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A2F3EF" w14:textId="77777777" w:rsidR="00210744" w:rsidRDefault="00210744" w:rsidP="00210744">
      <w:pPr>
        <w:jc w:val="center"/>
        <w:rPr>
          <w:rFonts w:ascii="Edwardian Script ITC" w:hAnsi="Edwardian Script ITC" w:cs="Apple Chancery"/>
          <w:b/>
          <w:sz w:val="72"/>
          <w:szCs w:val="72"/>
        </w:rPr>
      </w:pPr>
    </w:p>
    <w:p w14:paraId="5374DB06" w14:textId="77777777" w:rsidR="00210744" w:rsidRDefault="00210744" w:rsidP="00210744">
      <w:pPr>
        <w:jc w:val="center"/>
        <w:rPr>
          <w:rFonts w:ascii="Edwardian Script ITC" w:hAnsi="Edwardian Script ITC" w:cs="Apple Chancery"/>
          <w:b/>
          <w:sz w:val="72"/>
          <w:szCs w:val="72"/>
        </w:rPr>
      </w:pPr>
    </w:p>
    <w:p w14:paraId="45036383" w14:textId="77777777" w:rsidR="00210744" w:rsidRDefault="00210744" w:rsidP="00210744">
      <w:pPr>
        <w:jc w:val="center"/>
        <w:rPr>
          <w:rFonts w:ascii="Edwardian Script ITC" w:hAnsi="Edwardian Script ITC" w:cs="Apple Chancery"/>
          <w:b/>
          <w:sz w:val="72"/>
          <w:szCs w:val="72"/>
        </w:rPr>
      </w:pPr>
    </w:p>
    <w:p w14:paraId="2E0D7128" w14:textId="77777777" w:rsidR="00210744" w:rsidRDefault="00210744" w:rsidP="00210744">
      <w:pPr>
        <w:jc w:val="center"/>
        <w:rPr>
          <w:rFonts w:ascii="Edwardian Script ITC" w:hAnsi="Edwardian Script ITC" w:cs="Apple Chancery"/>
          <w:b/>
          <w:sz w:val="72"/>
          <w:szCs w:val="72"/>
        </w:rPr>
      </w:pPr>
    </w:p>
    <w:p w14:paraId="54BAD9D5" w14:textId="77777777" w:rsidR="00210744" w:rsidRDefault="00210744" w:rsidP="00210744">
      <w:pPr>
        <w:jc w:val="center"/>
        <w:rPr>
          <w:rFonts w:ascii="Edwardian Script ITC" w:hAnsi="Edwardian Script ITC" w:cs="Apple Chancery"/>
          <w:b/>
          <w:sz w:val="72"/>
          <w:szCs w:val="72"/>
        </w:rPr>
      </w:pPr>
    </w:p>
    <w:p w14:paraId="1F43931A" w14:textId="77777777" w:rsidR="00210744" w:rsidRDefault="00210744" w:rsidP="00210744">
      <w:pPr>
        <w:jc w:val="center"/>
        <w:rPr>
          <w:rFonts w:ascii="Edwardian Script ITC" w:hAnsi="Edwardian Script ITC" w:cs="Apple Chancery"/>
          <w:b/>
          <w:sz w:val="72"/>
          <w:szCs w:val="72"/>
        </w:rPr>
      </w:pPr>
    </w:p>
    <w:p w14:paraId="7E6F144C" w14:textId="77777777" w:rsidR="00002F10" w:rsidRPr="00606C05" w:rsidRDefault="00210744" w:rsidP="00002F10">
      <w:pPr>
        <w:jc w:val="center"/>
        <w:rPr>
          <w:rFonts w:ascii="Edwardian Script ITC" w:hAnsi="Edwardian Script ITC" w:cs="Apple Chancery"/>
          <w:sz w:val="72"/>
          <w:szCs w:val="72"/>
        </w:rPr>
      </w:pPr>
      <w:r w:rsidRPr="00606C05">
        <w:rPr>
          <w:rFonts w:ascii="Edwardian Script ITC" w:hAnsi="Edwardian Script ITC" w:cs="Apple Chancery"/>
          <w:sz w:val="72"/>
          <w:szCs w:val="72"/>
        </w:rPr>
        <w:t>Black Tie Poems:</w:t>
      </w:r>
    </w:p>
    <w:p w14:paraId="066AAF3C" w14:textId="77777777" w:rsidR="00002F10" w:rsidRPr="00372103" w:rsidRDefault="00210744" w:rsidP="00210744">
      <w:pPr>
        <w:jc w:val="center"/>
        <w:rPr>
          <w:rFonts w:ascii="Times New Roman" w:hAnsi="Times New Roman" w:cs="Times New Roman"/>
          <w:sz w:val="28"/>
          <w:szCs w:val="28"/>
        </w:rPr>
      </w:pPr>
      <w:r w:rsidRPr="00372103">
        <w:rPr>
          <w:rFonts w:ascii="Times New Roman" w:hAnsi="Times New Roman" w:cs="Times New Roman"/>
          <w:sz w:val="28"/>
          <w:szCs w:val="28"/>
        </w:rPr>
        <w:t>An Exploration of Formal Poetry</w:t>
      </w:r>
    </w:p>
    <w:p w14:paraId="06E7921B" w14:textId="77777777" w:rsidR="00210744" w:rsidRPr="00A86A90" w:rsidRDefault="00210744" w:rsidP="00210744">
      <w:pPr>
        <w:jc w:val="center"/>
        <w:rPr>
          <w:rFonts w:ascii="Times New Roman" w:hAnsi="Times New Roman" w:cs="Times New Roman"/>
        </w:rPr>
      </w:pPr>
    </w:p>
    <w:p w14:paraId="7CDCDA84" w14:textId="77777777" w:rsidR="00210744" w:rsidRPr="00A86A90" w:rsidRDefault="00210744" w:rsidP="00210744">
      <w:pPr>
        <w:jc w:val="center"/>
        <w:rPr>
          <w:rFonts w:ascii="Times New Roman" w:hAnsi="Times New Roman" w:cs="Times New Roman"/>
        </w:rPr>
      </w:pPr>
    </w:p>
    <w:p w14:paraId="3FB7E972" w14:textId="77777777" w:rsidR="00210744" w:rsidRPr="00BC0AE4" w:rsidRDefault="00210744" w:rsidP="00210744">
      <w:pPr>
        <w:jc w:val="center"/>
        <w:rPr>
          <w:rFonts w:ascii="Times New Roman" w:hAnsi="Times New Roman" w:cs="Times New Roman"/>
          <w:sz w:val="22"/>
          <w:szCs w:val="22"/>
        </w:rPr>
      </w:pPr>
      <w:r w:rsidRPr="00BC0AE4">
        <w:rPr>
          <w:rFonts w:ascii="Times New Roman" w:hAnsi="Times New Roman" w:cs="Times New Roman"/>
          <w:sz w:val="22"/>
          <w:szCs w:val="22"/>
        </w:rPr>
        <w:t xml:space="preserve">by </w:t>
      </w:r>
    </w:p>
    <w:p w14:paraId="0D839F0C" w14:textId="77777777" w:rsidR="00210744" w:rsidRPr="00A86A90" w:rsidRDefault="00210744" w:rsidP="00210744">
      <w:pPr>
        <w:jc w:val="center"/>
        <w:rPr>
          <w:rFonts w:ascii="Times New Roman" w:hAnsi="Times New Roman" w:cs="Times New Roman"/>
        </w:rPr>
      </w:pPr>
    </w:p>
    <w:p w14:paraId="0D7940AA" w14:textId="77777777" w:rsidR="00210744" w:rsidRPr="00372103" w:rsidRDefault="00210744" w:rsidP="00210744">
      <w:pPr>
        <w:jc w:val="center"/>
        <w:rPr>
          <w:rFonts w:ascii="Times New Roman" w:hAnsi="Times New Roman" w:cs="Times New Roman"/>
        </w:rPr>
      </w:pPr>
    </w:p>
    <w:p w14:paraId="7FB28129" w14:textId="77777777" w:rsidR="00210744" w:rsidRPr="00372103" w:rsidRDefault="00210744" w:rsidP="00210744">
      <w:pPr>
        <w:jc w:val="center"/>
        <w:rPr>
          <w:rFonts w:ascii="Times New Roman" w:hAnsi="Times New Roman" w:cs="Times New Roman"/>
          <w:sz w:val="28"/>
          <w:szCs w:val="28"/>
        </w:rPr>
      </w:pPr>
      <w:r w:rsidRPr="00372103">
        <w:rPr>
          <w:rFonts w:ascii="Times New Roman" w:hAnsi="Times New Roman" w:cs="Times New Roman"/>
          <w:sz w:val="28"/>
          <w:szCs w:val="28"/>
        </w:rPr>
        <w:t>Shelby Tansil</w:t>
      </w:r>
    </w:p>
    <w:p w14:paraId="7E120611" w14:textId="77777777" w:rsidR="00210744" w:rsidRPr="00210744" w:rsidRDefault="00210744" w:rsidP="00210744">
      <w:pPr>
        <w:jc w:val="center"/>
        <w:rPr>
          <w:sz w:val="32"/>
          <w:szCs w:val="32"/>
        </w:rPr>
      </w:pPr>
    </w:p>
    <w:p w14:paraId="147FA3E7" w14:textId="77777777" w:rsidR="00210744" w:rsidRDefault="00210744" w:rsidP="00210744">
      <w:pPr>
        <w:jc w:val="center"/>
      </w:pPr>
    </w:p>
    <w:p w14:paraId="7FBF93C7" w14:textId="77777777" w:rsidR="00210744" w:rsidRDefault="00210744" w:rsidP="00210744">
      <w:pPr>
        <w:jc w:val="center"/>
      </w:pPr>
    </w:p>
    <w:p w14:paraId="739548B4" w14:textId="77777777" w:rsidR="00210744" w:rsidRDefault="00210744" w:rsidP="00210744">
      <w:pPr>
        <w:jc w:val="center"/>
      </w:pPr>
    </w:p>
    <w:p w14:paraId="411314B5" w14:textId="77777777" w:rsidR="00210744" w:rsidRDefault="00210744" w:rsidP="00210744">
      <w:pPr>
        <w:jc w:val="center"/>
      </w:pPr>
    </w:p>
    <w:p w14:paraId="140E2C36" w14:textId="77777777" w:rsidR="00210744" w:rsidRDefault="00210744" w:rsidP="00210744">
      <w:pPr>
        <w:jc w:val="center"/>
      </w:pPr>
    </w:p>
    <w:p w14:paraId="7EC2DFE4" w14:textId="77777777" w:rsidR="00210744" w:rsidRDefault="00210744" w:rsidP="00210744">
      <w:pPr>
        <w:jc w:val="center"/>
      </w:pPr>
    </w:p>
    <w:p w14:paraId="15142A96" w14:textId="77777777" w:rsidR="00210744" w:rsidRDefault="00210744" w:rsidP="00210744">
      <w:pPr>
        <w:jc w:val="center"/>
      </w:pPr>
    </w:p>
    <w:p w14:paraId="41B2809A" w14:textId="77777777" w:rsidR="00210744" w:rsidRDefault="00210744" w:rsidP="00210744">
      <w:pPr>
        <w:jc w:val="center"/>
      </w:pPr>
    </w:p>
    <w:p w14:paraId="77FC720D" w14:textId="77777777" w:rsidR="00210744" w:rsidRDefault="00210744" w:rsidP="00210744">
      <w:pPr>
        <w:jc w:val="center"/>
      </w:pPr>
    </w:p>
    <w:p w14:paraId="2AB06252" w14:textId="77777777" w:rsidR="00210744" w:rsidRDefault="00210744" w:rsidP="00210744">
      <w:pPr>
        <w:jc w:val="center"/>
      </w:pPr>
    </w:p>
    <w:p w14:paraId="4BB8B888" w14:textId="77777777" w:rsidR="00210744" w:rsidRDefault="00210744" w:rsidP="00210744">
      <w:pPr>
        <w:jc w:val="center"/>
      </w:pPr>
    </w:p>
    <w:p w14:paraId="088C23F5" w14:textId="77777777" w:rsidR="00210744" w:rsidRDefault="00210744" w:rsidP="00210744">
      <w:pPr>
        <w:jc w:val="center"/>
      </w:pPr>
    </w:p>
    <w:p w14:paraId="034C2CB9" w14:textId="77777777" w:rsidR="00210744" w:rsidRDefault="00210744" w:rsidP="00210744">
      <w:pPr>
        <w:jc w:val="center"/>
      </w:pPr>
    </w:p>
    <w:p w14:paraId="1C5C69F6" w14:textId="77777777" w:rsidR="00210744" w:rsidRDefault="00210744" w:rsidP="00002F10"/>
    <w:p w14:paraId="55D5F417" w14:textId="77777777" w:rsidR="004969DB" w:rsidRPr="0014510C" w:rsidRDefault="004969DB" w:rsidP="00E66126">
      <w:pPr>
        <w:spacing w:line="480" w:lineRule="auto"/>
        <w:jc w:val="center"/>
        <w:rPr>
          <w:b/>
        </w:rPr>
      </w:pPr>
    </w:p>
    <w:p w14:paraId="0F4A44E6" w14:textId="2CD57B55" w:rsidR="002A5ED5" w:rsidRPr="002D2237" w:rsidRDefault="00210744" w:rsidP="00410BA6">
      <w:pPr>
        <w:spacing w:line="480" w:lineRule="auto"/>
        <w:jc w:val="center"/>
        <w:rPr>
          <w:rFonts w:ascii="Times New Roman" w:hAnsi="Times New Roman" w:cs="Times New Roman"/>
          <w:b/>
        </w:rPr>
      </w:pPr>
      <w:r w:rsidRPr="002D2237">
        <w:rPr>
          <w:rFonts w:ascii="Times New Roman" w:hAnsi="Times New Roman" w:cs="Times New Roman"/>
          <w:b/>
        </w:rPr>
        <w:lastRenderedPageBreak/>
        <w:t>Introduction</w:t>
      </w:r>
    </w:p>
    <w:p w14:paraId="05EB591C" w14:textId="7054A1CE" w:rsidR="00B148BB" w:rsidRPr="002D2237" w:rsidRDefault="004346B0" w:rsidP="00B148BB">
      <w:pPr>
        <w:spacing w:line="480" w:lineRule="auto"/>
        <w:ind w:firstLine="720"/>
        <w:rPr>
          <w:rFonts w:ascii="Times New Roman" w:hAnsi="Times New Roman" w:cs="Times New Roman"/>
        </w:rPr>
      </w:pPr>
      <w:r>
        <w:rPr>
          <w:rFonts w:ascii="Times New Roman" w:hAnsi="Times New Roman" w:cs="Times New Roman"/>
        </w:rPr>
        <w:t xml:space="preserve">It has been said </w:t>
      </w:r>
      <w:r w:rsidR="00410BA6" w:rsidRPr="002D2237">
        <w:rPr>
          <w:rFonts w:ascii="Times New Roman" w:hAnsi="Times New Roman" w:cs="Times New Roman"/>
        </w:rPr>
        <w:t xml:space="preserve">that Ezra Pound’s </w:t>
      </w:r>
      <w:r w:rsidR="003B4011" w:rsidRPr="002D2237">
        <w:rPr>
          <w:rFonts w:ascii="Times New Roman" w:hAnsi="Times New Roman" w:cs="Times New Roman"/>
        </w:rPr>
        <w:t xml:space="preserve">famous </w:t>
      </w:r>
      <w:r w:rsidR="001D24EE" w:rsidRPr="002D2237">
        <w:rPr>
          <w:rFonts w:ascii="Times New Roman" w:hAnsi="Times New Roman" w:cs="Times New Roman"/>
        </w:rPr>
        <w:t xml:space="preserve">poem, </w:t>
      </w:r>
      <w:r w:rsidR="00410BA6" w:rsidRPr="002D2237">
        <w:rPr>
          <w:rFonts w:ascii="Times New Roman" w:hAnsi="Times New Roman" w:cs="Times New Roman"/>
        </w:rPr>
        <w:t>“In a Station of the Metro</w:t>
      </w:r>
      <w:r w:rsidR="001D24EE" w:rsidRPr="002D2237">
        <w:rPr>
          <w:rFonts w:ascii="Times New Roman" w:hAnsi="Times New Roman" w:cs="Times New Roman"/>
        </w:rPr>
        <w:t>,</w:t>
      </w:r>
      <w:r w:rsidR="00410BA6" w:rsidRPr="002D2237">
        <w:rPr>
          <w:rFonts w:ascii="Times New Roman" w:hAnsi="Times New Roman" w:cs="Times New Roman"/>
        </w:rPr>
        <w:t>” was originally 30 lines long</w:t>
      </w:r>
      <w:r>
        <w:rPr>
          <w:rFonts w:ascii="Times New Roman" w:hAnsi="Times New Roman" w:cs="Times New Roman"/>
        </w:rPr>
        <w:t xml:space="preserve"> (Kennedy)</w:t>
      </w:r>
      <w:r w:rsidR="00410BA6" w:rsidRPr="002D2237">
        <w:rPr>
          <w:rFonts w:ascii="Times New Roman" w:hAnsi="Times New Roman" w:cs="Times New Roman"/>
        </w:rPr>
        <w:t xml:space="preserve">. </w:t>
      </w:r>
      <w:r w:rsidR="00803F46">
        <w:rPr>
          <w:rFonts w:ascii="Times New Roman" w:hAnsi="Times New Roman" w:cs="Times New Roman"/>
        </w:rPr>
        <w:t>But for whatever reason</w:t>
      </w:r>
      <w:r>
        <w:rPr>
          <w:rFonts w:ascii="Times New Roman" w:hAnsi="Times New Roman" w:cs="Times New Roman"/>
        </w:rPr>
        <w:t>,</w:t>
      </w:r>
      <w:r w:rsidR="00F91F0F" w:rsidRPr="002D2237">
        <w:rPr>
          <w:rFonts w:ascii="Times New Roman" w:hAnsi="Times New Roman" w:cs="Times New Roman"/>
        </w:rPr>
        <w:t xml:space="preserve"> </w:t>
      </w:r>
      <w:r w:rsidR="00803F46">
        <w:rPr>
          <w:rFonts w:ascii="Times New Roman" w:hAnsi="Times New Roman" w:cs="Times New Roman"/>
        </w:rPr>
        <w:t>Pound was unsatisfied with the length. Eventually, he</w:t>
      </w:r>
      <w:r w:rsidR="00E86D89" w:rsidRPr="002D2237">
        <w:rPr>
          <w:rFonts w:ascii="Times New Roman" w:hAnsi="Times New Roman" w:cs="Times New Roman"/>
        </w:rPr>
        <w:t xml:space="preserve"> </w:t>
      </w:r>
      <w:r w:rsidR="00FB1C0D" w:rsidRPr="002D2237">
        <w:rPr>
          <w:rFonts w:ascii="Times New Roman" w:hAnsi="Times New Roman" w:cs="Times New Roman"/>
        </w:rPr>
        <w:t>cropped it down to</w:t>
      </w:r>
      <w:r w:rsidR="00E86D89" w:rsidRPr="002D2237">
        <w:rPr>
          <w:rFonts w:ascii="Times New Roman" w:hAnsi="Times New Roman" w:cs="Times New Roman"/>
        </w:rPr>
        <w:t xml:space="preserve"> two lines</w:t>
      </w:r>
      <w:r w:rsidR="00FB1C0D" w:rsidRPr="002D2237">
        <w:rPr>
          <w:rFonts w:ascii="Times New Roman" w:hAnsi="Times New Roman" w:cs="Times New Roman"/>
        </w:rPr>
        <w:t>, using a form</w:t>
      </w:r>
      <w:r w:rsidR="00E86D89" w:rsidRPr="002D2237">
        <w:rPr>
          <w:rFonts w:ascii="Times New Roman" w:hAnsi="Times New Roman" w:cs="Times New Roman"/>
        </w:rPr>
        <w:t xml:space="preserve"> resembling </w:t>
      </w:r>
      <w:r w:rsidR="00F91F0F" w:rsidRPr="002D2237">
        <w:rPr>
          <w:rFonts w:ascii="Times New Roman" w:hAnsi="Times New Roman" w:cs="Times New Roman"/>
        </w:rPr>
        <w:t>the traditional Japanese haiku</w:t>
      </w:r>
      <w:r w:rsidR="00B148BB" w:rsidRPr="002D2237">
        <w:rPr>
          <w:rFonts w:ascii="Times New Roman" w:hAnsi="Times New Roman" w:cs="Times New Roman"/>
        </w:rPr>
        <w:t xml:space="preserve">. </w:t>
      </w:r>
      <w:r w:rsidR="00003143" w:rsidRPr="002D2237">
        <w:rPr>
          <w:rFonts w:ascii="Times New Roman" w:hAnsi="Times New Roman" w:cs="Times New Roman"/>
        </w:rPr>
        <w:t xml:space="preserve">The </w:t>
      </w:r>
      <w:r w:rsidR="00B148BB" w:rsidRPr="002D2237">
        <w:rPr>
          <w:rFonts w:ascii="Times New Roman" w:hAnsi="Times New Roman" w:cs="Times New Roman"/>
        </w:rPr>
        <w:t>final product has been re</w:t>
      </w:r>
      <w:r w:rsidR="00F91F0F" w:rsidRPr="002D2237">
        <w:rPr>
          <w:rFonts w:ascii="Times New Roman" w:hAnsi="Times New Roman" w:cs="Times New Roman"/>
        </w:rPr>
        <w:t>printed in countless poetry anthologies and helped make Pound one</w:t>
      </w:r>
      <w:r w:rsidR="00B148BB" w:rsidRPr="002D2237">
        <w:rPr>
          <w:rFonts w:ascii="Times New Roman" w:hAnsi="Times New Roman" w:cs="Times New Roman"/>
        </w:rPr>
        <w:t xml:space="preserve"> of the best-loved moder</w:t>
      </w:r>
      <w:r w:rsidR="00392F2F" w:rsidRPr="002D2237">
        <w:rPr>
          <w:rFonts w:ascii="Times New Roman" w:hAnsi="Times New Roman" w:cs="Times New Roman"/>
        </w:rPr>
        <w:t xml:space="preserve">nist poets of all time. Here </w:t>
      </w:r>
      <w:r w:rsidR="00B148BB" w:rsidRPr="002D2237">
        <w:rPr>
          <w:rFonts w:ascii="Times New Roman" w:hAnsi="Times New Roman" w:cs="Times New Roman"/>
        </w:rPr>
        <w:t>is</w:t>
      </w:r>
      <w:r w:rsidR="00392F2F" w:rsidRPr="002D2237">
        <w:rPr>
          <w:rFonts w:ascii="Times New Roman" w:hAnsi="Times New Roman" w:cs="Times New Roman"/>
        </w:rPr>
        <w:t xml:space="preserve"> the poem in its entirety</w:t>
      </w:r>
      <w:r w:rsidR="00B148BB" w:rsidRPr="002D2237">
        <w:rPr>
          <w:rFonts w:ascii="Times New Roman" w:hAnsi="Times New Roman" w:cs="Times New Roman"/>
        </w:rPr>
        <w:t>:</w:t>
      </w:r>
    </w:p>
    <w:p w14:paraId="194D41CD" w14:textId="77777777" w:rsidR="00B148BB" w:rsidRPr="002D2237" w:rsidRDefault="00B148BB" w:rsidP="00410BA6">
      <w:pPr>
        <w:spacing w:line="480" w:lineRule="auto"/>
        <w:ind w:firstLine="720"/>
        <w:rPr>
          <w:rFonts w:ascii="Times New Roman" w:hAnsi="Times New Roman" w:cs="Times New Roman"/>
        </w:rPr>
      </w:pPr>
    </w:p>
    <w:p w14:paraId="3BA45873" w14:textId="77777777" w:rsidR="00B148BB" w:rsidRPr="002D2237" w:rsidRDefault="00B148BB" w:rsidP="00B148BB">
      <w:pPr>
        <w:spacing w:line="480" w:lineRule="auto"/>
        <w:ind w:left="720" w:firstLine="720"/>
        <w:rPr>
          <w:rFonts w:ascii="Times New Roman" w:hAnsi="Times New Roman" w:cs="Times New Roman"/>
        </w:rPr>
      </w:pPr>
      <w:r w:rsidRPr="002D2237">
        <w:rPr>
          <w:rFonts w:ascii="Times New Roman" w:hAnsi="Times New Roman" w:cs="Times New Roman"/>
        </w:rPr>
        <w:t xml:space="preserve">The apparition of these faces in the crowd; </w:t>
      </w:r>
    </w:p>
    <w:p w14:paraId="34504825" w14:textId="4308F138" w:rsidR="00B148BB" w:rsidRPr="002D2237" w:rsidRDefault="00B148BB" w:rsidP="00B148BB">
      <w:pPr>
        <w:spacing w:line="480" w:lineRule="auto"/>
        <w:ind w:left="720" w:firstLine="720"/>
        <w:rPr>
          <w:rFonts w:ascii="Times New Roman" w:hAnsi="Times New Roman" w:cs="Times New Roman"/>
        </w:rPr>
      </w:pPr>
      <w:r w:rsidRPr="002D2237">
        <w:rPr>
          <w:rFonts w:ascii="Times New Roman" w:hAnsi="Times New Roman" w:cs="Times New Roman"/>
        </w:rPr>
        <w:t>Pet</w:t>
      </w:r>
      <w:r w:rsidR="005F7F69" w:rsidRPr="002D2237">
        <w:rPr>
          <w:rFonts w:ascii="Times New Roman" w:hAnsi="Times New Roman" w:cs="Times New Roman"/>
        </w:rPr>
        <w:t>als on a wet, black bough. (Pound</w:t>
      </w:r>
      <w:r w:rsidRPr="002D2237">
        <w:rPr>
          <w:rFonts w:ascii="Times New Roman" w:hAnsi="Times New Roman" w:cs="Times New Roman"/>
        </w:rPr>
        <w:t>)</w:t>
      </w:r>
    </w:p>
    <w:p w14:paraId="3B7474C0" w14:textId="47B41026" w:rsidR="002A5ED5" w:rsidRPr="002D2237" w:rsidRDefault="002A5ED5" w:rsidP="00B148BB">
      <w:pPr>
        <w:spacing w:line="480" w:lineRule="auto"/>
        <w:rPr>
          <w:rFonts w:ascii="Times New Roman" w:hAnsi="Times New Roman" w:cs="Times New Roman"/>
        </w:rPr>
      </w:pPr>
    </w:p>
    <w:p w14:paraId="5434E2FB" w14:textId="14C7C7DB" w:rsidR="00455CC9" w:rsidRPr="002D2237" w:rsidRDefault="00C1181D" w:rsidP="0075002E">
      <w:pPr>
        <w:spacing w:line="480" w:lineRule="auto"/>
        <w:ind w:firstLine="720"/>
        <w:rPr>
          <w:rFonts w:ascii="Times New Roman" w:hAnsi="Times New Roman" w:cs="Times New Roman"/>
        </w:rPr>
      </w:pPr>
      <w:r w:rsidRPr="002D2237">
        <w:rPr>
          <w:rFonts w:ascii="Times New Roman" w:hAnsi="Times New Roman" w:cs="Times New Roman"/>
        </w:rPr>
        <w:t>Form</w:t>
      </w:r>
      <w:r w:rsidR="00A759E3" w:rsidRPr="002D2237">
        <w:rPr>
          <w:rFonts w:ascii="Times New Roman" w:hAnsi="Times New Roman" w:cs="Times New Roman"/>
        </w:rPr>
        <w:t xml:space="preserve"> plays a</w:t>
      </w:r>
      <w:r w:rsidR="00392F2F" w:rsidRPr="002D2237">
        <w:rPr>
          <w:rFonts w:ascii="Times New Roman" w:hAnsi="Times New Roman" w:cs="Times New Roman"/>
        </w:rPr>
        <w:t xml:space="preserve"> </w:t>
      </w:r>
      <w:r w:rsidR="00FE4FAE" w:rsidRPr="002D2237">
        <w:rPr>
          <w:rFonts w:ascii="Times New Roman" w:hAnsi="Times New Roman" w:cs="Times New Roman"/>
        </w:rPr>
        <w:t>crucial</w:t>
      </w:r>
      <w:r w:rsidR="00392F2F" w:rsidRPr="002D2237">
        <w:rPr>
          <w:rFonts w:ascii="Times New Roman" w:hAnsi="Times New Roman" w:cs="Times New Roman"/>
        </w:rPr>
        <w:t xml:space="preserve"> role in the </w:t>
      </w:r>
      <w:r w:rsidRPr="002D2237">
        <w:rPr>
          <w:rFonts w:ascii="Times New Roman" w:hAnsi="Times New Roman" w:cs="Times New Roman"/>
        </w:rPr>
        <w:t>poem</w:t>
      </w:r>
      <w:r w:rsidR="00392F2F" w:rsidRPr="002D2237">
        <w:rPr>
          <w:rFonts w:ascii="Times New Roman" w:hAnsi="Times New Roman" w:cs="Times New Roman"/>
        </w:rPr>
        <w:t xml:space="preserve">’s success. </w:t>
      </w:r>
      <w:r w:rsidR="00B148BB" w:rsidRPr="002D2237">
        <w:rPr>
          <w:rFonts w:ascii="Times New Roman" w:hAnsi="Times New Roman" w:cs="Times New Roman"/>
        </w:rPr>
        <w:t xml:space="preserve">Somehow the brevity makes the poetic message even stronger. The </w:t>
      </w:r>
      <w:r w:rsidR="00392F2F" w:rsidRPr="002D2237">
        <w:rPr>
          <w:rFonts w:ascii="Times New Roman" w:hAnsi="Times New Roman" w:cs="Times New Roman"/>
        </w:rPr>
        <w:t xml:space="preserve">cropped </w:t>
      </w:r>
      <w:r w:rsidR="00B148BB" w:rsidRPr="002D2237">
        <w:rPr>
          <w:rFonts w:ascii="Times New Roman" w:hAnsi="Times New Roman" w:cs="Times New Roman"/>
        </w:rPr>
        <w:t xml:space="preserve">form fits the fast-paced atmosphere of the </w:t>
      </w:r>
      <w:r w:rsidR="00FB1C0D" w:rsidRPr="002D2237">
        <w:rPr>
          <w:rFonts w:ascii="Times New Roman" w:hAnsi="Times New Roman" w:cs="Times New Roman"/>
        </w:rPr>
        <w:t>metro</w:t>
      </w:r>
      <w:r w:rsidR="00B148BB" w:rsidRPr="002D2237">
        <w:rPr>
          <w:rFonts w:ascii="Times New Roman" w:hAnsi="Times New Roman" w:cs="Times New Roman"/>
        </w:rPr>
        <w:t xml:space="preserve"> and it allows Pound to directly compare the image of the faces in a crowd with the image of petals on a tree</w:t>
      </w:r>
      <w:r w:rsidR="00AE1C16" w:rsidRPr="002D2237">
        <w:rPr>
          <w:rFonts w:ascii="Times New Roman" w:hAnsi="Times New Roman" w:cs="Times New Roman"/>
        </w:rPr>
        <w:t xml:space="preserve"> branch</w:t>
      </w:r>
      <w:r w:rsidR="00B148BB" w:rsidRPr="002D2237">
        <w:rPr>
          <w:rFonts w:ascii="Times New Roman" w:hAnsi="Times New Roman" w:cs="Times New Roman"/>
        </w:rPr>
        <w:t>. Di</w:t>
      </w:r>
      <w:r w:rsidR="0075002E" w:rsidRPr="002D2237">
        <w:rPr>
          <w:rFonts w:ascii="Times New Roman" w:hAnsi="Times New Roman" w:cs="Times New Roman"/>
        </w:rPr>
        <w:t>d Pound realize</w:t>
      </w:r>
      <w:r w:rsidR="00B148BB" w:rsidRPr="002D2237">
        <w:rPr>
          <w:rFonts w:ascii="Times New Roman" w:hAnsi="Times New Roman" w:cs="Times New Roman"/>
        </w:rPr>
        <w:t xml:space="preserve"> these formal effects at the time he was writing this? Why did he choose to write such a short poem? </w:t>
      </w:r>
      <w:r w:rsidR="00392F2F" w:rsidRPr="002D2237">
        <w:rPr>
          <w:rFonts w:ascii="Times New Roman" w:hAnsi="Times New Roman" w:cs="Times New Roman"/>
        </w:rPr>
        <w:t>Would his original, 30-line version of the poem have made it into our co</w:t>
      </w:r>
      <w:r w:rsidR="00E86D89" w:rsidRPr="002D2237">
        <w:rPr>
          <w:rFonts w:ascii="Times New Roman" w:hAnsi="Times New Roman" w:cs="Times New Roman"/>
        </w:rPr>
        <w:t>ntemporary literary anthologies?</w:t>
      </w:r>
    </w:p>
    <w:p w14:paraId="4A49D07D" w14:textId="37639FCA" w:rsidR="00043F0B" w:rsidRPr="002D2237" w:rsidRDefault="001D24EE" w:rsidP="00043F0B">
      <w:pPr>
        <w:spacing w:line="480" w:lineRule="auto"/>
        <w:ind w:firstLine="720"/>
        <w:rPr>
          <w:rFonts w:ascii="Times New Roman" w:hAnsi="Times New Roman" w:cs="Times New Roman"/>
        </w:rPr>
      </w:pPr>
      <w:r w:rsidRPr="002D2237">
        <w:rPr>
          <w:rFonts w:ascii="Times New Roman" w:hAnsi="Times New Roman" w:cs="Times New Roman"/>
        </w:rPr>
        <w:t>I have long been curious about</w:t>
      </w:r>
      <w:r w:rsidR="00D85389" w:rsidRPr="002D2237">
        <w:rPr>
          <w:rFonts w:ascii="Times New Roman" w:hAnsi="Times New Roman" w:cs="Times New Roman"/>
        </w:rPr>
        <w:t xml:space="preserve"> how poems get their forms. </w:t>
      </w:r>
      <w:r w:rsidR="006940D3" w:rsidRPr="002D2237">
        <w:rPr>
          <w:rFonts w:ascii="Times New Roman" w:hAnsi="Times New Roman" w:cs="Times New Roman"/>
        </w:rPr>
        <w:t>It fascinates me</w:t>
      </w:r>
      <w:r w:rsidR="00C1181D" w:rsidRPr="002D2237">
        <w:rPr>
          <w:rFonts w:ascii="Times New Roman" w:hAnsi="Times New Roman" w:cs="Times New Roman"/>
        </w:rPr>
        <w:t xml:space="preserve"> </w:t>
      </w:r>
      <w:r w:rsidR="006940D3" w:rsidRPr="002D2237">
        <w:rPr>
          <w:rFonts w:ascii="Times New Roman" w:hAnsi="Times New Roman" w:cs="Times New Roman"/>
        </w:rPr>
        <w:t xml:space="preserve">that </w:t>
      </w:r>
      <w:r w:rsidR="00043F0B" w:rsidRPr="002D2237">
        <w:rPr>
          <w:rFonts w:ascii="Times New Roman" w:hAnsi="Times New Roman" w:cs="Times New Roman"/>
        </w:rPr>
        <w:t>some poets tend to write in free verse while others tend to write i</w:t>
      </w:r>
      <w:r w:rsidR="00C1181D" w:rsidRPr="002D2237">
        <w:rPr>
          <w:rFonts w:ascii="Times New Roman" w:hAnsi="Times New Roman" w:cs="Times New Roman"/>
        </w:rPr>
        <w:t xml:space="preserve">n </w:t>
      </w:r>
      <w:r w:rsidR="00A759E3" w:rsidRPr="002D2237">
        <w:rPr>
          <w:rFonts w:ascii="Times New Roman" w:hAnsi="Times New Roman" w:cs="Times New Roman"/>
        </w:rPr>
        <w:t xml:space="preserve">more </w:t>
      </w:r>
      <w:r w:rsidR="00C1181D" w:rsidRPr="002D2237">
        <w:rPr>
          <w:rFonts w:ascii="Times New Roman" w:hAnsi="Times New Roman" w:cs="Times New Roman"/>
        </w:rPr>
        <w:t>traditional, structured forms.</w:t>
      </w:r>
      <w:r w:rsidR="00043F0B" w:rsidRPr="002D2237">
        <w:rPr>
          <w:rFonts w:ascii="Times New Roman" w:hAnsi="Times New Roman" w:cs="Times New Roman"/>
        </w:rPr>
        <w:t xml:space="preserve"> </w:t>
      </w:r>
      <w:r w:rsidR="00D84B5A" w:rsidRPr="002D2237">
        <w:rPr>
          <w:rFonts w:ascii="Times New Roman" w:hAnsi="Times New Roman" w:cs="Times New Roman"/>
        </w:rPr>
        <w:t>And</w:t>
      </w:r>
      <w:r w:rsidR="00C1181D" w:rsidRPr="002D2237">
        <w:rPr>
          <w:rFonts w:ascii="Times New Roman" w:hAnsi="Times New Roman" w:cs="Times New Roman"/>
        </w:rPr>
        <w:t xml:space="preserve"> </w:t>
      </w:r>
      <w:r w:rsidR="006940D3" w:rsidRPr="002D2237">
        <w:rPr>
          <w:rFonts w:ascii="Times New Roman" w:hAnsi="Times New Roman" w:cs="Times New Roman"/>
        </w:rPr>
        <w:t>that</w:t>
      </w:r>
      <w:r w:rsidR="00C1181D" w:rsidRPr="002D2237">
        <w:rPr>
          <w:rFonts w:ascii="Times New Roman" w:hAnsi="Times New Roman" w:cs="Times New Roman"/>
        </w:rPr>
        <w:t xml:space="preserve"> </w:t>
      </w:r>
      <w:r w:rsidR="00043F0B" w:rsidRPr="002D2237">
        <w:rPr>
          <w:rFonts w:ascii="Times New Roman" w:hAnsi="Times New Roman" w:cs="Times New Roman"/>
        </w:rPr>
        <w:t>some forms seem to w</w:t>
      </w:r>
      <w:r w:rsidR="00FE4FAE" w:rsidRPr="002D2237">
        <w:rPr>
          <w:rFonts w:ascii="Times New Roman" w:hAnsi="Times New Roman" w:cs="Times New Roman"/>
        </w:rPr>
        <w:t>ork better with</w:t>
      </w:r>
      <w:r w:rsidR="00124F38">
        <w:rPr>
          <w:rFonts w:ascii="Times New Roman" w:hAnsi="Times New Roman" w:cs="Times New Roman"/>
        </w:rPr>
        <w:t xml:space="preserve"> certain themes</w:t>
      </w:r>
      <w:r w:rsidR="00C1181D" w:rsidRPr="002D2237">
        <w:rPr>
          <w:rFonts w:ascii="Times New Roman" w:hAnsi="Times New Roman" w:cs="Times New Roman"/>
        </w:rPr>
        <w:t>.</w:t>
      </w:r>
      <w:r w:rsidR="00043F0B" w:rsidRPr="002D2237">
        <w:rPr>
          <w:rFonts w:ascii="Times New Roman" w:hAnsi="Times New Roman" w:cs="Times New Roman"/>
        </w:rPr>
        <w:t xml:space="preserve"> Anachronisms aside, imagine if </w:t>
      </w:r>
      <w:r w:rsidR="00043F0B" w:rsidRPr="002D2237">
        <w:rPr>
          <w:rFonts w:ascii="Times New Roman" w:hAnsi="Times New Roman" w:cs="Times New Roman"/>
          <w:i/>
        </w:rPr>
        <w:t>The</w:t>
      </w:r>
      <w:r w:rsidR="00043F0B" w:rsidRPr="002D2237">
        <w:rPr>
          <w:rFonts w:ascii="Times New Roman" w:hAnsi="Times New Roman" w:cs="Times New Roman"/>
        </w:rPr>
        <w:t xml:space="preserve"> </w:t>
      </w:r>
      <w:r w:rsidR="00043F0B" w:rsidRPr="002D2237">
        <w:rPr>
          <w:rFonts w:ascii="Times New Roman" w:hAnsi="Times New Roman" w:cs="Times New Roman"/>
          <w:i/>
        </w:rPr>
        <w:t>Odyssey</w:t>
      </w:r>
      <w:r w:rsidR="00043F0B" w:rsidRPr="002D2237">
        <w:rPr>
          <w:rFonts w:ascii="Times New Roman" w:hAnsi="Times New Roman" w:cs="Times New Roman"/>
        </w:rPr>
        <w:t xml:space="preserve"> had been squashed into a </w:t>
      </w:r>
      <w:r w:rsidR="00C1181D" w:rsidRPr="002D2237">
        <w:rPr>
          <w:rFonts w:ascii="Times New Roman" w:hAnsi="Times New Roman" w:cs="Times New Roman"/>
        </w:rPr>
        <w:t xml:space="preserve">light-hearted </w:t>
      </w:r>
      <w:r w:rsidR="00043F0B" w:rsidRPr="002D2237">
        <w:rPr>
          <w:rFonts w:ascii="Times New Roman" w:hAnsi="Times New Roman" w:cs="Times New Roman"/>
        </w:rPr>
        <w:t xml:space="preserve">clerihew, or if one of </w:t>
      </w:r>
      <w:r w:rsidR="003B4011" w:rsidRPr="002D2237">
        <w:rPr>
          <w:rFonts w:ascii="Times New Roman" w:hAnsi="Times New Roman" w:cs="Times New Roman"/>
        </w:rPr>
        <w:t>Basho’s haikus</w:t>
      </w:r>
      <w:r w:rsidR="00043F0B" w:rsidRPr="002D2237">
        <w:rPr>
          <w:rFonts w:ascii="Times New Roman" w:hAnsi="Times New Roman" w:cs="Times New Roman"/>
        </w:rPr>
        <w:t xml:space="preserve"> had been stretched into an epic poem? </w:t>
      </w:r>
      <w:r w:rsidR="00C1181D" w:rsidRPr="002D2237">
        <w:rPr>
          <w:rFonts w:ascii="Times New Roman" w:hAnsi="Times New Roman" w:cs="Times New Roman"/>
        </w:rPr>
        <w:t>Surely, that would have been</w:t>
      </w:r>
      <w:r w:rsidR="00043F0B" w:rsidRPr="002D2237">
        <w:rPr>
          <w:rFonts w:ascii="Times New Roman" w:hAnsi="Times New Roman" w:cs="Times New Roman"/>
        </w:rPr>
        <w:t xml:space="preserve"> bizarre. </w:t>
      </w:r>
      <w:r w:rsidR="0063134A" w:rsidRPr="002D2237">
        <w:rPr>
          <w:rFonts w:ascii="Times New Roman" w:hAnsi="Times New Roman" w:cs="Times New Roman"/>
        </w:rPr>
        <w:t>But why?</w:t>
      </w:r>
    </w:p>
    <w:p w14:paraId="5C399E7B" w14:textId="5AFB6C06" w:rsidR="00A759E3" w:rsidRPr="002D2237" w:rsidRDefault="00043F0B" w:rsidP="003B4011">
      <w:pPr>
        <w:spacing w:line="480" w:lineRule="auto"/>
        <w:ind w:firstLine="720"/>
        <w:rPr>
          <w:rFonts w:ascii="Times New Roman" w:hAnsi="Times New Roman" w:cs="Times New Roman"/>
        </w:rPr>
      </w:pPr>
      <w:r w:rsidRPr="002D2237">
        <w:rPr>
          <w:rFonts w:ascii="Times New Roman" w:hAnsi="Times New Roman" w:cs="Times New Roman"/>
        </w:rPr>
        <w:t xml:space="preserve">My senior honors thesis seemed like the perfect opportunity to explore </w:t>
      </w:r>
      <w:r w:rsidR="00C1181D" w:rsidRPr="002D2237">
        <w:rPr>
          <w:rFonts w:ascii="Times New Roman" w:hAnsi="Times New Roman" w:cs="Times New Roman"/>
        </w:rPr>
        <w:t xml:space="preserve">my curiosity </w:t>
      </w:r>
      <w:r w:rsidR="00D84B5A" w:rsidRPr="002D2237">
        <w:rPr>
          <w:rFonts w:ascii="Times New Roman" w:hAnsi="Times New Roman" w:cs="Times New Roman"/>
        </w:rPr>
        <w:t>about</w:t>
      </w:r>
      <w:r w:rsidR="00C1181D" w:rsidRPr="002D2237">
        <w:rPr>
          <w:rFonts w:ascii="Times New Roman" w:hAnsi="Times New Roman" w:cs="Times New Roman"/>
        </w:rPr>
        <w:t xml:space="preserve"> poetic form</w:t>
      </w:r>
      <w:r w:rsidRPr="002D2237">
        <w:rPr>
          <w:rFonts w:ascii="Times New Roman" w:hAnsi="Times New Roman" w:cs="Times New Roman"/>
        </w:rPr>
        <w:t xml:space="preserve">, especially because the University of Tennessee does not currently offer any courses exclusively </w:t>
      </w:r>
      <w:r w:rsidR="00BC0AE4" w:rsidRPr="002D2237">
        <w:rPr>
          <w:rFonts w:ascii="Times New Roman" w:hAnsi="Times New Roman" w:cs="Times New Roman"/>
        </w:rPr>
        <w:t>on</w:t>
      </w:r>
      <w:r w:rsidRPr="002D2237">
        <w:rPr>
          <w:rFonts w:ascii="Times New Roman" w:hAnsi="Times New Roman" w:cs="Times New Roman"/>
        </w:rPr>
        <w:t xml:space="preserve"> </w:t>
      </w:r>
      <w:r w:rsidR="00C1181D" w:rsidRPr="002D2237">
        <w:rPr>
          <w:rFonts w:ascii="Times New Roman" w:hAnsi="Times New Roman" w:cs="Times New Roman"/>
        </w:rPr>
        <w:t>this subject</w:t>
      </w:r>
      <w:r w:rsidRPr="002D2237">
        <w:rPr>
          <w:rFonts w:ascii="Times New Roman" w:hAnsi="Times New Roman" w:cs="Times New Roman"/>
        </w:rPr>
        <w:t xml:space="preserve">. </w:t>
      </w:r>
      <w:r w:rsidR="00AB4A4C" w:rsidRPr="002D2237">
        <w:rPr>
          <w:rFonts w:ascii="Times New Roman" w:hAnsi="Times New Roman" w:cs="Times New Roman"/>
        </w:rPr>
        <w:t>It also seemed like a useful</w:t>
      </w:r>
      <w:r w:rsidR="000B5ACA" w:rsidRPr="002D2237">
        <w:rPr>
          <w:rFonts w:ascii="Times New Roman" w:hAnsi="Times New Roman" w:cs="Times New Roman"/>
        </w:rPr>
        <w:t xml:space="preserve"> tool for improving my </w:t>
      </w:r>
      <w:r w:rsidR="0063134A" w:rsidRPr="002D2237">
        <w:rPr>
          <w:rFonts w:ascii="Times New Roman" w:hAnsi="Times New Roman" w:cs="Times New Roman"/>
        </w:rPr>
        <w:t xml:space="preserve">general </w:t>
      </w:r>
      <w:r w:rsidR="000B5ACA" w:rsidRPr="002D2237">
        <w:rPr>
          <w:rFonts w:ascii="Times New Roman" w:hAnsi="Times New Roman" w:cs="Times New Roman"/>
        </w:rPr>
        <w:t xml:space="preserve">knowledge of poetry and </w:t>
      </w:r>
      <w:r w:rsidR="00A759E3" w:rsidRPr="002D2237">
        <w:rPr>
          <w:rFonts w:ascii="Times New Roman" w:hAnsi="Times New Roman" w:cs="Times New Roman"/>
        </w:rPr>
        <w:t>my own writing. So</w:t>
      </w:r>
      <w:r w:rsidR="000B5ACA" w:rsidRPr="002D2237">
        <w:rPr>
          <w:rFonts w:ascii="Times New Roman" w:hAnsi="Times New Roman" w:cs="Times New Roman"/>
        </w:rPr>
        <w:t xml:space="preserve">, </w:t>
      </w:r>
      <w:r w:rsidR="003F0C63" w:rsidRPr="002D2237">
        <w:rPr>
          <w:rFonts w:ascii="Times New Roman" w:hAnsi="Times New Roman" w:cs="Times New Roman"/>
        </w:rPr>
        <w:t>I</w:t>
      </w:r>
      <w:r w:rsidR="008048B7" w:rsidRPr="002D2237">
        <w:rPr>
          <w:rFonts w:ascii="Times New Roman" w:hAnsi="Times New Roman" w:cs="Times New Roman"/>
        </w:rPr>
        <w:t xml:space="preserve"> decided </w:t>
      </w:r>
      <w:r w:rsidR="003F0C63" w:rsidRPr="002D2237">
        <w:rPr>
          <w:rFonts w:ascii="Times New Roman" w:hAnsi="Times New Roman" w:cs="Times New Roman"/>
        </w:rPr>
        <w:t xml:space="preserve">to </w:t>
      </w:r>
      <w:r w:rsidR="008048B7" w:rsidRPr="002D2237">
        <w:rPr>
          <w:rFonts w:ascii="Times New Roman" w:hAnsi="Times New Roman" w:cs="Times New Roman"/>
        </w:rPr>
        <w:t>write a collection of poetry</w:t>
      </w:r>
      <w:r w:rsidR="00EB7C6B" w:rsidRPr="002D2237">
        <w:rPr>
          <w:rFonts w:ascii="Times New Roman" w:hAnsi="Times New Roman" w:cs="Times New Roman"/>
        </w:rPr>
        <w:t xml:space="preserve"> </w:t>
      </w:r>
      <w:r w:rsidR="00AB4A4C" w:rsidRPr="002D2237">
        <w:rPr>
          <w:rFonts w:ascii="Times New Roman" w:hAnsi="Times New Roman" w:cs="Times New Roman"/>
        </w:rPr>
        <w:t xml:space="preserve">exploring </w:t>
      </w:r>
      <w:r w:rsidR="00CF4670">
        <w:rPr>
          <w:rFonts w:ascii="Times New Roman" w:hAnsi="Times New Roman" w:cs="Times New Roman"/>
        </w:rPr>
        <w:t>various</w:t>
      </w:r>
      <w:r w:rsidR="00EB7C6B" w:rsidRPr="002D2237">
        <w:rPr>
          <w:rFonts w:ascii="Times New Roman" w:hAnsi="Times New Roman" w:cs="Times New Roman"/>
        </w:rPr>
        <w:t xml:space="preserve"> poetic</w:t>
      </w:r>
      <w:r w:rsidR="00A759E3" w:rsidRPr="002D2237">
        <w:rPr>
          <w:rFonts w:ascii="Times New Roman" w:hAnsi="Times New Roman" w:cs="Times New Roman"/>
        </w:rPr>
        <w:t xml:space="preserve"> forms</w:t>
      </w:r>
      <w:r w:rsidR="008048B7" w:rsidRPr="002D2237">
        <w:rPr>
          <w:rFonts w:ascii="Times New Roman" w:hAnsi="Times New Roman" w:cs="Times New Roman"/>
        </w:rPr>
        <w:t>.</w:t>
      </w:r>
      <w:r w:rsidR="00EB7C6B" w:rsidRPr="002D2237">
        <w:rPr>
          <w:rFonts w:ascii="Times New Roman" w:hAnsi="Times New Roman" w:cs="Times New Roman"/>
        </w:rPr>
        <w:t xml:space="preserve"> </w:t>
      </w:r>
    </w:p>
    <w:p w14:paraId="24A7CF1C" w14:textId="4E87EA4F" w:rsidR="003F0C63" w:rsidRPr="002D2237" w:rsidRDefault="008048B7" w:rsidP="007933B3">
      <w:pPr>
        <w:spacing w:line="480" w:lineRule="auto"/>
        <w:ind w:firstLine="720"/>
        <w:rPr>
          <w:rFonts w:ascii="Times New Roman" w:hAnsi="Times New Roman" w:cs="Times New Roman"/>
        </w:rPr>
      </w:pPr>
      <w:r w:rsidRPr="002D2237">
        <w:rPr>
          <w:rFonts w:ascii="Times New Roman" w:hAnsi="Times New Roman" w:cs="Times New Roman"/>
        </w:rPr>
        <w:t xml:space="preserve">Ideally, I would </w:t>
      </w:r>
      <w:r w:rsidR="003B4011" w:rsidRPr="002D2237">
        <w:rPr>
          <w:rFonts w:ascii="Times New Roman" w:hAnsi="Times New Roman" w:cs="Times New Roman"/>
        </w:rPr>
        <w:t xml:space="preserve">have </w:t>
      </w:r>
      <w:r w:rsidR="00F413F7" w:rsidRPr="002D2237">
        <w:rPr>
          <w:rFonts w:ascii="Times New Roman" w:hAnsi="Times New Roman" w:cs="Times New Roman"/>
        </w:rPr>
        <w:t>experiment</w:t>
      </w:r>
      <w:r w:rsidR="00CF4670">
        <w:rPr>
          <w:rFonts w:ascii="Times New Roman" w:hAnsi="Times New Roman" w:cs="Times New Roman"/>
        </w:rPr>
        <w:t>ed</w:t>
      </w:r>
      <w:r w:rsidRPr="002D2237">
        <w:rPr>
          <w:rFonts w:ascii="Times New Roman" w:hAnsi="Times New Roman" w:cs="Times New Roman"/>
        </w:rPr>
        <w:t xml:space="preserve"> with every poetic form </w:t>
      </w:r>
      <w:r w:rsidR="00F413F7" w:rsidRPr="002D2237">
        <w:rPr>
          <w:rFonts w:ascii="Times New Roman" w:hAnsi="Times New Roman" w:cs="Times New Roman"/>
        </w:rPr>
        <w:t>in existence</w:t>
      </w:r>
      <w:r w:rsidRPr="002D2237">
        <w:rPr>
          <w:rFonts w:ascii="Times New Roman" w:hAnsi="Times New Roman" w:cs="Times New Roman"/>
        </w:rPr>
        <w:t xml:space="preserve">. </w:t>
      </w:r>
      <w:r w:rsidR="0006214E" w:rsidRPr="002D2237">
        <w:rPr>
          <w:rFonts w:ascii="Times New Roman" w:hAnsi="Times New Roman" w:cs="Times New Roman"/>
        </w:rPr>
        <w:t>Due</w:t>
      </w:r>
      <w:r w:rsidRPr="002D2237">
        <w:rPr>
          <w:rFonts w:ascii="Times New Roman" w:hAnsi="Times New Roman" w:cs="Times New Roman"/>
        </w:rPr>
        <w:t xml:space="preserve"> to time constraints</w:t>
      </w:r>
      <w:r w:rsidR="0075002E" w:rsidRPr="002D2237">
        <w:rPr>
          <w:rFonts w:ascii="Times New Roman" w:hAnsi="Times New Roman" w:cs="Times New Roman"/>
        </w:rPr>
        <w:t>,</w:t>
      </w:r>
      <w:r w:rsidRPr="002D2237">
        <w:rPr>
          <w:rFonts w:ascii="Times New Roman" w:hAnsi="Times New Roman" w:cs="Times New Roman"/>
        </w:rPr>
        <w:t xml:space="preserve"> I decided to focus on nin</w:t>
      </w:r>
      <w:r w:rsidR="00FC33ED" w:rsidRPr="002D2237">
        <w:rPr>
          <w:rFonts w:ascii="Times New Roman" w:hAnsi="Times New Roman" w:cs="Times New Roman"/>
        </w:rPr>
        <w:t xml:space="preserve">e unique forms: the </w:t>
      </w:r>
      <w:r w:rsidR="00EA4603">
        <w:rPr>
          <w:rFonts w:ascii="Times New Roman" w:hAnsi="Times New Roman" w:cs="Times New Roman"/>
        </w:rPr>
        <w:t>acrostic</w:t>
      </w:r>
      <w:r w:rsidR="00FC33ED" w:rsidRPr="002D2237">
        <w:rPr>
          <w:rFonts w:ascii="Times New Roman" w:hAnsi="Times New Roman" w:cs="Times New Roman"/>
        </w:rPr>
        <w:t xml:space="preserve">, </w:t>
      </w:r>
      <w:r w:rsidR="00EA4603">
        <w:rPr>
          <w:rFonts w:ascii="Times New Roman" w:hAnsi="Times New Roman" w:cs="Times New Roman"/>
        </w:rPr>
        <w:t>blackout poetry, the clerihew</w:t>
      </w:r>
      <w:r w:rsidRPr="002D2237">
        <w:rPr>
          <w:rFonts w:ascii="Times New Roman" w:hAnsi="Times New Roman" w:cs="Times New Roman"/>
        </w:rPr>
        <w:t>, the ghazal</w:t>
      </w:r>
      <w:r w:rsidR="00507AB6" w:rsidRPr="002D2237">
        <w:rPr>
          <w:rFonts w:ascii="Times New Roman" w:hAnsi="Times New Roman" w:cs="Times New Roman"/>
        </w:rPr>
        <w:t>,</w:t>
      </w:r>
      <w:r w:rsidR="00FC33ED" w:rsidRPr="002D2237">
        <w:rPr>
          <w:rFonts w:ascii="Times New Roman" w:hAnsi="Times New Roman" w:cs="Times New Roman"/>
        </w:rPr>
        <w:t xml:space="preserve"> </w:t>
      </w:r>
      <w:r w:rsidRPr="002D2237">
        <w:rPr>
          <w:rFonts w:ascii="Times New Roman" w:hAnsi="Times New Roman" w:cs="Times New Roman"/>
        </w:rPr>
        <w:t xml:space="preserve">rimas dissolutas, </w:t>
      </w:r>
      <w:r w:rsidR="00EA4603">
        <w:rPr>
          <w:rFonts w:ascii="Times New Roman" w:hAnsi="Times New Roman" w:cs="Times New Roman"/>
        </w:rPr>
        <w:t>the sestina, sijo</w:t>
      </w:r>
      <w:r w:rsidR="00177D27">
        <w:rPr>
          <w:rFonts w:ascii="Times New Roman" w:hAnsi="Times New Roman" w:cs="Times New Roman"/>
        </w:rPr>
        <w:t>, the sonnet</w:t>
      </w:r>
      <w:r w:rsidR="00EA4603">
        <w:rPr>
          <w:rFonts w:ascii="Times New Roman" w:hAnsi="Times New Roman" w:cs="Times New Roman"/>
        </w:rPr>
        <w:t xml:space="preserve"> </w:t>
      </w:r>
      <w:r w:rsidRPr="002D2237">
        <w:rPr>
          <w:rFonts w:ascii="Times New Roman" w:hAnsi="Times New Roman" w:cs="Times New Roman"/>
        </w:rPr>
        <w:t xml:space="preserve">and </w:t>
      </w:r>
      <w:r w:rsidR="00507AB6" w:rsidRPr="002D2237">
        <w:rPr>
          <w:rFonts w:ascii="Times New Roman" w:hAnsi="Times New Roman" w:cs="Times New Roman"/>
        </w:rPr>
        <w:t>syllabic</w:t>
      </w:r>
      <w:r w:rsidR="00AD7217" w:rsidRPr="002D2237">
        <w:rPr>
          <w:rFonts w:ascii="Times New Roman" w:hAnsi="Times New Roman" w:cs="Times New Roman"/>
        </w:rPr>
        <w:t xml:space="preserve"> ver</w:t>
      </w:r>
      <w:r w:rsidR="00507AB6" w:rsidRPr="002D2237">
        <w:rPr>
          <w:rFonts w:ascii="Times New Roman" w:hAnsi="Times New Roman" w:cs="Times New Roman"/>
        </w:rPr>
        <w:t>s</w:t>
      </w:r>
      <w:r w:rsidR="00AD7217" w:rsidRPr="002D2237">
        <w:rPr>
          <w:rFonts w:ascii="Times New Roman" w:hAnsi="Times New Roman" w:cs="Times New Roman"/>
        </w:rPr>
        <w:t>e</w:t>
      </w:r>
      <w:r w:rsidRPr="002D2237">
        <w:rPr>
          <w:rFonts w:ascii="Times New Roman" w:hAnsi="Times New Roman" w:cs="Times New Roman"/>
        </w:rPr>
        <w:t xml:space="preserve">. </w:t>
      </w:r>
      <w:r w:rsidR="00EC5904" w:rsidRPr="002D2237">
        <w:rPr>
          <w:rFonts w:ascii="Times New Roman" w:hAnsi="Times New Roman" w:cs="Times New Roman"/>
        </w:rPr>
        <w:t xml:space="preserve">From Korea to Arabia to the United States, these forms come from a variety of cultures and poetic traditions. Their origins date to unique time periods, ranging from the </w:t>
      </w:r>
      <w:r w:rsidR="004E50A5">
        <w:rPr>
          <w:rFonts w:ascii="Times New Roman" w:hAnsi="Times New Roman" w:cs="Times New Roman"/>
        </w:rPr>
        <w:t>acrostic</w:t>
      </w:r>
      <w:r w:rsidR="00093F15" w:rsidRPr="002D2237">
        <w:rPr>
          <w:rFonts w:ascii="Times New Roman" w:hAnsi="Times New Roman" w:cs="Times New Roman"/>
        </w:rPr>
        <w:t>’s emergence in</w:t>
      </w:r>
      <w:r w:rsidR="004E50A5">
        <w:rPr>
          <w:rFonts w:ascii="Times New Roman" w:hAnsi="Times New Roman" w:cs="Times New Roman"/>
        </w:rPr>
        <w:t xml:space="preserve"> Ancient Greece </w:t>
      </w:r>
      <w:r w:rsidR="007933B3" w:rsidRPr="002D2237">
        <w:rPr>
          <w:rFonts w:ascii="Times New Roman" w:hAnsi="Times New Roman" w:cs="Times New Roman"/>
        </w:rPr>
        <w:t xml:space="preserve">to blackout poetry’s much more recent appearance in the 2000’s. </w:t>
      </w:r>
      <w:r w:rsidRPr="002D2237">
        <w:rPr>
          <w:rFonts w:ascii="Times New Roman" w:hAnsi="Times New Roman" w:cs="Times New Roman"/>
        </w:rPr>
        <w:t>I</w:t>
      </w:r>
      <w:r w:rsidR="007933B3" w:rsidRPr="002D2237">
        <w:rPr>
          <w:rFonts w:ascii="Times New Roman" w:hAnsi="Times New Roman" w:cs="Times New Roman"/>
        </w:rPr>
        <w:t>n addition to these forms, I</w:t>
      </w:r>
      <w:r w:rsidRPr="002D2237">
        <w:rPr>
          <w:rFonts w:ascii="Times New Roman" w:hAnsi="Times New Roman" w:cs="Times New Roman"/>
        </w:rPr>
        <w:t xml:space="preserve"> also </w:t>
      </w:r>
      <w:r w:rsidR="00275606" w:rsidRPr="002D2237">
        <w:rPr>
          <w:rFonts w:ascii="Times New Roman" w:hAnsi="Times New Roman" w:cs="Times New Roman"/>
        </w:rPr>
        <w:t>explored</w:t>
      </w:r>
      <w:r w:rsidR="007933B3" w:rsidRPr="002D2237">
        <w:rPr>
          <w:rFonts w:ascii="Times New Roman" w:hAnsi="Times New Roman" w:cs="Times New Roman"/>
        </w:rPr>
        <w:t xml:space="preserve"> the </w:t>
      </w:r>
      <w:r w:rsidR="007621C4" w:rsidRPr="002D2237">
        <w:rPr>
          <w:rFonts w:ascii="Times New Roman" w:hAnsi="Times New Roman" w:cs="Times New Roman"/>
        </w:rPr>
        <w:t>tradition</w:t>
      </w:r>
      <w:r w:rsidR="0006214E" w:rsidRPr="002D2237">
        <w:rPr>
          <w:rFonts w:ascii="Times New Roman" w:hAnsi="Times New Roman" w:cs="Times New Roman"/>
        </w:rPr>
        <w:t>al meter of</w:t>
      </w:r>
      <w:r w:rsidR="007621C4" w:rsidRPr="002D2237">
        <w:rPr>
          <w:rFonts w:ascii="Times New Roman" w:hAnsi="Times New Roman" w:cs="Times New Roman"/>
        </w:rPr>
        <w:t xml:space="preserve"> common measure</w:t>
      </w:r>
      <w:r w:rsidR="007933B3" w:rsidRPr="002D2237">
        <w:rPr>
          <w:rFonts w:ascii="Times New Roman" w:hAnsi="Times New Roman" w:cs="Times New Roman"/>
        </w:rPr>
        <w:t>.</w:t>
      </w:r>
      <w:r w:rsidR="00480AC0" w:rsidRPr="002D2237">
        <w:rPr>
          <w:rFonts w:ascii="Times New Roman" w:hAnsi="Times New Roman" w:cs="Times New Roman"/>
        </w:rPr>
        <w:t xml:space="preserve"> Please note that from now on when I use the word “form,” I will be referring to both the aforementioned poetic forms and </w:t>
      </w:r>
      <w:r w:rsidR="007621C4" w:rsidRPr="002D2237">
        <w:rPr>
          <w:rFonts w:ascii="Times New Roman" w:hAnsi="Times New Roman" w:cs="Times New Roman"/>
        </w:rPr>
        <w:t>common measure</w:t>
      </w:r>
      <w:r w:rsidR="00480AC0" w:rsidRPr="002D2237">
        <w:rPr>
          <w:rFonts w:ascii="Times New Roman" w:hAnsi="Times New Roman" w:cs="Times New Roman"/>
        </w:rPr>
        <w:t xml:space="preserve">, even though it is not </w:t>
      </w:r>
      <w:r w:rsidR="0006214E" w:rsidRPr="002D2237">
        <w:rPr>
          <w:rFonts w:ascii="Times New Roman" w:hAnsi="Times New Roman" w:cs="Times New Roman"/>
        </w:rPr>
        <w:t>technically</w:t>
      </w:r>
      <w:r w:rsidR="00480AC0" w:rsidRPr="002D2237">
        <w:rPr>
          <w:rFonts w:ascii="Times New Roman" w:hAnsi="Times New Roman" w:cs="Times New Roman"/>
        </w:rPr>
        <w:t xml:space="preserve"> a form itself.</w:t>
      </w:r>
      <w:r w:rsidR="00EC3685" w:rsidRPr="002D2237">
        <w:rPr>
          <w:rFonts w:ascii="Times New Roman" w:hAnsi="Times New Roman" w:cs="Times New Roman"/>
        </w:rPr>
        <w:t xml:space="preserve"> </w:t>
      </w:r>
    </w:p>
    <w:p w14:paraId="7D2CF7BF" w14:textId="6FC65986" w:rsidR="00093F15" w:rsidRPr="002D2237" w:rsidRDefault="00525E4D" w:rsidP="000B5ACA">
      <w:pPr>
        <w:spacing w:line="480" w:lineRule="auto"/>
        <w:ind w:firstLine="720"/>
        <w:rPr>
          <w:rFonts w:ascii="Times New Roman" w:hAnsi="Times New Roman" w:cs="Times New Roman"/>
        </w:rPr>
      </w:pPr>
      <w:r w:rsidRPr="002D2237">
        <w:rPr>
          <w:rFonts w:ascii="Times New Roman" w:hAnsi="Times New Roman" w:cs="Times New Roman"/>
        </w:rPr>
        <w:t xml:space="preserve">This semester, I read poems written in each of these forms, </w:t>
      </w:r>
      <w:r w:rsidR="00093F15" w:rsidRPr="002D2237">
        <w:rPr>
          <w:rFonts w:ascii="Times New Roman" w:hAnsi="Times New Roman" w:cs="Times New Roman"/>
        </w:rPr>
        <w:t>wrote</w:t>
      </w:r>
      <w:r w:rsidRPr="002D2237">
        <w:rPr>
          <w:rFonts w:ascii="Times New Roman" w:hAnsi="Times New Roman" w:cs="Times New Roman"/>
        </w:rPr>
        <w:t xml:space="preserve"> </w:t>
      </w:r>
      <w:r w:rsidR="00275606" w:rsidRPr="002D2237">
        <w:rPr>
          <w:rFonts w:ascii="Times New Roman" w:hAnsi="Times New Roman" w:cs="Times New Roman"/>
        </w:rPr>
        <w:t>my own poems</w:t>
      </w:r>
      <w:r w:rsidRPr="002D2237">
        <w:rPr>
          <w:rFonts w:ascii="Times New Roman" w:hAnsi="Times New Roman" w:cs="Times New Roman"/>
        </w:rPr>
        <w:t>,</w:t>
      </w:r>
      <w:r w:rsidR="00275606" w:rsidRPr="002D2237">
        <w:rPr>
          <w:rFonts w:ascii="Times New Roman" w:hAnsi="Times New Roman" w:cs="Times New Roman"/>
        </w:rPr>
        <w:t xml:space="preserve"> and t</w:t>
      </w:r>
      <w:r w:rsidR="00B22EBF" w:rsidRPr="002D2237">
        <w:rPr>
          <w:rFonts w:ascii="Times New Roman" w:hAnsi="Times New Roman" w:cs="Times New Roman"/>
        </w:rPr>
        <w:t>hen discussed th</w:t>
      </w:r>
      <w:r w:rsidR="00FE4FAE" w:rsidRPr="002D2237">
        <w:rPr>
          <w:rFonts w:ascii="Times New Roman" w:hAnsi="Times New Roman" w:cs="Times New Roman"/>
        </w:rPr>
        <w:t>em</w:t>
      </w:r>
      <w:r w:rsidR="00275606" w:rsidRPr="002D2237">
        <w:rPr>
          <w:rFonts w:ascii="Times New Roman" w:hAnsi="Times New Roman" w:cs="Times New Roman"/>
        </w:rPr>
        <w:t xml:space="preserve"> with my thesis director, Dr. Arthur Smith</w:t>
      </w:r>
      <w:r w:rsidR="00F413F7" w:rsidRPr="002D2237">
        <w:rPr>
          <w:rFonts w:ascii="Times New Roman" w:hAnsi="Times New Roman" w:cs="Times New Roman"/>
        </w:rPr>
        <w:t>,</w:t>
      </w:r>
      <w:r w:rsidR="00275606" w:rsidRPr="002D2237">
        <w:rPr>
          <w:rFonts w:ascii="Times New Roman" w:hAnsi="Times New Roman" w:cs="Times New Roman"/>
        </w:rPr>
        <w:t xml:space="preserve"> and my second reader, Dr. Marcel Brouwers. During </w:t>
      </w:r>
      <w:r w:rsidR="004447BD">
        <w:rPr>
          <w:rFonts w:ascii="Times New Roman" w:hAnsi="Times New Roman" w:cs="Times New Roman"/>
        </w:rPr>
        <w:t>the</w:t>
      </w:r>
      <w:r w:rsidR="0006214E" w:rsidRPr="002D2237">
        <w:rPr>
          <w:rFonts w:ascii="Times New Roman" w:hAnsi="Times New Roman" w:cs="Times New Roman"/>
        </w:rPr>
        <w:t xml:space="preserve"> process,</w:t>
      </w:r>
      <w:r w:rsidR="00275606" w:rsidRPr="002D2237">
        <w:rPr>
          <w:rFonts w:ascii="Times New Roman" w:hAnsi="Times New Roman" w:cs="Times New Roman"/>
        </w:rPr>
        <w:t xml:space="preserve"> I was primarily concerned with </w:t>
      </w:r>
      <w:r w:rsidR="003B4011" w:rsidRPr="002D2237">
        <w:rPr>
          <w:rFonts w:ascii="Times New Roman" w:hAnsi="Times New Roman" w:cs="Times New Roman"/>
        </w:rPr>
        <w:t>learning about</w:t>
      </w:r>
      <w:r w:rsidR="00093F15" w:rsidRPr="002D2237">
        <w:rPr>
          <w:rFonts w:ascii="Times New Roman" w:hAnsi="Times New Roman" w:cs="Times New Roman"/>
        </w:rPr>
        <w:t xml:space="preserve"> the characteristics, advantages</w:t>
      </w:r>
      <w:r w:rsidR="00F21086" w:rsidRPr="002D2237">
        <w:rPr>
          <w:rFonts w:ascii="Times New Roman" w:hAnsi="Times New Roman" w:cs="Times New Roman"/>
        </w:rPr>
        <w:t>,</w:t>
      </w:r>
      <w:r w:rsidR="00093F15" w:rsidRPr="002D2237">
        <w:rPr>
          <w:rFonts w:ascii="Times New Roman" w:hAnsi="Times New Roman" w:cs="Times New Roman"/>
        </w:rPr>
        <w:t xml:space="preserve"> and disadvantages of each poetic form. </w:t>
      </w:r>
      <w:r w:rsidR="00F874CC" w:rsidRPr="002D2237">
        <w:rPr>
          <w:rFonts w:ascii="Times New Roman" w:hAnsi="Times New Roman" w:cs="Times New Roman"/>
        </w:rPr>
        <w:t>I thought</w:t>
      </w:r>
      <w:r w:rsidR="00F413F7" w:rsidRPr="002D2237">
        <w:rPr>
          <w:rFonts w:ascii="Times New Roman" w:hAnsi="Times New Roman" w:cs="Times New Roman"/>
        </w:rPr>
        <w:t xml:space="preserve"> </w:t>
      </w:r>
      <w:r w:rsidR="00D3153E" w:rsidRPr="002D2237">
        <w:rPr>
          <w:rFonts w:ascii="Times New Roman" w:hAnsi="Times New Roman" w:cs="Times New Roman"/>
        </w:rPr>
        <w:t>that</w:t>
      </w:r>
      <w:r w:rsidR="00F874CC" w:rsidRPr="002D2237">
        <w:rPr>
          <w:rFonts w:ascii="Times New Roman" w:hAnsi="Times New Roman" w:cs="Times New Roman"/>
        </w:rPr>
        <w:t xml:space="preserve"> </w:t>
      </w:r>
      <w:r w:rsidR="00F21086" w:rsidRPr="002D2237">
        <w:rPr>
          <w:rFonts w:ascii="Times New Roman" w:hAnsi="Times New Roman" w:cs="Times New Roman"/>
        </w:rPr>
        <w:t xml:space="preserve">by </w:t>
      </w:r>
      <w:r w:rsidR="00F874CC" w:rsidRPr="002D2237">
        <w:rPr>
          <w:rFonts w:ascii="Times New Roman" w:hAnsi="Times New Roman" w:cs="Times New Roman"/>
        </w:rPr>
        <w:t xml:space="preserve">exploring </w:t>
      </w:r>
      <w:r w:rsidR="00D3153E" w:rsidRPr="002D2237">
        <w:rPr>
          <w:rFonts w:ascii="Times New Roman" w:hAnsi="Times New Roman" w:cs="Times New Roman"/>
        </w:rPr>
        <w:t xml:space="preserve">these </w:t>
      </w:r>
      <w:r w:rsidR="00F21086" w:rsidRPr="002D2237">
        <w:rPr>
          <w:rFonts w:ascii="Times New Roman" w:hAnsi="Times New Roman" w:cs="Times New Roman"/>
        </w:rPr>
        <w:t>fundamental</w:t>
      </w:r>
      <w:r w:rsidR="00F874CC" w:rsidRPr="002D2237">
        <w:rPr>
          <w:rFonts w:ascii="Times New Roman" w:hAnsi="Times New Roman" w:cs="Times New Roman"/>
        </w:rPr>
        <w:t xml:space="preserve"> </w:t>
      </w:r>
      <w:r w:rsidR="00D3153E" w:rsidRPr="002D2237">
        <w:rPr>
          <w:rFonts w:ascii="Times New Roman" w:hAnsi="Times New Roman" w:cs="Times New Roman"/>
        </w:rPr>
        <w:t>elements</w:t>
      </w:r>
      <w:r w:rsidR="00F21086" w:rsidRPr="002D2237">
        <w:rPr>
          <w:rFonts w:ascii="Times New Roman" w:hAnsi="Times New Roman" w:cs="Times New Roman"/>
        </w:rPr>
        <w:t xml:space="preserve"> I</w:t>
      </w:r>
      <w:r w:rsidR="00093F15" w:rsidRPr="002D2237">
        <w:rPr>
          <w:rFonts w:ascii="Times New Roman" w:hAnsi="Times New Roman" w:cs="Times New Roman"/>
        </w:rPr>
        <w:t xml:space="preserve"> might </w:t>
      </w:r>
      <w:r w:rsidR="00F21086" w:rsidRPr="002D2237">
        <w:rPr>
          <w:rFonts w:ascii="Times New Roman" w:hAnsi="Times New Roman" w:cs="Times New Roman"/>
        </w:rPr>
        <w:t>gain</w:t>
      </w:r>
      <w:r w:rsidR="00093F15" w:rsidRPr="002D2237">
        <w:rPr>
          <w:rFonts w:ascii="Times New Roman" w:hAnsi="Times New Roman" w:cs="Times New Roman"/>
        </w:rPr>
        <w:t xml:space="preserve"> greater insight into </w:t>
      </w:r>
      <w:r w:rsidR="00AB4A4C" w:rsidRPr="002D2237">
        <w:rPr>
          <w:rFonts w:ascii="Times New Roman" w:hAnsi="Times New Roman" w:cs="Times New Roman"/>
        </w:rPr>
        <w:t>what draws poets</w:t>
      </w:r>
      <w:r w:rsidR="00093F15" w:rsidRPr="002D2237">
        <w:rPr>
          <w:rFonts w:ascii="Times New Roman" w:hAnsi="Times New Roman" w:cs="Times New Roman"/>
        </w:rPr>
        <w:t xml:space="preserve"> to</w:t>
      </w:r>
      <w:r w:rsidR="005521FC" w:rsidRPr="002D2237">
        <w:rPr>
          <w:rFonts w:ascii="Times New Roman" w:hAnsi="Times New Roman" w:cs="Times New Roman"/>
        </w:rPr>
        <w:t xml:space="preserve"> these</w:t>
      </w:r>
      <w:r w:rsidR="00093F15" w:rsidRPr="002D2237">
        <w:rPr>
          <w:rFonts w:ascii="Times New Roman" w:hAnsi="Times New Roman" w:cs="Times New Roman"/>
        </w:rPr>
        <w:t xml:space="preserve"> particular forms.</w:t>
      </w:r>
      <w:r w:rsidR="0075002E" w:rsidRPr="002D2237">
        <w:rPr>
          <w:rFonts w:ascii="Times New Roman" w:hAnsi="Times New Roman" w:cs="Times New Roman"/>
        </w:rPr>
        <w:t xml:space="preserve"> </w:t>
      </w:r>
    </w:p>
    <w:p w14:paraId="79389905" w14:textId="54EF3FDD" w:rsidR="00275606" w:rsidRPr="002D2237" w:rsidRDefault="00484065" w:rsidP="003F6BED">
      <w:pPr>
        <w:spacing w:line="480" w:lineRule="auto"/>
        <w:ind w:firstLine="720"/>
        <w:rPr>
          <w:rFonts w:ascii="Times New Roman" w:hAnsi="Times New Roman" w:cs="Times New Roman"/>
        </w:rPr>
      </w:pPr>
      <w:r w:rsidRPr="002D2237">
        <w:rPr>
          <w:rFonts w:ascii="Times New Roman" w:hAnsi="Times New Roman" w:cs="Times New Roman"/>
        </w:rPr>
        <w:t xml:space="preserve">Before I discuss what I </w:t>
      </w:r>
      <w:r w:rsidR="00480AC0" w:rsidRPr="002D2237">
        <w:rPr>
          <w:rFonts w:ascii="Times New Roman" w:hAnsi="Times New Roman" w:cs="Times New Roman"/>
        </w:rPr>
        <w:t xml:space="preserve">have </w:t>
      </w:r>
      <w:r w:rsidRPr="002D2237">
        <w:rPr>
          <w:rFonts w:ascii="Times New Roman" w:hAnsi="Times New Roman" w:cs="Times New Roman"/>
        </w:rPr>
        <w:t>learned</w:t>
      </w:r>
      <w:r w:rsidR="00093F15" w:rsidRPr="002D2237">
        <w:rPr>
          <w:rFonts w:ascii="Times New Roman" w:hAnsi="Times New Roman" w:cs="Times New Roman"/>
        </w:rPr>
        <w:t xml:space="preserve"> from this process, I will </w:t>
      </w:r>
      <w:r w:rsidR="00480AC0" w:rsidRPr="002D2237">
        <w:rPr>
          <w:rFonts w:ascii="Times New Roman" w:hAnsi="Times New Roman" w:cs="Times New Roman"/>
        </w:rPr>
        <w:t>explain</w:t>
      </w:r>
      <w:r w:rsidRPr="002D2237">
        <w:rPr>
          <w:rFonts w:ascii="Times New Roman" w:hAnsi="Times New Roman" w:cs="Times New Roman"/>
        </w:rPr>
        <w:t xml:space="preserve"> what I consider to be the biggest flaw in my thesis’s approach to </w:t>
      </w:r>
      <w:r w:rsidR="00AB4A4C" w:rsidRPr="002D2237">
        <w:rPr>
          <w:rFonts w:ascii="Times New Roman" w:hAnsi="Times New Roman" w:cs="Times New Roman"/>
        </w:rPr>
        <w:t>poetic form</w:t>
      </w:r>
      <w:r w:rsidR="00093F15" w:rsidRPr="002D2237">
        <w:rPr>
          <w:rFonts w:ascii="Times New Roman" w:hAnsi="Times New Roman" w:cs="Times New Roman"/>
        </w:rPr>
        <w:t xml:space="preserve">. In order to give myself </w:t>
      </w:r>
      <w:r w:rsidRPr="002D2237">
        <w:rPr>
          <w:rFonts w:ascii="Times New Roman" w:hAnsi="Times New Roman" w:cs="Times New Roman"/>
        </w:rPr>
        <w:t xml:space="preserve">a sense of structure, I chose </w:t>
      </w:r>
      <w:r w:rsidR="00FE4FAE" w:rsidRPr="002D2237">
        <w:rPr>
          <w:rFonts w:ascii="Times New Roman" w:hAnsi="Times New Roman" w:cs="Times New Roman"/>
        </w:rPr>
        <w:t>to spend 1-2 weeks focusing on each</w:t>
      </w:r>
      <w:r w:rsidRPr="002D2237">
        <w:rPr>
          <w:rFonts w:ascii="Times New Roman" w:hAnsi="Times New Roman" w:cs="Times New Roman"/>
        </w:rPr>
        <w:t xml:space="preserve"> fo</w:t>
      </w:r>
      <w:r w:rsidR="00093F15" w:rsidRPr="002D2237">
        <w:rPr>
          <w:rFonts w:ascii="Times New Roman" w:hAnsi="Times New Roman" w:cs="Times New Roman"/>
        </w:rPr>
        <w:t xml:space="preserve">rm. In other words, I </w:t>
      </w:r>
      <w:r w:rsidRPr="002D2237">
        <w:rPr>
          <w:rFonts w:ascii="Times New Roman" w:hAnsi="Times New Roman" w:cs="Times New Roman"/>
        </w:rPr>
        <w:t xml:space="preserve">wrote poems in </w:t>
      </w:r>
      <w:r w:rsidR="00093F15" w:rsidRPr="002D2237">
        <w:rPr>
          <w:rFonts w:ascii="Times New Roman" w:hAnsi="Times New Roman" w:cs="Times New Roman"/>
        </w:rPr>
        <w:t xml:space="preserve">only </w:t>
      </w:r>
      <w:r w:rsidR="0006214E" w:rsidRPr="002D2237">
        <w:rPr>
          <w:rFonts w:ascii="Times New Roman" w:hAnsi="Times New Roman" w:cs="Times New Roman"/>
        </w:rPr>
        <w:t>one</w:t>
      </w:r>
      <w:r w:rsidR="00AE1C16" w:rsidRPr="002D2237">
        <w:rPr>
          <w:rFonts w:ascii="Times New Roman" w:hAnsi="Times New Roman" w:cs="Times New Roman"/>
        </w:rPr>
        <w:t xml:space="preserve"> style </w:t>
      </w:r>
      <w:r w:rsidRPr="002D2237">
        <w:rPr>
          <w:rFonts w:ascii="Times New Roman" w:hAnsi="Times New Roman" w:cs="Times New Roman"/>
        </w:rPr>
        <w:t xml:space="preserve">during </w:t>
      </w:r>
      <w:r w:rsidR="00801AE6" w:rsidRPr="002D2237">
        <w:rPr>
          <w:rFonts w:ascii="Times New Roman" w:hAnsi="Times New Roman" w:cs="Times New Roman"/>
        </w:rPr>
        <w:t xml:space="preserve">each </w:t>
      </w:r>
      <w:r w:rsidR="00124F38">
        <w:rPr>
          <w:rFonts w:ascii="Times New Roman" w:hAnsi="Times New Roman" w:cs="Times New Roman"/>
        </w:rPr>
        <w:t>time period</w:t>
      </w:r>
      <w:r w:rsidRPr="002D2237">
        <w:rPr>
          <w:rFonts w:ascii="Times New Roman" w:hAnsi="Times New Roman" w:cs="Times New Roman"/>
        </w:rPr>
        <w:t xml:space="preserve">. Because I approached each </w:t>
      </w:r>
      <w:r w:rsidR="00801AE6" w:rsidRPr="002D2237">
        <w:rPr>
          <w:rFonts w:ascii="Times New Roman" w:hAnsi="Times New Roman" w:cs="Times New Roman"/>
        </w:rPr>
        <w:t>poem</w:t>
      </w:r>
      <w:r w:rsidRPr="002D2237">
        <w:rPr>
          <w:rFonts w:ascii="Times New Roman" w:hAnsi="Times New Roman" w:cs="Times New Roman"/>
        </w:rPr>
        <w:t xml:space="preserve"> with a specific form in mind, my approach was somewhat unnatural. I think </w:t>
      </w:r>
      <w:r w:rsidR="00801AE6" w:rsidRPr="002D2237">
        <w:rPr>
          <w:rFonts w:ascii="Times New Roman" w:hAnsi="Times New Roman" w:cs="Times New Roman"/>
        </w:rPr>
        <w:t>some of the poems feel forced into a g</w:t>
      </w:r>
      <w:r w:rsidR="00124F38">
        <w:rPr>
          <w:rFonts w:ascii="Times New Roman" w:hAnsi="Times New Roman" w:cs="Times New Roman"/>
        </w:rPr>
        <w:t>iven style as a result. For two</w:t>
      </w:r>
      <w:r w:rsidR="00801AE6" w:rsidRPr="002D2237">
        <w:rPr>
          <w:rFonts w:ascii="Times New Roman" w:hAnsi="Times New Roman" w:cs="Times New Roman"/>
        </w:rPr>
        <w:t xml:space="preserve"> of these poems, </w:t>
      </w:r>
      <w:r w:rsidR="00124F38">
        <w:rPr>
          <w:rFonts w:ascii="Times New Roman" w:hAnsi="Times New Roman" w:cs="Times New Roman"/>
        </w:rPr>
        <w:t>“the stay-at-home skeptic” and “The Desert, My Father &amp; Me</w:t>
      </w:r>
      <w:r w:rsidR="001642EE">
        <w:rPr>
          <w:rFonts w:ascii="Times New Roman" w:hAnsi="Times New Roman" w:cs="Times New Roman"/>
        </w:rPr>
        <w:t>,</w:t>
      </w:r>
      <w:r w:rsidR="00124F38">
        <w:rPr>
          <w:rFonts w:ascii="Times New Roman" w:hAnsi="Times New Roman" w:cs="Times New Roman"/>
        </w:rPr>
        <w:t xml:space="preserve">” </w:t>
      </w:r>
      <w:r w:rsidR="00801AE6" w:rsidRPr="002D2237">
        <w:rPr>
          <w:rFonts w:ascii="Times New Roman" w:hAnsi="Times New Roman" w:cs="Times New Roman"/>
        </w:rPr>
        <w:t>I have decid</w:t>
      </w:r>
      <w:r w:rsidR="003B5620" w:rsidRPr="002D2237">
        <w:rPr>
          <w:rFonts w:ascii="Times New Roman" w:hAnsi="Times New Roman" w:cs="Times New Roman"/>
        </w:rPr>
        <w:t>ed to include both the original</w:t>
      </w:r>
      <w:r w:rsidR="00801AE6" w:rsidRPr="002D2237">
        <w:rPr>
          <w:rFonts w:ascii="Times New Roman" w:hAnsi="Times New Roman" w:cs="Times New Roman"/>
        </w:rPr>
        <w:t xml:space="preserve"> version and a revised versi</w:t>
      </w:r>
      <w:r w:rsidR="00093F15" w:rsidRPr="002D2237">
        <w:rPr>
          <w:rFonts w:ascii="Times New Roman" w:hAnsi="Times New Roman" w:cs="Times New Roman"/>
        </w:rPr>
        <w:t xml:space="preserve">on that </w:t>
      </w:r>
      <w:r w:rsidR="001642EE">
        <w:rPr>
          <w:rFonts w:ascii="Times New Roman" w:hAnsi="Times New Roman" w:cs="Times New Roman"/>
        </w:rPr>
        <w:t>breaks the for</w:t>
      </w:r>
      <w:r w:rsidR="00653618">
        <w:rPr>
          <w:rFonts w:ascii="Times New Roman" w:hAnsi="Times New Roman" w:cs="Times New Roman"/>
        </w:rPr>
        <w:t>m but seems to be more effective</w:t>
      </w:r>
      <w:r w:rsidR="001642EE">
        <w:rPr>
          <w:rFonts w:ascii="Times New Roman" w:hAnsi="Times New Roman" w:cs="Times New Roman"/>
        </w:rPr>
        <w:t>.</w:t>
      </w:r>
      <w:r w:rsidR="00653618">
        <w:rPr>
          <w:rFonts w:ascii="Times New Roman" w:hAnsi="Times New Roman" w:cs="Times New Roman"/>
        </w:rPr>
        <w:t xml:space="preserve"> In “the stay-at-home skeptic,” the form is only altered slightly—though it is enough to make it no longer an acrostic poem. On the other hand, I have completely changed the form of “The Desert, My Father &amp; Me,” from an </w:t>
      </w:r>
      <w:r w:rsidR="004447BD">
        <w:rPr>
          <w:rFonts w:ascii="Times New Roman" w:hAnsi="Times New Roman" w:cs="Times New Roman"/>
        </w:rPr>
        <w:t>acrostic poem to a prose poem. T</w:t>
      </w:r>
      <w:r w:rsidR="00653618">
        <w:rPr>
          <w:rFonts w:ascii="Times New Roman" w:hAnsi="Times New Roman" w:cs="Times New Roman"/>
        </w:rPr>
        <w:t xml:space="preserve">he prose poem is not one of the forms I cover in my thesis, </w:t>
      </w:r>
      <w:r w:rsidR="00265E53">
        <w:rPr>
          <w:rFonts w:ascii="Times New Roman" w:hAnsi="Times New Roman" w:cs="Times New Roman"/>
        </w:rPr>
        <w:t xml:space="preserve">but </w:t>
      </w:r>
      <w:r w:rsidR="00653618">
        <w:rPr>
          <w:rFonts w:ascii="Times New Roman" w:hAnsi="Times New Roman" w:cs="Times New Roman"/>
        </w:rPr>
        <w:t xml:space="preserve">I decided to include this revised version to demonstrate how dramatically form can alter </w:t>
      </w:r>
      <w:r w:rsidR="0013722E">
        <w:rPr>
          <w:rFonts w:ascii="Times New Roman" w:hAnsi="Times New Roman" w:cs="Times New Roman"/>
        </w:rPr>
        <w:t>the effect of a poem.</w:t>
      </w:r>
    </w:p>
    <w:p w14:paraId="7174B106" w14:textId="4387E48C" w:rsidR="00F460EB" w:rsidRPr="002D2237" w:rsidRDefault="002D4AEE" w:rsidP="00480AC0">
      <w:pPr>
        <w:spacing w:line="480" w:lineRule="auto"/>
        <w:rPr>
          <w:rFonts w:ascii="Times New Roman" w:hAnsi="Times New Roman" w:cs="Times New Roman"/>
        </w:rPr>
      </w:pPr>
      <w:r w:rsidRPr="002D2237">
        <w:rPr>
          <w:rFonts w:ascii="Times New Roman" w:hAnsi="Times New Roman" w:cs="Times New Roman"/>
        </w:rPr>
        <w:tab/>
        <w:t xml:space="preserve">I will </w:t>
      </w:r>
      <w:r w:rsidR="003F6BED" w:rsidRPr="002D2237">
        <w:rPr>
          <w:rFonts w:ascii="Times New Roman" w:hAnsi="Times New Roman" w:cs="Times New Roman"/>
        </w:rPr>
        <w:t xml:space="preserve">now </w:t>
      </w:r>
      <w:r w:rsidR="005521FC" w:rsidRPr="002D2237">
        <w:rPr>
          <w:rFonts w:ascii="Times New Roman" w:hAnsi="Times New Roman" w:cs="Times New Roman"/>
        </w:rPr>
        <w:t xml:space="preserve">walk through </w:t>
      </w:r>
      <w:r w:rsidR="003F6BED" w:rsidRPr="002D2237">
        <w:rPr>
          <w:rFonts w:ascii="Times New Roman" w:hAnsi="Times New Roman" w:cs="Times New Roman"/>
        </w:rPr>
        <w:t xml:space="preserve">the </w:t>
      </w:r>
      <w:r w:rsidR="005521FC" w:rsidRPr="002D2237">
        <w:rPr>
          <w:rFonts w:ascii="Times New Roman" w:hAnsi="Times New Roman" w:cs="Times New Roman"/>
        </w:rPr>
        <w:t>form</w:t>
      </w:r>
      <w:r w:rsidR="003F6BED" w:rsidRPr="002D2237">
        <w:rPr>
          <w:rFonts w:ascii="Times New Roman" w:hAnsi="Times New Roman" w:cs="Times New Roman"/>
        </w:rPr>
        <w:t>s</w:t>
      </w:r>
      <w:r w:rsidR="005521FC" w:rsidRPr="002D2237">
        <w:rPr>
          <w:rFonts w:ascii="Times New Roman" w:hAnsi="Times New Roman" w:cs="Times New Roman"/>
        </w:rPr>
        <w:t xml:space="preserve"> I worked with</w:t>
      </w:r>
      <w:r w:rsidR="0006214E" w:rsidRPr="002D2237">
        <w:rPr>
          <w:rFonts w:ascii="Times New Roman" w:hAnsi="Times New Roman" w:cs="Times New Roman"/>
        </w:rPr>
        <w:t xml:space="preserve"> this semester</w:t>
      </w:r>
      <w:r w:rsidR="005521FC" w:rsidRPr="002D2237">
        <w:rPr>
          <w:rFonts w:ascii="Times New Roman" w:hAnsi="Times New Roman" w:cs="Times New Roman"/>
        </w:rPr>
        <w:t xml:space="preserve"> </w:t>
      </w:r>
      <w:r w:rsidR="000B5ACA" w:rsidRPr="002D2237">
        <w:rPr>
          <w:rFonts w:ascii="Times New Roman" w:hAnsi="Times New Roman" w:cs="Times New Roman"/>
        </w:rPr>
        <w:t xml:space="preserve">and highlight </w:t>
      </w:r>
      <w:r w:rsidR="00A66FEE">
        <w:rPr>
          <w:rFonts w:ascii="Times New Roman" w:hAnsi="Times New Roman" w:cs="Times New Roman"/>
        </w:rPr>
        <w:t>what I ha</w:t>
      </w:r>
      <w:r w:rsidR="003F6BED" w:rsidRPr="002D2237">
        <w:rPr>
          <w:rFonts w:ascii="Times New Roman" w:hAnsi="Times New Roman" w:cs="Times New Roman"/>
        </w:rPr>
        <w:t>ve learned about their</w:t>
      </w:r>
      <w:r w:rsidR="000B5ACA" w:rsidRPr="002D2237">
        <w:rPr>
          <w:rFonts w:ascii="Times New Roman" w:hAnsi="Times New Roman" w:cs="Times New Roman"/>
        </w:rPr>
        <w:t xml:space="preserve"> </w:t>
      </w:r>
      <w:r w:rsidR="005521FC" w:rsidRPr="002D2237">
        <w:rPr>
          <w:rFonts w:ascii="Times New Roman" w:hAnsi="Times New Roman" w:cs="Times New Roman"/>
        </w:rPr>
        <w:t xml:space="preserve">characteristics, advantages and disadvantages. </w:t>
      </w:r>
    </w:p>
    <w:p w14:paraId="4C05F9D7" w14:textId="77777777" w:rsidR="0006214E" w:rsidRPr="002D2237" w:rsidRDefault="0006214E" w:rsidP="00480AC0">
      <w:pPr>
        <w:spacing w:line="480" w:lineRule="auto"/>
        <w:rPr>
          <w:rFonts w:ascii="Times New Roman" w:hAnsi="Times New Roman" w:cs="Times New Roman"/>
          <w:b/>
        </w:rPr>
      </w:pPr>
    </w:p>
    <w:p w14:paraId="3349B766" w14:textId="77777777" w:rsidR="00EA4603" w:rsidRPr="002D2237" w:rsidRDefault="00EA4603" w:rsidP="00EA4603">
      <w:pPr>
        <w:spacing w:line="480" w:lineRule="auto"/>
        <w:rPr>
          <w:rFonts w:ascii="Times New Roman" w:hAnsi="Times New Roman" w:cs="Times New Roman"/>
          <w:b/>
        </w:rPr>
      </w:pPr>
      <w:r w:rsidRPr="002D2237">
        <w:rPr>
          <w:rFonts w:ascii="Times New Roman" w:hAnsi="Times New Roman" w:cs="Times New Roman"/>
          <w:b/>
        </w:rPr>
        <w:t>Acrostic</w:t>
      </w:r>
    </w:p>
    <w:p w14:paraId="2E0D8026" w14:textId="77777777" w:rsidR="00EA4603" w:rsidRPr="002D2237" w:rsidRDefault="00EA4603" w:rsidP="00EA4603">
      <w:pPr>
        <w:spacing w:line="480" w:lineRule="auto"/>
        <w:rPr>
          <w:rFonts w:ascii="Times New Roman" w:hAnsi="Times New Roman" w:cs="Times New Roman"/>
          <w:i/>
        </w:rPr>
      </w:pPr>
      <w:r w:rsidRPr="002D2237">
        <w:rPr>
          <w:rFonts w:ascii="Times New Roman" w:hAnsi="Times New Roman" w:cs="Times New Roman"/>
          <w:i/>
        </w:rPr>
        <w:t>Origin: Ancient Greece</w:t>
      </w:r>
    </w:p>
    <w:p w14:paraId="56F9FF34" w14:textId="53213F08"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r>
      <w:r w:rsidR="00CF4670">
        <w:rPr>
          <w:rFonts w:ascii="Times New Roman" w:hAnsi="Times New Roman" w:cs="Times New Roman"/>
        </w:rPr>
        <w:t>S</w:t>
      </w:r>
      <w:r>
        <w:rPr>
          <w:rFonts w:ascii="Times New Roman" w:hAnsi="Times New Roman" w:cs="Times New Roman"/>
        </w:rPr>
        <w:t>cholars believe the acrostic was originally used in the “ora</w:t>
      </w:r>
      <w:r w:rsidR="00CF4670">
        <w:rPr>
          <w:rFonts w:ascii="Times New Roman" w:hAnsi="Times New Roman" w:cs="Times New Roman"/>
        </w:rPr>
        <w:t>l transmission of sacred texts.”</w:t>
      </w:r>
      <w:r>
        <w:rPr>
          <w:rFonts w:ascii="Times New Roman" w:hAnsi="Times New Roman" w:cs="Times New Roman"/>
        </w:rPr>
        <w:t xml:space="preserve"> (Preminger)</w:t>
      </w:r>
      <w:r w:rsidRPr="002D2237">
        <w:rPr>
          <w:rFonts w:ascii="Times New Roman" w:hAnsi="Times New Roman" w:cs="Times New Roman"/>
        </w:rPr>
        <w:t xml:space="preserve">. Despite these lofty origins, I associate this form with my middle school classroom. I remember being taught how to write acrostics of my own name and the names of loved ones. The acrostic </w:t>
      </w:r>
      <w:r w:rsidR="00A90753">
        <w:rPr>
          <w:rFonts w:ascii="Times New Roman" w:hAnsi="Times New Roman" w:cs="Times New Roman"/>
        </w:rPr>
        <w:t>is</w:t>
      </w:r>
      <w:r w:rsidRPr="002D2237">
        <w:rPr>
          <w:rFonts w:ascii="Times New Roman" w:hAnsi="Times New Roman" w:cs="Times New Roman"/>
        </w:rPr>
        <w:t xml:space="preserve"> a great gateway poetic form for children because of its simple structure. There is only one rule: the first letters in the lines must combine to spell out a word or phrase.</w:t>
      </w:r>
    </w:p>
    <w:p w14:paraId="4FC06015" w14:textId="57F994ED"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The acrostic form can make poems more personal and convey hidden messages</w:t>
      </w:r>
      <w:r w:rsidR="00B61A91">
        <w:rPr>
          <w:rFonts w:ascii="Times New Roman" w:hAnsi="Times New Roman" w:cs="Times New Roman"/>
        </w:rPr>
        <w:t>, which provides a certain aesthetic appeal</w:t>
      </w:r>
      <w:r w:rsidRPr="002D2237">
        <w:rPr>
          <w:rFonts w:ascii="Times New Roman" w:hAnsi="Times New Roman" w:cs="Times New Roman"/>
        </w:rPr>
        <w:t xml:space="preserve">. However, it has one major disadvantage: it can </w:t>
      </w:r>
      <w:r w:rsidR="00A90753">
        <w:rPr>
          <w:rFonts w:ascii="Times New Roman" w:hAnsi="Times New Roman" w:cs="Times New Roman"/>
        </w:rPr>
        <w:t xml:space="preserve">be </w:t>
      </w:r>
      <w:r w:rsidR="00CF4670">
        <w:rPr>
          <w:rFonts w:ascii="Times New Roman" w:hAnsi="Times New Roman" w:cs="Times New Roman"/>
        </w:rPr>
        <w:t>distractingl</w:t>
      </w:r>
      <w:r w:rsidRPr="002D2237">
        <w:rPr>
          <w:rFonts w:ascii="Times New Roman" w:hAnsi="Times New Roman" w:cs="Times New Roman"/>
        </w:rPr>
        <w:t xml:space="preserve">y obvious to readers. Thankfully, there are a few tools writers can use to </w:t>
      </w:r>
      <w:r w:rsidR="00B61A91">
        <w:rPr>
          <w:rFonts w:ascii="Times New Roman" w:hAnsi="Times New Roman" w:cs="Times New Roman"/>
        </w:rPr>
        <w:t>make</w:t>
      </w:r>
      <w:r w:rsidRPr="002D2237">
        <w:rPr>
          <w:rFonts w:ascii="Times New Roman" w:hAnsi="Times New Roman" w:cs="Times New Roman"/>
        </w:rPr>
        <w:t xml:space="preserve"> acrostics</w:t>
      </w:r>
      <w:r w:rsidR="00B61A91">
        <w:rPr>
          <w:rFonts w:ascii="Times New Roman" w:hAnsi="Times New Roman" w:cs="Times New Roman"/>
        </w:rPr>
        <w:t xml:space="preserve"> less obvious</w:t>
      </w:r>
      <w:r w:rsidRPr="002D2237">
        <w:rPr>
          <w:rFonts w:ascii="Times New Roman" w:hAnsi="Times New Roman" w:cs="Times New Roman"/>
        </w:rPr>
        <w:t xml:space="preserve">. Frank O’Hara’s “You Are Gorgeous and I’m Coming” does an excellent job of hiding his lover’s name: “Vincent Warren.” O’Hara uses </w:t>
      </w:r>
      <w:r w:rsidR="00536AF1" w:rsidRPr="002D2237">
        <w:rPr>
          <w:rFonts w:ascii="Times New Roman" w:hAnsi="Times New Roman" w:cs="Times New Roman"/>
        </w:rPr>
        <w:t>enjambment</w:t>
      </w:r>
      <w:r w:rsidRPr="002D2237">
        <w:rPr>
          <w:rFonts w:ascii="Times New Roman" w:hAnsi="Times New Roman" w:cs="Times New Roman"/>
        </w:rPr>
        <w:t xml:space="preserve"> and indentation to disguise the form. The opening lines read:</w:t>
      </w:r>
    </w:p>
    <w:p w14:paraId="2232D894" w14:textId="77777777" w:rsidR="00EA4603" w:rsidRPr="002D2237" w:rsidRDefault="00EA4603" w:rsidP="00EA4603">
      <w:pPr>
        <w:spacing w:line="480" w:lineRule="auto"/>
        <w:rPr>
          <w:rFonts w:ascii="Times New Roman" w:hAnsi="Times New Roman" w:cs="Times New Roman"/>
        </w:rPr>
      </w:pPr>
    </w:p>
    <w:p w14:paraId="13AB5C2B"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r>
      <w:r w:rsidRPr="002D2237">
        <w:rPr>
          <w:rFonts w:ascii="Times New Roman" w:hAnsi="Times New Roman" w:cs="Times New Roman"/>
        </w:rPr>
        <w:tab/>
        <w:t>Vaguely I hear the purple roar of the torn-down Third Avenue</w:t>
      </w:r>
    </w:p>
    <w:p w14:paraId="2FFB8C27"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r>
      <w:r w:rsidRPr="002D2237">
        <w:rPr>
          <w:rFonts w:ascii="Times New Roman" w:hAnsi="Times New Roman" w:cs="Times New Roman"/>
        </w:rPr>
        <w:tab/>
      </w:r>
      <w:r w:rsidRPr="002D2237">
        <w:rPr>
          <w:rFonts w:ascii="Times New Roman" w:hAnsi="Times New Roman" w:cs="Times New Roman"/>
        </w:rPr>
        <w:tab/>
        <w:t>El</w:t>
      </w:r>
    </w:p>
    <w:p w14:paraId="603C864A"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r>
      <w:r w:rsidRPr="002D2237">
        <w:rPr>
          <w:rFonts w:ascii="Times New Roman" w:hAnsi="Times New Roman" w:cs="Times New Roman"/>
        </w:rPr>
        <w:tab/>
        <w:t xml:space="preserve">it sways slightly but firmly like a hand or a golden-downed </w:t>
      </w:r>
    </w:p>
    <w:p w14:paraId="0CF8A1B9"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r>
      <w:r w:rsidRPr="002D2237">
        <w:rPr>
          <w:rFonts w:ascii="Times New Roman" w:hAnsi="Times New Roman" w:cs="Times New Roman"/>
        </w:rPr>
        <w:tab/>
      </w:r>
      <w:r w:rsidRPr="002D2237">
        <w:rPr>
          <w:rFonts w:ascii="Times New Roman" w:hAnsi="Times New Roman" w:cs="Times New Roman"/>
        </w:rPr>
        <w:tab/>
        <w:t>thigh</w:t>
      </w:r>
    </w:p>
    <w:p w14:paraId="3960EBB5"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r>
      <w:r w:rsidRPr="002D2237">
        <w:rPr>
          <w:rFonts w:ascii="Times New Roman" w:hAnsi="Times New Roman" w:cs="Times New Roman"/>
        </w:rPr>
        <w:tab/>
        <w:t>normally I don’t think of sounds as colored unless I’m</w:t>
      </w:r>
    </w:p>
    <w:p w14:paraId="563F4CC1"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r>
      <w:r w:rsidRPr="002D2237">
        <w:rPr>
          <w:rFonts w:ascii="Times New Roman" w:hAnsi="Times New Roman" w:cs="Times New Roman"/>
        </w:rPr>
        <w:tab/>
      </w:r>
      <w:r w:rsidRPr="002D2237">
        <w:rPr>
          <w:rFonts w:ascii="Times New Roman" w:hAnsi="Times New Roman" w:cs="Times New Roman"/>
        </w:rPr>
        <w:tab/>
        <w:t>feeling corrupt  (O’Hara 1-3)</w:t>
      </w:r>
    </w:p>
    <w:p w14:paraId="55706553" w14:textId="77777777" w:rsidR="00EA4603" w:rsidRPr="002D2237" w:rsidRDefault="00EA4603" w:rsidP="00EA4603">
      <w:pPr>
        <w:spacing w:line="480" w:lineRule="auto"/>
        <w:rPr>
          <w:rFonts w:ascii="Times New Roman" w:hAnsi="Times New Roman" w:cs="Times New Roman"/>
        </w:rPr>
      </w:pPr>
    </w:p>
    <w:p w14:paraId="53EBF97E" w14:textId="4699B055"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O’Hara further obscures the form by varying the capitalization at the start of each line. Many classic acrostic poems, such as Lewis Carroll’s “A Boat Beneath a Sunny Sky” and Dabney Stuart’s “Discovering My Daughter,” capitalize all of the letters that spell out the hidden word or phrase. The acrostic message is quickly recognized in these poems, taking away the sense of discovery that O’Hara’s poem offers.</w:t>
      </w:r>
    </w:p>
    <w:p w14:paraId="0E6BDE7E" w14:textId="5D9C2B3B" w:rsidR="00EA4603" w:rsidRDefault="00EA4603" w:rsidP="00EA4603">
      <w:pPr>
        <w:spacing w:line="480" w:lineRule="auto"/>
        <w:rPr>
          <w:rFonts w:ascii="Times New Roman" w:hAnsi="Times New Roman" w:cs="Times New Roman"/>
        </w:rPr>
      </w:pPr>
      <w:r w:rsidRPr="002D2237">
        <w:rPr>
          <w:rFonts w:ascii="Times New Roman" w:hAnsi="Times New Roman" w:cs="Times New Roman"/>
        </w:rPr>
        <w:tab/>
        <w:t>I mimicked the style of “You Are Gorgeous and I am Coming” in my poems, “</w:t>
      </w:r>
      <w:r w:rsidR="00010EF1">
        <w:rPr>
          <w:rFonts w:ascii="Times New Roman" w:hAnsi="Times New Roman" w:cs="Times New Roman"/>
        </w:rPr>
        <w:t xml:space="preserve">the </w:t>
      </w:r>
      <w:r w:rsidRPr="002D2237">
        <w:rPr>
          <w:rFonts w:ascii="Times New Roman" w:hAnsi="Times New Roman" w:cs="Times New Roman"/>
        </w:rPr>
        <w:t xml:space="preserve">stay-at-home skeptic” and “Clock Tower Peace.” Although I also experimented with </w:t>
      </w:r>
      <w:r w:rsidR="00B61A91">
        <w:rPr>
          <w:rFonts w:ascii="Times New Roman" w:hAnsi="Times New Roman" w:cs="Times New Roman"/>
        </w:rPr>
        <w:t>a more traditional</w:t>
      </w:r>
      <w:r w:rsidR="002A0DCB">
        <w:rPr>
          <w:rFonts w:ascii="Times New Roman" w:hAnsi="Times New Roman" w:cs="Times New Roman"/>
        </w:rPr>
        <w:t xml:space="preserve"> acrostic style in “And N</w:t>
      </w:r>
      <w:r w:rsidR="00B61A91">
        <w:rPr>
          <w:rFonts w:ascii="Times New Roman" w:hAnsi="Times New Roman" w:cs="Times New Roman"/>
        </w:rPr>
        <w:t>ow, Me,”</w:t>
      </w:r>
      <w:r w:rsidRPr="002D2237">
        <w:rPr>
          <w:rFonts w:ascii="Times New Roman" w:hAnsi="Times New Roman" w:cs="Times New Roman"/>
        </w:rPr>
        <w:t xml:space="preserve"> I think my Frank O’Hara-style poems are more interesting because they require readers to engage with the poem on a deeper level.     </w:t>
      </w:r>
    </w:p>
    <w:p w14:paraId="192B2126" w14:textId="77777777" w:rsidR="00F859B2" w:rsidRPr="00B4005C" w:rsidRDefault="00F859B2" w:rsidP="00EA4603">
      <w:pPr>
        <w:spacing w:line="480" w:lineRule="auto"/>
        <w:rPr>
          <w:rFonts w:ascii="Times New Roman" w:hAnsi="Times New Roman" w:cs="Times New Roman"/>
        </w:rPr>
      </w:pPr>
    </w:p>
    <w:p w14:paraId="5B434E81" w14:textId="77777777" w:rsidR="00EA4603" w:rsidRPr="002D2237" w:rsidRDefault="00EA4603" w:rsidP="00EA4603">
      <w:pPr>
        <w:spacing w:line="480" w:lineRule="auto"/>
        <w:rPr>
          <w:rFonts w:ascii="Times New Roman" w:hAnsi="Times New Roman" w:cs="Times New Roman"/>
          <w:b/>
        </w:rPr>
      </w:pPr>
      <w:r w:rsidRPr="002D2237">
        <w:rPr>
          <w:rFonts w:ascii="Times New Roman" w:hAnsi="Times New Roman" w:cs="Times New Roman"/>
          <w:b/>
        </w:rPr>
        <w:t>Blackout Poetry</w:t>
      </w:r>
    </w:p>
    <w:p w14:paraId="402796AF"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i/>
        </w:rPr>
        <w:t>Origin: United States, c. 2010</w:t>
      </w:r>
    </w:p>
    <w:p w14:paraId="49CCA006" w14:textId="76DB50CD"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b/>
        </w:rPr>
        <w:tab/>
      </w:r>
      <w:r w:rsidRPr="002D2237">
        <w:rPr>
          <w:rFonts w:ascii="Times New Roman" w:hAnsi="Times New Roman" w:cs="Times New Roman"/>
        </w:rPr>
        <w:t>Blackout poetry is one of the latest editions to the canon of poet</w:t>
      </w:r>
      <w:r w:rsidR="00A90753">
        <w:rPr>
          <w:rFonts w:ascii="Times New Roman" w:hAnsi="Times New Roman" w:cs="Times New Roman"/>
        </w:rPr>
        <w:t>ic form. Austin Kleon, a</w:t>
      </w:r>
      <w:r w:rsidRPr="002D2237">
        <w:rPr>
          <w:rFonts w:ascii="Times New Roman" w:hAnsi="Times New Roman" w:cs="Times New Roman"/>
        </w:rPr>
        <w:t xml:space="preserve"> cartoonist and web designer, popularized the form in 2010 with the release of his book, </w:t>
      </w:r>
      <w:r w:rsidRPr="002D2237">
        <w:rPr>
          <w:rFonts w:ascii="Times New Roman" w:hAnsi="Times New Roman" w:cs="Times New Roman"/>
          <w:i/>
        </w:rPr>
        <w:t xml:space="preserve">Newspaper Blackout </w:t>
      </w:r>
      <w:r w:rsidRPr="002D2237">
        <w:rPr>
          <w:rFonts w:ascii="Times New Roman" w:hAnsi="Times New Roman" w:cs="Times New Roman"/>
        </w:rPr>
        <w:t>(Kleon)</w:t>
      </w:r>
      <w:r w:rsidR="00C55F6E">
        <w:rPr>
          <w:rFonts w:ascii="Times New Roman" w:hAnsi="Times New Roman" w:cs="Times New Roman"/>
        </w:rPr>
        <w:t xml:space="preserve">. To write blackout poetry, </w:t>
      </w:r>
      <w:r w:rsidRPr="002D2237">
        <w:rPr>
          <w:rFonts w:ascii="Times New Roman" w:hAnsi="Times New Roman" w:cs="Times New Roman"/>
        </w:rPr>
        <w:t xml:space="preserve">find an existing text—typically a newspaper—and use a permanent marker to cross out words until the remaining words form a poem. This form has become incredibly popular on the Internet, especially on Tumblr blogs (Kleon). Blackout poetry comes from the tradition of found poetry, which became prominent in the 1900’s. The Academy of American Poets states: </w:t>
      </w:r>
    </w:p>
    <w:p w14:paraId="4A23E7F6" w14:textId="77777777" w:rsidR="00EA4603" w:rsidRPr="002D2237" w:rsidRDefault="00EA4603" w:rsidP="00EA4603">
      <w:pPr>
        <w:spacing w:line="480" w:lineRule="auto"/>
        <w:rPr>
          <w:rFonts w:ascii="Times New Roman" w:hAnsi="Times New Roman" w:cs="Times New Roman"/>
        </w:rPr>
      </w:pPr>
    </w:p>
    <w:p w14:paraId="5E86A3C7" w14:textId="77777777" w:rsidR="00EA4603" w:rsidRPr="002D2237" w:rsidRDefault="00EA4603" w:rsidP="00EA4603">
      <w:pPr>
        <w:spacing w:line="480" w:lineRule="auto"/>
        <w:ind w:left="1440"/>
        <w:rPr>
          <w:rFonts w:ascii="Times New Roman" w:hAnsi="Times New Roman" w:cs="Times New Roman"/>
        </w:rPr>
      </w:pPr>
      <w:r w:rsidRPr="002D2237">
        <w:rPr>
          <w:rFonts w:ascii="Times New Roman" w:hAnsi="Times New Roman" w:cs="Times New Roman"/>
        </w:rPr>
        <w:t>Found poems take existing texts and refashion them, reorder them, and present them as poems. The literary equivalent of a collage, found poetry is often made from newspaper articles, street signs, graffiti, speeches, letters, or even other poems. (“Poetic”)</w:t>
      </w:r>
    </w:p>
    <w:p w14:paraId="6E45FA35" w14:textId="77777777" w:rsidR="00EA4603" w:rsidRPr="002D2237" w:rsidRDefault="00EA4603" w:rsidP="00EA4603">
      <w:pPr>
        <w:spacing w:line="480" w:lineRule="auto"/>
        <w:rPr>
          <w:rFonts w:ascii="Times New Roman" w:hAnsi="Times New Roman" w:cs="Times New Roman"/>
        </w:rPr>
      </w:pPr>
    </w:p>
    <w:p w14:paraId="0D9CB932" w14:textId="7C395130"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For me, blackout poetry was even more fun to write than the comedic clerihew. The multimedia aspect made it different from any other form I experimented with this semester. Blackout poetry also allows poets a lot of freedom in the physical presentation of poems. In my poem, “For Me, There’s No Going Back,” the words connect like a flow chart. But in another poem, “Bed Head,” I drew a picture of two faces around the text.</w:t>
      </w:r>
      <w:r w:rsidR="00D10B96">
        <w:rPr>
          <w:rFonts w:ascii="Times New Roman" w:hAnsi="Times New Roman" w:cs="Times New Roman"/>
        </w:rPr>
        <w:t xml:space="preserve"> Blackout poetry, like the acrostic, can benefit a poem on an aesthetic level.</w:t>
      </w:r>
      <w:r w:rsidRPr="002D2237">
        <w:rPr>
          <w:rFonts w:ascii="Times New Roman" w:hAnsi="Times New Roman" w:cs="Times New Roman"/>
        </w:rPr>
        <w:t xml:space="preserve">  </w:t>
      </w:r>
    </w:p>
    <w:p w14:paraId="5079630B" w14:textId="77777777" w:rsidR="00EA4603" w:rsidRPr="002D2237" w:rsidRDefault="00EA4603" w:rsidP="00EA4603">
      <w:pPr>
        <w:spacing w:line="480" w:lineRule="auto"/>
        <w:ind w:firstLine="720"/>
        <w:rPr>
          <w:rFonts w:ascii="Times New Roman" w:hAnsi="Times New Roman" w:cs="Times New Roman"/>
        </w:rPr>
      </w:pPr>
      <w:r w:rsidRPr="002D2237">
        <w:rPr>
          <w:rFonts w:ascii="Times New Roman" w:hAnsi="Times New Roman" w:cs="Times New Roman"/>
        </w:rPr>
        <w:t xml:space="preserve">The fact that all of the words in a blackout poem must come from an existing text poses a unique challenge. On the one hand, this is limiting to the poem’s vocabulary. On the other hand, it pushes poets to use words they would have never considered using otherwise. I realized this while writing “For Me, There’s No Going Back,” which closes with the unusual phrase, “Goosebumps. Goosebumps.”  </w:t>
      </w:r>
    </w:p>
    <w:p w14:paraId="5BD97975" w14:textId="626F740B"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In addition to its limited vocabulary, blackout poetry can also suffer from complicated graphics. It can be difficult to tell which direction a blackout poem reads. For example, in my poem, “Elliot and His Gun,” even I will admit that it is hard to tell where to start reading. If the font in the found text is small, or if the poet crosses out too much, it can become even harder to read. I chose not to include some of the blackout poems I wrote because I accidentally blacked o</w:t>
      </w:r>
      <w:r w:rsidR="002A0DCB">
        <w:rPr>
          <w:rFonts w:ascii="Times New Roman" w:hAnsi="Times New Roman" w:cs="Times New Roman"/>
        </w:rPr>
        <w:t xml:space="preserve">ut part of a letter or two. </w:t>
      </w:r>
      <w:r w:rsidR="00A90753">
        <w:rPr>
          <w:rFonts w:ascii="Times New Roman" w:hAnsi="Times New Roman" w:cs="Times New Roman"/>
        </w:rPr>
        <w:t>Note</w:t>
      </w:r>
      <w:r w:rsidRPr="002D2237">
        <w:rPr>
          <w:rFonts w:ascii="Times New Roman" w:hAnsi="Times New Roman" w:cs="Times New Roman"/>
        </w:rPr>
        <w:t xml:space="preserve"> to self: Sharpie bleeds.  </w:t>
      </w:r>
    </w:p>
    <w:p w14:paraId="41155CE3" w14:textId="77777777" w:rsidR="00EA4603" w:rsidRDefault="00EA4603" w:rsidP="00EA4603">
      <w:pPr>
        <w:spacing w:line="480" w:lineRule="auto"/>
        <w:rPr>
          <w:rFonts w:ascii="Times New Roman" w:hAnsi="Times New Roman" w:cs="Times New Roman"/>
          <w:b/>
        </w:rPr>
      </w:pPr>
    </w:p>
    <w:p w14:paraId="6B995311" w14:textId="77777777" w:rsidR="00EA4603" w:rsidRPr="002D2237" w:rsidRDefault="00EA4603" w:rsidP="00EA4603">
      <w:pPr>
        <w:spacing w:line="480" w:lineRule="auto"/>
        <w:rPr>
          <w:rFonts w:ascii="Times New Roman" w:hAnsi="Times New Roman" w:cs="Times New Roman"/>
          <w:b/>
        </w:rPr>
      </w:pPr>
      <w:r w:rsidRPr="002D2237">
        <w:rPr>
          <w:rFonts w:ascii="Times New Roman" w:hAnsi="Times New Roman" w:cs="Times New Roman"/>
          <w:b/>
        </w:rPr>
        <w:t>Clerihew</w:t>
      </w:r>
    </w:p>
    <w:p w14:paraId="7414B4E0" w14:textId="1FF5F648" w:rsidR="00EA4603" w:rsidRPr="002D2237" w:rsidRDefault="00EA4603" w:rsidP="00EA4603">
      <w:pPr>
        <w:spacing w:line="480" w:lineRule="auto"/>
        <w:rPr>
          <w:rFonts w:ascii="Times New Roman" w:hAnsi="Times New Roman" w:cs="Times New Roman"/>
          <w:i/>
        </w:rPr>
      </w:pPr>
      <w:r w:rsidRPr="002D2237">
        <w:rPr>
          <w:rFonts w:ascii="Times New Roman" w:hAnsi="Times New Roman" w:cs="Times New Roman"/>
          <w:i/>
        </w:rPr>
        <w:t>Origin: England, Early 20</w:t>
      </w:r>
      <w:r w:rsidRPr="002D2237">
        <w:rPr>
          <w:rFonts w:ascii="Times New Roman" w:hAnsi="Times New Roman" w:cs="Times New Roman"/>
          <w:i/>
          <w:vertAlign w:val="superscript"/>
        </w:rPr>
        <w:t>th</w:t>
      </w:r>
      <w:r w:rsidRPr="002D2237">
        <w:rPr>
          <w:rFonts w:ascii="Times New Roman" w:hAnsi="Times New Roman" w:cs="Times New Roman"/>
          <w:i/>
        </w:rPr>
        <w:t xml:space="preserve"> century</w:t>
      </w:r>
    </w:p>
    <w:p w14:paraId="596BDF66" w14:textId="08AED048"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 xml:space="preserve">Ah, the clerihew. I had </w:t>
      </w:r>
      <w:r w:rsidR="0001235E">
        <w:rPr>
          <w:rFonts w:ascii="Times New Roman" w:hAnsi="Times New Roman" w:cs="Times New Roman"/>
        </w:rPr>
        <w:t>quite a bit</w:t>
      </w:r>
      <w:r w:rsidRPr="002D2237">
        <w:rPr>
          <w:rFonts w:ascii="Times New Roman" w:hAnsi="Times New Roman" w:cs="Times New Roman"/>
        </w:rPr>
        <w:t xml:space="preserve"> of fun working with this form. Clerihews are comical, biographical poems, traditionally written about well-known public figures. The form was crafted by then schoolboy Edmund Clerihew Bentley, in an attempt to entertain his friend (White 238). The rules are simple: clerihews should be four lines in length, follow the rhyme scheme </w:t>
      </w:r>
      <w:r w:rsidRPr="002D2237">
        <w:rPr>
          <w:rFonts w:ascii="Times New Roman" w:hAnsi="Times New Roman" w:cs="Times New Roman"/>
          <w:i/>
        </w:rPr>
        <w:t>aabb</w:t>
      </w:r>
      <w:r w:rsidRPr="002D2237">
        <w:rPr>
          <w:rFonts w:ascii="Times New Roman" w:hAnsi="Times New Roman" w:cs="Times New Roman"/>
        </w:rPr>
        <w:t>, and include the subject’s name at the end of the first line. There are no restrictions on line length or meter, and these are often altered to create an awkward, humorous effect. This form is intended to be playful and mocking toward its subjects.</w:t>
      </w:r>
    </w:p>
    <w:p w14:paraId="1A6626CC" w14:textId="021DF2D6"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Clerihews have several advantages. First, they are delightfully fun to write and read. Writing in this form reminded me that there is no such thing as a proper way to write poetry. It can be serious or silly, light or dark, deep or shallow. Second, clerihews are low investment. If I wri</w:t>
      </w:r>
      <w:r w:rsidR="00A66FEE">
        <w:rPr>
          <w:rFonts w:ascii="Times New Roman" w:hAnsi="Times New Roman" w:cs="Times New Roman"/>
        </w:rPr>
        <w:t>te a crummy clerihew, it does not</w:t>
      </w:r>
      <w:r w:rsidRPr="002D2237">
        <w:rPr>
          <w:rFonts w:ascii="Times New Roman" w:hAnsi="Times New Roman" w:cs="Times New Roman"/>
        </w:rPr>
        <w:t xml:space="preserve"> matter</w:t>
      </w:r>
      <w:r w:rsidR="00A66FEE">
        <w:rPr>
          <w:rFonts w:ascii="Times New Roman" w:hAnsi="Times New Roman" w:cs="Times New Roman"/>
        </w:rPr>
        <w:t xml:space="preserve"> very</w:t>
      </w:r>
      <w:r w:rsidRPr="002D2237">
        <w:rPr>
          <w:rFonts w:ascii="Times New Roman" w:hAnsi="Times New Roman" w:cs="Times New Roman"/>
        </w:rPr>
        <w:t xml:space="preserve"> much. I can just think of a </w:t>
      </w:r>
      <w:r w:rsidR="007C793D">
        <w:rPr>
          <w:rFonts w:ascii="Times New Roman" w:hAnsi="Times New Roman" w:cs="Times New Roman"/>
        </w:rPr>
        <w:t xml:space="preserve">new </w:t>
      </w:r>
      <w:r w:rsidRPr="002D2237">
        <w:rPr>
          <w:rFonts w:ascii="Times New Roman" w:hAnsi="Times New Roman" w:cs="Times New Roman"/>
        </w:rPr>
        <w:t xml:space="preserve">name and write another poem, all within a few minutes’ time. Third, because clerihews are short and comical, they can </w:t>
      </w:r>
      <w:r w:rsidR="0001235E">
        <w:rPr>
          <w:rFonts w:ascii="Times New Roman" w:hAnsi="Times New Roman" w:cs="Times New Roman"/>
        </w:rPr>
        <w:t xml:space="preserve">briefly </w:t>
      </w:r>
      <w:r w:rsidRPr="002D2237">
        <w:rPr>
          <w:rFonts w:ascii="Times New Roman" w:hAnsi="Times New Roman" w:cs="Times New Roman"/>
        </w:rPr>
        <w:t xml:space="preserve">help ease tension and provide comedic relief. </w:t>
      </w:r>
      <w:r w:rsidR="0001235E">
        <w:rPr>
          <w:rFonts w:ascii="Times New Roman" w:hAnsi="Times New Roman" w:cs="Times New Roman"/>
        </w:rPr>
        <w:t>M</w:t>
      </w:r>
      <w:r w:rsidRPr="002D2237">
        <w:rPr>
          <w:rFonts w:ascii="Times New Roman" w:hAnsi="Times New Roman" w:cs="Times New Roman"/>
        </w:rPr>
        <w:t>any of my thesis poems are about death, loneliness and other heavy t</w:t>
      </w:r>
      <w:r w:rsidR="0001235E">
        <w:rPr>
          <w:rFonts w:ascii="Times New Roman" w:hAnsi="Times New Roman" w:cs="Times New Roman"/>
        </w:rPr>
        <w:t>hemes.</w:t>
      </w:r>
      <w:r w:rsidRPr="002D2237">
        <w:rPr>
          <w:rFonts w:ascii="Times New Roman" w:hAnsi="Times New Roman" w:cs="Times New Roman"/>
        </w:rPr>
        <w:t xml:space="preserve"> I think the clerihew section provides a nice moment of levity. Furthermore, the short length of this form allows readers a chance to catch their breat</w:t>
      </w:r>
      <w:r w:rsidR="001216B6">
        <w:rPr>
          <w:rFonts w:ascii="Times New Roman" w:hAnsi="Times New Roman" w:cs="Times New Roman"/>
        </w:rPr>
        <w:t xml:space="preserve">h between longer poems. Sijo, </w:t>
      </w:r>
      <w:r w:rsidRPr="002D2237">
        <w:rPr>
          <w:rFonts w:ascii="Times New Roman" w:hAnsi="Times New Roman" w:cs="Times New Roman"/>
        </w:rPr>
        <w:t xml:space="preserve">though traditionally more serious in content than the clerihew, </w:t>
      </w:r>
      <w:r w:rsidR="001216B6">
        <w:rPr>
          <w:rFonts w:ascii="Times New Roman" w:hAnsi="Times New Roman" w:cs="Times New Roman"/>
        </w:rPr>
        <w:t>also has this</w:t>
      </w:r>
      <w:r w:rsidRPr="002D2237">
        <w:rPr>
          <w:rFonts w:ascii="Times New Roman" w:hAnsi="Times New Roman" w:cs="Times New Roman"/>
        </w:rPr>
        <w:t xml:space="preserve"> effect because of its similarly short length. </w:t>
      </w:r>
    </w:p>
    <w:p w14:paraId="5BEB124F" w14:textId="46E4CCF6" w:rsidR="00EA4603" w:rsidRDefault="00EA4603" w:rsidP="00EA4603">
      <w:pPr>
        <w:spacing w:line="480" w:lineRule="auto"/>
        <w:rPr>
          <w:rFonts w:ascii="Times New Roman" w:hAnsi="Times New Roman" w:cs="Times New Roman"/>
        </w:rPr>
      </w:pPr>
      <w:r w:rsidRPr="002D2237">
        <w:rPr>
          <w:rFonts w:ascii="Times New Roman" w:hAnsi="Times New Roman" w:cs="Times New Roman"/>
        </w:rPr>
        <w:tab/>
        <w:t xml:space="preserve">The flip side is that the clerihew’s humor and low investment hinder its ability to tackle more serious </w:t>
      </w:r>
      <w:r w:rsidR="00C55F6E">
        <w:rPr>
          <w:rFonts w:ascii="Times New Roman" w:hAnsi="Times New Roman" w:cs="Times New Roman"/>
        </w:rPr>
        <w:t>themes</w:t>
      </w:r>
      <w:r w:rsidRPr="002D2237">
        <w:rPr>
          <w:rFonts w:ascii="Times New Roman" w:hAnsi="Times New Roman" w:cs="Times New Roman"/>
        </w:rPr>
        <w:t xml:space="preserve">. In </w:t>
      </w:r>
      <w:r w:rsidRPr="002D2237">
        <w:rPr>
          <w:rFonts w:ascii="Times New Roman" w:hAnsi="Times New Roman" w:cs="Times New Roman"/>
          <w:i/>
        </w:rPr>
        <w:t>Poetic Meter &amp; Poetic Form</w:t>
      </w:r>
      <w:r w:rsidRPr="002D2237">
        <w:rPr>
          <w:rFonts w:ascii="Times New Roman" w:hAnsi="Times New Roman" w:cs="Times New Roman"/>
        </w:rPr>
        <w:t xml:space="preserve">, Paul Fussell states, “Immense frivolity…is the inseparable accessory of the four-line stanza called the clerihew, a whimsical kind of quatrain” (Fussell 138). Even the clerihews I wanted to have more serious themes—“Candidate Donald Trump” and “Edward Joseph Snowden”—were unable to escape the ridiculousness and cheesiness of the clerihew. </w:t>
      </w:r>
    </w:p>
    <w:p w14:paraId="642A555C" w14:textId="77777777" w:rsidR="00EA4603" w:rsidRDefault="00EA4603" w:rsidP="00EA4603">
      <w:pPr>
        <w:spacing w:line="480" w:lineRule="auto"/>
        <w:rPr>
          <w:rFonts w:ascii="Times New Roman" w:hAnsi="Times New Roman" w:cs="Times New Roman"/>
        </w:rPr>
      </w:pPr>
    </w:p>
    <w:p w14:paraId="4719A382" w14:textId="77777777" w:rsidR="00EA4603" w:rsidRPr="002D2237" w:rsidRDefault="00EA4603" w:rsidP="00EA4603">
      <w:pPr>
        <w:spacing w:line="480" w:lineRule="auto"/>
        <w:rPr>
          <w:rFonts w:ascii="Times New Roman" w:hAnsi="Times New Roman" w:cs="Times New Roman"/>
          <w:b/>
        </w:rPr>
      </w:pPr>
      <w:r w:rsidRPr="002D2237">
        <w:rPr>
          <w:rFonts w:ascii="Times New Roman" w:hAnsi="Times New Roman" w:cs="Times New Roman"/>
          <w:b/>
        </w:rPr>
        <w:t>Common Measure</w:t>
      </w:r>
    </w:p>
    <w:p w14:paraId="3DA27A15" w14:textId="7FA1E37B"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i/>
        </w:rPr>
        <w:t>Origin: Traditional hymns and ballads</w:t>
      </w:r>
      <w:r>
        <w:rPr>
          <w:rFonts w:ascii="Times New Roman" w:hAnsi="Times New Roman" w:cs="Times New Roman"/>
          <w:i/>
        </w:rPr>
        <w:t>; P</w:t>
      </w:r>
      <w:r w:rsidR="00A11E3D">
        <w:rPr>
          <w:rFonts w:ascii="Times New Roman" w:hAnsi="Times New Roman" w:cs="Times New Roman"/>
          <w:i/>
        </w:rPr>
        <w:t>opularized in English poetry c.</w:t>
      </w:r>
      <w:r>
        <w:rPr>
          <w:rFonts w:ascii="Times New Roman" w:hAnsi="Times New Roman" w:cs="Times New Roman"/>
          <w:i/>
        </w:rPr>
        <w:t xml:space="preserve"> 19</w:t>
      </w:r>
      <w:r w:rsidRPr="00DA395A">
        <w:rPr>
          <w:rFonts w:ascii="Times New Roman" w:hAnsi="Times New Roman" w:cs="Times New Roman"/>
          <w:i/>
          <w:vertAlign w:val="superscript"/>
        </w:rPr>
        <w:t>th</w:t>
      </w:r>
      <w:r>
        <w:rPr>
          <w:rFonts w:ascii="Times New Roman" w:hAnsi="Times New Roman" w:cs="Times New Roman"/>
          <w:i/>
        </w:rPr>
        <w:t xml:space="preserve"> century</w:t>
      </w:r>
    </w:p>
    <w:p w14:paraId="1D3258E3" w14:textId="58C5C8DC"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Common measure is a poetic meter that alternates between iambic tetrameter and iambic trimeter. Each stanza contains four lines</w:t>
      </w:r>
      <w:r w:rsidR="00A11E3D">
        <w:rPr>
          <w:rFonts w:ascii="Times New Roman" w:hAnsi="Times New Roman" w:cs="Times New Roman"/>
        </w:rPr>
        <w:t>. T</w:t>
      </w:r>
      <w:r w:rsidR="00B30696">
        <w:rPr>
          <w:rFonts w:ascii="Times New Roman" w:hAnsi="Times New Roman" w:cs="Times New Roman"/>
        </w:rPr>
        <w:t>he rhyme scheme</w:t>
      </w:r>
      <w:r w:rsidR="00A11E3D">
        <w:rPr>
          <w:rFonts w:ascii="Times New Roman" w:hAnsi="Times New Roman" w:cs="Times New Roman"/>
        </w:rPr>
        <w:t xml:space="preserve"> is</w:t>
      </w:r>
      <w:r w:rsidR="00B30696">
        <w:rPr>
          <w:rFonts w:ascii="Times New Roman" w:hAnsi="Times New Roman" w:cs="Times New Roman"/>
        </w:rPr>
        <w:t xml:space="preserve"> </w:t>
      </w:r>
      <w:r w:rsidR="00B30696">
        <w:rPr>
          <w:rFonts w:ascii="Times New Roman" w:hAnsi="Times New Roman" w:cs="Times New Roman"/>
          <w:i/>
        </w:rPr>
        <w:t>abab</w:t>
      </w:r>
      <w:r w:rsidR="00A11E3D">
        <w:rPr>
          <w:rFonts w:ascii="Times New Roman" w:hAnsi="Times New Roman" w:cs="Times New Roman"/>
          <w:i/>
        </w:rPr>
        <w:t xml:space="preserve"> cdcd, etc</w:t>
      </w:r>
      <w:r w:rsidRPr="002D2237">
        <w:rPr>
          <w:rFonts w:ascii="Times New Roman" w:hAnsi="Times New Roman" w:cs="Times New Roman"/>
        </w:rPr>
        <w:t>. Although common measure has existed for hundreds of years in hymns and ballads, it is perhaps best known in poetry circles for its frequent appearance in Emily Dickinson’s work. “Because I could not stop for Death (479)” and “I heard a Fly buzz - when I died - (591)” are two examples of common measure poems.</w:t>
      </w:r>
    </w:p>
    <w:p w14:paraId="1112F68B" w14:textId="77777777" w:rsidR="00F73A0E" w:rsidRDefault="00EA4603" w:rsidP="00EA4603">
      <w:pPr>
        <w:spacing w:line="480" w:lineRule="auto"/>
        <w:rPr>
          <w:rFonts w:ascii="Times New Roman" w:hAnsi="Times New Roman" w:cs="Times New Roman"/>
        </w:rPr>
      </w:pPr>
      <w:r w:rsidRPr="002D2237">
        <w:rPr>
          <w:rFonts w:ascii="Times New Roman" w:hAnsi="Times New Roman" w:cs="Times New Roman"/>
        </w:rPr>
        <w:tab/>
        <w:t xml:space="preserve">Writing in any iambic meter is tricky because as John Ridland points out, “In the twentieth century…iambic meter has been charged with monotony” (Ridland 40). Poets writing in common measure face an additional challenge because of its potentially distracting, sing-song rhythm, which makes it great for hymns and ballads. To avoid monotony, poets can vary their sentence endings (e.g. switching between enjambment and </w:t>
      </w:r>
      <w:r w:rsidR="00536AF1" w:rsidRPr="002D2237">
        <w:rPr>
          <w:rFonts w:ascii="Times New Roman" w:hAnsi="Times New Roman" w:cs="Times New Roman"/>
        </w:rPr>
        <w:t>end-stopped</w:t>
      </w:r>
      <w:r w:rsidRPr="002D2237">
        <w:rPr>
          <w:rFonts w:ascii="Times New Roman" w:hAnsi="Times New Roman" w:cs="Times New Roman"/>
        </w:rPr>
        <w:t xml:space="preserve"> lines), make substitutions for iambic feet and vary their line length (41-43).</w:t>
      </w:r>
      <w:r w:rsidR="00B30696">
        <w:rPr>
          <w:rFonts w:ascii="Times New Roman" w:hAnsi="Times New Roman" w:cs="Times New Roman"/>
        </w:rPr>
        <w:t xml:space="preserve"> </w:t>
      </w:r>
    </w:p>
    <w:p w14:paraId="2E15E960" w14:textId="041C33E1" w:rsidR="008046A8" w:rsidRDefault="00B30696" w:rsidP="00F73A0E">
      <w:pPr>
        <w:spacing w:line="480" w:lineRule="auto"/>
        <w:ind w:firstLine="720"/>
        <w:rPr>
          <w:rFonts w:ascii="Times New Roman" w:hAnsi="Times New Roman" w:cs="Times New Roman"/>
        </w:rPr>
      </w:pPr>
      <w:r>
        <w:rPr>
          <w:rFonts w:ascii="Times New Roman" w:hAnsi="Times New Roman" w:cs="Times New Roman"/>
        </w:rPr>
        <w:t xml:space="preserve">My poem, “The Desert, My Father &amp; Me,” follows the common measure meter/rhyme scheme closely, with few substitutions. This, in combination with the poem’s relatively long length, makes the poem </w:t>
      </w:r>
      <w:r w:rsidR="008046A8">
        <w:rPr>
          <w:rFonts w:ascii="Times New Roman" w:hAnsi="Times New Roman" w:cs="Times New Roman"/>
        </w:rPr>
        <w:t>overly</w:t>
      </w:r>
      <w:r>
        <w:rPr>
          <w:rFonts w:ascii="Times New Roman" w:hAnsi="Times New Roman" w:cs="Times New Roman"/>
        </w:rPr>
        <w:t xml:space="preserve"> sing-songy and perhaps also monotonous. Because of this, I decided to rewrite the poem </w:t>
      </w:r>
      <w:r w:rsidR="008046A8">
        <w:rPr>
          <w:rFonts w:ascii="Times New Roman" w:hAnsi="Times New Roman" w:cs="Times New Roman"/>
        </w:rPr>
        <w:t xml:space="preserve">without adhering </w:t>
      </w:r>
      <w:r w:rsidR="00B73759">
        <w:rPr>
          <w:rFonts w:ascii="Times New Roman" w:hAnsi="Times New Roman" w:cs="Times New Roman"/>
        </w:rPr>
        <w:t>to the common measure form. It</w:t>
      </w:r>
      <w:r w:rsidR="008046A8">
        <w:rPr>
          <w:rFonts w:ascii="Times New Roman" w:hAnsi="Times New Roman" w:cs="Times New Roman"/>
        </w:rPr>
        <w:t xml:space="preserve"> turned into a prose poem, which I have decided to include alongside the original version. I believe my other common measure poem, “Confession,” is more successful because I made subs</w:t>
      </w:r>
      <w:r w:rsidR="00F73A0E">
        <w:rPr>
          <w:rFonts w:ascii="Times New Roman" w:hAnsi="Times New Roman" w:cs="Times New Roman"/>
        </w:rPr>
        <w:t xml:space="preserve">titutions for some iambic feet </w:t>
      </w:r>
      <w:r w:rsidR="008046A8">
        <w:rPr>
          <w:rFonts w:ascii="Times New Roman" w:hAnsi="Times New Roman" w:cs="Times New Roman"/>
        </w:rPr>
        <w:t>and varied the line length</w:t>
      </w:r>
      <w:r w:rsidR="00F73A0E">
        <w:rPr>
          <w:rFonts w:ascii="Times New Roman" w:hAnsi="Times New Roman" w:cs="Times New Roman"/>
        </w:rPr>
        <w:t xml:space="preserve"> more frequently</w:t>
      </w:r>
      <w:r w:rsidR="008046A8">
        <w:rPr>
          <w:rFonts w:ascii="Times New Roman" w:hAnsi="Times New Roman" w:cs="Times New Roman"/>
        </w:rPr>
        <w:t xml:space="preserve">. </w:t>
      </w:r>
    </w:p>
    <w:p w14:paraId="2E3F0F45" w14:textId="03D56EA0" w:rsidR="00EA4603" w:rsidRPr="002D2237" w:rsidRDefault="008046A8" w:rsidP="00EA4603">
      <w:pPr>
        <w:spacing w:line="480" w:lineRule="auto"/>
        <w:rPr>
          <w:rFonts w:ascii="Times New Roman" w:hAnsi="Times New Roman" w:cs="Times New Roman"/>
        </w:rPr>
      </w:pPr>
      <w:r>
        <w:rPr>
          <w:rFonts w:ascii="Times New Roman" w:hAnsi="Times New Roman" w:cs="Times New Roman"/>
        </w:rPr>
        <w:tab/>
      </w:r>
    </w:p>
    <w:p w14:paraId="44399705" w14:textId="77777777" w:rsidR="00EA4603" w:rsidRPr="002D2237" w:rsidRDefault="00EA4603" w:rsidP="00EA4603">
      <w:pPr>
        <w:spacing w:line="480" w:lineRule="auto"/>
        <w:rPr>
          <w:rFonts w:ascii="Times New Roman" w:hAnsi="Times New Roman" w:cs="Times New Roman"/>
          <w:b/>
        </w:rPr>
      </w:pPr>
      <w:r w:rsidRPr="002D2237">
        <w:rPr>
          <w:rFonts w:ascii="Times New Roman" w:hAnsi="Times New Roman" w:cs="Times New Roman"/>
          <w:b/>
        </w:rPr>
        <w:t>Ghazal</w:t>
      </w:r>
    </w:p>
    <w:p w14:paraId="70636332" w14:textId="77777777" w:rsidR="00EA4603" w:rsidRPr="002D2237" w:rsidRDefault="00EA4603" w:rsidP="00EA4603">
      <w:pPr>
        <w:spacing w:line="480" w:lineRule="auto"/>
        <w:rPr>
          <w:rFonts w:ascii="Times New Roman" w:hAnsi="Times New Roman" w:cs="Times New Roman"/>
          <w:i/>
        </w:rPr>
      </w:pPr>
      <w:r w:rsidRPr="002D2237">
        <w:rPr>
          <w:rFonts w:ascii="Times New Roman" w:hAnsi="Times New Roman" w:cs="Times New Roman"/>
          <w:i/>
        </w:rPr>
        <w:t>Origin: Arabia, c. 7</w:t>
      </w:r>
      <w:r w:rsidRPr="002D2237">
        <w:rPr>
          <w:rFonts w:ascii="Times New Roman" w:hAnsi="Times New Roman" w:cs="Times New Roman"/>
          <w:i/>
          <w:vertAlign w:val="superscript"/>
        </w:rPr>
        <w:t>th</w:t>
      </w:r>
      <w:r w:rsidRPr="002D2237">
        <w:rPr>
          <w:rFonts w:ascii="Times New Roman" w:hAnsi="Times New Roman" w:cs="Times New Roman"/>
          <w:i/>
        </w:rPr>
        <w:t xml:space="preserve"> century</w:t>
      </w:r>
    </w:p>
    <w:p w14:paraId="2FE160D6"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Like the sestina, the ghazal relies on a pattern of repeated end words. Ghazals consist of a minimum of five couplets and have a unique rhyme scheme, which accompanies the repeated end words. The rhyme/end word scheme was incredibly confusing to me until I read “Ghazal: To Be Teased into DisUnity” by Agha Shahid Ali, one of the best known ghazal poets of the 20</w:t>
      </w:r>
      <w:r w:rsidRPr="002D2237">
        <w:rPr>
          <w:rFonts w:ascii="Times New Roman" w:hAnsi="Times New Roman" w:cs="Times New Roman"/>
          <w:vertAlign w:val="superscript"/>
        </w:rPr>
        <w:t>th</w:t>
      </w:r>
      <w:r w:rsidRPr="002D2237">
        <w:rPr>
          <w:rFonts w:ascii="Times New Roman" w:hAnsi="Times New Roman" w:cs="Times New Roman"/>
        </w:rPr>
        <w:t xml:space="preserve"> century. In this essay, Ali explains, </w:t>
      </w:r>
    </w:p>
    <w:p w14:paraId="744CCC54" w14:textId="77777777" w:rsidR="00EA4603" w:rsidRPr="002D2237" w:rsidRDefault="00EA4603" w:rsidP="00EA4603">
      <w:pPr>
        <w:spacing w:line="480" w:lineRule="auto"/>
        <w:rPr>
          <w:rFonts w:ascii="Times New Roman" w:hAnsi="Times New Roman" w:cs="Times New Roman"/>
        </w:rPr>
      </w:pPr>
    </w:p>
    <w:p w14:paraId="745888C4" w14:textId="6C240D02" w:rsidR="00EA4603" w:rsidRPr="002D2237" w:rsidRDefault="00EA4603" w:rsidP="00F73A0E">
      <w:pPr>
        <w:spacing w:line="480" w:lineRule="auto"/>
        <w:ind w:left="1440"/>
        <w:rPr>
          <w:rFonts w:ascii="Times New Roman" w:hAnsi="Times New Roman" w:cs="Times New Roman"/>
        </w:rPr>
      </w:pPr>
      <w:r w:rsidRPr="002D2237">
        <w:rPr>
          <w:rFonts w:ascii="Times New Roman" w:hAnsi="Times New Roman" w:cs="Times New Roman"/>
        </w:rPr>
        <w:t xml:space="preserve">The opening couplet (called </w:t>
      </w:r>
      <w:r w:rsidRPr="002D2237">
        <w:rPr>
          <w:rFonts w:ascii="Times New Roman" w:hAnsi="Times New Roman" w:cs="Times New Roman"/>
          <w:i/>
        </w:rPr>
        <w:t>matla</w:t>
      </w:r>
      <w:r w:rsidRPr="002D2237">
        <w:rPr>
          <w:rFonts w:ascii="Times New Roman" w:hAnsi="Times New Roman" w:cs="Times New Roman"/>
        </w:rPr>
        <w:t>) sets up a scheme rhyme (</w:t>
      </w:r>
      <w:r w:rsidRPr="002D2237">
        <w:rPr>
          <w:rFonts w:ascii="Times New Roman" w:hAnsi="Times New Roman" w:cs="Times New Roman"/>
          <w:i/>
        </w:rPr>
        <w:t>qafia</w:t>
      </w:r>
      <w:r w:rsidRPr="002D2237">
        <w:rPr>
          <w:rFonts w:ascii="Times New Roman" w:hAnsi="Times New Roman" w:cs="Times New Roman"/>
        </w:rPr>
        <w:t>) and a refrain (</w:t>
      </w:r>
      <w:r w:rsidRPr="002D2237">
        <w:rPr>
          <w:rFonts w:ascii="Times New Roman" w:hAnsi="Times New Roman" w:cs="Times New Roman"/>
          <w:i/>
        </w:rPr>
        <w:t>radif</w:t>
      </w:r>
      <w:r w:rsidRPr="002D2237">
        <w:rPr>
          <w:rFonts w:ascii="Times New Roman" w:hAnsi="Times New Roman" w:cs="Times New Roman"/>
        </w:rPr>
        <w:t>) by having it occur in both lines</w:t>
      </w:r>
      <w:r w:rsidR="00B73759">
        <w:rPr>
          <w:rFonts w:ascii="Times New Roman" w:hAnsi="Times New Roman" w:cs="Times New Roman"/>
        </w:rPr>
        <w:t>.</w:t>
      </w:r>
      <w:r w:rsidRPr="002D2237">
        <w:rPr>
          <w:rFonts w:ascii="Times New Roman" w:hAnsi="Times New Roman" w:cs="Times New Roman"/>
        </w:rPr>
        <w:t xml:space="preserve"> Then this scheme occurs only in the second line of each succeeding couplet. That is, once a poet establishes the scheme—with total freedom, I m</w:t>
      </w:r>
      <w:r w:rsidR="00B73759">
        <w:rPr>
          <w:rFonts w:ascii="Times New Roman" w:hAnsi="Times New Roman" w:cs="Times New Roman"/>
        </w:rPr>
        <w:t xml:space="preserve">ight add—s/he becomes its slave. </w:t>
      </w:r>
      <w:r w:rsidRPr="002D2237">
        <w:rPr>
          <w:rFonts w:ascii="Times New Roman" w:hAnsi="Times New Roman" w:cs="Times New Roman"/>
        </w:rPr>
        <w:t xml:space="preserve">(Ali 210) </w:t>
      </w:r>
    </w:p>
    <w:p w14:paraId="0383BF8B"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We can see this rhyme/end word scheme at work in the opening lines of Rafique Kathwari’s “Jewel House Ghazal”:</w:t>
      </w:r>
    </w:p>
    <w:p w14:paraId="7057E02E" w14:textId="77777777" w:rsidR="00EA4603" w:rsidRPr="002D2237" w:rsidRDefault="00EA4603" w:rsidP="00EA4603">
      <w:pPr>
        <w:spacing w:line="480" w:lineRule="auto"/>
        <w:rPr>
          <w:rFonts w:ascii="Times New Roman" w:hAnsi="Times New Roman" w:cs="Times New Roman"/>
        </w:rPr>
      </w:pPr>
    </w:p>
    <w:p w14:paraId="764036C0"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r>
      <w:r w:rsidRPr="002D2237">
        <w:rPr>
          <w:rFonts w:ascii="Times New Roman" w:hAnsi="Times New Roman" w:cs="Times New Roman"/>
        </w:rPr>
        <w:tab/>
        <w:t>In Kashmir, half asleep, Mother listens to the rain.</w:t>
      </w:r>
    </w:p>
    <w:p w14:paraId="18814F46"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r>
      <w:r w:rsidRPr="002D2237">
        <w:rPr>
          <w:rFonts w:ascii="Times New Roman" w:hAnsi="Times New Roman" w:cs="Times New Roman"/>
        </w:rPr>
        <w:tab/>
        <w:t>In another country, I feel her presence in the rain.</w:t>
      </w:r>
    </w:p>
    <w:p w14:paraId="33CAFD15" w14:textId="77777777" w:rsidR="00EA4603" w:rsidRPr="002D2237" w:rsidRDefault="00EA4603" w:rsidP="00EA4603">
      <w:pPr>
        <w:spacing w:line="480" w:lineRule="auto"/>
        <w:rPr>
          <w:rFonts w:ascii="Times New Roman" w:hAnsi="Times New Roman" w:cs="Times New Roman"/>
        </w:rPr>
      </w:pPr>
    </w:p>
    <w:p w14:paraId="0D5BE181"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r>
      <w:r w:rsidRPr="002D2237">
        <w:rPr>
          <w:rFonts w:ascii="Times New Roman" w:hAnsi="Times New Roman" w:cs="Times New Roman"/>
        </w:rPr>
        <w:tab/>
        <w:t>A rooster precedes the Call to Prayer at Dawn:</w:t>
      </w:r>
    </w:p>
    <w:p w14:paraId="18E6C14C"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CEA7DCB" wp14:editId="0AE89749">
                <wp:simplePos x="0" y="0"/>
                <wp:positionH relativeFrom="column">
                  <wp:posOffset>3429000</wp:posOffset>
                </wp:positionH>
                <wp:positionV relativeFrom="paragraph">
                  <wp:posOffset>152400</wp:posOffset>
                </wp:positionV>
                <wp:extent cx="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70pt,12pt" to="270pt,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" strokecolor="#4f81bd [3204]" strokeweight="2pt">
                <v:shadow on="t" opacity="24903f" mv:blur="40000f" origin=",.5" offset="0,20000emu"/>
              </v:line>
            </w:pict>
          </mc:Fallback>
        </mc:AlternateContent>
      </w:r>
      <w:r w:rsidRPr="002D2237">
        <w:rPr>
          <w:rFonts w:ascii="Times New Roman" w:hAnsi="Times New Roman" w:cs="Times New Roman"/>
        </w:rPr>
        <w:tab/>
      </w:r>
      <w:r w:rsidRPr="002D2237">
        <w:rPr>
          <w:rFonts w:ascii="Times New Roman" w:hAnsi="Times New Roman" w:cs="Times New Roman"/>
        </w:rPr>
        <w:tab/>
        <w:t>God is a name dropper: all names at once in the rain. (Kathwari 1-4)</w:t>
      </w:r>
    </w:p>
    <w:p w14:paraId="67923342" w14:textId="77777777" w:rsidR="00EA4603" w:rsidRPr="002D2237" w:rsidRDefault="00EA4603" w:rsidP="00EA4603">
      <w:pPr>
        <w:spacing w:line="480" w:lineRule="auto"/>
        <w:rPr>
          <w:rFonts w:ascii="Times New Roman" w:hAnsi="Times New Roman" w:cs="Times New Roman"/>
        </w:rPr>
      </w:pPr>
    </w:p>
    <w:p w14:paraId="6EC56316"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The refrain, “to/in the rain,” appears twice in the opening couplet and once in the subsequent couplet. Likewise, we can see the rhyme twice in the opening couplet (“listens,” “presence”) and once in the subsequent couplet (“once”). In ghazals, the rhyme immediately precedes the refrain.</w:t>
      </w:r>
    </w:p>
    <w:p w14:paraId="2577235A"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The repeated end words/rhymes give the ghazal a musical feel, which makes sense considering that they were traditionally sung in front of a live audience. These poems also often appeal to a “profound and complex cultural unity,” despite the fact that each couplet is intended to be “thematically and emotionally complete in itself” (Ali 210). If a poet is working with subject matter related to music, culture or a specific community, the ghazal could be a great form in which to test drive the poem. Additionally, the inherent clash between unity and disunity in the ghazal makes it work well with contradictory or chaotic subjects.</w:t>
      </w:r>
    </w:p>
    <w:p w14:paraId="6693FDF2" w14:textId="77777777" w:rsidR="00EA4603" w:rsidRPr="002D2237" w:rsidRDefault="00EA4603" w:rsidP="00EA4603">
      <w:pPr>
        <w:spacing w:line="480" w:lineRule="auto"/>
        <w:ind w:firstLine="720"/>
        <w:rPr>
          <w:rFonts w:ascii="Times New Roman" w:hAnsi="Times New Roman" w:cs="Times New Roman"/>
        </w:rPr>
      </w:pPr>
      <w:r w:rsidRPr="002D2237">
        <w:rPr>
          <w:rFonts w:ascii="Times New Roman" w:hAnsi="Times New Roman" w:cs="Times New Roman"/>
        </w:rPr>
        <w:t xml:space="preserve">In my poem, “Hey, College Kid,” I tried to address some of the contradictory things that college students experience. For example, many students are simultaneously “beer-stained” (1) and intelligent and hardworking: “You are the beautiful brain, college kid” (2). I wanted to provide a more holistic representation of college students by highlighting the disunities among our experiences. </w:t>
      </w:r>
    </w:p>
    <w:p w14:paraId="56822D57" w14:textId="60837216" w:rsidR="00EA4603" w:rsidRDefault="00EA4603" w:rsidP="00EA4603">
      <w:pPr>
        <w:spacing w:line="480" w:lineRule="auto"/>
        <w:ind w:firstLine="720"/>
        <w:rPr>
          <w:rFonts w:ascii="Times New Roman" w:hAnsi="Times New Roman" w:cs="Times New Roman"/>
        </w:rPr>
      </w:pPr>
      <w:r w:rsidRPr="002D2237">
        <w:rPr>
          <w:rFonts w:ascii="Times New Roman" w:hAnsi="Times New Roman" w:cs="Times New Roman"/>
        </w:rPr>
        <w:t xml:space="preserve">The main disadvantages of the ghazal are identical to those of the sestina. The form can distract readers, feel monotonous and give the poet a hard time, depending on which end words/rhymes she picks. I found it especially challenging to commit to rhymes. Because they must appear directly before the refrain, I struggled to find words that would make grammatical sense. </w:t>
      </w:r>
      <w:r w:rsidR="00F73A0E">
        <w:rPr>
          <w:rFonts w:ascii="Times New Roman" w:hAnsi="Times New Roman" w:cs="Times New Roman"/>
        </w:rPr>
        <w:t>In my ghazal, “Isla Vista: May 23, 2014,” I decided to explore what would happen if I dropped the rh</w:t>
      </w:r>
      <w:r w:rsidR="00B73759">
        <w:rPr>
          <w:rFonts w:ascii="Times New Roman" w:hAnsi="Times New Roman" w:cs="Times New Roman"/>
        </w:rPr>
        <w:t>yme scheme but kept the pattern of end words</w:t>
      </w:r>
      <w:r w:rsidR="00F73A0E">
        <w:rPr>
          <w:rFonts w:ascii="Times New Roman" w:hAnsi="Times New Roman" w:cs="Times New Roman"/>
        </w:rPr>
        <w:t>. Dropping the rhyme scheme gave me mo</w:t>
      </w:r>
      <w:r w:rsidR="002A0C8B">
        <w:rPr>
          <w:rFonts w:ascii="Times New Roman" w:hAnsi="Times New Roman" w:cs="Times New Roman"/>
        </w:rPr>
        <w:t>re freedom, but it also took away some of the poem’s musical quality.</w:t>
      </w:r>
    </w:p>
    <w:p w14:paraId="5B12492E" w14:textId="77777777" w:rsidR="00EA4603" w:rsidRDefault="00EA4603" w:rsidP="00EA4603">
      <w:pPr>
        <w:spacing w:line="480" w:lineRule="auto"/>
        <w:rPr>
          <w:rFonts w:ascii="Times New Roman" w:hAnsi="Times New Roman" w:cs="Times New Roman"/>
        </w:rPr>
      </w:pPr>
    </w:p>
    <w:p w14:paraId="678E5D19" w14:textId="77777777" w:rsidR="00EA4603" w:rsidRPr="002D2237" w:rsidRDefault="00EA4603" w:rsidP="00EA4603">
      <w:pPr>
        <w:spacing w:line="480" w:lineRule="auto"/>
        <w:rPr>
          <w:rFonts w:ascii="Times New Roman" w:hAnsi="Times New Roman" w:cs="Times New Roman"/>
          <w:b/>
        </w:rPr>
      </w:pPr>
      <w:r w:rsidRPr="002D2237">
        <w:rPr>
          <w:rFonts w:ascii="Times New Roman" w:hAnsi="Times New Roman" w:cs="Times New Roman"/>
          <w:b/>
        </w:rPr>
        <w:t xml:space="preserve">Rimas Dissolutas </w:t>
      </w:r>
    </w:p>
    <w:p w14:paraId="5B967DCB" w14:textId="77777777" w:rsidR="00EA4603" w:rsidRPr="002D2237" w:rsidRDefault="00EA4603" w:rsidP="00EA4603">
      <w:pPr>
        <w:spacing w:line="480" w:lineRule="auto"/>
        <w:rPr>
          <w:rFonts w:ascii="Times New Roman" w:hAnsi="Times New Roman" w:cs="Times New Roman"/>
          <w:i/>
        </w:rPr>
      </w:pPr>
      <w:r w:rsidRPr="002D2237">
        <w:rPr>
          <w:rFonts w:ascii="Times New Roman" w:hAnsi="Times New Roman" w:cs="Times New Roman"/>
          <w:i/>
        </w:rPr>
        <w:t>Origin: France, c. 12</w:t>
      </w:r>
      <w:r w:rsidRPr="002D2237">
        <w:rPr>
          <w:rFonts w:ascii="Times New Roman" w:hAnsi="Times New Roman" w:cs="Times New Roman"/>
          <w:i/>
          <w:vertAlign w:val="superscript"/>
        </w:rPr>
        <w:t>th</w:t>
      </w:r>
      <w:r w:rsidRPr="002D2237">
        <w:rPr>
          <w:rFonts w:ascii="Times New Roman" w:hAnsi="Times New Roman" w:cs="Times New Roman"/>
          <w:i/>
        </w:rPr>
        <w:t>-13</w:t>
      </w:r>
      <w:r w:rsidRPr="002D2237">
        <w:rPr>
          <w:rFonts w:ascii="Times New Roman" w:hAnsi="Times New Roman" w:cs="Times New Roman"/>
          <w:i/>
          <w:vertAlign w:val="superscript"/>
        </w:rPr>
        <w:t>th</w:t>
      </w:r>
      <w:r w:rsidRPr="002D2237">
        <w:rPr>
          <w:rFonts w:ascii="Times New Roman" w:hAnsi="Times New Roman" w:cs="Times New Roman"/>
          <w:i/>
        </w:rPr>
        <w:t xml:space="preserve"> centuries</w:t>
      </w:r>
    </w:p>
    <w:p w14:paraId="3764BC4C"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 xml:space="preserve">In this form, “each line of a nonrhyming stanza (which may be of any length) rhymes with its corresponding line in subsequent stanzas. For example, a three-stanza poem in four line stanzas would rhyme </w:t>
      </w:r>
      <w:r w:rsidRPr="002D2237">
        <w:rPr>
          <w:rFonts w:ascii="Times New Roman" w:hAnsi="Times New Roman" w:cs="Times New Roman"/>
          <w:i/>
        </w:rPr>
        <w:t>abcd abcd abcd</w:t>
      </w:r>
      <w:r w:rsidRPr="002D2237">
        <w:rPr>
          <w:rFonts w:ascii="Times New Roman" w:hAnsi="Times New Roman" w:cs="Times New Roman"/>
        </w:rPr>
        <w:t xml:space="preserve">” (Dacey 440). This form is intended to be written in isosyllabics—meaning that all lines have the same syllable lengths. </w:t>
      </w:r>
    </w:p>
    <w:p w14:paraId="2E988A80" w14:textId="71B82BC3" w:rsidR="00EA4603" w:rsidRPr="00010EF1" w:rsidRDefault="00EA4603" w:rsidP="00EA4603">
      <w:pPr>
        <w:spacing w:line="480" w:lineRule="auto"/>
        <w:rPr>
          <w:rFonts w:ascii="Times New Roman" w:hAnsi="Times New Roman" w:cs="Times New Roman"/>
          <w:highlight w:val="magenta"/>
        </w:rPr>
      </w:pPr>
      <w:r w:rsidRPr="002D2237">
        <w:rPr>
          <w:rFonts w:ascii="Times New Roman" w:hAnsi="Times New Roman" w:cs="Times New Roman"/>
        </w:rPr>
        <w:tab/>
        <w:t xml:space="preserve"> </w:t>
      </w:r>
      <w:r w:rsidRPr="00010EF1">
        <w:rPr>
          <w:rFonts w:ascii="Times New Roman" w:hAnsi="Times New Roman" w:cs="Times New Roman"/>
        </w:rPr>
        <w:t>In an</w:t>
      </w:r>
      <w:r w:rsidRPr="002D2237">
        <w:rPr>
          <w:rFonts w:ascii="Times New Roman" w:hAnsi="Times New Roman" w:cs="Times New Roman"/>
        </w:rPr>
        <w:t xml:space="preserve"> age where rhyme seems to have fallen out of fashion, rimas dissolutas seems like the perfect hybrid of rhyme and contemporary preference. The rhymes are subtle—and sometimes even unnoticeable—because of the distance that lies between them. This produces a beautiful echo effect between the different stanzas. </w:t>
      </w:r>
    </w:p>
    <w:p w14:paraId="5CB929A2" w14:textId="32375917" w:rsidR="00EA4603" w:rsidRPr="002A0C8B" w:rsidRDefault="00EA4603" w:rsidP="00EA4603">
      <w:pPr>
        <w:spacing w:line="480" w:lineRule="auto"/>
        <w:rPr>
          <w:rFonts w:ascii="Times New Roman" w:hAnsi="Times New Roman" w:cs="Times New Roman"/>
        </w:rPr>
      </w:pPr>
      <w:r w:rsidRPr="002D2237">
        <w:rPr>
          <w:rFonts w:ascii="Times New Roman" w:hAnsi="Times New Roman" w:cs="Times New Roman"/>
        </w:rPr>
        <w:tab/>
        <w:t xml:space="preserve">The downside to </w:t>
      </w:r>
      <w:r w:rsidR="00B73759">
        <w:rPr>
          <w:rFonts w:ascii="Times New Roman" w:hAnsi="Times New Roman" w:cs="Times New Roman"/>
        </w:rPr>
        <w:t>this form</w:t>
      </w:r>
      <w:r w:rsidRPr="002D2237">
        <w:rPr>
          <w:rFonts w:ascii="Times New Roman" w:hAnsi="Times New Roman" w:cs="Times New Roman"/>
        </w:rPr>
        <w:t xml:space="preserve"> is that it </w:t>
      </w:r>
      <w:r w:rsidR="00B73759">
        <w:rPr>
          <w:rFonts w:ascii="Times New Roman" w:hAnsi="Times New Roman" w:cs="Times New Roman"/>
        </w:rPr>
        <w:t>can be difficult to keep up the</w:t>
      </w:r>
      <w:r w:rsidRPr="002D2237">
        <w:rPr>
          <w:rFonts w:ascii="Times New Roman" w:hAnsi="Times New Roman" w:cs="Times New Roman"/>
        </w:rPr>
        <w:t xml:space="preserve"> intricate rhyme scheme. In my poem, “Takeout Night,” I struggled to find a rhyme for the fourth line in each stanza. To keep the poem</w:t>
      </w:r>
      <w:r w:rsidR="00010EF1">
        <w:rPr>
          <w:rFonts w:ascii="Times New Roman" w:hAnsi="Times New Roman" w:cs="Times New Roman"/>
        </w:rPr>
        <w:t xml:space="preserve"> as close to the meaning I intende</w:t>
      </w:r>
      <w:r w:rsidRPr="002D2237">
        <w:rPr>
          <w:rFonts w:ascii="Times New Roman" w:hAnsi="Times New Roman" w:cs="Times New Roman"/>
        </w:rPr>
        <w:t xml:space="preserve">d, I eventually re-used the word, “going,” in the final line, despite my desire to make each end word unique. Additionally, I significantly altered the rimas dissolutas form in my poem, “What I Learned from the Cooks.” Instead of maintaining the same rhyme scheme throughout the entire poem, I wrote a series of paired stanzas that </w:t>
      </w:r>
      <w:r w:rsidR="00B73759">
        <w:rPr>
          <w:rFonts w:ascii="Times New Roman" w:hAnsi="Times New Roman" w:cs="Times New Roman"/>
        </w:rPr>
        <w:t xml:space="preserve">each </w:t>
      </w:r>
      <w:r w:rsidRPr="002D2237">
        <w:rPr>
          <w:rFonts w:ascii="Times New Roman" w:hAnsi="Times New Roman" w:cs="Times New Roman"/>
        </w:rPr>
        <w:t>share a rhyme scheme. In this manner, the poem is more like a series of connected rimas dissolutas poems than it is like a single unified rimas dissolutas</w:t>
      </w:r>
      <w:r w:rsidR="00D83EB4">
        <w:rPr>
          <w:rFonts w:ascii="Times New Roman" w:hAnsi="Times New Roman" w:cs="Times New Roman"/>
        </w:rPr>
        <w:t xml:space="preserve"> poem</w:t>
      </w:r>
      <w:r w:rsidRPr="002D2237">
        <w:rPr>
          <w:rFonts w:ascii="Times New Roman" w:hAnsi="Times New Roman" w:cs="Times New Roman"/>
        </w:rPr>
        <w:t xml:space="preserve">.     </w:t>
      </w:r>
    </w:p>
    <w:p w14:paraId="66CBF490" w14:textId="77777777" w:rsidR="00010EF1" w:rsidRDefault="00010EF1" w:rsidP="00EA4603">
      <w:pPr>
        <w:spacing w:line="480" w:lineRule="auto"/>
        <w:rPr>
          <w:rFonts w:ascii="Times New Roman" w:hAnsi="Times New Roman" w:cs="Times New Roman"/>
          <w:b/>
        </w:rPr>
      </w:pPr>
    </w:p>
    <w:p w14:paraId="467F25AF" w14:textId="77777777" w:rsidR="00EA4603" w:rsidRPr="002D2237" w:rsidRDefault="00EA4603" w:rsidP="00EA4603">
      <w:pPr>
        <w:spacing w:line="480" w:lineRule="auto"/>
        <w:rPr>
          <w:rFonts w:ascii="Times New Roman" w:hAnsi="Times New Roman" w:cs="Times New Roman"/>
          <w:b/>
        </w:rPr>
      </w:pPr>
      <w:r w:rsidRPr="002D2237">
        <w:rPr>
          <w:rFonts w:ascii="Times New Roman" w:hAnsi="Times New Roman" w:cs="Times New Roman"/>
          <w:b/>
        </w:rPr>
        <w:t>Sestina</w:t>
      </w:r>
    </w:p>
    <w:p w14:paraId="16D591C1" w14:textId="77777777" w:rsidR="00EA4603" w:rsidRPr="002D2237" w:rsidRDefault="00EA4603" w:rsidP="00EA4603">
      <w:pPr>
        <w:spacing w:line="480" w:lineRule="auto"/>
        <w:rPr>
          <w:rFonts w:ascii="Times New Roman" w:hAnsi="Times New Roman" w:cs="Times New Roman"/>
          <w:i/>
        </w:rPr>
      </w:pPr>
      <w:r w:rsidRPr="002D2237">
        <w:rPr>
          <w:rFonts w:ascii="Times New Roman" w:hAnsi="Times New Roman" w:cs="Times New Roman"/>
          <w:i/>
        </w:rPr>
        <w:t>Origin: France, c. 12</w:t>
      </w:r>
      <w:r w:rsidRPr="002D2237">
        <w:rPr>
          <w:rFonts w:ascii="Times New Roman" w:hAnsi="Times New Roman" w:cs="Times New Roman"/>
          <w:i/>
          <w:vertAlign w:val="superscript"/>
        </w:rPr>
        <w:t>th</w:t>
      </w:r>
      <w:r w:rsidRPr="002D2237">
        <w:rPr>
          <w:rFonts w:ascii="Times New Roman" w:hAnsi="Times New Roman" w:cs="Times New Roman"/>
          <w:i/>
        </w:rPr>
        <w:t xml:space="preserve"> century  </w:t>
      </w:r>
    </w:p>
    <w:p w14:paraId="1A45512A"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The sestina was the most challenging form I tried this semester. It consists of six sestet stanzas, followed by a three-line envoi. Repetition is paramount in this form, with the same end words used in each sestet stanza, but in a unique order. Typically, the envoi also uses these same end words, with two in each line.</w:t>
      </w:r>
    </w:p>
    <w:p w14:paraId="704766A3" w14:textId="1F926300"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 xml:space="preserve">The primary downsides to the sestina are </w:t>
      </w:r>
      <w:r w:rsidR="002A0C8B">
        <w:rPr>
          <w:rFonts w:ascii="Times New Roman" w:hAnsi="Times New Roman" w:cs="Times New Roman"/>
        </w:rPr>
        <w:t>clear</w:t>
      </w:r>
      <w:r w:rsidRPr="002D2237">
        <w:rPr>
          <w:rFonts w:ascii="Times New Roman" w:hAnsi="Times New Roman" w:cs="Times New Roman"/>
        </w:rPr>
        <w:t>: 1) it is a hassle to get all of the end words in their proper positions,</w:t>
      </w:r>
      <w:r>
        <w:rPr>
          <w:rFonts w:ascii="Times New Roman" w:hAnsi="Times New Roman" w:cs="Times New Roman"/>
        </w:rPr>
        <w:t xml:space="preserve"> 2) the lines risk</w:t>
      </w:r>
      <w:r w:rsidRPr="002D2237">
        <w:rPr>
          <w:rFonts w:ascii="Times New Roman" w:hAnsi="Times New Roman" w:cs="Times New Roman"/>
        </w:rPr>
        <w:t xml:space="preserve"> becoming monotonous and 3) the form can distract the reader. In his essay, “Sestina: The End Game,” Lewis Turco suggests that poets can avoid monotony and distraction by using enjambment, as well as homographs and ploys (e.g. “</w:t>
      </w:r>
      <w:r w:rsidRPr="002D2237">
        <w:rPr>
          <w:rFonts w:ascii="Times New Roman" w:hAnsi="Times New Roman" w:cs="Times New Roman"/>
          <w:i/>
        </w:rPr>
        <w:t xml:space="preserve">can </w:t>
      </w:r>
      <w:r w:rsidRPr="002D2237">
        <w:rPr>
          <w:rFonts w:ascii="Times New Roman" w:hAnsi="Times New Roman" w:cs="Times New Roman"/>
        </w:rPr>
        <w:t xml:space="preserve">and </w:t>
      </w:r>
      <w:r w:rsidRPr="002D2237">
        <w:rPr>
          <w:rFonts w:ascii="Times New Roman" w:hAnsi="Times New Roman" w:cs="Times New Roman"/>
          <w:i/>
        </w:rPr>
        <w:t>toucan</w:t>
      </w:r>
      <w:r w:rsidRPr="002D2237">
        <w:rPr>
          <w:rFonts w:ascii="Times New Roman" w:hAnsi="Times New Roman" w:cs="Times New Roman"/>
        </w:rPr>
        <w:t xml:space="preserve">) for the end words. (Turco 291). Another issue, which </w:t>
      </w:r>
      <w:r w:rsidR="00CF7528">
        <w:rPr>
          <w:rFonts w:ascii="Times New Roman" w:hAnsi="Times New Roman" w:cs="Times New Roman"/>
        </w:rPr>
        <w:t xml:space="preserve">I had not </w:t>
      </w:r>
      <w:r w:rsidRPr="002D2237">
        <w:rPr>
          <w:rFonts w:ascii="Times New Roman" w:hAnsi="Times New Roman" w:cs="Times New Roman"/>
        </w:rPr>
        <w:t xml:space="preserve">considered until I began experimenting with sestinas for myself, is that it can be difficult to choose the right end words. In </w:t>
      </w:r>
      <w:r w:rsidR="00E66134">
        <w:rPr>
          <w:rFonts w:ascii="Times New Roman" w:hAnsi="Times New Roman" w:cs="Times New Roman"/>
        </w:rPr>
        <w:t xml:space="preserve">my sestina, </w:t>
      </w:r>
      <w:r w:rsidR="00170206">
        <w:rPr>
          <w:rFonts w:ascii="Times New Roman" w:hAnsi="Times New Roman" w:cs="Times New Roman"/>
        </w:rPr>
        <w:t>“Father America</w:t>
      </w:r>
      <w:r w:rsidRPr="002D2237">
        <w:rPr>
          <w:rFonts w:ascii="Times New Roman" w:hAnsi="Times New Roman" w:cs="Times New Roman"/>
        </w:rPr>
        <w:t xml:space="preserve">,” I backed my imagination into a corner by choosing </w:t>
      </w:r>
      <w:r w:rsidR="00D83EB4">
        <w:rPr>
          <w:rFonts w:ascii="Times New Roman" w:hAnsi="Times New Roman" w:cs="Times New Roman"/>
        </w:rPr>
        <w:t xml:space="preserve">to include </w:t>
      </w:r>
      <w:r w:rsidRPr="002D2237">
        <w:rPr>
          <w:rFonts w:ascii="Times New Roman" w:hAnsi="Times New Roman" w:cs="Times New Roman"/>
        </w:rPr>
        <w:t>the</w:t>
      </w:r>
      <w:r w:rsidR="00D83EB4">
        <w:rPr>
          <w:rFonts w:ascii="Times New Roman" w:hAnsi="Times New Roman" w:cs="Times New Roman"/>
        </w:rPr>
        <w:t xml:space="preserve"> end</w:t>
      </w:r>
      <w:r w:rsidRPr="002D2237">
        <w:rPr>
          <w:rFonts w:ascii="Times New Roman" w:hAnsi="Times New Roman" w:cs="Times New Roman"/>
        </w:rPr>
        <w:t xml:space="preserve"> word</w:t>
      </w:r>
      <w:r w:rsidR="00D83EB4">
        <w:rPr>
          <w:rFonts w:ascii="Times New Roman" w:hAnsi="Times New Roman" w:cs="Times New Roman"/>
        </w:rPr>
        <w:t>,</w:t>
      </w:r>
      <w:r w:rsidRPr="002D2237">
        <w:rPr>
          <w:rFonts w:ascii="Times New Roman" w:hAnsi="Times New Roman" w:cs="Times New Roman"/>
        </w:rPr>
        <w:t xml:space="preserve"> “bl</w:t>
      </w:r>
      <w:r w:rsidR="00C55F6E">
        <w:rPr>
          <w:rFonts w:ascii="Times New Roman" w:hAnsi="Times New Roman" w:cs="Times New Roman"/>
        </w:rPr>
        <w:t>anket.” Not that the word could</w:t>
      </w:r>
      <w:r w:rsidRPr="002D2237">
        <w:rPr>
          <w:rFonts w:ascii="Times New Roman" w:hAnsi="Times New Roman" w:cs="Times New Roman"/>
        </w:rPr>
        <w:t xml:space="preserve"> not work well in another poem, but it is perhaps too far flung from the context of the poem to naturally use seven times. The next time I write a sestina, I will make sure to brainstorm words for a while, instead of rushing into the structure with the first</w:t>
      </w:r>
      <w:r w:rsidR="00E856A7">
        <w:rPr>
          <w:rFonts w:ascii="Times New Roman" w:hAnsi="Times New Roman" w:cs="Times New Roman"/>
        </w:rPr>
        <w:t xml:space="preserve"> six words that seem half</w:t>
      </w:r>
      <w:r w:rsidRPr="002D2237">
        <w:rPr>
          <w:rFonts w:ascii="Times New Roman" w:hAnsi="Times New Roman" w:cs="Times New Roman"/>
        </w:rPr>
        <w:t>way decent.</w:t>
      </w:r>
    </w:p>
    <w:p w14:paraId="7E3965C2" w14:textId="6EFFDC84" w:rsidR="00EA4603" w:rsidRDefault="00EA4603" w:rsidP="00EA4603">
      <w:pPr>
        <w:spacing w:line="480" w:lineRule="auto"/>
        <w:rPr>
          <w:rFonts w:ascii="Times New Roman" w:hAnsi="Times New Roman" w:cs="Times New Roman"/>
        </w:rPr>
      </w:pPr>
      <w:r w:rsidRPr="002D2237">
        <w:rPr>
          <w:rFonts w:ascii="Times New Roman" w:hAnsi="Times New Roman" w:cs="Times New Roman"/>
        </w:rPr>
        <w:tab/>
        <w:t>If sestinas are such a hassle, why write them? When it is functioning properly, I do not think there is any poetic form as beautiful or entrancing. The rhythmic repetition is almost hypnotic. Peter Cooley’s “A Place Made of Starlight” uses the sestina form to suck readers into the atmosphere of the poem.</w:t>
      </w:r>
      <w:r w:rsidR="00B01DD9">
        <w:rPr>
          <w:rFonts w:ascii="Times New Roman" w:hAnsi="Times New Roman" w:cs="Times New Roman"/>
        </w:rPr>
        <w:t xml:space="preserve"> In the opening stanzas, he writes:</w:t>
      </w:r>
    </w:p>
    <w:p w14:paraId="6F634A4E" w14:textId="1193F2AC" w:rsid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155FA6F0" w14:textId="6E3689CE" w:rsid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This is the woman I know to be my sister.</w:t>
      </w:r>
    </w:p>
    <w:p w14:paraId="0A620A6C" w14:textId="65E2D7C9" w:rsid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Wizened, apple-</w:t>
      </w:r>
      <w:r w:rsidR="00536AF1">
        <w:rPr>
          <w:rFonts w:ascii="Times New Roman" w:hAnsi="Times New Roman" w:cs="Times New Roman"/>
        </w:rPr>
        <w:t>sallow</w:t>
      </w:r>
      <w:r>
        <w:rPr>
          <w:rFonts w:ascii="Times New Roman" w:hAnsi="Times New Roman" w:cs="Times New Roman"/>
        </w:rPr>
        <w:t>, she likes her room dark</w:t>
      </w:r>
    </w:p>
    <w:p w14:paraId="3D5182FF" w14:textId="3FEC4F53" w:rsid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inside the nursing home’s glare. She barely sees me,</w:t>
      </w:r>
    </w:p>
    <w:p w14:paraId="50D96B0A" w14:textId="4D296188" w:rsid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black shades drawn against the radiant autumn day,</w:t>
      </w:r>
    </w:p>
    <w:p w14:paraId="67AC042F" w14:textId="6427B006" w:rsid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purple, hectic yellow streaming from the trees.</w:t>
      </w:r>
    </w:p>
    <w:p w14:paraId="478F6BCF" w14:textId="3E5CCB2C" w:rsid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I stand and stare. One of us has to speak.</w:t>
      </w:r>
    </w:p>
    <w:p w14:paraId="6198CF7D" w14:textId="77777777" w:rsidR="00B01DD9" w:rsidRDefault="00B01DD9" w:rsidP="00EA4603">
      <w:pPr>
        <w:spacing w:line="480" w:lineRule="auto"/>
        <w:rPr>
          <w:rFonts w:ascii="Times New Roman" w:hAnsi="Times New Roman" w:cs="Times New Roman"/>
        </w:rPr>
      </w:pPr>
    </w:p>
    <w:p w14:paraId="08EB2BE2" w14:textId="39912257" w:rsid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i/>
        </w:rPr>
        <w:t xml:space="preserve">How are you? FINE. </w:t>
      </w:r>
      <w:r>
        <w:rPr>
          <w:rFonts w:ascii="Times New Roman" w:hAnsi="Times New Roman" w:cs="Times New Roman"/>
        </w:rPr>
        <w:t>Why did I try to speak</w:t>
      </w:r>
    </w:p>
    <w:p w14:paraId="03C1B6DE" w14:textId="7EC9F82C" w:rsid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as if we could talk, a brother and a sister</w:t>
      </w:r>
    </w:p>
    <w:p w14:paraId="0FDF2638" w14:textId="0C17600C" w:rsid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perched on the same branch of our family tree?</w:t>
      </w:r>
    </w:p>
    <w:p w14:paraId="2542BB47" w14:textId="7814F46F" w:rsid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We share our parents. But the forest, suddenly dark,</w:t>
      </w:r>
    </w:p>
    <w:p w14:paraId="77CC6A3F" w14:textId="1D05C130" w:rsid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dwarfs me always, now I’m here, where I see me,</w:t>
      </w:r>
    </w:p>
    <w:p w14:paraId="167EE437" w14:textId="4634549C" w:rsidR="00B01DD9" w:rsidRPr="00B01DD9" w:rsidRDefault="00B01DD9" w:rsidP="00EA46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fifty years back, ten years younger, even today. (Cooley 1-12)</w:t>
      </w:r>
    </w:p>
    <w:p w14:paraId="4F2688F2" w14:textId="77777777" w:rsidR="00B01DD9" w:rsidRDefault="00B01DD9" w:rsidP="00EA4603">
      <w:pPr>
        <w:spacing w:line="480" w:lineRule="auto"/>
        <w:rPr>
          <w:rFonts w:ascii="Times New Roman" w:hAnsi="Times New Roman" w:cs="Times New Roman"/>
        </w:rPr>
      </w:pPr>
    </w:p>
    <w:p w14:paraId="3E9AC684" w14:textId="351ED1BA" w:rsidR="00EA4603" w:rsidRDefault="00B01DD9" w:rsidP="00EA4603">
      <w:pPr>
        <w:spacing w:line="480" w:lineRule="auto"/>
        <w:rPr>
          <w:rFonts w:ascii="Times New Roman" w:hAnsi="Times New Roman" w:cs="Times New Roman"/>
        </w:rPr>
      </w:pPr>
      <w:r>
        <w:rPr>
          <w:rFonts w:ascii="Times New Roman" w:hAnsi="Times New Roman" w:cs="Times New Roman"/>
        </w:rPr>
        <w:tab/>
        <w:t>By using the end words, “da</w:t>
      </w:r>
      <w:r w:rsidR="00666F5E">
        <w:rPr>
          <w:rFonts w:ascii="Times New Roman" w:hAnsi="Times New Roman" w:cs="Times New Roman"/>
        </w:rPr>
        <w:t xml:space="preserve">rk” and “trees,” Cooley creates an ominous, forest-like setting. This dark setting becomes inescapable due to </w:t>
      </w:r>
      <w:r w:rsidR="00B73759">
        <w:rPr>
          <w:rFonts w:ascii="Times New Roman" w:hAnsi="Times New Roman" w:cs="Times New Roman"/>
        </w:rPr>
        <w:t xml:space="preserve">the </w:t>
      </w:r>
      <w:r w:rsidR="002A0C8B">
        <w:rPr>
          <w:rFonts w:ascii="Times New Roman" w:hAnsi="Times New Roman" w:cs="Times New Roman"/>
        </w:rPr>
        <w:t xml:space="preserve">repetition that occurs in </w:t>
      </w:r>
      <w:r w:rsidR="00666F5E">
        <w:rPr>
          <w:rFonts w:ascii="Times New Roman" w:hAnsi="Times New Roman" w:cs="Times New Roman"/>
        </w:rPr>
        <w:t>the sestina form. As a result, readers experience the same trapped feeling as the speaker of the poem. The sestina is a useful form for writing about themes involving entrapment of a physical or psychological nature.</w:t>
      </w:r>
    </w:p>
    <w:p w14:paraId="6B51E8C9" w14:textId="77777777" w:rsidR="002A0C8B" w:rsidRPr="00666F5E" w:rsidRDefault="002A0C8B" w:rsidP="00EA4603">
      <w:pPr>
        <w:spacing w:line="480" w:lineRule="auto"/>
        <w:rPr>
          <w:rFonts w:ascii="Times New Roman" w:hAnsi="Times New Roman" w:cs="Times New Roman"/>
        </w:rPr>
      </w:pPr>
    </w:p>
    <w:p w14:paraId="52BE95DC"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b/>
        </w:rPr>
        <w:t>Sijo</w:t>
      </w:r>
    </w:p>
    <w:p w14:paraId="748805F1" w14:textId="19BA9CDE" w:rsidR="00EA4603" w:rsidRPr="002D2237" w:rsidRDefault="00EA4603" w:rsidP="00EA4603">
      <w:pPr>
        <w:spacing w:line="480" w:lineRule="auto"/>
        <w:rPr>
          <w:rFonts w:ascii="Times New Roman" w:hAnsi="Times New Roman" w:cs="Times New Roman"/>
          <w:i/>
        </w:rPr>
      </w:pPr>
      <w:r w:rsidRPr="002D2237">
        <w:rPr>
          <w:rFonts w:ascii="Times New Roman" w:hAnsi="Times New Roman" w:cs="Times New Roman"/>
          <w:i/>
        </w:rPr>
        <w:t xml:space="preserve">Origin: Korea, </w:t>
      </w:r>
      <w:r w:rsidR="00D9466B">
        <w:rPr>
          <w:rFonts w:ascii="Times New Roman" w:hAnsi="Times New Roman" w:cs="Times New Roman"/>
          <w:i/>
        </w:rPr>
        <w:t xml:space="preserve">c. </w:t>
      </w:r>
      <w:r w:rsidRPr="002D2237">
        <w:rPr>
          <w:rFonts w:ascii="Times New Roman" w:hAnsi="Times New Roman" w:cs="Times New Roman"/>
          <w:i/>
        </w:rPr>
        <w:t>14</w:t>
      </w:r>
      <w:r w:rsidRPr="002D2237">
        <w:rPr>
          <w:rFonts w:ascii="Times New Roman" w:hAnsi="Times New Roman" w:cs="Times New Roman"/>
          <w:i/>
          <w:vertAlign w:val="superscript"/>
        </w:rPr>
        <w:t>th</w:t>
      </w:r>
      <w:r w:rsidRPr="002D2237">
        <w:rPr>
          <w:rFonts w:ascii="Times New Roman" w:hAnsi="Times New Roman" w:cs="Times New Roman"/>
          <w:i/>
        </w:rPr>
        <w:t xml:space="preserve"> century</w:t>
      </w:r>
    </w:p>
    <w:p w14:paraId="2158D368" w14:textId="405C6483"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b/>
        </w:rPr>
        <w:tab/>
      </w:r>
      <w:r w:rsidRPr="002D2237">
        <w:rPr>
          <w:rFonts w:ascii="Times New Roman" w:hAnsi="Times New Roman" w:cs="Times New Roman"/>
        </w:rPr>
        <w:t xml:space="preserve">Like the ghazal, sijo is traditionally sung to music. Today, sijo still has a strong presence in Korea. Sijo practitioners, young and old, sing the poetry to the beat of a folk drum. Some schools require children to memorize sijo and rural farmers use scrolls of it as wallpaper to decorate their homes. Classic sijo themes include: country life, nostalgia, love and scenes of ordinary life (Rutt). The form is composed of three lines, each of which contains 14-16 syllables. </w:t>
      </w:r>
      <w:r w:rsidRPr="002D2237">
        <w:rPr>
          <w:rFonts w:ascii="Times New Roman" w:hAnsi="Times New Roman" w:cs="Times New Roman"/>
          <w:i/>
        </w:rPr>
        <w:t xml:space="preserve">Tap Dancing on the Roof: Sijo (Poems) </w:t>
      </w:r>
      <w:r w:rsidRPr="002D2237">
        <w:rPr>
          <w:rFonts w:ascii="Times New Roman" w:hAnsi="Times New Roman" w:cs="Times New Roman"/>
        </w:rPr>
        <w:t>explains the traditional purpose of each line: “The first line introduces the topic. The second line develops the topic further. And the third line always contains some kind of twist—humor or irony, an unexpected image, a pun, or a play on words” (Park). This structural format makes the sijo feel somewhat like a condensed sonnet.</w:t>
      </w:r>
    </w:p>
    <w:p w14:paraId="67B30323" w14:textId="5D3E2C93"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The most challenging aspect of the sijo for me was achieving a line length of 14-16 syllables. I generally do not write such long lines in my poetry. Though the other poems I wrote follow the appropriate meter, “Apple of My Eye” contains only 13 syllables in the first line and 11 syllables is in the final line. However, because the poem invokes the traditional sijo themes of love and nature and in</w:t>
      </w:r>
      <w:r w:rsidR="00B61A91">
        <w:rPr>
          <w:rFonts w:ascii="Times New Roman" w:hAnsi="Times New Roman" w:cs="Times New Roman"/>
        </w:rPr>
        <w:t>c</w:t>
      </w:r>
      <w:r w:rsidRPr="002D2237">
        <w:rPr>
          <w:rFonts w:ascii="Times New Roman" w:hAnsi="Times New Roman" w:cs="Times New Roman"/>
        </w:rPr>
        <w:t xml:space="preserve">ludes a twist in the final line, I think it can still be categorized as sijo. </w:t>
      </w:r>
    </w:p>
    <w:p w14:paraId="18F261B9" w14:textId="6029AFED" w:rsidR="00666F5E"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Sijo’s sonnet-like structure makes it a great form for addressing questions or multiple perspectives on a topic. The tradition of writing sijo about country life makes it a meaningful format for reflecting on powerful natural imagery. We can see all of these elements working together in the following sijo from U T’ak (1262-1342):</w:t>
      </w:r>
    </w:p>
    <w:p w14:paraId="05E46FFD" w14:textId="77777777" w:rsidR="00EA4603" w:rsidRPr="002D2237" w:rsidRDefault="00EA4603" w:rsidP="00EA4603">
      <w:pPr>
        <w:spacing w:line="480" w:lineRule="auto"/>
        <w:ind w:left="1440"/>
        <w:rPr>
          <w:rFonts w:ascii="Times New Roman" w:hAnsi="Times New Roman" w:cs="Times New Roman"/>
          <w:iCs/>
        </w:rPr>
      </w:pPr>
      <w:r w:rsidRPr="002D2237">
        <w:rPr>
          <w:rFonts w:ascii="Times New Roman" w:hAnsi="Times New Roman" w:cs="Times New Roman"/>
          <w:iCs/>
        </w:rPr>
        <w:t>The spring breeze melted snow on the hills, then quickly disappeared.</w:t>
      </w:r>
      <w:r w:rsidRPr="002D2237">
        <w:rPr>
          <w:rFonts w:ascii="Times New Roman" w:hAnsi="Times New Roman" w:cs="Times New Roman"/>
          <w:iCs/>
        </w:rPr>
        <w:br/>
        <w:t>I wish I could borrow it briefly to blow over my hair</w:t>
      </w:r>
      <w:r w:rsidRPr="002D2237">
        <w:rPr>
          <w:rFonts w:ascii="Times New Roman" w:hAnsi="Times New Roman" w:cs="Times New Roman"/>
          <w:iCs/>
        </w:rPr>
        <w:br/>
        <w:t>and melt away the aging frost forming now about my ears. (T’ak)</w:t>
      </w:r>
    </w:p>
    <w:p w14:paraId="27A90392" w14:textId="77777777" w:rsidR="00EA4603" w:rsidRPr="002D2237" w:rsidRDefault="00EA4603" w:rsidP="00EA4603">
      <w:pPr>
        <w:spacing w:line="480" w:lineRule="auto"/>
        <w:rPr>
          <w:rFonts w:ascii="Times New Roman" w:hAnsi="Times New Roman" w:cs="Times New Roman"/>
        </w:rPr>
      </w:pPr>
    </w:p>
    <w:p w14:paraId="19FAB688"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 xml:space="preserve">Sijo is similar to the haiku: short, but powerful. The poet throws readers into the poem, hits them with an image and then immediately yanks them back out. </w:t>
      </w:r>
    </w:p>
    <w:p w14:paraId="4239459D" w14:textId="77777777" w:rsidR="00EA4603" w:rsidRDefault="00EA4603" w:rsidP="00EA4603">
      <w:pPr>
        <w:spacing w:line="480" w:lineRule="auto"/>
        <w:rPr>
          <w:rFonts w:ascii="Times New Roman" w:hAnsi="Times New Roman" w:cs="Times New Roman"/>
          <w:b/>
        </w:rPr>
      </w:pPr>
    </w:p>
    <w:p w14:paraId="2A307972" w14:textId="77777777" w:rsidR="00EA4603" w:rsidRPr="002D2237" w:rsidRDefault="00EA4603" w:rsidP="00EA4603">
      <w:pPr>
        <w:spacing w:line="480" w:lineRule="auto"/>
        <w:rPr>
          <w:rFonts w:ascii="Times New Roman" w:hAnsi="Times New Roman" w:cs="Times New Roman"/>
          <w:b/>
        </w:rPr>
      </w:pPr>
      <w:r w:rsidRPr="002D2237">
        <w:rPr>
          <w:rFonts w:ascii="Times New Roman" w:hAnsi="Times New Roman" w:cs="Times New Roman"/>
          <w:b/>
        </w:rPr>
        <w:t xml:space="preserve">Sonnet </w:t>
      </w:r>
    </w:p>
    <w:p w14:paraId="20AFC2FD" w14:textId="77777777" w:rsidR="00EA4603" w:rsidRPr="002D2237" w:rsidRDefault="00EA4603" w:rsidP="00EA4603">
      <w:pPr>
        <w:spacing w:line="480" w:lineRule="auto"/>
        <w:rPr>
          <w:rFonts w:ascii="Times New Roman" w:hAnsi="Times New Roman" w:cs="Times New Roman"/>
          <w:i/>
        </w:rPr>
      </w:pPr>
      <w:r w:rsidRPr="002D2237">
        <w:rPr>
          <w:rFonts w:ascii="Times New Roman" w:hAnsi="Times New Roman" w:cs="Times New Roman"/>
          <w:i/>
        </w:rPr>
        <w:t>Origin: Italy, c. 13</w:t>
      </w:r>
      <w:r w:rsidRPr="002D2237">
        <w:rPr>
          <w:rFonts w:ascii="Times New Roman" w:hAnsi="Times New Roman" w:cs="Times New Roman"/>
          <w:i/>
          <w:vertAlign w:val="superscript"/>
        </w:rPr>
        <w:t>th</w:t>
      </w:r>
      <w:r w:rsidRPr="002D2237">
        <w:rPr>
          <w:rFonts w:ascii="Times New Roman" w:hAnsi="Times New Roman" w:cs="Times New Roman"/>
          <w:i/>
        </w:rPr>
        <w:t xml:space="preserve"> century</w:t>
      </w:r>
    </w:p>
    <w:p w14:paraId="11D81CB5" w14:textId="77777777" w:rsidR="00EA4603" w:rsidRPr="002D2237" w:rsidRDefault="00EA4603" w:rsidP="00EA4603">
      <w:pPr>
        <w:spacing w:line="480" w:lineRule="auto"/>
        <w:ind w:firstLine="720"/>
        <w:rPr>
          <w:rFonts w:ascii="Times New Roman" w:hAnsi="Times New Roman" w:cs="Times New Roman"/>
        </w:rPr>
      </w:pPr>
      <w:r w:rsidRPr="002D2237">
        <w:rPr>
          <w:rFonts w:ascii="Times New Roman" w:hAnsi="Times New Roman" w:cs="Times New Roman"/>
        </w:rPr>
        <w:t xml:space="preserve">There are two major types of sonnet: the Petrarchan (Italian) sonnet and the Shakespearean (English) sonnet. Petrarchan sonnets contain fourteen lines, which are divided between an octave and a sestet. These poems are traditionally written in iambic pentameter with the rhyme scheme: </w:t>
      </w:r>
      <w:r w:rsidRPr="002D2237">
        <w:rPr>
          <w:rFonts w:ascii="Times New Roman" w:hAnsi="Times New Roman" w:cs="Times New Roman"/>
          <w:i/>
        </w:rPr>
        <w:t xml:space="preserve">abbaabba cdecde </w:t>
      </w:r>
      <w:r w:rsidRPr="002D2237">
        <w:rPr>
          <w:rFonts w:ascii="Times New Roman" w:hAnsi="Times New Roman" w:cs="Times New Roman"/>
        </w:rPr>
        <w:t xml:space="preserve">or </w:t>
      </w:r>
      <w:r w:rsidRPr="002D2237">
        <w:rPr>
          <w:rFonts w:ascii="Times New Roman" w:hAnsi="Times New Roman" w:cs="Times New Roman"/>
          <w:i/>
        </w:rPr>
        <w:t>abbaabba cdcdcd</w:t>
      </w:r>
      <w:r w:rsidRPr="002D2237">
        <w:rPr>
          <w:rFonts w:ascii="Times New Roman" w:hAnsi="Times New Roman" w:cs="Times New Roman"/>
        </w:rPr>
        <w:t xml:space="preserve">. Shakespearean sonnets are also written in fourteen-lined iambic pentameter, but they use a different stanza form and rhyme scheme. These sonnets have three quatrains, followed by a rhyming couplet. The rhyme scheme is: </w:t>
      </w:r>
      <w:r w:rsidRPr="002D2237">
        <w:rPr>
          <w:rFonts w:ascii="Times New Roman" w:hAnsi="Times New Roman" w:cs="Times New Roman"/>
          <w:i/>
        </w:rPr>
        <w:t>abab cdcd efef gg</w:t>
      </w:r>
      <w:r w:rsidRPr="002D2237">
        <w:rPr>
          <w:rFonts w:ascii="Times New Roman" w:hAnsi="Times New Roman" w:cs="Times New Roman"/>
        </w:rPr>
        <w:t xml:space="preserve">. Despite these variations, sonnets written in both forms present their poetic messages in the same way. They use a </w:t>
      </w:r>
      <w:r>
        <w:rPr>
          <w:rFonts w:ascii="Times New Roman" w:hAnsi="Times New Roman" w:cs="Times New Roman"/>
        </w:rPr>
        <w:t>narrative structure</w:t>
      </w:r>
      <w:r w:rsidRPr="002D2237">
        <w:rPr>
          <w:rFonts w:ascii="Times New Roman" w:hAnsi="Times New Roman" w:cs="Times New Roman"/>
        </w:rPr>
        <w:t xml:space="preserve"> in which a problem is presented, complicated, and then responded to</w:t>
      </w:r>
      <w:r>
        <w:rPr>
          <w:rFonts w:ascii="Times New Roman" w:hAnsi="Times New Roman" w:cs="Times New Roman"/>
        </w:rPr>
        <w:t xml:space="preserve"> or resolved</w:t>
      </w:r>
      <w:r w:rsidRPr="002D2237">
        <w:rPr>
          <w:rFonts w:ascii="Times New Roman" w:hAnsi="Times New Roman" w:cs="Times New Roman"/>
        </w:rPr>
        <w:t xml:space="preserve">. In Petrarchan sonnets, the octave and sestet have “clearly defined rhetorical roles. Stanza 1 (the octave) presents a situation or problem that Stanza 2 (the sestet) comments on or resolves” (Williams 80). In contrast, the first eight lines of a Shakespearean sonnet present an issue that is “dealt with tentatively in the next four lines and summarily in the terminal couplet” (82). These sudden shifts in perspective can have a jarring impact on readers. </w:t>
      </w:r>
    </w:p>
    <w:p w14:paraId="2AD21975" w14:textId="0B2F7DAD" w:rsidR="00EA4603" w:rsidRPr="002D2237" w:rsidRDefault="00EA4603" w:rsidP="00EA4603">
      <w:pPr>
        <w:spacing w:line="480" w:lineRule="auto"/>
        <w:ind w:firstLine="720"/>
        <w:rPr>
          <w:rFonts w:ascii="Times New Roman" w:hAnsi="Times New Roman" w:cs="Times New Roman"/>
        </w:rPr>
      </w:pPr>
      <w:r w:rsidRPr="002D2237">
        <w:rPr>
          <w:rFonts w:ascii="Times New Roman" w:hAnsi="Times New Roman" w:cs="Times New Roman"/>
        </w:rPr>
        <w:t>One poem that uses these perspective shifts to its advantage is Keats’ Shakespearean sonnet, “When I Have Fears.” In this poem, the narrator uses the first three quatrains to list his fears</w:t>
      </w:r>
      <w:r w:rsidR="005F6535">
        <w:rPr>
          <w:rFonts w:ascii="Times New Roman" w:hAnsi="Times New Roman" w:cs="Times New Roman"/>
        </w:rPr>
        <w:t>:</w:t>
      </w:r>
      <w:r w:rsidRPr="002D2237">
        <w:rPr>
          <w:rFonts w:ascii="Times New Roman" w:hAnsi="Times New Roman" w:cs="Times New Roman"/>
        </w:rPr>
        <w:t xml:space="preserve"> “that I may cease to be / Before my pen has gleaned my teeming brain” (Keats 1-2), “When I behold, upon the night’s starred face, / huge cloud</w:t>
      </w:r>
      <w:r w:rsidR="005F6535">
        <w:rPr>
          <w:rFonts w:ascii="Times New Roman" w:hAnsi="Times New Roman" w:cs="Times New Roman"/>
        </w:rPr>
        <w:t xml:space="preserve">y symbols of a high romance, / </w:t>
      </w:r>
      <w:r w:rsidRPr="002D2237">
        <w:rPr>
          <w:rFonts w:ascii="Times New Roman" w:hAnsi="Times New Roman" w:cs="Times New Roman"/>
        </w:rPr>
        <w:t xml:space="preserve">And think that I may never trace / their shadows” (5-8) and “That I shall never look upon thee more” (10). </w:t>
      </w:r>
      <w:r>
        <w:rPr>
          <w:rFonts w:ascii="Times New Roman" w:hAnsi="Times New Roman" w:cs="Times New Roman"/>
        </w:rPr>
        <w:t>The</w:t>
      </w:r>
      <w:r w:rsidR="005F6535">
        <w:rPr>
          <w:rFonts w:ascii="Times New Roman" w:hAnsi="Times New Roman" w:cs="Times New Roman"/>
        </w:rPr>
        <w:t xml:space="preserve"> speaker’s</w:t>
      </w:r>
      <w:r>
        <w:rPr>
          <w:rFonts w:ascii="Times New Roman" w:hAnsi="Times New Roman" w:cs="Times New Roman"/>
        </w:rPr>
        <w:t xml:space="preserve"> fears shift from the broad idea of death, to the idea of lost romance to the idea of losing a specific person. The issue becomes more precisely defined as the poem progresses</w:t>
      </w:r>
      <w:r w:rsidR="005F6535">
        <w:rPr>
          <w:rFonts w:ascii="Times New Roman" w:hAnsi="Times New Roman" w:cs="Times New Roman"/>
        </w:rPr>
        <w:t>, as is characteristic of</w:t>
      </w:r>
      <w:r w:rsidR="0088208A">
        <w:rPr>
          <w:rFonts w:ascii="Times New Roman" w:hAnsi="Times New Roman" w:cs="Times New Roman"/>
        </w:rPr>
        <w:t xml:space="preserve"> Shakespearean sonnets</w:t>
      </w:r>
      <w:r>
        <w:rPr>
          <w:rFonts w:ascii="Times New Roman" w:hAnsi="Times New Roman" w:cs="Times New Roman"/>
        </w:rPr>
        <w:t xml:space="preserve">. </w:t>
      </w:r>
      <w:r w:rsidRPr="002D2237">
        <w:rPr>
          <w:rFonts w:ascii="Times New Roman" w:hAnsi="Times New Roman" w:cs="Times New Roman"/>
        </w:rPr>
        <w:t>Yet we do not see how these fears impact the narrator until we reach the concluding couplet: “Of the wide world I stand alone, and think / Till Love and Fame to nothingness do sink (13-14). The sonnet asks the question: What happens w</w:t>
      </w:r>
      <w:r w:rsidR="00CF7528">
        <w:rPr>
          <w:rFonts w:ascii="Times New Roman" w:hAnsi="Times New Roman" w:cs="Times New Roman"/>
        </w:rPr>
        <w:t>hen I have fears? But it does not</w:t>
      </w:r>
      <w:r w:rsidRPr="002D2237">
        <w:rPr>
          <w:rFonts w:ascii="Times New Roman" w:hAnsi="Times New Roman" w:cs="Times New Roman"/>
        </w:rPr>
        <w:t xml:space="preserve"> answer right away; instead it continues to list the speaker’s fears, causing the tension to build until the poem’s final moment. This procrastinated response gives the sonnet a unique sense of angst and intensity. </w:t>
      </w:r>
    </w:p>
    <w:p w14:paraId="59275ED7" w14:textId="7A61FA2A" w:rsidR="00EA4603" w:rsidRPr="002D2237" w:rsidRDefault="00EA4603" w:rsidP="00EA4603">
      <w:pPr>
        <w:spacing w:line="480" w:lineRule="auto"/>
        <w:ind w:firstLine="720"/>
        <w:rPr>
          <w:rFonts w:ascii="Times New Roman" w:hAnsi="Times New Roman" w:cs="Times New Roman"/>
        </w:rPr>
      </w:pPr>
      <w:r w:rsidRPr="002D2237">
        <w:rPr>
          <w:rFonts w:ascii="Times New Roman" w:hAnsi="Times New Roman" w:cs="Times New Roman"/>
        </w:rPr>
        <w:t>Because of these qualities, I find the sonnet to be a great form for exploring topics that b</w:t>
      </w:r>
      <w:r w:rsidR="00CF7528">
        <w:rPr>
          <w:rFonts w:ascii="Times New Roman" w:hAnsi="Times New Roman" w:cs="Times New Roman"/>
        </w:rPr>
        <w:t>other me and things that I cannot</w:t>
      </w:r>
      <w:r w:rsidRPr="002D2237">
        <w:rPr>
          <w:rFonts w:ascii="Times New Roman" w:hAnsi="Times New Roman" w:cs="Times New Roman"/>
        </w:rPr>
        <w:t xml:space="preserve"> understand. For example, my</w:t>
      </w:r>
      <w:r>
        <w:rPr>
          <w:rFonts w:ascii="Times New Roman" w:hAnsi="Times New Roman" w:cs="Times New Roman"/>
        </w:rPr>
        <w:t xml:space="preserve"> Petrarchan</w:t>
      </w:r>
      <w:r w:rsidRPr="002D2237">
        <w:rPr>
          <w:rFonts w:ascii="Times New Roman" w:hAnsi="Times New Roman" w:cs="Times New Roman"/>
        </w:rPr>
        <w:t xml:space="preserve"> sonnet, “In Memory of You(r Hair),” grew from questions I had related to a high school classmate’s suicide. Was he depressed? Why did his death</w:t>
      </w:r>
      <w:r w:rsidR="00CF7528">
        <w:rPr>
          <w:rFonts w:ascii="Times New Roman" w:hAnsi="Times New Roman" w:cs="Times New Roman"/>
        </w:rPr>
        <w:t xml:space="preserve"> impact me so much when I did not</w:t>
      </w:r>
      <w:r w:rsidRPr="002D2237">
        <w:rPr>
          <w:rFonts w:ascii="Times New Roman" w:hAnsi="Times New Roman" w:cs="Times New Roman"/>
        </w:rPr>
        <w:t xml:space="preserve"> know him personally? Why weren’t we friends? Why could I only remember his physical features? This mixture of curiosity, shame, angst and sadness transitioned somewhat easily into a sonnet. The form also seems suitable for “In Memory of You(r Hair)” because the poem features a major shift in tone between the octet and the sestet. Between these two stanzas, the focus shifts from the shallowness of the speaker’s relationship to the “You” character to a deeper consideration of the “You” character’s death.</w:t>
      </w:r>
    </w:p>
    <w:p w14:paraId="566E46EE" w14:textId="77777777" w:rsidR="00EA4603" w:rsidRPr="002D2237" w:rsidRDefault="00EA4603" w:rsidP="00EA4603">
      <w:pPr>
        <w:spacing w:line="480" w:lineRule="auto"/>
        <w:ind w:firstLine="720"/>
        <w:rPr>
          <w:rFonts w:ascii="Times New Roman" w:hAnsi="Times New Roman" w:cs="Times New Roman"/>
        </w:rPr>
      </w:pPr>
      <w:r w:rsidRPr="002D2237">
        <w:rPr>
          <w:rFonts w:ascii="Times New Roman" w:hAnsi="Times New Roman" w:cs="Times New Roman"/>
        </w:rPr>
        <w:t>I struggled with other aspects of the sonnet</w:t>
      </w:r>
      <w:r>
        <w:rPr>
          <w:rFonts w:ascii="Times New Roman" w:hAnsi="Times New Roman" w:cs="Times New Roman"/>
        </w:rPr>
        <w:t>. Although the narrative</w:t>
      </w:r>
      <w:r w:rsidRPr="002D2237">
        <w:rPr>
          <w:rFonts w:ascii="Times New Roman" w:hAnsi="Times New Roman" w:cs="Times New Roman"/>
        </w:rPr>
        <w:t xml:space="preserve"> </w:t>
      </w:r>
      <w:r>
        <w:rPr>
          <w:rFonts w:ascii="Times New Roman" w:hAnsi="Times New Roman" w:cs="Times New Roman"/>
        </w:rPr>
        <w:t>structure</w:t>
      </w:r>
      <w:r w:rsidRPr="002D2237">
        <w:rPr>
          <w:rFonts w:ascii="Times New Roman" w:hAnsi="Times New Roman" w:cs="Times New Roman"/>
        </w:rPr>
        <w:t xml:space="preserve"> can have a jarring impact on the reader, it can also feel obvious. In my poem, “Progress,” this method is obstructively obvious. Between the octet and sestet, there is a shift in tone, a literal blank space and a break in the </w:t>
      </w:r>
      <w:r>
        <w:rPr>
          <w:rFonts w:ascii="Times New Roman" w:hAnsi="Times New Roman" w:cs="Times New Roman"/>
        </w:rPr>
        <w:t>anaphora of</w:t>
      </w:r>
      <w:r w:rsidRPr="002D2237">
        <w:rPr>
          <w:rFonts w:ascii="Times New Roman" w:hAnsi="Times New Roman" w:cs="Times New Roman"/>
        </w:rPr>
        <w:t xml:space="preserve"> “There have always been.” These combined elements make the sonnet form stick out like a sore thumb. Here, form takes precedence over content, which risks </w:t>
      </w:r>
      <w:r>
        <w:rPr>
          <w:rFonts w:ascii="Times New Roman" w:hAnsi="Times New Roman" w:cs="Times New Roman"/>
        </w:rPr>
        <w:t xml:space="preserve">inhibiting </w:t>
      </w:r>
      <w:r w:rsidRPr="002D2237">
        <w:rPr>
          <w:rFonts w:ascii="Times New Roman" w:hAnsi="Times New Roman" w:cs="Times New Roman"/>
        </w:rPr>
        <w:t xml:space="preserve">the poetic meaning. </w:t>
      </w:r>
      <w:r w:rsidRPr="004773CD">
        <w:rPr>
          <w:rFonts w:ascii="Times New Roman" w:hAnsi="Times New Roman" w:cs="Times New Roman"/>
        </w:rPr>
        <w:t>Writing sonnets has taught me that forms tend to work the best when they are not obvious</w:t>
      </w:r>
      <w:r>
        <w:rPr>
          <w:rFonts w:ascii="Times New Roman" w:hAnsi="Times New Roman" w:cs="Times New Roman"/>
        </w:rPr>
        <w:t>.</w:t>
      </w:r>
    </w:p>
    <w:p w14:paraId="5FA3F6B8" w14:textId="77777777" w:rsidR="00EA4603" w:rsidRPr="002D2237" w:rsidRDefault="00EA4603" w:rsidP="00EA4603">
      <w:pPr>
        <w:spacing w:line="480" w:lineRule="auto"/>
        <w:rPr>
          <w:rFonts w:ascii="Times New Roman" w:hAnsi="Times New Roman" w:cs="Times New Roman"/>
          <w:b/>
        </w:rPr>
      </w:pPr>
    </w:p>
    <w:p w14:paraId="303CDE04" w14:textId="77777777" w:rsidR="00EA4603" w:rsidRPr="002D2237" w:rsidRDefault="00EA4603" w:rsidP="00EA4603">
      <w:pPr>
        <w:spacing w:line="480" w:lineRule="auto"/>
        <w:rPr>
          <w:rFonts w:ascii="Times New Roman" w:hAnsi="Times New Roman" w:cs="Times New Roman"/>
          <w:b/>
        </w:rPr>
      </w:pPr>
      <w:r w:rsidRPr="002D2237">
        <w:rPr>
          <w:rFonts w:ascii="Times New Roman" w:hAnsi="Times New Roman" w:cs="Times New Roman"/>
          <w:b/>
        </w:rPr>
        <w:t>Syllabic Verse</w:t>
      </w:r>
    </w:p>
    <w:p w14:paraId="2A1E0BE2"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i/>
        </w:rPr>
        <w:t xml:space="preserve">Origin: England, c. 20th century  </w:t>
      </w:r>
      <w:r w:rsidRPr="002D2237">
        <w:rPr>
          <w:rFonts w:ascii="Times New Roman" w:hAnsi="Times New Roman" w:cs="Times New Roman"/>
        </w:rPr>
        <w:tab/>
      </w:r>
    </w:p>
    <w:p w14:paraId="5DBA9B11"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Syllable count plays an important role in many Eastern and Western poetic traditions, but I decided to focus solely on English syllabic verse. Unlike other syllable-counting forms, this form does not have restrictions on accent or meter. There is only one rule in syllabic verse: there must be the same number of syllables in corresponding lines of all stanzas (e.g. the 1</w:t>
      </w:r>
      <w:r w:rsidRPr="002D2237">
        <w:rPr>
          <w:rFonts w:ascii="Times New Roman" w:hAnsi="Times New Roman" w:cs="Times New Roman"/>
          <w:vertAlign w:val="superscript"/>
        </w:rPr>
        <w:t>st</w:t>
      </w:r>
      <w:r w:rsidRPr="002D2237">
        <w:rPr>
          <w:rFonts w:ascii="Times New Roman" w:hAnsi="Times New Roman" w:cs="Times New Roman"/>
        </w:rPr>
        <w:t xml:space="preserve"> line of every stanza must have the same number of syllables, and so forth).</w:t>
      </w:r>
    </w:p>
    <w:p w14:paraId="5ADBBD55" w14:textId="115EFCCD"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 xml:space="preserve"> Margaret Holl</w:t>
      </w:r>
      <w:r w:rsidR="000B6EE6">
        <w:rPr>
          <w:rFonts w:ascii="Times New Roman" w:hAnsi="Times New Roman" w:cs="Times New Roman"/>
        </w:rPr>
        <w:t>e</w:t>
      </w:r>
      <w:r w:rsidRPr="002D2237">
        <w:rPr>
          <w:rFonts w:ascii="Times New Roman" w:hAnsi="Times New Roman" w:cs="Times New Roman"/>
        </w:rPr>
        <w:t>y’s essay, “Syllabics: Sweeter Melodies,” highlights some of the main disadvantages of syllabic verse. One issue is that poems can begin to feel robotic and monotonous if the lines containing the same syllables also have similar metrical patterns. Holl</w:t>
      </w:r>
      <w:r w:rsidR="000B6EE6">
        <w:rPr>
          <w:rFonts w:ascii="Times New Roman" w:hAnsi="Times New Roman" w:cs="Times New Roman"/>
        </w:rPr>
        <w:t>e</w:t>
      </w:r>
      <w:r w:rsidRPr="002D2237">
        <w:rPr>
          <w:rFonts w:ascii="Times New Roman" w:hAnsi="Times New Roman" w:cs="Times New Roman"/>
        </w:rPr>
        <w:t>y suggests using lines with odd numbers of syllables to prevent this from happening (</w:t>
      </w:r>
      <w:r w:rsidR="000B6EE6">
        <w:rPr>
          <w:rFonts w:ascii="Times New Roman" w:hAnsi="Times New Roman" w:cs="Times New Roman"/>
        </w:rPr>
        <w:t>Holley</w:t>
      </w:r>
      <w:r w:rsidRPr="002D2237">
        <w:rPr>
          <w:rFonts w:ascii="Times New Roman" w:hAnsi="Times New Roman" w:cs="Times New Roman"/>
        </w:rPr>
        <w:t xml:space="preserve">). </w:t>
      </w:r>
      <w:r w:rsidR="0088208A">
        <w:rPr>
          <w:rFonts w:ascii="Times New Roman" w:hAnsi="Times New Roman" w:cs="Times New Roman"/>
        </w:rPr>
        <w:t>I experienced trouble</w:t>
      </w:r>
      <w:r w:rsidRPr="002D2237">
        <w:rPr>
          <w:rFonts w:ascii="Times New Roman" w:hAnsi="Times New Roman" w:cs="Times New Roman"/>
        </w:rPr>
        <w:t xml:space="preserve"> with the numerical aspect of syllabic verse. When I first started writing in this style, I counted on my fingers as I went along. I was so focused on the syllable count being perfect that I put the content on the back burner. This is apparent in “We want our buildings,” which was the first syllabic poem I wrote. Despite the poem’s short length, it is filled with uninteresting, one syllable filler words like “and” and “the.”</w:t>
      </w:r>
    </w:p>
    <w:p w14:paraId="3AFB3DC5" w14:textId="3E2A076A"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ab/>
        <w:t>I had more success in later syllabic poems, such as “Love in</w:t>
      </w:r>
      <w:r w:rsidR="00CF7528">
        <w:rPr>
          <w:rFonts w:ascii="Times New Roman" w:hAnsi="Times New Roman" w:cs="Times New Roman"/>
        </w:rPr>
        <w:t xml:space="preserve"> Boxes.” For this poem, I did not</w:t>
      </w:r>
      <w:r w:rsidRPr="002D2237">
        <w:rPr>
          <w:rFonts w:ascii="Times New Roman" w:hAnsi="Times New Roman" w:cs="Times New Roman"/>
        </w:rPr>
        <w:t xml:space="preserve"> count obsessively while I was writing it, but instead went back and altered lines after most of it was written. Syllabic verse also works well in this poem because of how the stanzas are broken up. I think the transition between the sixth and seventh stanza is particularly effective: </w:t>
      </w:r>
    </w:p>
    <w:p w14:paraId="537D8AE1" w14:textId="77777777" w:rsidR="00EA4603" w:rsidRPr="002D2237" w:rsidRDefault="00EA4603" w:rsidP="00EA4603">
      <w:pPr>
        <w:spacing w:line="480" w:lineRule="auto"/>
        <w:rPr>
          <w:rFonts w:ascii="Times New Roman" w:hAnsi="Times New Roman" w:cs="Times New Roman"/>
        </w:rPr>
      </w:pPr>
    </w:p>
    <w:p w14:paraId="1245AB30" w14:textId="77777777" w:rsidR="00EA4603" w:rsidRPr="002D2237" w:rsidRDefault="00EA4603" w:rsidP="00EA4603">
      <w:pPr>
        <w:spacing w:line="480" w:lineRule="auto"/>
        <w:jc w:val="center"/>
        <w:rPr>
          <w:rFonts w:ascii="Times New Roman" w:hAnsi="Times New Roman" w:cs="Times New Roman"/>
        </w:rPr>
      </w:pPr>
      <w:r w:rsidRPr="002D2237">
        <w:rPr>
          <w:rFonts w:ascii="Times New Roman" w:hAnsi="Times New Roman" w:cs="Times New Roman"/>
        </w:rPr>
        <w:t>when you are carefree and singing</w:t>
      </w:r>
    </w:p>
    <w:p w14:paraId="15C514ED" w14:textId="77777777" w:rsidR="00EA4603" w:rsidRPr="002D2237" w:rsidRDefault="00EA4603" w:rsidP="00EA4603">
      <w:pPr>
        <w:spacing w:line="480" w:lineRule="auto"/>
        <w:jc w:val="center"/>
        <w:rPr>
          <w:rFonts w:ascii="Times New Roman" w:hAnsi="Times New Roman" w:cs="Times New Roman"/>
        </w:rPr>
      </w:pPr>
      <w:r w:rsidRPr="002D2237">
        <w:rPr>
          <w:rFonts w:ascii="Times New Roman" w:hAnsi="Times New Roman" w:cs="Times New Roman"/>
        </w:rPr>
        <w:t>hip-hop songs in</w:t>
      </w:r>
    </w:p>
    <w:p w14:paraId="44C07C53" w14:textId="77777777" w:rsidR="00EA4603" w:rsidRPr="002D2237" w:rsidRDefault="00EA4603" w:rsidP="00EA4603">
      <w:pPr>
        <w:spacing w:line="480" w:lineRule="auto"/>
        <w:jc w:val="center"/>
        <w:rPr>
          <w:rFonts w:ascii="Times New Roman" w:hAnsi="Times New Roman" w:cs="Times New Roman"/>
        </w:rPr>
      </w:pPr>
      <w:r w:rsidRPr="002D2237">
        <w:rPr>
          <w:rFonts w:ascii="Times New Roman" w:hAnsi="Times New Roman" w:cs="Times New Roman"/>
        </w:rPr>
        <w:t>your pickup truck, on</w:t>
      </w:r>
    </w:p>
    <w:p w14:paraId="276E46C8" w14:textId="77777777" w:rsidR="00EA4603" w:rsidRPr="002D2237" w:rsidRDefault="00EA4603" w:rsidP="00EA4603">
      <w:pPr>
        <w:spacing w:line="480" w:lineRule="auto"/>
        <w:jc w:val="center"/>
        <w:rPr>
          <w:rFonts w:ascii="Times New Roman" w:hAnsi="Times New Roman" w:cs="Times New Roman"/>
        </w:rPr>
      </w:pPr>
      <w:r w:rsidRPr="002D2237">
        <w:rPr>
          <w:rFonts w:ascii="Times New Roman" w:hAnsi="Times New Roman" w:cs="Times New Roman"/>
        </w:rPr>
        <w:t>the road to nowhere</w:t>
      </w:r>
    </w:p>
    <w:p w14:paraId="4C9E3D33" w14:textId="77777777" w:rsidR="00EA4603" w:rsidRPr="002D2237" w:rsidRDefault="00EA4603" w:rsidP="00EA4603">
      <w:pPr>
        <w:spacing w:line="480" w:lineRule="auto"/>
        <w:jc w:val="center"/>
        <w:rPr>
          <w:rFonts w:ascii="Times New Roman" w:hAnsi="Times New Roman" w:cs="Times New Roman"/>
        </w:rPr>
      </w:pPr>
    </w:p>
    <w:p w14:paraId="6D9E9F7F" w14:textId="77777777" w:rsidR="00EA4603" w:rsidRPr="002D2237" w:rsidRDefault="00EA4603" w:rsidP="00EA4603">
      <w:pPr>
        <w:spacing w:line="480" w:lineRule="auto"/>
        <w:jc w:val="center"/>
        <w:rPr>
          <w:rFonts w:ascii="Times New Roman" w:hAnsi="Times New Roman" w:cs="Times New Roman"/>
        </w:rPr>
      </w:pPr>
      <w:r w:rsidRPr="002D2237">
        <w:rPr>
          <w:rFonts w:ascii="Times New Roman" w:hAnsi="Times New Roman" w:cs="Times New Roman"/>
        </w:rPr>
        <w:t>you have to be. I want for you</w:t>
      </w:r>
    </w:p>
    <w:p w14:paraId="7959C065" w14:textId="77777777" w:rsidR="00EA4603" w:rsidRPr="002D2237" w:rsidRDefault="00EA4603" w:rsidP="00EA4603">
      <w:pPr>
        <w:spacing w:line="480" w:lineRule="auto"/>
        <w:jc w:val="center"/>
        <w:rPr>
          <w:rFonts w:ascii="Times New Roman" w:hAnsi="Times New Roman" w:cs="Times New Roman"/>
        </w:rPr>
      </w:pPr>
      <w:r w:rsidRPr="002D2237">
        <w:rPr>
          <w:rFonts w:ascii="Times New Roman" w:hAnsi="Times New Roman" w:cs="Times New Roman"/>
        </w:rPr>
        <w:t>to always feel</w:t>
      </w:r>
    </w:p>
    <w:p w14:paraId="0336ED3D" w14:textId="77777777" w:rsidR="00EA4603" w:rsidRPr="002D2237" w:rsidRDefault="00EA4603" w:rsidP="00EA4603">
      <w:pPr>
        <w:spacing w:line="480" w:lineRule="auto"/>
        <w:jc w:val="center"/>
        <w:rPr>
          <w:rFonts w:ascii="Times New Roman" w:hAnsi="Times New Roman" w:cs="Times New Roman"/>
        </w:rPr>
      </w:pPr>
      <w:r w:rsidRPr="002D2237">
        <w:rPr>
          <w:rFonts w:ascii="Times New Roman" w:hAnsi="Times New Roman" w:cs="Times New Roman"/>
        </w:rPr>
        <w:t>that free. And if my</w:t>
      </w:r>
    </w:p>
    <w:p w14:paraId="6D37EB17" w14:textId="77777777" w:rsidR="00EA4603" w:rsidRPr="002D2237" w:rsidRDefault="00EA4603" w:rsidP="00EA4603">
      <w:pPr>
        <w:spacing w:line="480" w:lineRule="auto"/>
        <w:jc w:val="center"/>
        <w:rPr>
          <w:rFonts w:ascii="Times New Roman" w:hAnsi="Times New Roman" w:cs="Times New Roman"/>
        </w:rPr>
      </w:pPr>
      <w:r w:rsidRPr="002D2237">
        <w:rPr>
          <w:rFonts w:ascii="Times New Roman" w:hAnsi="Times New Roman" w:cs="Times New Roman"/>
        </w:rPr>
        <w:t xml:space="preserve">              hand feels like a trap  (21-28)</w:t>
      </w:r>
    </w:p>
    <w:p w14:paraId="1542B876" w14:textId="77777777" w:rsidR="00EA4603" w:rsidRPr="002D2237" w:rsidRDefault="00EA4603" w:rsidP="00EA4603">
      <w:pPr>
        <w:spacing w:line="480" w:lineRule="auto"/>
        <w:rPr>
          <w:rFonts w:ascii="Times New Roman" w:hAnsi="Times New Roman" w:cs="Times New Roman"/>
        </w:rPr>
      </w:pPr>
    </w:p>
    <w:p w14:paraId="3BAB4F06" w14:textId="77777777" w:rsidR="00EA4603" w:rsidRPr="002D2237" w:rsidRDefault="00EA4603" w:rsidP="00EA4603">
      <w:pPr>
        <w:spacing w:line="480" w:lineRule="auto"/>
        <w:rPr>
          <w:rFonts w:ascii="Times New Roman" w:hAnsi="Times New Roman" w:cs="Times New Roman"/>
        </w:rPr>
      </w:pPr>
      <w:r w:rsidRPr="002D2237">
        <w:rPr>
          <w:rFonts w:ascii="Times New Roman" w:hAnsi="Times New Roman" w:cs="Times New Roman"/>
        </w:rPr>
        <w:t>These stanzas seem like complete ideas, but they also build off of each other. The truck is both “on / the road to nowhere” and “on / the road to nowhere / you have to be.” Here, syllabic verse adds complexity to the poem. This form works best when poets focus not just on syllable count, but also on word placement.</w:t>
      </w:r>
    </w:p>
    <w:p w14:paraId="0025E533" w14:textId="77777777" w:rsidR="00BD6BA2" w:rsidRDefault="00BD6BA2" w:rsidP="00EA4603">
      <w:pPr>
        <w:spacing w:line="480" w:lineRule="auto"/>
        <w:rPr>
          <w:rFonts w:ascii="Times New Roman" w:hAnsi="Times New Roman" w:cs="Times New Roman"/>
          <w:b/>
        </w:rPr>
      </w:pPr>
    </w:p>
    <w:p w14:paraId="608869D6" w14:textId="3CDC9011" w:rsidR="005333CC" w:rsidRDefault="00BD6BA2" w:rsidP="00B9432F">
      <w:pPr>
        <w:spacing w:line="480" w:lineRule="auto"/>
        <w:rPr>
          <w:rFonts w:ascii="Times New Roman" w:hAnsi="Times New Roman" w:cs="Times New Roman"/>
        </w:rPr>
      </w:pPr>
      <w:r>
        <w:rPr>
          <w:rFonts w:ascii="Times New Roman" w:hAnsi="Times New Roman" w:cs="Times New Roman"/>
        </w:rPr>
        <w:tab/>
      </w:r>
      <w:r w:rsidR="00185BB4">
        <w:rPr>
          <w:rFonts w:ascii="Times New Roman" w:hAnsi="Times New Roman" w:cs="Times New Roman"/>
        </w:rPr>
        <w:t xml:space="preserve">After studying and writing in these diverse poetic forms, I have come to a couple of conclusions. First, </w:t>
      </w:r>
      <w:r w:rsidR="00B9432F">
        <w:rPr>
          <w:rFonts w:ascii="Times New Roman" w:hAnsi="Times New Roman" w:cs="Times New Roman"/>
        </w:rPr>
        <w:t xml:space="preserve">it is difficult for a poem to succeed when any form is forced upon it. </w:t>
      </w:r>
      <w:r w:rsidR="00BF1F10">
        <w:rPr>
          <w:rFonts w:ascii="Times New Roman" w:hAnsi="Times New Roman" w:cs="Times New Roman"/>
        </w:rPr>
        <w:t>Because each form</w:t>
      </w:r>
      <w:r w:rsidR="00262B01">
        <w:rPr>
          <w:rFonts w:ascii="Times New Roman" w:hAnsi="Times New Roman" w:cs="Times New Roman"/>
        </w:rPr>
        <w:t xml:space="preserve"> ha</w:t>
      </w:r>
      <w:r w:rsidR="00BF1F10">
        <w:rPr>
          <w:rFonts w:ascii="Times New Roman" w:hAnsi="Times New Roman" w:cs="Times New Roman"/>
        </w:rPr>
        <w:t>s unique characteristics, s</w:t>
      </w:r>
      <w:r w:rsidR="00B9432F">
        <w:rPr>
          <w:rFonts w:ascii="Times New Roman" w:hAnsi="Times New Roman" w:cs="Times New Roman"/>
        </w:rPr>
        <w:t xml:space="preserve">ome poems work well as acrostics. Some work well as sestinas. Others do not work well </w:t>
      </w:r>
      <w:r w:rsidR="00082623">
        <w:rPr>
          <w:rFonts w:ascii="Times New Roman" w:hAnsi="Times New Roman" w:cs="Times New Roman"/>
        </w:rPr>
        <w:t>in either</w:t>
      </w:r>
      <w:r w:rsidR="004802EB">
        <w:rPr>
          <w:rFonts w:ascii="Times New Roman" w:hAnsi="Times New Roman" w:cs="Times New Roman"/>
        </w:rPr>
        <w:t xml:space="preserve"> form</w:t>
      </w:r>
      <w:r w:rsidR="00B9432F">
        <w:rPr>
          <w:rFonts w:ascii="Times New Roman" w:hAnsi="Times New Roman" w:cs="Times New Roman"/>
        </w:rPr>
        <w:t xml:space="preserve">. I only </w:t>
      </w:r>
      <w:r w:rsidR="00BF1F10">
        <w:rPr>
          <w:rFonts w:ascii="Times New Roman" w:hAnsi="Times New Roman" w:cs="Times New Roman"/>
        </w:rPr>
        <w:t>provided post-formal versions of my poems</w:t>
      </w:r>
      <w:r w:rsidR="00B9432F">
        <w:rPr>
          <w:rFonts w:ascii="Times New Roman" w:hAnsi="Times New Roman" w:cs="Times New Roman"/>
        </w:rPr>
        <w:t>, “</w:t>
      </w:r>
      <w:r w:rsidR="00BF1F10">
        <w:rPr>
          <w:rFonts w:ascii="Times New Roman" w:hAnsi="Times New Roman" w:cs="Times New Roman"/>
        </w:rPr>
        <w:t xml:space="preserve">the stay-at-home-skeptic” and </w:t>
      </w:r>
      <w:r w:rsidR="00B9432F">
        <w:rPr>
          <w:rFonts w:ascii="Times New Roman" w:hAnsi="Times New Roman" w:cs="Times New Roman"/>
        </w:rPr>
        <w:t>“The</w:t>
      </w:r>
      <w:r w:rsidR="004802EB">
        <w:rPr>
          <w:rFonts w:ascii="Times New Roman" w:hAnsi="Times New Roman" w:cs="Times New Roman"/>
        </w:rPr>
        <w:t xml:space="preserve"> Desert, My Father &amp; Me,” but I think many of my other poems could </w:t>
      </w:r>
      <w:r w:rsidR="00BF1F10">
        <w:rPr>
          <w:rFonts w:ascii="Times New Roman" w:hAnsi="Times New Roman" w:cs="Times New Roman"/>
        </w:rPr>
        <w:t xml:space="preserve">also </w:t>
      </w:r>
      <w:r w:rsidR="004802EB">
        <w:rPr>
          <w:rFonts w:ascii="Times New Roman" w:hAnsi="Times New Roman" w:cs="Times New Roman"/>
        </w:rPr>
        <w:t xml:space="preserve">benefit from </w:t>
      </w:r>
      <w:r w:rsidR="00BF1F10">
        <w:rPr>
          <w:rFonts w:ascii="Times New Roman" w:hAnsi="Times New Roman" w:cs="Times New Roman"/>
        </w:rPr>
        <w:t>further altering or breaking of</w:t>
      </w:r>
      <w:r w:rsidR="004802EB">
        <w:rPr>
          <w:rFonts w:ascii="Times New Roman" w:hAnsi="Times New Roman" w:cs="Times New Roman"/>
        </w:rPr>
        <w:t xml:space="preserve"> the</w:t>
      </w:r>
      <w:r w:rsidR="00BF1F10">
        <w:rPr>
          <w:rFonts w:ascii="Times New Roman" w:hAnsi="Times New Roman" w:cs="Times New Roman"/>
        </w:rPr>
        <w:t>ir</w:t>
      </w:r>
      <w:r w:rsidR="004802EB">
        <w:rPr>
          <w:rFonts w:ascii="Times New Roman" w:hAnsi="Times New Roman" w:cs="Times New Roman"/>
        </w:rPr>
        <w:t xml:space="preserve"> form</w:t>
      </w:r>
      <w:r w:rsidR="00BF1F10">
        <w:rPr>
          <w:rFonts w:ascii="Times New Roman" w:hAnsi="Times New Roman" w:cs="Times New Roman"/>
        </w:rPr>
        <w:t>s</w:t>
      </w:r>
      <w:r w:rsidR="004802EB">
        <w:rPr>
          <w:rFonts w:ascii="Times New Roman" w:hAnsi="Times New Roman" w:cs="Times New Roman"/>
        </w:rPr>
        <w:t xml:space="preserve">. </w:t>
      </w:r>
      <w:r w:rsidR="00E217E0">
        <w:rPr>
          <w:rFonts w:ascii="Times New Roman" w:hAnsi="Times New Roman" w:cs="Times New Roman"/>
        </w:rPr>
        <w:t xml:space="preserve">The most important lesson I learned this semester is how to be more flexible with my </w:t>
      </w:r>
      <w:r w:rsidR="00BF1F10">
        <w:rPr>
          <w:rFonts w:ascii="Times New Roman" w:hAnsi="Times New Roman" w:cs="Times New Roman"/>
        </w:rPr>
        <w:t>poetry</w:t>
      </w:r>
      <w:r w:rsidR="00E217E0">
        <w:rPr>
          <w:rFonts w:ascii="Times New Roman" w:hAnsi="Times New Roman" w:cs="Times New Roman"/>
        </w:rPr>
        <w:t>. I am now giving myself permission to let a sonnet become a haiku and to let a free verse poem</w:t>
      </w:r>
      <w:r w:rsidR="00541A13">
        <w:rPr>
          <w:rFonts w:ascii="Times New Roman" w:hAnsi="Times New Roman" w:cs="Times New Roman"/>
        </w:rPr>
        <w:t xml:space="preserve"> turn into</w:t>
      </w:r>
      <w:r w:rsidR="00E217E0">
        <w:rPr>
          <w:rFonts w:ascii="Times New Roman" w:hAnsi="Times New Roman" w:cs="Times New Roman"/>
        </w:rPr>
        <w:t xml:space="preserve"> a sestina.</w:t>
      </w:r>
      <w:r w:rsidR="00BF1F10">
        <w:rPr>
          <w:rFonts w:ascii="Times New Roman" w:hAnsi="Times New Roman" w:cs="Times New Roman"/>
        </w:rPr>
        <w:t xml:space="preserve"> </w:t>
      </w:r>
      <w:r w:rsidR="00D131D3">
        <w:rPr>
          <w:rFonts w:ascii="Times New Roman" w:hAnsi="Times New Roman" w:cs="Times New Roman"/>
        </w:rPr>
        <w:t xml:space="preserve">I structured my thesis so that I was writing toward a form each week, and I have learned that this method does not work for me. Poetic form should not </w:t>
      </w:r>
      <w:r w:rsidR="003506B0">
        <w:rPr>
          <w:rFonts w:ascii="Times New Roman" w:hAnsi="Times New Roman" w:cs="Times New Roman"/>
        </w:rPr>
        <w:t xml:space="preserve">be </w:t>
      </w:r>
      <w:r w:rsidR="00D131D3">
        <w:rPr>
          <w:rFonts w:ascii="Times New Roman" w:hAnsi="Times New Roman" w:cs="Times New Roman"/>
        </w:rPr>
        <w:t>the poem’s destination; it is merely a vehicle that helps the poem get there.</w:t>
      </w:r>
    </w:p>
    <w:p w14:paraId="230480C8" w14:textId="7E169320" w:rsidR="00477B43" w:rsidRDefault="00D131D3" w:rsidP="00B9432F">
      <w:pPr>
        <w:spacing w:line="480" w:lineRule="auto"/>
        <w:rPr>
          <w:rFonts w:ascii="Times New Roman" w:hAnsi="Times New Roman" w:cs="Times New Roman"/>
        </w:rPr>
      </w:pPr>
      <w:r>
        <w:rPr>
          <w:rFonts w:ascii="Times New Roman" w:hAnsi="Times New Roman" w:cs="Times New Roman"/>
        </w:rPr>
        <w:tab/>
        <w:t xml:space="preserve">Only two of the poems I wrote this semester did not begin with an end form in mind: “In Memory of You(r Hair)” and “Love in Boxes.” While I was </w:t>
      </w:r>
      <w:r w:rsidR="00082623">
        <w:rPr>
          <w:rFonts w:ascii="Times New Roman" w:hAnsi="Times New Roman" w:cs="Times New Roman"/>
        </w:rPr>
        <w:t>part of the way through writing</w:t>
      </w:r>
      <w:r>
        <w:rPr>
          <w:rFonts w:ascii="Times New Roman" w:hAnsi="Times New Roman" w:cs="Times New Roman"/>
        </w:rPr>
        <w:t xml:space="preserve"> these poems, </w:t>
      </w:r>
      <w:r w:rsidR="00082623">
        <w:rPr>
          <w:rFonts w:ascii="Times New Roman" w:hAnsi="Times New Roman" w:cs="Times New Roman"/>
        </w:rPr>
        <w:t xml:space="preserve">I recognized characteristics that they shared with specific forms. “In Memory of You(r Hair) came out in rough iambic pentameter and was broken up into two narrative sections, like a Petrarchan sonnet. The first two stanzas of “Love in Boxes” came out </w:t>
      </w:r>
      <w:r w:rsidR="005F6535">
        <w:rPr>
          <w:rFonts w:ascii="Times New Roman" w:hAnsi="Times New Roman" w:cs="Times New Roman"/>
        </w:rPr>
        <w:t>approximately in</w:t>
      </w:r>
      <w:r w:rsidR="00082623">
        <w:rPr>
          <w:rFonts w:ascii="Times New Roman" w:hAnsi="Times New Roman" w:cs="Times New Roman"/>
        </w:rPr>
        <w:t xml:space="preserve"> syllabic verse. In both of these poems, the forms developed almost naturally. I do not think it is a coincidence that these are two of my stronger poems. I believe they work well </w:t>
      </w:r>
      <w:r w:rsidR="00017BAC">
        <w:rPr>
          <w:rFonts w:ascii="Times New Roman" w:hAnsi="Times New Roman" w:cs="Times New Roman"/>
        </w:rPr>
        <w:t xml:space="preserve">in large part </w:t>
      </w:r>
      <w:r w:rsidR="00082623">
        <w:rPr>
          <w:rFonts w:ascii="Times New Roman" w:hAnsi="Times New Roman" w:cs="Times New Roman"/>
        </w:rPr>
        <w:t xml:space="preserve">because the forms work. </w:t>
      </w:r>
      <w:r w:rsidR="00477B43">
        <w:rPr>
          <w:rFonts w:ascii="Times New Roman" w:hAnsi="Times New Roman" w:cs="Times New Roman"/>
        </w:rPr>
        <w:t xml:space="preserve">From my experience, poetic form is more likely to succeed when it emerges after the writing process </w:t>
      </w:r>
      <w:r w:rsidR="008217FB">
        <w:rPr>
          <w:rFonts w:ascii="Times New Roman" w:hAnsi="Times New Roman" w:cs="Times New Roman"/>
        </w:rPr>
        <w:t>begins.</w:t>
      </w:r>
    </w:p>
    <w:p w14:paraId="3E042E7C" w14:textId="6B5C2851" w:rsidR="006C41F7" w:rsidRDefault="009C320A" w:rsidP="006C41F7">
      <w:pPr>
        <w:spacing w:line="480" w:lineRule="auto"/>
        <w:rPr>
          <w:rFonts w:ascii="Times New Roman" w:hAnsi="Times New Roman" w:cs="Times New Roman"/>
        </w:rPr>
      </w:pPr>
      <w:r>
        <w:rPr>
          <w:rFonts w:ascii="Times New Roman" w:hAnsi="Times New Roman" w:cs="Times New Roman"/>
        </w:rPr>
        <w:tab/>
      </w:r>
      <w:r w:rsidR="003506B0">
        <w:rPr>
          <w:rFonts w:ascii="Times New Roman" w:hAnsi="Times New Roman" w:cs="Times New Roman"/>
        </w:rPr>
        <w:t>But the</w:t>
      </w:r>
      <w:r>
        <w:rPr>
          <w:rFonts w:ascii="Times New Roman" w:hAnsi="Times New Roman" w:cs="Times New Roman"/>
        </w:rPr>
        <w:t xml:space="preserve"> only reason these poems were able to develop somewhat naturally is that I knew the main characteristics of the poetic forms</w:t>
      </w:r>
      <w:r w:rsidR="00C42861">
        <w:rPr>
          <w:rFonts w:ascii="Times New Roman" w:hAnsi="Times New Roman" w:cs="Times New Roman"/>
        </w:rPr>
        <w:t xml:space="preserve"> </w:t>
      </w:r>
      <w:r w:rsidR="009E4DC0">
        <w:rPr>
          <w:rFonts w:ascii="Times New Roman" w:hAnsi="Times New Roman" w:cs="Times New Roman"/>
        </w:rPr>
        <w:t xml:space="preserve">I </w:t>
      </w:r>
      <w:r w:rsidR="003506B0">
        <w:rPr>
          <w:rFonts w:ascii="Times New Roman" w:hAnsi="Times New Roman" w:cs="Times New Roman"/>
        </w:rPr>
        <w:t>ended up using</w:t>
      </w:r>
      <w:r>
        <w:rPr>
          <w:rFonts w:ascii="Times New Roman" w:hAnsi="Times New Roman" w:cs="Times New Roman"/>
        </w:rPr>
        <w:t>.</w:t>
      </w:r>
      <w:r w:rsidR="003506B0">
        <w:rPr>
          <w:rFonts w:ascii="Times New Roman" w:hAnsi="Times New Roman" w:cs="Times New Roman"/>
        </w:rPr>
        <w:t xml:space="preserve"> Reading formal poetry and books on poetic form taught me this information.</w:t>
      </w:r>
      <w:r w:rsidR="000411E8">
        <w:rPr>
          <w:rFonts w:ascii="Times New Roman" w:hAnsi="Times New Roman" w:cs="Times New Roman"/>
        </w:rPr>
        <w:t xml:space="preserve"> For poets interested in writing </w:t>
      </w:r>
      <w:r w:rsidR="009E4DC0">
        <w:rPr>
          <w:rFonts w:ascii="Times New Roman" w:hAnsi="Times New Roman" w:cs="Times New Roman"/>
        </w:rPr>
        <w:t>in form</w:t>
      </w:r>
      <w:r w:rsidR="000411E8">
        <w:rPr>
          <w:rFonts w:ascii="Times New Roman" w:hAnsi="Times New Roman" w:cs="Times New Roman"/>
        </w:rPr>
        <w:t xml:space="preserve">, it is crucial to </w:t>
      </w:r>
      <w:r w:rsidR="00C42861">
        <w:rPr>
          <w:rFonts w:ascii="Times New Roman" w:hAnsi="Times New Roman" w:cs="Times New Roman"/>
        </w:rPr>
        <w:t xml:space="preserve">read </w:t>
      </w:r>
      <w:r w:rsidR="009E4DC0">
        <w:rPr>
          <w:rFonts w:ascii="Times New Roman" w:hAnsi="Times New Roman" w:cs="Times New Roman"/>
        </w:rPr>
        <w:t xml:space="preserve">a variety of </w:t>
      </w:r>
      <w:r w:rsidR="00C42861">
        <w:rPr>
          <w:rFonts w:ascii="Times New Roman" w:hAnsi="Times New Roman" w:cs="Times New Roman"/>
        </w:rPr>
        <w:t xml:space="preserve">poems </w:t>
      </w:r>
      <w:r w:rsidR="009E4DC0">
        <w:rPr>
          <w:rFonts w:ascii="Times New Roman" w:hAnsi="Times New Roman" w:cs="Times New Roman"/>
        </w:rPr>
        <w:t xml:space="preserve">written </w:t>
      </w:r>
      <w:r w:rsidR="00C42861">
        <w:rPr>
          <w:rFonts w:ascii="Times New Roman" w:hAnsi="Times New Roman" w:cs="Times New Roman"/>
        </w:rPr>
        <w:t xml:space="preserve">in these </w:t>
      </w:r>
      <w:r w:rsidR="005F6535">
        <w:rPr>
          <w:rFonts w:ascii="Times New Roman" w:hAnsi="Times New Roman" w:cs="Times New Roman"/>
        </w:rPr>
        <w:t>styles</w:t>
      </w:r>
      <w:r w:rsidR="00C42861">
        <w:rPr>
          <w:rFonts w:ascii="Times New Roman" w:hAnsi="Times New Roman" w:cs="Times New Roman"/>
        </w:rPr>
        <w:t xml:space="preserve">. </w:t>
      </w:r>
      <w:r w:rsidR="003506B0">
        <w:rPr>
          <w:rFonts w:ascii="Times New Roman" w:hAnsi="Times New Roman" w:cs="Times New Roman"/>
        </w:rPr>
        <w:t>All</w:t>
      </w:r>
      <w:r w:rsidR="000411E8">
        <w:rPr>
          <w:rFonts w:ascii="Times New Roman" w:hAnsi="Times New Roman" w:cs="Times New Roman"/>
        </w:rPr>
        <w:t xml:space="preserve"> forms have unique rhythms, rhyme schemes, syllable counts, </w:t>
      </w:r>
      <w:r w:rsidR="00C42861">
        <w:rPr>
          <w:rFonts w:ascii="Times New Roman" w:hAnsi="Times New Roman" w:cs="Times New Roman"/>
        </w:rPr>
        <w:t>etc. Being able to recognize these characteristics in another poet’s work make</w:t>
      </w:r>
      <w:r w:rsidR="009E4DC0">
        <w:rPr>
          <w:rFonts w:ascii="Times New Roman" w:hAnsi="Times New Roman" w:cs="Times New Roman"/>
        </w:rPr>
        <w:t>s</w:t>
      </w:r>
      <w:r w:rsidR="00C42861">
        <w:rPr>
          <w:rFonts w:ascii="Times New Roman" w:hAnsi="Times New Roman" w:cs="Times New Roman"/>
        </w:rPr>
        <w:t xml:space="preserve"> it possible to recognize them in one’s own work. </w:t>
      </w:r>
      <w:r w:rsidR="009E4DC0">
        <w:rPr>
          <w:rFonts w:ascii="Times New Roman" w:hAnsi="Times New Roman" w:cs="Times New Roman"/>
        </w:rPr>
        <w:t xml:space="preserve">Another benefit to reading formal poetry is that </w:t>
      </w:r>
      <w:r w:rsidR="003506B0">
        <w:rPr>
          <w:rFonts w:ascii="Times New Roman" w:hAnsi="Times New Roman" w:cs="Times New Roman"/>
        </w:rPr>
        <w:t>we</w:t>
      </w:r>
      <w:r w:rsidR="009E4DC0">
        <w:rPr>
          <w:rFonts w:ascii="Times New Roman" w:hAnsi="Times New Roman" w:cs="Times New Roman"/>
        </w:rPr>
        <w:t xml:space="preserve"> can learn tricks from other poets. When I was writing acrostic poems this semester, I relied on Frank O’Hara’s techniques to help me disguise the form. </w:t>
      </w:r>
      <w:r w:rsidR="006C41F7">
        <w:rPr>
          <w:rFonts w:ascii="Times New Roman" w:hAnsi="Times New Roman" w:cs="Times New Roman"/>
        </w:rPr>
        <w:t>When I was creating black</w:t>
      </w:r>
      <w:r w:rsidR="003506B0">
        <w:rPr>
          <w:rFonts w:ascii="Times New Roman" w:hAnsi="Times New Roman" w:cs="Times New Roman"/>
        </w:rPr>
        <w:t xml:space="preserve">out poetry, I experimented </w:t>
      </w:r>
      <w:r w:rsidR="006C41F7">
        <w:rPr>
          <w:rFonts w:ascii="Times New Roman" w:hAnsi="Times New Roman" w:cs="Times New Roman"/>
        </w:rPr>
        <w:t xml:space="preserve">not just </w:t>
      </w:r>
      <w:r w:rsidR="003506B0">
        <w:rPr>
          <w:rFonts w:ascii="Times New Roman" w:hAnsi="Times New Roman" w:cs="Times New Roman"/>
        </w:rPr>
        <w:t xml:space="preserve">with </w:t>
      </w:r>
      <w:r w:rsidR="006C41F7">
        <w:rPr>
          <w:rFonts w:ascii="Times New Roman" w:hAnsi="Times New Roman" w:cs="Times New Roman"/>
        </w:rPr>
        <w:t xml:space="preserve">blacking out words, but also with drawing pictures around them. This is a </w:t>
      </w:r>
      <w:r w:rsidR="003506B0">
        <w:rPr>
          <w:rFonts w:ascii="Times New Roman" w:hAnsi="Times New Roman" w:cs="Times New Roman"/>
        </w:rPr>
        <w:t>method</w:t>
      </w:r>
      <w:r w:rsidR="006C41F7">
        <w:rPr>
          <w:rFonts w:ascii="Times New Roman" w:hAnsi="Times New Roman" w:cs="Times New Roman"/>
        </w:rPr>
        <w:t xml:space="preserve"> I saw used among some of the poems I read. </w:t>
      </w:r>
    </w:p>
    <w:p w14:paraId="33BBBCB6" w14:textId="1357963F" w:rsidR="00541A13" w:rsidRPr="002D2237" w:rsidRDefault="006C41F7" w:rsidP="006C41F7">
      <w:pPr>
        <w:spacing w:line="480" w:lineRule="auto"/>
        <w:rPr>
          <w:rFonts w:ascii="Times New Roman" w:hAnsi="Times New Roman" w:cs="Times New Roman"/>
        </w:rPr>
      </w:pPr>
      <w:r>
        <w:rPr>
          <w:rFonts w:ascii="Times New Roman" w:hAnsi="Times New Roman" w:cs="Times New Roman"/>
        </w:rPr>
        <w:tab/>
      </w:r>
      <w:r w:rsidR="003506B0">
        <w:rPr>
          <w:rFonts w:ascii="Times New Roman" w:hAnsi="Times New Roman" w:cs="Times New Roman"/>
        </w:rPr>
        <w:t>A final lesson I learned is that altering the form or breaking the rules can actually make a poetic form more effective.</w:t>
      </w:r>
      <w:r w:rsidR="009808E1">
        <w:rPr>
          <w:rFonts w:ascii="Times New Roman" w:hAnsi="Times New Roman" w:cs="Times New Roman"/>
        </w:rPr>
        <w:t xml:space="preserve"> If the iambic meter in a poem is becoming monotonous, the poet can vary the line length. If a poem is written in syllabics, varying the number of syllables in a few lines can have an interesting, dissonant effect. </w:t>
      </w:r>
      <w:r w:rsidR="005F6535">
        <w:rPr>
          <w:rFonts w:ascii="Times New Roman" w:hAnsi="Times New Roman" w:cs="Times New Roman"/>
        </w:rPr>
        <w:t>Formal poetry is</w:t>
      </w:r>
      <w:r w:rsidR="000A560E">
        <w:rPr>
          <w:rFonts w:ascii="Times New Roman" w:hAnsi="Times New Roman" w:cs="Times New Roman"/>
        </w:rPr>
        <w:t xml:space="preserve"> often seen as more restrictive than free verse</w:t>
      </w:r>
      <w:r w:rsidR="00754C24">
        <w:rPr>
          <w:rFonts w:ascii="Times New Roman" w:hAnsi="Times New Roman" w:cs="Times New Roman"/>
        </w:rPr>
        <w:t>, but I would argue that there is far more freedom here than meets the eye.</w:t>
      </w:r>
    </w:p>
    <w:p w14:paraId="7927588D" w14:textId="77777777" w:rsidR="009E79EE" w:rsidRPr="002D2237" w:rsidRDefault="009E79EE" w:rsidP="00FE29AB">
      <w:pPr>
        <w:spacing w:line="480" w:lineRule="auto"/>
        <w:rPr>
          <w:rFonts w:ascii="Times New Roman" w:hAnsi="Times New Roman" w:cs="Times New Roman"/>
          <w:b/>
        </w:rPr>
      </w:pPr>
    </w:p>
    <w:p w14:paraId="458F3714" w14:textId="77777777" w:rsidR="00467049" w:rsidRPr="002D2237" w:rsidRDefault="00467049" w:rsidP="00FE29AB">
      <w:pPr>
        <w:spacing w:line="480" w:lineRule="auto"/>
        <w:rPr>
          <w:rFonts w:ascii="Times New Roman" w:hAnsi="Times New Roman" w:cs="Times New Roman"/>
          <w:b/>
        </w:rPr>
      </w:pPr>
    </w:p>
    <w:p w14:paraId="2240CDBD" w14:textId="77777777" w:rsidR="00467049" w:rsidRPr="002D2237" w:rsidRDefault="00467049" w:rsidP="00FE29AB">
      <w:pPr>
        <w:spacing w:line="480" w:lineRule="auto"/>
        <w:rPr>
          <w:rFonts w:ascii="Times New Roman" w:hAnsi="Times New Roman" w:cs="Times New Roman"/>
          <w:b/>
        </w:rPr>
      </w:pPr>
    </w:p>
    <w:p w14:paraId="2B218C7A" w14:textId="77777777" w:rsidR="00467049" w:rsidRPr="002D2237" w:rsidRDefault="00467049" w:rsidP="00FE29AB">
      <w:pPr>
        <w:spacing w:line="480" w:lineRule="auto"/>
        <w:rPr>
          <w:rFonts w:ascii="Times New Roman" w:hAnsi="Times New Roman" w:cs="Times New Roman"/>
          <w:b/>
        </w:rPr>
      </w:pPr>
    </w:p>
    <w:p w14:paraId="4116DC5E" w14:textId="77777777" w:rsidR="00467049" w:rsidRPr="002D2237" w:rsidRDefault="00467049" w:rsidP="00FE29AB">
      <w:pPr>
        <w:spacing w:line="480" w:lineRule="auto"/>
        <w:rPr>
          <w:rFonts w:ascii="Times New Roman" w:hAnsi="Times New Roman" w:cs="Times New Roman"/>
          <w:b/>
        </w:rPr>
      </w:pPr>
    </w:p>
    <w:p w14:paraId="2510D6E5" w14:textId="77777777" w:rsidR="00467049" w:rsidRPr="002D2237" w:rsidRDefault="00467049" w:rsidP="00FE29AB">
      <w:pPr>
        <w:spacing w:line="480" w:lineRule="auto"/>
        <w:rPr>
          <w:rFonts w:ascii="Times New Roman" w:hAnsi="Times New Roman" w:cs="Times New Roman"/>
          <w:b/>
        </w:rPr>
      </w:pPr>
    </w:p>
    <w:p w14:paraId="1210D361" w14:textId="77777777" w:rsidR="00467049" w:rsidRPr="002D2237" w:rsidRDefault="00467049" w:rsidP="00FE29AB">
      <w:pPr>
        <w:spacing w:line="480" w:lineRule="auto"/>
        <w:rPr>
          <w:rFonts w:ascii="Times New Roman" w:hAnsi="Times New Roman" w:cs="Times New Roman"/>
          <w:b/>
        </w:rPr>
      </w:pPr>
    </w:p>
    <w:p w14:paraId="2A89EEF4" w14:textId="77777777" w:rsidR="00467049" w:rsidRPr="002D2237" w:rsidRDefault="00467049" w:rsidP="00FE29AB">
      <w:pPr>
        <w:spacing w:line="480" w:lineRule="auto"/>
        <w:rPr>
          <w:rFonts w:ascii="Times New Roman" w:hAnsi="Times New Roman" w:cs="Times New Roman"/>
          <w:b/>
        </w:rPr>
      </w:pPr>
    </w:p>
    <w:p w14:paraId="08A0E1C2" w14:textId="77777777" w:rsidR="00467049" w:rsidRPr="002D2237" w:rsidRDefault="00467049" w:rsidP="00FE29AB">
      <w:pPr>
        <w:spacing w:line="480" w:lineRule="auto"/>
        <w:rPr>
          <w:rFonts w:ascii="Times New Roman" w:hAnsi="Times New Roman" w:cs="Times New Roman"/>
          <w:b/>
        </w:rPr>
      </w:pPr>
    </w:p>
    <w:p w14:paraId="4C78E059" w14:textId="77777777" w:rsidR="00536AF1" w:rsidRDefault="00536AF1" w:rsidP="00FE29AB">
      <w:pPr>
        <w:spacing w:line="480" w:lineRule="auto"/>
        <w:rPr>
          <w:rFonts w:ascii="Times New Roman" w:hAnsi="Times New Roman" w:cs="Times New Roman"/>
          <w:b/>
        </w:rPr>
      </w:pPr>
    </w:p>
    <w:p w14:paraId="54438707" w14:textId="77777777" w:rsidR="00536AF1" w:rsidRPr="002D2237" w:rsidRDefault="00536AF1" w:rsidP="00FE29AB">
      <w:pPr>
        <w:spacing w:line="480" w:lineRule="auto"/>
        <w:rPr>
          <w:rFonts w:ascii="Times New Roman" w:hAnsi="Times New Roman" w:cs="Times New Roman"/>
          <w:b/>
        </w:rPr>
      </w:pPr>
    </w:p>
    <w:p w14:paraId="61DC4F47" w14:textId="5F31073A" w:rsidR="00B148BB" w:rsidRPr="004C6308" w:rsidRDefault="00826211" w:rsidP="00826211">
      <w:pPr>
        <w:spacing w:line="480" w:lineRule="auto"/>
        <w:jc w:val="center"/>
        <w:rPr>
          <w:rFonts w:ascii="Times New Roman" w:hAnsi="Times New Roman" w:cs="Times New Roman"/>
          <w:b/>
        </w:rPr>
      </w:pPr>
      <w:r w:rsidRPr="004C6308">
        <w:rPr>
          <w:rFonts w:ascii="Times New Roman" w:hAnsi="Times New Roman" w:cs="Times New Roman"/>
          <w:b/>
        </w:rPr>
        <w:t>Bibliography</w:t>
      </w:r>
    </w:p>
    <w:p w14:paraId="064BA116" w14:textId="77777777" w:rsidR="0068006C" w:rsidRPr="002D2237" w:rsidRDefault="0068006C" w:rsidP="0068006C">
      <w:pPr>
        <w:spacing w:line="480" w:lineRule="auto"/>
        <w:rPr>
          <w:rFonts w:ascii="Times New Roman" w:hAnsi="Times New Roman" w:cs="Times New Roman"/>
        </w:rPr>
      </w:pPr>
      <w:r w:rsidRPr="002D2237">
        <w:rPr>
          <w:rFonts w:ascii="Times New Roman" w:hAnsi="Times New Roman" w:cs="Times New Roman"/>
        </w:rPr>
        <w:t xml:space="preserve">Ali, Agha Shahid. "Ghazal: To Be Teased into DisUnity." </w:t>
      </w:r>
      <w:r w:rsidRPr="002D2237">
        <w:rPr>
          <w:rFonts w:ascii="Times New Roman" w:hAnsi="Times New Roman" w:cs="Times New Roman"/>
          <w:i/>
          <w:iCs/>
        </w:rPr>
        <w:t>An Exaltation of Forms</w:t>
      </w:r>
      <w:r w:rsidRPr="002D2237">
        <w:rPr>
          <w:rFonts w:ascii="Times New Roman" w:hAnsi="Times New Roman" w:cs="Times New Roman"/>
        </w:rPr>
        <w:t xml:space="preserve">. Ed. Annie </w:t>
      </w:r>
    </w:p>
    <w:p w14:paraId="0366A483" w14:textId="29B4DBE2" w:rsidR="0068006C" w:rsidRPr="002D2237" w:rsidRDefault="0068006C" w:rsidP="0068006C">
      <w:pPr>
        <w:spacing w:line="480" w:lineRule="auto"/>
        <w:ind w:firstLine="720"/>
        <w:rPr>
          <w:rFonts w:ascii="Times New Roman" w:hAnsi="Times New Roman" w:cs="Times New Roman"/>
        </w:rPr>
      </w:pPr>
      <w:r w:rsidRPr="002D2237">
        <w:rPr>
          <w:rFonts w:ascii="Times New Roman" w:hAnsi="Times New Roman" w:cs="Times New Roman"/>
        </w:rPr>
        <w:t>Finch and Katherine Varnes. Ann Arbor: U of Michigan, 2002. 210</w:t>
      </w:r>
      <w:r w:rsidR="00305C66" w:rsidRPr="002D2237">
        <w:rPr>
          <w:rFonts w:ascii="Times New Roman" w:hAnsi="Times New Roman" w:cs="Times New Roman"/>
        </w:rPr>
        <w:t>-216</w:t>
      </w:r>
      <w:r w:rsidRPr="002D2237">
        <w:rPr>
          <w:rFonts w:ascii="Times New Roman" w:hAnsi="Times New Roman" w:cs="Times New Roman"/>
        </w:rPr>
        <w:t>. Print.</w:t>
      </w:r>
    </w:p>
    <w:p w14:paraId="4F9A399B" w14:textId="77777777" w:rsidR="00DA2EE8" w:rsidRPr="002D2237" w:rsidRDefault="00DA2EE8" w:rsidP="00DA2EE8">
      <w:pPr>
        <w:spacing w:line="480" w:lineRule="auto"/>
        <w:rPr>
          <w:rFonts w:ascii="Times New Roman" w:hAnsi="Times New Roman" w:cs="Times New Roman"/>
          <w:i/>
          <w:iCs/>
        </w:rPr>
      </w:pPr>
      <w:r w:rsidRPr="002D2237">
        <w:rPr>
          <w:rFonts w:ascii="Times New Roman" w:hAnsi="Times New Roman" w:cs="Times New Roman"/>
        </w:rPr>
        <w:t>Anderson, Jon. "The Blue Animals." </w:t>
      </w:r>
      <w:r w:rsidRPr="002D2237">
        <w:rPr>
          <w:rFonts w:ascii="Times New Roman" w:hAnsi="Times New Roman" w:cs="Times New Roman"/>
          <w:i/>
          <w:iCs/>
        </w:rPr>
        <w:t xml:space="preserve">Strong Measures: Contemporary American Poetry in </w:t>
      </w:r>
    </w:p>
    <w:p w14:paraId="6B784C96" w14:textId="6AA0CDA4" w:rsidR="00DA2EE8" w:rsidRPr="002D2237" w:rsidRDefault="00DA2EE8" w:rsidP="00DA2EE8">
      <w:pPr>
        <w:spacing w:line="480" w:lineRule="auto"/>
        <w:ind w:firstLine="720"/>
        <w:rPr>
          <w:rFonts w:ascii="Times New Roman" w:hAnsi="Times New Roman" w:cs="Times New Roman"/>
          <w:i/>
          <w:iCs/>
        </w:rPr>
      </w:pPr>
      <w:r w:rsidRPr="002D2237">
        <w:rPr>
          <w:rFonts w:ascii="Times New Roman" w:hAnsi="Times New Roman" w:cs="Times New Roman"/>
          <w:i/>
          <w:iCs/>
        </w:rPr>
        <w:t>Traditional Forms</w:t>
      </w:r>
      <w:r w:rsidRPr="002D2237">
        <w:rPr>
          <w:rFonts w:ascii="Times New Roman" w:hAnsi="Times New Roman" w:cs="Times New Roman"/>
        </w:rPr>
        <w:t xml:space="preserve">. Ed. Philip Dacey and David Jauss. New York: </w:t>
      </w:r>
    </w:p>
    <w:p w14:paraId="7A39DD16" w14:textId="02FB72A6" w:rsidR="00DA2EE8" w:rsidRPr="002D2237" w:rsidRDefault="00DA2EE8" w:rsidP="00DE64DF">
      <w:pPr>
        <w:spacing w:line="480" w:lineRule="auto"/>
        <w:ind w:firstLine="720"/>
        <w:rPr>
          <w:rFonts w:ascii="Times New Roman" w:hAnsi="Times New Roman" w:cs="Times New Roman"/>
        </w:rPr>
      </w:pPr>
      <w:r w:rsidRPr="002D2237">
        <w:rPr>
          <w:rFonts w:ascii="Times New Roman" w:hAnsi="Times New Roman" w:cs="Times New Roman"/>
        </w:rPr>
        <w:t>HarperCollins</w:t>
      </w:r>
      <w:r w:rsidRPr="002D2237">
        <w:rPr>
          <w:rFonts w:ascii="Times New Roman" w:hAnsi="Times New Roman" w:cs="Times New Roman"/>
          <w:i/>
        </w:rPr>
        <w:t>Publishers</w:t>
      </w:r>
      <w:r w:rsidRPr="002D2237">
        <w:rPr>
          <w:rFonts w:ascii="Times New Roman" w:hAnsi="Times New Roman" w:cs="Times New Roman"/>
        </w:rPr>
        <w:t>, 1986. 17. Print.</w:t>
      </w:r>
    </w:p>
    <w:p w14:paraId="103B17FB" w14:textId="1CE577F2" w:rsidR="00891F4F" w:rsidRPr="002D2237" w:rsidRDefault="00891F4F" w:rsidP="00891F4F">
      <w:pPr>
        <w:spacing w:line="480" w:lineRule="auto"/>
        <w:rPr>
          <w:rFonts w:ascii="Times New Roman" w:hAnsi="Times New Roman" w:cs="Times New Roman"/>
        </w:rPr>
      </w:pPr>
      <w:r w:rsidRPr="002D2237">
        <w:rPr>
          <w:rFonts w:ascii="Times New Roman" w:hAnsi="Times New Roman" w:cs="Times New Roman"/>
        </w:rPr>
        <w:t>"Common Measure." </w:t>
      </w:r>
      <w:r w:rsidRPr="002D2237">
        <w:rPr>
          <w:rFonts w:ascii="Times New Roman" w:hAnsi="Times New Roman" w:cs="Times New Roman"/>
          <w:i/>
          <w:iCs/>
        </w:rPr>
        <w:t>The Poetry Foundation</w:t>
      </w:r>
      <w:r w:rsidRPr="002D2237">
        <w:rPr>
          <w:rFonts w:ascii="Times New Roman" w:hAnsi="Times New Roman" w:cs="Times New Roman"/>
        </w:rPr>
        <w:t>. N.p., n.d. Web.</w:t>
      </w:r>
    </w:p>
    <w:p w14:paraId="7EA15739" w14:textId="77777777" w:rsidR="00547D79" w:rsidRPr="002D2237" w:rsidRDefault="00547D79" w:rsidP="00891F4F">
      <w:pPr>
        <w:spacing w:line="480" w:lineRule="auto"/>
        <w:rPr>
          <w:rFonts w:ascii="Times New Roman" w:hAnsi="Times New Roman" w:cs="Times New Roman"/>
        </w:rPr>
      </w:pPr>
      <w:r w:rsidRPr="002D2237">
        <w:rPr>
          <w:rFonts w:ascii="Times New Roman" w:hAnsi="Times New Roman" w:cs="Times New Roman"/>
        </w:rPr>
        <w:t xml:space="preserve">Cooley, Peter. “A Place Made of Starlight.” </w:t>
      </w:r>
      <w:r w:rsidRPr="002D2237">
        <w:rPr>
          <w:rFonts w:ascii="Times New Roman" w:hAnsi="Times New Roman" w:cs="Times New Roman"/>
          <w:i/>
        </w:rPr>
        <w:t>A Place Made of Starlight</w:t>
      </w:r>
      <w:r w:rsidRPr="002D2237">
        <w:rPr>
          <w:rFonts w:ascii="Times New Roman" w:hAnsi="Times New Roman" w:cs="Times New Roman"/>
        </w:rPr>
        <w:t xml:space="preserve">. Pittsburgh: Carnegie Mellon. </w:t>
      </w:r>
    </w:p>
    <w:p w14:paraId="557A2602" w14:textId="0E9C3174" w:rsidR="00547D79" w:rsidRPr="002D2237" w:rsidRDefault="00547D79" w:rsidP="00547D79">
      <w:pPr>
        <w:spacing w:line="480" w:lineRule="auto"/>
        <w:ind w:firstLine="720"/>
        <w:rPr>
          <w:rFonts w:ascii="Times New Roman" w:hAnsi="Times New Roman" w:cs="Times New Roman"/>
        </w:rPr>
      </w:pPr>
      <w:r w:rsidRPr="002D2237">
        <w:rPr>
          <w:rFonts w:ascii="Times New Roman" w:hAnsi="Times New Roman" w:cs="Times New Roman"/>
        </w:rPr>
        <w:t>2003. 27-28. Print.</w:t>
      </w:r>
    </w:p>
    <w:p w14:paraId="1C873007" w14:textId="77777777" w:rsidR="00013EDD" w:rsidRPr="002D2237" w:rsidRDefault="00013EDD" w:rsidP="00013EDD">
      <w:pPr>
        <w:spacing w:line="480" w:lineRule="auto"/>
        <w:rPr>
          <w:rFonts w:ascii="Times New Roman" w:hAnsi="Times New Roman" w:cs="Times New Roman"/>
          <w:i/>
          <w:iCs/>
        </w:rPr>
      </w:pPr>
      <w:r w:rsidRPr="002D2237">
        <w:rPr>
          <w:rFonts w:ascii="Times New Roman" w:hAnsi="Times New Roman" w:cs="Times New Roman"/>
        </w:rPr>
        <w:t>Dacey, Philip, and David Jauss, eds. </w:t>
      </w:r>
      <w:r w:rsidRPr="002D2237">
        <w:rPr>
          <w:rFonts w:ascii="Times New Roman" w:hAnsi="Times New Roman" w:cs="Times New Roman"/>
          <w:i/>
          <w:iCs/>
        </w:rPr>
        <w:t xml:space="preserve">Strong Measures: Contemporary American Poetry in </w:t>
      </w:r>
    </w:p>
    <w:p w14:paraId="2A988E8D" w14:textId="7FBEEEDD" w:rsidR="00013EDD" w:rsidRPr="002D2237" w:rsidRDefault="00013EDD" w:rsidP="00013EDD">
      <w:pPr>
        <w:spacing w:line="480" w:lineRule="auto"/>
        <w:ind w:firstLine="720"/>
        <w:rPr>
          <w:rFonts w:ascii="Times New Roman" w:hAnsi="Times New Roman" w:cs="Times New Roman"/>
        </w:rPr>
      </w:pPr>
      <w:r w:rsidRPr="002D2237">
        <w:rPr>
          <w:rFonts w:ascii="Times New Roman" w:hAnsi="Times New Roman" w:cs="Times New Roman"/>
          <w:i/>
          <w:iCs/>
        </w:rPr>
        <w:t>Traditional Forms</w:t>
      </w:r>
      <w:r w:rsidRPr="002D2237">
        <w:rPr>
          <w:rFonts w:ascii="Times New Roman" w:hAnsi="Times New Roman" w:cs="Times New Roman"/>
        </w:rPr>
        <w:t>. New York: HarperCollins</w:t>
      </w:r>
      <w:r w:rsidRPr="002D2237">
        <w:rPr>
          <w:rFonts w:ascii="Times New Roman" w:hAnsi="Times New Roman" w:cs="Times New Roman"/>
          <w:i/>
        </w:rPr>
        <w:t>Publishers</w:t>
      </w:r>
      <w:r w:rsidRPr="002D2237">
        <w:rPr>
          <w:rFonts w:ascii="Times New Roman" w:hAnsi="Times New Roman" w:cs="Times New Roman"/>
        </w:rPr>
        <w:t>, 1986. Print.</w:t>
      </w:r>
    </w:p>
    <w:p w14:paraId="6445422E" w14:textId="77777777" w:rsidR="00372103" w:rsidRPr="002D2237" w:rsidRDefault="00372103" w:rsidP="003159A2">
      <w:pPr>
        <w:spacing w:line="480" w:lineRule="auto"/>
        <w:rPr>
          <w:rFonts w:ascii="Times New Roman" w:hAnsi="Times New Roman" w:cs="Times New Roman"/>
        </w:rPr>
      </w:pPr>
      <w:r w:rsidRPr="002D2237">
        <w:rPr>
          <w:rFonts w:ascii="Times New Roman" w:hAnsi="Times New Roman" w:cs="Times New Roman"/>
        </w:rPr>
        <w:t xml:space="preserve">Fussell, Paul. </w:t>
      </w:r>
      <w:r w:rsidRPr="002D2237">
        <w:rPr>
          <w:rFonts w:ascii="Times New Roman" w:hAnsi="Times New Roman" w:cs="Times New Roman"/>
          <w:i/>
          <w:iCs/>
        </w:rPr>
        <w:t>Poetic Meter &amp; Poetic Form (Revised Edition)</w:t>
      </w:r>
      <w:r w:rsidRPr="002D2237">
        <w:rPr>
          <w:rFonts w:ascii="Times New Roman" w:hAnsi="Times New Roman" w:cs="Times New Roman"/>
        </w:rPr>
        <w:t xml:space="preserve">. New York: McGraw-Hill, 1979. </w:t>
      </w:r>
    </w:p>
    <w:p w14:paraId="76825A7E" w14:textId="5008CA15" w:rsidR="00372103" w:rsidRPr="002D2237" w:rsidRDefault="00372103" w:rsidP="00372103">
      <w:pPr>
        <w:spacing w:line="480" w:lineRule="auto"/>
        <w:ind w:firstLine="720"/>
        <w:rPr>
          <w:rFonts w:ascii="Times New Roman" w:hAnsi="Times New Roman" w:cs="Times New Roman"/>
        </w:rPr>
      </w:pPr>
      <w:r w:rsidRPr="002D2237">
        <w:rPr>
          <w:rFonts w:ascii="Times New Roman" w:hAnsi="Times New Roman" w:cs="Times New Roman"/>
        </w:rPr>
        <w:t>Print.</w:t>
      </w:r>
    </w:p>
    <w:p w14:paraId="54E7901F" w14:textId="77777777" w:rsidR="00493789" w:rsidRPr="002D2237" w:rsidRDefault="00493789" w:rsidP="00493789">
      <w:pPr>
        <w:spacing w:line="480" w:lineRule="auto"/>
        <w:rPr>
          <w:rFonts w:ascii="Times New Roman" w:hAnsi="Times New Roman" w:cs="Times New Roman"/>
        </w:rPr>
      </w:pPr>
      <w:r w:rsidRPr="002D2237">
        <w:rPr>
          <w:rFonts w:ascii="Times New Roman" w:hAnsi="Times New Roman" w:cs="Times New Roman"/>
        </w:rPr>
        <w:t xml:space="preserve">Kathwari, Rafique. "Jewel House Ghazal." </w:t>
      </w:r>
      <w:r w:rsidRPr="002D2237">
        <w:rPr>
          <w:rFonts w:ascii="Times New Roman" w:hAnsi="Times New Roman" w:cs="Times New Roman"/>
          <w:i/>
          <w:iCs/>
        </w:rPr>
        <w:t>An Exaltation of Forms</w:t>
      </w:r>
      <w:r w:rsidRPr="002D2237">
        <w:rPr>
          <w:rFonts w:ascii="Times New Roman" w:hAnsi="Times New Roman" w:cs="Times New Roman"/>
        </w:rPr>
        <w:t xml:space="preserve">. Ed. Annie Finch </w:t>
      </w:r>
    </w:p>
    <w:p w14:paraId="305963E6" w14:textId="17BD7102" w:rsidR="00493789" w:rsidRPr="002D2237" w:rsidRDefault="00493789" w:rsidP="00493789">
      <w:pPr>
        <w:spacing w:line="480" w:lineRule="auto"/>
        <w:ind w:firstLine="720"/>
        <w:rPr>
          <w:rFonts w:ascii="Times New Roman" w:hAnsi="Times New Roman" w:cs="Times New Roman"/>
        </w:rPr>
      </w:pPr>
      <w:r w:rsidRPr="002D2237">
        <w:rPr>
          <w:rFonts w:ascii="Times New Roman" w:hAnsi="Times New Roman" w:cs="Times New Roman"/>
        </w:rPr>
        <w:t xml:space="preserve">and Katherine Varnes. Ann Arbor: U of Michigan, 2002. 214. Print.  </w:t>
      </w:r>
    </w:p>
    <w:p w14:paraId="4C74912B" w14:textId="77777777" w:rsidR="003159A2" w:rsidRPr="002D2237" w:rsidRDefault="003159A2" w:rsidP="003159A2">
      <w:pPr>
        <w:spacing w:line="480" w:lineRule="auto"/>
        <w:rPr>
          <w:rFonts w:ascii="Times New Roman" w:hAnsi="Times New Roman" w:cs="Times New Roman"/>
        </w:rPr>
      </w:pPr>
      <w:r w:rsidRPr="002D2237">
        <w:rPr>
          <w:rFonts w:ascii="Times New Roman" w:hAnsi="Times New Roman" w:cs="Times New Roman"/>
        </w:rPr>
        <w:t>Keats, John. "When I Have Fears." Ed. R. S. Gwynn. </w:t>
      </w:r>
      <w:r w:rsidRPr="002D2237">
        <w:rPr>
          <w:rFonts w:ascii="Times New Roman" w:hAnsi="Times New Roman" w:cs="Times New Roman"/>
          <w:i/>
          <w:iCs/>
        </w:rPr>
        <w:t>Poetry: A Pocket Anthology</w:t>
      </w:r>
      <w:r w:rsidRPr="002D2237">
        <w:rPr>
          <w:rFonts w:ascii="Times New Roman" w:hAnsi="Times New Roman" w:cs="Times New Roman"/>
        </w:rPr>
        <w:t xml:space="preserve">. 6th ed. New </w:t>
      </w:r>
    </w:p>
    <w:p w14:paraId="66C61DD0" w14:textId="612910AB" w:rsidR="003159A2" w:rsidRDefault="003159A2" w:rsidP="003159A2">
      <w:pPr>
        <w:spacing w:line="480" w:lineRule="auto"/>
        <w:ind w:firstLine="720"/>
        <w:rPr>
          <w:rFonts w:ascii="Times New Roman" w:hAnsi="Times New Roman" w:cs="Times New Roman"/>
        </w:rPr>
      </w:pPr>
      <w:r w:rsidRPr="002D2237">
        <w:rPr>
          <w:rFonts w:ascii="Times New Roman" w:hAnsi="Times New Roman" w:cs="Times New Roman"/>
        </w:rPr>
        <w:t>York: Pearson Education, 2009. 130-</w:t>
      </w:r>
      <w:r w:rsidR="00B45922" w:rsidRPr="002D2237">
        <w:rPr>
          <w:rFonts w:ascii="Times New Roman" w:hAnsi="Times New Roman" w:cs="Times New Roman"/>
        </w:rPr>
        <w:t>1</w:t>
      </w:r>
      <w:r w:rsidRPr="002D2237">
        <w:rPr>
          <w:rFonts w:ascii="Times New Roman" w:hAnsi="Times New Roman" w:cs="Times New Roman"/>
        </w:rPr>
        <w:t>31. Print.</w:t>
      </w:r>
    </w:p>
    <w:p w14:paraId="2A5123A0" w14:textId="546393CA" w:rsidR="004346B0" w:rsidRPr="002D2237" w:rsidRDefault="004346B0" w:rsidP="004346B0">
      <w:pPr>
        <w:spacing w:line="480" w:lineRule="auto"/>
        <w:rPr>
          <w:rFonts w:ascii="Times New Roman" w:hAnsi="Times New Roman" w:cs="Times New Roman"/>
        </w:rPr>
      </w:pPr>
      <w:r w:rsidRPr="004346B0">
        <w:rPr>
          <w:rFonts w:ascii="Times New Roman" w:hAnsi="Times New Roman" w:cs="Times New Roman"/>
        </w:rPr>
        <w:t>Kennedy, X. J. </w:t>
      </w:r>
      <w:r w:rsidRPr="004346B0">
        <w:rPr>
          <w:rFonts w:ascii="Times New Roman" w:hAnsi="Times New Roman" w:cs="Times New Roman"/>
          <w:i/>
          <w:iCs/>
        </w:rPr>
        <w:t>An Introduction to Poetry</w:t>
      </w:r>
      <w:r w:rsidRPr="004346B0">
        <w:rPr>
          <w:rFonts w:ascii="Times New Roman" w:hAnsi="Times New Roman" w:cs="Times New Roman"/>
        </w:rPr>
        <w:t>. 3rd ed. Boston: Little, Brown, 1974. Print.</w:t>
      </w:r>
    </w:p>
    <w:p w14:paraId="4C473AAB" w14:textId="3D28305D" w:rsidR="003E5A24" w:rsidRPr="002D2237" w:rsidRDefault="003E5A24" w:rsidP="003E5A24">
      <w:pPr>
        <w:spacing w:line="480" w:lineRule="auto"/>
        <w:rPr>
          <w:rFonts w:ascii="Times New Roman" w:hAnsi="Times New Roman" w:cs="Times New Roman"/>
        </w:rPr>
      </w:pPr>
      <w:r w:rsidRPr="002D2237">
        <w:rPr>
          <w:rFonts w:ascii="Times New Roman" w:hAnsi="Times New Roman" w:cs="Times New Roman"/>
        </w:rPr>
        <w:t>Kleon, Austin. </w:t>
      </w:r>
      <w:r w:rsidRPr="002D2237">
        <w:rPr>
          <w:rFonts w:ascii="Times New Roman" w:hAnsi="Times New Roman" w:cs="Times New Roman"/>
          <w:i/>
          <w:iCs/>
        </w:rPr>
        <w:t>Austin Kleon</w:t>
      </w:r>
      <w:r w:rsidRPr="002D2237">
        <w:rPr>
          <w:rFonts w:ascii="Times New Roman" w:hAnsi="Times New Roman" w:cs="Times New Roman"/>
        </w:rPr>
        <w:t>. N.p., n.d. Web.</w:t>
      </w:r>
    </w:p>
    <w:p w14:paraId="12A652CD" w14:textId="7884F56A" w:rsidR="00B45922" w:rsidRPr="002D2237" w:rsidRDefault="00B45922" w:rsidP="00B45922">
      <w:pPr>
        <w:spacing w:line="480" w:lineRule="auto"/>
        <w:rPr>
          <w:rFonts w:ascii="Times New Roman" w:hAnsi="Times New Roman" w:cs="Times New Roman"/>
        </w:rPr>
      </w:pPr>
      <w:r w:rsidRPr="002D2237">
        <w:rPr>
          <w:rFonts w:ascii="Times New Roman" w:hAnsi="Times New Roman" w:cs="Times New Roman"/>
        </w:rPr>
        <w:t xml:space="preserve">Holley, Margaret. "Syllabics: Sweeter Melodies." </w:t>
      </w:r>
      <w:r w:rsidRPr="002D2237">
        <w:rPr>
          <w:rFonts w:ascii="Times New Roman" w:hAnsi="Times New Roman" w:cs="Times New Roman"/>
          <w:i/>
          <w:iCs/>
        </w:rPr>
        <w:t>An Exaltation of Forms</w:t>
      </w:r>
      <w:r w:rsidRPr="002D2237">
        <w:rPr>
          <w:rFonts w:ascii="Times New Roman" w:hAnsi="Times New Roman" w:cs="Times New Roman"/>
        </w:rPr>
        <w:t xml:space="preserve">. Ed. Annie </w:t>
      </w:r>
    </w:p>
    <w:p w14:paraId="4AF0CAF1" w14:textId="53EA5E1B" w:rsidR="00B45922" w:rsidRPr="002D2237" w:rsidRDefault="00B45922" w:rsidP="00B45922">
      <w:pPr>
        <w:spacing w:line="480" w:lineRule="auto"/>
        <w:ind w:firstLine="720"/>
        <w:rPr>
          <w:rFonts w:ascii="Times New Roman" w:hAnsi="Times New Roman" w:cs="Times New Roman"/>
        </w:rPr>
      </w:pPr>
      <w:r w:rsidRPr="002D2237">
        <w:rPr>
          <w:rFonts w:ascii="Times New Roman" w:hAnsi="Times New Roman" w:cs="Times New Roman"/>
        </w:rPr>
        <w:t>Finch and Katherine Varnes. Ann Arbor: U of Michigan, 2002. 24-31. Print.</w:t>
      </w:r>
    </w:p>
    <w:p w14:paraId="6B3B2E58" w14:textId="77777777" w:rsidR="007735B1" w:rsidRPr="002D2237" w:rsidRDefault="007735B1" w:rsidP="007735B1">
      <w:pPr>
        <w:spacing w:line="480" w:lineRule="auto"/>
        <w:rPr>
          <w:rFonts w:ascii="Times New Roman" w:hAnsi="Times New Roman" w:cs="Times New Roman"/>
          <w:i/>
          <w:iCs/>
        </w:rPr>
      </w:pPr>
      <w:r w:rsidRPr="002D2237">
        <w:rPr>
          <w:rFonts w:ascii="Times New Roman" w:hAnsi="Times New Roman" w:cs="Times New Roman"/>
        </w:rPr>
        <w:t>O'Hara, Frank. "You Are Gorgeous and I'm Coming." </w:t>
      </w:r>
      <w:r w:rsidRPr="002D2237">
        <w:rPr>
          <w:rFonts w:ascii="Times New Roman" w:hAnsi="Times New Roman" w:cs="Times New Roman"/>
          <w:i/>
          <w:iCs/>
        </w:rPr>
        <w:t xml:space="preserve">Strong Measures: Contemporary </w:t>
      </w:r>
    </w:p>
    <w:p w14:paraId="09666BB5" w14:textId="77777777" w:rsidR="007735B1" w:rsidRPr="002D2237" w:rsidRDefault="007735B1" w:rsidP="007735B1">
      <w:pPr>
        <w:spacing w:line="480" w:lineRule="auto"/>
        <w:ind w:firstLine="720"/>
        <w:rPr>
          <w:rFonts w:ascii="Times New Roman" w:hAnsi="Times New Roman" w:cs="Times New Roman"/>
        </w:rPr>
      </w:pPr>
      <w:bookmarkStart w:id="0" w:name="_GoBack"/>
      <w:r w:rsidRPr="002D2237">
        <w:rPr>
          <w:rFonts w:ascii="Times New Roman" w:hAnsi="Times New Roman" w:cs="Times New Roman"/>
          <w:i/>
          <w:iCs/>
        </w:rPr>
        <w:t>American Poetry in Traditional Forms</w:t>
      </w:r>
      <w:r w:rsidRPr="002D2237">
        <w:rPr>
          <w:rFonts w:ascii="Times New Roman" w:hAnsi="Times New Roman" w:cs="Times New Roman"/>
        </w:rPr>
        <w:t xml:space="preserve">. Ed. Philip Dacey and David Jauss. New York: </w:t>
      </w:r>
    </w:p>
    <w:bookmarkEnd w:id="0"/>
    <w:p w14:paraId="1AEEA82D" w14:textId="33348B08" w:rsidR="007735B1" w:rsidRPr="002D2237" w:rsidRDefault="007735B1" w:rsidP="007735B1">
      <w:pPr>
        <w:spacing w:line="480" w:lineRule="auto"/>
        <w:ind w:left="720"/>
        <w:rPr>
          <w:rFonts w:ascii="Times New Roman" w:hAnsi="Times New Roman" w:cs="Times New Roman"/>
        </w:rPr>
      </w:pPr>
      <w:r w:rsidRPr="002D2237">
        <w:rPr>
          <w:rFonts w:ascii="Times New Roman" w:hAnsi="Times New Roman" w:cs="Times New Roman"/>
        </w:rPr>
        <w:t>HarperCollins</w:t>
      </w:r>
      <w:r w:rsidRPr="002D2237">
        <w:rPr>
          <w:rFonts w:ascii="Times New Roman" w:hAnsi="Times New Roman" w:cs="Times New Roman"/>
          <w:i/>
        </w:rPr>
        <w:t>Publishers</w:t>
      </w:r>
      <w:r w:rsidRPr="002D2237">
        <w:rPr>
          <w:rFonts w:ascii="Times New Roman" w:hAnsi="Times New Roman" w:cs="Times New Roman"/>
        </w:rPr>
        <w:t>, 1986. 254. Print.</w:t>
      </w:r>
    </w:p>
    <w:p w14:paraId="09699631" w14:textId="77777777" w:rsidR="000138CC" w:rsidRPr="002D2237" w:rsidRDefault="000138CC" w:rsidP="000138CC">
      <w:pPr>
        <w:spacing w:line="480" w:lineRule="auto"/>
        <w:rPr>
          <w:rFonts w:ascii="Times New Roman" w:hAnsi="Times New Roman" w:cs="Times New Roman"/>
        </w:rPr>
      </w:pPr>
      <w:r w:rsidRPr="002D2237">
        <w:rPr>
          <w:rFonts w:ascii="Times New Roman" w:hAnsi="Times New Roman" w:cs="Times New Roman"/>
        </w:rPr>
        <w:t>Park, Linda Sue. </w:t>
      </w:r>
      <w:r w:rsidRPr="002D2237">
        <w:rPr>
          <w:rFonts w:ascii="Times New Roman" w:hAnsi="Times New Roman" w:cs="Times New Roman"/>
          <w:i/>
          <w:iCs/>
        </w:rPr>
        <w:t>Tap Dancing on the Roof: Sijo (Poems)</w:t>
      </w:r>
      <w:r w:rsidRPr="002D2237">
        <w:rPr>
          <w:rFonts w:ascii="Times New Roman" w:hAnsi="Times New Roman" w:cs="Times New Roman"/>
        </w:rPr>
        <w:t xml:space="preserve">. Boston: Houghton Mifflin Harcourt, </w:t>
      </w:r>
    </w:p>
    <w:p w14:paraId="3324C716" w14:textId="2C8F3B80" w:rsidR="000138CC" w:rsidRPr="002D2237" w:rsidRDefault="000138CC" w:rsidP="000138CC">
      <w:pPr>
        <w:spacing w:line="480" w:lineRule="auto"/>
        <w:ind w:firstLine="720"/>
        <w:rPr>
          <w:rFonts w:ascii="Times New Roman" w:hAnsi="Times New Roman" w:cs="Times New Roman"/>
        </w:rPr>
      </w:pPr>
      <w:r w:rsidRPr="002D2237">
        <w:rPr>
          <w:rFonts w:ascii="Times New Roman" w:hAnsi="Times New Roman" w:cs="Times New Roman"/>
        </w:rPr>
        <w:t>2007. Print.</w:t>
      </w:r>
    </w:p>
    <w:p w14:paraId="706D6E4B" w14:textId="5BE0EE11" w:rsidR="008C20A9" w:rsidRPr="002D2237" w:rsidRDefault="008C20A9" w:rsidP="003E5A24">
      <w:pPr>
        <w:spacing w:line="480" w:lineRule="auto"/>
        <w:rPr>
          <w:rFonts w:ascii="Times New Roman" w:hAnsi="Times New Roman" w:cs="Times New Roman"/>
        </w:rPr>
      </w:pPr>
      <w:r w:rsidRPr="002D2237">
        <w:rPr>
          <w:rFonts w:ascii="Times New Roman" w:hAnsi="Times New Roman" w:cs="Times New Roman"/>
        </w:rPr>
        <w:t>"Poetic Form: Found Poem." </w:t>
      </w:r>
      <w:r w:rsidRPr="002D2237">
        <w:rPr>
          <w:rFonts w:ascii="Times New Roman" w:hAnsi="Times New Roman" w:cs="Times New Roman"/>
          <w:i/>
          <w:iCs/>
        </w:rPr>
        <w:t>Poets.org</w:t>
      </w:r>
      <w:r w:rsidRPr="002D2237">
        <w:rPr>
          <w:rFonts w:ascii="Times New Roman" w:hAnsi="Times New Roman" w:cs="Times New Roman"/>
        </w:rPr>
        <w:t>. Academy of American Poets, n.d. Web.</w:t>
      </w:r>
    </w:p>
    <w:p w14:paraId="6524713A" w14:textId="5E0B37CF" w:rsidR="005F7F69" w:rsidRPr="002D2237" w:rsidRDefault="005F7F69" w:rsidP="005F7F69">
      <w:pPr>
        <w:spacing w:line="480" w:lineRule="auto"/>
        <w:rPr>
          <w:rFonts w:ascii="Times New Roman" w:hAnsi="Times New Roman" w:cs="Times New Roman"/>
        </w:rPr>
      </w:pPr>
      <w:r w:rsidRPr="002D2237">
        <w:rPr>
          <w:rFonts w:ascii="Times New Roman" w:hAnsi="Times New Roman" w:cs="Times New Roman"/>
        </w:rPr>
        <w:t>Pound, Ezra. "In a Station of the Metro" </w:t>
      </w:r>
      <w:r w:rsidRPr="002D2237">
        <w:rPr>
          <w:rFonts w:ascii="Times New Roman" w:hAnsi="Times New Roman" w:cs="Times New Roman"/>
          <w:i/>
          <w:iCs/>
        </w:rPr>
        <w:t>Modern American Poetry</w:t>
      </w:r>
      <w:r w:rsidRPr="002D2237">
        <w:rPr>
          <w:rFonts w:ascii="Times New Roman" w:hAnsi="Times New Roman" w:cs="Times New Roman"/>
        </w:rPr>
        <w:t xml:space="preserve">. Ed. Louis Untermeyer. </w:t>
      </w:r>
    </w:p>
    <w:p w14:paraId="2EF3DBDA" w14:textId="753573A1" w:rsidR="005F7F69" w:rsidRDefault="005F7F69" w:rsidP="005F7F69">
      <w:pPr>
        <w:spacing w:line="480" w:lineRule="auto"/>
        <w:ind w:firstLine="720"/>
        <w:rPr>
          <w:rFonts w:ascii="Times New Roman" w:hAnsi="Times New Roman" w:cs="Times New Roman"/>
        </w:rPr>
      </w:pPr>
      <w:r w:rsidRPr="002D2237">
        <w:rPr>
          <w:rFonts w:ascii="Times New Roman" w:hAnsi="Times New Roman" w:cs="Times New Roman"/>
        </w:rPr>
        <w:t>New York: Harcourt, Brace and Howe, 1919; Bartleby.com, 1999.</w:t>
      </w:r>
    </w:p>
    <w:p w14:paraId="54BC8FDB" w14:textId="77777777" w:rsidR="00EA24CB" w:rsidRDefault="00EA24CB" w:rsidP="00EA24CB">
      <w:pPr>
        <w:spacing w:line="480" w:lineRule="auto"/>
        <w:rPr>
          <w:rFonts w:ascii="Times New Roman" w:hAnsi="Times New Roman" w:cs="Times New Roman"/>
        </w:rPr>
      </w:pPr>
      <w:r w:rsidRPr="00EA24CB">
        <w:rPr>
          <w:rFonts w:ascii="Times New Roman" w:hAnsi="Times New Roman" w:cs="Times New Roman"/>
        </w:rPr>
        <w:t>Preminger, Alex, ed. </w:t>
      </w:r>
      <w:r w:rsidRPr="00EA24CB">
        <w:rPr>
          <w:rFonts w:ascii="Times New Roman" w:hAnsi="Times New Roman" w:cs="Times New Roman"/>
          <w:i/>
          <w:iCs/>
        </w:rPr>
        <w:t>The Princeton Encyclopedia of Poetry and Poetics: Fourth Edition</w:t>
      </w:r>
      <w:r w:rsidRPr="00EA24CB">
        <w:rPr>
          <w:rFonts w:ascii="Times New Roman" w:hAnsi="Times New Roman" w:cs="Times New Roman"/>
        </w:rPr>
        <w:t xml:space="preserve">. </w:t>
      </w:r>
    </w:p>
    <w:p w14:paraId="46B7B06A" w14:textId="32AB8A18" w:rsidR="00EA24CB" w:rsidRPr="002D2237" w:rsidRDefault="00EA24CB" w:rsidP="00EA24CB">
      <w:pPr>
        <w:spacing w:line="480" w:lineRule="auto"/>
        <w:ind w:firstLine="720"/>
        <w:rPr>
          <w:rFonts w:ascii="Times New Roman" w:hAnsi="Times New Roman" w:cs="Times New Roman"/>
        </w:rPr>
      </w:pPr>
      <w:r w:rsidRPr="00EA24CB">
        <w:rPr>
          <w:rFonts w:ascii="Times New Roman" w:hAnsi="Times New Roman" w:cs="Times New Roman"/>
        </w:rPr>
        <w:t>Princeton: Princeton UP, 1974. Print.</w:t>
      </w:r>
    </w:p>
    <w:p w14:paraId="3618B498" w14:textId="77777777" w:rsidR="006C385E" w:rsidRPr="002D2237" w:rsidRDefault="006C385E" w:rsidP="006C385E">
      <w:pPr>
        <w:spacing w:line="480" w:lineRule="auto"/>
        <w:rPr>
          <w:rFonts w:ascii="Times New Roman" w:hAnsi="Times New Roman" w:cs="Times New Roman"/>
        </w:rPr>
      </w:pPr>
      <w:r w:rsidRPr="002D2237">
        <w:rPr>
          <w:rFonts w:ascii="Times New Roman" w:hAnsi="Times New Roman" w:cs="Times New Roman"/>
        </w:rPr>
        <w:t xml:space="preserve">Ridland, John. "Iambic Meter." </w:t>
      </w:r>
      <w:r w:rsidRPr="002D2237">
        <w:rPr>
          <w:rFonts w:ascii="Times New Roman" w:hAnsi="Times New Roman" w:cs="Times New Roman"/>
          <w:i/>
          <w:iCs/>
        </w:rPr>
        <w:t>An Exaltation of Forms</w:t>
      </w:r>
      <w:r w:rsidRPr="002D2237">
        <w:rPr>
          <w:rFonts w:ascii="Times New Roman" w:hAnsi="Times New Roman" w:cs="Times New Roman"/>
        </w:rPr>
        <w:t xml:space="preserve">. Ed. Annie Finch and Katherine Varnes. </w:t>
      </w:r>
    </w:p>
    <w:p w14:paraId="0E5CE36A" w14:textId="4069F073" w:rsidR="006C385E" w:rsidRPr="002D2237" w:rsidRDefault="006C385E" w:rsidP="006C385E">
      <w:pPr>
        <w:spacing w:line="480" w:lineRule="auto"/>
        <w:ind w:firstLine="720"/>
        <w:rPr>
          <w:rFonts w:ascii="Times New Roman" w:hAnsi="Times New Roman" w:cs="Times New Roman"/>
        </w:rPr>
      </w:pPr>
      <w:r w:rsidRPr="002D2237">
        <w:rPr>
          <w:rFonts w:ascii="Times New Roman" w:hAnsi="Times New Roman" w:cs="Times New Roman"/>
        </w:rPr>
        <w:t>Ann Arbor: U of Michigan, 2002. 210-216. Print.</w:t>
      </w:r>
    </w:p>
    <w:p w14:paraId="2989AE80" w14:textId="77777777" w:rsidR="0016522A" w:rsidRPr="002D2237" w:rsidRDefault="0016522A" w:rsidP="0016522A">
      <w:pPr>
        <w:spacing w:line="480" w:lineRule="auto"/>
        <w:rPr>
          <w:rFonts w:ascii="Times New Roman" w:hAnsi="Times New Roman" w:cs="Times New Roman"/>
        </w:rPr>
      </w:pPr>
      <w:r w:rsidRPr="002D2237">
        <w:rPr>
          <w:rFonts w:ascii="Times New Roman" w:hAnsi="Times New Roman" w:cs="Times New Roman"/>
        </w:rPr>
        <w:t>Rutt, Richard, ed. </w:t>
      </w:r>
      <w:r w:rsidRPr="002D2237">
        <w:rPr>
          <w:rFonts w:ascii="Times New Roman" w:hAnsi="Times New Roman" w:cs="Times New Roman"/>
          <w:i/>
          <w:iCs/>
        </w:rPr>
        <w:t>The Bamboo Grove: An Introduction to Sijo</w:t>
      </w:r>
      <w:r w:rsidRPr="002D2237">
        <w:rPr>
          <w:rFonts w:ascii="Times New Roman" w:hAnsi="Times New Roman" w:cs="Times New Roman"/>
        </w:rPr>
        <w:t xml:space="preserve">. Ann Arbor: U of Michigan, 1998. </w:t>
      </w:r>
    </w:p>
    <w:p w14:paraId="5DFE362B" w14:textId="4B70E1CB" w:rsidR="0016522A" w:rsidRPr="002D2237" w:rsidRDefault="0016522A" w:rsidP="0016522A">
      <w:pPr>
        <w:spacing w:line="480" w:lineRule="auto"/>
        <w:ind w:firstLine="720"/>
        <w:rPr>
          <w:rFonts w:ascii="Times New Roman" w:hAnsi="Times New Roman" w:cs="Times New Roman"/>
        </w:rPr>
      </w:pPr>
      <w:r w:rsidRPr="002D2237">
        <w:rPr>
          <w:rFonts w:ascii="Times New Roman" w:hAnsi="Times New Roman" w:cs="Times New Roman"/>
        </w:rPr>
        <w:t>Print. Ann Arbor Paperbacks.</w:t>
      </w:r>
    </w:p>
    <w:p w14:paraId="62D9B6DD" w14:textId="452C311E" w:rsidR="001620F4" w:rsidRPr="002D2237" w:rsidRDefault="001620F4" w:rsidP="001620F4">
      <w:pPr>
        <w:spacing w:line="480" w:lineRule="auto"/>
        <w:rPr>
          <w:rFonts w:ascii="Times New Roman" w:hAnsi="Times New Roman" w:cs="Times New Roman"/>
        </w:rPr>
      </w:pPr>
      <w:r w:rsidRPr="002D2237">
        <w:rPr>
          <w:rFonts w:ascii="Times New Roman" w:hAnsi="Times New Roman" w:cs="Times New Roman"/>
        </w:rPr>
        <w:t>T'ak, U. Trans. Larry Gross. N.p.: n.p., n.d. </w:t>
      </w:r>
      <w:r w:rsidRPr="002D2237">
        <w:rPr>
          <w:rFonts w:ascii="Times New Roman" w:hAnsi="Times New Roman" w:cs="Times New Roman"/>
          <w:i/>
          <w:iCs/>
        </w:rPr>
        <w:t>The Sejong Cultural Society</w:t>
      </w:r>
      <w:r w:rsidRPr="002D2237">
        <w:rPr>
          <w:rFonts w:ascii="Times New Roman" w:hAnsi="Times New Roman" w:cs="Times New Roman"/>
        </w:rPr>
        <w:t>. Web. 1262-1342.</w:t>
      </w:r>
    </w:p>
    <w:p w14:paraId="584F30AA" w14:textId="73D1221A" w:rsidR="00616167" w:rsidRPr="002D2237" w:rsidRDefault="00616167" w:rsidP="00616167">
      <w:pPr>
        <w:spacing w:line="480" w:lineRule="auto"/>
        <w:rPr>
          <w:rFonts w:ascii="Times New Roman" w:hAnsi="Times New Roman" w:cs="Times New Roman"/>
        </w:rPr>
      </w:pPr>
      <w:r w:rsidRPr="002D2237">
        <w:rPr>
          <w:rFonts w:ascii="Times New Roman" w:hAnsi="Times New Roman" w:cs="Times New Roman"/>
        </w:rPr>
        <w:t xml:space="preserve">Turco, Lewis. "Sestina: The End Game." </w:t>
      </w:r>
      <w:r w:rsidRPr="002D2237">
        <w:rPr>
          <w:rFonts w:ascii="Times New Roman" w:hAnsi="Times New Roman" w:cs="Times New Roman"/>
          <w:i/>
          <w:iCs/>
        </w:rPr>
        <w:t>An Exaltation of Forms</w:t>
      </w:r>
      <w:r w:rsidRPr="002D2237">
        <w:rPr>
          <w:rFonts w:ascii="Times New Roman" w:hAnsi="Times New Roman" w:cs="Times New Roman"/>
        </w:rPr>
        <w:t xml:space="preserve">. Ed. Annie Finch </w:t>
      </w:r>
    </w:p>
    <w:p w14:paraId="78EA8723" w14:textId="0F08F684" w:rsidR="00616167" w:rsidRPr="002D2237" w:rsidRDefault="00616167" w:rsidP="00616167">
      <w:pPr>
        <w:spacing w:line="480" w:lineRule="auto"/>
        <w:ind w:firstLine="720"/>
        <w:rPr>
          <w:rFonts w:ascii="Times New Roman" w:hAnsi="Times New Roman" w:cs="Times New Roman"/>
        </w:rPr>
      </w:pPr>
      <w:r w:rsidRPr="002D2237">
        <w:rPr>
          <w:rFonts w:ascii="Times New Roman" w:hAnsi="Times New Roman" w:cs="Times New Roman"/>
        </w:rPr>
        <w:t>and Katherine Varnes. Ann</w:t>
      </w:r>
      <w:r w:rsidR="00305C66" w:rsidRPr="002D2237">
        <w:rPr>
          <w:rFonts w:ascii="Times New Roman" w:hAnsi="Times New Roman" w:cs="Times New Roman"/>
        </w:rPr>
        <w:t xml:space="preserve"> Arbor: U of Michigan, 2002. 290-296</w:t>
      </w:r>
      <w:r w:rsidRPr="002D2237">
        <w:rPr>
          <w:rFonts w:ascii="Times New Roman" w:hAnsi="Times New Roman" w:cs="Times New Roman"/>
        </w:rPr>
        <w:t>. Print.</w:t>
      </w:r>
    </w:p>
    <w:p w14:paraId="28FA7DA7" w14:textId="77777777" w:rsidR="00AF780F" w:rsidRPr="002D2237" w:rsidRDefault="00AF780F" w:rsidP="00AF780F">
      <w:pPr>
        <w:spacing w:line="480" w:lineRule="auto"/>
        <w:rPr>
          <w:rFonts w:ascii="Times New Roman" w:hAnsi="Times New Roman" w:cs="Times New Roman"/>
        </w:rPr>
      </w:pPr>
      <w:r w:rsidRPr="002D2237">
        <w:rPr>
          <w:rFonts w:ascii="Times New Roman" w:hAnsi="Times New Roman" w:cs="Times New Roman"/>
        </w:rPr>
        <w:t xml:space="preserve">White, Gail. "Form Lite: Limericks and Clerihews." </w:t>
      </w:r>
      <w:r w:rsidRPr="002D2237">
        <w:rPr>
          <w:rFonts w:ascii="Times New Roman" w:hAnsi="Times New Roman" w:cs="Times New Roman"/>
          <w:i/>
          <w:iCs/>
        </w:rPr>
        <w:t>An Exaltation of Forms</w:t>
      </w:r>
      <w:r w:rsidRPr="002D2237">
        <w:rPr>
          <w:rFonts w:ascii="Times New Roman" w:hAnsi="Times New Roman" w:cs="Times New Roman"/>
        </w:rPr>
        <w:t xml:space="preserve">. Ed. Annie Finch </w:t>
      </w:r>
    </w:p>
    <w:p w14:paraId="361F6BBB" w14:textId="65E5EF88" w:rsidR="00AF780F" w:rsidRPr="002D2237" w:rsidRDefault="00AF780F" w:rsidP="00AF780F">
      <w:pPr>
        <w:spacing w:line="480" w:lineRule="auto"/>
        <w:ind w:firstLine="720"/>
        <w:rPr>
          <w:rFonts w:ascii="Times New Roman" w:hAnsi="Times New Roman" w:cs="Times New Roman"/>
        </w:rPr>
      </w:pPr>
      <w:r w:rsidRPr="002D2237">
        <w:rPr>
          <w:rFonts w:ascii="Times New Roman" w:hAnsi="Times New Roman" w:cs="Times New Roman"/>
        </w:rPr>
        <w:t>and Katherine Varnes. Ann Arbor: U of Michigan, 2002. 238</w:t>
      </w:r>
      <w:r w:rsidR="00305C66" w:rsidRPr="002D2237">
        <w:rPr>
          <w:rFonts w:ascii="Times New Roman" w:hAnsi="Times New Roman" w:cs="Times New Roman"/>
        </w:rPr>
        <w:t>-241</w:t>
      </w:r>
      <w:r w:rsidRPr="002D2237">
        <w:rPr>
          <w:rFonts w:ascii="Times New Roman" w:hAnsi="Times New Roman" w:cs="Times New Roman"/>
        </w:rPr>
        <w:t>. Print.</w:t>
      </w:r>
    </w:p>
    <w:p w14:paraId="6E4D53AF" w14:textId="77777777" w:rsidR="00826211" w:rsidRPr="002D2237" w:rsidRDefault="00826211" w:rsidP="00826211">
      <w:pPr>
        <w:spacing w:line="480" w:lineRule="auto"/>
        <w:rPr>
          <w:rFonts w:ascii="Times New Roman" w:hAnsi="Times New Roman" w:cs="Times New Roman"/>
        </w:rPr>
      </w:pPr>
      <w:r w:rsidRPr="002D2237">
        <w:rPr>
          <w:rFonts w:ascii="Times New Roman" w:hAnsi="Times New Roman" w:cs="Times New Roman"/>
        </w:rPr>
        <w:t>Williams, Miller. </w:t>
      </w:r>
      <w:r w:rsidRPr="002D2237">
        <w:rPr>
          <w:rFonts w:ascii="Times New Roman" w:hAnsi="Times New Roman" w:cs="Times New Roman"/>
          <w:i/>
          <w:iCs/>
        </w:rPr>
        <w:t>Patterns of Poetry: An Encyclopedia of Forms</w:t>
      </w:r>
      <w:r w:rsidRPr="002D2237">
        <w:rPr>
          <w:rFonts w:ascii="Times New Roman" w:hAnsi="Times New Roman" w:cs="Times New Roman"/>
        </w:rPr>
        <w:t xml:space="preserve">. Baton Rouge: Louisiana State </w:t>
      </w:r>
    </w:p>
    <w:p w14:paraId="767B14B1" w14:textId="27905F48" w:rsidR="00826211" w:rsidRPr="002D2237" w:rsidRDefault="00826211" w:rsidP="00826211">
      <w:pPr>
        <w:spacing w:line="480" w:lineRule="auto"/>
        <w:ind w:firstLine="720"/>
        <w:rPr>
          <w:rFonts w:ascii="Times New Roman" w:hAnsi="Times New Roman" w:cs="Times New Roman"/>
        </w:rPr>
      </w:pPr>
      <w:r w:rsidRPr="002D2237">
        <w:rPr>
          <w:rFonts w:ascii="Times New Roman" w:hAnsi="Times New Roman" w:cs="Times New Roman"/>
        </w:rPr>
        <w:t>UP, 1986. Print.</w:t>
      </w:r>
    </w:p>
    <w:p w14:paraId="51B66A1F" w14:textId="77777777" w:rsidR="004C6308" w:rsidRDefault="004C6308" w:rsidP="004C6308">
      <w:pPr>
        <w:spacing w:line="480" w:lineRule="auto"/>
        <w:rPr>
          <w:rFonts w:ascii="Times New Roman" w:hAnsi="Times New Roman" w:cs="Times New Roman"/>
        </w:rPr>
      </w:pPr>
    </w:p>
    <w:p w14:paraId="37C656D2" w14:textId="77777777" w:rsidR="004C6308" w:rsidRDefault="004C6308" w:rsidP="004C6308">
      <w:pPr>
        <w:spacing w:line="480" w:lineRule="auto"/>
        <w:rPr>
          <w:rFonts w:ascii="Times New Roman" w:hAnsi="Times New Roman" w:cs="Times New Roman"/>
        </w:rPr>
      </w:pPr>
    </w:p>
    <w:p w14:paraId="4EFD7800" w14:textId="77777777" w:rsidR="004C6308" w:rsidRDefault="004C6308" w:rsidP="004C6308">
      <w:pPr>
        <w:spacing w:line="480" w:lineRule="auto"/>
        <w:rPr>
          <w:rFonts w:ascii="Times New Roman" w:hAnsi="Times New Roman" w:cs="Times New Roman"/>
        </w:rPr>
      </w:pPr>
    </w:p>
    <w:p w14:paraId="5E121807" w14:textId="0AAB3DD7" w:rsidR="004C6308" w:rsidRDefault="004C6308" w:rsidP="004C6308">
      <w:pPr>
        <w:spacing w:line="480" w:lineRule="auto"/>
        <w:rPr>
          <w:rFonts w:ascii="Times New Roman" w:hAnsi="Times New Roman" w:cs="Times New Roman"/>
        </w:rPr>
      </w:pPr>
      <w:r>
        <w:rPr>
          <w:rFonts w:ascii="Times New Roman" w:hAnsi="Times New Roman" w:cs="Times New Roman"/>
          <w:b/>
        </w:rPr>
        <w:t>N</w:t>
      </w:r>
      <w:r w:rsidR="00DB14C3">
        <w:rPr>
          <w:rFonts w:ascii="Times New Roman" w:hAnsi="Times New Roman" w:cs="Times New Roman"/>
          <w:b/>
        </w:rPr>
        <w:t>ote</w:t>
      </w:r>
      <w:r w:rsidRPr="004C6308">
        <w:rPr>
          <w:rFonts w:ascii="Times New Roman" w:hAnsi="Times New Roman" w:cs="Times New Roman"/>
          <w:b/>
        </w:rPr>
        <w:t>:</w:t>
      </w:r>
      <w:r>
        <w:rPr>
          <w:rFonts w:ascii="Times New Roman" w:hAnsi="Times New Roman" w:cs="Times New Roman"/>
        </w:rPr>
        <w:t xml:space="preserve"> In the </w:t>
      </w:r>
      <w:r w:rsidR="00DB14C3">
        <w:rPr>
          <w:rFonts w:ascii="Times New Roman" w:hAnsi="Times New Roman" w:cs="Times New Roman"/>
        </w:rPr>
        <w:t>blackout poetry section, I used existing</w:t>
      </w:r>
      <w:r>
        <w:rPr>
          <w:rFonts w:ascii="Times New Roman" w:hAnsi="Times New Roman" w:cs="Times New Roman"/>
        </w:rPr>
        <w:t xml:space="preserve"> texts </w:t>
      </w:r>
      <w:r w:rsidR="003E3E7F">
        <w:rPr>
          <w:rFonts w:ascii="Times New Roman" w:hAnsi="Times New Roman" w:cs="Times New Roman"/>
        </w:rPr>
        <w:t>as the source material for each of</w:t>
      </w:r>
      <w:r>
        <w:rPr>
          <w:rFonts w:ascii="Times New Roman" w:hAnsi="Times New Roman" w:cs="Times New Roman"/>
        </w:rPr>
        <w:t xml:space="preserve"> my poems. </w:t>
      </w:r>
      <w:r w:rsidR="003E3E7F">
        <w:rPr>
          <w:rFonts w:ascii="Times New Roman" w:hAnsi="Times New Roman" w:cs="Times New Roman"/>
        </w:rPr>
        <w:t>The following is a list of my</w:t>
      </w:r>
      <w:r w:rsidR="00DB14C3">
        <w:rPr>
          <w:rFonts w:ascii="Times New Roman" w:hAnsi="Times New Roman" w:cs="Times New Roman"/>
        </w:rPr>
        <w:t xml:space="preserve"> blackout</w:t>
      </w:r>
      <w:r w:rsidR="003E3E7F">
        <w:rPr>
          <w:rFonts w:ascii="Times New Roman" w:hAnsi="Times New Roman" w:cs="Times New Roman"/>
        </w:rPr>
        <w:t xml:space="preserve"> poems along with a citation of the found text I used</w:t>
      </w:r>
      <w:r w:rsidR="006A2404">
        <w:rPr>
          <w:rFonts w:ascii="Times New Roman" w:hAnsi="Times New Roman" w:cs="Times New Roman"/>
        </w:rPr>
        <w:t xml:space="preserve"> in each one</w:t>
      </w:r>
      <w:r w:rsidR="003E3E7F">
        <w:rPr>
          <w:rFonts w:ascii="Times New Roman" w:hAnsi="Times New Roman" w:cs="Times New Roman"/>
        </w:rPr>
        <w:t>.</w:t>
      </w:r>
    </w:p>
    <w:p w14:paraId="1F884D20" w14:textId="77777777" w:rsidR="004C6308" w:rsidRDefault="004C6308" w:rsidP="004C6308">
      <w:pPr>
        <w:spacing w:line="480" w:lineRule="auto"/>
        <w:rPr>
          <w:rFonts w:ascii="Times New Roman" w:hAnsi="Times New Roman" w:cs="Times New Roman"/>
        </w:rPr>
      </w:pPr>
    </w:p>
    <w:p w14:paraId="0974013D" w14:textId="0B36E5D0" w:rsidR="00244B22" w:rsidRDefault="00FB2CF5" w:rsidP="004C6308">
      <w:pPr>
        <w:spacing w:line="480" w:lineRule="auto"/>
        <w:rPr>
          <w:rFonts w:ascii="Times New Roman" w:hAnsi="Times New Roman" w:cs="Times New Roman"/>
        </w:rPr>
      </w:pPr>
      <w:r>
        <w:rPr>
          <w:rFonts w:ascii="Times New Roman" w:hAnsi="Times New Roman" w:cs="Times New Roman"/>
        </w:rPr>
        <w:t xml:space="preserve">1) </w:t>
      </w:r>
      <w:r w:rsidR="004C6308">
        <w:rPr>
          <w:rFonts w:ascii="Times New Roman" w:hAnsi="Times New Roman" w:cs="Times New Roman"/>
        </w:rPr>
        <w:t>“Bed Head”</w:t>
      </w:r>
    </w:p>
    <w:p w14:paraId="417F2CE5" w14:textId="77777777" w:rsidR="0051069C" w:rsidRDefault="007F56C8" w:rsidP="0051069C">
      <w:pPr>
        <w:spacing w:line="480" w:lineRule="auto"/>
        <w:rPr>
          <w:rFonts w:ascii="Times New Roman" w:hAnsi="Times New Roman" w:cs="Times New Roman"/>
        </w:rPr>
      </w:pPr>
      <w:r w:rsidRPr="007F56C8">
        <w:rPr>
          <w:rFonts w:ascii="Times New Roman" w:hAnsi="Times New Roman" w:cs="Times New Roman"/>
        </w:rPr>
        <w:t>Havrilesky, Heather. "What You Should Really Look For in a Guy." </w:t>
      </w:r>
      <w:r w:rsidRPr="007F56C8">
        <w:rPr>
          <w:rFonts w:ascii="Times New Roman" w:hAnsi="Times New Roman" w:cs="Times New Roman"/>
          <w:i/>
          <w:iCs/>
        </w:rPr>
        <w:t>Cosmopolitan</w:t>
      </w:r>
      <w:r w:rsidRPr="007F56C8">
        <w:rPr>
          <w:rFonts w:ascii="Times New Roman" w:hAnsi="Times New Roman" w:cs="Times New Roman"/>
        </w:rPr>
        <w:t xml:space="preserve"> Mar. </w:t>
      </w:r>
    </w:p>
    <w:p w14:paraId="6EC0E082" w14:textId="1DEE4658" w:rsidR="007F56C8" w:rsidRPr="007F56C8" w:rsidRDefault="007F56C8" w:rsidP="0051069C">
      <w:pPr>
        <w:spacing w:line="480" w:lineRule="auto"/>
        <w:ind w:firstLine="720"/>
        <w:rPr>
          <w:rFonts w:ascii="Times New Roman" w:hAnsi="Times New Roman" w:cs="Times New Roman"/>
        </w:rPr>
      </w:pPr>
      <w:r w:rsidRPr="007F56C8">
        <w:rPr>
          <w:rFonts w:ascii="Times New Roman" w:hAnsi="Times New Roman" w:cs="Times New Roman"/>
        </w:rPr>
        <w:t xml:space="preserve">2016: 144. </w:t>
      </w:r>
      <w:r>
        <w:rPr>
          <w:rFonts w:ascii="Times New Roman" w:hAnsi="Times New Roman" w:cs="Times New Roman"/>
        </w:rPr>
        <w:t>Print.</w:t>
      </w:r>
    </w:p>
    <w:p w14:paraId="28D0DD16" w14:textId="77777777" w:rsidR="004C6308" w:rsidRDefault="004C6308" w:rsidP="004C6308">
      <w:pPr>
        <w:spacing w:line="480" w:lineRule="auto"/>
        <w:rPr>
          <w:rFonts w:ascii="Times New Roman" w:hAnsi="Times New Roman" w:cs="Times New Roman"/>
        </w:rPr>
      </w:pPr>
    </w:p>
    <w:p w14:paraId="3E465DE1" w14:textId="541B1B34" w:rsidR="00244B22" w:rsidRDefault="00FB2CF5" w:rsidP="004C6308">
      <w:pPr>
        <w:spacing w:line="480" w:lineRule="auto"/>
        <w:rPr>
          <w:rFonts w:ascii="Times New Roman" w:hAnsi="Times New Roman" w:cs="Times New Roman"/>
        </w:rPr>
      </w:pPr>
      <w:r>
        <w:rPr>
          <w:rFonts w:ascii="Times New Roman" w:hAnsi="Times New Roman" w:cs="Times New Roman"/>
        </w:rPr>
        <w:t xml:space="preserve">2) </w:t>
      </w:r>
      <w:r w:rsidR="004C6308">
        <w:rPr>
          <w:rFonts w:ascii="Times New Roman" w:hAnsi="Times New Roman" w:cs="Times New Roman"/>
        </w:rPr>
        <w:t>“Elliot and His Gun”</w:t>
      </w:r>
    </w:p>
    <w:p w14:paraId="42FEB050" w14:textId="77777777" w:rsidR="00244B22" w:rsidRDefault="00244B22" w:rsidP="0051069C">
      <w:pPr>
        <w:spacing w:line="480" w:lineRule="auto"/>
        <w:rPr>
          <w:rFonts w:ascii="Times New Roman" w:hAnsi="Times New Roman" w:cs="Times New Roman"/>
        </w:rPr>
      </w:pPr>
      <w:r w:rsidRPr="00244B22">
        <w:rPr>
          <w:rFonts w:ascii="Times New Roman" w:hAnsi="Times New Roman" w:cs="Times New Roman"/>
        </w:rPr>
        <w:t>Welch, Liz. "Love and Guns." </w:t>
      </w:r>
      <w:r w:rsidRPr="00244B22">
        <w:rPr>
          <w:rFonts w:ascii="Times New Roman" w:hAnsi="Times New Roman" w:cs="Times New Roman"/>
          <w:i/>
          <w:iCs/>
        </w:rPr>
        <w:t>Cosmopolitan</w:t>
      </w:r>
      <w:r w:rsidRPr="00244B22">
        <w:rPr>
          <w:rFonts w:ascii="Times New Roman" w:hAnsi="Times New Roman" w:cs="Times New Roman"/>
        </w:rPr>
        <w:t> Mar. 2016: 164. Print.</w:t>
      </w:r>
    </w:p>
    <w:p w14:paraId="2C8C50CD" w14:textId="77777777" w:rsidR="00244B22" w:rsidRDefault="00244B22" w:rsidP="00244B22">
      <w:pPr>
        <w:spacing w:line="480" w:lineRule="auto"/>
        <w:rPr>
          <w:rFonts w:ascii="Times New Roman" w:hAnsi="Times New Roman" w:cs="Times New Roman"/>
        </w:rPr>
      </w:pPr>
    </w:p>
    <w:p w14:paraId="3C66F2FA" w14:textId="2EEF8508" w:rsidR="00244B22" w:rsidRPr="007F56C8" w:rsidRDefault="00FB2CF5" w:rsidP="00244B22">
      <w:pPr>
        <w:spacing w:line="480" w:lineRule="auto"/>
        <w:rPr>
          <w:rFonts w:ascii="Times New Roman" w:hAnsi="Times New Roman" w:cs="Times New Roman"/>
        </w:rPr>
      </w:pPr>
      <w:r>
        <w:rPr>
          <w:rFonts w:ascii="Times New Roman" w:hAnsi="Times New Roman" w:cs="Times New Roman"/>
        </w:rPr>
        <w:t xml:space="preserve">3) </w:t>
      </w:r>
      <w:r w:rsidR="0051069C">
        <w:rPr>
          <w:rFonts w:ascii="Times New Roman" w:hAnsi="Times New Roman" w:cs="Times New Roman"/>
        </w:rPr>
        <w:t>“For Me, There’s No Going Back”</w:t>
      </w:r>
    </w:p>
    <w:p w14:paraId="6E5F1B11" w14:textId="4B16E295" w:rsidR="0051069C" w:rsidRDefault="00244B22" w:rsidP="0051069C">
      <w:pPr>
        <w:spacing w:line="480" w:lineRule="auto"/>
        <w:rPr>
          <w:rFonts w:ascii="Times New Roman" w:hAnsi="Times New Roman" w:cs="Times New Roman"/>
        </w:rPr>
      </w:pPr>
      <w:r>
        <w:rPr>
          <w:rFonts w:ascii="Times New Roman" w:hAnsi="Times New Roman" w:cs="Times New Roman"/>
        </w:rPr>
        <w:t xml:space="preserve">Gioia, Michael. </w:t>
      </w:r>
      <w:r w:rsidR="005C5EB8" w:rsidRPr="00244B22">
        <w:rPr>
          <w:rFonts w:ascii="Times New Roman" w:hAnsi="Times New Roman" w:cs="Times New Roman"/>
        </w:rPr>
        <w:t>"</w:t>
      </w:r>
      <w:r>
        <w:rPr>
          <w:rFonts w:ascii="Times New Roman" w:hAnsi="Times New Roman" w:cs="Times New Roman"/>
        </w:rPr>
        <w:t>For Me, There's No Going Back.</w:t>
      </w:r>
      <w:r w:rsidR="005C5EB8" w:rsidRPr="00244B22">
        <w:rPr>
          <w:rFonts w:ascii="Times New Roman" w:hAnsi="Times New Roman" w:cs="Times New Roman"/>
        </w:rPr>
        <w:t>"</w:t>
      </w:r>
      <w:r w:rsidRPr="007F56C8">
        <w:rPr>
          <w:rFonts w:ascii="Times New Roman" w:hAnsi="Times New Roman" w:cs="Times New Roman"/>
        </w:rPr>
        <w:t> </w:t>
      </w:r>
      <w:r w:rsidRPr="007F56C8">
        <w:rPr>
          <w:rFonts w:ascii="Times New Roman" w:hAnsi="Times New Roman" w:cs="Times New Roman"/>
          <w:i/>
          <w:iCs/>
        </w:rPr>
        <w:t>Phantom of the Opera Playbill</w:t>
      </w:r>
      <w:r w:rsidRPr="007F56C8">
        <w:rPr>
          <w:rFonts w:ascii="Times New Roman" w:hAnsi="Times New Roman" w:cs="Times New Roman"/>
        </w:rPr>
        <w:t xml:space="preserve"> (2016): 36. </w:t>
      </w:r>
    </w:p>
    <w:p w14:paraId="54842BF9" w14:textId="519E5349" w:rsidR="00244B22" w:rsidRPr="007F56C8" w:rsidRDefault="00244B22" w:rsidP="0051069C">
      <w:pPr>
        <w:spacing w:line="480" w:lineRule="auto"/>
        <w:ind w:firstLine="720"/>
        <w:rPr>
          <w:rFonts w:ascii="Times New Roman" w:hAnsi="Times New Roman" w:cs="Times New Roman"/>
        </w:rPr>
      </w:pPr>
      <w:r w:rsidRPr="007F56C8">
        <w:rPr>
          <w:rFonts w:ascii="Times New Roman" w:hAnsi="Times New Roman" w:cs="Times New Roman"/>
        </w:rPr>
        <w:t>Print.</w:t>
      </w:r>
    </w:p>
    <w:p w14:paraId="1E04925B" w14:textId="77777777" w:rsidR="00244B22" w:rsidRPr="00244B22" w:rsidRDefault="00244B22" w:rsidP="00244B22">
      <w:pPr>
        <w:spacing w:line="480" w:lineRule="auto"/>
        <w:rPr>
          <w:rFonts w:ascii="Times New Roman" w:hAnsi="Times New Roman" w:cs="Times New Roman"/>
        </w:rPr>
      </w:pPr>
    </w:p>
    <w:p w14:paraId="281FF5CC" w14:textId="77777777" w:rsidR="00C07637" w:rsidRDefault="00C07637" w:rsidP="004C6308">
      <w:pPr>
        <w:spacing w:line="480" w:lineRule="auto"/>
        <w:rPr>
          <w:rFonts w:ascii="Times New Roman" w:hAnsi="Times New Roman" w:cs="Times New Roman"/>
        </w:rPr>
      </w:pPr>
    </w:p>
    <w:p w14:paraId="5FEF65EF" w14:textId="77777777" w:rsidR="004C6308" w:rsidRDefault="004C6308" w:rsidP="004C6308">
      <w:pPr>
        <w:spacing w:line="480" w:lineRule="auto"/>
        <w:rPr>
          <w:rFonts w:ascii="Times New Roman" w:hAnsi="Times New Roman" w:cs="Times New Roman"/>
        </w:rPr>
      </w:pPr>
    </w:p>
    <w:p w14:paraId="2C034DCD" w14:textId="77777777" w:rsidR="004C6308" w:rsidRDefault="004C6308" w:rsidP="004C6308">
      <w:pPr>
        <w:spacing w:line="480" w:lineRule="auto"/>
        <w:rPr>
          <w:rFonts w:ascii="Times New Roman" w:hAnsi="Times New Roman" w:cs="Times New Roman"/>
        </w:rPr>
      </w:pPr>
    </w:p>
    <w:p w14:paraId="15CC8672" w14:textId="77777777" w:rsidR="004C6308" w:rsidRDefault="004C6308" w:rsidP="004C6308">
      <w:pPr>
        <w:spacing w:line="480" w:lineRule="auto"/>
        <w:rPr>
          <w:rFonts w:ascii="Times New Roman" w:hAnsi="Times New Roman" w:cs="Times New Roman"/>
        </w:rPr>
      </w:pPr>
    </w:p>
    <w:p w14:paraId="5F85D894" w14:textId="21F7B4AC" w:rsidR="004C6308" w:rsidRDefault="004C6308" w:rsidP="004C6308">
      <w:pPr>
        <w:spacing w:line="480" w:lineRule="auto"/>
        <w:rPr>
          <w:rFonts w:ascii="Times New Roman" w:hAnsi="Times New Roman" w:cs="Times New Roman"/>
        </w:rPr>
      </w:pPr>
      <w:r>
        <w:rPr>
          <w:rFonts w:ascii="Times New Roman" w:hAnsi="Times New Roman" w:cs="Times New Roman"/>
        </w:rPr>
        <w:tab/>
      </w:r>
    </w:p>
    <w:p w14:paraId="707C6747" w14:textId="77777777" w:rsidR="00B06571" w:rsidRDefault="00B06571" w:rsidP="004C6308">
      <w:pPr>
        <w:spacing w:line="480" w:lineRule="auto"/>
        <w:rPr>
          <w:rFonts w:ascii="Times New Roman" w:hAnsi="Times New Roman" w:cs="Times New Roman"/>
        </w:rPr>
      </w:pPr>
    </w:p>
    <w:p w14:paraId="6F92F6F1" w14:textId="77777777" w:rsidR="00B06571" w:rsidRDefault="00B06571" w:rsidP="004C6308">
      <w:pPr>
        <w:spacing w:line="480" w:lineRule="auto"/>
        <w:rPr>
          <w:rFonts w:ascii="Times New Roman" w:hAnsi="Times New Roman" w:cs="Times New Roman"/>
        </w:rPr>
      </w:pPr>
    </w:p>
    <w:p w14:paraId="56AE9621" w14:textId="77777777" w:rsidR="00BC6184" w:rsidRDefault="00BC6184" w:rsidP="00EC308C">
      <w:pPr>
        <w:rPr>
          <w:rFonts w:ascii="Times New Roman" w:hAnsi="Times New Roman" w:cs="Times New Roman"/>
        </w:rPr>
      </w:pPr>
    </w:p>
    <w:p w14:paraId="02C25825" w14:textId="77777777" w:rsidR="00BC6184" w:rsidRDefault="00BC6184" w:rsidP="00EC308C">
      <w:pPr>
        <w:rPr>
          <w:rFonts w:ascii="Times New Roman" w:hAnsi="Times New Roman" w:cs="Times New Roman"/>
        </w:rPr>
      </w:pPr>
    </w:p>
    <w:p w14:paraId="79E69CCC" w14:textId="77777777" w:rsidR="00EC308C" w:rsidRPr="000F3370" w:rsidRDefault="00EC308C" w:rsidP="00EC308C">
      <w:pPr>
        <w:rPr>
          <w:rFonts w:ascii="Times New Roman" w:hAnsi="Times New Roman" w:cs="Times New Roman"/>
          <w:b/>
          <w:sz w:val="32"/>
          <w:szCs w:val="32"/>
        </w:rPr>
      </w:pPr>
      <w:r w:rsidRPr="000F3370">
        <w:rPr>
          <w:rFonts w:ascii="Times New Roman" w:hAnsi="Times New Roman" w:cs="Times New Roman"/>
          <w:b/>
          <w:sz w:val="32"/>
          <w:szCs w:val="32"/>
        </w:rPr>
        <w:t>THE ACROSTIC</w:t>
      </w:r>
    </w:p>
    <w:p w14:paraId="1F1A44FC" w14:textId="77777777" w:rsidR="00EC308C" w:rsidRPr="000F3370" w:rsidRDefault="00EC308C" w:rsidP="00EC308C">
      <w:pPr>
        <w:rPr>
          <w:rFonts w:ascii="Times New Roman" w:hAnsi="Times New Roman" w:cs="Times New Roman"/>
          <w:b/>
        </w:rPr>
      </w:pPr>
    </w:p>
    <w:p w14:paraId="4DD52939" w14:textId="77777777" w:rsidR="00EC308C" w:rsidRPr="000F3370" w:rsidRDefault="00EC308C" w:rsidP="00EC308C">
      <w:pPr>
        <w:tabs>
          <w:tab w:val="left" w:pos="3400"/>
        </w:tabs>
        <w:spacing w:line="480" w:lineRule="auto"/>
        <w:rPr>
          <w:rFonts w:ascii="Times New Roman" w:hAnsi="Times New Roman" w:cs="Times New Roman"/>
        </w:rPr>
      </w:pPr>
      <w:r w:rsidRPr="000F3370">
        <w:rPr>
          <w:rFonts w:ascii="Times New Roman" w:hAnsi="Times New Roman" w:cs="Times New Roman"/>
        </w:rPr>
        <w:t>AND NOW, ME</w:t>
      </w:r>
    </w:p>
    <w:p w14:paraId="059B59F6" w14:textId="77777777" w:rsidR="00EC308C" w:rsidRPr="000F3370" w:rsidRDefault="00EC308C" w:rsidP="00EC308C">
      <w:pPr>
        <w:tabs>
          <w:tab w:val="left" w:pos="3400"/>
        </w:tabs>
        <w:rPr>
          <w:rFonts w:ascii="Times New Roman" w:hAnsi="Times New Roman" w:cs="Times New Roman"/>
        </w:rPr>
      </w:pPr>
      <w:r w:rsidRPr="000F3370">
        <w:rPr>
          <w:rFonts w:ascii="Times New Roman" w:hAnsi="Times New Roman" w:cs="Times New Roman"/>
        </w:rPr>
        <w:t>Balloons, candy-colored and limping in the sun,</w:t>
      </w:r>
    </w:p>
    <w:p w14:paraId="33D6D536" w14:textId="77777777" w:rsidR="00EC308C" w:rsidRPr="000F3370" w:rsidRDefault="00EC308C" w:rsidP="00EC308C">
      <w:pPr>
        <w:tabs>
          <w:tab w:val="left" w:pos="3400"/>
        </w:tabs>
        <w:rPr>
          <w:rFonts w:ascii="Times New Roman" w:hAnsi="Times New Roman" w:cs="Times New Roman"/>
        </w:rPr>
      </w:pPr>
      <w:r w:rsidRPr="000F3370">
        <w:rPr>
          <w:rFonts w:ascii="Times New Roman" w:hAnsi="Times New Roman" w:cs="Times New Roman"/>
        </w:rPr>
        <w:t>Rickety push carts of aguas frescas,</w:t>
      </w:r>
    </w:p>
    <w:p w14:paraId="53BE3DDA" w14:textId="77777777" w:rsidR="00EC308C" w:rsidRPr="000F3370" w:rsidRDefault="00EC308C" w:rsidP="00EC308C">
      <w:pPr>
        <w:tabs>
          <w:tab w:val="left" w:pos="3400"/>
        </w:tabs>
        <w:rPr>
          <w:rFonts w:ascii="Times New Roman" w:hAnsi="Times New Roman" w:cs="Times New Roman"/>
        </w:rPr>
      </w:pPr>
      <w:r w:rsidRPr="000F3370">
        <w:rPr>
          <w:rFonts w:ascii="Times New Roman" w:hAnsi="Times New Roman" w:cs="Times New Roman"/>
        </w:rPr>
        <w:t>Orthodox Jews quietly returning home under streetlight,</w:t>
      </w:r>
    </w:p>
    <w:p w14:paraId="4457A7BE" w14:textId="77777777" w:rsidR="00EC308C" w:rsidRPr="000F3370" w:rsidRDefault="00EC308C" w:rsidP="00EC308C">
      <w:pPr>
        <w:tabs>
          <w:tab w:val="left" w:pos="3400"/>
        </w:tabs>
        <w:rPr>
          <w:rFonts w:ascii="Times New Roman" w:hAnsi="Times New Roman" w:cs="Times New Roman"/>
        </w:rPr>
      </w:pPr>
      <w:r w:rsidRPr="000F3370">
        <w:rPr>
          <w:rFonts w:ascii="Times New Roman" w:hAnsi="Times New Roman" w:cs="Times New Roman"/>
        </w:rPr>
        <w:t>Off-brand snacks crackling open,</w:t>
      </w:r>
    </w:p>
    <w:p w14:paraId="71CAEBCD" w14:textId="77777777" w:rsidR="00EC308C" w:rsidRPr="000F3370" w:rsidRDefault="00EC308C" w:rsidP="00EC308C">
      <w:pPr>
        <w:tabs>
          <w:tab w:val="left" w:pos="3400"/>
        </w:tabs>
        <w:rPr>
          <w:rFonts w:ascii="Times New Roman" w:hAnsi="Times New Roman" w:cs="Times New Roman"/>
        </w:rPr>
      </w:pPr>
      <w:r w:rsidRPr="000F3370">
        <w:rPr>
          <w:rFonts w:ascii="Times New Roman" w:hAnsi="Times New Roman" w:cs="Times New Roman"/>
        </w:rPr>
        <w:t xml:space="preserve">Kids racing through Laundromats, their parents </w:t>
      </w:r>
    </w:p>
    <w:p w14:paraId="10C51821" w14:textId="77777777" w:rsidR="00EC308C" w:rsidRPr="000F3370" w:rsidRDefault="00EC308C" w:rsidP="00EC308C">
      <w:pPr>
        <w:tabs>
          <w:tab w:val="left" w:pos="3400"/>
        </w:tabs>
        <w:rPr>
          <w:rFonts w:ascii="Times New Roman" w:hAnsi="Times New Roman" w:cs="Times New Roman"/>
        </w:rPr>
      </w:pPr>
      <w:r w:rsidRPr="000F3370">
        <w:rPr>
          <w:rFonts w:ascii="Times New Roman" w:hAnsi="Times New Roman" w:cs="Times New Roman"/>
        </w:rPr>
        <w:t>Loading shiny quarters into the machines, sighing,</w:t>
      </w:r>
    </w:p>
    <w:p w14:paraId="743B58D1" w14:textId="77777777" w:rsidR="00EC308C" w:rsidRPr="000F3370" w:rsidRDefault="00EC308C" w:rsidP="00EC308C">
      <w:pPr>
        <w:tabs>
          <w:tab w:val="left" w:pos="3400"/>
        </w:tabs>
        <w:rPr>
          <w:rFonts w:ascii="Times New Roman" w:hAnsi="Times New Roman" w:cs="Times New Roman"/>
        </w:rPr>
      </w:pPr>
      <w:r w:rsidRPr="000F3370">
        <w:rPr>
          <w:rFonts w:ascii="Times New Roman" w:hAnsi="Times New Roman" w:cs="Times New Roman"/>
        </w:rPr>
        <w:t>Yellow flowers peeping through sidewalk cracks and</w:t>
      </w:r>
    </w:p>
    <w:p w14:paraId="23CB37EC" w14:textId="77777777" w:rsidR="00EC308C" w:rsidRPr="000F3370" w:rsidRDefault="00EC308C" w:rsidP="00EC308C">
      <w:pPr>
        <w:tabs>
          <w:tab w:val="left" w:pos="3400"/>
        </w:tabs>
        <w:rPr>
          <w:rFonts w:ascii="Times New Roman" w:hAnsi="Times New Roman" w:cs="Times New Roman"/>
        </w:rPr>
      </w:pPr>
      <w:r w:rsidRPr="000F3370">
        <w:rPr>
          <w:rFonts w:ascii="Times New Roman" w:hAnsi="Times New Roman" w:cs="Times New Roman"/>
        </w:rPr>
        <w:t xml:space="preserve">Nobody waiting for the Sunday train. </w:t>
      </w:r>
    </w:p>
    <w:p w14:paraId="462D2516" w14:textId="77777777" w:rsidR="00EC308C" w:rsidRPr="000F3370" w:rsidRDefault="00EC308C" w:rsidP="00EC308C">
      <w:pPr>
        <w:tabs>
          <w:tab w:val="center" w:pos="4320"/>
          <w:tab w:val="left" w:pos="5500"/>
        </w:tabs>
        <w:rPr>
          <w:rFonts w:ascii="Times New Roman" w:hAnsi="Times New Roman" w:cs="Times New Roman"/>
        </w:rPr>
      </w:pPr>
    </w:p>
    <w:p w14:paraId="4CF49A5A" w14:textId="77777777" w:rsidR="00EC308C" w:rsidRPr="000F3370" w:rsidRDefault="00EC308C" w:rsidP="00EC308C">
      <w:pPr>
        <w:rPr>
          <w:rFonts w:ascii="Times New Roman" w:hAnsi="Times New Roman" w:cs="Times New Roman"/>
          <w:b/>
        </w:rPr>
      </w:pPr>
    </w:p>
    <w:p w14:paraId="5ED254F9" w14:textId="77777777" w:rsidR="00EC308C" w:rsidRPr="000F3370" w:rsidRDefault="00EC308C" w:rsidP="00EC308C">
      <w:pPr>
        <w:rPr>
          <w:rFonts w:ascii="Times New Roman" w:hAnsi="Times New Roman" w:cs="Times New Roman"/>
          <w:b/>
        </w:rPr>
      </w:pPr>
    </w:p>
    <w:p w14:paraId="4612ABF9" w14:textId="77777777" w:rsidR="00EC308C" w:rsidRPr="000F3370" w:rsidRDefault="00EC308C" w:rsidP="00EC308C">
      <w:pPr>
        <w:spacing w:line="360" w:lineRule="auto"/>
        <w:rPr>
          <w:rFonts w:ascii="Times New Roman" w:hAnsi="Times New Roman" w:cs="Times New Roman"/>
        </w:rPr>
      </w:pPr>
    </w:p>
    <w:p w14:paraId="555C4F4A" w14:textId="77777777" w:rsidR="00EC308C" w:rsidRPr="000F3370" w:rsidRDefault="00EC308C" w:rsidP="00EC308C">
      <w:pPr>
        <w:spacing w:line="360" w:lineRule="auto"/>
        <w:rPr>
          <w:rFonts w:ascii="Times New Roman" w:hAnsi="Times New Roman" w:cs="Times New Roman"/>
        </w:rPr>
      </w:pPr>
    </w:p>
    <w:p w14:paraId="515AAFEF" w14:textId="77777777" w:rsidR="00EC308C" w:rsidRPr="000F3370" w:rsidRDefault="00EC308C" w:rsidP="00EC308C">
      <w:pPr>
        <w:spacing w:line="360" w:lineRule="auto"/>
        <w:rPr>
          <w:rFonts w:ascii="Times New Roman" w:hAnsi="Times New Roman" w:cs="Times New Roman"/>
        </w:rPr>
      </w:pPr>
    </w:p>
    <w:p w14:paraId="1F1C4CCD" w14:textId="77777777" w:rsidR="00EC308C" w:rsidRPr="000F3370" w:rsidRDefault="00EC308C" w:rsidP="00EC308C">
      <w:pPr>
        <w:spacing w:line="360" w:lineRule="auto"/>
        <w:rPr>
          <w:rFonts w:ascii="Times New Roman" w:hAnsi="Times New Roman" w:cs="Times New Roman"/>
        </w:rPr>
      </w:pPr>
    </w:p>
    <w:p w14:paraId="1BBB1A4F" w14:textId="77777777" w:rsidR="00EC308C" w:rsidRPr="000F3370" w:rsidRDefault="00EC308C" w:rsidP="00EC308C">
      <w:pPr>
        <w:spacing w:line="360" w:lineRule="auto"/>
        <w:rPr>
          <w:rFonts w:ascii="Times New Roman" w:hAnsi="Times New Roman" w:cs="Times New Roman"/>
        </w:rPr>
      </w:pPr>
    </w:p>
    <w:p w14:paraId="73ED0743" w14:textId="77777777" w:rsidR="00EC308C" w:rsidRPr="000F3370" w:rsidRDefault="00EC308C" w:rsidP="00EC308C">
      <w:pPr>
        <w:spacing w:line="360" w:lineRule="auto"/>
        <w:rPr>
          <w:rFonts w:ascii="Times New Roman" w:hAnsi="Times New Roman" w:cs="Times New Roman"/>
        </w:rPr>
      </w:pPr>
    </w:p>
    <w:p w14:paraId="673C88E1" w14:textId="77777777" w:rsidR="00EC308C" w:rsidRPr="000F3370" w:rsidRDefault="00EC308C" w:rsidP="00EC308C">
      <w:pPr>
        <w:spacing w:line="360" w:lineRule="auto"/>
        <w:rPr>
          <w:rFonts w:ascii="Times New Roman" w:hAnsi="Times New Roman" w:cs="Times New Roman"/>
        </w:rPr>
      </w:pPr>
    </w:p>
    <w:p w14:paraId="185BFD2D" w14:textId="77777777" w:rsidR="00EC308C" w:rsidRPr="000F3370" w:rsidRDefault="00EC308C" w:rsidP="00EC308C">
      <w:pPr>
        <w:spacing w:line="360" w:lineRule="auto"/>
        <w:rPr>
          <w:rFonts w:ascii="Times New Roman" w:hAnsi="Times New Roman" w:cs="Times New Roman"/>
        </w:rPr>
      </w:pPr>
    </w:p>
    <w:p w14:paraId="1C0C6E3B" w14:textId="77777777" w:rsidR="00EC308C" w:rsidRPr="000F3370" w:rsidRDefault="00EC308C" w:rsidP="00EC308C">
      <w:pPr>
        <w:spacing w:line="360" w:lineRule="auto"/>
        <w:rPr>
          <w:rFonts w:ascii="Times New Roman" w:hAnsi="Times New Roman" w:cs="Times New Roman"/>
        </w:rPr>
      </w:pPr>
    </w:p>
    <w:p w14:paraId="23EDA0D5" w14:textId="77777777" w:rsidR="00EC308C" w:rsidRPr="000F3370" w:rsidRDefault="00EC308C" w:rsidP="00EC308C">
      <w:pPr>
        <w:spacing w:line="360" w:lineRule="auto"/>
        <w:rPr>
          <w:rFonts w:ascii="Times New Roman" w:hAnsi="Times New Roman" w:cs="Times New Roman"/>
        </w:rPr>
      </w:pPr>
    </w:p>
    <w:p w14:paraId="6E3FC539" w14:textId="77777777" w:rsidR="00EC308C" w:rsidRPr="000F3370" w:rsidRDefault="00EC308C" w:rsidP="00EC308C">
      <w:pPr>
        <w:spacing w:line="360" w:lineRule="auto"/>
        <w:rPr>
          <w:rFonts w:ascii="Times New Roman" w:hAnsi="Times New Roman" w:cs="Times New Roman"/>
        </w:rPr>
      </w:pPr>
    </w:p>
    <w:p w14:paraId="1F7DFE3D" w14:textId="77777777" w:rsidR="00EC308C" w:rsidRPr="000F3370" w:rsidRDefault="00EC308C" w:rsidP="00EC308C">
      <w:pPr>
        <w:spacing w:line="360" w:lineRule="auto"/>
        <w:rPr>
          <w:rFonts w:ascii="Times New Roman" w:hAnsi="Times New Roman" w:cs="Times New Roman"/>
        </w:rPr>
      </w:pPr>
    </w:p>
    <w:p w14:paraId="3F8F3E9B" w14:textId="77777777" w:rsidR="00EC308C" w:rsidRPr="000F3370" w:rsidRDefault="00EC308C" w:rsidP="00EC308C">
      <w:pPr>
        <w:spacing w:line="360" w:lineRule="auto"/>
        <w:rPr>
          <w:rFonts w:ascii="Times New Roman" w:hAnsi="Times New Roman" w:cs="Times New Roman"/>
        </w:rPr>
      </w:pPr>
    </w:p>
    <w:p w14:paraId="75618EFB" w14:textId="77777777" w:rsidR="00EC308C" w:rsidRPr="000F3370" w:rsidRDefault="00EC308C" w:rsidP="00EC308C">
      <w:pPr>
        <w:spacing w:line="360" w:lineRule="auto"/>
        <w:rPr>
          <w:rFonts w:ascii="Times New Roman" w:hAnsi="Times New Roman" w:cs="Times New Roman"/>
        </w:rPr>
      </w:pPr>
    </w:p>
    <w:p w14:paraId="3AB728BF" w14:textId="77777777" w:rsidR="00EC308C" w:rsidRPr="000F3370" w:rsidRDefault="00EC308C" w:rsidP="00EC308C">
      <w:pPr>
        <w:spacing w:line="360" w:lineRule="auto"/>
        <w:rPr>
          <w:rFonts w:ascii="Times New Roman" w:hAnsi="Times New Roman" w:cs="Times New Roman"/>
        </w:rPr>
      </w:pPr>
    </w:p>
    <w:p w14:paraId="1FA30114" w14:textId="77777777" w:rsidR="00EC308C" w:rsidRPr="000F3370" w:rsidRDefault="00EC308C" w:rsidP="00EC308C">
      <w:pPr>
        <w:spacing w:line="360" w:lineRule="auto"/>
        <w:rPr>
          <w:rFonts w:ascii="Times New Roman" w:hAnsi="Times New Roman" w:cs="Times New Roman"/>
        </w:rPr>
      </w:pPr>
    </w:p>
    <w:p w14:paraId="4B6D2000" w14:textId="77777777" w:rsidR="00EC308C" w:rsidRPr="000F3370" w:rsidRDefault="00EC308C" w:rsidP="00EC308C">
      <w:pPr>
        <w:spacing w:line="360" w:lineRule="auto"/>
        <w:rPr>
          <w:rFonts w:ascii="Times New Roman" w:hAnsi="Times New Roman" w:cs="Times New Roman"/>
        </w:rPr>
      </w:pPr>
    </w:p>
    <w:p w14:paraId="347181A2" w14:textId="77777777" w:rsidR="00EC308C" w:rsidRPr="000F3370" w:rsidRDefault="00EC308C" w:rsidP="00EC308C">
      <w:pPr>
        <w:spacing w:line="360" w:lineRule="auto"/>
        <w:rPr>
          <w:rFonts w:ascii="Times New Roman" w:hAnsi="Times New Roman" w:cs="Times New Roman"/>
        </w:rPr>
      </w:pPr>
    </w:p>
    <w:p w14:paraId="0186F155" w14:textId="77777777" w:rsidR="00EC308C" w:rsidRPr="000F3370" w:rsidRDefault="00EC308C" w:rsidP="00EC308C">
      <w:pPr>
        <w:spacing w:line="360" w:lineRule="auto"/>
        <w:rPr>
          <w:rFonts w:ascii="Times New Roman" w:hAnsi="Times New Roman" w:cs="Times New Roman"/>
        </w:rPr>
      </w:pPr>
    </w:p>
    <w:p w14:paraId="30E4F650" w14:textId="77777777" w:rsidR="00EC308C" w:rsidRPr="000F3370" w:rsidRDefault="00EC308C" w:rsidP="00EC308C">
      <w:pPr>
        <w:spacing w:line="360" w:lineRule="auto"/>
        <w:rPr>
          <w:rFonts w:ascii="Times New Roman" w:hAnsi="Times New Roman" w:cs="Times New Roman"/>
        </w:rPr>
      </w:pPr>
    </w:p>
    <w:p w14:paraId="5ACA29E3" w14:textId="77777777" w:rsidR="00EC308C" w:rsidRPr="000F3370" w:rsidRDefault="00EC308C" w:rsidP="00EC308C">
      <w:pPr>
        <w:spacing w:line="360" w:lineRule="auto"/>
        <w:rPr>
          <w:rFonts w:ascii="Times New Roman" w:hAnsi="Times New Roman" w:cs="Times New Roman"/>
        </w:rPr>
      </w:pPr>
    </w:p>
    <w:p w14:paraId="18B5D21B"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THE STAY-AT-HOME SKEPTIC</w:t>
      </w:r>
    </w:p>
    <w:p w14:paraId="124A0F82" w14:textId="77777777" w:rsidR="00EC308C" w:rsidRPr="000F3370" w:rsidRDefault="00EC308C" w:rsidP="00EC308C">
      <w:pPr>
        <w:spacing w:line="360" w:lineRule="auto"/>
        <w:rPr>
          <w:rFonts w:ascii="Times New Roman" w:hAnsi="Times New Roman" w:cs="Times New Roman"/>
          <w:i/>
          <w:sz w:val="20"/>
          <w:szCs w:val="20"/>
        </w:rPr>
      </w:pPr>
      <w:r w:rsidRPr="000F3370">
        <w:rPr>
          <w:rFonts w:ascii="Times New Roman" w:hAnsi="Times New Roman" w:cs="Times New Roman"/>
          <w:i/>
          <w:sz w:val="20"/>
          <w:szCs w:val="20"/>
        </w:rPr>
        <w:t>*original version</w:t>
      </w:r>
    </w:p>
    <w:p w14:paraId="3E419C75" w14:textId="77777777" w:rsidR="00EC308C" w:rsidRPr="000F3370" w:rsidRDefault="00EC308C" w:rsidP="00EC308C">
      <w:pPr>
        <w:spacing w:line="360" w:lineRule="auto"/>
        <w:rPr>
          <w:rFonts w:ascii="Times New Roman" w:hAnsi="Times New Roman" w:cs="Times New Roman"/>
          <w:i/>
          <w:sz w:val="20"/>
          <w:szCs w:val="20"/>
        </w:rPr>
      </w:pPr>
    </w:p>
    <w:p w14:paraId="761C111D"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any time lightning bugs float between</w:t>
      </w:r>
    </w:p>
    <w:p w14:paraId="2DC972DB" w14:textId="77777777" w:rsidR="00EC308C" w:rsidRPr="000F3370" w:rsidRDefault="00EC308C" w:rsidP="00EC308C">
      <w:pPr>
        <w:spacing w:line="360" w:lineRule="auto"/>
        <w:ind w:firstLine="720"/>
        <w:rPr>
          <w:rFonts w:ascii="Times New Roman" w:hAnsi="Times New Roman" w:cs="Times New Roman"/>
        </w:rPr>
      </w:pPr>
      <w:r w:rsidRPr="000F3370">
        <w:rPr>
          <w:rFonts w:ascii="Times New Roman" w:hAnsi="Times New Roman" w:cs="Times New Roman"/>
        </w:rPr>
        <w:t xml:space="preserve">fire hydrants and stray cats, </w:t>
      </w:r>
    </w:p>
    <w:p w14:paraId="24481600"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god a prettier picture seems, and he</w:t>
      </w:r>
    </w:p>
    <w:p w14:paraId="7C80BAB0" w14:textId="77777777" w:rsidR="00EC308C" w:rsidRPr="000F3370" w:rsidRDefault="00EC308C" w:rsidP="00EC308C">
      <w:pPr>
        <w:spacing w:line="360" w:lineRule="auto"/>
        <w:ind w:firstLine="720"/>
        <w:rPr>
          <w:rFonts w:ascii="Times New Roman" w:hAnsi="Times New Roman" w:cs="Times New Roman"/>
        </w:rPr>
      </w:pPr>
      <w:r w:rsidRPr="000F3370">
        <w:rPr>
          <w:rFonts w:ascii="Times New Roman" w:hAnsi="Times New Roman" w:cs="Times New Roman"/>
        </w:rPr>
        <w:t>dances in me like light through stained glass</w:t>
      </w:r>
    </w:p>
    <w:p w14:paraId="7186F715"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now what could these wandering stars</w:t>
      </w:r>
    </w:p>
    <w:p w14:paraId="61C1D84A" w14:textId="77777777" w:rsidR="00EC308C" w:rsidRPr="000F3370" w:rsidRDefault="00EC308C" w:rsidP="00EC308C">
      <w:pPr>
        <w:spacing w:line="360" w:lineRule="auto"/>
        <w:ind w:firstLine="720"/>
        <w:rPr>
          <w:rFonts w:ascii="Times New Roman" w:hAnsi="Times New Roman" w:cs="Times New Roman"/>
        </w:rPr>
      </w:pPr>
      <w:r w:rsidRPr="000F3370">
        <w:rPr>
          <w:rFonts w:ascii="Times New Roman" w:hAnsi="Times New Roman" w:cs="Times New Roman"/>
        </w:rPr>
        <w:t>possibly be doing on my doorstep?</w:t>
      </w:r>
    </w:p>
    <w:p w14:paraId="64936BDE"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other times, I am opening a pickle jar</w:t>
      </w:r>
    </w:p>
    <w:p w14:paraId="069E0D73" w14:textId="77777777" w:rsidR="00EC308C" w:rsidRPr="000F3370" w:rsidRDefault="00EC308C" w:rsidP="00EC308C">
      <w:pPr>
        <w:spacing w:line="360" w:lineRule="auto"/>
        <w:ind w:firstLine="720"/>
        <w:rPr>
          <w:rFonts w:ascii="Times New Roman" w:hAnsi="Times New Roman" w:cs="Times New Roman"/>
        </w:rPr>
      </w:pPr>
      <w:r w:rsidRPr="000F3370">
        <w:rPr>
          <w:rFonts w:ascii="Times New Roman" w:hAnsi="Times New Roman" w:cs="Times New Roman"/>
        </w:rPr>
        <w:t xml:space="preserve">and the lid makes a small pop           </w:t>
      </w:r>
    </w:p>
    <w:p w14:paraId="7876BA88"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somehow the line “everything is in god’s plan”</w:t>
      </w:r>
    </w:p>
    <w:p w14:paraId="7DDEF7BA" w14:textId="77777777" w:rsidR="00EC308C" w:rsidRPr="000F3370" w:rsidRDefault="00EC308C" w:rsidP="00EC308C">
      <w:pPr>
        <w:spacing w:line="360" w:lineRule="auto"/>
        <w:ind w:firstLine="720"/>
        <w:rPr>
          <w:rFonts w:ascii="Times New Roman" w:hAnsi="Times New Roman" w:cs="Times New Roman"/>
        </w:rPr>
      </w:pPr>
      <w:r w:rsidRPr="000F3370">
        <w:rPr>
          <w:rFonts w:ascii="Times New Roman" w:hAnsi="Times New Roman" w:cs="Times New Roman"/>
        </w:rPr>
        <w:t>excites me more than ever</w:t>
      </w:r>
    </w:p>
    <w:p w14:paraId="6DD29261"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the earth was created so my hands</w:t>
      </w:r>
    </w:p>
    <w:p w14:paraId="42467E29" w14:textId="77777777" w:rsidR="00EC308C" w:rsidRPr="000F3370" w:rsidRDefault="00EC308C" w:rsidP="00EC308C">
      <w:pPr>
        <w:spacing w:line="360" w:lineRule="auto"/>
        <w:ind w:firstLine="720"/>
        <w:rPr>
          <w:rFonts w:ascii="Times New Roman" w:hAnsi="Times New Roman" w:cs="Times New Roman"/>
        </w:rPr>
      </w:pPr>
      <w:r w:rsidRPr="000F3370">
        <w:rPr>
          <w:rFonts w:ascii="Times New Roman" w:hAnsi="Times New Roman" w:cs="Times New Roman"/>
        </w:rPr>
        <w:t xml:space="preserve">could open Vlasic jars, how clever! </w:t>
      </w:r>
    </w:p>
    <w:p w14:paraId="2562CC87"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 xml:space="preserve">is there anything more god-inspiring </w:t>
      </w:r>
    </w:p>
    <w:p w14:paraId="5A4D2484" w14:textId="77777777" w:rsidR="00EC308C" w:rsidRPr="000F3370" w:rsidRDefault="00EC308C" w:rsidP="00EC308C">
      <w:pPr>
        <w:spacing w:line="360" w:lineRule="auto"/>
        <w:ind w:firstLine="720"/>
        <w:rPr>
          <w:rFonts w:ascii="Times New Roman" w:hAnsi="Times New Roman" w:cs="Times New Roman"/>
        </w:rPr>
      </w:pPr>
      <w:r w:rsidRPr="000F3370">
        <w:rPr>
          <w:rFonts w:ascii="Times New Roman" w:hAnsi="Times New Roman" w:cs="Times New Roman"/>
        </w:rPr>
        <w:t xml:space="preserve">than the beautiful bizarre? </w:t>
      </w:r>
    </w:p>
    <w:p w14:paraId="5C7ED51C"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churches can’t light my faithfire</w:t>
      </w:r>
    </w:p>
    <w:p w14:paraId="08C2885D" w14:textId="77777777" w:rsidR="00EC308C" w:rsidRPr="000F3370" w:rsidRDefault="00EC308C" w:rsidP="00EC308C">
      <w:pPr>
        <w:spacing w:line="360" w:lineRule="auto"/>
        <w:ind w:firstLine="720"/>
        <w:rPr>
          <w:rFonts w:ascii="Times New Roman" w:hAnsi="Times New Roman" w:cs="Times New Roman"/>
        </w:rPr>
      </w:pPr>
      <w:r w:rsidRPr="000F3370">
        <w:rPr>
          <w:rFonts w:ascii="Times New Roman" w:hAnsi="Times New Roman" w:cs="Times New Roman"/>
        </w:rPr>
        <w:t>but answerless questions take me far.</w:t>
      </w:r>
    </w:p>
    <w:p w14:paraId="29F60E8F" w14:textId="77777777" w:rsidR="00EC308C" w:rsidRPr="000F3370" w:rsidRDefault="00EC308C" w:rsidP="00EC308C">
      <w:pPr>
        <w:spacing w:line="360" w:lineRule="auto"/>
        <w:ind w:firstLine="720"/>
        <w:rPr>
          <w:rFonts w:ascii="Times New Roman" w:hAnsi="Times New Roman" w:cs="Times New Roman"/>
        </w:rPr>
      </w:pPr>
    </w:p>
    <w:p w14:paraId="5F995552"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looking at pickle jars and lightning bugs,</w:t>
      </w:r>
    </w:p>
    <w:p w14:paraId="186B0EAC" w14:textId="77777777" w:rsidR="00EC308C" w:rsidRPr="000F3370" w:rsidRDefault="00EC308C" w:rsidP="00EC308C">
      <w:pPr>
        <w:spacing w:line="360" w:lineRule="auto"/>
        <w:ind w:firstLine="720"/>
        <w:rPr>
          <w:rFonts w:ascii="Times New Roman" w:hAnsi="Times New Roman" w:cs="Times New Roman"/>
        </w:rPr>
      </w:pPr>
      <w:r w:rsidRPr="000F3370">
        <w:rPr>
          <w:rFonts w:ascii="Times New Roman" w:hAnsi="Times New Roman" w:cs="Times New Roman"/>
        </w:rPr>
        <w:t>my heart squints, in search of god’s face</w:t>
      </w:r>
    </w:p>
    <w:p w14:paraId="5E1E94D4"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only I’m distracted by barcodes, insect legs</w:t>
      </w:r>
    </w:p>
    <w:p w14:paraId="564079A2" w14:textId="77777777" w:rsidR="00EC308C" w:rsidRPr="000F3370" w:rsidRDefault="00EC308C" w:rsidP="00EC308C">
      <w:pPr>
        <w:spacing w:line="360" w:lineRule="auto"/>
        <w:ind w:firstLine="720"/>
        <w:rPr>
          <w:rFonts w:ascii="Times New Roman" w:hAnsi="Times New Roman" w:cs="Times New Roman"/>
        </w:rPr>
      </w:pPr>
      <w:r w:rsidRPr="000F3370">
        <w:rPr>
          <w:rFonts w:ascii="Times New Roman" w:hAnsi="Times New Roman" w:cs="Times New Roman"/>
        </w:rPr>
        <w:t>and the heavens slowly evaporate. I</w:t>
      </w:r>
    </w:p>
    <w:p w14:paraId="028715EB"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view eternity from my front door,</w:t>
      </w:r>
    </w:p>
    <w:p w14:paraId="13609896"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ab/>
        <w:t>put on my Sunday shoes, but</w:t>
      </w:r>
    </w:p>
    <w:p w14:paraId="7BCA7F84"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eternity is too cloud white for me</w:t>
      </w:r>
    </w:p>
    <w:p w14:paraId="228AF7AC" w14:textId="77777777" w:rsidR="00EC308C" w:rsidRPr="000F3370" w:rsidRDefault="00EC308C" w:rsidP="00EC308C">
      <w:pPr>
        <w:spacing w:line="360" w:lineRule="auto"/>
        <w:rPr>
          <w:rFonts w:ascii="Times New Roman" w:hAnsi="Times New Roman" w:cs="Times New Roman"/>
        </w:rPr>
      </w:pPr>
      <w:r w:rsidRPr="000F3370">
        <w:rPr>
          <w:rFonts w:ascii="Times New Roman" w:hAnsi="Times New Roman" w:cs="Times New Roman"/>
        </w:rPr>
        <w:tab/>
        <w:t xml:space="preserve">I find my sanctuary in the Sunday news. </w:t>
      </w:r>
    </w:p>
    <w:p w14:paraId="484C39C1" w14:textId="77777777" w:rsidR="00EC308C" w:rsidRPr="000F3370" w:rsidRDefault="00EC308C" w:rsidP="00EC308C">
      <w:pPr>
        <w:spacing w:line="360" w:lineRule="auto"/>
        <w:rPr>
          <w:rFonts w:ascii="Times New Roman" w:hAnsi="Times New Roman" w:cs="Times New Roman"/>
        </w:rPr>
      </w:pPr>
    </w:p>
    <w:p w14:paraId="2F508AC3" w14:textId="77777777" w:rsidR="00EC308C" w:rsidRPr="000F3370" w:rsidRDefault="00EC308C" w:rsidP="00EC308C">
      <w:pPr>
        <w:spacing w:line="360" w:lineRule="auto"/>
        <w:rPr>
          <w:rFonts w:ascii="Times New Roman" w:hAnsi="Times New Roman" w:cs="Times New Roman"/>
        </w:rPr>
      </w:pPr>
    </w:p>
    <w:p w14:paraId="3FE83906" w14:textId="77777777" w:rsidR="00EC308C" w:rsidRPr="000F3370" w:rsidRDefault="00EC308C" w:rsidP="00EC308C">
      <w:pPr>
        <w:spacing w:line="360" w:lineRule="auto"/>
        <w:rPr>
          <w:rFonts w:ascii="Times New Roman" w:hAnsi="Times New Roman" w:cs="Times New Roman"/>
        </w:rPr>
      </w:pPr>
    </w:p>
    <w:p w14:paraId="4AE08162"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THE STAY-AT-HOME SKEPTIC</w:t>
      </w:r>
    </w:p>
    <w:p w14:paraId="21D05D27" w14:textId="77777777" w:rsidR="00EC308C" w:rsidRPr="000F3370" w:rsidRDefault="00EC308C" w:rsidP="00EC308C">
      <w:pPr>
        <w:tabs>
          <w:tab w:val="left" w:pos="1893"/>
        </w:tabs>
        <w:spacing w:line="360" w:lineRule="auto"/>
        <w:jc w:val="center"/>
        <w:rPr>
          <w:rFonts w:ascii="Times New Roman" w:hAnsi="Times New Roman" w:cs="Times New Roman"/>
          <w:i/>
          <w:sz w:val="20"/>
          <w:szCs w:val="20"/>
        </w:rPr>
      </w:pPr>
      <w:r w:rsidRPr="000F3370">
        <w:rPr>
          <w:rFonts w:ascii="Times New Roman" w:hAnsi="Times New Roman" w:cs="Times New Roman"/>
          <w:i/>
          <w:sz w:val="20"/>
          <w:szCs w:val="20"/>
        </w:rPr>
        <w:t>*revised, post-acrostic version</w:t>
      </w:r>
    </w:p>
    <w:p w14:paraId="51925EC2" w14:textId="77777777" w:rsidR="00EC308C" w:rsidRPr="000F3370" w:rsidRDefault="00EC308C" w:rsidP="00EC308C">
      <w:pPr>
        <w:tabs>
          <w:tab w:val="left" w:pos="3721"/>
        </w:tabs>
        <w:spacing w:line="360" w:lineRule="auto"/>
        <w:jc w:val="center"/>
        <w:rPr>
          <w:rFonts w:ascii="Times New Roman" w:hAnsi="Times New Roman" w:cs="Times New Roman"/>
          <w:b/>
        </w:rPr>
      </w:pPr>
    </w:p>
    <w:p w14:paraId="774A1E27"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any time lightning bugs float between</w:t>
      </w:r>
    </w:p>
    <w:p w14:paraId="7173AAA9"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fire hydrants and stray cats,</w:t>
      </w:r>
    </w:p>
    <w:p w14:paraId="7D671631"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god a prettier picture seems, and he</w:t>
      </w:r>
    </w:p>
    <w:p w14:paraId="76CB5F4B"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dances in me like light through stained glass</w:t>
      </w:r>
    </w:p>
    <w:p w14:paraId="7313A612"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now what could these wandering stars</w:t>
      </w:r>
    </w:p>
    <w:p w14:paraId="53D6FB0C"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be doing on my doorstep?</w:t>
      </w:r>
    </w:p>
    <w:p w14:paraId="7969D499" w14:textId="77777777" w:rsidR="00EC308C" w:rsidRPr="000F3370" w:rsidRDefault="00EC308C" w:rsidP="00EC308C">
      <w:pPr>
        <w:spacing w:line="360" w:lineRule="auto"/>
        <w:jc w:val="center"/>
        <w:rPr>
          <w:rFonts w:ascii="Times New Roman" w:hAnsi="Times New Roman" w:cs="Times New Roman"/>
        </w:rPr>
      </w:pPr>
    </w:p>
    <w:p w14:paraId="6C0DD83B"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other times, I open a pickle jar</w:t>
      </w:r>
    </w:p>
    <w:p w14:paraId="6A2D49F0"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and the lid makes a small pop</w:t>
      </w:r>
    </w:p>
    <w:p w14:paraId="667A7BCA"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somehow the line “everything is in god’s plan”</w:t>
      </w:r>
    </w:p>
    <w:p w14:paraId="03EBDB0A"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excites me more than ever</w:t>
      </w:r>
    </w:p>
    <w:p w14:paraId="0A3EBC45"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the earth was created so my hands</w:t>
      </w:r>
    </w:p>
    <w:p w14:paraId="23C947EF"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could open Vlasic jars, how clever!</w:t>
      </w:r>
    </w:p>
    <w:p w14:paraId="7BD95D62" w14:textId="77777777" w:rsidR="00EC308C" w:rsidRPr="000F3370" w:rsidRDefault="00EC308C" w:rsidP="00EC308C">
      <w:pPr>
        <w:spacing w:line="360" w:lineRule="auto"/>
        <w:jc w:val="center"/>
        <w:rPr>
          <w:rFonts w:ascii="Times New Roman" w:hAnsi="Times New Roman" w:cs="Times New Roman"/>
        </w:rPr>
      </w:pPr>
    </w:p>
    <w:p w14:paraId="5CE07654"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is there anything more god-inspiring</w:t>
      </w:r>
    </w:p>
    <w:p w14:paraId="2A286CED"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than the beautiful bizarre?</w:t>
      </w:r>
    </w:p>
    <w:p w14:paraId="6BE795F7"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churches don’t light my faithfire</w:t>
      </w:r>
    </w:p>
    <w:p w14:paraId="2E7104B7" w14:textId="77777777" w:rsidR="00EC308C" w:rsidRPr="000F3370" w:rsidRDefault="00EC308C" w:rsidP="00EC308C">
      <w:pPr>
        <w:spacing w:line="360" w:lineRule="auto"/>
        <w:jc w:val="center"/>
        <w:rPr>
          <w:rFonts w:ascii="Times New Roman" w:hAnsi="Times New Roman" w:cs="Times New Roman"/>
        </w:rPr>
      </w:pPr>
      <w:r w:rsidRPr="000F3370">
        <w:rPr>
          <w:rFonts w:ascii="Times New Roman" w:hAnsi="Times New Roman" w:cs="Times New Roman"/>
        </w:rPr>
        <w:t>but answerless questions take me far.</w:t>
      </w:r>
    </w:p>
    <w:p w14:paraId="40CEAE2E" w14:textId="77777777" w:rsidR="00EC308C" w:rsidRPr="000F3370" w:rsidRDefault="00EC308C" w:rsidP="006A7AD0">
      <w:pPr>
        <w:spacing w:line="360" w:lineRule="auto"/>
        <w:ind w:firstLine="720"/>
        <w:jc w:val="center"/>
        <w:rPr>
          <w:rFonts w:ascii="Times New Roman" w:hAnsi="Times New Roman" w:cs="Times New Roman"/>
        </w:rPr>
      </w:pPr>
    </w:p>
    <w:p w14:paraId="53FD0269" w14:textId="77777777" w:rsidR="00EC308C" w:rsidRPr="000F3370" w:rsidRDefault="00EC308C" w:rsidP="006A7AD0">
      <w:pPr>
        <w:spacing w:line="360" w:lineRule="auto"/>
        <w:jc w:val="center"/>
        <w:rPr>
          <w:rFonts w:ascii="Times New Roman" w:hAnsi="Times New Roman" w:cs="Times New Roman"/>
        </w:rPr>
      </w:pPr>
      <w:r w:rsidRPr="000F3370">
        <w:rPr>
          <w:rFonts w:ascii="Times New Roman" w:hAnsi="Times New Roman" w:cs="Times New Roman"/>
        </w:rPr>
        <w:t>looking at pickle jars and lightning bugs,</w:t>
      </w:r>
    </w:p>
    <w:p w14:paraId="2C525EF9" w14:textId="77777777" w:rsidR="00EC308C" w:rsidRPr="000F3370" w:rsidRDefault="00EC308C" w:rsidP="006A7AD0">
      <w:pPr>
        <w:spacing w:line="360" w:lineRule="auto"/>
        <w:jc w:val="center"/>
        <w:rPr>
          <w:rFonts w:ascii="Times New Roman" w:hAnsi="Times New Roman" w:cs="Times New Roman"/>
        </w:rPr>
      </w:pPr>
      <w:r w:rsidRPr="000F3370">
        <w:rPr>
          <w:rFonts w:ascii="Times New Roman" w:hAnsi="Times New Roman" w:cs="Times New Roman"/>
        </w:rPr>
        <w:t>my heart squints, in search of god’s face</w:t>
      </w:r>
    </w:p>
    <w:p w14:paraId="6F122E5A" w14:textId="77777777" w:rsidR="00EC308C" w:rsidRPr="000F3370" w:rsidRDefault="00EC308C" w:rsidP="006A7AD0">
      <w:pPr>
        <w:spacing w:line="360" w:lineRule="auto"/>
        <w:jc w:val="center"/>
        <w:rPr>
          <w:rFonts w:ascii="Times New Roman" w:hAnsi="Times New Roman" w:cs="Times New Roman"/>
        </w:rPr>
      </w:pPr>
      <w:r w:rsidRPr="000F3370">
        <w:rPr>
          <w:rFonts w:ascii="Times New Roman" w:hAnsi="Times New Roman" w:cs="Times New Roman"/>
        </w:rPr>
        <w:t>but I’m distracted by barcodes, insect legs</w:t>
      </w:r>
    </w:p>
    <w:p w14:paraId="27891FDE" w14:textId="2D97BC69" w:rsidR="00EC308C" w:rsidRPr="000F3370" w:rsidRDefault="00EC308C" w:rsidP="006A7AD0">
      <w:pPr>
        <w:tabs>
          <w:tab w:val="center" w:pos="4320"/>
          <w:tab w:val="left" w:pos="7054"/>
        </w:tabs>
        <w:spacing w:line="360" w:lineRule="auto"/>
        <w:jc w:val="center"/>
        <w:rPr>
          <w:rFonts w:ascii="Times New Roman" w:hAnsi="Times New Roman" w:cs="Times New Roman"/>
        </w:rPr>
      </w:pPr>
      <w:r w:rsidRPr="000F3370">
        <w:rPr>
          <w:rFonts w:ascii="Times New Roman" w:hAnsi="Times New Roman" w:cs="Times New Roman"/>
        </w:rPr>
        <w:t>and the heavens slowly evaporate.</w:t>
      </w:r>
    </w:p>
    <w:p w14:paraId="52985426" w14:textId="77777777" w:rsidR="00EC308C" w:rsidRPr="000F3370" w:rsidRDefault="00EC308C" w:rsidP="006A7AD0">
      <w:pPr>
        <w:spacing w:line="360" w:lineRule="auto"/>
        <w:ind w:firstLine="720"/>
        <w:jc w:val="center"/>
        <w:rPr>
          <w:rFonts w:ascii="Times New Roman" w:hAnsi="Times New Roman" w:cs="Times New Roman"/>
        </w:rPr>
      </w:pPr>
    </w:p>
    <w:p w14:paraId="38E1211A" w14:textId="77777777" w:rsidR="00EC308C" w:rsidRPr="000F3370" w:rsidRDefault="00EC308C" w:rsidP="00EC308C">
      <w:pPr>
        <w:spacing w:line="360" w:lineRule="auto"/>
        <w:rPr>
          <w:rFonts w:ascii="Times New Roman" w:hAnsi="Times New Roman" w:cs="Times New Roman"/>
        </w:rPr>
      </w:pPr>
    </w:p>
    <w:p w14:paraId="2FBFC07B" w14:textId="77777777" w:rsidR="00EC308C" w:rsidRPr="000F3370" w:rsidRDefault="00EC308C" w:rsidP="00EC308C">
      <w:pPr>
        <w:spacing w:line="360" w:lineRule="auto"/>
        <w:jc w:val="center"/>
        <w:rPr>
          <w:rFonts w:ascii="Times New Roman" w:hAnsi="Times New Roman" w:cs="Times New Roman"/>
          <w:sz w:val="72"/>
          <w:szCs w:val="72"/>
        </w:rPr>
      </w:pPr>
    </w:p>
    <w:p w14:paraId="6A4806F2" w14:textId="77777777" w:rsidR="00EC308C" w:rsidRPr="000F3370" w:rsidRDefault="00EC308C" w:rsidP="00EC308C">
      <w:pPr>
        <w:tabs>
          <w:tab w:val="left" w:pos="1831"/>
        </w:tabs>
        <w:rPr>
          <w:rFonts w:ascii="Times New Roman" w:hAnsi="Times New Roman" w:cs="Times New Roman"/>
        </w:rPr>
      </w:pPr>
      <w:r w:rsidRPr="000F3370">
        <w:rPr>
          <w:rFonts w:ascii="Times New Roman" w:hAnsi="Times New Roman" w:cs="Times New Roman"/>
        </w:rPr>
        <w:t>CLOCK TOWER PEACE</w:t>
      </w:r>
    </w:p>
    <w:p w14:paraId="683F7111" w14:textId="77777777" w:rsidR="00EC308C" w:rsidRPr="000F3370" w:rsidRDefault="00EC308C" w:rsidP="00EC308C">
      <w:pPr>
        <w:tabs>
          <w:tab w:val="left" w:pos="1831"/>
        </w:tabs>
        <w:rPr>
          <w:rFonts w:ascii="Times New Roman" w:hAnsi="Times New Roman" w:cs="Times New Roman"/>
        </w:rPr>
      </w:pPr>
    </w:p>
    <w:p w14:paraId="64E17C61" w14:textId="77777777" w:rsidR="00EC308C" w:rsidRPr="000F3370" w:rsidRDefault="00EC308C" w:rsidP="00EC308C">
      <w:pPr>
        <w:tabs>
          <w:tab w:val="left" w:pos="1831"/>
        </w:tabs>
        <w:rPr>
          <w:rFonts w:ascii="Times New Roman" w:hAnsi="Times New Roman" w:cs="Times New Roman"/>
        </w:rPr>
      </w:pPr>
      <w:r w:rsidRPr="000F3370">
        <w:rPr>
          <w:rFonts w:ascii="Times New Roman" w:hAnsi="Times New Roman" w:cs="Times New Roman"/>
        </w:rPr>
        <w:t>If you pay a small fee, you can tour the Bath Abbey</w:t>
      </w:r>
    </w:p>
    <w:p w14:paraId="396D81F6"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ab/>
        <w:t>and spy on the choir through ceiling cracks.</w:t>
      </w:r>
    </w:p>
    <w:p w14:paraId="391F8359" w14:textId="77777777" w:rsidR="00EC308C" w:rsidRPr="000F3370" w:rsidRDefault="00EC308C" w:rsidP="00EC308C">
      <w:pPr>
        <w:tabs>
          <w:tab w:val="left" w:pos="720"/>
        </w:tabs>
        <w:rPr>
          <w:rFonts w:ascii="Times New Roman" w:hAnsi="Times New Roman" w:cs="Times New Roman"/>
        </w:rPr>
      </w:pPr>
    </w:p>
    <w:p w14:paraId="08FEC407"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Near sweaty tourists, you can scale the steps,</w:t>
      </w:r>
    </w:p>
    <w:p w14:paraId="30B2FA17"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ab/>
        <w:t>which are misshapen like a heart.</w:t>
      </w:r>
    </w:p>
    <w:p w14:paraId="5D310B03" w14:textId="77777777" w:rsidR="00EC308C" w:rsidRPr="000F3370" w:rsidRDefault="00EC308C" w:rsidP="00EC308C">
      <w:pPr>
        <w:tabs>
          <w:tab w:val="left" w:pos="720"/>
        </w:tabs>
        <w:rPr>
          <w:rFonts w:ascii="Times New Roman" w:hAnsi="Times New Roman" w:cs="Times New Roman"/>
        </w:rPr>
      </w:pPr>
    </w:p>
    <w:p w14:paraId="3D8056F2"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Somewhere in the dark, the clock tower waits</w:t>
      </w:r>
    </w:p>
    <w:p w14:paraId="7F94481E"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ab/>
        <w:t xml:space="preserve">to meet a crowd of new faces. </w:t>
      </w:r>
    </w:p>
    <w:p w14:paraId="769FAEAA" w14:textId="77777777" w:rsidR="00EC308C" w:rsidRPr="000F3370" w:rsidRDefault="00EC308C" w:rsidP="00EC308C">
      <w:pPr>
        <w:tabs>
          <w:tab w:val="left" w:pos="720"/>
        </w:tabs>
        <w:rPr>
          <w:rFonts w:ascii="Times New Roman" w:hAnsi="Times New Roman" w:cs="Times New Roman"/>
        </w:rPr>
      </w:pPr>
    </w:p>
    <w:p w14:paraId="66FCB50E"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On nights like this, I long to be in the Abbey clock</w:t>
      </w:r>
    </w:p>
    <w:p w14:paraId="07BAB953"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ab/>
        <w:t xml:space="preserve">where the gears silently stir the air. </w:t>
      </w:r>
    </w:p>
    <w:p w14:paraId="21645376" w14:textId="77777777" w:rsidR="00EC308C" w:rsidRPr="000F3370" w:rsidRDefault="00EC308C" w:rsidP="00EC308C">
      <w:pPr>
        <w:tabs>
          <w:tab w:val="left" w:pos="720"/>
        </w:tabs>
        <w:rPr>
          <w:rFonts w:ascii="Times New Roman" w:hAnsi="Times New Roman" w:cs="Times New Roman"/>
        </w:rPr>
      </w:pPr>
    </w:p>
    <w:p w14:paraId="20E29316"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My wristwatches sit on the bureau, counting stars.</w:t>
      </w:r>
    </w:p>
    <w:p w14:paraId="2F3175D4"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ab/>
        <w:t>These walls echo their tick-tocks, which</w:t>
      </w:r>
    </w:p>
    <w:p w14:paraId="178220C2" w14:textId="77777777" w:rsidR="00EC308C" w:rsidRPr="000F3370" w:rsidRDefault="00EC308C" w:rsidP="00EC308C">
      <w:pPr>
        <w:tabs>
          <w:tab w:val="left" w:pos="720"/>
        </w:tabs>
        <w:rPr>
          <w:rFonts w:ascii="Times New Roman" w:hAnsi="Times New Roman" w:cs="Times New Roman"/>
        </w:rPr>
      </w:pPr>
    </w:p>
    <w:p w14:paraId="762F64AD"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Never stop to catch their breath. It’s as if</w:t>
      </w:r>
    </w:p>
    <w:p w14:paraId="13363584"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ab/>
        <w:t>I am living inside their sound.</w:t>
      </w:r>
    </w:p>
    <w:p w14:paraId="21AFB563" w14:textId="77777777" w:rsidR="00EC308C" w:rsidRPr="000F3370" w:rsidRDefault="00EC308C" w:rsidP="00EC308C">
      <w:pPr>
        <w:tabs>
          <w:tab w:val="left" w:pos="720"/>
          <w:tab w:val="left" w:pos="3168"/>
        </w:tabs>
        <w:rPr>
          <w:rFonts w:ascii="Times New Roman" w:hAnsi="Times New Roman" w:cs="Times New Roman"/>
        </w:rPr>
      </w:pPr>
    </w:p>
    <w:p w14:paraId="6CCE65C9" w14:textId="77777777" w:rsidR="00EC308C" w:rsidRPr="000F3370" w:rsidRDefault="00EC308C" w:rsidP="00EC308C">
      <w:pPr>
        <w:tabs>
          <w:tab w:val="left" w:pos="720"/>
          <w:tab w:val="left" w:pos="3168"/>
        </w:tabs>
        <w:rPr>
          <w:rFonts w:ascii="Times New Roman" w:hAnsi="Times New Roman" w:cs="Times New Roman"/>
        </w:rPr>
      </w:pPr>
      <w:r w:rsidRPr="000F3370">
        <w:rPr>
          <w:rFonts w:ascii="Times New Roman" w:hAnsi="Times New Roman" w:cs="Times New Roman"/>
        </w:rPr>
        <w:t xml:space="preserve">I am always awake this time of year </w:t>
      </w:r>
    </w:p>
    <w:p w14:paraId="4523D385" w14:textId="77777777" w:rsidR="00EC308C" w:rsidRPr="000F3370" w:rsidRDefault="00EC308C" w:rsidP="00EC308C">
      <w:pPr>
        <w:tabs>
          <w:tab w:val="left" w:pos="720"/>
          <w:tab w:val="left" w:pos="3168"/>
        </w:tabs>
        <w:rPr>
          <w:rFonts w:ascii="Times New Roman" w:hAnsi="Times New Roman" w:cs="Times New Roman"/>
        </w:rPr>
      </w:pPr>
      <w:r w:rsidRPr="000F3370">
        <w:rPr>
          <w:rFonts w:ascii="Times New Roman" w:hAnsi="Times New Roman" w:cs="Times New Roman"/>
        </w:rPr>
        <w:tab/>
        <w:t>when work feels long and days feel short.</w:t>
      </w:r>
    </w:p>
    <w:p w14:paraId="0A7666C4" w14:textId="77777777" w:rsidR="00EC308C" w:rsidRPr="000F3370" w:rsidRDefault="00EC308C" w:rsidP="00EC308C">
      <w:pPr>
        <w:tabs>
          <w:tab w:val="left" w:pos="720"/>
        </w:tabs>
        <w:rPr>
          <w:rFonts w:ascii="Times New Roman" w:hAnsi="Times New Roman" w:cs="Times New Roman"/>
        </w:rPr>
      </w:pPr>
    </w:p>
    <w:p w14:paraId="7B5131AF"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Airplane tickets are not cheap, but maybe</w:t>
      </w:r>
    </w:p>
    <w:p w14:paraId="74EC0786" w14:textId="3B549023" w:rsidR="00EC308C" w:rsidRPr="000F3370" w:rsidRDefault="00A7347F" w:rsidP="00EC308C">
      <w:pPr>
        <w:tabs>
          <w:tab w:val="left" w:pos="720"/>
        </w:tabs>
        <w:rPr>
          <w:rFonts w:ascii="Times New Roman" w:hAnsi="Times New Roman" w:cs="Times New Roman"/>
        </w:rPr>
      </w:pPr>
      <w:r>
        <w:rPr>
          <w:rFonts w:ascii="Times New Roman" w:hAnsi="Times New Roman" w:cs="Times New Roman"/>
        </w:rPr>
        <w:tab/>
        <w:t xml:space="preserve">it would be worth it to fly </w:t>
      </w:r>
      <w:r w:rsidR="00EC308C" w:rsidRPr="000F3370">
        <w:rPr>
          <w:rFonts w:ascii="Times New Roman" w:hAnsi="Times New Roman" w:cs="Times New Roman"/>
        </w:rPr>
        <w:t>there and</w:t>
      </w:r>
    </w:p>
    <w:p w14:paraId="1DE990C0" w14:textId="77777777" w:rsidR="00EC308C" w:rsidRPr="000F3370" w:rsidRDefault="00EC308C" w:rsidP="00EC308C">
      <w:pPr>
        <w:tabs>
          <w:tab w:val="left" w:pos="720"/>
        </w:tabs>
        <w:rPr>
          <w:rFonts w:ascii="Times New Roman" w:hAnsi="Times New Roman" w:cs="Times New Roman"/>
        </w:rPr>
      </w:pPr>
    </w:p>
    <w:p w14:paraId="2462CCF9"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Crawl into the clock tower’s open hands.</w:t>
      </w:r>
    </w:p>
    <w:p w14:paraId="7D5E4146" w14:textId="77777777" w:rsidR="00EC308C" w:rsidRPr="000F3370" w:rsidRDefault="00EC308C" w:rsidP="00EC308C">
      <w:pPr>
        <w:tabs>
          <w:tab w:val="left" w:pos="720"/>
        </w:tabs>
        <w:rPr>
          <w:rFonts w:ascii="Times New Roman" w:hAnsi="Times New Roman" w:cs="Times New Roman"/>
        </w:rPr>
      </w:pPr>
      <w:r w:rsidRPr="000F3370">
        <w:rPr>
          <w:rFonts w:ascii="Times New Roman" w:hAnsi="Times New Roman" w:cs="Times New Roman"/>
        </w:rPr>
        <w:tab/>
        <w:t>Maybe then I could finally sleep.</w:t>
      </w:r>
    </w:p>
    <w:p w14:paraId="23FB0BF3" w14:textId="430CEC4A" w:rsidR="00EC308C" w:rsidRPr="000F3370" w:rsidRDefault="00EC308C" w:rsidP="00EC308C">
      <w:pPr>
        <w:tabs>
          <w:tab w:val="left" w:pos="720"/>
        </w:tabs>
        <w:rPr>
          <w:rFonts w:ascii="Times New Roman" w:hAnsi="Times New Roman" w:cs="Times New Roman"/>
        </w:rPr>
      </w:pPr>
    </w:p>
    <w:p w14:paraId="710623F2" w14:textId="77777777" w:rsidR="00EC308C" w:rsidRPr="000F3370" w:rsidRDefault="00EC308C" w:rsidP="00EC308C">
      <w:pPr>
        <w:tabs>
          <w:tab w:val="left" w:pos="720"/>
        </w:tabs>
        <w:rPr>
          <w:rFonts w:ascii="Times New Roman" w:hAnsi="Times New Roman" w:cs="Times New Roman"/>
        </w:rPr>
      </w:pPr>
    </w:p>
    <w:p w14:paraId="139DDD5F" w14:textId="77777777" w:rsidR="00EC308C" w:rsidRPr="000F3370" w:rsidRDefault="00EC308C" w:rsidP="00EC308C">
      <w:pPr>
        <w:tabs>
          <w:tab w:val="left" w:pos="720"/>
        </w:tabs>
        <w:rPr>
          <w:rFonts w:ascii="Times New Roman" w:hAnsi="Times New Roman" w:cs="Times New Roman"/>
        </w:rPr>
      </w:pPr>
    </w:p>
    <w:p w14:paraId="2A425310" w14:textId="77777777" w:rsidR="00EC308C" w:rsidRPr="000F3370" w:rsidRDefault="00EC308C" w:rsidP="00EC308C">
      <w:pPr>
        <w:tabs>
          <w:tab w:val="left" w:pos="720"/>
        </w:tabs>
        <w:rPr>
          <w:rFonts w:ascii="Times New Roman" w:hAnsi="Times New Roman" w:cs="Times New Roman"/>
        </w:rPr>
      </w:pPr>
    </w:p>
    <w:p w14:paraId="4D796693" w14:textId="77777777" w:rsidR="00EC308C" w:rsidRPr="000F3370" w:rsidRDefault="00EC308C" w:rsidP="00EC308C">
      <w:pPr>
        <w:tabs>
          <w:tab w:val="left" w:pos="720"/>
        </w:tabs>
        <w:rPr>
          <w:rFonts w:ascii="Times New Roman" w:hAnsi="Times New Roman" w:cs="Times New Roman"/>
        </w:rPr>
      </w:pPr>
    </w:p>
    <w:p w14:paraId="45610678" w14:textId="77777777" w:rsidR="00EC308C" w:rsidRPr="000F3370" w:rsidRDefault="00EC308C" w:rsidP="00EC308C">
      <w:pPr>
        <w:tabs>
          <w:tab w:val="left" w:pos="720"/>
        </w:tabs>
        <w:rPr>
          <w:rFonts w:ascii="Times New Roman" w:hAnsi="Times New Roman" w:cs="Times New Roman"/>
        </w:rPr>
      </w:pPr>
    </w:p>
    <w:p w14:paraId="3642071B" w14:textId="77777777" w:rsidR="00EC308C" w:rsidRPr="000F3370" w:rsidRDefault="00EC308C" w:rsidP="00EC308C">
      <w:pPr>
        <w:tabs>
          <w:tab w:val="left" w:pos="720"/>
        </w:tabs>
        <w:rPr>
          <w:rFonts w:ascii="Times New Roman" w:hAnsi="Times New Roman" w:cs="Times New Roman"/>
        </w:rPr>
      </w:pPr>
    </w:p>
    <w:p w14:paraId="1E1764A9" w14:textId="77777777" w:rsidR="00EC308C" w:rsidRPr="000F3370" w:rsidRDefault="00EC308C" w:rsidP="00EC308C">
      <w:pPr>
        <w:tabs>
          <w:tab w:val="left" w:pos="720"/>
        </w:tabs>
        <w:rPr>
          <w:rFonts w:ascii="Times New Roman" w:hAnsi="Times New Roman" w:cs="Times New Roman"/>
        </w:rPr>
      </w:pPr>
    </w:p>
    <w:p w14:paraId="027D76AC" w14:textId="77777777" w:rsidR="00EC308C" w:rsidRPr="000F3370" w:rsidRDefault="00EC308C" w:rsidP="00EC308C">
      <w:pPr>
        <w:tabs>
          <w:tab w:val="left" w:pos="720"/>
        </w:tabs>
        <w:rPr>
          <w:rFonts w:ascii="Times New Roman" w:hAnsi="Times New Roman" w:cs="Times New Roman"/>
        </w:rPr>
      </w:pPr>
    </w:p>
    <w:p w14:paraId="223E5EB5" w14:textId="77777777" w:rsidR="00EC308C" w:rsidRPr="000F3370" w:rsidRDefault="00EC308C" w:rsidP="00EC308C">
      <w:pPr>
        <w:tabs>
          <w:tab w:val="left" w:pos="720"/>
        </w:tabs>
        <w:rPr>
          <w:rFonts w:ascii="Times New Roman" w:hAnsi="Times New Roman" w:cs="Times New Roman"/>
        </w:rPr>
      </w:pPr>
    </w:p>
    <w:p w14:paraId="4DC3FE67" w14:textId="77777777" w:rsidR="00EC308C" w:rsidRPr="000F3370" w:rsidRDefault="00EC308C" w:rsidP="00EC308C">
      <w:pPr>
        <w:tabs>
          <w:tab w:val="left" w:pos="720"/>
        </w:tabs>
        <w:rPr>
          <w:rFonts w:ascii="Times New Roman" w:hAnsi="Times New Roman" w:cs="Times New Roman"/>
        </w:rPr>
      </w:pPr>
    </w:p>
    <w:p w14:paraId="73038C2F" w14:textId="77777777" w:rsidR="00EC308C" w:rsidRPr="000F3370" w:rsidRDefault="00EC308C" w:rsidP="00EC308C">
      <w:pPr>
        <w:tabs>
          <w:tab w:val="left" w:pos="720"/>
        </w:tabs>
        <w:rPr>
          <w:rFonts w:ascii="Times New Roman" w:hAnsi="Times New Roman" w:cs="Times New Roman"/>
        </w:rPr>
      </w:pPr>
    </w:p>
    <w:p w14:paraId="6A25CDF3" w14:textId="77777777" w:rsidR="00EC308C" w:rsidRPr="000F3370" w:rsidRDefault="00EC308C" w:rsidP="00EC308C">
      <w:pPr>
        <w:tabs>
          <w:tab w:val="left" w:pos="720"/>
        </w:tabs>
        <w:rPr>
          <w:rFonts w:ascii="Times New Roman" w:hAnsi="Times New Roman" w:cs="Times New Roman"/>
        </w:rPr>
      </w:pPr>
    </w:p>
    <w:p w14:paraId="475ACC40" w14:textId="77777777" w:rsidR="00EC308C" w:rsidRPr="000F3370" w:rsidRDefault="00EC308C" w:rsidP="00EC308C">
      <w:pPr>
        <w:tabs>
          <w:tab w:val="left" w:pos="720"/>
        </w:tabs>
        <w:rPr>
          <w:rFonts w:ascii="Times New Roman" w:hAnsi="Times New Roman" w:cs="Times New Roman"/>
        </w:rPr>
      </w:pPr>
    </w:p>
    <w:p w14:paraId="015A9F73" w14:textId="77777777" w:rsidR="00EC308C" w:rsidRPr="000F3370" w:rsidRDefault="00EC308C" w:rsidP="00EC308C">
      <w:pPr>
        <w:tabs>
          <w:tab w:val="left" w:pos="720"/>
        </w:tabs>
        <w:rPr>
          <w:rFonts w:ascii="Times New Roman" w:hAnsi="Times New Roman" w:cs="Times New Roman"/>
        </w:rPr>
      </w:pPr>
    </w:p>
    <w:p w14:paraId="0CA3BD59" w14:textId="77777777" w:rsidR="00EC308C" w:rsidRPr="000F3370" w:rsidRDefault="00EC308C" w:rsidP="00EC308C">
      <w:pPr>
        <w:tabs>
          <w:tab w:val="left" w:pos="720"/>
        </w:tabs>
        <w:rPr>
          <w:rFonts w:ascii="Times New Roman" w:hAnsi="Times New Roman" w:cs="Times New Roman"/>
        </w:rPr>
      </w:pPr>
    </w:p>
    <w:p w14:paraId="00A3A626" w14:textId="77777777" w:rsidR="00EC308C" w:rsidRPr="000F3370" w:rsidRDefault="00EC308C" w:rsidP="00EC308C">
      <w:pPr>
        <w:tabs>
          <w:tab w:val="left" w:pos="720"/>
        </w:tabs>
        <w:rPr>
          <w:rFonts w:ascii="Times New Roman" w:hAnsi="Times New Roman" w:cs="Times New Roman"/>
        </w:rPr>
      </w:pPr>
    </w:p>
    <w:p w14:paraId="2129C23B" w14:textId="77777777" w:rsidR="00EC308C" w:rsidRPr="000F3370" w:rsidRDefault="00EC308C" w:rsidP="00EC308C">
      <w:pPr>
        <w:rPr>
          <w:rFonts w:ascii="Times New Roman" w:hAnsi="Times New Roman" w:cs="Times New Roman"/>
        </w:rPr>
      </w:pPr>
    </w:p>
    <w:p w14:paraId="7B055061" w14:textId="3A7491F9" w:rsidR="00C166B4" w:rsidRDefault="00C166B4" w:rsidP="00C166B4">
      <w:pPr>
        <w:rPr>
          <w:rFonts w:ascii="Times New Roman" w:hAnsi="Times New Roman" w:cs="Times New Roman"/>
          <w:b/>
          <w:sz w:val="32"/>
          <w:szCs w:val="32"/>
        </w:rPr>
      </w:pPr>
      <w:r>
        <w:rPr>
          <w:rFonts w:ascii="Times New Roman" w:hAnsi="Times New Roman" w:cs="Times New Roman"/>
          <w:b/>
          <w:sz w:val="32"/>
          <w:szCs w:val="32"/>
        </w:rPr>
        <w:t>BLACKOUT POETRY</w:t>
      </w:r>
    </w:p>
    <w:p w14:paraId="19769DCB" w14:textId="77777777" w:rsidR="00475FAD" w:rsidRPr="000F3370" w:rsidRDefault="00475FAD" w:rsidP="00C166B4">
      <w:pPr>
        <w:rPr>
          <w:rFonts w:ascii="Times New Roman" w:hAnsi="Times New Roman" w:cs="Times New Roman"/>
          <w:b/>
          <w:sz w:val="32"/>
          <w:szCs w:val="32"/>
        </w:rPr>
      </w:pPr>
    </w:p>
    <w:p w14:paraId="01347DDC" w14:textId="3407784E" w:rsidR="00780B73" w:rsidRDefault="00C166B4" w:rsidP="00C166B4">
      <w:pPr>
        <w:rPr>
          <w:rFonts w:ascii="Times New Roman" w:hAnsi="Times New Roman" w:cs="Times New Roman"/>
          <w:b/>
          <w:sz w:val="32"/>
          <w:szCs w:val="32"/>
        </w:rPr>
      </w:pPr>
      <w:r>
        <w:rPr>
          <w:rFonts w:ascii="Times New Roman" w:hAnsi="Times New Roman" w:cs="Times New Roman"/>
          <w:b/>
          <w:noProof/>
          <w:sz w:val="32"/>
          <w:szCs w:val="32"/>
        </w:rPr>
        <w:drawing>
          <wp:inline distT="0" distB="0" distL="0" distR="0" wp14:anchorId="39396DCD" wp14:editId="1B35ED67">
            <wp:extent cx="5751410" cy="7658100"/>
            <wp:effectExtent l="0" t="0" r="0" b="0"/>
            <wp:docPr id="5" name="Picture 5" descr="Macintosh HD:Users:shelbytansil:Desktop:IMG_0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helbytansil:Desktop:IMG_039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2910" cy="7660097"/>
                    </a:xfrm>
                    <a:prstGeom prst="rect">
                      <a:avLst/>
                    </a:prstGeom>
                    <a:noFill/>
                    <a:ln>
                      <a:noFill/>
                    </a:ln>
                  </pic:spPr>
                </pic:pic>
              </a:graphicData>
            </a:graphic>
          </wp:inline>
        </w:drawing>
      </w:r>
    </w:p>
    <w:p w14:paraId="55CD1DC3" w14:textId="4E2C4448" w:rsidR="00780B73" w:rsidRDefault="00C166B4" w:rsidP="00EC308C">
      <w:pPr>
        <w:jc w:val="center"/>
        <w:rPr>
          <w:rFonts w:ascii="Times New Roman" w:hAnsi="Times New Roman" w:cs="Times New Roman"/>
          <w:b/>
          <w:sz w:val="32"/>
          <w:szCs w:val="32"/>
        </w:rPr>
      </w:pPr>
      <w:r>
        <w:rPr>
          <w:rFonts w:ascii="Times New Roman" w:hAnsi="Times New Roman" w:cs="Times New Roman"/>
          <w:b/>
          <w:noProof/>
          <w:sz w:val="32"/>
          <w:szCs w:val="32"/>
        </w:rPr>
        <w:drawing>
          <wp:inline distT="0" distB="0" distL="0" distR="0" wp14:anchorId="7F7482D6" wp14:editId="13696AA0">
            <wp:extent cx="5939155" cy="7921625"/>
            <wp:effectExtent l="0" t="0" r="4445" b="3175"/>
            <wp:docPr id="3" name="Picture 3" descr="Macintosh HD:Users:shelbytansil:Desktop:IMG_03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helbytansil:Desktop:IMG_039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155" cy="7921625"/>
                    </a:xfrm>
                    <a:prstGeom prst="rect">
                      <a:avLst/>
                    </a:prstGeom>
                    <a:noFill/>
                    <a:ln>
                      <a:noFill/>
                    </a:ln>
                  </pic:spPr>
                </pic:pic>
              </a:graphicData>
            </a:graphic>
          </wp:inline>
        </w:drawing>
      </w:r>
    </w:p>
    <w:p w14:paraId="38FBAE90" w14:textId="77777777" w:rsidR="00780B73" w:rsidRDefault="00780B73" w:rsidP="00EC308C">
      <w:pPr>
        <w:jc w:val="center"/>
        <w:rPr>
          <w:rFonts w:ascii="Times New Roman" w:hAnsi="Times New Roman" w:cs="Times New Roman"/>
          <w:b/>
          <w:sz w:val="32"/>
          <w:szCs w:val="32"/>
        </w:rPr>
      </w:pPr>
    </w:p>
    <w:p w14:paraId="1DB050D8" w14:textId="77777777" w:rsidR="00780B73" w:rsidRDefault="00780B73" w:rsidP="00C166B4">
      <w:pPr>
        <w:rPr>
          <w:rFonts w:ascii="Times New Roman" w:hAnsi="Times New Roman" w:cs="Times New Roman"/>
          <w:b/>
          <w:sz w:val="32"/>
          <w:szCs w:val="32"/>
        </w:rPr>
      </w:pPr>
    </w:p>
    <w:p w14:paraId="12BE4F08" w14:textId="7EE14089" w:rsidR="00780B73" w:rsidRDefault="00C166B4" w:rsidP="00475FAD">
      <w:pPr>
        <w:jc w:val="center"/>
        <w:rPr>
          <w:rFonts w:ascii="Times New Roman" w:hAnsi="Times New Roman" w:cs="Times New Roman"/>
          <w:b/>
          <w:sz w:val="32"/>
          <w:szCs w:val="32"/>
        </w:rPr>
      </w:pPr>
      <w:r>
        <w:rPr>
          <w:rFonts w:ascii="Times New Roman" w:hAnsi="Times New Roman" w:cs="Times New Roman"/>
          <w:b/>
          <w:noProof/>
          <w:sz w:val="32"/>
          <w:szCs w:val="32"/>
        </w:rPr>
        <w:drawing>
          <wp:inline distT="0" distB="0" distL="0" distR="0" wp14:anchorId="646EF192" wp14:editId="480B7616">
            <wp:extent cx="5943600" cy="7914005"/>
            <wp:effectExtent l="0" t="0" r="0" b="10795"/>
            <wp:docPr id="4" name="Picture 4" descr="Macintosh HD:Users:shelbytansil:Desktop:IMG_0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helbytansil:Desktop:IMG_039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7914005"/>
                    </a:xfrm>
                    <a:prstGeom prst="rect">
                      <a:avLst/>
                    </a:prstGeom>
                    <a:noFill/>
                    <a:ln>
                      <a:noFill/>
                    </a:ln>
                  </pic:spPr>
                </pic:pic>
              </a:graphicData>
            </a:graphic>
          </wp:inline>
        </w:drawing>
      </w:r>
    </w:p>
    <w:p w14:paraId="41445886" w14:textId="77777777" w:rsidR="00EC308C" w:rsidRPr="000F3370" w:rsidRDefault="00EC308C" w:rsidP="00EC308C">
      <w:pPr>
        <w:rPr>
          <w:rFonts w:ascii="Times New Roman" w:hAnsi="Times New Roman" w:cs="Times New Roman"/>
          <w:b/>
          <w:sz w:val="32"/>
          <w:szCs w:val="32"/>
        </w:rPr>
      </w:pPr>
      <w:r w:rsidRPr="000F3370">
        <w:rPr>
          <w:rFonts w:ascii="Times New Roman" w:hAnsi="Times New Roman" w:cs="Times New Roman"/>
          <w:b/>
          <w:sz w:val="32"/>
          <w:szCs w:val="32"/>
        </w:rPr>
        <w:t>THE CLERIHEW</w:t>
      </w:r>
    </w:p>
    <w:p w14:paraId="7604EDEF" w14:textId="77777777" w:rsidR="00EC308C" w:rsidRPr="000F3370" w:rsidRDefault="00EC308C" w:rsidP="00EC308C">
      <w:pPr>
        <w:rPr>
          <w:rFonts w:ascii="Times New Roman" w:hAnsi="Times New Roman" w:cs="Times New Roman"/>
        </w:rPr>
      </w:pPr>
    </w:p>
    <w:p w14:paraId="3628E130" w14:textId="77777777" w:rsidR="00EC308C" w:rsidRPr="000F3370" w:rsidRDefault="00EC308C" w:rsidP="00EC308C">
      <w:pPr>
        <w:rPr>
          <w:rFonts w:ascii="Times New Roman" w:hAnsi="Times New Roman" w:cs="Times New Roman"/>
        </w:rPr>
      </w:pPr>
    </w:p>
    <w:p w14:paraId="5953AF8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dog named Rosie</w:t>
      </w:r>
    </w:p>
    <w:p w14:paraId="7A82882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had an awful long nose-y</w:t>
      </w:r>
    </w:p>
    <w:p w14:paraId="7CADB7B3"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which she used to sniff socks</w:t>
      </w:r>
    </w:p>
    <w:p w14:paraId="2F6D3A26"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and unsuspecting buttocks.</w:t>
      </w:r>
    </w:p>
    <w:p w14:paraId="0C5CA1D8" w14:textId="77777777" w:rsidR="00EC308C" w:rsidRPr="000F3370" w:rsidRDefault="00EC308C" w:rsidP="00EC308C">
      <w:pPr>
        <w:rPr>
          <w:rFonts w:ascii="Times New Roman" w:hAnsi="Times New Roman" w:cs="Times New Roman"/>
        </w:rPr>
      </w:pPr>
    </w:p>
    <w:p w14:paraId="58B98D5F" w14:textId="77777777" w:rsidR="00EC308C" w:rsidRPr="000F3370" w:rsidRDefault="00EC308C" w:rsidP="00EC308C">
      <w:pPr>
        <w:rPr>
          <w:rFonts w:ascii="Times New Roman" w:hAnsi="Times New Roman" w:cs="Times New Roman"/>
        </w:rPr>
      </w:pPr>
    </w:p>
    <w:p w14:paraId="61714E4D" w14:textId="77777777" w:rsidR="00EC308C" w:rsidRPr="000F3370" w:rsidRDefault="00EC308C" w:rsidP="00EC308C">
      <w:pPr>
        <w:rPr>
          <w:rFonts w:ascii="Times New Roman" w:hAnsi="Times New Roman" w:cs="Times New Roman"/>
          <w:b/>
        </w:rPr>
      </w:pPr>
    </w:p>
    <w:p w14:paraId="52D5C32D" w14:textId="77777777" w:rsidR="00EC308C" w:rsidRPr="000F3370" w:rsidRDefault="00EC308C" w:rsidP="00EC308C">
      <w:pPr>
        <w:rPr>
          <w:rFonts w:ascii="Times New Roman" w:hAnsi="Times New Roman" w:cs="Times New Roman"/>
          <w:b/>
        </w:rPr>
      </w:pPr>
    </w:p>
    <w:p w14:paraId="6DAD8211" w14:textId="77777777" w:rsidR="00EC308C" w:rsidRPr="000F3370" w:rsidRDefault="00EC308C" w:rsidP="00EC308C">
      <w:pPr>
        <w:rPr>
          <w:rFonts w:ascii="Times New Roman" w:hAnsi="Times New Roman" w:cs="Times New Roman"/>
          <w:b/>
        </w:rPr>
      </w:pPr>
    </w:p>
    <w:p w14:paraId="3463B585" w14:textId="77777777" w:rsidR="00EC308C" w:rsidRPr="000F3370" w:rsidRDefault="00EC308C" w:rsidP="00EC308C">
      <w:pPr>
        <w:rPr>
          <w:rFonts w:ascii="Times New Roman" w:hAnsi="Times New Roman" w:cs="Times New Roman"/>
          <w:b/>
        </w:rPr>
      </w:pPr>
    </w:p>
    <w:p w14:paraId="70378628" w14:textId="77777777" w:rsidR="00EC308C" w:rsidRPr="000F3370" w:rsidRDefault="00EC308C" w:rsidP="00EC308C">
      <w:pPr>
        <w:rPr>
          <w:rFonts w:ascii="Times New Roman" w:hAnsi="Times New Roman" w:cs="Times New Roman"/>
          <w:b/>
        </w:rPr>
      </w:pPr>
    </w:p>
    <w:p w14:paraId="1D229A61" w14:textId="77777777" w:rsidR="00EC308C" w:rsidRPr="000F3370" w:rsidRDefault="00EC308C" w:rsidP="00EC308C">
      <w:pPr>
        <w:rPr>
          <w:rFonts w:ascii="Times New Roman" w:hAnsi="Times New Roman" w:cs="Times New Roman"/>
          <w:b/>
        </w:rPr>
      </w:pPr>
    </w:p>
    <w:p w14:paraId="538939CD" w14:textId="77777777" w:rsidR="00EC308C" w:rsidRPr="000F3370" w:rsidRDefault="00EC308C" w:rsidP="00EC308C">
      <w:pPr>
        <w:rPr>
          <w:rFonts w:ascii="Times New Roman" w:hAnsi="Times New Roman" w:cs="Times New Roman"/>
          <w:b/>
        </w:rPr>
      </w:pPr>
    </w:p>
    <w:p w14:paraId="527B6103" w14:textId="77777777" w:rsidR="00EC308C" w:rsidRPr="000F3370" w:rsidRDefault="00EC308C" w:rsidP="00EC308C">
      <w:pPr>
        <w:rPr>
          <w:rFonts w:ascii="Times New Roman" w:hAnsi="Times New Roman" w:cs="Times New Roman"/>
          <w:b/>
        </w:rPr>
      </w:pPr>
    </w:p>
    <w:p w14:paraId="62458D60" w14:textId="77777777" w:rsidR="00EC308C" w:rsidRPr="000F3370" w:rsidRDefault="00EC308C" w:rsidP="00EC308C">
      <w:pPr>
        <w:rPr>
          <w:rFonts w:ascii="Times New Roman" w:hAnsi="Times New Roman" w:cs="Times New Roman"/>
          <w:b/>
        </w:rPr>
      </w:pPr>
    </w:p>
    <w:p w14:paraId="214D7B30" w14:textId="77777777" w:rsidR="00EC308C" w:rsidRPr="000F3370" w:rsidRDefault="00EC308C" w:rsidP="00EC308C">
      <w:pPr>
        <w:rPr>
          <w:rFonts w:ascii="Times New Roman" w:hAnsi="Times New Roman" w:cs="Times New Roman"/>
          <w:b/>
        </w:rPr>
      </w:pPr>
    </w:p>
    <w:p w14:paraId="347B95B6" w14:textId="77777777" w:rsidR="00EC308C" w:rsidRPr="000F3370" w:rsidRDefault="00EC308C" w:rsidP="00EC308C">
      <w:pPr>
        <w:rPr>
          <w:rFonts w:ascii="Times New Roman" w:hAnsi="Times New Roman" w:cs="Times New Roman"/>
          <w:b/>
        </w:rPr>
      </w:pPr>
    </w:p>
    <w:p w14:paraId="042B4694" w14:textId="77777777" w:rsidR="00EC308C" w:rsidRPr="000F3370" w:rsidRDefault="00EC308C" w:rsidP="00EC308C">
      <w:pPr>
        <w:rPr>
          <w:rFonts w:ascii="Times New Roman" w:hAnsi="Times New Roman" w:cs="Times New Roman"/>
          <w:b/>
        </w:rPr>
      </w:pPr>
    </w:p>
    <w:p w14:paraId="0B3F5EFB" w14:textId="77777777" w:rsidR="00EC308C" w:rsidRPr="000F3370" w:rsidRDefault="00EC308C" w:rsidP="00EC308C">
      <w:pPr>
        <w:rPr>
          <w:rFonts w:ascii="Times New Roman" w:hAnsi="Times New Roman" w:cs="Times New Roman"/>
          <w:b/>
        </w:rPr>
      </w:pPr>
    </w:p>
    <w:p w14:paraId="192B740A" w14:textId="77777777" w:rsidR="00EC308C" w:rsidRPr="000F3370" w:rsidRDefault="00EC308C" w:rsidP="00EC308C">
      <w:pPr>
        <w:rPr>
          <w:rFonts w:ascii="Times New Roman" w:hAnsi="Times New Roman" w:cs="Times New Roman"/>
          <w:b/>
        </w:rPr>
      </w:pPr>
    </w:p>
    <w:p w14:paraId="330F6798" w14:textId="77777777" w:rsidR="00EC308C" w:rsidRPr="000F3370" w:rsidRDefault="00EC308C" w:rsidP="00EC308C">
      <w:pPr>
        <w:rPr>
          <w:rFonts w:ascii="Times New Roman" w:hAnsi="Times New Roman" w:cs="Times New Roman"/>
          <w:b/>
        </w:rPr>
      </w:pPr>
    </w:p>
    <w:p w14:paraId="71060264" w14:textId="77777777" w:rsidR="00EC308C" w:rsidRPr="000F3370" w:rsidRDefault="00EC308C" w:rsidP="00EC308C">
      <w:pPr>
        <w:rPr>
          <w:rFonts w:ascii="Times New Roman" w:hAnsi="Times New Roman" w:cs="Times New Roman"/>
          <w:b/>
        </w:rPr>
      </w:pPr>
    </w:p>
    <w:p w14:paraId="0E969DCF" w14:textId="77777777" w:rsidR="00EC308C" w:rsidRPr="000F3370" w:rsidRDefault="00EC308C" w:rsidP="00EC308C">
      <w:pPr>
        <w:rPr>
          <w:rFonts w:ascii="Times New Roman" w:hAnsi="Times New Roman" w:cs="Times New Roman"/>
          <w:b/>
        </w:rPr>
      </w:pPr>
    </w:p>
    <w:p w14:paraId="4330BBD5" w14:textId="77777777" w:rsidR="00EC308C" w:rsidRPr="000F3370" w:rsidRDefault="00EC308C" w:rsidP="00EC308C">
      <w:pPr>
        <w:rPr>
          <w:rFonts w:ascii="Times New Roman" w:hAnsi="Times New Roman" w:cs="Times New Roman"/>
          <w:b/>
        </w:rPr>
      </w:pPr>
    </w:p>
    <w:p w14:paraId="3FA2A59B" w14:textId="77777777" w:rsidR="00EC308C" w:rsidRPr="000F3370" w:rsidRDefault="00EC308C" w:rsidP="00EC308C">
      <w:pPr>
        <w:rPr>
          <w:rFonts w:ascii="Times New Roman" w:hAnsi="Times New Roman" w:cs="Times New Roman"/>
          <w:b/>
        </w:rPr>
      </w:pPr>
    </w:p>
    <w:p w14:paraId="5DB8133C" w14:textId="77777777" w:rsidR="00EC308C" w:rsidRPr="000F3370" w:rsidRDefault="00EC308C" w:rsidP="00EC308C">
      <w:pPr>
        <w:rPr>
          <w:rFonts w:ascii="Times New Roman" w:hAnsi="Times New Roman" w:cs="Times New Roman"/>
          <w:b/>
        </w:rPr>
      </w:pPr>
    </w:p>
    <w:p w14:paraId="79C6BC29" w14:textId="77777777" w:rsidR="00EC308C" w:rsidRPr="000F3370" w:rsidRDefault="00EC308C" w:rsidP="00EC308C">
      <w:pPr>
        <w:rPr>
          <w:rFonts w:ascii="Times New Roman" w:hAnsi="Times New Roman" w:cs="Times New Roman"/>
          <w:b/>
        </w:rPr>
      </w:pPr>
    </w:p>
    <w:p w14:paraId="582D6927" w14:textId="77777777" w:rsidR="00EC308C" w:rsidRPr="000F3370" w:rsidRDefault="00EC308C" w:rsidP="00EC308C">
      <w:pPr>
        <w:rPr>
          <w:rFonts w:ascii="Times New Roman" w:hAnsi="Times New Roman" w:cs="Times New Roman"/>
          <w:b/>
        </w:rPr>
      </w:pPr>
    </w:p>
    <w:p w14:paraId="6127EB89" w14:textId="77777777" w:rsidR="00EC308C" w:rsidRPr="000F3370" w:rsidRDefault="00EC308C" w:rsidP="00EC308C">
      <w:pPr>
        <w:rPr>
          <w:rFonts w:ascii="Times New Roman" w:hAnsi="Times New Roman" w:cs="Times New Roman"/>
          <w:b/>
        </w:rPr>
      </w:pPr>
    </w:p>
    <w:p w14:paraId="5383D5F6" w14:textId="77777777" w:rsidR="00EC308C" w:rsidRPr="000F3370" w:rsidRDefault="00EC308C" w:rsidP="00EC308C">
      <w:pPr>
        <w:rPr>
          <w:rFonts w:ascii="Times New Roman" w:hAnsi="Times New Roman" w:cs="Times New Roman"/>
          <w:b/>
        </w:rPr>
      </w:pPr>
    </w:p>
    <w:p w14:paraId="03B42D7D" w14:textId="77777777" w:rsidR="00EC308C" w:rsidRPr="000F3370" w:rsidRDefault="00EC308C" w:rsidP="00EC308C">
      <w:pPr>
        <w:rPr>
          <w:rFonts w:ascii="Times New Roman" w:hAnsi="Times New Roman" w:cs="Times New Roman"/>
          <w:b/>
        </w:rPr>
      </w:pPr>
    </w:p>
    <w:p w14:paraId="3241D633" w14:textId="77777777" w:rsidR="00EC308C" w:rsidRPr="000F3370" w:rsidRDefault="00EC308C" w:rsidP="00EC308C">
      <w:pPr>
        <w:rPr>
          <w:rFonts w:ascii="Times New Roman" w:hAnsi="Times New Roman" w:cs="Times New Roman"/>
          <w:b/>
        </w:rPr>
      </w:pPr>
    </w:p>
    <w:p w14:paraId="22C32870" w14:textId="77777777" w:rsidR="00EC308C" w:rsidRPr="000F3370" w:rsidRDefault="00EC308C" w:rsidP="00EC308C">
      <w:pPr>
        <w:rPr>
          <w:rFonts w:ascii="Times New Roman" w:hAnsi="Times New Roman" w:cs="Times New Roman"/>
          <w:b/>
        </w:rPr>
      </w:pPr>
    </w:p>
    <w:p w14:paraId="33F31639" w14:textId="77777777" w:rsidR="00EC308C" w:rsidRPr="000F3370" w:rsidRDefault="00EC308C" w:rsidP="00EC308C">
      <w:pPr>
        <w:rPr>
          <w:rFonts w:ascii="Times New Roman" w:hAnsi="Times New Roman" w:cs="Times New Roman"/>
          <w:b/>
        </w:rPr>
      </w:pPr>
    </w:p>
    <w:p w14:paraId="0FA851C4" w14:textId="77777777" w:rsidR="00EC308C" w:rsidRPr="000F3370" w:rsidRDefault="00EC308C" w:rsidP="00EC308C">
      <w:pPr>
        <w:rPr>
          <w:rFonts w:ascii="Times New Roman" w:hAnsi="Times New Roman" w:cs="Times New Roman"/>
          <w:b/>
        </w:rPr>
      </w:pPr>
    </w:p>
    <w:p w14:paraId="47558380" w14:textId="77777777" w:rsidR="00EC308C" w:rsidRPr="000F3370" w:rsidRDefault="00EC308C" w:rsidP="00EC308C">
      <w:pPr>
        <w:rPr>
          <w:rFonts w:ascii="Times New Roman" w:hAnsi="Times New Roman" w:cs="Times New Roman"/>
          <w:b/>
        </w:rPr>
      </w:pPr>
    </w:p>
    <w:p w14:paraId="36A2A14A" w14:textId="77777777" w:rsidR="00EC308C" w:rsidRPr="000F3370" w:rsidRDefault="00EC308C" w:rsidP="00EC308C">
      <w:pPr>
        <w:rPr>
          <w:rFonts w:ascii="Times New Roman" w:hAnsi="Times New Roman" w:cs="Times New Roman"/>
          <w:b/>
        </w:rPr>
      </w:pPr>
    </w:p>
    <w:p w14:paraId="18125AEB" w14:textId="77777777" w:rsidR="00EC308C" w:rsidRPr="000F3370" w:rsidRDefault="00EC308C" w:rsidP="00EC308C">
      <w:pPr>
        <w:rPr>
          <w:rFonts w:ascii="Times New Roman" w:hAnsi="Times New Roman" w:cs="Times New Roman"/>
          <w:b/>
        </w:rPr>
      </w:pPr>
    </w:p>
    <w:p w14:paraId="1336A458" w14:textId="77777777" w:rsidR="00EC308C" w:rsidRPr="000F3370" w:rsidRDefault="00EC308C" w:rsidP="00EC308C">
      <w:pPr>
        <w:rPr>
          <w:rFonts w:ascii="Times New Roman" w:hAnsi="Times New Roman" w:cs="Times New Roman"/>
          <w:b/>
        </w:rPr>
      </w:pPr>
    </w:p>
    <w:p w14:paraId="324B7593" w14:textId="77777777" w:rsidR="00EC308C" w:rsidRPr="000F3370" w:rsidRDefault="00EC308C" w:rsidP="00EC308C">
      <w:pPr>
        <w:rPr>
          <w:rFonts w:ascii="Times New Roman" w:hAnsi="Times New Roman" w:cs="Times New Roman"/>
          <w:b/>
        </w:rPr>
      </w:pPr>
    </w:p>
    <w:p w14:paraId="13EA4552" w14:textId="77777777" w:rsidR="00EC308C" w:rsidRPr="000F3370" w:rsidRDefault="00EC308C" w:rsidP="00EC308C">
      <w:pPr>
        <w:rPr>
          <w:rFonts w:ascii="Times New Roman" w:hAnsi="Times New Roman" w:cs="Times New Roman"/>
        </w:rPr>
      </w:pPr>
    </w:p>
    <w:p w14:paraId="1D72281E" w14:textId="77777777" w:rsidR="00EC308C" w:rsidRPr="000F3370" w:rsidRDefault="00EC308C" w:rsidP="00EC308C">
      <w:pPr>
        <w:rPr>
          <w:rFonts w:ascii="Times New Roman" w:hAnsi="Times New Roman" w:cs="Times New Roman"/>
        </w:rPr>
      </w:pPr>
    </w:p>
    <w:p w14:paraId="3F79CBC2" w14:textId="77777777" w:rsidR="00EC308C" w:rsidRPr="000F3370" w:rsidRDefault="00EC308C" w:rsidP="00EC308C">
      <w:pPr>
        <w:rPr>
          <w:rFonts w:ascii="Times New Roman" w:hAnsi="Times New Roman" w:cs="Times New Roman"/>
          <w:b/>
        </w:rPr>
      </w:pPr>
    </w:p>
    <w:p w14:paraId="3E8AA88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Edward Joseph Snowden</w:t>
      </w:r>
    </w:p>
    <w:p w14:paraId="6870B8E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He’s in Russia, snowed in</w:t>
      </w:r>
    </w:p>
    <w:p w14:paraId="47718E8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Leaked government information</w:t>
      </w:r>
    </w:p>
    <w:p w14:paraId="6A7544A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To save us from our nation.</w:t>
      </w:r>
    </w:p>
    <w:p w14:paraId="2FD8A22D" w14:textId="77777777" w:rsidR="00EC308C" w:rsidRPr="000F3370" w:rsidRDefault="00EC308C" w:rsidP="00EC308C">
      <w:pPr>
        <w:rPr>
          <w:rFonts w:ascii="Times New Roman" w:hAnsi="Times New Roman" w:cs="Times New Roman"/>
        </w:rPr>
      </w:pPr>
    </w:p>
    <w:p w14:paraId="24D25F75" w14:textId="77777777" w:rsidR="00EC308C" w:rsidRPr="000F3370" w:rsidRDefault="00EC308C" w:rsidP="00EC308C">
      <w:pPr>
        <w:rPr>
          <w:rFonts w:ascii="Times New Roman" w:hAnsi="Times New Roman" w:cs="Times New Roman"/>
        </w:rPr>
      </w:pPr>
    </w:p>
    <w:p w14:paraId="35A4CD71" w14:textId="77777777" w:rsidR="00EC308C" w:rsidRPr="000F3370" w:rsidRDefault="00EC308C" w:rsidP="00EC308C">
      <w:pPr>
        <w:rPr>
          <w:rFonts w:ascii="Times New Roman" w:hAnsi="Times New Roman" w:cs="Times New Roman"/>
        </w:rPr>
      </w:pPr>
    </w:p>
    <w:p w14:paraId="0E6A3BE6" w14:textId="77777777" w:rsidR="00EC308C" w:rsidRPr="000F3370" w:rsidRDefault="00EC308C" w:rsidP="00EC308C">
      <w:pPr>
        <w:rPr>
          <w:rFonts w:ascii="Times New Roman" w:hAnsi="Times New Roman" w:cs="Times New Roman"/>
        </w:rPr>
      </w:pPr>
    </w:p>
    <w:p w14:paraId="1C88A3D9" w14:textId="77777777" w:rsidR="00EC308C" w:rsidRPr="000F3370" w:rsidRDefault="00EC308C" w:rsidP="00EC308C">
      <w:pPr>
        <w:rPr>
          <w:rFonts w:ascii="Times New Roman" w:hAnsi="Times New Roman" w:cs="Times New Roman"/>
        </w:rPr>
      </w:pPr>
    </w:p>
    <w:p w14:paraId="410285A3" w14:textId="77777777" w:rsidR="00EC308C" w:rsidRPr="000F3370" w:rsidRDefault="00EC308C" w:rsidP="00EC308C">
      <w:pPr>
        <w:rPr>
          <w:rFonts w:ascii="Times New Roman" w:hAnsi="Times New Roman" w:cs="Times New Roman"/>
        </w:rPr>
      </w:pPr>
    </w:p>
    <w:p w14:paraId="18CD94D6" w14:textId="77777777" w:rsidR="00EC308C" w:rsidRPr="000F3370" w:rsidRDefault="00EC308C" w:rsidP="00EC308C">
      <w:pPr>
        <w:rPr>
          <w:rFonts w:ascii="Times New Roman" w:hAnsi="Times New Roman" w:cs="Times New Roman"/>
        </w:rPr>
      </w:pPr>
    </w:p>
    <w:p w14:paraId="21D38852" w14:textId="77777777" w:rsidR="00EC308C" w:rsidRPr="000F3370" w:rsidRDefault="00EC308C" w:rsidP="00EC308C">
      <w:pPr>
        <w:rPr>
          <w:rFonts w:ascii="Times New Roman" w:hAnsi="Times New Roman" w:cs="Times New Roman"/>
        </w:rPr>
      </w:pPr>
    </w:p>
    <w:p w14:paraId="4B217C91" w14:textId="77777777" w:rsidR="00EC308C" w:rsidRPr="000F3370" w:rsidRDefault="00EC308C" w:rsidP="00EC308C">
      <w:pPr>
        <w:rPr>
          <w:rFonts w:ascii="Times New Roman" w:hAnsi="Times New Roman" w:cs="Times New Roman"/>
        </w:rPr>
      </w:pPr>
    </w:p>
    <w:p w14:paraId="5EB4AB27" w14:textId="77777777" w:rsidR="00EC308C" w:rsidRPr="000F3370" w:rsidRDefault="00EC308C" w:rsidP="00EC308C">
      <w:pPr>
        <w:rPr>
          <w:rFonts w:ascii="Times New Roman" w:hAnsi="Times New Roman" w:cs="Times New Roman"/>
        </w:rPr>
      </w:pPr>
    </w:p>
    <w:p w14:paraId="5416E743" w14:textId="77777777" w:rsidR="00EC308C" w:rsidRPr="000F3370" w:rsidRDefault="00EC308C" w:rsidP="00EC308C">
      <w:pPr>
        <w:rPr>
          <w:rFonts w:ascii="Times New Roman" w:hAnsi="Times New Roman" w:cs="Times New Roman"/>
        </w:rPr>
      </w:pPr>
    </w:p>
    <w:p w14:paraId="0DB2C4FE" w14:textId="77777777" w:rsidR="00EC308C" w:rsidRPr="000F3370" w:rsidRDefault="00EC308C" w:rsidP="00EC308C">
      <w:pPr>
        <w:rPr>
          <w:rFonts w:ascii="Times New Roman" w:hAnsi="Times New Roman" w:cs="Times New Roman"/>
        </w:rPr>
      </w:pPr>
    </w:p>
    <w:p w14:paraId="1E3BFAF9" w14:textId="77777777" w:rsidR="00EC308C" w:rsidRPr="000F3370" w:rsidRDefault="00EC308C" w:rsidP="00EC308C">
      <w:pPr>
        <w:rPr>
          <w:rFonts w:ascii="Times New Roman" w:hAnsi="Times New Roman" w:cs="Times New Roman"/>
        </w:rPr>
      </w:pPr>
    </w:p>
    <w:p w14:paraId="7E17ECDB" w14:textId="77777777" w:rsidR="00EC308C" w:rsidRPr="000F3370" w:rsidRDefault="00EC308C" w:rsidP="00EC308C">
      <w:pPr>
        <w:rPr>
          <w:rFonts w:ascii="Times New Roman" w:hAnsi="Times New Roman" w:cs="Times New Roman"/>
        </w:rPr>
      </w:pPr>
    </w:p>
    <w:p w14:paraId="76E69BEB" w14:textId="77777777" w:rsidR="00EC308C" w:rsidRPr="000F3370" w:rsidRDefault="00EC308C" w:rsidP="00EC308C">
      <w:pPr>
        <w:rPr>
          <w:rFonts w:ascii="Times New Roman" w:hAnsi="Times New Roman" w:cs="Times New Roman"/>
        </w:rPr>
      </w:pPr>
    </w:p>
    <w:p w14:paraId="07F88B13" w14:textId="77777777" w:rsidR="00EC308C" w:rsidRPr="000F3370" w:rsidRDefault="00EC308C" w:rsidP="00EC308C">
      <w:pPr>
        <w:rPr>
          <w:rFonts w:ascii="Times New Roman" w:hAnsi="Times New Roman" w:cs="Times New Roman"/>
        </w:rPr>
      </w:pPr>
    </w:p>
    <w:p w14:paraId="64FBFF63" w14:textId="77777777" w:rsidR="00EC308C" w:rsidRPr="000F3370" w:rsidRDefault="00EC308C" w:rsidP="00EC308C">
      <w:pPr>
        <w:rPr>
          <w:rFonts w:ascii="Times New Roman" w:hAnsi="Times New Roman" w:cs="Times New Roman"/>
        </w:rPr>
      </w:pPr>
    </w:p>
    <w:p w14:paraId="32816E9A" w14:textId="77777777" w:rsidR="00EC308C" w:rsidRPr="000F3370" w:rsidRDefault="00EC308C" w:rsidP="00EC308C">
      <w:pPr>
        <w:rPr>
          <w:rFonts w:ascii="Times New Roman" w:hAnsi="Times New Roman" w:cs="Times New Roman"/>
        </w:rPr>
      </w:pPr>
    </w:p>
    <w:p w14:paraId="2A7CEA88" w14:textId="77777777" w:rsidR="00EC308C" w:rsidRPr="000F3370" w:rsidRDefault="00EC308C" w:rsidP="00EC308C">
      <w:pPr>
        <w:rPr>
          <w:rFonts w:ascii="Times New Roman" w:hAnsi="Times New Roman" w:cs="Times New Roman"/>
        </w:rPr>
      </w:pPr>
    </w:p>
    <w:p w14:paraId="153E1C0E" w14:textId="77777777" w:rsidR="00EC308C" w:rsidRPr="000F3370" w:rsidRDefault="00EC308C" w:rsidP="00EC308C">
      <w:pPr>
        <w:rPr>
          <w:rFonts w:ascii="Times New Roman" w:hAnsi="Times New Roman" w:cs="Times New Roman"/>
        </w:rPr>
      </w:pPr>
    </w:p>
    <w:p w14:paraId="0AC704DA" w14:textId="77777777" w:rsidR="00EC308C" w:rsidRPr="000F3370" w:rsidRDefault="00EC308C" w:rsidP="00EC308C">
      <w:pPr>
        <w:rPr>
          <w:rFonts w:ascii="Times New Roman" w:hAnsi="Times New Roman" w:cs="Times New Roman"/>
        </w:rPr>
      </w:pPr>
    </w:p>
    <w:p w14:paraId="1011E8C7" w14:textId="77777777" w:rsidR="00EC308C" w:rsidRPr="000F3370" w:rsidRDefault="00EC308C" w:rsidP="00EC308C">
      <w:pPr>
        <w:rPr>
          <w:rFonts w:ascii="Times New Roman" w:hAnsi="Times New Roman" w:cs="Times New Roman"/>
        </w:rPr>
      </w:pPr>
    </w:p>
    <w:p w14:paraId="1A1BDC02" w14:textId="77777777" w:rsidR="00EC308C" w:rsidRPr="000F3370" w:rsidRDefault="00EC308C" w:rsidP="00EC308C">
      <w:pPr>
        <w:rPr>
          <w:rFonts w:ascii="Times New Roman" w:hAnsi="Times New Roman" w:cs="Times New Roman"/>
        </w:rPr>
      </w:pPr>
    </w:p>
    <w:p w14:paraId="39D3F7AB" w14:textId="77777777" w:rsidR="00EC308C" w:rsidRPr="000F3370" w:rsidRDefault="00EC308C" w:rsidP="00EC308C">
      <w:pPr>
        <w:rPr>
          <w:rFonts w:ascii="Times New Roman" w:hAnsi="Times New Roman" w:cs="Times New Roman"/>
        </w:rPr>
      </w:pPr>
    </w:p>
    <w:p w14:paraId="13D124C7" w14:textId="77777777" w:rsidR="00EC308C" w:rsidRPr="000F3370" w:rsidRDefault="00EC308C" w:rsidP="00EC308C">
      <w:pPr>
        <w:rPr>
          <w:rFonts w:ascii="Times New Roman" w:hAnsi="Times New Roman" w:cs="Times New Roman"/>
        </w:rPr>
      </w:pPr>
    </w:p>
    <w:p w14:paraId="597CAEF9" w14:textId="77777777" w:rsidR="00EC308C" w:rsidRPr="000F3370" w:rsidRDefault="00EC308C" w:rsidP="00EC308C">
      <w:pPr>
        <w:rPr>
          <w:rFonts w:ascii="Times New Roman" w:hAnsi="Times New Roman" w:cs="Times New Roman"/>
        </w:rPr>
      </w:pPr>
    </w:p>
    <w:p w14:paraId="1F5167A4" w14:textId="77777777" w:rsidR="00EC308C" w:rsidRPr="000F3370" w:rsidRDefault="00EC308C" w:rsidP="00EC308C">
      <w:pPr>
        <w:rPr>
          <w:rFonts w:ascii="Times New Roman" w:hAnsi="Times New Roman" w:cs="Times New Roman"/>
        </w:rPr>
      </w:pPr>
    </w:p>
    <w:p w14:paraId="1101C89C" w14:textId="77777777" w:rsidR="00EC308C" w:rsidRPr="000F3370" w:rsidRDefault="00EC308C" w:rsidP="00EC308C">
      <w:pPr>
        <w:rPr>
          <w:rFonts w:ascii="Times New Roman" w:hAnsi="Times New Roman" w:cs="Times New Roman"/>
        </w:rPr>
      </w:pPr>
    </w:p>
    <w:p w14:paraId="0C79CDD6" w14:textId="77777777" w:rsidR="00EC308C" w:rsidRPr="000F3370" w:rsidRDefault="00EC308C" w:rsidP="00EC308C">
      <w:pPr>
        <w:rPr>
          <w:rFonts w:ascii="Times New Roman" w:hAnsi="Times New Roman" w:cs="Times New Roman"/>
        </w:rPr>
      </w:pPr>
    </w:p>
    <w:p w14:paraId="37DA30F5" w14:textId="77777777" w:rsidR="00EC308C" w:rsidRPr="000F3370" w:rsidRDefault="00EC308C" w:rsidP="00EC308C">
      <w:pPr>
        <w:rPr>
          <w:rFonts w:ascii="Times New Roman" w:hAnsi="Times New Roman" w:cs="Times New Roman"/>
        </w:rPr>
      </w:pPr>
    </w:p>
    <w:p w14:paraId="4894F2E8" w14:textId="77777777" w:rsidR="00EC308C" w:rsidRPr="000F3370" w:rsidRDefault="00EC308C" w:rsidP="00EC308C">
      <w:pPr>
        <w:rPr>
          <w:rFonts w:ascii="Times New Roman" w:hAnsi="Times New Roman" w:cs="Times New Roman"/>
        </w:rPr>
      </w:pPr>
    </w:p>
    <w:p w14:paraId="15378833" w14:textId="77777777" w:rsidR="00EC308C" w:rsidRPr="000F3370" w:rsidRDefault="00EC308C" w:rsidP="00EC308C">
      <w:pPr>
        <w:rPr>
          <w:rFonts w:ascii="Times New Roman" w:hAnsi="Times New Roman" w:cs="Times New Roman"/>
        </w:rPr>
      </w:pPr>
    </w:p>
    <w:p w14:paraId="0E70BECF" w14:textId="77777777" w:rsidR="00EC308C" w:rsidRPr="000F3370" w:rsidRDefault="00EC308C" w:rsidP="00EC308C">
      <w:pPr>
        <w:rPr>
          <w:rFonts w:ascii="Times New Roman" w:hAnsi="Times New Roman" w:cs="Times New Roman"/>
        </w:rPr>
      </w:pPr>
    </w:p>
    <w:p w14:paraId="1654BA1B" w14:textId="77777777" w:rsidR="00EC308C" w:rsidRPr="000F3370" w:rsidRDefault="00EC308C" w:rsidP="00EC308C">
      <w:pPr>
        <w:rPr>
          <w:rFonts w:ascii="Times New Roman" w:hAnsi="Times New Roman" w:cs="Times New Roman"/>
        </w:rPr>
      </w:pPr>
    </w:p>
    <w:p w14:paraId="4B746C68" w14:textId="77777777" w:rsidR="00EC308C" w:rsidRPr="000F3370" w:rsidRDefault="00EC308C" w:rsidP="00EC308C">
      <w:pPr>
        <w:rPr>
          <w:rFonts w:ascii="Times New Roman" w:hAnsi="Times New Roman" w:cs="Times New Roman"/>
        </w:rPr>
      </w:pPr>
    </w:p>
    <w:p w14:paraId="4C6FC060" w14:textId="77777777" w:rsidR="00EC308C" w:rsidRPr="000F3370" w:rsidRDefault="00EC308C" w:rsidP="00EC308C">
      <w:pPr>
        <w:rPr>
          <w:rFonts w:ascii="Times New Roman" w:hAnsi="Times New Roman" w:cs="Times New Roman"/>
        </w:rPr>
      </w:pPr>
    </w:p>
    <w:p w14:paraId="7634009B" w14:textId="77777777" w:rsidR="00EC308C" w:rsidRPr="000F3370" w:rsidRDefault="00EC308C" w:rsidP="00EC308C">
      <w:pPr>
        <w:rPr>
          <w:rFonts w:ascii="Times New Roman" w:hAnsi="Times New Roman" w:cs="Times New Roman"/>
        </w:rPr>
      </w:pPr>
    </w:p>
    <w:p w14:paraId="4408436D" w14:textId="77777777" w:rsidR="00EC308C" w:rsidRPr="000F3370" w:rsidRDefault="00EC308C" w:rsidP="00EC308C">
      <w:pPr>
        <w:rPr>
          <w:rFonts w:ascii="Times New Roman" w:hAnsi="Times New Roman" w:cs="Times New Roman"/>
        </w:rPr>
      </w:pPr>
    </w:p>
    <w:p w14:paraId="0C0F9606" w14:textId="77777777" w:rsidR="00EC308C" w:rsidRPr="000F3370" w:rsidRDefault="00EC308C" w:rsidP="00EC308C">
      <w:pPr>
        <w:rPr>
          <w:rFonts w:ascii="Times New Roman" w:hAnsi="Times New Roman" w:cs="Times New Roman"/>
        </w:rPr>
      </w:pPr>
    </w:p>
    <w:p w14:paraId="4CFB2D76" w14:textId="77777777" w:rsidR="00EC308C" w:rsidRPr="000F3370" w:rsidRDefault="00EC308C" w:rsidP="00EC308C">
      <w:pPr>
        <w:rPr>
          <w:rFonts w:ascii="Times New Roman" w:hAnsi="Times New Roman" w:cs="Times New Roman"/>
        </w:rPr>
      </w:pPr>
    </w:p>
    <w:p w14:paraId="5B0BD411" w14:textId="77777777" w:rsidR="00EC308C" w:rsidRPr="000F3370" w:rsidRDefault="00EC308C" w:rsidP="00EC308C">
      <w:pPr>
        <w:rPr>
          <w:rFonts w:ascii="Times New Roman" w:hAnsi="Times New Roman" w:cs="Times New Roman"/>
        </w:rPr>
      </w:pPr>
    </w:p>
    <w:p w14:paraId="6FD385F6" w14:textId="77777777" w:rsidR="00EC308C" w:rsidRPr="000F3370" w:rsidRDefault="00EC308C" w:rsidP="00EC308C">
      <w:pPr>
        <w:rPr>
          <w:rFonts w:ascii="Times New Roman" w:hAnsi="Times New Roman" w:cs="Times New Roman"/>
        </w:rPr>
      </w:pPr>
    </w:p>
    <w:p w14:paraId="20C71CE3" w14:textId="77777777" w:rsidR="00EC308C" w:rsidRPr="000F3370" w:rsidRDefault="00EC308C" w:rsidP="00EC308C">
      <w:pPr>
        <w:tabs>
          <w:tab w:val="left" w:pos="1460"/>
        </w:tabs>
        <w:rPr>
          <w:rFonts w:ascii="Times New Roman" w:hAnsi="Times New Roman" w:cs="Times New Roman"/>
        </w:rPr>
      </w:pPr>
      <w:r w:rsidRPr="000F3370">
        <w:rPr>
          <w:rFonts w:ascii="Times New Roman" w:hAnsi="Times New Roman" w:cs="Times New Roman"/>
        </w:rPr>
        <w:t>I AM CAPSLOCK</w:t>
      </w:r>
    </w:p>
    <w:p w14:paraId="11AC074F" w14:textId="77777777" w:rsidR="00EC308C" w:rsidRPr="000F3370" w:rsidRDefault="00EC308C" w:rsidP="00EC308C">
      <w:pPr>
        <w:tabs>
          <w:tab w:val="left" w:pos="1460"/>
        </w:tabs>
        <w:rPr>
          <w:rFonts w:ascii="Times New Roman" w:hAnsi="Times New Roman" w:cs="Times New Roman"/>
        </w:rPr>
      </w:pPr>
      <w:r w:rsidRPr="000F3370">
        <w:rPr>
          <w:rFonts w:ascii="Times New Roman" w:hAnsi="Times New Roman" w:cs="Times New Roman"/>
        </w:rPr>
        <w:t>I POUND, I DO NOT KNOCK</w:t>
      </w:r>
    </w:p>
    <w:p w14:paraId="0FA1292F" w14:textId="1DB92B1A" w:rsidR="00EC308C" w:rsidRPr="000F3370" w:rsidRDefault="006A7AD0" w:rsidP="00EC308C">
      <w:pPr>
        <w:tabs>
          <w:tab w:val="left" w:pos="1460"/>
        </w:tabs>
        <w:rPr>
          <w:rFonts w:ascii="Times New Roman" w:hAnsi="Times New Roman" w:cs="Times New Roman"/>
        </w:rPr>
      </w:pPr>
      <w:r>
        <w:rPr>
          <w:rFonts w:ascii="Times New Roman" w:hAnsi="Times New Roman" w:cs="Times New Roman"/>
        </w:rPr>
        <w:t>ON YOUR COMPUTER SCREEN</w:t>
      </w:r>
    </w:p>
    <w:p w14:paraId="34B5AE7E" w14:textId="77777777" w:rsidR="00EC308C" w:rsidRPr="000F3370" w:rsidRDefault="00EC308C" w:rsidP="00EC308C">
      <w:pPr>
        <w:tabs>
          <w:tab w:val="left" w:pos="1460"/>
        </w:tabs>
        <w:rPr>
          <w:rFonts w:ascii="Times New Roman" w:hAnsi="Times New Roman" w:cs="Times New Roman"/>
        </w:rPr>
      </w:pPr>
      <w:r w:rsidRPr="000F3370">
        <w:rPr>
          <w:rFonts w:ascii="Times New Roman" w:hAnsi="Times New Roman" w:cs="Times New Roman"/>
        </w:rPr>
        <w:t>MY BEST FRIENDS ARE FEMALE TWEENS</w:t>
      </w:r>
    </w:p>
    <w:p w14:paraId="38F3D704" w14:textId="77777777" w:rsidR="00EC308C" w:rsidRPr="000F3370" w:rsidRDefault="00EC308C" w:rsidP="00EC308C">
      <w:pPr>
        <w:rPr>
          <w:rFonts w:ascii="Times New Roman" w:hAnsi="Times New Roman" w:cs="Times New Roman"/>
        </w:rPr>
      </w:pPr>
    </w:p>
    <w:p w14:paraId="7D8C739D" w14:textId="77777777" w:rsidR="00EC308C" w:rsidRPr="000F3370" w:rsidRDefault="00EC308C" w:rsidP="00EC308C">
      <w:pPr>
        <w:rPr>
          <w:rFonts w:ascii="Times New Roman" w:hAnsi="Times New Roman" w:cs="Times New Roman"/>
        </w:rPr>
      </w:pPr>
    </w:p>
    <w:p w14:paraId="103C52F6" w14:textId="77777777" w:rsidR="00EC308C" w:rsidRPr="000F3370" w:rsidRDefault="00EC308C" w:rsidP="00EC308C">
      <w:pPr>
        <w:rPr>
          <w:rFonts w:ascii="Times New Roman" w:hAnsi="Times New Roman" w:cs="Times New Roman"/>
        </w:rPr>
      </w:pPr>
    </w:p>
    <w:p w14:paraId="754763D5" w14:textId="77777777" w:rsidR="00EC308C" w:rsidRPr="000F3370" w:rsidRDefault="00EC308C" w:rsidP="00EC308C">
      <w:pPr>
        <w:rPr>
          <w:rFonts w:ascii="Times New Roman" w:hAnsi="Times New Roman" w:cs="Times New Roman"/>
        </w:rPr>
      </w:pPr>
    </w:p>
    <w:p w14:paraId="4ECDD29F" w14:textId="77777777" w:rsidR="00EC308C" w:rsidRPr="000F3370" w:rsidRDefault="00EC308C" w:rsidP="00EC308C">
      <w:pPr>
        <w:rPr>
          <w:rFonts w:ascii="Times New Roman" w:hAnsi="Times New Roman" w:cs="Times New Roman"/>
        </w:rPr>
      </w:pPr>
    </w:p>
    <w:p w14:paraId="4915FB7F" w14:textId="77777777" w:rsidR="00EC308C" w:rsidRPr="000F3370" w:rsidRDefault="00EC308C" w:rsidP="00EC308C">
      <w:pPr>
        <w:rPr>
          <w:rFonts w:ascii="Times New Roman" w:hAnsi="Times New Roman" w:cs="Times New Roman"/>
        </w:rPr>
      </w:pPr>
    </w:p>
    <w:p w14:paraId="6B5E19E4" w14:textId="77777777" w:rsidR="00EC308C" w:rsidRPr="000F3370" w:rsidRDefault="00EC308C" w:rsidP="00EC308C">
      <w:pPr>
        <w:rPr>
          <w:rFonts w:ascii="Times New Roman" w:hAnsi="Times New Roman" w:cs="Times New Roman"/>
        </w:rPr>
      </w:pPr>
    </w:p>
    <w:p w14:paraId="1414291B" w14:textId="77777777" w:rsidR="00EC308C" w:rsidRPr="000F3370" w:rsidRDefault="00EC308C" w:rsidP="00EC308C">
      <w:pPr>
        <w:rPr>
          <w:rFonts w:ascii="Times New Roman" w:hAnsi="Times New Roman" w:cs="Times New Roman"/>
        </w:rPr>
      </w:pPr>
    </w:p>
    <w:p w14:paraId="6479AC3A" w14:textId="77777777" w:rsidR="00EC308C" w:rsidRPr="000F3370" w:rsidRDefault="00EC308C" w:rsidP="00EC308C">
      <w:pPr>
        <w:rPr>
          <w:rFonts w:ascii="Times New Roman" w:hAnsi="Times New Roman" w:cs="Times New Roman"/>
        </w:rPr>
      </w:pPr>
    </w:p>
    <w:p w14:paraId="2AD1087C" w14:textId="77777777" w:rsidR="00EC308C" w:rsidRPr="000F3370" w:rsidRDefault="00EC308C" w:rsidP="00EC308C">
      <w:pPr>
        <w:rPr>
          <w:rFonts w:ascii="Times New Roman" w:hAnsi="Times New Roman" w:cs="Times New Roman"/>
        </w:rPr>
      </w:pPr>
    </w:p>
    <w:p w14:paraId="303F479A" w14:textId="77777777" w:rsidR="00EC308C" w:rsidRPr="000F3370" w:rsidRDefault="00EC308C" w:rsidP="00EC308C">
      <w:pPr>
        <w:rPr>
          <w:rFonts w:ascii="Times New Roman" w:hAnsi="Times New Roman" w:cs="Times New Roman"/>
        </w:rPr>
      </w:pPr>
    </w:p>
    <w:p w14:paraId="06AAAE86" w14:textId="77777777" w:rsidR="00EC308C" w:rsidRPr="000F3370" w:rsidRDefault="00EC308C" w:rsidP="00EC308C">
      <w:pPr>
        <w:rPr>
          <w:rFonts w:ascii="Times New Roman" w:hAnsi="Times New Roman" w:cs="Times New Roman"/>
        </w:rPr>
      </w:pPr>
    </w:p>
    <w:p w14:paraId="5CF5FA68" w14:textId="77777777" w:rsidR="00EC308C" w:rsidRPr="000F3370" w:rsidRDefault="00EC308C" w:rsidP="00EC308C">
      <w:pPr>
        <w:rPr>
          <w:rFonts w:ascii="Times New Roman" w:hAnsi="Times New Roman" w:cs="Times New Roman"/>
        </w:rPr>
      </w:pPr>
    </w:p>
    <w:p w14:paraId="63945CAB" w14:textId="77777777" w:rsidR="00EC308C" w:rsidRPr="000F3370" w:rsidRDefault="00EC308C" w:rsidP="00EC308C">
      <w:pPr>
        <w:rPr>
          <w:rFonts w:ascii="Times New Roman" w:hAnsi="Times New Roman" w:cs="Times New Roman"/>
        </w:rPr>
      </w:pPr>
    </w:p>
    <w:p w14:paraId="4DB3F3BF" w14:textId="77777777" w:rsidR="00EC308C" w:rsidRPr="000F3370" w:rsidRDefault="00EC308C" w:rsidP="00EC308C">
      <w:pPr>
        <w:rPr>
          <w:rFonts w:ascii="Times New Roman" w:hAnsi="Times New Roman" w:cs="Times New Roman"/>
        </w:rPr>
      </w:pPr>
    </w:p>
    <w:p w14:paraId="0B9AC83F" w14:textId="77777777" w:rsidR="00EC308C" w:rsidRPr="000F3370" w:rsidRDefault="00EC308C" w:rsidP="00EC308C">
      <w:pPr>
        <w:rPr>
          <w:rFonts w:ascii="Times New Roman" w:hAnsi="Times New Roman" w:cs="Times New Roman"/>
        </w:rPr>
      </w:pPr>
    </w:p>
    <w:p w14:paraId="4C00D4E7" w14:textId="77777777" w:rsidR="00EC308C" w:rsidRPr="000F3370" w:rsidRDefault="00EC308C" w:rsidP="00EC308C">
      <w:pPr>
        <w:rPr>
          <w:rFonts w:ascii="Times New Roman" w:hAnsi="Times New Roman" w:cs="Times New Roman"/>
        </w:rPr>
      </w:pPr>
    </w:p>
    <w:p w14:paraId="56F48EB6" w14:textId="77777777" w:rsidR="00EC308C" w:rsidRPr="000F3370" w:rsidRDefault="00EC308C" w:rsidP="00EC308C">
      <w:pPr>
        <w:rPr>
          <w:rFonts w:ascii="Times New Roman" w:hAnsi="Times New Roman" w:cs="Times New Roman"/>
        </w:rPr>
      </w:pPr>
    </w:p>
    <w:p w14:paraId="7F13D26D" w14:textId="77777777" w:rsidR="00EC308C" w:rsidRPr="000F3370" w:rsidRDefault="00EC308C" w:rsidP="00EC308C">
      <w:pPr>
        <w:rPr>
          <w:rFonts w:ascii="Times New Roman" w:hAnsi="Times New Roman" w:cs="Times New Roman"/>
        </w:rPr>
      </w:pPr>
    </w:p>
    <w:p w14:paraId="367C9888" w14:textId="77777777" w:rsidR="00EC308C" w:rsidRPr="000F3370" w:rsidRDefault="00EC308C" w:rsidP="00EC308C">
      <w:pPr>
        <w:rPr>
          <w:rFonts w:ascii="Times New Roman" w:hAnsi="Times New Roman" w:cs="Times New Roman"/>
        </w:rPr>
      </w:pPr>
    </w:p>
    <w:p w14:paraId="64F479D6" w14:textId="77777777" w:rsidR="00EC308C" w:rsidRPr="000F3370" w:rsidRDefault="00EC308C" w:rsidP="00EC308C">
      <w:pPr>
        <w:rPr>
          <w:rFonts w:ascii="Times New Roman" w:hAnsi="Times New Roman" w:cs="Times New Roman"/>
        </w:rPr>
      </w:pPr>
    </w:p>
    <w:p w14:paraId="11F2FE2E" w14:textId="77777777" w:rsidR="00EC308C" w:rsidRPr="000F3370" w:rsidRDefault="00EC308C" w:rsidP="00EC308C">
      <w:pPr>
        <w:rPr>
          <w:rFonts w:ascii="Times New Roman" w:hAnsi="Times New Roman" w:cs="Times New Roman"/>
        </w:rPr>
      </w:pPr>
    </w:p>
    <w:p w14:paraId="320DF2B8" w14:textId="77777777" w:rsidR="00EC308C" w:rsidRPr="000F3370" w:rsidRDefault="00EC308C" w:rsidP="00EC308C">
      <w:pPr>
        <w:rPr>
          <w:rFonts w:ascii="Times New Roman" w:hAnsi="Times New Roman" w:cs="Times New Roman"/>
        </w:rPr>
      </w:pPr>
    </w:p>
    <w:p w14:paraId="5C2545AC" w14:textId="77777777" w:rsidR="00EC308C" w:rsidRPr="000F3370" w:rsidRDefault="00EC308C" w:rsidP="00EC308C">
      <w:pPr>
        <w:rPr>
          <w:rFonts w:ascii="Times New Roman" w:hAnsi="Times New Roman" w:cs="Times New Roman"/>
        </w:rPr>
      </w:pPr>
    </w:p>
    <w:p w14:paraId="1CEEC69B" w14:textId="77777777" w:rsidR="00EC308C" w:rsidRPr="000F3370" w:rsidRDefault="00EC308C" w:rsidP="00EC308C">
      <w:pPr>
        <w:rPr>
          <w:rFonts w:ascii="Times New Roman" w:hAnsi="Times New Roman" w:cs="Times New Roman"/>
        </w:rPr>
      </w:pPr>
    </w:p>
    <w:p w14:paraId="0F45EA19" w14:textId="77777777" w:rsidR="00EC308C" w:rsidRPr="000F3370" w:rsidRDefault="00EC308C" w:rsidP="00EC308C">
      <w:pPr>
        <w:rPr>
          <w:rFonts w:ascii="Times New Roman" w:hAnsi="Times New Roman" w:cs="Times New Roman"/>
        </w:rPr>
      </w:pPr>
    </w:p>
    <w:p w14:paraId="083286FE" w14:textId="77777777" w:rsidR="00EC308C" w:rsidRPr="000F3370" w:rsidRDefault="00EC308C" w:rsidP="00EC308C">
      <w:pPr>
        <w:rPr>
          <w:rFonts w:ascii="Times New Roman" w:hAnsi="Times New Roman" w:cs="Times New Roman"/>
        </w:rPr>
      </w:pPr>
    </w:p>
    <w:p w14:paraId="157183CF" w14:textId="77777777" w:rsidR="00EC308C" w:rsidRPr="000F3370" w:rsidRDefault="00EC308C" w:rsidP="00EC308C">
      <w:pPr>
        <w:rPr>
          <w:rFonts w:ascii="Times New Roman" w:hAnsi="Times New Roman" w:cs="Times New Roman"/>
        </w:rPr>
      </w:pPr>
    </w:p>
    <w:p w14:paraId="3EDA6541" w14:textId="77777777" w:rsidR="00EC308C" w:rsidRPr="000F3370" w:rsidRDefault="00EC308C" w:rsidP="00EC308C">
      <w:pPr>
        <w:rPr>
          <w:rFonts w:ascii="Times New Roman" w:hAnsi="Times New Roman" w:cs="Times New Roman"/>
        </w:rPr>
      </w:pPr>
    </w:p>
    <w:p w14:paraId="5B6B4C46" w14:textId="77777777" w:rsidR="00EC308C" w:rsidRPr="000F3370" w:rsidRDefault="00EC308C" w:rsidP="00EC308C">
      <w:pPr>
        <w:rPr>
          <w:rFonts w:ascii="Times New Roman" w:hAnsi="Times New Roman" w:cs="Times New Roman"/>
        </w:rPr>
      </w:pPr>
    </w:p>
    <w:p w14:paraId="3E59F538" w14:textId="77777777" w:rsidR="00EC308C" w:rsidRPr="000F3370" w:rsidRDefault="00EC308C" w:rsidP="00EC308C">
      <w:pPr>
        <w:rPr>
          <w:rFonts w:ascii="Times New Roman" w:hAnsi="Times New Roman" w:cs="Times New Roman"/>
        </w:rPr>
      </w:pPr>
    </w:p>
    <w:p w14:paraId="1C212C61" w14:textId="77777777" w:rsidR="00EC308C" w:rsidRPr="000F3370" w:rsidRDefault="00EC308C" w:rsidP="00EC308C">
      <w:pPr>
        <w:rPr>
          <w:rFonts w:ascii="Times New Roman" w:hAnsi="Times New Roman" w:cs="Times New Roman"/>
        </w:rPr>
      </w:pPr>
    </w:p>
    <w:p w14:paraId="3FB04035" w14:textId="77777777" w:rsidR="00EC308C" w:rsidRPr="000F3370" w:rsidRDefault="00EC308C" w:rsidP="00EC308C">
      <w:pPr>
        <w:rPr>
          <w:rFonts w:ascii="Times New Roman" w:hAnsi="Times New Roman" w:cs="Times New Roman"/>
        </w:rPr>
      </w:pPr>
    </w:p>
    <w:p w14:paraId="679C0938" w14:textId="77777777" w:rsidR="00EC308C" w:rsidRPr="000F3370" w:rsidRDefault="00EC308C" w:rsidP="00EC308C">
      <w:pPr>
        <w:rPr>
          <w:rFonts w:ascii="Times New Roman" w:hAnsi="Times New Roman" w:cs="Times New Roman"/>
        </w:rPr>
      </w:pPr>
    </w:p>
    <w:p w14:paraId="681A8C9F" w14:textId="77777777" w:rsidR="00EC308C" w:rsidRPr="000F3370" w:rsidRDefault="00EC308C" w:rsidP="00EC308C">
      <w:pPr>
        <w:rPr>
          <w:rFonts w:ascii="Times New Roman" w:hAnsi="Times New Roman" w:cs="Times New Roman"/>
        </w:rPr>
      </w:pPr>
    </w:p>
    <w:p w14:paraId="5D91A373" w14:textId="77777777" w:rsidR="00EC308C" w:rsidRPr="000F3370" w:rsidRDefault="00EC308C" w:rsidP="00EC308C">
      <w:pPr>
        <w:rPr>
          <w:rFonts w:ascii="Times New Roman" w:hAnsi="Times New Roman" w:cs="Times New Roman"/>
        </w:rPr>
      </w:pPr>
    </w:p>
    <w:p w14:paraId="37385E00" w14:textId="77777777" w:rsidR="00EC308C" w:rsidRPr="000F3370" w:rsidRDefault="00EC308C" w:rsidP="00EC308C">
      <w:pPr>
        <w:rPr>
          <w:rFonts w:ascii="Times New Roman" w:hAnsi="Times New Roman" w:cs="Times New Roman"/>
        </w:rPr>
      </w:pPr>
    </w:p>
    <w:p w14:paraId="087AFD12" w14:textId="77777777" w:rsidR="00EC308C" w:rsidRPr="000F3370" w:rsidRDefault="00EC308C" w:rsidP="00EC308C">
      <w:pPr>
        <w:rPr>
          <w:rFonts w:ascii="Times New Roman" w:hAnsi="Times New Roman" w:cs="Times New Roman"/>
        </w:rPr>
      </w:pPr>
    </w:p>
    <w:p w14:paraId="714B518F" w14:textId="77777777" w:rsidR="00EC308C" w:rsidRPr="000F3370" w:rsidRDefault="00EC308C" w:rsidP="00EC308C">
      <w:pPr>
        <w:rPr>
          <w:rFonts w:ascii="Times New Roman" w:hAnsi="Times New Roman" w:cs="Times New Roman"/>
        </w:rPr>
      </w:pPr>
    </w:p>
    <w:p w14:paraId="7184D9BA" w14:textId="77777777" w:rsidR="00EC308C" w:rsidRPr="000F3370" w:rsidRDefault="00EC308C" w:rsidP="00EC308C">
      <w:pPr>
        <w:rPr>
          <w:rFonts w:ascii="Times New Roman" w:hAnsi="Times New Roman" w:cs="Times New Roman"/>
        </w:rPr>
      </w:pPr>
    </w:p>
    <w:p w14:paraId="10A19B4D" w14:textId="77777777" w:rsidR="00EC308C" w:rsidRPr="000F3370" w:rsidRDefault="00EC308C" w:rsidP="00EC308C">
      <w:pPr>
        <w:rPr>
          <w:rFonts w:ascii="Times New Roman" w:hAnsi="Times New Roman" w:cs="Times New Roman"/>
        </w:rPr>
      </w:pPr>
    </w:p>
    <w:p w14:paraId="22CF8DA6" w14:textId="77777777" w:rsidR="00EC308C" w:rsidRPr="000F3370" w:rsidRDefault="00EC308C" w:rsidP="00EC308C">
      <w:pPr>
        <w:rPr>
          <w:rFonts w:ascii="Times New Roman" w:hAnsi="Times New Roman" w:cs="Times New Roman"/>
        </w:rPr>
      </w:pPr>
    </w:p>
    <w:p w14:paraId="0F79E76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Candidate Donald Trump</w:t>
      </w:r>
    </w:p>
    <w:p w14:paraId="52AE586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Another GOP cancerous lump</w:t>
      </w:r>
    </w:p>
    <w:p w14:paraId="0582D518"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Flares up hate like an angry pimple</w:t>
      </w:r>
    </w:p>
    <w:p w14:paraId="0735B37E"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But filling hotel rooms was never so simple!</w:t>
      </w:r>
    </w:p>
    <w:p w14:paraId="32339DF9" w14:textId="77777777" w:rsidR="00EC308C" w:rsidRPr="000F3370" w:rsidRDefault="00EC308C" w:rsidP="00EC308C">
      <w:pPr>
        <w:rPr>
          <w:rFonts w:ascii="Times New Roman" w:hAnsi="Times New Roman" w:cs="Times New Roman"/>
          <w:b/>
        </w:rPr>
      </w:pPr>
    </w:p>
    <w:p w14:paraId="014031F4" w14:textId="77777777" w:rsidR="00EC308C" w:rsidRPr="000F3370" w:rsidRDefault="00EC308C" w:rsidP="00EC308C">
      <w:pPr>
        <w:rPr>
          <w:rFonts w:ascii="Times New Roman" w:hAnsi="Times New Roman" w:cs="Times New Roman"/>
          <w:b/>
        </w:rPr>
      </w:pPr>
    </w:p>
    <w:p w14:paraId="16C8FE9D" w14:textId="77777777" w:rsidR="00EC308C" w:rsidRPr="000F3370" w:rsidRDefault="00EC308C" w:rsidP="00EC308C">
      <w:pPr>
        <w:rPr>
          <w:rFonts w:ascii="Times New Roman" w:hAnsi="Times New Roman" w:cs="Times New Roman"/>
        </w:rPr>
      </w:pPr>
    </w:p>
    <w:p w14:paraId="37DC7D84" w14:textId="77777777" w:rsidR="00EC308C" w:rsidRPr="000F3370" w:rsidRDefault="00EC308C" w:rsidP="00EC308C">
      <w:pPr>
        <w:rPr>
          <w:rFonts w:ascii="Times New Roman" w:hAnsi="Times New Roman" w:cs="Times New Roman"/>
        </w:rPr>
      </w:pPr>
    </w:p>
    <w:p w14:paraId="20C803F0" w14:textId="77777777" w:rsidR="00EC308C" w:rsidRPr="000F3370" w:rsidRDefault="00EC308C" w:rsidP="00EC308C">
      <w:pPr>
        <w:rPr>
          <w:rFonts w:ascii="Times New Roman" w:hAnsi="Times New Roman" w:cs="Times New Roman"/>
        </w:rPr>
      </w:pPr>
    </w:p>
    <w:p w14:paraId="344BDB37" w14:textId="77777777" w:rsidR="00EC308C" w:rsidRPr="000F3370" w:rsidRDefault="00EC308C" w:rsidP="00EC308C">
      <w:pPr>
        <w:rPr>
          <w:rFonts w:ascii="Times New Roman" w:hAnsi="Times New Roman" w:cs="Times New Roman"/>
        </w:rPr>
      </w:pPr>
    </w:p>
    <w:p w14:paraId="5D259C54" w14:textId="77777777" w:rsidR="00EC308C" w:rsidRPr="000F3370" w:rsidRDefault="00EC308C" w:rsidP="00EC308C">
      <w:pPr>
        <w:rPr>
          <w:rFonts w:ascii="Times New Roman" w:hAnsi="Times New Roman" w:cs="Times New Roman"/>
        </w:rPr>
      </w:pPr>
    </w:p>
    <w:p w14:paraId="06EB2A12" w14:textId="77777777" w:rsidR="00EC308C" w:rsidRPr="000F3370" w:rsidRDefault="00EC308C" w:rsidP="00EC308C">
      <w:pPr>
        <w:rPr>
          <w:rFonts w:ascii="Times New Roman" w:hAnsi="Times New Roman" w:cs="Times New Roman"/>
        </w:rPr>
      </w:pPr>
    </w:p>
    <w:p w14:paraId="06B9A911" w14:textId="77777777" w:rsidR="00EC308C" w:rsidRPr="000F3370" w:rsidRDefault="00EC308C" w:rsidP="00EC308C">
      <w:pPr>
        <w:rPr>
          <w:rFonts w:ascii="Times New Roman" w:hAnsi="Times New Roman" w:cs="Times New Roman"/>
        </w:rPr>
      </w:pPr>
    </w:p>
    <w:p w14:paraId="1B97B151" w14:textId="77777777" w:rsidR="00EC308C" w:rsidRPr="000F3370" w:rsidRDefault="00EC308C" w:rsidP="00EC308C">
      <w:pPr>
        <w:rPr>
          <w:rFonts w:ascii="Times New Roman" w:hAnsi="Times New Roman" w:cs="Times New Roman"/>
        </w:rPr>
      </w:pPr>
    </w:p>
    <w:p w14:paraId="257A367C" w14:textId="77777777" w:rsidR="00EC308C" w:rsidRPr="000F3370" w:rsidRDefault="00EC308C" w:rsidP="00EC308C">
      <w:pPr>
        <w:rPr>
          <w:rFonts w:ascii="Times New Roman" w:hAnsi="Times New Roman" w:cs="Times New Roman"/>
        </w:rPr>
      </w:pPr>
    </w:p>
    <w:p w14:paraId="5C890684" w14:textId="77777777" w:rsidR="00EC308C" w:rsidRPr="000F3370" w:rsidRDefault="00EC308C" w:rsidP="00EC308C">
      <w:pPr>
        <w:rPr>
          <w:rFonts w:ascii="Times New Roman" w:hAnsi="Times New Roman" w:cs="Times New Roman"/>
        </w:rPr>
      </w:pPr>
    </w:p>
    <w:p w14:paraId="0FCBDD22" w14:textId="77777777" w:rsidR="00EC308C" w:rsidRPr="000F3370" w:rsidRDefault="00EC308C" w:rsidP="00EC308C">
      <w:pPr>
        <w:rPr>
          <w:rFonts w:ascii="Times New Roman" w:hAnsi="Times New Roman" w:cs="Times New Roman"/>
        </w:rPr>
      </w:pPr>
    </w:p>
    <w:p w14:paraId="1AEF1967" w14:textId="77777777" w:rsidR="00EC308C" w:rsidRPr="000F3370" w:rsidRDefault="00EC308C" w:rsidP="00EC308C">
      <w:pPr>
        <w:rPr>
          <w:rFonts w:ascii="Times New Roman" w:hAnsi="Times New Roman" w:cs="Times New Roman"/>
        </w:rPr>
      </w:pPr>
    </w:p>
    <w:p w14:paraId="61AE32CC" w14:textId="77777777" w:rsidR="00EC308C" w:rsidRPr="000F3370" w:rsidRDefault="00EC308C" w:rsidP="00EC308C">
      <w:pPr>
        <w:rPr>
          <w:rFonts w:ascii="Times New Roman" w:hAnsi="Times New Roman" w:cs="Times New Roman"/>
        </w:rPr>
      </w:pPr>
    </w:p>
    <w:p w14:paraId="72DFA6A8" w14:textId="77777777" w:rsidR="00EC308C" w:rsidRPr="000F3370" w:rsidRDefault="00EC308C" w:rsidP="00EC308C">
      <w:pPr>
        <w:rPr>
          <w:rFonts w:ascii="Times New Roman" w:hAnsi="Times New Roman" w:cs="Times New Roman"/>
        </w:rPr>
      </w:pPr>
    </w:p>
    <w:p w14:paraId="0909601D" w14:textId="77777777" w:rsidR="00EC308C" w:rsidRPr="000F3370" w:rsidRDefault="00EC308C" w:rsidP="00EC308C">
      <w:pPr>
        <w:rPr>
          <w:rFonts w:ascii="Times New Roman" w:hAnsi="Times New Roman" w:cs="Times New Roman"/>
        </w:rPr>
      </w:pPr>
    </w:p>
    <w:p w14:paraId="47B8ED5C" w14:textId="77777777" w:rsidR="00EC308C" w:rsidRPr="000F3370" w:rsidRDefault="00EC308C" w:rsidP="00EC308C">
      <w:pPr>
        <w:rPr>
          <w:rFonts w:ascii="Times New Roman" w:hAnsi="Times New Roman" w:cs="Times New Roman"/>
        </w:rPr>
      </w:pPr>
    </w:p>
    <w:p w14:paraId="1C76BE70" w14:textId="77777777" w:rsidR="00EC308C" w:rsidRPr="000F3370" w:rsidRDefault="00EC308C" w:rsidP="00EC308C">
      <w:pPr>
        <w:rPr>
          <w:rFonts w:ascii="Times New Roman" w:hAnsi="Times New Roman" w:cs="Times New Roman"/>
        </w:rPr>
      </w:pPr>
    </w:p>
    <w:p w14:paraId="12748444" w14:textId="77777777" w:rsidR="00EC308C" w:rsidRPr="000F3370" w:rsidRDefault="00EC308C" w:rsidP="00EC308C">
      <w:pPr>
        <w:rPr>
          <w:rFonts w:ascii="Times New Roman" w:hAnsi="Times New Roman" w:cs="Times New Roman"/>
        </w:rPr>
      </w:pPr>
    </w:p>
    <w:p w14:paraId="1B02D350" w14:textId="77777777" w:rsidR="00EC308C" w:rsidRPr="000F3370" w:rsidRDefault="00EC308C" w:rsidP="00EC308C">
      <w:pPr>
        <w:rPr>
          <w:rFonts w:ascii="Times New Roman" w:hAnsi="Times New Roman" w:cs="Times New Roman"/>
        </w:rPr>
      </w:pPr>
    </w:p>
    <w:p w14:paraId="567156CA" w14:textId="77777777" w:rsidR="00EC308C" w:rsidRPr="000F3370" w:rsidRDefault="00EC308C" w:rsidP="00EC308C">
      <w:pPr>
        <w:rPr>
          <w:rFonts w:ascii="Times New Roman" w:hAnsi="Times New Roman" w:cs="Times New Roman"/>
        </w:rPr>
      </w:pPr>
    </w:p>
    <w:p w14:paraId="551B5C19" w14:textId="77777777" w:rsidR="00EC308C" w:rsidRPr="000F3370" w:rsidRDefault="00EC308C" w:rsidP="00EC308C">
      <w:pPr>
        <w:rPr>
          <w:rFonts w:ascii="Times New Roman" w:hAnsi="Times New Roman" w:cs="Times New Roman"/>
        </w:rPr>
      </w:pPr>
    </w:p>
    <w:p w14:paraId="15A90752" w14:textId="77777777" w:rsidR="00EC308C" w:rsidRPr="000F3370" w:rsidRDefault="00EC308C" w:rsidP="00EC308C">
      <w:pPr>
        <w:rPr>
          <w:rFonts w:ascii="Times New Roman" w:hAnsi="Times New Roman" w:cs="Times New Roman"/>
        </w:rPr>
      </w:pPr>
    </w:p>
    <w:p w14:paraId="108A9F45" w14:textId="77777777" w:rsidR="00EC308C" w:rsidRPr="000F3370" w:rsidRDefault="00EC308C" w:rsidP="00EC308C">
      <w:pPr>
        <w:rPr>
          <w:rFonts w:ascii="Times New Roman" w:hAnsi="Times New Roman" w:cs="Times New Roman"/>
        </w:rPr>
      </w:pPr>
    </w:p>
    <w:p w14:paraId="310CE2AC" w14:textId="77777777" w:rsidR="00EC308C" w:rsidRPr="000F3370" w:rsidRDefault="00EC308C" w:rsidP="00EC308C">
      <w:pPr>
        <w:rPr>
          <w:rFonts w:ascii="Times New Roman" w:hAnsi="Times New Roman" w:cs="Times New Roman"/>
        </w:rPr>
      </w:pPr>
    </w:p>
    <w:p w14:paraId="5660BAB2" w14:textId="77777777" w:rsidR="00EC308C" w:rsidRPr="000F3370" w:rsidRDefault="00EC308C" w:rsidP="00EC308C">
      <w:pPr>
        <w:rPr>
          <w:rFonts w:ascii="Times New Roman" w:hAnsi="Times New Roman" w:cs="Times New Roman"/>
        </w:rPr>
      </w:pPr>
    </w:p>
    <w:p w14:paraId="57E7332D" w14:textId="77777777" w:rsidR="00EC308C" w:rsidRPr="000F3370" w:rsidRDefault="00EC308C" w:rsidP="00EC308C">
      <w:pPr>
        <w:rPr>
          <w:rFonts w:ascii="Times New Roman" w:hAnsi="Times New Roman" w:cs="Times New Roman"/>
        </w:rPr>
      </w:pPr>
    </w:p>
    <w:p w14:paraId="5BA3307E" w14:textId="77777777" w:rsidR="00EC308C" w:rsidRPr="000F3370" w:rsidRDefault="00EC308C" w:rsidP="00EC308C">
      <w:pPr>
        <w:rPr>
          <w:rFonts w:ascii="Times New Roman" w:hAnsi="Times New Roman" w:cs="Times New Roman"/>
        </w:rPr>
      </w:pPr>
    </w:p>
    <w:p w14:paraId="1E88483D" w14:textId="77777777" w:rsidR="00EC308C" w:rsidRPr="000F3370" w:rsidRDefault="00EC308C" w:rsidP="00EC308C">
      <w:pPr>
        <w:rPr>
          <w:rFonts w:ascii="Times New Roman" w:hAnsi="Times New Roman" w:cs="Times New Roman"/>
        </w:rPr>
      </w:pPr>
    </w:p>
    <w:p w14:paraId="6D48064D" w14:textId="77777777" w:rsidR="00EC308C" w:rsidRPr="000F3370" w:rsidRDefault="00EC308C" w:rsidP="00EC308C">
      <w:pPr>
        <w:rPr>
          <w:rFonts w:ascii="Times New Roman" w:hAnsi="Times New Roman" w:cs="Times New Roman"/>
        </w:rPr>
      </w:pPr>
    </w:p>
    <w:p w14:paraId="7F26B660" w14:textId="77777777" w:rsidR="00EC308C" w:rsidRPr="000F3370" w:rsidRDefault="00EC308C" w:rsidP="00EC308C">
      <w:pPr>
        <w:rPr>
          <w:rFonts w:ascii="Times New Roman" w:hAnsi="Times New Roman" w:cs="Times New Roman"/>
        </w:rPr>
      </w:pPr>
    </w:p>
    <w:p w14:paraId="0B2F6B34" w14:textId="77777777" w:rsidR="00EC308C" w:rsidRPr="000F3370" w:rsidRDefault="00EC308C" w:rsidP="00EC308C">
      <w:pPr>
        <w:rPr>
          <w:rFonts w:ascii="Times New Roman" w:hAnsi="Times New Roman" w:cs="Times New Roman"/>
        </w:rPr>
      </w:pPr>
    </w:p>
    <w:p w14:paraId="353053C7" w14:textId="77777777" w:rsidR="00EC308C" w:rsidRPr="000F3370" w:rsidRDefault="00EC308C" w:rsidP="00EC308C">
      <w:pPr>
        <w:rPr>
          <w:rFonts w:ascii="Times New Roman" w:hAnsi="Times New Roman" w:cs="Times New Roman"/>
        </w:rPr>
      </w:pPr>
    </w:p>
    <w:p w14:paraId="1A0AC160" w14:textId="77777777" w:rsidR="00EC308C" w:rsidRPr="000F3370" w:rsidRDefault="00EC308C" w:rsidP="00EC308C">
      <w:pPr>
        <w:rPr>
          <w:rFonts w:ascii="Times New Roman" w:hAnsi="Times New Roman" w:cs="Times New Roman"/>
        </w:rPr>
      </w:pPr>
    </w:p>
    <w:p w14:paraId="29A94FAD" w14:textId="77777777" w:rsidR="00EC308C" w:rsidRPr="000F3370" w:rsidRDefault="00EC308C" w:rsidP="00EC308C">
      <w:pPr>
        <w:rPr>
          <w:rFonts w:ascii="Times New Roman" w:hAnsi="Times New Roman" w:cs="Times New Roman"/>
        </w:rPr>
      </w:pPr>
    </w:p>
    <w:p w14:paraId="5F62647B" w14:textId="77777777" w:rsidR="00EC308C" w:rsidRPr="000F3370" w:rsidRDefault="00EC308C" w:rsidP="00EC308C">
      <w:pPr>
        <w:rPr>
          <w:rFonts w:ascii="Times New Roman" w:hAnsi="Times New Roman" w:cs="Times New Roman"/>
          <w:b/>
          <w:sz w:val="32"/>
          <w:szCs w:val="32"/>
        </w:rPr>
      </w:pPr>
    </w:p>
    <w:p w14:paraId="5CB5AB35" w14:textId="77777777" w:rsidR="00EC308C" w:rsidRPr="000F3370" w:rsidRDefault="00EC308C" w:rsidP="00EC308C">
      <w:pPr>
        <w:rPr>
          <w:rFonts w:ascii="Times New Roman" w:hAnsi="Times New Roman" w:cs="Times New Roman"/>
          <w:b/>
          <w:sz w:val="32"/>
          <w:szCs w:val="32"/>
        </w:rPr>
      </w:pPr>
    </w:p>
    <w:p w14:paraId="4075F901" w14:textId="77777777" w:rsidR="00EC308C" w:rsidRPr="000F3370" w:rsidRDefault="00EC308C" w:rsidP="00EC308C">
      <w:pPr>
        <w:rPr>
          <w:rFonts w:ascii="Times New Roman" w:hAnsi="Times New Roman" w:cs="Times New Roman"/>
          <w:b/>
          <w:sz w:val="32"/>
          <w:szCs w:val="32"/>
        </w:rPr>
      </w:pPr>
    </w:p>
    <w:p w14:paraId="08DE72A9" w14:textId="77777777" w:rsidR="00EC308C" w:rsidRPr="000F3370" w:rsidRDefault="00EC308C" w:rsidP="00EC308C">
      <w:pPr>
        <w:rPr>
          <w:rFonts w:ascii="Times New Roman" w:hAnsi="Times New Roman" w:cs="Times New Roman"/>
          <w:b/>
          <w:sz w:val="32"/>
          <w:szCs w:val="32"/>
        </w:rPr>
      </w:pPr>
    </w:p>
    <w:p w14:paraId="7606590B" w14:textId="77777777" w:rsidR="003842F8" w:rsidRDefault="003842F8" w:rsidP="00EC308C">
      <w:pPr>
        <w:rPr>
          <w:rFonts w:ascii="Times New Roman" w:hAnsi="Times New Roman" w:cs="Times New Roman"/>
          <w:b/>
          <w:sz w:val="32"/>
          <w:szCs w:val="32"/>
        </w:rPr>
      </w:pPr>
    </w:p>
    <w:p w14:paraId="5977E66B" w14:textId="77777777" w:rsidR="00EC308C" w:rsidRPr="000F3370" w:rsidRDefault="00EC308C" w:rsidP="00EC308C">
      <w:pPr>
        <w:rPr>
          <w:rFonts w:ascii="Times New Roman" w:hAnsi="Times New Roman" w:cs="Times New Roman"/>
          <w:b/>
          <w:sz w:val="32"/>
          <w:szCs w:val="32"/>
        </w:rPr>
      </w:pPr>
      <w:r w:rsidRPr="000F3370">
        <w:rPr>
          <w:rFonts w:ascii="Times New Roman" w:hAnsi="Times New Roman" w:cs="Times New Roman"/>
          <w:b/>
          <w:sz w:val="32"/>
          <w:szCs w:val="32"/>
        </w:rPr>
        <w:t>COMMON MEASURE</w:t>
      </w:r>
    </w:p>
    <w:p w14:paraId="67CF7EB8" w14:textId="77777777" w:rsidR="00EC308C" w:rsidRPr="000F3370" w:rsidRDefault="00EC308C" w:rsidP="00EC308C">
      <w:pPr>
        <w:rPr>
          <w:rFonts w:ascii="Times New Roman" w:hAnsi="Times New Roman" w:cs="Times New Roman"/>
          <w:b/>
        </w:rPr>
      </w:pPr>
    </w:p>
    <w:p w14:paraId="1E3D4F9C" w14:textId="77777777" w:rsidR="00EC308C" w:rsidRPr="000F3370" w:rsidRDefault="00EC308C" w:rsidP="00EC308C">
      <w:pPr>
        <w:rPr>
          <w:rFonts w:ascii="Times New Roman" w:hAnsi="Times New Roman" w:cs="Times New Roman"/>
        </w:rPr>
      </w:pPr>
    </w:p>
    <w:p w14:paraId="3123C35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DESERT, MY FATHER &amp; ME</w:t>
      </w:r>
    </w:p>
    <w:p w14:paraId="44093512" w14:textId="77777777" w:rsidR="00EC308C" w:rsidRPr="000F3370" w:rsidRDefault="00EC308C" w:rsidP="00EC308C">
      <w:pPr>
        <w:spacing w:line="360" w:lineRule="auto"/>
        <w:rPr>
          <w:rFonts w:ascii="Times New Roman" w:hAnsi="Times New Roman" w:cs="Times New Roman"/>
          <w:i/>
          <w:sz w:val="4"/>
          <w:szCs w:val="4"/>
        </w:rPr>
      </w:pPr>
    </w:p>
    <w:p w14:paraId="3045DF4A" w14:textId="77777777" w:rsidR="00EC308C" w:rsidRPr="000F3370" w:rsidRDefault="00EC308C" w:rsidP="00EC308C">
      <w:pPr>
        <w:spacing w:line="360" w:lineRule="auto"/>
        <w:rPr>
          <w:rFonts w:ascii="Times New Roman" w:hAnsi="Times New Roman" w:cs="Times New Roman"/>
          <w:i/>
          <w:sz w:val="4"/>
          <w:szCs w:val="4"/>
        </w:rPr>
      </w:pPr>
    </w:p>
    <w:p w14:paraId="0393D501" w14:textId="77777777" w:rsidR="00EC308C" w:rsidRPr="000F3370" w:rsidRDefault="00EC308C" w:rsidP="00EC308C">
      <w:pPr>
        <w:tabs>
          <w:tab w:val="left" w:pos="3305"/>
        </w:tabs>
        <w:spacing w:line="360" w:lineRule="auto"/>
        <w:rPr>
          <w:rFonts w:ascii="Times New Roman" w:hAnsi="Times New Roman" w:cs="Times New Roman"/>
          <w:i/>
          <w:sz w:val="20"/>
          <w:szCs w:val="20"/>
        </w:rPr>
      </w:pPr>
      <w:r w:rsidRPr="000F3370">
        <w:rPr>
          <w:rFonts w:ascii="Times New Roman" w:hAnsi="Times New Roman" w:cs="Times New Roman"/>
          <w:i/>
          <w:sz w:val="20"/>
          <w:szCs w:val="20"/>
        </w:rPr>
        <w:t>*original version</w:t>
      </w:r>
      <w:r w:rsidRPr="000F3370">
        <w:rPr>
          <w:rFonts w:ascii="Times New Roman" w:hAnsi="Times New Roman" w:cs="Times New Roman"/>
          <w:i/>
          <w:sz w:val="20"/>
          <w:szCs w:val="20"/>
        </w:rPr>
        <w:tab/>
      </w:r>
    </w:p>
    <w:p w14:paraId="595F46E7" w14:textId="77777777" w:rsidR="00EC308C" w:rsidRPr="000F3370" w:rsidRDefault="00EC308C" w:rsidP="00EC308C">
      <w:pPr>
        <w:rPr>
          <w:rFonts w:ascii="Times New Roman" w:hAnsi="Times New Roman" w:cs="Times New Roman"/>
        </w:rPr>
      </w:pPr>
    </w:p>
    <w:p w14:paraId="372FE6F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 love these New Mexico skies,”</w:t>
      </w:r>
    </w:p>
    <w:p w14:paraId="43BC131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my father says to me.</w:t>
      </w:r>
    </w:p>
    <w:p w14:paraId="2134CA7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clouds are special, don’t you think?”</w:t>
      </w:r>
    </w:p>
    <w:p w14:paraId="01474BA3"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 tilt my head to see.</w:t>
      </w:r>
    </w:p>
    <w:p w14:paraId="272D65FD" w14:textId="77777777" w:rsidR="00EC308C" w:rsidRPr="000F3370" w:rsidRDefault="00EC308C" w:rsidP="00EC308C">
      <w:pPr>
        <w:rPr>
          <w:rFonts w:ascii="Times New Roman" w:hAnsi="Times New Roman" w:cs="Times New Roman"/>
        </w:rPr>
      </w:pPr>
    </w:p>
    <w:p w14:paraId="13AE501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There’s something odd about the way</w:t>
      </w:r>
    </w:p>
    <w:p w14:paraId="2144262A"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they stretch across the blue </w:t>
      </w:r>
    </w:p>
    <w:p w14:paraId="4E78EF3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As if scrawled by some carefree hand</w:t>
      </w:r>
    </w:p>
    <w:p w14:paraId="107ECE6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that had nothing to do.</w:t>
      </w:r>
    </w:p>
    <w:p w14:paraId="6BC1932B" w14:textId="77777777" w:rsidR="00EC308C" w:rsidRPr="000F3370" w:rsidRDefault="00EC308C" w:rsidP="00EC308C">
      <w:pPr>
        <w:rPr>
          <w:rFonts w:ascii="Times New Roman" w:hAnsi="Times New Roman" w:cs="Times New Roman"/>
        </w:rPr>
      </w:pPr>
    </w:p>
    <w:p w14:paraId="7C37D09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 nod my head. “They’re beautiful.”</w:t>
      </w:r>
    </w:p>
    <w:p w14:paraId="0449B6A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Then silence kicks back in.</w:t>
      </w:r>
    </w:p>
    <w:p w14:paraId="1AEFF18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One hundred miles or so today,</w:t>
      </w:r>
    </w:p>
    <w:p w14:paraId="0211232F"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our words are wearing thin.</w:t>
      </w:r>
    </w:p>
    <w:p w14:paraId="667F6776" w14:textId="77777777" w:rsidR="00EC308C" w:rsidRPr="000F3370" w:rsidRDefault="00EC308C" w:rsidP="00EC308C">
      <w:pPr>
        <w:rPr>
          <w:rFonts w:ascii="Times New Roman" w:hAnsi="Times New Roman" w:cs="Times New Roman"/>
        </w:rPr>
      </w:pPr>
    </w:p>
    <w:p w14:paraId="40B10C36"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My father, me. We’re great with words</w:t>
      </w:r>
    </w:p>
    <w:p w14:paraId="632E4523"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when written on a page.</w:t>
      </w:r>
    </w:p>
    <w:p w14:paraId="011F4189"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But here in human company,</w:t>
      </w:r>
    </w:p>
    <w:p w14:paraId="2721D4E0"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our voices disengage.</w:t>
      </w:r>
    </w:p>
    <w:p w14:paraId="57F06061" w14:textId="77777777" w:rsidR="00EC308C" w:rsidRPr="000F3370" w:rsidRDefault="00EC308C" w:rsidP="00EC308C">
      <w:pPr>
        <w:rPr>
          <w:rFonts w:ascii="Times New Roman" w:hAnsi="Times New Roman" w:cs="Times New Roman"/>
        </w:rPr>
      </w:pPr>
    </w:p>
    <w:p w14:paraId="3BAE47C3"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Between my windshield wiper toes</w:t>
      </w:r>
    </w:p>
    <w:p w14:paraId="2803CFD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desert never ends,</w:t>
      </w:r>
    </w:p>
    <w:p w14:paraId="354865CF"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in spite of shrubs that green the brown</w:t>
      </w:r>
    </w:p>
    <w:p w14:paraId="35768AB8"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and parasite the sands.</w:t>
      </w:r>
    </w:p>
    <w:p w14:paraId="1FB48A7D" w14:textId="77777777" w:rsidR="00EC308C" w:rsidRPr="000F3370" w:rsidRDefault="00EC308C" w:rsidP="00EC308C">
      <w:pPr>
        <w:rPr>
          <w:rFonts w:ascii="Times New Roman" w:hAnsi="Times New Roman" w:cs="Times New Roman"/>
        </w:rPr>
      </w:pPr>
    </w:p>
    <w:p w14:paraId="6C31A87C"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 wonder why he loves this scene</w:t>
      </w:r>
    </w:p>
    <w:p w14:paraId="48199D66"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until I can recall:</w:t>
      </w:r>
    </w:p>
    <w:p w14:paraId="19B831BE"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He grew up in some Texas town.</w:t>
      </w:r>
    </w:p>
    <w:p w14:paraId="4A58F7C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He learned the desert’s crawl.</w:t>
      </w:r>
    </w:p>
    <w:p w14:paraId="52265825" w14:textId="77777777" w:rsidR="00EC308C" w:rsidRPr="000F3370" w:rsidRDefault="00EC308C" w:rsidP="00EC308C">
      <w:pPr>
        <w:rPr>
          <w:rFonts w:ascii="Times New Roman" w:hAnsi="Times New Roman" w:cs="Times New Roman"/>
        </w:rPr>
      </w:pPr>
    </w:p>
    <w:p w14:paraId="24106EE4" w14:textId="5528DEA6"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For every </w:t>
      </w:r>
      <w:r w:rsidR="008D1D49">
        <w:rPr>
          <w:rFonts w:ascii="Times New Roman" w:hAnsi="Times New Roman" w:cs="Times New Roman"/>
        </w:rPr>
        <w:t>fact I know about</w:t>
      </w:r>
    </w:p>
    <w:p w14:paraId="257AE670"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his past, I don’t know three.</w:t>
      </w:r>
    </w:p>
    <w:p w14:paraId="76E726B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 want to know his hangout spot</w:t>
      </w:r>
    </w:p>
    <w:p w14:paraId="1CC4EDA9" w14:textId="1BF258CE" w:rsidR="00EC308C" w:rsidRPr="000F3370" w:rsidRDefault="00EC308C" w:rsidP="00EC308C">
      <w:pPr>
        <w:rPr>
          <w:rFonts w:ascii="Times New Roman" w:hAnsi="Times New Roman" w:cs="Times New Roman"/>
        </w:rPr>
      </w:pPr>
      <w:r w:rsidRPr="000F3370">
        <w:rPr>
          <w:rFonts w:ascii="Times New Roman" w:hAnsi="Times New Roman" w:cs="Times New Roman"/>
        </w:rPr>
        <w:t>when he was a child</w:t>
      </w:r>
      <w:r w:rsidR="008D1D49">
        <w:rPr>
          <w:rFonts w:ascii="Times New Roman" w:hAnsi="Times New Roman" w:cs="Times New Roman"/>
        </w:rPr>
        <w:t>,</w:t>
      </w:r>
      <w:r w:rsidRPr="000F3370">
        <w:rPr>
          <w:rFonts w:ascii="Times New Roman" w:hAnsi="Times New Roman" w:cs="Times New Roman"/>
        </w:rPr>
        <w:t xml:space="preserve"> wild and free.</w:t>
      </w:r>
    </w:p>
    <w:p w14:paraId="49DE2245" w14:textId="77777777" w:rsidR="00EC308C" w:rsidRPr="000F3370" w:rsidRDefault="00EC308C" w:rsidP="00EC308C">
      <w:pPr>
        <w:rPr>
          <w:rFonts w:ascii="Times New Roman" w:hAnsi="Times New Roman" w:cs="Times New Roman"/>
        </w:rPr>
      </w:pPr>
    </w:p>
    <w:p w14:paraId="69D57B8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 few miles back we passed a town,</w:t>
      </w:r>
    </w:p>
    <w:p w14:paraId="3DF1727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along route 66.</w:t>
      </w:r>
    </w:p>
    <w:p w14:paraId="72C1197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American dream built that town,</w:t>
      </w:r>
    </w:p>
    <w:p w14:paraId="74F9F890"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but it had gotten sick.</w:t>
      </w:r>
    </w:p>
    <w:p w14:paraId="01DF39EA"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Abandoned buildings, broken glass</w:t>
      </w:r>
    </w:p>
    <w:p w14:paraId="6BBD82FF"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and faded product ads</w:t>
      </w:r>
    </w:p>
    <w:p w14:paraId="60576B4C"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for things that no longer exist.</w:t>
      </w:r>
    </w:p>
    <w:p w14:paraId="14BC1A5A"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town was aged and sad.</w:t>
      </w:r>
    </w:p>
    <w:p w14:paraId="0F4BBD13" w14:textId="77777777" w:rsidR="00EC308C" w:rsidRPr="000F3370" w:rsidRDefault="00EC308C" w:rsidP="00EC308C">
      <w:pPr>
        <w:rPr>
          <w:rFonts w:ascii="Times New Roman" w:hAnsi="Times New Roman" w:cs="Times New Roman"/>
        </w:rPr>
      </w:pPr>
    </w:p>
    <w:p w14:paraId="67A1353A"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To my surprise, people lived there</w:t>
      </w:r>
    </w:p>
    <w:p w14:paraId="2E83DC2C"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in small forgotten homes.</w:t>
      </w:r>
    </w:p>
    <w:p w14:paraId="13A23F4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They walked and talked as people do</w:t>
      </w:r>
    </w:p>
    <w:p w14:paraId="52616E1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and did not seem alone.</w:t>
      </w:r>
    </w:p>
    <w:p w14:paraId="7EC93B26" w14:textId="77777777" w:rsidR="00EC308C" w:rsidRPr="000F3370" w:rsidRDefault="00EC308C" w:rsidP="00EC308C">
      <w:pPr>
        <w:rPr>
          <w:rFonts w:ascii="Times New Roman" w:hAnsi="Times New Roman" w:cs="Times New Roman"/>
        </w:rPr>
      </w:pPr>
    </w:p>
    <w:p w14:paraId="08EF15FF"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My father’s past is like that town,</w:t>
      </w:r>
    </w:p>
    <w:p w14:paraId="572B8E69"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he’s almost let it die.</w:t>
      </w:r>
    </w:p>
    <w:p w14:paraId="3D03238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But there is beauty hidden there,</w:t>
      </w:r>
    </w:p>
    <w:p w14:paraId="3C7662D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I find it when I try. </w:t>
      </w:r>
    </w:p>
    <w:p w14:paraId="24BA6417" w14:textId="77777777" w:rsidR="00EC308C" w:rsidRPr="000F3370" w:rsidRDefault="00EC308C" w:rsidP="00EC308C">
      <w:pPr>
        <w:spacing w:line="360" w:lineRule="auto"/>
        <w:rPr>
          <w:rFonts w:ascii="Times New Roman" w:hAnsi="Times New Roman" w:cs="Times New Roman"/>
          <w:i/>
          <w:sz w:val="20"/>
          <w:szCs w:val="20"/>
        </w:rPr>
      </w:pPr>
    </w:p>
    <w:p w14:paraId="1D9E909D" w14:textId="77777777" w:rsidR="00EC308C" w:rsidRPr="000F3370" w:rsidRDefault="00EC308C" w:rsidP="00EC308C">
      <w:pPr>
        <w:rPr>
          <w:rFonts w:ascii="Times New Roman" w:hAnsi="Times New Roman" w:cs="Times New Roman"/>
        </w:rPr>
      </w:pPr>
    </w:p>
    <w:p w14:paraId="671E8ABC" w14:textId="77777777" w:rsidR="00EC308C" w:rsidRPr="000F3370" w:rsidRDefault="00EC308C" w:rsidP="00EC308C">
      <w:pPr>
        <w:rPr>
          <w:rFonts w:ascii="Times New Roman" w:hAnsi="Times New Roman" w:cs="Times New Roman"/>
        </w:rPr>
      </w:pPr>
    </w:p>
    <w:p w14:paraId="19BD34E0" w14:textId="77777777" w:rsidR="00EC308C" w:rsidRPr="000F3370" w:rsidRDefault="00EC308C" w:rsidP="00EC308C">
      <w:pPr>
        <w:rPr>
          <w:rFonts w:ascii="Times New Roman" w:hAnsi="Times New Roman" w:cs="Times New Roman"/>
        </w:rPr>
      </w:pPr>
    </w:p>
    <w:p w14:paraId="0AA24268" w14:textId="77777777" w:rsidR="00EC308C" w:rsidRPr="000F3370" w:rsidRDefault="00EC308C" w:rsidP="00EC308C">
      <w:pPr>
        <w:rPr>
          <w:rFonts w:ascii="Times New Roman" w:hAnsi="Times New Roman" w:cs="Times New Roman"/>
        </w:rPr>
      </w:pPr>
    </w:p>
    <w:p w14:paraId="0DDA38C5" w14:textId="77777777" w:rsidR="00EC308C" w:rsidRPr="000F3370" w:rsidRDefault="00EC308C" w:rsidP="00EC308C">
      <w:pPr>
        <w:rPr>
          <w:rFonts w:ascii="Times New Roman" w:hAnsi="Times New Roman" w:cs="Times New Roman"/>
        </w:rPr>
      </w:pPr>
    </w:p>
    <w:p w14:paraId="07C09EC2" w14:textId="77777777" w:rsidR="00EC308C" w:rsidRPr="000F3370" w:rsidRDefault="00EC308C" w:rsidP="00EC308C">
      <w:pPr>
        <w:rPr>
          <w:rFonts w:ascii="Times New Roman" w:hAnsi="Times New Roman" w:cs="Times New Roman"/>
        </w:rPr>
      </w:pPr>
    </w:p>
    <w:p w14:paraId="03972D01" w14:textId="77777777" w:rsidR="00EC308C" w:rsidRPr="000F3370" w:rsidRDefault="00EC308C" w:rsidP="00EC308C">
      <w:pPr>
        <w:rPr>
          <w:rFonts w:ascii="Times New Roman" w:hAnsi="Times New Roman" w:cs="Times New Roman"/>
        </w:rPr>
      </w:pPr>
    </w:p>
    <w:p w14:paraId="59A63F80" w14:textId="77777777" w:rsidR="00EC308C" w:rsidRPr="000F3370" w:rsidRDefault="00EC308C" w:rsidP="00EC308C">
      <w:pPr>
        <w:rPr>
          <w:rFonts w:ascii="Times New Roman" w:hAnsi="Times New Roman" w:cs="Times New Roman"/>
        </w:rPr>
      </w:pPr>
    </w:p>
    <w:p w14:paraId="59DEFDEC" w14:textId="77777777" w:rsidR="00EC308C" w:rsidRPr="000F3370" w:rsidRDefault="00EC308C" w:rsidP="00EC308C">
      <w:pPr>
        <w:rPr>
          <w:rFonts w:ascii="Times New Roman" w:hAnsi="Times New Roman" w:cs="Times New Roman"/>
        </w:rPr>
      </w:pPr>
    </w:p>
    <w:p w14:paraId="5AC01A34" w14:textId="77777777" w:rsidR="00EC308C" w:rsidRPr="000F3370" w:rsidRDefault="00EC308C" w:rsidP="00EC308C">
      <w:pPr>
        <w:rPr>
          <w:rFonts w:ascii="Times New Roman" w:hAnsi="Times New Roman" w:cs="Times New Roman"/>
        </w:rPr>
      </w:pPr>
    </w:p>
    <w:p w14:paraId="16BA2412" w14:textId="77777777" w:rsidR="00EC308C" w:rsidRPr="000F3370" w:rsidRDefault="00EC308C" w:rsidP="00EC308C">
      <w:pPr>
        <w:rPr>
          <w:rFonts w:ascii="Times New Roman" w:hAnsi="Times New Roman" w:cs="Times New Roman"/>
        </w:rPr>
      </w:pPr>
    </w:p>
    <w:p w14:paraId="7E067E95" w14:textId="77777777" w:rsidR="00EC308C" w:rsidRPr="000F3370" w:rsidRDefault="00EC308C" w:rsidP="00EC308C">
      <w:pPr>
        <w:rPr>
          <w:rFonts w:ascii="Times New Roman" w:hAnsi="Times New Roman" w:cs="Times New Roman"/>
        </w:rPr>
      </w:pPr>
    </w:p>
    <w:p w14:paraId="5A33153C" w14:textId="77777777" w:rsidR="00EC308C" w:rsidRPr="000F3370" w:rsidRDefault="00EC308C" w:rsidP="00EC308C">
      <w:pPr>
        <w:rPr>
          <w:rFonts w:ascii="Times New Roman" w:hAnsi="Times New Roman" w:cs="Times New Roman"/>
        </w:rPr>
      </w:pPr>
    </w:p>
    <w:p w14:paraId="74C2896B" w14:textId="77777777" w:rsidR="00EC308C" w:rsidRPr="000F3370" w:rsidRDefault="00EC308C" w:rsidP="00EC308C">
      <w:pPr>
        <w:rPr>
          <w:rFonts w:ascii="Times New Roman" w:hAnsi="Times New Roman" w:cs="Times New Roman"/>
        </w:rPr>
      </w:pPr>
    </w:p>
    <w:p w14:paraId="661EB9EA" w14:textId="77777777" w:rsidR="00EC308C" w:rsidRPr="000F3370" w:rsidRDefault="00EC308C" w:rsidP="00EC308C">
      <w:pPr>
        <w:rPr>
          <w:rFonts w:ascii="Times New Roman" w:hAnsi="Times New Roman" w:cs="Times New Roman"/>
        </w:rPr>
      </w:pPr>
    </w:p>
    <w:p w14:paraId="43CF4383" w14:textId="77777777" w:rsidR="00EC308C" w:rsidRPr="000F3370" w:rsidRDefault="00EC308C" w:rsidP="00EC308C">
      <w:pPr>
        <w:rPr>
          <w:rFonts w:ascii="Times New Roman" w:hAnsi="Times New Roman" w:cs="Times New Roman"/>
        </w:rPr>
      </w:pPr>
    </w:p>
    <w:p w14:paraId="015DDBF3" w14:textId="77777777" w:rsidR="00EC308C" w:rsidRPr="000F3370" w:rsidRDefault="00EC308C" w:rsidP="00EC308C">
      <w:pPr>
        <w:rPr>
          <w:rFonts w:ascii="Times New Roman" w:hAnsi="Times New Roman" w:cs="Times New Roman"/>
        </w:rPr>
      </w:pPr>
    </w:p>
    <w:p w14:paraId="08CBA736" w14:textId="77777777" w:rsidR="00EC308C" w:rsidRPr="000F3370" w:rsidRDefault="00EC308C" w:rsidP="00EC308C">
      <w:pPr>
        <w:rPr>
          <w:rFonts w:ascii="Times New Roman" w:hAnsi="Times New Roman" w:cs="Times New Roman"/>
        </w:rPr>
      </w:pPr>
    </w:p>
    <w:p w14:paraId="07DA835C" w14:textId="77777777" w:rsidR="00EC308C" w:rsidRPr="000F3370" w:rsidRDefault="00EC308C" w:rsidP="00EC308C">
      <w:pPr>
        <w:rPr>
          <w:rFonts w:ascii="Times New Roman" w:hAnsi="Times New Roman" w:cs="Times New Roman"/>
        </w:rPr>
      </w:pPr>
    </w:p>
    <w:p w14:paraId="64EE1D00" w14:textId="77777777" w:rsidR="00EC308C" w:rsidRPr="000F3370" w:rsidRDefault="00EC308C" w:rsidP="00EC308C">
      <w:pPr>
        <w:rPr>
          <w:rFonts w:ascii="Times New Roman" w:hAnsi="Times New Roman" w:cs="Times New Roman"/>
        </w:rPr>
      </w:pPr>
    </w:p>
    <w:p w14:paraId="1DDB7084" w14:textId="77777777" w:rsidR="00EC308C" w:rsidRPr="000F3370" w:rsidRDefault="00EC308C" w:rsidP="00EC308C">
      <w:pPr>
        <w:rPr>
          <w:rFonts w:ascii="Times New Roman" w:hAnsi="Times New Roman" w:cs="Times New Roman"/>
        </w:rPr>
      </w:pPr>
    </w:p>
    <w:p w14:paraId="06783C24" w14:textId="77777777" w:rsidR="00EC308C" w:rsidRPr="000F3370" w:rsidRDefault="00EC308C" w:rsidP="00EC308C">
      <w:pPr>
        <w:rPr>
          <w:rFonts w:ascii="Times New Roman" w:hAnsi="Times New Roman" w:cs="Times New Roman"/>
        </w:rPr>
      </w:pPr>
    </w:p>
    <w:p w14:paraId="4DA7EFCB" w14:textId="77777777" w:rsidR="00EC308C" w:rsidRPr="000F3370" w:rsidRDefault="00EC308C" w:rsidP="00EC308C">
      <w:pPr>
        <w:rPr>
          <w:rFonts w:ascii="Times New Roman" w:hAnsi="Times New Roman" w:cs="Times New Roman"/>
        </w:rPr>
      </w:pPr>
    </w:p>
    <w:p w14:paraId="3EA719DC" w14:textId="77777777" w:rsidR="00EC308C" w:rsidRPr="000F3370" w:rsidRDefault="00EC308C" w:rsidP="00EC308C">
      <w:pPr>
        <w:rPr>
          <w:rFonts w:ascii="Times New Roman" w:hAnsi="Times New Roman" w:cs="Times New Roman"/>
        </w:rPr>
      </w:pPr>
    </w:p>
    <w:p w14:paraId="2B97E1F8" w14:textId="77777777" w:rsidR="00EC308C" w:rsidRPr="000F3370" w:rsidRDefault="00EC308C" w:rsidP="00EC308C">
      <w:pPr>
        <w:rPr>
          <w:rFonts w:ascii="Times New Roman" w:hAnsi="Times New Roman" w:cs="Times New Roman"/>
        </w:rPr>
      </w:pPr>
    </w:p>
    <w:p w14:paraId="7CC4A0C9" w14:textId="77777777" w:rsidR="00EC308C" w:rsidRPr="000F3370" w:rsidRDefault="00EC308C" w:rsidP="00EC308C">
      <w:pPr>
        <w:rPr>
          <w:rFonts w:ascii="Times New Roman" w:hAnsi="Times New Roman" w:cs="Times New Roman"/>
        </w:rPr>
      </w:pPr>
    </w:p>
    <w:p w14:paraId="1E5939FB" w14:textId="77777777" w:rsidR="00EC308C" w:rsidRPr="000F3370" w:rsidRDefault="00EC308C" w:rsidP="00EC308C">
      <w:pPr>
        <w:rPr>
          <w:rFonts w:ascii="Times New Roman" w:hAnsi="Times New Roman" w:cs="Times New Roman"/>
        </w:rPr>
      </w:pPr>
    </w:p>
    <w:p w14:paraId="60120881" w14:textId="77777777" w:rsidR="00EC308C" w:rsidRPr="000F3370" w:rsidRDefault="00EC308C" w:rsidP="00EC308C">
      <w:pPr>
        <w:rPr>
          <w:rFonts w:ascii="Times New Roman" w:hAnsi="Times New Roman" w:cs="Times New Roman"/>
        </w:rPr>
      </w:pPr>
    </w:p>
    <w:p w14:paraId="2EDD3127" w14:textId="77777777" w:rsidR="00EC308C" w:rsidRPr="000F3370" w:rsidRDefault="00EC308C" w:rsidP="00EC308C">
      <w:pPr>
        <w:rPr>
          <w:rFonts w:ascii="Times New Roman" w:hAnsi="Times New Roman" w:cs="Times New Roman"/>
        </w:rPr>
      </w:pPr>
    </w:p>
    <w:p w14:paraId="76B37B68" w14:textId="77777777" w:rsidR="00EC308C" w:rsidRDefault="00EC308C" w:rsidP="00EC308C">
      <w:pPr>
        <w:rPr>
          <w:rFonts w:ascii="Times New Roman" w:hAnsi="Times New Roman" w:cs="Times New Roman"/>
        </w:rPr>
      </w:pPr>
    </w:p>
    <w:p w14:paraId="5207CB87" w14:textId="77777777" w:rsidR="003842F8" w:rsidRPr="000F3370" w:rsidRDefault="003842F8" w:rsidP="00EC308C">
      <w:pPr>
        <w:rPr>
          <w:rFonts w:ascii="Times New Roman" w:hAnsi="Times New Roman" w:cs="Times New Roman"/>
        </w:rPr>
      </w:pPr>
    </w:p>
    <w:p w14:paraId="5E92479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DESERT, MY FATHER &amp; ME</w:t>
      </w:r>
    </w:p>
    <w:p w14:paraId="2CD1E4D8" w14:textId="77777777" w:rsidR="00EC308C" w:rsidRPr="000F3370" w:rsidRDefault="00EC308C" w:rsidP="00EC308C">
      <w:pPr>
        <w:spacing w:line="360" w:lineRule="auto"/>
        <w:rPr>
          <w:rFonts w:ascii="Times New Roman" w:hAnsi="Times New Roman" w:cs="Times New Roman"/>
          <w:i/>
          <w:sz w:val="4"/>
          <w:szCs w:val="4"/>
        </w:rPr>
      </w:pPr>
    </w:p>
    <w:p w14:paraId="0B44FCA7" w14:textId="77777777" w:rsidR="00EC308C" w:rsidRPr="000F3370" w:rsidRDefault="00EC308C" w:rsidP="00EC308C">
      <w:pPr>
        <w:spacing w:line="360" w:lineRule="auto"/>
        <w:rPr>
          <w:rFonts w:ascii="Times New Roman" w:hAnsi="Times New Roman" w:cs="Times New Roman"/>
          <w:i/>
          <w:sz w:val="4"/>
          <w:szCs w:val="4"/>
        </w:rPr>
      </w:pPr>
    </w:p>
    <w:p w14:paraId="709D3F66" w14:textId="77777777" w:rsidR="00EC308C" w:rsidRPr="000F3370" w:rsidRDefault="00EC308C" w:rsidP="00EC308C">
      <w:pPr>
        <w:spacing w:line="360" w:lineRule="auto"/>
        <w:rPr>
          <w:rFonts w:ascii="Times New Roman" w:hAnsi="Times New Roman" w:cs="Times New Roman"/>
          <w:i/>
          <w:sz w:val="20"/>
          <w:szCs w:val="20"/>
        </w:rPr>
      </w:pPr>
      <w:r w:rsidRPr="000F3370">
        <w:rPr>
          <w:rFonts w:ascii="Times New Roman" w:hAnsi="Times New Roman" w:cs="Times New Roman"/>
          <w:i/>
          <w:sz w:val="20"/>
          <w:szCs w:val="20"/>
        </w:rPr>
        <w:t>*Revised, prose poem version</w:t>
      </w:r>
    </w:p>
    <w:p w14:paraId="5B9616C0" w14:textId="77777777" w:rsidR="00EC308C" w:rsidRPr="000F3370" w:rsidRDefault="00EC308C" w:rsidP="00EC308C">
      <w:pPr>
        <w:rPr>
          <w:rFonts w:ascii="Times New Roman" w:hAnsi="Times New Roman" w:cs="Times New Roman"/>
        </w:rPr>
      </w:pPr>
    </w:p>
    <w:p w14:paraId="27F3B6C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We are driving through the New Mexican desert when my father says something about the clouds. I press my nose to the window, exhaling a small cloud of my own. This sky doesn’t interest me. Tell me how the clouds looked when you tasted your first kiss. Tell me how they looked when you were eight years old, sneaking cherry tomatoes from your mother’s garden while her back was turned. Tell me how they looked after you stopped believing in God. Still, I am thankful when you say anything at all. Words fall between us, precious and rare as desert rain.  </w:t>
      </w:r>
    </w:p>
    <w:p w14:paraId="4BB75013" w14:textId="77777777" w:rsidR="00EC308C" w:rsidRPr="000F3370" w:rsidRDefault="00EC308C" w:rsidP="00EC308C">
      <w:pPr>
        <w:rPr>
          <w:rFonts w:ascii="Times New Roman" w:hAnsi="Times New Roman" w:cs="Times New Roman"/>
        </w:rPr>
      </w:pPr>
    </w:p>
    <w:p w14:paraId="5287BEB2" w14:textId="77777777" w:rsidR="00EC308C" w:rsidRPr="000F3370" w:rsidRDefault="00EC308C" w:rsidP="00EC308C">
      <w:pPr>
        <w:rPr>
          <w:rFonts w:ascii="Times New Roman" w:hAnsi="Times New Roman" w:cs="Times New Roman"/>
        </w:rPr>
      </w:pPr>
    </w:p>
    <w:p w14:paraId="3CAB8BAE" w14:textId="77777777" w:rsidR="00EC308C" w:rsidRPr="000F3370" w:rsidRDefault="00EC308C" w:rsidP="00EC308C">
      <w:pPr>
        <w:rPr>
          <w:rFonts w:ascii="Times New Roman" w:hAnsi="Times New Roman" w:cs="Times New Roman"/>
        </w:rPr>
      </w:pPr>
    </w:p>
    <w:p w14:paraId="1C1A63F6" w14:textId="77777777" w:rsidR="00EC308C" w:rsidRPr="000F3370" w:rsidRDefault="00EC308C" w:rsidP="00EC308C">
      <w:pPr>
        <w:rPr>
          <w:rFonts w:ascii="Times New Roman" w:hAnsi="Times New Roman" w:cs="Times New Roman"/>
        </w:rPr>
      </w:pPr>
    </w:p>
    <w:p w14:paraId="3B798E5D" w14:textId="77777777" w:rsidR="00EC308C" w:rsidRPr="000F3370" w:rsidRDefault="00EC308C" w:rsidP="00EC308C">
      <w:pPr>
        <w:rPr>
          <w:rFonts w:ascii="Times New Roman" w:hAnsi="Times New Roman" w:cs="Times New Roman"/>
        </w:rPr>
      </w:pPr>
    </w:p>
    <w:p w14:paraId="41574FE4" w14:textId="77777777" w:rsidR="00EC308C" w:rsidRPr="000F3370" w:rsidRDefault="00EC308C" w:rsidP="00EC308C">
      <w:pPr>
        <w:rPr>
          <w:rFonts w:ascii="Times New Roman" w:hAnsi="Times New Roman" w:cs="Times New Roman"/>
        </w:rPr>
      </w:pPr>
    </w:p>
    <w:p w14:paraId="4DA0A9F4" w14:textId="77777777" w:rsidR="00EC308C" w:rsidRPr="000F3370" w:rsidRDefault="00EC308C" w:rsidP="00EC308C">
      <w:pPr>
        <w:rPr>
          <w:rFonts w:ascii="Times New Roman" w:hAnsi="Times New Roman" w:cs="Times New Roman"/>
        </w:rPr>
      </w:pPr>
    </w:p>
    <w:p w14:paraId="27A4E476" w14:textId="77777777" w:rsidR="00EC308C" w:rsidRPr="000F3370" w:rsidRDefault="00EC308C" w:rsidP="00EC308C">
      <w:pPr>
        <w:rPr>
          <w:rFonts w:ascii="Times New Roman" w:hAnsi="Times New Roman" w:cs="Times New Roman"/>
        </w:rPr>
      </w:pPr>
    </w:p>
    <w:p w14:paraId="7BDD4F24" w14:textId="77777777" w:rsidR="00EC308C" w:rsidRPr="000F3370" w:rsidRDefault="00EC308C" w:rsidP="00EC308C">
      <w:pPr>
        <w:rPr>
          <w:rFonts w:ascii="Times New Roman" w:hAnsi="Times New Roman" w:cs="Times New Roman"/>
        </w:rPr>
      </w:pPr>
    </w:p>
    <w:p w14:paraId="743214D5" w14:textId="77777777" w:rsidR="00EC308C" w:rsidRPr="000F3370" w:rsidRDefault="00EC308C" w:rsidP="00EC308C">
      <w:pPr>
        <w:rPr>
          <w:rFonts w:ascii="Times New Roman" w:hAnsi="Times New Roman" w:cs="Times New Roman"/>
        </w:rPr>
      </w:pPr>
    </w:p>
    <w:p w14:paraId="405619DA" w14:textId="77777777" w:rsidR="00EC308C" w:rsidRPr="000F3370" w:rsidRDefault="00EC308C" w:rsidP="00EC308C">
      <w:pPr>
        <w:rPr>
          <w:rFonts w:ascii="Times New Roman" w:hAnsi="Times New Roman" w:cs="Times New Roman"/>
        </w:rPr>
      </w:pPr>
    </w:p>
    <w:p w14:paraId="422A9E61" w14:textId="77777777" w:rsidR="00EC308C" w:rsidRPr="000F3370" w:rsidRDefault="00EC308C" w:rsidP="00EC308C">
      <w:pPr>
        <w:rPr>
          <w:rFonts w:ascii="Times New Roman" w:hAnsi="Times New Roman" w:cs="Times New Roman"/>
        </w:rPr>
      </w:pPr>
    </w:p>
    <w:p w14:paraId="780AD570" w14:textId="77777777" w:rsidR="00EC308C" w:rsidRPr="000F3370" w:rsidRDefault="00EC308C" w:rsidP="00EC308C">
      <w:pPr>
        <w:rPr>
          <w:rFonts w:ascii="Times New Roman" w:hAnsi="Times New Roman" w:cs="Times New Roman"/>
        </w:rPr>
      </w:pPr>
    </w:p>
    <w:p w14:paraId="52AB2099" w14:textId="77777777" w:rsidR="00EC308C" w:rsidRPr="000F3370" w:rsidRDefault="00EC308C" w:rsidP="00EC308C">
      <w:pPr>
        <w:rPr>
          <w:rFonts w:ascii="Times New Roman" w:hAnsi="Times New Roman" w:cs="Times New Roman"/>
        </w:rPr>
      </w:pPr>
    </w:p>
    <w:p w14:paraId="0A0E719D" w14:textId="77777777" w:rsidR="00EC308C" w:rsidRPr="000F3370" w:rsidRDefault="00EC308C" w:rsidP="00EC308C">
      <w:pPr>
        <w:rPr>
          <w:rFonts w:ascii="Times New Roman" w:hAnsi="Times New Roman" w:cs="Times New Roman"/>
        </w:rPr>
      </w:pPr>
    </w:p>
    <w:p w14:paraId="67295A51" w14:textId="77777777" w:rsidR="00EC308C" w:rsidRPr="000F3370" w:rsidRDefault="00EC308C" w:rsidP="00EC308C">
      <w:pPr>
        <w:rPr>
          <w:rFonts w:ascii="Times New Roman" w:hAnsi="Times New Roman" w:cs="Times New Roman"/>
        </w:rPr>
      </w:pPr>
    </w:p>
    <w:p w14:paraId="387ABDCD" w14:textId="77777777" w:rsidR="00EC308C" w:rsidRPr="000F3370" w:rsidRDefault="00EC308C" w:rsidP="00EC308C">
      <w:pPr>
        <w:rPr>
          <w:rFonts w:ascii="Times New Roman" w:hAnsi="Times New Roman" w:cs="Times New Roman"/>
        </w:rPr>
      </w:pPr>
    </w:p>
    <w:p w14:paraId="57D03C49" w14:textId="77777777" w:rsidR="00EC308C" w:rsidRPr="000F3370" w:rsidRDefault="00EC308C" w:rsidP="00EC308C">
      <w:pPr>
        <w:rPr>
          <w:rFonts w:ascii="Times New Roman" w:hAnsi="Times New Roman" w:cs="Times New Roman"/>
        </w:rPr>
      </w:pPr>
    </w:p>
    <w:p w14:paraId="6AA59C0D" w14:textId="77777777" w:rsidR="00EC308C" w:rsidRPr="000F3370" w:rsidRDefault="00EC308C" w:rsidP="00EC308C">
      <w:pPr>
        <w:rPr>
          <w:rFonts w:ascii="Times New Roman" w:hAnsi="Times New Roman" w:cs="Times New Roman"/>
        </w:rPr>
      </w:pPr>
    </w:p>
    <w:p w14:paraId="6E608F43" w14:textId="77777777" w:rsidR="00EC308C" w:rsidRPr="000F3370" w:rsidRDefault="00EC308C" w:rsidP="00EC308C">
      <w:pPr>
        <w:rPr>
          <w:rFonts w:ascii="Times New Roman" w:hAnsi="Times New Roman" w:cs="Times New Roman"/>
        </w:rPr>
      </w:pPr>
    </w:p>
    <w:p w14:paraId="0964F6CD" w14:textId="77777777" w:rsidR="00EC308C" w:rsidRPr="000F3370" w:rsidRDefault="00EC308C" w:rsidP="00EC308C">
      <w:pPr>
        <w:rPr>
          <w:rFonts w:ascii="Times New Roman" w:hAnsi="Times New Roman" w:cs="Times New Roman"/>
        </w:rPr>
      </w:pPr>
    </w:p>
    <w:p w14:paraId="015CDAE3" w14:textId="77777777" w:rsidR="00EC308C" w:rsidRPr="000F3370" w:rsidRDefault="00EC308C" w:rsidP="00EC308C">
      <w:pPr>
        <w:rPr>
          <w:rFonts w:ascii="Times New Roman" w:hAnsi="Times New Roman" w:cs="Times New Roman"/>
        </w:rPr>
      </w:pPr>
    </w:p>
    <w:p w14:paraId="6245E3B8" w14:textId="77777777" w:rsidR="00EC308C" w:rsidRPr="000F3370" w:rsidRDefault="00EC308C" w:rsidP="00EC308C">
      <w:pPr>
        <w:rPr>
          <w:rFonts w:ascii="Times New Roman" w:hAnsi="Times New Roman" w:cs="Times New Roman"/>
        </w:rPr>
      </w:pPr>
    </w:p>
    <w:p w14:paraId="2E3DFEF6" w14:textId="77777777" w:rsidR="00EC308C" w:rsidRPr="000F3370" w:rsidRDefault="00EC308C" w:rsidP="00EC308C">
      <w:pPr>
        <w:rPr>
          <w:rFonts w:ascii="Times New Roman" w:hAnsi="Times New Roman" w:cs="Times New Roman"/>
        </w:rPr>
      </w:pPr>
    </w:p>
    <w:p w14:paraId="1B6ADEA3" w14:textId="77777777" w:rsidR="00EC308C" w:rsidRPr="000F3370" w:rsidRDefault="00EC308C" w:rsidP="00EC308C">
      <w:pPr>
        <w:rPr>
          <w:rFonts w:ascii="Times New Roman" w:hAnsi="Times New Roman" w:cs="Times New Roman"/>
        </w:rPr>
      </w:pPr>
    </w:p>
    <w:p w14:paraId="6DEBE0B0" w14:textId="77777777" w:rsidR="00EC308C" w:rsidRPr="000F3370" w:rsidRDefault="00EC308C" w:rsidP="00EC308C">
      <w:pPr>
        <w:rPr>
          <w:rFonts w:ascii="Times New Roman" w:hAnsi="Times New Roman" w:cs="Times New Roman"/>
        </w:rPr>
      </w:pPr>
    </w:p>
    <w:p w14:paraId="0D17B91A" w14:textId="77777777" w:rsidR="00EC308C" w:rsidRPr="000F3370" w:rsidRDefault="00EC308C" w:rsidP="00EC308C">
      <w:pPr>
        <w:rPr>
          <w:rFonts w:ascii="Times New Roman" w:hAnsi="Times New Roman" w:cs="Times New Roman"/>
        </w:rPr>
      </w:pPr>
    </w:p>
    <w:p w14:paraId="6224C2FB" w14:textId="77777777" w:rsidR="00EC308C" w:rsidRPr="000F3370" w:rsidRDefault="00EC308C" w:rsidP="00EC308C">
      <w:pPr>
        <w:rPr>
          <w:rFonts w:ascii="Times New Roman" w:hAnsi="Times New Roman" w:cs="Times New Roman"/>
        </w:rPr>
      </w:pPr>
    </w:p>
    <w:p w14:paraId="3758FB4A" w14:textId="77777777" w:rsidR="00EC308C" w:rsidRPr="000F3370" w:rsidRDefault="00EC308C" w:rsidP="00EC308C">
      <w:pPr>
        <w:rPr>
          <w:rFonts w:ascii="Times New Roman" w:hAnsi="Times New Roman" w:cs="Times New Roman"/>
        </w:rPr>
      </w:pPr>
    </w:p>
    <w:p w14:paraId="6BAD1322" w14:textId="77777777" w:rsidR="00EC308C" w:rsidRPr="000F3370" w:rsidRDefault="00EC308C" w:rsidP="00EC308C">
      <w:pPr>
        <w:rPr>
          <w:rFonts w:ascii="Times New Roman" w:hAnsi="Times New Roman" w:cs="Times New Roman"/>
        </w:rPr>
      </w:pPr>
    </w:p>
    <w:p w14:paraId="69C3E39A" w14:textId="77777777" w:rsidR="00EC308C" w:rsidRPr="000F3370" w:rsidRDefault="00EC308C" w:rsidP="00EC308C">
      <w:pPr>
        <w:rPr>
          <w:rFonts w:ascii="Times New Roman" w:hAnsi="Times New Roman" w:cs="Times New Roman"/>
        </w:rPr>
      </w:pPr>
    </w:p>
    <w:p w14:paraId="1AFF8CA6" w14:textId="77777777" w:rsidR="00EC308C" w:rsidRPr="000F3370" w:rsidRDefault="00EC308C" w:rsidP="00EC308C">
      <w:pPr>
        <w:rPr>
          <w:rFonts w:ascii="Times New Roman" w:hAnsi="Times New Roman" w:cs="Times New Roman"/>
        </w:rPr>
      </w:pPr>
    </w:p>
    <w:p w14:paraId="58C37FE4" w14:textId="77777777" w:rsidR="00EC308C" w:rsidRPr="000F3370" w:rsidRDefault="00EC308C" w:rsidP="00EC308C">
      <w:pPr>
        <w:rPr>
          <w:rFonts w:ascii="Times New Roman" w:hAnsi="Times New Roman" w:cs="Times New Roman"/>
        </w:rPr>
      </w:pPr>
    </w:p>
    <w:p w14:paraId="5F0E2185" w14:textId="77777777" w:rsidR="00EC308C" w:rsidRPr="000F3370" w:rsidRDefault="00EC308C" w:rsidP="00EC308C">
      <w:pPr>
        <w:rPr>
          <w:rFonts w:ascii="Times New Roman" w:hAnsi="Times New Roman" w:cs="Times New Roman"/>
        </w:rPr>
      </w:pPr>
    </w:p>
    <w:p w14:paraId="3C28E766" w14:textId="77777777" w:rsidR="00EC308C" w:rsidRPr="000F3370" w:rsidRDefault="00EC308C" w:rsidP="00EC308C">
      <w:pPr>
        <w:rPr>
          <w:rFonts w:ascii="Times New Roman" w:hAnsi="Times New Roman" w:cs="Times New Roman"/>
        </w:rPr>
      </w:pPr>
    </w:p>
    <w:p w14:paraId="0842061B" w14:textId="77777777" w:rsidR="00EC308C" w:rsidRPr="000F3370" w:rsidRDefault="00EC308C" w:rsidP="00EC308C">
      <w:pPr>
        <w:rPr>
          <w:rFonts w:ascii="Times New Roman" w:hAnsi="Times New Roman" w:cs="Times New Roman"/>
        </w:rPr>
      </w:pPr>
    </w:p>
    <w:p w14:paraId="67F0E950"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CONFESSION</w:t>
      </w:r>
    </w:p>
    <w:p w14:paraId="2033820C" w14:textId="77777777" w:rsidR="00EC308C" w:rsidRPr="000F3370" w:rsidRDefault="00EC308C" w:rsidP="00EC308C">
      <w:pPr>
        <w:rPr>
          <w:rFonts w:ascii="Times New Roman" w:hAnsi="Times New Roman" w:cs="Times New Roman"/>
        </w:rPr>
      </w:pPr>
    </w:p>
    <w:p w14:paraId="7310D3F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Because I am not brave enough, </w:t>
      </w:r>
    </w:p>
    <w:p w14:paraId="67A14B4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my love is made of paper.</w:t>
      </w:r>
    </w:p>
    <w:p w14:paraId="31D1CFD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 love that’s easily torn up</w:t>
      </w:r>
    </w:p>
    <w:p w14:paraId="591E436A"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or kept inside a drawer.</w:t>
      </w:r>
    </w:p>
    <w:p w14:paraId="790D2613" w14:textId="77777777" w:rsidR="00EC308C" w:rsidRPr="000F3370" w:rsidRDefault="00EC308C" w:rsidP="00EC308C">
      <w:pPr>
        <w:rPr>
          <w:rFonts w:ascii="Times New Roman" w:hAnsi="Times New Roman" w:cs="Times New Roman"/>
        </w:rPr>
      </w:pPr>
    </w:p>
    <w:p w14:paraId="087AAEA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I am scared to write your name, </w:t>
      </w:r>
    </w:p>
    <w:p w14:paraId="658BDB6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so your shadow slinks alone </w:t>
      </w:r>
    </w:p>
    <w:p w14:paraId="416D7708" w14:textId="1B61DE4F" w:rsidR="00EC308C" w:rsidRPr="000F3370" w:rsidRDefault="00431C7A" w:rsidP="00EC308C">
      <w:pPr>
        <w:rPr>
          <w:rFonts w:ascii="Times New Roman" w:hAnsi="Times New Roman" w:cs="Times New Roman"/>
        </w:rPr>
      </w:pPr>
      <w:r>
        <w:rPr>
          <w:rFonts w:ascii="Times New Roman" w:hAnsi="Times New Roman" w:cs="Times New Roman"/>
        </w:rPr>
        <w:t>between</w:t>
      </w:r>
      <w:r w:rsidR="00EC308C" w:rsidRPr="000F3370">
        <w:rPr>
          <w:rFonts w:ascii="Times New Roman" w:hAnsi="Times New Roman" w:cs="Times New Roman"/>
        </w:rPr>
        <w:t xml:space="preserve"> printed words, claiming </w:t>
      </w:r>
    </w:p>
    <w:p w14:paraId="1F7C3B9C"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metaphors for its own.</w:t>
      </w:r>
    </w:p>
    <w:p w14:paraId="7C079102" w14:textId="77777777" w:rsidR="00EC308C" w:rsidRPr="000F3370" w:rsidRDefault="00EC308C" w:rsidP="00EC308C">
      <w:pPr>
        <w:rPr>
          <w:rFonts w:ascii="Times New Roman" w:hAnsi="Times New Roman" w:cs="Times New Roman"/>
        </w:rPr>
      </w:pPr>
    </w:p>
    <w:p w14:paraId="4952E28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If you should ever read these poems,</w:t>
      </w:r>
    </w:p>
    <w:p w14:paraId="0BCA1990"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you won’t know who you are.</w:t>
      </w:r>
    </w:p>
    <w:p w14:paraId="634350B9"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I’ve made you into anyone.</w:t>
      </w:r>
    </w:p>
    <w:p w14:paraId="287CB7E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That’s my worst crime by far.</w:t>
      </w:r>
    </w:p>
    <w:p w14:paraId="53A6F114" w14:textId="77777777" w:rsidR="00EC308C" w:rsidRPr="000F3370" w:rsidRDefault="00EC308C" w:rsidP="00EC308C">
      <w:pPr>
        <w:rPr>
          <w:rFonts w:ascii="Times New Roman" w:hAnsi="Times New Roman" w:cs="Times New Roman"/>
        </w:rPr>
      </w:pPr>
    </w:p>
    <w:p w14:paraId="467B6AE6" w14:textId="77777777" w:rsidR="00EC308C" w:rsidRPr="000F3370" w:rsidRDefault="00EC308C" w:rsidP="00EC308C">
      <w:pPr>
        <w:rPr>
          <w:rFonts w:ascii="Times New Roman" w:hAnsi="Times New Roman" w:cs="Times New Roman"/>
          <w:sz w:val="20"/>
          <w:szCs w:val="20"/>
        </w:rPr>
      </w:pPr>
    </w:p>
    <w:p w14:paraId="07C0E335" w14:textId="77777777" w:rsidR="00EC308C" w:rsidRPr="000F3370" w:rsidRDefault="00EC308C" w:rsidP="00EC308C">
      <w:pPr>
        <w:rPr>
          <w:rFonts w:ascii="Times New Roman" w:hAnsi="Times New Roman" w:cs="Times New Roman"/>
          <w:sz w:val="20"/>
          <w:szCs w:val="20"/>
        </w:rPr>
      </w:pPr>
    </w:p>
    <w:p w14:paraId="0DD92014" w14:textId="77777777" w:rsidR="00EC308C" w:rsidRPr="000F3370" w:rsidRDefault="00EC308C" w:rsidP="00EC308C">
      <w:pPr>
        <w:rPr>
          <w:rFonts w:ascii="Times New Roman" w:hAnsi="Times New Roman" w:cs="Times New Roman"/>
          <w:sz w:val="20"/>
          <w:szCs w:val="20"/>
        </w:rPr>
      </w:pPr>
    </w:p>
    <w:p w14:paraId="5DB05F1A" w14:textId="77777777" w:rsidR="00EC308C" w:rsidRPr="000F3370" w:rsidRDefault="00EC308C" w:rsidP="00EC308C">
      <w:pPr>
        <w:rPr>
          <w:rFonts w:ascii="Times New Roman" w:hAnsi="Times New Roman" w:cs="Times New Roman"/>
          <w:sz w:val="20"/>
          <w:szCs w:val="20"/>
        </w:rPr>
      </w:pPr>
    </w:p>
    <w:p w14:paraId="523D5F5B" w14:textId="77777777" w:rsidR="00EC308C" w:rsidRPr="000F3370" w:rsidRDefault="00EC308C" w:rsidP="00EC308C">
      <w:pPr>
        <w:spacing w:line="360" w:lineRule="auto"/>
        <w:rPr>
          <w:rFonts w:ascii="Times New Roman" w:hAnsi="Times New Roman" w:cs="Times New Roman"/>
          <w:sz w:val="20"/>
          <w:szCs w:val="20"/>
        </w:rPr>
      </w:pPr>
    </w:p>
    <w:p w14:paraId="17800A04" w14:textId="77777777" w:rsidR="00EC308C" w:rsidRPr="000F3370" w:rsidRDefault="00EC308C" w:rsidP="00EC308C">
      <w:pPr>
        <w:rPr>
          <w:rFonts w:ascii="Times New Roman" w:hAnsi="Times New Roman" w:cs="Times New Roman"/>
        </w:rPr>
      </w:pPr>
    </w:p>
    <w:p w14:paraId="260CFAC5" w14:textId="77777777" w:rsidR="00EC308C" w:rsidRPr="000F3370" w:rsidRDefault="00EC308C" w:rsidP="00EC308C">
      <w:pPr>
        <w:rPr>
          <w:rFonts w:ascii="Times New Roman" w:hAnsi="Times New Roman" w:cs="Times New Roman"/>
        </w:rPr>
      </w:pPr>
    </w:p>
    <w:p w14:paraId="5AFD1DB3" w14:textId="77777777" w:rsidR="00EC308C" w:rsidRPr="000F3370" w:rsidRDefault="00EC308C" w:rsidP="00EC308C">
      <w:pPr>
        <w:rPr>
          <w:rFonts w:ascii="Times New Roman" w:hAnsi="Times New Roman" w:cs="Times New Roman"/>
          <w:b/>
          <w:sz w:val="32"/>
          <w:szCs w:val="32"/>
        </w:rPr>
      </w:pPr>
    </w:p>
    <w:p w14:paraId="3B693677" w14:textId="77777777" w:rsidR="00EC308C" w:rsidRPr="000F3370" w:rsidRDefault="00EC308C" w:rsidP="00EC308C">
      <w:pPr>
        <w:rPr>
          <w:rFonts w:ascii="Times New Roman" w:hAnsi="Times New Roman" w:cs="Times New Roman"/>
          <w:b/>
          <w:sz w:val="32"/>
          <w:szCs w:val="32"/>
        </w:rPr>
      </w:pPr>
    </w:p>
    <w:p w14:paraId="4E5B5649" w14:textId="77777777" w:rsidR="00EC308C" w:rsidRPr="000F3370" w:rsidRDefault="00EC308C" w:rsidP="00EC308C">
      <w:pPr>
        <w:rPr>
          <w:rFonts w:ascii="Times New Roman" w:hAnsi="Times New Roman" w:cs="Times New Roman"/>
          <w:b/>
          <w:sz w:val="32"/>
          <w:szCs w:val="32"/>
        </w:rPr>
      </w:pPr>
    </w:p>
    <w:p w14:paraId="210A0D4E" w14:textId="77777777" w:rsidR="00EC308C" w:rsidRPr="000F3370" w:rsidRDefault="00EC308C" w:rsidP="00EC308C">
      <w:pPr>
        <w:rPr>
          <w:rFonts w:ascii="Times New Roman" w:hAnsi="Times New Roman" w:cs="Times New Roman"/>
          <w:b/>
          <w:sz w:val="32"/>
          <w:szCs w:val="32"/>
        </w:rPr>
      </w:pPr>
    </w:p>
    <w:p w14:paraId="19AD3A90" w14:textId="77777777" w:rsidR="00EC308C" w:rsidRPr="000F3370" w:rsidRDefault="00EC308C" w:rsidP="00EC308C">
      <w:pPr>
        <w:rPr>
          <w:rFonts w:ascii="Times New Roman" w:hAnsi="Times New Roman" w:cs="Times New Roman"/>
          <w:b/>
          <w:sz w:val="32"/>
          <w:szCs w:val="32"/>
        </w:rPr>
      </w:pPr>
    </w:p>
    <w:p w14:paraId="25AC55E5" w14:textId="77777777" w:rsidR="00EC308C" w:rsidRPr="000F3370" w:rsidRDefault="00EC308C" w:rsidP="00EC308C">
      <w:pPr>
        <w:rPr>
          <w:rFonts w:ascii="Times New Roman" w:hAnsi="Times New Roman" w:cs="Times New Roman"/>
          <w:b/>
          <w:sz w:val="32"/>
          <w:szCs w:val="32"/>
        </w:rPr>
      </w:pPr>
    </w:p>
    <w:p w14:paraId="5F67F2C7" w14:textId="77777777" w:rsidR="00EC308C" w:rsidRPr="000F3370" w:rsidRDefault="00EC308C" w:rsidP="00EC308C">
      <w:pPr>
        <w:rPr>
          <w:rFonts w:ascii="Times New Roman" w:hAnsi="Times New Roman" w:cs="Times New Roman"/>
          <w:b/>
          <w:sz w:val="32"/>
          <w:szCs w:val="32"/>
        </w:rPr>
      </w:pPr>
    </w:p>
    <w:p w14:paraId="31D9AC29" w14:textId="77777777" w:rsidR="00EC308C" w:rsidRPr="000F3370" w:rsidRDefault="00EC308C" w:rsidP="00EC308C">
      <w:pPr>
        <w:rPr>
          <w:rFonts w:ascii="Times New Roman" w:hAnsi="Times New Roman" w:cs="Times New Roman"/>
          <w:b/>
          <w:sz w:val="32"/>
          <w:szCs w:val="32"/>
        </w:rPr>
      </w:pPr>
    </w:p>
    <w:p w14:paraId="06AE8201" w14:textId="77777777" w:rsidR="00EC308C" w:rsidRPr="000F3370" w:rsidRDefault="00EC308C" w:rsidP="00EC308C">
      <w:pPr>
        <w:rPr>
          <w:rFonts w:ascii="Times New Roman" w:hAnsi="Times New Roman" w:cs="Times New Roman"/>
          <w:b/>
          <w:sz w:val="32"/>
          <w:szCs w:val="32"/>
        </w:rPr>
      </w:pPr>
    </w:p>
    <w:p w14:paraId="6FBE236C" w14:textId="77777777" w:rsidR="00EC308C" w:rsidRPr="000F3370" w:rsidRDefault="00EC308C" w:rsidP="00EC308C">
      <w:pPr>
        <w:rPr>
          <w:rFonts w:ascii="Times New Roman" w:hAnsi="Times New Roman" w:cs="Times New Roman"/>
          <w:b/>
          <w:sz w:val="32"/>
          <w:szCs w:val="32"/>
        </w:rPr>
      </w:pPr>
    </w:p>
    <w:p w14:paraId="6C61D5E0" w14:textId="77777777" w:rsidR="00EC308C" w:rsidRPr="000F3370" w:rsidRDefault="00EC308C" w:rsidP="00EC308C">
      <w:pPr>
        <w:rPr>
          <w:rFonts w:ascii="Times New Roman" w:hAnsi="Times New Roman" w:cs="Times New Roman"/>
          <w:b/>
          <w:sz w:val="32"/>
          <w:szCs w:val="32"/>
        </w:rPr>
      </w:pPr>
    </w:p>
    <w:p w14:paraId="0056E518" w14:textId="77777777" w:rsidR="00EC308C" w:rsidRPr="000F3370" w:rsidRDefault="00EC308C" w:rsidP="00EC308C">
      <w:pPr>
        <w:rPr>
          <w:rFonts w:ascii="Times New Roman" w:hAnsi="Times New Roman" w:cs="Times New Roman"/>
          <w:b/>
          <w:sz w:val="32"/>
          <w:szCs w:val="32"/>
        </w:rPr>
      </w:pPr>
    </w:p>
    <w:p w14:paraId="209F80CB" w14:textId="77777777" w:rsidR="00EC308C" w:rsidRPr="000F3370" w:rsidRDefault="00EC308C" w:rsidP="00EC308C">
      <w:pPr>
        <w:rPr>
          <w:rFonts w:ascii="Times New Roman" w:hAnsi="Times New Roman" w:cs="Times New Roman"/>
          <w:b/>
          <w:sz w:val="32"/>
          <w:szCs w:val="32"/>
        </w:rPr>
      </w:pPr>
    </w:p>
    <w:p w14:paraId="221CB2A2" w14:textId="77777777" w:rsidR="00EC308C" w:rsidRPr="000F3370" w:rsidRDefault="00EC308C" w:rsidP="00EC308C">
      <w:pPr>
        <w:rPr>
          <w:rFonts w:ascii="Times New Roman" w:hAnsi="Times New Roman" w:cs="Times New Roman"/>
          <w:b/>
          <w:sz w:val="32"/>
          <w:szCs w:val="32"/>
        </w:rPr>
      </w:pPr>
    </w:p>
    <w:p w14:paraId="41FDAC45" w14:textId="77777777" w:rsidR="00EC308C" w:rsidRPr="000F3370" w:rsidRDefault="00EC308C" w:rsidP="00EC308C">
      <w:pPr>
        <w:rPr>
          <w:rFonts w:ascii="Times New Roman" w:hAnsi="Times New Roman" w:cs="Times New Roman"/>
          <w:b/>
          <w:sz w:val="32"/>
          <w:szCs w:val="32"/>
        </w:rPr>
      </w:pPr>
    </w:p>
    <w:p w14:paraId="3BC6AE7B" w14:textId="77777777" w:rsidR="00EC308C" w:rsidRPr="000F3370" w:rsidRDefault="00EC308C" w:rsidP="00EC308C">
      <w:pPr>
        <w:rPr>
          <w:rFonts w:ascii="Times New Roman" w:hAnsi="Times New Roman" w:cs="Times New Roman"/>
          <w:b/>
          <w:sz w:val="32"/>
          <w:szCs w:val="32"/>
        </w:rPr>
      </w:pPr>
    </w:p>
    <w:p w14:paraId="50206F3D" w14:textId="77777777" w:rsidR="00EC308C" w:rsidRPr="000F3370" w:rsidRDefault="00EC308C" w:rsidP="00EC308C">
      <w:pPr>
        <w:rPr>
          <w:rFonts w:ascii="Times New Roman" w:hAnsi="Times New Roman" w:cs="Times New Roman"/>
          <w:b/>
          <w:sz w:val="32"/>
          <w:szCs w:val="32"/>
        </w:rPr>
      </w:pPr>
    </w:p>
    <w:p w14:paraId="075846BD" w14:textId="77777777" w:rsidR="00EC308C" w:rsidRPr="000F3370" w:rsidRDefault="00EC308C" w:rsidP="00EC308C">
      <w:pPr>
        <w:rPr>
          <w:rFonts w:ascii="Times New Roman" w:hAnsi="Times New Roman" w:cs="Times New Roman"/>
          <w:b/>
          <w:sz w:val="32"/>
          <w:szCs w:val="32"/>
        </w:rPr>
      </w:pPr>
      <w:r w:rsidRPr="000F3370">
        <w:rPr>
          <w:rFonts w:ascii="Times New Roman" w:hAnsi="Times New Roman" w:cs="Times New Roman"/>
          <w:b/>
          <w:sz w:val="32"/>
          <w:szCs w:val="32"/>
        </w:rPr>
        <w:t>THE GHAZAL</w:t>
      </w:r>
    </w:p>
    <w:p w14:paraId="609E7063" w14:textId="77777777" w:rsidR="00EC308C" w:rsidRPr="000F3370" w:rsidRDefault="00EC308C" w:rsidP="00EC308C">
      <w:pPr>
        <w:rPr>
          <w:rFonts w:ascii="Times New Roman" w:hAnsi="Times New Roman" w:cs="Times New Roman"/>
        </w:rPr>
      </w:pPr>
    </w:p>
    <w:p w14:paraId="394A7ADB" w14:textId="77777777" w:rsidR="00EC308C" w:rsidRPr="000F3370" w:rsidRDefault="00EC308C" w:rsidP="00EC308C">
      <w:pPr>
        <w:rPr>
          <w:rFonts w:ascii="Times New Roman" w:hAnsi="Times New Roman" w:cs="Times New Roman"/>
          <w:b/>
        </w:rPr>
      </w:pPr>
    </w:p>
    <w:p w14:paraId="7957E4D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HEY, COLLEGE KID</w:t>
      </w:r>
    </w:p>
    <w:p w14:paraId="3BF22E25" w14:textId="77777777" w:rsidR="00EC308C" w:rsidRPr="000F3370" w:rsidRDefault="00EC308C" w:rsidP="00EC308C">
      <w:pPr>
        <w:rPr>
          <w:rFonts w:ascii="Times New Roman" w:hAnsi="Times New Roman" w:cs="Times New Roman"/>
        </w:rPr>
      </w:pPr>
    </w:p>
    <w:p w14:paraId="54E123F9"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You are the bloodshot, beer-stained college kid</w:t>
      </w:r>
    </w:p>
    <w:p w14:paraId="5C2DDBD3"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You are the beautiful brain, college kid.</w:t>
      </w:r>
    </w:p>
    <w:p w14:paraId="66571BB8" w14:textId="77777777" w:rsidR="00EC308C" w:rsidRPr="000F3370" w:rsidRDefault="00EC308C" w:rsidP="00EC308C">
      <w:pPr>
        <w:rPr>
          <w:rFonts w:ascii="Times New Roman" w:hAnsi="Times New Roman" w:cs="Times New Roman"/>
        </w:rPr>
      </w:pPr>
    </w:p>
    <w:p w14:paraId="36CF5B8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Swallow your expired Ibuprofen</w:t>
      </w:r>
    </w:p>
    <w:p w14:paraId="4BF72348"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Hangovers pound like a train, college kid.</w:t>
      </w:r>
    </w:p>
    <w:p w14:paraId="631167CE" w14:textId="77777777" w:rsidR="00EC308C" w:rsidRPr="000F3370" w:rsidRDefault="00EC308C" w:rsidP="00EC308C">
      <w:pPr>
        <w:rPr>
          <w:rFonts w:ascii="Times New Roman" w:hAnsi="Times New Roman" w:cs="Times New Roman"/>
        </w:rPr>
      </w:pPr>
    </w:p>
    <w:p w14:paraId="2DC8443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Football Saturday, orange and white war paint.</w:t>
      </w:r>
    </w:p>
    <w:p w14:paraId="76ECFD6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Oh shit. Forecast predicts rain, college kid. </w:t>
      </w:r>
    </w:p>
    <w:p w14:paraId="7CC1CD40" w14:textId="77777777" w:rsidR="00EC308C" w:rsidRPr="000F3370" w:rsidRDefault="00EC308C" w:rsidP="00EC308C">
      <w:pPr>
        <w:rPr>
          <w:rFonts w:ascii="Times New Roman" w:hAnsi="Times New Roman" w:cs="Times New Roman"/>
        </w:rPr>
      </w:pPr>
    </w:p>
    <w:p w14:paraId="31EC0E0E"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Stutter through public speech, study through night</w:t>
      </w:r>
    </w:p>
    <w:p w14:paraId="47E4080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Sleep now or you’ll go insane, college kid.</w:t>
      </w:r>
    </w:p>
    <w:p w14:paraId="1214BF53" w14:textId="77777777" w:rsidR="00EC308C" w:rsidRPr="000F3370" w:rsidRDefault="00EC308C" w:rsidP="00EC308C">
      <w:pPr>
        <w:rPr>
          <w:rFonts w:ascii="Times New Roman" w:hAnsi="Times New Roman" w:cs="Times New Roman"/>
        </w:rPr>
      </w:pPr>
    </w:p>
    <w:p w14:paraId="40FC914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Five-dollar movies, cheap shirts and koozies </w:t>
      </w:r>
    </w:p>
    <w:p w14:paraId="345DCDCC"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Free fitness classes—go train, college kid.</w:t>
      </w:r>
    </w:p>
    <w:p w14:paraId="0DACDAC3" w14:textId="77777777" w:rsidR="00EC308C" w:rsidRPr="000F3370" w:rsidRDefault="00EC308C" w:rsidP="00EC308C">
      <w:pPr>
        <w:rPr>
          <w:rFonts w:ascii="Times New Roman" w:hAnsi="Times New Roman" w:cs="Times New Roman"/>
        </w:rPr>
      </w:pPr>
    </w:p>
    <w:p w14:paraId="3B51218A"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Salad bar has it all: peas, croutons, corn,</w:t>
      </w:r>
    </w:p>
    <w:p w14:paraId="3280758A" w14:textId="156C752B" w:rsidR="00EC308C" w:rsidRPr="000F3370" w:rsidRDefault="00095A5E" w:rsidP="00EC308C">
      <w:pPr>
        <w:rPr>
          <w:rFonts w:ascii="Times New Roman" w:hAnsi="Times New Roman" w:cs="Times New Roman"/>
        </w:rPr>
      </w:pPr>
      <w:r>
        <w:rPr>
          <w:rFonts w:ascii="Times New Roman" w:hAnsi="Times New Roman" w:cs="Times New Roman"/>
        </w:rPr>
        <w:t>But beware of that</w:t>
      </w:r>
      <w:r w:rsidR="00EC308C" w:rsidRPr="000F3370">
        <w:rPr>
          <w:rFonts w:ascii="Times New Roman" w:hAnsi="Times New Roman" w:cs="Times New Roman"/>
        </w:rPr>
        <w:t xml:space="preserve"> chow mein, college kid. </w:t>
      </w:r>
    </w:p>
    <w:p w14:paraId="0529F0C6" w14:textId="77777777" w:rsidR="00EC308C" w:rsidRPr="000F3370" w:rsidRDefault="00EC308C" w:rsidP="00EC308C">
      <w:pPr>
        <w:rPr>
          <w:rFonts w:ascii="Times New Roman" w:hAnsi="Times New Roman" w:cs="Times New Roman"/>
        </w:rPr>
      </w:pPr>
    </w:p>
    <w:p w14:paraId="350693E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Hours on laptop—doing work, watching porn</w:t>
      </w:r>
    </w:p>
    <w:p w14:paraId="5864D2B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Take a break to fight eyestrain, college kid.</w:t>
      </w:r>
    </w:p>
    <w:p w14:paraId="2EF3BEF9" w14:textId="77777777" w:rsidR="00EC308C" w:rsidRPr="000F3370" w:rsidRDefault="00EC308C" w:rsidP="00EC308C">
      <w:pPr>
        <w:rPr>
          <w:rFonts w:ascii="Times New Roman" w:hAnsi="Times New Roman" w:cs="Times New Roman"/>
        </w:rPr>
      </w:pPr>
    </w:p>
    <w:p w14:paraId="57F214CC"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If you ache for home or always feel alone</w:t>
      </w:r>
    </w:p>
    <w:p w14:paraId="7D14B4BE"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Please reach out—don’t live in pain, college kid.</w:t>
      </w:r>
    </w:p>
    <w:p w14:paraId="1E66C6AD" w14:textId="77777777" w:rsidR="00EC308C" w:rsidRPr="000F3370" w:rsidRDefault="00EC308C" w:rsidP="00EC308C">
      <w:pPr>
        <w:rPr>
          <w:rFonts w:ascii="Times New Roman" w:hAnsi="Times New Roman" w:cs="Times New Roman"/>
        </w:rPr>
      </w:pPr>
    </w:p>
    <w:p w14:paraId="67E092D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Use skillets for umbrellas, t-shirts for towels</w:t>
      </w:r>
    </w:p>
    <w:p w14:paraId="2D6D501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Creativity is off the chain, college kid. </w:t>
      </w:r>
    </w:p>
    <w:p w14:paraId="55A5647B" w14:textId="77777777" w:rsidR="00EC308C" w:rsidRPr="000F3370" w:rsidRDefault="00EC308C" w:rsidP="00EC308C">
      <w:pPr>
        <w:rPr>
          <w:rFonts w:ascii="Times New Roman" w:hAnsi="Times New Roman" w:cs="Times New Roman"/>
        </w:rPr>
      </w:pPr>
    </w:p>
    <w:p w14:paraId="450CA763"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Forget those fools; the best years await you</w:t>
      </w:r>
    </w:p>
    <w:p w14:paraId="117E5F9A"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Life’s not down the drain after college, kid. </w:t>
      </w:r>
    </w:p>
    <w:p w14:paraId="38265A3B" w14:textId="77777777" w:rsidR="00EC308C" w:rsidRPr="000F3370" w:rsidRDefault="00EC308C" w:rsidP="00EC308C">
      <w:pPr>
        <w:rPr>
          <w:rFonts w:ascii="Times New Roman" w:hAnsi="Times New Roman" w:cs="Times New Roman"/>
        </w:rPr>
      </w:pPr>
    </w:p>
    <w:p w14:paraId="3260679F" w14:textId="77777777" w:rsidR="00EC308C" w:rsidRPr="000F3370" w:rsidRDefault="00EC308C" w:rsidP="00EC308C">
      <w:pPr>
        <w:rPr>
          <w:rFonts w:ascii="Times New Roman" w:hAnsi="Times New Roman" w:cs="Times New Roman"/>
        </w:rPr>
      </w:pPr>
    </w:p>
    <w:p w14:paraId="3773FE9A" w14:textId="77777777" w:rsidR="00EC308C" w:rsidRPr="000F3370" w:rsidRDefault="00EC308C" w:rsidP="00EC308C">
      <w:pPr>
        <w:rPr>
          <w:rFonts w:ascii="Times New Roman" w:hAnsi="Times New Roman" w:cs="Times New Roman"/>
        </w:rPr>
      </w:pPr>
    </w:p>
    <w:p w14:paraId="77FB2A7D" w14:textId="77777777" w:rsidR="00EC308C" w:rsidRPr="000F3370" w:rsidRDefault="00EC308C" w:rsidP="00EC308C">
      <w:pPr>
        <w:rPr>
          <w:rFonts w:ascii="Times New Roman" w:hAnsi="Times New Roman" w:cs="Times New Roman"/>
        </w:rPr>
      </w:pPr>
    </w:p>
    <w:p w14:paraId="799A07B9" w14:textId="77777777" w:rsidR="00EC308C" w:rsidRPr="000F3370" w:rsidRDefault="00EC308C" w:rsidP="00EC308C">
      <w:pPr>
        <w:rPr>
          <w:rFonts w:ascii="Times New Roman" w:hAnsi="Times New Roman" w:cs="Times New Roman"/>
        </w:rPr>
      </w:pPr>
    </w:p>
    <w:p w14:paraId="25275066" w14:textId="77777777" w:rsidR="00EC308C" w:rsidRPr="000F3370" w:rsidRDefault="00EC308C" w:rsidP="00EC308C">
      <w:pPr>
        <w:rPr>
          <w:rFonts w:ascii="Times New Roman" w:hAnsi="Times New Roman" w:cs="Times New Roman"/>
        </w:rPr>
      </w:pPr>
    </w:p>
    <w:p w14:paraId="70442D32" w14:textId="77777777" w:rsidR="00EC308C" w:rsidRPr="000F3370" w:rsidRDefault="00EC308C" w:rsidP="00EC308C">
      <w:pPr>
        <w:rPr>
          <w:rFonts w:ascii="Times New Roman" w:hAnsi="Times New Roman" w:cs="Times New Roman"/>
        </w:rPr>
      </w:pPr>
    </w:p>
    <w:p w14:paraId="0286D6B2" w14:textId="77777777" w:rsidR="00EC308C" w:rsidRPr="000F3370" w:rsidRDefault="00EC308C" w:rsidP="00EC308C">
      <w:pPr>
        <w:rPr>
          <w:rFonts w:ascii="Times New Roman" w:hAnsi="Times New Roman" w:cs="Times New Roman"/>
        </w:rPr>
      </w:pPr>
    </w:p>
    <w:p w14:paraId="09E72423" w14:textId="77777777" w:rsidR="00EC308C" w:rsidRPr="000F3370" w:rsidRDefault="00EC308C" w:rsidP="00EC308C">
      <w:pPr>
        <w:rPr>
          <w:rFonts w:ascii="Times New Roman" w:hAnsi="Times New Roman" w:cs="Times New Roman"/>
        </w:rPr>
      </w:pPr>
    </w:p>
    <w:p w14:paraId="03621269" w14:textId="77777777" w:rsidR="00EC308C" w:rsidRPr="000F3370" w:rsidRDefault="00EC308C" w:rsidP="00EC308C">
      <w:pPr>
        <w:rPr>
          <w:rFonts w:ascii="Times New Roman" w:hAnsi="Times New Roman" w:cs="Times New Roman"/>
        </w:rPr>
      </w:pPr>
    </w:p>
    <w:p w14:paraId="6468F962" w14:textId="77777777" w:rsidR="00EC308C" w:rsidRPr="000F3370" w:rsidRDefault="00EC308C" w:rsidP="00EC308C">
      <w:pPr>
        <w:rPr>
          <w:rFonts w:ascii="Times New Roman" w:hAnsi="Times New Roman" w:cs="Times New Roman"/>
        </w:rPr>
      </w:pPr>
    </w:p>
    <w:p w14:paraId="2A341ED7" w14:textId="77777777" w:rsidR="00EC308C" w:rsidRPr="000F3370" w:rsidRDefault="00EC308C" w:rsidP="00EC308C">
      <w:pPr>
        <w:rPr>
          <w:rFonts w:ascii="Times New Roman" w:hAnsi="Times New Roman" w:cs="Times New Roman"/>
        </w:rPr>
      </w:pPr>
    </w:p>
    <w:p w14:paraId="2C8FE2D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ISLA VISTA: May 23, 2014</w:t>
      </w:r>
    </w:p>
    <w:p w14:paraId="26FD350F" w14:textId="77777777" w:rsidR="00EC308C" w:rsidRPr="000F3370" w:rsidRDefault="00EC308C" w:rsidP="00EC308C">
      <w:pPr>
        <w:rPr>
          <w:rFonts w:ascii="Times New Roman" w:hAnsi="Times New Roman" w:cs="Times New Roman"/>
        </w:rPr>
      </w:pPr>
    </w:p>
    <w:p w14:paraId="5AE93EB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We were getting trashed like a wet lawn newspaper.</w:t>
      </w:r>
    </w:p>
    <w:p w14:paraId="4117CA26"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Vodka stained my mind—spilt ink on newspaper.</w:t>
      </w:r>
    </w:p>
    <w:p w14:paraId="48B2DB36" w14:textId="77777777" w:rsidR="00EC308C" w:rsidRPr="000F3370" w:rsidRDefault="00EC308C" w:rsidP="00EC308C">
      <w:pPr>
        <w:rPr>
          <w:rFonts w:ascii="Times New Roman" w:hAnsi="Times New Roman" w:cs="Times New Roman"/>
        </w:rPr>
      </w:pPr>
    </w:p>
    <w:p w14:paraId="1090846E" w14:textId="77777777" w:rsidR="00EC308C" w:rsidRPr="000F3370" w:rsidRDefault="00EC308C" w:rsidP="00EC308C">
      <w:pPr>
        <w:tabs>
          <w:tab w:val="left" w:pos="5740"/>
        </w:tabs>
        <w:rPr>
          <w:rFonts w:ascii="Times New Roman" w:hAnsi="Times New Roman" w:cs="Times New Roman"/>
        </w:rPr>
      </w:pPr>
      <w:r w:rsidRPr="000F3370">
        <w:rPr>
          <w:rFonts w:ascii="Times New Roman" w:hAnsi="Times New Roman" w:cs="Times New Roman"/>
        </w:rPr>
        <w:t>Sorority girls walked home from class.</w:t>
      </w:r>
      <w:r w:rsidRPr="000F3370">
        <w:rPr>
          <w:rFonts w:ascii="Times New Roman" w:hAnsi="Times New Roman" w:cs="Times New Roman"/>
        </w:rPr>
        <w:tab/>
      </w:r>
    </w:p>
    <w:p w14:paraId="13353353" w14:textId="77777777" w:rsidR="00EC308C" w:rsidRPr="000F3370" w:rsidRDefault="00EC308C" w:rsidP="00EC308C">
      <w:pPr>
        <w:tabs>
          <w:tab w:val="left" w:pos="5260"/>
        </w:tabs>
        <w:rPr>
          <w:rFonts w:ascii="Times New Roman" w:hAnsi="Times New Roman" w:cs="Times New Roman"/>
        </w:rPr>
      </w:pPr>
      <w:r w:rsidRPr="000F3370">
        <w:rPr>
          <w:rFonts w:ascii="Times New Roman" w:hAnsi="Times New Roman" w:cs="Times New Roman"/>
        </w:rPr>
        <w:t>Locals bought convenience store newspapers.</w:t>
      </w:r>
      <w:r w:rsidRPr="000F3370">
        <w:rPr>
          <w:rFonts w:ascii="Times New Roman" w:hAnsi="Times New Roman" w:cs="Times New Roman"/>
        </w:rPr>
        <w:tab/>
      </w:r>
    </w:p>
    <w:p w14:paraId="7AFEB5F0" w14:textId="77777777" w:rsidR="00EC308C" w:rsidRPr="000F3370" w:rsidRDefault="00EC308C" w:rsidP="00EC308C">
      <w:pPr>
        <w:rPr>
          <w:rFonts w:ascii="Times New Roman" w:hAnsi="Times New Roman" w:cs="Times New Roman"/>
        </w:rPr>
      </w:pPr>
    </w:p>
    <w:p w14:paraId="1896C0A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 few streets away, he exited the car.</w:t>
      </w:r>
    </w:p>
    <w:p w14:paraId="6A68D7D9"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Black semi-automatic in white hand: newspaper</w:t>
      </w:r>
    </w:p>
    <w:p w14:paraId="532D873B" w14:textId="77777777" w:rsidR="00EC308C" w:rsidRPr="000F3370" w:rsidRDefault="00EC308C" w:rsidP="00EC308C">
      <w:pPr>
        <w:rPr>
          <w:rFonts w:ascii="Times New Roman" w:hAnsi="Times New Roman" w:cs="Times New Roman"/>
        </w:rPr>
      </w:pPr>
    </w:p>
    <w:p w14:paraId="14A9D5C0" w14:textId="77777777" w:rsidR="00EC308C" w:rsidRPr="000F3370" w:rsidRDefault="00EC308C" w:rsidP="00EC308C">
      <w:pPr>
        <w:tabs>
          <w:tab w:val="center" w:pos="4320"/>
        </w:tabs>
        <w:rPr>
          <w:rFonts w:ascii="Times New Roman" w:hAnsi="Times New Roman" w:cs="Times New Roman"/>
        </w:rPr>
      </w:pPr>
      <w:r w:rsidRPr="000F3370">
        <w:rPr>
          <w:rFonts w:ascii="Times New Roman" w:hAnsi="Times New Roman" w:cs="Times New Roman"/>
        </w:rPr>
        <w:t>colors. We ran outside because it sounded like fireworks</w:t>
      </w:r>
    </w:p>
    <w:p w14:paraId="5279EF21" w14:textId="77777777" w:rsidR="00EC308C" w:rsidRPr="000F3370" w:rsidRDefault="00EC308C" w:rsidP="00EC308C">
      <w:pPr>
        <w:tabs>
          <w:tab w:val="left" w:pos="2780"/>
        </w:tabs>
        <w:rPr>
          <w:rFonts w:ascii="Times New Roman" w:hAnsi="Times New Roman" w:cs="Times New Roman"/>
        </w:rPr>
      </w:pPr>
      <w:r w:rsidRPr="000F3370">
        <w:rPr>
          <w:rFonts w:ascii="Times New Roman" w:hAnsi="Times New Roman" w:cs="Times New Roman"/>
        </w:rPr>
        <w:t>breaking the dark, the way stories break in newspapers.</w:t>
      </w:r>
    </w:p>
    <w:p w14:paraId="2AD7B0A9" w14:textId="77777777" w:rsidR="00EC308C" w:rsidRPr="000F3370" w:rsidRDefault="00EC308C" w:rsidP="00EC308C">
      <w:pPr>
        <w:tabs>
          <w:tab w:val="left" w:pos="2780"/>
        </w:tabs>
        <w:rPr>
          <w:rFonts w:ascii="Times New Roman" w:hAnsi="Times New Roman" w:cs="Times New Roman"/>
        </w:rPr>
      </w:pPr>
    </w:p>
    <w:p w14:paraId="2FA11DE9"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next morning we sank in the couch, watching</w:t>
      </w:r>
    </w:p>
    <w:p w14:paraId="5305374E"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nights’ events on every TV, in every newspaper.</w:t>
      </w:r>
    </w:p>
    <w:p w14:paraId="0A278601" w14:textId="77777777" w:rsidR="00EC308C" w:rsidRPr="000F3370" w:rsidRDefault="00EC308C" w:rsidP="00EC308C">
      <w:pPr>
        <w:rPr>
          <w:rFonts w:ascii="Times New Roman" w:hAnsi="Times New Roman" w:cs="Times New Roman"/>
        </w:rPr>
      </w:pPr>
    </w:p>
    <w:p w14:paraId="294C7F99"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Seven dead. His guns and knives</w:t>
      </w:r>
    </w:p>
    <w:p w14:paraId="76C7E300"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sliced open their skin like sharp-edged newspapers.</w:t>
      </w:r>
    </w:p>
    <w:p w14:paraId="6D5C6FB5" w14:textId="77777777" w:rsidR="00EC308C" w:rsidRPr="000F3370" w:rsidRDefault="00EC308C" w:rsidP="00EC308C">
      <w:pPr>
        <w:rPr>
          <w:rFonts w:ascii="Times New Roman" w:hAnsi="Times New Roman" w:cs="Times New Roman"/>
        </w:rPr>
      </w:pPr>
    </w:p>
    <w:p w14:paraId="0E366493"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living room smelled of alcohol and fruit punch.</w:t>
      </w:r>
    </w:p>
    <w:p w14:paraId="57BD0B95" w14:textId="77777777" w:rsidR="00EC308C" w:rsidRPr="000F3370" w:rsidRDefault="00EC308C" w:rsidP="00EC308C">
      <w:pPr>
        <w:tabs>
          <w:tab w:val="left" w:pos="5240"/>
          <w:tab w:val="left" w:pos="6340"/>
        </w:tabs>
        <w:rPr>
          <w:rFonts w:ascii="Times New Roman" w:hAnsi="Times New Roman" w:cs="Times New Roman"/>
        </w:rPr>
      </w:pPr>
      <w:r w:rsidRPr="000F3370">
        <w:rPr>
          <w:rFonts w:ascii="Times New Roman" w:hAnsi="Times New Roman" w:cs="Times New Roman"/>
        </w:rPr>
        <w:t>Our mouths opened and closed like newspapers.</w:t>
      </w:r>
      <w:r w:rsidRPr="000F3370">
        <w:rPr>
          <w:rFonts w:ascii="Times New Roman" w:hAnsi="Times New Roman" w:cs="Times New Roman"/>
        </w:rPr>
        <w:tab/>
      </w:r>
      <w:r w:rsidRPr="000F3370">
        <w:rPr>
          <w:rFonts w:ascii="Times New Roman" w:hAnsi="Times New Roman" w:cs="Times New Roman"/>
        </w:rPr>
        <w:tab/>
      </w:r>
    </w:p>
    <w:p w14:paraId="0A72251B" w14:textId="77777777" w:rsidR="00EC308C" w:rsidRPr="000F3370" w:rsidRDefault="00EC308C" w:rsidP="00EC308C">
      <w:pPr>
        <w:rPr>
          <w:rFonts w:ascii="Times New Roman" w:hAnsi="Times New Roman" w:cs="Times New Roman"/>
        </w:rPr>
      </w:pPr>
    </w:p>
    <w:p w14:paraId="58062558" w14:textId="77777777" w:rsidR="00EC308C" w:rsidRPr="000F3370" w:rsidRDefault="00EC308C" w:rsidP="00EC308C">
      <w:pPr>
        <w:rPr>
          <w:rFonts w:ascii="Times New Roman" w:hAnsi="Times New Roman" w:cs="Times New Roman"/>
        </w:rPr>
      </w:pPr>
    </w:p>
    <w:p w14:paraId="7ED38512" w14:textId="77777777" w:rsidR="00EC308C" w:rsidRPr="000F3370" w:rsidRDefault="00EC308C" w:rsidP="00EC308C">
      <w:pPr>
        <w:rPr>
          <w:rFonts w:ascii="Times New Roman" w:hAnsi="Times New Roman" w:cs="Times New Roman"/>
        </w:rPr>
      </w:pPr>
    </w:p>
    <w:p w14:paraId="13A4F728" w14:textId="77777777" w:rsidR="00EC308C" w:rsidRPr="000F3370" w:rsidRDefault="00EC308C" w:rsidP="00EC308C">
      <w:pPr>
        <w:rPr>
          <w:rFonts w:ascii="Times New Roman" w:hAnsi="Times New Roman" w:cs="Times New Roman"/>
        </w:rPr>
      </w:pPr>
    </w:p>
    <w:p w14:paraId="3AAA777F" w14:textId="77777777" w:rsidR="00EC308C" w:rsidRPr="000F3370" w:rsidRDefault="00EC308C" w:rsidP="00EC308C">
      <w:pPr>
        <w:rPr>
          <w:rFonts w:ascii="Times New Roman" w:hAnsi="Times New Roman" w:cs="Times New Roman"/>
        </w:rPr>
      </w:pPr>
    </w:p>
    <w:p w14:paraId="38B7254B" w14:textId="77777777" w:rsidR="00EC308C" w:rsidRPr="000F3370" w:rsidRDefault="00EC308C" w:rsidP="00EC308C">
      <w:pPr>
        <w:rPr>
          <w:rFonts w:ascii="Times New Roman" w:hAnsi="Times New Roman" w:cs="Times New Roman"/>
        </w:rPr>
      </w:pPr>
    </w:p>
    <w:p w14:paraId="651E8623" w14:textId="77777777" w:rsidR="00EC308C" w:rsidRPr="000F3370" w:rsidRDefault="00EC308C" w:rsidP="00EC308C">
      <w:pPr>
        <w:rPr>
          <w:rFonts w:ascii="Times New Roman" w:hAnsi="Times New Roman" w:cs="Times New Roman"/>
        </w:rPr>
      </w:pPr>
    </w:p>
    <w:p w14:paraId="5F0CC906" w14:textId="77777777" w:rsidR="00EC308C" w:rsidRPr="000F3370" w:rsidRDefault="00EC308C" w:rsidP="00EC308C">
      <w:pPr>
        <w:rPr>
          <w:rFonts w:ascii="Times New Roman" w:hAnsi="Times New Roman" w:cs="Times New Roman"/>
        </w:rPr>
      </w:pPr>
    </w:p>
    <w:p w14:paraId="0888E2FE" w14:textId="77777777" w:rsidR="00EC308C" w:rsidRPr="000F3370" w:rsidRDefault="00EC308C" w:rsidP="00EC308C">
      <w:pPr>
        <w:rPr>
          <w:rFonts w:ascii="Times New Roman" w:hAnsi="Times New Roman" w:cs="Times New Roman"/>
        </w:rPr>
      </w:pPr>
    </w:p>
    <w:p w14:paraId="0678EEC3" w14:textId="77777777" w:rsidR="00EC308C" w:rsidRPr="000F3370" w:rsidRDefault="00EC308C" w:rsidP="00EC308C">
      <w:pPr>
        <w:rPr>
          <w:rFonts w:ascii="Times New Roman" w:hAnsi="Times New Roman" w:cs="Times New Roman"/>
        </w:rPr>
      </w:pPr>
    </w:p>
    <w:p w14:paraId="686C6310" w14:textId="77777777" w:rsidR="00EC308C" w:rsidRPr="000F3370" w:rsidRDefault="00EC308C" w:rsidP="00EC308C">
      <w:pPr>
        <w:rPr>
          <w:rFonts w:ascii="Times New Roman" w:hAnsi="Times New Roman" w:cs="Times New Roman"/>
        </w:rPr>
      </w:pPr>
    </w:p>
    <w:p w14:paraId="21214DCE" w14:textId="77777777" w:rsidR="00EC308C" w:rsidRPr="000F3370" w:rsidRDefault="00EC308C" w:rsidP="00EC308C">
      <w:pPr>
        <w:rPr>
          <w:rFonts w:ascii="Times New Roman" w:hAnsi="Times New Roman" w:cs="Times New Roman"/>
        </w:rPr>
      </w:pPr>
    </w:p>
    <w:p w14:paraId="15B2AE62" w14:textId="77777777" w:rsidR="00EC308C" w:rsidRPr="000F3370" w:rsidRDefault="00EC308C" w:rsidP="00EC308C">
      <w:pPr>
        <w:rPr>
          <w:rFonts w:ascii="Times New Roman" w:hAnsi="Times New Roman" w:cs="Times New Roman"/>
        </w:rPr>
      </w:pPr>
    </w:p>
    <w:p w14:paraId="02D89137" w14:textId="77777777" w:rsidR="00EC308C" w:rsidRPr="000F3370" w:rsidRDefault="00EC308C" w:rsidP="00EC308C">
      <w:pPr>
        <w:rPr>
          <w:rFonts w:ascii="Times New Roman" w:hAnsi="Times New Roman" w:cs="Times New Roman"/>
        </w:rPr>
      </w:pPr>
    </w:p>
    <w:p w14:paraId="49479384" w14:textId="77777777" w:rsidR="00EC308C" w:rsidRPr="000F3370" w:rsidRDefault="00EC308C" w:rsidP="00EC308C">
      <w:pPr>
        <w:rPr>
          <w:rFonts w:ascii="Times New Roman" w:hAnsi="Times New Roman" w:cs="Times New Roman"/>
        </w:rPr>
      </w:pPr>
    </w:p>
    <w:p w14:paraId="59F3130F" w14:textId="77777777" w:rsidR="00EC308C" w:rsidRPr="000F3370" w:rsidRDefault="00EC308C" w:rsidP="00EC308C">
      <w:pPr>
        <w:rPr>
          <w:rFonts w:ascii="Times New Roman" w:hAnsi="Times New Roman" w:cs="Times New Roman"/>
        </w:rPr>
      </w:pPr>
    </w:p>
    <w:p w14:paraId="5D2F0AB4" w14:textId="77777777" w:rsidR="00EC308C" w:rsidRPr="000F3370" w:rsidRDefault="00EC308C" w:rsidP="00EC308C">
      <w:pPr>
        <w:rPr>
          <w:rFonts w:ascii="Times New Roman" w:hAnsi="Times New Roman" w:cs="Times New Roman"/>
        </w:rPr>
      </w:pPr>
    </w:p>
    <w:p w14:paraId="70BA7693" w14:textId="77777777" w:rsidR="00EC308C" w:rsidRPr="000F3370" w:rsidRDefault="00EC308C" w:rsidP="00EC308C">
      <w:pPr>
        <w:rPr>
          <w:rFonts w:ascii="Times New Roman" w:hAnsi="Times New Roman" w:cs="Times New Roman"/>
        </w:rPr>
      </w:pPr>
    </w:p>
    <w:p w14:paraId="3C63E7C7" w14:textId="77777777" w:rsidR="00EC308C" w:rsidRPr="000F3370" w:rsidRDefault="00EC308C" w:rsidP="00EC308C">
      <w:pPr>
        <w:rPr>
          <w:rFonts w:ascii="Times New Roman" w:hAnsi="Times New Roman" w:cs="Times New Roman"/>
        </w:rPr>
      </w:pPr>
    </w:p>
    <w:p w14:paraId="5FBF993A" w14:textId="77777777" w:rsidR="00EC308C" w:rsidRPr="000F3370" w:rsidRDefault="00EC308C" w:rsidP="00EC308C">
      <w:pPr>
        <w:rPr>
          <w:rFonts w:ascii="Times New Roman" w:hAnsi="Times New Roman" w:cs="Times New Roman"/>
        </w:rPr>
      </w:pPr>
    </w:p>
    <w:p w14:paraId="54664167" w14:textId="77777777" w:rsidR="00EC308C" w:rsidRPr="000F3370" w:rsidRDefault="00EC308C" w:rsidP="00EC308C">
      <w:pPr>
        <w:rPr>
          <w:rFonts w:ascii="Times New Roman" w:hAnsi="Times New Roman" w:cs="Times New Roman"/>
        </w:rPr>
      </w:pPr>
    </w:p>
    <w:p w14:paraId="71E7E581" w14:textId="77777777" w:rsidR="00EC308C" w:rsidRPr="000F3370" w:rsidRDefault="00EC308C" w:rsidP="00EC308C">
      <w:pPr>
        <w:rPr>
          <w:rFonts w:ascii="Times New Roman" w:hAnsi="Times New Roman" w:cs="Times New Roman"/>
        </w:rPr>
      </w:pPr>
    </w:p>
    <w:p w14:paraId="685C84F1" w14:textId="77777777" w:rsidR="00EC308C" w:rsidRPr="000F3370" w:rsidRDefault="00EC308C" w:rsidP="00EC308C">
      <w:pPr>
        <w:rPr>
          <w:rFonts w:ascii="Times New Roman" w:hAnsi="Times New Roman" w:cs="Times New Roman"/>
        </w:rPr>
      </w:pPr>
    </w:p>
    <w:p w14:paraId="4064EDCA" w14:textId="77777777" w:rsidR="00EC308C" w:rsidRPr="000F3370" w:rsidRDefault="00EC308C" w:rsidP="00EC308C">
      <w:pPr>
        <w:rPr>
          <w:rFonts w:ascii="Times New Roman" w:hAnsi="Times New Roman" w:cs="Times New Roman"/>
        </w:rPr>
      </w:pPr>
    </w:p>
    <w:p w14:paraId="7B0328DC" w14:textId="77777777" w:rsidR="00EC308C" w:rsidRPr="000F3370" w:rsidRDefault="00EC308C" w:rsidP="00EC308C">
      <w:pPr>
        <w:rPr>
          <w:rFonts w:ascii="Times New Roman" w:hAnsi="Times New Roman" w:cs="Times New Roman"/>
          <w:b/>
          <w:sz w:val="32"/>
          <w:szCs w:val="32"/>
        </w:rPr>
      </w:pPr>
      <w:r w:rsidRPr="000F3370">
        <w:rPr>
          <w:rFonts w:ascii="Times New Roman" w:hAnsi="Times New Roman" w:cs="Times New Roman"/>
          <w:b/>
          <w:sz w:val="32"/>
          <w:szCs w:val="32"/>
        </w:rPr>
        <w:t>RIMAS DISSOLUTAS</w:t>
      </w:r>
    </w:p>
    <w:p w14:paraId="43436EE4" w14:textId="77777777" w:rsidR="00EC308C" w:rsidRPr="000F3370" w:rsidRDefault="00EC308C" w:rsidP="00EC308C">
      <w:pPr>
        <w:rPr>
          <w:rFonts w:ascii="Times New Roman" w:hAnsi="Times New Roman" w:cs="Times New Roman"/>
        </w:rPr>
      </w:pPr>
    </w:p>
    <w:p w14:paraId="0D01FB1F" w14:textId="77777777" w:rsidR="00EC308C" w:rsidRPr="000F3370" w:rsidRDefault="00EC308C" w:rsidP="00EC308C">
      <w:pPr>
        <w:rPr>
          <w:rFonts w:ascii="Times New Roman" w:hAnsi="Times New Roman" w:cs="Times New Roman"/>
        </w:rPr>
      </w:pPr>
    </w:p>
    <w:p w14:paraId="200B8305"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TAKEOUT NIGHT</w:t>
      </w:r>
    </w:p>
    <w:p w14:paraId="74AE177A" w14:textId="77777777" w:rsidR="00EC308C" w:rsidRPr="000F3370" w:rsidRDefault="00EC308C" w:rsidP="00EC308C">
      <w:pPr>
        <w:pStyle w:val="NoSpacing"/>
        <w:rPr>
          <w:rFonts w:ascii="Times New Roman" w:hAnsi="Times New Roman" w:cs="Times New Roman"/>
        </w:rPr>
      </w:pPr>
    </w:p>
    <w:p w14:paraId="55C79A28"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Plastic bag of takeout food, crumpled receipt, keys in hand.</w:t>
      </w:r>
    </w:p>
    <w:p w14:paraId="6571CDAA"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 xml:space="preserve">Night air smells of gasoline and something I cannot name. </w:t>
      </w:r>
    </w:p>
    <w:p w14:paraId="59EBEA7E"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 xml:space="preserve">I walk past a kid my age—ear gauges, bed head, alone. </w:t>
      </w:r>
    </w:p>
    <w:p w14:paraId="4A8FC7A7"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Our eyes meet. Does he also wonder where I am going?</w:t>
      </w:r>
      <w:r w:rsidRPr="000F3370">
        <w:rPr>
          <w:rFonts w:ascii="Times New Roman" w:hAnsi="Times New Roman" w:cs="Times New Roman"/>
        </w:rPr>
        <w:tab/>
      </w:r>
    </w:p>
    <w:p w14:paraId="08EB3062" w14:textId="77777777" w:rsidR="00EC308C" w:rsidRPr="000F3370" w:rsidRDefault="00EC308C" w:rsidP="00EC308C">
      <w:pPr>
        <w:pStyle w:val="NoSpacing"/>
        <w:rPr>
          <w:rFonts w:ascii="Times New Roman" w:hAnsi="Times New Roman" w:cs="Times New Roman"/>
        </w:rPr>
      </w:pPr>
    </w:p>
    <w:p w14:paraId="41ABC37E"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The apartment is a dirty, inanimate wasteland</w:t>
      </w:r>
    </w:p>
    <w:p w14:paraId="757792D6"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Of crusted on frying pans and dusted on window panes.</w:t>
      </w:r>
    </w:p>
    <w:p w14:paraId="07490253"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I eat with my fingers, sit on the floor,</w:t>
      </w:r>
    </w:p>
    <w:p w14:paraId="16EAD0E5"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Listen to the sound of eyelids opening and closing.</w:t>
      </w:r>
    </w:p>
    <w:p w14:paraId="495C9125" w14:textId="77777777" w:rsidR="00EC308C" w:rsidRPr="000F3370" w:rsidRDefault="00EC308C" w:rsidP="00EC308C">
      <w:pPr>
        <w:pStyle w:val="NoSpacing"/>
        <w:rPr>
          <w:rFonts w:ascii="Times New Roman" w:hAnsi="Times New Roman" w:cs="Times New Roman"/>
        </w:rPr>
      </w:pPr>
    </w:p>
    <w:p w14:paraId="7F391BDE"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Outside, students are stepping in time to their private bands.</w:t>
      </w:r>
    </w:p>
    <w:p w14:paraId="4CEF1546"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 xml:space="preserve">Music can drown out thoughts in even the noisiest brain </w:t>
      </w:r>
    </w:p>
    <w:p w14:paraId="0B100190"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And it almost feels like a hug—the ears in the headphones.</w:t>
      </w:r>
    </w:p>
    <w:p w14:paraId="0018B0B5"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Maybe they are all hearing the same song without knowing.</w:t>
      </w:r>
    </w:p>
    <w:p w14:paraId="4E3FB67E" w14:textId="77777777" w:rsidR="00EC308C" w:rsidRPr="000F3370" w:rsidRDefault="00EC308C" w:rsidP="00EC308C">
      <w:pPr>
        <w:pStyle w:val="NoSpacing"/>
        <w:rPr>
          <w:rFonts w:ascii="Times New Roman" w:hAnsi="Times New Roman" w:cs="Times New Roman"/>
        </w:rPr>
      </w:pPr>
    </w:p>
    <w:p w14:paraId="7D48D617"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My roommate returns and tells me about her weekend plans.</w:t>
      </w:r>
    </w:p>
    <w:p w14:paraId="6E4A216B"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She is the gust of wind to my old fashioned weathervane:</w:t>
      </w:r>
    </w:p>
    <w:p w14:paraId="2CF109D2"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Stirs me from loneliness, that dull feeling which has shown</w:t>
      </w:r>
    </w:p>
    <w:p w14:paraId="3612922F"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Itself over the years, like the crow’s feet growing</w:t>
      </w:r>
    </w:p>
    <w:p w14:paraId="017EE733" w14:textId="77777777" w:rsidR="00EC308C" w:rsidRPr="000F3370" w:rsidRDefault="00EC308C" w:rsidP="00EC308C">
      <w:pPr>
        <w:pStyle w:val="NoSpacing"/>
        <w:rPr>
          <w:rFonts w:ascii="Times New Roman" w:hAnsi="Times New Roman" w:cs="Times New Roman"/>
        </w:rPr>
      </w:pPr>
    </w:p>
    <w:p w14:paraId="7C7845FF"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 xml:space="preserve">Next to my eyes. I age myself from the inside out and </w:t>
      </w:r>
    </w:p>
    <w:p w14:paraId="2D2249DD"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 xml:space="preserve">I am bitter as the child who loses a game.  </w:t>
      </w:r>
    </w:p>
    <w:p w14:paraId="17787CD4"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But the only one here to blame is this heart of my own.</w:t>
      </w:r>
    </w:p>
    <w:p w14:paraId="045986D1" w14:textId="77777777" w:rsidR="00EC308C" w:rsidRPr="000F3370" w:rsidRDefault="00EC308C" w:rsidP="00EC308C">
      <w:pPr>
        <w:pStyle w:val="NoSpacing"/>
        <w:rPr>
          <w:rFonts w:ascii="Times New Roman" w:hAnsi="Times New Roman" w:cs="Times New Roman"/>
        </w:rPr>
      </w:pPr>
      <w:r w:rsidRPr="000F3370">
        <w:rPr>
          <w:rFonts w:ascii="Times New Roman" w:hAnsi="Times New Roman" w:cs="Times New Roman"/>
        </w:rPr>
        <w:t>It stays silent when I ask where I’m going.</w:t>
      </w:r>
    </w:p>
    <w:p w14:paraId="7995C36F" w14:textId="77777777" w:rsidR="00EC308C" w:rsidRPr="000F3370" w:rsidRDefault="00EC308C" w:rsidP="00EC308C">
      <w:pPr>
        <w:rPr>
          <w:rFonts w:ascii="Times New Roman" w:hAnsi="Times New Roman" w:cs="Times New Roman"/>
          <w:b/>
        </w:rPr>
      </w:pPr>
    </w:p>
    <w:p w14:paraId="01776C6B" w14:textId="77777777" w:rsidR="00EC308C" w:rsidRPr="000F3370" w:rsidRDefault="00EC308C" w:rsidP="00EC308C">
      <w:pPr>
        <w:rPr>
          <w:rFonts w:ascii="Times New Roman" w:hAnsi="Times New Roman" w:cs="Times New Roman"/>
          <w:b/>
        </w:rPr>
      </w:pPr>
    </w:p>
    <w:p w14:paraId="5D86F858" w14:textId="77777777" w:rsidR="00EC308C" w:rsidRPr="000F3370" w:rsidRDefault="00EC308C" w:rsidP="00EC308C">
      <w:pPr>
        <w:rPr>
          <w:rFonts w:ascii="Times New Roman" w:hAnsi="Times New Roman" w:cs="Times New Roman"/>
          <w:b/>
        </w:rPr>
      </w:pPr>
    </w:p>
    <w:p w14:paraId="1DF24002" w14:textId="77777777" w:rsidR="00EC308C" w:rsidRPr="000F3370" w:rsidRDefault="00EC308C" w:rsidP="00EC308C">
      <w:pPr>
        <w:rPr>
          <w:rFonts w:ascii="Times New Roman" w:hAnsi="Times New Roman" w:cs="Times New Roman"/>
          <w:b/>
        </w:rPr>
      </w:pPr>
    </w:p>
    <w:p w14:paraId="718E4B37" w14:textId="77777777" w:rsidR="00EC308C" w:rsidRPr="000F3370" w:rsidRDefault="00EC308C" w:rsidP="00EC308C">
      <w:pPr>
        <w:rPr>
          <w:rFonts w:ascii="Times New Roman" w:hAnsi="Times New Roman" w:cs="Times New Roman"/>
          <w:b/>
        </w:rPr>
      </w:pPr>
    </w:p>
    <w:p w14:paraId="7AE8698C" w14:textId="77777777" w:rsidR="00EC308C" w:rsidRPr="000F3370" w:rsidRDefault="00EC308C" w:rsidP="00EC308C">
      <w:pPr>
        <w:rPr>
          <w:rFonts w:ascii="Times New Roman" w:hAnsi="Times New Roman" w:cs="Times New Roman"/>
          <w:b/>
        </w:rPr>
      </w:pPr>
    </w:p>
    <w:p w14:paraId="412627B4" w14:textId="77777777" w:rsidR="00EC308C" w:rsidRPr="000F3370" w:rsidRDefault="00EC308C" w:rsidP="00EC308C">
      <w:pPr>
        <w:rPr>
          <w:rFonts w:ascii="Times New Roman" w:hAnsi="Times New Roman" w:cs="Times New Roman"/>
          <w:b/>
        </w:rPr>
      </w:pPr>
    </w:p>
    <w:p w14:paraId="6FCE0A5E" w14:textId="77777777" w:rsidR="00EC308C" w:rsidRPr="000F3370" w:rsidRDefault="00EC308C" w:rsidP="00EC308C">
      <w:pPr>
        <w:rPr>
          <w:rFonts w:ascii="Times New Roman" w:hAnsi="Times New Roman" w:cs="Times New Roman"/>
          <w:b/>
        </w:rPr>
      </w:pPr>
    </w:p>
    <w:p w14:paraId="4E709A27" w14:textId="77777777" w:rsidR="00EC308C" w:rsidRPr="000F3370" w:rsidRDefault="00EC308C" w:rsidP="00EC308C">
      <w:pPr>
        <w:rPr>
          <w:rFonts w:ascii="Times New Roman" w:hAnsi="Times New Roman" w:cs="Times New Roman"/>
          <w:b/>
        </w:rPr>
      </w:pPr>
    </w:p>
    <w:p w14:paraId="50D6BA7C" w14:textId="77777777" w:rsidR="00EC308C" w:rsidRPr="000F3370" w:rsidRDefault="00EC308C" w:rsidP="00EC308C">
      <w:pPr>
        <w:rPr>
          <w:rFonts w:ascii="Times New Roman" w:hAnsi="Times New Roman" w:cs="Times New Roman"/>
          <w:b/>
        </w:rPr>
      </w:pPr>
    </w:p>
    <w:p w14:paraId="58BD0B99" w14:textId="77777777" w:rsidR="00EC308C" w:rsidRPr="000F3370" w:rsidRDefault="00EC308C" w:rsidP="00EC308C">
      <w:pPr>
        <w:rPr>
          <w:rFonts w:ascii="Times New Roman" w:hAnsi="Times New Roman" w:cs="Times New Roman"/>
          <w:b/>
        </w:rPr>
      </w:pPr>
    </w:p>
    <w:p w14:paraId="6772E3A4" w14:textId="77777777" w:rsidR="00EC308C" w:rsidRPr="000F3370" w:rsidRDefault="00EC308C" w:rsidP="00EC308C">
      <w:pPr>
        <w:rPr>
          <w:rFonts w:ascii="Times New Roman" w:hAnsi="Times New Roman" w:cs="Times New Roman"/>
          <w:b/>
        </w:rPr>
      </w:pPr>
    </w:p>
    <w:p w14:paraId="3D93FC78" w14:textId="77777777" w:rsidR="00EC308C" w:rsidRPr="000F3370" w:rsidRDefault="00EC308C" w:rsidP="00EC308C">
      <w:pPr>
        <w:rPr>
          <w:rFonts w:ascii="Times New Roman" w:hAnsi="Times New Roman" w:cs="Times New Roman"/>
          <w:b/>
        </w:rPr>
      </w:pPr>
    </w:p>
    <w:p w14:paraId="71496507" w14:textId="77777777" w:rsidR="00EC308C" w:rsidRPr="000F3370" w:rsidRDefault="00EC308C" w:rsidP="00EC308C">
      <w:pPr>
        <w:rPr>
          <w:rFonts w:ascii="Times New Roman" w:hAnsi="Times New Roman" w:cs="Times New Roman"/>
          <w:b/>
        </w:rPr>
      </w:pPr>
    </w:p>
    <w:p w14:paraId="27B5AACA" w14:textId="77777777" w:rsidR="00EC308C" w:rsidRPr="000F3370" w:rsidRDefault="00EC308C" w:rsidP="00EC308C">
      <w:pPr>
        <w:rPr>
          <w:rFonts w:ascii="Times New Roman" w:hAnsi="Times New Roman" w:cs="Times New Roman"/>
          <w:b/>
        </w:rPr>
      </w:pPr>
    </w:p>
    <w:p w14:paraId="7F65DAED" w14:textId="77777777" w:rsidR="00EC308C" w:rsidRPr="000F3370" w:rsidRDefault="00EC308C" w:rsidP="00EC308C">
      <w:pPr>
        <w:rPr>
          <w:rFonts w:ascii="Times New Roman" w:hAnsi="Times New Roman" w:cs="Times New Roman"/>
          <w:b/>
        </w:rPr>
      </w:pPr>
    </w:p>
    <w:p w14:paraId="018CA43F" w14:textId="77777777" w:rsidR="00EC308C" w:rsidRPr="000F3370" w:rsidRDefault="00EC308C" w:rsidP="00EC308C">
      <w:pPr>
        <w:rPr>
          <w:rFonts w:ascii="Times New Roman" w:hAnsi="Times New Roman" w:cs="Times New Roman"/>
          <w:b/>
        </w:rPr>
      </w:pPr>
    </w:p>
    <w:p w14:paraId="0B85B8F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WHAT I LEARNED FROM THE COOKS</w:t>
      </w:r>
    </w:p>
    <w:p w14:paraId="2415986D" w14:textId="77777777" w:rsidR="00EC308C" w:rsidRPr="000F3370" w:rsidRDefault="00EC308C" w:rsidP="00EC308C">
      <w:pPr>
        <w:rPr>
          <w:rFonts w:ascii="Times New Roman" w:hAnsi="Times New Roman" w:cs="Times New Roman"/>
          <w:b/>
        </w:rPr>
      </w:pPr>
    </w:p>
    <w:p w14:paraId="6B855185"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Two summers of working in a kitchen</w:t>
      </w:r>
    </w:p>
    <w:p w14:paraId="74953B2F"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with well-seasoned cooks</w:t>
      </w:r>
    </w:p>
    <w:p w14:paraId="1C0C76D5"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taught me more about love</w:t>
      </w:r>
    </w:p>
    <w:p w14:paraId="25378D7E"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than any corny romance flick.</w:t>
      </w:r>
    </w:p>
    <w:p w14:paraId="5F3BD285"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No rain-soaked caress</w:t>
      </w:r>
    </w:p>
    <w:p w14:paraId="1508178E"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could match their reverence for food</w:t>
      </w:r>
    </w:p>
    <w:p w14:paraId="727C50E4"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or produce such milk white smiles.</w:t>
      </w:r>
    </w:p>
    <w:p w14:paraId="26381E69" w14:textId="77777777" w:rsidR="00EC308C" w:rsidRPr="000F3370" w:rsidRDefault="00EC308C" w:rsidP="00EC308C">
      <w:pPr>
        <w:tabs>
          <w:tab w:val="left" w:pos="3086"/>
        </w:tabs>
        <w:rPr>
          <w:rFonts w:ascii="Times New Roman" w:hAnsi="Times New Roman" w:cs="Times New Roman"/>
        </w:rPr>
      </w:pPr>
    </w:p>
    <w:p w14:paraId="51F3650E"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 xml:space="preserve">They were positively smitten  </w:t>
      </w:r>
    </w:p>
    <w:p w14:paraId="0178ABCC"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(you could tell by one look)</w:t>
      </w:r>
    </w:p>
    <w:p w14:paraId="0D635F32"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with the ripe thump of</w:t>
      </w:r>
    </w:p>
    <w:p w14:paraId="3847A97A"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melon or a honey-thick</w:t>
      </w:r>
    </w:p>
    <w:p w14:paraId="303D8806"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glaze. And they loved no less</w:t>
      </w:r>
    </w:p>
    <w:p w14:paraId="4398101E"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to see the different hues</w:t>
      </w:r>
    </w:p>
    <w:p w14:paraId="3BAF22BE"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in an heirloom tomato pile.</w:t>
      </w:r>
    </w:p>
    <w:p w14:paraId="48D4B6AE" w14:textId="77777777" w:rsidR="00EC308C" w:rsidRPr="000F3370" w:rsidRDefault="00EC308C" w:rsidP="00EC308C">
      <w:pPr>
        <w:tabs>
          <w:tab w:val="left" w:pos="3086"/>
        </w:tabs>
        <w:rPr>
          <w:rFonts w:ascii="Times New Roman" w:hAnsi="Times New Roman" w:cs="Times New Roman"/>
        </w:rPr>
      </w:pPr>
    </w:p>
    <w:p w14:paraId="2370FB04"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Even carrots that bent like witches’ fingers</w:t>
      </w:r>
    </w:p>
    <w:p w14:paraId="405A9F12"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 xml:space="preserve">and gallon tubs of mayonnaise </w:t>
      </w:r>
    </w:p>
    <w:p w14:paraId="6F954E7A"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were treated with respect.</w:t>
      </w:r>
    </w:p>
    <w:p w14:paraId="4DF08F76"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And maybe they were loved more</w:t>
      </w:r>
    </w:p>
    <w:p w14:paraId="20BC8680"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because of their grotesque nature.</w:t>
      </w:r>
    </w:p>
    <w:p w14:paraId="7B808DCD" w14:textId="77777777" w:rsidR="00EC308C" w:rsidRPr="000F3370" w:rsidRDefault="00EC308C" w:rsidP="00EC308C">
      <w:pPr>
        <w:tabs>
          <w:tab w:val="left" w:pos="3086"/>
        </w:tabs>
        <w:rPr>
          <w:rFonts w:ascii="Times New Roman" w:hAnsi="Times New Roman" w:cs="Times New Roman"/>
        </w:rPr>
      </w:pPr>
    </w:p>
    <w:p w14:paraId="0DCCDF3F"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Memories of the summer kitchen linger</w:t>
      </w:r>
    </w:p>
    <w:p w14:paraId="079D2B6A"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as years are lovingly spun from days.</w:t>
      </w:r>
    </w:p>
    <w:p w14:paraId="33972579"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Again and again I resurrect</w:t>
      </w:r>
    </w:p>
    <w:p w14:paraId="488573FD"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How their hands opened like doors</w:t>
      </w:r>
    </w:p>
    <w:p w14:paraId="42BF935E"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to welcome culinary friend and stranger.</w:t>
      </w:r>
    </w:p>
    <w:p w14:paraId="4A854A8D" w14:textId="77777777" w:rsidR="00EC308C" w:rsidRPr="000F3370" w:rsidRDefault="00EC308C" w:rsidP="00EC308C">
      <w:pPr>
        <w:tabs>
          <w:tab w:val="left" w:pos="3086"/>
        </w:tabs>
        <w:rPr>
          <w:rFonts w:ascii="Times New Roman" w:hAnsi="Times New Roman" w:cs="Times New Roman"/>
        </w:rPr>
      </w:pPr>
    </w:p>
    <w:p w14:paraId="7689CF0C"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Food is not just fuel or taste;</w:t>
      </w:r>
    </w:p>
    <w:p w14:paraId="1FD8F8AC"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it has a sound, rhythm and touch</w:t>
      </w:r>
    </w:p>
    <w:p w14:paraId="61C894F5"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in the hands of those who love it.</w:t>
      </w:r>
    </w:p>
    <w:p w14:paraId="670756DD" w14:textId="77777777" w:rsidR="00EC308C" w:rsidRPr="000F3370" w:rsidRDefault="00EC308C" w:rsidP="00EC308C">
      <w:pPr>
        <w:tabs>
          <w:tab w:val="left" w:pos="3086"/>
        </w:tabs>
        <w:rPr>
          <w:rFonts w:ascii="Times New Roman" w:hAnsi="Times New Roman" w:cs="Times New Roman"/>
        </w:rPr>
      </w:pPr>
    </w:p>
    <w:p w14:paraId="1F9C50A7"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In the kitchen, I was a novice fool,</w:t>
      </w:r>
    </w:p>
    <w:p w14:paraId="4ACECD84"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I’m not afraid to admit that much.</w:t>
      </w:r>
    </w:p>
    <w:p w14:paraId="7AAF194A"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But I loved to see them covet</w:t>
      </w:r>
    </w:p>
    <w:p w14:paraId="2A6A3202" w14:textId="77777777" w:rsidR="00EC308C" w:rsidRPr="000F3370" w:rsidRDefault="00EC308C" w:rsidP="00EC308C">
      <w:pPr>
        <w:tabs>
          <w:tab w:val="left" w:pos="3086"/>
        </w:tabs>
        <w:rPr>
          <w:rFonts w:ascii="Times New Roman" w:hAnsi="Times New Roman" w:cs="Times New Roman"/>
        </w:rPr>
      </w:pPr>
    </w:p>
    <w:p w14:paraId="470D2F99"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every inch of those earthly creations—</w:t>
      </w:r>
    </w:p>
    <w:p w14:paraId="5FE7D540" w14:textId="77777777" w:rsidR="00EC308C" w:rsidRPr="000F3370" w:rsidRDefault="00EC308C" w:rsidP="00EC308C">
      <w:pPr>
        <w:tabs>
          <w:tab w:val="left" w:pos="3086"/>
        </w:tabs>
        <w:rPr>
          <w:rFonts w:ascii="Times New Roman" w:hAnsi="Times New Roman" w:cs="Times New Roman"/>
        </w:rPr>
      </w:pPr>
    </w:p>
    <w:p w14:paraId="5BECDBD4" w14:textId="77777777" w:rsidR="00EC308C" w:rsidRPr="000F3370" w:rsidRDefault="00EC308C" w:rsidP="00EC308C">
      <w:pPr>
        <w:tabs>
          <w:tab w:val="left" w:pos="3086"/>
        </w:tabs>
        <w:rPr>
          <w:rFonts w:ascii="Times New Roman" w:hAnsi="Times New Roman" w:cs="Times New Roman"/>
        </w:rPr>
      </w:pPr>
      <w:r w:rsidRPr="000F3370">
        <w:rPr>
          <w:rFonts w:ascii="Times New Roman" w:hAnsi="Times New Roman" w:cs="Times New Roman"/>
        </w:rPr>
        <w:t>it was a love that made altars of food stations.</w:t>
      </w:r>
    </w:p>
    <w:p w14:paraId="28BA3D37" w14:textId="77777777" w:rsidR="00EC308C" w:rsidRPr="000F3370" w:rsidRDefault="00EC308C" w:rsidP="00EC308C">
      <w:pPr>
        <w:rPr>
          <w:rFonts w:ascii="Times New Roman" w:hAnsi="Times New Roman" w:cs="Times New Roman"/>
          <w:b/>
          <w:sz w:val="32"/>
          <w:szCs w:val="32"/>
        </w:rPr>
      </w:pPr>
    </w:p>
    <w:p w14:paraId="0BCB41B9" w14:textId="77777777" w:rsidR="00EC308C" w:rsidRPr="000F3370" w:rsidRDefault="00EC308C" w:rsidP="00EC308C">
      <w:pPr>
        <w:rPr>
          <w:rFonts w:ascii="Times New Roman" w:hAnsi="Times New Roman" w:cs="Times New Roman"/>
          <w:b/>
          <w:sz w:val="32"/>
          <w:szCs w:val="32"/>
        </w:rPr>
      </w:pPr>
    </w:p>
    <w:p w14:paraId="0FA5086A" w14:textId="77777777" w:rsidR="00EC308C" w:rsidRPr="000F3370" w:rsidRDefault="00EC308C" w:rsidP="00EC308C">
      <w:pPr>
        <w:rPr>
          <w:rFonts w:ascii="Times New Roman" w:hAnsi="Times New Roman" w:cs="Times New Roman"/>
          <w:b/>
          <w:sz w:val="32"/>
          <w:szCs w:val="32"/>
        </w:rPr>
      </w:pPr>
    </w:p>
    <w:p w14:paraId="49407272" w14:textId="77777777" w:rsidR="00EC308C" w:rsidRPr="000F3370" w:rsidRDefault="00EC308C" w:rsidP="00EC308C">
      <w:pPr>
        <w:rPr>
          <w:rFonts w:ascii="Times New Roman" w:hAnsi="Times New Roman" w:cs="Times New Roman"/>
          <w:b/>
          <w:sz w:val="32"/>
          <w:szCs w:val="32"/>
        </w:rPr>
      </w:pPr>
    </w:p>
    <w:p w14:paraId="48735222" w14:textId="77777777" w:rsidR="00EC308C" w:rsidRPr="000F3370" w:rsidRDefault="00EC308C" w:rsidP="00EC308C">
      <w:pPr>
        <w:rPr>
          <w:rFonts w:ascii="Times New Roman" w:hAnsi="Times New Roman" w:cs="Times New Roman"/>
          <w:b/>
          <w:sz w:val="32"/>
          <w:szCs w:val="32"/>
        </w:rPr>
      </w:pPr>
      <w:r w:rsidRPr="000F3370">
        <w:rPr>
          <w:rFonts w:ascii="Times New Roman" w:hAnsi="Times New Roman" w:cs="Times New Roman"/>
          <w:b/>
          <w:sz w:val="32"/>
          <w:szCs w:val="32"/>
        </w:rPr>
        <w:t>THE SESTINA</w:t>
      </w:r>
    </w:p>
    <w:p w14:paraId="0B22D093" w14:textId="77777777" w:rsidR="00EC308C" w:rsidRPr="000F3370" w:rsidRDefault="00EC308C" w:rsidP="00EC308C">
      <w:pPr>
        <w:rPr>
          <w:rFonts w:ascii="Times New Roman" w:hAnsi="Times New Roman" w:cs="Times New Roman"/>
        </w:rPr>
      </w:pPr>
    </w:p>
    <w:p w14:paraId="51A8524C"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FATHER AMERICA</w:t>
      </w:r>
    </w:p>
    <w:p w14:paraId="4169FE9B" w14:textId="77777777" w:rsidR="00EC308C" w:rsidRPr="000F3370" w:rsidRDefault="00EC308C" w:rsidP="00EC308C">
      <w:pPr>
        <w:rPr>
          <w:rFonts w:ascii="Times New Roman" w:hAnsi="Times New Roman" w:cs="Times New Roman"/>
        </w:rPr>
      </w:pPr>
    </w:p>
    <w:p w14:paraId="1A5967B6"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founding fathers</w:t>
      </w:r>
    </w:p>
    <w:p w14:paraId="72EC7E1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Spread their legs and gave birth</w:t>
      </w:r>
    </w:p>
    <w:p w14:paraId="75AD40E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to a ruddy-faced America.</w:t>
      </w:r>
    </w:p>
    <w:p w14:paraId="12A0633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It howled into the bright room</w:t>
      </w:r>
    </w:p>
    <w:p w14:paraId="2E0A375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Of the world</w:t>
      </w:r>
    </w:p>
    <w:p w14:paraId="58F953E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And soiled its blanket.</w:t>
      </w:r>
    </w:p>
    <w:p w14:paraId="70149C35" w14:textId="77777777" w:rsidR="00EC308C" w:rsidRPr="000F3370" w:rsidRDefault="00EC308C" w:rsidP="00EC308C">
      <w:pPr>
        <w:rPr>
          <w:rFonts w:ascii="Times New Roman" w:hAnsi="Times New Roman" w:cs="Times New Roman"/>
        </w:rPr>
      </w:pPr>
    </w:p>
    <w:p w14:paraId="61B98E8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America slept under a blanket of </w:t>
      </w:r>
    </w:p>
    <w:p w14:paraId="269E5CEA"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Stars stolen from another’s fathers.</w:t>
      </w:r>
    </w:p>
    <w:p w14:paraId="245F3E7F"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The Old World </w:t>
      </w:r>
    </w:p>
    <w:p w14:paraId="74ED5E88"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Sighed. A stolen brat from birth,</w:t>
      </w:r>
    </w:p>
    <w:p w14:paraId="515083C9"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child always asked for more room.</w:t>
      </w:r>
    </w:p>
    <w:p w14:paraId="18DCA3F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Nothing was enough for America.</w:t>
      </w:r>
    </w:p>
    <w:p w14:paraId="638A19EF" w14:textId="77777777" w:rsidR="00EC308C" w:rsidRPr="000F3370" w:rsidRDefault="00EC308C" w:rsidP="00EC308C">
      <w:pPr>
        <w:rPr>
          <w:rFonts w:ascii="Times New Roman" w:hAnsi="Times New Roman" w:cs="Times New Roman"/>
        </w:rPr>
      </w:pPr>
    </w:p>
    <w:p w14:paraId="4411C74E"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But America </w:t>
      </w:r>
    </w:p>
    <w:p w14:paraId="7917E13C"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Wasn’t a bad kid. It shared its stolen blanket</w:t>
      </w:r>
    </w:p>
    <w:p w14:paraId="2428BC33"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And left others sleep in its large bedroom.</w:t>
      </w:r>
    </w:p>
    <w:p w14:paraId="49C8BEA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It welcomed children, mothers, fathers </w:t>
      </w:r>
    </w:p>
    <w:p w14:paraId="3547DDFF"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Of different religions and social births.</w:t>
      </w:r>
    </w:p>
    <w:p w14:paraId="211C4FB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It said, “Let’s make this home our world.”</w:t>
      </w:r>
    </w:p>
    <w:p w14:paraId="562BBFCE" w14:textId="77777777" w:rsidR="00EC308C" w:rsidRPr="000F3370" w:rsidRDefault="00EC308C" w:rsidP="00EC308C">
      <w:pPr>
        <w:rPr>
          <w:rFonts w:ascii="Times New Roman" w:hAnsi="Times New Roman" w:cs="Times New Roman"/>
        </w:rPr>
      </w:pPr>
    </w:p>
    <w:p w14:paraId="676A19E0"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“I’ll make this world</w:t>
      </w:r>
    </w:p>
    <w:p w14:paraId="6C6F909F"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my home,” shouted teenage America.</w:t>
      </w:r>
    </w:p>
    <w:p w14:paraId="0F0C135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It glared, shoved, gave no one a wide berth.</w:t>
      </w:r>
    </w:p>
    <w:p w14:paraId="5D4E6930"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America wore combat boots, blanketed</w:t>
      </w:r>
    </w:p>
    <w:p w14:paraId="242630F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Bodies and fatherlands</w:t>
      </w:r>
    </w:p>
    <w:p w14:paraId="6830C44C"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In chemical dust and empty rooms.</w:t>
      </w:r>
    </w:p>
    <w:p w14:paraId="31E798A3" w14:textId="77777777" w:rsidR="00EC308C" w:rsidRPr="000F3370" w:rsidRDefault="00EC308C" w:rsidP="00EC308C">
      <w:pPr>
        <w:rPr>
          <w:rFonts w:ascii="Times New Roman" w:hAnsi="Times New Roman" w:cs="Times New Roman"/>
        </w:rPr>
      </w:pPr>
    </w:p>
    <w:p w14:paraId="1CD776D0"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Is there room</w:t>
      </w:r>
    </w:p>
    <w:p w14:paraId="10F5DBF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In this world</w:t>
      </w:r>
    </w:p>
    <w:p w14:paraId="430524E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For a self-proclaimed father</w:t>
      </w:r>
    </w:p>
    <w:p w14:paraId="3765309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figure like America?</w:t>
      </w:r>
    </w:p>
    <w:p w14:paraId="4005208A"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My mind goes blank. It </w:t>
      </w:r>
    </w:p>
    <w:p w14:paraId="1FBE1D4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Seems odd to be a father so soon after birth.</w:t>
      </w:r>
    </w:p>
    <w:p w14:paraId="5B753F9F" w14:textId="77777777" w:rsidR="00EC308C" w:rsidRPr="000F3370" w:rsidRDefault="00EC308C" w:rsidP="00EC308C">
      <w:pPr>
        <w:rPr>
          <w:rFonts w:ascii="Times New Roman" w:hAnsi="Times New Roman" w:cs="Times New Roman"/>
        </w:rPr>
      </w:pPr>
    </w:p>
    <w:p w14:paraId="3C169E03"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240 years have passed since its birth.</w:t>
      </w:r>
    </w:p>
    <w:p w14:paraId="4AB8BE78"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America is young and has much room</w:t>
      </w:r>
    </w:p>
    <w:p w14:paraId="2C6FD238"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To grow up. On the blanket</w:t>
      </w:r>
    </w:p>
    <w:p w14:paraId="58E072E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Of the world,</w:t>
      </w:r>
    </w:p>
    <w:p w14:paraId="35A4E97A"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 mere stitch is America,</w:t>
      </w:r>
    </w:p>
    <w:p w14:paraId="129DB3D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Threaded by its forefathers.</w:t>
      </w:r>
    </w:p>
    <w:p w14:paraId="4708A2EF" w14:textId="77777777" w:rsidR="00EC308C" w:rsidRPr="000F3370" w:rsidRDefault="00EC308C" w:rsidP="00EC308C">
      <w:pPr>
        <w:rPr>
          <w:rFonts w:ascii="Times New Roman" w:hAnsi="Times New Roman" w:cs="Times New Roman"/>
        </w:rPr>
      </w:pPr>
    </w:p>
    <w:p w14:paraId="315F7946"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Birth follows birth, sons become fathers</w:t>
      </w:r>
    </w:p>
    <w:p w14:paraId="36BC531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world becomes a small room.</w:t>
      </w:r>
    </w:p>
    <w:p w14:paraId="71CC58F8"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America clings to the past like a warm blanket.</w:t>
      </w:r>
    </w:p>
    <w:p w14:paraId="477E041A" w14:textId="77777777" w:rsidR="00EC308C" w:rsidRPr="000F3370" w:rsidRDefault="00EC308C" w:rsidP="00EC308C">
      <w:pPr>
        <w:rPr>
          <w:rFonts w:ascii="Times New Roman" w:hAnsi="Times New Roman" w:cs="Times New Roman"/>
        </w:rPr>
      </w:pPr>
    </w:p>
    <w:p w14:paraId="48702366" w14:textId="77777777" w:rsidR="00EC308C" w:rsidRPr="000F3370" w:rsidRDefault="00EC308C" w:rsidP="00EC308C">
      <w:pPr>
        <w:rPr>
          <w:rFonts w:ascii="Times New Roman" w:hAnsi="Times New Roman" w:cs="Times New Roman"/>
        </w:rPr>
      </w:pPr>
    </w:p>
    <w:p w14:paraId="110AE49D" w14:textId="77777777" w:rsidR="00EC308C" w:rsidRPr="000F3370" w:rsidRDefault="00EC308C" w:rsidP="00EC308C">
      <w:pPr>
        <w:rPr>
          <w:rFonts w:ascii="Times New Roman" w:hAnsi="Times New Roman" w:cs="Times New Roman"/>
        </w:rPr>
      </w:pPr>
    </w:p>
    <w:p w14:paraId="69F1055E" w14:textId="77777777" w:rsidR="00EC308C" w:rsidRPr="000F3370" w:rsidRDefault="00EC308C" w:rsidP="00EC308C">
      <w:pPr>
        <w:rPr>
          <w:rFonts w:ascii="Times New Roman" w:hAnsi="Times New Roman" w:cs="Times New Roman"/>
        </w:rPr>
      </w:pPr>
    </w:p>
    <w:p w14:paraId="5E67D90A" w14:textId="77777777" w:rsidR="00EC308C" w:rsidRPr="000F3370" w:rsidRDefault="00EC308C" w:rsidP="00EC308C">
      <w:pPr>
        <w:rPr>
          <w:rFonts w:ascii="Times New Roman" w:hAnsi="Times New Roman" w:cs="Times New Roman"/>
        </w:rPr>
      </w:pPr>
    </w:p>
    <w:p w14:paraId="50FE3211" w14:textId="77777777" w:rsidR="00EC308C" w:rsidRPr="000F3370" w:rsidRDefault="00EC308C" w:rsidP="00EC308C">
      <w:pPr>
        <w:rPr>
          <w:rFonts w:ascii="Times New Roman" w:hAnsi="Times New Roman" w:cs="Times New Roman"/>
        </w:rPr>
      </w:pPr>
    </w:p>
    <w:p w14:paraId="42D3A36C" w14:textId="77777777" w:rsidR="00EC308C" w:rsidRPr="000F3370" w:rsidRDefault="00EC308C" w:rsidP="00EC308C">
      <w:pPr>
        <w:rPr>
          <w:rFonts w:ascii="Times New Roman" w:hAnsi="Times New Roman" w:cs="Times New Roman"/>
        </w:rPr>
      </w:pPr>
    </w:p>
    <w:p w14:paraId="4C3139A1" w14:textId="77777777" w:rsidR="00EC308C" w:rsidRPr="000F3370" w:rsidRDefault="00EC308C" w:rsidP="00EC308C">
      <w:pPr>
        <w:rPr>
          <w:rFonts w:ascii="Times New Roman" w:hAnsi="Times New Roman" w:cs="Times New Roman"/>
        </w:rPr>
      </w:pPr>
    </w:p>
    <w:p w14:paraId="177CB5B3" w14:textId="77777777" w:rsidR="00EC308C" w:rsidRPr="000F3370" w:rsidRDefault="00EC308C" w:rsidP="00EC308C">
      <w:pPr>
        <w:rPr>
          <w:rFonts w:ascii="Times New Roman" w:hAnsi="Times New Roman" w:cs="Times New Roman"/>
        </w:rPr>
      </w:pPr>
    </w:p>
    <w:p w14:paraId="26535032" w14:textId="77777777" w:rsidR="00EC308C" w:rsidRPr="000F3370" w:rsidRDefault="00EC308C" w:rsidP="00EC308C">
      <w:pPr>
        <w:rPr>
          <w:rFonts w:ascii="Times New Roman" w:hAnsi="Times New Roman" w:cs="Times New Roman"/>
        </w:rPr>
      </w:pPr>
    </w:p>
    <w:p w14:paraId="65386288" w14:textId="77777777" w:rsidR="00EC308C" w:rsidRPr="000F3370" w:rsidRDefault="00EC308C" w:rsidP="00EC308C">
      <w:pPr>
        <w:rPr>
          <w:rFonts w:ascii="Times New Roman" w:hAnsi="Times New Roman" w:cs="Times New Roman"/>
        </w:rPr>
      </w:pPr>
    </w:p>
    <w:p w14:paraId="3F28E97A" w14:textId="77777777" w:rsidR="00EC308C" w:rsidRPr="000F3370" w:rsidRDefault="00EC308C" w:rsidP="00EC308C">
      <w:pPr>
        <w:rPr>
          <w:rFonts w:ascii="Times New Roman" w:hAnsi="Times New Roman" w:cs="Times New Roman"/>
        </w:rPr>
      </w:pPr>
    </w:p>
    <w:p w14:paraId="1F91C0A5" w14:textId="77777777" w:rsidR="00EC308C" w:rsidRPr="000F3370" w:rsidRDefault="00EC308C" w:rsidP="00EC308C">
      <w:pPr>
        <w:rPr>
          <w:rFonts w:ascii="Times New Roman" w:hAnsi="Times New Roman" w:cs="Times New Roman"/>
        </w:rPr>
      </w:pPr>
    </w:p>
    <w:p w14:paraId="35982CD2" w14:textId="77777777" w:rsidR="00EC308C" w:rsidRPr="000F3370" w:rsidRDefault="00EC308C" w:rsidP="00EC308C">
      <w:pPr>
        <w:rPr>
          <w:rFonts w:ascii="Times New Roman" w:hAnsi="Times New Roman" w:cs="Times New Roman"/>
        </w:rPr>
      </w:pPr>
    </w:p>
    <w:p w14:paraId="29FC3494" w14:textId="77777777" w:rsidR="00EC308C" w:rsidRPr="000F3370" w:rsidRDefault="00EC308C" w:rsidP="00EC308C">
      <w:pPr>
        <w:rPr>
          <w:rFonts w:ascii="Times New Roman" w:hAnsi="Times New Roman" w:cs="Times New Roman"/>
        </w:rPr>
      </w:pPr>
    </w:p>
    <w:p w14:paraId="4B79E5C3" w14:textId="77777777" w:rsidR="00EC308C" w:rsidRPr="000F3370" w:rsidRDefault="00EC308C" w:rsidP="00EC308C">
      <w:pPr>
        <w:rPr>
          <w:rFonts w:ascii="Times New Roman" w:hAnsi="Times New Roman" w:cs="Times New Roman"/>
        </w:rPr>
      </w:pPr>
    </w:p>
    <w:p w14:paraId="1E703512" w14:textId="77777777" w:rsidR="00EC308C" w:rsidRPr="000F3370" w:rsidRDefault="00EC308C" w:rsidP="00EC308C">
      <w:pPr>
        <w:rPr>
          <w:rFonts w:ascii="Times New Roman" w:hAnsi="Times New Roman" w:cs="Times New Roman"/>
        </w:rPr>
      </w:pPr>
    </w:p>
    <w:p w14:paraId="51B0B51A" w14:textId="77777777" w:rsidR="00EC308C" w:rsidRPr="000F3370" w:rsidRDefault="00EC308C" w:rsidP="00EC308C">
      <w:pPr>
        <w:rPr>
          <w:rFonts w:ascii="Times New Roman" w:hAnsi="Times New Roman" w:cs="Times New Roman"/>
        </w:rPr>
      </w:pPr>
    </w:p>
    <w:p w14:paraId="03207DD1" w14:textId="77777777" w:rsidR="00EC308C" w:rsidRPr="000F3370" w:rsidRDefault="00EC308C" w:rsidP="00EC308C">
      <w:pPr>
        <w:rPr>
          <w:rFonts w:ascii="Times New Roman" w:hAnsi="Times New Roman" w:cs="Times New Roman"/>
        </w:rPr>
      </w:pPr>
    </w:p>
    <w:p w14:paraId="10876676" w14:textId="77777777" w:rsidR="00EC308C" w:rsidRPr="000F3370" w:rsidRDefault="00EC308C" w:rsidP="00EC308C">
      <w:pPr>
        <w:rPr>
          <w:rFonts w:ascii="Times New Roman" w:hAnsi="Times New Roman" w:cs="Times New Roman"/>
        </w:rPr>
      </w:pPr>
    </w:p>
    <w:p w14:paraId="357284CD" w14:textId="77777777" w:rsidR="00EC308C" w:rsidRPr="000F3370" w:rsidRDefault="00EC308C" w:rsidP="00EC308C">
      <w:pPr>
        <w:rPr>
          <w:rFonts w:ascii="Times New Roman" w:hAnsi="Times New Roman" w:cs="Times New Roman"/>
        </w:rPr>
      </w:pPr>
    </w:p>
    <w:p w14:paraId="055D8557" w14:textId="77777777" w:rsidR="00EC308C" w:rsidRPr="000F3370" w:rsidRDefault="00EC308C" w:rsidP="00EC308C">
      <w:pPr>
        <w:rPr>
          <w:rFonts w:ascii="Times New Roman" w:hAnsi="Times New Roman" w:cs="Times New Roman"/>
        </w:rPr>
      </w:pPr>
    </w:p>
    <w:p w14:paraId="6FD11E6A" w14:textId="77777777" w:rsidR="00EC308C" w:rsidRPr="000F3370" w:rsidRDefault="00EC308C" w:rsidP="00EC308C">
      <w:pPr>
        <w:rPr>
          <w:rFonts w:ascii="Times New Roman" w:hAnsi="Times New Roman" w:cs="Times New Roman"/>
        </w:rPr>
      </w:pPr>
    </w:p>
    <w:p w14:paraId="4488B11C" w14:textId="77777777" w:rsidR="00EC308C" w:rsidRPr="000F3370" w:rsidRDefault="00EC308C" w:rsidP="00EC308C">
      <w:pPr>
        <w:rPr>
          <w:rFonts w:ascii="Times New Roman" w:hAnsi="Times New Roman" w:cs="Times New Roman"/>
        </w:rPr>
      </w:pPr>
    </w:p>
    <w:p w14:paraId="4AFF4887" w14:textId="77777777" w:rsidR="00EC308C" w:rsidRPr="000F3370" w:rsidRDefault="00EC308C" w:rsidP="00EC308C">
      <w:pPr>
        <w:rPr>
          <w:rFonts w:ascii="Times New Roman" w:hAnsi="Times New Roman" w:cs="Times New Roman"/>
        </w:rPr>
      </w:pPr>
    </w:p>
    <w:p w14:paraId="3E8E3637" w14:textId="77777777" w:rsidR="00EC308C" w:rsidRPr="000F3370" w:rsidRDefault="00EC308C" w:rsidP="00EC308C">
      <w:pPr>
        <w:rPr>
          <w:rFonts w:ascii="Times New Roman" w:hAnsi="Times New Roman" w:cs="Times New Roman"/>
        </w:rPr>
      </w:pPr>
    </w:p>
    <w:p w14:paraId="70C2A748" w14:textId="77777777" w:rsidR="00EC308C" w:rsidRPr="000F3370" w:rsidRDefault="00EC308C" w:rsidP="00EC308C">
      <w:pPr>
        <w:rPr>
          <w:rFonts w:ascii="Times New Roman" w:hAnsi="Times New Roman" w:cs="Times New Roman"/>
        </w:rPr>
      </w:pPr>
    </w:p>
    <w:p w14:paraId="7698640C" w14:textId="77777777" w:rsidR="00EC308C" w:rsidRPr="000F3370" w:rsidRDefault="00EC308C" w:rsidP="00EC308C">
      <w:pPr>
        <w:rPr>
          <w:rFonts w:ascii="Times New Roman" w:hAnsi="Times New Roman" w:cs="Times New Roman"/>
        </w:rPr>
      </w:pPr>
    </w:p>
    <w:p w14:paraId="4F4319F8" w14:textId="77777777" w:rsidR="00EC308C" w:rsidRPr="000F3370" w:rsidRDefault="00EC308C" w:rsidP="00EC308C">
      <w:pPr>
        <w:rPr>
          <w:rFonts w:ascii="Times New Roman" w:hAnsi="Times New Roman" w:cs="Times New Roman"/>
        </w:rPr>
      </w:pPr>
    </w:p>
    <w:p w14:paraId="5C481170" w14:textId="77777777" w:rsidR="00EC308C" w:rsidRPr="000F3370" w:rsidRDefault="00EC308C" w:rsidP="00EC308C">
      <w:pPr>
        <w:rPr>
          <w:rFonts w:ascii="Times New Roman" w:hAnsi="Times New Roman" w:cs="Times New Roman"/>
        </w:rPr>
      </w:pPr>
    </w:p>
    <w:p w14:paraId="53D1E76E" w14:textId="77777777" w:rsidR="00EC308C" w:rsidRPr="000F3370" w:rsidRDefault="00EC308C" w:rsidP="00EC308C">
      <w:pPr>
        <w:rPr>
          <w:rFonts w:ascii="Times New Roman" w:hAnsi="Times New Roman" w:cs="Times New Roman"/>
        </w:rPr>
      </w:pPr>
    </w:p>
    <w:p w14:paraId="36A83676" w14:textId="77777777" w:rsidR="00EC308C" w:rsidRPr="000F3370" w:rsidRDefault="00EC308C" w:rsidP="00EC308C">
      <w:pPr>
        <w:rPr>
          <w:rFonts w:ascii="Times New Roman" w:hAnsi="Times New Roman" w:cs="Times New Roman"/>
        </w:rPr>
      </w:pPr>
    </w:p>
    <w:p w14:paraId="6E3E1BFD" w14:textId="77777777" w:rsidR="00EC308C" w:rsidRPr="000F3370" w:rsidRDefault="00EC308C" w:rsidP="00EC308C">
      <w:pPr>
        <w:rPr>
          <w:rFonts w:ascii="Times New Roman" w:hAnsi="Times New Roman" w:cs="Times New Roman"/>
        </w:rPr>
      </w:pPr>
    </w:p>
    <w:p w14:paraId="5FC4B1EB" w14:textId="77777777" w:rsidR="00EC308C" w:rsidRPr="000F3370" w:rsidRDefault="00EC308C" w:rsidP="00EC308C">
      <w:pPr>
        <w:rPr>
          <w:rFonts w:ascii="Times New Roman" w:hAnsi="Times New Roman" w:cs="Times New Roman"/>
        </w:rPr>
      </w:pPr>
    </w:p>
    <w:p w14:paraId="17EA6BB3" w14:textId="77777777" w:rsidR="00EC308C" w:rsidRPr="000F3370" w:rsidRDefault="00EC308C" w:rsidP="00EC308C">
      <w:pPr>
        <w:rPr>
          <w:rFonts w:ascii="Times New Roman" w:hAnsi="Times New Roman" w:cs="Times New Roman"/>
        </w:rPr>
      </w:pPr>
    </w:p>
    <w:p w14:paraId="17327803" w14:textId="77777777" w:rsidR="00EC308C" w:rsidRPr="000F3370" w:rsidRDefault="00EC308C" w:rsidP="00EC308C">
      <w:pPr>
        <w:rPr>
          <w:rFonts w:ascii="Times New Roman" w:hAnsi="Times New Roman" w:cs="Times New Roman"/>
        </w:rPr>
      </w:pPr>
    </w:p>
    <w:p w14:paraId="0632D798" w14:textId="77777777" w:rsidR="00EC308C" w:rsidRPr="000F3370" w:rsidRDefault="00EC308C" w:rsidP="00EC308C">
      <w:pPr>
        <w:rPr>
          <w:rFonts w:ascii="Times New Roman" w:hAnsi="Times New Roman" w:cs="Times New Roman"/>
        </w:rPr>
      </w:pPr>
    </w:p>
    <w:p w14:paraId="6785A727" w14:textId="77777777" w:rsidR="00EC308C" w:rsidRPr="000F3370" w:rsidRDefault="00EC308C" w:rsidP="00EC308C">
      <w:pPr>
        <w:rPr>
          <w:rFonts w:ascii="Times New Roman" w:hAnsi="Times New Roman" w:cs="Times New Roman"/>
        </w:rPr>
      </w:pPr>
    </w:p>
    <w:p w14:paraId="0D6A6135" w14:textId="77777777" w:rsidR="00EC308C" w:rsidRPr="000F3370" w:rsidRDefault="00EC308C" w:rsidP="00EC308C">
      <w:pPr>
        <w:rPr>
          <w:rFonts w:ascii="Times New Roman" w:hAnsi="Times New Roman" w:cs="Times New Roman"/>
        </w:rPr>
      </w:pPr>
    </w:p>
    <w:p w14:paraId="451FE028" w14:textId="77777777" w:rsidR="00EC308C" w:rsidRPr="000F3370" w:rsidRDefault="00EC308C" w:rsidP="00EC308C">
      <w:pPr>
        <w:rPr>
          <w:rFonts w:ascii="Times New Roman" w:hAnsi="Times New Roman" w:cs="Times New Roman"/>
        </w:rPr>
      </w:pPr>
    </w:p>
    <w:p w14:paraId="72E73752" w14:textId="77777777" w:rsidR="00EC308C" w:rsidRPr="000F3370" w:rsidRDefault="00EC308C" w:rsidP="00EC308C">
      <w:pPr>
        <w:rPr>
          <w:rFonts w:ascii="Times New Roman" w:hAnsi="Times New Roman" w:cs="Times New Roman"/>
          <w:b/>
          <w:sz w:val="32"/>
          <w:szCs w:val="32"/>
        </w:rPr>
      </w:pPr>
    </w:p>
    <w:p w14:paraId="2B4227FF" w14:textId="77777777" w:rsidR="00EC308C" w:rsidRPr="000F3370" w:rsidRDefault="00EC308C" w:rsidP="00EC308C">
      <w:pPr>
        <w:rPr>
          <w:rFonts w:ascii="Times New Roman" w:hAnsi="Times New Roman" w:cs="Times New Roman"/>
          <w:b/>
          <w:sz w:val="32"/>
          <w:szCs w:val="32"/>
        </w:rPr>
      </w:pPr>
    </w:p>
    <w:p w14:paraId="240527FF" w14:textId="28C319E3" w:rsidR="00EC308C" w:rsidRPr="000F3370" w:rsidRDefault="00EC308C" w:rsidP="00EC308C">
      <w:pPr>
        <w:rPr>
          <w:rFonts w:ascii="Times New Roman" w:hAnsi="Times New Roman" w:cs="Times New Roman"/>
          <w:b/>
          <w:sz w:val="32"/>
          <w:szCs w:val="32"/>
        </w:rPr>
      </w:pPr>
      <w:r w:rsidRPr="000F3370">
        <w:rPr>
          <w:rFonts w:ascii="Times New Roman" w:hAnsi="Times New Roman" w:cs="Times New Roman"/>
          <w:b/>
          <w:sz w:val="32"/>
          <w:szCs w:val="32"/>
        </w:rPr>
        <w:t>SIJO</w:t>
      </w:r>
      <w:r w:rsidR="00004C23">
        <w:rPr>
          <w:rFonts w:ascii="Times New Roman" w:hAnsi="Times New Roman" w:cs="Times New Roman"/>
          <w:b/>
          <w:sz w:val="32"/>
          <w:szCs w:val="32"/>
        </w:rPr>
        <w:t xml:space="preserve">  </w:t>
      </w:r>
    </w:p>
    <w:p w14:paraId="74DC2A9D" w14:textId="77777777" w:rsidR="00EC308C" w:rsidRPr="000F3370" w:rsidRDefault="00EC308C" w:rsidP="00EC308C">
      <w:pPr>
        <w:rPr>
          <w:rFonts w:ascii="Times New Roman" w:hAnsi="Times New Roman" w:cs="Times New Roman"/>
          <w:b/>
        </w:rPr>
      </w:pPr>
    </w:p>
    <w:p w14:paraId="3D5BC617" w14:textId="77777777" w:rsidR="00EC308C" w:rsidRPr="000F3370" w:rsidRDefault="00EC308C" w:rsidP="00EC308C">
      <w:pPr>
        <w:rPr>
          <w:rFonts w:ascii="Times New Roman" w:hAnsi="Times New Roman" w:cs="Times New Roman"/>
          <w:b/>
        </w:rPr>
      </w:pPr>
    </w:p>
    <w:p w14:paraId="04CB4058" w14:textId="437AEDA2"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APPLE OF MY EYE</w:t>
      </w:r>
      <w:r w:rsidR="00004C23">
        <w:rPr>
          <w:rFonts w:ascii="Times New Roman" w:hAnsi="Times New Roman" w:cs="Times New Roman"/>
        </w:rPr>
        <w:t xml:space="preserve"> </w:t>
      </w:r>
    </w:p>
    <w:p w14:paraId="0470173C" w14:textId="77777777" w:rsidR="00EC308C" w:rsidRPr="000F3370" w:rsidRDefault="00EC308C" w:rsidP="00EC308C">
      <w:pPr>
        <w:tabs>
          <w:tab w:val="left" w:pos="5480"/>
        </w:tabs>
        <w:rPr>
          <w:rFonts w:ascii="Times New Roman" w:hAnsi="Times New Roman" w:cs="Times New Roman"/>
          <w:b/>
        </w:rPr>
      </w:pPr>
    </w:p>
    <w:p w14:paraId="5B38132A"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 xml:space="preserve">I slice memories of you into bite-size pieces </w:t>
      </w:r>
    </w:p>
    <w:p w14:paraId="11441F35"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And suck on the sweet juice. The sugar tingles on my taste buds.</w:t>
      </w:r>
    </w:p>
    <w:p w14:paraId="7D6DEBC6"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Tell me where our tree grows, if it still bears fruit.</w:t>
      </w:r>
    </w:p>
    <w:p w14:paraId="7CFAFB9E" w14:textId="77777777" w:rsidR="00EC308C" w:rsidRPr="000F3370" w:rsidRDefault="00EC308C" w:rsidP="00EC308C">
      <w:pPr>
        <w:rPr>
          <w:rFonts w:ascii="Times New Roman" w:hAnsi="Times New Roman" w:cs="Times New Roman"/>
          <w:b/>
        </w:rPr>
      </w:pPr>
    </w:p>
    <w:p w14:paraId="4393E3CB" w14:textId="77777777" w:rsidR="00EC308C" w:rsidRPr="000F3370" w:rsidRDefault="00EC308C" w:rsidP="00EC308C">
      <w:pPr>
        <w:rPr>
          <w:rFonts w:ascii="Times New Roman" w:hAnsi="Times New Roman" w:cs="Times New Roman"/>
          <w:b/>
          <w:sz w:val="32"/>
          <w:szCs w:val="32"/>
        </w:rPr>
      </w:pPr>
    </w:p>
    <w:p w14:paraId="1B96C548" w14:textId="77777777" w:rsidR="00EC308C" w:rsidRPr="000F3370" w:rsidRDefault="00EC308C" w:rsidP="00EC308C">
      <w:pPr>
        <w:rPr>
          <w:rFonts w:ascii="Times New Roman" w:hAnsi="Times New Roman" w:cs="Times New Roman"/>
        </w:rPr>
      </w:pPr>
    </w:p>
    <w:p w14:paraId="021B092B" w14:textId="77777777" w:rsidR="00EC308C" w:rsidRPr="000F3370" w:rsidRDefault="00EC308C" w:rsidP="00EC308C">
      <w:pPr>
        <w:rPr>
          <w:rFonts w:ascii="Times New Roman" w:hAnsi="Times New Roman" w:cs="Times New Roman"/>
        </w:rPr>
      </w:pPr>
    </w:p>
    <w:p w14:paraId="623B57F6" w14:textId="77777777" w:rsidR="00EC308C" w:rsidRPr="000F3370" w:rsidRDefault="00EC308C" w:rsidP="00EC308C">
      <w:pPr>
        <w:rPr>
          <w:rFonts w:ascii="Times New Roman" w:hAnsi="Times New Roman" w:cs="Times New Roman"/>
        </w:rPr>
      </w:pPr>
    </w:p>
    <w:p w14:paraId="19AA720E" w14:textId="77777777" w:rsidR="00EC308C" w:rsidRPr="000F3370" w:rsidRDefault="00EC308C" w:rsidP="00EC308C">
      <w:pPr>
        <w:rPr>
          <w:rFonts w:ascii="Times New Roman" w:hAnsi="Times New Roman" w:cs="Times New Roman"/>
        </w:rPr>
      </w:pPr>
    </w:p>
    <w:p w14:paraId="3AE64CF7" w14:textId="77777777" w:rsidR="00EC308C" w:rsidRPr="000F3370" w:rsidRDefault="00EC308C" w:rsidP="00EC308C">
      <w:pPr>
        <w:rPr>
          <w:rFonts w:ascii="Times New Roman" w:hAnsi="Times New Roman" w:cs="Times New Roman"/>
        </w:rPr>
      </w:pPr>
    </w:p>
    <w:p w14:paraId="30237D51" w14:textId="77777777" w:rsidR="00EC308C" w:rsidRPr="000F3370" w:rsidRDefault="00EC308C" w:rsidP="00EC308C">
      <w:pPr>
        <w:rPr>
          <w:rFonts w:ascii="Times New Roman" w:hAnsi="Times New Roman" w:cs="Times New Roman"/>
        </w:rPr>
      </w:pPr>
    </w:p>
    <w:p w14:paraId="5C8B613E" w14:textId="77777777" w:rsidR="00EC308C" w:rsidRPr="000F3370" w:rsidRDefault="00EC308C" w:rsidP="00EC308C">
      <w:pPr>
        <w:rPr>
          <w:rFonts w:ascii="Times New Roman" w:hAnsi="Times New Roman" w:cs="Times New Roman"/>
        </w:rPr>
      </w:pPr>
    </w:p>
    <w:p w14:paraId="6A1E790A" w14:textId="77777777" w:rsidR="00EC308C" w:rsidRPr="000F3370" w:rsidRDefault="00EC308C" w:rsidP="00EC308C">
      <w:pPr>
        <w:rPr>
          <w:rFonts w:ascii="Times New Roman" w:hAnsi="Times New Roman" w:cs="Times New Roman"/>
        </w:rPr>
      </w:pPr>
    </w:p>
    <w:p w14:paraId="2E165597" w14:textId="77777777" w:rsidR="00EC308C" w:rsidRPr="000F3370" w:rsidRDefault="00EC308C" w:rsidP="00EC308C">
      <w:pPr>
        <w:rPr>
          <w:rFonts w:ascii="Times New Roman" w:hAnsi="Times New Roman" w:cs="Times New Roman"/>
        </w:rPr>
      </w:pPr>
    </w:p>
    <w:p w14:paraId="29DE5D58" w14:textId="77777777" w:rsidR="00EC308C" w:rsidRPr="000F3370" w:rsidRDefault="00EC308C" w:rsidP="00EC308C">
      <w:pPr>
        <w:rPr>
          <w:rFonts w:ascii="Times New Roman" w:hAnsi="Times New Roman" w:cs="Times New Roman"/>
        </w:rPr>
      </w:pPr>
    </w:p>
    <w:p w14:paraId="52AFCA7D" w14:textId="77777777" w:rsidR="00EC308C" w:rsidRPr="000F3370" w:rsidRDefault="00EC308C" w:rsidP="00EC308C">
      <w:pPr>
        <w:rPr>
          <w:rFonts w:ascii="Times New Roman" w:hAnsi="Times New Roman" w:cs="Times New Roman"/>
        </w:rPr>
      </w:pPr>
    </w:p>
    <w:p w14:paraId="3CF80F3A" w14:textId="77777777" w:rsidR="00EC308C" w:rsidRPr="000F3370" w:rsidRDefault="00EC308C" w:rsidP="00EC308C">
      <w:pPr>
        <w:rPr>
          <w:rFonts w:ascii="Times New Roman" w:hAnsi="Times New Roman" w:cs="Times New Roman"/>
        </w:rPr>
      </w:pPr>
    </w:p>
    <w:p w14:paraId="136CFA8A" w14:textId="77777777" w:rsidR="00EC308C" w:rsidRPr="000F3370" w:rsidRDefault="00EC308C" w:rsidP="00EC308C">
      <w:pPr>
        <w:rPr>
          <w:rFonts w:ascii="Times New Roman" w:hAnsi="Times New Roman" w:cs="Times New Roman"/>
        </w:rPr>
      </w:pPr>
    </w:p>
    <w:p w14:paraId="56D44B23" w14:textId="77777777" w:rsidR="00EC308C" w:rsidRPr="000F3370" w:rsidRDefault="00EC308C" w:rsidP="00EC308C">
      <w:pPr>
        <w:rPr>
          <w:rFonts w:ascii="Times New Roman" w:hAnsi="Times New Roman" w:cs="Times New Roman"/>
        </w:rPr>
      </w:pPr>
    </w:p>
    <w:p w14:paraId="295350BD" w14:textId="77777777" w:rsidR="00EC308C" w:rsidRPr="000F3370" w:rsidRDefault="00EC308C" w:rsidP="00EC308C">
      <w:pPr>
        <w:rPr>
          <w:rFonts w:ascii="Times New Roman" w:hAnsi="Times New Roman" w:cs="Times New Roman"/>
        </w:rPr>
      </w:pPr>
    </w:p>
    <w:p w14:paraId="7C4D2006" w14:textId="77777777" w:rsidR="00EC308C" w:rsidRPr="000F3370" w:rsidRDefault="00EC308C" w:rsidP="00EC308C">
      <w:pPr>
        <w:rPr>
          <w:rFonts w:ascii="Times New Roman" w:hAnsi="Times New Roman" w:cs="Times New Roman"/>
        </w:rPr>
      </w:pPr>
    </w:p>
    <w:p w14:paraId="35D27D51" w14:textId="77777777" w:rsidR="00EC308C" w:rsidRPr="000F3370" w:rsidRDefault="00EC308C" w:rsidP="00EC308C">
      <w:pPr>
        <w:rPr>
          <w:rFonts w:ascii="Times New Roman" w:hAnsi="Times New Roman" w:cs="Times New Roman"/>
        </w:rPr>
      </w:pPr>
    </w:p>
    <w:p w14:paraId="671E5F12" w14:textId="77777777" w:rsidR="00EC308C" w:rsidRPr="000F3370" w:rsidRDefault="00EC308C" w:rsidP="00EC308C">
      <w:pPr>
        <w:rPr>
          <w:rFonts w:ascii="Times New Roman" w:hAnsi="Times New Roman" w:cs="Times New Roman"/>
        </w:rPr>
      </w:pPr>
    </w:p>
    <w:p w14:paraId="13321CCB" w14:textId="77777777" w:rsidR="00EC308C" w:rsidRPr="000F3370" w:rsidRDefault="00EC308C" w:rsidP="00EC308C">
      <w:pPr>
        <w:rPr>
          <w:rFonts w:ascii="Times New Roman" w:hAnsi="Times New Roman" w:cs="Times New Roman"/>
        </w:rPr>
      </w:pPr>
    </w:p>
    <w:p w14:paraId="048756C4" w14:textId="77777777" w:rsidR="00EC308C" w:rsidRPr="000F3370" w:rsidRDefault="00EC308C" w:rsidP="00EC308C">
      <w:pPr>
        <w:rPr>
          <w:rFonts w:ascii="Times New Roman" w:hAnsi="Times New Roman" w:cs="Times New Roman"/>
        </w:rPr>
      </w:pPr>
    </w:p>
    <w:p w14:paraId="57184776" w14:textId="77777777" w:rsidR="00EC308C" w:rsidRPr="000F3370" w:rsidRDefault="00EC308C" w:rsidP="00EC308C">
      <w:pPr>
        <w:rPr>
          <w:rFonts w:ascii="Times New Roman" w:hAnsi="Times New Roman" w:cs="Times New Roman"/>
        </w:rPr>
      </w:pPr>
    </w:p>
    <w:p w14:paraId="597A64CA" w14:textId="77777777" w:rsidR="00EC308C" w:rsidRPr="000F3370" w:rsidRDefault="00EC308C" w:rsidP="00EC308C">
      <w:pPr>
        <w:rPr>
          <w:rFonts w:ascii="Times New Roman" w:hAnsi="Times New Roman" w:cs="Times New Roman"/>
        </w:rPr>
      </w:pPr>
    </w:p>
    <w:p w14:paraId="47797AF0" w14:textId="77777777" w:rsidR="00EC308C" w:rsidRPr="000F3370" w:rsidRDefault="00EC308C" w:rsidP="00EC308C">
      <w:pPr>
        <w:rPr>
          <w:rFonts w:ascii="Times New Roman" w:hAnsi="Times New Roman" w:cs="Times New Roman"/>
        </w:rPr>
      </w:pPr>
    </w:p>
    <w:p w14:paraId="1A6E3610" w14:textId="77777777" w:rsidR="00EC308C" w:rsidRPr="000F3370" w:rsidRDefault="00EC308C" w:rsidP="00EC308C">
      <w:pPr>
        <w:rPr>
          <w:rFonts w:ascii="Times New Roman" w:hAnsi="Times New Roman" w:cs="Times New Roman"/>
        </w:rPr>
      </w:pPr>
    </w:p>
    <w:p w14:paraId="111CB45F" w14:textId="77777777" w:rsidR="00EC308C" w:rsidRPr="000F3370" w:rsidRDefault="00EC308C" w:rsidP="00EC308C">
      <w:pPr>
        <w:rPr>
          <w:rFonts w:ascii="Times New Roman" w:hAnsi="Times New Roman" w:cs="Times New Roman"/>
        </w:rPr>
      </w:pPr>
    </w:p>
    <w:p w14:paraId="1540489A" w14:textId="77777777" w:rsidR="00EC308C" w:rsidRPr="000F3370" w:rsidRDefault="00EC308C" w:rsidP="00EC308C">
      <w:pPr>
        <w:rPr>
          <w:rFonts w:ascii="Times New Roman" w:hAnsi="Times New Roman" w:cs="Times New Roman"/>
        </w:rPr>
      </w:pPr>
    </w:p>
    <w:p w14:paraId="5E2DF63D" w14:textId="77777777" w:rsidR="00EC308C" w:rsidRPr="000F3370" w:rsidRDefault="00EC308C" w:rsidP="00EC308C">
      <w:pPr>
        <w:rPr>
          <w:rFonts w:ascii="Times New Roman" w:hAnsi="Times New Roman" w:cs="Times New Roman"/>
        </w:rPr>
      </w:pPr>
    </w:p>
    <w:p w14:paraId="244C6824" w14:textId="77777777" w:rsidR="00EC308C" w:rsidRPr="000F3370" w:rsidRDefault="00EC308C" w:rsidP="00EC308C">
      <w:pPr>
        <w:rPr>
          <w:rFonts w:ascii="Times New Roman" w:hAnsi="Times New Roman" w:cs="Times New Roman"/>
        </w:rPr>
      </w:pPr>
    </w:p>
    <w:p w14:paraId="2243E8B9" w14:textId="77777777" w:rsidR="00EC308C" w:rsidRPr="000F3370" w:rsidRDefault="00EC308C" w:rsidP="00EC308C">
      <w:pPr>
        <w:rPr>
          <w:rFonts w:ascii="Times New Roman" w:hAnsi="Times New Roman" w:cs="Times New Roman"/>
        </w:rPr>
      </w:pPr>
    </w:p>
    <w:p w14:paraId="2243CB2A" w14:textId="77777777" w:rsidR="00EC308C" w:rsidRPr="000F3370" w:rsidRDefault="00EC308C" w:rsidP="00EC308C">
      <w:pPr>
        <w:rPr>
          <w:rFonts w:ascii="Times New Roman" w:hAnsi="Times New Roman" w:cs="Times New Roman"/>
        </w:rPr>
      </w:pPr>
    </w:p>
    <w:p w14:paraId="1DD5C873" w14:textId="77777777" w:rsidR="00EC308C" w:rsidRPr="000F3370" w:rsidRDefault="00EC308C" w:rsidP="00EC308C">
      <w:pPr>
        <w:rPr>
          <w:rFonts w:ascii="Times New Roman" w:hAnsi="Times New Roman" w:cs="Times New Roman"/>
        </w:rPr>
      </w:pPr>
    </w:p>
    <w:p w14:paraId="2D77B47A" w14:textId="77777777" w:rsidR="00EC308C" w:rsidRPr="000F3370" w:rsidRDefault="00EC308C" w:rsidP="00EC308C">
      <w:pPr>
        <w:rPr>
          <w:rFonts w:ascii="Times New Roman" w:hAnsi="Times New Roman" w:cs="Times New Roman"/>
        </w:rPr>
      </w:pPr>
    </w:p>
    <w:p w14:paraId="645377D9" w14:textId="77777777" w:rsidR="00EC308C" w:rsidRPr="000F3370" w:rsidRDefault="00EC308C" w:rsidP="00EC308C">
      <w:pPr>
        <w:rPr>
          <w:rFonts w:ascii="Times New Roman" w:hAnsi="Times New Roman" w:cs="Times New Roman"/>
        </w:rPr>
      </w:pPr>
    </w:p>
    <w:p w14:paraId="71299D44" w14:textId="77777777" w:rsidR="00EC308C" w:rsidRPr="000F3370" w:rsidRDefault="00EC308C" w:rsidP="00EC308C">
      <w:pPr>
        <w:rPr>
          <w:rFonts w:ascii="Times New Roman" w:hAnsi="Times New Roman" w:cs="Times New Roman"/>
        </w:rPr>
      </w:pPr>
    </w:p>
    <w:p w14:paraId="648326F2" w14:textId="77777777" w:rsidR="00EC308C" w:rsidRPr="000F3370" w:rsidRDefault="00EC308C" w:rsidP="00EC308C">
      <w:pPr>
        <w:rPr>
          <w:rFonts w:ascii="Times New Roman" w:hAnsi="Times New Roman" w:cs="Times New Roman"/>
        </w:rPr>
      </w:pPr>
    </w:p>
    <w:p w14:paraId="167A0BD3" w14:textId="77777777" w:rsidR="00EC308C" w:rsidRPr="000F3370" w:rsidRDefault="00EC308C" w:rsidP="00EC308C">
      <w:pPr>
        <w:rPr>
          <w:rFonts w:ascii="Times New Roman" w:hAnsi="Times New Roman" w:cs="Times New Roman"/>
        </w:rPr>
      </w:pPr>
    </w:p>
    <w:p w14:paraId="6324656F"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EARTH SONG</w:t>
      </w:r>
    </w:p>
    <w:p w14:paraId="06542D9E" w14:textId="77777777" w:rsidR="00EC308C" w:rsidRPr="000F3370" w:rsidRDefault="00EC308C" w:rsidP="00EC308C">
      <w:pPr>
        <w:tabs>
          <w:tab w:val="left" w:pos="5480"/>
        </w:tabs>
        <w:rPr>
          <w:rFonts w:ascii="Times New Roman" w:hAnsi="Times New Roman" w:cs="Times New Roman"/>
        </w:rPr>
      </w:pPr>
    </w:p>
    <w:p w14:paraId="6666B527"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The same rain may fall on our heads,</w:t>
      </w:r>
    </w:p>
    <w:p w14:paraId="0D408033"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 xml:space="preserve"> </w:t>
      </w:r>
    </w:p>
    <w:p w14:paraId="7E82CEA2" w14:textId="77777777" w:rsidR="00EC308C" w:rsidRPr="000F3370" w:rsidRDefault="00EC308C" w:rsidP="00EC308C">
      <w:pPr>
        <w:tabs>
          <w:tab w:val="left" w:pos="5480"/>
        </w:tabs>
        <w:ind w:left="720"/>
        <w:rPr>
          <w:rFonts w:ascii="Times New Roman" w:hAnsi="Times New Roman" w:cs="Times New Roman"/>
        </w:rPr>
      </w:pPr>
      <w:r w:rsidRPr="000F3370">
        <w:rPr>
          <w:rFonts w:ascii="Times New Roman" w:hAnsi="Times New Roman" w:cs="Times New Roman"/>
        </w:rPr>
        <w:t>but not the same raindrops</w:t>
      </w:r>
    </w:p>
    <w:p w14:paraId="7B3E2033" w14:textId="77777777" w:rsidR="00EC308C" w:rsidRPr="000F3370" w:rsidRDefault="00EC308C" w:rsidP="00EC308C">
      <w:pPr>
        <w:tabs>
          <w:tab w:val="left" w:pos="5480"/>
        </w:tabs>
        <w:rPr>
          <w:rFonts w:ascii="Times New Roman" w:hAnsi="Times New Roman" w:cs="Times New Roman"/>
        </w:rPr>
      </w:pPr>
    </w:p>
    <w:p w14:paraId="19662E67"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 xml:space="preserve">The same sun may warm our bodies, </w:t>
      </w:r>
    </w:p>
    <w:p w14:paraId="000EF239" w14:textId="77777777" w:rsidR="00EC308C" w:rsidRPr="000F3370" w:rsidRDefault="00EC308C" w:rsidP="00EC308C">
      <w:pPr>
        <w:tabs>
          <w:tab w:val="left" w:pos="5480"/>
        </w:tabs>
        <w:ind w:left="720"/>
        <w:rPr>
          <w:rFonts w:ascii="Times New Roman" w:hAnsi="Times New Roman" w:cs="Times New Roman"/>
        </w:rPr>
      </w:pPr>
    </w:p>
    <w:p w14:paraId="586F2F26" w14:textId="77777777" w:rsidR="00EC308C" w:rsidRPr="000F3370" w:rsidRDefault="00EC308C" w:rsidP="00EC308C">
      <w:pPr>
        <w:tabs>
          <w:tab w:val="left" w:pos="5480"/>
        </w:tabs>
        <w:ind w:left="720"/>
        <w:rPr>
          <w:rFonts w:ascii="Times New Roman" w:hAnsi="Times New Roman" w:cs="Times New Roman"/>
        </w:rPr>
      </w:pPr>
      <w:r w:rsidRPr="000F3370">
        <w:rPr>
          <w:rFonts w:ascii="Times New Roman" w:hAnsi="Times New Roman" w:cs="Times New Roman"/>
        </w:rPr>
        <w:t>but we burn differently</w:t>
      </w:r>
    </w:p>
    <w:p w14:paraId="3C70B8B8" w14:textId="77777777" w:rsidR="00EC308C" w:rsidRPr="000F3370" w:rsidRDefault="00EC308C" w:rsidP="00EC308C">
      <w:pPr>
        <w:tabs>
          <w:tab w:val="left" w:pos="5480"/>
        </w:tabs>
        <w:rPr>
          <w:rFonts w:ascii="Times New Roman" w:hAnsi="Times New Roman" w:cs="Times New Roman"/>
        </w:rPr>
      </w:pPr>
    </w:p>
    <w:p w14:paraId="4B6B523F"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 xml:space="preserve">The same ground may hold our feet, </w:t>
      </w:r>
    </w:p>
    <w:p w14:paraId="6F3F07D6" w14:textId="77777777" w:rsidR="00EC308C" w:rsidRPr="000F3370" w:rsidRDefault="00EC308C" w:rsidP="00EC308C">
      <w:pPr>
        <w:tabs>
          <w:tab w:val="left" w:pos="5480"/>
        </w:tabs>
        <w:ind w:left="720"/>
        <w:rPr>
          <w:rFonts w:ascii="Times New Roman" w:hAnsi="Times New Roman" w:cs="Times New Roman"/>
        </w:rPr>
      </w:pPr>
    </w:p>
    <w:p w14:paraId="601C8B7C" w14:textId="77777777" w:rsidR="00EC308C" w:rsidRPr="000F3370" w:rsidRDefault="00EC308C" w:rsidP="00EC308C">
      <w:pPr>
        <w:tabs>
          <w:tab w:val="left" w:pos="5480"/>
        </w:tabs>
        <w:ind w:left="720"/>
        <w:rPr>
          <w:rFonts w:ascii="Times New Roman" w:hAnsi="Times New Roman" w:cs="Times New Roman"/>
        </w:rPr>
      </w:pPr>
      <w:r w:rsidRPr="000F3370">
        <w:rPr>
          <w:rFonts w:ascii="Times New Roman" w:hAnsi="Times New Roman" w:cs="Times New Roman"/>
        </w:rPr>
        <w:t xml:space="preserve">but we leave only our own prints            </w:t>
      </w:r>
    </w:p>
    <w:p w14:paraId="421FFFDE" w14:textId="77777777" w:rsidR="00EC308C" w:rsidRPr="000F3370" w:rsidRDefault="00EC308C" w:rsidP="00EC308C">
      <w:pPr>
        <w:rPr>
          <w:rFonts w:ascii="Times New Roman" w:hAnsi="Times New Roman" w:cs="Times New Roman"/>
        </w:rPr>
      </w:pPr>
    </w:p>
    <w:p w14:paraId="60A7D019" w14:textId="77777777" w:rsidR="00EC308C" w:rsidRPr="000F3370" w:rsidRDefault="00EC308C" w:rsidP="00EC308C">
      <w:pPr>
        <w:rPr>
          <w:rFonts w:ascii="Times New Roman" w:hAnsi="Times New Roman" w:cs="Times New Roman"/>
        </w:rPr>
      </w:pPr>
    </w:p>
    <w:p w14:paraId="20E730DE" w14:textId="77777777" w:rsidR="00EC308C" w:rsidRPr="000F3370" w:rsidRDefault="00EC308C" w:rsidP="00EC308C">
      <w:pPr>
        <w:rPr>
          <w:rFonts w:ascii="Times New Roman" w:hAnsi="Times New Roman" w:cs="Times New Roman"/>
        </w:rPr>
      </w:pPr>
    </w:p>
    <w:p w14:paraId="604A69B2" w14:textId="77777777" w:rsidR="00EC308C" w:rsidRPr="000F3370" w:rsidRDefault="00EC308C" w:rsidP="00EC308C">
      <w:pPr>
        <w:rPr>
          <w:rFonts w:ascii="Times New Roman" w:hAnsi="Times New Roman" w:cs="Times New Roman"/>
        </w:rPr>
      </w:pPr>
    </w:p>
    <w:p w14:paraId="21C5C295" w14:textId="77777777" w:rsidR="00EC308C" w:rsidRPr="000F3370" w:rsidRDefault="00EC308C" w:rsidP="00EC308C">
      <w:pPr>
        <w:rPr>
          <w:rFonts w:ascii="Times New Roman" w:hAnsi="Times New Roman" w:cs="Times New Roman"/>
        </w:rPr>
      </w:pPr>
    </w:p>
    <w:p w14:paraId="3AC69DB4" w14:textId="77777777" w:rsidR="00EC308C" w:rsidRPr="000F3370" w:rsidRDefault="00EC308C" w:rsidP="00EC308C">
      <w:pPr>
        <w:rPr>
          <w:rFonts w:ascii="Times New Roman" w:hAnsi="Times New Roman" w:cs="Times New Roman"/>
        </w:rPr>
      </w:pPr>
    </w:p>
    <w:p w14:paraId="709CD87B" w14:textId="77777777" w:rsidR="00EC308C" w:rsidRPr="000F3370" w:rsidRDefault="00EC308C" w:rsidP="00EC308C">
      <w:pPr>
        <w:rPr>
          <w:rFonts w:ascii="Times New Roman" w:hAnsi="Times New Roman" w:cs="Times New Roman"/>
        </w:rPr>
      </w:pPr>
    </w:p>
    <w:p w14:paraId="4C29DB92" w14:textId="77777777" w:rsidR="00EC308C" w:rsidRPr="000F3370" w:rsidRDefault="00EC308C" w:rsidP="00EC308C">
      <w:pPr>
        <w:rPr>
          <w:rFonts w:ascii="Times New Roman" w:hAnsi="Times New Roman" w:cs="Times New Roman"/>
        </w:rPr>
      </w:pPr>
    </w:p>
    <w:p w14:paraId="7CD957A9" w14:textId="77777777" w:rsidR="00EC308C" w:rsidRPr="000F3370" w:rsidRDefault="00EC308C" w:rsidP="00EC308C">
      <w:pPr>
        <w:rPr>
          <w:rFonts w:ascii="Times New Roman" w:hAnsi="Times New Roman" w:cs="Times New Roman"/>
        </w:rPr>
      </w:pPr>
    </w:p>
    <w:p w14:paraId="3904F69D" w14:textId="77777777" w:rsidR="00EC308C" w:rsidRPr="000F3370" w:rsidRDefault="00EC308C" w:rsidP="00EC308C">
      <w:pPr>
        <w:rPr>
          <w:rFonts w:ascii="Times New Roman" w:hAnsi="Times New Roman" w:cs="Times New Roman"/>
        </w:rPr>
      </w:pPr>
    </w:p>
    <w:p w14:paraId="0E75C792" w14:textId="77777777" w:rsidR="00EC308C" w:rsidRPr="000F3370" w:rsidRDefault="00EC308C" w:rsidP="00EC308C">
      <w:pPr>
        <w:rPr>
          <w:rFonts w:ascii="Times New Roman" w:hAnsi="Times New Roman" w:cs="Times New Roman"/>
        </w:rPr>
      </w:pPr>
    </w:p>
    <w:p w14:paraId="5775DA0B" w14:textId="77777777" w:rsidR="00EC308C" w:rsidRPr="000F3370" w:rsidRDefault="00EC308C" w:rsidP="00EC308C">
      <w:pPr>
        <w:rPr>
          <w:rFonts w:ascii="Times New Roman" w:hAnsi="Times New Roman" w:cs="Times New Roman"/>
        </w:rPr>
      </w:pPr>
    </w:p>
    <w:p w14:paraId="5F3AC610" w14:textId="77777777" w:rsidR="00EC308C" w:rsidRPr="000F3370" w:rsidRDefault="00EC308C" w:rsidP="00EC308C">
      <w:pPr>
        <w:rPr>
          <w:rFonts w:ascii="Times New Roman" w:hAnsi="Times New Roman" w:cs="Times New Roman"/>
        </w:rPr>
      </w:pPr>
    </w:p>
    <w:p w14:paraId="6CCD4D7E" w14:textId="77777777" w:rsidR="00EC308C" w:rsidRPr="000F3370" w:rsidRDefault="00EC308C" w:rsidP="00EC308C">
      <w:pPr>
        <w:rPr>
          <w:rFonts w:ascii="Times New Roman" w:hAnsi="Times New Roman" w:cs="Times New Roman"/>
        </w:rPr>
      </w:pPr>
    </w:p>
    <w:p w14:paraId="1B22DA61" w14:textId="77777777" w:rsidR="00EC308C" w:rsidRPr="000F3370" w:rsidRDefault="00EC308C" w:rsidP="00EC308C">
      <w:pPr>
        <w:rPr>
          <w:rFonts w:ascii="Times New Roman" w:hAnsi="Times New Roman" w:cs="Times New Roman"/>
        </w:rPr>
      </w:pPr>
    </w:p>
    <w:p w14:paraId="23207B9B" w14:textId="77777777" w:rsidR="00EC308C" w:rsidRPr="000F3370" w:rsidRDefault="00EC308C" w:rsidP="00EC308C">
      <w:pPr>
        <w:rPr>
          <w:rFonts w:ascii="Times New Roman" w:hAnsi="Times New Roman" w:cs="Times New Roman"/>
        </w:rPr>
      </w:pPr>
    </w:p>
    <w:p w14:paraId="30329DE9" w14:textId="77777777" w:rsidR="00EC308C" w:rsidRPr="000F3370" w:rsidRDefault="00EC308C" w:rsidP="00EC308C">
      <w:pPr>
        <w:rPr>
          <w:rFonts w:ascii="Times New Roman" w:hAnsi="Times New Roman" w:cs="Times New Roman"/>
        </w:rPr>
      </w:pPr>
    </w:p>
    <w:p w14:paraId="20E0BAC1" w14:textId="77777777" w:rsidR="00EC308C" w:rsidRPr="000F3370" w:rsidRDefault="00EC308C" w:rsidP="00EC308C">
      <w:pPr>
        <w:rPr>
          <w:rFonts w:ascii="Times New Roman" w:hAnsi="Times New Roman" w:cs="Times New Roman"/>
        </w:rPr>
      </w:pPr>
    </w:p>
    <w:p w14:paraId="6869400C" w14:textId="77777777" w:rsidR="00EC308C" w:rsidRPr="000F3370" w:rsidRDefault="00EC308C" w:rsidP="00EC308C">
      <w:pPr>
        <w:rPr>
          <w:rFonts w:ascii="Times New Roman" w:hAnsi="Times New Roman" w:cs="Times New Roman"/>
        </w:rPr>
      </w:pPr>
    </w:p>
    <w:p w14:paraId="28CB0692" w14:textId="77777777" w:rsidR="00EC308C" w:rsidRPr="000F3370" w:rsidRDefault="00EC308C" w:rsidP="00EC308C">
      <w:pPr>
        <w:rPr>
          <w:rFonts w:ascii="Times New Roman" w:hAnsi="Times New Roman" w:cs="Times New Roman"/>
        </w:rPr>
      </w:pPr>
    </w:p>
    <w:p w14:paraId="0FC7CC55" w14:textId="77777777" w:rsidR="00EC308C" w:rsidRPr="000F3370" w:rsidRDefault="00EC308C" w:rsidP="00EC308C">
      <w:pPr>
        <w:rPr>
          <w:rFonts w:ascii="Times New Roman" w:hAnsi="Times New Roman" w:cs="Times New Roman"/>
        </w:rPr>
      </w:pPr>
    </w:p>
    <w:p w14:paraId="7EF6A2AE" w14:textId="77777777" w:rsidR="00EC308C" w:rsidRPr="000F3370" w:rsidRDefault="00EC308C" w:rsidP="00EC308C">
      <w:pPr>
        <w:rPr>
          <w:rFonts w:ascii="Times New Roman" w:hAnsi="Times New Roman" w:cs="Times New Roman"/>
        </w:rPr>
      </w:pPr>
    </w:p>
    <w:p w14:paraId="56CBEA31" w14:textId="77777777" w:rsidR="00EC308C" w:rsidRPr="000F3370" w:rsidRDefault="00EC308C" w:rsidP="00EC308C">
      <w:pPr>
        <w:rPr>
          <w:rFonts w:ascii="Times New Roman" w:hAnsi="Times New Roman" w:cs="Times New Roman"/>
        </w:rPr>
      </w:pPr>
    </w:p>
    <w:p w14:paraId="67E432BD" w14:textId="77777777" w:rsidR="00EC308C" w:rsidRPr="000F3370" w:rsidRDefault="00EC308C" w:rsidP="00EC308C">
      <w:pPr>
        <w:rPr>
          <w:rFonts w:ascii="Times New Roman" w:hAnsi="Times New Roman" w:cs="Times New Roman"/>
        </w:rPr>
      </w:pPr>
    </w:p>
    <w:p w14:paraId="387B6DCD" w14:textId="77777777" w:rsidR="00EC308C" w:rsidRPr="000F3370" w:rsidRDefault="00EC308C" w:rsidP="00EC308C">
      <w:pPr>
        <w:rPr>
          <w:rFonts w:ascii="Times New Roman" w:hAnsi="Times New Roman" w:cs="Times New Roman"/>
        </w:rPr>
      </w:pPr>
    </w:p>
    <w:p w14:paraId="723035F3" w14:textId="77777777" w:rsidR="00EC308C" w:rsidRPr="000F3370" w:rsidRDefault="00EC308C" w:rsidP="00EC308C">
      <w:pPr>
        <w:rPr>
          <w:rFonts w:ascii="Times New Roman" w:hAnsi="Times New Roman" w:cs="Times New Roman"/>
        </w:rPr>
      </w:pPr>
    </w:p>
    <w:p w14:paraId="3E929B5F" w14:textId="77777777" w:rsidR="00EC308C" w:rsidRPr="000F3370" w:rsidRDefault="00EC308C" w:rsidP="00EC308C">
      <w:pPr>
        <w:rPr>
          <w:rFonts w:ascii="Times New Roman" w:hAnsi="Times New Roman" w:cs="Times New Roman"/>
        </w:rPr>
      </w:pPr>
    </w:p>
    <w:p w14:paraId="195F5B2A" w14:textId="77777777" w:rsidR="00EC308C" w:rsidRPr="000F3370" w:rsidRDefault="00EC308C" w:rsidP="00EC308C">
      <w:pPr>
        <w:rPr>
          <w:rFonts w:ascii="Times New Roman" w:hAnsi="Times New Roman" w:cs="Times New Roman"/>
        </w:rPr>
      </w:pPr>
    </w:p>
    <w:p w14:paraId="7A3910F4" w14:textId="77777777" w:rsidR="00EC308C" w:rsidRPr="000F3370" w:rsidRDefault="00EC308C" w:rsidP="00EC308C">
      <w:pPr>
        <w:rPr>
          <w:rFonts w:ascii="Times New Roman" w:hAnsi="Times New Roman" w:cs="Times New Roman"/>
        </w:rPr>
      </w:pPr>
    </w:p>
    <w:p w14:paraId="7A4C5168" w14:textId="77777777" w:rsidR="00EC308C" w:rsidRPr="000F3370" w:rsidRDefault="00EC308C" w:rsidP="00EC308C">
      <w:pPr>
        <w:rPr>
          <w:rFonts w:ascii="Times New Roman" w:hAnsi="Times New Roman" w:cs="Times New Roman"/>
        </w:rPr>
      </w:pPr>
    </w:p>
    <w:p w14:paraId="5CDBEADB" w14:textId="77777777" w:rsidR="00EC308C" w:rsidRPr="000F3370" w:rsidRDefault="00EC308C" w:rsidP="00EC308C">
      <w:pPr>
        <w:rPr>
          <w:rFonts w:ascii="Times New Roman" w:hAnsi="Times New Roman" w:cs="Times New Roman"/>
        </w:rPr>
      </w:pPr>
    </w:p>
    <w:p w14:paraId="7BCDB8EF" w14:textId="77777777" w:rsidR="00EC308C" w:rsidRPr="000F3370" w:rsidRDefault="00EC308C" w:rsidP="00EC308C">
      <w:pPr>
        <w:rPr>
          <w:rFonts w:ascii="Times New Roman" w:hAnsi="Times New Roman" w:cs="Times New Roman"/>
        </w:rPr>
      </w:pPr>
    </w:p>
    <w:p w14:paraId="1E3C9FD0" w14:textId="77777777" w:rsidR="00EC308C" w:rsidRPr="000F3370" w:rsidRDefault="00EC308C" w:rsidP="00EC308C">
      <w:pPr>
        <w:rPr>
          <w:rFonts w:ascii="Times New Roman" w:hAnsi="Times New Roman" w:cs="Times New Roman"/>
        </w:rPr>
      </w:pPr>
    </w:p>
    <w:p w14:paraId="16CBB320"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IN THE DARKROOM</w:t>
      </w:r>
    </w:p>
    <w:p w14:paraId="1FA38DD2" w14:textId="77777777" w:rsidR="00EC308C" w:rsidRPr="000F3370" w:rsidRDefault="00EC308C" w:rsidP="00EC308C">
      <w:pPr>
        <w:rPr>
          <w:rFonts w:ascii="Times New Roman" w:hAnsi="Times New Roman" w:cs="Times New Roman"/>
        </w:rPr>
      </w:pPr>
    </w:p>
    <w:p w14:paraId="608477CC"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Under the pale glow, I lower paper into liquid.</w:t>
      </w:r>
    </w:p>
    <w:p w14:paraId="54F4A406"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Your wrinkled hands emerge and stain the whiteness of the page.</w:t>
      </w:r>
    </w:p>
    <w:p w14:paraId="48456EFE"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To be the space between your fingers, which knows loneliness.</w:t>
      </w:r>
    </w:p>
    <w:p w14:paraId="2ABFE6EF" w14:textId="77777777" w:rsidR="00EC308C" w:rsidRPr="000F3370" w:rsidRDefault="00EC308C" w:rsidP="00EC308C">
      <w:pPr>
        <w:rPr>
          <w:rFonts w:ascii="Times New Roman" w:hAnsi="Times New Roman" w:cs="Times New Roman"/>
        </w:rPr>
      </w:pPr>
    </w:p>
    <w:p w14:paraId="1F0B1E71" w14:textId="77777777" w:rsidR="00EC308C" w:rsidRPr="000F3370" w:rsidRDefault="00EC308C" w:rsidP="00EC308C">
      <w:pPr>
        <w:rPr>
          <w:rFonts w:ascii="Times New Roman" w:hAnsi="Times New Roman" w:cs="Times New Roman"/>
        </w:rPr>
      </w:pPr>
    </w:p>
    <w:p w14:paraId="089B90B3" w14:textId="77777777" w:rsidR="00EC308C" w:rsidRPr="000F3370" w:rsidRDefault="00EC308C" w:rsidP="00EC308C">
      <w:pPr>
        <w:rPr>
          <w:rFonts w:ascii="Times New Roman" w:hAnsi="Times New Roman" w:cs="Times New Roman"/>
        </w:rPr>
      </w:pPr>
    </w:p>
    <w:p w14:paraId="530AC69E" w14:textId="77777777" w:rsidR="00EC308C" w:rsidRPr="000F3370" w:rsidRDefault="00EC308C" w:rsidP="00EC308C">
      <w:pPr>
        <w:rPr>
          <w:rFonts w:ascii="Times New Roman" w:hAnsi="Times New Roman" w:cs="Times New Roman"/>
        </w:rPr>
      </w:pPr>
    </w:p>
    <w:p w14:paraId="5F727FF3" w14:textId="77777777" w:rsidR="00EC308C" w:rsidRPr="000F3370" w:rsidRDefault="00EC308C" w:rsidP="00EC308C">
      <w:pPr>
        <w:rPr>
          <w:rFonts w:ascii="Times New Roman" w:hAnsi="Times New Roman" w:cs="Times New Roman"/>
        </w:rPr>
      </w:pPr>
    </w:p>
    <w:p w14:paraId="46A38457" w14:textId="77777777" w:rsidR="00EC308C" w:rsidRPr="000F3370" w:rsidRDefault="00EC308C" w:rsidP="00EC308C">
      <w:pPr>
        <w:rPr>
          <w:rFonts w:ascii="Times New Roman" w:hAnsi="Times New Roman" w:cs="Times New Roman"/>
        </w:rPr>
      </w:pPr>
    </w:p>
    <w:p w14:paraId="0A18C923" w14:textId="77777777" w:rsidR="00EC308C" w:rsidRPr="000F3370" w:rsidRDefault="00EC308C" w:rsidP="00EC308C">
      <w:pPr>
        <w:rPr>
          <w:rFonts w:ascii="Times New Roman" w:hAnsi="Times New Roman" w:cs="Times New Roman"/>
        </w:rPr>
      </w:pPr>
    </w:p>
    <w:p w14:paraId="73E8FAC9" w14:textId="77777777" w:rsidR="00EC308C" w:rsidRPr="000F3370" w:rsidRDefault="00EC308C" w:rsidP="00EC308C">
      <w:pPr>
        <w:rPr>
          <w:rFonts w:ascii="Times New Roman" w:hAnsi="Times New Roman" w:cs="Times New Roman"/>
        </w:rPr>
      </w:pPr>
    </w:p>
    <w:p w14:paraId="4BE9DE44" w14:textId="77777777" w:rsidR="00EC308C" w:rsidRPr="000F3370" w:rsidRDefault="00EC308C" w:rsidP="00EC308C">
      <w:pPr>
        <w:rPr>
          <w:rFonts w:ascii="Times New Roman" w:hAnsi="Times New Roman" w:cs="Times New Roman"/>
        </w:rPr>
      </w:pPr>
    </w:p>
    <w:p w14:paraId="6600AA3F" w14:textId="77777777" w:rsidR="00EC308C" w:rsidRPr="000F3370" w:rsidRDefault="00EC308C" w:rsidP="00EC308C">
      <w:pPr>
        <w:rPr>
          <w:rFonts w:ascii="Times New Roman" w:hAnsi="Times New Roman" w:cs="Times New Roman"/>
        </w:rPr>
      </w:pPr>
    </w:p>
    <w:p w14:paraId="42902108" w14:textId="77777777" w:rsidR="00EC308C" w:rsidRPr="000F3370" w:rsidRDefault="00EC308C" w:rsidP="00EC308C">
      <w:pPr>
        <w:rPr>
          <w:rFonts w:ascii="Times New Roman" w:hAnsi="Times New Roman" w:cs="Times New Roman"/>
        </w:rPr>
      </w:pPr>
    </w:p>
    <w:p w14:paraId="2E500A32" w14:textId="77777777" w:rsidR="00EC308C" w:rsidRPr="000F3370" w:rsidRDefault="00EC308C" w:rsidP="00EC308C">
      <w:pPr>
        <w:rPr>
          <w:rFonts w:ascii="Times New Roman" w:hAnsi="Times New Roman" w:cs="Times New Roman"/>
        </w:rPr>
      </w:pPr>
    </w:p>
    <w:p w14:paraId="4FA3F548" w14:textId="77777777" w:rsidR="00EC308C" w:rsidRPr="000F3370" w:rsidRDefault="00EC308C" w:rsidP="00EC308C">
      <w:pPr>
        <w:rPr>
          <w:rFonts w:ascii="Times New Roman" w:hAnsi="Times New Roman" w:cs="Times New Roman"/>
        </w:rPr>
      </w:pPr>
    </w:p>
    <w:p w14:paraId="6005B22E" w14:textId="77777777" w:rsidR="00EC308C" w:rsidRPr="000F3370" w:rsidRDefault="00EC308C" w:rsidP="00EC308C">
      <w:pPr>
        <w:rPr>
          <w:rFonts w:ascii="Times New Roman" w:hAnsi="Times New Roman" w:cs="Times New Roman"/>
        </w:rPr>
      </w:pPr>
    </w:p>
    <w:p w14:paraId="5591858C" w14:textId="77777777" w:rsidR="00EC308C" w:rsidRPr="000F3370" w:rsidRDefault="00EC308C" w:rsidP="00EC308C">
      <w:pPr>
        <w:rPr>
          <w:rFonts w:ascii="Times New Roman" w:hAnsi="Times New Roman" w:cs="Times New Roman"/>
        </w:rPr>
      </w:pPr>
    </w:p>
    <w:p w14:paraId="4ABD28D8" w14:textId="77777777" w:rsidR="00EC308C" w:rsidRPr="000F3370" w:rsidRDefault="00EC308C" w:rsidP="00EC308C">
      <w:pPr>
        <w:rPr>
          <w:rFonts w:ascii="Times New Roman" w:hAnsi="Times New Roman" w:cs="Times New Roman"/>
        </w:rPr>
      </w:pPr>
    </w:p>
    <w:p w14:paraId="55D4D044" w14:textId="77777777" w:rsidR="00EC308C" w:rsidRPr="000F3370" w:rsidRDefault="00EC308C" w:rsidP="00EC308C">
      <w:pPr>
        <w:rPr>
          <w:rFonts w:ascii="Times New Roman" w:hAnsi="Times New Roman" w:cs="Times New Roman"/>
        </w:rPr>
      </w:pPr>
    </w:p>
    <w:p w14:paraId="6046ACD3" w14:textId="77777777" w:rsidR="00EC308C" w:rsidRPr="000F3370" w:rsidRDefault="00EC308C" w:rsidP="00EC308C">
      <w:pPr>
        <w:rPr>
          <w:rFonts w:ascii="Times New Roman" w:hAnsi="Times New Roman" w:cs="Times New Roman"/>
        </w:rPr>
      </w:pPr>
    </w:p>
    <w:p w14:paraId="1260F89E" w14:textId="77777777" w:rsidR="00EC308C" w:rsidRPr="000F3370" w:rsidRDefault="00EC308C" w:rsidP="00EC308C">
      <w:pPr>
        <w:rPr>
          <w:rFonts w:ascii="Times New Roman" w:hAnsi="Times New Roman" w:cs="Times New Roman"/>
        </w:rPr>
      </w:pPr>
    </w:p>
    <w:p w14:paraId="2D2E7055" w14:textId="77777777" w:rsidR="00EC308C" w:rsidRPr="000F3370" w:rsidRDefault="00EC308C" w:rsidP="00EC308C">
      <w:pPr>
        <w:rPr>
          <w:rFonts w:ascii="Times New Roman" w:hAnsi="Times New Roman" w:cs="Times New Roman"/>
        </w:rPr>
      </w:pPr>
    </w:p>
    <w:p w14:paraId="699849CA" w14:textId="77777777" w:rsidR="00EC308C" w:rsidRPr="000F3370" w:rsidRDefault="00EC308C" w:rsidP="00EC308C">
      <w:pPr>
        <w:rPr>
          <w:rFonts w:ascii="Times New Roman" w:hAnsi="Times New Roman" w:cs="Times New Roman"/>
        </w:rPr>
      </w:pPr>
    </w:p>
    <w:p w14:paraId="1253AD37" w14:textId="77777777" w:rsidR="00EC308C" w:rsidRPr="000F3370" w:rsidRDefault="00EC308C" w:rsidP="00EC308C">
      <w:pPr>
        <w:rPr>
          <w:rFonts w:ascii="Times New Roman" w:hAnsi="Times New Roman" w:cs="Times New Roman"/>
        </w:rPr>
      </w:pPr>
    </w:p>
    <w:p w14:paraId="2F28E0DC" w14:textId="77777777" w:rsidR="00EC308C" w:rsidRPr="000F3370" w:rsidRDefault="00EC308C" w:rsidP="00EC308C">
      <w:pPr>
        <w:rPr>
          <w:rFonts w:ascii="Times New Roman" w:hAnsi="Times New Roman" w:cs="Times New Roman"/>
        </w:rPr>
      </w:pPr>
    </w:p>
    <w:p w14:paraId="4E473582" w14:textId="77777777" w:rsidR="00EC308C" w:rsidRPr="000F3370" w:rsidRDefault="00EC308C" w:rsidP="00EC308C">
      <w:pPr>
        <w:rPr>
          <w:rFonts w:ascii="Times New Roman" w:hAnsi="Times New Roman" w:cs="Times New Roman"/>
        </w:rPr>
      </w:pPr>
    </w:p>
    <w:p w14:paraId="1CDC910C" w14:textId="77777777" w:rsidR="00EC308C" w:rsidRPr="000F3370" w:rsidRDefault="00EC308C" w:rsidP="00EC308C">
      <w:pPr>
        <w:rPr>
          <w:rFonts w:ascii="Times New Roman" w:hAnsi="Times New Roman" w:cs="Times New Roman"/>
        </w:rPr>
      </w:pPr>
    </w:p>
    <w:p w14:paraId="54B54483" w14:textId="77777777" w:rsidR="00EC308C" w:rsidRPr="000F3370" w:rsidRDefault="00EC308C" w:rsidP="00EC308C">
      <w:pPr>
        <w:rPr>
          <w:rFonts w:ascii="Times New Roman" w:hAnsi="Times New Roman" w:cs="Times New Roman"/>
        </w:rPr>
      </w:pPr>
    </w:p>
    <w:p w14:paraId="4912368C" w14:textId="77777777" w:rsidR="00EC308C" w:rsidRPr="000F3370" w:rsidRDefault="00EC308C" w:rsidP="00EC308C">
      <w:pPr>
        <w:rPr>
          <w:rFonts w:ascii="Times New Roman" w:hAnsi="Times New Roman" w:cs="Times New Roman"/>
        </w:rPr>
      </w:pPr>
    </w:p>
    <w:p w14:paraId="5AC37458" w14:textId="77777777" w:rsidR="00EC308C" w:rsidRPr="000F3370" w:rsidRDefault="00EC308C" w:rsidP="00EC308C">
      <w:pPr>
        <w:rPr>
          <w:rFonts w:ascii="Times New Roman" w:hAnsi="Times New Roman" w:cs="Times New Roman"/>
        </w:rPr>
      </w:pPr>
    </w:p>
    <w:p w14:paraId="17534BDB" w14:textId="77777777" w:rsidR="00EC308C" w:rsidRPr="000F3370" w:rsidRDefault="00EC308C" w:rsidP="00EC308C">
      <w:pPr>
        <w:rPr>
          <w:rFonts w:ascii="Times New Roman" w:hAnsi="Times New Roman" w:cs="Times New Roman"/>
        </w:rPr>
      </w:pPr>
    </w:p>
    <w:p w14:paraId="7191DC02" w14:textId="77777777" w:rsidR="00EC308C" w:rsidRPr="000F3370" w:rsidRDefault="00EC308C" w:rsidP="00EC308C">
      <w:pPr>
        <w:rPr>
          <w:rFonts w:ascii="Times New Roman" w:hAnsi="Times New Roman" w:cs="Times New Roman"/>
        </w:rPr>
      </w:pPr>
    </w:p>
    <w:p w14:paraId="03B23590" w14:textId="77777777" w:rsidR="00EC308C" w:rsidRPr="000F3370" w:rsidRDefault="00EC308C" w:rsidP="00EC308C">
      <w:pPr>
        <w:rPr>
          <w:rFonts w:ascii="Times New Roman" w:hAnsi="Times New Roman" w:cs="Times New Roman"/>
        </w:rPr>
      </w:pPr>
    </w:p>
    <w:p w14:paraId="66BD7A1A" w14:textId="77777777" w:rsidR="00EC308C" w:rsidRPr="000F3370" w:rsidRDefault="00EC308C" w:rsidP="00EC308C">
      <w:pPr>
        <w:rPr>
          <w:rFonts w:ascii="Times New Roman" w:hAnsi="Times New Roman" w:cs="Times New Roman"/>
        </w:rPr>
      </w:pPr>
    </w:p>
    <w:p w14:paraId="0E021868" w14:textId="77777777" w:rsidR="00EC308C" w:rsidRPr="000F3370" w:rsidRDefault="00EC308C" w:rsidP="00EC308C">
      <w:pPr>
        <w:rPr>
          <w:rFonts w:ascii="Times New Roman" w:hAnsi="Times New Roman" w:cs="Times New Roman"/>
        </w:rPr>
      </w:pPr>
    </w:p>
    <w:p w14:paraId="016F02E9" w14:textId="77777777" w:rsidR="00EC308C" w:rsidRPr="000F3370" w:rsidRDefault="00EC308C" w:rsidP="00EC308C">
      <w:pPr>
        <w:rPr>
          <w:rFonts w:ascii="Times New Roman" w:hAnsi="Times New Roman" w:cs="Times New Roman"/>
        </w:rPr>
      </w:pPr>
    </w:p>
    <w:p w14:paraId="1ACF4FCE" w14:textId="77777777" w:rsidR="00EC308C" w:rsidRPr="000F3370" w:rsidRDefault="00EC308C" w:rsidP="00EC308C">
      <w:pPr>
        <w:rPr>
          <w:rFonts w:ascii="Times New Roman" w:hAnsi="Times New Roman" w:cs="Times New Roman"/>
        </w:rPr>
      </w:pPr>
    </w:p>
    <w:p w14:paraId="1E355D4B" w14:textId="77777777" w:rsidR="00EC308C" w:rsidRPr="000F3370" w:rsidRDefault="00EC308C" w:rsidP="00EC308C">
      <w:pPr>
        <w:rPr>
          <w:rFonts w:ascii="Times New Roman" w:hAnsi="Times New Roman" w:cs="Times New Roman"/>
        </w:rPr>
      </w:pPr>
    </w:p>
    <w:p w14:paraId="0048C1DB" w14:textId="77777777" w:rsidR="00EC308C" w:rsidRPr="000F3370" w:rsidRDefault="00EC308C" w:rsidP="00EC308C">
      <w:pPr>
        <w:rPr>
          <w:rFonts w:ascii="Times New Roman" w:hAnsi="Times New Roman" w:cs="Times New Roman"/>
        </w:rPr>
      </w:pPr>
    </w:p>
    <w:p w14:paraId="0241A1DA" w14:textId="77777777" w:rsidR="00EC308C" w:rsidRPr="000F3370" w:rsidRDefault="00EC308C" w:rsidP="00EC308C">
      <w:pPr>
        <w:rPr>
          <w:rFonts w:ascii="Times New Roman" w:hAnsi="Times New Roman" w:cs="Times New Roman"/>
        </w:rPr>
      </w:pPr>
    </w:p>
    <w:p w14:paraId="2AEAD545" w14:textId="77777777" w:rsidR="00EC308C" w:rsidRPr="000F3370" w:rsidRDefault="00EC308C" w:rsidP="00EC308C">
      <w:pPr>
        <w:rPr>
          <w:rFonts w:ascii="Times New Roman" w:hAnsi="Times New Roman" w:cs="Times New Roman"/>
        </w:rPr>
      </w:pPr>
    </w:p>
    <w:p w14:paraId="0E047097" w14:textId="77777777" w:rsidR="00EC308C" w:rsidRPr="000F3370" w:rsidRDefault="00EC308C" w:rsidP="00EC308C">
      <w:pPr>
        <w:rPr>
          <w:rFonts w:ascii="Times New Roman" w:hAnsi="Times New Roman" w:cs="Times New Roman"/>
        </w:rPr>
      </w:pPr>
    </w:p>
    <w:p w14:paraId="5B601976" w14:textId="77777777" w:rsidR="00EC308C" w:rsidRPr="000F3370" w:rsidRDefault="00EC308C" w:rsidP="00EC308C">
      <w:pPr>
        <w:rPr>
          <w:rFonts w:ascii="Times New Roman" w:hAnsi="Times New Roman" w:cs="Times New Roman"/>
        </w:rPr>
      </w:pPr>
    </w:p>
    <w:p w14:paraId="10BD9E16"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MIDNIGHT IN GALWAY</w:t>
      </w:r>
    </w:p>
    <w:p w14:paraId="556659C7" w14:textId="77777777" w:rsidR="00EC308C" w:rsidRPr="000F3370" w:rsidRDefault="00EC308C" w:rsidP="00EC308C">
      <w:pPr>
        <w:tabs>
          <w:tab w:val="left" w:pos="5480"/>
        </w:tabs>
        <w:rPr>
          <w:rFonts w:ascii="Times New Roman" w:hAnsi="Times New Roman" w:cs="Times New Roman"/>
        </w:rPr>
      </w:pPr>
    </w:p>
    <w:p w14:paraId="528F1271"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The man under the moon drags his soul across his bowstrings.</w:t>
      </w:r>
    </w:p>
    <w:p w14:paraId="55C34926"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Drunk, carrying their heels, girls spill out of pubs to listen.</w:t>
      </w:r>
    </w:p>
    <w:p w14:paraId="3FDA1750"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 xml:space="preserve">They toss euros into his case, crying, “Play us another!” </w:t>
      </w:r>
    </w:p>
    <w:p w14:paraId="2CBD301B" w14:textId="77777777" w:rsidR="00EC308C" w:rsidRPr="000F3370" w:rsidRDefault="00EC308C" w:rsidP="00EC308C">
      <w:pPr>
        <w:rPr>
          <w:rFonts w:ascii="Times New Roman" w:hAnsi="Times New Roman" w:cs="Times New Roman"/>
        </w:rPr>
      </w:pPr>
    </w:p>
    <w:p w14:paraId="70EB3FB1" w14:textId="77777777" w:rsidR="00EC308C" w:rsidRPr="000F3370" w:rsidRDefault="00EC308C" w:rsidP="00EC308C">
      <w:pPr>
        <w:rPr>
          <w:rFonts w:ascii="Times New Roman" w:hAnsi="Times New Roman" w:cs="Times New Roman"/>
        </w:rPr>
      </w:pPr>
    </w:p>
    <w:p w14:paraId="0BF758DF" w14:textId="77777777" w:rsidR="00EC308C" w:rsidRPr="000F3370" w:rsidRDefault="00EC308C" w:rsidP="00EC308C">
      <w:pPr>
        <w:rPr>
          <w:rFonts w:ascii="Times New Roman" w:hAnsi="Times New Roman" w:cs="Times New Roman"/>
        </w:rPr>
      </w:pPr>
    </w:p>
    <w:p w14:paraId="2B192852" w14:textId="77777777" w:rsidR="00EC308C" w:rsidRPr="000F3370" w:rsidRDefault="00EC308C" w:rsidP="00EC308C">
      <w:pPr>
        <w:rPr>
          <w:rFonts w:ascii="Times New Roman" w:hAnsi="Times New Roman" w:cs="Times New Roman"/>
        </w:rPr>
      </w:pPr>
    </w:p>
    <w:p w14:paraId="7F2CAC4D" w14:textId="77777777" w:rsidR="00EC308C" w:rsidRPr="000F3370" w:rsidRDefault="00EC308C" w:rsidP="00EC308C">
      <w:pPr>
        <w:rPr>
          <w:rFonts w:ascii="Times New Roman" w:hAnsi="Times New Roman" w:cs="Times New Roman"/>
        </w:rPr>
      </w:pPr>
    </w:p>
    <w:p w14:paraId="6FDAEFFE" w14:textId="77777777" w:rsidR="00EC308C" w:rsidRPr="000F3370" w:rsidRDefault="00EC308C" w:rsidP="00EC308C">
      <w:pPr>
        <w:rPr>
          <w:rFonts w:ascii="Times New Roman" w:hAnsi="Times New Roman" w:cs="Times New Roman"/>
        </w:rPr>
      </w:pPr>
    </w:p>
    <w:p w14:paraId="3D35E460" w14:textId="77777777" w:rsidR="00EC308C" w:rsidRPr="000F3370" w:rsidRDefault="00EC308C" w:rsidP="00EC308C">
      <w:pPr>
        <w:rPr>
          <w:rFonts w:ascii="Times New Roman" w:hAnsi="Times New Roman" w:cs="Times New Roman"/>
        </w:rPr>
      </w:pPr>
    </w:p>
    <w:p w14:paraId="57870F84" w14:textId="77777777" w:rsidR="00EC308C" w:rsidRPr="000F3370" w:rsidRDefault="00EC308C" w:rsidP="00EC308C">
      <w:pPr>
        <w:rPr>
          <w:rFonts w:ascii="Times New Roman" w:hAnsi="Times New Roman" w:cs="Times New Roman"/>
        </w:rPr>
      </w:pPr>
    </w:p>
    <w:p w14:paraId="736B1038" w14:textId="77777777" w:rsidR="00EC308C" w:rsidRPr="000F3370" w:rsidRDefault="00EC308C" w:rsidP="00EC308C">
      <w:pPr>
        <w:rPr>
          <w:rFonts w:ascii="Times New Roman" w:hAnsi="Times New Roman" w:cs="Times New Roman"/>
        </w:rPr>
      </w:pPr>
    </w:p>
    <w:p w14:paraId="6D5A294E" w14:textId="77777777" w:rsidR="00EC308C" w:rsidRPr="000F3370" w:rsidRDefault="00EC308C" w:rsidP="00EC308C">
      <w:pPr>
        <w:rPr>
          <w:rFonts w:ascii="Times New Roman" w:hAnsi="Times New Roman" w:cs="Times New Roman"/>
        </w:rPr>
      </w:pPr>
    </w:p>
    <w:p w14:paraId="36EF8402" w14:textId="77777777" w:rsidR="00EC308C" w:rsidRPr="000F3370" w:rsidRDefault="00EC308C" w:rsidP="00EC308C">
      <w:pPr>
        <w:rPr>
          <w:rFonts w:ascii="Times New Roman" w:hAnsi="Times New Roman" w:cs="Times New Roman"/>
        </w:rPr>
      </w:pPr>
    </w:p>
    <w:p w14:paraId="1DA7FF25" w14:textId="77777777" w:rsidR="00EC308C" w:rsidRPr="000F3370" w:rsidRDefault="00EC308C" w:rsidP="00EC308C">
      <w:pPr>
        <w:rPr>
          <w:rFonts w:ascii="Times New Roman" w:hAnsi="Times New Roman" w:cs="Times New Roman"/>
        </w:rPr>
      </w:pPr>
    </w:p>
    <w:p w14:paraId="50F3EDAE" w14:textId="77777777" w:rsidR="00EC308C" w:rsidRPr="000F3370" w:rsidRDefault="00EC308C" w:rsidP="00EC308C">
      <w:pPr>
        <w:rPr>
          <w:rFonts w:ascii="Times New Roman" w:hAnsi="Times New Roman" w:cs="Times New Roman"/>
        </w:rPr>
      </w:pPr>
    </w:p>
    <w:p w14:paraId="38F211BD" w14:textId="77777777" w:rsidR="00EC308C" w:rsidRPr="000F3370" w:rsidRDefault="00EC308C" w:rsidP="00EC308C">
      <w:pPr>
        <w:rPr>
          <w:rFonts w:ascii="Times New Roman" w:hAnsi="Times New Roman" w:cs="Times New Roman"/>
        </w:rPr>
      </w:pPr>
    </w:p>
    <w:p w14:paraId="399F5E38" w14:textId="77777777" w:rsidR="00EC308C" w:rsidRPr="000F3370" w:rsidRDefault="00EC308C" w:rsidP="00EC308C">
      <w:pPr>
        <w:rPr>
          <w:rFonts w:ascii="Times New Roman" w:hAnsi="Times New Roman" w:cs="Times New Roman"/>
        </w:rPr>
      </w:pPr>
    </w:p>
    <w:p w14:paraId="31EE6D07" w14:textId="77777777" w:rsidR="00EC308C" w:rsidRPr="000F3370" w:rsidRDefault="00EC308C" w:rsidP="00EC308C">
      <w:pPr>
        <w:rPr>
          <w:rFonts w:ascii="Times New Roman" w:hAnsi="Times New Roman" w:cs="Times New Roman"/>
        </w:rPr>
      </w:pPr>
    </w:p>
    <w:p w14:paraId="22D9617D" w14:textId="77777777" w:rsidR="00EC308C" w:rsidRPr="000F3370" w:rsidRDefault="00EC308C" w:rsidP="00EC308C">
      <w:pPr>
        <w:rPr>
          <w:rFonts w:ascii="Times New Roman" w:hAnsi="Times New Roman" w:cs="Times New Roman"/>
        </w:rPr>
      </w:pPr>
    </w:p>
    <w:p w14:paraId="087DB7E1" w14:textId="77777777" w:rsidR="00EC308C" w:rsidRPr="000F3370" w:rsidRDefault="00EC308C" w:rsidP="00EC308C">
      <w:pPr>
        <w:rPr>
          <w:rFonts w:ascii="Times New Roman" w:hAnsi="Times New Roman" w:cs="Times New Roman"/>
        </w:rPr>
      </w:pPr>
    </w:p>
    <w:p w14:paraId="5A03E071" w14:textId="77777777" w:rsidR="00EC308C" w:rsidRPr="000F3370" w:rsidRDefault="00EC308C" w:rsidP="00EC308C">
      <w:pPr>
        <w:rPr>
          <w:rFonts w:ascii="Times New Roman" w:hAnsi="Times New Roman" w:cs="Times New Roman"/>
        </w:rPr>
      </w:pPr>
    </w:p>
    <w:p w14:paraId="61C6479C" w14:textId="77777777" w:rsidR="00EC308C" w:rsidRPr="000F3370" w:rsidRDefault="00EC308C" w:rsidP="00EC308C">
      <w:pPr>
        <w:rPr>
          <w:rFonts w:ascii="Times New Roman" w:hAnsi="Times New Roman" w:cs="Times New Roman"/>
        </w:rPr>
      </w:pPr>
    </w:p>
    <w:p w14:paraId="0EB60F7B" w14:textId="77777777" w:rsidR="00EC308C" w:rsidRPr="000F3370" w:rsidRDefault="00EC308C" w:rsidP="00EC308C">
      <w:pPr>
        <w:rPr>
          <w:rFonts w:ascii="Times New Roman" w:hAnsi="Times New Roman" w:cs="Times New Roman"/>
        </w:rPr>
      </w:pPr>
    </w:p>
    <w:p w14:paraId="797C930F" w14:textId="77777777" w:rsidR="00EC308C" w:rsidRPr="000F3370" w:rsidRDefault="00EC308C" w:rsidP="00EC308C">
      <w:pPr>
        <w:rPr>
          <w:rFonts w:ascii="Times New Roman" w:hAnsi="Times New Roman" w:cs="Times New Roman"/>
        </w:rPr>
      </w:pPr>
    </w:p>
    <w:p w14:paraId="3B229B30" w14:textId="77777777" w:rsidR="00EC308C" w:rsidRPr="000F3370" w:rsidRDefault="00EC308C" w:rsidP="00EC308C">
      <w:pPr>
        <w:rPr>
          <w:rFonts w:ascii="Times New Roman" w:hAnsi="Times New Roman" w:cs="Times New Roman"/>
        </w:rPr>
      </w:pPr>
    </w:p>
    <w:p w14:paraId="39A85A47" w14:textId="77777777" w:rsidR="00EC308C" w:rsidRPr="000F3370" w:rsidRDefault="00EC308C" w:rsidP="00EC308C">
      <w:pPr>
        <w:rPr>
          <w:rFonts w:ascii="Times New Roman" w:hAnsi="Times New Roman" w:cs="Times New Roman"/>
        </w:rPr>
      </w:pPr>
    </w:p>
    <w:p w14:paraId="0A9C2778" w14:textId="77777777" w:rsidR="00EC308C" w:rsidRPr="000F3370" w:rsidRDefault="00EC308C" w:rsidP="00EC308C">
      <w:pPr>
        <w:rPr>
          <w:rFonts w:ascii="Times New Roman" w:hAnsi="Times New Roman" w:cs="Times New Roman"/>
        </w:rPr>
      </w:pPr>
    </w:p>
    <w:p w14:paraId="23A2D99F" w14:textId="77777777" w:rsidR="00EC308C" w:rsidRPr="000F3370" w:rsidRDefault="00EC308C" w:rsidP="00EC308C">
      <w:pPr>
        <w:rPr>
          <w:rFonts w:ascii="Times New Roman" w:hAnsi="Times New Roman" w:cs="Times New Roman"/>
        </w:rPr>
      </w:pPr>
    </w:p>
    <w:p w14:paraId="398376FD" w14:textId="77777777" w:rsidR="00EC308C" w:rsidRPr="000F3370" w:rsidRDefault="00EC308C" w:rsidP="00EC308C">
      <w:pPr>
        <w:rPr>
          <w:rFonts w:ascii="Times New Roman" w:hAnsi="Times New Roman" w:cs="Times New Roman"/>
        </w:rPr>
      </w:pPr>
    </w:p>
    <w:p w14:paraId="037893AB" w14:textId="77777777" w:rsidR="00EC308C" w:rsidRPr="000F3370" w:rsidRDefault="00EC308C" w:rsidP="00EC308C">
      <w:pPr>
        <w:rPr>
          <w:rFonts w:ascii="Times New Roman" w:hAnsi="Times New Roman" w:cs="Times New Roman"/>
        </w:rPr>
      </w:pPr>
    </w:p>
    <w:p w14:paraId="43C5ACBC" w14:textId="77777777" w:rsidR="00EC308C" w:rsidRPr="000F3370" w:rsidRDefault="00EC308C" w:rsidP="00EC308C">
      <w:pPr>
        <w:rPr>
          <w:rFonts w:ascii="Times New Roman" w:hAnsi="Times New Roman" w:cs="Times New Roman"/>
        </w:rPr>
      </w:pPr>
    </w:p>
    <w:p w14:paraId="1180892F" w14:textId="77777777" w:rsidR="00EC308C" w:rsidRPr="000F3370" w:rsidRDefault="00EC308C" w:rsidP="00EC308C">
      <w:pPr>
        <w:rPr>
          <w:rFonts w:ascii="Times New Roman" w:hAnsi="Times New Roman" w:cs="Times New Roman"/>
        </w:rPr>
      </w:pPr>
    </w:p>
    <w:p w14:paraId="0B1B7E3C" w14:textId="77777777" w:rsidR="00EC308C" w:rsidRPr="000F3370" w:rsidRDefault="00EC308C" w:rsidP="00EC308C">
      <w:pPr>
        <w:rPr>
          <w:rFonts w:ascii="Times New Roman" w:hAnsi="Times New Roman" w:cs="Times New Roman"/>
        </w:rPr>
      </w:pPr>
    </w:p>
    <w:p w14:paraId="38C67314" w14:textId="77777777" w:rsidR="00EC308C" w:rsidRPr="000F3370" w:rsidRDefault="00EC308C" w:rsidP="00EC308C">
      <w:pPr>
        <w:rPr>
          <w:rFonts w:ascii="Times New Roman" w:hAnsi="Times New Roman" w:cs="Times New Roman"/>
        </w:rPr>
      </w:pPr>
    </w:p>
    <w:p w14:paraId="30399158" w14:textId="77777777" w:rsidR="00EC308C" w:rsidRPr="000F3370" w:rsidRDefault="00EC308C" w:rsidP="00EC308C">
      <w:pPr>
        <w:rPr>
          <w:rFonts w:ascii="Times New Roman" w:hAnsi="Times New Roman" w:cs="Times New Roman"/>
        </w:rPr>
      </w:pPr>
    </w:p>
    <w:p w14:paraId="2B89B6F6" w14:textId="77777777" w:rsidR="00EC308C" w:rsidRPr="000F3370" w:rsidRDefault="00EC308C" w:rsidP="00EC308C">
      <w:pPr>
        <w:rPr>
          <w:rFonts w:ascii="Times New Roman" w:hAnsi="Times New Roman" w:cs="Times New Roman"/>
        </w:rPr>
      </w:pPr>
    </w:p>
    <w:p w14:paraId="5D3CB49C" w14:textId="77777777" w:rsidR="00EC308C" w:rsidRPr="000F3370" w:rsidRDefault="00EC308C" w:rsidP="00EC308C">
      <w:pPr>
        <w:rPr>
          <w:rFonts w:ascii="Times New Roman" w:hAnsi="Times New Roman" w:cs="Times New Roman"/>
        </w:rPr>
      </w:pPr>
    </w:p>
    <w:p w14:paraId="7CE9BC2E" w14:textId="77777777" w:rsidR="00EC308C" w:rsidRPr="000F3370" w:rsidRDefault="00EC308C" w:rsidP="00EC308C">
      <w:pPr>
        <w:rPr>
          <w:rFonts w:ascii="Times New Roman" w:hAnsi="Times New Roman" w:cs="Times New Roman"/>
        </w:rPr>
      </w:pPr>
    </w:p>
    <w:p w14:paraId="2DE5260D" w14:textId="77777777" w:rsidR="00EC308C" w:rsidRPr="000F3370" w:rsidRDefault="00EC308C" w:rsidP="00EC308C">
      <w:pPr>
        <w:rPr>
          <w:rFonts w:ascii="Times New Roman" w:hAnsi="Times New Roman" w:cs="Times New Roman"/>
        </w:rPr>
      </w:pPr>
    </w:p>
    <w:p w14:paraId="4AF18595" w14:textId="77777777" w:rsidR="00EC308C" w:rsidRPr="000F3370" w:rsidRDefault="00EC308C" w:rsidP="00EC308C">
      <w:pPr>
        <w:rPr>
          <w:rFonts w:ascii="Times New Roman" w:hAnsi="Times New Roman" w:cs="Times New Roman"/>
        </w:rPr>
      </w:pPr>
    </w:p>
    <w:p w14:paraId="2E9E7C32" w14:textId="77777777" w:rsidR="00EC308C" w:rsidRPr="000F3370" w:rsidRDefault="00EC308C" w:rsidP="00EC308C">
      <w:pPr>
        <w:rPr>
          <w:rFonts w:ascii="Times New Roman" w:hAnsi="Times New Roman" w:cs="Times New Roman"/>
        </w:rPr>
      </w:pPr>
    </w:p>
    <w:p w14:paraId="110F668E" w14:textId="77777777" w:rsidR="00EC308C" w:rsidRPr="000F3370" w:rsidRDefault="00EC308C" w:rsidP="00EC308C">
      <w:pPr>
        <w:rPr>
          <w:rFonts w:ascii="Times New Roman" w:hAnsi="Times New Roman" w:cs="Times New Roman"/>
        </w:rPr>
      </w:pPr>
    </w:p>
    <w:p w14:paraId="16DE07A4" w14:textId="77777777" w:rsidR="00EC308C" w:rsidRPr="000F3370" w:rsidRDefault="00EC308C" w:rsidP="00EC308C">
      <w:pPr>
        <w:rPr>
          <w:rFonts w:ascii="Times New Roman" w:hAnsi="Times New Roman" w:cs="Times New Roman"/>
        </w:rPr>
      </w:pPr>
    </w:p>
    <w:p w14:paraId="5ED7DEF1"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MY GRANDFATHER AT TWO YEARS OLD</w:t>
      </w:r>
    </w:p>
    <w:p w14:paraId="1A909E84" w14:textId="77777777" w:rsidR="00EC308C" w:rsidRPr="000F3370" w:rsidRDefault="00EC308C" w:rsidP="00EC308C">
      <w:pPr>
        <w:tabs>
          <w:tab w:val="left" w:pos="5480"/>
        </w:tabs>
        <w:rPr>
          <w:rFonts w:ascii="Times New Roman" w:hAnsi="Times New Roman" w:cs="Times New Roman"/>
          <w:b/>
        </w:rPr>
      </w:pPr>
    </w:p>
    <w:p w14:paraId="391DF510"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His mother’s death was a black city car, a man in a cheap suit.</w:t>
      </w:r>
    </w:p>
    <w:p w14:paraId="4D4F28C0"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His grief was walking through cornfields in a dirty diaper.</w:t>
      </w:r>
    </w:p>
    <w:p w14:paraId="70DB2198" w14:textId="77777777" w:rsidR="00EC308C" w:rsidRPr="000F3370" w:rsidRDefault="00EC308C" w:rsidP="00EC308C">
      <w:pPr>
        <w:tabs>
          <w:tab w:val="left" w:pos="5480"/>
        </w:tabs>
        <w:rPr>
          <w:rFonts w:ascii="Times New Roman" w:hAnsi="Times New Roman" w:cs="Times New Roman"/>
        </w:rPr>
      </w:pPr>
      <w:r w:rsidRPr="000F3370">
        <w:rPr>
          <w:rFonts w:ascii="Times New Roman" w:hAnsi="Times New Roman" w:cs="Times New Roman"/>
        </w:rPr>
        <w:t xml:space="preserve">Not even the wind raised its voice to ask where he was going. </w:t>
      </w:r>
    </w:p>
    <w:p w14:paraId="21A4A7E0" w14:textId="77777777" w:rsidR="00EC308C" w:rsidRPr="000F3370" w:rsidRDefault="00EC308C" w:rsidP="00EC308C">
      <w:pPr>
        <w:rPr>
          <w:rFonts w:ascii="Times New Roman" w:hAnsi="Times New Roman" w:cs="Times New Roman"/>
        </w:rPr>
      </w:pPr>
    </w:p>
    <w:p w14:paraId="44C90654" w14:textId="77777777" w:rsidR="00EC308C" w:rsidRPr="000F3370" w:rsidRDefault="00EC308C" w:rsidP="00EC308C">
      <w:pPr>
        <w:rPr>
          <w:rFonts w:ascii="Times New Roman" w:hAnsi="Times New Roman" w:cs="Times New Roman"/>
        </w:rPr>
      </w:pPr>
    </w:p>
    <w:p w14:paraId="6F04A911" w14:textId="77777777" w:rsidR="00EC308C" w:rsidRPr="000F3370" w:rsidRDefault="00EC308C" w:rsidP="00EC308C">
      <w:pPr>
        <w:rPr>
          <w:rFonts w:ascii="Times New Roman" w:hAnsi="Times New Roman" w:cs="Times New Roman"/>
        </w:rPr>
      </w:pPr>
    </w:p>
    <w:p w14:paraId="20D6E83D" w14:textId="77777777" w:rsidR="00EC308C" w:rsidRPr="000F3370" w:rsidRDefault="00EC308C" w:rsidP="00EC308C">
      <w:pPr>
        <w:rPr>
          <w:rFonts w:ascii="Times New Roman" w:hAnsi="Times New Roman" w:cs="Times New Roman"/>
        </w:rPr>
      </w:pPr>
    </w:p>
    <w:p w14:paraId="6F9837C3" w14:textId="77777777" w:rsidR="00EC308C" w:rsidRPr="000F3370" w:rsidRDefault="00EC308C" w:rsidP="00EC308C">
      <w:pPr>
        <w:rPr>
          <w:rFonts w:ascii="Times New Roman" w:hAnsi="Times New Roman" w:cs="Times New Roman"/>
        </w:rPr>
      </w:pPr>
    </w:p>
    <w:p w14:paraId="3DA0183F" w14:textId="77777777" w:rsidR="00EC308C" w:rsidRPr="000F3370" w:rsidRDefault="00EC308C" w:rsidP="00EC308C">
      <w:pPr>
        <w:rPr>
          <w:rFonts w:ascii="Times New Roman" w:hAnsi="Times New Roman" w:cs="Times New Roman"/>
        </w:rPr>
      </w:pPr>
    </w:p>
    <w:p w14:paraId="41CEEBA6" w14:textId="77777777" w:rsidR="00EC308C" w:rsidRPr="000F3370" w:rsidRDefault="00EC308C" w:rsidP="00EC308C">
      <w:pPr>
        <w:rPr>
          <w:rFonts w:ascii="Times New Roman" w:hAnsi="Times New Roman" w:cs="Times New Roman"/>
        </w:rPr>
      </w:pPr>
    </w:p>
    <w:p w14:paraId="3A331313" w14:textId="77777777" w:rsidR="00EC308C" w:rsidRPr="000F3370" w:rsidRDefault="00EC308C" w:rsidP="00EC308C">
      <w:pPr>
        <w:rPr>
          <w:rFonts w:ascii="Times New Roman" w:hAnsi="Times New Roman" w:cs="Times New Roman"/>
        </w:rPr>
      </w:pPr>
    </w:p>
    <w:p w14:paraId="546F9C96" w14:textId="77777777" w:rsidR="00EC308C" w:rsidRPr="000F3370" w:rsidRDefault="00EC308C" w:rsidP="00EC308C">
      <w:pPr>
        <w:rPr>
          <w:rFonts w:ascii="Times New Roman" w:hAnsi="Times New Roman" w:cs="Times New Roman"/>
        </w:rPr>
      </w:pPr>
    </w:p>
    <w:p w14:paraId="58D71AC8" w14:textId="77777777" w:rsidR="00EC308C" w:rsidRPr="000F3370" w:rsidRDefault="00EC308C" w:rsidP="00EC308C">
      <w:pPr>
        <w:rPr>
          <w:rFonts w:ascii="Times New Roman" w:hAnsi="Times New Roman" w:cs="Times New Roman"/>
        </w:rPr>
      </w:pPr>
    </w:p>
    <w:p w14:paraId="4F2B40E6" w14:textId="77777777" w:rsidR="00EC308C" w:rsidRPr="000F3370" w:rsidRDefault="00EC308C" w:rsidP="00EC308C">
      <w:pPr>
        <w:rPr>
          <w:rFonts w:ascii="Times New Roman" w:hAnsi="Times New Roman" w:cs="Times New Roman"/>
        </w:rPr>
      </w:pPr>
    </w:p>
    <w:p w14:paraId="49659404" w14:textId="77777777" w:rsidR="00EC308C" w:rsidRPr="000F3370" w:rsidRDefault="00EC308C" w:rsidP="00EC308C">
      <w:pPr>
        <w:rPr>
          <w:rFonts w:ascii="Times New Roman" w:hAnsi="Times New Roman" w:cs="Times New Roman"/>
        </w:rPr>
      </w:pPr>
    </w:p>
    <w:p w14:paraId="58EC3CD6" w14:textId="77777777" w:rsidR="00EC308C" w:rsidRPr="000F3370" w:rsidRDefault="00EC308C" w:rsidP="00EC308C">
      <w:pPr>
        <w:rPr>
          <w:rFonts w:ascii="Times New Roman" w:hAnsi="Times New Roman" w:cs="Times New Roman"/>
        </w:rPr>
      </w:pPr>
    </w:p>
    <w:p w14:paraId="79E6C058" w14:textId="77777777" w:rsidR="00EC308C" w:rsidRPr="000F3370" w:rsidRDefault="00EC308C" w:rsidP="00EC308C">
      <w:pPr>
        <w:rPr>
          <w:rFonts w:ascii="Times New Roman" w:hAnsi="Times New Roman" w:cs="Times New Roman"/>
        </w:rPr>
      </w:pPr>
    </w:p>
    <w:p w14:paraId="246DF1AC" w14:textId="77777777" w:rsidR="00EC308C" w:rsidRPr="000F3370" w:rsidRDefault="00EC308C" w:rsidP="00EC308C">
      <w:pPr>
        <w:rPr>
          <w:rFonts w:ascii="Times New Roman" w:hAnsi="Times New Roman" w:cs="Times New Roman"/>
        </w:rPr>
      </w:pPr>
    </w:p>
    <w:p w14:paraId="28DD1725" w14:textId="77777777" w:rsidR="00EC308C" w:rsidRPr="000F3370" w:rsidRDefault="00EC308C" w:rsidP="00EC308C">
      <w:pPr>
        <w:rPr>
          <w:rFonts w:ascii="Times New Roman" w:hAnsi="Times New Roman" w:cs="Times New Roman"/>
        </w:rPr>
      </w:pPr>
    </w:p>
    <w:p w14:paraId="44CDC11B" w14:textId="77777777" w:rsidR="00EC308C" w:rsidRPr="000F3370" w:rsidRDefault="00EC308C" w:rsidP="00EC308C">
      <w:pPr>
        <w:rPr>
          <w:rFonts w:ascii="Times New Roman" w:hAnsi="Times New Roman" w:cs="Times New Roman"/>
        </w:rPr>
      </w:pPr>
    </w:p>
    <w:p w14:paraId="2475FA68" w14:textId="77777777" w:rsidR="00EC308C" w:rsidRPr="000F3370" w:rsidRDefault="00EC308C" w:rsidP="00EC308C">
      <w:pPr>
        <w:rPr>
          <w:rFonts w:ascii="Times New Roman" w:hAnsi="Times New Roman" w:cs="Times New Roman"/>
        </w:rPr>
      </w:pPr>
    </w:p>
    <w:p w14:paraId="5D143A33" w14:textId="77777777" w:rsidR="00EC308C" w:rsidRPr="000F3370" w:rsidRDefault="00EC308C" w:rsidP="00EC308C">
      <w:pPr>
        <w:rPr>
          <w:rFonts w:ascii="Times New Roman" w:hAnsi="Times New Roman" w:cs="Times New Roman"/>
        </w:rPr>
      </w:pPr>
    </w:p>
    <w:p w14:paraId="6C09AF3C" w14:textId="77777777" w:rsidR="00EC308C" w:rsidRPr="000F3370" w:rsidRDefault="00EC308C" w:rsidP="00EC308C">
      <w:pPr>
        <w:rPr>
          <w:rFonts w:ascii="Times New Roman" w:hAnsi="Times New Roman" w:cs="Times New Roman"/>
        </w:rPr>
      </w:pPr>
    </w:p>
    <w:p w14:paraId="4A94828A" w14:textId="77777777" w:rsidR="00EC308C" w:rsidRPr="000F3370" w:rsidRDefault="00EC308C" w:rsidP="00EC308C">
      <w:pPr>
        <w:rPr>
          <w:rFonts w:ascii="Times New Roman" w:hAnsi="Times New Roman" w:cs="Times New Roman"/>
        </w:rPr>
      </w:pPr>
    </w:p>
    <w:p w14:paraId="3E60B7C8" w14:textId="77777777" w:rsidR="00EC308C" w:rsidRPr="000F3370" w:rsidRDefault="00EC308C" w:rsidP="00EC308C">
      <w:pPr>
        <w:rPr>
          <w:rFonts w:ascii="Times New Roman" w:hAnsi="Times New Roman" w:cs="Times New Roman"/>
        </w:rPr>
      </w:pPr>
    </w:p>
    <w:p w14:paraId="1F7750B8" w14:textId="77777777" w:rsidR="00EC308C" w:rsidRPr="000F3370" w:rsidRDefault="00EC308C" w:rsidP="00EC308C">
      <w:pPr>
        <w:rPr>
          <w:rFonts w:ascii="Times New Roman" w:hAnsi="Times New Roman" w:cs="Times New Roman"/>
        </w:rPr>
      </w:pPr>
    </w:p>
    <w:p w14:paraId="3F606D3F" w14:textId="77777777" w:rsidR="00EC308C" w:rsidRPr="000F3370" w:rsidRDefault="00EC308C" w:rsidP="00EC308C">
      <w:pPr>
        <w:rPr>
          <w:rFonts w:ascii="Times New Roman" w:hAnsi="Times New Roman" w:cs="Times New Roman"/>
        </w:rPr>
      </w:pPr>
    </w:p>
    <w:p w14:paraId="714BF1E2" w14:textId="77777777" w:rsidR="00EC308C" w:rsidRPr="000F3370" w:rsidRDefault="00EC308C" w:rsidP="00EC308C">
      <w:pPr>
        <w:rPr>
          <w:rFonts w:ascii="Times New Roman" w:hAnsi="Times New Roman" w:cs="Times New Roman"/>
        </w:rPr>
      </w:pPr>
    </w:p>
    <w:p w14:paraId="098B6FCE" w14:textId="77777777" w:rsidR="00EC308C" w:rsidRPr="000F3370" w:rsidRDefault="00EC308C" w:rsidP="00EC308C">
      <w:pPr>
        <w:rPr>
          <w:rFonts w:ascii="Times New Roman" w:hAnsi="Times New Roman" w:cs="Times New Roman"/>
        </w:rPr>
      </w:pPr>
    </w:p>
    <w:p w14:paraId="454CD953" w14:textId="77777777" w:rsidR="00EC308C" w:rsidRPr="000F3370" w:rsidRDefault="00EC308C" w:rsidP="00EC308C">
      <w:pPr>
        <w:rPr>
          <w:rFonts w:ascii="Times New Roman" w:hAnsi="Times New Roman" w:cs="Times New Roman"/>
        </w:rPr>
      </w:pPr>
    </w:p>
    <w:p w14:paraId="303A146E" w14:textId="77777777" w:rsidR="00EC308C" w:rsidRPr="000F3370" w:rsidRDefault="00EC308C" w:rsidP="00EC308C">
      <w:pPr>
        <w:rPr>
          <w:rFonts w:ascii="Times New Roman" w:hAnsi="Times New Roman" w:cs="Times New Roman"/>
        </w:rPr>
      </w:pPr>
    </w:p>
    <w:p w14:paraId="3F2E7A2E" w14:textId="77777777" w:rsidR="00EC308C" w:rsidRPr="000F3370" w:rsidRDefault="00EC308C" w:rsidP="00EC308C">
      <w:pPr>
        <w:rPr>
          <w:rFonts w:ascii="Times New Roman" w:hAnsi="Times New Roman" w:cs="Times New Roman"/>
        </w:rPr>
      </w:pPr>
    </w:p>
    <w:p w14:paraId="751215B8" w14:textId="77777777" w:rsidR="00EC308C" w:rsidRPr="000F3370" w:rsidRDefault="00EC308C" w:rsidP="00EC308C">
      <w:pPr>
        <w:rPr>
          <w:rFonts w:ascii="Times New Roman" w:hAnsi="Times New Roman" w:cs="Times New Roman"/>
        </w:rPr>
      </w:pPr>
    </w:p>
    <w:p w14:paraId="51D819F8" w14:textId="77777777" w:rsidR="00EC308C" w:rsidRPr="000F3370" w:rsidRDefault="00EC308C" w:rsidP="00EC308C">
      <w:pPr>
        <w:rPr>
          <w:rFonts w:ascii="Times New Roman" w:hAnsi="Times New Roman" w:cs="Times New Roman"/>
        </w:rPr>
      </w:pPr>
    </w:p>
    <w:p w14:paraId="6A692F1C" w14:textId="77777777" w:rsidR="00EC308C" w:rsidRPr="000F3370" w:rsidRDefault="00EC308C" w:rsidP="00EC308C">
      <w:pPr>
        <w:rPr>
          <w:rFonts w:ascii="Times New Roman" w:hAnsi="Times New Roman" w:cs="Times New Roman"/>
        </w:rPr>
      </w:pPr>
    </w:p>
    <w:p w14:paraId="60413437" w14:textId="77777777" w:rsidR="00EC308C" w:rsidRPr="000F3370" w:rsidRDefault="00EC308C" w:rsidP="00EC308C">
      <w:pPr>
        <w:rPr>
          <w:rFonts w:ascii="Times New Roman" w:hAnsi="Times New Roman" w:cs="Times New Roman"/>
        </w:rPr>
      </w:pPr>
    </w:p>
    <w:p w14:paraId="407D032A" w14:textId="77777777" w:rsidR="00EC308C" w:rsidRPr="000F3370" w:rsidRDefault="00EC308C" w:rsidP="00EC308C">
      <w:pPr>
        <w:rPr>
          <w:rFonts w:ascii="Times New Roman" w:hAnsi="Times New Roman" w:cs="Times New Roman"/>
        </w:rPr>
      </w:pPr>
    </w:p>
    <w:p w14:paraId="16EF2C4A" w14:textId="77777777" w:rsidR="00EC308C" w:rsidRPr="000F3370" w:rsidRDefault="00EC308C" w:rsidP="00EC308C">
      <w:pPr>
        <w:rPr>
          <w:rFonts w:ascii="Times New Roman" w:hAnsi="Times New Roman" w:cs="Times New Roman"/>
        </w:rPr>
      </w:pPr>
    </w:p>
    <w:p w14:paraId="7082D80A" w14:textId="77777777" w:rsidR="00EC308C" w:rsidRPr="000F3370" w:rsidRDefault="00EC308C" w:rsidP="00EC308C">
      <w:pPr>
        <w:rPr>
          <w:rFonts w:ascii="Times New Roman" w:hAnsi="Times New Roman" w:cs="Times New Roman"/>
        </w:rPr>
      </w:pPr>
    </w:p>
    <w:p w14:paraId="66A6EA92" w14:textId="77777777" w:rsidR="00EC308C" w:rsidRPr="000F3370" w:rsidRDefault="00EC308C" w:rsidP="00EC308C">
      <w:pPr>
        <w:rPr>
          <w:rFonts w:ascii="Times New Roman" w:hAnsi="Times New Roman" w:cs="Times New Roman"/>
        </w:rPr>
      </w:pPr>
    </w:p>
    <w:p w14:paraId="2C81D575" w14:textId="77777777" w:rsidR="00EC308C" w:rsidRPr="000F3370" w:rsidRDefault="00EC308C" w:rsidP="00EC308C">
      <w:pPr>
        <w:rPr>
          <w:rFonts w:ascii="Times New Roman" w:hAnsi="Times New Roman" w:cs="Times New Roman"/>
        </w:rPr>
      </w:pPr>
    </w:p>
    <w:p w14:paraId="0BE6AAFF" w14:textId="77777777" w:rsidR="00EC308C" w:rsidRPr="000F3370" w:rsidRDefault="00EC308C" w:rsidP="00EC308C">
      <w:pPr>
        <w:rPr>
          <w:rFonts w:ascii="Times New Roman" w:hAnsi="Times New Roman" w:cs="Times New Roman"/>
        </w:rPr>
      </w:pPr>
    </w:p>
    <w:p w14:paraId="2B3AA2AC" w14:textId="77777777" w:rsidR="00EC308C" w:rsidRPr="000F3370" w:rsidRDefault="00EC308C" w:rsidP="00EC308C">
      <w:pPr>
        <w:rPr>
          <w:rFonts w:ascii="Times New Roman" w:hAnsi="Times New Roman" w:cs="Times New Roman"/>
        </w:rPr>
      </w:pPr>
    </w:p>
    <w:p w14:paraId="037F7682" w14:textId="77777777" w:rsidR="00EC308C" w:rsidRPr="000F3370" w:rsidRDefault="00EC308C" w:rsidP="00EC308C">
      <w:pPr>
        <w:rPr>
          <w:rFonts w:ascii="Times New Roman" w:hAnsi="Times New Roman" w:cs="Times New Roman"/>
          <w:b/>
          <w:sz w:val="32"/>
          <w:szCs w:val="32"/>
        </w:rPr>
      </w:pPr>
    </w:p>
    <w:p w14:paraId="4BF1FA6B" w14:textId="77777777" w:rsidR="00EC308C" w:rsidRPr="000F3370" w:rsidRDefault="00EC308C" w:rsidP="00EC308C">
      <w:pPr>
        <w:rPr>
          <w:rFonts w:ascii="Times New Roman" w:hAnsi="Times New Roman" w:cs="Times New Roman"/>
          <w:b/>
          <w:sz w:val="32"/>
          <w:szCs w:val="32"/>
        </w:rPr>
      </w:pPr>
      <w:r w:rsidRPr="000F3370">
        <w:rPr>
          <w:rFonts w:ascii="Times New Roman" w:hAnsi="Times New Roman" w:cs="Times New Roman"/>
          <w:b/>
          <w:sz w:val="32"/>
          <w:szCs w:val="32"/>
        </w:rPr>
        <w:t>THE SONNET</w:t>
      </w:r>
    </w:p>
    <w:p w14:paraId="1D20C69F" w14:textId="77777777" w:rsidR="00EC308C" w:rsidRPr="000F3370" w:rsidRDefault="00EC308C" w:rsidP="00EC308C">
      <w:pPr>
        <w:tabs>
          <w:tab w:val="left" w:pos="2580"/>
        </w:tabs>
        <w:rPr>
          <w:rFonts w:ascii="Times New Roman" w:hAnsi="Times New Roman" w:cs="Times New Roman"/>
          <w:b/>
        </w:rPr>
      </w:pPr>
    </w:p>
    <w:p w14:paraId="0D707CE2" w14:textId="77777777" w:rsidR="00EC308C" w:rsidRPr="000F3370" w:rsidRDefault="00EC308C" w:rsidP="00EC308C">
      <w:pPr>
        <w:tabs>
          <w:tab w:val="left" w:pos="2580"/>
        </w:tabs>
        <w:rPr>
          <w:rFonts w:ascii="Times New Roman" w:hAnsi="Times New Roman" w:cs="Times New Roman"/>
          <w:b/>
        </w:rPr>
      </w:pPr>
    </w:p>
    <w:p w14:paraId="2F73A9A4" w14:textId="77777777" w:rsidR="00EC308C" w:rsidRPr="000F3370" w:rsidRDefault="00EC308C" w:rsidP="00EC308C">
      <w:pPr>
        <w:tabs>
          <w:tab w:val="left" w:pos="2580"/>
        </w:tabs>
        <w:rPr>
          <w:rFonts w:ascii="Times New Roman" w:hAnsi="Times New Roman" w:cs="Times New Roman"/>
        </w:rPr>
      </w:pPr>
      <w:r w:rsidRPr="000F3370">
        <w:rPr>
          <w:rFonts w:ascii="Times New Roman" w:hAnsi="Times New Roman" w:cs="Times New Roman"/>
        </w:rPr>
        <w:t>IN MEMORY OF YOU(R HAIR)</w:t>
      </w:r>
    </w:p>
    <w:p w14:paraId="033FD39F" w14:textId="77777777" w:rsidR="00EC308C" w:rsidRPr="000F3370" w:rsidRDefault="00EC308C" w:rsidP="00EC308C">
      <w:pPr>
        <w:tabs>
          <w:tab w:val="left" w:pos="2580"/>
        </w:tabs>
        <w:rPr>
          <w:rFonts w:ascii="Times New Roman" w:hAnsi="Times New Roman" w:cs="Times New Roman"/>
        </w:rPr>
      </w:pPr>
    </w:p>
    <w:p w14:paraId="42A62279" w14:textId="77777777" w:rsidR="00EC308C" w:rsidRPr="000F3370" w:rsidRDefault="00EC308C" w:rsidP="00EC308C">
      <w:pPr>
        <w:tabs>
          <w:tab w:val="left" w:pos="2580"/>
        </w:tabs>
        <w:rPr>
          <w:rFonts w:ascii="Times New Roman" w:hAnsi="Times New Roman" w:cs="Times New Roman"/>
          <w:b/>
        </w:rPr>
      </w:pPr>
      <w:r w:rsidRPr="000F3370">
        <w:rPr>
          <w:rFonts w:ascii="Times New Roman" w:hAnsi="Times New Roman" w:cs="Times New Roman"/>
          <w:i/>
        </w:rPr>
        <w:t>For Shane</w:t>
      </w:r>
    </w:p>
    <w:p w14:paraId="7A856023" w14:textId="77777777" w:rsidR="00EC308C" w:rsidRPr="000F3370" w:rsidRDefault="00EC308C" w:rsidP="00EC308C">
      <w:pPr>
        <w:tabs>
          <w:tab w:val="left" w:pos="6680"/>
        </w:tabs>
        <w:jc w:val="center"/>
        <w:rPr>
          <w:rFonts w:ascii="Times New Roman" w:hAnsi="Times New Roman" w:cs="Times New Roman"/>
        </w:rPr>
      </w:pPr>
    </w:p>
    <w:p w14:paraId="69C609EF" w14:textId="77777777" w:rsidR="00EC308C" w:rsidRPr="000F3370" w:rsidRDefault="00EC308C" w:rsidP="00EC308C">
      <w:pPr>
        <w:tabs>
          <w:tab w:val="left" w:pos="6680"/>
        </w:tabs>
        <w:rPr>
          <w:rFonts w:ascii="Times New Roman" w:hAnsi="Times New Roman" w:cs="Times New Roman"/>
        </w:rPr>
      </w:pPr>
      <w:r w:rsidRPr="000F3370">
        <w:rPr>
          <w:rFonts w:ascii="Times New Roman" w:hAnsi="Times New Roman" w:cs="Times New Roman"/>
        </w:rPr>
        <w:t>The truth is, I knew you mainly</w:t>
      </w:r>
    </w:p>
    <w:p w14:paraId="6D781354" w14:textId="77777777" w:rsidR="00EC308C" w:rsidRPr="000F3370" w:rsidRDefault="00EC308C" w:rsidP="00EC308C">
      <w:pPr>
        <w:tabs>
          <w:tab w:val="left" w:pos="6680"/>
        </w:tabs>
        <w:rPr>
          <w:rFonts w:ascii="Times New Roman" w:hAnsi="Times New Roman" w:cs="Times New Roman"/>
        </w:rPr>
      </w:pPr>
      <w:r w:rsidRPr="000F3370">
        <w:rPr>
          <w:rFonts w:ascii="Times New Roman" w:hAnsi="Times New Roman" w:cs="Times New Roman"/>
        </w:rPr>
        <w:t xml:space="preserve">by your hair. It always looked soft, like fountain </w:t>
      </w:r>
    </w:p>
    <w:p w14:paraId="328A60DF" w14:textId="77777777" w:rsidR="00EC308C" w:rsidRPr="000F3370" w:rsidRDefault="00EC308C" w:rsidP="00EC308C">
      <w:pPr>
        <w:tabs>
          <w:tab w:val="left" w:pos="6680"/>
        </w:tabs>
        <w:rPr>
          <w:rFonts w:ascii="Times New Roman" w:hAnsi="Times New Roman" w:cs="Times New Roman"/>
        </w:rPr>
      </w:pPr>
      <w:r w:rsidRPr="000F3370">
        <w:rPr>
          <w:rFonts w:ascii="Times New Roman" w:hAnsi="Times New Roman" w:cs="Times New Roman"/>
        </w:rPr>
        <w:t>grass. I wonder what shampoo it wore each</w:t>
      </w:r>
    </w:p>
    <w:p w14:paraId="01B31F76" w14:textId="77777777" w:rsidR="00EC308C" w:rsidRPr="000F3370" w:rsidRDefault="00EC308C" w:rsidP="00EC308C">
      <w:pPr>
        <w:tabs>
          <w:tab w:val="left" w:pos="5140"/>
        </w:tabs>
        <w:rPr>
          <w:rFonts w:ascii="Times New Roman" w:hAnsi="Times New Roman" w:cs="Times New Roman"/>
        </w:rPr>
      </w:pPr>
      <w:r w:rsidRPr="000F3370">
        <w:rPr>
          <w:rFonts w:ascii="Times New Roman" w:hAnsi="Times New Roman" w:cs="Times New Roman"/>
        </w:rPr>
        <w:t>day. Perhaps it smelled of mint or fresh leaves?</w:t>
      </w:r>
      <w:r w:rsidRPr="000F3370">
        <w:rPr>
          <w:rFonts w:ascii="Times New Roman" w:hAnsi="Times New Roman" w:cs="Times New Roman"/>
        </w:rPr>
        <w:tab/>
      </w:r>
    </w:p>
    <w:p w14:paraId="4FCA9A2E" w14:textId="77777777" w:rsidR="00EC308C" w:rsidRPr="000F3370" w:rsidRDefault="00EC308C" w:rsidP="00EC308C">
      <w:pPr>
        <w:tabs>
          <w:tab w:val="left" w:pos="6680"/>
        </w:tabs>
        <w:rPr>
          <w:rFonts w:ascii="Times New Roman" w:hAnsi="Times New Roman" w:cs="Times New Roman"/>
        </w:rPr>
      </w:pPr>
      <w:r w:rsidRPr="000F3370">
        <w:rPr>
          <w:rFonts w:ascii="Times New Roman" w:hAnsi="Times New Roman" w:cs="Times New Roman"/>
        </w:rPr>
        <w:t>My friends and I would whisper when you walked</w:t>
      </w:r>
    </w:p>
    <w:p w14:paraId="2A89A5EA" w14:textId="77777777" w:rsidR="00EC308C" w:rsidRPr="000F3370" w:rsidRDefault="00EC308C" w:rsidP="00EC308C">
      <w:pPr>
        <w:tabs>
          <w:tab w:val="left" w:pos="6680"/>
        </w:tabs>
        <w:rPr>
          <w:rFonts w:ascii="Times New Roman" w:hAnsi="Times New Roman" w:cs="Times New Roman"/>
        </w:rPr>
      </w:pPr>
      <w:r w:rsidRPr="000F3370">
        <w:rPr>
          <w:rFonts w:ascii="Times New Roman" w:hAnsi="Times New Roman" w:cs="Times New Roman"/>
        </w:rPr>
        <w:t>into our classroom. Hearts beating faster,</w:t>
      </w:r>
    </w:p>
    <w:p w14:paraId="7DAECC42" w14:textId="77777777" w:rsidR="00EC308C" w:rsidRPr="000F3370" w:rsidRDefault="00EC308C" w:rsidP="00EC308C">
      <w:pPr>
        <w:tabs>
          <w:tab w:val="left" w:pos="6680"/>
        </w:tabs>
        <w:rPr>
          <w:rFonts w:ascii="Times New Roman" w:hAnsi="Times New Roman" w:cs="Times New Roman"/>
        </w:rPr>
      </w:pPr>
      <w:r w:rsidRPr="000F3370">
        <w:rPr>
          <w:rFonts w:ascii="Times New Roman" w:hAnsi="Times New Roman" w:cs="Times New Roman"/>
        </w:rPr>
        <w:t>and all because we really loved your hair.</w:t>
      </w:r>
    </w:p>
    <w:p w14:paraId="35DF0068" w14:textId="77777777" w:rsidR="00EC308C" w:rsidRPr="000F3370" w:rsidRDefault="00EC308C" w:rsidP="00EC308C">
      <w:pPr>
        <w:tabs>
          <w:tab w:val="left" w:pos="6680"/>
        </w:tabs>
        <w:rPr>
          <w:rFonts w:ascii="Times New Roman" w:hAnsi="Times New Roman" w:cs="Times New Roman"/>
        </w:rPr>
      </w:pPr>
      <w:r w:rsidRPr="000F3370">
        <w:rPr>
          <w:rFonts w:ascii="Times New Roman" w:hAnsi="Times New Roman" w:cs="Times New Roman"/>
        </w:rPr>
        <w:t xml:space="preserve">We were that high school brand of shallow.  </w:t>
      </w:r>
    </w:p>
    <w:p w14:paraId="471F5625" w14:textId="77777777" w:rsidR="00EC308C" w:rsidRPr="000F3370" w:rsidRDefault="00EC308C" w:rsidP="00EC308C">
      <w:pPr>
        <w:tabs>
          <w:tab w:val="left" w:pos="3640"/>
        </w:tabs>
        <w:rPr>
          <w:rFonts w:ascii="Times New Roman" w:hAnsi="Times New Roman" w:cs="Times New Roman"/>
        </w:rPr>
      </w:pPr>
      <w:r w:rsidRPr="000F3370">
        <w:rPr>
          <w:rFonts w:ascii="Times New Roman" w:hAnsi="Times New Roman" w:cs="Times New Roman"/>
        </w:rPr>
        <w:t>I wonder if you ran your fingers through it</w:t>
      </w:r>
    </w:p>
    <w:p w14:paraId="1838A468" w14:textId="77777777" w:rsidR="00EC308C" w:rsidRPr="000F3370" w:rsidRDefault="00EC308C" w:rsidP="00EC308C">
      <w:pPr>
        <w:tabs>
          <w:tab w:val="left" w:pos="3640"/>
        </w:tabs>
        <w:rPr>
          <w:rFonts w:ascii="Times New Roman" w:hAnsi="Times New Roman" w:cs="Times New Roman"/>
        </w:rPr>
      </w:pPr>
      <w:r w:rsidRPr="000F3370">
        <w:rPr>
          <w:rFonts w:ascii="Times New Roman" w:hAnsi="Times New Roman" w:cs="Times New Roman"/>
        </w:rPr>
        <w:t>before you pulled the trigger. Did you</w:t>
      </w:r>
    </w:p>
    <w:p w14:paraId="5007F0E3" w14:textId="77777777" w:rsidR="00EC308C" w:rsidRPr="000F3370" w:rsidRDefault="00EC308C" w:rsidP="00EC308C">
      <w:pPr>
        <w:tabs>
          <w:tab w:val="left" w:pos="3640"/>
        </w:tabs>
        <w:rPr>
          <w:rFonts w:ascii="Times New Roman" w:hAnsi="Times New Roman" w:cs="Times New Roman"/>
        </w:rPr>
      </w:pPr>
      <w:r w:rsidRPr="000F3370">
        <w:rPr>
          <w:rFonts w:ascii="Times New Roman" w:hAnsi="Times New Roman" w:cs="Times New Roman"/>
        </w:rPr>
        <w:t xml:space="preserve">cry and did that wet the blonde like unheard </w:t>
      </w:r>
    </w:p>
    <w:p w14:paraId="5BB11CC3" w14:textId="77777777" w:rsidR="00EC308C" w:rsidRPr="000F3370" w:rsidRDefault="00EC308C" w:rsidP="00EC308C">
      <w:pPr>
        <w:tabs>
          <w:tab w:val="left" w:pos="3640"/>
        </w:tabs>
        <w:rPr>
          <w:rFonts w:ascii="Times New Roman" w:hAnsi="Times New Roman" w:cs="Times New Roman"/>
        </w:rPr>
      </w:pPr>
      <w:r w:rsidRPr="000F3370">
        <w:rPr>
          <w:rFonts w:ascii="Times New Roman" w:hAnsi="Times New Roman" w:cs="Times New Roman"/>
        </w:rPr>
        <w:t xml:space="preserve">rain? If I could go back in time, I would. </w:t>
      </w:r>
    </w:p>
    <w:p w14:paraId="34A95F0D" w14:textId="77777777" w:rsidR="00EC308C" w:rsidRPr="000F3370" w:rsidRDefault="00EC308C" w:rsidP="00EC308C">
      <w:pPr>
        <w:tabs>
          <w:tab w:val="left" w:pos="3640"/>
        </w:tabs>
        <w:rPr>
          <w:rFonts w:ascii="Times New Roman" w:hAnsi="Times New Roman" w:cs="Times New Roman"/>
        </w:rPr>
      </w:pPr>
      <w:r w:rsidRPr="000F3370">
        <w:rPr>
          <w:rFonts w:ascii="Times New Roman" w:hAnsi="Times New Roman" w:cs="Times New Roman"/>
        </w:rPr>
        <w:t xml:space="preserve">To learn the way your thunder sounded and </w:t>
      </w:r>
    </w:p>
    <w:p w14:paraId="60B03303" w14:textId="77777777" w:rsidR="00EC308C" w:rsidRPr="000F3370" w:rsidRDefault="00EC308C" w:rsidP="00EC308C">
      <w:pPr>
        <w:tabs>
          <w:tab w:val="left" w:pos="3640"/>
        </w:tabs>
        <w:rPr>
          <w:rFonts w:ascii="Times New Roman" w:hAnsi="Times New Roman" w:cs="Times New Roman"/>
        </w:rPr>
      </w:pPr>
      <w:r w:rsidRPr="000F3370">
        <w:rPr>
          <w:rFonts w:ascii="Times New Roman" w:hAnsi="Times New Roman" w:cs="Times New Roman"/>
        </w:rPr>
        <w:t>brush away the thoughts that tucked you into sleep.</w:t>
      </w:r>
    </w:p>
    <w:p w14:paraId="62A1EA41" w14:textId="77777777" w:rsidR="00EC308C" w:rsidRPr="000F3370" w:rsidRDefault="00EC308C" w:rsidP="00EC308C">
      <w:pPr>
        <w:rPr>
          <w:rFonts w:ascii="Times New Roman" w:hAnsi="Times New Roman" w:cs="Times New Roman"/>
        </w:rPr>
      </w:pPr>
    </w:p>
    <w:p w14:paraId="78A4BC97" w14:textId="77777777" w:rsidR="00EC308C" w:rsidRPr="000F3370" w:rsidRDefault="00EC308C" w:rsidP="00EC308C">
      <w:pPr>
        <w:rPr>
          <w:rFonts w:ascii="Times New Roman" w:hAnsi="Times New Roman" w:cs="Times New Roman"/>
        </w:rPr>
      </w:pPr>
    </w:p>
    <w:p w14:paraId="62E3EC28" w14:textId="77777777" w:rsidR="00EC308C" w:rsidRPr="000F3370" w:rsidRDefault="00EC308C" w:rsidP="00EC308C">
      <w:pPr>
        <w:rPr>
          <w:rFonts w:ascii="Times New Roman" w:hAnsi="Times New Roman" w:cs="Times New Roman"/>
        </w:rPr>
      </w:pPr>
    </w:p>
    <w:p w14:paraId="5CE7ABBF" w14:textId="77777777" w:rsidR="00EC308C" w:rsidRPr="000F3370" w:rsidRDefault="00EC308C" w:rsidP="00EC308C">
      <w:pPr>
        <w:rPr>
          <w:rFonts w:ascii="Times New Roman" w:hAnsi="Times New Roman" w:cs="Times New Roman"/>
        </w:rPr>
      </w:pPr>
    </w:p>
    <w:p w14:paraId="3EB4A9D6" w14:textId="77777777" w:rsidR="00EC308C" w:rsidRPr="000F3370" w:rsidRDefault="00EC308C" w:rsidP="00EC308C">
      <w:pPr>
        <w:rPr>
          <w:rFonts w:ascii="Times New Roman" w:hAnsi="Times New Roman" w:cs="Times New Roman"/>
        </w:rPr>
      </w:pPr>
    </w:p>
    <w:p w14:paraId="33E43C5A" w14:textId="77777777" w:rsidR="00EC308C" w:rsidRPr="000F3370" w:rsidRDefault="00EC308C" w:rsidP="00EC308C">
      <w:pPr>
        <w:rPr>
          <w:rFonts w:ascii="Times New Roman" w:hAnsi="Times New Roman" w:cs="Times New Roman"/>
        </w:rPr>
      </w:pPr>
    </w:p>
    <w:p w14:paraId="55EC18B8" w14:textId="77777777" w:rsidR="00EC308C" w:rsidRPr="000F3370" w:rsidRDefault="00EC308C" w:rsidP="00EC308C">
      <w:pPr>
        <w:rPr>
          <w:rFonts w:ascii="Times New Roman" w:hAnsi="Times New Roman" w:cs="Times New Roman"/>
        </w:rPr>
      </w:pPr>
    </w:p>
    <w:p w14:paraId="5D7D2462" w14:textId="77777777" w:rsidR="00EC308C" w:rsidRPr="000F3370" w:rsidRDefault="00EC308C" w:rsidP="00EC308C">
      <w:pPr>
        <w:rPr>
          <w:rFonts w:ascii="Times New Roman" w:hAnsi="Times New Roman" w:cs="Times New Roman"/>
        </w:rPr>
      </w:pPr>
    </w:p>
    <w:p w14:paraId="24E99FC4" w14:textId="77777777" w:rsidR="00EC308C" w:rsidRPr="000F3370" w:rsidRDefault="00EC308C" w:rsidP="00EC308C">
      <w:pPr>
        <w:rPr>
          <w:rFonts w:ascii="Times New Roman" w:hAnsi="Times New Roman" w:cs="Times New Roman"/>
        </w:rPr>
      </w:pPr>
    </w:p>
    <w:p w14:paraId="31A2E5B7" w14:textId="77777777" w:rsidR="00EC308C" w:rsidRPr="000F3370" w:rsidRDefault="00EC308C" w:rsidP="00EC308C">
      <w:pPr>
        <w:rPr>
          <w:rFonts w:ascii="Times New Roman" w:hAnsi="Times New Roman" w:cs="Times New Roman"/>
        </w:rPr>
      </w:pPr>
    </w:p>
    <w:p w14:paraId="51536A35" w14:textId="77777777" w:rsidR="00EC308C" w:rsidRPr="000F3370" w:rsidRDefault="00EC308C" w:rsidP="00EC308C">
      <w:pPr>
        <w:rPr>
          <w:rFonts w:ascii="Times New Roman" w:hAnsi="Times New Roman" w:cs="Times New Roman"/>
        </w:rPr>
      </w:pPr>
    </w:p>
    <w:p w14:paraId="081E4D19" w14:textId="77777777" w:rsidR="00EC308C" w:rsidRPr="000F3370" w:rsidRDefault="00EC308C" w:rsidP="00EC308C">
      <w:pPr>
        <w:rPr>
          <w:rFonts w:ascii="Times New Roman" w:hAnsi="Times New Roman" w:cs="Times New Roman"/>
        </w:rPr>
      </w:pPr>
    </w:p>
    <w:p w14:paraId="0D806365" w14:textId="77777777" w:rsidR="00EC308C" w:rsidRPr="000F3370" w:rsidRDefault="00EC308C" w:rsidP="00EC308C">
      <w:pPr>
        <w:rPr>
          <w:rFonts w:ascii="Times New Roman" w:hAnsi="Times New Roman" w:cs="Times New Roman"/>
        </w:rPr>
      </w:pPr>
    </w:p>
    <w:p w14:paraId="1171CCB9" w14:textId="77777777" w:rsidR="00EC308C" w:rsidRPr="000F3370" w:rsidRDefault="00EC308C" w:rsidP="00EC308C">
      <w:pPr>
        <w:rPr>
          <w:rFonts w:ascii="Times New Roman" w:hAnsi="Times New Roman" w:cs="Times New Roman"/>
        </w:rPr>
      </w:pPr>
    </w:p>
    <w:p w14:paraId="55C77D11" w14:textId="77777777" w:rsidR="00EC308C" w:rsidRPr="000F3370" w:rsidRDefault="00EC308C" w:rsidP="00EC308C">
      <w:pPr>
        <w:rPr>
          <w:rFonts w:ascii="Times New Roman" w:hAnsi="Times New Roman" w:cs="Times New Roman"/>
        </w:rPr>
      </w:pPr>
    </w:p>
    <w:p w14:paraId="6115E74A" w14:textId="77777777" w:rsidR="00EC308C" w:rsidRPr="000F3370" w:rsidRDefault="00EC308C" w:rsidP="00EC308C">
      <w:pPr>
        <w:rPr>
          <w:rFonts w:ascii="Times New Roman" w:hAnsi="Times New Roman" w:cs="Times New Roman"/>
        </w:rPr>
      </w:pPr>
    </w:p>
    <w:p w14:paraId="2056F43A" w14:textId="77777777" w:rsidR="00EC308C" w:rsidRPr="000F3370" w:rsidRDefault="00EC308C" w:rsidP="00EC308C">
      <w:pPr>
        <w:rPr>
          <w:rFonts w:ascii="Times New Roman" w:hAnsi="Times New Roman" w:cs="Times New Roman"/>
        </w:rPr>
      </w:pPr>
    </w:p>
    <w:p w14:paraId="42E40F97" w14:textId="77777777" w:rsidR="00EC308C" w:rsidRPr="000F3370" w:rsidRDefault="00EC308C" w:rsidP="00EC308C">
      <w:pPr>
        <w:rPr>
          <w:rFonts w:ascii="Times New Roman" w:hAnsi="Times New Roman" w:cs="Times New Roman"/>
        </w:rPr>
      </w:pPr>
    </w:p>
    <w:p w14:paraId="4236E860" w14:textId="77777777" w:rsidR="00EC308C" w:rsidRPr="000F3370" w:rsidRDefault="00EC308C" w:rsidP="00EC308C">
      <w:pPr>
        <w:rPr>
          <w:rFonts w:ascii="Times New Roman" w:hAnsi="Times New Roman" w:cs="Times New Roman"/>
        </w:rPr>
      </w:pPr>
    </w:p>
    <w:p w14:paraId="4F7D8084" w14:textId="77777777" w:rsidR="00EC308C" w:rsidRPr="000F3370" w:rsidRDefault="00EC308C" w:rsidP="00EC308C">
      <w:pPr>
        <w:rPr>
          <w:rFonts w:ascii="Times New Roman" w:hAnsi="Times New Roman" w:cs="Times New Roman"/>
        </w:rPr>
      </w:pPr>
    </w:p>
    <w:p w14:paraId="1CB83966" w14:textId="77777777" w:rsidR="00EC308C" w:rsidRPr="000F3370" w:rsidRDefault="00EC308C" w:rsidP="00EC308C">
      <w:pPr>
        <w:rPr>
          <w:rFonts w:ascii="Times New Roman" w:hAnsi="Times New Roman" w:cs="Times New Roman"/>
        </w:rPr>
      </w:pPr>
    </w:p>
    <w:p w14:paraId="627EB1AE" w14:textId="77777777" w:rsidR="00EC308C" w:rsidRPr="000F3370" w:rsidRDefault="00EC308C" w:rsidP="00EC308C">
      <w:pPr>
        <w:rPr>
          <w:rFonts w:ascii="Times New Roman" w:hAnsi="Times New Roman" w:cs="Times New Roman"/>
        </w:rPr>
      </w:pPr>
    </w:p>
    <w:p w14:paraId="31733FD2" w14:textId="77777777" w:rsidR="00EC308C" w:rsidRPr="000F3370" w:rsidRDefault="00EC308C" w:rsidP="00EC308C">
      <w:pPr>
        <w:rPr>
          <w:rFonts w:ascii="Times New Roman" w:hAnsi="Times New Roman" w:cs="Times New Roman"/>
        </w:rPr>
      </w:pPr>
    </w:p>
    <w:p w14:paraId="2D642C70" w14:textId="77777777" w:rsidR="00EC308C" w:rsidRPr="000F3370" w:rsidRDefault="00EC308C" w:rsidP="00EC308C">
      <w:pPr>
        <w:rPr>
          <w:rFonts w:ascii="Times New Roman" w:hAnsi="Times New Roman" w:cs="Times New Roman"/>
        </w:rPr>
      </w:pPr>
    </w:p>
    <w:p w14:paraId="770993A9" w14:textId="77777777" w:rsidR="00EC308C" w:rsidRPr="000F3370" w:rsidRDefault="00EC308C" w:rsidP="00EC308C">
      <w:pPr>
        <w:rPr>
          <w:rFonts w:ascii="Times New Roman" w:hAnsi="Times New Roman" w:cs="Times New Roman"/>
        </w:rPr>
      </w:pPr>
    </w:p>
    <w:p w14:paraId="4572A578"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PROGRESS</w:t>
      </w:r>
    </w:p>
    <w:p w14:paraId="5A42B5CC" w14:textId="77777777" w:rsidR="00EC308C" w:rsidRPr="000F3370" w:rsidRDefault="00EC308C" w:rsidP="00EC308C">
      <w:pPr>
        <w:rPr>
          <w:rFonts w:ascii="Times New Roman" w:hAnsi="Times New Roman" w:cs="Times New Roman"/>
        </w:rPr>
      </w:pPr>
    </w:p>
    <w:p w14:paraId="4C453EB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There have always been people wailing in the street,</w:t>
      </w:r>
    </w:p>
    <w:p w14:paraId="1783794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teenagers raped by mutual friends,</w:t>
      </w:r>
    </w:p>
    <w:p w14:paraId="29D146C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minorities warred on again and again</w:t>
      </w:r>
    </w:p>
    <w:p w14:paraId="5C94346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and poor folks licking boots of the elite.</w:t>
      </w:r>
    </w:p>
    <w:p w14:paraId="3CAB2889"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There have always been people singing in the street,</w:t>
      </w:r>
    </w:p>
    <w:p w14:paraId="0D3EF6C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perfumed love letters to send,</w:t>
      </w:r>
    </w:p>
    <w:p w14:paraId="438EC09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blackberry-picking at summer’s end</w:t>
      </w:r>
    </w:p>
    <w:p w14:paraId="567EF11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and infants stumbling onto first feet</w:t>
      </w:r>
    </w:p>
    <w:p w14:paraId="5EF4CF55" w14:textId="77777777" w:rsidR="00EC308C" w:rsidRPr="000F3370" w:rsidRDefault="00EC308C" w:rsidP="00EC308C">
      <w:pPr>
        <w:rPr>
          <w:rFonts w:ascii="Times New Roman" w:hAnsi="Times New Roman" w:cs="Times New Roman"/>
        </w:rPr>
      </w:pPr>
    </w:p>
    <w:p w14:paraId="70C2DBFF"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We are always saying the word “progress,”</w:t>
      </w:r>
    </w:p>
    <w:p w14:paraId="7E7EC9F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referencing some distant past.</w:t>
      </w:r>
    </w:p>
    <w:p w14:paraId="6116B3D0"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We laugh at the Neanderthal </w:t>
      </w:r>
    </w:p>
    <w:p w14:paraId="3EFD1D7C" w14:textId="5D7E389D"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special </w:t>
      </w:r>
      <w:r w:rsidR="00536AF1" w:rsidRPr="000F3370">
        <w:rPr>
          <w:rFonts w:ascii="Times New Roman" w:hAnsi="Times New Roman" w:cs="Times New Roman"/>
        </w:rPr>
        <w:t>featured</w:t>
      </w:r>
      <w:r w:rsidRPr="000F3370">
        <w:rPr>
          <w:rFonts w:ascii="Times New Roman" w:hAnsi="Times New Roman" w:cs="Times New Roman"/>
        </w:rPr>
        <w:t xml:space="preserve"> on PBS.</w:t>
      </w:r>
    </w:p>
    <w:p w14:paraId="0F60FF9B" w14:textId="77777777" w:rsidR="00EC308C" w:rsidRPr="000F3370" w:rsidRDefault="00EC308C" w:rsidP="00EC308C">
      <w:pPr>
        <w:tabs>
          <w:tab w:val="left" w:pos="4892"/>
        </w:tabs>
        <w:rPr>
          <w:rFonts w:ascii="Times New Roman" w:hAnsi="Times New Roman" w:cs="Times New Roman"/>
        </w:rPr>
      </w:pPr>
      <w:r w:rsidRPr="000F3370">
        <w:rPr>
          <w:rFonts w:ascii="Times New Roman" w:hAnsi="Times New Roman" w:cs="Times New Roman"/>
        </w:rPr>
        <w:t>“What brutes, thank God they didn’t last!”</w:t>
      </w:r>
      <w:r w:rsidRPr="000F3370">
        <w:rPr>
          <w:rFonts w:ascii="Times New Roman" w:hAnsi="Times New Roman" w:cs="Times New Roman"/>
        </w:rPr>
        <w:tab/>
      </w:r>
    </w:p>
    <w:p w14:paraId="173AA3D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Up next: Police kill black boy in brawl.</w:t>
      </w:r>
    </w:p>
    <w:p w14:paraId="3FAB5FD8" w14:textId="77777777" w:rsidR="00EC308C" w:rsidRPr="000F3370" w:rsidRDefault="00EC308C" w:rsidP="00EC308C">
      <w:pPr>
        <w:rPr>
          <w:rFonts w:ascii="Times New Roman" w:hAnsi="Times New Roman" w:cs="Times New Roman"/>
        </w:rPr>
      </w:pPr>
    </w:p>
    <w:p w14:paraId="2C88AFEC" w14:textId="77777777" w:rsidR="00EC308C" w:rsidRPr="000F3370" w:rsidRDefault="00EC308C" w:rsidP="00EC308C">
      <w:pPr>
        <w:rPr>
          <w:rFonts w:ascii="Times New Roman" w:hAnsi="Times New Roman" w:cs="Times New Roman"/>
        </w:rPr>
      </w:pPr>
    </w:p>
    <w:p w14:paraId="12D1AB08" w14:textId="77777777" w:rsidR="00EC308C" w:rsidRPr="000F3370" w:rsidRDefault="00EC308C" w:rsidP="00EC308C">
      <w:pPr>
        <w:rPr>
          <w:rFonts w:ascii="Times New Roman" w:hAnsi="Times New Roman" w:cs="Times New Roman"/>
        </w:rPr>
      </w:pPr>
    </w:p>
    <w:p w14:paraId="109B1186" w14:textId="77777777" w:rsidR="00EC308C" w:rsidRPr="000F3370" w:rsidRDefault="00EC308C" w:rsidP="00EC308C">
      <w:pPr>
        <w:rPr>
          <w:rFonts w:ascii="Times New Roman" w:hAnsi="Times New Roman" w:cs="Times New Roman"/>
        </w:rPr>
      </w:pPr>
    </w:p>
    <w:p w14:paraId="27FBFD53" w14:textId="77777777" w:rsidR="00EC308C" w:rsidRPr="000F3370" w:rsidRDefault="00EC308C" w:rsidP="00EC308C">
      <w:pPr>
        <w:rPr>
          <w:rFonts w:ascii="Times New Roman" w:hAnsi="Times New Roman" w:cs="Times New Roman"/>
        </w:rPr>
      </w:pPr>
    </w:p>
    <w:p w14:paraId="0932231C" w14:textId="77777777" w:rsidR="00EC308C" w:rsidRPr="000F3370" w:rsidRDefault="00EC308C" w:rsidP="00EC308C">
      <w:pPr>
        <w:rPr>
          <w:rFonts w:ascii="Times New Roman" w:hAnsi="Times New Roman" w:cs="Times New Roman"/>
        </w:rPr>
      </w:pPr>
    </w:p>
    <w:p w14:paraId="6379A75C" w14:textId="77777777" w:rsidR="00EC308C" w:rsidRPr="000F3370" w:rsidRDefault="00EC308C" w:rsidP="00EC308C">
      <w:pPr>
        <w:rPr>
          <w:rFonts w:ascii="Times New Roman" w:hAnsi="Times New Roman" w:cs="Times New Roman"/>
        </w:rPr>
      </w:pPr>
    </w:p>
    <w:p w14:paraId="4D166B7C" w14:textId="77777777" w:rsidR="00EC308C" w:rsidRPr="000F3370" w:rsidRDefault="00EC308C" w:rsidP="00EC308C">
      <w:pPr>
        <w:rPr>
          <w:rFonts w:ascii="Times New Roman" w:hAnsi="Times New Roman" w:cs="Times New Roman"/>
        </w:rPr>
      </w:pPr>
    </w:p>
    <w:p w14:paraId="70263F92" w14:textId="77777777" w:rsidR="00EC308C" w:rsidRPr="000F3370" w:rsidRDefault="00EC308C" w:rsidP="00EC308C">
      <w:pPr>
        <w:rPr>
          <w:rFonts w:ascii="Times New Roman" w:hAnsi="Times New Roman" w:cs="Times New Roman"/>
        </w:rPr>
      </w:pPr>
    </w:p>
    <w:p w14:paraId="0661C7D7" w14:textId="77777777" w:rsidR="00EC308C" w:rsidRPr="000F3370" w:rsidRDefault="00EC308C" w:rsidP="00EC308C">
      <w:pPr>
        <w:rPr>
          <w:rFonts w:ascii="Times New Roman" w:hAnsi="Times New Roman" w:cs="Times New Roman"/>
        </w:rPr>
      </w:pPr>
    </w:p>
    <w:p w14:paraId="703C4A0F" w14:textId="77777777" w:rsidR="00EC308C" w:rsidRPr="000F3370" w:rsidRDefault="00EC308C" w:rsidP="00EC308C">
      <w:pPr>
        <w:rPr>
          <w:rFonts w:ascii="Times New Roman" w:hAnsi="Times New Roman" w:cs="Times New Roman"/>
        </w:rPr>
      </w:pPr>
    </w:p>
    <w:p w14:paraId="53F2222D" w14:textId="77777777" w:rsidR="00EC308C" w:rsidRPr="000F3370" w:rsidRDefault="00EC308C" w:rsidP="00EC308C">
      <w:pPr>
        <w:rPr>
          <w:rFonts w:ascii="Times New Roman" w:hAnsi="Times New Roman" w:cs="Times New Roman"/>
        </w:rPr>
      </w:pPr>
    </w:p>
    <w:p w14:paraId="0B15F497" w14:textId="77777777" w:rsidR="00EC308C" w:rsidRPr="000F3370" w:rsidRDefault="00EC308C" w:rsidP="00EC308C">
      <w:pPr>
        <w:rPr>
          <w:rFonts w:ascii="Times New Roman" w:hAnsi="Times New Roman" w:cs="Times New Roman"/>
        </w:rPr>
      </w:pPr>
    </w:p>
    <w:p w14:paraId="6454E8F8" w14:textId="77777777" w:rsidR="00EC308C" w:rsidRPr="000F3370" w:rsidRDefault="00EC308C" w:rsidP="00EC308C">
      <w:pPr>
        <w:rPr>
          <w:rFonts w:ascii="Times New Roman" w:hAnsi="Times New Roman" w:cs="Times New Roman"/>
        </w:rPr>
      </w:pPr>
    </w:p>
    <w:p w14:paraId="287A6110" w14:textId="77777777" w:rsidR="00EC308C" w:rsidRPr="000F3370" w:rsidRDefault="00EC308C" w:rsidP="00EC308C">
      <w:pPr>
        <w:rPr>
          <w:rFonts w:ascii="Times New Roman" w:hAnsi="Times New Roman" w:cs="Times New Roman"/>
        </w:rPr>
      </w:pPr>
    </w:p>
    <w:p w14:paraId="79EA7D06" w14:textId="77777777" w:rsidR="00EC308C" w:rsidRPr="000F3370" w:rsidRDefault="00EC308C" w:rsidP="00EC308C">
      <w:pPr>
        <w:rPr>
          <w:rFonts w:ascii="Times New Roman" w:hAnsi="Times New Roman" w:cs="Times New Roman"/>
        </w:rPr>
      </w:pPr>
    </w:p>
    <w:p w14:paraId="33CB43B2" w14:textId="77777777" w:rsidR="00EC308C" w:rsidRPr="000F3370" w:rsidRDefault="00EC308C" w:rsidP="00EC308C">
      <w:pPr>
        <w:rPr>
          <w:rFonts w:ascii="Times New Roman" w:hAnsi="Times New Roman" w:cs="Times New Roman"/>
        </w:rPr>
      </w:pPr>
    </w:p>
    <w:p w14:paraId="17F0C887" w14:textId="77777777" w:rsidR="00EC308C" w:rsidRPr="000F3370" w:rsidRDefault="00EC308C" w:rsidP="00EC308C">
      <w:pPr>
        <w:rPr>
          <w:rFonts w:ascii="Times New Roman" w:hAnsi="Times New Roman" w:cs="Times New Roman"/>
        </w:rPr>
      </w:pPr>
    </w:p>
    <w:p w14:paraId="0B4993C0" w14:textId="77777777" w:rsidR="00EC308C" w:rsidRPr="000F3370" w:rsidRDefault="00EC308C" w:rsidP="00EC308C">
      <w:pPr>
        <w:rPr>
          <w:rFonts w:ascii="Times New Roman" w:hAnsi="Times New Roman" w:cs="Times New Roman"/>
        </w:rPr>
      </w:pPr>
    </w:p>
    <w:p w14:paraId="20B5E2C7" w14:textId="77777777" w:rsidR="00EC308C" w:rsidRPr="000F3370" w:rsidRDefault="00EC308C" w:rsidP="00EC308C">
      <w:pPr>
        <w:rPr>
          <w:rFonts w:ascii="Times New Roman" w:hAnsi="Times New Roman" w:cs="Times New Roman"/>
        </w:rPr>
      </w:pPr>
    </w:p>
    <w:p w14:paraId="7CC99E57" w14:textId="77777777" w:rsidR="00EC308C" w:rsidRPr="000F3370" w:rsidRDefault="00EC308C" w:rsidP="00EC308C">
      <w:pPr>
        <w:rPr>
          <w:rFonts w:ascii="Times New Roman" w:hAnsi="Times New Roman" w:cs="Times New Roman"/>
        </w:rPr>
      </w:pPr>
    </w:p>
    <w:p w14:paraId="5DCC7CB2" w14:textId="77777777" w:rsidR="00EC308C" w:rsidRPr="000F3370" w:rsidRDefault="00EC308C" w:rsidP="00EC308C">
      <w:pPr>
        <w:rPr>
          <w:rFonts w:ascii="Times New Roman" w:hAnsi="Times New Roman" w:cs="Times New Roman"/>
        </w:rPr>
      </w:pPr>
    </w:p>
    <w:p w14:paraId="08D893B5" w14:textId="77777777" w:rsidR="00EC308C" w:rsidRPr="000F3370" w:rsidRDefault="00EC308C" w:rsidP="00EC308C">
      <w:pPr>
        <w:rPr>
          <w:rFonts w:ascii="Times New Roman" w:hAnsi="Times New Roman" w:cs="Times New Roman"/>
        </w:rPr>
      </w:pPr>
    </w:p>
    <w:p w14:paraId="77A72E76" w14:textId="77777777" w:rsidR="00EC308C" w:rsidRPr="000F3370" w:rsidRDefault="00EC308C" w:rsidP="00EC308C">
      <w:pPr>
        <w:rPr>
          <w:rFonts w:ascii="Times New Roman" w:hAnsi="Times New Roman" w:cs="Times New Roman"/>
        </w:rPr>
      </w:pPr>
    </w:p>
    <w:p w14:paraId="63AE6F68" w14:textId="77777777" w:rsidR="00EC308C" w:rsidRPr="000F3370" w:rsidRDefault="00EC308C" w:rsidP="00EC308C">
      <w:pPr>
        <w:rPr>
          <w:rFonts w:ascii="Times New Roman" w:hAnsi="Times New Roman" w:cs="Times New Roman"/>
        </w:rPr>
      </w:pPr>
    </w:p>
    <w:p w14:paraId="35F4E371" w14:textId="77777777" w:rsidR="00EC308C" w:rsidRPr="000F3370" w:rsidRDefault="00EC308C" w:rsidP="00EC308C">
      <w:pPr>
        <w:rPr>
          <w:rFonts w:ascii="Times New Roman" w:hAnsi="Times New Roman" w:cs="Times New Roman"/>
        </w:rPr>
      </w:pPr>
    </w:p>
    <w:p w14:paraId="0EC626CB" w14:textId="77777777" w:rsidR="00EC308C" w:rsidRPr="000F3370" w:rsidRDefault="00EC308C" w:rsidP="00EC308C">
      <w:pPr>
        <w:rPr>
          <w:rFonts w:ascii="Times New Roman" w:hAnsi="Times New Roman" w:cs="Times New Roman"/>
        </w:rPr>
      </w:pPr>
    </w:p>
    <w:p w14:paraId="62CAEAD3" w14:textId="77777777" w:rsidR="00EC308C" w:rsidRPr="000F3370" w:rsidRDefault="00EC308C" w:rsidP="00EC308C">
      <w:pPr>
        <w:rPr>
          <w:rFonts w:ascii="Times New Roman" w:hAnsi="Times New Roman" w:cs="Times New Roman"/>
        </w:rPr>
      </w:pPr>
    </w:p>
    <w:p w14:paraId="1D9F7985" w14:textId="77777777" w:rsidR="00EC308C" w:rsidRPr="000F3370" w:rsidRDefault="00EC308C" w:rsidP="00EC308C">
      <w:pPr>
        <w:rPr>
          <w:rFonts w:ascii="Times New Roman" w:hAnsi="Times New Roman" w:cs="Times New Roman"/>
        </w:rPr>
      </w:pPr>
    </w:p>
    <w:p w14:paraId="0A05A721"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FAT GIRL EATING JELLY BEANS </w:t>
      </w:r>
    </w:p>
    <w:p w14:paraId="15E95F3A" w14:textId="77777777" w:rsidR="00EC308C" w:rsidRPr="000F3370" w:rsidRDefault="00EC308C" w:rsidP="00EC308C">
      <w:pPr>
        <w:rPr>
          <w:rFonts w:ascii="Times New Roman" w:hAnsi="Times New Roman" w:cs="Times New Roman"/>
        </w:rPr>
      </w:pPr>
    </w:p>
    <w:p w14:paraId="34F6FD6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I admit I have been eating jelly beans. </w:t>
      </w:r>
    </w:p>
    <w:p w14:paraId="026511C6"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My fingertips are Cotton Candy pink,</w:t>
      </w:r>
    </w:p>
    <w:p w14:paraId="7A677DDE" w14:textId="77777777" w:rsidR="00EC308C" w:rsidRPr="000F3370" w:rsidRDefault="00EC308C" w:rsidP="00EC308C">
      <w:pPr>
        <w:tabs>
          <w:tab w:val="left" w:pos="3840"/>
        </w:tabs>
        <w:rPr>
          <w:rFonts w:ascii="Times New Roman" w:hAnsi="Times New Roman" w:cs="Times New Roman"/>
        </w:rPr>
      </w:pPr>
      <w:r w:rsidRPr="000F3370">
        <w:rPr>
          <w:rFonts w:ascii="Times New Roman" w:hAnsi="Times New Roman" w:cs="Times New Roman"/>
        </w:rPr>
        <w:t>sticky like my sweating thighs,</w:t>
      </w:r>
    </w:p>
    <w:p w14:paraId="6F549C8B" w14:textId="77777777" w:rsidR="00EC308C" w:rsidRPr="000F3370" w:rsidRDefault="00EC308C" w:rsidP="00EC308C">
      <w:pPr>
        <w:tabs>
          <w:tab w:val="left" w:pos="3840"/>
        </w:tabs>
        <w:rPr>
          <w:rFonts w:ascii="Times New Roman" w:hAnsi="Times New Roman" w:cs="Times New Roman"/>
        </w:rPr>
      </w:pPr>
      <w:r w:rsidRPr="000F3370">
        <w:rPr>
          <w:rFonts w:ascii="Times New Roman" w:hAnsi="Times New Roman" w:cs="Times New Roman"/>
        </w:rPr>
        <w:t>which are Cryovaced into jeans.</w:t>
      </w:r>
    </w:p>
    <w:p w14:paraId="1C066AD2" w14:textId="77777777" w:rsidR="00EC308C" w:rsidRPr="000F3370" w:rsidRDefault="00EC308C" w:rsidP="00EC308C">
      <w:pPr>
        <w:tabs>
          <w:tab w:val="left" w:pos="3840"/>
        </w:tabs>
        <w:rPr>
          <w:rFonts w:ascii="Times New Roman" w:hAnsi="Times New Roman" w:cs="Times New Roman"/>
        </w:rPr>
      </w:pPr>
      <w:r w:rsidRPr="000F3370">
        <w:rPr>
          <w:rFonts w:ascii="Times New Roman" w:hAnsi="Times New Roman" w:cs="Times New Roman"/>
        </w:rPr>
        <w:t>Yeah, I shouldn’t be eating them.</w:t>
      </w:r>
    </w:p>
    <w:p w14:paraId="3D3CCA8A" w14:textId="77777777" w:rsidR="00EC308C" w:rsidRPr="000F3370" w:rsidRDefault="00EC308C" w:rsidP="00EC308C">
      <w:pPr>
        <w:tabs>
          <w:tab w:val="left" w:pos="3840"/>
        </w:tabs>
        <w:rPr>
          <w:rFonts w:ascii="Times New Roman" w:hAnsi="Times New Roman" w:cs="Times New Roman"/>
        </w:rPr>
      </w:pPr>
      <w:r w:rsidRPr="000F3370">
        <w:rPr>
          <w:rFonts w:ascii="Times New Roman" w:hAnsi="Times New Roman" w:cs="Times New Roman"/>
        </w:rPr>
        <w:t xml:space="preserve">Shut the fuck up, brain. </w:t>
      </w:r>
    </w:p>
    <w:p w14:paraId="6032D836" w14:textId="77777777" w:rsidR="00EC308C" w:rsidRPr="000F3370" w:rsidRDefault="00EC308C" w:rsidP="00EC308C">
      <w:pPr>
        <w:tabs>
          <w:tab w:val="left" w:pos="3840"/>
        </w:tabs>
        <w:rPr>
          <w:rFonts w:ascii="Times New Roman" w:hAnsi="Times New Roman" w:cs="Times New Roman"/>
        </w:rPr>
      </w:pPr>
      <w:r w:rsidRPr="000F3370">
        <w:rPr>
          <w:rFonts w:ascii="Times New Roman" w:hAnsi="Times New Roman" w:cs="Times New Roman"/>
        </w:rPr>
        <w:t>They remind me of summertime</w:t>
      </w:r>
    </w:p>
    <w:p w14:paraId="199D85C8" w14:textId="77777777" w:rsidR="00EC308C" w:rsidRPr="000F3370" w:rsidRDefault="00EC308C" w:rsidP="00EC308C">
      <w:pPr>
        <w:tabs>
          <w:tab w:val="left" w:pos="3840"/>
        </w:tabs>
        <w:rPr>
          <w:rFonts w:ascii="Times New Roman" w:hAnsi="Times New Roman" w:cs="Times New Roman"/>
        </w:rPr>
      </w:pPr>
      <w:r w:rsidRPr="000F3370">
        <w:rPr>
          <w:rFonts w:ascii="Times New Roman" w:hAnsi="Times New Roman" w:cs="Times New Roman"/>
        </w:rPr>
        <w:t>and my mom’s laughter, okay?</w:t>
      </w:r>
    </w:p>
    <w:p w14:paraId="4B220E4A" w14:textId="77777777" w:rsidR="00EC308C" w:rsidRPr="000F3370" w:rsidRDefault="00EC308C" w:rsidP="00EC308C">
      <w:pPr>
        <w:tabs>
          <w:tab w:val="center" w:pos="4320"/>
        </w:tabs>
        <w:rPr>
          <w:rFonts w:ascii="Times New Roman" w:hAnsi="Times New Roman" w:cs="Times New Roman"/>
        </w:rPr>
      </w:pPr>
      <w:r w:rsidRPr="000F3370">
        <w:rPr>
          <w:rFonts w:ascii="Times New Roman" w:hAnsi="Times New Roman" w:cs="Times New Roman"/>
        </w:rPr>
        <w:t>What else do you want me to say?</w:t>
      </w:r>
    </w:p>
    <w:p w14:paraId="748B1568" w14:textId="77777777" w:rsidR="00EC308C" w:rsidRPr="000F3370" w:rsidRDefault="00EC308C" w:rsidP="00EC308C">
      <w:pPr>
        <w:tabs>
          <w:tab w:val="center" w:pos="4320"/>
        </w:tabs>
        <w:rPr>
          <w:rFonts w:ascii="Times New Roman" w:hAnsi="Times New Roman" w:cs="Times New Roman"/>
        </w:rPr>
      </w:pPr>
      <w:r w:rsidRPr="000F3370">
        <w:rPr>
          <w:rFonts w:ascii="Times New Roman" w:hAnsi="Times New Roman" w:cs="Times New Roman"/>
        </w:rPr>
        <w:t>Depression is eating me up inside</w:t>
      </w:r>
    </w:p>
    <w:p w14:paraId="16C11F89" w14:textId="77777777" w:rsidR="00EC308C" w:rsidRPr="000F3370" w:rsidRDefault="00EC308C" w:rsidP="00EC308C">
      <w:pPr>
        <w:tabs>
          <w:tab w:val="center" w:pos="4320"/>
        </w:tabs>
        <w:rPr>
          <w:rFonts w:ascii="Times New Roman" w:hAnsi="Times New Roman" w:cs="Times New Roman"/>
        </w:rPr>
      </w:pPr>
      <w:r w:rsidRPr="000F3370">
        <w:rPr>
          <w:rFonts w:ascii="Times New Roman" w:hAnsi="Times New Roman" w:cs="Times New Roman"/>
        </w:rPr>
        <w:t>and I need junk food to get through today?</w:t>
      </w:r>
    </w:p>
    <w:p w14:paraId="09E37BDA" w14:textId="77777777" w:rsidR="00EC308C" w:rsidRPr="000F3370" w:rsidRDefault="00EC308C" w:rsidP="00EC308C">
      <w:pPr>
        <w:tabs>
          <w:tab w:val="center" w:pos="4320"/>
        </w:tabs>
        <w:rPr>
          <w:rFonts w:ascii="Times New Roman" w:hAnsi="Times New Roman" w:cs="Times New Roman"/>
        </w:rPr>
      </w:pPr>
      <w:r w:rsidRPr="000F3370">
        <w:rPr>
          <w:rFonts w:ascii="Times New Roman" w:hAnsi="Times New Roman" w:cs="Times New Roman"/>
        </w:rPr>
        <w:t>I bet it’s something along those lines.</w:t>
      </w:r>
    </w:p>
    <w:p w14:paraId="77130CB2" w14:textId="77777777" w:rsidR="00EC308C" w:rsidRPr="000F3370" w:rsidRDefault="00EC308C" w:rsidP="00EC308C">
      <w:pPr>
        <w:tabs>
          <w:tab w:val="center" w:pos="4320"/>
        </w:tabs>
        <w:rPr>
          <w:rFonts w:ascii="Times New Roman" w:hAnsi="Times New Roman" w:cs="Times New Roman"/>
        </w:rPr>
      </w:pPr>
      <w:r w:rsidRPr="000F3370">
        <w:rPr>
          <w:rFonts w:ascii="Times New Roman" w:hAnsi="Times New Roman" w:cs="Times New Roman"/>
        </w:rPr>
        <w:t>It’s true that I’m addicted to the taste and feeling.</w:t>
      </w:r>
    </w:p>
    <w:p w14:paraId="30DAF2D7" w14:textId="77777777" w:rsidR="00EC308C" w:rsidRPr="000F3370" w:rsidRDefault="00EC308C" w:rsidP="00EC308C">
      <w:pPr>
        <w:tabs>
          <w:tab w:val="center" w:pos="4320"/>
        </w:tabs>
        <w:rPr>
          <w:rFonts w:ascii="Times New Roman" w:hAnsi="Times New Roman" w:cs="Times New Roman"/>
        </w:rPr>
      </w:pPr>
      <w:r w:rsidRPr="000F3370">
        <w:rPr>
          <w:rFonts w:ascii="Times New Roman" w:hAnsi="Times New Roman" w:cs="Times New Roman"/>
        </w:rPr>
        <w:t>But listen, sometimes jelly beans are just jelly beans.</w:t>
      </w:r>
    </w:p>
    <w:p w14:paraId="5AA2E46A" w14:textId="77777777" w:rsidR="00EC308C" w:rsidRPr="000F3370" w:rsidRDefault="00EC308C" w:rsidP="00EC308C">
      <w:pPr>
        <w:rPr>
          <w:rFonts w:ascii="Times New Roman" w:hAnsi="Times New Roman" w:cs="Times New Roman"/>
        </w:rPr>
      </w:pPr>
    </w:p>
    <w:p w14:paraId="3621AD32" w14:textId="77777777" w:rsidR="00EC308C" w:rsidRPr="000F3370" w:rsidRDefault="00EC308C" w:rsidP="00EC308C">
      <w:pPr>
        <w:rPr>
          <w:rFonts w:ascii="Times New Roman" w:hAnsi="Times New Roman" w:cs="Times New Roman"/>
        </w:rPr>
      </w:pPr>
    </w:p>
    <w:p w14:paraId="44FE2637" w14:textId="77777777" w:rsidR="00EC308C" w:rsidRPr="000F3370" w:rsidRDefault="00EC308C" w:rsidP="00EC308C">
      <w:pPr>
        <w:rPr>
          <w:rFonts w:ascii="Times New Roman" w:hAnsi="Times New Roman" w:cs="Times New Roman"/>
        </w:rPr>
      </w:pPr>
    </w:p>
    <w:p w14:paraId="650CD7A8" w14:textId="77777777" w:rsidR="00EC308C" w:rsidRPr="000F3370" w:rsidRDefault="00EC308C" w:rsidP="00EC308C">
      <w:pPr>
        <w:rPr>
          <w:rFonts w:ascii="Times New Roman" w:hAnsi="Times New Roman" w:cs="Times New Roman"/>
        </w:rPr>
      </w:pPr>
    </w:p>
    <w:p w14:paraId="38BA3367" w14:textId="77777777" w:rsidR="00EC308C" w:rsidRPr="000F3370" w:rsidRDefault="00EC308C" w:rsidP="00EC308C">
      <w:pPr>
        <w:rPr>
          <w:rFonts w:ascii="Times New Roman" w:hAnsi="Times New Roman" w:cs="Times New Roman"/>
        </w:rPr>
      </w:pPr>
    </w:p>
    <w:p w14:paraId="5A52DB6C" w14:textId="77777777" w:rsidR="00EC308C" w:rsidRPr="000F3370" w:rsidRDefault="00EC308C" w:rsidP="00EC308C">
      <w:pPr>
        <w:rPr>
          <w:rFonts w:ascii="Times New Roman" w:hAnsi="Times New Roman" w:cs="Times New Roman"/>
        </w:rPr>
      </w:pPr>
    </w:p>
    <w:p w14:paraId="37B89261" w14:textId="77777777" w:rsidR="00EC308C" w:rsidRPr="000F3370" w:rsidRDefault="00EC308C" w:rsidP="00EC308C">
      <w:pPr>
        <w:rPr>
          <w:rFonts w:ascii="Times New Roman" w:hAnsi="Times New Roman" w:cs="Times New Roman"/>
        </w:rPr>
      </w:pPr>
    </w:p>
    <w:p w14:paraId="3ED46C67" w14:textId="77777777" w:rsidR="00EC308C" w:rsidRPr="000F3370" w:rsidRDefault="00EC308C" w:rsidP="00EC308C">
      <w:pPr>
        <w:rPr>
          <w:rFonts w:ascii="Times New Roman" w:hAnsi="Times New Roman" w:cs="Times New Roman"/>
        </w:rPr>
      </w:pPr>
    </w:p>
    <w:p w14:paraId="764F8B19" w14:textId="77777777" w:rsidR="00EC308C" w:rsidRPr="000F3370" w:rsidRDefault="00EC308C" w:rsidP="00EC308C">
      <w:pPr>
        <w:rPr>
          <w:rFonts w:ascii="Times New Roman" w:hAnsi="Times New Roman" w:cs="Times New Roman"/>
        </w:rPr>
      </w:pPr>
    </w:p>
    <w:p w14:paraId="64983C8F" w14:textId="77777777" w:rsidR="00EC308C" w:rsidRPr="000F3370" w:rsidRDefault="00EC308C" w:rsidP="00EC308C">
      <w:pPr>
        <w:rPr>
          <w:rFonts w:ascii="Times New Roman" w:hAnsi="Times New Roman" w:cs="Times New Roman"/>
        </w:rPr>
      </w:pPr>
    </w:p>
    <w:p w14:paraId="3F582B2B" w14:textId="77777777" w:rsidR="00EC308C" w:rsidRPr="000F3370" w:rsidRDefault="00EC308C" w:rsidP="00EC308C">
      <w:pPr>
        <w:rPr>
          <w:rFonts w:ascii="Times New Roman" w:hAnsi="Times New Roman" w:cs="Times New Roman"/>
        </w:rPr>
      </w:pPr>
    </w:p>
    <w:p w14:paraId="347CD5B5" w14:textId="77777777" w:rsidR="00EC308C" w:rsidRPr="000F3370" w:rsidRDefault="00EC308C" w:rsidP="00EC308C">
      <w:pPr>
        <w:rPr>
          <w:rFonts w:ascii="Times New Roman" w:hAnsi="Times New Roman" w:cs="Times New Roman"/>
        </w:rPr>
      </w:pPr>
    </w:p>
    <w:p w14:paraId="341F465D" w14:textId="77777777" w:rsidR="00EC308C" w:rsidRPr="000F3370" w:rsidRDefault="00EC308C" w:rsidP="00EC308C">
      <w:pPr>
        <w:rPr>
          <w:rFonts w:ascii="Times New Roman" w:hAnsi="Times New Roman" w:cs="Times New Roman"/>
        </w:rPr>
      </w:pPr>
    </w:p>
    <w:p w14:paraId="2EDB2DCF" w14:textId="77777777" w:rsidR="00EC308C" w:rsidRPr="000F3370" w:rsidRDefault="00EC308C" w:rsidP="00EC308C">
      <w:pPr>
        <w:rPr>
          <w:rFonts w:ascii="Times New Roman" w:hAnsi="Times New Roman" w:cs="Times New Roman"/>
        </w:rPr>
      </w:pPr>
    </w:p>
    <w:p w14:paraId="297937BD" w14:textId="77777777" w:rsidR="00EC308C" w:rsidRPr="000F3370" w:rsidRDefault="00EC308C" w:rsidP="00EC308C">
      <w:pPr>
        <w:rPr>
          <w:rFonts w:ascii="Times New Roman" w:hAnsi="Times New Roman" w:cs="Times New Roman"/>
        </w:rPr>
      </w:pPr>
    </w:p>
    <w:p w14:paraId="2A5C29D3" w14:textId="77777777" w:rsidR="00EC308C" w:rsidRPr="000F3370" w:rsidRDefault="00EC308C" w:rsidP="00EC308C">
      <w:pPr>
        <w:rPr>
          <w:rFonts w:ascii="Times New Roman" w:hAnsi="Times New Roman" w:cs="Times New Roman"/>
        </w:rPr>
      </w:pPr>
    </w:p>
    <w:p w14:paraId="2CBD472A" w14:textId="77777777" w:rsidR="00EC308C" w:rsidRPr="000F3370" w:rsidRDefault="00EC308C" w:rsidP="00EC308C">
      <w:pPr>
        <w:rPr>
          <w:rFonts w:ascii="Times New Roman" w:hAnsi="Times New Roman" w:cs="Times New Roman"/>
        </w:rPr>
      </w:pPr>
    </w:p>
    <w:p w14:paraId="745FE2FB" w14:textId="77777777" w:rsidR="00EC308C" w:rsidRPr="000F3370" w:rsidRDefault="00EC308C" w:rsidP="00EC308C">
      <w:pPr>
        <w:rPr>
          <w:rFonts w:ascii="Times New Roman" w:hAnsi="Times New Roman" w:cs="Times New Roman"/>
        </w:rPr>
      </w:pPr>
    </w:p>
    <w:p w14:paraId="1D93B763" w14:textId="77777777" w:rsidR="00EC308C" w:rsidRPr="000F3370" w:rsidRDefault="00EC308C" w:rsidP="00EC308C">
      <w:pPr>
        <w:rPr>
          <w:rFonts w:ascii="Times New Roman" w:hAnsi="Times New Roman" w:cs="Times New Roman"/>
        </w:rPr>
      </w:pPr>
    </w:p>
    <w:p w14:paraId="46EF22B6" w14:textId="77777777" w:rsidR="00EC308C" w:rsidRPr="000F3370" w:rsidRDefault="00EC308C" w:rsidP="00EC308C">
      <w:pPr>
        <w:rPr>
          <w:rFonts w:ascii="Times New Roman" w:hAnsi="Times New Roman" w:cs="Times New Roman"/>
        </w:rPr>
      </w:pPr>
    </w:p>
    <w:p w14:paraId="5F138079" w14:textId="77777777" w:rsidR="00EC308C" w:rsidRPr="000F3370" w:rsidRDefault="00EC308C" w:rsidP="00EC308C">
      <w:pPr>
        <w:rPr>
          <w:rFonts w:ascii="Times New Roman" w:hAnsi="Times New Roman" w:cs="Times New Roman"/>
        </w:rPr>
      </w:pPr>
    </w:p>
    <w:p w14:paraId="0A34926E" w14:textId="77777777" w:rsidR="00EC308C" w:rsidRPr="000F3370" w:rsidRDefault="00EC308C" w:rsidP="00EC308C">
      <w:pPr>
        <w:rPr>
          <w:rFonts w:ascii="Times New Roman" w:hAnsi="Times New Roman" w:cs="Times New Roman"/>
        </w:rPr>
      </w:pPr>
    </w:p>
    <w:p w14:paraId="1DE22BBA" w14:textId="77777777" w:rsidR="00EC308C" w:rsidRPr="000F3370" w:rsidRDefault="00EC308C" w:rsidP="00EC308C">
      <w:pPr>
        <w:rPr>
          <w:rFonts w:ascii="Times New Roman" w:hAnsi="Times New Roman" w:cs="Times New Roman"/>
        </w:rPr>
      </w:pPr>
    </w:p>
    <w:p w14:paraId="08B44708" w14:textId="77777777" w:rsidR="00EC308C" w:rsidRPr="000F3370" w:rsidRDefault="00EC308C" w:rsidP="00EC308C">
      <w:pPr>
        <w:rPr>
          <w:rFonts w:ascii="Times New Roman" w:hAnsi="Times New Roman" w:cs="Times New Roman"/>
        </w:rPr>
      </w:pPr>
    </w:p>
    <w:p w14:paraId="0715A3D3" w14:textId="77777777" w:rsidR="00EC308C" w:rsidRPr="000F3370" w:rsidRDefault="00EC308C" w:rsidP="00EC308C">
      <w:pPr>
        <w:rPr>
          <w:rFonts w:ascii="Times New Roman" w:hAnsi="Times New Roman" w:cs="Times New Roman"/>
        </w:rPr>
      </w:pPr>
    </w:p>
    <w:p w14:paraId="643A85AE" w14:textId="77777777" w:rsidR="00EC308C" w:rsidRPr="000F3370" w:rsidRDefault="00EC308C" w:rsidP="00EC308C">
      <w:pPr>
        <w:rPr>
          <w:rFonts w:ascii="Times New Roman" w:hAnsi="Times New Roman" w:cs="Times New Roman"/>
        </w:rPr>
      </w:pPr>
    </w:p>
    <w:p w14:paraId="34274E9C" w14:textId="77777777" w:rsidR="00EC308C" w:rsidRPr="000F3370" w:rsidRDefault="00EC308C" w:rsidP="00EC308C">
      <w:pPr>
        <w:rPr>
          <w:rFonts w:ascii="Times New Roman" w:hAnsi="Times New Roman" w:cs="Times New Roman"/>
        </w:rPr>
      </w:pPr>
    </w:p>
    <w:p w14:paraId="62FF8DD0" w14:textId="77777777" w:rsidR="00EC308C" w:rsidRPr="000F3370" w:rsidRDefault="00EC308C" w:rsidP="00EC308C">
      <w:pPr>
        <w:rPr>
          <w:rFonts w:ascii="Times New Roman" w:hAnsi="Times New Roman" w:cs="Times New Roman"/>
        </w:rPr>
      </w:pPr>
    </w:p>
    <w:p w14:paraId="00F047EC" w14:textId="77777777" w:rsidR="00EC308C" w:rsidRPr="000F3370" w:rsidRDefault="00EC308C" w:rsidP="00EC308C">
      <w:pPr>
        <w:rPr>
          <w:rFonts w:ascii="Times New Roman" w:hAnsi="Times New Roman" w:cs="Times New Roman"/>
        </w:rPr>
      </w:pPr>
    </w:p>
    <w:p w14:paraId="1D03D6AB" w14:textId="77777777" w:rsidR="00EC308C" w:rsidRPr="000F3370" w:rsidRDefault="00EC308C" w:rsidP="00EC308C">
      <w:pPr>
        <w:tabs>
          <w:tab w:val="left" w:pos="3086"/>
        </w:tabs>
        <w:rPr>
          <w:rFonts w:ascii="Times New Roman" w:hAnsi="Times New Roman" w:cs="Times New Roman"/>
        </w:rPr>
      </w:pPr>
    </w:p>
    <w:p w14:paraId="374F1EDC" w14:textId="77777777" w:rsidR="00EC308C" w:rsidRPr="000F3370" w:rsidRDefault="00EC308C" w:rsidP="00EC308C">
      <w:pPr>
        <w:rPr>
          <w:rFonts w:ascii="Times New Roman" w:hAnsi="Times New Roman" w:cs="Times New Roman"/>
          <w:b/>
          <w:sz w:val="32"/>
          <w:szCs w:val="32"/>
        </w:rPr>
      </w:pPr>
      <w:r w:rsidRPr="000F3370">
        <w:rPr>
          <w:rFonts w:ascii="Times New Roman" w:hAnsi="Times New Roman" w:cs="Times New Roman"/>
          <w:b/>
          <w:sz w:val="32"/>
          <w:szCs w:val="32"/>
        </w:rPr>
        <w:t>SYLLABIC VERSE</w:t>
      </w:r>
    </w:p>
    <w:p w14:paraId="715FC0DD" w14:textId="77777777" w:rsidR="00EC308C" w:rsidRPr="000F3370" w:rsidRDefault="00EC308C" w:rsidP="00EC308C">
      <w:pPr>
        <w:rPr>
          <w:rFonts w:ascii="Times New Roman" w:hAnsi="Times New Roman" w:cs="Times New Roman"/>
          <w:b/>
        </w:rPr>
      </w:pPr>
    </w:p>
    <w:p w14:paraId="0176C5D7" w14:textId="77777777" w:rsidR="00EC308C" w:rsidRPr="000F3370" w:rsidRDefault="00EC308C" w:rsidP="00EC308C">
      <w:pPr>
        <w:rPr>
          <w:rFonts w:ascii="Times New Roman" w:hAnsi="Times New Roman" w:cs="Times New Roman"/>
          <w:b/>
        </w:rPr>
      </w:pPr>
    </w:p>
    <w:p w14:paraId="44907DC8"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WE WANT OUR BUILDINGS</w:t>
      </w:r>
    </w:p>
    <w:p w14:paraId="76362FBB" w14:textId="77777777" w:rsidR="00EC308C" w:rsidRPr="000F3370" w:rsidRDefault="00EC308C" w:rsidP="00EC308C">
      <w:pPr>
        <w:rPr>
          <w:rFonts w:ascii="Times New Roman" w:hAnsi="Times New Roman" w:cs="Times New Roman"/>
        </w:rPr>
      </w:pPr>
    </w:p>
    <w:p w14:paraId="17D2089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but we scoff                                        </w:t>
      </w:r>
    </w:p>
    <w:p w14:paraId="6F9FE21D"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at safety vests</w:t>
      </w:r>
      <w:r w:rsidRPr="000F3370">
        <w:rPr>
          <w:rFonts w:ascii="Times New Roman" w:hAnsi="Times New Roman" w:cs="Times New Roman"/>
        </w:rPr>
        <w:tab/>
      </w:r>
      <w:r w:rsidRPr="000F3370">
        <w:rPr>
          <w:rFonts w:ascii="Times New Roman" w:hAnsi="Times New Roman" w:cs="Times New Roman"/>
        </w:rPr>
        <w:tab/>
        <w:t xml:space="preserve">         </w:t>
      </w:r>
    </w:p>
    <w:p w14:paraId="63B2764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and orange hard hats.           </w:t>
      </w:r>
      <w:r w:rsidRPr="000F3370">
        <w:rPr>
          <w:rFonts w:ascii="Times New Roman" w:hAnsi="Times New Roman" w:cs="Times New Roman"/>
        </w:rPr>
        <w:tab/>
        <w:t xml:space="preserve">         </w:t>
      </w:r>
    </w:p>
    <w:p w14:paraId="506FA867" w14:textId="77777777" w:rsidR="00EC308C" w:rsidRPr="000F3370" w:rsidRDefault="00EC308C" w:rsidP="00EC308C">
      <w:pPr>
        <w:rPr>
          <w:rFonts w:ascii="Times New Roman" w:hAnsi="Times New Roman" w:cs="Times New Roman"/>
        </w:rPr>
      </w:pPr>
    </w:p>
    <w:p w14:paraId="669C5CDE"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As soon as</w:t>
      </w:r>
    </w:p>
    <w:p w14:paraId="17A3AE9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the cranes roll in and the</w:t>
      </w:r>
    </w:p>
    <w:p w14:paraId="7D6E30BE"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boards are piled,</w:t>
      </w:r>
    </w:p>
    <w:p w14:paraId="0750F152" w14:textId="77777777" w:rsidR="00EC308C" w:rsidRPr="000F3370" w:rsidRDefault="00EC308C" w:rsidP="00EC308C">
      <w:pPr>
        <w:rPr>
          <w:rFonts w:ascii="Times New Roman" w:hAnsi="Times New Roman" w:cs="Times New Roman"/>
        </w:rPr>
      </w:pPr>
    </w:p>
    <w:p w14:paraId="474699DA"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you can hear</w:t>
      </w:r>
    </w:p>
    <w:p w14:paraId="7A890979"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the residential sigh </w:t>
      </w:r>
    </w:p>
    <w:p w14:paraId="763D598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settling in.</w:t>
      </w:r>
    </w:p>
    <w:p w14:paraId="2AA0392E" w14:textId="77777777" w:rsidR="00EC308C" w:rsidRPr="000F3370" w:rsidRDefault="00EC308C" w:rsidP="00EC308C">
      <w:pPr>
        <w:rPr>
          <w:rFonts w:ascii="Times New Roman" w:hAnsi="Times New Roman" w:cs="Times New Roman"/>
        </w:rPr>
      </w:pPr>
    </w:p>
    <w:p w14:paraId="5FBE68E9"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We loathe the</w:t>
      </w:r>
    </w:p>
    <w:p w14:paraId="26CB8C43"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hammers, the drills, the nails.</w:t>
      </w:r>
    </w:p>
    <w:p w14:paraId="69D0A31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How will we sleep</w:t>
      </w:r>
    </w:p>
    <w:p w14:paraId="040E2891" w14:textId="77777777" w:rsidR="00EC308C" w:rsidRPr="000F3370" w:rsidRDefault="00EC308C" w:rsidP="00EC308C">
      <w:pPr>
        <w:rPr>
          <w:rFonts w:ascii="Times New Roman" w:hAnsi="Times New Roman" w:cs="Times New Roman"/>
        </w:rPr>
      </w:pPr>
    </w:p>
    <w:p w14:paraId="2E36E96A"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in our beds</w:t>
      </w:r>
    </w:p>
    <w:p w14:paraId="0BA55DD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or enjoy a quiet</w:t>
      </w:r>
    </w:p>
    <w:p w14:paraId="620D4B1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dinner at the </w:t>
      </w:r>
    </w:p>
    <w:p w14:paraId="33063FE5" w14:textId="77777777" w:rsidR="00EC308C" w:rsidRPr="000F3370" w:rsidRDefault="00EC308C" w:rsidP="00EC308C">
      <w:pPr>
        <w:rPr>
          <w:rFonts w:ascii="Times New Roman" w:hAnsi="Times New Roman" w:cs="Times New Roman"/>
          <w:b/>
          <w:sz w:val="32"/>
          <w:szCs w:val="32"/>
        </w:rPr>
      </w:pPr>
    </w:p>
    <w:p w14:paraId="11CDF0D0"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kitchen table?</w:t>
      </w:r>
    </w:p>
    <w:p w14:paraId="249C0D04" w14:textId="77777777" w:rsidR="00EC308C" w:rsidRPr="000F3370" w:rsidRDefault="00EC308C" w:rsidP="00EC308C">
      <w:pPr>
        <w:rPr>
          <w:rFonts w:ascii="Times New Roman" w:hAnsi="Times New Roman" w:cs="Times New Roman"/>
          <w:b/>
          <w:sz w:val="32"/>
          <w:szCs w:val="32"/>
        </w:rPr>
      </w:pPr>
    </w:p>
    <w:p w14:paraId="11AC27CD" w14:textId="77777777" w:rsidR="00EC308C" w:rsidRPr="000F3370" w:rsidRDefault="00EC308C" w:rsidP="00EC308C">
      <w:pPr>
        <w:rPr>
          <w:rFonts w:ascii="Times New Roman" w:hAnsi="Times New Roman" w:cs="Times New Roman"/>
          <w:b/>
          <w:sz w:val="32"/>
          <w:szCs w:val="32"/>
        </w:rPr>
      </w:pPr>
    </w:p>
    <w:p w14:paraId="147F92AE" w14:textId="77777777" w:rsidR="00EC308C" w:rsidRPr="000F3370" w:rsidRDefault="00EC308C" w:rsidP="00EC308C">
      <w:pPr>
        <w:rPr>
          <w:rFonts w:ascii="Times New Roman" w:hAnsi="Times New Roman" w:cs="Times New Roman"/>
          <w:b/>
          <w:sz w:val="32"/>
          <w:szCs w:val="32"/>
        </w:rPr>
      </w:pPr>
    </w:p>
    <w:p w14:paraId="7D2AE151" w14:textId="77777777" w:rsidR="00EC308C" w:rsidRPr="000F3370" w:rsidRDefault="00EC308C" w:rsidP="00EC308C">
      <w:pPr>
        <w:rPr>
          <w:rFonts w:ascii="Times New Roman" w:hAnsi="Times New Roman" w:cs="Times New Roman"/>
          <w:b/>
          <w:sz w:val="32"/>
          <w:szCs w:val="32"/>
        </w:rPr>
      </w:pPr>
    </w:p>
    <w:p w14:paraId="7112E4E5" w14:textId="77777777" w:rsidR="00EC308C" w:rsidRPr="000F3370" w:rsidRDefault="00EC308C" w:rsidP="00EC308C">
      <w:pPr>
        <w:rPr>
          <w:rFonts w:ascii="Times New Roman" w:hAnsi="Times New Roman" w:cs="Times New Roman"/>
          <w:b/>
          <w:sz w:val="32"/>
          <w:szCs w:val="32"/>
        </w:rPr>
      </w:pPr>
    </w:p>
    <w:p w14:paraId="7CE42AC9" w14:textId="77777777" w:rsidR="00EC308C" w:rsidRPr="000F3370" w:rsidRDefault="00EC308C" w:rsidP="00EC308C">
      <w:pPr>
        <w:rPr>
          <w:rFonts w:ascii="Times New Roman" w:hAnsi="Times New Roman" w:cs="Times New Roman"/>
          <w:b/>
          <w:sz w:val="32"/>
          <w:szCs w:val="32"/>
        </w:rPr>
      </w:pPr>
    </w:p>
    <w:p w14:paraId="584A5C20" w14:textId="77777777" w:rsidR="00EC308C" w:rsidRPr="000F3370" w:rsidRDefault="00EC308C" w:rsidP="00EC308C">
      <w:pPr>
        <w:rPr>
          <w:rFonts w:ascii="Times New Roman" w:hAnsi="Times New Roman" w:cs="Times New Roman"/>
          <w:b/>
          <w:sz w:val="32"/>
          <w:szCs w:val="32"/>
        </w:rPr>
      </w:pPr>
    </w:p>
    <w:p w14:paraId="37BD2240" w14:textId="77777777" w:rsidR="00EC308C" w:rsidRPr="000F3370" w:rsidRDefault="00EC308C" w:rsidP="00EC308C">
      <w:pPr>
        <w:rPr>
          <w:rFonts w:ascii="Times New Roman" w:hAnsi="Times New Roman" w:cs="Times New Roman"/>
          <w:b/>
          <w:sz w:val="32"/>
          <w:szCs w:val="32"/>
        </w:rPr>
      </w:pPr>
    </w:p>
    <w:p w14:paraId="6DD7B6EE" w14:textId="77777777" w:rsidR="00EC308C" w:rsidRPr="000F3370" w:rsidRDefault="00EC308C" w:rsidP="00EC308C">
      <w:pPr>
        <w:rPr>
          <w:rFonts w:ascii="Times New Roman" w:hAnsi="Times New Roman" w:cs="Times New Roman"/>
          <w:b/>
          <w:sz w:val="32"/>
          <w:szCs w:val="32"/>
        </w:rPr>
      </w:pPr>
    </w:p>
    <w:p w14:paraId="0791C5D2" w14:textId="77777777" w:rsidR="00EC308C" w:rsidRPr="000F3370" w:rsidRDefault="00EC308C" w:rsidP="00EC308C">
      <w:pPr>
        <w:rPr>
          <w:rFonts w:ascii="Times New Roman" w:hAnsi="Times New Roman" w:cs="Times New Roman"/>
          <w:b/>
          <w:sz w:val="32"/>
          <w:szCs w:val="32"/>
        </w:rPr>
      </w:pPr>
    </w:p>
    <w:p w14:paraId="7E5EB86A" w14:textId="77777777" w:rsidR="00EC308C" w:rsidRPr="000F3370" w:rsidRDefault="00EC308C" w:rsidP="00EC308C">
      <w:pPr>
        <w:rPr>
          <w:rFonts w:ascii="Times New Roman" w:hAnsi="Times New Roman" w:cs="Times New Roman"/>
          <w:b/>
          <w:sz w:val="32"/>
          <w:szCs w:val="32"/>
        </w:rPr>
      </w:pPr>
    </w:p>
    <w:p w14:paraId="12D5C461" w14:textId="77777777" w:rsidR="00EC308C" w:rsidRPr="000F3370" w:rsidRDefault="00EC308C" w:rsidP="00EC308C">
      <w:pPr>
        <w:rPr>
          <w:rFonts w:ascii="Times New Roman" w:hAnsi="Times New Roman" w:cs="Times New Roman"/>
          <w:b/>
          <w:sz w:val="32"/>
          <w:szCs w:val="32"/>
        </w:rPr>
      </w:pPr>
    </w:p>
    <w:p w14:paraId="2DDB791C" w14:textId="77777777" w:rsidR="00EC308C" w:rsidRPr="000F3370" w:rsidRDefault="00EC308C" w:rsidP="00EC308C">
      <w:pPr>
        <w:rPr>
          <w:rFonts w:ascii="Times New Roman" w:hAnsi="Times New Roman" w:cs="Times New Roman"/>
          <w:b/>
          <w:sz w:val="32"/>
          <w:szCs w:val="32"/>
        </w:rPr>
      </w:pPr>
    </w:p>
    <w:p w14:paraId="57C1DFAB" w14:textId="77777777" w:rsidR="00EC308C" w:rsidRPr="000F3370" w:rsidRDefault="00EC308C" w:rsidP="00EC308C">
      <w:pPr>
        <w:rPr>
          <w:rFonts w:ascii="Times New Roman" w:hAnsi="Times New Roman" w:cs="Times New Roman"/>
          <w:b/>
          <w:sz w:val="32"/>
          <w:szCs w:val="32"/>
        </w:rPr>
      </w:pPr>
    </w:p>
    <w:p w14:paraId="43AE7B50" w14:textId="77777777" w:rsidR="00EC308C" w:rsidRPr="000F3370" w:rsidRDefault="00EC308C" w:rsidP="00EC308C">
      <w:pPr>
        <w:rPr>
          <w:rFonts w:ascii="Times New Roman" w:hAnsi="Times New Roman" w:cs="Times New Roman"/>
          <w:b/>
        </w:rPr>
      </w:pPr>
    </w:p>
    <w:p w14:paraId="17BD7DE3"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AT ANY MUSEUM IN THE WORLD</w:t>
      </w:r>
    </w:p>
    <w:p w14:paraId="5B932E6D" w14:textId="77777777" w:rsidR="00EC308C" w:rsidRPr="000F3370" w:rsidRDefault="00EC308C" w:rsidP="00EC308C">
      <w:pPr>
        <w:rPr>
          <w:rFonts w:ascii="Times New Roman" w:hAnsi="Times New Roman" w:cs="Times New Roman"/>
        </w:rPr>
      </w:pPr>
    </w:p>
    <w:p w14:paraId="3868F7F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Remember Amsterdam?         </w:t>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p>
    <w:p w14:paraId="2DFCCB6B" w14:textId="77777777" w:rsidR="00EC308C" w:rsidRPr="000F3370" w:rsidRDefault="00EC308C" w:rsidP="00EC308C">
      <w:pPr>
        <w:tabs>
          <w:tab w:val="left" w:pos="2920"/>
        </w:tabs>
        <w:rPr>
          <w:rFonts w:ascii="Times New Roman" w:hAnsi="Times New Roman" w:cs="Times New Roman"/>
        </w:rPr>
      </w:pPr>
      <w:r w:rsidRPr="000F3370">
        <w:rPr>
          <w:rFonts w:ascii="Times New Roman" w:hAnsi="Times New Roman" w:cs="Times New Roman"/>
        </w:rPr>
        <w:t xml:space="preserve">Disoriented </w:t>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p>
    <w:p w14:paraId="56148CCE"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by flowered bikes and foreign language,      </w:t>
      </w:r>
      <w:r w:rsidRPr="000F3370">
        <w:rPr>
          <w:rFonts w:ascii="Times New Roman" w:hAnsi="Times New Roman" w:cs="Times New Roman"/>
        </w:rPr>
        <w:tab/>
      </w:r>
      <w:r w:rsidRPr="000F3370">
        <w:rPr>
          <w:rFonts w:ascii="Times New Roman" w:hAnsi="Times New Roman" w:cs="Times New Roman"/>
        </w:rPr>
        <w:tab/>
      </w:r>
    </w:p>
    <w:p w14:paraId="6D6A98DE"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your eyes swung </w:t>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p>
    <w:p w14:paraId="2D777B4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between the pavement and the constellations,</w:t>
      </w:r>
      <w:r w:rsidRPr="000F3370">
        <w:rPr>
          <w:rFonts w:ascii="Times New Roman" w:hAnsi="Times New Roman" w:cs="Times New Roman"/>
        </w:rPr>
        <w:tab/>
      </w:r>
    </w:p>
    <w:p w14:paraId="5BC12BB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which you could not trust</w:t>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p>
    <w:p w14:paraId="1CB79614"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because even the sky </w:t>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p>
    <w:p w14:paraId="4A053B6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was different</w:t>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p>
    <w:p w14:paraId="45C3E85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 xml:space="preserve">from home. </w:t>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r w:rsidRPr="000F3370">
        <w:rPr>
          <w:rFonts w:ascii="Times New Roman" w:hAnsi="Times New Roman" w:cs="Times New Roman"/>
        </w:rPr>
        <w:tab/>
      </w:r>
    </w:p>
    <w:p w14:paraId="07B4D488" w14:textId="77777777" w:rsidR="00EC308C" w:rsidRPr="000F3370" w:rsidRDefault="00EC308C" w:rsidP="00EC308C">
      <w:pPr>
        <w:rPr>
          <w:rFonts w:ascii="Times New Roman" w:hAnsi="Times New Roman" w:cs="Times New Roman"/>
        </w:rPr>
      </w:pPr>
    </w:p>
    <w:p w14:paraId="3F4A1C1B"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But we spent three hours</w:t>
      </w:r>
    </w:p>
    <w:p w14:paraId="19250237"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in the Rijksmuseum</w:t>
      </w:r>
    </w:p>
    <w:p w14:paraId="3BD2B99E"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breathing in ancient books, clean floors and</w:t>
      </w:r>
    </w:p>
    <w:p w14:paraId="1E27C0BC"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forgotten</w:t>
      </w:r>
    </w:p>
    <w:p w14:paraId="7619BA12"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oil paintings by Dutch artists who killed them-</w:t>
      </w:r>
    </w:p>
    <w:p w14:paraId="54043335" w14:textId="77777777" w:rsidR="00EC308C" w:rsidRPr="000F3370" w:rsidRDefault="00EC308C" w:rsidP="00EC308C">
      <w:pPr>
        <w:rPr>
          <w:rFonts w:ascii="Times New Roman" w:hAnsi="Times New Roman" w:cs="Times New Roman"/>
        </w:rPr>
      </w:pPr>
      <w:r w:rsidRPr="000F3370">
        <w:rPr>
          <w:rFonts w:ascii="Times New Roman" w:hAnsi="Times New Roman" w:cs="Times New Roman"/>
        </w:rPr>
        <w:t>selves. Your happy place.</w:t>
      </w:r>
    </w:p>
    <w:p w14:paraId="402D5D08" w14:textId="77777777" w:rsidR="00EC308C" w:rsidRPr="000F3370" w:rsidRDefault="00EC308C" w:rsidP="00EC308C">
      <w:pPr>
        <w:tabs>
          <w:tab w:val="left" w:pos="1720"/>
        </w:tabs>
        <w:rPr>
          <w:rFonts w:ascii="Times New Roman" w:hAnsi="Times New Roman" w:cs="Times New Roman"/>
        </w:rPr>
      </w:pPr>
      <w:r w:rsidRPr="000F3370">
        <w:rPr>
          <w:rFonts w:ascii="Times New Roman" w:hAnsi="Times New Roman" w:cs="Times New Roman"/>
        </w:rPr>
        <w:t xml:space="preserve">And it was okay that </w:t>
      </w:r>
    </w:p>
    <w:p w14:paraId="2756E183" w14:textId="77777777" w:rsidR="00EC308C" w:rsidRPr="000F3370" w:rsidRDefault="00EC308C" w:rsidP="00EC308C">
      <w:pPr>
        <w:tabs>
          <w:tab w:val="left" w:pos="1720"/>
        </w:tabs>
        <w:rPr>
          <w:rFonts w:ascii="Times New Roman" w:hAnsi="Times New Roman" w:cs="Times New Roman"/>
        </w:rPr>
      </w:pPr>
      <w:r w:rsidRPr="000F3370">
        <w:rPr>
          <w:rFonts w:ascii="Times New Roman" w:hAnsi="Times New Roman" w:cs="Times New Roman"/>
        </w:rPr>
        <w:t>we did not</w:t>
      </w:r>
    </w:p>
    <w:p w14:paraId="4B161DC1" w14:textId="77777777" w:rsidR="00EC308C" w:rsidRPr="000F3370" w:rsidRDefault="00EC308C" w:rsidP="00EC308C">
      <w:pPr>
        <w:tabs>
          <w:tab w:val="left" w:pos="1720"/>
        </w:tabs>
        <w:rPr>
          <w:rFonts w:ascii="Times New Roman" w:hAnsi="Times New Roman" w:cs="Times New Roman"/>
        </w:rPr>
      </w:pPr>
      <w:r w:rsidRPr="000F3370">
        <w:rPr>
          <w:rFonts w:ascii="Times New Roman" w:hAnsi="Times New Roman" w:cs="Times New Roman"/>
        </w:rPr>
        <w:t>know how</w:t>
      </w:r>
    </w:p>
    <w:p w14:paraId="2A8053AD" w14:textId="77777777" w:rsidR="00EC308C" w:rsidRPr="000F3370" w:rsidRDefault="00EC308C" w:rsidP="00EC308C">
      <w:pPr>
        <w:tabs>
          <w:tab w:val="left" w:pos="1720"/>
        </w:tabs>
        <w:rPr>
          <w:rFonts w:ascii="Times New Roman" w:hAnsi="Times New Roman" w:cs="Times New Roman"/>
        </w:rPr>
      </w:pPr>
    </w:p>
    <w:p w14:paraId="1816D02B" w14:textId="77777777" w:rsidR="00EC308C" w:rsidRPr="000F3370" w:rsidRDefault="00EC308C" w:rsidP="00EC308C">
      <w:pPr>
        <w:tabs>
          <w:tab w:val="left" w:pos="1720"/>
        </w:tabs>
        <w:rPr>
          <w:rFonts w:ascii="Times New Roman" w:hAnsi="Times New Roman" w:cs="Times New Roman"/>
        </w:rPr>
      </w:pPr>
      <w:r w:rsidRPr="000F3370">
        <w:rPr>
          <w:rFonts w:ascii="Times New Roman" w:hAnsi="Times New Roman" w:cs="Times New Roman"/>
        </w:rPr>
        <w:t>to order sandwiches</w:t>
      </w:r>
    </w:p>
    <w:p w14:paraId="3E3CBD90" w14:textId="77777777" w:rsidR="00EC308C" w:rsidRPr="000F3370" w:rsidRDefault="00EC308C" w:rsidP="00EC308C">
      <w:pPr>
        <w:tabs>
          <w:tab w:val="left" w:pos="1720"/>
        </w:tabs>
        <w:rPr>
          <w:rFonts w:ascii="Times New Roman" w:hAnsi="Times New Roman" w:cs="Times New Roman"/>
        </w:rPr>
      </w:pPr>
      <w:r w:rsidRPr="000F3370">
        <w:rPr>
          <w:rFonts w:ascii="Times New Roman" w:hAnsi="Times New Roman" w:cs="Times New Roman"/>
        </w:rPr>
        <w:t>or say “Good evening”</w:t>
      </w:r>
    </w:p>
    <w:p w14:paraId="3B412324" w14:textId="77777777" w:rsidR="00EC308C" w:rsidRPr="000F3370" w:rsidRDefault="00EC308C" w:rsidP="00EC308C">
      <w:pPr>
        <w:tabs>
          <w:tab w:val="left" w:pos="1720"/>
        </w:tabs>
        <w:rPr>
          <w:rFonts w:ascii="Times New Roman" w:hAnsi="Times New Roman" w:cs="Times New Roman"/>
        </w:rPr>
      </w:pPr>
      <w:r w:rsidRPr="000F3370">
        <w:rPr>
          <w:rFonts w:ascii="Times New Roman" w:hAnsi="Times New Roman" w:cs="Times New Roman"/>
        </w:rPr>
        <w:t>because art was the same everywhere</w:t>
      </w:r>
    </w:p>
    <w:p w14:paraId="4CEDF026" w14:textId="77777777" w:rsidR="00EC308C" w:rsidRPr="000F3370" w:rsidRDefault="00EC308C" w:rsidP="00EC308C">
      <w:pPr>
        <w:tabs>
          <w:tab w:val="left" w:pos="1720"/>
        </w:tabs>
        <w:rPr>
          <w:rFonts w:ascii="Times New Roman" w:hAnsi="Times New Roman" w:cs="Times New Roman"/>
        </w:rPr>
      </w:pPr>
      <w:r w:rsidRPr="000F3370">
        <w:rPr>
          <w:rFonts w:ascii="Times New Roman" w:hAnsi="Times New Roman" w:cs="Times New Roman"/>
        </w:rPr>
        <w:t>because all</w:t>
      </w:r>
    </w:p>
    <w:p w14:paraId="5F22B400" w14:textId="77777777" w:rsidR="00EC308C" w:rsidRPr="000F3370" w:rsidRDefault="00EC308C" w:rsidP="00EC308C">
      <w:pPr>
        <w:tabs>
          <w:tab w:val="left" w:pos="1720"/>
        </w:tabs>
        <w:rPr>
          <w:rFonts w:ascii="Times New Roman" w:hAnsi="Times New Roman" w:cs="Times New Roman"/>
        </w:rPr>
      </w:pPr>
      <w:r w:rsidRPr="000F3370">
        <w:rPr>
          <w:rFonts w:ascii="Times New Roman" w:hAnsi="Times New Roman" w:cs="Times New Roman"/>
        </w:rPr>
        <w:t>over the world, ideas were moving artists,</w:t>
      </w:r>
    </w:p>
    <w:p w14:paraId="516047CE" w14:textId="77777777" w:rsidR="00EC308C" w:rsidRPr="000F3370" w:rsidRDefault="00EC308C" w:rsidP="00EC308C">
      <w:pPr>
        <w:tabs>
          <w:tab w:val="left" w:pos="1720"/>
        </w:tabs>
        <w:rPr>
          <w:rFonts w:ascii="Times New Roman" w:hAnsi="Times New Roman" w:cs="Times New Roman"/>
        </w:rPr>
      </w:pPr>
      <w:r w:rsidRPr="000F3370">
        <w:rPr>
          <w:rFonts w:ascii="Times New Roman" w:hAnsi="Times New Roman" w:cs="Times New Roman"/>
        </w:rPr>
        <w:t>artists were moving</w:t>
      </w:r>
    </w:p>
    <w:p w14:paraId="75AF8193" w14:textId="77777777" w:rsidR="00EC308C" w:rsidRPr="000F3370" w:rsidRDefault="00EC308C" w:rsidP="00EC308C">
      <w:pPr>
        <w:tabs>
          <w:tab w:val="left" w:pos="1720"/>
        </w:tabs>
        <w:rPr>
          <w:rFonts w:ascii="Times New Roman" w:hAnsi="Times New Roman" w:cs="Times New Roman"/>
        </w:rPr>
      </w:pPr>
      <w:r w:rsidRPr="000F3370">
        <w:rPr>
          <w:rFonts w:ascii="Times New Roman" w:hAnsi="Times New Roman" w:cs="Times New Roman"/>
        </w:rPr>
        <w:t>their hands, people were moving</w:t>
      </w:r>
    </w:p>
    <w:p w14:paraId="690AD923" w14:textId="77777777" w:rsidR="00EC308C" w:rsidRPr="000F3370" w:rsidRDefault="00EC308C" w:rsidP="00EC308C">
      <w:pPr>
        <w:tabs>
          <w:tab w:val="left" w:pos="1720"/>
        </w:tabs>
        <w:rPr>
          <w:rFonts w:ascii="Times New Roman" w:hAnsi="Times New Roman" w:cs="Times New Roman"/>
        </w:rPr>
      </w:pPr>
      <w:r w:rsidRPr="000F3370">
        <w:rPr>
          <w:rFonts w:ascii="Times New Roman" w:hAnsi="Times New Roman" w:cs="Times New Roman"/>
        </w:rPr>
        <w:t>through rooms just</w:t>
      </w:r>
    </w:p>
    <w:p w14:paraId="603913EA" w14:textId="77777777" w:rsidR="00EC308C" w:rsidRPr="000F3370" w:rsidRDefault="00EC308C" w:rsidP="00EC308C">
      <w:pPr>
        <w:tabs>
          <w:tab w:val="left" w:pos="2460"/>
        </w:tabs>
        <w:rPr>
          <w:rFonts w:ascii="Times New Roman" w:hAnsi="Times New Roman" w:cs="Times New Roman"/>
        </w:rPr>
      </w:pPr>
      <w:r w:rsidRPr="000F3370">
        <w:rPr>
          <w:rFonts w:ascii="Times New Roman" w:hAnsi="Times New Roman" w:cs="Times New Roman"/>
        </w:rPr>
        <w:t>like us.</w:t>
      </w:r>
      <w:r w:rsidRPr="000F3370">
        <w:rPr>
          <w:rFonts w:ascii="Times New Roman" w:hAnsi="Times New Roman" w:cs="Times New Roman"/>
        </w:rPr>
        <w:tab/>
      </w:r>
    </w:p>
    <w:p w14:paraId="08BDF00C" w14:textId="77777777" w:rsidR="00EC308C" w:rsidRPr="000F3370" w:rsidRDefault="00EC308C" w:rsidP="00EC308C">
      <w:pPr>
        <w:rPr>
          <w:rFonts w:ascii="Times New Roman" w:hAnsi="Times New Roman" w:cs="Times New Roman"/>
          <w:b/>
          <w:sz w:val="32"/>
          <w:szCs w:val="32"/>
        </w:rPr>
      </w:pPr>
    </w:p>
    <w:p w14:paraId="79AEAF62" w14:textId="77777777" w:rsidR="00EC308C" w:rsidRPr="000F3370" w:rsidRDefault="00EC308C" w:rsidP="00EC308C">
      <w:pPr>
        <w:rPr>
          <w:rFonts w:ascii="Times New Roman" w:hAnsi="Times New Roman" w:cs="Times New Roman"/>
          <w:b/>
          <w:sz w:val="32"/>
          <w:szCs w:val="32"/>
        </w:rPr>
      </w:pPr>
    </w:p>
    <w:p w14:paraId="3D8B3731" w14:textId="77777777" w:rsidR="00EC308C" w:rsidRPr="000F3370" w:rsidRDefault="00EC308C" w:rsidP="00EC308C">
      <w:pPr>
        <w:rPr>
          <w:rFonts w:ascii="Times New Roman" w:hAnsi="Times New Roman" w:cs="Times New Roman"/>
          <w:b/>
          <w:sz w:val="32"/>
          <w:szCs w:val="32"/>
        </w:rPr>
      </w:pPr>
    </w:p>
    <w:p w14:paraId="20D11E8E" w14:textId="77777777" w:rsidR="00EC308C" w:rsidRPr="000F3370" w:rsidRDefault="00EC308C" w:rsidP="00EC308C">
      <w:pPr>
        <w:rPr>
          <w:rFonts w:ascii="Times New Roman" w:hAnsi="Times New Roman" w:cs="Times New Roman"/>
          <w:b/>
          <w:sz w:val="32"/>
          <w:szCs w:val="32"/>
        </w:rPr>
      </w:pPr>
    </w:p>
    <w:p w14:paraId="118DF991" w14:textId="77777777" w:rsidR="00EC308C" w:rsidRPr="000F3370" w:rsidRDefault="00EC308C" w:rsidP="00EC308C">
      <w:pPr>
        <w:rPr>
          <w:rFonts w:ascii="Times New Roman" w:hAnsi="Times New Roman" w:cs="Times New Roman"/>
          <w:b/>
          <w:sz w:val="32"/>
          <w:szCs w:val="32"/>
        </w:rPr>
      </w:pPr>
    </w:p>
    <w:p w14:paraId="0EABEA33" w14:textId="77777777" w:rsidR="00EC308C" w:rsidRPr="000F3370" w:rsidRDefault="00EC308C" w:rsidP="00EC308C">
      <w:pPr>
        <w:rPr>
          <w:rFonts w:ascii="Times New Roman" w:hAnsi="Times New Roman" w:cs="Times New Roman"/>
          <w:b/>
          <w:sz w:val="32"/>
          <w:szCs w:val="32"/>
        </w:rPr>
      </w:pPr>
    </w:p>
    <w:p w14:paraId="744454AE" w14:textId="77777777" w:rsidR="00EC308C" w:rsidRPr="000F3370" w:rsidRDefault="00EC308C" w:rsidP="00EC308C">
      <w:pPr>
        <w:rPr>
          <w:rFonts w:ascii="Times New Roman" w:hAnsi="Times New Roman" w:cs="Times New Roman"/>
          <w:b/>
          <w:sz w:val="32"/>
          <w:szCs w:val="32"/>
        </w:rPr>
      </w:pPr>
    </w:p>
    <w:p w14:paraId="7C719337" w14:textId="77777777" w:rsidR="00EC308C" w:rsidRPr="000F3370" w:rsidRDefault="00EC308C" w:rsidP="00EC308C">
      <w:pPr>
        <w:rPr>
          <w:rFonts w:ascii="Times New Roman" w:hAnsi="Times New Roman" w:cs="Times New Roman"/>
          <w:b/>
          <w:sz w:val="32"/>
          <w:szCs w:val="32"/>
        </w:rPr>
      </w:pPr>
    </w:p>
    <w:p w14:paraId="2C299680" w14:textId="77777777" w:rsidR="00EC308C" w:rsidRPr="000F3370" w:rsidRDefault="00EC308C" w:rsidP="00EC308C">
      <w:pPr>
        <w:rPr>
          <w:rFonts w:ascii="Times New Roman" w:hAnsi="Times New Roman" w:cs="Times New Roman"/>
          <w:b/>
          <w:sz w:val="32"/>
          <w:szCs w:val="32"/>
        </w:rPr>
      </w:pPr>
    </w:p>
    <w:p w14:paraId="527F672B" w14:textId="77777777" w:rsidR="00EC308C" w:rsidRPr="000F3370" w:rsidRDefault="00EC308C" w:rsidP="00EC308C">
      <w:pPr>
        <w:rPr>
          <w:rFonts w:ascii="Times New Roman" w:hAnsi="Times New Roman" w:cs="Times New Roman"/>
          <w:b/>
          <w:sz w:val="32"/>
          <w:szCs w:val="32"/>
        </w:rPr>
      </w:pPr>
    </w:p>
    <w:p w14:paraId="3D916DE5" w14:textId="77777777" w:rsidR="00573D4B" w:rsidRDefault="00573D4B" w:rsidP="00EC308C">
      <w:pPr>
        <w:rPr>
          <w:rFonts w:ascii="Times New Roman" w:hAnsi="Times New Roman" w:cs="Times New Roman"/>
          <w:b/>
        </w:rPr>
      </w:pPr>
    </w:p>
    <w:p w14:paraId="0F31BBDE" w14:textId="77777777" w:rsidR="00573D4B" w:rsidRPr="00573D4B" w:rsidRDefault="00573D4B" w:rsidP="00EC308C">
      <w:pPr>
        <w:rPr>
          <w:rFonts w:ascii="Times New Roman" w:hAnsi="Times New Roman" w:cs="Times New Roman"/>
          <w:b/>
        </w:rPr>
      </w:pPr>
    </w:p>
    <w:p w14:paraId="05517F07"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LOVE IN BOXES</w:t>
      </w:r>
    </w:p>
    <w:p w14:paraId="2282E32C" w14:textId="77777777" w:rsidR="00EC308C" w:rsidRPr="000F3370" w:rsidRDefault="00EC308C" w:rsidP="00EC308C">
      <w:pPr>
        <w:rPr>
          <w:rFonts w:ascii="Times New Roman" w:hAnsi="Times New Roman" w:cs="Times New Roman"/>
        </w:rPr>
      </w:pPr>
    </w:p>
    <w:p w14:paraId="1251C83C"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I am sorry for loving you</w:t>
      </w:r>
    </w:p>
    <w:p w14:paraId="667B5094"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nostalgically.</w:t>
      </w:r>
    </w:p>
    <w:p w14:paraId="23CF331B"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You are a person,</w:t>
      </w:r>
    </w:p>
    <w:p w14:paraId="5EE85784"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not a photograph.</w:t>
      </w:r>
    </w:p>
    <w:p w14:paraId="12725273" w14:textId="77777777" w:rsidR="00EC308C" w:rsidRPr="000F3370" w:rsidRDefault="00EC308C" w:rsidP="00EC308C">
      <w:pPr>
        <w:jc w:val="center"/>
        <w:rPr>
          <w:rFonts w:ascii="Times New Roman" w:hAnsi="Times New Roman" w:cs="Times New Roman"/>
        </w:rPr>
      </w:pPr>
    </w:p>
    <w:p w14:paraId="46D1C40B"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I cling to the colors of our</w:t>
      </w:r>
    </w:p>
    <w:p w14:paraId="785AB1A9"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laughter (balloon</w:t>
      </w:r>
    </w:p>
    <w:p w14:paraId="4A5E8E2A"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gray, popcorn yellow).</w:t>
      </w:r>
    </w:p>
    <w:p w14:paraId="2880BF25"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They fade to off-white</w:t>
      </w:r>
    </w:p>
    <w:p w14:paraId="6E31B8C5" w14:textId="77777777" w:rsidR="00EC308C" w:rsidRPr="000F3370" w:rsidRDefault="00EC308C" w:rsidP="00EC308C">
      <w:pPr>
        <w:jc w:val="center"/>
        <w:rPr>
          <w:rFonts w:ascii="Times New Roman" w:hAnsi="Times New Roman" w:cs="Times New Roman"/>
        </w:rPr>
      </w:pPr>
    </w:p>
    <w:p w14:paraId="048A3E9A"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at my useless touch. I blamed you</w:t>
      </w:r>
    </w:p>
    <w:p w14:paraId="4690561D"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at first—it’s true.</w:t>
      </w:r>
    </w:p>
    <w:p w14:paraId="2A446AE8"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Wanted to keep you</w:t>
      </w:r>
    </w:p>
    <w:p w14:paraId="1DC60DFD"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growing by my side</w:t>
      </w:r>
    </w:p>
    <w:p w14:paraId="5213763B" w14:textId="77777777" w:rsidR="00EC308C" w:rsidRPr="000F3370" w:rsidRDefault="00EC308C" w:rsidP="00EC308C">
      <w:pPr>
        <w:jc w:val="center"/>
        <w:rPr>
          <w:rFonts w:ascii="Times New Roman" w:hAnsi="Times New Roman" w:cs="Times New Roman"/>
        </w:rPr>
      </w:pPr>
    </w:p>
    <w:p w14:paraId="4FAB8EAC"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forever. Like two willow trees</w:t>
      </w:r>
    </w:p>
    <w:p w14:paraId="038D4324"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who shake their leaves</w:t>
      </w:r>
    </w:p>
    <w:p w14:paraId="5D5569B5"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and weep together</w:t>
      </w:r>
    </w:p>
    <w:p w14:paraId="30C53659"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and age in the sun.</w:t>
      </w:r>
    </w:p>
    <w:p w14:paraId="18C2B5E6" w14:textId="77777777" w:rsidR="00EC308C" w:rsidRPr="000F3370" w:rsidRDefault="00EC308C" w:rsidP="00EC308C">
      <w:pPr>
        <w:jc w:val="center"/>
        <w:rPr>
          <w:rFonts w:ascii="Times New Roman" w:hAnsi="Times New Roman" w:cs="Times New Roman"/>
        </w:rPr>
      </w:pPr>
    </w:p>
    <w:p w14:paraId="00C8E990"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But I cannot root you to my</w:t>
      </w:r>
    </w:p>
    <w:p w14:paraId="36B4E4D9"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ground. And I would</w:t>
      </w:r>
    </w:p>
    <w:p w14:paraId="54BC20C3"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not want to either.</w:t>
      </w:r>
    </w:p>
    <w:p w14:paraId="5041CC87"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You are most lovely</w:t>
      </w:r>
    </w:p>
    <w:p w14:paraId="07504245" w14:textId="77777777" w:rsidR="00EC308C" w:rsidRPr="000F3370" w:rsidRDefault="00EC308C" w:rsidP="00EC308C">
      <w:pPr>
        <w:jc w:val="center"/>
        <w:rPr>
          <w:rFonts w:ascii="Times New Roman" w:hAnsi="Times New Roman" w:cs="Times New Roman"/>
        </w:rPr>
      </w:pPr>
    </w:p>
    <w:p w14:paraId="2D0B01C5"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when you are carefree and singing</w:t>
      </w:r>
    </w:p>
    <w:p w14:paraId="1A4FBEF5"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hip-hop songs in</w:t>
      </w:r>
    </w:p>
    <w:p w14:paraId="005D6F0F"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your pickup truck, on</w:t>
      </w:r>
    </w:p>
    <w:p w14:paraId="1B7A52D1"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the road to nowhere</w:t>
      </w:r>
    </w:p>
    <w:p w14:paraId="3EC7D087" w14:textId="77777777" w:rsidR="00EC308C" w:rsidRPr="000F3370" w:rsidRDefault="00EC308C" w:rsidP="00EC308C">
      <w:pPr>
        <w:jc w:val="center"/>
        <w:rPr>
          <w:rFonts w:ascii="Times New Roman" w:hAnsi="Times New Roman" w:cs="Times New Roman"/>
        </w:rPr>
      </w:pPr>
    </w:p>
    <w:p w14:paraId="1297A08A"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you have to be. I want for you</w:t>
      </w:r>
    </w:p>
    <w:p w14:paraId="5DF68B46"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to always feel</w:t>
      </w:r>
    </w:p>
    <w:p w14:paraId="5649DEA9"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that free. And if my</w:t>
      </w:r>
    </w:p>
    <w:p w14:paraId="6AEFD840"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hand feels like a trap,</w:t>
      </w:r>
    </w:p>
    <w:p w14:paraId="0E480DCF" w14:textId="77777777" w:rsidR="00EC308C" w:rsidRPr="000F3370" w:rsidRDefault="00EC308C" w:rsidP="00EC308C">
      <w:pPr>
        <w:jc w:val="center"/>
        <w:rPr>
          <w:rFonts w:ascii="Times New Roman" w:hAnsi="Times New Roman" w:cs="Times New Roman"/>
        </w:rPr>
      </w:pPr>
    </w:p>
    <w:p w14:paraId="7D4669BB"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let it go. I have loved you with</w:t>
      </w:r>
    </w:p>
    <w:p w14:paraId="1153193B"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nostalgia—please</w:t>
      </w:r>
    </w:p>
    <w:p w14:paraId="3BFBAE4C"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forgive me for this.</w:t>
      </w:r>
    </w:p>
    <w:p w14:paraId="415A667C"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I was not prepared</w:t>
      </w:r>
    </w:p>
    <w:p w14:paraId="441A8AD3" w14:textId="77777777" w:rsidR="00EC308C" w:rsidRPr="000F3370" w:rsidRDefault="00EC308C" w:rsidP="00EC308C">
      <w:pPr>
        <w:jc w:val="center"/>
        <w:rPr>
          <w:rFonts w:ascii="Times New Roman" w:hAnsi="Times New Roman" w:cs="Times New Roman"/>
        </w:rPr>
      </w:pPr>
    </w:p>
    <w:p w14:paraId="494C8A15"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for you to leave the pages of</w:t>
      </w:r>
    </w:p>
    <w:p w14:paraId="185A21C5"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my albums. But</w:t>
      </w:r>
    </w:p>
    <w:p w14:paraId="54CE49BF" w14:textId="77777777" w:rsidR="00EC308C" w:rsidRPr="000F3370" w:rsidRDefault="00EC308C" w:rsidP="00EC308C">
      <w:pPr>
        <w:jc w:val="center"/>
        <w:rPr>
          <w:rFonts w:ascii="Times New Roman" w:hAnsi="Times New Roman" w:cs="Times New Roman"/>
        </w:rPr>
      </w:pPr>
      <w:r w:rsidRPr="000F3370">
        <w:rPr>
          <w:rFonts w:ascii="Times New Roman" w:hAnsi="Times New Roman" w:cs="Times New Roman"/>
        </w:rPr>
        <w:t>you are still here and</w:t>
      </w:r>
    </w:p>
    <w:p w14:paraId="08F013A9" w14:textId="77777777" w:rsidR="00EC308C" w:rsidRPr="000F3370" w:rsidRDefault="00EC308C" w:rsidP="00536AF1">
      <w:pPr>
        <w:jc w:val="center"/>
        <w:rPr>
          <w:rFonts w:ascii="Times New Roman" w:hAnsi="Times New Roman" w:cs="Times New Roman"/>
        </w:rPr>
      </w:pPr>
      <w:r w:rsidRPr="000F3370">
        <w:rPr>
          <w:rFonts w:ascii="Times New Roman" w:hAnsi="Times New Roman" w:cs="Times New Roman"/>
        </w:rPr>
        <w:t>I will try to love</w:t>
      </w:r>
    </w:p>
    <w:p w14:paraId="7D2EE3C0" w14:textId="5B72A41A" w:rsidR="00EC308C" w:rsidRPr="000F3370" w:rsidRDefault="00EC308C" w:rsidP="00536AF1">
      <w:pPr>
        <w:tabs>
          <w:tab w:val="center" w:pos="4320"/>
          <w:tab w:val="left" w:pos="6195"/>
        </w:tabs>
        <w:jc w:val="center"/>
        <w:rPr>
          <w:rFonts w:ascii="Times New Roman" w:hAnsi="Times New Roman" w:cs="Times New Roman"/>
        </w:rPr>
      </w:pPr>
      <w:r w:rsidRPr="000F3370">
        <w:rPr>
          <w:rFonts w:ascii="Times New Roman" w:hAnsi="Times New Roman" w:cs="Times New Roman"/>
        </w:rPr>
        <w:t>you in this moment, even if</w:t>
      </w:r>
    </w:p>
    <w:p w14:paraId="0AE44725" w14:textId="77777777" w:rsidR="00EC308C" w:rsidRPr="000F3370" w:rsidRDefault="00EC308C" w:rsidP="00536AF1">
      <w:pPr>
        <w:jc w:val="center"/>
        <w:rPr>
          <w:rFonts w:ascii="Times New Roman" w:hAnsi="Times New Roman" w:cs="Times New Roman"/>
        </w:rPr>
      </w:pPr>
      <w:r w:rsidRPr="000F3370">
        <w:rPr>
          <w:rFonts w:ascii="Times New Roman" w:hAnsi="Times New Roman" w:cs="Times New Roman"/>
        </w:rPr>
        <w:t>it hurts a bit</w:t>
      </w:r>
    </w:p>
    <w:p w14:paraId="728A1CCC" w14:textId="77777777" w:rsidR="00EC308C" w:rsidRPr="000F3370" w:rsidRDefault="00EC308C" w:rsidP="00536AF1">
      <w:pPr>
        <w:jc w:val="center"/>
        <w:rPr>
          <w:rFonts w:ascii="Times New Roman" w:hAnsi="Times New Roman" w:cs="Times New Roman"/>
        </w:rPr>
      </w:pPr>
      <w:r w:rsidRPr="000F3370">
        <w:rPr>
          <w:rFonts w:ascii="Times New Roman" w:hAnsi="Times New Roman" w:cs="Times New Roman"/>
        </w:rPr>
        <w:t>to know our friendship</w:t>
      </w:r>
    </w:p>
    <w:p w14:paraId="377FAD74" w14:textId="580E4FC4" w:rsidR="00EC308C" w:rsidRPr="000F3370" w:rsidRDefault="00EC308C" w:rsidP="00536AF1">
      <w:pPr>
        <w:tabs>
          <w:tab w:val="center" w:pos="4320"/>
          <w:tab w:val="left" w:pos="5827"/>
        </w:tabs>
        <w:jc w:val="center"/>
        <w:rPr>
          <w:rFonts w:ascii="Times New Roman" w:hAnsi="Times New Roman" w:cs="Times New Roman"/>
        </w:rPr>
      </w:pPr>
      <w:r w:rsidRPr="000F3370">
        <w:rPr>
          <w:rFonts w:ascii="Times New Roman" w:hAnsi="Times New Roman" w:cs="Times New Roman"/>
        </w:rPr>
        <w:t>lives in an old box.</w:t>
      </w:r>
    </w:p>
    <w:p w14:paraId="382E11FC" w14:textId="77777777" w:rsidR="00EC308C" w:rsidRPr="000F3370" w:rsidRDefault="00EC308C" w:rsidP="00EC308C">
      <w:pPr>
        <w:rPr>
          <w:rFonts w:ascii="Times New Roman" w:hAnsi="Times New Roman" w:cs="Times New Roman"/>
          <w:b/>
          <w:sz w:val="32"/>
          <w:szCs w:val="32"/>
        </w:rPr>
      </w:pPr>
    </w:p>
    <w:p w14:paraId="5A74B807" w14:textId="10F295EB" w:rsidR="00EC308C" w:rsidRPr="000F3370" w:rsidRDefault="00F2054A" w:rsidP="00F2054A">
      <w:pPr>
        <w:tabs>
          <w:tab w:val="left" w:pos="5284"/>
        </w:tabs>
        <w:rPr>
          <w:rFonts w:ascii="Times New Roman" w:hAnsi="Times New Roman" w:cs="Times New Roman"/>
          <w:b/>
          <w:sz w:val="32"/>
          <w:szCs w:val="32"/>
        </w:rPr>
      </w:pPr>
      <w:r>
        <w:rPr>
          <w:rFonts w:ascii="Times New Roman" w:hAnsi="Times New Roman" w:cs="Times New Roman"/>
          <w:b/>
          <w:sz w:val="32"/>
          <w:szCs w:val="32"/>
        </w:rPr>
        <w:tab/>
      </w:r>
    </w:p>
    <w:p w14:paraId="4AC4C952" w14:textId="77777777" w:rsidR="00EC308C" w:rsidRPr="000F3370" w:rsidRDefault="00EC308C" w:rsidP="00EC308C">
      <w:pPr>
        <w:rPr>
          <w:rFonts w:ascii="Times New Roman" w:hAnsi="Times New Roman" w:cs="Times New Roman"/>
          <w:b/>
          <w:sz w:val="32"/>
          <w:szCs w:val="32"/>
        </w:rPr>
      </w:pPr>
    </w:p>
    <w:p w14:paraId="7A6C3463" w14:textId="77777777" w:rsidR="00EC308C" w:rsidRPr="000F3370" w:rsidRDefault="00EC308C" w:rsidP="00EC308C">
      <w:pPr>
        <w:tabs>
          <w:tab w:val="left" w:pos="3086"/>
        </w:tabs>
        <w:rPr>
          <w:rFonts w:ascii="Times New Roman" w:hAnsi="Times New Roman" w:cs="Times New Roman"/>
        </w:rPr>
      </w:pPr>
    </w:p>
    <w:p w14:paraId="3C7E71F2" w14:textId="77777777" w:rsidR="00AB4F91" w:rsidRPr="002D2237" w:rsidRDefault="00AB4F91" w:rsidP="00210744">
      <w:pPr>
        <w:rPr>
          <w:rFonts w:ascii="Times New Roman" w:hAnsi="Times New Roman" w:cs="Times New Roman"/>
        </w:rPr>
      </w:pPr>
    </w:p>
    <w:sectPr w:rsidR="00AB4F91" w:rsidRPr="002D2237" w:rsidSect="00E259A4">
      <w:footerReference w:type="even" r:id="rId1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CE3F39" w14:textId="77777777" w:rsidR="00585455" w:rsidRDefault="00585455" w:rsidP="00210744">
      <w:r>
        <w:separator/>
      </w:r>
    </w:p>
  </w:endnote>
  <w:endnote w:type="continuationSeparator" w:id="0">
    <w:p w14:paraId="564E563D" w14:textId="77777777" w:rsidR="00585455" w:rsidRDefault="00585455" w:rsidP="00210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Edwardian Script ITC">
    <w:panose1 w:val="030303020407070D0804"/>
    <w:charset w:val="00"/>
    <w:family w:val="auto"/>
    <w:pitch w:val="variable"/>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58B496" w14:textId="77777777" w:rsidR="00585455" w:rsidRDefault="00585455" w:rsidP="00124F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55C44E" w14:textId="77777777" w:rsidR="00585455" w:rsidRDefault="00585455" w:rsidP="00124F3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6B0086" w14:textId="77777777" w:rsidR="00585455" w:rsidRDefault="00585455" w:rsidP="00124F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F7528">
      <w:rPr>
        <w:rStyle w:val="PageNumber"/>
        <w:noProof/>
      </w:rPr>
      <w:t>24</w:t>
    </w:r>
    <w:r>
      <w:rPr>
        <w:rStyle w:val="PageNumber"/>
      </w:rPr>
      <w:fldChar w:fldCharType="end"/>
    </w:r>
  </w:p>
  <w:p w14:paraId="39472534" w14:textId="77777777" w:rsidR="00585455" w:rsidRDefault="00585455" w:rsidP="00124F3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E63312" w14:textId="77777777" w:rsidR="00585455" w:rsidRDefault="00585455" w:rsidP="00210744">
      <w:r>
        <w:separator/>
      </w:r>
    </w:p>
  </w:footnote>
  <w:footnote w:type="continuationSeparator" w:id="0">
    <w:p w14:paraId="54A38546" w14:textId="77777777" w:rsidR="00585455" w:rsidRDefault="00585455" w:rsidP="002107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744"/>
    <w:rsid w:val="00000912"/>
    <w:rsid w:val="00002F10"/>
    <w:rsid w:val="00003143"/>
    <w:rsid w:val="00004C23"/>
    <w:rsid w:val="000055E9"/>
    <w:rsid w:val="00010909"/>
    <w:rsid w:val="00010EF1"/>
    <w:rsid w:val="0001235E"/>
    <w:rsid w:val="000138CC"/>
    <w:rsid w:val="00013EDD"/>
    <w:rsid w:val="00017BAC"/>
    <w:rsid w:val="00022E0A"/>
    <w:rsid w:val="00022F14"/>
    <w:rsid w:val="00026F79"/>
    <w:rsid w:val="00034F14"/>
    <w:rsid w:val="000411E8"/>
    <w:rsid w:val="00041713"/>
    <w:rsid w:val="00043F0B"/>
    <w:rsid w:val="00044AA8"/>
    <w:rsid w:val="0004612D"/>
    <w:rsid w:val="0006214E"/>
    <w:rsid w:val="000656D1"/>
    <w:rsid w:val="00073EE4"/>
    <w:rsid w:val="00074758"/>
    <w:rsid w:val="00074D7E"/>
    <w:rsid w:val="00077214"/>
    <w:rsid w:val="00080927"/>
    <w:rsid w:val="00082623"/>
    <w:rsid w:val="00087416"/>
    <w:rsid w:val="00093F15"/>
    <w:rsid w:val="00094584"/>
    <w:rsid w:val="000945D3"/>
    <w:rsid w:val="00095A5E"/>
    <w:rsid w:val="0009663B"/>
    <w:rsid w:val="00097E13"/>
    <w:rsid w:val="000A1EFA"/>
    <w:rsid w:val="000A41E2"/>
    <w:rsid w:val="000A560E"/>
    <w:rsid w:val="000B5ACA"/>
    <w:rsid w:val="000B6EE6"/>
    <w:rsid w:val="000C6256"/>
    <w:rsid w:val="000C738A"/>
    <w:rsid w:val="000D12A3"/>
    <w:rsid w:val="000D16AA"/>
    <w:rsid w:val="000D3958"/>
    <w:rsid w:val="000E0745"/>
    <w:rsid w:val="000E07F2"/>
    <w:rsid w:val="000E22BD"/>
    <w:rsid w:val="000F7C34"/>
    <w:rsid w:val="001110A5"/>
    <w:rsid w:val="00115FD1"/>
    <w:rsid w:val="00116ABD"/>
    <w:rsid w:val="001215D6"/>
    <w:rsid w:val="001216B6"/>
    <w:rsid w:val="00124F38"/>
    <w:rsid w:val="00133BD7"/>
    <w:rsid w:val="0013722E"/>
    <w:rsid w:val="001376B6"/>
    <w:rsid w:val="0014510C"/>
    <w:rsid w:val="00152133"/>
    <w:rsid w:val="001620F4"/>
    <w:rsid w:val="001642EE"/>
    <w:rsid w:val="0016522A"/>
    <w:rsid w:val="00165846"/>
    <w:rsid w:val="00166C24"/>
    <w:rsid w:val="00170206"/>
    <w:rsid w:val="00177D27"/>
    <w:rsid w:val="00185BB4"/>
    <w:rsid w:val="001860BD"/>
    <w:rsid w:val="0019390F"/>
    <w:rsid w:val="001956FD"/>
    <w:rsid w:val="001A32C3"/>
    <w:rsid w:val="001C520C"/>
    <w:rsid w:val="001C691A"/>
    <w:rsid w:val="001D046E"/>
    <w:rsid w:val="001D17ED"/>
    <w:rsid w:val="001D24EE"/>
    <w:rsid w:val="001F2F6A"/>
    <w:rsid w:val="001F532E"/>
    <w:rsid w:val="00200236"/>
    <w:rsid w:val="00210744"/>
    <w:rsid w:val="00213995"/>
    <w:rsid w:val="002173D6"/>
    <w:rsid w:val="00220260"/>
    <w:rsid w:val="0022238D"/>
    <w:rsid w:val="002254FD"/>
    <w:rsid w:val="00226A76"/>
    <w:rsid w:val="002271CA"/>
    <w:rsid w:val="00232829"/>
    <w:rsid w:val="002339B5"/>
    <w:rsid w:val="002340F4"/>
    <w:rsid w:val="00244B22"/>
    <w:rsid w:val="002531D6"/>
    <w:rsid w:val="00256F2B"/>
    <w:rsid w:val="00261EBF"/>
    <w:rsid w:val="002621B5"/>
    <w:rsid w:val="002626C4"/>
    <w:rsid w:val="00262B01"/>
    <w:rsid w:val="00265E53"/>
    <w:rsid w:val="00266C65"/>
    <w:rsid w:val="00275606"/>
    <w:rsid w:val="002975B1"/>
    <w:rsid w:val="002A0C8B"/>
    <w:rsid w:val="002A0DCB"/>
    <w:rsid w:val="002A5ED5"/>
    <w:rsid w:val="002B6304"/>
    <w:rsid w:val="002B6AC8"/>
    <w:rsid w:val="002B78B8"/>
    <w:rsid w:val="002C478B"/>
    <w:rsid w:val="002D2237"/>
    <w:rsid w:val="002D4AEE"/>
    <w:rsid w:val="002E1069"/>
    <w:rsid w:val="002E3197"/>
    <w:rsid w:val="002E5C2E"/>
    <w:rsid w:val="002E7FF7"/>
    <w:rsid w:val="002F7C5E"/>
    <w:rsid w:val="00305C66"/>
    <w:rsid w:val="0030711D"/>
    <w:rsid w:val="00307CEF"/>
    <w:rsid w:val="003159A2"/>
    <w:rsid w:val="00322357"/>
    <w:rsid w:val="003223CE"/>
    <w:rsid w:val="003256C0"/>
    <w:rsid w:val="00325C0A"/>
    <w:rsid w:val="003506B0"/>
    <w:rsid w:val="00353BDA"/>
    <w:rsid w:val="00363B9F"/>
    <w:rsid w:val="003645F5"/>
    <w:rsid w:val="00367E42"/>
    <w:rsid w:val="00371AB0"/>
    <w:rsid w:val="00372103"/>
    <w:rsid w:val="0037496D"/>
    <w:rsid w:val="0038017A"/>
    <w:rsid w:val="003842F8"/>
    <w:rsid w:val="00385F9C"/>
    <w:rsid w:val="0038777A"/>
    <w:rsid w:val="00391B59"/>
    <w:rsid w:val="00392F2F"/>
    <w:rsid w:val="0039354C"/>
    <w:rsid w:val="003A4730"/>
    <w:rsid w:val="003B2EAC"/>
    <w:rsid w:val="003B4011"/>
    <w:rsid w:val="003B5620"/>
    <w:rsid w:val="003C3613"/>
    <w:rsid w:val="003C7F5D"/>
    <w:rsid w:val="003D432F"/>
    <w:rsid w:val="003D7F41"/>
    <w:rsid w:val="003E3E7F"/>
    <w:rsid w:val="003E458C"/>
    <w:rsid w:val="003E5A24"/>
    <w:rsid w:val="003E5E89"/>
    <w:rsid w:val="003F0C63"/>
    <w:rsid w:val="003F294A"/>
    <w:rsid w:val="003F4A93"/>
    <w:rsid w:val="003F6BED"/>
    <w:rsid w:val="00400D80"/>
    <w:rsid w:val="004067AB"/>
    <w:rsid w:val="00410BA6"/>
    <w:rsid w:val="00411D62"/>
    <w:rsid w:val="00412A91"/>
    <w:rsid w:val="004175BE"/>
    <w:rsid w:val="00420D23"/>
    <w:rsid w:val="004229C7"/>
    <w:rsid w:val="0042646B"/>
    <w:rsid w:val="00426684"/>
    <w:rsid w:val="00427CBD"/>
    <w:rsid w:val="00431C7A"/>
    <w:rsid w:val="00433B7D"/>
    <w:rsid w:val="004346B0"/>
    <w:rsid w:val="004354B1"/>
    <w:rsid w:val="004447BD"/>
    <w:rsid w:val="00454CD9"/>
    <w:rsid w:val="00455CC9"/>
    <w:rsid w:val="00455D96"/>
    <w:rsid w:val="00460B9F"/>
    <w:rsid w:val="00466DED"/>
    <w:rsid w:val="00467049"/>
    <w:rsid w:val="00475FAD"/>
    <w:rsid w:val="004773CD"/>
    <w:rsid w:val="00477B43"/>
    <w:rsid w:val="004802EB"/>
    <w:rsid w:val="00480AC0"/>
    <w:rsid w:val="00484065"/>
    <w:rsid w:val="00486094"/>
    <w:rsid w:val="00493789"/>
    <w:rsid w:val="004969DB"/>
    <w:rsid w:val="004A2727"/>
    <w:rsid w:val="004A3B7A"/>
    <w:rsid w:val="004A5C96"/>
    <w:rsid w:val="004B17B3"/>
    <w:rsid w:val="004C17A4"/>
    <w:rsid w:val="004C2B08"/>
    <w:rsid w:val="004C6308"/>
    <w:rsid w:val="004D0A8B"/>
    <w:rsid w:val="004D276D"/>
    <w:rsid w:val="004D5A92"/>
    <w:rsid w:val="004E50A5"/>
    <w:rsid w:val="004E5B7E"/>
    <w:rsid w:val="004E6CB8"/>
    <w:rsid w:val="004F2A5C"/>
    <w:rsid w:val="00500AA6"/>
    <w:rsid w:val="00504917"/>
    <w:rsid w:val="005061D3"/>
    <w:rsid w:val="00507AB6"/>
    <w:rsid w:val="0051069C"/>
    <w:rsid w:val="00511792"/>
    <w:rsid w:val="00512A96"/>
    <w:rsid w:val="0052318B"/>
    <w:rsid w:val="00525E4D"/>
    <w:rsid w:val="0052685D"/>
    <w:rsid w:val="005333CC"/>
    <w:rsid w:val="00533410"/>
    <w:rsid w:val="00536AF1"/>
    <w:rsid w:val="00541A13"/>
    <w:rsid w:val="00543B88"/>
    <w:rsid w:val="00547D79"/>
    <w:rsid w:val="005521FC"/>
    <w:rsid w:val="00552C88"/>
    <w:rsid w:val="005663DB"/>
    <w:rsid w:val="005703B3"/>
    <w:rsid w:val="00573D4B"/>
    <w:rsid w:val="0058125C"/>
    <w:rsid w:val="00584AC2"/>
    <w:rsid w:val="00585455"/>
    <w:rsid w:val="00591394"/>
    <w:rsid w:val="00596120"/>
    <w:rsid w:val="005A33CF"/>
    <w:rsid w:val="005A39BF"/>
    <w:rsid w:val="005A418B"/>
    <w:rsid w:val="005A4FB2"/>
    <w:rsid w:val="005B026F"/>
    <w:rsid w:val="005B1C69"/>
    <w:rsid w:val="005C2758"/>
    <w:rsid w:val="005C3DE7"/>
    <w:rsid w:val="005C5EB8"/>
    <w:rsid w:val="005C6597"/>
    <w:rsid w:val="005D1FB0"/>
    <w:rsid w:val="005E0EE8"/>
    <w:rsid w:val="005E1160"/>
    <w:rsid w:val="005E282A"/>
    <w:rsid w:val="005E2B7E"/>
    <w:rsid w:val="005E4021"/>
    <w:rsid w:val="005E7950"/>
    <w:rsid w:val="005F6535"/>
    <w:rsid w:val="005F6CDC"/>
    <w:rsid w:val="005F7F69"/>
    <w:rsid w:val="00603F90"/>
    <w:rsid w:val="00605DD8"/>
    <w:rsid w:val="00606C05"/>
    <w:rsid w:val="00607F7B"/>
    <w:rsid w:val="00613E6E"/>
    <w:rsid w:val="0061495B"/>
    <w:rsid w:val="00616167"/>
    <w:rsid w:val="00623179"/>
    <w:rsid w:val="0063134A"/>
    <w:rsid w:val="00631350"/>
    <w:rsid w:val="00632D5C"/>
    <w:rsid w:val="00643408"/>
    <w:rsid w:val="006440B1"/>
    <w:rsid w:val="0065096F"/>
    <w:rsid w:val="00653618"/>
    <w:rsid w:val="006614DA"/>
    <w:rsid w:val="00661BE4"/>
    <w:rsid w:val="00666F5E"/>
    <w:rsid w:val="0068006C"/>
    <w:rsid w:val="00684F17"/>
    <w:rsid w:val="00690704"/>
    <w:rsid w:val="006940D3"/>
    <w:rsid w:val="006A19B1"/>
    <w:rsid w:val="006A2404"/>
    <w:rsid w:val="006A7AD0"/>
    <w:rsid w:val="006B7017"/>
    <w:rsid w:val="006C2414"/>
    <w:rsid w:val="006C37FA"/>
    <w:rsid w:val="006C385E"/>
    <w:rsid w:val="006C41F7"/>
    <w:rsid w:val="006C617E"/>
    <w:rsid w:val="006D0A0C"/>
    <w:rsid w:val="006D2697"/>
    <w:rsid w:val="006D4024"/>
    <w:rsid w:val="006E03F1"/>
    <w:rsid w:val="00710C24"/>
    <w:rsid w:val="00717658"/>
    <w:rsid w:val="0072440A"/>
    <w:rsid w:val="00726426"/>
    <w:rsid w:val="0072687A"/>
    <w:rsid w:val="00733B57"/>
    <w:rsid w:val="0073661B"/>
    <w:rsid w:val="00737523"/>
    <w:rsid w:val="007479FA"/>
    <w:rsid w:val="0075002E"/>
    <w:rsid w:val="00753F1C"/>
    <w:rsid w:val="00754C24"/>
    <w:rsid w:val="007605C1"/>
    <w:rsid w:val="007621C4"/>
    <w:rsid w:val="00765165"/>
    <w:rsid w:val="00767F8C"/>
    <w:rsid w:val="0077095E"/>
    <w:rsid w:val="007727E1"/>
    <w:rsid w:val="007735B1"/>
    <w:rsid w:val="007801C9"/>
    <w:rsid w:val="00780B73"/>
    <w:rsid w:val="007933B3"/>
    <w:rsid w:val="007961BF"/>
    <w:rsid w:val="007A0076"/>
    <w:rsid w:val="007A19B1"/>
    <w:rsid w:val="007A4CBF"/>
    <w:rsid w:val="007A6A1D"/>
    <w:rsid w:val="007B20D0"/>
    <w:rsid w:val="007B606B"/>
    <w:rsid w:val="007C49CD"/>
    <w:rsid w:val="007C646F"/>
    <w:rsid w:val="007C793D"/>
    <w:rsid w:val="007D3926"/>
    <w:rsid w:val="007D45F8"/>
    <w:rsid w:val="007E6628"/>
    <w:rsid w:val="007F56C8"/>
    <w:rsid w:val="00801AE6"/>
    <w:rsid w:val="00803F46"/>
    <w:rsid w:val="008046A8"/>
    <w:rsid w:val="008048B7"/>
    <w:rsid w:val="00820A17"/>
    <w:rsid w:val="008217FB"/>
    <w:rsid w:val="00826211"/>
    <w:rsid w:val="008306E3"/>
    <w:rsid w:val="008306EC"/>
    <w:rsid w:val="00830CF0"/>
    <w:rsid w:val="00831AF8"/>
    <w:rsid w:val="00831E86"/>
    <w:rsid w:val="00836E00"/>
    <w:rsid w:val="00842812"/>
    <w:rsid w:val="00844878"/>
    <w:rsid w:val="0085627B"/>
    <w:rsid w:val="00871FD0"/>
    <w:rsid w:val="0087430F"/>
    <w:rsid w:val="00875F62"/>
    <w:rsid w:val="0088208A"/>
    <w:rsid w:val="008856B9"/>
    <w:rsid w:val="00891F4F"/>
    <w:rsid w:val="008A197C"/>
    <w:rsid w:val="008A7501"/>
    <w:rsid w:val="008B328D"/>
    <w:rsid w:val="008B3793"/>
    <w:rsid w:val="008B5D49"/>
    <w:rsid w:val="008B6CAD"/>
    <w:rsid w:val="008C20A9"/>
    <w:rsid w:val="008C498E"/>
    <w:rsid w:val="008D1D49"/>
    <w:rsid w:val="008E288E"/>
    <w:rsid w:val="009019D0"/>
    <w:rsid w:val="00902765"/>
    <w:rsid w:val="00905F57"/>
    <w:rsid w:val="0091146F"/>
    <w:rsid w:val="00915FE2"/>
    <w:rsid w:val="00916603"/>
    <w:rsid w:val="009213B9"/>
    <w:rsid w:val="00922E52"/>
    <w:rsid w:val="0093232C"/>
    <w:rsid w:val="00933C36"/>
    <w:rsid w:val="0093479B"/>
    <w:rsid w:val="00937112"/>
    <w:rsid w:val="00937CFD"/>
    <w:rsid w:val="00944140"/>
    <w:rsid w:val="009506A1"/>
    <w:rsid w:val="00950881"/>
    <w:rsid w:val="00952963"/>
    <w:rsid w:val="00963FBE"/>
    <w:rsid w:val="009808E1"/>
    <w:rsid w:val="00980D7F"/>
    <w:rsid w:val="009901B7"/>
    <w:rsid w:val="00995792"/>
    <w:rsid w:val="009A049A"/>
    <w:rsid w:val="009A0950"/>
    <w:rsid w:val="009A5450"/>
    <w:rsid w:val="009A5EDE"/>
    <w:rsid w:val="009B0C5B"/>
    <w:rsid w:val="009B1129"/>
    <w:rsid w:val="009C320A"/>
    <w:rsid w:val="009C3FA8"/>
    <w:rsid w:val="009C723F"/>
    <w:rsid w:val="009D10AE"/>
    <w:rsid w:val="009E0EFF"/>
    <w:rsid w:val="009E323B"/>
    <w:rsid w:val="009E4DC0"/>
    <w:rsid w:val="009E79EE"/>
    <w:rsid w:val="00A01899"/>
    <w:rsid w:val="00A02A0E"/>
    <w:rsid w:val="00A04B6E"/>
    <w:rsid w:val="00A11E3D"/>
    <w:rsid w:val="00A250CC"/>
    <w:rsid w:val="00A42123"/>
    <w:rsid w:val="00A553F3"/>
    <w:rsid w:val="00A65A05"/>
    <w:rsid w:val="00A66FEE"/>
    <w:rsid w:val="00A7347F"/>
    <w:rsid w:val="00A759E3"/>
    <w:rsid w:val="00A776F9"/>
    <w:rsid w:val="00A81303"/>
    <w:rsid w:val="00A85822"/>
    <w:rsid w:val="00A86A90"/>
    <w:rsid w:val="00A90753"/>
    <w:rsid w:val="00AA2020"/>
    <w:rsid w:val="00AA2EFA"/>
    <w:rsid w:val="00AA3C01"/>
    <w:rsid w:val="00AA6795"/>
    <w:rsid w:val="00AB4A4C"/>
    <w:rsid w:val="00AB4F91"/>
    <w:rsid w:val="00AC54B5"/>
    <w:rsid w:val="00AC7A46"/>
    <w:rsid w:val="00AD5D20"/>
    <w:rsid w:val="00AD7217"/>
    <w:rsid w:val="00AD7642"/>
    <w:rsid w:val="00AE1C16"/>
    <w:rsid w:val="00AF2C43"/>
    <w:rsid w:val="00AF780F"/>
    <w:rsid w:val="00B01DD9"/>
    <w:rsid w:val="00B0652D"/>
    <w:rsid w:val="00B06571"/>
    <w:rsid w:val="00B145F8"/>
    <w:rsid w:val="00B148BB"/>
    <w:rsid w:val="00B17DD5"/>
    <w:rsid w:val="00B22EBF"/>
    <w:rsid w:val="00B27E7E"/>
    <w:rsid w:val="00B30696"/>
    <w:rsid w:val="00B31909"/>
    <w:rsid w:val="00B355AF"/>
    <w:rsid w:val="00B36D84"/>
    <w:rsid w:val="00B4554D"/>
    <w:rsid w:val="00B45922"/>
    <w:rsid w:val="00B45CFF"/>
    <w:rsid w:val="00B466F5"/>
    <w:rsid w:val="00B47508"/>
    <w:rsid w:val="00B566B7"/>
    <w:rsid w:val="00B61A91"/>
    <w:rsid w:val="00B73759"/>
    <w:rsid w:val="00B74737"/>
    <w:rsid w:val="00B748BA"/>
    <w:rsid w:val="00B85A8F"/>
    <w:rsid w:val="00B91D5B"/>
    <w:rsid w:val="00B9432F"/>
    <w:rsid w:val="00BA1AAB"/>
    <w:rsid w:val="00BA6D14"/>
    <w:rsid w:val="00BB3EBE"/>
    <w:rsid w:val="00BC0AE4"/>
    <w:rsid w:val="00BC2E3D"/>
    <w:rsid w:val="00BC44E8"/>
    <w:rsid w:val="00BC6184"/>
    <w:rsid w:val="00BD42DF"/>
    <w:rsid w:val="00BD5767"/>
    <w:rsid w:val="00BD6BA2"/>
    <w:rsid w:val="00BE6856"/>
    <w:rsid w:val="00BF1F10"/>
    <w:rsid w:val="00BF7A8D"/>
    <w:rsid w:val="00C008BA"/>
    <w:rsid w:val="00C0111F"/>
    <w:rsid w:val="00C047D4"/>
    <w:rsid w:val="00C07637"/>
    <w:rsid w:val="00C1181D"/>
    <w:rsid w:val="00C1229C"/>
    <w:rsid w:val="00C15124"/>
    <w:rsid w:val="00C166B4"/>
    <w:rsid w:val="00C407B5"/>
    <w:rsid w:val="00C4184B"/>
    <w:rsid w:val="00C42861"/>
    <w:rsid w:val="00C46206"/>
    <w:rsid w:val="00C5586F"/>
    <w:rsid w:val="00C55F6E"/>
    <w:rsid w:val="00C57DB1"/>
    <w:rsid w:val="00C61B68"/>
    <w:rsid w:val="00C7503F"/>
    <w:rsid w:val="00C75ABE"/>
    <w:rsid w:val="00C80E04"/>
    <w:rsid w:val="00CA2A11"/>
    <w:rsid w:val="00CA4728"/>
    <w:rsid w:val="00CB1391"/>
    <w:rsid w:val="00CD3103"/>
    <w:rsid w:val="00CF3BE1"/>
    <w:rsid w:val="00CF4653"/>
    <w:rsid w:val="00CF4670"/>
    <w:rsid w:val="00CF7528"/>
    <w:rsid w:val="00D02E60"/>
    <w:rsid w:val="00D04BFD"/>
    <w:rsid w:val="00D10B96"/>
    <w:rsid w:val="00D131D3"/>
    <w:rsid w:val="00D214CA"/>
    <w:rsid w:val="00D23B62"/>
    <w:rsid w:val="00D27363"/>
    <w:rsid w:val="00D30280"/>
    <w:rsid w:val="00D3153E"/>
    <w:rsid w:val="00D35956"/>
    <w:rsid w:val="00D41A55"/>
    <w:rsid w:val="00D4656B"/>
    <w:rsid w:val="00D507E9"/>
    <w:rsid w:val="00D50C8B"/>
    <w:rsid w:val="00D52CDF"/>
    <w:rsid w:val="00D57152"/>
    <w:rsid w:val="00D60FDA"/>
    <w:rsid w:val="00D73856"/>
    <w:rsid w:val="00D81948"/>
    <w:rsid w:val="00D82BD2"/>
    <w:rsid w:val="00D83EB4"/>
    <w:rsid w:val="00D84B5A"/>
    <w:rsid w:val="00D85389"/>
    <w:rsid w:val="00D910FE"/>
    <w:rsid w:val="00D91424"/>
    <w:rsid w:val="00D9466B"/>
    <w:rsid w:val="00DA2B8A"/>
    <w:rsid w:val="00DA2EE8"/>
    <w:rsid w:val="00DA395A"/>
    <w:rsid w:val="00DA5BBB"/>
    <w:rsid w:val="00DB14C3"/>
    <w:rsid w:val="00DB1A1E"/>
    <w:rsid w:val="00DB6C4D"/>
    <w:rsid w:val="00DC5B32"/>
    <w:rsid w:val="00DD6816"/>
    <w:rsid w:val="00DE364E"/>
    <w:rsid w:val="00DE42CF"/>
    <w:rsid w:val="00DE64DF"/>
    <w:rsid w:val="00DE6D98"/>
    <w:rsid w:val="00DF02E7"/>
    <w:rsid w:val="00DF3B7F"/>
    <w:rsid w:val="00E02F30"/>
    <w:rsid w:val="00E1001C"/>
    <w:rsid w:val="00E1034C"/>
    <w:rsid w:val="00E217E0"/>
    <w:rsid w:val="00E21E56"/>
    <w:rsid w:val="00E22248"/>
    <w:rsid w:val="00E259A4"/>
    <w:rsid w:val="00E30383"/>
    <w:rsid w:val="00E330C4"/>
    <w:rsid w:val="00E507B2"/>
    <w:rsid w:val="00E51AA2"/>
    <w:rsid w:val="00E65501"/>
    <w:rsid w:val="00E66126"/>
    <w:rsid w:val="00E66134"/>
    <w:rsid w:val="00E66E1E"/>
    <w:rsid w:val="00E73017"/>
    <w:rsid w:val="00E856A7"/>
    <w:rsid w:val="00E86D89"/>
    <w:rsid w:val="00E87591"/>
    <w:rsid w:val="00E95C65"/>
    <w:rsid w:val="00EA04B6"/>
    <w:rsid w:val="00EA24CB"/>
    <w:rsid w:val="00EA4603"/>
    <w:rsid w:val="00EB7C6B"/>
    <w:rsid w:val="00EC2721"/>
    <w:rsid w:val="00EC308C"/>
    <w:rsid w:val="00EC3685"/>
    <w:rsid w:val="00EC5904"/>
    <w:rsid w:val="00ED0FB7"/>
    <w:rsid w:val="00ED6F59"/>
    <w:rsid w:val="00ED7347"/>
    <w:rsid w:val="00EE28A5"/>
    <w:rsid w:val="00EE4BF9"/>
    <w:rsid w:val="00EE61F2"/>
    <w:rsid w:val="00EE7DD2"/>
    <w:rsid w:val="00EF31B8"/>
    <w:rsid w:val="00F00CFA"/>
    <w:rsid w:val="00F05F03"/>
    <w:rsid w:val="00F2054A"/>
    <w:rsid w:val="00F21086"/>
    <w:rsid w:val="00F2125A"/>
    <w:rsid w:val="00F2268D"/>
    <w:rsid w:val="00F413F7"/>
    <w:rsid w:val="00F440F3"/>
    <w:rsid w:val="00F45467"/>
    <w:rsid w:val="00F45A30"/>
    <w:rsid w:val="00F460EB"/>
    <w:rsid w:val="00F47677"/>
    <w:rsid w:val="00F511CE"/>
    <w:rsid w:val="00F535BA"/>
    <w:rsid w:val="00F6415F"/>
    <w:rsid w:val="00F65626"/>
    <w:rsid w:val="00F706F8"/>
    <w:rsid w:val="00F73704"/>
    <w:rsid w:val="00F73A0E"/>
    <w:rsid w:val="00F80B00"/>
    <w:rsid w:val="00F82547"/>
    <w:rsid w:val="00F859B2"/>
    <w:rsid w:val="00F874CC"/>
    <w:rsid w:val="00F878CF"/>
    <w:rsid w:val="00F90FAA"/>
    <w:rsid w:val="00F91F0F"/>
    <w:rsid w:val="00F93CB5"/>
    <w:rsid w:val="00FA0BBA"/>
    <w:rsid w:val="00FA1377"/>
    <w:rsid w:val="00FA1D84"/>
    <w:rsid w:val="00FA789E"/>
    <w:rsid w:val="00FA79EE"/>
    <w:rsid w:val="00FB1C0D"/>
    <w:rsid w:val="00FB2CF5"/>
    <w:rsid w:val="00FB2F70"/>
    <w:rsid w:val="00FC2E47"/>
    <w:rsid w:val="00FC33ED"/>
    <w:rsid w:val="00FC3504"/>
    <w:rsid w:val="00FC6142"/>
    <w:rsid w:val="00FC63A9"/>
    <w:rsid w:val="00FC68E6"/>
    <w:rsid w:val="00FE1BF1"/>
    <w:rsid w:val="00FE29AB"/>
    <w:rsid w:val="00FE49E8"/>
    <w:rsid w:val="00FE4FAE"/>
    <w:rsid w:val="00FE5587"/>
    <w:rsid w:val="00FE5D46"/>
    <w:rsid w:val="00FE6655"/>
    <w:rsid w:val="00FE669F"/>
    <w:rsid w:val="00FE68FD"/>
    <w:rsid w:val="00FE6D2C"/>
    <w:rsid w:val="00FF02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F7B9EC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586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744"/>
    <w:pPr>
      <w:tabs>
        <w:tab w:val="center" w:pos="4320"/>
        <w:tab w:val="right" w:pos="8640"/>
      </w:tabs>
    </w:pPr>
  </w:style>
  <w:style w:type="character" w:customStyle="1" w:styleId="HeaderChar">
    <w:name w:val="Header Char"/>
    <w:basedOn w:val="DefaultParagraphFont"/>
    <w:link w:val="Header"/>
    <w:uiPriority w:val="99"/>
    <w:rsid w:val="00210744"/>
  </w:style>
  <w:style w:type="paragraph" w:styleId="Footer">
    <w:name w:val="footer"/>
    <w:basedOn w:val="Normal"/>
    <w:link w:val="FooterChar"/>
    <w:uiPriority w:val="99"/>
    <w:unhideWhenUsed/>
    <w:rsid w:val="00210744"/>
    <w:pPr>
      <w:tabs>
        <w:tab w:val="center" w:pos="4320"/>
        <w:tab w:val="right" w:pos="8640"/>
      </w:tabs>
    </w:pPr>
  </w:style>
  <w:style w:type="character" w:customStyle="1" w:styleId="FooterChar">
    <w:name w:val="Footer Char"/>
    <w:basedOn w:val="DefaultParagraphFont"/>
    <w:link w:val="Footer"/>
    <w:uiPriority w:val="99"/>
    <w:rsid w:val="00210744"/>
  </w:style>
  <w:style w:type="character" w:customStyle="1" w:styleId="Heading1Char">
    <w:name w:val="Heading 1 Char"/>
    <w:basedOn w:val="DefaultParagraphFont"/>
    <w:link w:val="Heading1"/>
    <w:uiPriority w:val="9"/>
    <w:rsid w:val="00C5586F"/>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iPriority w:val="99"/>
    <w:unhideWhenUsed/>
    <w:rsid w:val="00C5586F"/>
    <w:rPr>
      <w:color w:val="0000FF" w:themeColor="hyperlink"/>
      <w:u w:val="single"/>
    </w:rPr>
  </w:style>
  <w:style w:type="paragraph" w:styleId="ListParagraph">
    <w:name w:val="List Paragraph"/>
    <w:basedOn w:val="Normal"/>
    <w:uiPriority w:val="34"/>
    <w:qFormat/>
    <w:rsid w:val="00DB6C4D"/>
    <w:pPr>
      <w:ind w:left="720"/>
      <w:contextualSpacing/>
    </w:pPr>
  </w:style>
  <w:style w:type="character" w:customStyle="1" w:styleId="apple-converted-space">
    <w:name w:val="apple-converted-space"/>
    <w:basedOn w:val="DefaultParagraphFont"/>
    <w:rsid w:val="001620F4"/>
  </w:style>
  <w:style w:type="paragraph" w:styleId="NoSpacing">
    <w:name w:val="No Spacing"/>
    <w:uiPriority w:val="1"/>
    <w:qFormat/>
    <w:rsid w:val="007801C9"/>
  </w:style>
  <w:style w:type="character" w:styleId="PageNumber">
    <w:name w:val="page number"/>
    <w:basedOn w:val="DefaultParagraphFont"/>
    <w:uiPriority w:val="99"/>
    <w:semiHidden/>
    <w:unhideWhenUsed/>
    <w:rsid w:val="00124F38"/>
  </w:style>
  <w:style w:type="paragraph" w:styleId="BalloonText">
    <w:name w:val="Balloon Text"/>
    <w:basedOn w:val="Normal"/>
    <w:link w:val="BalloonTextChar"/>
    <w:uiPriority w:val="99"/>
    <w:semiHidden/>
    <w:unhideWhenUsed/>
    <w:rsid w:val="00EC308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C308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586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744"/>
    <w:pPr>
      <w:tabs>
        <w:tab w:val="center" w:pos="4320"/>
        <w:tab w:val="right" w:pos="8640"/>
      </w:tabs>
    </w:pPr>
  </w:style>
  <w:style w:type="character" w:customStyle="1" w:styleId="HeaderChar">
    <w:name w:val="Header Char"/>
    <w:basedOn w:val="DefaultParagraphFont"/>
    <w:link w:val="Header"/>
    <w:uiPriority w:val="99"/>
    <w:rsid w:val="00210744"/>
  </w:style>
  <w:style w:type="paragraph" w:styleId="Footer">
    <w:name w:val="footer"/>
    <w:basedOn w:val="Normal"/>
    <w:link w:val="FooterChar"/>
    <w:uiPriority w:val="99"/>
    <w:unhideWhenUsed/>
    <w:rsid w:val="00210744"/>
    <w:pPr>
      <w:tabs>
        <w:tab w:val="center" w:pos="4320"/>
        <w:tab w:val="right" w:pos="8640"/>
      </w:tabs>
    </w:pPr>
  </w:style>
  <w:style w:type="character" w:customStyle="1" w:styleId="FooterChar">
    <w:name w:val="Footer Char"/>
    <w:basedOn w:val="DefaultParagraphFont"/>
    <w:link w:val="Footer"/>
    <w:uiPriority w:val="99"/>
    <w:rsid w:val="00210744"/>
  </w:style>
  <w:style w:type="character" w:customStyle="1" w:styleId="Heading1Char">
    <w:name w:val="Heading 1 Char"/>
    <w:basedOn w:val="DefaultParagraphFont"/>
    <w:link w:val="Heading1"/>
    <w:uiPriority w:val="9"/>
    <w:rsid w:val="00C5586F"/>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iPriority w:val="99"/>
    <w:unhideWhenUsed/>
    <w:rsid w:val="00C5586F"/>
    <w:rPr>
      <w:color w:val="0000FF" w:themeColor="hyperlink"/>
      <w:u w:val="single"/>
    </w:rPr>
  </w:style>
  <w:style w:type="paragraph" w:styleId="ListParagraph">
    <w:name w:val="List Paragraph"/>
    <w:basedOn w:val="Normal"/>
    <w:uiPriority w:val="34"/>
    <w:qFormat/>
    <w:rsid w:val="00DB6C4D"/>
    <w:pPr>
      <w:ind w:left="720"/>
      <w:contextualSpacing/>
    </w:pPr>
  </w:style>
  <w:style w:type="character" w:customStyle="1" w:styleId="apple-converted-space">
    <w:name w:val="apple-converted-space"/>
    <w:basedOn w:val="DefaultParagraphFont"/>
    <w:rsid w:val="001620F4"/>
  </w:style>
  <w:style w:type="paragraph" w:styleId="NoSpacing">
    <w:name w:val="No Spacing"/>
    <w:uiPriority w:val="1"/>
    <w:qFormat/>
    <w:rsid w:val="007801C9"/>
  </w:style>
  <w:style w:type="character" w:styleId="PageNumber">
    <w:name w:val="page number"/>
    <w:basedOn w:val="DefaultParagraphFont"/>
    <w:uiPriority w:val="99"/>
    <w:semiHidden/>
    <w:unhideWhenUsed/>
    <w:rsid w:val="00124F38"/>
  </w:style>
  <w:style w:type="paragraph" w:styleId="BalloonText">
    <w:name w:val="Balloon Text"/>
    <w:basedOn w:val="Normal"/>
    <w:link w:val="BalloonTextChar"/>
    <w:uiPriority w:val="99"/>
    <w:semiHidden/>
    <w:unhideWhenUsed/>
    <w:rsid w:val="00EC308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C308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4384">
      <w:bodyDiv w:val="1"/>
      <w:marLeft w:val="0"/>
      <w:marRight w:val="0"/>
      <w:marTop w:val="0"/>
      <w:marBottom w:val="0"/>
      <w:divBdr>
        <w:top w:val="none" w:sz="0" w:space="0" w:color="auto"/>
        <w:left w:val="none" w:sz="0" w:space="0" w:color="auto"/>
        <w:bottom w:val="none" w:sz="0" w:space="0" w:color="auto"/>
        <w:right w:val="none" w:sz="0" w:space="0" w:color="auto"/>
      </w:divBdr>
    </w:div>
    <w:div w:id="196895463">
      <w:bodyDiv w:val="1"/>
      <w:marLeft w:val="0"/>
      <w:marRight w:val="0"/>
      <w:marTop w:val="0"/>
      <w:marBottom w:val="0"/>
      <w:divBdr>
        <w:top w:val="none" w:sz="0" w:space="0" w:color="auto"/>
        <w:left w:val="none" w:sz="0" w:space="0" w:color="auto"/>
        <w:bottom w:val="none" w:sz="0" w:space="0" w:color="auto"/>
        <w:right w:val="none" w:sz="0" w:space="0" w:color="auto"/>
      </w:divBdr>
    </w:div>
    <w:div w:id="313339545">
      <w:bodyDiv w:val="1"/>
      <w:marLeft w:val="0"/>
      <w:marRight w:val="0"/>
      <w:marTop w:val="0"/>
      <w:marBottom w:val="0"/>
      <w:divBdr>
        <w:top w:val="none" w:sz="0" w:space="0" w:color="auto"/>
        <w:left w:val="none" w:sz="0" w:space="0" w:color="auto"/>
        <w:bottom w:val="none" w:sz="0" w:space="0" w:color="auto"/>
        <w:right w:val="none" w:sz="0" w:space="0" w:color="auto"/>
      </w:divBdr>
      <w:divsChild>
        <w:div w:id="1413774498">
          <w:marLeft w:val="0"/>
          <w:marRight w:val="0"/>
          <w:marTop w:val="0"/>
          <w:marBottom w:val="0"/>
          <w:divBdr>
            <w:top w:val="none" w:sz="0" w:space="0" w:color="auto"/>
            <w:left w:val="none" w:sz="0" w:space="0" w:color="auto"/>
            <w:bottom w:val="none" w:sz="0" w:space="0" w:color="auto"/>
            <w:right w:val="none" w:sz="0" w:space="0" w:color="auto"/>
          </w:divBdr>
          <w:divsChild>
            <w:div w:id="45626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41655">
      <w:bodyDiv w:val="1"/>
      <w:marLeft w:val="0"/>
      <w:marRight w:val="0"/>
      <w:marTop w:val="0"/>
      <w:marBottom w:val="0"/>
      <w:divBdr>
        <w:top w:val="none" w:sz="0" w:space="0" w:color="auto"/>
        <w:left w:val="none" w:sz="0" w:space="0" w:color="auto"/>
        <w:bottom w:val="none" w:sz="0" w:space="0" w:color="auto"/>
        <w:right w:val="none" w:sz="0" w:space="0" w:color="auto"/>
      </w:divBdr>
    </w:div>
    <w:div w:id="485900284">
      <w:bodyDiv w:val="1"/>
      <w:marLeft w:val="0"/>
      <w:marRight w:val="0"/>
      <w:marTop w:val="0"/>
      <w:marBottom w:val="0"/>
      <w:divBdr>
        <w:top w:val="none" w:sz="0" w:space="0" w:color="auto"/>
        <w:left w:val="none" w:sz="0" w:space="0" w:color="auto"/>
        <w:bottom w:val="none" w:sz="0" w:space="0" w:color="auto"/>
        <w:right w:val="none" w:sz="0" w:space="0" w:color="auto"/>
      </w:divBdr>
    </w:div>
    <w:div w:id="498931016">
      <w:bodyDiv w:val="1"/>
      <w:marLeft w:val="0"/>
      <w:marRight w:val="0"/>
      <w:marTop w:val="0"/>
      <w:marBottom w:val="0"/>
      <w:divBdr>
        <w:top w:val="none" w:sz="0" w:space="0" w:color="auto"/>
        <w:left w:val="none" w:sz="0" w:space="0" w:color="auto"/>
        <w:bottom w:val="none" w:sz="0" w:space="0" w:color="auto"/>
        <w:right w:val="none" w:sz="0" w:space="0" w:color="auto"/>
      </w:divBdr>
    </w:div>
    <w:div w:id="513884268">
      <w:bodyDiv w:val="1"/>
      <w:marLeft w:val="0"/>
      <w:marRight w:val="0"/>
      <w:marTop w:val="0"/>
      <w:marBottom w:val="0"/>
      <w:divBdr>
        <w:top w:val="none" w:sz="0" w:space="0" w:color="auto"/>
        <w:left w:val="none" w:sz="0" w:space="0" w:color="auto"/>
        <w:bottom w:val="none" w:sz="0" w:space="0" w:color="auto"/>
        <w:right w:val="none" w:sz="0" w:space="0" w:color="auto"/>
      </w:divBdr>
      <w:divsChild>
        <w:div w:id="1793212313">
          <w:marLeft w:val="720"/>
          <w:marRight w:val="0"/>
          <w:marTop w:val="0"/>
          <w:marBottom w:val="0"/>
          <w:divBdr>
            <w:top w:val="none" w:sz="0" w:space="0" w:color="auto"/>
            <w:left w:val="none" w:sz="0" w:space="0" w:color="auto"/>
            <w:bottom w:val="none" w:sz="0" w:space="0" w:color="auto"/>
            <w:right w:val="none" w:sz="0" w:space="0" w:color="auto"/>
          </w:divBdr>
        </w:div>
        <w:div w:id="2084790369">
          <w:marLeft w:val="0"/>
          <w:marRight w:val="0"/>
          <w:marTop w:val="225"/>
          <w:marBottom w:val="0"/>
          <w:divBdr>
            <w:top w:val="none" w:sz="0" w:space="0" w:color="auto"/>
            <w:left w:val="none" w:sz="0" w:space="0" w:color="auto"/>
            <w:bottom w:val="none" w:sz="0" w:space="0" w:color="auto"/>
            <w:right w:val="none" w:sz="0" w:space="0" w:color="auto"/>
          </w:divBdr>
        </w:div>
      </w:divsChild>
    </w:div>
    <w:div w:id="514347299">
      <w:bodyDiv w:val="1"/>
      <w:marLeft w:val="0"/>
      <w:marRight w:val="0"/>
      <w:marTop w:val="0"/>
      <w:marBottom w:val="0"/>
      <w:divBdr>
        <w:top w:val="none" w:sz="0" w:space="0" w:color="auto"/>
        <w:left w:val="none" w:sz="0" w:space="0" w:color="auto"/>
        <w:bottom w:val="none" w:sz="0" w:space="0" w:color="auto"/>
        <w:right w:val="none" w:sz="0" w:space="0" w:color="auto"/>
      </w:divBdr>
    </w:div>
    <w:div w:id="646056165">
      <w:bodyDiv w:val="1"/>
      <w:marLeft w:val="0"/>
      <w:marRight w:val="0"/>
      <w:marTop w:val="0"/>
      <w:marBottom w:val="0"/>
      <w:divBdr>
        <w:top w:val="none" w:sz="0" w:space="0" w:color="auto"/>
        <w:left w:val="none" w:sz="0" w:space="0" w:color="auto"/>
        <w:bottom w:val="none" w:sz="0" w:space="0" w:color="auto"/>
        <w:right w:val="none" w:sz="0" w:space="0" w:color="auto"/>
      </w:divBdr>
    </w:div>
    <w:div w:id="663826170">
      <w:bodyDiv w:val="1"/>
      <w:marLeft w:val="0"/>
      <w:marRight w:val="0"/>
      <w:marTop w:val="0"/>
      <w:marBottom w:val="0"/>
      <w:divBdr>
        <w:top w:val="none" w:sz="0" w:space="0" w:color="auto"/>
        <w:left w:val="none" w:sz="0" w:space="0" w:color="auto"/>
        <w:bottom w:val="none" w:sz="0" w:space="0" w:color="auto"/>
        <w:right w:val="none" w:sz="0" w:space="0" w:color="auto"/>
      </w:divBdr>
    </w:div>
    <w:div w:id="740955104">
      <w:bodyDiv w:val="1"/>
      <w:marLeft w:val="0"/>
      <w:marRight w:val="0"/>
      <w:marTop w:val="0"/>
      <w:marBottom w:val="0"/>
      <w:divBdr>
        <w:top w:val="none" w:sz="0" w:space="0" w:color="auto"/>
        <w:left w:val="none" w:sz="0" w:space="0" w:color="auto"/>
        <w:bottom w:val="none" w:sz="0" w:space="0" w:color="auto"/>
        <w:right w:val="none" w:sz="0" w:space="0" w:color="auto"/>
      </w:divBdr>
    </w:div>
    <w:div w:id="780028005">
      <w:bodyDiv w:val="1"/>
      <w:marLeft w:val="0"/>
      <w:marRight w:val="0"/>
      <w:marTop w:val="0"/>
      <w:marBottom w:val="0"/>
      <w:divBdr>
        <w:top w:val="none" w:sz="0" w:space="0" w:color="auto"/>
        <w:left w:val="none" w:sz="0" w:space="0" w:color="auto"/>
        <w:bottom w:val="none" w:sz="0" w:space="0" w:color="auto"/>
        <w:right w:val="none" w:sz="0" w:space="0" w:color="auto"/>
      </w:divBdr>
    </w:div>
    <w:div w:id="800077402">
      <w:bodyDiv w:val="1"/>
      <w:marLeft w:val="0"/>
      <w:marRight w:val="0"/>
      <w:marTop w:val="0"/>
      <w:marBottom w:val="0"/>
      <w:divBdr>
        <w:top w:val="none" w:sz="0" w:space="0" w:color="auto"/>
        <w:left w:val="none" w:sz="0" w:space="0" w:color="auto"/>
        <w:bottom w:val="none" w:sz="0" w:space="0" w:color="auto"/>
        <w:right w:val="none" w:sz="0" w:space="0" w:color="auto"/>
      </w:divBdr>
    </w:div>
    <w:div w:id="853884002">
      <w:bodyDiv w:val="1"/>
      <w:marLeft w:val="0"/>
      <w:marRight w:val="0"/>
      <w:marTop w:val="0"/>
      <w:marBottom w:val="0"/>
      <w:divBdr>
        <w:top w:val="none" w:sz="0" w:space="0" w:color="auto"/>
        <w:left w:val="none" w:sz="0" w:space="0" w:color="auto"/>
        <w:bottom w:val="none" w:sz="0" w:space="0" w:color="auto"/>
        <w:right w:val="none" w:sz="0" w:space="0" w:color="auto"/>
      </w:divBdr>
    </w:div>
    <w:div w:id="905916683">
      <w:bodyDiv w:val="1"/>
      <w:marLeft w:val="0"/>
      <w:marRight w:val="0"/>
      <w:marTop w:val="0"/>
      <w:marBottom w:val="0"/>
      <w:divBdr>
        <w:top w:val="none" w:sz="0" w:space="0" w:color="auto"/>
        <w:left w:val="none" w:sz="0" w:space="0" w:color="auto"/>
        <w:bottom w:val="none" w:sz="0" w:space="0" w:color="auto"/>
        <w:right w:val="none" w:sz="0" w:space="0" w:color="auto"/>
      </w:divBdr>
    </w:div>
    <w:div w:id="928732208">
      <w:bodyDiv w:val="1"/>
      <w:marLeft w:val="0"/>
      <w:marRight w:val="0"/>
      <w:marTop w:val="0"/>
      <w:marBottom w:val="0"/>
      <w:divBdr>
        <w:top w:val="none" w:sz="0" w:space="0" w:color="auto"/>
        <w:left w:val="none" w:sz="0" w:space="0" w:color="auto"/>
        <w:bottom w:val="none" w:sz="0" w:space="0" w:color="auto"/>
        <w:right w:val="none" w:sz="0" w:space="0" w:color="auto"/>
      </w:divBdr>
    </w:div>
    <w:div w:id="935481771">
      <w:bodyDiv w:val="1"/>
      <w:marLeft w:val="0"/>
      <w:marRight w:val="0"/>
      <w:marTop w:val="0"/>
      <w:marBottom w:val="0"/>
      <w:divBdr>
        <w:top w:val="none" w:sz="0" w:space="0" w:color="auto"/>
        <w:left w:val="none" w:sz="0" w:space="0" w:color="auto"/>
        <w:bottom w:val="none" w:sz="0" w:space="0" w:color="auto"/>
        <w:right w:val="none" w:sz="0" w:space="0" w:color="auto"/>
      </w:divBdr>
    </w:div>
    <w:div w:id="947002164">
      <w:bodyDiv w:val="1"/>
      <w:marLeft w:val="0"/>
      <w:marRight w:val="0"/>
      <w:marTop w:val="0"/>
      <w:marBottom w:val="0"/>
      <w:divBdr>
        <w:top w:val="none" w:sz="0" w:space="0" w:color="auto"/>
        <w:left w:val="none" w:sz="0" w:space="0" w:color="auto"/>
        <w:bottom w:val="none" w:sz="0" w:space="0" w:color="auto"/>
        <w:right w:val="none" w:sz="0" w:space="0" w:color="auto"/>
      </w:divBdr>
      <w:divsChild>
        <w:div w:id="1580941326">
          <w:marLeft w:val="720"/>
          <w:marRight w:val="0"/>
          <w:marTop w:val="0"/>
          <w:marBottom w:val="0"/>
          <w:divBdr>
            <w:top w:val="none" w:sz="0" w:space="0" w:color="auto"/>
            <w:left w:val="none" w:sz="0" w:space="0" w:color="auto"/>
            <w:bottom w:val="none" w:sz="0" w:space="0" w:color="auto"/>
            <w:right w:val="none" w:sz="0" w:space="0" w:color="auto"/>
          </w:divBdr>
        </w:div>
        <w:div w:id="1932006243">
          <w:marLeft w:val="0"/>
          <w:marRight w:val="0"/>
          <w:marTop w:val="225"/>
          <w:marBottom w:val="0"/>
          <w:divBdr>
            <w:top w:val="none" w:sz="0" w:space="0" w:color="auto"/>
            <w:left w:val="none" w:sz="0" w:space="0" w:color="auto"/>
            <w:bottom w:val="none" w:sz="0" w:space="0" w:color="auto"/>
            <w:right w:val="none" w:sz="0" w:space="0" w:color="auto"/>
          </w:divBdr>
        </w:div>
      </w:divsChild>
    </w:div>
    <w:div w:id="964193419">
      <w:bodyDiv w:val="1"/>
      <w:marLeft w:val="0"/>
      <w:marRight w:val="0"/>
      <w:marTop w:val="0"/>
      <w:marBottom w:val="0"/>
      <w:divBdr>
        <w:top w:val="none" w:sz="0" w:space="0" w:color="auto"/>
        <w:left w:val="none" w:sz="0" w:space="0" w:color="auto"/>
        <w:bottom w:val="none" w:sz="0" w:space="0" w:color="auto"/>
        <w:right w:val="none" w:sz="0" w:space="0" w:color="auto"/>
      </w:divBdr>
    </w:div>
    <w:div w:id="1020009190">
      <w:bodyDiv w:val="1"/>
      <w:marLeft w:val="0"/>
      <w:marRight w:val="0"/>
      <w:marTop w:val="0"/>
      <w:marBottom w:val="0"/>
      <w:divBdr>
        <w:top w:val="none" w:sz="0" w:space="0" w:color="auto"/>
        <w:left w:val="none" w:sz="0" w:space="0" w:color="auto"/>
        <w:bottom w:val="none" w:sz="0" w:space="0" w:color="auto"/>
        <w:right w:val="none" w:sz="0" w:space="0" w:color="auto"/>
      </w:divBdr>
    </w:div>
    <w:div w:id="1130829390">
      <w:bodyDiv w:val="1"/>
      <w:marLeft w:val="0"/>
      <w:marRight w:val="0"/>
      <w:marTop w:val="0"/>
      <w:marBottom w:val="0"/>
      <w:divBdr>
        <w:top w:val="none" w:sz="0" w:space="0" w:color="auto"/>
        <w:left w:val="none" w:sz="0" w:space="0" w:color="auto"/>
        <w:bottom w:val="none" w:sz="0" w:space="0" w:color="auto"/>
        <w:right w:val="none" w:sz="0" w:space="0" w:color="auto"/>
      </w:divBdr>
    </w:div>
    <w:div w:id="1171793547">
      <w:bodyDiv w:val="1"/>
      <w:marLeft w:val="0"/>
      <w:marRight w:val="0"/>
      <w:marTop w:val="0"/>
      <w:marBottom w:val="0"/>
      <w:divBdr>
        <w:top w:val="none" w:sz="0" w:space="0" w:color="auto"/>
        <w:left w:val="none" w:sz="0" w:space="0" w:color="auto"/>
        <w:bottom w:val="none" w:sz="0" w:space="0" w:color="auto"/>
        <w:right w:val="none" w:sz="0" w:space="0" w:color="auto"/>
      </w:divBdr>
    </w:div>
    <w:div w:id="1204100439">
      <w:bodyDiv w:val="1"/>
      <w:marLeft w:val="0"/>
      <w:marRight w:val="0"/>
      <w:marTop w:val="0"/>
      <w:marBottom w:val="0"/>
      <w:divBdr>
        <w:top w:val="none" w:sz="0" w:space="0" w:color="auto"/>
        <w:left w:val="none" w:sz="0" w:space="0" w:color="auto"/>
        <w:bottom w:val="none" w:sz="0" w:space="0" w:color="auto"/>
        <w:right w:val="none" w:sz="0" w:space="0" w:color="auto"/>
      </w:divBdr>
    </w:div>
    <w:div w:id="1228300021">
      <w:bodyDiv w:val="1"/>
      <w:marLeft w:val="0"/>
      <w:marRight w:val="0"/>
      <w:marTop w:val="0"/>
      <w:marBottom w:val="0"/>
      <w:divBdr>
        <w:top w:val="none" w:sz="0" w:space="0" w:color="auto"/>
        <w:left w:val="none" w:sz="0" w:space="0" w:color="auto"/>
        <w:bottom w:val="none" w:sz="0" w:space="0" w:color="auto"/>
        <w:right w:val="none" w:sz="0" w:space="0" w:color="auto"/>
      </w:divBdr>
    </w:div>
    <w:div w:id="1229997864">
      <w:bodyDiv w:val="1"/>
      <w:marLeft w:val="0"/>
      <w:marRight w:val="0"/>
      <w:marTop w:val="0"/>
      <w:marBottom w:val="0"/>
      <w:divBdr>
        <w:top w:val="none" w:sz="0" w:space="0" w:color="auto"/>
        <w:left w:val="none" w:sz="0" w:space="0" w:color="auto"/>
        <w:bottom w:val="none" w:sz="0" w:space="0" w:color="auto"/>
        <w:right w:val="none" w:sz="0" w:space="0" w:color="auto"/>
      </w:divBdr>
    </w:div>
    <w:div w:id="1250043867">
      <w:bodyDiv w:val="1"/>
      <w:marLeft w:val="0"/>
      <w:marRight w:val="0"/>
      <w:marTop w:val="0"/>
      <w:marBottom w:val="0"/>
      <w:divBdr>
        <w:top w:val="none" w:sz="0" w:space="0" w:color="auto"/>
        <w:left w:val="none" w:sz="0" w:space="0" w:color="auto"/>
        <w:bottom w:val="none" w:sz="0" w:space="0" w:color="auto"/>
        <w:right w:val="none" w:sz="0" w:space="0" w:color="auto"/>
      </w:divBdr>
    </w:div>
    <w:div w:id="1289697768">
      <w:bodyDiv w:val="1"/>
      <w:marLeft w:val="0"/>
      <w:marRight w:val="0"/>
      <w:marTop w:val="0"/>
      <w:marBottom w:val="0"/>
      <w:divBdr>
        <w:top w:val="none" w:sz="0" w:space="0" w:color="auto"/>
        <w:left w:val="none" w:sz="0" w:space="0" w:color="auto"/>
        <w:bottom w:val="none" w:sz="0" w:space="0" w:color="auto"/>
        <w:right w:val="none" w:sz="0" w:space="0" w:color="auto"/>
      </w:divBdr>
    </w:div>
    <w:div w:id="1371418882">
      <w:bodyDiv w:val="1"/>
      <w:marLeft w:val="0"/>
      <w:marRight w:val="0"/>
      <w:marTop w:val="0"/>
      <w:marBottom w:val="0"/>
      <w:divBdr>
        <w:top w:val="none" w:sz="0" w:space="0" w:color="auto"/>
        <w:left w:val="none" w:sz="0" w:space="0" w:color="auto"/>
        <w:bottom w:val="none" w:sz="0" w:space="0" w:color="auto"/>
        <w:right w:val="none" w:sz="0" w:space="0" w:color="auto"/>
      </w:divBdr>
    </w:div>
    <w:div w:id="1467816876">
      <w:bodyDiv w:val="1"/>
      <w:marLeft w:val="0"/>
      <w:marRight w:val="0"/>
      <w:marTop w:val="0"/>
      <w:marBottom w:val="0"/>
      <w:divBdr>
        <w:top w:val="none" w:sz="0" w:space="0" w:color="auto"/>
        <w:left w:val="none" w:sz="0" w:space="0" w:color="auto"/>
        <w:bottom w:val="none" w:sz="0" w:space="0" w:color="auto"/>
        <w:right w:val="none" w:sz="0" w:space="0" w:color="auto"/>
      </w:divBdr>
    </w:div>
    <w:div w:id="1498765885">
      <w:bodyDiv w:val="1"/>
      <w:marLeft w:val="0"/>
      <w:marRight w:val="0"/>
      <w:marTop w:val="0"/>
      <w:marBottom w:val="0"/>
      <w:divBdr>
        <w:top w:val="none" w:sz="0" w:space="0" w:color="auto"/>
        <w:left w:val="none" w:sz="0" w:space="0" w:color="auto"/>
        <w:bottom w:val="none" w:sz="0" w:space="0" w:color="auto"/>
        <w:right w:val="none" w:sz="0" w:space="0" w:color="auto"/>
      </w:divBdr>
    </w:div>
    <w:div w:id="1521165877">
      <w:bodyDiv w:val="1"/>
      <w:marLeft w:val="0"/>
      <w:marRight w:val="0"/>
      <w:marTop w:val="0"/>
      <w:marBottom w:val="0"/>
      <w:divBdr>
        <w:top w:val="none" w:sz="0" w:space="0" w:color="auto"/>
        <w:left w:val="none" w:sz="0" w:space="0" w:color="auto"/>
        <w:bottom w:val="none" w:sz="0" w:space="0" w:color="auto"/>
        <w:right w:val="none" w:sz="0" w:space="0" w:color="auto"/>
      </w:divBdr>
      <w:divsChild>
        <w:div w:id="1471557183">
          <w:marLeft w:val="0"/>
          <w:marRight w:val="0"/>
          <w:marTop w:val="0"/>
          <w:marBottom w:val="0"/>
          <w:divBdr>
            <w:top w:val="none" w:sz="0" w:space="0" w:color="auto"/>
            <w:left w:val="none" w:sz="0" w:space="0" w:color="auto"/>
            <w:bottom w:val="none" w:sz="0" w:space="0" w:color="auto"/>
            <w:right w:val="none" w:sz="0" w:space="0" w:color="auto"/>
          </w:divBdr>
        </w:div>
        <w:div w:id="919753232">
          <w:marLeft w:val="0"/>
          <w:marRight w:val="0"/>
          <w:marTop w:val="0"/>
          <w:marBottom w:val="0"/>
          <w:divBdr>
            <w:top w:val="none" w:sz="0" w:space="0" w:color="auto"/>
            <w:left w:val="none" w:sz="0" w:space="0" w:color="auto"/>
            <w:bottom w:val="none" w:sz="0" w:space="0" w:color="auto"/>
            <w:right w:val="none" w:sz="0" w:space="0" w:color="auto"/>
          </w:divBdr>
        </w:div>
        <w:div w:id="1222711570">
          <w:marLeft w:val="0"/>
          <w:marRight w:val="0"/>
          <w:marTop w:val="0"/>
          <w:marBottom w:val="0"/>
          <w:divBdr>
            <w:top w:val="none" w:sz="0" w:space="0" w:color="auto"/>
            <w:left w:val="none" w:sz="0" w:space="0" w:color="auto"/>
            <w:bottom w:val="none" w:sz="0" w:space="0" w:color="auto"/>
            <w:right w:val="none" w:sz="0" w:space="0" w:color="auto"/>
          </w:divBdr>
        </w:div>
        <w:div w:id="1287930747">
          <w:marLeft w:val="0"/>
          <w:marRight w:val="0"/>
          <w:marTop w:val="0"/>
          <w:marBottom w:val="0"/>
          <w:divBdr>
            <w:top w:val="none" w:sz="0" w:space="0" w:color="auto"/>
            <w:left w:val="none" w:sz="0" w:space="0" w:color="auto"/>
            <w:bottom w:val="none" w:sz="0" w:space="0" w:color="auto"/>
            <w:right w:val="none" w:sz="0" w:space="0" w:color="auto"/>
          </w:divBdr>
        </w:div>
        <w:div w:id="1519200868">
          <w:marLeft w:val="0"/>
          <w:marRight w:val="0"/>
          <w:marTop w:val="0"/>
          <w:marBottom w:val="0"/>
          <w:divBdr>
            <w:top w:val="none" w:sz="0" w:space="0" w:color="auto"/>
            <w:left w:val="none" w:sz="0" w:space="0" w:color="auto"/>
            <w:bottom w:val="none" w:sz="0" w:space="0" w:color="auto"/>
            <w:right w:val="none" w:sz="0" w:space="0" w:color="auto"/>
          </w:divBdr>
        </w:div>
      </w:divsChild>
    </w:div>
    <w:div w:id="1534003968">
      <w:bodyDiv w:val="1"/>
      <w:marLeft w:val="0"/>
      <w:marRight w:val="0"/>
      <w:marTop w:val="0"/>
      <w:marBottom w:val="0"/>
      <w:divBdr>
        <w:top w:val="none" w:sz="0" w:space="0" w:color="auto"/>
        <w:left w:val="none" w:sz="0" w:space="0" w:color="auto"/>
        <w:bottom w:val="none" w:sz="0" w:space="0" w:color="auto"/>
        <w:right w:val="none" w:sz="0" w:space="0" w:color="auto"/>
      </w:divBdr>
    </w:div>
    <w:div w:id="1639528894">
      <w:bodyDiv w:val="1"/>
      <w:marLeft w:val="0"/>
      <w:marRight w:val="0"/>
      <w:marTop w:val="0"/>
      <w:marBottom w:val="0"/>
      <w:divBdr>
        <w:top w:val="none" w:sz="0" w:space="0" w:color="auto"/>
        <w:left w:val="none" w:sz="0" w:space="0" w:color="auto"/>
        <w:bottom w:val="none" w:sz="0" w:space="0" w:color="auto"/>
        <w:right w:val="none" w:sz="0" w:space="0" w:color="auto"/>
      </w:divBdr>
    </w:div>
    <w:div w:id="1649048602">
      <w:bodyDiv w:val="1"/>
      <w:marLeft w:val="0"/>
      <w:marRight w:val="0"/>
      <w:marTop w:val="0"/>
      <w:marBottom w:val="0"/>
      <w:divBdr>
        <w:top w:val="none" w:sz="0" w:space="0" w:color="auto"/>
        <w:left w:val="none" w:sz="0" w:space="0" w:color="auto"/>
        <w:bottom w:val="none" w:sz="0" w:space="0" w:color="auto"/>
        <w:right w:val="none" w:sz="0" w:space="0" w:color="auto"/>
      </w:divBdr>
    </w:div>
    <w:div w:id="1754357024">
      <w:bodyDiv w:val="1"/>
      <w:marLeft w:val="0"/>
      <w:marRight w:val="0"/>
      <w:marTop w:val="0"/>
      <w:marBottom w:val="0"/>
      <w:divBdr>
        <w:top w:val="none" w:sz="0" w:space="0" w:color="auto"/>
        <w:left w:val="none" w:sz="0" w:space="0" w:color="auto"/>
        <w:bottom w:val="none" w:sz="0" w:space="0" w:color="auto"/>
        <w:right w:val="none" w:sz="0" w:space="0" w:color="auto"/>
      </w:divBdr>
      <w:divsChild>
        <w:div w:id="548565449">
          <w:marLeft w:val="0"/>
          <w:marRight w:val="0"/>
          <w:marTop w:val="0"/>
          <w:marBottom w:val="0"/>
          <w:divBdr>
            <w:top w:val="none" w:sz="0" w:space="0" w:color="auto"/>
            <w:left w:val="none" w:sz="0" w:space="0" w:color="auto"/>
            <w:bottom w:val="none" w:sz="0" w:space="0" w:color="auto"/>
            <w:right w:val="none" w:sz="0" w:space="0" w:color="auto"/>
          </w:divBdr>
        </w:div>
        <w:div w:id="1204748758">
          <w:marLeft w:val="0"/>
          <w:marRight w:val="0"/>
          <w:marTop w:val="0"/>
          <w:marBottom w:val="0"/>
          <w:divBdr>
            <w:top w:val="none" w:sz="0" w:space="0" w:color="auto"/>
            <w:left w:val="none" w:sz="0" w:space="0" w:color="auto"/>
            <w:bottom w:val="none" w:sz="0" w:space="0" w:color="auto"/>
            <w:right w:val="none" w:sz="0" w:space="0" w:color="auto"/>
          </w:divBdr>
        </w:div>
      </w:divsChild>
    </w:div>
    <w:div w:id="1827477454">
      <w:bodyDiv w:val="1"/>
      <w:marLeft w:val="0"/>
      <w:marRight w:val="0"/>
      <w:marTop w:val="0"/>
      <w:marBottom w:val="0"/>
      <w:divBdr>
        <w:top w:val="none" w:sz="0" w:space="0" w:color="auto"/>
        <w:left w:val="none" w:sz="0" w:space="0" w:color="auto"/>
        <w:bottom w:val="none" w:sz="0" w:space="0" w:color="auto"/>
        <w:right w:val="none" w:sz="0" w:space="0" w:color="auto"/>
      </w:divBdr>
    </w:div>
    <w:div w:id="1835955809">
      <w:bodyDiv w:val="1"/>
      <w:marLeft w:val="0"/>
      <w:marRight w:val="0"/>
      <w:marTop w:val="0"/>
      <w:marBottom w:val="0"/>
      <w:divBdr>
        <w:top w:val="none" w:sz="0" w:space="0" w:color="auto"/>
        <w:left w:val="none" w:sz="0" w:space="0" w:color="auto"/>
        <w:bottom w:val="none" w:sz="0" w:space="0" w:color="auto"/>
        <w:right w:val="none" w:sz="0" w:space="0" w:color="auto"/>
      </w:divBdr>
      <w:divsChild>
        <w:div w:id="1114790637">
          <w:marLeft w:val="720"/>
          <w:marRight w:val="0"/>
          <w:marTop w:val="0"/>
          <w:marBottom w:val="0"/>
          <w:divBdr>
            <w:top w:val="none" w:sz="0" w:space="0" w:color="auto"/>
            <w:left w:val="none" w:sz="0" w:space="0" w:color="auto"/>
            <w:bottom w:val="none" w:sz="0" w:space="0" w:color="auto"/>
            <w:right w:val="none" w:sz="0" w:space="0" w:color="auto"/>
          </w:divBdr>
        </w:div>
        <w:div w:id="1266962130">
          <w:marLeft w:val="0"/>
          <w:marRight w:val="0"/>
          <w:marTop w:val="225"/>
          <w:marBottom w:val="0"/>
          <w:divBdr>
            <w:top w:val="none" w:sz="0" w:space="0" w:color="auto"/>
            <w:left w:val="none" w:sz="0" w:space="0" w:color="auto"/>
            <w:bottom w:val="none" w:sz="0" w:space="0" w:color="auto"/>
            <w:right w:val="none" w:sz="0" w:space="0" w:color="auto"/>
          </w:divBdr>
        </w:div>
      </w:divsChild>
    </w:div>
    <w:div w:id="1891846589">
      <w:bodyDiv w:val="1"/>
      <w:marLeft w:val="0"/>
      <w:marRight w:val="0"/>
      <w:marTop w:val="0"/>
      <w:marBottom w:val="0"/>
      <w:divBdr>
        <w:top w:val="none" w:sz="0" w:space="0" w:color="auto"/>
        <w:left w:val="none" w:sz="0" w:space="0" w:color="auto"/>
        <w:bottom w:val="none" w:sz="0" w:space="0" w:color="auto"/>
        <w:right w:val="none" w:sz="0" w:space="0" w:color="auto"/>
      </w:divBdr>
    </w:div>
    <w:div w:id="1891912924">
      <w:bodyDiv w:val="1"/>
      <w:marLeft w:val="0"/>
      <w:marRight w:val="0"/>
      <w:marTop w:val="0"/>
      <w:marBottom w:val="0"/>
      <w:divBdr>
        <w:top w:val="none" w:sz="0" w:space="0" w:color="auto"/>
        <w:left w:val="none" w:sz="0" w:space="0" w:color="auto"/>
        <w:bottom w:val="none" w:sz="0" w:space="0" w:color="auto"/>
        <w:right w:val="none" w:sz="0" w:space="0" w:color="auto"/>
      </w:divBdr>
    </w:div>
    <w:div w:id="209454945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56</Pages>
  <Words>7597</Words>
  <Characters>43306</Characters>
  <Application>Microsoft Macintosh Word</Application>
  <DocSecurity>0</DocSecurity>
  <Lines>360</Lines>
  <Paragraphs>101</Paragraphs>
  <ScaleCrop>false</ScaleCrop>
  <Company/>
  <LinksUpToDate>false</LinksUpToDate>
  <CharactersWithSpaces>50802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Tansil</dc:creator>
  <cp:keywords/>
  <dc:description/>
  <cp:lastModifiedBy>Shelby Tansil</cp:lastModifiedBy>
  <cp:revision>88</cp:revision>
  <cp:lastPrinted>2016-04-29T16:59:00Z</cp:lastPrinted>
  <dcterms:created xsi:type="dcterms:W3CDTF">2016-04-29T17:55:00Z</dcterms:created>
  <dcterms:modified xsi:type="dcterms:W3CDTF">2016-05-06T20:07:00Z</dcterms:modified>
</cp:coreProperties>
</file>