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comments.xml" ContentType="application/vnd.openxmlformats-officedocument.wordprocessingml.comment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charts/chart1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E71" w:rsidRPr="00D5272D" w:rsidRDefault="00D02CE4" w:rsidP="00934B49">
      <w:pPr>
        <w:pStyle w:val="TitleNOTINTABLEOFCONTENTS"/>
        <w:rPr>
          <w:rFonts w:ascii="Times New Roman" w:hAnsi="Times New Roman"/>
        </w:rPr>
      </w:pPr>
      <w:bookmarkStart w:id="0" w:name="_Toc288519835"/>
      <w:bookmarkStart w:id="1" w:name="_Toc288522084"/>
      <w:bookmarkStart w:id="2" w:name="_Toc288522858"/>
      <w:bookmarkStart w:id="3" w:name="_Toc288529153"/>
      <w:bookmarkStart w:id="4" w:name="_Toc288529196"/>
      <w:bookmarkStart w:id="5" w:name="_Toc288546902"/>
      <w:bookmarkStart w:id="6" w:name="_Toc288548118"/>
      <w:bookmarkStart w:id="7" w:name="_Toc288550314"/>
      <w:bookmarkStart w:id="8" w:name="_Toc288666543"/>
      <w:bookmarkStart w:id="9" w:name="_Toc288716744"/>
      <w:bookmarkStart w:id="10" w:name="_Toc288725834"/>
      <w:bookmarkStart w:id="11" w:name="_Toc288727815"/>
      <w:bookmarkStart w:id="12" w:name="_Toc289626227"/>
      <w:bookmarkStart w:id="13" w:name="_Toc289628034"/>
      <w:bookmarkStart w:id="14" w:name="_Toc289635517"/>
      <w:bookmarkStart w:id="15" w:name="_Toc289636332"/>
      <w:bookmarkStart w:id="16" w:name="_Toc289637348"/>
      <w:bookmarkStart w:id="17" w:name="_Toc289639836"/>
      <w:r w:rsidRPr="00D5272D">
        <w:rPr>
          <w:rFonts w:ascii="Times New Roman" w:hAnsi="Times New Roman"/>
        </w:rPr>
        <w:t xml:space="preserve">Development and analysis of </w:t>
      </w:r>
      <w:r w:rsidR="003A706F" w:rsidRPr="00D5272D">
        <w:rPr>
          <w:rFonts w:ascii="Times New Roman" w:hAnsi="Times New Roman"/>
        </w:rPr>
        <w:t>onboard trans</w:t>
      </w:r>
      <w:r w:rsidRPr="00D5272D">
        <w:rPr>
          <w:rFonts w:ascii="Times New Roman" w:hAnsi="Times New Roman"/>
        </w:rPr>
        <w:t>lunar injection targeting algorithm</w:t>
      </w:r>
      <w:r w:rsidR="00F7174B" w:rsidRPr="00D5272D">
        <w:rPr>
          <w:rFonts w:ascii="Times New Roman" w:hAnsi="Times New Roman"/>
        </w:rPr>
        <w: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D21E71" w:rsidRDefault="00D21E71" w:rsidP="00E42479">
      <w:pPr>
        <w:jc w:val="center"/>
      </w:pPr>
    </w:p>
    <w:p w:rsidR="00D21E71" w:rsidRDefault="00D21E71" w:rsidP="00E42479">
      <w:pPr>
        <w:jc w:val="center"/>
      </w:pPr>
    </w:p>
    <w:p w:rsidR="00244100" w:rsidRDefault="00244100" w:rsidP="009D3C09">
      <w:pPr>
        <w:spacing w:line="240" w:lineRule="auto"/>
        <w:jc w:val="center"/>
      </w:pPr>
    </w:p>
    <w:p w:rsidR="00244100" w:rsidRDefault="00244100" w:rsidP="009D3C09">
      <w:pPr>
        <w:spacing w:line="240" w:lineRule="auto"/>
        <w:jc w:val="center"/>
      </w:pPr>
    </w:p>
    <w:p w:rsidR="00B33110" w:rsidRDefault="00B33110" w:rsidP="009D3C09">
      <w:pPr>
        <w:spacing w:line="240" w:lineRule="auto"/>
        <w:jc w:val="center"/>
      </w:pPr>
    </w:p>
    <w:p w:rsidR="00B33110" w:rsidRDefault="00B33110" w:rsidP="009D3C09">
      <w:pPr>
        <w:spacing w:line="240" w:lineRule="auto"/>
        <w:jc w:val="center"/>
      </w:pPr>
    </w:p>
    <w:p w:rsidR="00244100" w:rsidRDefault="00244100" w:rsidP="009D3C09">
      <w:pPr>
        <w:spacing w:line="240" w:lineRule="auto"/>
        <w:jc w:val="center"/>
      </w:pPr>
    </w:p>
    <w:p w:rsidR="00244100" w:rsidRDefault="00244100" w:rsidP="009D3C09">
      <w:pPr>
        <w:spacing w:line="240" w:lineRule="auto"/>
        <w:jc w:val="center"/>
      </w:pPr>
    </w:p>
    <w:p w:rsidR="009D3C09" w:rsidRDefault="009D3C09" w:rsidP="009D3C09">
      <w:pPr>
        <w:spacing w:line="240" w:lineRule="auto"/>
        <w:jc w:val="center"/>
      </w:pPr>
    </w:p>
    <w:p w:rsidR="009D3C09" w:rsidRDefault="009D3C09" w:rsidP="009D3C09">
      <w:pPr>
        <w:spacing w:line="240" w:lineRule="auto"/>
        <w:jc w:val="center"/>
      </w:pPr>
    </w:p>
    <w:p w:rsidR="009D3C09" w:rsidRDefault="009D3C09" w:rsidP="009D3C09">
      <w:pPr>
        <w:spacing w:line="240" w:lineRule="auto"/>
        <w:jc w:val="center"/>
      </w:pPr>
    </w:p>
    <w:p w:rsidR="00922144" w:rsidRPr="00244100" w:rsidRDefault="00922144" w:rsidP="009D3C09">
      <w:pPr>
        <w:spacing w:line="240" w:lineRule="auto"/>
        <w:jc w:val="center"/>
        <w:rPr>
          <w:szCs w:val="22"/>
        </w:rPr>
      </w:pPr>
      <w:r w:rsidRPr="00244100">
        <w:rPr>
          <w:szCs w:val="22"/>
        </w:rPr>
        <w:t>A Thesis Presented for</w:t>
      </w:r>
    </w:p>
    <w:p w:rsidR="00922144" w:rsidRPr="00244100" w:rsidRDefault="009D3C09" w:rsidP="009D3C09">
      <w:pPr>
        <w:spacing w:line="240" w:lineRule="auto"/>
        <w:jc w:val="center"/>
        <w:rPr>
          <w:szCs w:val="22"/>
        </w:rPr>
      </w:pPr>
      <w:proofErr w:type="gramStart"/>
      <w:r w:rsidRPr="00244100">
        <w:rPr>
          <w:szCs w:val="22"/>
        </w:rPr>
        <w:t>the</w:t>
      </w:r>
      <w:proofErr w:type="gramEnd"/>
      <w:r w:rsidRPr="00244100">
        <w:rPr>
          <w:szCs w:val="22"/>
        </w:rPr>
        <w:t xml:space="preserve"> Master of Science</w:t>
      </w:r>
    </w:p>
    <w:p w:rsidR="00922144" w:rsidRPr="00244100" w:rsidRDefault="009D3C09" w:rsidP="009D3C09">
      <w:pPr>
        <w:spacing w:line="240" w:lineRule="auto"/>
        <w:jc w:val="center"/>
        <w:rPr>
          <w:szCs w:val="22"/>
        </w:rPr>
      </w:pPr>
      <w:r w:rsidRPr="00244100">
        <w:rPr>
          <w:szCs w:val="22"/>
        </w:rPr>
        <w:t>Degree</w:t>
      </w:r>
    </w:p>
    <w:p w:rsidR="00922144" w:rsidRPr="00244100" w:rsidRDefault="00922144" w:rsidP="009D3C09">
      <w:pPr>
        <w:spacing w:line="240" w:lineRule="auto"/>
        <w:jc w:val="center"/>
        <w:rPr>
          <w:szCs w:val="22"/>
        </w:rPr>
      </w:pPr>
      <w:r w:rsidRPr="00244100">
        <w:rPr>
          <w:szCs w:val="22"/>
        </w:rPr>
        <w:t>The University of Tennessee, Knoxville</w:t>
      </w: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Default="00922144" w:rsidP="009D3C09">
      <w:pPr>
        <w:spacing w:line="240" w:lineRule="auto"/>
        <w:jc w:val="center"/>
      </w:pPr>
    </w:p>
    <w:p w:rsidR="00922144" w:rsidRPr="00D5272D" w:rsidRDefault="00922144" w:rsidP="00244100">
      <w:pPr>
        <w:pStyle w:val="Names"/>
        <w:rPr>
          <w:rFonts w:ascii="Times New Roman" w:hAnsi="Times New Roman" w:cs="Times New Roman"/>
        </w:rPr>
      </w:pPr>
      <w:r w:rsidRPr="00D5272D">
        <w:rPr>
          <w:rFonts w:ascii="Times New Roman" w:hAnsi="Times New Roman" w:cs="Times New Roman"/>
        </w:rPr>
        <w:t>Phillippe Lyles Winters Reed</w:t>
      </w:r>
    </w:p>
    <w:p w:rsidR="006E33F3" w:rsidRPr="00D5272D" w:rsidRDefault="002920D9" w:rsidP="00244100">
      <w:pPr>
        <w:pStyle w:val="Names"/>
        <w:rPr>
          <w:rFonts w:ascii="Times New Roman" w:hAnsi="Times New Roman" w:cs="Times New Roman"/>
        </w:rPr>
        <w:sectPr w:rsidR="006E33F3" w:rsidRPr="00D5272D" w:rsidSect="005B1089">
          <w:footerReference w:type="first" r:id="rId8"/>
          <w:footnotePr>
            <w:numFmt w:val="chicago"/>
            <w:numRestart w:val="eachPage"/>
          </w:footnotePr>
          <w:endnotePr>
            <w:numFmt w:val="decimal"/>
          </w:endnotePr>
          <w:type w:val="nextColumn"/>
          <w:pgSz w:w="12240" w:h="15840"/>
          <w:pgMar w:top="1440" w:right="1800" w:bottom="2160" w:left="1800" w:header="720" w:footer="720" w:gutter="0"/>
          <w:pgNumType w:fmt="lowerRoman" w:start="1"/>
          <w:cols w:space="720"/>
          <w:docGrid w:linePitch="360"/>
        </w:sectPr>
      </w:pPr>
      <w:r w:rsidRPr="00D5272D">
        <w:rPr>
          <w:rFonts w:ascii="Times New Roman" w:hAnsi="Times New Roman" w:cs="Times New Roman"/>
        </w:rPr>
        <w:t>May 2011</w:t>
      </w:r>
    </w:p>
    <w:p w:rsidR="00B33110" w:rsidRDefault="00B33110" w:rsidP="00B33110">
      <w:pPr>
        <w:pStyle w:val="PreliminaryPagesText"/>
      </w:pPr>
    </w:p>
    <w:p w:rsidR="00696903" w:rsidRDefault="00696903" w:rsidP="00B33110">
      <w:pPr>
        <w:pStyle w:val="PreliminaryPagesText"/>
      </w:pPr>
      <w:r>
        <w:t>To my wife, Emily</w:t>
      </w:r>
    </w:p>
    <w:p w:rsidR="00696903" w:rsidRDefault="00696903" w:rsidP="00B33110">
      <w:pPr>
        <w:pStyle w:val="PreliminaryPagesText"/>
      </w:pPr>
    </w:p>
    <w:p w:rsidR="00696903" w:rsidRDefault="00696903" w:rsidP="00B33110">
      <w:pPr>
        <w:pStyle w:val="PreliminaryPagesText"/>
      </w:pPr>
    </w:p>
    <w:p w:rsidR="00696903" w:rsidRDefault="00696903" w:rsidP="00B33110">
      <w:pPr>
        <w:pStyle w:val="PreliminaryPagesText"/>
      </w:pPr>
    </w:p>
    <w:p w:rsidR="00345DF9" w:rsidRDefault="00696903" w:rsidP="00B33110">
      <w:pPr>
        <w:pStyle w:val="PreliminaryPagesText"/>
        <w:rPr>
          <w:i/>
        </w:rPr>
      </w:pPr>
      <w:r>
        <w:rPr>
          <w:i/>
        </w:rPr>
        <w:t>N</w:t>
      </w:r>
      <w:r w:rsidR="00B81486" w:rsidRPr="00B81486">
        <w:rPr>
          <w:i/>
        </w:rPr>
        <w:t xml:space="preserve">on </w:t>
      </w:r>
      <w:proofErr w:type="spellStart"/>
      <w:proofErr w:type="gramStart"/>
      <w:r w:rsidR="00B81486" w:rsidRPr="00B81486">
        <w:rPr>
          <w:i/>
        </w:rPr>
        <w:t>est</w:t>
      </w:r>
      <w:proofErr w:type="spellEnd"/>
      <w:proofErr w:type="gramEnd"/>
      <w:r w:rsidR="00B81486" w:rsidRPr="00B81486">
        <w:rPr>
          <w:i/>
        </w:rPr>
        <w:t xml:space="preserve"> ad </w:t>
      </w:r>
      <w:proofErr w:type="spellStart"/>
      <w:r w:rsidR="00B81486" w:rsidRPr="00B81486">
        <w:rPr>
          <w:i/>
        </w:rPr>
        <w:t>astra</w:t>
      </w:r>
      <w:proofErr w:type="spellEnd"/>
      <w:r w:rsidR="00B81486" w:rsidRPr="00B81486">
        <w:rPr>
          <w:i/>
        </w:rPr>
        <w:t xml:space="preserve"> </w:t>
      </w:r>
      <w:proofErr w:type="spellStart"/>
      <w:r w:rsidR="00B81486" w:rsidRPr="00B81486">
        <w:rPr>
          <w:i/>
        </w:rPr>
        <w:t>mollis</w:t>
      </w:r>
      <w:proofErr w:type="spellEnd"/>
      <w:r w:rsidR="00B81486" w:rsidRPr="00B81486">
        <w:rPr>
          <w:i/>
        </w:rPr>
        <w:t xml:space="preserve"> e </w:t>
      </w:r>
      <w:proofErr w:type="spellStart"/>
      <w:r w:rsidR="00B81486" w:rsidRPr="00B81486">
        <w:rPr>
          <w:i/>
        </w:rPr>
        <w:t>terris</w:t>
      </w:r>
      <w:proofErr w:type="spellEnd"/>
      <w:r w:rsidR="00B81486" w:rsidRPr="00B81486">
        <w:rPr>
          <w:i/>
        </w:rPr>
        <w:t xml:space="preserve"> via</w:t>
      </w:r>
      <w:r>
        <w:rPr>
          <w:i/>
        </w:rPr>
        <w:t>.</w:t>
      </w:r>
    </w:p>
    <w:p w:rsidR="00345DF9" w:rsidRDefault="00345DF9" w:rsidP="00B33110">
      <w:pPr>
        <w:pStyle w:val="PreliminaryPagesText"/>
        <w:rPr>
          <w:i/>
        </w:rPr>
      </w:pPr>
    </w:p>
    <w:p w:rsidR="00922144" w:rsidRPr="00B81486" w:rsidRDefault="00345DF9" w:rsidP="00B33110">
      <w:pPr>
        <w:pStyle w:val="PreliminaryPagesText"/>
      </w:pPr>
      <w:r>
        <w:t>– Seneca the Younger</w:t>
      </w:r>
      <w:r w:rsidR="00696903">
        <w:t>,</w:t>
      </w:r>
      <w:r>
        <w:t xml:space="preserve"> </w:t>
      </w:r>
      <w:r>
        <w:rPr>
          <w:i/>
        </w:rPr>
        <w:t xml:space="preserve">Hercules </w:t>
      </w:r>
      <w:proofErr w:type="spellStart"/>
      <w:r>
        <w:rPr>
          <w:i/>
        </w:rPr>
        <w:t>Furens</w:t>
      </w:r>
      <w:proofErr w:type="spellEnd"/>
      <w:r w:rsidR="00696903">
        <w:t>,</w:t>
      </w:r>
      <w:r>
        <w:t xml:space="preserve"> l. 437</w:t>
      </w:r>
    </w:p>
    <w:p w:rsidR="00922144" w:rsidRDefault="00922144">
      <w:pPr>
        <w:spacing w:line="240" w:lineRule="auto"/>
      </w:pPr>
      <w:r>
        <w:br w:type="page"/>
      </w:r>
    </w:p>
    <w:p w:rsidR="00135E38" w:rsidRPr="00682033" w:rsidRDefault="00922144" w:rsidP="00682033">
      <w:pPr>
        <w:pStyle w:val="HeadingNOTINTABLEOFCONTENTS"/>
      </w:pPr>
      <w:r w:rsidRPr="00682033">
        <w:lastRenderedPageBreak/>
        <w:t>A</w:t>
      </w:r>
      <w:r w:rsidR="00E026B5" w:rsidRPr="00682033">
        <w:t>cknowledgements</w:t>
      </w:r>
    </w:p>
    <w:p w:rsidR="00CE2B14" w:rsidRDefault="00D31EAD" w:rsidP="006B2642">
      <w:r>
        <w:tab/>
        <w:t>I would like to thank the members of my thesis committee, Dr. Evans Lyne, Dr. Kivanc Ekici, and Dr. Vasilios Alexiades</w:t>
      </w:r>
      <w:r w:rsidR="006B2642">
        <w:t>,</w:t>
      </w:r>
      <w:r>
        <w:t xml:space="preserve"> for their assistance </w:t>
      </w:r>
      <w:r w:rsidR="006B2642">
        <w:t xml:space="preserve">with my research </w:t>
      </w:r>
      <w:r>
        <w:t>and encouragement in my educational goals. I also wish to thank Dr. Greg Dukeman of Marshall Space Flight Center for the idea and motivation for this research and for answering my endless barrage of questions.</w:t>
      </w:r>
      <w:r w:rsidR="006B2642">
        <w:t xml:space="preserve"> Finally, I wish to express my gratitude to the Mechanical, Aerospace, and Biomedical Engineering Department for my teaching assistantship and funding</w:t>
      </w:r>
      <w:r w:rsidR="009E07CB">
        <w:t xml:space="preserve"> for my graduate studies</w:t>
      </w:r>
      <w:r w:rsidR="006B2642">
        <w:t>.</w:t>
      </w:r>
    </w:p>
    <w:p w:rsidR="00135E38" w:rsidRDefault="00135E38">
      <w:pPr>
        <w:spacing w:line="240" w:lineRule="auto"/>
      </w:pPr>
      <w:r>
        <w:br w:type="page"/>
      </w:r>
    </w:p>
    <w:p w:rsidR="00585122" w:rsidRPr="00313C26" w:rsidRDefault="00135E38" w:rsidP="00682033">
      <w:pPr>
        <w:pStyle w:val="HeadingNOTINTABLEOFCONTENTS"/>
      </w:pPr>
      <w:r w:rsidRPr="00585122">
        <w:lastRenderedPageBreak/>
        <w:t>A</w:t>
      </w:r>
      <w:r w:rsidR="00E026B5" w:rsidRPr="00585122">
        <w:t>bstract</w:t>
      </w:r>
    </w:p>
    <w:p w:rsidR="00135E38" w:rsidRPr="00B33110" w:rsidRDefault="0036501A" w:rsidP="0036501A">
      <w:pPr>
        <w:pStyle w:val="Abstract"/>
        <w:tabs>
          <w:tab w:val="clear" w:pos="720"/>
          <w:tab w:val="left" w:pos="288"/>
          <w:tab w:val="left" w:pos="1080"/>
        </w:tabs>
        <w:ind w:left="0" w:right="0"/>
        <w:jc w:val="both"/>
        <w:rPr>
          <w:b w:val="0"/>
        </w:rPr>
      </w:pPr>
      <w:r>
        <w:rPr>
          <w:b w:val="0"/>
        </w:rPr>
        <w:tab/>
      </w:r>
      <w:r w:rsidR="00E1465F">
        <w:rPr>
          <w:b w:val="0"/>
        </w:rPr>
        <w:t>Several targeting</w:t>
      </w:r>
      <w:r w:rsidR="00E1465F" w:rsidRPr="00E1465F">
        <w:rPr>
          <w:b w:val="0"/>
        </w:rPr>
        <w:t xml:space="preserve"> algorithm</w:t>
      </w:r>
      <w:r w:rsidR="00E1465F">
        <w:rPr>
          <w:b w:val="0"/>
        </w:rPr>
        <w:t>s</w:t>
      </w:r>
      <w:r w:rsidR="00E1465F" w:rsidRPr="00E1465F">
        <w:rPr>
          <w:b w:val="0"/>
        </w:rPr>
        <w:t xml:space="preserve"> </w:t>
      </w:r>
      <w:r w:rsidR="00E1465F">
        <w:rPr>
          <w:b w:val="0"/>
        </w:rPr>
        <w:t xml:space="preserve">are developed and analyzed </w:t>
      </w:r>
      <w:r w:rsidR="00E1465F" w:rsidRPr="00E1465F">
        <w:rPr>
          <w:b w:val="0"/>
        </w:rPr>
        <w:t>for</w:t>
      </w:r>
      <w:r w:rsidR="00E1465F">
        <w:rPr>
          <w:b w:val="0"/>
        </w:rPr>
        <w:t xml:space="preserve"> possible future</w:t>
      </w:r>
      <w:r w:rsidR="00E1465F" w:rsidRPr="00E1465F">
        <w:rPr>
          <w:b w:val="0"/>
        </w:rPr>
        <w:t xml:space="preserve"> use onboard a spacecraft. </w:t>
      </w:r>
      <w:r w:rsidR="00E1465F">
        <w:rPr>
          <w:b w:val="0"/>
        </w:rPr>
        <w:t>Each</w:t>
      </w:r>
      <w:r w:rsidR="00E1465F" w:rsidRPr="00E1465F">
        <w:rPr>
          <w:b w:val="0"/>
        </w:rPr>
        <w:t xml:space="preserve"> </w:t>
      </w:r>
      <w:r w:rsidR="00E1465F">
        <w:rPr>
          <w:b w:val="0"/>
        </w:rPr>
        <w:t>targeter is designed to</w:t>
      </w:r>
      <w:r w:rsidR="00E1465F" w:rsidRPr="00E1465F">
        <w:rPr>
          <w:b w:val="0"/>
        </w:rPr>
        <w:t xml:space="preserve"> determi</w:t>
      </w:r>
      <w:r w:rsidR="00E1465F">
        <w:rPr>
          <w:b w:val="0"/>
        </w:rPr>
        <w:t>ne</w:t>
      </w:r>
      <w:r w:rsidR="00E1465F" w:rsidRPr="00E1465F">
        <w:rPr>
          <w:b w:val="0"/>
        </w:rPr>
        <w:t xml:space="preserve"> the approp</w:t>
      </w:r>
      <w:r w:rsidR="00E1465F">
        <w:rPr>
          <w:b w:val="0"/>
        </w:rPr>
        <w:t>riate propulsive burn for trans</w:t>
      </w:r>
      <w:r w:rsidR="00E1465F" w:rsidRPr="00E1465F">
        <w:rPr>
          <w:b w:val="0"/>
        </w:rPr>
        <w:t xml:space="preserve">lunar injection to obtain desired orbital parameters upon arrival at the moon. </w:t>
      </w:r>
      <w:r w:rsidR="00E1465F">
        <w:rPr>
          <w:b w:val="0"/>
        </w:rPr>
        <w:t>Primary</w:t>
      </w:r>
      <w:r w:rsidR="00E1465F" w:rsidRPr="00E1465F">
        <w:rPr>
          <w:b w:val="0"/>
        </w:rPr>
        <w:t xml:space="preserve"> design objective</w:t>
      </w:r>
      <w:r w:rsidR="00E1465F">
        <w:rPr>
          <w:b w:val="0"/>
        </w:rPr>
        <w:t>s</w:t>
      </w:r>
      <w:r w:rsidR="00E1465F" w:rsidRPr="00E1465F">
        <w:rPr>
          <w:b w:val="0"/>
        </w:rPr>
        <w:t xml:space="preserve"> </w:t>
      </w:r>
      <w:r w:rsidR="00E1465F">
        <w:rPr>
          <w:b w:val="0"/>
        </w:rPr>
        <w:t>are</w:t>
      </w:r>
      <w:r w:rsidR="00E1465F" w:rsidRPr="00E1465F">
        <w:rPr>
          <w:b w:val="0"/>
        </w:rPr>
        <w:t xml:space="preserve"> to minimize the computational requirements for </w:t>
      </w:r>
      <w:r w:rsidR="00E1465F">
        <w:rPr>
          <w:b w:val="0"/>
        </w:rPr>
        <w:t>each</w:t>
      </w:r>
      <w:r w:rsidR="00E1465F" w:rsidRPr="00E1465F">
        <w:rPr>
          <w:b w:val="0"/>
        </w:rPr>
        <w:t xml:space="preserve"> algorithm but also to ensure reasonable accurac</w:t>
      </w:r>
      <w:r w:rsidR="00E1465F">
        <w:rPr>
          <w:b w:val="0"/>
        </w:rPr>
        <w:t>y, so that the algorithm’s</w:t>
      </w:r>
      <w:r w:rsidR="00E1465F" w:rsidRPr="00E1465F">
        <w:rPr>
          <w:b w:val="0"/>
        </w:rPr>
        <w:t xml:space="preserve"> errors d</w:t>
      </w:r>
      <w:r w:rsidR="00E1465F">
        <w:rPr>
          <w:b w:val="0"/>
        </w:rPr>
        <w:t>o</w:t>
      </w:r>
      <w:r w:rsidR="00E1465F" w:rsidRPr="00E1465F">
        <w:rPr>
          <w:b w:val="0"/>
        </w:rPr>
        <w:t xml:space="preserve"> not </w:t>
      </w:r>
      <w:r w:rsidR="00E1465F">
        <w:rPr>
          <w:b w:val="0"/>
        </w:rPr>
        <w:t>force the craft to conduct</w:t>
      </w:r>
      <w:r w:rsidR="00E1465F" w:rsidRPr="00E1465F">
        <w:rPr>
          <w:b w:val="0"/>
        </w:rPr>
        <w:t xml:space="preserve"> large mid-course corrections. </w:t>
      </w:r>
      <w:r w:rsidR="001C7C40">
        <w:rPr>
          <w:b w:val="0"/>
        </w:rPr>
        <w:t>Several levels of accuracy for dynamical model</w:t>
      </w:r>
      <w:r w:rsidR="00CA76E3">
        <w:rPr>
          <w:b w:val="0"/>
        </w:rPr>
        <w:t>s</w:t>
      </w:r>
      <w:r w:rsidR="001C7C40">
        <w:rPr>
          <w:b w:val="0"/>
        </w:rPr>
        <w:t xml:space="preserve"> are explored</w:t>
      </w:r>
      <w:r w:rsidR="00CA76E3">
        <w:rPr>
          <w:b w:val="0"/>
        </w:rPr>
        <w:t>, t</w:t>
      </w:r>
      <w:r w:rsidR="001C7C40">
        <w:rPr>
          <w:b w:val="0"/>
        </w:rPr>
        <w:t xml:space="preserve">he convergence range and speed </w:t>
      </w:r>
      <w:r w:rsidR="00E1465F">
        <w:rPr>
          <w:b w:val="0"/>
        </w:rPr>
        <w:t xml:space="preserve">of </w:t>
      </w:r>
      <w:r w:rsidR="001C7C40">
        <w:rPr>
          <w:b w:val="0"/>
        </w:rPr>
        <w:t>each algorithm are compared</w:t>
      </w:r>
      <w:r w:rsidR="00CA76E3">
        <w:rPr>
          <w:b w:val="0"/>
        </w:rPr>
        <w:t xml:space="preserve">, and the possible benefits of the </w:t>
      </w:r>
      <w:proofErr w:type="spellStart"/>
      <w:r w:rsidR="00CA76E3">
        <w:rPr>
          <w:b w:val="0"/>
        </w:rPr>
        <w:t>Broyden</w:t>
      </w:r>
      <w:proofErr w:type="spellEnd"/>
      <w:r w:rsidR="00CA76E3">
        <w:rPr>
          <w:b w:val="0"/>
        </w:rPr>
        <w:t xml:space="preserve"> and trust-region targeters are evaluated.</w:t>
      </w:r>
      <w:r w:rsidR="001C7C40">
        <w:rPr>
          <w:b w:val="0"/>
        </w:rPr>
        <w:t xml:space="preserve"> </w:t>
      </w:r>
      <w:r w:rsidR="006B2252">
        <w:rPr>
          <w:b w:val="0"/>
        </w:rPr>
        <w:t xml:space="preserve">These targeters provide a proof of concept for the feasibility of a translunar injection targeting algorithm. </w:t>
      </w:r>
      <w:r w:rsidR="00CA76E3">
        <w:rPr>
          <w:b w:val="0"/>
        </w:rPr>
        <w:t xml:space="preserve">Anticipating some future </w:t>
      </w:r>
      <w:r w:rsidR="001C7C40">
        <w:rPr>
          <w:b w:val="0"/>
        </w:rPr>
        <w:t xml:space="preserve">improvements, </w:t>
      </w:r>
      <w:r w:rsidR="00CA76E3">
        <w:rPr>
          <w:b w:val="0"/>
        </w:rPr>
        <w:t>these algorithms could serve as a</w:t>
      </w:r>
      <w:r w:rsidR="00E1465F" w:rsidRPr="00E1465F">
        <w:rPr>
          <w:b w:val="0"/>
        </w:rPr>
        <w:t xml:space="preserve"> viable alternative to uploading ground-based targeting solutions and bypass the problems of delays and disruptions in communication, enabling the craft to conduct a translun</w:t>
      </w:r>
      <w:r w:rsidR="00CA76E3">
        <w:rPr>
          <w:b w:val="0"/>
        </w:rPr>
        <w:t>ar injection burn autonomously.</w:t>
      </w:r>
    </w:p>
    <w:p w:rsidR="00135E38" w:rsidRDefault="00135E38">
      <w:pPr>
        <w:spacing w:line="240" w:lineRule="auto"/>
      </w:pPr>
      <w:r>
        <w:br w:type="page"/>
      </w:r>
    </w:p>
    <w:p w:rsidR="00F67D5A" w:rsidRDefault="00906424" w:rsidP="00DB3A7A">
      <w:pPr>
        <w:pStyle w:val="HeadingNOTINTABLEOFCONTENTS"/>
        <w:rPr>
          <w:noProof/>
        </w:rPr>
      </w:pPr>
      <w:r>
        <w:lastRenderedPageBreak/>
        <w:t>Table of Contents</w:t>
      </w:r>
      <w:r w:rsidR="00716835" w:rsidRPr="00716835">
        <w:fldChar w:fldCharType="begin"/>
      </w:r>
      <w:r w:rsidR="00313C26">
        <w:instrText xml:space="preserve"> TOC \o "1-2" \h \z \t "Heading 3,3" </w:instrText>
      </w:r>
      <w:r w:rsidR="00716835" w:rsidRPr="00716835">
        <w:fldChar w:fldCharType="separate"/>
      </w:r>
    </w:p>
    <w:p w:rsidR="00F67D5A" w:rsidRDefault="00716835">
      <w:pPr>
        <w:pStyle w:val="TOC1"/>
        <w:tabs>
          <w:tab w:val="right" w:leader="dot" w:pos="8630"/>
        </w:tabs>
        <w:rPr>
          <w:rFonts w:asciiTheme="minorHAnsi" w:eastAsiaTheme="minorEastAsia" w:hAnsiTheme="minorHAnsi" w:cstheme="minorBidi"/>
          <w:noProof/>
          <w:szCs w:val="22"/>
        </w:rPr>
      </w:pPr>
      <w:hyperlink w:anchor="_Toc289639837" w:history="1">
        <w:r w:rsidR="00F67D5A" w:rsidRPr="00D10E62">
          <w:rPr>
            <w:rStyle w:val="Hyperlink"/>
            <w:noProof/>
          </w:rPr>
          <w:t>Introduction</w:t>
        </w:r>
        <w:r w:rsidR="00F67D5A">
          <w:rPr>
            <w:noProof/>
            <w:webHidden/>
          </w:rPr>
          <w:tab/>
        </w:r>
        <w:r>
          <w:rPr>
            <w:noProof/>
            <w:webHidden/>
          </w:rPr>
          <w:fldChar w:fldCharType="begin"/>
        </w:r>
        <w:r w:rsidR="00F67D5A">
          <w:rPr>
            <w:noProof/>
            <w:webHidden/>
          </w:rPr>
          <w:instrText xml:space="preserve"> PAGEREF _Toc289639837 \h </w:instrText>
        </w:r>
        <w:r>
          <w:rPr>
            <w:noProof/>
            <w:webHidden/>
          </w:rPr>
        </w:r>
        <w:r>
          <w:rPr>
            <w:noProof/>
            <w:webHidden/>
          </w:rPr>
          <w:fldChar w:fldCharType="separate"/>
        </w:r>
        <w:r w:rsidR="00853868">
          <w:rPr>
            <w:noProof/>
            <w:webHidden/>
          </w:rPr>
          <w:t>1</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38" w:history="1">
        <w:r w:rsidR="00F67D5A" w:rsidRPr="00D10E62">
          <w:rPr>
            <w:rStyle w:val="Hyperlink"/>
            <w:noProof/>
          </w:rPr>
          <w:t>Design Requirements and Methodology</w:t>
        </w:r>
        <w:r w:rsidR="00F67D5A">
          <w:rPr>
            <w:noProof/>
            <w:webHidden/>
          </w:rPr>
          <w:tab/>
        </w:r>
        <w:r>
          <w:rPr>
            <w:noProof/>
            <w:webHidden/>
          </w:rPr>
          <w:fldChar w:fldCharType="begin"/>
        </w:r>
        <w:r w:rsidR="00F67D5A">
          <w:rPr>
            <w:noProof/>
            <w:webHidden/>
          </w:rPr>
          <w:instrText xml:space="preserve"> PAGEREF _Toc289639838 \h </w:instrText>
        </w:r>
        <w:r>
          <w:rPr>
            <w:noProof/>
            <w:webHidden/>
          </w:rPr>
        </w:r>
        <w:r>
          <w:rPr>
            <w:noProof/>
            <w:webHidden/>
          </w:rPr>
          <w:fldChar w:fldCharType="separate"/>
        </w:r>
        <w:r w:rsidR="00853868">
          <w:rPr>
            <w:noProof/>
            <w:webHidden/>
          </w:rPr>
          <w:t>2</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39" w:history="1">
        <w:r w:rsidR="00F67D5A" w:rsidRPr="00D10E62">
          <w:rPr>
            <w:rStyle w:val="Hyperlink"/>
            <w:noProof/>
          </w:rPr>
          <w:t>Dynamical Model</w:t>
        </w:r>
        <w:r w:rsidR="00F67D5A">
          <w:rPr>
            <w:noProof/>
            <w:webHidden/>
          </w:rPr>
          <w:tab/>
        </w:r>
        <w:r>
          <w:rPr>
            <w:noProof/>
            <w:webHidden/>
          </w:rPr>
          <w:fldChar w:fldCharType="begin"/>
        </w:r>
        <w:r w:rsidR="00F67D5A">
          <w:rPr>
            <w:noProof/>
            <w:webHidden/>
          </w:rPr>
          <w:instrText xml:space="preserve"> PAGEREF _Toc289639839 \h </w:instrText>
        </w:r>
        <w:r>
          <w:rPr>
            <w:noProof/>
            <w:webHidden/>
          </w:rPr>
        </w:r>
        <w:r>
          <w:rPr>
            <w:noProof/>
            <w:webHidden/>
          </w:rPr>
          <w:fldChar w:fldCharType="separate"/>
        </w:r>
        <w:r w:rsidR="00853868">
          <w:rPr>
            <w:noProof/>
            <w:webHidden/>
          </w:rPr>
          <w:t>5</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40" w:history="1">
        <w:r w:rsidR="00F67D5A" w:rsidRPr="00D10E62">
          <w:rPr>
            <w:rStyle w:val="Hyperlink"/>
            <w:noProof/>
          </w:rPr>
          <w:t>Equations of Motion and Reference Frames</w:t>
        </w:r>
        <w:r w:rsidR="00F67D5A">
          <w:rPr>
            <w:noProof/>
            <w:webHidden/>
          </w:rPr>
          <w:tab/>
        </w:r>
        <w:r>
          <w:rPr>
            <w:noProof/>
            <w:webHidden/>
          </w:rPr>
          <w:fldChar w:fldCharType="begin"/>
        </w:r>
        <w:r w:rsidR="00F67D5A">
          <w:rPr>
            <w:noProof/>
            <w:webHidden/>
          </w:rPr>
          <w:instrText xml:space="preserve"> PAGEREF _Toc289639840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41" w:history="1">
        <w:r w:rsidR="00F67D5A" w:rsidRPr="00D10E62">
          <w:rPr>
            <w:rStyle w:val="Hyperlink"/>
            <w:noProof/>
          </w:rPr>
          <w:t>Ephemeris</w:t>
        </w:r>
        <w:r w:rsidR="00F67D5A">
          <w:rPr>
            <w:noProof/>
            <w:webHidden/>
          </w:rPr>
          <w:tab/>
        </w:r>
        <w:r>
          <w:rPr>
            <w:noProof/>
            <w:webHidden/>
          </w:rPr>
          <w:fldChar w:fldCharType="begin"/>
        </w:r>
        <w:r w:rsidR="00F67D5A">
          <w:rPr>
            <w:noProof/>
            <w:webHidden/>
          </w:rPr>
          <w:instrText xml:space="preserve"> PAGEREF _Toc289639841 \h </w:instrText>
        </w:r>
        <w:r>
          <w:rPr>
            <w:noProof/>
            <w:webHidden/>
          </w:rPr>
        </w:r>
        <w:r>
          <w:rPr>
            <w:noProof/>
            <w:webHidden/>
          </w:rPr>
          <w:fldChar w:fldCharType="separate"/>
        </w:r>
        <w:r w:rsidR="00853868">
          <w:rPr>
            <w:noProof/>
            <w:webHidden/>
          </w:rPr>
          <w:t>11</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42" w:history="1">
        <w:r w:rsidR="00F67D5A" w:rsidRPr="00D10E62">
          <w:rPr>
            <w:rStyle w:val="Hyperlink"/>
            <w:noProof/>
          </w:rPr>
          <w:t>Assumptions</w:t>
        </w:r>
        <w:r w:rsidR="00F67D5A">
          <w:rPr>
            <w:noProof/>
            <w:webHidden/>
          </w:rPr>
          <w:tab/>
        </w:r>
        <w:r>
          <w:rPr>
            <w:noProof/>
            <w:webHidden/>
          </w:rPr>
          <w:fldChar w:fldCharType="begin"/>
        </w:r>
        <w:r w:rsidR="00F67D5A">
          <w:rPr>
            <w:noProof/>
            <w:webHidden/>
          </w:rPr>
          <w:instrText xml:space="preserve"> PAGEREF _Toc289639842 \h </w:instrText>
        </w:r>
        <w:r>
          <w:rPr>
            <w:noProof/>
            <w:webHidden/>
          </w:rPr>
        </w:r>
        <w:r>
          <w:rPr>
            <w:noProof/>
            <w:webHidden/>
          </w:rPr>
          <w:fldChar w:fldCharType="separate"/>
        </w:r>
        <w:r w:rsidR="00853868">
          <w:rPr>
            <w:noProof/>
            <w:webHidden/>
          </w:rPr>
          <w:t>13</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43" w:history="1">
        <w:r w:rsidR="00F67D5A" w:rsidRPr="00D10E62">
          <w:rPr>
            <w:rStyle w:val="Hyperlink"/>
            <w:noProof/>
          </w:rPr>
          <w:t>Initial Conditions</w:t>
        </w:r>
        <w:r w:rsidR="00F67D5A">
          <w:rPr>
            <w:noProof/>
            <w:webHidden/>
          </w:rPr>
          <w:tab/>
        </w:r>
        <w:r>
          <w:rPr>
            <w:noProof/>
            <w:webHidden/>
          </w:rPr>
          <w:fldChar w:fldCharType="begin"/>
        </w:r>
        <w:r w:rsidR="00F67D5A">
          <w:rPr>
            <w:noProof/>
            <w:webHidden/>
          </w:rPr>
          <w:instrText xml:space="preserve"> PAGEREF _Toc289639843 \h </w:instrText>
        </w:r>
        <w:r>
          <w:rPr>
            <w:noProof/>
            <w:webHidden/>
          </w:rPr>
        </w:r>
        <w:r>
          <w:rPr>
            <w:noProof/>
            <w:webHidden/>
          </w:rPr>
          <w:fldChar w:fldCharType="separate"/>
        </w:r>
        <w:r w:rsidR="00853868">
          <w:rPr>
            <w:noProof/>
            <w:webHidden/>
          </w:rPr>
          <w:t>16</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44" w:history="1">
        <w:r w:rsidR="00F67D5A" w:rsidRPr="00D10E62">
          <w:rPr>
            <w:rStyle w:val="Hyperlink"/>
            <w:noProof/>
          </w:rPr>
          <w:t>Predictor</w:t>
        </w:r>
        <w:r w:rsidR="00F67D5A">
          <w:rPr>
            <w:noProof/>
            <w:webHidden/>
          </w:rPr>
          <w:tab/>
        </w:r>
        <w:r>
          <w:rPr>
            <w:noProof/>
            <w:webHidden/>
          </w:rPr>
          <w:fldChar w:fldCharType="begin"/>
        </w:r>
        <w:r w:rsidR="00F67D5A">
          <w:rPr>
            <w:noProof/>
            <w:webHidden/>
          </w:rPr>
          <w:instrText xml:space="preserve"> PAGEREF _Toc289639844 \h </w:instrText>
        </w:r>
        <w:r>
          <w:rPr>
            <w:noProof/>
            <w:webHidden/>
          </w:rPr>
        </w:r>
        <w:r>
          <w:rPr>
            <w:noProof/>
            <w:webHidden/>
          </w:rPr>
          <w:fldChar w:fldCharType="separate"/>
        </w:r>
        <w:r w:rsidR="00853868">
          <w:rPr>
            <w:noProof/>
            <w:webHidden/>
          </w:rPr>
          <w:t>19</w:t>
        </w:r>
        <w:r>
          <w:rPr>
            <w:noProof/>
            <w:webHidden/>
          </w:rPr>
          <w:fldChar w:fldCharType="end"/>
        </w:r>
      </w:hyperlink>
    </w:p>
    <w:p w:rsidR="00F67D5A" w:rsidRDefault="00716835">
      <w:pPr>
        <w:pStyle w:val="TOC2"/>
        <w:tabs>
          <w:tab w:val="right" w:leader="dot" w:pos="8630"/>
        </w:tabs>
        <w:rPr>
          <w:rFonts w:asciiTheme="minorHAnsi" w:eastAsiaTheme="minorEastAsia" w:hAnsiTheme="minorHAnsi" w:cstheme="minorBidi"/>
          <w:noProof/>
          <w:szCs w:val="22"/>
        </w:rPr>
      </w:pPr>
      <w:hyperlink w:anchor="_Toc289639845" w:history="1">
        <w:r w:rsidR="00F67D5A" w:rsidRPr="00D10E62">
          <w:rPr>
            <w:rStyle w:val="Hyperlink"/>
            <w:noProof/>
          </w:rPr>
          <w:t>Numerical Integration</w:t>
        </w:r>
        <w:r w:rsidR="00F67D5A">
          <w:rPr>
            <w:noProof/>
            <w:webHidden/>
          </w:rPr>
          <w:tab/>
        </w:r>
        <w:r>
          <w:rPr>
            <w:noProof/>
            <w:webHidden/>
          </w:rPr>
          <w:fldChar w:fldCharType="begin"/>
        </w:r>
        <w:r w:rsidR="00F67D5A">
          <w:rPr>
            <w:noProof/>
            <w:webHidden/>
          </w:rPr>
          <w:instrText xml:space="preserve"> PAGEREF _Toc289639845 \h </w:instrText>
        </w:r>
        <w:r>
          <w:rPr>
            <w:noProof/>
            <w:webHidden/>
          </w:rPr>
        </w:r>
        <w:r>
          <w:rPr>
            <w:noProof/>
            <w:webHidden/>
          </w:rPr>
          <w:fldChar w:fldCharType="separate"/>
        </w:r>
        <w:r w:rsidR="00853868">
          <w:rPr>
            <w:noProof/>
            <w:webHidden/>
          </w:rPr>
          <w:t>19</w:t>
        </w:r>
        <w:r>
          <w:rPr>
            <w:noProof/>
            <w:webHidden/>
          </w:rPr>
          <w:fldChar w:fldCharType="end"/>
        </w:r>
      </w:hyperlink>
    </w:p>
    <w:p w:rsidR="00F67D5A" w:rsidRDefault="00716835">
      <w:pPr>
        <w:pStyle w:val="TOC2"/>
        <w:tabs>
          <w:tab w:val="right" w:leader="dot" w:pos="8630"/>
        </w:tabs>
        <w:rPr>
          <w:rFonts w:asciiTheme="minorHAnsi" w:eastAsiaTheme="minorEastAsia" w:hAnsiTheme="minorHAnsi" w:cstheme="minorBidi"/>
          <w:noProof/>
          <w:szCs w:val="22"/>
        </w:rPr>
      </w:pPr>
      <w:hyperlink w:anchor="_Toc289639846" w:history="1">
        <w:r w:rsidR="00F67D5A" w:rsidRPr="00D10E62">
          <w:rPr>
            <w:rStyle w:val="Hyperlink"/>
            <w:noProof/>
          </w:rPr>
          <w:t>Perilune</w:t>
        </w:r>
        <w:r w:rsidR="00F67D5A">
          <w:rPr>
            <w:noProof/>
            <w:webHidden/>
          </w:rPr>
          <w:tab/>
        </w:r>
        <w:r>
          <w:rPr>
            <w:noProof/>
            <w:webHidden/>
          </w:rPr>
          <w:fldChar w:fldCharType="begin"/>
        </w:r>
        <w:r w:rsidR="00F67D5A">
          <w:rPr>
            <w:noProof/>
            <w:webHidden/>
          </w:rPr>
          <w:instrText xml:space="preserve"> PAGEREF _Toc289639846 \h </w:instrText>
        </w:r>
        <w:r>
          <w:rPr>
            <w:noProof/>
            <w:webHidden/>
          </w:rPr>
        </w:r>
        <w:r>
          <w:rPr>
            <w:noProof/>
            <w:webHidden/>
          </w:rPr>
          <w:fldChar w:fldCharType="separate"/>
        </w:r>
        <w:r w:rsidR="00853868">
          <w:rPr>
            <w:noProof/>
            <w:webHidden/>
          </w:rPr>
          <w:t>27</w:t>
        </w:r>
        <w:r>
          <w:rPr>
            <w:noProof/>
            <w:webHidden/>
          </w:rPr>
          <w:fldChar w:fldCharType="end"/>
        </w:r>
      </w:hyperlink>
    </w:p>
    <w:p w:rsidR="00F67D5A" w:rsidRDefault="00716835">
      <w:pPr>
        <w:pStyle w:val="TOC2"/>
        <w:tabs>
          <w:tab w:val="right" w:leader="dot" w:pos="8630"/>
        </w:tabs>
        <w:rPr>
          <w:rFonts w:asciiTheme="minorHAnsi" w:eastAsiaTheme="minorEastAsia" w:hAnsiTheme="minorHAnsi" w:cstheme="minorBidi"/>
          <w:noProof/>
          <w:szCs w:val="22"/>
        </w:rPr>
      </w:pPr>
      <w:hyperlink w:anchor="_Toc289639847" w:history="1">
        <w:r w:rsidR="00F67D5A" w:rsidRPr="00D10E62">
          <w:rPr>
            <w:rStyle w:val="Hyperlink"/>
            <w:noProof/>
          </w:rPr>
          <w:t>Sphere of Influence Method</w:t>
        </w:r>
        <w:r w:rsidR="00F67D5A">
          <w:rPr>
            <w:noProof/>
            <w:webHidden/>
          </w:rPr>
          <w:tab/>
        </w:r>
        <w:r>
          <w:rPr>
            <w:noProof/>
            <w:webHidden/>
          </w:rPr>
          <w:fldChar w:fldCharType="begin"/>
        </w:r>
        <w:r w:rsidR="00F67D5A">
          <w:rPr>
            <w:noProof/>
            <w:webHidden/>
          </w:rPr>
          <w:instrText xml:space="preserve"> PAGEREF _Toc289639847 \h </w:instrText>
        </w:r>
        <w:r>
          <w:rPr>
            <w:noProof/>
            <w:webHidden/>
          </w:rPr>
        </w:r>
        <w:r>
          <w:rPr>
            <w:noProof/>
            <w:webHidden/>
          </w:rPr>
          <w:fldChar w:fldCharType="separate"/>
        </w:r>
        <w:r w:rsidR="00853868">
          <w:rPr>
            <w:noProof/>
            <w:webHidden/>
          </w:rPr>
          <w:t>28</w:t>
        </w:r>
        <w:r>
          <w:rPr>
            <w:noProof/>
            <w:webHidden/>
          </w:rPr>
          <w:fldChar w:fldCharType="end"/>
        </w:r>
      </w:hyperlink>
    </w:p>
    <w:p w:rsidR="00F67D5A" w:rsidRDefault="00716835">
      <w:pPr>
        <w:pStyle w:val="TOC2"/>
        <w:tabs>
          <w:tab w:val="right" w:leader="dot" w:pos="8630"/>
        </w:tabs>
        <w:rPr>
          <w:rFonts w:asciiTheme="minorHAnsi" w:eastAsiaTheme="minorEastAsia" w:hAnsiTheme="minorHAnsi" w:cstheme="minorBidi"/>
          <w:noProof/>
          <w:szCs w:val="22"/>
        </w:rPr>
      </w:pPr>
      <w:hyperlink w:anchor="_Toc289639848" w:history="1">
        <w:r w:rsidR="00F67D5A" w:rsidRPr="00D10E62">
          <w:rPr>
            <w:rStyle w:val="Hyperlink"/>
            <w:noProof/>
          </w:rPr>
          <w:t>Orbital Parameter Calculations</w:t>
        </w:r>
        <w:r w:rsidR="00F67D5A">
          <w:rPr>
            <w:noProof/>
            <w:webHidden/>
          </w:rPr>
          <w:tab/>
        </w:r>
        <w:r>
          <w:rPr>
            <w:noProof/>
            <w:webHidden/>
          </w:rPr>
          <w:fldChar w:fldCharType="begin"/>
        </w:r>
        <w:r w:rsidR="00F67D5A">
          <w:rPr>
            <w:noProof/>
            <w:webHidden/>
          </w:rPr>
          <w:instrText xml:space="preserve"> PAGEREF _Toc289639848 \h </w:instrText>
        </w:r>
        <w:r>
          <w:rPr>
            <w:noProof/>
            <w:webHidden/>
          </w:rPr>
        </w:r>
        <w:r>
          <w:rPr>
            <w:noProof/>
            <w:webHidden/>
          </w:rPr>
          <w:fldChar w:fldCharType="separate"/>
        </w:r>
        <w:r w:rsidR="00853868">
          <w:rPr>
            <w:noProof/>
            <w:webHidden/>
          </w:rPr>
          <w:t>29</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49" w:history="1">
        <w:r w:rsidR="00F67D5A" w:rsidRPr="00D10E62">
          <w:rPr>
            <w:rStyle w:val="Hyperlink"/>
            <w:noProof/>
          </w:rPr>
          <w:t>Initial Guesses</w:t>
        </w:r>
        <w:r w:rsidR="00F67D5A">
          <w:rPr>
            <w:noProof/>
            <w:webHidden/>
          </w:rPr>
          <w:tab/>
        </w:r>
        <w:r>
          <w:rPr>
            <w:noProof/>
            <w:webHidden/>
          </w:rPr>
          <w:fldChar w:fldCharType="begin"/>
        </w:r>
        <w:r w:rsidR="00F67D5A">
          <w:rPr>
            <w:noProof/>
            <w:webHidden/>
          </w:rPr>
          <w:instrText xml:space="preserve"> PAGEREF _Toc289639849 \h </w:instrText>
        </w:r>
        <w:r>
          <w:rPr>
            <w:noProof/>
            <w:webHidden/>
          </w:rPr>
        </w:r>
        <w:r>
          <w:rPr>
            <w:noProof/>
            <w:webHidden/>
          </w:rPr>
          <w:fldChar w:fldCharType="separate"/>
        </w:r>
        <w:r w:rsidR="00853868">
          <w:rPr>
            <w:noProof/>
            <w:webHidden/>
          </w:rPr>
          <w:t>30</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50" w:history="1">
        <w:r w:rsidR="00F67D5A" w:rsidRPr="00D10E62">
          <w:rPr>
            <w:rStyle w:val="Hyperlink"/>
            <w:noProof/>
          </w:rPr>
          <w:t>Correctors</w:t>
        </w:r>
        <w:r w:rsidR="00F67D5A">
          <w:rPr>
            <w:noProof/>
            <w:webHidden/>
          </w:rPr>
          <w:tab/>
        </w:r>
        <w:r>
          <w:rPr>
            <w:noProof/>
            <w:webHidden/>
          </w:rPr>
          <w:fldChar w:fldCharType="begin"/>
        </w:r>
        <w:r w:rsidR="00F67D5A">
          <w:rPr>
            <w:noProof/>
            <w:webHidden/>
          </w:rPr>
          <w:instrText xml:space="preserve"> PAGEREF _Toc289639850 \h </w:instrText>
        </w:r>
        <w:r>
          <w:rPr>
            <w:noProof/>
            <w:webHidden/>
          </w:rPr>
        </w:r>
        <w:r>
          <w:rPr>
            <w:noProof/>
            <w:webHidden/>
          </w:rPr>
          <w:fldChar w:fldCharType="separate"/>
        </w:r>
        <w:r w:rsidR="00853868">
          <w:rPr>
            <w:noProof/>
            <w:webHidden/>
          </w:rPr>
          <w:t>36</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51" w:history="1">
        <w:r w:rsidR="00F67D5A" w:rsidRPr="00D10E62">
          <w:rPr>
            <w:rStyle w:val="Hyperlink"/>
            <w:noProof/>
          </w:rPr>
          <w:t>Results</w:t>
        </w:r>
        <w:r w:rsidR="00F67D5A">
          <w:rPr>
            <w:noProof/>
            <w:webHidden/>
          </w:rPr>
          <w:tab/>
        </w:r>
        <w:r>
          <w:rPr>
            <w:noProof/>
            <w:webHidden/>
          </w:rPr>
          <w:fldChar w:fldCharType="begin"/>
        </w:r>
        <w:r w:rsidR="00F67D5A">
          <w:rPr>
            <w:noProof/>
            <w:webHidden/>
          </w:rPr>
          <w:instrText xml:space="preserve"> PAGEREF _Toc289639851 \h </w:instrText>
        </w:r>
        <w:r>
          <w:rPr>
            <w:noProof/>
            <w:webHidden/>
          </w:rPr>
        </w:r>
        <w:r>
          <w:rPr>
            <w:noProof/>
            <w:webHidden/>
          </w:rPr>
          <w:fldChar w:fldCharType="separate"/>
        </w:r>
        <w:r w:rsidR="00853868">
          <w:rPr>
            <w:noProof/>
            <w:webHidden/>
          </w:rPr>
          <w:t>38</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52" w:history="1">
        <w:r w:rsidR="00F67D5A" w:rsidRPr="00D10E62">
          <w:rPr>
            <w:rStyle w:val="Hyperlink"/>
            <w:noProof/>
          </w:rPr>
          <w:t>Conclusions and Recommendations</w:t>
        </w:r>
        <w:r w:rsidR="00F67D5A">
          <w:rPr>
            <w:noProof/>
            <w:webHidden/>
          </w:rPr>
          <w:tab/>
        </w:r>
        <w:r>
          <w:rPr>
            <w:noProof/>
            <w:webHidden/>
          </w:rPr>
          <w:fldChar w:fldCharType="begin"/>
        </w:r>
        <w:r w:rsidR="00F67D5A">
          <w:rPr>
            <w:noProof/>
            <w:webHidden/>
          </w:rPr>
          <w:instrText xml:space="preserve"> PAGEREF _Toc289639852 \h </w:instrText>
        </w:r>
        <w:r>
          <w:rPr>
            <w:noProof/>
            <w:webHidden/>
          </w:rPr>
        </w:r>
        <w:r>
          <w:rPr>
            <w:noProof/>
            <w:webHidden/>
          </w:rPr>
          <w:fldChar w:fldCharType="separate"/>
        </w:r>
        <w:r w:rsidR="00853868">
          <w:rPr>
            <w:noProof/>
            <w:webHidden/>
          </w:rPr>
          <w:t>44</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53" w:history="1">
        <w:r w:rsidR="00F67D5A" w:rsidRPr="00D10E62">
          <w:rPr>
            <w:rStyle w:val="Hyperlink"/>
            <w:noProof/>
          </w:rPr>
          <w:t>References</w:t>
        </w:r>
        <w:r w:rsidR="00F67D5A">
          <w:rPr>
            <w:noProof/>
            <w:webHidden/>
          </w:rPr>
          <w:tab/>
        </w:r>
        <w:r>
          <w:rPr>
            <w:noProof/>
            <w:webHidden/>
          </w:rPr>
          <w:fldChar w:fldCharType="begin"/>
        </w:r>
        <w:r w:rsidR="00F67D5A">
          <w:rPr>
            <w:noProof/>
            <w:webHidden/>
          </w:rPr>
          <w:instrText xml:space="preserve"> PAGEREF _Toc289639853 \h </w:instrText>
        </w:r>
        <w:r>
          <w:rPr>
            <w:noProof/>
            <w:webHidden/>
          </w:rPr>
        </w:r>
        <w:r>
          <w:rPr>
            <w:noProof/>
            <w:webHidden/>
          </w:rPr>
          <w:fldChar w:fldCharType="separate"/>
        </w:r>
        <w:r w:rsidR="00853868">
          <w:rPr>
            <w:noProof/>
            <w:webHidden/>
          </w:rPr>
          <w:t>47</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54" w:history="1">
        <w:r w:rsidR="00F67D5A" w:rsidRPr="00D10E62">
          <w:rPr>
            <w:rStyle w:val="Hyperlink"/>
            <w:noProof/>
          </w:rPr>
          <w:t>Appendix</w:t>
        </w:r>
        <w:r w:rsidR="00F67D5A">
          <w:rPr>
            <w:noProof/>
            <w:webHidden/>
          </w:rPr>
          <w:tab/>
        </w:r>
        <w:r>
          <w:rPr>
            <w:noProof/>
            <w:webHidden/>
          </w:rPr>
          <w:fldChar w:fldCharType="begin"/>
        </w:r>
        <w:r w:rsidR="00F67D5A">
          <w:rPr>
            <w:noProof/>
            <w:webHidden/>
          </w:rPr>
          <w:instrText xml:space="preserve"> PAGEREF _Toc289639854 \h </w:instrText>
        </w:r>
        <w:r>
          <w:rPr>
            <w:noProof/>
            <w:webHidden/>
          </w:rPr>
        </w:r>
        <w:r>
          <w:rPr>
            <w:noProof/>
            <w:webHidden/>
          </w:rPr>
          <w:fldChar w:fldCharType="separate"/>
        </w:r>
        <w:r w:rsidR="00853868">
          <w:rPr>
            <w:noProof/>
            <w:webHidden/>
          </w:rPr>
          <w:t>49</w:t>
        </w:r>
        <w:r>
          <w:rPr>
            <w:noProof/>
            <w:webHidden/>
          </w:rPr>
          <w:fldChar w:fldCharType="end"/>
        </w:r>
      </w:hyperlink>
    </w:p>
    <w:p w:rsidR="00F67D5A" w:rsidRDefault="00716835">
      <w:pPr>
        <w:pStyle w:val="TOC2"/>
        <w:tabs>
          <w:tab w:val="right" w:leader="dot" w:pos="8630"/>
        </w:tabs>
        <w:rPr>
          <w:rFonts w:asciiTheme="minorHAnsi" w:eastAsiaTheme="minorEastAsia" w:hAnsiTheme="minorHAnsi" w:cstheme="minorBidi"/>
          <w:noProof/>
          <w:szCs w:val="22"/>
        </w:rPr>
      </w:pPr>
      <w:hyperlink w:anchor="_Toc289639855" w:history="1">
        <w:r w:rsidR="00F67D5A" w:rsidRPr="00D10E62">
          <w:rPr>
            <w:rStyle w:val="Hyperlink"/>
            <w:noProof/>
          </w:rPr>
          <w:t>Variation of Perilune Radius with Parking Orbit Altitude</w:t>
        </w:r>
        <w:r w:rsidR="00F67D5A">
          <w:rPr>
            <w:noProof/>
            <w:webHidden/>
          </w:rPr>
          <w:tab/>
        </w:r>
        <w:r>
          <w:rPr>
            <w:noProof/>
            <w:webHidden/>
          </w:rPr>
          <w:fldChar w:fldCharType="begin"/>
        </w:r>
        <w:r w:rsidR="00F67D5A">
          <w:rPr>
            <w:noProof/>
            <w:webHidden/>
          </w:rPr>
          <w:instrText xml:space="preserve"> PAGEREF _Toc289639855 \h </w:instrText>
        </w:r>
        <w:r>
          <w:rPr>
            <w:noProof/>
            <w:webHidden/>
          </w:rPr>
        </w:r>
        <w:r>
          <w:rPr>
            <w:noProof/>
            <w:webHidden/>
          </w:rPr>
          <w:fldChar w:fldCharType="separate"/>
        </w:r>
        <w:r w:rsidR="00853868">
          <w:rPr>
            <w:noProof/>
            <w:webHidden/>
          </w:rPr>
          <w:t>50</w:t>
        </w:r>
        <w:r>
          <w:rPr>
            <w:noProof/>
            <w:webHidden/>
          </w:rPr>
          <w:fldChar w:fldCharType="end"/>
        </w:r>
      </w:hyperlink>
    </w:p>
    <w:p w:rsidR="00F67D5A" w:rsidRDefault="00716835">
      <w:pPr>
        <w:pStyle w:val="TOC1"/>
        <w:tabs>
          <w:tab w:val="right" w:leader="dot" w:pos="8630"/>
        </w:tabs>
        <w:rPr>
          <w:rFonts w:asciiTheme="minorHAnsi" w:eastAsiaTheme="minorEastAsia" w:hAnsiTheme="minorHAnsi" w:cstheme="minorBidi"/>
          <w:noProof/>
          <w:szCs w:val="22"/>
        </w:rPr>
      </w:pPr>
      <w:hyperlink w:anchor="_Toc289639856" w:history="1">
        <w:r w:rsidR="00F67D5A" w:rsidRPr="00D10E62">
          <w:rPr>
            <w:rStyle w:val="Hyperlink"/>
            <w:noProof/>
          </w:rPr>
          <w:t>Vita</w:t>
        </w:r>
        <w:r w:rsidR="00F67D5A">
          <w:rPr>
            <w:noProof/>
            <w:webHidden/>
          </w:rPr>
          <w:tab/>
        </w:r>
        <w:r>
          <w:rPr>
            <w:noProof/>
            <w:webHidden/>
          </w:rPr>
          <w:fldChar w:fldCharType="begin"/>
        </w:r>
        <w:r w:rsidR="00F67D5A">
          <w:rPr>
            <w:noProof/>
            <w:webHidden/>
          </w:rPr>
          <w:instrText xml:space="preserve"> PAGEREF _Toc289639856 \h </w:instrText>
        </w:r>
        <w:r>
          <w:rPr>
            <w:noProof/>
            <w:webHidden/>
          </w:rPr>
        </w:r>
        <w:r>
          <w:rPr>
            <w:noProof/>
            <w:webHidden/>
          </w:rPr>
          <w:fldChar w:fldCharType="separate"/>
        </w:r>
        <w:r w:rsidR="00853868">
          <w:rPr>
            <w:noProof/>
            <w:webHidden/>
          </w:rPr>
          <w:t>53</w:t>
        </w:r>
        <w:r>
          <w:rPr>
            <w:noProof/>
            <w:webHidden/>
          </w:rPr>
          <w:fldChar w:fldCharType="end"/>
        </w:r>
      </w:hyperlink>
    </w:p>
    <w:p w:rsidR="00D317FE" w:rsidRDefault="00716835" w:rsidP="009D3C09">
      <w:pPr>
        <w:spacing w:line="240" w:lineRule="auto"/>
        <w:jc w:val="center"/>
      </w:pPr>
      <w:r>
        <w:fldChar w:fldCharType="end"/>
      </w:r>
    </w:p>
    <w:p w:rsidR="00D317FE" w:rsidRDefault="00D317FE">
      <w:pPr>
        <w:spacing w:line="240" w:lineRule="auto"/>
      </w:pPr>
      <w:r>
        <w:br w:type="page"/>
      </w:r>
    </w:p>
    <w:p w:rsidR="00D317FE" w:rsidRDefault="00D317FE" w:rsidP="00682033">
      <w:pPr>
        <w:pStyle w:val="HeadingNOTINTABLEOFCONTENTS"/>
      </w:pPr>
      <w:r>
        <w:lastRenderedPageBreak/>
        <w:t>List of Figures</w:t>
      </w:r>
    </w:p>
    <w:p w:rsidR="00F67D5A" w:rsidRDefault="00716835">
      <w:pPr>
        <w:pStyle w:val="TableofFigures"/>
        <w:tabs>
          <w:tab w:val="right" w:leader="dot" w:pos="8630"/>
        </w:tabs>
        <w:rPr>
          <w:rFonts w:asciiTheme="minorHAnsi" w:eastAsiaTheme="minorEastAsia" w:hAnsiTheme="minorHAnsi" w:cstheme="minorBidi"/>
          <w:noProof/>
          <w:szCs w:val="22"/>
        </w:rPr>
      </w:pPr>
      <w:r>
        <w:fldChar w:fldCharType="begin"/>
      </w:r>
      <w:r w:rsidR="005931AC">
        <w:instrText xml:space="preserve"> TOC \f F \h \z \t "Figure Caption" \c </w:instrText>
      </w:r>
      <w:r>
        <w:fldChar w:fldCharType="separate"/>
      </w:r>
      <w:hyperlink w:anchor="_Toc289639769" w:history="1">
        <w:r w:rsidR="00F67D5A" w:rsidRPr="00630E11">
          <w:rPr>
            <w:rStyle w:val="Hyperlink"/>
            <w:noProof/>
          </w:rPr>
          <w:t>Figure 1. Relative Accelerations on Spacecraft between Earth and the Moon.</w:t>
        </w:r>
        <w:r w:rsidR="00F67D5A">
          <w:rPr>
            <w:noProof/>
            <w:webHidden/>
          </w:rPr>
          <w:tab/>
        </w:r>
        <w:r>
          <w:rPr>
            <w:noProof/>
            <w:webHidden/>
          </w:rPr>
          <w:fldChar w:fldCharType="begin"/>
        </w:r>
        <w:r w:rsidR="00F67D5A">
          <w:rPr>
            <w:noProof/>
            <w:webHidden/>
          </w:rPr>
          <w:instrText xml:space="preserve"> PAGEREF _Toc289639769 \h </w:instrText>
        </w:r>
        <w:r>
          <w:rPr>
            <w:noProof/>
            <w:webHidden/>
          </w:rPr>
        </w:r>
        <w:r>
          <w:rPr>
            <w:noProof/>
            <w:webHidden/>
          </w:rPr>
          <w:fldChar w:fldCharType="separate"/>
        </w:r>
        <w:r w:rsidR="00853868">
          <w:rPr>
            <w:noProof/>
            <w:webHidden/>
          </w:rPr>
          <w:t>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0" w:history="1">
        <w:r w:rsidR="00F67D5A" w:rsidRPr="00630E11">
          <w:rPr>
            <w:rStyle w:val="Hyperlink"/>
            <w:noProof/>
          </w:rPr>
          <w:t>Figure 2. Inclination for Lunar Flybys.</w:t>
        </w:r>
        <w:r w:rsidR="00F67D5A">
          <w:rPr>
            <w:noProof/>
            <w:webHidden/>
          </w:rPr>
          <w:tab/>
        </w:r>
        <w:r>
          <w:rPr>
            <w:noProof/>
            <w:webHidden/>
          </w:rPr>
          <w:fldChar w:fldCharType="begin"/>
        </w:r>
        <w:r w:rsidR="00F67D5A">
          <w:rPr>
            <w:noProof/>
            <w:webHidden/>
          </w:rPr>
          <w:instrText xml:space="preserve"> PAGEREF _Toc289639770 \h </w:instrText>
        </w:r>
        <w:r>
          <w:rPr>
            <w:noProof/>
            <w:webHidden/>
          </w:rPr>
        </w:r>
        <w:r>
          <w:rPr>
            <w:noProof/>
            <w:webHidden/>
          </w:rPr>
          <w:fldChar w:fldCharType="separate"/>
        </w:r>
        <w:r w:rsidR="00853868">
          <w:rPr>
            <w:noProof/>
            <w:webHidden/>
          </w:rPr>
          <w:t>14</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1" w:history="1">
        <w:r w:rsidR="00F67D5A" w:rsidRPr="00630E11">
          <w:rPr>
            <w:rStyle w:val="Hyperlink"/>
            <w:noProof/>
          </w:rPr>
          <w:t>Figure 3. Coplanar Lunar Transfer Departure Geometry.</w:t>
        </w:r>
        <w:r w:rsidR="00F67D5A">
          <w:rPr>
            <w:noProof/>
            <w:webHidden/>
          </w:rPr>
          <w:tab/>
        </w:r>
        <w:r>
          <w:rPr>
            <w:noProof/>
            <w:webHidden/>
          </w:rPr>
          <w:fldChar w:fldCharType="begin"/>
        </w:r>
        <w:r w:rsidR="00F67D5A">
          <w:rPr>
            <w:noProof/>
            <w:webHidden/>
          </w:rPr>
          <w:instrText xml:space="preserve"> PAGEREF _Toc289639771 \h </w:instrText>
        </w:r>
        <w:r>
          <w:rPr>
            <w:noProof/>
            <w:webHidden/>
          </w:rPr>
        </w:r>
        <w:r>
          <w:rPr>
            <w:noProof/>
            <w:webHidden/>
          </w:rPr>
          <w:fldChar w:fldCharType="separate"/>
        </w:r>
        <w:r w:rsidR="00853868">
          <w:rPr>
            <w:noProof/>
            <w:webHidden/>
          </w:rPr>
          <w:t>14</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2" w:history="1">
        <w:r w:rsidR="00F67D5A" w:rsidRPr="00630E11">
          <w:rPr>
            <w:rStyle w:val="Hyperlink"/>
            <w:noProof/>
          </w:rPr>
          <w:t>Figure 4. Error in Position after One Period as a Function of Computation Time, Fixed Time-Step Solvers.</w:t>
        </w:r>
        <w:r w:rsidR="00F67D5A">
          <w:rPr>
            <w:noProof/>
            <w:webHidden/>
          </w:rPr>
          <w:tab/>
        </w:r>
        <w:r>
          <w:rPr>
            <w:noProof/>
            <w:webHidden/>
          </w:rPr>
          <w:fldChar w:fldCharType="begin"/>
        </w:r>
        <w:r w:rsidR="00F67D5A">
          <w:rPr>
            <w:noProof/>
            <w:webHidden/>
          </w:rPr>
          <w:instrText xml:space="preserve"> PAGEREF _Toc289639772 \h </w:instrText>
        </w:r>
        <w:r>
          <w:rPr>
            <w:noProof/>
            <w:webHidden/>
          </w:rPr>
        </w:r>
        <w:r>
          <w:rPr>
            <w:noProof/>
            <w:webHidden/>
          </w:rPr>
          <w:fldChar w:fldCharType="separate"/>
        </w:r>
        <w:r w:rsidR="00853868">
          <w:rPr>
            <w:noProof/>
            <w:webHidden/>
          </w:rPr>
          <w:t>23</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3" w:history="1">
        <w:r w:rsidR="00F67D5A" w:rsidRPr="00630E11">
          <w:rPr>
            <w:rStyle w:val="Hyperlink"/>
            <w:noProof/>
          </w:rPr>
          <w:t>Figure 5. Error in Specific Angular Momentum after One Period as a Function of Computation Time, Fixed Time-Step Solvers.</w:t>
        </w:r>
        <w:r w:rsidR="00F67D5A">
          <w:rPr>
            <w:noProof/>
            <w:webHidden/>
          </w:rPr>
          <w:tab/>
        </w:r>
        <w:r>
          <w:rPr>
            <w:noProof/>
            <w:webHidden/>
          </w:rPr>
          <w:fldChar w:fldCharType="begin"/>
        </w:r>
        <w:r w:rsidR="00F67D5A">
          <w:rPr>
            <w:noProof/>
            <w:webHidden/>
          </w:rPr>
          <w:instrText xml:space="preserve"> PAGEREF _Toc289639773 \h </w:instrText>
        </w:r>
        <w:r>
          <w:rPr>
            <w:noProof/>
            <w:webHidden/>
          </w:rPr>
        </w:r>
        <w:r>
          <w:rPr>
            <w:noProof/>
            <w:webHidden/>
          </w:rPr>
          <w:fldChar w:fldCharType="separate"/>
        </w:r>
        <w:r w:rsidR="00853868">
          <w:rPr>
            <w:noProof/>
            <w:webHidden/>
          </w:rPr>
          <w:t>24</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4" w:history="1">
        <w:r w:rsidR="00F67D5A" w:rsidRPr="00630E11">
          <w:rPr>
            <w:rStyle w:val="Hyperlink"/>
            <w:noProof/>
          </w:rPr>
          <w:t>Figure 6. Error in Velocity after One Period as a Function of Computation Time, Fixed Time-Step Solvers.</w:t>
        </w:r>
        <w:r w:rsidR="00F67D5A">
          <w:rPr>
            <w:noProof/>
            <w:webHidden/>
          </w:rPr>
          <w:tab/>
        </w:r>
        <w:r>
          <w:rPr>
            <w:noProof/>
            <w:webHidden/>
          </w:rPr>
          <w:fldChar w:fldCharType="begin"/>
        </w:r>
        <w:r w:rsidR="00F67D5A">
          <w:rPr>
            <w:noProof/>
            <w:webHidden/>
          </w:rPr>
          <w:instrText xml:space="preserve"> PAGEREF _Toc289639774 \h </w:instrText>
        </w:r>
        <w:r>
          <w:rPr>
            <w:noProof/>
            <w:webHidden/>
          </w:rPr>
        </w:r>
        <w:r>
          <w:rPr>
            <w:noProof/>
            <w:webHidden/>
          </w:rPr>
          <w:fldChar w:fldCharType="separate"/>
        </w:r>
        <w:r w:rsidR="00853868">
          <w:rPr>
            <w:noProof/>
            <w:webHidden/>
          </w:rPr>
          <w:t>24</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5" w:history="1">
        <w:r w:rsidR="00F67D5A" w:rsidRPr="00630E11">
          <w:rPr>
            <w:rStyle w:val="Hyperlink"/>
            <w:noProof/>
          </w:rPr>
          <w:t>Figure 7. Error in Position after One Period as a Function of Computation Time, Variable Time-Step Solvers.</w:t>
        </w:r>
        <w:r w:rsidR="00F67D5A">
          <w:rPr>
            <w:noProof/>
            <w:webHidden/>
          </w:rPr>
          <w:tab/>
        </w:r>
        <w:r>
          <w:rPr>
            <w:noProof/>
            <w:webHidden/>
          </w:rPr>
          <w:fldChar w:fldCharType="begin"/>
        </w:r>
        <w:r w:rsidR="00F67D5A">
          <w:rPr>
            <w:noProof/>
            <w:webHidden/>
          </w:rPr>
          <w:instrText xml:space="preserve"> PAGEREF _Toc289639775 \h </w:instrText>
        </w:r>
        <w:r>
          <w:rPr>
            <w:noProof/>
            <w:webHidden/>
          </w:rPr>
        </w:r>
        <w:r>
          <w:rPr>
            <w:noProof/>
            <w:webHidden/>
          </w:rPr>
          <w:fldChar w:fldCharType="separate"/>
        </w:r>
        <w:r w:rsidR="00853868">
          <w:rPr>
            <w:noProof/>
            <w:webHidden/>
          </w:rPr>
          <w:t>25</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6" w:history="1">
        <w:r w:rsidR="00F67D5A" w:rsidRPr="00630E11">
          <w:rPr>
            <w:rStyle w:val="Hyperlink"/>
            <w:noProof/>
          </w:rPr>
          <w:t>Figure 8. Error in Position after One Period as a Function of Computation Time, Select Solvers.</w:t>
        </w:r>
        <w:r w:rsidR="00F67D5A">
          <w:rPr>
            <w:noProof/>
            <w:webHidden/>
          </w:rPr>
          <w:tab/>
        </w:r>
        <w:r>
          <w:rPr>
            <w:noProof/>
            <w:webHidden/>
          </w:rPr>
          <w:fldChar w:fldCharType="begin"/>
        </w:r>
        <w:r w:rsidR="00F67D5A">
          <w:rPr>
            <w:noProof/>
            <w:webHidden/>
          </w:rPr>
          <w:instrText xml:space="preserve"> PAGEREF _Toc289639776 \h </w:instrText>
        </w:r>
        <w:r>
          <w:rPr>
            <w:noProof/>
            <w:webHidden/>
          </w:rPr>
        </w:r>
        <w:r>
          <w:rPr>
            <w:noProof/>
            <w:webHidden/>
          </w:rPr>
          <w:fldChar w:fldCharType="separate"/>
        </w:r>
        <w:r w:rsidR="00853868">
          <w:rPr>
            <w:noProof/>
            <w:webHidden/>
          </w:rPr>
          <w:t>26</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7" w:history="1">
        <w:r w:rsidR="00F67D5A" w:rsidRPr="00630E11">
          <w:rPr>
            <w:rStyle w:val="Hyperlink"/>
            <w:noProof/>
          </w:rPr>
          <w:t>Figure 9. Error in Radius of Perilune for Kepler Assumption as a Function of Approach Distance (Sphere of Influence Radius).</w:t>
        </w:r>
        <w:r w:rsidR="00F67D5A">
          <w:rPr>
            <w:noProof/>
            <w:webHidden/>
          </w:rPr>
          <w:tab/>
        </w:r>
        <w:r>
          <w:rPr>
            <w:noProof/>
            <w:webHidden/>
          </w:rPr>
          <w:fldChar w:fldCharType="begin"/>
        </w:r>
        <w:r w:rsidR="00F67D5A">
          <w:rPr>
            <w:noProof/>
            <w:webHidden/>
          </w:rPr>
          <w:instrText xml:space="preserve"> PAGEREF _Toc289639777 \h </w:instrText>
        </w:r>
        <w:r>
          <w:rPr>
            <w:noProof/>
            <w:webHidden/>
          </w:rPr>
        </w:r>
        <w:r>
          <w:rPr>
            <w:noProof/>
            <w:webHidden/>
          </w:rPr>
          <w:fldChar w:fldCharType="separate"/>
        </w:r>
        <w:r w:rsidR="00853868">
          <w:rPr>
            <w:noProof/>
            <w:webHidden/>
          </w:rPr>
          <w:t>29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8" w:history="1">
        <w:r w:rsidR="00F67D5A" w:rsidRPr="00630E11">
          <w:rPr>
            <w:rStyle w:val="Hyperlink"/>
            <w:noProof/>
          </w:rPr>
          <w:t>Figure 10. Radius of Perilune for Varying ∆V and γ, Point-mass Gravitational Model, Departure at Lunar Perigee.</w:t>
        </w:r>
        <w:r w:rsidR="00F67D5A">
          <w:rPr>
            <w:noProof/>
            <w:webHidden/>
          </w:rPr>
          <w:tab/>
        </w:r>
        <w:r>
          <w:rPr>
            <w:noProof/>
            <w:webHidden/>
          </w:rPr>
          <w:fldChar w:fldCharType="begin"/>
        </w:r>
        <w:r w:rsidR="00F67D5A">
          <w:rPr>
            <w:noProof/>
            <w:webHidden/>
          </w:rPr>
          <w:instrText xml:space="preserve"> PAGEREF _Toc289639778 \h </w:instrText>
        </w:r>
        <w:r>
          <w:rPr>
            <w:noProof/>
            <w:webHidden/>
          </w:rPr>
        </w:r>
        <w:r>
          <w:rPr>
            <w:noProof/>
            <w:webHidden/>
          </w:rPr>
          <w:fldChar w:fldCharType="separate"/>
        </w:r>
        <w:r w:rsidR="00853868">
          <w:rPr>
            <w:noProof/>
            <w:webHidden/>
          </w:rPr>
          <w:t>32</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79" w:history="1">
        <w:r w:rsidR="00F67D5A" w:rsidRPr="00630E11">
          <w:rPr>
            <w:rStyle w:val="Hyperlink"/>
            <w:noProof/>
          </w:rPr>
          <w:t>Figure 11. Radius of Perilune for Varying ∆V and γ between 106º and 144º, Point-mass Gravitational Model, Departure at Lunar Perigee.</w:t>
        </w:r>
        <w:r w:rsidR="00F67D5A">
          <w:rPr>
            <w:noProof/>
            <w:webHidden/>
          </w:rPr>
          <w:tab/>
        </w:r>
        <w:r>
          <w:rPr>
            <w:noProof/>
            <w:webHidden/>
          </w:rPr>
          <w:fldChar w:fldCharType="begin"/>
        </w:r>
        <w:r w:rsidR="00F67D5A">
          <w:rPr>
            <w:noProof/>
            <w:webHidden/>
          </w:rPr>
          <w:instrText xml:space="preserve"> PAGEREF _Toc289639779 \h </w:instrText>
        </w:r>
        <w:r>
          <w:rPr>
            <w:noProof/>
            <w:webHidden/>
          </w:rPr>
        </w:r>
        <w:r>
          <w:rPr>
            <w:noProof/>
            <w:webHidden/>
          </w:rPr>
          <w:fldChar w:fldCharType="separate"/>
        </w:r>
        <w:r w:rsidR="00853868">
          <w:rPr>
            <w:noProof/>
            <w:webHidden/>
          </w:rPr>
          <w:t>33</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0" w:history="1">
        <w:r w:rsidR="00F67D5A" w:rsidRPr="00630E11">
          <w:rPr>
            <w:rStyle w:val="Hyperlink"/>
            <w:noProof/>
          </w:rPr>
          <w:t>Figure 12. Inclination for Varying ∆V and γ, Point-mass Gravitational Model, Departure at Lunar Perigee.</w:t>
        </w:r>
        <w:r w:rsidR="00F67D5A">
          <w:rPr>
            <w:noProof/>
            <w:webHidden/>
          </w:rPr>
          <w:tab/>
        </w:r>
        <w:r>
          <w:rPr>
            <w:noProof/>
            <w:webHidden/>
          </w:rPr>
          <w:fldChar w:fldCharType="begin"/>
        </w:r>
        <w:r w:rsidR="00F67D5A">
          <w:rPr>
            <w:noProof/>
            <w:webHidden/>
          </w:rPr>
          <w:instrText xml:space="preserve"> PAGEREF _Toc289639780 \h </w:instrText>
        </w:r>
        <w:r>
          <w:rPr>
            <w:noProof/>
            <w:webHidden/>
          </w:rPr>
        </w:r>
        <w:r>
          <w:rPr>
            <w:noProof/>
            <w:webHidden/>
          </w:rPr>
          <w:fldChar w:fldCharType="separate"/>
        </w:r>
        <w:r w:rsidR="00853868">
          <w:rPr>
            <w:noProof/>
            <w:webHidden/>
          </w:rPr>
          <w:t>34</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1" w:history="1">
        <w:r w:rsidR="00F67D5A" w:rsidRPr="00630E11">
          <w:rPr>
            <w:rStyle w:val="Hyperlink"/>
            <w:noProof/>
          </w:rPr>
          <w:t>Figure 13. Perilune Latitude for Varying ∆V and γ, Point-mass Gravitational Model, Departure at Lunar Perigee.</w:t>
        </w:r>
        <w:r w:rsidR="00F67D5A">
          <w:rPr>
            <w:noProof/>
            <w:webHidden/>
          </w:rPr>
          <w:tab/>
        </w:r>
        <w:r>
          <w:rPr>
            <w:noProof/>
            <w:webHidden/>
          </w:rPr>
          <w:fldChar w:fldCharType="begin"/>
        </w:r>
        <w:r w:rsidR="00F67D5A">
          <w:rPr>
            <w:noProof/>
            <w:webHidden/>
          </w:rPr>
          <w:instrText xml:space="preserve"> PAGEREF _Toc289639781 \h </w:instrText>
        </w:r>
        <w:r>
          <w:rPr>
            <w:noProof/>
            <w:webHidden/>
          </w:rPr>
        </w:r>
        <w:r>
          <w:rPr>
            <w:noProof/>
            <w:webHidden/>
          </w:rPr>
          <w:fldChar w:fldCharType="separate"/>
        </w:r>
        <w:r w:rsidR="00853868">
          <w:rPr>
            <w:noProof/>
            <w:webHidden/>
          </w:rPr>
          <w:t>35</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2" w:history="1">
        <w:r w:rsidR="00F67D5A" w:rsidRPr="00630E11">
          <w:rPr>
            <w:rStyle w:val="Hyperlink"/>
            <w:noProof/>
          </w:rPr>
          <w:t>Figure 14. Radius of Perilune for Varying ∆V and γ, Point-mass Gravitational Model, Departure at Lunar Apogee.</w:t>
        </w:r>
        <w:r w:rsidR="00F67D5A">
          <w:rPr>
            <w:noProof/>
            <w:webHidden/>
          </w:rPr>
          <w:tab/>
        </w:r>
        <w:r>
          <w:rPr>
            <w:noProof/>
            <w:webHidden/>
          </w:rPr>
          <w:fldChar w:fldCharType="begin"/>
        </w:r>
        <w:r w:rsidR="00F67D5A">
          <w:rPr>
            <w:noProof/>
            <w:webHidden/>
          </w:rPr>
          <w:instrText xml:space="preserve"> PAGEREF _Toc289639782 \h </w:instrText>
        </w:r>
        <w:r>
          <w:rPr>
            <w:noProof/>
            <w:webHidden/>
          </w:rPr>
        </w:r>
        <w:r>
          <w:rPr>
            <w:noProof/>
            <w:webHidden/>
          </w:rPr>
          <w:fldChar w:fldCharType="separate"/>
        </w:r>
        <w:r w:rsidR="00853868">
          <w:rPr>
            <w:noProof/>
            <w:webHidden/>
          </w:rPr>
          <w:t>35</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3" w:history="1">
        <w:r w:rsidR="00F67D5A" w:rsidRPr="00630E11">
          <w:rPr>
            <w:rStyle w:val="Hyperlink"/>
            <w:noProof/>
          </w:rPr>
          <w:t xml:space="preserve">Figure 15. Nominal Translunar Trajectory for Targeted </w:t>
        </w:r>
        <w:r w:rsidR="00F67D5A" w:rsidRPr="00630E11">
          <w:rPr>
            <w:rStyle w:val="Hyperlink"/>
            <w:i/>
            <w:noProof/>
          </w:rPr>
          <w:t>r</w:t>
        </w:r>
        <w:r w:rsidR="00F67D5A" w:rsidRPr="00630E11">
          <w:rPr>
            <w:rStyle w:val="Hyperlink"/>
            <w:i/>
            <w:noProof/>
            <w:vertAlign w:val="subscript"/>
          </w:rPr>
          <w:t>p</w:t>
        </w:r>
        <w:r w:rsidR="00F67D5A" w:rsidRPr="00630E11">
          <w:rPr>
            <w:rStyle w:val="Hyperlink"/>
            <w:noProof/>
          </w:rPr>
          <w:t xml:space="preserve"> = 2605.5 km, </w:t>
        </w:r>
        <w:r w:rsidR="00F67D5A" w:rsidRPr="00630E11">
          <w:rPr>
            <w:rStyle w:val="Hyperlink"/>
            <w:i/>
            <w:noProof/>
          </w:rPr>
          <w:t>λ</w:t>
        </w:r>
        <w:r w:rsidR="00F67D5A" w:rsidRPr="00630E11">
          <w:rPr>
            <w:rStyle w:val="Hyperlink"/>
            <w:i/>
            <w:noProof/>
            <w:vertAlign w:val="subscript"/>
          </w:rPr>
          <w:t>p</w:t>
        </w:r>
        <w:r w:rsidR="00F67D5A" w:rsidRPr="00630E11">
          <w:rPr>
            <w:rStyle w:val="Hyperlink"/>
            <w:noProof/>
          </w:rPr>
          <w:t xml:space="preserve"> = 3° (ECI Frame).</w:t>
        </w:r>
        <w:r w:rsidR="00F67D5A">
          <w:rPr>
            <w:noProof/>
            <w:webHidden/>
          </w:rPr>
          <w:tab/>
        </w:r>
        <w:r>
          <w:rPr>
            <w:noProof/>
            <w:webHidden/>
          </w:rPr>
          <w:fldChar w:fldCharType="begin"/>
        </w:r>
        <w:r w:rsidR="00F67D5A">
          <w:rPr>
            <w:noProof/>
            <w:webHidden/>
          </w:rPr>
          <w:instrText xml:space="preserve"> PAGEREF _Toc289639783 \h </w:instrText>
        </w:r>
        <w:r>
          <w:rPr>
            <w:noProof/>
            <w:webHidden/>
          </w:rPr>
        </w:r>
        <w:r>
          <w:rPr>
            <w:noProof/>
            <w:webHidden/>
          </w:rPr>
          <w:fldChar w:fldCharType="separate"/>
        </w:r>
        <w:r w:rsidR="00853868">
          <w:rPr>
            <w:noProof/>
            <w:webHidden/>
          </w:rPr>
          <w:t>36</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4" w:history="1">
        <w:r w:rsidR="00F67D5A" w:rsidRPr="00630E11">
          <w:rPr>
            <w:rStyle w:val="Hyperlink"/>
            <w:noProof/>
          </w:rPr>
          <w:t xml:space="preserve">Figure 16: Nominal Translunar Trajectory for Targeted </w:t>
        </w:r>
        <w:r w:rsidR="00F67D5A" w:rsidRPr="00630E11">
          <w:rPr>
            <w:rStyle w:val="Hyperlink"/>
            <w:i/>
            <w:noProof/>
          </w:rPr>
          <w:t>r</w:t>
        </w:r>
        <w:r w:rsidR="00F67D5A" w:rsidRPr="00630E11">
          <w:rPr>
            <w:rStyle w:val="Hyperlink"/>
            <w:i/>
            <w:noProof/>
            <w:vertAlign w:val="subscript"/>
          </w:rPr>
          <w:t>p</w:t>
        </w:r>
        <w:r w:rsidR="00F67D5A" w:rsidRPr="00630E11">
          <w:rPr>
            <w:rStyle w:val="Hyperlink"/>
            <w:noProof/>
          </w:rPr>
          <w:t xml:space="preserve"> = 2605.5 km, </w:t>
        </w:r>
        <w:r w:rsidR="00F67D5A" w:rsidRPr="00630E11">
          <w:rPr>
            <w:rStyle w:val="Hyperlink"/>
            <w:i/>
            <w:noProof/>
          </w:rPr>
          <w:t>λ</w:t>
        </w:r>
        <w:r w:rsidR="00F67D5A" w:rsidRPr="00630E11">
          <w:rPr>
            <w:rStyle w:val="Hyperlink"/>
            <w:i/>
            <w:noProof/>
            <w:vertAlign w:val="subscript"/>
          </w:rPr>
          <w:t>p</w:t>
        </w:r>
        <w:r w:rsidR="00F67D5A" w:rsidRPr="00630E11">
          <w:rPr>
            <w:rStyle w:val="Hyperlink"/>
            <w:noProof/>
          </w:rPr>
          <w:t xml:space="preserve"> = 3° (ME Frame).</w:t>
        </w:r>
        <w:r w:rsidR="00F67D5A">
          <w:rPr>
            <w:noProof/>
            <w:webHidden/>
          </w:rPr>
          <w:tab/>
        </w:r>
        <w:r>
          <w:rPr>
            <w:noProof/>
            <w:webHidden/>
          </w:rPr>
          <w:fldChar w:fldCharType="begin"/>
        </w:r>
        <w:r w:rsidR="00F67D5A">
          <w:rPr>
            <w:noProof/>
            <w:webHidden/>
          </w:rPr>
          <w:instrText xml:space="preserve"> PAGEREF _Toc289639784 \h </w:instrText>
        </w:r>
        <w:r>
          <w:rPr>
            <w:noProof/>
            <w:webHidden/>
          </w:rPr>
        </w:r>
        <w:r>
          <w:rPr>
            <w:noProof/>
            <w:webHidden/>
          </w:rPr>
          <w:fldChar w:fldCharType="separate"/>
        </w:r>
        <w:r w:rsidR="00853868">
          <w:rPr>
            <w:noProof/>
            <w:webHidden/>
          </w:rPr>
          <w:t>37</w:t>
        </w:r>
        <w:r>
          <w:rPr>
            <w:noProof/>
            <w:webHidden/>
          </w:rPr>
          <w:fldChar w:fldCharType="end"/>
        </w:r>
      </w:hyperlink>
    </w:p>
    <w:p w:rsidR="00D317FE" w:rsidRDefault="00716835" w:rsidP="009D3C09">
      <w:pPr>
        <w:spacing w:line="240" w:lineRule="auto"/>
        <w:jc w:val="center"/>
      </w:pPr>
      <w:r>
        <w:fldChar w:fldCharType="end"/>
      </w:r>
    </w:p>
    <w:p w:rsidR="00D317FE" w:rsidRDefault="00D317FE">
      <w:pPr>
        <w:spacing w:line="240" w:lineRule="auto"/>
      </w:pPr>
      <w:r>
        <w:br w:type="page"/>
      </w:r>
    </w:p>
    <w:p w:rsidR="00D317FE" w:rsidRDefault="00D317FE" w:rsidP="00682033">
      <w:pPr>
        <w:pStyle w:val="HeadingNOTINTABLEOFCONTENTS"/>
      </w:pPr>
      <w:r>
        <w:lastRenderedPageBreak/>
        <w:t>List of Tables</w:t>
      </w:r>
    </w:p>
    <w:p w:rsidR="00F67D5A" w:rsidRDefault="00716835">
      <w:pPr>
        <w:pStyle w:val="TableofFigures"/>
        <w:tabs>
          <w:tab w:val="right" w:leader="dot" w:pos="8630"/>
        </w:tabs>
        <w:rPr>
          <w:rFonts w:asciiTheme="minorHAnsi" w:eastAsiaTheme="minorEastAsia" w:hAnsiTheme="minorHAnsi" w:cstheme="minorBidi"/>
          <w:noProof/>
          <w:szCs w:val="22"/>
        </w:rPr>
      </w:pPr>
      <w:r>
        <w:fldChar w:fldCharType="begin"/>
      </w:r>
      <w:r w:rsidR="006A527F">
        <w:instrText xml:space="preserve"> TOC \f F \h \z \t "Table Caption" \c </w:instrText>
      </w:r>
      <w:r>
        <w:fldChar w:fldCharType="separate"/>
      </w:r>
      <w:hyperlink w:anchor="_Toc289639785" w:history="1">
        <w:r w:rsidR="00F67D5A" w:rsidRPr="00FB0433">
          <w:rPr>
            <w:rStyle w:val="Hyperlink"/>
            <w:noProof/>
          </w:rPr>
          <w:t>Table 1. Number of Broyden Targeter Iterations for Deviations in Initial Guess.</w:t>
        </w:r>
        <w:r w:rsidR="00F67D5A">
          <w:rPr>
            <w:noProof/>
            <w:webHidden/>
          </w:rPr>
          <w:tab/>
        </w:r>
        <w:r>
          <w:rPr>
            <w:noProof/>
            <w:webHidden/>
          </w:rPr>
          <w:fldChar w:fldCharType="begin"/>
        </w:r>
        <w:r w:rsidR="00F67D5A">
          <w:rPr>
            <w:noProof/>
            <w:webHidden/>
          </w:rPr>
          <w:instrText xml:space="preserve"> PAGEREF _Toc289639785 \h </w:instrText>
        </w:r>
        <w:r>
          <w:rPr>
            <w:noProof/>
            <w:webHidden/>
          </w:rPr>
        </w:r>
        <w:r>
          <w:rPr>
            <w:noProof/>
            <w:webHidden/>
          </w:rPr>
          <w:fldChar w:fldCharType="separate"/>
        </w:r>
        <w:r w:rsidR="00853868">
          <w:rPr>
            <w:noProof/>
            <w:webHidden/>
          </w:rPr>
          <w:t>39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6" w:history="1">
        <w:r w:rsidR="00F67D5A" w:rsidRPr="00FB0433">
          <w:rPr>
            <w:rStyle w:val="Hyperlink"/>
            <w:noProof/>
          </w:rPr>
          <w:t>Table 2. Number of Gauss-Newton Targeter Iterations and Function Evaluations for Deviations in Initial Guess.</w:t>
        </w:r>
        <w:r w:rsidR="00F67D5A">
          <w:rPr>
            <w:noProof/>
            <w:webHidden/>
          </w:rPr>
          <w:tab/>
        </w:r>
        <w:r>
          <w:rPr>
            <w:noProof/>
            <w:webHidden/>
          </w:rPr>
          <w:fldChar w:fldCharType="begin"/>
        </w:r>
        <w:r w:rsidR="00F67D5A">
          <w:rPr>
            <w:noProof/>
            <w:webHidden/>
          </w:rPr>
          <w:instrText xml:space="preserve"> PAGEREF _Toc289639786 \h </w:instrText>
        </w:r>
        <w:r>
          <w:rPr>
            <w:noProof/>
            <w:webHidden/>
          </w:rPr>
        </w:r>
        <w:r>
          <w:rPr>
            <w:noProof/>
            <w:webHidden/>
          </w:rPr>
          <w:fldChar w:fldCharType="separate"/>
        </w:r>
        <w:r w:rsidR="00853868">
          <w:rPr>
            <w:noProof/>
            <w:webHidden/>
          </w:rPr>
          <w:t>40</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7" w:history="1">
        <w:r w:rsidR="00F67D5A" w:rsidRPr="00FB0433">
          <w:rPr>
            <w:rStyle w:val="Hyperlink"/>
            <w:noProof/>
          </w:rPr>
          <w:t>Table 3. Number of Levenberg-Marquardt Targeter Iterations and Function Evaluations for Deviations in Initial Guess.</w:t>
        </w:r>
        <w:r w:rsidR="00F67D5A">
          <w:rPr>
            <w:noProof/>
            <w:webHidden/>
          </w:rPr>
          <w:tab/>
        </w:r>
        <w:r>
          <w:rPr>
            <w:noProof/>
            <w:webHidden/>
          </w:rPr>
          <w:fldChar w:fldCharType="begin"/>
        </w:r>
        <w:r w:rsidR="00F67D5A">
          <w:rPr>
            <w:noProof/>
            <w:webHidden/>
          </w:rPr>
          <w:instrText xml:space="preserve"> PAGEREF _Toc289639787 \h </w:instrText>
        </w:r>
        <w:r>
          <w:rPr>
            <w:noProof/>
            <w:webHidden/>
          </w:rPr>
        </w:r>
        <w:r>
          <w:rPr>
            <w:noProof/>
            <w:webHidden/>
          </w:rPr>
          <w:fldChar w:fldCharType="separate"/>
        </w:r>
        <w:r w:rsidR="00853868">
          <w:rPr>
            <w:noProof/>
            <w:webHidden/>
          </w:rPr>
          <w:t>41</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88" w:history="1">
        <w:r w:rsidR="00F67D5A" w:rsidRPr="00FB0433">
          <w:rPr>
            <w:rStyle w:val="Hyperlink"/>
            <w:noProof/>
          </w:rPr>
          <w:t>Table 4. Number of Trust-Region Targeter Iterations and Function Evaluations for Deviations in Initial Guess.</w:t>
        </w:r>
        <w:r w:rsidR="00F67D5A">
          <w:rPr>
            <w:noProof/>
            <w:webHidden/>
          </w:rPr>
          <w:tab/>
        </w:r>
        <w:r>
          <w:rPr>
            <w:noProof/>
            <w:webHidden/>
          </w:rPr>
          <w:fldChar w:fldCharType="begin"/>
        </w:r>
        <w:r w:rsidR="00F67D5A">
          <w:rPr>
            <w:noProof/>
            <w:webHidden/>
          </w:rPr>
          <w:instrText xml:space="preserve"> PAGEREF _Toc289639788 \h </w:instrText>
        </w:r>
        <w:r>
          <w:rPr>
            <w:noProof/>
            <w:webHidden/>
          </w:rPr>
        </w:r>
        <w:r>
          <w:rPr>
            <w:noProof/>
            <w:webHidden/>
          </w:rPr>
          <w:fldChar w:fldCharType="separate"/>
        </w:r>
        <w:r w:rsidR="00853868">
          <w:rPr>
            <w:noProof/>
            <w:webHidden/>
          </w:rPr>
          <w:t>42</w:t>
        </w:r>
        <w:r>
          <w:rPr>
            <w:noProof/>
            <w:webHidden/>
          </w:rPr>
          <w:fldChar w:fldCharType="end"/>
        </w:r>
      </w:hyperlink>
    </w:p>
    <w:p w:rsidR="00D317FE" w:rsidRDefault="00716835" w:rsidP="009D3C09">
      <w:pPr>
        <w:spacing w:line="240" w:lineRule="auto"/>
        <w:jc w:val="center"/>
      </w:pPr>
      <w:r>
        <w:fldChar w:fldCharType="end"/>
      </w:r>
    </w:p>
    <w:p w:rsidR="00AF2760" w:rsidRDefault="00D317FE" w:rsidP="00682033">
      <w:pPr>
        <w:pStyle w:val="HeadingNOTINTABLEOFCONTENTS"/>
      </w:pPr>
      <w:r>
        <w:br w:type="page"/>
      </w:r>
      <w:r w:rsidR="00AF2760">
        <w:lastRenderedPageBreak/>
        <w:t>List of Equations</w:t>
      </w:r>
    </w:p>
    <w:p w:rsidR="00F67D5A" w:rsidRDefault="00716835">
      <w:pPr>
        <w:pStyle w:val="TableofFigures"/>
        <w:tabs>
          <w:tab w:val="right" w:leader="dot" w:pos="8630"/>
        </w:tabs>
        <w:rPr>
          <w:rFonts w:asciiTheme="minorHAnsi" w:eastAsiaTheme="minorEastAsia" w:hAnsiTheme="minorHAnsi" w:cstheme="minorBidi"/>
          <w:noProof/>
          <w:szCs w:val="22"/>
        </w:rPr>
      </w:pPr>
      <w:r w:rsidRPr="00716835">
        <w:rPr>
          <w:sz w:val="20"/>
          <w:szCs w:val="20"/>
        </w:rPr>
        <w:fldChar w:fldCharType="begin"/>
      </w:r>
      <w:r w:rsidR="00545C75" w:rsidRPr="009258D0">
        <w:rPr>
          <w:sz w:val="20"/>
          <w:szCs w:val="20"/>
        </w:rPr>
        <w:instrText xml:space="preserve"> TOC \f F \h \z \t "Equation Number" \c </w:instrText>
      </w:r>
      <w:r w:rsidRPr="00716835">
        <w:rPr>
          <w:sz w:val="20"/>
          <w:szCs w:val="20"/>
        </w:rPr>
        <w:fldChar w:fldCharType="separate"/>
      </w:r>
      <w:hyperlink w:anchor="_Toc289639789" w:history="1">
        <w:r w:rsidR="00F67D5A" w:rsidRPr="00960E21">
          <w:rPr>
            <w:rStyle w:val="Hyperlink"/>
            <w:noProof/>
          </w:rPr>
          <w:t>(1)</w:t>
        </w:r>
        <w:r w:rsidR="00F67D5A">
          <w:rPr>
            <w:noProof/>
            <w:webHidden/>
          </w:rPr>
          <w:tab/>
        </w:r>
        <w:r>
          <w:rPr>
            <w:noProof/>
            <w:webHidden/>
          </w:rPr>
          <w:fldChar w:fldCharType="begin"/>
        </w:r>
        <w:r w:rsidR="00F67D5A">
          <w:rPr>
            <w:noProof/>
            <w:webHidden/>
          </w:rPr>
          <w:instrText xml:space="preserve"> PAGEREF _Toc289639789 \h </w:instrText>
        </w:r>
        <w:r>
          <w:rPr>
            <w:noProof/>
            <w:webHidden/>
          </w:rPr>
        </w:r>
        <w:r>
          <w:rPr>
            <w:noProof/>
            <w:webHidden/>
          </w:rPr>
          <w:fldChar w:fldCharType="separate"/>
        </w:r>
        <w:r w:rsidR="00853868">
          <w:rPr>
            <w:noProof/>
            <w:webHidden/>
          </w:rPr>
          <w:t>5</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0" w:history="1">
        <w:r w:rsidR="00F67D5A" w:rsidRPr="00960E21">
          <w:rPr>
            <w:rStyle w:val="Hyperlink"/>
            <w:noProof/>
          </w:rPr>
          <w:t>(2)</w:t>
        </w:r>
        <w:r w:rsidR="00F67D5A">
          <w:rPr>
            <w:noProof/>
            <w:webHidden/>
          </w:rPr>
          <w:tab/>
        </w:r>
        <w:r>
          <w:rPr>
            <w:noProof/>
            <w:webHidden/>
          </w:rPr>
          <w:fldChar w:fldCharType="begin"/>
        </w:r>
        <w:r w:rsidR="00F67D5A">
          <w:rPr>
            <w:noProof/>
            <w:webHidden/>
          </w:rPr>
          <w:instrText xml:space="preserve"> PAGEREF _Toc289639790 \h </w:instrText>
        </w:r>
        <w:r>
          <w:rPr>
            <w:noProof/>
            <w:webHidden/>
          </w:rPr>
        </w:r>
        <w:r>
          <w:rPr>
            <w:noProof/>
            <w:webHidden/>
          </w:rPr>
          <w:fldChar w:fldCharType="separate"/>
        </w:r>
        <w:r w:rsidR="00853868">
          <w:rPr>
            <w:noProof/>
            <w:webHidden/>
          </w:rPr>
          <w:t>5</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1" w:history="1">
        <w:r w:rsidR="00F67D5A" w:rsidRPr="00960E21">
          <w:rPr>
            <w:rStyle w:val="Hyperlink"/>
            <w:noProof/>
          </w:rPr>
          <w:t>(3)</w:t>
        </w:r>
        <w:r w:rsidR="00F67D5A">
          <w:rPr>
            <w:noProof/>
            <w:webHidden/>
          </w:rPr>
          <w:tab/>
        </w:r>
        <w:r>
          <w:rPr>
            <w:noProof/>
            <w:webHidden/>
          </w:rPr>
          <w:fldChar w:fldCharType="begin"/>
        </w:r>
        <w:r w:rsidR="00F67D5A">
          <w:rPr>
            <w:noProof/>
            <w:webHidden/>
          </w:rPr>
          <w:instrText xml:space="preserve"> PAGEREF _Toc289639791 \h </w:instrText>
        </w:r>
        <w:r>
          <w:rPr>
            <w:noProof/>
            <w:webHidden/>
          </w:rPr>
        </w:r>
        <w:r>
          <w:rPr>
            <w:noProof/>
            <w:webHidden/>
          </w:rPr>
          <w:fldChar w:fldCharType="separate"/>
        </w:r>
        <w:r w:rsidR="00853868">
          <w:rPr>
            <w:noProof/>
            <w:webHidden/>
          </w:rPr>
          <w:t>6</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2" w:history="1">
        <w:r w:rsidR="00F67D5A" w:rsidRPr="00960E21">
          <w:rPr>
            <w:rStyle w:val="Hyperlink"/>
            <w:noProof/>
          </w:rPr>
          <w:t>(4)</w:t>
        </w:r>
        <w:r w:rsidR="00F67D5A">
          <w:rPr>
            <w:noProof/>
            <w:webHidden/>
          </w:rPr>
          <w:tab/>
        </w:r>
        <w:r>
          <w:rPr>
            <w:noProof/>
            <w:webHidden/>
          </w:rPr>
          <w:fldChar w:fldCharType="begin"/>
        </w:r>
        <w:r w:rsidR="00F67D5A">
          <w:rPr>
            <w:noProof/>
            <w:webHidden/>
          </w:rPr>
          <w:instrText xml:space="preserve"> PAGEREF _Toc289639792 \h </w:instrText>
        </w:r>
        <w:r>
          <w:rPr>
            <w:noProof/>
            <w:webHidden/>
          </w:rPr>
        </w:r>
        <w:r>
          <w:rPr>
            <w:noProof/>
            <w:webHidden/>
          </w:rPr>
          <w:fldChar w:fldCharType="separate"/>
        </w:r>
        <w:r w:rsidR="00853868">
          <w:rPr>
            <w:noProof/>
            <w:webHidden/>
          </w:rPr>
          <w:t>6</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3" w:history="1">
        <w:r w:rsidR="00F67D5A" w:rsidRPr="00960E21">
          <w:rPr>
            <w:rStyle w:val="Hyperlink"/>
            <w:noProof/>
          </w:rPr>
          <w:t>(5)</w:t>
        </w:r>
        <w:r w:rsidR="00F67D5A">
          <w:rPr>
            <w:noProof/>
            <w:webHidden/>
          </w:rPr>
          <w:tab/>
        </w:r>
        <w:r>
          <w:rPr>
            <w:noProof/>
            <w:webHidden/>
          </w:rPr>
          <w:fldChar w:fldCharType="begin"/>
        </w:r>
        <w:r w:rsidR="00F67D5A">
          <w:rPr>
            <w:noProof/>
            <w:webHidden/>
          </w:rPr>
          <w:instrText xml:space="preserve"> PAGEREF _Toc289639793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4" w:history="1">
        <w:r w:rsidR="00F67D5A" w:rsidRPr="00960E21">
          <w:rPr>
            <w:rStyle w:val="Hyperlink"/>
            <w:noProof/>
          </w:rPr>
          <w:t>(6)</w:t>
        </w:r>
        <w:r w:rsidR="00F67D5A">
          <w:rPr>
            <w:noProof/>
            <w:webHidden/>
          </w:rPr>
          <w:tab/>
        </w:r>
        <w:r>
          <w:rPr>
            <w:noProof/>
            <w:webHidden/>
          </w:rPr>
          <w:fldChar w:fldCharType="begin"/>
        </w:r>
        <w:r w:rsidR="00F67D5A">
          <w:rPr>
            <w:noProof/>
            <w:webHidden/>
          </w:rPr>
          <w:instrText xml:space="preserve"> PAGEREF _Toc289639794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5" w:history="1">
        <w:r w:rsidR="00F67D5A" w:rsidRPr="00960E21">
          <w:rPr>
            <w:rStyle w:val="Hyperlink"/>
            <w:noProof/>
          </w:rPr>
          <w:t>(7)</w:t>
        </w:r>
        <w:r w:rsidR="00F67D5A">
          <w:rPr>
            <w:noProof/>
            <w:webHidden/>
          </w:rPr>
          <w:tab/>
        </w:r>
        <w:r>
          <w:rPr>
            <w:noProof/>
            <w:webHidden/>
          </w:rPr>
          <w:fldChar w:fldCharType="begin"/>
        </w:r>
        <w:r w:rsidR="00F67D5A">
          <w:rPr>
            <w:noProof/>
            <w:webHidden/>
          </w:rPr>
          <w:instrText xml:space="preserve"> PAGEREF _Toc289639795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6" w:history="1">
        <w:r w:rsidR="00F67D5A" w:rsidRPr="00960E21">
          <w:rPr>
            <w:rStyle w:val="Hyperlink"/>
            <w:noProof/>
          </w:rPr>
          <w:t>(8)</w:t>
        </w:r>
        <w:r w:rsidR="00F67D5A">
          <w:rPr>
            <w:noProof/>
            <w:webHidden/>
          </w:rPr>
          <w:tab/>
        </w:r>
        <w:r>
          <w:rPr>
            <w:noProof/>
            <w:webHidden/>
          </w:rPr>
          <w:fldChar w:fldCharType="begin"/>
        </w:r>
        <w:r w:rsidR="00F67D5A">
          <w:rPr>
            <w:noProof/>
            <w:webHidden/>
          </w:rPr>
          <w:instrText xml:space="preserve"> PAGEREF _Toc289639796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7" w:history="1">
        <w:r w:rsidR="00F67D5A" w:rsidRPr="00960E21">
          <w:rPr>
            <w:rStyle w:val="Hyperlink"/>
            <w:noProof/>
          </w:rPr>
          <w:t>(9)</w:t>
        </w:r>
        <w:r w:rsidR="00F67D5A">
          <w:rPr>
            <w:noProof/>
            <w:webHidden/>
          </w:rPr>
          <w:tab/>
        </w:r>
        <w:r>
          <w:rPr>
            <w:noProof/>
            <w:webHidden/>
          </w:rPr>
          <w:fldChar w:fldCharType="begin"/>
        </w:r>
        <w:r w:rsidR="00F67D5A">
          <w:rPr>
            <w:noProof/>
            <w:webHidden/>
          </w:rPr>
          <w:instrText xml:space="preserve"> PAGEREF _Toc289639797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8" w:history="1">
        <w:r w:rsidR="00F67D5A" w:rsidRPr="00960E21">
          <w:rPr>
            <w:rStyle w:val="Hyperlink"/>
            <w:noProof/>
          </w:rPr>
          <w:t>(10)</w:t>
        </w:r>
        <w:r w:rsidR="00F67D5A">
          <w:rPr>
            <w:noProof/>
            <w:webHidden/>
          </w:rPr>
          <w:tab/>
        </w:r>
        <w:r>
          <w:rPr>
            <w:noProof/>
            <w:webHidden/>
          </w:rPr>
          <w:fldChar w:fldCharType="begin"/>
        </w:r>
        <w:r w:rsidR="00F67D5A">
          <w:rPr>
            <w:noProof/>
            <w:webHidden/>
          </w:rPr>
          <w:instrText xml:space="preserve"> PAGEREF _Toc289639798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799" w:history="1">
        <w:r w:rsidR="00F67D5A" w:rsidRPr="00960E21">
          <w:rPr>
            <w:rStyle w:val="Hyperlink"/>
            <w:noProof/>
          </w:rPr>
          <w:t>(11)</w:t>
        </w:r>
        <w:r w:rsidR="00F67D5A">
          <w:rPr>
            <w:noProof/>
            <w:webHidden/>
          </w:rPr>
          <w:tab/>
        </w:r>
        <w:r>
          <w:rPr>
            <w:noProof/>
            <w:webHidden/>
          </w:rPr>
          <w:fldChar w:fldCharType="begin"/>
        </w:r>
        <w:r w:rsidR="00F67D5A">
          <w:rPr>
            <w:noProof/>
            <w:webHidden/>
          </w:rPr>
          <w:instrText xml:space="preserve"> PAGEREF _Toc289639799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0" w:history="1">
        <w:r w:rsidR="00F67D5A" w:rsidRPr="00960E21">
          <w:rPr>
            <w:rStyle w:val="Hyperlink"/>
            <w:noProof/>
          </w:rPr>
          <w:t>(12)</w:t>
        </w:r>
        <w:r w:rsidR="00F67D5A">
          <w:rPr>
            <w:noProof/>
            <w:webHidden/>
          </w:rPr>
          <w:tab/>
        </w:r>
        <w:r>
          <w:rPr>
            <w:noProof/>
            <w:webHidden/>
          </w:rPr>
          <w:fldChar w:fldCharType="begin"/>
        </w:r>
        <w:r w:rsidR="00F67D5A">
          <w:rPr>
            <w:noProof/>
            <w:webHidden/>
          </w:rPr>
          <w:instrText xml:space="preserve"> PAGEREF _Toc289639800 \h </w:instrText>
        </w:r>
        <w:r>
          <w:rPr>
            <w:noProof/>
            <w:webHidden/>
          </w:rPr>
        </w:r>
        <w:r>
          <w:rPr>
            <w:noProof/>
            <w:webHidden/>
          </w:rPr>
          <w:fldChar w:fldCharType="separate"/>
        </w:r>
        <w:r w:rsidR="00853868">
          <w:rPr>
            <w:noProof/>
            <w:webHidden/>
          </w:rPr>
          <w:t>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1" w:history="1">
        <w:r w:rsidR="00F67D5A" w:rsidRPr="00960E21">
          <w:rPr>
            <w:rStyle w:val="Hyperlink"/>
            <w:noProof/>
          </w:rPr>
          <w:t>(13)</w:t>
        </w:r>
        <w:r w:rsidR="00F67D5A">
          <w:rPr>
            <w:noProof/>
            <w:webHidden/>
          </w:rPr>
          <w:tab/>
        </w:r>
        <w:r>
          <w:rPr>
            <w:noProof/>
            <w:webHidden/>
          </w:rPr>
          <w:fldChar w:fldCharType="begin"/>
        </w:r>
        <w:r w:rsidR="00F67D5A">
          <w:rPr>
            <w:noProof/>
            <w:webHidden/>
          </w:rPr>
          <w:instrText xml:space="preserve"> PAGEREF _Toc289639801 \h </w:instrText>
        </w:r>
        <w:r>
          <w:rPr>
            <w:noProof/>
            <w:webHidden/>
          </w:rPr>
        </w:r>
        <w:r>
          <w:rPr>
            <w:noProof/>
            <w:webHidden/>
          </w:rPr>
          <w:fldChar w:fldCharType="separate"/>
        </w:r>
        <w:r w:rsidR="00853868">
          <w:rPr>
            <w:noProof/>
            <w:webHidden/>
          </w:rPr>
          <w:t>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2" w:history="1">
        <w:r w:rsidR="00F67D5A" w:rsidRPr="00960E21">
          <w:rPr>
            <w:rStyle w:val="Hyperlink"/>
            <w:noProof/>
          </w:rPr>
          <w:t>(14)</w:t>
        </w:r>
        <w:r w:rsidR="00F67D5A">
          <w:rPr>
            <w:noProof/>
            <w:webHidden/>
          </w:rPr>
          <w:tab/>
        </w:r>
        <w:r>
          <w:rPr>
            <w:noProof/>
            <w:webHidden/>
          </w:rPr>
          <w:fldChar w:fldCharType="begin"/>
        </w:r>
        <w:r w:rsidR="00F67D5A">
          <w:rPr>
            <w:noProof/>
            <w:webHidden/>
          </w:rPr>
          <w:instrText xml:space="preserve"> PAGEREF _Toc289639802 \h </w:instrText>
        </w:r>
        <w:r>
          <w:rPr>
            <w:noProof/>
            <w:webHidden/>
          </w:rPr>
        </w:r>
        <w:r>
          <w:rPr>
            <w:noProof/>
            <w:webHidden/>
          </w:rPr>
          <w:fldChar w:fldCharType="separate"/>
        </w:r>
        <w:r w:rsidR="00853868">
          <w:rPr>
            <w:noProof/>
            <w:webHidden/>
          </w:rPr>
          <w:t>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3" w:history="1">
        <w:r w:rsidR="00F67D5A" w:rsidRPr="00960E21">
          <w:rPr>
            <w:rStyle w:val="Hyperlink"/>
            <w:noProof/>
          </w:rPr>
          <w:t>(15)</w:t>
        </w:r>
        <w:r w:rsidR="00F67D5A">
          <w:rPr>
            <w:noProof/>
            <w:webHidden/>
          </w:rPr>
          <w:tab/>
        </w:r>
        <w:r>
          <w:rPr>
            <w:noProof/>
            <w:webHidden/>
          </w:rPr>
          <w:fldChar w:fldCharType="begin"/>
        </w:r>
        <w:r w:rsidR="00F67D5A">
          <w:rPr>
            <w:noProof/>
            <w:webHidden/>
          </w:rPr>
          <w:instrText xml:space="preserve"> PAGEREF _Toc289639803 \h </w:instrText>
        </w:r>
        <w:r>
          <w:rPr>
            <w:noProof/>
            <w:webHidden/>
          </w:rPr>
        </w:r>
        <w:r>
          <w:rPr>
            <w:noProof/>
            <w:webHidden/>
          </w:rPr>
          <w:fldChar w:fldCharType="separate"/>
        </w:r>
        <w:r w:rsidR="00853868">
          <w:rPr>
            <w:noProof/>
            <w:webHidden/>
          </w:rPr>
          <w:t>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4" w:history="1">
        <w:r w:rsidR="00F67D5A" w:rsidRPr="00960E21">
          <w:rPr>
            <w:rStyle w:val="Hyperlink"/>
            <w:noProof/>
          </w:rPr>
          <w:t>(16)</w:t>
        </w:r>
        <w:r w:rsidR="00F67D5A">
          <w:rPr>
            <w:noProof/>
            <w:webHidden/>
          </w:rPr>
          <w:tab/>
        </w:r>
        <w:r>
          <w:rPr>
            <w:noProof/>
            <w:webHidden/>
          </w:rPr>
          <w:fldChar w:fldCharType="begin"/>
        </w:r>
        <w:r w:rsidR="00F67D5A">
          <w:rPr>
            <w:noProof/>
            <w:webHidden/>
          </w:rPr>
          <w:instrText xml:space="preserve"> PAGEREF _Toc289639804 \h </w:instrText>
        </w:r>
        <w:r>
          <w:rPr>
            <w:noProof/>
            <w:webHidden/>
          </w:rPr>
        </w:r>
        <w:r>
          <w:rPr>
            <w:noProof/>
            <w:webHidden/>
          </w:rPr>
          <w:fldChar w:fldCharType="separate"/>
        </w:r>
        <w:r w:rsidR="00853868">
          <w:rPr>
            <w:noProof/>
            <w:webHidden/>
          </w:rPr>
          <w:t>10</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5" w:history="1">
        <w:r w:rsidR="00F67D5A" w:rsidRPr="00960E21">
          <w:rPr>
            <w:rStyle w:val="Hyperlink"/>
            <w:noProof/>
          </w:rPr>
          <w:t>(17)</w:t>
        </w:r>
        <w:r w:rsidR="00F67D5A">
          <w:rPr>
            <w:noProof/>
            <w:webHidden/>
          </w:rPr>
          <w:tab/>
        </w:r>
        <w:r>
          <w:rPr>
            <w:noProof/>
            <w:webHidden/>
          </w:rPr>
          <w:fldChar w:fldCharType="begin"/>
        </w:r>
        <w:r w:rsidR="00F67D5A">
          <w:rPr>
            <w:noProof/>
            <w:webHidden/>
          </w:rPr>
          <w:instrText xml:space="preserve"> PAGEREF _Toc289639805 \h </w:instrText>
        </w:r>
        <w:r>
          <w:rPr>
            <w:noProof/>
            <w:webHidden/>
          </w:rPr>
        </w:r>
        <w:r>
          <w:rPr>
            <w:noProof/>
            <w:webHidden/>
          </w:rPr>
          <w:fldChar w:fldCharType="separate"/>
        </w:r>
        <w:r w:rsidR="00853868">
          <w:rPr>
            <w:noProof/>
            <w:webHidden/>
          </w:rPr>
          <w:t>16</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6" w:history="1">
        <w:r w:rsidR="00F67D5A" w:rsidRPr="00960E21">
          <w:rPr>
            <w:rStyle w:val="Hyperlink"/>
            <w:noProof/>
          </w:rPr>
          <w:t>(18)</w:t>
        </w:r>
        <w:r w:rsidR="00F67D5A">
          <w:rPr>
            <w:noProof/>
            <w:webHidden/>
          </w:rPr>
          <w:tab/>
        </w:r>
        <w:r>
          <w:rPr>
            <w:noProof/>
            <w:webHidden/>
          </w:rPr>
          <w:fldChar w:fldCharType="begin"/>
        </w:r>
        <w:r w:rsidR="00F67D5A">
          <w:rPr>
            <w:noProof/>
            <w:webHidden/>
          </w:rPr>
          <w:instrText xml:space="preserve"> PAGEREF _Toc289639806 \h </w:instrText>
        </w:r>
        <w:r>
          <w:rPr>
            <w:noProof/>
            <w:webHidden/>
          </w:rPr>
        </w:r>
        <w:r>
          <w:rPr>
            <w:noProof/>
            <w:webHidden/>
          </w:rPr>
          <w:fldChar w:fldCharType="separate"/>
        </w:r>
        <w:r w:rsidR="00853868">
          <w:rPr>
            <w:noProof/>
            <w:webHidden/>
          </w:rPr>
          <w:t>16</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7" w:history="1">
        <w:r w:rsidR="00F67D5A" w:rsidRPr="00960E21">
          <w:rPr>
            <w:rStyle w:val="Hyperlink"/>
            <w:noProof/>
          </w:rPr>
          <w:t>(19)</w:t>
        </w:r>
        <w:r w:rsidR="00F67D5A">
          <w:rPr>
            <w:noProof/>
            <w:webHidden/>
          </w:rPr>
          <w:tab/>
        </w:r>
        <w:r>
          <w:rPr>
            <w:noProof/>
            <w:webHidden/>
          </w:rPr>
          <w:fldChar w:fldCharType="begin"/>
        </w:r>
        <w:r w:rsidR="00F67D5A">
          <w:rPr>
            <w:noProof/>
            <w:webHidden/>
          </w:rPr>
          <w:instrText xml:space="preserve"> PAGEREF _Toc289639807 \h </w:instrText>
        </w:r>
        <w:r>
          <w:rPr>
            <w:noProof/>
            <w:webHidden/>
          </w:rPr>
        </w:r>
        <w:r>
          <w:rPr>
            <w:noProof/>
            <w:webHidden/>
          </w:rPr>
          <w:fldChar w:fldCharType="separate"/>
        </w:r>
        <w:r w:rsidR="00853868">
          <w:rPr>
            <w:noProof/>
            <w:webHidden/>
          </w:rPr>
          <w:t>16</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8" w:history="1">
        <w:r w:rsidR="00F67D5A" w:rsidRPr="00960E21">
          <w:rPr>
            <w:rStyle w:val="Hyperlink"/>
            <w:noProof/>
          </w:rPr>
          <w:t>(20)</w:t>
        </w:r>
        <w:r w:rsidR="00F67D5A">
          <w:rPr>
            <w:noProof/>
            <w:webHidden/>
          </w:rPr>
          <w:tab/>
        </w:r>
        <w:r>
          <w:rPr>
            <w:noProof/>
            <w:webHidden/>
          </w:rPr>
          <w:fldChar w:fldCharType="begin"/>
        </w:r>
        <w:r w:rsidR="00F67D5A">
          <w:rPr>
            <w:noProof/>
            <w:webHidden/>
          </w:rPr>
          <w:instrText xml:space="preserve"> PAGEREF _Toc289639808 \h </w:instrText>
        </w:r>
        <w:r>
          <w:rPr>
            <w:noProof/>
            <w:webHidden/>
          </w:rPr>
        </w:r>
        <w:r>
          <w:rPr>
            <w:noProof/>
            <w:webHidden/>
          </w:rPr>
          <w:fldChar w:fldCharType="separate"/>
        </w:r>
        <w:r w:rsidR="00853868">
          <w:rPr>
            <w:noProof/>
            <w:webHidden/>
          </w:rPr>
          <w:t>17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09" w:history="1">
        <w:r w:rsidR="00F67D5A" w:rsidRPr="00960E21">
          <w:rPr>
            <w:rStyle w:val="Hyperlink"/>
            <w:noProof/>
          </w:rPr>
          <w:t>(21)</w:t>
        </w:r>
        <w:r w:rsidR="00F67D5A">
          <w:rPr>
            <w:noProof/>
            <w:webHidden/>
          </w:rPr>
          <w:tab/>
        </w:r>
        <w:r>
          <w:rPr>
            <w:noProof/>
            <w:webHidden/>
          </w:rPr>
          <w:fldChar w:fldCharType="begin"/>
        </w:r>
        <w:r w:rsidR="00F67D5A">
          <w:rPr>
            <w:noProof/>
            <w:webHidden/>
          </w:rPr>
          <w:instrText xml:space="preserve"> PAGEREF _Toc289639809 \h </w:instrText>
        </w:r>
        <w:r>
          <w:rPr>
            <w:noProof/>
            <w:webHidden/>
          </w:rPr>
        </w:r>
        <w:r>
          <w:rPr>
            <w:noProof/>
            <w:webHidden/>
          </w:rPr>
          <w:fldChar w:fldCharType="separate"/>
        </w:r>
        <w:r w:rsidR="00853868">
          <w:rPr>
            <w:noProof/>
            <w:webHidden/>
          </w:rPr>
          <w:t>17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0" w:history="1">
        <w:r w:rsidR="00F67D5A" w:rsidRPr="00960E21">
          <w:rPr>
            <w:rStyle w:val="Hyperlink"/>
            <w:noProof/>
          </w:rPr>
          <w:t>(22)</w:t>
        </w:r>
        <w:r w:rsidR="00F67D5A">
          <w:rPr>
            <w:noProof/>
            <w:webHidden/>
          </w:rPr>
          <w:tab/>
        </w:r>
        <w:r>
          <w:rPr>
            <w:noProof/>
            <w:webHidden/>
          </w:rPr>
          <w:fldChar w:fldCharType="begin"/>
        </w:r>
        <w:r w:rsidR="00F67D5A">
          <w:rPr>
            <w:noProof/>
            <w:webHidden/>
          </w:rPr>
          <w:instrText xml:space="preserve"> PAGEREF _Toc289639810 \h </w:instrText>
        </w:r>
        <w:r>
          <w:rPr>
            <w:noProof/>
            <w:webHidden/>
          </w:rPr>
        </w:r>
        <w:r>
          <w:rPr>
            <w:noProof/>
            <w:webHidden/>
          </w:rPr>
          <w:fldChar w:fldCharType="separate"/>
        </w:r>
        <w:r w:rsidR="00853868">
          <w:rPr>
            <w:noProof/>
            <w:webHidden/>
          </w:rPr>
          <w:t>17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1" w:history="1">
        <w:r w:rsidR="00F67D5A" w:rsidRPr="00960E21">
          <w:rPr>
            <w:rStyle w:val="Hyperlink"/>
            <w:noProof/>
          </w:rPr>
          <w:t>(23)</w:t>
        </w:r>
        <w:r w:rsidR="00F67D5A">
          <w:rPr>
            <w:noProof/>
            <w:webHidden/>
          </w:rPr>
          <w:tab/>
        </w:r>
        <w:r>
          <w:rPr>
            <w:noProof/>
            <w:webHidden/>
          </w:rPr>
          <w:fldChar w:fldCharType="begin"/>
        </w:r>
        <w:r w:rsidR="00F67D5A">
          <w:rPr>
            <w:noProof/>
            <w:webHidden/>
          </w:rPr>
          <w:instrText xml:space="preserve"> PAGEREF _Toc289639811 \h </w:instrText>
        </w:r>
        <w:r>
          <w:rPr>
            <w:noProof/>
            <w:webHidden/>
          </w:rPr>
        </w:r>
        <w:r>
          <w:rPr>
            <w:noProof/>
            <w:webHidden/>
          </w:rPr>
          <w:fldChar w:fldCharType="separate"/>
        </w:r>
        <w:r w:rsidR="00853868">
          <w:rPr>
            <w:noProof/>
            <w:webHidden/>
          </w:rPr>
          <w:t>17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2" w:history="1">
        <w:r w:rsidR="00F67D5A" w:rsidRPr="00960E21">
          <w:rPr>
            <w:rStyle w:val="Hyperlink"/>
            <w:noProof/>
          </w:rPr>
          <w:t>(24)</w:t>
        </w:r>
        <w:r w:rsidR="00F67D5A">
          <w:rPr>
            <w:noProof/>
            <w:webHidden/>
          </w:rPr>
          <w:tab/>
        </w:r>
        <w:r>
          <w:rPr>
            <w:noProof/>
            <w:webHidden/>
          </w:rPr>
          <w:fldChar w:fldCharType="begin"/>
        </w:r>
        <w:r w:rsidR="00F67D5A">
          <w:rPr>
            <w:noProof/>
            <w:webHidden/>
          </w:rPr>
          <w:instrText xml:space="preserve"> PAGEREF _Toc289639812 \h </w:instrText>
        </w:r>
        <w:r>
          <w:rPr>
            <w:noProof/>
            <w:webHidden/>
          </w:rPr>
        </w:r>
        <w:r>
          <w:rPr>
            <w:noProof/>
            <w:webHidden/>
          </w:rPr>
          <w:fldChar w:fldCharType="separate"/>
        </w:r>
        <w:r w:rsidR="00853868">
          <w:rPr>
            <w:noProof/>
            <w:webHidden/>
          </w:rPr>
          <w:t>17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3" w:history="1">
        <w:r w:rsidR="00F67D5A" w:rsidRPr="00960E21">
          <w:rPr>
            <w:rStyle w:val="Hyperlink"/>
            <w:noProof/>
          </w:rPr>
          <w:t>(25)</w:t>
        </w:r>
        <w:r w:rsidR="00F67D5A">
          <w:rPr>
            <w:noProof/>
            <w:webHidden/>
          </w:rPr>
          <w:tab/>
        </w:r>
        <w:r>
          <w:rPr>
            <w:noProof/>
            <w:webHidden/>
          </w:rPr>
          <w:fldChar w:fldCharType="begin"/>
        </w:r>
        <w:r w:rsidR="00F67D5A">
          <w:rPr>
            <w:noProof/>
            <w:webHidden/>
          </w:rPr>
          <w:instrText xml:space="preserve"> PAGEREF _Toc289639813 \h </w:instrText>
        </w:r>
        <w:r>
          <w:rPr>
            <w:noProof/>
            <w:webHidden/>
          </w:rPr>
        </w:r>
        <w:r>
          <w:rPr>
            <w:noProof/>
            <w:webHidden/>
          </w:rPr>
          <w:fldChar w:fldCharType="separate"/>
        </w:r>
        <w:r w:rsidR="00853868">
          <w:rPr>
            <w:noProof/>
            <w:webHidden/>
          </w:rPr>
          <w:t>17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4" w:history="1">
        <w:r w:rsidR="00F67D5A" w:rsidRPr="00960E21">
          <w:rPr>
            <w:rStyle w:val="Hyperlink"/>
            <w:noProof/>
          </w:rPr>
          <w:t>(26)</w:t>
        </w:r>
        <w:r w:rsidR="00F67D5A">
          <w:rPr>
            <w:noProof/>
            <w:webHidden/>
          </w:rPr>
          <w:tab/>
        </w:r>
        <w:r>
          <w:rPr>
            <w:noProof/>
            <w:webHidden/>
          </w:rPr>
          <w:fldChar w:fldCharType="begin"/>
        </w:r>
        <w:r w:rsidR="00F67D5A">
          <w:rPr>
            <w:noProof/>
            <w:webHidden/>
          </w:rPr>
          <w:instrText xml:space="preserve"> PAGEREF _Toc289639814 \h </w:instrText>
        </w:r>
        <w:r>
          <w:rPr>
            <w:noProof/>
            <w:webHidden/>
          </w:rPr>
        </w:r>
        <w:r>
          <w:rPr>
            <w:noProof/>
            <w:webHidden/>
          </w:rPr>
          <w:fldChar w:fldCharType="separate"/>
        </w:r>
        <w:r w:rsidR="00853868">
          <w:rPr>
            <w:noProof/>
            <w:webHidden/>
          </w:rPr>
          <w:t>18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5" w:history="1">
        <w:r w:rsidR="00F67D5A" w:rsidRPr="00960E21">
          <w:rPr>
            <w:rStyle w:val="Hyperlink"/>
            <w:noProof/>
          </w:rPr>
          <w:t>(27)</w:t>
        </w:r>
        <w:r w:rsidR="00F67D5A">
          <w:rPr>
            <w:noProof/>
            <w:webHidden/>
          </w:rPr>
          <w:tab/>
        </w:r>
        <w:r>
          <w:rPr>
            <w:noProof/>
            <w:webHidden/>
          </w:rPr>
          <w:fldChar w:fldCharType="begin"/>
        </w:r>
        <w:r w:rsidR="00F67D5A">
          <w:rPr>
            <w:noProof/>
            <w:webHidden/>
          </w:rPr>
          <w:instrText xml:space="preserve"> PAGEREF _Toc289639815 \h </w:instrText>
        </w:r>
        <w:r>
          <w:rPr>
            <w:noProof/>
            <w:webHidden/>
          </w:rPr>
        </w:r>
        <w:r>
          <w:rPr>
            <w:noProof/>
            <w:webHidden/>
          </w:rPr>
          <w:fldChar w:fldCharType="separate"/>
        </w:r>
        <w:r w:rsidR="00853868">
          <w:rPr>
            <w:noProof/>
            <w:webHidden/>
          </w:rPr>
          <w:t>19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6" w:history="1">
        <w:r w:rsidR="00F67D5A" w:rsidRPr="00960E21">
          <w:rPr>
            <w:rStyle w:val="Hyperlink"/>
            <w:noProof/>
          </w:rPr>
          <w:t>(28)</w:t>
        </w:r>
        <w:r w:rsidR="00F67D5A">
          <w:rPr>
            <w:noProof/>
            <w:webHidden/>
          </w:rPr>
          <w:tab/>
        </w:r>
        <w:r>
          <w:rPr>
            <w:noProof/>
            <w:webHidden/>
          </w:rPr>
          <w:fldChar w:fldCharType="begin"/>
        </w:r>
        <w:r w:rsidR="00F67D5A">
          <w:rPr>
            <w:noProof/>
            <w:webHidden/>
          </w:rPr>
          <w:instrText xml:space="preserve"> PAGEREF _Toc289639816 \h </w:instrText>
        </w:r>
        <w:r>
          <w:rPr>
            <w:noProof/>
            <w:webHidden/>
          </w:rPr>
        </w:r>
        <w:r>
          <w:rPr>
            <w:noProof/>
            <w:webHidden/>
          </w:rPr>
          <w:fldChar w:fldCharType="separate"/>
        </w:r>
        <w:r w:rsidR="00853868">
          <w:rPr>
            <w:noProof/>
            <w:webHidden/>
          </w:rPr>
          <w:t>19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7" w:history="1">
        <w:r w:rsidR="00F67D5A" w:rsidRPr="00960E21">
          <w:rPr>
            <w:rStyle w:val="Hyperlink"/>
            <w:noProof/>
          </w:rPr>
          <w:t>(29)</w:t>
        </w:r>
        <w:r w:rsidR="00F67D5A">
          <w:rPr>
            <w:noProof/>
            <w:webHidden/>
          </w:rPr>
          <w:tab/>
        </w:r>
        <w:r>
          <w:rPr>
            <w:noProof/>
            <w:webHidden/>
          </w:rPr>
          <w:fldChar w:fldCharType="begin"/>
        </w:r>
        <w:r w:rsidR="00F67D5A">
          <w:rPr>
            <w:noProof/>
            <w:webHidden/>
          </w:rPr>
          <w:instrText xml:space="preserve"> PAGEREF _Toc289639817 \h </w:instrText>
        </w:r>
        <w:r>
          <w:rPr>
            <w:noProof/>
            <w:webHidden/>
          </w:rPr>
        </w:r>
        <w:r>
          <w:rPr>
            <w:noProof/>
            <w:webHidden/>
          </w:rPr>
          <w:fldChar w:fldCharType="separate"/>
        </w:r>
        <w:r w:rsidR="00853868">
          <w:rPr>
            <w:noProof/>
            <w:webHidden/>
          </w:rPr>
          <w:t>19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8" w:history="1">
        <w:r w:rsidR="00F67D5A" w:rsidRPr="00960E21">
          <w:rPr>
            <w:rStyle w:val="Hyperlink"/>
            <w:noProof/>
          </w:rPr>
          <w:t>(30)</w:t>
        </w:r>
        <w:r w:rsidR="00F67D5A">
          <w:rPr>
            <w:noProof/>
            <w:webHidden/>
          </w:rPr>
          <w:tab/>
        </w:r>
        <w:r>
          <w:rPr>
            <w:noProof/>
            <w:webHidden/>
          </w:rPr>
          <w:fldChar w:fldCharType="begin"/>
        </w:r>
        <w:r w:rsidR="00F67D5A">
          <w:rPr>
            <w:noProof/>
            <w:webHidden/>
          </w:rPr>
          <w:instrText xml:space="preserve"> PAGEREF _Toc289639818 \h </w:instrText>
        </w:r>
        <w:r>
          <w:rPr>
            <w:noProof/>
            <w:webHidden/>
          </w:rPr>
        </w:r>
        <w:r>
          <w:rPr>
            <w:noProof/>
            <w:webHidden/>
          </w:rPr>
          <w:fldChar w:fldCharType="separate"/>
        </w:r>
        <w:r w:rsidR="00853868">
          <w:rPr>
            <w:noProof/>
            <w:webHidden/>
          </w:rPr>
          <w:t>19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19" w:history="1">
        <w:r w:rsidR="00F67D5A" w:rsidRPr="00960E21">
          <w:rPr>
            <w:rStyle w:val="Hyperlink"/>
            <w:noProof/>
          </w:rPr>
          <w:t>(31)</w:t>
        </w:r>
        <w:r w:rsidR="00F67D5A">
          <w:rPr>
            <w:noProof/>
            <w:webHidden/>
          </w:rPr>
          <w:tab/>
        </w:r>
        <w:r>
          <w:rPr>
            <w:noProof/>
            <w:webHidden/>
          </w:rPr>
          <w:fldChar w:fldCharType="begin"/>
        </w:r>
        <w:r w:rsidR="00F67D5A">
          <w:rPr>
            <w:noProof/>
            <w:webHidden/>
          </w:rPr>
          <w:instrText xml:space="preserve"> PAGEREF _Toc289639819 \h </w:instrText>
        </w:r>
        <w:r>
          <w:rPr>
            <w:noProof/>
            <w:webHidden/>
          </w:rPr>
        </w:r>
        <w:r>
          <w:rPr>
            <w:noProof/>
            <w:webHidden/>
          </w:rPr>
          <w:fldChar w:fldCharType="separate"/>
        </w:r>
        <w:r w:rsidR="00853868">
          <w:rPr>
            <w:noProof/>
            <w:webHidden/>
          </w:rPr>
          <w:t>19</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0" w:history="1">
        <w:r w:rsidR="00F67D5A" w:rsidRPr="00960E21">
          <w:rPr>
            <w:rStyle w:val="Hyperlink"/>
            <w:noProof/>
          </w:rPr>
          <w:t>(32)</w:t>
        </w:r>
        <w:r w:rsidR="00F67D5A">
          <w:rPr>
            <w:noProof/>
            <w:webHidden/>
          </w:rPr>
          <w:tab/>
        </w:r>
        <w:r>
          <w:rPr>
            <w:noProof/>
            <w:webHidden/>
          </w:rPr>
          <w:fldChar w:fldCharType="begin"/>
        </w:r>
        <w:r w:rsidR="00F67D5A">
          <w:rPr>
            <w:noProof/>
            <w:webHidden/>
          </w:rPr>
          <w:instrText xml:space="preserve"> PAGEREF _Toc289639820 \h </w:instrText>
        </w:r>
        <w:r>
          <w:rPr>
            <w:noProof/>
            <w:webHidden/>
          </w:rPr>
        </w:r>
        <w:r>
          <w:rPr>
            <w:noProof/>
            <w:webHidden/>
          </w:rPr>
          <w:fldChar w:fldCharType="separate"/>
        </w:r>
        <w:r w:rsidR="00853868">
          <w:rPr>
            <w:noProof/>
            <w:webHidden/>
          </w:rPr>
          <w:t>20</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1" w:history="1">
        <w:r w:rsidR="00F67D5A" w:rsidRPr="00960E21">
          <w:rPr>
            <w:rStyle w:val="Hyperlink"/>
            <w:noProof/>
          </w:rPr>
          <w:t>(33)</w:t>
        </w:r>
        <w:r w:rsidR="00F67D5A">
          <w:rPr>
            <w:noProof/>
            <w:webHidden/>
          </w:rPr>
          <w:tab/>
        </w:r>
        <w:r>
          <w:rPr>
            <w:noProof/>
            <w:webHidden/>
          </w:rPr>
          <w:fldChar w:fldCharType="begin"/>
        </w:r>
        <w:r w:rsidR="00F67D5A">
          <w:rPr>
            <w:noProof/>
            <w:webHidden/>
          </w:rPr>
          <w:instrText xml:space="preserve"> PAGEREF _Toc289639821 \h </w:instrText>
        </w:r>
        <w:r>
          <w:rPr>
            <w:noProof/>
            <w:webHidden/>
          </w:rPr>
        </w:r>
        <w:r>
          <w:rPr>
            <w:noProof/>
            <w:webHidden/>
          </w:rPr>
          <w:fldChar w:fldCharType="separate"/>
        </w:r>
        <w:r w:rsidR="00853868">
          <w:rPr>
            <w:noProof/>
            <w:webHidden/>
          </w:rPr>
          <w:t>20</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2" w:history="1">
        <w:r w:rsidR="00F67D5A" w:rsidRPr="00960E21">
          <w:rPr>
            <w:rStyle w:val="Hyperlink"/>
            <w:noProof/>
          </w:rPr>
          <w:t>(34)</w:t>
        </w:r>
        <w:r w:rsidR="00F67D5A">
          <w:rPr>
            <w:noProof/>
            <w:webHidden/>
          </w:rPr>
          <w:tab/>
        </w:r>
        <w:r>
          <w:rPr>
            <w:noProof/>
            <w:webHidden/>
          </w:rPr>
          <w:fldChar w:fldCharType="begin"/>
        </w:r>
        <w:r w:rsidR="00F67D5A">
          <w:rPr>
            <w:noProof/>
            <w:webHidden/>
          </w:rPr>
          <w:instrText xml:space="preserve"> PAGEREF _Toc289639822 \h </w:instrText>
        </w:r>
        <w:r>
          <w:rPr>
            <w:noProof/>
            <w:webHidden/>
          </w:rPr>
        </w:r>
        <w:r>
          <w:rPr>
            <w:noProof/>
            <w:webHidden/>
          </w:rPr>
          <w:fldChar w:fldCharType="separate"/>
        </w:r>
        <w:r w:rsidR="00853868">
          <w:rPr>
            <w:noProof/>
            <w:webHidden/>
          </w:rPr>
          <w:t>21</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3" w:history="1">
        <w:r w:rsidR="00F67D5A" w:rsidRPr="00960E21">
          <w:rPr>
            <w:rStyle w:val="Hyperlink"/>
            <w:noProof/>
          </w:rPr>
          <w:t>(35)</w:t>
        </w:r>
        <w:r w:rsidR="00F67D5A">
          <w:rPr>
            <w:noProof/>
            <w:webHidden/>
          </w:rPr>
          <w:tab/>
        </w:r>
        <w:r>
          <w:rPr>
            <w:noProof/>
            <w:webHidden/>
          </w:rPr>
          <w:fldChar w:fldCharType="begin"/>
        </w:r>
        <w:r w:rsidR="00F67D5A">
          <w:rPr>
            <w:noProof/>
            <w:webHidden/>
          </w:rPr>
          <w:instrText xml:space="preserve"> PAGEREF _Toc289639823 \h </w:instrText>
        </w:r>
        <w:r>
          <w:rPr>
            <w:noProof/>
            <w:webHidden/>
          </w:rPr>
        </w:r>
        <w:r>
          <w:rPr>
            <w:noProof/>
            <w:webHidden/>
          </w:rPr>
          <w:fldChar w:fldCharType="separate"/>
        </w:r>
        <w:r w:rsidR="00853868">
          <w:rPr>
            <w:noProof/>
            <w:webHidden/>
          </w:rPr>
          <w:t>21</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4" w:history="1">
        <w:r w:rsidR="00F67D5A" w:rsidRPr="00960E21">
          <w:rPr>
            <w:rStyle w:val="Hyperlink"/>
            <w:noProof/>
          </w:rPr>
          <w:t>(36)</w:t>
        </w:r>
        <w:r w:rsidR="00F67D5A">
          <w:rPr>
            <w:noProof/>
            <w:webHidden/>
          </w:rPr>
          <w:tab/>
        </w:r>
        <w:r>
          <w:rPr>
            <w:noProof/>
            <w:webHidden/>
          </w:rPr>
          <w:fldChar w:fldCharType="begin"/>
        </w:r>
        <w:r w:rsidR="00F67D5A">
          <w:rPr>
            <w:noProof/>
            <w:webHidden/>
          </w:rPr>
          <w:instrText xml:space="preserve"> PAGEREF _Toc289639824 \h </w:instrText>
        </w:r>
        <w:r>
          <w:rPr>
            <w:noProof/>
            <w:webHidden/>
          </w:rPr>
        </w:r>
        <w:r>
          <w:rPr>
            <w:noProof/>
            <w:webHidden/>
          </w:rPr>
          <w:fldChar w:fldCharType="separate"/>
        </w:r>
        <w:r w:rsidR="00853868">
          <w:rPr>
            <w:noProof/>
            <w:webHidden/>
          </w:rPr>
          <w:t>21</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5" w:history="1">
        <w:r w:rsidR="00F67D5A" w:rsidRPr="00960E21">
          <w:rPr>
            <w:rStyle w:val="Hyperlink"/>
            <w:noProof/>
          </w:rPr>
          <w:t>(37)</w:t>
        </w:r>
        <w:r w:rsidR="00F67D5A">
          <w:rPr>
            <w:noProof/>
            <w:webHidden/>
          </w:rPr>
          <w:tab/>
        </w:r>
        <w:r>
          <w:rPr>
            <w:noProof/>
            <w:webHidden/>
          </w:rPr>
          <w:fldChar w:fldCharType="begin"/>
        </w:r>
        <w:r w:rsidR="00F67D5A">
          <w:rPr>
            <w:noProof/>
            <w:webHidden/>
          </w:rPr>
          <w:instrText xml:space="preserve"> PAGEREF _Toc289639825 \h </w:instrText>
        </w:r>
        <w:r>
          <w:rPr>
            <w:noProof/>
            <w:webHidden/>
          </w:rPr>
        </w:r>
        <w:r>
          <w:rPr>
            <w:noProof/>
            <w:webHidden/>
          </w:rPr>
          <w:fldChar w:fldCharType="separate"/>
        </w:r>
        <w:r w:rsidR="00853868">
          <w:rPr>
            <w:noProof/>
            <w:webHidden/>
          </w:rPr>
          <w:t>21</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6" w:history="1">
        <w:r w:rsidR="00F67D5A" w:rsidRPr="00960E21">
          <w:rPr>
            <w:rStyle w:val="Hyperlink"/>
            <w:noProof/>
          </w:rPr>
          <w:t>(38)</w:t>
        </w:r>
        <w:r w:rsidR="00F67D5A">
          <w:rPr>
            <w:noProof/>
            <w:webHidden/>
          </w:rPr>
          <w:tab/>
        </w:r>
        <w:r>
          <w:rPr>
            <w:noProof/>
            <w:webHidden/>
          </w:rPr>
          <w:fldChar w:fldCharType="begin"/>
        </w:r>
        <w:r w:rsidR="00F67D5A">
          <w:rPr>
            <w:noProof/>
            <w:webHidden/>
          </w:rPr>
          <w:instrText xml:space="preserve"> PAGEREF _Toc289639826 \h </w:instrText>
        </w:r>
        <w:r>
          <w:rPr>
            <w:noProof/>
            <w:webHidden/>
          </w:rPr>
        </w:r>
        <w:r>
          <w:rPr>
            <w:noProof/>
            <w:webHidden/>
          </w:rPr>
          <w:fldChar w:fldCharType="separate"/>
        </w:r>
        <w:r w:rsidR="00853868">
          <w:rPr>
            <w:noProof/>
            <w:webHidden/>
          </w:rPr>
          <w:t>21</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7" w:history="1">
        <w:r w:rsidR="00F67D5A" w:rsidRPr="00960E21">
          <w:rPr>
            <w:rStyle w:val="Hyperlink"/>
            <w:noProof/>
          </w:rPr>
          <w:t>(39)</w:t>
        </w:r>
        <w:r w:rsidR="00F67D5A">
          <w:rPr>
            <w:noProof/>
            <w:webHidden/>
          </w:rPr>
          <w:tab/>
        </w:r>
        <w:r>
          <w:rPr>
            <w:noProof/>
            <w:webHidden/>
          </w:rPr>
          <w:fldChar w:fldCharType="begin"/>
        </w:r>
        <w:r w:rsidR="00F67D5A">
          <w:rPr>
            <w:noProof/>
            <w:webHidden/>
          </w:rPr>
          <w:instrText xml:space="preserve"> PAGEREF _Toc289639827 \h </w:instrText>
        </w:r>
        <w:r>
          <w:rPr>
            <w:noProof/>
            <w:webHidden/>
          </w:rPr>
        </w:r>
        <w:r>
          <w:rPr>
            <w:noProof/>
            <w:webHidden/>
          </w:rPr>
          <w:fldChar w:fldCharType="separate"/>
        </w:r>
        <w:r w:rsidR="00853868">
          <w:rPr>
            <w:noProof/>
            <w:webHidden/>
          </w:rPr>
          <w:t>22</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8" w:history="1">
        <w:r w:rsidR="00F67D5A" w:rsidRPr="00960E21">
          <w:rPr>
            <w:rStyle w:val="Hyperlink"/>
            <w:noProof/>
          </w:rPr>
          <w:t>(40)</w:t>
        </w:r>
        <w:r w:rsidR="00F67D5A">
          <w:rPr>
            <w:noProof/>
            <w:webHidden/>
          </w:rPr>
          <w:tab/>
        </w:r>
        <w:r>
          <w:rPr>
            <w:noProof/>
            <w:webHidden/>
          </w:rPr>
          <w:fldChar w:fldCharType="begin"/>
        </w:r>
        <w:r w:rsidR="00F67D5A">
          <w:rPr>
            <w:noProof/>
            <w:webHidden/>
          </w:rPr>
          <w:instrText xml:space="preserve"> PAGEREF _Toc289639828 \h </w:instrText>
        </w:r>
        <w:r>
          <w:rPr>
            <w:noProof/>
            <w:webHidden/>
          </w:rPr>
        </w:r>
        <w:r>
          <w:rPr>
            <w:noProof/>
            <w:webHidden/>
          </w:rPr>
          <w:fldChar w:fldCharType="separate"/>
        </w:r>
        <w:r w:rsidR="00853868">
          <w:rPr>
            <w:noProof/>
            <w:webHidden/>
          </w:rPr>
          <w:t>27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29" w:history="1">
        <w:r w:rsidR="00F67D5A" w:rsidRPr="00960E21">
          <w:rPr>
            <w:rStyle w:val="Hyperlink"/>
            <w:noProof/>
          </w:rPr>
          <w:t>(41)</w:t>
        </w:r>
        <w:r w:rsidR="00F67D5A">
          <w:rPr>
            <w:noProof/>
            <w:webHidden/>
          </w:rPr>
          <w:tab/>
        </w:r>
        <w:r>
          <w:rPr>
            <w:noProof/>
            <w:webHidden/>
          </w:rPr>
          <w:fldChar w:fldCharType="begin"/>
        </w:r>
        <w:r w:rsidR="00F67D5A">
          <w:rPr>
            <w:noProof/>
            <w:webHidden/>
          </w:rPr>
          <w:instrText xml:space="preserve"> PAGEREF _Toc289639829 \h </w:instrText>
        </w:r>
        <w:r>
          <w:rPr>
            <w:noProof/>
            <w:webHidden/>
          </w:rPr>
        </w:r>
        <w:r>
          <w:rPr>
            <w:noProof/>
            <w:webHidden/>
          </w:rPr>
          <w:fldChar w:fldCharType="separate"/>
        </w:r>
        <w:r w:rsidR="00853868">
          <w:rPr>
            <w:noProof/>
            <w:webHidden/>
          </w:rPr>
          <w:t>27</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30" w:history="1">
        <w:r w:rsidR="00F67D5A" w:rsidRPr="00960E21">
          <w:rPr>
            <w:rStyle w:val="Hyperlink"/>
            <w:noProof/>
          </w:rPr>
          <w:t>(42)</w:t>
        </w:r>
        <w:r w:rsidR="00F67D5A">
          <w:rPr>
            <w:noProof/>
            <w:webHidden/>
          </w:rPr>
          <w:tab/>
        </w:r>
        <w:r>
          <w:rPr>
            <w:noProof/>
            <w:webHidden/>
          </w:rPr>
          <w:fldChar w:fldCharType="begin"/>
        </w:r>
        <w:r w:rsidR="00F67D5A">
          <w:rPr>
            <w:noProof/>
            <w:webHidden/>
          </w:rPr>
          <w:instrText xml:space="preserve"> PAGEREF _Toc289639830 \h </w:instrText>
        </w:r>
        <w:r>
          <w:rPr>
            <w:noProof/>
            <w:webHidden/>
          </w:rPr>
        </w:r>
        <w:r>
          <w:rPr>
            <w:noProof/>
            <w:webHidden/>
          </w:rPr>
          <w:fldChar w:fldCharType="separate"/>
        </w:r>
        <w:r w:rsidR="00853868">
          <w:rPr>
            <w:noProof/>
            <w:webHidden/>
          </w:rPr>
          <w:t>28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31" w:history="1">
        <w:r w:rsidR="00F67D5A" w:rsidRPr="00960E21">
          <w:rPr>
            <w:rStyle w:val="Hyperlink"/>
            <w:noProof/>
          </w:rPr>
          <w:t>(43)</w:t>
        </w:r>
        <w:r w:rsidR="00F67D5A">
          <w:rPr>
            <w:noProof/>
            <w:webHidden/>
          </w:rPr>
          <w:tab/>
        </w:r>
        <w:r>
          <w:rPr>
            <w:noProof/>
            <w:webHidden/>
          </w:rPr>
          <w:fldChar w:fldCharType="begin"/>
        </w:r>
        <w:r w:rsidR="00F67D5A">
          <w:rPr>
            <w:noProof/>
            <w:webHidden/>
          </w:rPr>
          <w:instrText xml:space="preserve"> PAGEREF _Toc289639831 \h </w:instrText>
        </w:r>
        <w:r>
          <w:rPr>
            <w:noProof/>
            <w:webHidden/>
          </w:rPr>
        </w:r>
        <w:r>
          <w:rPr>
            <w:noProof/>
            <w:webHidden/>
          </w:rPr>
          <w:fldChar w:fldCharType="separate"/>
        </w:r>
        <w:r w:rsidR="00853868">
          <w:rPr>
            <w:noProof/>
            <w:webHidden/>
          </w:rPr>
          <w:t>28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32" w:history="1">
        <w:r w:rsidR="00F67D5A" w:rsidRPr="00960E21">
          <w:rPr>
            <w:rStyle w:val="Hyperlink"/>
            <w:noProof/>
          </w:rPr>
          <w:t>(44)</w:t>
        </w:r>
        <w:r w:rsidR="00F67D5A">
          <w:rPr>
            <w:noProof/>
            <w:webHidden/>
          </w:rPr>
          <w:tab/>
        </w:r>
        <w:r>
          <w:rPr>
            <w:noProof/>
            <w:webHidden/>
          </w:rPr>
          <w:fldChar w:fldCharType="begin"/>
        </w:r>
        <w:r w:rsidR="00F67D5A">
          <w:rPr>
            <w:noProof/>
            <w:webHidden/>
          </w:rPr>
          <w:instrText xml:space="preserve"> PAGEREF _Toc289639832 \h </w:instrText>
        </w:r>
        <w:r>
          <w:rPr>
            <w:noProof/>
            <w:webHidden/>
          </w:rPr>
        </w:r>
        <w:r>
          <w:rPr>
            <w:noProof/>
            <w:webHidden/>
          </w:rPr>
          <w:fldChar w:fldCharType="separate"/>
        </w:r>
        <w:r w:rsidR="00853868">
          <w:rPr>
            <w:noProof/>
            <w:webHidden/>
          </w:rPr>
          <w:t>28</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33" w:history="1">
        <w:r w:rsidR="00F67D5A" w:rsidRPr="00960E21">
          <w:rPr>
            <w:rStyle w:val="Hyperlink"/>
            <w:noProof/>
          </w:rPr>
          <w:t>(45)</w:t>
        </w:r>
        <w:r w:rsidR="00F67D5A">
          <w:rPr>
            <w:noProof/>
            <w:webHidden/>
          </w:rPr>
          <w:tab/>
        </w:r>
        <w:r>
          <w:rPr>
            <w:noProof/>
            <w:webHidden/>
          </w:rPr>
          <w:fldChar w:fldCharType="begin"/>
        </w:r>
        <w:r w:rsidR="00F67D5A">
          <w:rPr>
            <w:noProof/>
            <w:webHidden/>
          </w:rPr>
          <w:instrText xml:space="preserve"> PAGEREF _Toc289639833 \h </w:instrText>
        </w:r>
        <w:r>
          <w:rPr>
            <w:noProof/>
            <w:webHidden/>
          </w:rPr>
        </w:r>
        <w:r>
          <w:rPr>
            <w:noProof/>
            <w:webHidden/>
          </w:rPr>
          <w:fldChar w:fldCharType="separate"/>
        </w:r>
        <w:r w:rsidR="00853868">
          <w:rPr>
            <w:noProof/>
            <w:webHidden/>
          </w:rPr>
          <w:t>30</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34" w:history="1">
        <w:r w:rsidR="00F67D5A" w:rsidRPr="00960E21">
          <w:rPr>
            <w:rStyle w:val="Hyperlink"/>
            <w:noProof/>
          </w:rPr>
          <w:t>(46)</w:t>
        </w:r>
        <w:r w:rsidR="00F67D5A">
          <w:rPr>
            <w:noProof/>
            <w:webHidden/>
          </w:rPr>
          <w:tab/>
        </w:r>
        <w:r>
          <w:rPr>
            <w:noProof/>
            <w:webHidden/>
          </w:rPr>
          <w:fldChar w:fldCharType="begin"/>
        </w:r>
        <w:r w:rsidR="00F67D5A">
          <w:rPr>
            <w:noProof/>
            <w:webHidden/>
          </w:rPr>
          <w:instrText xml:space="preserve"> PAGEREF _Toc289639834 \h </w:instrText>
        </w:r>
        <w:r>
          <w:rPr>
            <w:noProof/>
            <w:webHidden/>
          </w:rPr>
        </w:r>
        <w:r>
          <w:rPr>
            <w:noProof/>
            <w:webHidden/>
          </w:rPr>
          <w:fldChar w:fldCharType="separate"/>
        </w:r>
        <w:r w:rsidR="00853868">
          <w:rPr>
            <w:noProof/>
            <w:webHidden/>
          </w:rPr>
          <w:t>30</w:t>
        </w:r>
        <w:r>
          <w:rPr>
            <w:noProof/>
            <w:webHidden/>
          </w:rPr>
          <w:fldChar w:fldCharType="end"/>
        </w:r>
      </w:hyperlink>
    </w:p>
    <w:p w:rsidR="00F67D5A" w:rsidRDefault="00716835">
      <w:pPr>
        <w:pStyle w:val="TableofFigures"/>
        <w:tabs>
          <w:tab w:val="right" w:leader="dot" w:pos="8630"/>
        </w:tabs>
        <w:rPr>
          <w:rFonts w:asciiTheme="minorHAnsi" w:eastAsiaTheme="minorEastAsia" w:hAnsiTheme="minorHAnsi" w:cstheme="minorBidi"/>
          <w:noProof/>
          <w:szCs w:val="22"/>
        </w:rPr>
      </w:pPr>
      <w:hyperlink w:anchor="_Toc289639835" w:history="1">
        <w:r w:rsidR="00F67D5A" w:rsidRPr="00960E21">
          <w:rPr>
            <w:rStyle w:val="Hyperlink"/>
            <w:noProof/>
          </w:rPr>
          <w:t>(47)</w:t>
        </w:r>
        <w:r w:rsidR="00F67D5A">
          <w:rPr>
            <w:noProof/>
            <w:webHidden/>
          </w:rPr>
          <w:tab/>
        </w:r>
        <w:r>
          <w:rPr>
            <w:noProof/>
            <w:webHidden/>
          </w:rPr>
          <w:fldChar w:fldCharType="begin"/>
        </w:r>
        <w:r w:rsidR="00F67D5A">
          <w:rPr>
            <w:noProof/>
            <w:webHidden/>
          </w:rPr>
          <w:instrText xml:space="preserve"> PAGEREF _Toc289639835 \h </w:instrText>
        </w:r>
        <w:r>
          <w:rPr>
            <w:noProof/>
            <w:webHidden/>
          </w:rPr>
        </w:r>
        <w:r>
          <w:rPr>
            <w:noProof/>
            <w:webHidden/>
          </w:rPr>
          <w:fldChar w:fldCharType="separate"/>
        </w:r>
        <w:r w:rsidR="00853868">
          <w:rPr>
            <w:noProof/>
            <w:webHidden/>
          </w:rPr>
          <w:t>31</w:t>
        </w:r>
        <w:r>
          <w:rPr>
            <w:noProof/>
            <w:webHidden/>
          </w:rPr>
          <w:fldChar w:fldCharType="end"/>
        </w:r>
      </w:hyperlink>
    </w:p>
    <w:p w:rsidR="006E2DBD" w:rsidRDefault="00716835" w:rsidP="006E2DBD">
      <w:pPr>
        <w:pStyle w:val="Heading1"/>
        <w:rPr>
          <w:sz w:val="20"/>
          <w:szCs w:val="20"/>
        </w:rPr>
        <w:sectPr w:rsidR="006E2DBD" w:rsidSect="006E2DBD">
          <w:footerReference w:type="default" r:id="rId9"/>
          <w:footnotePr>
            <w:numFmt w:val="chicago"/>
            <w:numRestart w:val="eachPage"/>
          </w:footnotePr>
          <w:endnotePr>
            <w:numFmt w:val="decimal"/>
          </w:endnotePr>
          <w:pgSz w:w="12240" w:h="15840"/>
          <w:pgMar w:top="1440" w:right="1800" w:bottom="2160" w:left="1800" w:header="720" w:footer="720" w:gutter="0"/>
          <w:pgNumType w:fmt="lowerRoman"/>
          <w:cols w:space="720"/>
          <w:docGrid w:linePitch="360"/>
        </w:sectPr>
      </w:pPr>
      <w:r w:rsidRPr="009258D0">
        <w:rPr>
          <w:sz w:val="20"/>
          <w:szCs w:val="20"/>
        </w:rPr>
        <w:fldChar w:fldCharType="end"/>
      </w:r>
    </w:p>
    <w:p w:rsidR="00AA3A5D" w:rsidRPr="00AA3A5D" w:rsidRDefault="00DA21B5" w:rsidP="004B232B">
      <w:pPr>
        <w:pStyle w:val="Heading1"/>
      </w:pPr>
      <w:bookmarkStart w:id="18" w:name="_Toc289639837"/>
      <w:r w:rsidRPr="00B33110">
        <w:lastRenderedPageBreak/>
        <w:t>Introduction</w:t>
      </w:r>
      <w:r w:rsidR="00555CF0">
        <w:rPr>
          <w:rStyle w:val="FootnoteReference"/>
        </w:rPr>
        <w:footnoteReference w:id="1"/>
      </w:r>
      <w:bookmarkEnd w:id="18"/>
    </w:p>
    <w:p w:rsidR="00555CF0" w:rsidRDefault="000C4662" w:rsidP="00555CF0">
      <w:pPr>
        <w:rPr>
          <w:rFonts w:eastAsia="Times New Roman"/>
        </w:rPr>
      </w:pPr>
      <w:r>
        <w:tab/>
      </w:r>
      <w:r w:rsidR="00555CF0" w:rsidRPr="00555CF0">
        <w:rPr>
          <w:rFonts w:eastAsia="Times New Roman"/>
        </w:rPr>
        <w:t xml:space="preserve">Previous lunar missions have relied heavily on ground-based computers to calculate required propulsive burns for </w:t>
      </w:r>
      <w:r w:rsidR="005104E6">
        <w:rPr>
          <w:rFonts w:eastAsia="Times New Roman"/>
        </w:rPr>
        <w:t>translunar</w:t>
      </w:r>
      <w:r w:rsidR="00555CF0" w:rsidRPr="00555CF0">
        <w:rPr>
          <w:rFonts w:eastAsia="Times New Roman"/>
        </w:rPr>
        <w:t xml:space="preserve"> injection (TLI), and these calculations must then be uploaded to a spacecraft’s guidance system.</w:t>
      </w:r>
      <w:r w:rsidR="00555CF0" w:rsidRPr="00555CF0">
        <w:rPr>
          <w:rFonts w:eastAsia="Times New Roman"/>
          <w:vertAlign w:val="superscript"/>
        </w:rPr>
        <w:t xml:space="preserve"> </w:t>
      </w:r>
      <w:r w:rsidR="00555CF0" w:rsidRPr="00555CF0">
        <w:rPr>
          <w:rFonts w:eastAsia="Times New Roman"/>
        </w:rPr>
        <w:t>For instance, the Apollo missions used the so-called “</w:t>
      </w:r>
      <w:proofErr w:type="spellStart"/>
      <w:r w:rsidR="00555CF0" w:rsidRPr="00555CF0">
        <w:rPr>
          <w:rFonts w:eastAsia="Times New Roman"/>
        </w:rPr>
        <w:t>hypersurface</w:t>
      </w:r>
      <w:proofErr w:type="spellEnd"/>
      <w:r w:rsidR="00555CF0" w:rsidRPr="00555CF0">
        <w:rPr>
          <w:rFonts w:eastAsia="Times New Roman"/>
        </w:rPr>
        <w:t>,” a large series of polynomial curve-fits, to provide the targeting parameters to the guidance system.</w:t>
      </w:r>
      <w:r w:rsidR="00555CF0" w:rsidRPr="00555CF0">
        <w:rPr>
          <w:rFonts w:eastAsia="Times New Roman"/>
          <w:vertAlign w:val="superscript"/>
        </w:rPr>
        <w:endnoteReference w:id="1"/>
      </w:r>
      <w:proofErr w:type="gramStart"/>
      <w:r w:rsidR="00555CF0" w:rsidRPr="00555CF0">
        <w:rPr>
          <w:rFonts w:eastAsia="Times New Roman"/>
          <w:vertAlign w:val="superscript"/>
        </w:rPr>
        <w:t xml:space="preserve">, </w:t>
      </w:r>
      <w:proofErr w:type="gramEnd"/>
      <w:r w:rsidR="00555CF0" w:rsidRPr="00555CF0">
        <w:rPr>
          <w:rFonts w:eastAsia="Times New Roman"/>
          <w:vertAlign w:val="superscript"/>
        </w:rPr>
        <w:endnoteReference w:id="2"/>
      </w:r>
      <w:r w:rsidR="00555CF0" w:rsidRPr="00555CF0">
        <w:rPr>
          <w:rFonts w:eastAsia="Times New Roman"/>
          <w:vertAlign w:val="superscript"/>
        </w:rPr>
        <w:t xml:space="preserve">, </w:t>
      </w:r>
      <w:r w:rsidR="00555CF0" w:rsidRPr="00555CF0">
        <w:rPr>
          <w:rFonts w:eastAsia="Times New Roman"/>
          <w:vertAlign w:val="superscript"/>
        </w:rPr>
        <w:endnoteReference w:id="3"/>
      </w:r>
      <w:r w:rsidR="00555CF0" w:rsidRPr="00555CF0">
        <w:rPr>
          <w:rFonts w:eastAsia="Times New Roman"/>
          <w:vertAlign w:val="superscript"/>
        </w:rPr>
        <w:t xml:space="preserve"> </w:t>
      </w:r>
      <w:r w:rsidR="00555CF0" w:rsidRPr="00555CF0">
        <w:rPr>
          <w:rFonts w:eastAsia="Times New Roman"/>
        </w:rPr>
        <w:t>Recently though, interest has been expressed in developing an efficient and robust TLI targeting algorithm for use onboard a spacecraft. This would allow the craft to navigate more autonomously and would be particularly useful in case communication with the ground is disrupted. Apollo engineers originally considered a</w:t>
      </w:r>
      <w:r w:rsidR="00555CF0">
        <w:rPr>
          <w:rFonts w:eastAsia="Times New Roman"/>
        </w:rPr>
        <w:t>n onboard</w:t>
      </w:r>
      <w:r w:rsidR="00555CF0" w:rsidRPr="00555CF0">
        <w:rPr>
          <w:rFonts w:eastAsia="Times New Roman"/>
        </w:rPr>
        <w:t xml:space="preserve"> targeting algorithm for TLI, but ultimately rejected it to simplify the requirements for the real-time computer complex.</w:t>
      </w:r>
      <w:r w:rsidR="00555CF0" w:rsidRPr="00555CF0">
        <w:rPr>
          <w:rFonts w:eastAsia="Times New Roman"/>
          <w:vertAlign w:val="superscript"/>
        </w:rPr>
        <w:endnoteReference w:id="4"/>
      </w:r>
      <w:r w:rsidR="00555CF0" w:rsidRPr="00555CF0">
        <w:rPr>
          <w:rFonts w:eastAsia="Times New Roman"/>
        </w:rPr>
        <w:t xml:space="preserve"> Recently, </w:t>
      </w:r>
      <w:proofErr w:type="spellStart"/>
      <w:r w:rsidR="00555CF0" w:rsidRPr="00555CF0">
        <w:rPr>
          <w:rFonts w:eastAsia="Times New Roman"/>
        </w:rPr>
        <w:t>Marchand</w:t>
      </w:r>
      <w:proofErr w:type="spellEnd"/>
      <w:r w:rsidR="00555CF0" w:rsidRPr="00555CF0">
        <w:rPr>
          <w:rFonts w:eastAsia="Times New Roman"/>
        </w:rPr>
        <w:t xml:space="preserve"> et al. have explored similar onboard targeting techniques for the Orion three-maneuver trans-Earth phase.</w:t>
      </w:r>
      <w:r w:rsidR="00555CF0" w:rsidRPr="00555CF0">
        <w:rPr>
          <w:rFonts w:eastAsia="Times New Roman"/>
          <w:vertAlign w:val="superscript"/>
        </w:rPr>
        <w:endnoteReference w:id="5"/>
      </w:r>
    </w:p>
    <w:p w:rsidR="00783876" w:rsidRDefault="00783876">
      <w:pPr>
        <w:spacing w:line="240" w:lineRule="auto"/>
        <w:jc w:val="left"/>
        <w:rPr>
          <w:rFonts w:eastAsia="Times New Roman"/>
          <w:b/>
          <w:caps/>
        </w:rPr>
      </w:pPr>
      <w:r>
        <w:br w:type="page"/>
      </w:r>
    </w:p>
    <w:p w:rsidR="00A467CA" w:rsidRPr="00555CF0" w:rsidRDefault="00A467CA" w:rsidP="00193A65">
      <w:pPr>
        <w:pStyle w:val="Heading1"/>
      </w:pPr>
      <w:bookmarkStart w:id="19" w:name="_Toc289639838"/>
      <w:r>
        <w:lastRenderedPageBreak/>
        <w:t>Design Requirements and Method</w:t>
      </w:r>
      <w:r w:rsidR="008E0BF9">
        <w:t>ology</w:t>
      </w:r>
      <w:bookmarkEnd w:id="19"/>
    </w:p>
    <w:p w:rsidR="00555CF0" w:rsidRPr="00555CF0" w:rsidRDefault="00555CF0" w:rsidP="005104E6">
      <w:r>
        <w:tab/>
      </w:r>
      <w:r w:rsidR="00471C74">
        <w:t xml:space="preserve">The purpose of this study was to develop </w:t>
      </w:r>
      <w:r w:rsidR="00D674A2">
        <w:t xml:space="preserve">and evaluate </w:t>
      </w:r>
      <w:r w:rsidR="00471C74">
        <w:t>several</w:t>
      </w:r>
      <w:r w:rsidR="00D674A2">
        <w:t xml:space="preserve"> variations on simple</w:t>
      </w:r>
      <w:r w:rsidR="009534AA">
        <w:t xml:space="preserve"> TLI</w:t>
      </w:r>
      <w:r w:rsidR="00D674A2">
        <w:t xml:space="preserve"> targeting algorithms. </w:t>
      </w:r>
      <w:r w:rsidRPr="00555CF0">
        <w:t xml:space="preserve">The primary </w:t>
      </w:r>
      <w:r w:rsidR="00471C74">
        <w:t xml:space="preserve">design </w:t>
      </w:r>
      <w:r w:rsidRPr="00555CF0">
        <w:t xml:space="preserve">requirements considered </w:t>
      </w:r>
      <w:r w:rsidR="00D674A2">
        <w:t>were</w:t>
      </w:r>
      <w:r w:rsidRPr="00555CF0">
        <w:t xml:space="preserve"> computational speed</w:t>
      </w:r>
      <w:r w:rsidR="00471C74">
        <w:t xml:space="preserve">, </w:t>
      </w:r>
      <w:r w:rsidRPr="00555CF0">
        <w:t>accuracy</w:t>
      </w:r>
      <w:r w:rsidR="00471C74">
        <w:t>, and robustness</w:t>
      </w:r>
      <w:r w:rsidRPr="00555CF0">
        <w:t xml:space="preserve">. The algorithm must be simple enough to be used by onboard computers without requiring too much time or power, but accurate enough to require only small subsequent mid-course corrections. </w:t>
      </w:r>
      <w:r w:rsidR="00471C74">
        <w:t>T</w:t>
      </w:r>
      <w:r w:rsidRPr="00555CF0">
        <w:t xml:space="preserve">he algorithm </w:t>
      </w:r>
      <w:r w:rsidR="00471C74">
        <w:t xml:space="preserve">must also </w:t>
      </w:r>
      <w:r w:rsidRPr="00555CF0">
        <w:t>be robust enough to start and operate autonomously for as wide a range of target parameters as possible.</w:t>
      </w:r>
    </w:p>
    <w:p w:rsidR="002920D9" w:rsidRPr="000B668D" w:rsidRDefault="00D674A2" w:rsidP="00EF5196">
      <w:pPr>
        <w:pStyle w:val="Text"/>
      </w:pPr>
      <w:r>
        <w:tab/>
      </w:r>
      <w:r w:rsidR="00555CF0" w:rsidRPr="00555CF0">
        <w:t>The targeting algorithm</w:t>
      </w:r>
      <w:r>
        <w:t>s</w:t>
      </w:r>
      <w:r w:rsidR="00555CF0" w:rsidRPr="00555CF0">
        <w:t xml:space="preserve"> w</w:t>
      </w:r>
      <w:r>
        <w:t>ere</w:t>
      </w:r>
      <w:r w:rsidR="00555CF0" w:rsidRPr="00555CF0">
        <w:t xml:space="preserve"> designed to calculate the required ΔV vector to depart from parking orbit around Earth, given the desired orbital parameters upon arrival at the moon (such as radius of perilune, latitude of perilune, inclination, etc.). To this end, a predictor-corrector was used. The predictor</w:t>
      </w:r>
      <w:r w:rsidR="00875631">
        <w:t xml:space="preserve"> </w:t>
      </w:r>
      <w:r w:rsidR="00555CF0" w:rsidRPr="00555CF0">
        <w:t>first assumes a velocity vector after TLI (i.e., a guess at a</w:t>
      </w:r>
      <w:r w:rsidR="0076354E">
        <w:t xml:space="preserve">n instantaneous change in velocity, </w:t>
      </w:r>
      <w:r w:rsidR="00555CF0" w:rsidRPr="00555CF0">
        <w:t xml:space="preserve">ΔV vector) and </w:t>
      </w:r>
      <w:r>
        <w:t xml:space="preserve">the position </w:t>
      </w:r>
      <w:r w:rsidR="00875631">
        <w:t>vector</w:t>
      </w:r>
      <w:r>
        <w:t xml:space="preserve"> of departure from the parking orbit.</w:t>
      </w:r>
      <w:r w:rsidR="004C7AC8">
        <w:t xml:space="preserve"> </w:t>
      </w:r>
      <w:r>
        <w:t xml:space="preserve">It then </w:t>
      </w:r>
      <w:r w:rsidR="00555CF0" w:rsidRPr="00555CF0">
        <w:t>numerically integrates the equations of motion to determine the spacecraft’s trajectory and the resulting orbital parameters about the moon.</w:t>
      </w:r>
      <w:r w:rsidR="00875631">
        <w:t xml:space="preserve"> The calculated errors in orbital parameters from the initial guess constitute the objective function.</w:t>
      </w:r>
      <w:r w:rsidR="00555CF0" w:rsidRPr="00555CF0">
        <w:t xml:space="preserve"> The corrector then adjusts the </w:t>
      </w:r>
      <w:r w:rsidR="004217C7">
        <w:t xml:space="preserve">initial state vectors </w:t>
      </w:r>
      <w:r w:rsidR="00555CF0" w:rsidRPr="00555CF0">
        <w:t xml:space="preserve">to try to minimize the </w:t>
      </w:r>
      <w:r w:rsidR="00875631">
        <w:t>objective function (the errors)</w:t>
      </w:r>
      <w:r w:rsidR="00555CF0" w:rsidRPr="00555CF0">
        <w:t>, and the process is repeated until the required tolerance in each targeted orbita</w:t>
      </w:r>
      <w:r w:rsidR="00EF5196">
        <w:t xml:space="preserve">l </w:t>
      </w:r>
      <w:r w:rsidR="004217C7">
        <w:t xml:space="preserve">parameter </w:t>
      </w:r>
      <w:r w:rsidR="00EF5196">
        <w:t>is met</w:t>
      </w:r>
      <w:r w:rsidR="002920D9" w:rsidRPr="000B668D">
        <w:t>.</w:t>
      </w:r>
    </w:p>
    <w:p w:rsidR="00D20ADB" w:rsidRDefault="002920D9" w:rsidP="00244100">
      <w:pPr>
        <w:pStyle w:val="Text"/>
        <w:rPr>
          <w:rFonts w:eastAsiaTheme="minorEastAsia"/>
        </w:rPr>
      </w:pPr>
      <w:r w:rsidRPr="000B668D">
        <w:tab/>
      </w:r>
      <w:r w:rsidR="00D20ADB">
        <w:rPr>
          <w:rFonts w:eastAsiaTheme="minorEastAsia"/>
        </w:rPr>
        <w:t xml:space="preserve">Ideally, if the spacecraft’s exact velocity, position, and time of arrival at the moon were prescribed by mission requirements, the launch time, position, and velocity could simply be determined by running </w:t>
      </w:r>
      <w:proofErr w:type="gramStart"/>
      <w:r w:rsidR="00D20ADB">
        <w:rPr>
          <w:rFonts w:eastAsiaTheme="minorEastAsia"/>
        </w:rPr>
        <w:t>one numerical integration</w:t>
      </w:r>
      <w:proofErr w:type="gramEnd"/>
      <w:r w:rsidR="00D20ADB">
        <w:rPr>
          <w:rFonts w:eastAsiaTheme="minorEastAsia"/>
        </w:rPr>
        <w:t xml:space="preserve"> backward in time until the spacecraft reaches the initial orbit location.</w:t>
      </w:r>
      <w:r w:rsidR="004C7AC8">
        <w:rPr>
          <w:rFonts w:eastAsiaTheme="minorEastAsia"/>
        </w:rPr>
        <w:t xml:space="preserve"> </w:t>
      </w:r>
      <w:r w:rsidR="00D20ADB">
        <w:rPr>
          <w:rFonts w:eastAsiaTheme="minorEastAsia"/>
        </w:rPr>
        <w:t>In general, arrival parameters for a lunar mission need not be this strict, so there is often a wide range of possible departure times and velocities which must be considered.</w:t>
      </w:r>
      <w:r w:rsidR="004C7AC8">
        <w:rPr>
          <w:rFonts w:eastAsiaTheme="minorEastAsia"/>
        </w:rPr>
        <w:t xml:space="preserve"> </w:t>
      </w:r>
      <w:r w:rsidR="00D20ADB">
        <w:rPr>
          <w:rFonts w:eastAsiaTheme="minorEastAsia"/>
        </w:rPr>
        <w:t xml:space="preserve">For the purposes of this investigation, the exact velocity and position vectors of the spacecraft and moon at perilune are considered irrelevant, and thus the inverse problem is useless </w:t>
      </w:r>
      <w:r w:rsidR="00D20ADB">
        <w:rPr>
          <w:rFonts w:eastAsiaTheme="minorEastAsia"/>
        </w:rPr>
        <w:lastRenderedPageBreak/>
        <w:t>(since there would be infinitely many suitable initial conditions). Further, the inverse problem would still have to target the initial Earth parking orbit parameters.</w:t>
      </w:r>
    </w:p>
    <w:p w:rsidR="00DC004A" w:rsidRDefault="00D20ADB" w:rsidP="00244100">
      <w:pPr>
        <w:pStyle w:val="Text"/>
      </w:pPr>
      <w:r>
        <w:rPr>
          <w:rFonts w:eastAsiaTheme="minorEastAsia"/>
        </w:rPr>
        <w:tab/>
      </w:r>
      <w:r w:rsidR="00A60BD8">
        <w:t>One</w:t>
      </w:r>
      <w:r w:rsidR="002920D9" w:rsidRPr="000B668D">
        <w:t xml:space="preserve"> major challenge for </w:t>
      </w:r>
      <w:r w:rsidR="00A60BD8">
        <w:t>developing</w:t>
      </w:r>
      <w:r>
        <w:t xml:space="preserve"> these</w:t>
      </w:r>
      <w:r w:rsidR="002920D9" w:rsidRPr="000B668D">
        <w:t xml:space="preserve"> targeting algorithm</w:t>
      </w:r>
      <w:r w:rsidR="00A60BD8">
        <w:t>s</w:t>
      </w:r>
      <w:r w:rsidR="002920D9" w:rsidRPr="000B668D">
        <w:t xml:space="preserve"> </w:t>
      </w:r>
      <w:r w:rsidR="00A60BD8">
        <w:t>is balancing</w:t>
      </w:r>
      <w:r w:rsidR="002920D9" w:rsidRPr="000B668D">
        <w:t xml:space="preserve"> the two typically opposing criteria of accuracy and s</w:t>
      </w:r>
      <w:r w:rsidR="00A60BD8">
        <w:t>implicity</w:t>
      </w:r>
      <w:r w:rsidR="002920D9" w:rsidRPr="000B668D">
        <w:t>.</w:t>
      </w:r>
      <w:r w:rsidR="004C7AC8">
        <w:t xml:space="preserve"> </w:t>
      </w:r>
      <w:r w:rsidR="00411AAF">
        <w:t>The targeter must be accurate enough that</w:t>
      </w:r>
      <w:r w:rsidR="00A60BD8">
        <w:t xml:space="preserve"> it will </w:t>
      </w:r>
      <w:r w:rsidR="00411AAF">
        <w:t xml:space="preserve">not </w:t>
      </w:r>
      <w:r w:rsidR="00A60BD8">
        <w:t xml:space="preserve">force the craft to expend </w:t>
      </w:r>
      <w:r w:rsidR="00411AAF">
        <w:t>too much</w:t>
      </w:r>
      <w:r w:rsidR="00A60BD8">
        <w:t xml:space="preserve"> fuel on mid-course corrections</w:t>
      </w:r>
      <w:r w:rsidR="00411AAF">
        <w:t>, and</w:t>
      </w:r>
      <w:r w:rsidR="002920D9" w:rsidRPr="000B668D">
        <w:t xml:space="preserve"> it must be simple enough that it can operate quickly and without excessive computational power.</w:t>
      </w:r>
      <w:r w:rsidR="004C7AC8">
        <w:t xml:space="preserve"> </w:t>
      </w:r>
      <w:r w:rsidR="002920D9" w:rsidRPr="000B668D">
        <w:t>Several methods were</w:t>
      </w:r>
      <w:r w:rsidR="00DC004A">
        <w:t xml:space="preserve"> used to address this problem.</w:t>
      </w:r>
    </w:p>
    <w:p w:rsidR="004217C7" w:rsidRDefault="00DC004A" w:rsidP="004217C7">
      <w:pPr>
        <w:pStyle w:val="Text"/>
      </w:pPr>
      <w:r>
        <w:tab/>
      </w:r>
      <w:r w:rsidR="004217C7">
        <w:t>S</w:t>
      </w:r>
      <w:r>
        <w:t>ince the</w:t>
      </w:r>
      <w:r w:rsidRPr="000B668D">
        <w:t xml:space="preserve"> iterative </w:t>
      </w:r>
      <w:r>
        <w:t xml:space="preserve">corrector </w:t>
      </w:r>
      <w:r w:rsidRPr="000B668D">
        <w:t xml:space="preserve">scheme must </w:t>
      </w:r>
      <w:r>
        <w:t xml:space="preserve">call on the predictor to </w:t>
      </w:r>
      <w:r w:rsidRPr="000B668D">
        <w:t>perform the numeri</w:t>
      </w:r>
      <w:r>
        <w:t xml:space="preserve">cal integration several times, the speed of the predictor is crucially important. Therefore, several methods to improve the predictor’s </w:t>
      </w:r>
      <w:r w:rsidR="005765C3">
        <w:t xml:space="preserve">performance </w:t>
      </w:r>
      <w:r>
        <w:t xml:space="preserve">were </w:t>
      </w:r>
      <w:r w:rsidR="005765C3">
        <w:t>evaluated</w:t>
      </w:r>
      <w:r w:rsidR="00041E7B">
        <w:t>: a</w:t>
      </w:r>
      <w:r w:rsidR="002920D9" w:rsidRPr="000B668D">
        <w:t xml:space="preserve"> variety of numerical integration schemes</w:t>
      </w:r>
      <w:r w:rsidR="00411AAF">
        <w:t xml:space="preserve"> </w:t>
      </w:r>
      <w:r w:rsidR="002920D9" w:rsidRPr="000B668D">
        <w:t xml:space="preserve">were compared to determine which ones offer the greatest accuracy for </w:t>
      </w:r>
      <w:r>
        <w:t>the lowest computational time</w:t>
      </w:r>
      <w:r w:rsidR="00041E7B">
        <w:t>;</w:t>
      </w:r>
      <w:r>
        <w:t xml:space="preserve"> </w:t>
      </w:r>
      <w:r w:rsidR="00041E7B">
        <w:t>a</w:t>
      </w:r>
      <w:r w:rsidR="00411AAF">
        <w:t xml:space="preserve"> method of stopping the numerical integration short and </w:t>
      </w:r>
      <w:r w:rsidR="005765C3">
        <w:t xml:space="preserve">then </w:t>
      </w:r>
      <w:r w:rsidR="00411AAF">
        <w:t>calculating a</w:t>
      </w:r>
      <w:r w:rsidR="005765C3">
        <w:t xml:space="preserve"> subsequent</w:t>
      </w:r>
      <w:r w:rsidR="00411AAF">
        <w:t xml:space="preserve"> analytical solution was considered to limit the</w:t>
      </w:r>
      <w:r w:rsidR="00041E7B">
        <w:t xml:space="preserve"> time required for integration; and d</w:t>
      </w:r>
      <w:r w:rsidR="004217C7">
        <w:t>ifferent levels of sophistication in the gravitational model and in</w:t>
      </w:r>
      <w:r w:rsidRPr="000B668D">
        <w:t xml:space="preserve"> generating </w:t>
      </w:r>
      <w:r>
        <w:t>planetary</w:t>
      </w:r>
      <w:r w:rsidRPr="000B668D">
        <w:t xml:space="preserve"> ephemeris data</w:t>
      </w:r>
      <w:r w:rsidR="005765C3">
        <w:t xml:space="preserve"> for the equations of motion</w:t>
      </w:r>
      <w:r w:rsidRPr="000B668D">
        <w:t xml:space="preserve"> we</w:t>
      </w:r>
      <w:r w:rsidR="00041E7B">
        <w:t>re</w:t>
      </w:r>
      <w:r w:rsidR="004217C7">
        <w:t xml:space="preserve"> </w:t>
      </w:r>
      <w:r w:rsidR="005765C3">
        <w:t>considered.</w:t>
      </w:r>
      <w:r w:rsidR="004217C7">
        <w:t xml:space="preserve"> Similarly,</w:t>
      </w:r>
      <w:r>
        <w:t xml:space="preserve"> several</w:t>
      </w:r>
      <w:r w:rsidR="002920D9" w:rsidRPr="000B668D">
        <w:t xml:space="preserve"> corrector methods were analyzed to generate an accurate TLI </w:t>
      </w:r>
      <w:r w:rsidR="004217C7">
        <w:t>state vector</w:t>
      </w:r>
      <w:r w:rsidR="002920D9" w:rsidRPr="000B668D">
        <w:t xml:space="preserve"> with as few iterations</w:t>
      </w:r>
      <w:r w:rsidR="008B26B2">
        <w:t xml:space="preserve"> and function evaluations</w:t>
      </w:r>
      <w:r w:rsidR="002920D9" w:rsidRPr="000B668D">
        <w:t xml:space="preserve"> as possible.</w:t>
      </w:r>
      <w:r w:rsidR="004C7AC8">
        <w:t xml:space="preserve"> </w:t>
      </w:r>
      <w:r w:rsidR="00411AAF">
        <w:t>Analytical and empirical approximations for</w:t>
      </w:r>
      <w:r w:rsidR="002920D9" w:rsidRPr="000B668D">
        <w:t xml:space="preserve"> a “good” i</w:t>
      </w:r>
      <w:r w:rsidR="00041E7B">
        <w:t>nitial guess were also used to try to reduce</w:t>
      </w:r>
      <w:r w:rsidR="002920D9" w:rsidRPr="000B668D">
        <w:t xml:space="preserve"> the required number of iterations</w:t>
      </w:r>
      <w:r w:rsidR="00411AAF">
        <w:t xml:space="preserve"> and improve convergence</w:t>
      </w:r>
      <w:r w:rsidR="004217C7">
        <w:t>.</w:t>
      </w:r>
    </w:p>
    <w:p w:rsidR="002920D9" w:rsidRPr="000B668D" w:rsidRDefault="004217C7" w:rsidP="00244100">
      <w:pPr>
        <w:pStyle w:val="Text"/>
      </w:pPr>
      <w:r>
        <w:tab/>
        <w:t xml:space="preserve">It was intended that </w:t>
      </w:r>
      <w:r w:rsidR="002920D9" w:rsidRPr="000B668D">
        <w:t xml:space="preserve">any reasonable predictor-corrector combinations </w:t>
      </w:r>
      <w:r>
        <w:t>would be</w:t>
      </w:r>
      <w:r w:rsidR="002920D9" w:rsidRPr="000B668D">
        <w:t xml:space="preserve"> tested against a high-fidelity </w:t>
      </w:r>
      <w:r w:rsidR="00041E7B">
        <w:t xml:space="preserve">gravitational </w:t>
      </w:r>
      <w:r w:rsidR="002920D9" w:rsidRPr="000B668D">
        <w:t>model.</w:t>
      </w:r>
      <w:r w:rsidR="004C7AC8">
        <w:t xml:space="preserve"> </w:t>
      </w:r>
      <w:r w:rsidR="002920D9" w:rsidRPr="000B668D">
        <w:t xml:space="preserve">This </w:t>
      </w:r>
      <w:r w:rsidR="00041E7B">
        <w:t>would have ensured</w:t>
      </w:r>
      <w:r w:rsidR="002920D9" w:rsidRPr="000B668D">
        <w:t xml:space="preserve"> that the simplifying assumptions and numerical methods in each algorithm were responsible for only small mid-course corrections, relative to other factors, such as sub-nominal engine burns.</w:t>
      </w:r>
      <w:r w:rsidR="004C7AC8">
        <w:t xml:space="preserve"> </w:t>
      </w:r>
      <w:r w:rsidR="008E0BF9">
        <w:t xml:space="preserve">Also, it would have been beneficial to compare any </w:t>
      </w:r>
      <w:proofErr w:type="spellStart"/>
      <w:r w:rsidR="008E0BF9">
        <w:t>targeter’s</w:t>
      </w:r>
      <w:proofErr w:type="spellEnd"/>
      <w:r w:rsidR="008E0BF9">
        <w:t xml:space="preserve"> results to optimized trajectories from pre-existing software packages (like NASA’s Copernicus program), particularly when considering the ∆V requirement. </w:t>
      </w:r>
      <w:r w:rsidR="002920D9" w:rsidRPr="000B668D">
        <w:t xml:space="preserve">These tests </w:t>
      </w:r>
      <w:r w:rsidR="00041E7B">
        <w:lastRenderedPageBreak/>
        <w:t>would have</w:t>
      </w:r>
      <w:r w:rsidR="002920D9" w:rsidRPr="000B668D">
        <w:t xml:space="preserve"> provided a</w:t>
      </w:r>
      <w:r w:rsidR="00041E7B">
        <w:t>nother</w:t>
      </w:r>
      <w:r w:rsidR="002920D9" w:rsidRPr="000B668D">
        <w:t xml:space="preserve"> means to compare each algorithm</w:t>
      </w:r>
      <w:r w:rsidR="008E0BF9">
        <w:t>, but u</w:t>
      </w:r>
      <w:r w:rsidR="00041E7B">
        <w:t>nfortunately,</w:t>
      </w:r>
      <w:r w:rsidR="008E0BF9">
        <w:t xml:space="preserve"> </w:t>
      </w:r>
      <w:r w:rsidR="00041E7B">
        <w:t xml:space="preserve">no such </w:t>
      </w:r>
      <w:r w:rsidR="008E0BF9">
        <w:t>software packages could</w:t>
      </w:r>
      <w:r w:rsidR="00041E7B">
        <w:t xml:space="preserve"> be obtained.</w:t>
      </w:r>
    </w:p>
    <w:p w:rsidR="00783876" w:rsidRDefault="00783876">
      <w:pPr>
        <w:spacing w:line="240" w:lineRule="auto"/>
        <w:jc w:val="left"/>
        <w:rPr>
          <w:rFonts w:eastAsia="Times New Roman"/>
          <w:b/>
          <w:caps/>
        </w:rPr>
      </w:pPr>
      <w:r>
        <w:br w:type="page"/>
      </w:r>
    </w:p>
    <w:p w:rsidR="002920D9" w:rsidRDefault="008E4E5C" w:rsidP="00B33110">
      <w:pPr>
        <w:pStyle w:val="Heading1"/>
      </w:pPr>
      <w:bookmarkStart w:id="20" w:name="_Toc289639839"/>
      <w:r>
        <w:lastRenderedPageBreak/>
        <w:t>Dynamic</w:t>
      </w:r>
      <w:r w:rsidR="009534AA">
        <w:t>al M</w:t>
      </w:r>
      <w:r w:rsidR="00637892">
        <w:t>odel</w:t>
      </w:r>
      <w:bookmarkEnd w:id="20"/>
    </w:p>
    <w:p w:rsidR="00D6046A" w:rsidRDefault="002920D9" w:rsidP="008E4E5C">
      <w:pPr>
        <w:pStyle w:val="Text"/>
      </w:pPr>
      <w:r>
        <w:tab/>
      </w:r>
      <w:r w:rsidR="008E4E5C" w:rsidRPr="008E4E5C">
        <w:t xml:space="preserve">Several levels of sophistication were considered for the </w:t>
      </w:r>
      <w:r w:rsidR="008E4E5C">
        <w:t>dynamical</w:t>
      </w:r>
      <w:r w:rsidR="008E4E5C" w:rsidRPr="008E4E5C">
        <w:t xml:space="preserve"> model to be used in the predictor. However, for simplicity, the decision was made to </w:t>
      </w:r>
      <w:r w:rsidR="003871B4">
        <w:t xml:space="preserve">consider only gravitational forces, either </w:t>
      </w:r>
      <w:r w:rsidR="00BB053B">
        <w:t>assuming spherically symmetric bodies</w:t>
      </w:r>
      <w:r w:rsidR="003871B4">
        <w:t xml:space="preserve"> or</w:t>
      </w:r>
      <w:r w:rsidR="00BB053B">
        <w:t xml:space="preserve"> using</w:t>
      </w:r>
      <w:r w:rsidR="003871B4">
        <w:t xml:space="preserve"> spherical harmonics to model planetary oblateness. Both of these models</w:t>
      </w:r>
      <w:r w:rsidR="003871B4" w:rsidRPr="008E4E5C">
        <w:t xml:space="preserve"> </w:t>
      </w:r>
      <w:r w:rsidR="008E4E5C" w:rsidRPr="008E4E5C">
        <w:t xml:space="preserve">ignore </w:t>
      </w:r>
      <w:r w:rsidR="008E4E5C">
        <w:t xml:space="preserve">longitudinal gravitational asymmetries and non-uniform </w:t>
      </w:r>
      <w:r w:rsidR="008E4E5C" w:rsidRPr="008E4E5C">
        <w:t>mas</w:t>
      </w:r>
      <w:r w:rsidR="008E4E5C">
        <w:t>s concentrations (</w:t>
      </w:r>
      <w:proofErr w:type="spellStart"/>
      <w:r w:rsidR="008E4E5C">
        <w:t>mascons</w:t>
      </w:r>
      <w:proofErr w:type="spellEnd"/>
      <w:r w:rsidR="008E4E5C">
        <w:t>) in planetary bodies, atmospheric drag, radiation pressure</w:t>
      </w:r>
      <w:r w:rsidR="00D6046A">
        <w:t>, etc.</w:t>
      </w:r>
    </w:p>
    <w:p w:rsidR="00BB053B" w:rsidRDefault="004C021F" w:rsidP="00BB053B">
      <w:pPr>
        <w:pStyle w:val="Text"/>
      </w:pPr>
      <w:r>
        <w:tab/>
      </w:r>
      <w:r w:rsidR="00BB053B">
        <w:t xml:space="preserve">For either case, Newton’s Law of Gravitation states that the gravitational force on </w:t>
      </w:r>
      <w:proofErr w:type="spellStart"/>
      <w:r w:rsidR="00BB053B">
        <w:t>any body</w:t>
      </w:r>
      <w:proofErr w:type="spellEnd"/>
      <w:r w:rsidR="00BB053B">
        <w:t xml:space="preserve"> (or any infinitesimal part of that body) from any other body is proportional to the product of their masses and inversely proportional to the square of the distance between them.</w:t>
      </w:r>
      <w:r w:rsidR="004C7AC8">
        <w:t xml:space="preserve"> </w:t>
      </w:r>
      <w:r w:rsidR="00BB053B">
        <w:t xml:space="preserve">For a system of N point masses or spherically symmetric bodies, the total gravitational force on any one body, </w:t>
      </w:r>
      <w:proofErr w:type="spellStart"/>
      <w:r w:rsidR="00BA6598">
        <w:rPr>
          <w:b/>
        </w:rPr>
        <w:t>F</w:t>
      </w:r>
      <w:r w:rsidR="00BA6598" w:rsidRPr="008B26B2">
        <w:rPr>
          <w:i/>
          <w:vertAlign w:val="subscript"/>
        </w:rPr>
        <w:t>i</w:t>
      </w:r>
      <w:proofErr w:type="spellEnd"/>
      <w:r w:rsidR="00BB053B">
        <w:t>, is equal to the sum of the forces acting on that body by every other body, so</w:t>
      </w:r>
      <w:r w:rsidR="00BB053B">
        <w:rPr>
          <w:rStyle w:val="FootnoteReference"/>
        </w:rPr>
        <w:footnoteReference w:id="2"/>
      </w:r>
    </w:p>
    <w:tbl>
      <w:tblPr>
        <w:tblStyle w:val="TableGrid"/>
        <w:tblW w:w="5000" w:type="pct"/>
        <w:tblCellMar>
          <w:left w:w="0" w:type="dxa"/>
          <w:right w:w="0" w:type="dxa"/>
        </w:tblCellMar>
        <w:tblLook w:val="04A0"/>
      </w:tblPr>
      <w:tblGrid>
        <w:gridCol w:w="1323"/>
        <w:gridCol w:w="6140"/>
        <w:gridCol w:w="1177"/>
      </w:tblGrid>
      <w:tr w:rsidR="00BB053B" w:rsidTr="00317FE4">
        <w:tc>
          <w:tcPr>
            <w:tcW w:w="1323" w:type="dxa"/>
            <w:tcBorders>
              <w:top w:val="nil"/>
              <w:left w:val="nil"/>
              <w:bottom w:val="nil"/>
              <w:right w:val="nil"/>
            </w:tcBorders>
          </w:tcPr>
          <w:p w:rsidR="00BB053B" w:rsidRDefault="00BB053B" w:rsidP="00914EF7"/>
        </w:tc>
        <w:tc>
          <w:tcPr>
            <w:tcW w:w="6140" w:type="dxa"/>
            <w:tcBorders>
              <w:top w:val="nil"/>
              <w:left w:val="nil"/>
              <w:bottom w:val="nil"/>
              <w:right w:val="nil"/>
            </w:tcBorders>
          </w:tcPr>
          <w:p w:rsidR="00BB053B" w:rsidRPr="003545EF" w:rsidRDefault="00716835" w:rsidP="00BA6598">
            <m:oMathPara>
              <m:oMath>
                <m:sSub>
                  <m:sSubPr>
                    <m:ctrlPr>
                      <w:rPr>
                        <w:rFonts w:ascii="Cambria Math" w:hAnsi="Cambria Math"/>
                        <w:b/>
                        <w:i/>
                      </w:rPr>
                    </m:ctrlPr>
                  </m:sSubPr>
                  <m:e>
                    <m:r>
                      <m:rPr>
                        <m:sty m:val="b"/>
                      </m:rPr>
                      <w:rPr>
                        <w:rFonts w:ascii="Cambria Math" w:hAnsi="Cambria Math"/>
                      </w:rPr>
                      <m:t>F</m:t>
                    </m:r>
                  </m:e>
                  <m:sub>
                    <m:r>
                      <w:rPr>
                        <w:rFonts w:ascii="Cambria Math" w:hAnsi="Cambria Math"/>
                      </w:rPr>
                      <m:t>i</m:t>
                    </m:r>
                  </m:sub>
                </m:sSub>
                <m:r>
                  <m:rPr>
                    <m:sty m:val="p"/>
                  </m:rPr>
                  <w:rPr>
                    <w:rFonts w:ascii="Cambria Math"/>
                  </w:rPr>
                  <m:t xml:space="preserve">= </m:t>
                </m:r>
                <m:r>
                  <m:rPr>
                    <m:sty m:val="p"/>
                  </m:rPr>
                  <w:rPr>
                    <w:rFonts w:ascii="Cambria Math"/>
                  </w:rPr>
                  <m:t>-</m:t>
                </m:r>
                <m:r>
                  <w:rPr>
                    <w:rFonts w:ascii="Cambria Math" w:hAnsi="Cambria Math"/>
                  </w:rPr>
                  <m:t>G</m:t>
                </m:r>
                <m:sSub>
                  <m:sSubPr>
                    <m:ctrlPr>
                      <w:rPr>
                        <w:rFonts w:ascii="Cambria Math" w:hAnsi="Cambria Math"/>
                      </w:rPr>
                    </m:ctrlPr>
                  </m:sSubPr>
                  <m:e>
                    <m:r>
                      <w:rPr>
                        <w:rFonts w:ascii="Cambria Math" w:hAnsi="Cambria Math"/>
                      </w:rPr>
                      <m:t>m</m:t>
                    </m:r>
                  </m:e>
                  <m:sub>
                    <m:r>
                      <w:rPr>
                        <w:rFonts w:ascii="Cambria Math" w:hAnsi="Cambria Math"/>
                      </w:rPr>
                      <m:t>i</m:t>
                    </m:r>
                  </m:sub>
                </m:sSub>
                <m:nary>
                  <m:naryPr>
                    <m:chr m:val="∑"/>
                    <m:limLoc m:val="undOvr"/>
                    <m:ctrlPr>
                      <w:rPr>
                        <w:rFonts w:ascii="Cambria Math" w:hAnsi="Cambria Math"/>
                      </w:rPr>
                    </m:ctrlPr>
                  </m:naryPr>
                  <m:sub>
                    <m:r>
                      <w:rPr>
                        <w:rFonts w:ascii="Cambria Math" w:hAnsi="Cambria Math"/>
                      </w:rPr>
                      <m:t>j</m:t>
                    </m:r>
                    <m:r>
                      <m:rPr>
                        <m:sty m:val="p"/>
                      </m:rPr>
                      <w:rPr>
                        <w:rFonts w:ascii="Cambria Math"/>
                      </w:rPr>
                      <m:t xml:space="preserve">=1, </m:t>
                    </m:r>
                    <m:r>
                      <w:rPr>
                        <w:rFonts w:ascii="Cambria Math" w:hAnsi="Cambria Math"/>
                      </w:rPr>
                      <m:t>j</m:t>
                    </m:r>
                    <m:r>
                      <m:rPr>
                        <m:sty m:val="p"/>
                      </m:rPr>
                      <w:rPr>
                        <w:rFonts w:ascii="Cambria Math"/>
                      </w:rPr>
                      <m:t>≠</m:t>
                    </m:r>
                    <m:r>
                      <w:rPr>
                        <w:rFonts w:ascii="Cambria Math" w:hAnsi="Cambria Math"/>
                      </w:rPr>
                      <m:t>i</m:t>
                    </m:r>
                  </m:sub>
                  <m:sup>
                    <m:r>
                      <w:rPr>
                        <w:rFonts w:ascii="Cambria Math" w:hAnsi="Cambria Math"/>
                      </w:rPr>
                      <m:t>N</m:t>
                    </m:r>
                  </m:sup>
                  <m:e>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j</m:t>
                            </m:r>
                          </m:sub>
                        </m:sSub>
                      </m:num>
                      <m:den>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rPr>
                                      <m:t>r</m:t>
                                    </m:r>
                                  </m:e>
                                  <m:sub>
                                    <m:r>
                                      <w:rPr>
                                        <w:rFonts w:ascii="Cambria Math" w:hAnsi="Cambria Math"/>
                                      </w:rPr>
                                      <m:t>ji</m:t>
                                    </m:r>
                                  </m:sub>
                                </m:sSub>
                              </m:e>
                            </m:d>
                          </m:e>
                          <m:sup>
                            <m:r>
                              <m:rPr>
                                <m:sty m:val="p"/>
                              </m:rPr>
                              <w:rPr>
                                <w:rFonts w:ascii="Cambria Math"/>
                              </w:rPr>
                              <m:t>3</m:t>
                            </m:r>
                          </m:sup>
                        </m:sSup>
                      </m:den>
                    </m:f>
                    <m:sSub>
                      <m:sSubPr>
                        <m:ctrlPr>
                          <w:rPr>
                            <w:rFonts w:ascii="Cambria Math" w:hAnsi="Cambria Math"/>
                          </w:rPr>
                        </m:ctrlPr>
                      </m:sSubPr>
                      <m:e>
                        <m:r>
                          <m:rPr>
                            <m:sty m:val="b"/>
                          </m:rPr>
                          <w:rPr>
                            <w:rFonts w:ascii="Cambria Math" w:hAnsi="Cambria Math"/>
                          </w:rPr>
                          <m:t>r</m:t>
                        </m:r>
                      </m:e>
                      <m:sub>
                        <m:r>
                          <w:rPr>
                            <w:rFonts w:ascii="Cambria Math" w:hAnsi="Cambria Math"/>
                          </w:rPr>
                          <m:t>ji</m:t>
                        </m:r>
                      </m:sub>
                    </m:sSub>
                  </m:e>
                </m:nary>
              </m:oMath>
            </m:oMathPara>
          </w:p>
        </w:tc>
        <w:tc>
          <w:tcPr>
            <w:tcW w:w="1177" w:type="dxa"/>
            <w:tcBorders>
              <w:top w:val="nil"/>
              <w:left w:val="nil"/>
              <w:bottom w:val="nil"/>
              <w:right w:val="nil"/>
            </w:tcBorders>
            <w:vAlign w:val="center"/>
          </w:tcPr>
          <w:p w:rsidR="00BB053B" w:rsidRDefault="00BB053B" w:rsidP="00914EF7">
            <w:pPr>
              <w:pStyle w:val="EquationNumber"/>
              <w:numPr>
                <w:ilvl w:val="0"/>
                <w:numId w:val="6"/>
              </w:numPr>
              <w:contextualSpacing/>
              <w:jc w:val="right"/>
            </w:pPr>
            <w:bookmarkStart w:id="21" w:name="_Toc289639789"/>
            <w:bookmarkEnd w:id="21"/>
          </w:p>
        </w:tc>
      </w:tr>
    </w:tbl>
    <w:p w:rsidR="00BB053B" w:rsidRDefault="00BB053B" w:rsidP="00BB053B">
      <w:pPr>
        <w:pStyle w:val="Text"/>
      </w:pPr>
      <w:r>
        <w:t xml:space="preserve">where </w:t>
      </w:r>
      <w:r w:rsidRPr="00193A65">
        <w:rPr>
          <w:i/>
        </w:rPr>
        <w:t>G</w:t>
      </w:r>
      <w:r>
        <w:t xml:space="preserve"> is the gravitational constant of proportionality, </w:t>
      </w:r>
      <w:r w:rsidRPr="00193A65">
        <w:rPr>
          <w:i/>
        </w:rPr>
        <w:t>m</w:t>
      </w:r>
      <w:r w:rsidRPr="00193A65">
        <w:rPr>
          <w:i/>
          <w:vertAlign w:val="subscript"/>
        </w:rPr>
        <w:t>i</w:t>
      </w:r>
      <w:r>
        <w:t xml:space="preserve"> and </w:t>
      </w:r>
      <w:proofErr w:type="spellStart"/>
      <w:r w:rsidRPr="00193A65">
        <w:rPr>
          <w:i/>
        </w:rPr>
        <w:t>m</w:t>
      </w:r>
      <w:r w:rsidRPr="00193A65">
        <w:rPr>
          <w:i/>
          <w:vertAlign w:val="subscript"/>
        </w:rPr>
        <w:t>j</w:t>
      </w:r>
      <w:proofErr w:type="spellEnd"/>
      <w:r w:rsidRPr="00193A65">
        <w:rPr>
          <w:i/>
        </w:rPr>
        <w:t xml:space="preserve"> </w:t>
      </w:r>
      <w:r>
        <w:t xml:space="preserve">are the masses of body </w:t>
      </w:r>
      <w:proofErr w:type="spellStart"/>
      <w:r w:rsidRPr="008066A1">
        <w:rPr>
          <w:i/>
        </w:rPr>
        <w:t>i</w:t>
      </w:r>
      <w:proofErr w:type="spellEnd"/>
      <w:r>
        <w:t xml:space="preserve"> and body</w:t>
      </w:r>
      <w:r w:rsidRPr="008066A1">
        <w:rPr>
          <w:i/>
        </w:rPr>
        <w:t xml:space="preserve"> j</w:t>
      </w:r>
      <w:r>
        <w:t xml:space="preserve">, respectively, and </w:t>
      </w:r>
      <w:proofErr w:type="spellStart"/>
      <w:r w:rsidR="00BA6598">
        <w:rPr>
          <w:b/>
        </w:rPr>
        <w:t>r</w:t>
      </w:r>
      <w:r w:rsidR="00BA6598" w:rsidRPr="008B26B2">
        <w:rPr>
          <w:i/>
          <w:vertAlign w:val="subscript"/>
        </w:rPr>
        <w:t>ji</w:t>
      </w:r>
      <w:proofErr w:type="spellEnd"/>
      <w:r>
        <w:t xml:space="preserve"> is the vector from body </w:t>
      </w:r>
      <w:r w:rsidRPr="008066A1">
        <w:rPr>
          <w:i/>
        </w:rPr>
        <w:t>j</w:t>
      </w:r>
      <w:r>
        <w:t xml:space="preserve"> to body </w:t>
      </w:r>
      <w:proofErr w:type="spellStart"/>
      <w:r w:rsidRPr="008066A1">
        <w:rPr>
          <w:i/>
        </w:rPr>
        <w:t>i</w:t>
      </w:r>
      <w:proofErr w:type="spellEnd"/>
      <w:r>
        <w:t>.</w:t>
      </w:r>
      <w:r w:rsidR="004C7AC8">
        <w:t xml:space="preserve"> </w:t>
      </w:r>
      <w:r>
        <w:t>Ignoring other forces and assuming the mass of each body is constant, by Newton’s second law of motion this gravitational force is equal to the product of the body’s mass and acceleration, so that the acceleration can be written as</w:t>
      </w:r>
    </w:p>
    <w:tbl>
      <w:tblPr>
        <w:tblStyle w:val="TableGrid"/>
        <w:tblW w:w="5000" w:type="pct"/>
        <w:tblCellMar>
          <w:left w:w="0" w:type="dxa"/>
          <w:right w:w="0" w:type="dxa"/>
        </w:tblCellMar>
        <w:tblLook w:val="04A0"/>
      </w:tblPr>
      <w:tblGrid>
        <w:gridCol w:w="1327"/>
        <w:gridCol w:w="6132"/>
        <w:gridCol w:w="1181"/>
      </w:tblGrid>
      <w:tr w:rsidR="00BB053B" w:rsidTr="00317FE4">
        <w:tc>
          <w:tcPr>
            <w:tcW w:w="1327" w:type="dxa"/>
            <w:tcBorders>
              <w:top w:val="nil"/>
              <w:left w:val="nil"/>
              <w:bottom w:val="nil"/>
              <w:right w:val="nil"/>
            </w:tcBorders>
          </w:tcPr>
          <w:p w:rsidR="00BB053B" w:rsidRDefault="00BB053B" w:rsidP="00914EF7"/>
        </w:tc>
        <w:tc>
          <w:tcPr>
            <w:tcW w:w="6132" w:type="dxa"/>
            <w:tcBorders>
              <w:top w:val="nil"/>
              <w:left w:val="nil"/>
              <w:bottom w:val="nil"/>
              <w:right w:val="nil"/>
            </w:tcBorders>
          </w:tcPr>
          <w:p w:rsidR="00BB053B" w:rsidRDefault="00716835" w:rsidP="00BA6598">
            <m:oMathPara>
              <m:oMath>
                <m:sSub>
                  <m:sSubPr>
                    <m:ctrlPr>
                      <w:rPr>
                        <w:rFonts w:ascii="Cambria Math" w:hAnsi="Cambria Math"/>
                        <w:b/>
                      </w:rPr>
                    </m:ctrlPr>
                  </m:sSubPr>
                  <m:e>
                    <m:r>
                      <m:rPr>
                        <m:sty m:val="b"/>
                      </m:rPr>
                      <w:rPr>
                        <w:rFonts w:ascii="Cambria Math" w:hAnsi="Cambria Math"/>
                      </w:rPr>
                      <m:t>a</m:t>
                    </m:r>
                  </m:e>
                  <m:sub>
                    <m:r>
                      <m:rPr>
                        <m:sty m:val="p"/>
                      </m:rP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b/>
                          </w:rPr>
                        </m:ctrlPr>
                      </m:sSubPr>
                      <m:e>
                        <m:r>
                          <m:rPr>
                            <m:sty m:val="b"/>
                          </m:rPr>
                          <w:rPr>
                            <w:rFonts w:ascii="Cambria Math" w:hAnsi="Cambria Math"/>
                          </w:rPr>
                          <m:t>v</m:t>
                        </m:r>
                      </m:e>
                      <m:sub>
                        <m:r>
                          <w:rPr>
                            <w:rFonts w:ascii="Cambria Math" w:hAnsi="Cambria Math"/>
                          </w:rPr>
                          <m:t>i</m:t>
                        </m:r>
                      </m:sub>
                    </m:sSub>
                  </m:num>
                  <m:den>
                    <m:r>
                      <w:rPr>
                        <w:rFonts w:ascii="Cambria Math" w:hAnsi="Cambria Math"/>
                      </w:rPr>
                      <m:t>dt</m:t>
                    </m:r>
                  </m:den>
                </m:f>
                <m:r>
                  <w:rPr>
                    <w:rFonts w:ascii="Cambria Math" w:hAnsi="Cambria Math"/>
                  </w:rPr>
                  <m:t>=</m:t>
                </m:r>
                <m:f>
                  <m:fPr>
                    <m:ctrlPr>
                      <w:rPr>
                        <w:rFonts w:ascii="Cambria Math" w:hAnsi="Cambria Math"/>
                        <w:i/>
                      </w:rPr>
                    </m:ctrlPr>
                  </m:fPr>
                  <m:num>
                    <m:sSub>
                      <m:sSubPr>
                        <m:ctrlPr>
                          <w:rPr>
                            <w:rFonts w:ascii="Cambria Math" w:hAnsi="Cambria Math"/>
                            <w:i/>
                          </w:rPr>
                        </m:ctrlPr>
                      </m:sSubPr>
                      <m:e>
                        <m:sSup>
                          <m:sSupPr>
                            <m:ctrlPr>
                              <w:rPr>
                                <w:rFonts w:ascii="Cambria Math" w:hAnsi="Cambria Math"/>
                                <w:i/>
                              </w:rPr>
                            </m:ctrlPr>
                          </m:sSupPr>
                          <m:e>
                            <m:r>
                              <w:rPr>
                                <w:rFonts w:ascii="Cambria Math" w:hAnsi="Cambria Math"/>
                              </w:rPr>
                              <m:t>d</m:t>
                            </m:r>
                          </m:e>
                          <m:sup>
                            <m:r>
                              <w:rPr>
                                <w:rFonts w:ascii="Cambria Math" w:hAnsi="Cambria Math"/>
                              </w:rPr>
                              <m:t>2</m:t>
                            </m:r>
                          </m:sup>
                        </m:sSup>
                        <m:r>
                          <m:rPr>
                            <m:sty m:val="b"/>
                          </m:rPr>
                          <w:rPr>
                            <w:rFonts w:ascii="Cambria Math" w:hAnsi="Cambria Math"/>
                          </w:rPr>
                          <m:t>r</m:t>
                        </m:r>
                      </m:e>
                      <m:sub>
                        <m:r>
                          <w:rPr>
                            <w:rFonts w:ascii="Cambria Math" w:hAnsi="Cambria Math"/>
                          </w:rPr>
                          <m:t>i</m:t>
                        </m:r>
                      </m:sub>
                    </m:sSub>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m:rPr>
                            <m:sty m:val="b"/>
                          </m:rPr>
                          <w:rPr>
                            <w:rFonts w:ascii="Cambria Math" w:hAnsi="Cambria Math"/>
                          </w:rPr>
                          <m:t>F</m:t>
                        </m:r>
                      </m:e>
                      <m:sub>
                        <m:r>
                          <w:rPr>
                            <w:rFonts w:ascii="Cambria Math" w:hAnsi="Cambria Math"/>
                          </w:rPr>
                          <m:t>i</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r>
                  <w:rPr>
                    <w:rFonts w:ascii="Cambria Math" w:hAnsi="Cambria Math"/>
                  </w:rPr>
                  <m:t>= -G</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 xml:space="preserve">=1, </m:t>
                    </m:r>
                    <m:r>
                      <w:rPr>
                        <w:rFonts w:ascii="Cambria Math" w:hAnsi="Cambria Math"/>
                      </w:rPr>
                      <m:t>j</m:t>
                    </m:r>
                    <m:r>
                      <m:rPr>
                        <m:sty m:val="p"/>
                      </m:rPr>
                      <w:rPr>
                        <w:rFonts w:ascii="Cambria Math" w:hAnsi="Cambria Math"/>
                      </w:rPr>
                      <m:t>≠</m:t>
                    </m:r>
                    <m:r>
                      <w:rPr>
                        <w:rFonts w:ascii="Cambria Math" w:hAnsi="Cambria Math"/>
                      </w:rPr>
                      <m:t>i</m:t>
                    </m:r>
                  </m:sub>
                  <m:sup>
                    <m:r>
                      <w:rPr>
                        <w:rFonts w:ascii="Cambria Math" w:hAnsi="Cambria Math"/>
                      </w:rPr>
                      <m:t>N</m:t>
                    </m:r>
                  </m:sup>
                  <m:e>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j</m:t>
                            </m:r>
                          </m:sub>
                        </m:sSub>
                      </m:num>
                      <m:den>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rPr>
                                      <m:t>r</m:t>
                                    </m:r>
                                  </m:e>
                                  <m:sub>
                                    <m:r>
                                      <w:rPr>
                                        <w:rFonts w:ascii="Cambria Math" w:hAnsi="Cambria Math"/>
                                      </w:rPr>
                                      <m:t>ji</m:t>
                                    </m:r>
                                  </m:sub>
                                </m:sSub>
                              </m:e>
                            </m:d>
                          </m:e>
                          <m:sup>
                            <m:r>
                              <m:rPr>
                                <m:sty m:val="p"/>
                              </m:rPr>
                              <w:rPr>
                                <w:rFonts w:ascii="Cambria Math" w:hAnsi="Cambria Math"/>
                              </w:rPr>
                              <m:t>3</m:t>
                            </m:r>
                          </m:sup>
                        </m:sSup>
                      </m:den>
                    </m:f>
                    <m:sSub>
                      <m:sSubPr>
                        <m:ctrlPr>
                          <w:rPr>
                            <w:rFonts w:ascii="Cambria Math" w:hAnsi="Cambria Math"/>
                          </w:rPr>
                        </m:ctrlPr>
                      </m:sSubPr>
                      <m:e>
                        <m:r>
                          <m:rPr>
                            <m:sty m:val="b"/>
                          </m:rPr>
                          <w:rPr>
                            <w:rFonts w:ascii="Cambria Math" w:hAnsi="Cambria Math"/>
                          </w:rPr>
                          <m:t>r</m:t>
                        </m:r>
                      </m:e>
                      <m:sub>
                        <m:r>
                          <w:rPr>
                            <w:rFonts w:ascii="Cambria Math" w:hAnsi="Cambria Math"/>
                          </w:rPr>
                          <m:t>ji</m:t>
                        </m:r>
                      </m:sub>
                    </m:sSub>
                  </m:e>
                </m:nary>
              </m:oMath>
            </m:oMathPara>
          </w:p>
        </w:tc>
        <w:tc>
          <w:tcPr>
            <w:tcW w:w="1181" w:type="dxa"/>
            <w:tcBorders>
              <w:top w:val="nil"/>
              <w:left w:val="nil"/>
              <w:bottom w:val="nil"/>
              <w:right w:val="nil"/>
            </w:tcBorders>
            <w:vAlign w:val="center"/>
          </w:tcPr>
          <w:p w:rsidR="00BB053B" w:rsidRDefault="00BB053B" w:rsidP="00914EF7">
            <w:pPr>
              <w:pStyle w:val="EquationNumber"/>
              <w:numPr>
                <w:ilvl w:val="0"/>
                <w:numId w:val="6"/>
              </w:numPr>
              <w:contextualSpacing/>
              <w:jc w:val="right"/>
            </w:pPr>
            <w:bookmarkStart w:id="22" w:name="_Toc289639790"/>
            <w:bookmarkEnd w:id="22"/>
          </w:p>
        </w:tc>
      </w:tr>
    </w:tbl>
    <w:p w:rsidR="00BB053B" w:rsidRDefault="00BB053B" w:rsidP="00BB053B">
      <w:pPr>
        <w:pStyle w:val="Text"/>
      </w:pPr>
      <w:r>
        <w:t xml:space="preserve">Here </w:t>
      </w:r>
      <w:proofErr w:type="spellStart"/>
      <w:proofErr w:type="gramStart"/>
      <w:r w:rsidR="00BA6598">
        <w:rPr>
          <w:b/>
        </w:rPr>
        <w:t>r</w:t>
      </w:r>
      <w:r w:rsidR="00BA6598" w:rsidRPr="008066A1">
        <w:rPr>
          <w:i/>
          <w:vertAlign w:val="subscript"/>
        </w:rPr>
        <w:t>i</w:t>
      </w:r>
      <w:proofErr w:type="spellEnd"/>
      <w:proofErr w:type="gramEnd"/>
      <w:r>
        <w:t xml:space="preserve"> and </w:t>
      </w:r>
      <w:r w:rsidR="00BA6598">
        <w:rPr>
          <w:b/>
        </w:rPr>
        <w:t>v</w:t>
      </w:r>
      <w:r w:rsidR="00BA6598" w:rsidRPr="008066A1">
        <w:rPr>
          <w:i/>
          <w:vertAlign w:val="subscript"/>
        </w:rPr>
        <w:t>i</w:t>
      </w:r>
      <w:r>
        <w:t xml:space="preserve"> are the vectors indicating the position and velocity, respectively, of body </w:t>
      </w:r>
      <w:proofErr w:type="spellStart"/>
      <w:r w:rsidRPr="008066A1">
        <w:rPr>
          <w:i/>
        </w:rPr>
        <w:t>i</w:t>
      </w:r>
      <w:proofErr w:type="spellEnd"/>
      <w:r>
        <w:t xml:space="preserve"> relative to the system’s coordinate center, assuming an inertial reference frame.</w:t>
      </w:r>
      <w:r w:rsidR="004C7AC8">
        <w:t xml:space="preserve"> </w:t>
      </w:r>
      <w:r>
        <w:t xml:space="preserve">For </w:t>
      </w:r>
      <w:r w:rsidR="008B26B2">
        <w:t>most</w:t>
      </w:r>
      <w:r>
        <w:t xml:space="preserve"> purposes, the </w:t>
      </w:r>
      <w:r>
        <w:lastRenderedPageBreak/>
        <w:t xml:space="preserve">International Celestial Reference Frame (ICRF), tied to the solar system barycenter, can be used as such an inertial </w:t>
      </w:r>
      <w:commentRangeStart w:id="23"/>
      <w:r>
        <w:t>frame</w:t>
      </w:r>
      <w:commentRangeEnd w:id="23"/>
      <w:r>
        <w:rPr>
          <w:rStyle w:val="CommentReference"/>
          <w:rFonts w:eastAsia="Calibri"/>
        </w:rPr>
        <w:commentReference w:id="23"/>
      </w:r>
      <w:r>
        <w:t>.</w:t>
      </w:r>
    </w:p>
    <w:p w:rsidR="00827A23" w:rsidRDefault="00827A23" w:rsidP="00827A23">
      <w:pPr>
        <w:pStyle w:val="Text"/>
      </w:pPr>
      <w:r>
        <w:tab/>
        <w:t xml:space="preserve">For the case of an oblate body modeled by spherical harmonics, the acceleration of an orbiting point mass is most conveniently determined in a local horizon coordinate frame. The radial component, </w:t>
      </w:r>
      <w:proofErr w:type="spellStart"/>
      <w:r w:rsidRPr="00997F8E">
        <w:rPr>
          <w:i/>
        </w:rPr>
        <w:t>a</w:t>
      </w:r>
      <w:r w:rsidRPr="00997F8E">
        <w:rPr>
          <w:i/>
          <w:vertAlign w:val="subscript"/>
        </w:rPr>
        <w:t>r</w:t>
      </w:r>
      <w:proofErr w:type="spellEnd"/>
      <w:r>
        <w:t xml:space="preserve">, acts toward the primary body’s centers of mass and the transverse component, </w:t>
      </w:r>
      <w:r w:rsidRPr="00997F8E">
        <w:rPr>
          <w:i/>
        </w:rPr>
        <w:t>a</w:t>
      </w:r>
      <w:r w:rsidRPr="00997F8E">
        <w:rPr>
          <w:i/>
          <w:vertAlign w:val="subscript"/>
        </w:rPr>
        <w:t>t</w:t>
      </w:r>
      <w:r>
        <w:t>, acts perpendicular to the radial component and northward or southward toward the equatorial plane. The magnitudes of these components can be derived by integrating the gravitational potential over all infinitesimal masses inside the oblate body, and the first few terms in the series are given by</w:t>
      </w:r>
      <w:r w:rsidR="00101DCA">
        <w:rPr>
          <w:rStyle w:val="EndnoteReference"/>
        </w:rPr>
        <w:endnoteReference w:id="6"/>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2"/>
        <w:gridCol w:w="7844"/>
        <w:gridCol w:w="324"/>
      </w:tblGrid>
      <w:tr w:rsidR="00827A23" w:rsidTr="00317FE4">
        <w:tc>
          <w:tcPr>
            <w:tcW w:w="472" w:type="dxa"/>
          </w:tcPr>
          <w:p w:rsidR="00827A23" w:rsidRDefault="00827A23" w:rsidP="00934B49"/>
        </w:tc>
        <w:tc>
          <w:tcPr>
            <w:tcW w:w="7844" w:type="dxa"/>
          </w:tcPr>
          <w:p w:rsidR="00827A23" w:rsidRPr="00997F8E" w:rsidRDefault="00716835" w:rsidP="00934B49">
            <w:pPr>
              <w:rPr>
                <w:i/>
              </w:rPr>
            </w:pPr>
            <m:oMathPara>
              <m:oMath>
                <m:sSub>
                  <m:sSubPr>
                    <m:ctrlPr>
                      <w:rPr>
                        <w:rFonts w:ascii="Cambria Math" w:hAnsi="Cambria Math"/>
                        <w:i/>
                      </w:rPr>
                    </m:ctrlPr>
                  </m:sSubPr>
                  <m:e>
                    <m:r>
                      <w:rPr>
                        <w:rFonts w:ascii="Cambria Math" w:hAnsi="Cambria Math"/>
                      </w:rPr>
                      <m:t>a</m:t>
                    </m:r>
                    <m:ctrlPr>
                      <w:rPr>
                        <w:rFonts w:ascii="Cambria Math" w:hAnsi="Cambria Math"/>
                        <w:b/>
                        <w:i/>
                      </w:rPr>
                    </m:ctrlPr>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Gm</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[1-3</m:t>
                </m:r>
                <m:sSub>
                  <m:sSubPr>
                    <m:ctrlPr>
                      <w:rPr>
                        <w:rFonts w:ascii="Cambria Math" w:hAnsi="Cambria Math"/>
                        <w:i/>
                      </w:rPr>
                    </m:ctrlPr>
                  </m:sSubPr>
                  <m:e>
                    <m:r>
                      <w:rPr>
                        <w:rFonts w:ascii="Cambria Math" w:hAnsi="Cambria Math"/>
                      </w:rPr>
                      <m:t>J</m:t>
                    </m:r>
                  </m:e>
                  <m:sub>
                    <m:r>
                      <w:rPr>
                        <w:rFonts w:ascii="Cambria Math" w:hAnsi="Cambria Math"/>
                      </w:rPr>
                      <m:t>2</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r</m:t>
                            </m:r>
                          </m:den>
                        </m:f>
                      </m:e>
                    </m:d>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func>
                      <m:funcPr>
                        <m:ctrlPr>
                          <w:rPr>
                            <w:rFonts w:ascii="Cambria Math" w:hAnsi="Cambria Math"/>
                            <w:i/>
                          </w:rPr>
                        </m:ctrlPr>
                      </m:funcPr>
                      <m:fName>
                        <m:r>
                          <w:rPr>
                            <w:rFonts w:ascii="Cambria Math" w:hAnsi="Cambria Math"/>
                          </w:rPr>
                          <m:t>cos</m:t>
                        </m:r>
                      </m:fName>
                      <m:e>
                        <m:r>
                          <w:rPr>
                            <w:rFonts w:ascii="Cambria Math" w:hAnsi="Cambria Math"/>
                          </w:rPr>
                          <m:t>φ</m:t>
                        </m:r>
                      </m:e>
                    </m:func>
                  </m:e>
                </m:d>
                <m:r>
                  <w:rPr>
                    <w:rFonts w:ascii="Cambria Math" w:hAnsi="Cambria Math"/>
                  </w:rPr>
                  <m:t>-4</m:t>
                </m:r>
                <m:sSub>
                  <m:sSubPr>
                    <m:ctrlPr>
                      <w:rPr>
                        <w:rFonts w:ascii="Cambria Math" w:hAnsi="Cambria Math"/>
                        <w:i/>
                      </w:rPr>
                    </m:ctrlPr>
                  </m:sSubPr>
                  <m:e>
                    <m:r>
                      <w:rPr>
                        <w:rFonts w:ascii="Cambria Math" w:hAnsi="Cambria Math"/>
                      </w:rPr>
                      <m:t>J</m:t>
                    </m:r>
                  </m:e>
                  <m:sub>
                    <m:r>
                      <w:rPr>
                        <w:rFonts w:ascii="Cambria Math" w:hAnsi="Cambria Math"/>
                      </w:rPr>
                      <m:t>3</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r</m:t>
                            </m:r>
                          </m:den>
                        </m:f>
                      </m:e>
                    </m:d>
                  </m:e>
                  <m:sup>
                    <m:r>
                      <w:rPr>
                        <w:rFonts w:ascii="Cambria Math" w:hAnsi="Cambria Math"/>
                      </w:rPr>
                      <m:t>3</m:t>
                    </m:r>
                  </m:sup>
                </m:sSup>
                <m:sSub>
                  <m:sSubPr>
                    <m:ctrlPr>
                      <w:rPr>
                        <w:rFonts w:ascii="Cambria Math" w:hAnsi="Cambria Math"/>
                        <w:i/>
                      </w:rPr>
                    </m:ctrlPr>
                  </m:sSubPr>
                  <m:e>
                    <m:r>
                      <w:rPr>
                        <w:rFonts w:ascii="Cambria Math" w:hAnsi="Cambria Math"/>
                      </w:rPr>
                      <m:t>P</m:t>
                    </m:r>
                  </m:e>
                  <m:sub>
                    <m:r>
                      <w:rPr>
                        <w:rFonts w:ascii="Cambria Math" w:hAnsi="Cambria Math"/>
                      </w:rPr>
                      <m:t>3</m:t>
                    </m:r>
                  </m:sub>
                </m:sSub>
                <m:d>
                  <m:dPr>
                    <m:ctrlPr>
                      <w:rPr>
                        <w:rFonts w:ascii="Cambria Math" w:hAnsi="Cambria Math"/>
                        <w:i/>
                      </w:rPr>
                    </m:ctrlPr>
                  </m:dPr>
                  <m:e>
                    <m:func>
                      <m:funcPr>
                        <m:ctrlPr>
                          <w:rPr>
                            <w:rFonts w:ascii="Cambria Math" w:hAnsi="Cambria Math"/>
                            <w:i/>
                          </w:rPr>
                        </m:ctrlPr>
                      </m:funcPr>
                      <m:fName>
                        <m:r>
                          <w:rPr>
                            <w:rFonts w:ascii="Cambria Math" w:hAnsi="Cambria Math"/>
                          </w:rPr>
                          <m:t>cos</m:t>
                        </m:r>
                      </m:fName>
                      <m:e>
                        <m:r>
                          <w:rPr>
                            <w:rFonts w:ascii="Cambria Math" w:hAnsi="Cambria Math"/>
                          </w:rPr>
                          <m:t>φ</m:t>
                        </m:r>
                      </m:e>
                    </m:func>
                  </m:e>
                </m:d>
                <m:r>
                  <w:rPr>
                    <w:rFonts w:ascii="Cambria Math" w:hAnsi="Cambria Math"/>
                  </w:rPr>
                  <m:t>-5</m:t>
                </m:r>
                <m:sSub>
                  <m:sSubPr>
                    <m:ctrlPr>
                      <w:rPr>
                        <w:rFonts w:ascii="Cambria Math" w:hAnsi="Cambria Math"/>
                        <w:i/>
                      </w:rPr>
                    </m:ctrlPr>
                  </m:sSubPr>
                  <m:e>
                    <m:r>
                      <w:rPr>
                        <w:rFonts w:ascii="Cambria Math" w:hAnsi="Cambria Math"/>
                      </w:rPr>
                      <m:t>J</m:t>
                    </m:r>
                  </m:e>
                  <m:sub>
                    <m:r>
                      <w:rPr>
                        <w:rFonts w:ascii="Cambria Math" w:hAnsi="Cambria Math"/>
                      </w:rPr>
                      <m:t>4</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r</m:t>
                            </m:r>
                          </m:den>
                        </m:f>
                      </m:e>
                    </m:d>
                  </m:e>
                  <m:sup>
                    <m:r>
                      <w:rPr>
                        <w:rFonts w:ascii="Cambria Math" w:hAnsi="Cambria Math"/>
                      </w:rPr>
                      <m:t>4</m:t>
                    </m:r>
                  </m:sup>
                </m:sSup>
                <m:sSub>
                  <m:sSubPr>
                    <m:ctrlPr>
                      <w:rPr>
                        <w:rFonts w:ascii="Cambria Math" w:hAnsi="Cambria Math"/>
                        <w:i/>
                      </w:rPr>
                    </m:ctrlPr>
                  </m:sSubPr>
                  <m:e>
                    <m:r>
                      <w:rPr>
                        <w:rFonts w:ascii="Cambria Math" w:hAnsi="Cambria Math"/>
                      </w:rPr>
                      <m:t>P</m:t>
                    </m:r>
                  </m:e>
                  <m:sub>
                    <m:r>
                      <w:rPr>
                        <w:rFonts w:ascii="Cambria Math" w:hAnsi="Cambria Math"/>
                      </w:rPr>
                      <m:t>4</m:t>
                    </m:r>
                  </m:sub>
                </m:sSub>
                <m:d>
                  <m:dPr>
                    <m:ctrlPr>
                      <w:rPr>
                        <w:rFonts w:ascii="Cambria Math" w:hAnsi="Cambria Math"/>
                        <w:i/>
                      </w:rPr>
                    </m:ctrlPr>
                  </m:dPr>
                  <m:e>
                    <m:func>
                      <m:funcPr>
                        <m:ctrlPr>
                          <w:rPr>
                            <w:rFonts w:ascii="Cambria Math" w:hAnsi="Cambria Math"/>
                            <w:i/>
                          </w:rPr>
                        </m:ctrlPr>
                      </m:funcPr>
                      <m:fName>
                        <m:r>
                          <w:rPr>
                            <w:rFonts w:ascii="Cambria Math" w:hAnsi="Cambria Math"/>
                          </w:rPr>
                          <m:t>cos</m:t>
                        </m:r>
                      </m:fName>
                      <m:e>
                        <m:r>
                          <w:rPr>
                            <w:rFonts w:ascii="Cambria Math" w:hAnsi="Cambria Math"/>
                          </w:rPr>
                          <m:t>φ</m:t>
                        </m:r>
                      </m:e>
                    </m:func>
                  </m:e>
                </m:d>
              </m:oMath>
            </m:oMathPara>
          </w:p>
        </w:tc>
        <w:tc>
          <w:tcPr>
            <w:tcW w:w="324" w:type="dxa"/>
            <w:vAlign w:val="center"/>
          </w:tcPr>
          <w:p w:rsidR="00827A23" w:rsidRDefault="00827A23" w:rsidP="00934B49">
            <w:pPr>
              <w:pStyle w:val="EquationNumber"/>
              <w:numPr>
                <w:ilvl w:val="0"/>
                <w:numId w:val="6"/>
              </w:numPr>
              <w:contextualSpacing/>
              <w:jc w:val="right"/>
            </w:pPr>
            <w:bookmarkStart w:id="24" w:name="_Toc289639791"/>
            <w:bookmarkStart w:id="25" w:name="_Ref288426189"/>
            <w:bookmarkEnd w:id="24"/>
          </w:p>
        </w:tc>
        <w:bookmarkEnd w:id="25"/>
      </w:tr>
      <w:tr w:rsidR="00827A23" w:rsidTr="00317FE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472" w:type="dxa"/>
            <w:tcBorders>
              <w:top w:val="nil"/>
              <w:left w:val="nil"/>
              <w:bottom w:val="nil"/>
              <w:right w:val="nil"/>
            </w:tcBorders>
          </w:tcPr>
          <w:p w:rsidR="00827A23" w:rsidRDefault="00827A23" w:rsidP="00934B49"/>
        </w:tc>
        <w:tc>
          <w:tcPr>
            <w:tcW w:w="7844" w:type="dxa"/>
            <w:tcBorders>
              <w:top w:val="nil"/>
              <w:left w:val="nil"/>
              <w:bottom w:val="nil"/>
              <w:right w:val="nil"/>
            </w:tcBorders>
          </w:tcPr>
          <w:p w:rsidR="00827A23" w:rsidRPr="00997F8E" w:rsidRDefault="00716835" w:rsidP="00934B49">
            <w:pPr>
              <w:rPr>
                <w:i/>
              </w:rPr>
            </w:pPr>
            <m:oMathPara>
              <m:oMath>
                <m:sSub>
                  <m:sSubPr>
                    <m:ctrlPr>
                      <w:rPr>
                        <w:rFonts w:ascii="Cambria Math" w:hAnsi="Cambria Math"/>
                        <w:i/>
                      </w:rPr>
                    </m:ctrlPr>
                  </m:sSubPr>
                  <m:e>
                    <m:r>
                      <w:rPr>
                        <w:rFonts w:ascii="Cambria Math" w:hAnsi="Cambria Math"/>
                      </w:rPr>
                      <m:t>a</m:t>
                    </m:r>
                    <m:ctrlPr>
                      <w:rPr>
                        <w:rFonts w:ascii="Cambria Math" w:hAnsi="Cambria Math"/>
                        <w:b/>
                        <w:i/>
                      </w:rPr>
                    </m:ctrlPr>
                  </m:e>
                  <m:sub>
                    <m:r>
                      <w:rPr>
                        <w:rFonts w:ascii="Cambria Math" w:hAnsi="Cambria Math"/>
                      </w:rPr>
                      <m:t>t</m:t>
                    </m:r>
                  </m:sub>
                </m:sSub>
                <m:r>
                  <w:rPr>
                    <w:rFonts w:ascii="Cambria Math" w:hAnsi="Cambria Math"/>
                  </w:rPr>
                  <m:t>=3</m:t>
                </m:r>
                <m:f>
                  <m:fPr>
                    <m:ctrlPr>
                      <w:rPr>
                        <w:rFonts w:ascii="Cambria Math" w:hAnsi="Cambria Math"/>
                        <w:i/>
                      </w:rPr>
                    </m:ctrlPr>
                  </m:fPr>
                  <m:num>
                    <m:r>
                      <w:rPr>
                        <w:rFonts w:ascii="Cambria Math" w:hAnsi="Cambria Math"/>
                      </w:rPr>
                      <m:t>Gm</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r</m:t>
                            </m:r>
                          </m:den>
                        </m:f>
                      </m:e>
                    </m:d>
                  </m:e>
                  <m:sup>
                    <m:r>
                      <w:rPr>
                        <w:rFonts w:ascii="Cambria Math" w:hAnsi="Cambria Math"/>
                      </w:rPr>
                      <m:t>2</m:t>
                    </m:r>
                  </m:sup>
                </m:sSup>
                <m:func>
                  <m:funcPr>
                    <m:ctrlPr>
                      <w:rPr>
                        <w:rFonts w:ascii="Cambria Math" w:hAnsi="Cambria Math"/>
                        <w:i/>
                      </w:rPr>
                    </m:ctrlPr>
                  </m:funcPr>
                  <m:fName>
                    <m:r>
                      <w:rPr>
                        <w:rFonts w:ascii="Cambria Math" w:hAnsi="Cambria Math"/>
                      </w:rPr>
                      <m:t>sin</m:t>
                    </m:r>
                  </m:fName>
                  <m:e>
                    <m:r>
                      <w:rPr>
                        <w:rFonts w:ascii="Cambria Math" w:hAnsi="Cambria Math"/>
                      </w:rPr>
                      <m:t>φ</m:t>
                    </m:r>
                    <m:func>
                      <m:funcPr>
                        <m:ctrlPr>
                          <w:rPr>
                            <w:rFonts w:ascii="Cambria Math" w:hAnsi="Cambria Math"/>
                            <w:i/>
                          </w:rPr>
                        </m:ctrlPr>
                      </m:funcPr>
                      <m:fName>
                        <m:r>
                          <w:rPr>
                            <w:rFonts w:ascii="Cambria Math" w:hAnsi="Cambria Math"/>
                          </w:rPr>
                          <m:t>cos</m:t>
                        </m:r>
                      </m:fName>
                      <m:e>
                        <m:r>
                          <w:rPr>
                            <w:rFonts w:ascii="Cambria Math" w:hAnsi="Cambria Math"/>
                          </w:rPr>
                          <m:t>φ</m:t>
                        </m:r>
                      </m:e>
                    </m:func>
                  </m:e>
                </m:func>
                <m:d>
                  <m:dPr>
                    <m:begChr m:val="["/>
                    <m:endChr m:val="]"/>
                    <m:ctrlPr>
                      <w:rPr>
                        <w:rFonts w:ascii="Cambria Math" w:hAnsi="Cambria Math"/>
                        <w:i/>
                      </w:rPr>
                    </m:ctrlPr>
                  </m:dPr>
                  <m:e>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J</m:t>
                        </m:r>
                      </m:e>
                      <m:sub>
                        <m:r>
                          <w:rPr>
                            <w:rFonts w:ascii="Cambria Math" w:hAnsi="Cambria Math"/>
                          </w:rPr>
                          <m:t>3</m:t>
                        </m:r>
                      </m:sub>
                    </m:sSub>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r</m:t>
                            </m:r>
                          </m:den>
                        </m:f>
                      </m:e>
                    </m:d>
                    <m:func>
                      <m:funcPr>
                        <m:ctrlPr>
                          <w:rPr>
                            <w:rFonts w:ascii="Cambria Math" w:hAnsi="Cambria Math"/>
                            <w:i/>
                          </w:rPr>
                        </m:ctrlPr>
                      </m:funcPr>
                      <m:fName>
                        <m:r>
                          <w:rPr>
                            <w:rFonts w:ascii="Cambria Math" w:hAnsi="Cambria Math"/>
                          </w:rPr>
                          <m:t>sec</m:t>
                        </m:r>
                      </m:fName>
                      <m:e>
                        <m:r>
                          <w:rPr>
                            <w:rFonts w:ascii="Cambria Math" w:hAnsi="Cambria Math"/>
                          </w:rPr>
                          <m:t>φ</m:t>
                        </m:r>
                      </m:e>
                    </m:func>
                    <m:d>
                      <m:dPr>
                        <m:ctrlPr>
                          <w:rPr>
                            <w:rFonts w:ascii="Cambria Math" w:hAnsi="Cambria Math"/>
                            <w:i/>
                          </w:rPr>
                        </m:ctrlPr>
                      </m:dPr>
                      <m:e>
                        <m:r>
                          <w:rPr>
                            <w:rFonts w:ascii="Cambria Math" w:hAnsi="Cambria Math"/>
                          </w:rPr>
                          <m:t>5</m:t>
                        </m:r>
                        <m:func>
                          <m:funcPr>
                            <m:ctrlPr>
                              <w:rPr>
                                <w:rFonts w:ascii="Cambria Math" w:hAnsi="Cambria Math"/>
                                <w:i/>
                              </w:rPr>
                            </m:ctrlPr>
                          </m:funcPr>
                          <m:fName>
                            <m:sSup>
                              <m:sSupPr>
                                <m:ctrlPr>
                                  <w:rPr>
                                    <w:rFonts w:ascii="Cambria Math" w:hAnsi="Cambria Math"/>
                                    <w:i/>
                                  </w:rPr>
                                </m:ctrlPr>
                              </m:sSupPr>
                              <m:e>
                                <m:r>
                                  <w:rPr>
                                    <w:rFonts w:ascii="Cambria Math" w:hAnsi="Cambria Math"/>
                                  </w:rPr>
                                  <m:t>cos</m:t>
                                </m:r>
                              </m:e>
                              <m:sup>
                                <m:r>
                                  <w:rPr>
                                    <w:rFonts w:ascii="Cambria Math" w:hAnsi="Cambria Math"/>
                                  </w:rPr>
                                  <m:t>2</m:t>
                                </m:r>
                              </m:sup>
                            </m:sSup>
                          </m:fName>
                          <m:e>
                            <m:r>
                              <w:rPr>
                                <w:rFonts w:ascii="Cambria Math" w:hAnsi="Cambria Math"/>
                              </w:rPr>
                              <m:t>φ</m:t>
                            </m:r>
                          </m:e>
                        </m:func>
                        <m:r>
                          <w:rPr>
                            <w:rFonts w:ascii="Cambria Math" w:hAnsi="Cambria Math"/>
                          </w:rPr>
                          <m:t>-1</m:t>
                        </m:r>
                      </m:e>
                    </m:d>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6</m:t>
                        </m:r>
                      </m:den>
                    </m:f>
                    <m:sSub>
                      <m:sSubPr>
                        <m:ctrlPr>
                          <w:rPr>
                            <w:rFonts w:ascii="Cambria Math" w:hAnsi="Cambria Math"/>
                            <w:i/>
                          </w:rPr>
                        </m:ctrlPr>
                      </m:sSubPr>
                      <m:e>
                        <m:r>
                          <w:rPr>
                            <w:rFonts w:ascii="Cambria Math" w:hAnsi="Cambria Math"/>
                          </w:rPr>
                          <m:t>J</m:t>
                        </m:r>
                      </m:e>
                      <m:sub>
                        <m:r>
                          <w:rPr>
                            <w:rFonts w:ascii="Cambria Math" w:hAnsi="Cambria Math"/>
                          </w:rPr>
                          <m:t>4</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r>
                                  <w:rPr>
                                    <w:rFonts w:ascii="Cambria Math" w:hAnsi="Cambria Math"/>
                                  </w:rPr>
                                  <m:t>r</m:t>
                                </m:r>
                              </m:den>
                            </m:f>
                          </m:e>
                        </m:d>
                      </m:e>
                      <m:sup>
                        <m:r>
                          <w:rPr>
                            <w:rFonts w:ascii="Cambria Math" w:hAnsi="Cambria Math"/>
                          </w:rPr>
                          <m:t>2</m:t>
                        </m:r>
                      </m:sup>
                    </m:sSup>
                    <m:d>
                      <m:dPr>
                        <m:ctrlPr>
                          <w:rPr>
                            <w:rFonts w:ascii="Cambria Math" w:hAnsi="Cambria Math"/>
                            <w:i/>
                          </w:rPr>
                        </m:ctrlPr>
                      </m:dPr>
                      <m:e>
                        <m:r>
                          <w:rPr>
                            <w:rFonts w:ascii="Cambria Math" w:hAnsi="Cambria Math"/>
                          </w:rPr>
                          <m:t>7</m:t>
                        </m:r>
                        <m:func>
                          <m:funcPr>
                            <m:ctrlPr>
                              <w:rPr>
                                <w:rFonts w:ascii="Cambria Math" w:hAnsi="Cambria Math"/>
                                <w:i/>
                              </w:rPr>
                            </m:ctrlPr>
                          </m:funcPr>
                          <m:fName>
                            <m:sSup>
                              <m:sSupPr>
                                <m:ctrlPr>
                                  <w:rPr>
                                    <w:rFonts w:ascii="Cambria Math" w:hAnsi="Cambria Math"/>
                                    <w:i/>
                                  </w:rPr>
                                </m:ctrlPr>
                              </m:sSupPr>
                              <m:e>
                                <m:r>
                                  <w:rPr>
                                    <w:rFonts w:ascii="Cambria Math" w:hAnsi="Cambria Math"/>
                                  </w:rPr>
                                  <m:t>cos</m:t>
                                </m:r>
                              </m:e>
                              <m:sup>
                                <m:r>
                                  <w:rPr>
                                    <w:rFonts w:ascii="Cambria Math" w:hAnsi="Cambria Math"/>
                                  </w:rPr>
                                  <m:t>2</m:t>
                                </m:r>
                              </m:sup>
                            </m:sSup>
                          </m:fName>
                          <m:e>
                            <m:r>
                              <w:rPr>
                                <w:rFonts w:ascii="Cambria Math" w:hAnsi="Cambria Math"/>
                              </w:rPr>
                              <m:t>φ</m:t>
                            </m:r>
                          </m:e>
                        </m:func>
                        <m:r>
                          <w:rPr>
                            <w:rFonts w:ascii="Cambria Math" w:hAnsi="Cambria Math"/>
                          </w:rPr>
                          <m:t>-1</m:t>
                        </m:r>
                      </m:e>
                    </m:d>
                  </m:e>
                </m:d>
              </m:oMath>
            </m:oMathPara>
          </w:p>
        </w:tc>
        <w:tc>
          <w:tcPr>
            <w:tcW w:w="324" w:type="dxa"/>
            <w:tcBorders>
              <w:top w:val="nil"/>
              <w:left w:val="nil"/>
              <w:bottom w:val="nil"/>
              <w:right w:val="nil"/>
            </w:tcBorders>
            <w:vAlign w:val="center"/>
          </w:tcPr>
          <w:p w:rsidR="00827A23" w:rsidRDefault="00827A23" w:rsidP="00934B49">
            <w:pPr>
              <w:pStyle w:val="EquationNumber"/>
              <w:numPr>
                <w:ilvl w:val="0"/>
                <w:numId w:val="6"/>
              </w:numPr>
              <w:contextualSpacing/>
              <w:jc w:val="right"/>
            </w:pPr>
            <w:bookmarkStart w:id="26" w:name="_Toc289639792"/>
            <w:bookmarkEnd w:id="26"/>
          </w:p>
        </w:tc>
      </w:tr>
    </w:tbl>
    <w:p w:rsidR="00827A23" w:rsidRPr="00295326" w:rsidRDefault="00827A23" w:rsidP="00827A23">
      <w:pPr>
        <w:pStyle w:val="Text"/>
      </w:pPr>
      <w:r>
        <w:t xml:space="preserve">Here </w:t>
      </w:r>
      <w:r>
        <w:rPr>
          <w:i/>
        </w:rPr>
        <w:t>m</w:t>
      </w:r>
      <w:r>
        <w:t xml:space="preserve"> and </w:t>
      </w:r>
      <w:r>
        <w:rPr>
          <w:i/>
        </w:rPr>
        <w:t>R</w:t>
      </w:r>
      <w:r>
        <w:t xml:space="preserve"> are the mass and radius, respectively, of the primary body, </w:t>
      </w:r>
      <w:r>
        <w:rPr>
          <w:i/>
        </w:rPr>
        <w:t xml:space="preserve">r </w:t>
      </w:r>
      <w:r>
        <w:t xml:space="preserve">is the distance between the point mass and the primary, and </w:t>
      </w:r>
      <w:r w:rsidRPr="00295326">
        <w:rPr>
          <w:i/>
        </w:rPr>
        <w:t>φ</w:t>
      </w:r>
      <w:r>
        <w:rPr>
          <w:i/>
        </w:rPr>
        <w:t xml:space="preserve"> </w:t>
      </w:r>
      <w:r>
        <w:t xml:space="preserve">is the co-latitude of the point mass (the angle between the primary body’s polar axis and the line from its center of mass to the point mass). </w:t>
      </w:r>
      <w:r w:rsidR="008B26B2">
        <w:t xml:space="preserve">The coefficients </w:t>
      </w:r>
      <w:r>
        <w:rPr>
          <w:i/>
        </w:rPr>
        <w:t>J</w:t>
      </w:r>
      <w:r>
        <w:rPr>
          <w:i/>
          <w:vertAlign w:val="subscript"/>
        </w:rPr>
        <w:t>2</w:t>
      </w:r>
      <w:r w:rsidRPr="005A55D2">
        <w:t>,</w:t>
      </w:r>
      <w:r>
        <w:rPr>
          <w:i/>
        </w:rPr>
        <w:t xml:space="preserve"> J</w:t>
      </w:r>
      <w:r>
        <w:rPr>
          <w:i/>
          <w:vertAlign w:val="subscript"/>
        </w:rPr>
        <w:t>3</w:t>
      </w:r>
      <w:r>
        <w:t xml:space="preserve">, and </w:t>
      </w:r>
      <w:r>
        <w:rPr>
          <w:i/>
        </w:rPr>
        <w:t>J</w:t>
      </w:r>
      <w:r>
        <w:rPr>
          <w:i/>
          <w:vertAlign w:val="subscript"/>
        </w:rPr>
        <w:t>4</w:t>
      </w:r>
      <w:r>
        <w:rPr>
          <w:i/>
        </w:rPr>
        <w:t xml:space="preserve"> </w:t>
      </w:r>
      <w:r>
        <w:t xml:space="preserve">are the Jeffrey’s spherical harmonic constants unique to the primary body, and </w:t>
      </w:r>
      <w:proofErr w:type="spellStart"/>
      <w:proofErr w:type="gramStart"/>
      <w:r>
        <w:rPr>
          <w:i/>
        </w:rPr>
        <w:t>P</w:t>
      </w:r>
      <w:r>
        <w:rPr>
          <w:i/>
          <w:vertAlign w:val="subscript"/>
        </w:rPr>
        <w:t>n</w:t>
      </w:r>
      <w:proofErr w:type="spellEnd"/>
      <w:r w:rsidRPr="00295326">
        <w:rPr>
          <w:i/>
        </w:rPr>
        <w:t>(</w:t>
      </w:r>
      <w:proofErr w:type="spellStart"/>
      <w:proofErr w:type="gramEnd"/>
      <w:r w:rsidRPr="00295326">
        <w:rPr>
          <w:i/>
        </w:rPr>
        <w:t>cosφ</w:t>
      </w:r>
      <w:proofErr w:type="spellEnd"/>
      <w:r w:rsidRPr="00295326">
        <w:rPr>
          <w:i/>
        </w:rPr>
        <w:t>)</w:t>
      </w:r>
      <w:r>
        <w:t xml:space="preserve"> indicates the n-</w:t>
      </w:r>
      <w:proofErr w:type="spellStart"/>
      <w:r>
        <w:t>th</w:t>
      </w:r>
      <w:proofErr w:type="spellEnd"/>
      <w:r>
        <w:t xml:space="preserve"> order Legendre polynomial</w:t>
      </w:r>
      <w:r w:rsidR="00934B49">
        <w:t xml:space="preserve"> of </w:t>
      </w:r>
      <w:proofErr w:type="spellStart"/>
      <w:r w:rsidR="00934B49" w:rsidRPr="00295326">
        <w:rPr>
          <w:i/>
        </w:rPr>
        <w:t>cosφ</w:t>
      </w:r>
      <w:proofErr w:type="spellEnd"/>
      <w:r>
        <w:t>.</w:t>
      </w:r>
      <w:r w:rsidR="00997F8E">
        <w:t xml:space="preserve"> Note that if the </w:t>
      </w:r>
      <w:r w:rsidR="00997F8E" w:rsidRPr="00193A65">
        <w:rPr>
          <w:i/>
        </w:rPr>
        <w:t>J</w:t>
      </w:r>
      <w:r w:rsidR="00997F8E">
        <w:t xml:space="preserve"> constants are ignored, </w:t>
      </w:r>
      <w:r w:rsidR="00BA2C34">
        <w:t xml:space="preserve">the radial acceleration in </w:t>
      </w:r>
      <w:r w:rsidR="00997F8E">
        <w:t xml:space="preserve">Eq. </w:t>
      </w:r>
      <w:r w:rsidR="008B26B2">
        <w:t>(</w:t>
      </w:r>
      <w:r w:rsidR="00193A65">
        <w:t>3</w:t>
      </w:r>
      <w:r w:rsidR="008B26B2">
        <w:t>)</w:t>
      </w:r>
      <w:r w:rsidR="00997F8E">
        <w:t xml:space="preserve"> </w:t>
      </w:r>
      <w:r w:rsidR="00BA2C34">
        <w:t xml:space="preserve">reduces to the magnitude of the acceleration for a single body in Eq. </w:t>
      </w:r>
      <w:r w:rsidR="008B26B2">
        <w:t>(</w:t>
      </w:r>
      <w:r w:rsidR="00193A65">
        <w:t>2</w:t>
      </w:r>
      <w:r w:rsidR="008B26B2">
        <w:t>)</w:t>
      </w:r>
      <w:r w:rsidR="00BA2C34">
        <w:t>.</w:t>
      </w:r>
    </w:p>
    <w:p w:rsidR="00827A23" w:rsidRDefault="00827A23" w:rsidP="00827A23">
      <w:pPr>
        <w:pStyle w:val="Text"/>
      </w:pPr>
      <w:r>
        <w:tab/>
      </w:r>
      <w:proofErr w:type="gramStart"/>
      <w:r>
        <w:t xml:space="preserve">Using </w:t>
      </w:r>
      <w:proofErr w:type="spellStart"/>
      <w:r w:rsidR="00193A65">
        <w:t>Eqs</w:t>
      </w:r>
      <w:proofErr w:type="spellEnd"/>
      <w:r w:rsidR="00193A65">
        <w:t>.</w:t>
      </w:r>
      <w:proofErr w:type="gramEnd"/>
      <w:r w:rsidR="00193A65">
        <w:t xml:space="preserve"> </w:t>
      </w:r>
      <w:r w:rsidR="00B1429F">
        <w:t>(</w:t>
      </w:r>
      <w:r w:rsidR="00193A65">
        <w:t>2</w:t>
      </w:r>
      <w:r w:rsidR="00B1429F">
        <w:t>)</w:t>
      </w:r>
      <w:r>
        <w:t xml:space="preserve"> </w:t>
      </w:r>
      <w:proofErr w:type="gramStart"/>
      <w:r>
        <w:t>through</w:t>
      </w:r>
      <w:proofErr w:type="gramEnd"/>
      <w:r>
        <w:t xml:space="preserve"> </w:t>
      </w:r>
      <w:r w:rsidR="00B1429F">
        <w:t>(</w:t>
      </w:r>
      <w:r w:rsidR="00193A65">
        <w:t>4</w:t>
      </w:r>
      <w:r w:rsidR="00B1429F">
        <w:t>)</w:t>
      </w:r>
      <w:r>
        <w:t>, a</w:t>
      </w:r>
      <w:r w:rsidRPr="008E4E5C">
        <w:t xml:space="preserve"> comparison was made between the </w:t>
      </w:r>
      <w:r>
        <w:t xml:space="preserve">magnitude of </w:t>
      </w:r>
      <w:r w:rsidRPr="008E4E5C">
        <w:t>maximum relative accelerations</w:t>
      </w:r>
      <w:r>
        <w:t xml:space="preserve"> </w:t>
      </w:r>
      <w:r w:rsidRPr="008E4E5C">
        <w:t xml:space="preserve">experienced by a spacecraft traveling between Earth and the moon from </w:t>
      </w:r>
      <w:r>
        <w:t xml:space="preserve">the gravity of </w:t>
      </w:r>
      <w:r w:rsidRPr="008E4E5C">
        <w:t xml:space="preserve">various solar system objects. </w:t>
      </w:r>
      <w:proofErr w:type="gramStart"/>
      <w:r w:rsidR="00716835">
        <w:fldChar w:fldCharType="begin"/>
      </w:r>
      <w:r w:rsidR="00997F8E">
        <w:instrText xml:space="preserve"> REF _Ref288426047 \h </w:instrText>
      </w:r>
      <w:r w:rsidR="00716835">
        <w:fldChar w:fldCharType="separate"/>
      </w:r>
      <w:r w:rsidR="007537A0">
        <w:t xml:space="preserve">Figure </w:t>
      </w:r>
      <w:r w:rsidR="007537A0">
        <w:rPr>
          <w:noProof/>
        </w:rPr>
        <w:t>1</w:t>
      </w:r>
      <w:r w:rsidR="00716835">
        <w:fldChar w:fldCharType="end"/>
      </w:r>
      <w:r w:rsidR="00193A65">
        <w:t xml:space="preserve"> </w:t>
      </w:r>
      <w:r w:rsidRPr="008E4E5C">
        <w:t>shows</w:t>
      </w:r>
      <w:proofErr w:type="gramEnd"/>
      <w:r w:rsidRPr="008E4E5C">
        <w:t xml:space="preserve"> these accelerations f</w:t>
      </w:r>
      <w:r>
        <w:t xml:space="preserve">rom Earth, the sun, </w:t>
      </w:r>
      <w:r w:rsidR="00997F8E">
        <w:lastRenderedPageBreak/>
        <w:t xml:space="preserve">and </w:t>
      </w:r>
      <w:r>
        <w:t xml:space="preserve">the moon, and the maximum </w:t>
      </w:r>
      <w:r w:rsidR="00997F8E">
        <w:t xml:space="preserve">possible difference in </w:t>
      </w:r>
      <w:r>
        <w:t xml:space="preserve">acceleration </w:t>
      </w:r>
      <w:r w:rsidR="00934B49">
        <w:t>caused by</w:t>
      </w:r>
      <w:r>
        <w:t xml:space="preserve"> Earth’s </w:t>
      </w:r>
      <w:r w:rsidRPr="00997F8E">
        <w:rPr>
          <w:i/>
        </w:rPr>
        <w:t>J</w:t>
      </w:r>
      <w:r w:rsidRPr="00997F8E">
        <w:rPr>
          <w:i/>
          <w:vertAlign w:val="subscript"/>
        </w:rPr>
        <w:t>2</w:t>
      </w:r>
      <w:r>
        <w:t xml:space="preserve"> oblateness term (which occurs at </w:t>
      </w:r>
      <w:r w:rsidRPr="00997F8E">
        <w:rPr>
          <w:i/>
        </w:rPr>
        <w:t>φ</w:t>
      </w:r>
      <w:r>
        <w:t xml:space="preserve"> ≈ 16.8º)</w:t>
      </w:r>
      <w:r w:rsidRPr="008E4E5C">
        <w:t xml:space="preserve">. The relative accelerations from other planets </w:t>
      </w:r>
      <w:r>
        <w:t xml:space="preserve">and the moon’s oblateness </w:t>
      </w:r>
      <w:r w:rsidRPr="008E4E5C">
        <w:t>were found to be several orders of magnitude smaller, as anticipated, and were thus not included in the graph or the gravitational model. Also as expected, the sun’s gravity plays a significant role, contributing the highest relative acceleration of any object when the spacecraft is between about 0.7 and 0.9 lunar distances. The gravitational model was therefore made to include the sun, as well as Earth and the moon.</w:t>
      </w:r>
      <w:r>
        <w:t xml:space="preserve"> Although it decreases rapidly with distance from Earth, the acceleration from Earth’s oblateness is significant near departure. This influence could cause considerable changes in the end state of a translunar trajectory. To determine the extent of this influence, the two separate dynamical models were both retained: one without any oblateness effects and one with </w:t>
      </w:r>
      <w:r w:rsidRPr="00B1429F">
        <w:rPr>
          <w:i/>
        </w:rPr>
        <w:t>J</w:t>
      </w:r>
      <w:r w:rsidRPr="00B1429F">
        <w:rPr>
          <w:i/>
          <w:vertAlign w:val="subscript"/>
        </w:rPr>
        <w:t>2</w:t>
      </w:r>
      <w:r>
        <w:t xml:space="preserve"> through </w:t>
      </w:r>
      <w:r w:rsidRPr="00B1429F">
        <w:rPr>
          <w:i/>
        </w:rPr>
        <w:t>J</w:t>
      </w:r>
      <w:r w:rsidRPr="00B1429F">
        <w:rPr>
          <w:i/>
          <w:vertAlign w:val="subscript"/>
        </w:rPr>
        <w:t>4</w:t>
      </w:r>
      <w:r w:rsidRPr="00B1429F">
        <w:rPr>
          <w:vertAlign w:val="subscript"/>
        </w:rPr>
        <w:t xml:space="preserve"> </w:t>
      </w:r>
      <w:r>
        <w:t>terms.</w:t>
      </w:r>
    </w:p>
    <w:p w:rsidR="004C7AC8" w:rsidRDefault="004C7AC8" w:rsidP="00827A23">
      <w:pPr>
        <w:pStyle w:val="Text"/>
      </w:pPr>
    </w:p>
    <w:p w:rsidR="00997F8E" w:rsidRDefault="00827A23" w:rsidP="00997F8E">
      <w:pPr>
        <w:pStyle w:val="Text"/>
        <w:keepNext/>
        <w:jc w:val="center"/>
      </w:pPr>
      <w:r w:rsidRPr="003871B4">
        <w:rPr>
          <w:noProof/>
        </w:rPr>
        <w:drawing>
          <wp:inline distT="0" distB="0" distL="0" distR="0">
            <wp:extent cx="5494351" cy="3554233"/>
            <wp:effectExtent l="0" t="0" r="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83876" w:rsidRPr="00783876" w:rsidRDefault="00997F8E" w:rsidP="00783876">
      <w:pPr>
        <w:pStyle w:val="FigureCaption"/>
        <w:rPr>
          <w:rStyle w:val="Heading1Char"/>
          <w:b/>
          <w:caps w:val="0"/>
          <w:sz w:val="20"/>
        </w:rPr>
      </w:pPr>
      <w:bookmarkStart w:id="27" w:name="_Ref288426047"/>
      <w:bookmarkStart w:id="28" w:name="_Toc289639769"/>
      <w:proofErr w:type="gramStart"/>
      <w:r>
        <w:t xml:space="preserve">Figure </w:t>
      </w:r>
      <w:fldSimple w:instr=" SEQ Figure \* ARABIC ">
        <w:r w:rsidR="00680EFF">
          <w:rPr>
            <w:noProof/>
          </w:rPr>
          <w:t>1</w:t>
        </w:r>
      </w:fldSimple>
      <w:bookmarkEnd w:id="27"/>
      <w:r>
        <w:t>.</w:t>
      </w:r>
      <w:proofErr w:type="gramEnd"/>
      <w:r>
        <w:t xml:space="preserve"> </w:t>
      </w:r>
      <w:proofErr w:type="gramStart"/>
      <w:r w:rsidRPr="00997F8E">
        <w:t>Relative Accelerations on Spacecraft between Earth and the Moon.</w:t>
      </w:r>
      <w:bookmarkEnd w:id="28"/>
      <w:proofErr w:type="gramEnd"/>
    </w:p>
    <w:p w:rsidR="004C7AC8" w:rsidRDefault="009534AA" w:rsidP="00BA2C34">
      <w:pPr>
        <w:pStyle w:val="Text"/>
      </w:pPr>
      <w:bookmarkStart w:id="29" w:name="_Toc289639840"/>
      <w:r>
        <w:rPr>
          <w:rStyle w:val="Heading1Char"/>
        </w:rPr>
        <w:lastRenderedPageBreak/>
        <w:t>Equations of M</w:t>
      </w:r>
      <w:r w:rsidR="00784E6D" w:rsidRPr="00784E6D">
        <w:rPr>
          <w:rStyle w:val="Heading1Char"/>
        </w:rPr>
        <w:t>otion</w:t>
      </w:r>
      <w:r>
        <w:rPr>
          <w:rStyle w:val="Heading1Char"/>
        </w:rPr>
        <w:t xml:space="preserve"> and Reference F</w:t>
      </w:r>
      <w:r w:rsidR="00784E6D">
        <w:rPr>
          <w:rStyle w:val="Heading1Char"/>
        </w:rPr>
        <w:t>rames</w:t>
      </w:r>
      <w:bookmarkEnd w:id="29"/>
      <w:r w:rsidR="00BA2C34">
        <w:tab/>
      </w:r>
    </w:p>
    <w:p w:rsidR="00BA2C34" w:rsidRDefault="004C7AC8" w:rsidP="00BA2C34">
      <w:pPr>
        <w:pStyle w:val="Text"/>
      </w:pPr>
      <w:r>
        <w:tab/>
      </w:r>
      <w:r w:rsidR="00BA2C34">
        <w:t>For the spherical body assumption, with Earth, the moon, the sun, and the spacecraft denoted by the subscripts ‘E’, ‘M’, ‘S’, and ‘C’, respectively, the following system of equations (assuming an inertial reference frame) results: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334"/>
        <w:gridCol w:w="6116"/>
        <w:gridCol w:w="10"/>
        <w:gridCol w:w="1180"/>
      </w:tblGrid>
      <w:tr w:rsidR="00BA2C34" w:rsidTr="00317FE4">
        <w:tc>
          <w:tcPr>
            <w:tcW w:w="1334" w:type="dxa"/>
          </w:tcPr>
          <w:p w:rsidR="00BA2C34" w:rsidRDefault="00BA2C34" w:rsidP="00934B49"/>
        </w:tc>
        <w:tc>
          <w:tcPr>
            <w:tcW w:w="6126" w:type="dxa"/>
            <w:gridSpan w:val="2"/>
          </w:tcPr>
          <w:p w:rsidR="00BA2C34" w:rsidRDefault="00716835" w:rsidP="00B1429F">
            <m:oMathPara>
              <m:oMath>
                <m:f>
                  <m:fPr>
                    <m:ctrlPr>
                      <w:rPr>
                        <w:rFonts w:ascii="Cambria Math" w:hAnsi="Cambria Math"/>
                        <w:i/>
                      </w:rPr>
                    </m:ctrlPr>
                  </m:fPr>
                  <m:num>
                    <m:sSub>
                      <m:sSubPr>
                        <m:ctrlPr>
                          <w:rPr>
                            <w:rFonts w:ascii="Cambria Math" w:hAnsi="Cambria Math"/>
                            <w:i/>
                          </w:rPr>
                        </m:ctrlPr>
                      </m:sSubPr>
                      <m:e>
                        <m:sSup>
                          <m:sSupPr>
                            <m:ctrlPr>
                              <w:rPr>
                                <w:rFonts w:ascii="Cambria Math" w:hAnsi="Cambria Math"/>
                                <w:i/>
                              </w:rPr>
                            </m:ctrlPr>
                          </m:sSupPr>
                          <m:e>
                            <m:r>
                              <w:rPr>
                                <w:rFonts w:ascii="Cambria Math" w:hAnsi="Cambria Math"/>
                              </w:rPr>
                              <m:t>d</m:t>
                            </m:r>
                          </m:e>
                          <m:sup>
                            <m:r>
                              <w:rPr>
                                <w:rFonts w:ascii="Cambria Math" w:hAnsi="Cambria Math"/>
                              </w:rPr>
                              <m:t>2</m:t>
                            </m:r>
                          </m:sup>
                        </m:sSup>
                        <m:r>
                          <m:rPr>
                            <m:sty m:val="b"/>
                          </m:rPr>
                          <w:rPr>
                            <w:rFonts w:ascii="Cambria Math" w:hAnsi="Cambria Math"/>
                          </w:rPr>
                          <m:t>r</m:t>
                        </m:r>
                      </m:e>
                      <m:sub>
                        <m:r>
                          <w:rPr>
                            <w:rFonts w:ascii="Cambria Math" w:hAnsi="Cambria Math"/>
                          </w:rPr>
                          <m:t>E</m:t>
                        </m:r>
                      </m:sub>
                    </m:sSub>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 -G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M</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ME</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ME</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S</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SE</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SE</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C</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CE</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CE</m:t>
                    </m:r>
                  </m:sub>
                </m:sSub>
              </m:oMath>
            </m:oMathPara>
          </w:p>
        </w:tc>
        <w:tc>
          <w:tcPr>
            <w:tcW w:w="1180" w:type="dxa"/>
            <w:vAlign w:val="center"/>
          </w:tcPr>
          <w:p w:rsidR="00BA2C34" w:rsidRDefault="00BA2C34" w:rsidP="00934B49">
            <w:pPr>
              <w:pStyle w:val="EquationNumber"/>
              <w:numPr>
                <w:ilvl w:val="0"/>
                <w:numId w:val="6"/>
              </w:numPr>
              <w:contextualSpacing/>
              <w:jc w:val="right"/>
            </w:pPr>
            <w:bookmarkStart w:id="30" w:name="_Toc289639793"/>
            <w:bookmarkEnd w:id="30"/>
          </w:p>
        </w:tc>
      </w:tr>
      <w:tr w:rsidR="00BA2C34" w:rsidTr="00317FE4">
        <w:tc>
          <w:tcPr>
            <w:tcW w:w="1334" w:type="dxa"/>
          </w:tcPr>
          <w:p w:rsidR="00BA2C34" w:rsidRDefault="00BA2C34" w:rsidP="00934B49"/>
        </w:tc>
        <w:tc>
          <w:tcPr>
            <w:tcW w:w="6126" w:type="dxa"/>
            <w:gridSpan w:val="2"/>
          </w:tcPr>
          <w:p w:rsidR="00BA2C34" w:rsidRDefault="00716835" w:rsidP="00B1429F">
            <m:oMathPara>
              <m:oMath>
                <m:f>
                  <m:fPr>
                    <m:ctrlPr>
                      <w:rPr>
                        <w:rFonts w:ascii="Cambria Math" w:hAnsi="Cambria Math"/>
                        <w:i/>
                      </w:rPr>
                    </m:ctrlPr>
                  </m:fPr>
                  <m:num>
                    <m:sSub>
                      <m:sSubPr>
                        <m:ctrlPr>
                          <w:rPr>
                            <w:rFonts w:ascii="Cambria Math" w:hAnsi="Cambria Math"/>
                            <w:i/>
                          </w:rPr>
                        </m:ctrlPr>
                      </m:sSubPr>
                      <m:e>
                        <m:sSup>
                          <m:sSupPr>
                            <m:ctrlPr>
                              <w:rPr>
                                <w:rFonts w:ascii="Cambria Math" w:hAnsi="Cambria Math"/>
                                <w:i/>
                              </w:rPr>
                            </m:ctrlPr>
                          </m:sSupPr>
                          <m:e>
                            <m:r>
                              <w:rPr>
                                <w:rFonts w:ascii="Cambria Math" w:hAnsi="Cambria Math"/>
                              </w:rPr>
                              <m:t>d</m:t>
                            </m:r>
                          </m:e>
                          <m:sup>
                            <m:r>
                              <w:rPr>
                                <w:rFonts w:ascii="Cambria Math" w:hAnsi="Cambria Math"/>
                              </w:rPr>
                              <m:t>2</m:t>
                            </m:r>
                          </m:sup>
                        </m:sSup>
                        <m:r>
                          <m:rPr>
                            <m:sty m:val="b"/>
                          </m:rPr>
                          <w:rPr>
                            <w:rFonts w:ascii="Cambria Math" w:hAnsi="Cambria Math"/>
                          </w:rPr>
                          <m:t>r</m:t>
                        </m:r>
                      </m:e>
                      <m:sub>
                        <m:r>
                          <w:rPr>
                            <w:rFonts w:ascii="Cambria Math" w:hAnsi="Cambria Math"/>
                          </w:rPr>
                          <m:t>M</m:t>
                        </m:r>
                      </m:sub>
                    </m:sSub>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 -G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E</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EM</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EM</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S</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SM</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SM</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C</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CM</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CM</m:t>
                    </m:r>
                  </m:sub>
                </m:sSub>
              </m:oMath>
            </m:oMathPara>
          </w:p>
        </w:tc>
        <w:tc>
          <w:tcPr>
            <w:tcW w:w="1180" w:type="dxa"/>
            <w:vAlign w:val="center"/>
          </w:tcPr>
          <w:p w:rsidR="00BA2C34" w:rsidRDefault="00BA2C34" w:rsidP="00934B49">
            <w:pPr>
              <w:pStyle w:val="EquationNumber"/>
              <w:numPr>
                <w:ilvl w:val="0"/>
                <w:numId w:val="6"/>
              </w:numPr>
              <w:contextualSpacing/>
              <w:jc w:val="right"/>
            </w:pPr>
            <w:bookmarkStart w:id="31" w:name="_Toc289639794"/>
            <w:bookmarkEnd w:id="31"/>
          </w:p>
        </w:tc>
      </w:tr>
      <w:tr w:rsidR="00BA2C34" w:rsidTr="00317FE4">
        <w:tc>
          <w:tcPr>
            <w:tcW w:w="1334" w:type="dxa"/>
          </w:tcPr>
          <w:p w:rsidR="00BA2C34" w:rsidRDefault="00BA2C34" w:rsidP="00934B49"/>
        </w:tc>
        <w:tc>
          <w:tcPr>
            <w:tcW w:w="6126" w:type="dxa"/>
            <w:gridSpan w:val="2"/>
          </w:tcPr>
          <w:p w:rsidR="00BA2C34" w:rsidRDefault="00716835" w:rsidP="00B1429F">
            <m:oMathPara>
              <m:oMath>
                <m:f>
                  <m:fPr>
                    <m:ctrlPr>
                      <w:rPr>
                        <w:rFonts w:ascii="Cambria Math" w:hAnsi="Cambria Math"/>
                        <w:i/>
                      </w:rPr>
                    </m:ctrlPr>
                  </m:fPr>
                  <m:num>
                    <m:sSub>
                      <m:sSubPr>
                        <m:ctrlPr>
                          <w:rPr>
                            <w:rFonts w:ascii="Cambria Math" w:hAnsi="Cambria Math"/>
                            <w:i/>
                          </w:rPr>
                        </m:ctrlPr>
                      </m:sSubPr>
                      <m:e>
                        <m:sSup>
                          <m:sSupPr>
                            <m:ctrlPr>
                              <w:rPr>
                                <w:rFonts w:ascii="Cambria Math" w:hAnsi="Cambria Math"/>
                                <w:i/>
                              </w:rPr>
                            </m:ctrlPr>
                          </m:sSupPr>
                          <m:e>
                            <m:r>
                              <w:rPr>
                                <w:rFonts w:ascii="Cambria Math" w:hAnsi="Cambria Math"/>
                              </w:rPr>
                              <m:t>d</m:t>
                            </m:r>
                          </m:e>
                          <m:sup>
                            <m:r>
                              <w:rPr>
                                <w:rFonts w:ascii="Cambria Math" w:hAnsi="Cambria Math"/>
                              </w:rPr>
                              <m:t>2</m:t>
                            </m:r>
                          </m:sup>
                        </m:sSup>
                        <m:r>
                          <m:rPr>
                            <m:sty m:val="b"/>
                          </m:rPr>
                          <w:rPr>
                            <w:rFonts w:ascii="Cambria Math" w:hAnsi="Cambria Math"/>
                          </w:rPr>
                          <m:t>r</m:t>
                        </m:r>
                      </m:e>
                      <m:sub>
                        <m:r>
                          <w:rPr>
                            <w:rFonts w:ascii="Cambria Math" w:hAnsi="Cambria Math"/>
                          </w:rPr>
                          <m:t>S</m:t>
                        </m:r>
                      </m:sub>
                    </m:sSub>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 -G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E</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ES</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ES</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M</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MS</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MS</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C</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CS</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CS</m:t>
                    </m:r>
                  </m:sub>
                </m:sSub>
              </m:oMath>
            </m:oMathPara>
          </w:p>
        </w:tc>
        <w:tc>
          <w:tcPr>
            <w:tcW w:w="1180" w:type="dxa"/>
            <w:vAlign w:val="center"/>
          </w:tcPr>
          <w:p w:rsidR="00BA2C34" w:rsidRDefault="00BA2C34" w:rsidP="00934B49">
            <w:pPr>
              <w:pStyle w:val="EquationNumber"/>
              <w:numPr>
                <w:ilvl w:val="0"/>
                <w:numId w:val="6"/>
              </w:numPr>
              <w:contextualSpacing/>
              <w:jc w:val="right"/>
            </w:pPr>
            <w:bookmarkStart w:id="32" w:name="_Toc289639795"/>
            <w:bookmarkEnd w:id="32"/>
          </w:p>
        </w:tc>
      </w:tr>
      <w:tr w:rsidR="008002B9" w:rsidTr="00317FE4">
        <w:tc>
          <w:tcPr>
            <w:tcW w:w="1334" w:type="dxa"/>
          </w:tcPr>
          <w:p w:rsidR="008002B9" w:rsidRDefault="008002B9" w:rsidP="00B12DA8"/>
        </w:tc>
        <w:tc>
          <w:tcPr>
            <w:tcW w:w="6116" w:type="dxa"/>
          </w:tcPr>
          <w:p w:rsidR="008002B9" w:rsidRDefault="00716835" w:rsidP="00B1429F">
            <m:oMathPara>
              <m:oMath>
                <m:f>
                  <m:fPr>
                    <m:ctrlPr>
                      <w:rPr>
                        <w:rFonts w:ascii="Cambria Math" w:hAnsi="Cambria Math"/>
                        <w:i/>
                      </w:rPr>
                    </m:ctrlPr>
                  </m:fPr>
                  <m:num>
                    <m:sSub>
                      <m:sSubPr>
                        <m:ctrlPr>
                          <w:rPr>
                            <w:rFonts w:ascii="Cambria Math" w:hAnsi="Cambria Math"/>
                            <w:i/>
                          </w:rPr>
                        </m:ctrlPr>
                      </m:sSubPr>
                      <m:e>
                        <m:sSup>
                          <m:sSupPr>
                            <m:ctrlPr>
                              <w:rPr>
                                <w:rFonts w:ascii="Cambria Math" w:hAnsi="Cambria Math"/>
                                <w:i/>
                              </w:rPr>
                            </m:ctrlPr>
                          </m:sSupPr>
                          <m:e>
                            <m:r>
                              <w:rPr>
                                <w:rFonts w:ascii="Cambria Math" w:hAnsi="Cambria Math"/>
                              </w:rPr>
                              <m:t>d</m:t>
                            </m:r>
                          </m:e>
                          <m:sup>
                            <m:r>
                              <w:rPr>
                                <w:rFonts w:ascii="Cambria Math" w:hAnsi="Cambria Math"/>
                              </w:rPr>
                              <m:t>2</m:t>
                            </m:r>
                          </m:sup>
                        </m:sSup>
                        <m:r>
                          <m:rPr>
                            <m:sty m:val="b"/>
                          </m:rPr>
                          <w:rPr>
                            <w:rFonts w:ascii="Cambria Math" w:hAnsi="Cambria Math"/>
                          </w:rPr>
                          <m:t>r</m:t>
                        </m:r>
                      </m:e>
                      <m:sub>
                        <m:r>
                          <w:rPr>
                            <w:rFonts w:ascii="Cambria Math" w:hAnsi="Cambria Math"/>
                          </w:rPr>
                          <m:t>C</m:t>
                        </m:r>
                      </m:sub>
                    </m:sSub>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 -G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E</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EC</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EC</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M</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MC</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MC</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S</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SC</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SC</m:t>
                    </m:r>
                  </m:sub>
                </m:sSub>
              </m:oMath>
            </m:oMathPara>
          </w:p>
        </w:tc>
        <w:tc>
          <w:tcPr>
            <w:tcW w:w="1190" w:type="dxa"/>
            <w:gridSpan w:val="2"/>
            <w:vAlign w:val="center"/>
          </w:tcPr>
          <w:p w:rsidR="008002B9" w:rsidRDefault="008002B9" w:rsidP="008002B9">
            <w:pPr>
              <w:pStyle w:val="EquationNumber"/>
              <w:numPr>
                <w:ilvl w:val="0"/>
                <w:numId w:val="6"/>
              </w:numPr>
              <w:contextualSpacing/>
              <w:jc w:val="right"/>
            </w:pPr>
            <w:bookmarkStart w:id="33" w:name="_Toc289639796"/>
            <w:bookmarkEnd w:id="33"/>
          </w:p>
        </w:tc>
      </w:tr>
    </w:tbl>
    <w:p w:rsidR="00BA2C34" w:rsidRDefault="00BA2C34" w:rsidP="00BA2C34">
      <w:pPr>
        <w:pStyle w:val="Text"/>
      </w:pPr>
      <w:proofErr w:type="gramStart"/>
      <w:r>
        <w:t>subject</w:t>
      </w:r>
      <w:proofErr w:type="gramEnd"/>
      <w:r>
        <w:t xml:space="preserve"> to the initial conditions</w:t>
      </w:r>
      <w:r w:rsidR="004C7AC8">
        <w:t xml:space="preserve"> in time, </w:t>
      </w:r>
      <w:r w:rsidR="004C7AC8">
        <w:rPr>
          <w:i/>
        </w:rPr>
        <w:t>t</w:t>
      </w:r>
      <w:r>
        <w:t>:</w:t>
      </w:r>
    </w:p>
    <w:tbl>
      <w:tblPr>
        <w:tblStyle w:val="TableGrid"/>
        <w:tblW w:w="5000" w:type="pct"/>
        <w:tblCellMar>
          <w:left w:w="0" w:type="dxa"/>
          <w:right w:w="0" w:type="dxa"/>
        </w:tblCellMar>
        <w:tblLook w:val="04A0"/>
      </w:tblPr>
      <w:tblGrid>
        <w:gridCol w:w="1335"/>
        <w:gridCol w:w="6112"/>
        <w:gridCol w:w="11"/>
        <w:gridCol w:w="1182"/>
      </w:tblGrid>
      <w:tr w:rsidR="00BA2C34" w:rsidTr="00317FE4">
        <w:tc>
          <w:tcPr>
            <w:tcW w:w="1335" w:type="dxa"/>
            <w:tcBorders>
              <w:top w:val="nil"/>
              <w:left w:val="nil"/>
              <w:bottom w:val="nil"/>
              <w:right w:val="nil"/>
            </w:tcBorders>
          </w:tcPr>
          <w:p w:rsidR="00BA2C34" w:rsidRDefault="00BA2C34" w:rsidP="00934B49"/>
        </w:tc>
        <w:tc>
          <w:tcPr>
            <w:tcW w:w="6123" w:type="dxa"/>
            <w:gridSpan w:val="2"/>
            <w:tcBorders>
              <w:top w:val="nil"/>
              <w:left w:val="nil"/>
              <w:bottom w:val="nil"/>
              <w:right w:val="nil"/>
            </w:tcBorders>
          </w:tcPr>
          <w:p w:rsidR="00BA2C34" w:rsidRDefault="00716835" w:rsidP="0092667A">
            <m:oMathPara>
              <m:oMath>
                <m:sSub>
                  <m:sSubPr>
                    <m:ctrlPr>
                      <w:rPr>
                        <w:rFonts w:ascii="Cambria Math" w:hAnsi="Cambria Math"/>
                        <w:i/>
                      </w:rPr>
                    </m:ctrlPr>
                  </m:sSubPr>
                  <m:e>
                    <m:r>
                      <m:rPr>
                        <m:sty m:val="b"/>
                      </m:rPr>
                      <w:rPr>
                        <w:rFonts w:ascii="Cambria Math" w:hAnsi="Cambria Math"/>
                      </w:rPr>
                      <m:t>r</m:t>
                    </m:r>
                  </m:e>
                  <m:sub>
                    <m:r>
                      <w:rPr>
                        <w:rFonts w:ascii="Cambria Math" w:hAnsi="Cambria Math"/>
                      </w:rPr>
                      <m:t>E</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r</m:t>
                    </m:r>
                  </m:e>
                  <m:sub>
                    <m:r>
                      <w:rPr>
                        <w:rFonts w:ascii="Cambria Math" w:hAnsi="Cambria Math"/>
                      </w:rPr>
                      <m:t>E0</m:t>
                    </m:r>
                  </m:sub>
                </m:sSub>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E</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E0</m:t>
                    </m:r>
                  </m:sub>
                </m:sSub>
              </m:oMath>
            </m:oMathPara>
          </w:p>
        </w:tc>
        <w:tc>
          <w:tcPr>
            <w:tcW w:w="1182" w:type="dxa"/>
            <w:tcBorders>
              <w:top w:val="nil"/>
              <w:left w:val="nil"/>
              <w:bottom w:val="nil"/>
              <w:right w:val="nil"/>
            </w:tcBorders>
            <w:vAlign w:val="center"/>
          </w:tcPr>
          <w:p w:rsidR="00BA2C34" w:rsidRDefault="00BA2C34" w:rsidP="00934B49">
            <w:pPr>
              <w:pStyle w:val="EquationNumber"/>
              <w:numPr>
                <w:ilvl w:val="0"/>
                <w:numId w:val="6"/>
              </w:numPr>
              <w:contextualSpacing/>
              <w:jc w:val="right"/>
            </w:pPr>
            <w:bookmarkStart w:id="34" w:name="_Toc289639797"/>
            <w:bookmarkEnd w:id="34"/>
          </w:p>
        </w:tc>
      </w:tr>
      <w:tr w:rsidR="00BA2C34" w:rsidTr="00317FE4">
        <w:tc>
          <w:tcPr>
            <w:tcW w:w="1335" w:type="dxa"/>
            <w:tcBorders>
              <w:top w:val="nil"/>
              <w:left w:val="nil"/>
              <w:bottom w:val="nil"/>
              <w:right w:val="nil"/>
            </w:tcBorders>
          </w:tcPr>
          <w:p w:rsidR="00BA2C34" w:rsidRDefault="00BA2C34" w:rsidP="00934B49"/>
        </w:tc>
        <w:tc>
          <w:tcPr>
            <w:tcW w:w="6123" w:type="dxa"/>
            <w:gridSpan w:val="2"/>
            <w:tcBorders>
              <w:top w:val="nil"/>
              <w:left w:val="nil"/>
              <w:bottom w:val="nil"/>
              <w:right w:val="nil"/>
            </w:tcBorders>
          </w:tcPr>
          <w:p w:rsidR="00BA2C34" w:rsidRDefault="00716835" w:rsidP="0092667A">
            <m:oMathPara>
              <m:oMath>
                <m:sSub>
                  <m:sSubPr>
                    <m:ctrlPr>
                      <w:rPr>
                        <w:rFonts w:ascii="Cambria Math" w:hAnsi="Cambria Math"/>
                        <w:i/>
                      </w:rPr>
                    </m:ctrlPr>
                  </m:sSubPr>
                  <m:e>
                    <m:r>
                      <m:rPr>
                        <m:sty m:val="b"/>
                      </m:rPr>
                      <w:rPr>
                        <w:rFonts w:ascii="Cambria Math" w:hAnsi="Cambria Math"/>
                      </w:rPr>
                      <m:t>r</m:t>
                    </m:r>
                  </m:e>
                  <m:sub>
                    <m:r>
                      <w:rPr>
                        <w:rFonts w:ascii="Cambria Math" w:hAnsi="Cambria Math"/>
                      </w:rPr>
                      <m:t>M</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r</m:t>
                    </m:r>
                  </m:e>
                  <m:sub>
                    <m:r>
                      <w:rPr>
                        <w:rFonts w:ascii="Cambria Math" w:hAnsi="Cambria Math"/>
                      </w:rPr>
                      <m:t>M0</m:t>
                    </m:r>
                  </m:sub>
                </m:sSub>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M</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M0</m:t>
                    </m:r>
                  </m:sub>
                </m:sSub>
              </m:oMath>
            </m:oMathPara>
          </w:p>
        </w:tc>
        <w:tc>
          <w:tcPr>
            <w:tcW w:w="1182" w:type="dxa"/>
            <w:tcBorders>
              <w:top w:val="nil"/>
              <w:left w:val="nil"/>
              <w:bottom w:val="nil"/>
              <w:right w:val="nil"/>
            </w:tcBorders>
            <w:vAlign w:val="center"/>
          </w:tcPr>
          <w:p w:rsidR="00BA2C34" w:rsidRDefault="00BA2C34" w:rsidP="00934B49">
            <w:pPr>
              <w:pStyle w:val="EquationNumber"/>
              <w:numPr>
                <w:ilvl w:val="0"/>
                <w:numId w:val="6"/>
              </w:numPr>
              <w:contextualSpacing/>
              <w:jc w:val="right"/>
            </w:pPr>
            <w:bookmarkStart w:id="35" w:name="_Toc289639798"/>
            <w:bookmarkEnd w:id="35"/>
          </w:p>
        </w:tc>
      </w:tr>
      <w:tr w:rsidR="00BA2C34" w:rsidTr="00317FE4">
        <w:tc>
          <w:tcPr>
            <w:tcW w:w="1335" w:type="dxa"/>
            <w:tcBorders>
              <w:top w:val="nil"/>
              <w:left w:val="nil"/>
              <w:bottom w:val="nil"/>
              <w:right w:val="nil"/>
            </w:tcBorders>
          </w:tcPr>
          <w:p w:rsidR="00BA2C34" w:rsidRDefault="00BA2C34" w:rsidP="00934B49"/>
        </w:tc>
        <w:tc>
          <w:tcPr>
            <w:tcW w:w="6123" w:type="dxa"/>
            <w:gridSpan w:val="2"/>
            <w:tcBorders>
              <w:top w:val="nil"/>
              <w:left w:val="nil"/>
              <w:bottom w:val="nil"/>
              <w:right w:val="nil"/>
            </w:tcBorders>
          </w:tcPr>
          <w:p w:rsidR="00BA2C34" w:rsidRDefault="00716835" w:rsidP="0092667A">
            <m:oMathPara>
              <m:oMath>
                <m:sSub>
                  <m:sSubPr>
                    <m:ctrlPr>
                      <w:rPr>
                        <w:rFonts w:ascii="Cambria Math" w:hAnsi="Cambria Math"/>
                        <w:i/>
                      </w:rPr>
                    </m:ctrlPr>
                  </m:sSubPr>
                  <m:e>
                    <m:r>
                      <m:rPr>
                        <m:sty m:val="b"/>
                      </m:rPr>
                      <w:rPr>
                        <w:rFonts w:ascii="Cambria Math" w:hAnsi="Cambria Math"/>
                      </w:rPr>
                      <m:t>r</m:t>
                    </m:r>
                  </m:e>
                  <m:sub>
                    <m:r>
                      <w:rPr>
                        <w:rFonts w:ascii="Cambria Math" w:hAnsi="Cambria Math"/>
                      </w:rPr>
                      <m:t>S</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r</m:t>
                    </m:r>
                  </m:e>
                  <m:sub>
                    <m:r>
                      <w:rPr>
                        <w:rFonts w:ascii="Cambria Math" w:hAnsi="Cambria Math"/>
                      </w:rPr>
                      <m:t>S0</m:t>
                    </m:r>
                  </m:sub>
                </m:sSub>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S</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S0</m:t>
                    </m:r>
                  </m:sub>
                </m:sSub>
              </m:oMath>
            </m:oMathPara>
          </w:p>
        </w:tc>
        <w:tc>
          <w:tcPr>
            <w:tcW w:w="1182" w:type="dxa"/>
            <w:tcBorders>
              <w:top w:val="nil"/>
              <w:left w:val="nil"/>
              <w:bottom w:val="nil"/>
              <w:right w:val="nil"/>
            </w:tcBorders>
            <w:vAlign w:val="center"/>
          </w:tcPr>
          <w:p w:rsidR="00BA2C34" w:rsidRDefault="00BA2C34" w:rsidP="00934B49">
            <w:pPr>
              <w:pStyle w:val="EquationNumber"/>
              <w:numPr>
                <w:ilvl w:val="0"/>
                <w:numId w:val="6"/>
              </w:numPr>
              <w:contextualSpacing/>
              <w:jc w:val="right"/>
            </w:pPr>
            <w:bookmarkStart w:id="36" w:name="_Toc289639799"/>
            <w:bookmarkEnd w:id="36"/>
          </w:p>
        </w:tc>
      </w:tr>
      <w:tr w:rsidR="008002B9" w:rsidTr="00317FE4">
        <w:tc>
          <w:tcPr>
            <w:tcW w:w="1335" w:type="dxa"/>
            <w:tcBorders>
              <w:top w:val="nil"/>
              <w:left w:val="nil"/>
              <w:bottom w:val="nil"/>
              <w:right w:val="nil"/>
            </w:tcBorders>
          </w:tcPr>
          <w:p w:rsidR="008002B9" w:rsidRDefault="008002B9" w:rsidP="00B12DA8"/>
        </w:tc>
        <w:tc>
          <w:tcPr>
            <w:tcW w:w="6112" w:type="dxa"/>
            <w:tcBorders>
              <w:top w:val="nil"/>
              <w:left w:val="nil"/>
              <w:bottom w:val="nil"/>
              <w:right w:val="nil"/>
            </w:tcBorders>
          </w:tcPr>
          <w:p w:rsidR="008002B9" w:rsidRDefault="00716835" w:rsidP="0092667A">
            <m:oMathPara>
              <m:oMath>
                <m:sSub>
                  <m:sSubPr>
                    <m:ctrlPr>
                      <w:rPr>
                        <w:rFonts w:ascii="Cambria Math" w:hAnsi="Cambria Math"/>
                        <w:i/>
                      </w:rPr>
                    </m:ctrlPr>
                  </m:sSubPr>
                  <m:e>
                    <m:r>
                      <m:rPr>
                        <m:sty m:val="b"/>
                      </m:rPr>
                      <w:rPr>
                        <w:rFonts w:ascii="Cambria Math" w:hAnsi="Cambria Math"/>
                      </w:rPr>
                      <m:t>r</m:t>
                    </m:r>
                  </m:e>
                  <m:sub>
                    <m:r>
                      <w:rPr>
                        <w:rFonts w:ascii="Cambria Math" w:hAnsi="Cambria Math"/>
                      </w:rPr>
                      <m:t>C</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r</m:t>
                    </m:r>
                  </m:e>
                  <m:sub>
                    <m:r>
                      <w:rPr>
                        <w:rFonts w:ascii="Cambria Math" w:hAnsi="Cambria Math"/>
                      </w:rPr>
                      <m:t>C0</m:t>
                    </m:r>
                  </m:sub>
                </m:sSub>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C</m:t>
                    </m:r>
                  </m:sub>
                </m:sSub>
                <m:d>
                  <m:dPr>
                    <m:ctrlPr>
                      <w:rPr>
                        <w:rFonts w:ascii="Cambria Math" w:hAnsi="Cambria Math"/>
                        <w:i/>
                      </w:rPr>
                    </m:ctrlPr>
                  </m:dPr>
                  <m:e>
                    <m:r>
                      <w:rPr>
                        <w:rFonts w:ascii="Cambria Math" w:hAnsi="Cambria Math"/>
                      </w:rPr>
                      <m:t>t=0</m:t>
                    </m:r>
                  </m:e>
                </m:d>
                <m:r>
                  <w:rPr>
                    <w:rFonts w:ascii="Cambria Math" w:hAnsi="Cambria Math"/>
                  </w:rPr>
                  <m:t xml:space="preserve">= </m:t>
                </m:r>
                <m:sSub>
                  <m:sSubPr>
                    <m:ctrlPr>
                      <w:rPr>
                        <w:rFonts w:ascii="Cambria Math" w:hAnsi="Cambria Math"/>
                        <w:i/>
                      </w:rPr>
                    </m:ctrlPr>
                  </m:sSubPr>
                  <m:e>
                    <m:r>
                      <m:rPr>
                        <m:sty m:val="b"/>
                      </m:rPr>
                      <w:rPr>
                        <w:rFonts w:ascii="Cambria Math" w:hAnsi="Cambria Math"/>
                      </w:rPr>
                      <m:t>v</m:t>
                    </m:r>
                  </m:e>
                  <m:sub>
                    <m:r>
                      <w:rPr>
                        <w:rFonts w:ascii="Cambria Math" w:hAnsi="Cambria Math"/>
                      </w:rPr>
                      <m:t>C0</m:t>
                    </m:r>
                  </m:sub>
                </m:sSub>
              </m:oMath>
            </m:oMathPara>
          </w:p>
        </w:tc>
        <w:tc>
          <w:tcPr>
            <w:tcW w:w="1193" w:type="dxa"/>
            <w:gridSpan w:val="2"/>
            <w:tcBorders>
              <w:top w:val="nil"/>
              <w:left w:val="nil"/>
              <w:bottom w:val="nil"/>
              <w:right w:val="nil"/>
            </w:tcBorders>
            <w:vAlign w:val="center"/>
          </w:tcPr>
          <w:p w:rsidR="008002B9" w:rsidRDefault="008002B9" w:rsidP="008002B9">
            <w:pPr>
              <w:pStyle w:val="EquationNumber"/>
              <w:numPr>
                <w:ilvl w:val="0"/>
                <w:numId w:val="6"/>
              </w:numPr>
              <w:contextualSpacing/>
              <w:jc w:val="right"/>
            </w:pPr>
            <w:bookmarkStart w:id="37" w:name="_Toc289639800"/>
            <w:bookmarkEnd w:id="37"/>
          </w:p>
        </w:tc>
      </w:tr>
    </w:tbl>
    <w:p w:rsidR="00BA2C34" w:rsidRDefault="00BA2C34" w:rsidP="00BA2C34">
      <w:pPr>
        <w:pStyle w:val="Text"/>
      </w:pPr>
      <w:r>
        <w:t>Because the mass of the spacecraft</w:t>
      </w:r>
      <w:proofErr w:type="gramStart"/>
      <w:r>
        <w:t xml:space="preserve">, </w:t>
      </w:r>
      <m:oMath>
        <w:proofErr w:type="gramEnd"/>
        <m:sSub>
          <m:sSubPr>
            <m:ctrlPr>
              <w:rPr>
                <w:rFonts w:ascii="Cambria Math" w:hAnsi="Cambria Math"/>
                <w:i/>
              </w:rPr>
            </m:ctrlPr>
          </m:sSubPr>
          <m:e>
            <m:r>
              <w:rPr>
                <w:rFonts w:ascii="Cambria Math" w:hAnsi="Cambria Math"/>
              </w:rPr>
              <m:t>m</m:t>
            </m:r>
          </m:e>
          <m:sub>
            <m:r>
              <w:rPr>
                <w:rFonts w:ascii="Cambria Math" w:hAnsi="Cambria Math"/>
                <w:vertAlign w:val="subscript"/>
              </w:rPr>
              <m:t>C</m:t>
            </m:r>
            <m:ctrlPr>
              <w:rPr>
                <w:rFonts w:ascii="Cambria Math" w:hAnsi="Cambria Math"/>
                <w:i/>
                <w:vertAlign w:val="subscript"/>
              </w:rPr>
            </m:ctrlPr>
          </m:sub>
        </m:sSub>
      </m:oMath>
      <w:r w:rsidRPr="000E68FD">
        <w:t>,</w:t>
      </w:r>
      <w:r>
        <w:t xml:space="preserve"> is much less than the masses of Earth</w:t>
      </w:r>
      <w:r w:rsidR="008002B9">
        <w:t>, the sun, and</w:t>
      </w:r>
      <w:r>
        <w:t xml:space="preserve"> the moon, the</w:t>
      </w:r>
      <w:r w:rsidR="00784E6D">
        <w:t>ir equations</w:t>
      </w:r>
      <w:r>
        <w:t xml:space="preserve"> of motion</w:t>
      </w:r>
      <w:r w:rsidR="00784E6D">
        <w:t xml:space="preserve"> </w:t>
      </w:r>
      <w:r w:rsidR="0092667A">
        <w:t xml:space="preserve">in </w:t>
      </w:r>
      <w:proofErr w:type="spellStart"/>
      <w:r w:rsidR="00784E6D">
        <w:t>Eqs</w:t>
      </w:r>
      <w:proofErr w:type="spellEnd"/>
      <w:r w:rsidR="00784E6D">
        <w:t xml:space="preserve">. </w:t>
      </w:r>
      <w:r w:rsidR="0092667A">
        <w:t>(</w:t>
      </w:r>
      <w:r w:rsidR="00DB3A7A">
        <w:t>5</w:t>
      </w:r>
      <w:r w:rsidR="0092667A">
        <w:t>)</w:t>
      </w:r>
      <w:r w:rsidR="00784E6D">
        <w:t xml:space="preserve"> </w:t>
      </w:r>
      <w:proofErr w:type="gramStart"/>
      <w:r w:rsidR="00784E6D">
        <w:t>through</w:t>
      </w:r>
      <w:proofErr w:type="gramEnd"/>
      <w:r w:rsidR="00DB3A7A">
        <w:t xml:space="preserve"> </w:t>
      </w:r>
      <w:r w:rsidR="0092667A">
        <w:t>(7</w:t>
      </w:r>
      <w:r w:rsidR="00784E6D">
        <w:t>) can be</w:t>
      </w:r>
      <w:r>
        <w:t xml:space="preserve"> uncoupled from the </w:t>
      </w:r>
      <w:r w:rsidR="00784E6D">
        <w:t>spacecraft</w:t>
      </w:r>
      <w:r w:rsidR="0092667A">
        <w:t xml:space="preserve">’s in </w:t>
      </w:r>
      <w:r w:rsidR="00784E6D">
        <w:t xml:space="preserve">Eq. </w:t>
      </w:r>
      <w:r w:rsidR="0092667A">
        <w:t>(</w:t>
      </w:r>
      <w:r w:rsidR="00DB3A7A">
        <w:t>8</w:t>
      </w:r>
      <w:r w:rsidR="00784E6D">
        <w:t>):</w:t>
      </w:r>
      <w:r>
        <w:t xml:space="preserve"> Earth</w:t>
      </w:r>
      <w:r w:rsidR="008002B9">
        <w:t>, the sun, and</w:t>
      </w:r>
      <w:r>
        <w:t xml:space="preserve"> the moon comprise a separate t</w:t>
      </w:r>
      <w:r w:rsidR="008002B9">
        <w:t>hree</w:t>
      </w:r>
      <w:r>
        <w:t xml:space="preserve">-body system independent of the spacecraft, and determining the trajectory of the spacecraft is now the “restricted” </w:t>
      </w:r>
      <w:r w:rsidR="008002B9">
        <w:t>4</w:t>
      </w:r>
      <w:r>
        <w:t>-body problem.</w:t>
      </w:r>
    </w:p>
    <w:p w:rsidR="00827A23" w:rsidRDefault="00784E6D" w:rsidP="00BB053B">
      <w:pPr>
        <w:pStyle w:val="Text"/>
      </w:pPr>
      <w:r>
        <w:tab/>
        <w:t xml:space="preserve">If </w:t>
      </w:r>
      <w:r w:rsidR="00BA2C34">
        <w:t xml:space="preserve">the gravitational influence </w:t>
      </w:r>
      <w:r>
        <w:t>on the spacecraft was limited to</w:t>
      </w:r>
      <w:r w:rsidR="00BA2C34">
        <w:t xml:space="preserve"> one body </w:t>
      </w:r>
      <w:r>
        <w:t>(N = 2), the analytical solution would simply be a</w:t>
      </w:r>
      <w:r w:rsidR="0008653A">
        <w:t xml:space="preserve"> conic orbit</w:t>
      </w:r>
      <w:r>
        <w:t>. For N &gt; 2,</w:t>
      </w:r>
      <w:r w:rsidR="00827A23">
        <w:t xml:space="preserve"> the global solution has only recently been found (excluding the case of zero angular momentum) as a series expansion.</w:t>
      </w:r>
      <w:r w:rsidR="00101DCA">
        <w:rPr>
          <w:rStyle w:val="EndnoteReference"/>
        </w:rPr>
        <w:endnoteReference w:id="7"/>
      </w:r>
      <w:r w:rsidR="004C7AC8">
        <w:t xml:space="preserve"> </w:t>
      </w:r>
      <w:r w:rsidR="00827A23">
        <w:t xml:space="preserve">However, this solution converges incredibly slowly, so numerical integration of the equations of motion is often </w:t>
      </w:r>
      <w:r w:rsidR="00827A23">
        <w:lastRenderedPageBreak/>
        <w:t>the most efficient means of obtaining results.</w:t>
      </w:r>
      <w:r w:rsidR="004C7AC8">
        <w:t xml:space="preserve"> </w:t>
      </w:r>
      <w:r w:rsidR="00827A23">
        <w:t xml:space="preserve">Approximate methods, such as using two-body solutions with perturbations, are </w:t>
      </w:r>
      <w:commentRangeStart w:id="38"/>
      <w:r w:rsidR="00827A23">
        <w:t>widespread</w:t>
      </w:r>
      <w:commentRangeEnd w:id="38"/>
      <w:r w:rsidR="00827A23">
        <w:rPr>
          <w:rStyle w:val="CommentReference"/>
          <w:rFonts w:eastAsia="Calibri"/>
        </w:rPr>
        <w:commentReference w:id="38"/>
      </w:r>
      <w:r w:rsidR="00827A23">
        <w:t>, but not considered here.</w:t>
      </w:r>
    </w:p>
    <w:p w:rsidR="00BB053B" w:rsidRDefault="00FE14D7" w:rsidP="00E77B92">
      <w:pPr>
        <w:pStyle w:val="Text"/>
      </w:pPr>
      <w:r>
        <w:tab/>
      </w:r>
      <w:r w:rsidR="00BB053B">
        <w:tab/>
      </w:r>
      <w:r w:rsidR="00784E6D">
        <w:t xml:space="preserve">Equations </w:t>
      </w:r>
      <w:r w:rsidR="00DB3A7A">
        <w:t>(5)</w:t>
      </w:r>
      <w:r w:rsidR="00784E6D">
        <w:t xml:space="preserve"> through </w:t>
      </w:r>
      <w:r w:rsidR="00DB3A7A">
        <w:t>(8)</w:t>
      </w:r>
      <w:r w:rsidR="00784E6D">
        <w:t xml:space="preserve"> all assume an inertial reference frame. </w:t>
      </w:r>
      <w:r w:rsidR="00BB053B">
        <w:t>In many cases it is convenient, however, to express position, velocity, and acceleration relative to a moving reference frame.</w:t>
      </w:r>
      <w:r w:rsidR="004C7AC8">
        <w:t xml:space="preserve"> </w:t>
      </w:r>
      <w:r w:rsidR="00BB053B">
        <w:t>For a generic moving reference frame, with acceleration</w:t>
      </w:r>
      <w:r w:rsidR="00BA6598">
        <w:t xml:space="preserve"> </w:t>
      </w:r>
      <w:r w:rsidR="00BA6598">
        <w:rPr>
          <w:b/>
        </w:rPr>
        <w:t>a</w:t>
      </w:r>
      <w:r w:rsidR="00BA6598" w:rsidRPr="004C7AC8">
        <w:rPr>
          <w:i/>
          <w:vertAlign w:val="subscript"/>
        </w:rPr>
        <w:t>0</w:t>
      </w:r>
      <w:r w:rsidR="00BB053B">
        <w:t>, angular velocity</w:t>
      </w:r>
      <w:r w:rsidR="00BA6598">
        <w:t xml:space="preserve"> </w:t>
      </w:r>
      <w:r w:rsidR="00BA6598" w:rsidRPr="00BA6598">
        <w:rPr>
          <w:b/>
        </w:rPr>
        <w:t>ω</w:t>
      </w:r>
      <w:r w:rsidR="00BB053B">
        <w:t xml:space="preserve">, and angular acceleration </w:t>
      </w:r>
      <w:r w:rsidR="00BA6598" w:rsidRPr="00BA6598">
        <w:rPr>
          <w:b/>
        </w:rPr>
        <w:t>α</w:t>
      </w:r>
      <w:r w:rsidR="00BA6598">
        <w:t xml:space="preserve"> </w:t>
      </w:r>
      <w:r w:rsidR="00BB053B">
        <w:t xml:space="preserve">relative to an inertial frame, the acceleration of </w:t>
      </w:r>
      <w:r w:rsidR="00834F2D">
        <w:t>the spacecraft</w:t>
      </w:r>
      <w:r w:rsidR="00BB053B">
        <w:t xml:space="preserve"> relative to the moving frame, </w:t>
      </w:r>
      <w:r w:rsidR="00BA6598">
        <w:rPr>
          <w:b/>
        </w:rPr>
        <w:t>a</w:t>
      </w:r>
      <w:r w:rsidR="00254A9B" w:rsidRPr="004C7AC8">
        <w:rPr>
          <w:i/>
          <w:vertAlign w:val="subscript"/>
        </w:rPr>
        <w:t>c</w:t>
      </w:r>
      <w:r w:rsidR="00BA6598">
        <w:t>,</w:t>
      </w:r>
      <w:r w:rsidR="00BB053B">
        <w:t xml:space="preserve"> is given by</w:t>
      </w:r>
    </w:p>
    <w:tbl>
      <w:tblPr>
        <w:tblStyle w:val="TableGrid"/>
        <w:tblW w:w="5000" w:type="pct"/>
        <w:tblCellMar>
          <w:left w:w="0" w:type="dxa"/>
          <w:right w:w="0" w:type="dxa"/>
        </w:tblCellMar>
        <w:tblLook w:val="04A0"/>
      </w:tblPr>
      <w:tblGrid>
        <w:gridCol w:w="1347"/>
        <w:gridCol w:w="6095"/>
        <w:gridCol w:w="1198"/>
      </w:tblGrid>
      <w:tr w:rsidR="00BB053B" w:rsidTr="00317FE4">
        <w:tc>
          <w:tcPr>
            <w:tcW w:w="1347" w:type="dxa"/>
            <w:tcBorders>
              <w:top w:val="nil"/>
              <w:left w:val="nil"/>
              <w:bottom w:val="nil"/>
              <w:right w:val="nil"/>
            </w:tcBorders>
          </w:tcPr>
          <w:p w:rsidR="00BB053B" w:rsidRDefault="00BB053B" w:rsidP="00914EF7"/>
        </w:tc>
        <w:tc>
          <w:tcPr>
            <w:tcW w:w="6095" w:type="dxa"/>
            <w:tcBorders>
              <w:top w:val="nil"/>
              <w:left w:val="nil"/>
              <w:bottom w:val="nil"/>
              <w:right w:val="nil"/>
            </w:tcBorders>
          </w:tcPr>
          <w:p w:rsidR="00BB053B" w:rsidRPr="004E669A" w:rsidRDefault="00716835" w:rsidP="00254A9B">
            <w:pPr>
              <w:rPr>
                <w:szCs w:val="22"/>
              </w:rPr>
            </w:pPr>
            <m:oMathPara>
              <m:oMath>
                <m:sSub>
                  <m:sSubPr>
                    <m:ctrlPr>
                      <w:rPr>
                        <w:rFonts w:ascii="Cambria Math" w:hAnsi="Cambria Math"/>
                        <w:szCs w:val="22"/>
                      </w:rPr>
                    </m:ctrlPr>
                  </m:sSubPr>
                  <m:e>
                    <m:r>
                      <m:rPr>
                        <m:sty m:val="b"/>
                      </m:rPr>
                      <w:rPr>
                        <w:rFonts w:ascii="Cambria Math" w:hAnsi="Cambria Math"/>
                        <w:szCs w:val="22"/>
                      </w:rPr>
                      <m:t>a</m:t>
                    </m:r>
                    <m:ctrlPr>
                      <w:rPr>
                        <w:rFonts w:ascii="Cambria Math" w:hAnsi="Cambria Math"/>
                        <w:b/>
                        <w:szCs w:val="22"/>
                      </w:rPr>
                    </m:ctrlPr>
                  </m:e>
                  <m:sub>
                    <m:r>
                      <m:rPr>
                        <m:sty m:val="p"/>
                      </m:rPr>
                      <w:rPr>
                        <w:rFonts w:ascii="Cambria Math" w:hAnsi="Cambria Math"/>
                        <w:szCs w:val="22"/>
                      </w:rPr>
                      <m:t>c</m:t>
                    </m:r>
                  </m:sub>
                </m:sSub>
                <m:r>
                  <w:rPr>
                    <w:rFonts w:ascii="Cambria Math" w:hAnsi="Cambria Math"/>
                    <w:szCs w:val="22"/>
                  </w:rPr>
                  <m:t>=</m:t>
                </m:r>
                <m:sSub>
                  <m:sSubPr>
                    <m:ctrlPr>
                      <w:rPr>
                        <w:rFonts w:ascii="Cambria Math" w:hAnsi="Cambria Math"/>
                        <w:szCs w:val="22"/>
                      </w:rPr>
                    </m:ctrlPr>
                  </m:sSubPr>
                  <m:e>
                    <m:r>
                      <m:rPr>
                        <m:sty m:val="b"/>
                      </m:rPr>
                      <w:rPr>
                        <w:rFonts w:ascii="Cambria Math" w:hAnsi="Cambria Math"/>
                        <w:szCs w:val="22"/>
                      </w:rPr>
                      <m:t>a</m:t>
                    </m:r>
                    <m:ctrlPr>
                      <w:rPr>
                        <w:rFonts w:ascii="Cambria Math" w:hAnsi="Cambria Math"/>
                        <w:b/>
                        <w:szCs w:val="22"/>
                      </w:rPr>
                    </m:ctrlPr>
                  </m:e>
                  <m:sub>
                    <m:r>
                      <m:rPr>
                        <m:sty m:val="p"/>
                      </m:rPr>
                      <w:rPr>
                        <w:rFonts w:ascii="Cambria Math" w:hAnsi="Cambria Math"/>
                        <w:szCs w:val="22"/>
                      </w:rPr>
                      <m:t>g</m:t>
                    </m:r>
                  </m:sub>
                </m:sSub>
                <m:r>
                  <w:rPr>
                    <w:rFonts w:ascii="Cambria Math" w:hAnsi="Cambria Math"/>
                    <w:szCs w:val="22"/>
                  </w:rPr>
                  <m:t>-</m:t>
                </m:r>
                <m:sSub>
                  <m:sSubPr>
                    <m:ctrlPr>
                      <w:rPr>
                        <w:rFonts w:ascii="Cambria Math" w:eastAsia="Times New Roman" w:hAnsi="Cambria Math"/>
                        <w:b/>
                        <w:szCs w:val="22"/>
                      </w:rPr>
                    </m:ctrlPr>
                  </m:sSubPr>
                  <m:e>
                    <m:r>
                      <m:rPr>
                        <m:sty m:val="b"/>
                      </m:rPr>
                      <w:rPr>
                        <w:rFonts w:ascii="Cambria Math" w:eastAsia="Times New Roman" w:hAnsi="Cambria Math"/>
                        <w:szCs w:val="22"/>
                      </w:rPr>
                      <m:t>a</m:t>
                    </m:r>
                  </m:e>
                  <m:sub>
                    <m:r>
                      <m:rPr>
                        <m:sty m:val="b"/>
                      </m:rPr>
                      <w:rPr>
                        <w:rFonts w:ascii="Cambria Math" w:eastAsia="Times New Roman" w:hAnsi="Cambria Math"/>
                        <w:szCs w:val="22"/>
                      </w:rPr>
                      <m:t>0</m:t>
                    </m:r>
                  </m:sub>
                </m:sSub>
                <m:r>
                  <w:rPr>
                    <w:rFonts w:ascii="Cambria Math" w:eastAsia="Times New Roman" w:hAnsi="Cambria Math"/>
                    <w:szCs w:val="22"/>
                  </w:rPr>
                  <m:t>-</m:t>
                </m:r>
                <m:r>
                  <m:rPr>
                    <m:sty m:val="b"/>
                  </m:rPr>
                  <w:rPr>
                    <w:rFonts w:ascii="Cambria Math" w:hAnsi="Cambria Math"/>
                    <w:szCs w:val="22"/>
                  </w:rPr>
                  <m:t>α</m:t>
                </m:r>
                <m:r>
                  <w:rPr>
                    <w:rFonts w:ascii="Cambria Math" w:eastAsia="Times New Roman" w:hAnsi="Cambria Math"/>
                    <w:szCs w:val="22"/>
                  </w:rPr>
                  <m:t>×</m:t>
                </m:r>
                <m:sSub>
                  <m:sSubPr>
                    <m:ctrlPr>
                      <w:rPr>
                        <w:rFonts w:ascii="Cambria Math" w:eastAsia="Times New Roman" w:hAnsi="Cambria Math"/>
                        <w:i/>
                        <w:szCs w:val="22"/>
                      </w:rPr>
                    </m:ctrlPr>
                  </m:sSubPr>
                  <m:e>
                    <m:r>
                      <m:rPr>
                        <m:sty m:val="b"/>
                      </m:rPr>
                      <w:rPr>
                        <w:rFonts w:ascii="Cambria Math" w:eastAsia="Times New Roman" w:hAnsi="Cambria Math"/>
                        <w:szCs w:val="22"/>
                      </w:rPr>
                      <m:t>r</m:t>
                    </m:r>
                  </m:e>
                  <m:sub>
                    <m:r>
                      <w:rPr>
                        <w:rFonts w:ascii="Cambria Math" w:eastAsia="Times New Roman" w:hAnsi="Cambria Math"/>
                        <w:szCs w:val="22"/>
                      </w:rPr>
                      <m:t>p</m:t>
                    </m:r>
                  </m:sub>
                </m:sSub>
                <m:r>
                  <w:rPr>
                    <w:rFonts w:ascii="Cambria Math" w:eastAsia="Times New Roman" w:hAnsi="Cambria Math"/>
                    <w:szCs w:val="22"/>
                  </w:rPr>
                  <m:t>-</m:t>
                </m:r>
                <m:r>
                  <m:rPr>
                    <m:sty m:val="b"/>
                  </m:rPr>
                  <w:rPr>
                    <w:rFonts w:ascii="Cambria Math" w:hAnsi="Cambria Math"/>
                    <w:szCs w:val="22"/>
                  </w:rPr>
                  <m:t>ω</m:t>
                </m:r>
                <m:r>
                  <w:rPr>
                    <w:rFonts w:ascii="Cambria Math" w:eastAsia="Times New Roman" w:hAnsi="Cambria Math"/>
                    <w:szCs w:val="22"/>
                  </w:rPr>
                  <m:t>×</m:t>
                </m:r>
                <m:d>
                  <m:dPr>
                    <m:ctrlPr>
                      <w:rPr>
                        <w:rFonts w:ascii="Cambria Math" w:eastAsia="Times New Roman" w:hAnsi="Cambria Math"/>
                        <w:i/>
                        <w:szCs w:val="22"/>
                      </w:rPr>
                    </m:ctrlPr>
                  </m:dPr>
                  <m:e>
                    <m:r>
                      <m:rPr>
                        <m:sty m:val="b"/>
                      </m:rPr>
                      <w:rPr>
                        <w:rFonts w:ascii="Cambria Math" w:hAnsi="Cambria Math"/>
                        <w:szCs w:val="22"/>
                      </w:rPr>
                      <m:t>ω</m:t>
                    </m:r>
                    <m:r>
                      <w:rPr>
                        <w:rFonts w:ascii="Cambria Math" w:eastAsia="Times New Roman" w:hAnsi="Cambria Math"/>
                        <w:szCs w:val="22"/>
                      </w:rPr>
                      <m:t>×</m:t>
                    </m:r>
                    <m:sSub>
                      <m:sSubPr>
                        <m:ctrlPr>
                          <w:rPr>
                            <w:rFonts w:ascii="Cambria Math" w:eastAsia="Times New Roman" w:hAnsi="Cambria Math"/>
                            <w:i/>
                            <w:szCs w:val="22"/>
                          </w:rPr>
                        </m:ctrlPr>
                      </m:sSubPr>
                      <m:e>
                        <m:r>
                          <m:rPr>
                            <m:sty m:val="b"/>
                          </m:rPr>
                          <w:rPr>
                            <w:rFonts w:ascii="Cambria Math" w:eastAsia="Times New Roman" w:hAnsi="Cambria Math"/>
                            <w:szCs w:val="22"/>
                          </w:rPr>
                          <m:t>r</m:t>
                        </m:r>
                      </m:e>
                      <m:sub>
                        <m:r>
                          <w:rPr>
                            <w:rFonts w:ascii="Cambria Math" w:eastAsia="Times New Roman" w:hAnsi="Cambria Math"/>
                            <w:szCs w:val="22"/>
                          </w:rPr>
                          <m:t>p</m:t>
                        </m:r>
                      </m:sub>
                    </m:sSub>
                  </m:e>
                </m:d>
                <m:r>
                  <w:rPr>
                    <w:rFonts w:ascii="Cambria Math" w:eastAsia="Times New Roman" w:hAnsi="Cambria Math"/>
                    <w:szCs w:val="22"/>
                  </w:rPr>
                  <m:t>-2</m:t>
                </m:r>
                <m:r>
                  <m:rPr>
                    <m:sty m:val="b"/>
                  </m:rPr>
                  <w:rPr>
                    <w:rFonts w:ascii="Cambria Math" w:hAnsi="Cambria Math"/>
                    <w:szCs w:val="22"/>
                  </w:rPr>
                  <m:t>ω</m:t>
                </m:r>
                <m:r>
                  <w:rPr>
                    <w:rFonts w:ascii="Cambria Math" w:eastAsia="Times New Roman" w:hAnsi="Cambria Math"/>
                    <w:szCs w:val="22"/>
                  </w:rPr>
                  <m:t>×</m:t>
                </m:r>
                <m:sSub>
                  <m:sSubPr>
                    <m:ctrlPr>
                      <w:rPr>
                        <w:rFonts w:ascii="Cambria Math" w:eastAsia="Times New Roman" w:hAnsi="Cambria Math"/>
                        <w:i/>
                        <w:szCs w:val="22"/>
                      </w:rPr>
                    </m:ctrlPr>
                  </m:sSubPr>
                  <m:e>
                    <m:r>
                      <m:rPr>
                        <m:sty m:val="b"/>
                      </m:rPr>
                      <w:rPr>
                        <w:rFonts w:ascii="Cambria Math" w:eastAsia="Times New Roman" w:hAnsi="Cambria Math"/>
                        <w:szCs w:val="22"/>
                      </w:rPr>
                      <m:t>v</m:t>
                    </m:r>
                  </m:e>
                  <m:sub>
                    <m:r>
                      <w:rPr>
                        <w:rFonts w:ascii="Cambria Math" w:eastAsia="Times New Roman" w:hAnsi="Cambria Math"/>
                        <w:szCs w:val="22"/>
                      </w:rPr>
                      <m:t>p</m:t>
                    </m:r>
                  </m:sub>
                </m:sSub>
              </m:oMath>
            </m:oMathPara>
          </w:p>
        </w:tc>
        <w:tc>
          <w:tcPr>
            <w:tcW w:w="1198" w:type="dxa"/>
            <w:tcBorders>
              <w:top w:val="nil"/>
              <w:left w:val="nil"/>
              <w:bottom w:val="nil"/>
              <w:right w:val="nil"/>
            </w:tcBorders>
            <w:vAlign w:val="center"/>
          </w:tcPr>
          <w:p w:rsidR="00BB053B" w:rsidRDefault="00BB053B" w:rsidP="00914EF7">
            <w:pPr>
              <w:pStyle w:val="EquationNumber"/>
              <w:numPr>
                <w:ilvl w:val="0"/>
                <w:numId w:val="6"/>
              </w:numPr>
              <w:contextualSpacing/>
              <w:jc w:val="right"/>
            </w:pPr>
            <w:bookmarkStart w:id="39" w:name="_Toc289639801"/>
            <w:bookmarkEnd w:id="39"/>
          </w:p>
        </w:tc>
      </w:tr>
    </w:tbl>
    <w:p w:rsidR="00BB053B" w:rsidRDefault="00BB053B" w:rsidP="00BB053B">
      <w:pPr>
        <w:pStyle w:val="Text"/>
      </w:pPr>
      <w:proofErr w:type="gramStart"/>
      <w:r>
        <w:t>where</w:t>
      </w:r>
      <w:proofErr w:type="gramEnd"/>
      <w:r>
        <w:t xml:space="preserve"> </w:t>
      </w:r>
      <w:proofErr w:type="spellStart"/>
      <w:r w:rsidR="00FE14D7">
        <w:rPr>
          <w:b/>
        </w:rPr>
        <w:t>r</w:t>
      </w:r>
      <w:r w:rsidR="00FE14D7" w:rsidRPr="004C7AC8">
        <w:rPr>
          <w:i/>
          <w:vertAlign w:val="subscript"/>
        </w:rPr>
        <w:t>p</w:t>
      </w:r>
      <w:proofErr w:type="spellEnd"/>
      <w:r>
        <w:t xml:space="preserve"> and </w:t>
      </w:r>
      <w:proofErr w:type="spellStart"/>
      <w:r w:rsidR="00FE14D7">
        <w:rPr>
          <w:b/>
        </w:rPr>
        <w:t>v</w:t>
      </w:r>
      <w:r w:rsidR="00FE14D7" w:rsidRPr="004C7AC8">
        <w:rPr>
          <w:i/>
          <w:vertAlign w:val="subscript"/>
        </w:rPr>
        <w:t>p</w:t>
      </w:r>
      <w:proofErr w:type="spellEnd"/>
      <w:r>
        <w:t xml:space="preserve"> are the position and velocity, respectively, of the body relative to the moving frame and </w:t>
      </w:r>
      <w:proofErr w:type="spellStart"/>
      <w:r w:rsidR="00583288">
        <w:rPr>
          <w:b/>
        </w:rPr>
        <w:t>a</w:t>
      </w:r>
      <w:r w:rsidR="00583288" w:rsidRPr="004C7AC8">
        <w:rPr>
          <w:i/>
          <w:vertAlign w:val="subscript"/>
        </w:rPr>
        <w:t>g</w:t>
      </w:r>
      <w:proofErr w:type="spellEnd"/>
      <w:r>
        <w:t xml:space="preserve"> is </w:t>
      </w:r>
      <w:r w:rsidR="00583288">
        <w:t>the equivalent gravitational acceleration that would be experienced in an inertial frame</w:t>
      </w:r>
      <w:r>
        <w:t>.</w:t>
      </w:r>
      <w:r w:rsidR="004C7AC8">
        <w:t xml:space="preserve"> </w:t>
      </w:r>
      <w:r w:rsidR="00583288">
        <w:t>For</w:t>
      </w:r>
      <w:r>
        <w:t xml:space="preserve"> </w:t>
      </w:r>
      <w:r w:rsidR="00FE14D7">
        <w:t xml:space="preserve">spherical </w:t>
      </w:r>
      <w:r>
        <w:t xml:space="preserve">gravitational forces, </w:t>
      </w:r>
      <w:proofErr w:type="spellStart"/>
      <w:proofErr w:type="gramStart"/>
      <w:r w:rsidR="00583288">
        <w:rPr>
          <w:b/>
        </w:rPr>
        <w:t>a</w:t>
      </w:r>
      <w:r w:rsidR="00583288" w:rsidRPr="004C7AC8">
        <w:rPr>
          <w:i/>
          <w:vertAlign w:val="subscript"/>
        </w:rPr>
        <w:t>g</w:t>
      </w:r>
      <w:proofErr w:type="spellEnd"/>
      <w:proofErr w:type="gramEnd"/>
      <w:r w:rsidR="00583288">
        <w:t xml:space="preserve"> is </w:t>
      </w:r>
      <w:r>
        <w:t xml:space="preserve">given by </w:t>
      </w:r>
      <w:r w:rsidR="00DB3A7A">
        <w:t xml:space="preserve">Eq. </w:t>
      </w:r>
      <w:r w:rsidR="004C7AC8">
        <w:t>(</w:t>
      </w:r>
      <w:r w:rsidR="00DB3A7A">
        <w:t>2</w:t>
      </w:r>
      <w:r w:rsidR="004C7AC8">
        <w:t>)</w:t>
      </w:r>
      <w:r w:rsidR="00DB3A7A">
        <w:t>,</w:t>
      </w:r>
      <w:r w:rsidR="00583288">
        <w:rPr>
          <w:b/>
        </w:rPr>
        <w:t xml:space="preserve"> </w:t>
      </w:r>
      <w:r w:rsidR="00583288">
        <w:t xml:space="preserve">or for oblateness effects, by </w:t>
      </w:r>
      <w:proofErr w:type="spellStart"/>
      <w:r w:rsidR="00583288">
        <w:t>Eqs</w:t>
      </w:r>
      <w:proofErr w:type="spellEnd"/>
      <w:r w:rsidR="00583288">
        <w:t xml:space="preserve">. </w:t>
      </w:r>
      <w:r w:rsidR="004C7AC8">
        <w:t>(</w:t>
      </w:r>
      <w:r w:rsidR="00DB3A7A">
        <w:t>3</w:t>
      </w:r>
      <w:r w:rsidR="004C7AC8">
        <w:t>)</w:t>
      </w:r>
      <w:r w:rsidR="00DB3A7A">
        <w:t xml:space="preserve"> and </w:t>
      </w:r>
      <w:r w:rsidR="004C7AC8">
        <w:t>(</w:t>
      </w:r>
      <w:r w:rsidR="00DB3A7A">
        <w:t>4</w:t>
      </w:r>
      <w:r w:rsidR="004C7AC8">
        <w:t>)</w:t>
      </w:r>
      <w:r>
        <w:t>.</w:t>
      </w:r>
      <w:r w:rsidR="004C7AC8">
        <w:t xml:space="preserve"> </w:t>
      </w:r>
      <w:r>
        <w:t xml:space="preserve">Equation </w:t>
      </w:r>
      <w:r w:rsidR="00DB3A7A">
        <w:t xml:space="preserve">(13) </w:t>
      </w:r>
      <w:r>
        <w:t xml:space="preserve">would be necessary for any frame geographically fixed to the surface of Earth, such as </w:t>
      </w:r>
      <w:r w:rsidR="008B26B2">
        <w:t xml:space="preserve">an </w:t>
      </w:r>
      <w:r w:rsidR="004C7AC8">
        <w:t>Earth</w:t>
      </w:r>
      <w:r>
        <w:t xml:space="preserve">-centered, Earth-fixed frame. </w:t>
      </w:r>
    </w:p>
    <w:p w:rsidR="00BB053B" w:rsidRDefault="00BB053B" w:rsidP="00BB053B">
      <w:pPr>
        <w:pStyle w:val="Text"/>
      </w:pPr>
      <w:r>
        <w:tab/>
        <w:t>Another common moving frame is</w:t>
      </w:r>
      <w:r w:rsidR="008B26B2">
        <w:t xml:space="preserve"> the</w:t>
      </w:r>
      <w:r>
        <w:t xml:space="preserve"> </w:t>
      </w:r>
      <w:r w:rsidR="004C7AC8">
        <w:t>Earth</w:t>
      </w:r>
      <w:r>
        <w:t>-Centered Inertial (ECI) frame, which is fixed to the same directions as the ICRF (i.e., it does not rotate).</w:t>
      </w:r>
      <w:r w:rsidR="004C7AC8">
        <w:t xml:space="preserve"> </w:t>
      </w:r>
      <w:r>
        <w:t>It is not truly inertial, though, because i</w:t>
      </w:r>
      <w:r w:rsidR="00DB3A7A">
        <w:t>ts center accelerates due to</w:t>
      </w:r>
      <w:r>
        <w:t xml:space="preserve"> Earth’s movement around the sun (and to a lesser extent around </w:t>
      </w:r>
      <w:r w:rsidR="004C7AC8">
        <w:t>Earth</w:t>
      </w:r>
      <w:r>
        <w:t>-moon barycenter).</w:t>
      </w:r>
      <w:r w:rsidR="004C7AC8">
        <w:t xml:space="preserve"> </w:t>
      </w:r>
      <w:r>
        <w:t xml:space="preserve">For this case, Eqn. </w:t>
      </w:r>
      <w:r w:rsidR="004C7AC8">
        <w:t>(</w:t>
      </w:r>
      <w:r w:rsidR="00DB3A7A">
        <w:t>1</w:t>
      </w:r>
      <w:r>
        <w:t>3</w:t>
      </w:r>
      <w:r w:rsidR="004C7AC8">
        <w:t>)</w:t>
      </w:r>
      <w:r>
        <w:t xml:space="preserve"> reduces to</w:t>
      </w:r>
    </w:p>
    <w:tbl>
      <w:tblPr>
        <w:tblStyle w:val="TableGrid"/>
        <w:tblW w:w="5000" w:type="pct"/>
        <w:tblCellMar>
          <w:left w:w="0" w:type="dxa"/>
          <w:right w:w="0" w:type="dxa"/>
        </w:tblCellMar>
        <w:tblLook w:val="04A0"/>
      </w:tblPr>
      <w:tblGrid>
        <w:gridCol w:w="1347"/>
        <w:gridCol w:w="6094"/>
        <w:gridCol w:w="1199"/>
      </w:tblGrid>
      <w:tr w:rsidR="00BB053B" w:rsidTr="00317FE4">
        <w:tc>
          <w:tcPr>
            <w:tcW w:w="1347" w:type="dxa"/>
            <w:tcBorders>
              <w:top w:val="nil"/>
              <w:left w:val="nil"/>
              <w:bottom w:val="nil"/>
              <w:right w:val="nil"/>
            </w:tcBorders>
          </w:tcPr>
          <w:p w:rsidR="00BB053B" w:rsidRDefault="00BB053B" w:rsidP="00914EF7"/>
        </w:tc>
        <w:tc>
          <w:tcPr>
            <w:tcW w:w="6094" w:type="dxa"/>
            <w:tcBorders>
              <w:top w:val="nil"/>
              <w:left w:val="nil"/>
              <w:bottom w:val="nil"/>
              <w:right w:val="nil"/>
            </w:tcBorders>
          </w:tcPr>
          <w:p w:rsidR="00BB053B" w:rsidRPr="004E669A" w:rsidRDefault="00716835" w:rsidP="00254A9B">
            <w:pPr>
              <w:rPr>
                <w:szCs w:val="22"/>
              </w:rPr>
            </w:pPr>
            <m:oMathPara>
              <m:oMath>
                <m:sSub>
                  <m:sSubPr>
                    <m:ctrlPr>
                      <w:rPr>
                        <w:rFonts w:ascii="Cambria Math" w:hAnsi="Cambria Math"/>
                        <w:i/>
                        <w:szCs w:val="22"/>
                      </w:rPr>
                    </m:ctrlPr>
                  </m:sSubPr>
                  <m:e>
                    <m:r>
                      <m:rPr>
                        <m:sty m:val="b"/>
                      </m:rPr>
                      <w:rPr>
                        <w:rFonts w:ascii="Cambria Math" w:hAnsi="Cambria Math"/>
                        <w:szCs w:val="22"/>
                      </w:rPr>
                      <m:t>a</m:t>
                    </m:r>
                    <m:ctrlPr>
                      <w:rPr>
                        <w:rFonts w:ascii="Cambria Math" w:hAnsi="Cambria Math"/>
                        <w:b/>
                        <w:szCs w:val="22"/>
                      </w:rPr>
                    </m:ctrlPr>
                  </m:e>
                  <m:sub>
                    <m:r>
                      <m:rPr>
                        <m:sty m:val="p"/>
                      </m:rPr>
                      <w:rPr>
                        <w:rFonts w:ascii="Cambria Math" w:hAnsi="Cambria Math"/>
                        <w:szCs w:val="22"/>
                      </w:rPr>
                      <m:t>c</m:t>
                    </m:r>
                    <m:ctrlPr>
                      <w:rPr>
                        <w:rFonts w:ascii="Cambria Math" w:hAnsi="Cambria Math"/>
                        <w:szCs w:val="22"/>
                      </w:rPr>
                    </m:ctrlPr>
                  </m:sub>
                </m:sSub>
                <m:r>
                  <w:rPr>
                    <w:rFonts w:ascii="Cambria Math" w:hAnsi="Cambria Math"/>
                    <w:szCs w:val="22"/>
                  </w:rPr>
                  <m:t>=</m:t>
                </m:r>
                <m:sSub>
                  <m:sSubPr>
                    <m:ctrlPr>
                      <w:rPr>
                        <w:rFonts w:ascii="Cambria Math" w:hAnsi="Cambria Math"/>
                        <w:b/>
                      </w:rPr>
                    </m:ctrlPr>
                  </m:sSubPr>
                  <m:e>
                    <m:r>
                      <m:rPr>
                        <m:sty m:val="b"/>
                      </m:rPr>
                      <w:rPr>
                        <w:rFonts w:ascii="Cambria Math" w:hAnsi="Cambria Math"/>
                      </w:rPr>
                      <m:t>a</m:t>
                    </m:r>
                  </m:e>
                  <m:sub>
                    <m:r>
                      <m:rPr>
                        <m:sty m:val="p"/>
                      </m:rPr>
                      <w:rPr>
                        <w:rFonts w:ascii="Cambria Math" w:hAnsi="Cambria Math"/>
                        <w:vertAlign w:val="subscript"/>
                      </w:rPr>
                      <m:t>g</m:t>
                    </m:r>
                    <m:ctrlPr>
                      <w:rPr>
                        <w:rFonts w:ascii="Cambria Math" w:hAnsi="Cambria Math"/>
                        <w:vertAlign w:val="subscript"/>
                      </w:rPr>
                    </m:ctrlPr>
                  </m:sub>
                </m:sSub>
                <m:r>
                  <w:rPr>
                    <w:rFonts w:ascii="Cambria Math" w:hAnsi="Cambria Math"/>
                    <w:szCs w:val="22"/>
                  </w:rPr>
                  <m:t>-</m:t>
                </m:r>
                <m:sSub>
                  <m:sSubPr>
                    <m:ctrlPr>
                      <w:rPr>
                        <w:rFonts w:ascii="Cambria Math" w:hAnsi="Cambria Math"/>
                        <w:b/>
                      </w:rPr>
                    </m:ctrlPr>
                  </m:sSubPr>
                  <m:e>
                    <m:r>
                      <m:rPr>
                        <m:sty m:val="b"/>
                      </m:rPr>
                      <w:rPr>
                        <w:rFonts w:ascii="Cambria Math" w:hAnsi="Cambria Math"/>
                      </w:rPr>
                      <m:t>a</m:t>
                    </m:r>
                  </m:e>
                  <m:sub>
                    <m:r>
                      <m:rPr>
                        <m:sty m:val="p"/>
                      </m:rPr>
                      <w:rPr>
                        <w:rFonts w:ascii="Cambria Math" w:hAnsi="Cambria Math"/>
                        <w:vertAlign w:val="subscript"/>
                      </w:rPr>
                      <m:t>E</m:t>
                    </m:r>
                  </m:sub>
                </m:sSub>
              </m:oMath>
            </m:oMathPara>
          </w:p>
        </w:tc>
        <w:tc>
          <w:tcPr>
            <w:tcW w:w="1199" w:type="dxa"/>
            <w:tcBorders>
              <w:top w:val="nil"/>
              <w:left w:val="nil"/>
              <w:bottom w:val="nil"/>
              <w:right w:val="nil"/>
            </w:tcBorders>
            <w:vAlign w:val="center"/>
          </w:tcPr>
          <w:p w:rsidR="00BB053B" w:rsidRDefault="00BB053B" w:rsidP="00914EF7">
            <w:pPr>
              <w:pStyle w:val="EquationNumber"/>
              <w:numPr>
                <w:ilvl w:val="0"/>
                <w:numId w:val="6"/>
              </w:numPr>
              <w:contextualSpacing/>
              <w:jc w:val="right"/>
            </w:pPr>
            <w:bookmarkStart w:id="40" w:name="_Toc289639802"/>
            <w:bookmarkEnd w:id="40"/>
          </w:p>
        </w:tc>
      </w:tr>
    </w:tbl>
    <w:p w:rsidR="00254A9B" w:rsidRDefault="00BB053B" w:rsidP="00254A9B">
      <w:pPr>
        <w:pStyle w:val="Text"/>
      </w:pPr>
      <w:proofErr w:type="gramStart"/>
      <w:r>
        <w:t>a</w:t>
      </w:r>
      <w:r w:rsidRPr="000E68FD">
        <w:t>nd</w:t>
      </w:r>
      <w:proofErr w:type="gramEnd"/>
      <w:r w:rsidRPr="000E68FD">
        <w:t xml:space="preserve"> </w:t>
      </w:r>
      <w:proofErr w:type="spellStart"/>
      <w:r w:rsidR="005A55D2">
        <w:rPr>
          <w:b/>
        </w:rPr>
        <w:t>a</w:t>
      </w:r>
      <w:r w:rsidR="005A55D2" w:rsidRPr="004C7AC8">
        <w:rPr>
          <w:i/>
          <w:vertAlign w:val="subscript"/>
        </w:rPr>
        <w:t>E</w:t>
      </w:r>
      <w:proofErr w:type="spellEnd"/>
      <w:r w:rsidRPr="000E68FD">
        <w:t xml:space="preserve"> re</w:t>
      </w:r>
      <w:r w:rsidR="005A55D2">
        <w:t>presents the acceleration of</w:t>
      </w:r>
      <w:r w:rsidRPr="000E68FD">
        <w:t xml:space="preserve"> Earth </w:t>
      </w:r>
      <w:r w:rsidR="00254A9B">
        <w:t>(</w:t>
      </w:r>
      <w:r w:rsidRPr="000E68FD">
        <w:t>as the coordinate center</w:t>
      </w:r>
      <w:r w:rsidR="00254A9B">
        <w:t>, with respect to the solar system barycenter)</w:t>
      </w:r>
      <w:r w:rsidRPr="000E68FD">
        <w:t xml:space="preserve"> due to the </w:t>
      </w:r>
      <w:r>
        <w:t>influence of the sun, moon, and other objects</w:t>
      </w:r>
      <w:r w:rsidR="00254A9B">
        <w:t>, approximated by</w:t>
      </w:r>
    </w:p>
    <w:tbl>
      <w:tblPr>
        <w:tblStyle w:val="TableGrid"/>
        <w:tblW w:w="5000" w:type="pct"/>
        <w:tblCellMar>
          <w:left w:w="0" w:type="dxa"/>
          <w:right w:w="0" w:type="dxa"/>
        </w:tblCellMar>
        <w:tblLook w:val="04A0"/>
      </w:tblPr>
      <w:tblGrid>
        <w:gridCol w:w="1335"/>
        <w:gridCol w:w="6117"/>
        <w:gridCol w:w="1188"/>
      </w:tblGrid>
      <w:tr w:rsidR="00DB3A7A" w:rsidTr="00317FE4">
        <w:tc>
          <w:tcPr>
            <w:tcW w:w="1335" w:type="dxa"/>
            <w:tcBorders>
              <w:top w:val="nil"/>
              <w:left w:val="nil"/>
              <w:bottom w:val="nil"/>
              <w:right w:val="nil"/>
            </w:tcBorders>
          </w:tcPr>
          <w:p w:rsidR="00DB3A7A" w:rsidRDefault="00DB3A7A" w:rsidP="00B12DA8"/>
        </w:tc>
        <w:tc>
          <w:tcPr>
            <w:tcW w:w="6117" w:type="dxa"/>
            <w:tcBorders>
              <w:top w:val="nil"/>
              <w:left w:val="nil"/>
              <w:bottom w:val="nil"/>
              <w:right w:val="nil"/>
            </w:tcBorders>
          </w:tcPr>
          <w:p w:rsidR="00DB3A7A" w:rsidRDefault="00716835" w:rsidP="004C7AC8">
            <m:oMathPara>
              <m:oMath>
                <m:sSub>
                  <m:sSubPr>
                    <m:ctrlPr>
                      <w:rPr>
                        <w:rFonts w:ascii="Cambria Math" w:hAnsi="Cambria Math"/>
                      </w:rPr>
                    </m:ctrlPr>
                  </m:sSubPr>
                  <m:e>
                    <m:r>
                      <m:rPr>
                        <m:sty m:val="b"/>
                      </m:rPr>
                      <w:rPr>
                        <w:rFonts w:ascii="Cambria Math" w:hAnsi="Cambria Math"/>
                      </w:rPr>
                      <m:t>a</m:t>
                    </m:r>
                    <m:ctrlPr>
                      <w:rPr>
                        <w:rFonts w:ascii="Cambria Math" w:hAnsi="Cambria Math"/>
                        <w:b/>
                      </w:rPr>
                    </m:ctrlPr>
                  </m:e>
                  <m:sub>
                    <m:r>
                      <m:rPr>
                        <m:sty m:val="p"/>
                      </m:rPr>
                      <w:rPr>
                        <w:rFonts w:ascii="Cambria Math" w:hAnsi="Cambria Math"/>
                      </w:rPr>
                      <m:t>E</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S</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SE</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SE</m:t>
                    </m:r>
                  </m:sub>
                </m:sSub>
                <m:r>
                  <w:rPr>
                    <w:rFonts w:ascii="Cambria Math" w:hAnsi="Cambria Math"/>
                  </w:rPr>
                  <m:t>-G</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M</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ME</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ME</m:t>
                    </m:r>
                  </m:sub>
                </m:sSub>
              </m:oMath>
            </m:oMathPara>
          </w:p>
        </w:tc>
        <w:tc>
          <w:tcPr>
            <w:tcW w:w="1188" w:type="dxa"/>
            <w:tcBorders>
              <w:top w:val="nil"/>
              <w:left w:val="nil"/>
              <w:bottom w:val="nil"/>
              <w:right w:val="nil"/>
            </w:tcBorders>
            <w:vAlign w:val="center"/>
          </w:tcPr>
          <w:p w:rsidR="00DB3A7A" w:rsidRDefault="00DB3A7A" w:rsidP="00DB3A7A">
            <w:pPr>
              <w:pStyle w:val="EquationNumber"/>
              <w:numPr>
                <w:ilvl w:val="0"/>
                <w:numId w:val="6"/>
              </w:numPr>
              <w:contextualSpacing/>
              <w:jc w:val="right"/>
            </w:pPr>
            <w:bookmarkStart w:id="41" w:name="_Toc289639803"/>
            <w:bookmarkEnd w:id="41"/>
          </w:p>
        </w:tc>
      </w:tr>
    </w:tbl>
    <w:p w:rsidR="00BB053B" w:rsidRDefault="00BB053B" w:rsidP="00BB053B">
      <w:pPr>
        <w:pStyle w:val="Text"/>
      </w:pPr>
      <w:r>
        <w:t>Assuming a circular orbit of Earth about the sun</w:t>
      </w:r>
      <w:r w:rsidR="005A55D2">
        <w:t xml:space="preserve"> with </w:t>
      </w:r>
      <w:r w:rsidR="004C7AC8">
        <w:t>orbital speed</w:t>
      </w:r>
      <w:r w:rsidR="005A55D2">
        <w:t xml:space="preserve">, </w:t>
      </w:r>
      <w:r w:rsidR="005A55D2">
        <w:rPr>
          <w:i/>
        </w:rPr>
        <w:t>v</w:t>
      </w:r>
      <w:r w:rsidR="005A55D2">
        <w:t>,</w:t>
      </w:r>
      <w:r>
        <w:t xml:space="preserve"> and no influence from the moon, the magnitude of this acceleration, </w:t>
      </w:r>
      <w:proofErr w:type="spellStart"/>
      <w:r w:rsidRPr="00DB3A7A">
        <w:rPr>
          <w:i/>
        </w:rPr>
        <w:t>a</w:t>
      </w:r>
      <w:r w:rsidRPr="00DB3A7A">
        <w:rPr>
          <w:i/>
          <w:vertAlign w:val="subscript"/>
        </w:rPr>
        <w:t>E</w:t>
      </w:r>
      <w:proofErr w:type="spellEnd"/>
      <w:r>
        <w:t>, can be approximated roughly as</w:t>
      </w:r>
    </w:p>
    <w:tbl>
      <w:tblPr>
        <w:tblStyle w:val="TableGrid"/>
        <w:tblW w:w="5000" w:type="pct"/>
        <w:tblCellMar>
          <w:left w:w="0" w:type="dxa"/>
          <w:right w:w="0" w:type="dxa"/>
        </w:tblCellMar>
        <w:tblLook w:val="04A0"/>
      </w:tblPr>
      <w:tblGrid>
        <w:gridCol w:w="1344"/>
        <w:gridCol w:w="6099"/>
        <w:gridCol w:w="1197"/>
      </w:tblGrid>
      <w:tr w:rsidR="00BB053B" w:rsidTr="00317FE4">
        <w:tc>
          <w:tcPr>
            <w:tcW w:w="1344" w:type="dxa"/>
            <w:tcBorders>
              <w:top w:val="nil"/>
              <w:left w:val="nil"/>
              <w:bottom w:val="nil"/>
              <w:right w:val="nil"/>
            </w:tcBorders>
          </w:tcPr>
          <w:p w:rsidR="00BB053B" w:rsidRDefault="00BB053B" w:rsidP="00914EF7"/>
        </w:tc>
        <w:tc>
          <w:tcPr>
            <w:tcW w:w="6099" w:type="dxa"/>
            <w:tcBorders>
              <w:top w:val="nil"/>
              <w:left w:val="nil"/>
              <w:bottom w:val="nil"/>
              <w:right w:val="nil"/>
            </w:tcBorders>
          </w:tcPr>
          <w:p w:rsidR="00BB053B" w:rsidRPr="004E669A" w:rsidRDefault="00716835" w:rsidP="00364BDB">
            <w:pPr>
              <w:rPr>
                <w:szCs w:val="22"/>
              </w:rPr>
            </w:pPr>
            <m:oMathPara>
              <m:oMath>
                <m:sSub>
                  <m:sSubPr>
                    <m:ctrlPr>
                      <w:rPr>
                        <w:rFonts w:ascii="Cambria Math" w:hAnsi="Cambria Math"/>
                        <w:i/>
                        <w:szCs w:val="22"/>
                      </w:rPr>
                    </m:ctrlPr>
                  </m:sSubPr>
                  <m:e>
                    <m:r>
                      <w:rPr>
                        <w:rFonts w:ascii="Cambria Math" w:hAnsi="Cambria Math"/>
                        <w:szCs w:val="22"/>
                      </w:rPr>
                      <m:t>a</m:t>
                    </m:r>
                  </m:e>
                  <m:sub>
                    <m:r>
                      <w:rPr>
                        <w:rFonts w:ascii="Cambria Math" w:hAnsi="Cambria Math"/>
                        <w:szCs w:val="22"/>
                      </w:rPr>
                      <m:t>E</m:t>
                    </m:r>
                  </m:sub>
                </m:sSub>
                <m:r>
                  <w:rPr>
                    <w:rFonts w:ascii="Cambria Math" w:hAnsi="Cambria Math"/>
                    <w:szCs w:val="22"/>
                  </w:rPr>
                  <m:t>≈</m:t>
                </m:r>
                <m:f>
                  <m:fPr>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v</m:t>
                        </m:r>
                      </m:e>
                      <m:sup>
                        <m:r>
                          <w:rPr>
                            <w:rFonts w:ascii="Cambria Math" w:hAnsi="Cambria Math"/>
                            <w:szCs w:val="22"/>
                          </w:rPr>
                          <m:t>2</m:t>
                        </m:r>
                      </m:sup>
                    </m:sSup>
                  </m:num>
                  <m:den>
                    <m:sSub>
                      <m:sSubPr>
                        <m:ctrlPr>
                          <w:rPr>
                            <w:rFonts w:ascii="Cambria Math" w:hAnsi="Cambria Math"/>
                            <w:i/>
                            <w:szCs w:val="22"/>
                          </w:rPr>
                        </m:ctrlPr>
                      </m:sSubPr>
                      <m:e>
                        <m:r>
                          <w:rPr>
                            <w:rFonts w:ascii="Cambria Math" w:hAnsi="Cambria Math"/>
                            <w:szCs w:val="22"/>
                          </w:rPr>
                          <m:t>r</m:t>
                        </m:r>
                      </m:e>
                      <m:sub>
                        <m:r>
                          <w:rPr>
                            <w:rFonts w:ascii="Cambria Math" w:hAnsi="Cambria Math"/>
                            <w:szCs w:val="22"/>
                          </w:rPr>
                          <m:t>SE</m:t>
                        </m:r>
                      </m:sub>
                    </m:sSub>
                  </m:den>
                </m:f>
                <m:r>
                  <w:rPr>
                    <w:rFonts w:ascii="Cambria Math" w:hAnsi="Cambria Math"/>
                    <w:szCs w:val="22"/>
                  </w:rPr>
                  <m:t>=</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Gm</m:t>
                        </m:r>
                      </m:e>
                      <m:sub>
                        <m:r>
                          <w:rPr>
                            <w:rFonts w:ascii="Cambria Math" w:hAnsi="Cambria Math"/>
                            <w:szCs w:val="22"/>
                          </w:rPr>
                          <m:t>S</m:t>
                        </m:r>
                      </m:sub>
                    </m:sSub>
                  </m:num>
                  <m:den>
                    <m:sSup>
                      <m:sSupPr>
                        <m:ctrlPr>
                          <w:rPr>
                            <w:rFonts w:ascii="Cambria Math" w:hAnsi="Cambria Math"/>
                            <w:i/>
                            <w:szCs w:val="22"/>
                          </w:rPr>
                        </m:ctrlPr>
                      </m:sSupPr>
                      <m:e>
                        <m:sSub>
                          <m:sSubPr>
                            <m:ctrlPr>
                              <w:rPr>
                                <w:rFonts w:ascii="Cambria Math" w:hAnsi="Cambria Math"/>
                                <w:i/>
                                <w:szCs w:val="22"/>
                              </w:rPr>
                            </m:ctrlPr>
                          </m:sSubPr>
                          <m:e>
                            <m:r>
                              <w:rPr>
                                <w:rFonts w:ascii="Cambria Math" w:hAnsi="Cambria Math"/>
                                <w:szCs w:val="22"/>
                              </w:rPr>
                              <m:t>r</m:t>
                            </m:r>
                          </m:e>
                          <m:sub>
                            <m:r>
                              <w:rPr>
                                <w:rFonts w:ascii="Cambria Math" w:hAnsi="Cambria Math"/>
                                <w:szCs w:val="22"/>
                              </w:rPr>
                              <m:t>SE</m:t>
                            </m:r>
                          </m:sub>
                        </m:sSub>
                      </m:e>
                      <m:sup>
                        <m:r>
                          <w:rPr>
                            <w:rFonts w:ascii="Cambria Math" w:hAnsi="Cambria Math"/>
                            <w:szCs w:val="22"/>
                          </w:rPr>
                          <m:t>2</m:t>
                        </m:r>
                      </m:sup>
                    </m:sSup>
                  </m:den>
                </m:f>
              </m:oMath>
            </m:oMathPara>
          </w:p>
        </w:tc>
        <w:tc>
          <w:tcPr>
            <w:tcW w:w="1197" w:type="dxa"/>
            <w:tcBorders>
              <w:top w:val="nil"/>
              <w:left w:val="nil"/>
              <w:bottom w:val="nil"/>
              <w:right w:val="nil"/>
            </w:tcBorders>
            <w:vAlign w:val="center"/>
          </w:tcPr>
          <w:p w:rsidR="00BB053B" w:rsidRDefault="00BB053B" w:rsidP="00914EF7">
            <w:pPr>
              <w:pStyle w:val="EquationNumber"/>
              <w:numPr>
                <w:ilvl w:val="0"/>
                <w:numId w:val="6"/>
              </w:numPr>
              <w:contextualSpacing/>
              <w:jc w:val="right"/>
            </w:pPr>
            <w:bookmarkStart w:id="42" w:name="_Toc289639804"/>
            <w:bookmarkEnd w:id="42"/>
          </w:p>
        </w:tc>
      </w:tr>
    </w:tbl>
    <w:p w:rsidR="000A1413" w:rsidRDefault="005A55D2" w:rsidP="000A1413">
      <w:pPr>
        <w:pStyle w:val="Text"/>
      </w:pPr>
      <w:proofErr w:type="gramStart"/>
      <w:r>
        <w:t>for</w:t>
      </w:r>
      <w:proofErr w:type="gramEnd"/>
      <w:r>
        <w:t xml:space="preserve"> </w:t>
      </w:r>
      <w:proofErr w:type="spellStart"/>
      <w:r w:rsidR="00364BDB" w:rsidRPr="00DB3A7A">
        <w:rPr>
          <w:i/>
        </w:rPr>
        <w:t>r</w:t>
      </w:r>
      <w:r w:rsidR="00364BDB">
        <w:rPr>
          <w:i/>
          <w:vertAlign w:val="subscript"/>
        </w:rPr>
        <w:t>SE</w:t>
      </w:r>
      <w:proofErr w:type="spellEnd"/>
      <w:r w:rsidR="00BB053B">
        <w:t>, the mean distance between the sun and Earth.</w:t>
      </w:r>
      <w:r w:rsidR="004C7AC8">
        <w:t xml:space="preserve"> </w:t>
      </w:r>
      <w:r w:rsidR="00BB053B">
        <w:t>This acceleration is approximately 0.006 m/s</w:t>
      </w:r>
      <w:r w:rsidR="00BB053B" w:rsidRPr="004E7DC0">
        <w:rPr>
          <w:vertAlign w:val="superscript"/>
        </w:rPr>
        <w:t>2</w:t>
      </w:r>
      <w:r w:rsidR="00BB053B">
        <w:t xml:space="preserve">, considerably less than </w:t>
      </w:r>
      <w:r w:rsidR="00364BDB">
        <w:t>the acceleration from Earth’s gravity</w:t>
      </w:r>
      <w:r w:rsidR="00BB053B">
        <w:t xml:space="preserve"> that would be exerted on the </w:t>
      </w:r>
      <w:r w:rsidR="00F92EDA">
        <w:t>spacecraft</w:t>
      </w:r>
      <w:r w:rsidR="00BB053B">
        <w:t xml:space="preserve"> near Earth.</w:t>
      </w:r>
      <w:r w:rsidR="004C7AC8">
        <w:t xml:space="preserve"> </w:t>
      </w:r>
      <w:r w:rsidR="00BB053B">
        <w:t>However, at a distance of approximately 260,000 km from Earth (well within the distance traversed during a lunar mis</w:t>
      </w:r>
      <w:r w:rsidR="00364BDB">
        <w:t xml:space="preserve">sion), </w:t>
      </w:r>
      <w:proofErr w:type="spellStart"/>
      <w:r w:rsidR="00364BDB">
        <w:rPr>
          <w:b/>
        </w:rPr>
        <w:t>a</w:t>
      </w:r>
      <w:r w:rsidR="00364BDB" w:rsidRPr="005557A0">
        <w:rPr>
          <w:i/>
          <w:vertAlign w:val="subscript"/>
        </w:rPr>
        <w:t>E</w:t>
      </w:r>
      <w:proofErr w:type="spellEnd"/>
      <w:r w:rsidR="00364BDB">
        <w:t xml:space="preserve"> </w:t>
      </w:r>
      <w:r w:rsidR="00DB3A7A">
        <w:t>has</w:t>
      </w:r>
      <w:r w:rsidR="00BB053B">
        <w:t xml:space="preserve"> </w:t>
      </w:r>
      <w:r w:rsidR="00364BDB">
        <w:t xml:space="preserve">roughly </w:t>
      </w:r>
      <w:r w:rsidR="00BB053B">
        <w:t>the same</w:t>
      </w:r>
      <w:r w:rsidR="00DB3A7A">
        <w:t xml:space="preserve"> magnitude</w:t>
      </w:r>
      <w:r w:rsidR="00BB053B">
        <w:t xml:space="preserve"> as </w:t>
      </w:r>
      <w:proofErr w:type="spellStart"/>
      <w:proofErr w:type="gramStart"/>
      <w:r w:rsidR="00364BDB">
        <w:rPr>
          <w:b/>
        </w:rPr>
        <w:t>a</w:t>
      </w:r>
      <w:r w:rsidR="00364BDB" w:rsidRPr="005557A0">
        <w:rPr>
          <w:i/>
          <w:vertAlign w:val="subscript"/>
        </w:rPr>
        <w:t>g</w:t>
      </w:r>
      <w:proofErr w:type="spellEnd"/>
      <w:proofErr w:type="gramEnd"/>
      <w:r w:rsidR="00BB053B">
        <w:t>.</w:t>
      </w:r>
      <w:r w:rsidR="004C7AC8">
        <w:t xml:space="preserve"> </w:t>
      </w:r>
      <w:r w:rsidR="00BB053B">
        <w:t xml:space="preserve">Thus for accurate lunar trajectories using </w:t>
      </w:r>
      <w:r w:rsidR="005557A0">
        <w:t xml:space="preserve">Eq. (14) for an ECI frame, </w:t>
      </w:r>
      <w:r w:rsidR="00364BDB">
        <w:t xml:space="preserve">the acceleration of </w:t>
      </w:r>
      <w:r w:rsidR="00BB053B">
        <w:t>Earth cannot be neglected.</w:t>
      </w:r>
    </w:p>
    <w:p w:rsidR="00783876" w:rsidRDefault="00783876">
      <w:pPr>
        <w:spacing w:line="240" w:lineRule="auto"/>
        <w:jc w:val="left"/>
        <w:rPr>
          <w:rFonts w:eastAsia="Times New Roman"/>
          <w:b/>
          <w:caps/>
        </w:rPr>
      </w:pPr>
      <w:r>
        <w:br w:type="page"/>
      </w:r>
    </w:p>
    <w:p w:rsidR="002920D9" w:rsidRDefault="00C517A4" w:rsidP="000A1413">
      <w:pPr>
        <w:pStyle w:val="Heading1"/>
      </w:pPr>
      <w:bookmarkStart w:id="43" w:name="_Toc289639841"/>
      <w:r>
        <w:lastRenderedPageBreak/>
        <w:t>Ephemeris</w:t>
      </w:r>
      <w:bookmarkEnd w:id="43"/>
    </w:p>
    <w:p w:rsidR="00C517A4" w:rsidRDefault="000A1413" w:rsidP="00C517A4">
      <w:pPr>
        <w:pStyle w:val="Text"/>
      </w:pPr>
      <w:r>
        <w:tab/>
        <w:t>There are two possible approaches to solving this problem with numerical integration.</w:t>
      </w:r>
      <w:r w:rsidR="004C7AC8">
        <w:t xml:space="preserve"> </w:t>
      </w:r>
      <w:r>
        <w:t xml:space="preserve">The motion of all </w:t>
      </w:r>
      <w:r w:rsidR="002B4B81">
        <w:t>four</w:t>
      </w:r>
      <w:r>
        <w:t xml:space="preserve"> bodies can be computed: Earth</w:t>
      </w:r>
      <w:r w:rsidR="002B4B81">
        <w:t>, the sun,</w:t>
      </w:r>
      <w:r w:rsidR="005557A0">
        <w:t xml:space="preserve"> and moon together by </w:t>
      </w:r>
      <w:proofErr w:type="spellStart"/>
      <w:r>
        <w:t>Eqs</w:t>
      </w:r>
      <w:proofErr w:type="spellEnd"/>
      <w:r w:rsidR="002B4B81">
        <w:t>.</w:t>
      </w:r>
      <w:r>
        <w:t xml:space="preserve"> </w:t>
      </w:r>
      <w:r w:rsidR="005557A0">
        <w:t>(</w:t>
      </w:r>
      <w:r w:rsidR="00DB3A7A">
        <w:t>5</w:t>
      </w:r>
      <w:r w:rsidR="005557A0">
        <w:t>)</w:t>
      </w:r>
      <w:r>
        <w:t xml:space="preserve"> </w:t>
      </w:r>
      <w:proofErr w:type="gramStart"/>
      <w:r w:rsidR="002B4B81">
        <w:t>through</w:t>
      </w:r>
      <w:proofErr w:type="gramEnd"/>
      <w:r w:rsidR="00DB3A7A">
        <w:t xml:space="preserve"> </w:t>
      </w:r>
      <w:r w:rsidR="005557A0">
        <w:t>(</w:t>
      </w:r>
      <w:r w:rsidR="00DB3A7A">
        <w:t>7</w:t>
      </w:r>
      <w:r>
        <w:t xml:space="preserve">) and the spacecraft </w:t>
      </w:r>
      <w:r w:rsidR="005557A0">
        <w:t xml:space="preserve">by Eq. (8) </w:t>
      </w:r>
      <w:r>
        <w:t xml:space="preserve">from the calculated positions of the </w:t>
      </w:r>
      <w:r w:rsidR="002B4B81">
        <w:t>those bodies</w:t>
      </w:r>
      <w:r>
        <w:t>.</w:t>
      </w:r>
      <w:r w:rsidR="004C7AC8">
        <w:t xml:space="preserve"> </w:t>
      </w:r>
      <w:r w:rsidR="002B4B81">
        <w:t>A</w:t>
      </w:r>
      <w:r>
        <w:t xml:space="preserve"> more efficient</w:t>
      </w:r>
      <w:r w:rsidR="002B4B81">
        <w:t xml:space="preserve"> </w:t>
      </w:r>
      <w:r>
        <w:t xml:space="preserve">approach, however, </w:t>
      </w:r>
      <w:r w:rsidR="002B4B81">
        <w:t>is</w:t>
      </w:r>
      <w:r>
        <w:t xml:space="preserve"> to use </w:t>
      </w:r>
      <w:r w:rsidR="002B4B81">
        <w:t xml:space="preserve">either </w:t>
      </w:r>
      <w:r>
        <w:t>pre-c</w:t>
      </w:r>
      <w:r w:rsidR="002B4B81">
        <w:t xml:space="preserve">alculated ephemeris tables or curve-fits for the locations of Earth, </w:t>
      </w:r>
      <w:r>
        <w:t>the moon,</w:t>
      </w:r>
      <w:r w:rsidR="002B4B81">
        <w:t xml:space="preserve"> and the sun,</w:t>
      </w:r>
      <w:r>
        <w:t xml:space="preserve"> eliminating the need for </w:t>
      </w:r>
      <w:r w:rsidR="002B4B81">
        <w:t xml:space="preserve">integrating </w:t>
      </w:r>
      <w:proofErr w:type="spellStart"/>
      <w:r>
        <w:t>Eqs</w:t>
      </w:r>
      <w:proofErr w:type="spellEnd"/>
      <w:r>
        <w:t xml:space="preserve">. </w:t>
      </w:r>
      <w:r w:rsidR="005557A0">
        <w:t>(</w:t>
      </w:r>
      <w:r w:rsidR="00DB3A7A">
        <w:t>5</w:t>
      </w:r>
      <w:r w:rsidR="005557A0">
        <w:t>)</w:t>
      </w:r>
      <w:r>
        <w:t xml:space="preserve"> </w:t>
      </w:r>
      <w:proofErr w:type="gramStart"/>
      <w:r w:rsidR="002B4B81">
        <w:t>through</w:t>
      </w:r>
      <w:proofErr w:type="gramEnd"/>
      <w:r>
        <w:t xml:space="preserve"> </w:t>
      </w:r>
      <w:r w:rsidR="005557A0">
        <w:t>(</w:t>
      </w:r>
      <w:r w:rsidR="00DB3A7A">
        <w:t>7</w:t>
      </w:r>
      <w:r w:rsidR="005557A0">
        <w:t>)</w:t>
      </w:r>
      <w:r w:rsidR="00DB3A7A">
        <w:t xml:space="preserve"> at all</w:t>
      </w:r>
      <w:r>
        <w:t>.</w:t>
      </w:r>
      <w:r w:rsidR="004C7AC8">
        <w:t xml:space="preserve"> </w:t>
      </w:r>
      <w:r>
        <w:t xml:space="preserve">These ephemerides can be stored in computer memory and then used at any time to calculate the distance (and thus the acceleration) experienced by the spacecraft from </w:t>
      </w:r>
      <w:r w:rsidR="002B4B81">
        <w:t>the planetary bodies</w:t>
      </w:r>
      <w:r w:rsidR="00C517A4">
        <w:t>.</w:t>
      </w:r>
      <w:r w:rsidR="00C517A4" w:rsidRPr="00C517A4">
        <w:t xml:space="preserve"> </w:t>
      </w:r>
      <w:r w:rsidR="00C517A4">
        <w:t xml:space="preserve">If the positions of all the gravitationally influential bodies are known </w:t>
      </w:r>
      <w:r w:rsidR="00C517A4" w:rsidRPr="00474C1C">
        <w:rPr>
          <w:i/>
        </w:rPr>
        <w:t>a priori</w:t>
      </w:r>
      <w:r w:rsidR="00C517A4">
        <w:t xml:space="preserve"> from ephemerides, only one equation must be</w:t>
      </w:r>
      <w:r w:rsidR="005557A0">
        <w:t xml:space="preserve"> solved numerically</w:t>
      </w:r>
      <w:r w:rsidR="00C517A4">
        <w:t xml:space="preserve">, given the initial conditions </w:t>
      </w:r>
      <w:r w:rsidR="00AA32C2">
        <w:t>in Eq. (12)</w:t>
      </w:r>
      <w:r w:rsidR="00C517A4">
        <w:t>. This eliminates the computation of the positions of any planetary body, and the only added computational time is that required to look up positions of planets and perform simple arithmetic.</w:t>
      </w:r>
      <w:r w:rsidR="004C7AC8">
        <w:t xml:space="preserve"> </w:t>
      </w:r>
      <w:r w:rsidR="00C517A4">
        <w:t xml:space="preserve">Similarly, for the ECI frame, the acceleration of </w:t>
      </w:r>
      <w:r w:rsidR="004C7AC8">
        <w:t>Earth</w:t>
      </w:r>
      <w:r w:rsidR="00C517A4">
        <w:t xml:space="preserve"> as the coordinate origin can be obtained from the positions of the planetary bodies, and only one equation must be solved to determine the motion of the spacecraft. </w:t>
      </w:r>
      <w:r>
        <w:t xml:space="preserve">These ephemerides also give more accurate positions of </w:t>
      </w:r>
      <w:r w:rsidR="002B4B81">
        <w:t>planetary bodies</w:t>
      </w:r>
      <w:r>
        <w:t>, since they are calculated using gravitational influence from additional bodies</w:t>
      </w:r>
      <w:r w:rsidR="002B4B81">
        <w:t xml:space="preserve"> and are corrected to fit astronomical observations</w:t>
      </w:r>
      <w:r>
        <w:t>.</w:t>
      </w:r>
    </w:p>
    <w:p w:rsidR="00C517A4" w:rsidRDefault="00C517A4" w:rsidP="00C517A4">
      <w:r>
        <w:tab/>
        <w:t>To date, however, the only ephemeris implemented in the algorithm has been the DE 421 ephemeris. This ephemeris was selected for its improved lunar accuracy over previous NASA JPL ephemerides.</w:t>
      </w:r>
      <w:r>
        <w:rPr>
          <w:rStyle w:val="EndnoteReference"/>
        </w:rPr>
        <w:endnoteReference w:id="8"/>
      </w:r>
      <w:r>
        <w:t xml:space="preserve"> However, it is anticipated that such accuracy is not necessary, and other, faster methods of generating planet positions are being considered for implementation. For instance, curve-fits for lunar </w:t>
      </w:r>
      <w:r w:rsidR="00AA32C2">
        <w:t xml:space="preserve">and solar </w:t>
      </w:r>
      <w:r>
        <w:t>positions</w:t>
      </w:r>
      <w:r w:rsidR="00AA32C2">
        <w:t xml:space="preserve"> (if found) </w:t>
      </w:r>
      <w:r>
        <w:t xml:space="preserve">could be used to quickly calculate planetary positions </w:t>
      </w:r>
      <w:r w:rsidR="008E32EA">
        <w:t>at a fraction of</w:t>
      </w:r>
      <w:r>
        <w:t xml:space="preserve"> th</w:t>
      </w:r>
      <w:r w:rsidR="008E32EA">
        <w:t>e computer memory required for the DE 421 ephemeris.</w:t>
      </w:r>
      <w:r w:rsidR="004C7AC8">
        <w:t xml:space="preserve"> </w:t>
      </w:r>
      <w:r>
        <w:t xml:space="preserve">Furthermore, </w:t>
      </w:r>
      <w:r>
        <w:lastRenderedPageBreak/>
        <w:t>the ephemeris has only been accessed through NASA’s CSPICE/MICE MATLAB interface, but accessing it directly by coding in C should be considerably faster.</w:t>
      </w:r>
    </w:p>
    <w:p w:rsidR="00783876" w:rsidRDefault="00783876">
      <w:pPr>
        <w:spacing w:line="240" w:lineRule="auto"/>
        <w:jc w:val="left"/>
        <w:rPr>
          <w:rFonts w:eastAsia="Times New Roman"/>
          <w:b/>
          <w:caps/>
        </w:rPr>
      </w:pPr>
      <w:r>
        <w:br w:type="page"/>
      </w:r>
    </w:p>
    <w:p w:rsidR="00E75222" w:rsidRPr="008E32EA" w:rsidRDefault="00E75222" w:rsidP="00E75222">
      <w:pPr>
        <w:pStyle w:val="Heading1"/>
      </w:pPr>
      <w:bookmarkStart w:id="44" w:name="_Toc289639842"/>
      <w:r w:rsidRPr="008E32EA">
        <w:lastRenderedPageBreak/>
        <w:t>Assumptions</w:t>
      </w:r>
      <w:bookmarkEnd w:id="44"/>
    </w:p>
    <w:p w:rsidR="009075B9" w:rsidRDefault="00E75222" w:rsidP="009075B9">
      <w:pPr>
        <w:pStyle w:val="Text"/>
      </w:pPr>
      <w:r>
        <w:tab/>
        <w:t>Some</w:t>
      </w:r>
      <w:r w:rsidRPr="008E32EA">
        <w:t xml:space="preserve"> simplifying assumptions were made which limited the complexity of the problem and the types of trajectories to be considered. </w:t>
      </w:r>
      <w:r w:rsidR="009075B9">
        <w:t>First, the allowable fuel/∆V budget for any lunar orbit insertion maneuvers was assumed to be inconsequential. Second</w:t>
      </w:r>
      <w:r w:rsidRPr="008E32EA">
        <w:t xml:space="preserve">, </w:t>
      </w:r>
      <w:r w:rsidR="004C7AC8">
        <w:t>Earth</w:t>
      </w:r>
      <w:r w:rsidRPr="008E32EA">
        <w:t xml:space="preserve"> parking orbit was assumed to be circular and in the plane of the </w:t>
      </w:r>
      <w:proofErr w:type="gramStart"/>
      <w:r w:rsidRPr="008E32EA">
        <w:t>moon’s</w:t>
      </w:r>
      <w:proofErr w:type="gramEnd"/>
      <w:r w:rsidRPr="008E32EA">
        <w:t xml:space="preserve"> orbit around Earth. </w:t>
      </w:r>
      <w:r w:rsidR="009075B9">
        <w:t>Third</w:t>
      </w:r>
      <w:r w:rsidRPr="008E32EA">
        <w:t xml:space="preserve">, the TLI burn was assumed to be instantaneous and </w:t>
      </w:r>
      <w:r>
        <w:t>in the plane of</w:t>
      </w:r>
      <w:r w:rsidRPr="008E32EA">
        <w:t xml:space="preserve"> the spacecraft’s parking orbit. </w:t>
      </w:r>
      <w:r w:rsidR="005557A0">
        <w:t>A</w:t>
      </w:r>
      <w:r w:rsidRPr="008E32EA">
        <w:t xml:space="preserve">ssuming that the sun’s </w:t>
      </w:r>
      <w:r w:rsidR="005557A0">
        <w:t>gravity</w:t>
      </w:r>
      <w:r>
        <w:t xml:space="preserve"> </w:t>
      </w:r>
      <w:r w:rsidR="005557A0">
        <w:t xml:space="preserve">does not contribute a significant out-of-plane perturbation, </w:t>
      </w:r>
      <w:r w:rsidR="00DF2CD1">
        <w:t xml:space="preserve">this means </w:t>
      </w:r>
      <w:r w:rsidR="005557A0" w:rsidRPr="008E32EA">
        <w:t xml:space="preserve">the transfer orbit must also be </w:t>
      </w:r>
      <w:r w:rsidR="005557A0">
        <w:t>coplanar with the moon’s orbit</w:t>
      </w:r>
      <w:r w:rsidRPr="008E32EA">
        <w:t>.</w:t>
      </w:r>
      <w:r w:rsidR="005557A0">
        <w:t xml:space="preserve"> </w:t>
      </w:r>
      <w:r w:rsidR="00DF2CD1" w:rsidRPr="008E32EA">
        <w:t>This effectively predetermines the inclination of the craft’s eventual path around the moon, eliminating lunar inclination as a required target parameter.</w:t>
      </w:r>
      <w:r w:rsidR="00DF2CD1" w:rsidRPr="00DF2CD1">
        <w:rPr>
          <w:vertAlign w:val="superscript"/>
        </w:rPr>
        <w:t xml:space="preserve"> </w:t>
      </w:r>
      <w:r w:rsidR="00DF2CD1" w:rsidRPr="008E32EA">
        <w:rPr>
          <w:vertAlign w:val="superscript"/>
        </w:rPr>
        <w:footnoteReference w:id="3"/>
      </w:r>
      <w:r w:rsidR="00DF2CD1">
        <w:t xml:space="preserve"> </w:t>
      </w:r>
      <w:r w:rsidR="005557A0">
        <w:t>However, for the gravitational model which includes Earth’s oblateness this is not a realistic assumption, because the transverse force serves to alter the inclination. Th</w:t>
      </w:r>
      <w:r w:rsidR="00DF2CD1">
        <w:t>us for the Earth oblateness model, either the inclination change must be approximated or the algorithm must also target inclination.</w:t>
      </w:r>
      <w:r w:rsidRPr="008E32EA">
        <w:t xml:space="preserve"> </w:t>
      </w:r>
      <w:r w:rsidR="00DF2CD1">
        <w:t>Moreover</w:t>
      </w:r>
      <w:commentRangeStart w:id="45"/>
      <w:r w:rsidRPr="008E32EA">
        <w:t>, the inclination can be useful in determining whether the craft achieves a front-side or back-side flyby of the moon</w:t>
      </w:r>
      <w:commentRangeEnd w:id="45"/>
      <w:r w:rsidR="009075B9">
        <w:rPr>
          <w:rStyle w:val="CommentReference"/>
          <w:rFonts w:eastAsia="Calibri"/>
        </w:rPr>
        <w:commentReference w:id="45"/>
      </w:r>
      <w:r w:rsidR="00BF0E9A">
        <w:t xml:space="preserve">, as shown in Figure </w:t>
      </w:r>
      <w:r w:rsidR="00AA32C2">
        <w:t>2</w:t>
      </w:r>
      <w:r w:rsidRPr="008E32EA">
        <w:t>.</w:t>
      </w:r>
      <w:r w:rsidR="009075B9">
        <w:t xml:space="preserve"> </w:t>
      </w:r>
      <w:r w:rsidR="009075B9" w:rsidRPr="008E32EA">
        <w:t xml:space="preserve">Future </w:t>
      </w:r>
      <w:r w:rsidR="009075B9">
        <w:t>algorithms</w:t>
      </w:r>
      <w:r w:rsidR="009075B9" w:rsidRPr="008E32EA">
        <w:t xml:space="preserve"> could be made to include variable TLI burn times as well as non-coplanar trajectories.</w:t>
      </w:r>
    </w:p>
    <w:p w:rsidR="00783876" w:rsidRDefault="00783876" w:rsidP="009075B9">
      <w:pPr>
        <w:pStyle w:val="Text"/>
      </w:pPr>
      <w:r>
        <w:rPr>
          <w:rFonts w:eastAsiaTheme="minorEastAsia"/>
        </w:rPr>
        <w:tab/>
        <w:t xml:space="preserve">For these assumptions, starting from a fixed-altitude circular Earth parking orbit, three initial state variables are sufficient to specify a unique translunar trajectory: the phase angle at departure, </w:t>
      </w:r>
      <w:r w:rsidRPr="004323C3">
        <w:rPr>
          <w:rFonts w:eastAsiaTheme="minorEastAsia"/>
          <w:i/>
        </w:rPr>
        <w:t>γ</w:t>
      </w:r>
      <w:r>
        <w:rPr>
          <w:rFonts w:eastAsiaTheme="minorEastAsia"/>
        </w:rPr>
        <w:t xml:space="preserve"> (equivalent to the time of departure from the specified parking orbit), the flight path angle, </w:t>
      </w:r>
      <w:r w:rsidRPr="004323C3">
        <w:rPr>
          <w:rFonts w:eastAsiaTheme="minorEastAsia"/>
          <w:i/>
        </w:rPr>
        <w:t>φ</w:t>
      </w:r>
      <w:r>
        <w:rPr>
          <w:rFonts w:eastAsiaTheme="minorEastAsia"/>
        </w:rPr>
        <w:t xml:space="preserve">, and the magnitude of the velocity change, ∆V (Figure 3). Any desired target parameters, </w:t>
      </w:r>
    </w:p>
    <w:p w:rsidR="00E47C25" w:rsidRDefault="005161C0" w:rsidP="00E47C25">
      <w:pPr>
        <w:pStyle w:val="Text"/>
        <w:keepNext/>
        <w:jc w:val="center"/>
      </w:pPr>
      <w:r>
        <w:rPr>
          <w:noProof/>
        </w:rPr>
        <w:lastRenderedPageBreak/>
        <w:drawing>
          <wp:inline distT="0" distB="0" distL="0" distR="0">
            <wp:extent cx="3694209" cy="2411987"/>
            <wp:effectExtent l="19050" t="0" r="1491" b="0"/>
            <wp:docPr id="11" name="Picture 10" descr="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jpg"/>
                    <pic:cNvPicPr/>
                  </pic:nvPicPr>
                  <pic:blipFill>
                    <a:blip r:embed="rId12" cstate="print"/>
                    <a:stretch>
                      <a:fillRect/>
                    </a:stretch>
                  </pic:blipFill>
                  <pic:spPr>
                    <a:xfrm>
                      <a:off x="0" y="0"/>
                      <a:ext cx="3702331" cy="2417290"/>
                    </a:xfrm>
                    <a:prstGeom prst="rect">
                      <a:avLst/>
                    </a:prstGeom>
                  </pic:spPr>
                </pic:pic>
              </a:graphicData>
            </a:graphic>
          </wp:inline>
        </w:drawing>
      </w:r>
    </w:p>
    <w:p w:rsidR="00AA32C2" w:rsidRDefault="00E47C25" w:rsidP="00A3706A">
      <w:pPr>
        <w:pStyle w:val="FigureCaption"/>
      </w:pPr>
      <w:bookmarkStart w:id="46" w:name="_Toc289639770"/>
      <w:proofErr w:type="gramStart"/>
      <w:r>
        <w:t xml:space="preserve">Figure </w:t>
      </w:r>
      <w:fldSimple w:instr=" SEQ Figure \* ARABIC ">
        <w:r w:rsidR="00680EFF">
          <w:rPr>
            <w:noProof/>
          </w:rPr>
          <w:t>2</w:t>
        </w:r>
      </w:fldSimple>
      <w:r>
        <w:t>.</w:t>
      </w:r>
      <w:proofErr w:type="gramEnd"/>
      <w:r>
        <w:t xml:space="preserve"> </w:t>
      </w:r>
      <w:proofErr w:type="gramStart"/>
      <w:r>
        <w:t>Inclination for Lunar Flybys</w:t>
      </w:r>
      <w:r w:rsidR="00DF2CD1">
        <w:t>.</w:t>
      </w:r>
      <w:bookmarkEnd w:id="46"/>
      <w:proofErr w:type="gramEnd"/>
    </w:p>
    <w:p w:rsidR="00783876" w:rsidRDefault="00783876" w:rsidP="009075B9">
      <w:pPr>
        <w:pStyle w:val="Text"/>
        <w:rPr>
          <w:b/>
          <w:sz w:val="20"/>
        </w:rPr>
      </w:pPr>
    </w:p>
    <w:p w:rsidR="00783876" w:rsidRDefault="00783876" w:rsidP="009075B9">
      <w:pPr>
        <w:pStyle w:val="Text"/>
        <w:rPr>
          <w:rFonts w:eastAsiaTheme="minorEastAsia"/>
        </w:rPr>
      </w:pPr>
    </w:p>
    <w:p w:rsidR="00783876" w:rsidRDefault="00783876" w:rsidP="009075B9">
      <w:pPr>
        <w:pStyle w:val="Text"/>
        <w:rPr>
          <w:rFonts w:eastAsiaTheme="minorEastAsia"/>
        </w:rPr>
      </w:pPr>
    </w:p>
    <w:p w:rsidR="00783876" w:rsidRDefault="00783876" w:rsidP="009075B9">
      <w:pPr>
        <w:pStyle w:val="Text"/>
        <w:rPr>
          <w:rFonts w:eastAsiaTheme="minorEastAsia"/>
        </w:rPr>
      </w:pPr>
    </w:p>
    <w:p w:rsidR="00A3706A" w:rsidRDefault="00047B39" w:rsidP="00A3706A">
      <w:pPr>
        <w:pStyle w:val="Text"/>
        <w:keepNext/>
        <w:jc w:val="center"/>
      </w:pPr>
      <w:r>
        <w:rPr>
          <w:noProof/>
        </w:rPr>
        <w:drawing>
          <wp:inline distT="0" distB="0" distL="0" distR="0">
            <wp:extent cx="5301095" cy="3190307"/>
            <wp:effectExtent l="19050" t="0" r="0" b="0"/>
            <wp:docPr id="19" name="Picture 18" desc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png"/>
                    <pic:cNvPicPr/>
                  </pic:nvPicPr>
                  <pic:blipFill>
                    <a:blip r:embed="rId13" cstate="print"/>
                    <a:stretch>
                      <a:fillRect/>
                    </a:stretch>
                  </pic:blipFill>
                  <pic:spPr>
                    <a:xfrm>
                      <a:off x="0" y="0"/>
                      <a:ext cx="5295211" cy="3186766"/>
                    </a:xfrm>
                    <a:prstGeom prst="rect">
                      <a:avLst/>
                    </a:prstGeom>
                  </pic:spPr>
                </pic:pic>
              </a:graphicData>
            </a:graphic>
          </wp:inline>
        </w:drawing>
      </w:r>
    </w:p>
    <w:p w:rsidR="00417E68" w:rsidRPr="00783876" w:rsidRDefault="00A3706A" w:rsidP="00417E68">
      <w:pPr>
        <w:pStyle w:val="FigureCaption"/>
      </w:pPr>
      <w:bookmarkStart w:id="47" w:name="_Toc289639771"/>
      <w:proofErr w:type="gramStart"/>
      <w:r>
        <w:t xml:space="preserve">Figure </w:t>
      </w:r>
      <w:fldSimple w:instr=" SEQ Figure \* ARABIC ">
        <w:r w:rsidR="00680EFF">
          <w:rPr>
            <w:noProof/>
          </w:rPr>
          <w:t>3</w:t>
        </w:r>
      </w:fldSimple>
      <w:r>
        <w:t>.</w:t>
      </w:r>
      <w:proofErr w:type="gramEnd"/>
      <w:r>
        <w:t xml:space="preserve"> </w:t>
      </w:r>
      <w:proofErr w:type="gramStart"/>
      <w:r>
        <w:t>Coplanar Lunar Transfer Departure Geometry</w:t>
      </w:r>
      <w:r w:rsidR="00DF2CD1">
        <w:t>.</w:t>
      </w:r>
      <w:bookmarkEnd w:id="47"/>
      <w:proofErr w:type="gramEnd"/>
    </w:p>
    <w:p w:rsidR="00783876" w:rsidRPr="00783876" w:rsidRDefault="00783876" w:rsidP="00783876">
      <w:pPr>
        <w:pStyle w:val="Text"/>
      </w:pPr>
      <w:proofErr w:type="gramStart"/>
      <w:r>
        <w:rPr>
          <w:rFonts w:eastAsiaTheme="minorEastAsia"/>
        </w:rPr>
        <w:lastRenderedPageBreak/>
        <w:t>such</w:t>
      </w:r>
      <w:proofErr w:type="gramEnd"/>
      <w:r>
        <w:rPr>
          <w:rFonts w:eastAsiaTheme="minorEastAsia"/>
        </w:rPr>
        <w:t xml:space="preserve"> as radius and latitude of perilune, are then only a function of</w:t>
      </w:r>
      <w:r>
        <w:t xml:space="preserve"> </w:t>
      </w:r>
      <w:r>
        <w:rPr>
          <w:rFonts w:eastAsiaTheme="minorEastAsia"/>
        </w:rPr>
        <w:t>these three state variables. It should also be noted that a solution for the initial state variables meeting a given set of target parameters may or may not exist or be unique.</w:t>
      </w:r>
    </w:p>
    <w:p w:rsidR="00783876" w:rsidRDefault="00783876">
      <w:pPr>
        <w:spacing w:line="240" w:lineRule="auto"/>
        <w:jc w:val="left"/>
        <w:rPr>
          <w:rFonts w:eastAsiaTheme="minorEastAsia"/>
          <w:b/>
          <w:caps/>
        </w:rPr>
      </w:pPr>
      <w:r>
        <w:rPr>
          <w:rFonts w:eastAsiaTheme="minorEastAsia"/>
        </w:rPr>
        <w:br w:type="page"/>
      </w:r>
    </w:p>
    <w:p w:rsidR="00826A74" w:rsidRDefault="009534AA" w:rsidP="00826A74">
      <w:pPr>
        <w:pStyle w:val="Heading1"/>
        <w:rPr>
          <w:rFonts w:eastAsiaTheme="minorEastAsia"/>
        </w:rPr>
      </w:pPr>
      <w:bookmarkStart w:id="48" w:name="_Toc289639843"/>
      <w:r>
        <w:rPr>
          <w:rFonts w:eastAsiaTheme="minorEastAsia"/>
        </w:rPr>
        <w:lastRenderedPageBreak/>
        <w:t>Initial C</w:t>
      </w:r>
      <w:r w:rsidR="00826A74">
        <w:rPr>
          <w:rFonts w:eastAsiaTheme="minorEastAsia"/>
        </w:rPr>
        <w:t>onditions</w:t>
      </w:r>
      <w:bookmarkEnd w:id="48"/>
    </w:p>
    <w:p w:rsidR="00E75222" w:rsidRDefault="00E75222" w:rsidP="00E75222">
      <w:pPr>
        <w:pStyle w:val="Text"/>
        <w:rPr>
          <w:rFonts w:eastAsiaTheme="minorEastAsia"/>
        </w:rPr>
      </w:pPr>
      <w:r>
        <w:rPr>
          <w:rFonts w:eastAsiaTheme="minorEastAsia"/>
        </w:rPr>
        <w:tab/>
        <w:t>The following steps must be taken to determine the appropriate initial conditions (in Cartesian coordinates) for a given set of initial state variables. First, the moon’s position and velocity vectors relative to Earth (</w:t>
      </w:r>
      <w:proofErr w:type="spellStart"/>
      <w:r>
        <w:rPr>
          <w:rFonts w:eastAsiaTheme="minorEastAsia"/>
          <w:b/>
        </w:rPr>
        <w:t>r</w:t>
      </w:r>
      <w:r w:rsidRPr="00DD6CAC">
        <w:rPr>
          <w:rFonts w:eastAsiaTheme="minorEastAsia"/>
          <w:i/>
          <w:vertAlign w:val="subscript"/>
        </w:rPr>
        <w:t>m</w:t>
      </w:r>
      <w:proofErr w:type="spellEnd"/>
      <w:r>
        <w:rPr>
          <w:rFonts w:eastAsiaTheme="minorEastAsia"/>
          <w:b/>
          <w:vertAlign w:val="subscript"/>
        </w:rPr>
        <w:t xml:space="preserve"> </w:t>
      </w:r>
      <w:r>
        <w:rPr>
          <w:rFonts w:eastAsiaTheme="minorEastAsia"/>
        </w:rPr>
        <w:t xml:space="preserve">and </w:t>
      </w:r>
      <w:proofErr w:type="spellStart"/>
      <w:r>
        <w:rPr>
          <w:rFonts w:eastAsiaTheme="minorEastAsia"/>
          <w:b/>
        </w:rPr>
        <w:t>v</w:t>
      </w:r>
      <w:r w:rsidRPr="00DD6CAC">
        <w:rPr>
          <w:rFonts w:eastAsiaTheme="minorEastAsia"/>
          <w:i/>
          <w:vertAlign w:val="subscript"/>
        </w:rPr>
        <w:t>m</w:t>
      </w:r>
      <w:proofErr w:type="spellEnd"/>
      <w:r w:rsidRPr="00944147">
        <w:rPr>
          <w:rFonts w:eastAsiaTheme="minorEastAsia"/>
        </w:rPr>
        <w:t>,</w:t>
      </w:r>
      <w:r>
        <w:rPr>
          <w:rFonts w:eastAsiaTheme="minorEastAsia"/>
          <w:b/>
        </w:rPr>
        <w:t xml:space="preserve"> </w:t>
      </w:r>
      <w:r w:rsidRPr="00944147">
        <w:rPr>
          <w:rFonts w:eastAsiaTheme="minorEastAsia"/>
        </w:rPr>
        <w:t>respectively</w:t>
      </w:r>
      <w:r>
        <w:rPr>
          <w:rFonts w:eastAsiaTheme="minorEastAsia"/>
        </w:rPr>
        <w:t xml:space="preserve">) are determined from the ephemeris at a fixed date. The moon’s specific angular momentum, </w:t>
      </w:r>
      <w:proofErr w:type="spellStart"/>
      <w:r>
        <w:rPr>
          <w:rFonts w:eastAsiaTheme="minorEastAsia"/>
          <w:b/>
        </w:rPr>
        <w:t>h</w:t>
      </w:r>
      <w:r w:rsidRPr="00DD6CAC">
        <w:rPr>
          <w:rFonts w:eastAsiaTheme="minorEastAsia"/>
          <w:i/>
          <w:vertAlign w:val="subscript"/>
        </w:rPr>
        <w:t>m</w:t>
      </w:r>
      <w:proofErr w:type="spellEnd"/>
      <w:r>
        <w:rPr>
          <w:rFonts w:eastAsiaTheme="minorEastAsia"/>
        </w:rPr>
        <w:t xml:space="preserve">, is simply the cross product of </w:t>
      </w:r>
      <w:proofErr w:type="spellStart"/>
      <w:r>
        <w:rPr>
          <w:rFonts w:eastAsiaTheme="minorEastAsia"/>
          <w:b/>
        </w:rPr>
        <w:t>r</w:t>
      </w:r>
      <w:r w:rsidRPr="00DD6CAC">
        <w:rPr>
          <w:rFonts w:eastAsiaTheme="minorEastAsia"/>
          <w:i/>
          <w:vertAlign w:val="subscript"/>
        </w:rPr>
        <w:t>m</w:t>
      </w:r>
      <w:proofErr w:type="spellEnd"/>
      <w:r>
        <w:rPr>
          <w:rFonts w:eastAsiaTheme="minorEastAsia"/>
          <w:b/>
          <w:vertAlign w:val="subscript"/>
        </w:rPr>
        <w:t xml:space="preserve"> </w:t>
      </w:r>
      <w:r>
        <w:rPr>
          <w:rFonts w:eastAsiaTheme="minorEastAsia"/>
        </w:rPr>
        <w:t xml:space="preserve">and </w:t>
      </w:r>
      <w:proofErr w:type="spellStart"/>
      <w:r>
        <w:rPr>
          <w:rFonts w:eastAsiaTheme="minorEastAsia"/>
          <w:b/>
        </w:rPr>
        <w:t>v</w:t>
      </w:r>
      <w:r w:rsidRPr="00DD6CAC">
        <w:rPr>
          <w:rFonts w:eastAsiaTheme="minorEastAsia"/>
          <w:i/>
          <w:vertAlign w:val="subscript"/>
        </w:rPr>
        <w:t>m</w:t>
      </w:r>
      <w:proofErr w:type="spellEnd"/>
      <w:r>
        <w:rPr>
          <w:rFonts w:eastAsiaTheme="minorEastAsia"/>
        </w:rPr>
        <w:t>. The craft is then assumed to be in line between Earth and the moon, with its position vector given by</w:t>
      </w:r>
    </w:p>
    <w:tbl>
      <w:tblPr>
        <w:tblStyle w:val="TableGrid"/>
        <w:tblW w:w="5000" w:type="pct"/>
        <w:tblCellMar>
          <w:left w:w="0" w:type="dxa"/>
          <w:right w:w="0" w:type="dxa"/>
        </w:tblCellMar>
        <w:tblLook w:val="04A0"/>
      </w:tblPr>
      <w:tblGrid>
        <w:gridCol w:w="1342"/>
        <w:gridCol w:w="6103"/>
        <w:gridCol w:w="1195"/>
      </w:tblGrid>
      <w:tr w:rsidR="00E75222" w:rsidTr="00317FE4">
        <w:tc>
          <w:tcPr>
            <w:tcW w:w="1342" w:type="dxa"/>
            <w:tcBorders>
              <w:top w:val="nil"/>
              <w:left w:val="nil"/>
              <w:bottom w:val="nil"/>
              <w:right w:val="nil"/>
            </w:tcBorders>
          </w:tcPr>
          <w:p w:rsidR="00E75222" w:rsidRDefault="00E75222" w:rsidP="0076354E"/>
        </w:tc>
        <w:tc>
          <w:tcPr>
            <w:tcW w:w="6103" w:type="dxa"/>
            <w:tcBorders>
              <w:top w:val="nil"/>
              <w:left w:val="nil"/>
              <w:bottom w:val="nil"/>
              <w:right w:val="nil"/>
            </w:tcBorders>
          </w:tcPr>
          <w:p w:rsidR="00E75222" w:rsidRDefault="00716835" w:rsidP="0076354E">
            <m:oMathPara>
              <m:oMath>
                <m:sSub>
                  <m:sSubPr>
                    <m:ctrlPr>
                      <w:rPr>
                        <w:rFonts w:ascii="Cambria Math" w:hAnsi="Cambria Math"/>
                        <w:b/>
                      </w:rPr>
                    </m:ctrlPr>
                  </m:sSubPr>
                  <m:e>
                    <m:r>
                      <m:rPr>
                        <m:sty m:val="b"/>
                      </m:rPr>
                      <w:rPr>
                        <w:rFonts w:ascii="Cambria Math" w:hAnsi="Cambria Math"/>
                      </w:rPr>
                      <m:t>r</m:t>
                    </m:r>
                  </m:e>
                  <m:sub>
                    <m:r>
                      <w:rPr>
                        <w:rFonts w:ascii="Cambria Math" w:hAnsi="Cambria Math"/>
                      </w:rPr>
                      <m:t>c</m:t>
                    </m:r>
                  </m:sub>
                </m:sSub>
                <m:r>
                  <m:rPr>
                    <m:sty m:val="b"/>
                  </m:rPr>
                  <w:rPr>
                    <w:rFonts w:ascii="Cambria Math" w:hAnsi="Cambria Math"/>
                  </w:rPr>
                  <m:t>=</m:t>
                </m:r>
                <m:d>
                  <m:dPr>
                    <m:ctrlPr>
                      <w:rPr>
                        <w:rFonts w:ascii="Cambria Math" w:hAnsi="Cambria Math"/>
                      </w:rPr>
                    </m:ctrlPr>
                  </m:dPr>
                  <m:e>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+A</m:t>
                    </m:r>
                  </m:e>
                </m:d>
                <m:f>
                  <m:fPr>
                    <m:ctrlPr>
                      <w:rPr>
                        <w:rFonts w:ascii="Cambria Math" w:hAnsi="Cambria Math"/>
                        <w:b/>
                      </w:rPr>
                    </m:ctrlPr>
                  </m:fPr>
                  <m:num>
                    <m:sSub>
                      <m:sSubPr>
                        <m:ctrlPr>
                          <w:rPr>
                            <w:rFonts w:ascii="Cambria Math" w:hAnsi="Cambria Math"/>
                            <w:b/>
                          </w:rPr>
                        </m:ctrlPr>
                      </m:sSubPr>
                      <m:e>
                        <m:r>
                          <m:rPr>
                            <m:sty m:val="b"/>
                          </m:rPr>
                          <w:rPr>
                            <w:rFonts w:ascii="Cambria Math" w:hAnsi="Cambria Math"/>
                          </w:rPr>
                          <m:t>r</m:t>
                        </m:r>
                      </m:e>
                      <m:sub>
                        <m:r>
                          <w:rPr>
                            <w:rFonts w:ascii="Cambria Math" w:hAnsi="Cambria Math"/>
                          </w:rPr>
                          <m:t>m</m:t>
                        </m:r>
                      </m:sub>
                    </m:sSub>
                  </m:num>
                  <m:den>
                    <m:d>
                      <m:dPr>
                        <m:begChr m:val="‖"/>
                        <m:endChr m:val="‖"/>
                        <m:ctrlPr>
                          <w:rPr>
                            <w:rFonts w:ascii="Cambria Math" w:hAnsi="Cambria Math"/>
                            <w:b/>
                          </w:rPr>
                        </m:ctrlPr>
                      </m:dPr>
                      <m:e>
                        <m:sSub>
                          <m:sSubPr>
                            <m:ctrlPr>
                              <w:rPr>
                                <w:rFonts w:ascii="Cambria Math" w:hAnsi="Cambria Math"/>
                                <w:b/>
                              </w:rPr>
                            </m:ctrlPr>
                          </m:sSubPr>
                          <m:e>
                            <m:r>
                              <m:rPr>
                                <m:sty m:val="b"/>
                              </m:rPr>
                              <w:rPr>
                                <w:rFonts w:ascii="Cambria Math" w:hAnsi="Cambria Math"/>
                              </w:rPr>
                              <m:t>r</m:t>
                            </m:r>
                          </m:e>
                          <m:sub>
                            <m:r>
                              <w:rPr>
                                <w:rFonts w:ascii="Cambria Math" w:hAnsi="Cambria Math"/>
                              </w:rPr>
                              <m:t>m</m:t>
                            </m:r>
                          </m:sub>
                        </m:sSub>
                      </m:e>
                    </m:d>
                    <m:ctrlPr>
                      <w:rPr>
                        <w:rFonts w:ascii="Cambria Math" w:hAnsi="Cambria Math"/>
                        <w:i/>
                      </w:rPr>
                    </m:ctrlPr>
                  </m:den>
                </m:f>
              </m:oMath>
            </m:oMathPara>
          </w:p>
        </w:tc>
        <w:tc>
          <w:tcPr>
            <w:tcW w:w="1195"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49" w:name="_Toc289639805"/>
            <w:bookmarkEnd w:id="49"/>
          </w:p>
        </w:tc>
      </w:tr>
    </w:tbl>
    <w:p w:rsidR="00E75222" w:rsidRDefault="00E75222" w:rsidP="00E75222">
      <w:pPr>
        <w:pStyle w:val="Text"/>
        <w:rPr>
          <w:rFonts w:eastAsiaTheme="minorEastAsia"/>
        </w:rPr>
      </w:pPr>
      <w:proofErr w:type="gramStart"/>
      <w:r>
        <w:rPr>
          <w:rFonts w:eastAsiaTheme="minorEastAsia"/>
        </w:rPr>
        <w:t>where</w:t>
      </w:r>
      <w:proofErr w:type="gramEnd"/>
      <w:r>
        <w:rPr>
          <w:rFonts w:eastAsiaTheme="minorEastAsia"/>
        </w:rPr>
        <w:t xml:space="preserve"> </w:t>
      </w:r>
      <w:r w:rsidRPr="00DD6CAC">
        <w:rPr>
          <w:rFonts w:eastAsiaTheme="minorEastAsia"/>
          <w:i/>
        </w:rPr>
        <w:t>R</w:t>
      </w:r>
      <w:r w:rsidRPr="00DD6CAC">
        <w:rPr>
          <w:rFonts w:eastAsiaTheme="minorEastAsia"/>
          <w:i/>
          <w:vertAlign w:val="subscript"/>
        </w:rPr>
        <w:t>e</w:t>
      </w:r>
      <w:r>
        <w:rPr>
          <w:rFonts w:eastAsiaTheme="minorEastAsia"/>
        </w:rPr>
        <w:t xml:space="preserve"> is Earth’s</w:t>
      </w:r>
      <w:r w:rsidR="00826A74">
        <w:rPr>
          <w:rFonts w:eastAsiaTheme="minorEastAsia"/>
        </w:rPr>
        <w:t xml:space="preserve"> (equatorial)</w:t>
      </w:r>
      <w:r>
        <w:rPr>
          <w:rFonts w:eastAsiaTheme="minorEastAsia"/>
        </w:rPr>
        <w:t xml:space="preserve"> radius and </w:t>
      </w:r>
      <w:r w:rsidRPr="00DD6CAC">
        <w:rPr>
          <w:rFonts w:eastAsiaTheme="minorEastAsia"/>
          <w:i/>
        </w:rPr>
        <w:t>A</w:t>
      </w:r>
      <w:r>
        <w:rPr>
          <w:rFonts w:eastAsiaTheme="minorEastAsia"/>
        </w:rPr>
        <w:t xml:space="preserve"> is the altitude of the circular parking orbit. </w:t>
      </w:r>
      <w:r w:rsidRPr="00944147">
        <w:rPr>
          <w:rFonts w:eastAsiaTheme="minorEastAsia"/>
        </w:rPr>
        <w:t>The</w:t>
      </w:r>
      <w:r>
        <w:rPr>
          <w:rFonts w:eastAsiaTheme="minorEastAsia"/>
        </w:rPr>
        <w:t xml:space="preserve"> magnitude of the velocity vector in circular orbit is then</w:t>
      </w:r>
    </w:p>
    <w:tbl>
      <w:tblPr>
        <w:tblStyle w:val="TableGrid"/>
        <w:tblW w:w="5000" w:type="pct"/>
        <w:tblCellMar>
          <w:left w:w="0" w:type="dxa"/>
          <w:right w:w="0" w:type="dxa"/>
        </w:tblCellMar>
        <w:tblLook w:val="04A0"/>
      </w:tblPr>
      <w:tblGrid>
        <w:gridCol w:w="1341"/>
        <w:gridCol w:w="6105"/>
        <w:gridCol w:w="1194"/>
      </w:tblGrid>
      <w:tr w:rsidR="00E75222" w:rsidTr="00317FE4">
        <w:tc>
          <w:tcPr>
            <w:tcW w:w="1341" w:type="dxa"/>
            <w:tcBorders>
              <w:top w:val="nil"/>
              <w:left w:val="nil"/>
              <w:bottom w:val="nil"/>
              <w:right w:val="nil"/>
            </w:tcBorders>
          </w:tcPr>
          <w:p w:rsidR="00E75222" w:rsidRDefault="00E75222" w:rsidP="0076354E"/>
        </w:tc>
        <w:tc>
          <w:tcPr>
            <w:tcW w:w="6105" w:type="dxa"/>
            <w:tcBorders>
              <w:top w:val="nil"/>
              <w:left w:val="nil"/>
              <w:bottom w:val="nil"/>
              <w:right w:val="nil"/>
            </w:tcBorders>
          </w:tcPr>
          <w:p w:rsidR="00E75222" w:rsidRDefault="00716835" w:rsidP="0076354E">
            <m:oMathPara>
              <m:oMath>
                <m:sSub>
                  <m:sSubPr>
                    <m:ctrlPr>
                      <w:rPr>
                        <w:rFonts w:ascii="Cambria Math" w:hAnsi="Cambria Math"/>
                        <w:i/>
                      </w:rPr>
                    </m:ctrlPr>
                  </m:sSubPr>
                  <m:e>
                    <m:r>
                      <w:rPr>
                        <w:rFonts w:ascii="Cambria Math" w:hAnsi="Cambria Math"/>
                      </w:rPr>
                      <m:t>v</m:t>
                    </m:r>
                  </m:e>
                  <m:sub>
                    <m:r>
                      <w:rPr>
                        <w:rFonts w:ascii="Cambria Math" w:hAnsi="Cambria Math"/>
                      </w:rPr>
                      <m:t>c</m:t>
                    </m:r>
                  </m:sub>
                </m:sSub>
                <m:r>
                  <m:rPr>
                    <m:sty m:val="p"/>
                  </m:rPr>
                  <w:rPr>
                    <w:rFonts w:ascii="Cambria Math" w:hAnsi="Cambria Math"/>
                  </w:rPr>
                  <m:t>=</m:t>
                </m:r>
                <m:rad>
                  <m:radPr>
                    <m:degHide m:val="on"/>
                    <m:ctrlPr>
                      <w:rPr>
                        <w:rFonts w:ascii="Cambria Math" w:hAnsi="Cambria Math"/>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Gm</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+A</m:t>
                        </m:r>
                      </m:den>
                    </m:f>
                  </m:e>
                </m:rad>
              </m:oMath>
            </m:oMathPara>
          </w:p>
        </w:tc>
        <w:tc>
          <w:tcPr>
            <w:tcW w:w="1194"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0" w:name="_Toc289639806"/>
            <w:bookmarkEnd w:id="50"/>
          </w:p>
        </w:tc>
      </w:tr>
    </w:tbl>
    <w:p w:rsidR="00E75222" w:rsidRDefault="00E75222" w:rsidP="00E75222">
      <w:pPr>
        <w:pStyle w:val="Text"/>
        <w:rPr>
          <w:rFonts w:eastAsiaTheme="minorEastAsia"/>
        </w:rPr>
      </w:pPr>
      <w:r>
        <w:rPr>
          <w:rFonts w:eastAsiaTheme="minorEastAsia"/>
        </w:rPr>
        <w:t xml:space="preserve">Since the parking orbit is circular, its velocity vector, </w:t>
      </w:r>
      <w:proofErr w:type="spellStart"/>
      <w:proofErr w:type="gramStart"/>
      <w:r>
        <w:rPr>
          <w:rFonts w:eastAsiaTheme="minorEastAsia"/>
          <w:b/>
        </w:rPr>
        <w:t>v</w:t>
      </w:r>
      <w:r w:rsidRPr="00587003">
        <w:rPr>
          <w:rFonts w:eastAsiaTheme="minorEastAsia"/>
          <w:i/>
          <w:vertAlign w:val="subscript"/>
        </w:rPr>
        <w:t>c</w:t>
      </w:r>
      <w:proofErr w:type="spellEnd"/>
      <w:proofErr w:type="gramEnd"/>
      <w:r>
        <w:rPr>
          <w:rFonts w:eastAsiaTheme="minorEastAsia"/>
        </w:rPr>
        <w:t xml:space="preserve">, must be perpendicular to </w:t>
      </w:r>
      <w:proofErr w:type="spellStart"/>
      <w:r>
        <w:rPr>
          <w:rFonts w:eastAsiaTheme="minorEastAsia"/>
          <w:b/>
        </w:rPr>
        <w:t>r</w:t>
      </w:r>
      <w:r w:rsidRPr="00587003">
        <w:rPr>
          <w:rFonts w:eastAsiaTheme="minorEastAsia"/>
          <w:i/>
          <w:vertAlign w:val="subscript"/>
        </w:rPr>
        <w:t>c</w:t>
      </w:r>
      <w:proofErr w:type="spellEnd"/>
      <w:r>
        <w:rPr>
          <w:rFonts w:eastAsiaTheme="minorEastAsia"/>
        </w:rPr>
        <w:t xml:space="preserve">. Since the parking orbit is restricted to be coplanar with the moon’s orbit, </w:t>
      </w:r>
      <w:proofErr w:type="spellStart"/>
      <w:proofErr w:type="gramStart"/>
      <w:r>
        <w:rPr>
          <w:rFonts w:eastAsiaTheme="minorEastAsia"/>
          <w:b/>
        </w:rPr>
        <w:t>v</w:t>
      </w:r>
      <w:r w:rsidRPr="00DD6CAC">
        <w:rPr>
          <w:rFonts w:eastAsiaTheme="minorEastAsia"/>
          <w:i/>
          <w:vertAlign w:val="subscript"/>
        </w:rPr>
        <w:t>c</w:t>
      </w:r>
      <w:proofErr w:type="spellEnd"/>
      <w:proofErr w:type="gramEnd"/>
      <w:r>
        <w:rPr>
          <w:rFonts w:eastAsiaTheme="minorEastAsia"/>
        </w:rPr>
        <w:t xml:space="preserve"> must also be perpendicular to </w:t>
      </w:r>
      <w:proofErr w:type="spellStart"/>
      <w:r>
        <w:rPr>
          <w:rFonts w:eastAsiaTheme="minorEastAsia"/>
          <w:b/>
        </w:rPr>
        <w:t>h</w:t>
      </w:r>
      <w:r w:rsidRPr="00587003">
        <w:rPr>
          <w:rFonts w:eastAsiaTheme="minorEastAsia"/>
          <w:i/>
          <w:vertAlign w:val="subscript"/>
        </w:rPr>
        <w:t>m</w:t>
      </w:r>
      <w:proofErr w:type="spellEnd"/>
      <w:r>
        <w:rPr>
          <w:rFonts w:eastAsiaTheme="minorEastAsia"/>
        </w:rPr>
        <w:t>, and by the right-hand rule</w:t>
      </w:r>
    </w:p>
    <w:tbl>
      <w:tblPr>
        <w:tblStyle w:val="TableGrid"/>
        <w:tblW w:w="5000" w:type="pct"/>
        <w:tblCellMar>
          <w:left w:w="0" w:type="dxa"/>
          <w:right w:w="0" w:type="dxa"/>
        </w:tblCellMar>
        <w:tblLook w:val="04A0"/>
      </w:tblPr>
      <w:tblGrid>
        <w:gridCol w:w="1334"/>
        <w:gridCol w:w="6120"/>
        <w:gridCol w:w="1186"/>
      </w:tblGrid>
      <w:tr w:rsidR="00E75222" w:rsidTr="00317FE4">
        <w:tc>
          <w:tcPr>
            <w:tcW w:w="1334" w:type="dxa"/>
            <w:tcBorders>
              <w:top w:val="nil"/>
              <w:left w:val="nil"/>
              <w:bottom w:val="nil"/>
              <w:right w:val="nil"/>
            </w:tcBorders>
          </w:tcPr>
          <w:p w:rsidR="00E75222" w:rsidRDefault="00E75222" w:rsidP="0076354E"/>
        </w:tc>
        <w:tc>
          <w:tcPr>
            <w:tcW w:w="6120" w:type="dxa"/>
            <w:tcBorders>
              <w:top w:val="nil"/>
              <w:left w:val="nil"/>
              <w:bottom w:val="nil"/>
              <w:right w:val="nil"/>
            </w:tcBorders>
          </w:tcPr>
          <w:p w:rsidR="00E75222" w:rsidRDefault="00716835" w:rsidP="0076354E">
            <m:oMathPara>
              <m:oMath>
                <m:sSub>
                  <m:sSubPr>
                    <m:ctrlPr>
                      <w:rPr>
                        <w:rFonts w:ascii="Cambria Math" w:hAnsi="Cambria Math"/>
                        <w:b/>
                      </w:rPr>
                    </m:ctrlPr>
                  </m:sSubPr>
                  <m:e>
                    <m:r>
                      <m:rPr>
                        <m:sty m:val="b"/>
                      </m:rPr>
                      <w:rPr>
                        <w:rFonts w:ascii="Cambria Math" w:hAnsi="Cambria Math"/>
                      </w:rPr>
                      <m:t>v</m:t>
                    </m:r>
                  </m:e>
                  <m:sub>
                    <m:r>
                      <w:rPr>
                        <w:rFonts w:ascii="Cambria Math" w:hAnsi="Cambria Math"/>
                      </w:rPr>
                      <m:t>c</m:t>
                    </m:r>
                  </m:sub>
                </m:sSub>
                <m:r>
                  <w:rPr>
                    <w:rFonts w:ascii="Cambria Math" w:hAnsi="Cambria Math"/>
                  </w:rPr>
                  <m:t xml:space="preserve"> = -</m:t>
                </m:r>
                <m:f>
                  <m:fPr>
                    <m:ctrlPr>
                      <w:rPr>
                        <w:rFonts w:ascii="Cambria Math" w:hAnsi="Cambria Math"/>
                      </w:rPr>
                    </m:ctrlPr>
                  </m:fPr>
                  <m:num>
                    <m:sSub>
                      <m:sSubPr>
                        <m:ctrlPr>
                          <w:rPr>
                            <w:rFonts w:ascii="Cambria Math" w:hAnsi="Cambria Math"/>
                            <w:b/>
                          </w:rPr>
                        </m:ctrlPr>
                      </m:sSubPr>
                      <m:e>
                        <m:r>
                          <m:rPr>
                            <m:sty m:val="b"/>
                          </m:rPr>
                          <w:rPr>
                            <w:rFonts w:ascii="Cambria Math" w:hAnsi="Cambria Math"/>
                          </w:rPr>
                          <m:t>r</m:t>
                        </m:r>
                      </m:e>
                      <m:sub>
                        <m:r>
                          <m:rPr>
                            <m:sty m:val="p"/>
                          </m:rPr>
                          <w:rPr>
                            <w:rFonts w:ascii="Cambria Math" w:hAnsi="Cambria Math"/>
                          </w:rPr>
                          <m:t>c</m:t>
                        </m:r>
                      </m:sub>
                    </m:sSub>
                    <m:r>
                      <m:rPr>
                        <m:sty m:val="p"/>
                      </m:rPr>
                      <w:rPr>
                        <w:rFonts w:ascii="Cambria Math" w:hAnsi="Cambria Math"/>
                      </w:rPr>
                      <m:t>×</m:t>
                    </m:r>
                    <m:sSub>
                      <m:sSubPr>
                        <m:ctrlPr>
                          <w:rPr>
                            <w:rFonts w:ascii="Cambria Math" w:hAnsi="Cambria Math"/>
                            <w:b/>
                          </w:rPr>
                        </m:ctrlPr>
                      </m:sSubPr>
                      <m:e>
                        <m:r>
                          <m:rPr>
                            <m:sty m:val="b"/>
                          </m:rPr>
                          <w:rPr>
                            <w:rFonts w:ascii="Cambria Math" w:hAnsi="Cambria Math"/>
                          </w:rPr>
                          <m:t>h</m:t>
                        </m:r>
                      </m:e>
                      <m:sub>
                        <m:r>
                          <w:rPr>
                            <w:rFonts w:ascii="Cambria Math" w:hAnsi="Cambria Math"/>
                          </w:rPr>
                          <m:t>m</m:t>
                        </m:r>
                      </m:sub>
                    </m:sSub>
                    <m:ctrlPr>
                      <w:rPr>
                        <w:rFonts w:ascii="Cambria Math" w:hAnsi="Cambria Math"/>
                        <w:b/>
                      </w:rPr>
                    </m:ctrlPr>
                  </m:num>
                  <m:den>
                    <m:d>
                      <m:dPr>
                        <m:begChr m:val="‖"/>
                        <m:endChr m:val="‖"/>
                        <m:ctrlPr>
                          <w:rPr>
                            <w:rFonts w:ascii="Cambria Math" w:hAnsi="Cambria Math"/>
                            <w:b/>
                          </w:rPr>
                        </m:ctrlPr>
                      </m:dPr>
                      <m:e>
                        <m:sSub>
                          <m:sSubPr>
                            <m:ctrlPr>
                              <w:rPr>
                                <w:rFonts w:ascii="Cambria Math" w:hAnsi="Cambria Math"/>
                                <w:b/>
                              </w:rPr>
                            </m:ctrlPr>
                          </m:sSubPr>
                          <m:e>
                            <m:r>
                              <m:rPr>
                                <m:sty m:val="b"/>
                              </m:rPr>
                              <w:rPr>
                                <w:rFonts w:ascii="Cambria Math" w:hAnsi="Cambria Math"/>
                              </w:rPr>
                              <m:t>r</m:t>
                            </m:r>
                          </m:e>
                          <m:sub>
                            <m:r>
                              <w:rPr>
                                <w:rFonts w:ascii="Cambria Math" w:hAnsi="Cambria Math"/>
                              </w:rPr>
                              <m:t>c</m:t>
                            </m:r>
                          </m:sub>
                        </m:sSub>
                      </m:e>
                    </m:d>
                    <m:d>
                      <m:dPr>
                        <m:begChr m:val="‖"/>
                        <m:endChr m:val="‖"/>
                        <m:ctrlPr>
                          <w:rPr>
                            <w:rFonts w:ascii="Cambria Math" w:hAnsi="Cambria Math"/>
                            <w:b/>
                          </w:rPr>
                        </m:ctrlPr>
                      </m:dPr>
                      <m:e>
                        <m:sSub>
                          <m:sSubPr>
                            <m:ctrlPr>
                              <w:rPr>
                                <w:rFonts w:ascii="Cambria Math" w:hAnsi="Cambria Math"/>
                                <w:b/>
                              </w:rPr>
                            </m:ctrlPr>
                          </m:sSubPr>
                          <m:e>
                            <m:r>
                              <m:rPr>
                                <m:sty m:val="b"/>
                              </m:rPr>
                              <w:rPr>
                                <w:rFonts w:ascii="Cambria Math" w:hAnsi="Cambria Math"/>
                              </w:rPr>
                              <m:t>h</m:t>
                            </m:r>
                          </m:e>
                          <m:sub>
                            <m:r>
                              <w:rPr>
                                <w:rFonts w:ascii="Cambria Math" w:hAnsi="Cambria Math"/>
                              </w:rPr>
                              <m:t>m</m:t>
                            </m:r>
                          </m:sub>
                        </m:sSub>
                      </m:e>
                    </m:d>
                  </m:den>
                </m:f>
                <m:sSub>
                  <m:sSubPr>
                    <m:ctrlPr>
                      <w:rPr>
                        <w:rFonts w:ascii="Cambria Math" w:hAnsi="Cambria Math"/>
                        <w:i/>
                      </w:rPr>
                    </m:ctrlPr>
                  </m:sSubPr>
                  <m:e>
                    <m:r>
                      <w:rPr>
                        <w:rFonts w:ascii="Cambria Math" w:hAnsi="Cambria Math"/>
                      </w:rPr>
                      <m:t>v</m:t>
                    </m:r>
                  </m:e>
                  <m:sub>
                    <m:r>
                      <w:rPr>
                        <w:rFonts w:ascii="Cambria Math" w:hAnsi="Cambria Math"/>
                      </w:rPr>
                      <m:t>c</m:t>
                    </m:r>
                  </m:sub>
                </m:sSub>
              </m:oMath>
            </m:oMathPara>
          </w:p>
        </w:tc>
        <w:tc>
          <w:tcPr>
            <w:tcW w:w="1186"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1" w:name="_Toc289639807"/>
            <w:bookmarkEnd w:id="51"/>
          </w:p>
        </w:tc>
      </w:tr>
    </w:tbl>
    <w:p w:rsidR="00E75222" w:rsidRDefault="00E75222" w:rsidP="00E75222">
      <w:r>
        <w:tab/>
        <w:t>The craft’s initial position and velocity vectors must then be rotated in the orbital pla</w:t>
      </w:r>
      <w:r w:rsidR="00A3706A">
        <w:t xml:space="preserve">ne by the departure phase angle. </w:t>
      </w:r>
      <w:r>
        <w:t>This requires first transforming the vectors from the ephemeris reference frame to a frame fixed to the orbital plane, then rotating them in the orbital plane, and then transforming them back into the ephemeris frame.</w:t>
      </w:r>
    </w:p>
    <w:p w:rsidR="00E75222" w:rsidRDefault="00E75222" w:rsidP="00E75222">
      <w:r>
        <w:tab/>
        <w:t xml:space="preserve">The ephemeris frame is identified by </w:t>
      </w:r>
      <w:r w:rsidRPr="00587003">
        <w:rPr>
          <w:i/>
        </w:rPr>
        <w:t>X</w:t>
      </w:r>
      <w:r>
        <w:t xml:space="preserve">, </w:t>
      </w:r>
      <w:r w:rsidRPr="00587003">
        <w:rPr>
          <w:i/>
        </w:rPr>
        <w:t>Y</w:t>
      </w:r>
      <w:r>
        <w:t xml:space="preserve">, and </w:t>
      </w:r>
      <w:r w:rsidRPr="00587003">
        <w:rPr>
          <w:i/>
        </w:rPr>
        <w:t>Z</w:t>
      </w:r>
      <w:r>
        <w:t xml:space="preserve"> axes. This frame must first be rotated about the </w:t>
      </w:r>
      <w:r w:rsidRPr="00587003">
        <w:rPr>
          <w:i/>
        </w:rPr>
        <w:t>Z</w:t>
      </w:r>
      <w:r>
        <w:t>-axis by the orbit’s longitude of the ascending node (</w:t>
      </w:r>
      <w:r w:rsidRPr="00587003">
        <w:rPr>
          <w:i/>
        </w:rPr>
        <w:t>Ω</w:t>
      </w:r>
      <w:r>
        <w:t xml:space="preserve">) to align the </w:t>
      </w:r>
      <w:r w:rsidRPr="00587003">
        <w:rPr>
          <w:i/>
        </w:rPr>
        <w:t>X</w:t>
      </w:r>
      <w:r w:rsidR="00587003">
        <w:t xml:space="preserve">-axis with the nodal vector through </w:t>
      </w:r>
      <w:r>
        <w:t>Eq.</w:t>
      </w:r>
      <w:r w:rsidR="00A3706A">
        <w:t xml:space="preserve"> </w:t>
      </w:r>
      <w:r w:rsidR="00587003">
        <w:t>(</w:t>
      </w:r>
      <w:r w:rsidR="00A3706A">
        <w:t>20)</w:t>
      </w:r>
      <w:r w:rsidR="00587003">
        <w:t>.</w:t>
      </w:r>
      <w:r>
        <w:t xml:space="preserve"> This establishes the intermediate frame [</w:t>
      </w:r>
      <w:r w:rsidRPr="00587003">
        <w:rPr>
          <w:i/>
        </w:rPr>
        <w:t>x</w:t>
      </w:r>
      <w:r w:rsidRPr="00587003">
        <w:rPr>
          <w:i/>
          <w:vertAlign w:val="subscript"/>
        </w:rPr>
        <w:t>1</w:t>
      </w:r>
      <w:r>
        <w:t xml:space="preserve">, </w:t>
      </w:r>
      <w:r w:rsidRPr="00587003">
        <w:rPr>
          <w:i/>
        </w:rPr>
        <w:t>y</w:t>
      </w:r>
      <w:r w:rsidRPr="00587003">
        <w:rPr>
          <w:i/>
          <w:vertAlign w:val="subscript"/>
        </w:rPr>
        <w:t>1</w:t>
      </w:r>
      <w:r>
        <w:t xml:space="preserve">, </w:t>
      </w:r>
      <w:r w:rsidRPr="00587003">
        <w:rPr>
          <w:i/>
        </w:rPr>
        <w:t>z</w:t>
      </w:r>
      <w:r w:rsidRPr="00587003">
        <w:rPr>
          <w:i/>
          <w:vertAlign w:val="subscript"/>
        </w:rPr>
        <w:t>1</w:t>
      </w:r>
      <w:r>
        <w:t>]</w:t>
      </w:r>
      <w:r w:rsidRPr="00FE27D9">
        <w:rPr>
          <w:vertAlign w:val="superscript"/>
        </w:rPr>
        <w:t xml:space="preserve"> </w:t>
      </w:r>
      <w:r>
        <w:rPr>
          <w:vertAlign w:val="superscript"/>
        </w:rPr>
        <w:t>T</w:t>
      </w:r>
      <w:r>
        <w:t xml:space="preserve">. These axes must then be rotated about the </w:t>
      </w:r>
      <w:r w:rsidRPr="00587003">
        <w:rPr>
          <w:i/>
        </w:rPr>
        <w:t>x</w:t>
      </w:r>
      <w:r w:rsidRPr="00587003">
        <w:rPr>
          <w:i/>
          <w:vertAlign w:val="subscript"/>
        </w:rPr>
        <w:t>1</w:t>
      </w:r>
      <w:r>
        <w:t>-axis by the inclination (</w:t>
      </w:r>
      <w:proofErr w:type="spellStart"/>
      <w:r w:rsidRPr="00A3706A">
        <w:rPr>
          <w:i/>
        </w:rPr>
        <w:t>i</w:t>
      </w:r>
      <w:proofErr w:type="spellEnd"/>
      <w:r>
        <w:t xml:space="preserve">) to align the </w:t>
      </w:r>
      <w:r w:rsidRPr="00587003">
        <w:rPr>
          <w:i/>
        </w:rPr>
        <w:t>z</w:t>
      </w:r>
      <w:r w:rsidRPr="00587003">
        <w:rPr>
          <w:i/>
          <w:vertAlign w:val="subscript"/>
        </w:rPr>
        <w:t>1</w:t>
      </w:r>
      <w:r>
        <w:t>-axis wi</w:t>
      </w:r>
      <w:r w:rsidR="00587003">
        <w:t xml:space="preserve">th the angular </w:t>
      </w:r>
      <w:r w:rsidR="00587003">
        <w:lastRenderedPageBreak/>
        <w:t xml:space="preserve">momentum vector through </w:t>
      </w:r>
      <w:r>
        <w:t xml:space="preserve">Eq. </w:t>
      </w:r>
      <w:r w:rsidR="00587003">
        <w:t>(</w:t>
      </w:r>
      <w:r w:rsidR="00A3706A">
        <w:t>21</w:t>
      </w:r>
      <w:r>
        <w:t>).</w:t>
      </w:r>
      <w:r w:rsidR="004C7AC8">
        <w:t xml:space="preserve"> </w:t>
      </w:r>
      <w:r>
        <w:t>This establishes the orbital frame, [</w:t>
      </w:r>
      <w:r w:rsidRPr="00587003">
        <w:rPr>
          <w:i/>
        </w:rPr>
        <w:t>x</w:t>
      </w:r>
      <w:r w:rsidRPr="00587003">
        <w:rPr>
          <w:i/>
          <w:vertAlign w:val="subscript"/>
        </w:rPr>
        <w:t>2</w:t>
      </w:r>
      <w:r>
        <w:t xml:space="preserve">, </w:t>
      </w:r>
      <w:r w:rsidRPr="00587003">
        <w:rPr>
          <w:i/>
        </w:rPr>
        <w:t>y</w:t>
      </w:r>
      <w:r w:rsidRPr="00587003">
        <w:rPr>
          <w:i/>
          <w:vertAlign w:val="subscript"/>
        </w:rPr>
        <w:t>2</w:t>
      </w:r>
      <w:r>
        <w:t xml:space="preserve">, </w:t>
      </w:r>
      <w:r w:rsidRPr="00587003">
        <w:rPr>
          <w:i/>
        </w:rPr>
        <w:t>z</w:t>
      </w:r>
      <w:r w:rsidRPr="00587003">
        <w:rPr>
          <w:i/>
          <w:vertAlign w:val="subscript"/>
        </w:rPr>
        <w:t>2</w:t>
      </w:r>
      <w:proofErr w:type="gramStart"/>
      <w:r>
        <w:t>]</w:t>
      </w:r>
      <w:r>
        <w:rPr>
          <w:vertAlign w:val="superscript"/>
        </w:rPr>
        <w:t>T</w:t>
      </w:r>
      <w:proofErr w:type="gramEnd"/>
      <w:r>
        <w:t>.</w:t>
      </w:r>
      <w:r w:rsidRPr="00231855">
        <w:t xml:space="preserve"> </w:t>
      </w:r>
      <w:r>
        <w:t xml:space="preserve">Next, the rotation of –γ about the </w:t>
      </w:r>
      <w:r w:rsidRPr="00587003">
        <w:rPr>
          <w:i/>
        </w:rPr>
        <w:t>z</w:t>
      </w:r>
      <w:r w:rsidRPr="00587003">
        <w:rPr>
          <w:i/>
          <w:vertAlign w:val="subscript"/>
        </w:rPr>
        <w:t>2</w:t>
      </w:r>
      <w:r>
        <w:t>-axis is carried out in the orbital plane to establish the [</w:t>
      </w:r>
      <w:r w:rsidRPr="00587003">
        <w:rPr>
          <w:i/>
        </w:rPr>
        <w:t>x</w:t>
      </w:r>
      <w:r w:rsidRPr="00587003">
        <w:rPr>
          <w:i/>
          <w:vertAlign w:val="subscript"/>
        </w:rPr>
        <w:t>3</w:t>
      </w:r>
      <w:r>
        <w:t xml:space="preserve">, </w:t>
      </w:r>
      <w:r w:rsidRPr="00587003">
        <w:rPr>
          <w:i/>
        </w:rPr>
        <w:t>y</w:t>
      </w:r>
      <w:r w:rsidRPr="00587003">
        <w:rPr>
          <w:i/>
          <w:vertAlign w:val="subscript"/>
        </w:rPr>
        <w:t>3</w:t>
      </w:r>
      <w:r>
        <w:t xml:space="preserve">, </w:t>
      </w:r>
      <w:r w:rsidRPr="00587003">
        <w:rPr>
          <w:i/>
        </w:rPr>
        <w:t>z</w:t>
      </w:r>
      <w:r w:rsidRPr="00587003">
        <w:rPr>
          <w:i/>
          <w:vertAlign w:val="subscript"/>
        </w:rPr>
        <w:t>3</w:t>
      </w:r>
      <w:r>
        <w:t>]</w:t>
      </w:r>
      <w:r w:rsidRPr="00FE27D9">
        <w:rPr>
          <w:vertAlign w:val="superscript"/>
        </w:rPr>
        <w:t xml:space="preserve"> </w:t>
      </w:r>
      <w:r>
        <w:rPr>
          <w:vertAlign w:val="superscript"/>
        </w:rPr>
        <w:t>T</w:t>
      </w:r>
      <w:r>
        <w:t xml:space="preserve"> coordinate frame </w:t>
      </w:r>
      <w:r w:rsidR="00587003">
        <w:t xml:space="preserve">through </w:t>
      </w:r>
      <w:r>
        <w:t>Eq</w:t>
      </w:r>
      <w:r w:rsidR="00A3706A">
        <w:t xml:space="preserve">. </w:t>
      </w:r>
      <w:r w:rsidR="00587003">
        <w:t>(</w:t>
      </w:r>
      <w:r w:rsidR="00A3706A">
        <w:t>22</w:t>
      </w:r>
      <w:r>
        <w:t>).</w:t>
      </w:r>
    </w:p>
    <w:tbl>
      <w:tblPr>
        <w:tblStyle w:val="TableGrid"/>
        <w:tblW w:w="5000" w:type="pct"/>
        <w:tblCellMar>
          <w:left w:w="0" w:type="dxa"/>
          <w:right w:w="0" w:type="dxa"/>
        </w:tblCellMar>
        <w:tblLook w:val="04A0"/>
      </w:tblPr>
      <w:tblGrid>
        <w:gridCol w:w="1316"/>
        <w:gridCol w:w="6154"/>
        <w:gridCol w:w="1170"/>
      </w:tblGrid>
      <w:tr w:rsidR="00E75222" w:rsidTr="00317FE4">
        <w:tc>
          <w:tcPr>
            <w:tcW w:w="1316" w:type="dxa"/>
            <w:tcBorders>
              <w:top w:val="nil"/>
              <w:left w:val="nil"/>
              <w:bottom w:val="nil"/>
              <w:right w:val="nil"/>
            </w:tcBorders>
          </w:tcPr>
          <w:p w:rsidR="00E75222" w:rsidRDefault="00E75222" w:rsidP="0076354E"/>
        </w:tc>
        <w:tc>
          <w:tcPr>
            <w:tcW w:w="6154" w:type="dxa"/>
            <w:tcBorders>
              <w:top w:val="nil"/>
              <w:left w:val="nil"/>
              <w:bottom w:val="nil"/>
              <w:right w:val="nil"/>
            </w:tcBorders>
          </w:tcPr>
          <w:p w:rsidR="00E75222" w:rsidRDefault="00716835" w:rsidP="0076354E">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1</m:t>
                              </m:r>
                            </m:sub>
                          </m:sSub>
                        </m:e>
                      </m:mr>
                      <m:mr>
                        <m:e>
                          <m:sSub>
                            <m:sSubPr>
                              <m:ctrlPr>
                                <w:rPr>
                                  <w:rFonts w:ascii="Cambria Math" w:hAnsi="Cambria Math"/>
                                  <w:i/>
                                </w:rPr>
                              </m:ctrlPr>
                            </m:sSubPr>
                            <m:e>
                              <m:r>
                                <w:rPr>
                                  <w:rFonts w:ascii="Cambria Math" w:hAnsi="Cambria Math"/>
                                </w:rPr>
                                <m:t>y</m:t>
                              </m:r>
                            </m:e>
                            <m:sub>
                              <m:r>
                                <w:rPr>
                                  <w:rFonts w:ascii="Cambria Math" w:hAnsi="Cambria Math"/>
                                </w:rPr>
                                <m:t>1</m:t>
                              </m:r>
                            </m:sub>
                          </m:sSub>
                        </m:e>
                      </m:mr>
                      <m:mr>
                        <m:e>
                          <m:sSub>
                            <m:sSubPr>
                              <m:ctrlPr>
                                <w:rPr>
                                  <w:rFonts w:ascii="Cambria Math" w:hAnsi="Cambria Math"/>
                                  <w:i/>
                                </w:rPr>
                              </m:ctrlPr>
                            </m:sSubPr>
                            <m:e>
                              <m:r>
                                <w:rPr>
                                  <w:rFonts w:ascii="Cambria Math" w:hAnsi="Cambria Math"/>
                                </w:rPr>
                                <m:t>z</m:t>
                              </m:r>
                            </m:e>
                            <m:sub>
                              <m:r>
                                <w:rPr>
                                  <w:rFonts w:ascii="Cambria Math" w:hAnsi="Cambria Math"/>
                                </w:rPr>
                                <m:t>1</m:t>
                              </m:r>
                            </m:sub>
                          </m:sSub>
                        </m:e>
                      </m:mr>
                    </m:m>
                  </m:e>
                </m:d>
                <m:r>
                  <w:rPr>
                    <w:rFonts w:ascii="Cambria Math" w:hAnsi="Cambria Math"/>
                  </w:rPr>
                  <m:t>=</m:t>
                </m:r>
                <m:sSub>
                  <m:sSubPr>
                    <m:ctrlPr>
                      <w:rPr>
                        <w:rFonts w:ascii="Cambria Math" w:hAnsi="Cambria Math"/>
                        <w:b/>
                        <w:i/>
                      </w:rPr>
                    </m:ctrlPr>
                  </m:sSubPr>
                  <m:e>
                    <m:r>
                      <m:rPr>
                        <m:sty m:val="bi"/>
                      </m:rPr>
                      <w:rPr>
                        <w:rFonts w:ascii="Cambria Math" w:hAnsi="Cambria Math"/>
                      </w:rPr>
                      <m:t>R</m:t>
                    </m:r>
                  </m:e>
                  <m:sub>
                    <m:r>
                      <w:rPr>
                        <w:rFonts w:ascii="Cambria Math" w:hAnsi="Cambria Math"/>
                      </w:rPr>
                      <m:t>1</m:t>
                    </m:r>
                  </m:sub>
                </m:sSub>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r>
                        <m:e>
                          <m:r>
                            <w:rPr>
                              <w:rFonts w:ascii="Cambria Math" w:hAnsi="Cambria Math"/>
                            </w:rPr>
                            <m:t>Z</m:t>
                          </m:r>
                        </m:e>
                      </m:mr>
                    </m:m>
                  </m:e>
                </m:d>
                <m:r>
                  <w:rPr>
                    <w:rFonts w:ascii="Cambria Math" w:hAnsi="Cambria Math"/>
                  </w:rPr>
                  <m:t xml:space="preserve">,  </m:t>
                </m:r>
                <m:sSub>
                  <m:sSubPr>
                    <m:ctrlPr>
                      <w:rPr>
                        <w:rFonts w:ascii="Cambria Math" w:hAnsi="Cambria Math"/>
                        <w:b/>
                        <w:i/>
                      </w:rPr>
                    </m:ctrlPr>
                  </m:sSubPr>
                  <m:e>
                    <m:r>
                      <m:rPr>
                        <m:sty m:val="bi"/>
                      </m:rPr>
                      <w:rPr>
                        <w:rFonts w:ascii="Cambria Math" w:hAnsi="Cambria Math"/>
                      </w:rPr>
                      <m:t>R</m:t>
                    </m:r>
                  </m:e>
                  <m:sub>
                    <m:r>
                      <w:rPr>
                        <w:rFonts w:ascii="Cambria Math" w:hAnsi="Cambria Math"/>
                      </w:rPr>
                      <m:t>1</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rPr>
                                <m:t>Ω</m:t>
                              </m:r>
                            </m:e>
                          </m:func>
                        </m:e>
                        <m:e>
                          <m:func>
                            <m:funcPr>
                              <m:ctrlPr>
                                <w:rPr>
                                  <w:rFonts w:ascii="Cambria Math" w:hAnsi="Cambria Math"/>
                                  <w:i/>
                                </w:rPr>
                              </m:ctrlPr>
                            </m:funcPr>
                            <m:fName>
                              <m:r>
                                <m:rPr>
                                  <m:sty m:val="p"/>
                                </m:rPr>
                                <w:rPr>
                                  <w:rFonts w:ascii="Cambria Math" w:hAnsi="Cambria Math"/>
                                </w:rPr>
                                <m:t>sin</m:t>
                              </m:r>
                            </m:fName>
                            <m:e>
                              <m:r>
                                <m:rPr>
                                  <m:sty m:val="p"/>
                                </m:rPr>
                                <w:rPr>
                                  <w:rFonts w:ascii="Cambria Math" w:hAnsi="Cambria Math"/>
                                </w:rPr>
                                <m:t>Ω</m:t>
                              </m:r>
                            </m:e>
                          </m:func>
                        </m:e>
                        <m:e>
                          <m:r>
                            <w:rPr>
                              <w:rFonts w:ascii="Cambria Math" w:hAnsi="Cambria Math"/>
                            </w:rPr>
                            <m:t>0</m:t>
                          </m:r>
                        </m:e>
                      </m:mr>
                      <m:mr>
                        <m:e>
                          <m:r>
                            <w:rPr>
                              <w:rFonts w:ascii="Cambria Math" w:hAnsi="Cambria Math"/>
                            </w:rPr>
                            <m:t>-</m:t>
                          </m:r>
                          <m:func>
                            <m:funcPr>
                              <m:ctrlPr>
                                <w:rPr>
                                  <w:rFonts w:ascii="Cambria Math" w:hAnsi="Cambria Math"/>
                                  <w:i/>
                                </w:rPr>
                              </m:ctrlPr>
                            </m:funcPr>
                            <m:fName>
                              <m:r>
                                <m:rPr>
                                  <m:sty m:val="p"/>
                                </m:rPr>
                                <w:rPr>
                                  <w:rFonts w:ascii="Cambria Math" w:hAnsi="Cambria Math"/>
                                </w:rPr>
                                <m:t>sin</m:t>
                              </m:r>
                            </m:fName>
                            <m:e>
                              <m:r>
                                <m:rPr>
                                  <m:sty m:val="p"/>
                                </m:rPr>
                                <w:rPr>
                                  <w:rFonts w:ascii="Cambria Math" w:hAnsi="Cambria Math"/>
                                </w:rPr>
                                <m:t>Ω</m:t>
                              </m:r>
                            </m:e>
                          </m:func>
                        </m:e>
                        <m:e>
                          <m:func>
                            <m:funcPr>
                              <m:ctrlPr>
                                <w:rPr>
                                  <w:rFonts w:ascii="Cambria Math" w:hAnsi="Cambria Math"/>
                                  <w:i/>
                                </w:rPr>
                              </m:ctrlPr>
                            </m:funcPr>
                            <m:fName>
                              <m:r>
                                <m:rPr>
                                  <m:sty m:val="p"/>
                                </m:rPr>
                                <w:rPr>
                                  <w:rFonts w:ascii="Cambria Math" w:hAnsi="Cambria Math"/>
                                </w:rPr>
                                <m:t>cos</m:t>
                              </m:r>
                            </m:fName>
                            <m:e>
                              <m:r>
                                <m:rPr>
                                  <m:sty m:val="p"/>
                                </m:rPr>
                                <w:rPr>
                                  <w:rFonts w:ascii="Cambria Math" w:hAnsi="Cambria Math"/>
                                </w:rPr>
                                <m:t>Ω</m:t>
                              </m:r>
                            </m:e>
                          </m:func>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oMath>
            </m:oMathPara>
          </w:p>
        </w:tc>
        <w:tc>
          <w:tcPr>
            <w:tcW w:w="1170"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2" w:name="_Toc289639808"/>
            <w:bookmarkEnd w:id="52"/>
          </w:p>
        </w:tc>
      </w:tr>
      <w:tr w:rsidR="00E75222" w:rsidTr="00317FE4">
        <w:tc>
          <w:tcPr>
            <w:tcW w:w="1316" w:type="dxa"/>
            <w:tcBorders>
              <w:top w:val="nil"/>
              <w:left w:val="nil"/>
              <w:bottom w:val="nil"/>
              <w:right w:val="nil"/>
            </w:tcBorders>
          </w:tcPr>
          <w:p w:rsidR="00E75222" w:rsidRDefault="00E75222" w:rsidP="0076354E"/>
        </w:tc>
        <w:tc>
          <w:tcPr>
            <w:tcW w:w="6154" w:type="dxa"/>
            <w:tcBorders>
              <w:top w:val="nil"/>
              <w:left w:val="nil"/>
              <w:bottom w:val="nil"/>
              <w:right w:val="nil"/>
            </w:tcBorders>
          </w:tcPr>
          <w:p w:rsidR="00E75222" w:rsidRDefault="00716835" w:rsidP="0076354E">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2</m:t>
                              </m:r>
                            </m:sub>
                          </m:sSub>
                        </m:e>
                      </m:mr>
                      <m:mr>
                        <m:e>
                          <m:sSub>
                            <m:sSubPr>
                              <m:ctrlPr>
                                <w:rPr>
                                  <w:rFonts w:ascii="Cambria Math" w:hAnsi="Cambria Math"/>
                                  <w:i/>
                                </w:rPr>
                              </m:ctrlPr>
                            </m:sSubPr>
                            <m:e>
                              <m:r>
                                <w:rPr>
                                  <w:rFonts w:ascii="Cambria Math" w:hAnsi="Cambria Math"/>
                                </w:rPr>
                                <m:t>y</m:t>
                              </m:r>
                            </m:e>
                            <m:sub>
                              <m:r>
                                <w:rPr>
                                  <w:rFonts w:ascii="Cambria Math" w:hAnsi="Cambria Math"/>
                                </w:rPr>
                                <m:t>2</m:t>
                              </m:r>
                            </m:sub>
                          </m:sSub>
                        </m:e>
                      </m:mr>
                      <m:mr>
                        <m:e>
                          <m:sSub>
                            <m:sSubPr>
                              <m:ctrlPr>
                                <w:rPr>
                                  <w:rFonts w:ascii="Cambria Math" w:hAnsi="Cambria Math"/>
                                  <w:i/>
                                </w:rPr>
                              </m:ctrlPr>
                            </m:sSubPr>
                            <m:e>
                              <m:r>
                                <w:rPr>
                                  <w:rFonts w:ascii="Cambria Math" w:hAnsi="Cambria Math"/>
                                </w:rPr>
                                <m:t>z</m:t>
                              </m:r>
                            </m:e>
                            <m:sub>
                              <m:r>
                                <w:rPr>
                                  <w:rFonts w:ascii="Cambria Math" w:hAnsi="Cambria Math"/>
                                </w:rPr>
                                <m:t>2</m:t>
                              </m:r>
                            </m:sub>
                          </m:sSub>
                        </m:e>
                      </m:mr>
                    </m:m>
                  </m:e>
                </m:d>
                <m:r>
                  <w:rPr>
                    <w:rFonts w:ascii="Cambria Math" w:hAnsi="Cambria Math"/>
                  </w:rPr>
                  <m:t>=</m:t>
                </m:r>
                <m:sSub>
                  <m:sSubPr>
                    <m:ctrlPr>
                      <w:rPr>
                        <w:rFonts w:ascii="Cambria Math" w:hAnsi="Cambria Math"/>
                        <w:b/>
                        <w:i/>
                      </w:rPr>
                    </m:ctrlPr>
                  </m:sSubPr>
                  <m:e>
                    <m:r>
                      <m:rPr>
                        <m:sty m:val="bi"/>
                      </m:rPr>
                      <w:rPr>
                        <w:rFonts w:ascii="Cambria Math" w:hAnsi="Cambria Math"/>
                      </w:rPr>
                      <m:t>R</m:t>
                    </m:r>
                  </m:e>
                  <m:sub>
                    <m:r>
                      <w:rPr>
                        <w:rFonts w:ascii="Cambria Math" w:hAnsi="Cambria Math"/>
                      </w:rPr>
                      <m:t>2</m:t>
                    </m:r>
                  </m:sub>
                </m:sSub>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1</m:t>
                              </m:r>
                            </m:sub>
                          </m:sSub>
                        </m:e>
                      </m:mr>
                      <m:mr>
                        <m:e>
                          <m:sSub>
                            <m:sSubPr>
                              <m:ctrlPr>
                                <w:rPr>
                                  <w:rFonts w:ascii="Cambria Math" w:hAnsi="Cambria Math"/>
                                  <w:i/>
                                </w:rPr>
                              </m:ctrlPr>
                            </m:sSubPr>
                            <m:e>
                              <m:r>
                                <w:rPr>
                                  <w:rFonts w:ascii="Cambria Math" w:hAnsi="Cambria Math"/>
                                </w:rPr>
                                <m:t>y</m:t>
                              </m:r>
                            </m:e>
                            <m:sub>
                              <m:r>
                                <w:rPr>
                                  <w:rFonts w:ascii="Cambria Math" w:hAnsi="Cambria Math"/>
                                </w:rPr>
                                <m:t>1</m:t>
                              </m:r>
                            </m:sub>
                          </m:sSub>
                        </m:e>
                      </m:mr>
                      <m:mr>
                        <m:e>
                          <m:sSub>
                            <m:sSubPr>
                              <m:ctrlPr>
                                <w:rPr>
                                  <w:rFonts w:ascii="Cambria Math" w:hAnsi="Cambria Math"/>
                                  <w:i/>
                                </w:rPr>
                              </m:ctrlPr>
                            </m:sSubPr>
                            <m:e>
                              <m:r>
                                <w:rPr>
                                  <w:rFonts w:ascii="Cambria Math" w:hAnsi="Cambria Math"/>
                                </w:rPr>
                                <m:t>z</m:t>
                              </m:r>
                            </m:e>
                            <m:sub>
                              <m:r>
                                <w:rPr>
                                  <w:rFonts w:ascii="Cambria Math" w:hAnsi="Cambria Math"/>
                                </w:rPr>
                                <m:t>1</m:t>
                              </m:r>
                            </m:sub>
                          </m:sSub>
                        </m:e>
                      </m:mr>
                    </m:m>
                  </m:e>
                </m:d>
                <m:r>
                  <w:rPr>
                    <w:rFonts w:ascii="Cambria Math" w:hAnsi="Cambria Math"/>
                  </w:rPr>
                  <m:t xml:space="preserve">,  </m:t>
                </m:r>
                <m:sSub>
                  <m:sSubPr>
                    <m:ctrlPr>
                      <w:rPr>
                        <w:rFonts w:ascii="Cambria Math" w:hAnsi="Cambria Math"/>
                        <w:b/>
                        <w:i/>
                      </w:rPr>
                    </m:ctrlPr>
                  </m:sSubPr>
                  <m:e>
                    <m:r>
                      <m:rPr>
                        <m:sty m:val="bi"/>
                      </m:rPr>
                      <w:rPr>
                        <w:rFonts w:ascii="Cambria Math" w:hAnsi="Cambria Math"/>
                      </w:rPr>
                      <m:t>R</m:t>
                    </m:r>
                  </m:e>
                  <m:sub>
                    <m:r>
                      <w:rPr>
                        <w:rFonts w:ascii="Cambria Math" w:hAnsi="Cambria Math"/>
                      </w:rPr>
                      <m:t>2</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0</m:t>
                          </m:r>
                        </m:e>
                        <m:e>
                          <m:r>
                            <w:rPr>
                              <w:rFonts w:ascii="Cambria Math" w:hAnsi="Cambria Math"/>
                            </w:rPr>
                            <m:t>0</m:t>
                          </m:r>
                        </m:e>
                      </m:mr>
                      <m:mr>
                        <m:e>
                          <m:r>
                            <w:rPr>
                              <w:rFonts w:ascii="Cambria Math" w:hAnsi="Cambria Math"/>
                            </w:rPr>
                            <m:t>0</m:t>
                          </m:r>
                        </m:e>
                        <m:e>
                          <m:func>
                            <m:funcPr>
                              <m:ctrlPr>
                                <w:rPr>
                                  <w:rFonts w:ascii="Cambria Math" w:hAnsi="Cambria Math"/>
                                  <w:i/>
                                </w:rPr>
                              </m:ctrlPr>
                            </m:funcPr>
                            <m:fName>
                              <m:r>
                                <m:rPr>
                                  <m:sty m:val="p"/>
                                </m:rPr>
                                <w:rPr>
                                  <w:rFonts w:ascii="Cambria Math" w:hAnsi="Cambria Math"/>
                                </w:rPr>
                                <m:t>cos</m:t>
                              </m:r>
                            </m:fName>
                            <m:e>
                              <m:r>
                                <w:rPr>
                                  <w:rFonts w:ascii="Cambria Math" w:hAnsi="Cambria Math"/>
                                </w:rPr>
                                <m:t>i</m:t>
                              </m:r>
                            </m:e>
                          </m:func>
                        </m:e>
                        <m:e>
                          <m:func>
                            <m:funcPr>
                              <m:ctrlPr>
                                <w:rPr>
                                  <w:rFonts w:ascii="Cambria Math" w:hAnsi="Cambria Math"/>
                                  <w:i/>
                                </w:rPr>
                              </m:ctrlPr>
                            </m:funcPr>
                            <m:fName>
                              <m:r>
                                <m:rPr>
                                  <m:sty m:val="p"/>
                                </m:rPr>
                                <w:rPr>
                                  <w:rFonts w:ascii="Cambria Math" w:hAnsi="Cambria Math"/>
                                </w:rPr>
                                <m:t>sin</m:t>
                              </m:r>
                            </m:fName>
                            <m:e>
                              <m:r>
                                <w:rPr>
                                  <w:rFonts w:ascii="Cambria Math" w:hAnsi="Cambria Math"/>
                                </w:rPr>
                                <m:t>i</m:t>
                              </m:r>
                            </m:e>
                          </m:func>
                        </m:e>
                      </m:mr>
                      <m:mr>
                        <m:e>
                          <m:r>
                            <w:rPr>
                              <w:rFonts w:ascii="Cambria Math" w:hAnsi="Cambria Math"/>
                            </w:rPr>
                            <m:t>0</m:t>
                          </m:r>
                        </m:e>
                        <m:e>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i</m:t>
                              </m:r>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i</m:t>
                              </m:r>
                            </m:e>
                          </m:func>
                        </m:e>
                      </m:mr>
                    </m:m>
                  </m:e>
                </m:d>
              </m:oMath>
            </m:oMathPara>
          </w:p>
        </w:tc>
        <w:tc>
          <w:tcPr>
            <w:tcW w:w="1170"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3" w:name="_Toc289639809"/>
            <w:bookmarkEnd w:id="53"/>
          </w:p>
        </w:tc>
      </w:tr>
      <w:tr w:rsidR="00E75222" w:rsidTr="00317FE4">
        <w:tc>
          <w:tcPr>
            <w:tcW w:w="1316" w:type="dxa"/>
            <w:tcBorders>
              <w:top w:val="nil"/>
              <w:left w:val="nil"/>
              <w:bottom w:val="nil"/>
              <w:right w:val="nil"/>
            </w:tcBorders>
          </w:tcPr>
          <w:p w:rsidR="00E75222" w:rsidRDefault="00E75222" w:rsidP="0076354E"/>
        </w:tc>
        <w:tc>
          <w:tcPr>
            <w:tcW w:w="6154" w:type="dxa"/>
            <w:tcBorders>
              <w:top w:val="nil"/>
              <w:left w:val="nil"/>
              <w:bottom w:val="nil"/>
              <w:right w:val="nil"/>
            </w:tcBorders>
          </w:tcPr>
          <w:p w:rsidR="00E75222" w:rsidRDefault="00716835" w:rsidP="0076354E">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3</m:t>
                              </m:r>
                            </m:sub>
                          </m:sSub>
                        </m:e>
                      </m:mr>
                      <m:mr>
                        <m:e>
                          <m:sSub>
                            <m:sSubPr>
                              <m:ctrlPr>
                                <w:rPr>
                                  <w:rFonts w:ascii="Cambria Math" w:hAnsi="Cambria Math"/>
                                  <w:i/>
                                </w:rPr>
                              </m:ctrlPr>
                            </m:sSubPr>
                            <m:e>
                              <m:r>
                                <w:rPr>
                                  <w:rFonts w:ascii="Cambria Math" w:hAnsi="Cambria Math"/>
                                </w:rPr>
                                <m:t>y</m:t>
                              </m:r>
                            </m:e>
                            <m:sub>
                              <m:r>
                                <w:rPr>
                                  <w:rFonts w:ascii="Cambria Math" w:hAnsi="Cambria Math"/>
                                </w:rPr>
                                <m:t>3</m:t>
                              </m:r>
                            </m:sub>
                          </m:sSub>
                        </m:e>
                      </m:mr>
                      <m:mr>
                        <m:e>
                          <m:sSub>
                            <m:sSubPr>
                              <m:ctrlPr>
                                <w:rPr>
                                  <w:rFonts w:ascii="Cambria Math" w:hAnsi="Cambria Math"/>
                                  <w:i/>
                                </w:rPr>
                              </m:ctrlPr>
                            </m:sSubPr>
                            <m:e>
                              <m:r>
                                <w:rPr>
                                  <w:rFonts w:ascii="Cambria Math" w:hAnsi="Cambria Math"/>
                                </w:rPr>
                                <m:t>z</m:t>
                              </m:r>
                            </m:e>
                            <m:sub>
                              <m:r>
                                <w:rPr>
                                  <w:rFonts w:ascii="Cambria Math" w:hAnsi="Cambria Math"/>
                                </w:rPr>
                                <m:t>3</m:t>
                              </m:r>
                            </m:sub>
                          </m:sSub>
                        </m:e>
                      </m:mr>
                    </m:m>
                  </m:e>
                </m:d>
                <m:r>
                  <w:rPr>
                    <w:rFonts w:ascii="Cambria Math" w:hAnsi="Cambria Math"/>
                  </w:rPr>
                  <m:t>=</m:t>
                </m:r>
                <m:sSub>
                  <m:sSubPr>
                    <m:ctrlPr>
                      <w:rPr>
                        <w:rFonts w:ascii="Cambria Math" w:hAnsi="Cambria Math"/>
                        <w:b/>
                        <w:i/>
                      </w:rPr>
                    </m:ctrlPr>
                  </m:sSubPr>
                  <m:e>
                    <m:r>
                      <m:rPr>
                        <m:sty m:val="bi"/>
                      </m:rPr>
                      <w:rPr>
                        <w:rFonts w:ascii="Cambria Math" w:hAnsi="Cambria Math"/>
                      </w:rPr>
                      <m:t>R</m:t>
                    </m:r>
                  </m:e>
                  <m:sub>
                    <m:r>
                      <w:rPr>
                        <w:rFonts w:ascii="Cambria Math" w:hAnsi="Cambria Math"/>
                      </w:rPr>
                      <m:t>3</m:t>
                    </m:r>
                  </m:sub>
                </m:sSub>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2</m:t>
                              </m:r>
                            </m:sub>
                          </m:sSub>
                        </m:e>
                      </m:mr>
                      <m:mr>
                        <m:e>
                          <m:sSub>
                            <m:sSubPr>
                              <m:ctrlPr>
                                <w:rPr>
                                  <w:rFonts w:ascii="Cambria Math" w:hAnsi="Cambria Math"/>
                                  <w:i/>
                                </w:rPr>
                              </m:ctrlPr>
                            </m:sSubPr>
                            <m:e>
                              <m:r>
                                <w:rPr>
                                  <w:rFonts w:ascii="Cambria Math" w:hAnsi="Cambria Math"/>
                                </w:rPr>
                                <m:t>y</m:t>
                              </m:r>
                            </m:e>
                            <m:sub>
                              <m:r>
                                <w:rPr>
                                  <w:rFonts w:ascii="Cambria Math" w:hAnsi="Cambria Math"/>
                                </w:rPr>
                                <m:t>2</m:t>
                              </m:r>
                            </m:sub>
                          </m:sSub>
                        </m:e>
                      </m:mr>
                      <m:mr>
                        <m:e>
                          <m:sSub>
                            <m:sSubPr>
                              <m:ctrlPr>
                                <w:rPr>
                                  <w:rFonts w:ascii="Cambria Math" w:hAnsi="Cambria Math"/>
                                  <w:i/>
                                </w:rPr>
                              </m:ctrlPr>
                            </m:sSubPr>
                            <m:e>
                              <m:r>
                                <w:rPr>
                                  <w:rFonts w:ascii="Cambria Math" w:hAnsi="Cambria Math"/>
                                </w:rPr>
                                <m:t>z</m:t>
                              </m:r>
                            </m:e>
                            <m:sub>
                              <m:r>
                                <w:rPr>
                                  <w:rFonts w:ascii="Cambria Math" w:hAnsi="Cambria Math"/>
                                </w:rPr>
                                <m:t>2</m:t>
                              </m:r>
                            </m:sub>
                          </m:sSub>
                        </m:e>
                      </m:mr>
                    </m:m>
                  </m:e>
                </m:d>
                <m:r>
                  <w:rPr>
                    <w:rFonts w:ascii="Cambria Math" w:hAnsi="Cambria Math"/>
                  </w:rPr>
                  <m:t xml:space="preserve">,  </m:t>
                </m:r>
                <m:sSub>
                  <m:sSubPr>
                    <m:ctrlPr>
                      <w:rPr>
                        <w:rFonts w:ascii="Cambria Math" w:hAnsi="Cambria Math"/>
                        <w:b/>
                        <w:i/>
                      </w:rPr>
                    </m:ctrlPr>
                  </m:sSubPr>
                  <m:e>
                    <m:r>
                      <m:rPr>
                        <m:sty m:val="bi"/>
                      </m:rPr>
                      <w:rPr>
                        <w:rFonts w:ascii="Cambria Math" w:hAnsi="Cambria Math"/>
                      </w:rPr>
                      <m:t>R</m:t>
                    </m:r>
                  </m:e>
                  <m:sub>
                    <m:r>
                      <w:rPr>
                        <w:rFonts w:ascii="Cambria Math" w:hAnsi="Cambria Math"/>
                      </w:rPr>
                      <m:t>3</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r>
                                <w:rPr>
                                  <w:rFonts w:ascii="Cambria Math" w:hAnsi="Cambria Math"/>
                                </w:rPr>
                                <m:t>(-γ)</m:t>
                              </m:r>
                            </m:e>
                          </m:func>
                        </m:e>
                        <m:e>
                          <m:func>
                            <m:funcPr>
                              <m:ctrlPr>
                                <w:rPr>
                                  <w:rFonts w:ascii="Cambria Math" w:hAnsi="Cambria Math"/>
                                  <w:i/>
                                </w:rPr>
                              </m:ctrlPr>
                            </m:funcPr>
                            <m:fName>
                              <m:r>
                                <m:rPr>
                                  <m:sty m:val="p"/>
                                </m:rPr>
                                <w:rPr>
                                  <w:rFonts w:ascii="Cambria Math" w:hAnsi="Cambria Math"/>
                                </w:rPr>
                                <m:t>sin</m:t>
                              </m:r>
                            </m:fName>
                            <m:e>
                              <m:r>
                                <w:rPr>
                                  <w:rFonts w:ascii="Cambria Math" w:hAnsi="Cambria Math"/>
                                </w:rPr>
                                <m:t>(-γ)</m:t>
                              </m:r>
                            </m:e>
                          </m:func>
                        </m:e>
                        <m:e>
                          <m:r>
                            <w:rPr>
                              <w:rFonts w:ascii="Cambria Math" w:hAnsi="Cambria Math"/>
                            </w:rPr>
                            <m:t>0</m:t>
                          </m:r>
                        </m:e>
                      </m:mr>
                      <m:mr>
                        <m:e>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(-γ)</m:t>
                              </m:r>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(-γ)</m:t>
                              </m:r>
                            </m:e>
                          </m:func>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oMath>
            </m:oMathPara>
          </w:p>
        </w:tc>
        <w:tc>
          <w:tcPr>
            <w:tcW w:w="1170"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4" w:name="_Toc289639810"/>
            <w:bookmarkEnd w:id="54"/>
          </w:p>
        </w:tc>
      </w:tr>
    </w:tbl>
    <w:p w:rsidR="00E75222" w:rsidRDefault="00E75222" w:rsidP="00E75222">
      <w:r>
        <w:t xml:space="preserve">Finally the coordinate frames are transformed back into the frame of the ephemeris by the inverse (equivalent to the transpose) of the </w:t>
      </w:r>
      <w:r w:rsidRPr="00B5573F">
        <w:rPr>
          <w:b/>
        </w:rPr>
        <w:t>R</w:t>
      </w:r>
      <w:r w:rsidRPr="00587003">
        <w:rPr>
          <w:vertAlign w:val="subscript"/>
        </w:rPr>
        <w:t>1</w:t>
      </w:r>
      <w:r>
        <w:t xml:space="preserve"> and </w:t>
      </w:r>
      <w:r w:rsidRPr="00B5573F">
        <w:rPr>
          <w:b/>
        </w:rPr>
        <w:t>R</w:t>
      </w:r>
      <w:r w:rsidRPr="00587003">
        <w:rPr>
          <w:vertAlign w:val="subscript"/>
        </w:rPr>
        <w:t>2</w:t>
      </w:r>
      <w:r>
        <w:t xml:space="preserve"> rotation matrices. For initial coordinates in the ephemeris frame, [</w:t>
      </w:r>
      <w:r w:rsidRPr="00587003">
        <w:rPr>
          <w:i/>
        </w:rPr>
        <w:t>x</w:t>
      </w:r>
      <w:r>
        <w:t xml:space="preserve">, </w:t>
      </w:r>
      <w:r w:rsidRPr="00587003">
        <w:rPr>
          <w:i/>
        </w:rPr>
        <w:t>y</w:t>
      </w:r>
      <w:r>
        <w:t xml:space="preserve">, </w:t>
      </w:r>
      <w:r w:rsidRPr="00587003">
        <w:rPr>
          <w:i/>
        </w:rPr>
        <w:t>z</w:t>
      </w:r>
      <w:r>
        <w:t>]</w:t>
      </w:r>
      <w:r w:rsidRPr="00FE27D9">
        <w:rPr>
          <w:vertAlign w:val="superscript"/>
        </w:rPr>
        <w:t xml:space="preserve"> </w:t>
      </w:r>
      <w:r>
        <w:rPr>
          <w:vertAlign w:val="superscript"/>
        </w:rPr>
        <w:t>T</w:t>
      </w:r>
      <w:r>
        <w:t>, the new coordinates [</w:t>
      </w:r>
      <w:r w:rsidRPr="00587003">
        <w:rPr>
          <w:i/>
        </w:rPr>
        <w:t>X</w:t>
      </w:r>
      <w:r>
        <w:t>,</w:t>
      </w:r>
      <w:r w:rsidR="00A3706A">
        <w:t xml:space="preserve"> </w:t>
      </w:r>
      <w:r w:rsidRPr="00587003">
        <w:rPr>
          <w:i/>
        </w:rPr>
        <w:t>Y</w:t>
      </w:r>
      <w:r>
        <w:t>,</w:t>
      </w:r>
      <w:r w:rsidR="00A3706A">
        <w:t xml:space="preserve"> </w:t>
      </w:r>
      <w:r w:rsidRPr="00587003">
        <w:rPr>
          <w:i/>
        </w:rPr>
        <w:t>Z</w:t>
      </w:r>
      <w:r>
        <w:t>]</w:t>
      </w:r>
      <w:r w:rsidRPr="00FE27D9">
        <w:rPr>
          <w:vertAlign w:val="superscript"/>
        </w:rPr>
        <w:t xml:space="preserve"> </w:t>
      </w:r>
      <w:r>
        <w:rPr>
          <w:vertAlign w:val="superscript"/>
        </w:rPr>
        <w:t>T</w:t>
      </w:r>
      <w:r>
        <w:t xml:space="preserve"> are given by the rotation</w:t>
      </w:r>
    </w:p>
    <w:tbl>
      <w:tblPr>
        <w:tblStyle w:val="TableGrid"/>
        <w:tblW w:w="5000" w:type="pct"/>
        <w:tblCellMar>
          <w:left w:w="0" w:type="dxa"/>
          <w:right w:w="0" w:type="dxa"/>
        </w:tblCellMar>
        <w:tblLook w:val="04A0"/>
      </w:tblPr>
      <w:tblGrid>
        <w:gridCol w:w="1331"/>
        <w:gridCol w:w="6126"/>
        <w:gridCol w:w="1183"/>
      </w:tblGrid>
      <w:tr w:rsidR="00E75222" w:rsidTr="00317FE4">
        <w:tc>
          <w:tcPr>
            <w:tcW w:w="1331" w:type="dxa"/>
            <w:tcBorders>
              <w:top w:val="nil"/>
              <w:left w:val="nil"/>
              <w:bottom w:val="nil"/>
              <w:right w:val="nil"/>
            </w:tcBorders>
          </w:tcPr>
          <w:p w:rsidR="00E75222" w:rsidRDefault="00E75222" w:rsidP="0076354E"/>
        </w:tc>
        <w:tc>
          <w:tcPr>
            <w:tcW w:w="6126" w:type="dxa"/>
            <w:tcBorders>
              <w:top w:val="nil"/>
              <w:left w:val="nil"/>
              <w:bottom w:val="nil"/>
              <w:right w:val="nil"/>
            </w:tcBorders>
          </w:tcPr>
          <w:p w:rsidR="00E75222" w:rsidRDefault="00716835" w:rsidP="0076354E">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r>
                        <m:e>
                          <m:r>
                            <w:rPr>
                              <w:rFonts w:ascii="Cambria Math" w:hAnsi="Cambria Math"/>
                            </w:rPr>
                            <m:t>Z</m:t>
                          </m:r>
                        </m:e>
                      </m:mr>
                    </m:m>
                  </m:e>
                </m:d>
                <m:r>
                  <w:rPr>
                    <w:rFonts w:ascii="Cambria Math"/>
                  </w:rPr>
                  <m:t>=</m:t>
                </m:r>
                <m:r>
                  <m:rPr>
                    <m:sty m:val="bi"/>
                  </m:rPr>
                  <w:rPr>
                    <w:rFonts w:ascii="Cambria Math"/>
                  </w:rPr>
                  <m:t>R</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x</m:t>
                          </m:r>
                        </m:e>
                      </m:mr>
                      <m:mr>
                        <m:e>
                          <m:r>
                            <w:rPr>
                              <w:rFonts w:ascii="Cambria Math" w:hAnsi="Cambria Math"/>
                            </w:rPr>
                            <m:t>y</m:t>
                          </m:r>
                        </m:e>
                      </m:mr>
                      <m:mr>
                        <m:e>
                          <m:r>
                            <w:rPr>
                              <w:rFonts w:ascii="Cambria Math" w:hAnsi="Cambria Math"/>
                            </w:rPr>
                            <m:t>z</m:t>
                          </m:r>
                        </m:e>
                      </m:mr>
                    </m:m>
                  </m:e>
                </m:d>
                <m:r>
                  <w:rPr>
                    <w:rFonts w:ascii="Cambria Math"/>
                  </w:rPr>
                  <m:t xml:space="preserve">, </m:t>
                </m:r>
                <m:r>
                  <w:rPr>
                    <w:rFonts w:ascii="Cambria Math" w:hAnsi="Cambria Math"/>
                  </w:rPr>
                  <m:t xml:space="preserve"> </m:t>
                </m:r>
                <m:r>
                  <m:rPr>
                    <m:sty m:val="bi"/>
                  </m:rPr>
                  <w:rPr>
                    <w:rFonts w:ascii="Cambria Math" w:hAnsi="Cambria Math"/>
                  </w:rPr>
                  <m:t>R</m:t>
                </m:r>
                <m:r>
                  <w:rPr>
                    <w:rFonts w:ascii="Cambria Math" w:hAnsi="Cambria Math"/>
                  </w:rPr>
                  <m:t xml:space="preserve">= </m:t>
                </m:r>
                <m:sSup>
                  <m:sSupPr>
                    <m:ctrlPr>
                      <w:rPr>
                        <w:rFonts w:ascii="Cambria Math" w:hAnsi="Cambria Math"/>
                        <w:b/>
                        <w:i/>
                      </w:rPr>
                    </m:ctrlPr>
                  </m:sSupPr>
                  <m:e>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R</m:t>
                            </m:r>
                          </m:e>
                          <m:sub>
                            <m:r>
                              <w:rPr>
                                <w:rFonts w:ascii="Cambria Math"/>
                              </w:rPr>
                              <m:t>2</m:t>
                            </m:r>
                          </m:sub>
                        </m:sSub>
                        <m:sSub>
                          <m:sSubPr>
                            <m:ctrlPr>
                              <w:rPr>
                                <w:rFonts w:ascii="Cambria Math" w:hAnsi="Cambria Math"/>
                                <w:b/>
                                <w:i/>
                              </w:rPr>
                            </m:ctrlPr>
                          </m:sSubPr>
                          <m:e>
                            <m:r>
                              <m:rPr>
                                <m:sty m:val="bi"/>
                              </m:rPr>
                              <w:rPr>
                                <w:rFonts w:ascii="Cambria Math" w:hAnsi="Cambria Math"/>
                              </w:rPr>
                              <m:t>R</m:t>
                            </m:r>
                          </m:e>
                          <m:sub>
                            <m:r>
                              <w:rPr>
                                <w:rFonts w:ascii="Cambria Math"/>
                              </w:rPr>
                              <m:t>1</m:t>
                            </m:r>
                          </m:sub>
                        </m:sSub>
                      </m:e>
                    </m:d>
                  </m:e>
                  <m:sup>
                    <m:r>
                      <m:rPr>
                        <m:sty m:val="bi"/>
                      </m:rPr>
                      <w:rPr>
                        <w:rFonts w:ascii="Cambria Math" w:hAnsi="Cambria Math"/>
                      </w:rPr>
                      <m:t>T</m:t>
                    </m:r>
                  </m:sup>
                </m:sSup>
                <m:sSubSup>
                  <m:sSubSupPr>
                    <m:ctrlPr>
                      <w:rPr>
                        <w:rFonts w:ascii="Cambria Math" w:hAnsi="Cambria Math"/>
                        <w:b/>
                        <w:i/>
                      </w:rPr>
                    </m:ctrlPr>
                  </m:sSubSupPr>
                  <m:e>
                    <m:r>
                      <m:rPr>
                        <m:sty m:val="bi"/>
                      </m:rPr>
                      <w:rPr>
                        <w:rFonts w:ascii="Cambria Math" w:hAnsi="Cambria Math"/>
                      </w:rPr>
                      <m:t>R</m:t>
                    </m:r>
                  </m:e>
                  <m:sub>
                    <m:r>
                      <w:rPr>
                        <w:rFonts w:ascii="Cambria Math"/>
                      </w:rPr>
                      <m:t>3</m:t>
                    </m:r>
                  </m:sub>
                  <m:sup>
                    <m:r>
                      <m:rPr>
                        <m:sty m:val="bi"/>
                      </m:rPr>
                      <w:rPr>
                        <w:rFonts w:ascii="Cambria Math" w:hAnsi="Cambria Math"/>
                      </w:rPr>
                      <m:t>T</m:t>
                    </m:r>
                  </m:sup>
                </m:sSubSup>
                <m:sSub>
                  <m:sSubPr>
                    <m:ctrlPr>
                      <w:rPr>
                        <w:rFonts w:ascii="Cambria Math" w:hAnsi="Cambria Math"/>
                        <w:b/>
                        <w:i/>
                      </w:rPr>
                    </m:ctrlPr>
                  </m:sSubPr>
                  <m:e>
                    <m:r>
                      <m:rPr>
                        <m:sty m:val="bi"/>
                      </m:rPr>
                      <w:rPr>
                        <w:rFonts w:ascii="Cambria Math" w:hAnsi="Cambria Math"/>
                      </w:rPr>
                      <m:t>R</m:t>
                    </m:r>
                  </m:e>
                  <m:sub>
                    <m:r>
                      <w:rPr>
                        <w:rFonts w:ascii="Cambria Math"/>
                      </w:rPr>
                      <m:t>2</m:t>
                    </m:r>
                  </m:sub>
                </m:sSub>
                <m:sSub>
                  <m:sSubPr>
                    <m:ctrlPr>
                      <w:rPr>
                        <w:rFonts w:ascii="Cambria Math" w:hAnsi="Cambria Math"/>
                        <w:b/>
                        <w:i/>
                      </w:rPr>
                    </m:ctrlPr>
                  </m:sSubPr>
                  <m:e>
                    <m:r>
                      <m:rPr>
                        <m:sty m:val="bi"/>
                      </m:rPr>
                      <w:rPr>
                        <w:rFonts w:ascii="Cambria Math" w:hAnsi="Cambria Math"/>
                      </w:rPr>
                      <m:t>R</m:t>
                    </m:r>
                  </m:e>
                  <m:sub>
                    <m:r>
                      <w:rPr>
                        <w:rFonts w:ascii="Cambria Math"/>
                      </w:rPr>
                      <m:t>1</m:t>
                    </m:r>
                  </m:sub>
                </m:sSub>
              </m:oMath>
            </m:oMathPara>
          </w:p>
        </w:tc>
        <w:tc>
          <w:tcPr>
            <w:tcW w:w="1183"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5" w:name="_Toc289639811"/>
            <w:bookmarkEnd w:id="55"/>
          </w:p>
        </w:tc>
      </w:tr>
    </w:tbl>
    <w:p w:rsidR="00E75222" w:rsidRDefault="00E75222" w:rsidP="00E75222">
      <w:r>
        <w:tab/>
        <w:t xml:space="preserve">Now </w:t>
      </w:r>
      <w:proofErr w:type="spellStart"/>
      <w:proofErr w:type="gramStart"/>
      <w:r>
        <w:rPr>
          <w:b/>
        </w:rPr>
        <w:t>r</w:t>
      </w:r>
      <w:r w:rsidRPr="00587003">
        <w:rPr>
          <w:i/>
          <w:vertAlign w:val="subscript"/>
        </w:rPr>
        <w:t>c</w:t>
      </w:r>
      <w:proofErr w:type="spellEnd"/>
      <w:proofErr w:type="gramEnd"/>
      <w:r>
        <w:t xml:space="preserve"> is rotated to form the position vector for the initial conditions, </w:t>
      </w:r>
      <w:proofErr w:type="spellStart"/>
      <w:r>
        <w:rPr>
          <w:b/>
        </w:rPr>
        <w:t>r</w:t>
      </w:r>
      <w:r w:rsidRPr="00587003">
        <w:rPr>
          <w:i/>
          <w:vertAlign w:val="subscript"/>
        </w:rPr>
        <w:t>IC</w:t>
      </w:r>
      <w:proofErr w:type="spellEnd"/>
      <w:r>
        <w:t>, by</w:t>
      </w:r>
    </w:p>
    <w:tbl>
      <w:tblPr>
        <w:tblStyle w:val="TableGrid"/>
        <w:tblW w:w="5000" w:type="pct"/>
        <w:tblCellMar>
          <w:left w:w="0" w:type="dxa"/>
          <w:right w:w="0" w:type="dxa"/>
        </w:tblCellMar>
        <w:tblLook w:val="04A0"/>
      </w:tblPr>
      <w:tblGrid>
        <w:gridCol w:w="1346"/>
        <w:gridCol w:w="6094"/>
        <w:gridCol w:w="1200"/>
      </w:tblGrid>
      <w:tr w:rsidR="00E75222" w:rsidTr="00317FE4">
        <w:tc>
          <w:tcPr>
            <w:tcW w:w="1346" w:type="dxa"/>
            <w:tcBorders>
              <w:top w:val="nil"/>
              <w:left w:val="nil"/>
              <w:bottom w:val="nil"/>
              <w:right w:val="nil"/>
            </w:tcBorders>
          </w:tcPr>
          <w:p w:rsidR="00E75222" w:rsidRDefault="00E75222" w:rsidP="0076354E"/>
        </w:tc>
        <w:tc>
          <w:tcPr>
            <w:tcW w:w="6094" w:type="dxa"/>
            <w:tcBorders>
              <w:top w:val="nil"/>
              <w:left w:val="nil"/>
              <w:bottom w:val="nil"/>
              <w:right w:val="nil"/>
            </w:tcBorders>
          </w:tcPr>
          <w:p w:rsidR="00E75222" w:rsidRPr="00B5573F" w:rsidRDefault="00716835" w:rsidP="0076354E">
            <w:pPr>
              <w:rPr>
                <w:b/>
              </w:rPr>
            </w:pPr>
            <m:oMathPara>
              <m:oMath>
                <m:sSub>
                  <m:sSubPr>
                    <m:ctrlPr>
                      <w:rPr>
                        <w:rFonts w:ascii="Cambria Math" w:hAnsi="Cambria Math"/>
                        <w:b/>
                      </w:rPr>
                    </m:ctrlPr>
                  </m:sSubPr>
                  <m:e>
                    <m:r>
                      <m:rPr>
                        <m:sty m:val="b"/>
                      </m:rPr>
                      <w:rPr>
                        <w:rFonts w:ascii="Cambria Math" w:hAnsi="Cambria Math"/>
                      </w:rPr>
                      <m:t>r</m:t>
                    </m:r>
                  </m:e>
                  <m:sub>
                    <m:r>
                      <w:rPr>
                        <w:rFonts w:ascii="Cambria Math" w:hAnsi="Cambria Math"/>
                      </w:rPr>
                      <m:t>IC</m:t>
                    </m:r>
                  </m:sub>
                </m:sSub>
                <m:r>
                  <m:rPr>
                    <m:sty m:val="b"/>
                  </m:rPr>
                  <w:rPr>
                    <w:rFonts w:ascii="Cambria Math" w:hAnsi="Cambria Math"/>
                  </w:rPr>
                  <m:t>=R</m:t>
                </m:r>
                <m:sSub>
                  <m:sSubPr>
                    <m:ctrlPr>
                      <w:rPr>
                        <w:rFonts w:ascii="Cambria Math" w:hAnsi="Cambria Math"/>
                        <w:b/>
                      </w:rPr>
                    </m:ctrlPr>
                  </m:sSubPr>
                  <m:e>
                    <m:r>
                      <m:rPr>
                        <m:sty m:val="b"/>
                      </m:rPr>
                      <w:rPr>
                        <w:rFonts w:ascii="Cambria Math" w:hAnsi="Cambria Math"/>
                      </w:rPr>
                      <m:t>r</m:t>
                    </m:r>
                  </m:e>
                  <m:sub>
                    <m:r>
                      <w:rPr>
                        <w:rFonts w:ascii="Cambria Math" w:hAnsi="Cambria Math"/>
                      </w:rPr>
                      <m:t>c</m:t>
                    </m:r>
                  </m:sub>
                </m:sSub>
              </m:oMath>
            </m:oMathPara>
          </w:p>
        </w:tc>
        <w:tc>
          <w:tcPr>
            <w:tcW w:w="1200"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6" w:name="_Toc289639812"/>
            <w:bookmarkEnd w:id="56"/>
          </w:p>
        </w:tc>
      </w:tr>
    </w:tbl>
    <w:p w:rsidR="00E75222" w:rsidRDefault="00E75222" w:rsidP="00E75222">
      <w:r>
        <w:t xml:space="preserve">This rotation also applies to the velocity vector if the flight-path angle is zero (i.e., the TLI burn is conducted tangential to the path in the parking orbit). In this case, the velocity initial condition, </w:t>
      </w:r>
      <w:proofErr w:type="spellStart"/>
      <w:proofErr w:type="gramStart"/>
      <w:r>
        <w:rPr>
          <w:b/>
        </w:rPr>
        <w:t>v</w:t>
      </w:r>
      <w:r w:rsidRPr="00587003">
        <w:rPr>
          <w:i/>
          <w:vertAlign w:val="subscript"/>
        </w:rPr>
        <w:t>IC</w:t>
      </w:r>
      <w:proofErr w:type="spellEnd"/>
      <w:proofErr w:type="gramEnd"/>
      <w:r>
        <w:t xml:space="preserve">, is formed simply by adding the final state variable, ∆V magnitude, to the rotated circular velocity, </w:t>
      </w:r>
      <w:proofErr w:type="spellStart"/>
      <w:r>
        <w:rPr>
          <w:b/>
        </w:rPr>
        <w:t>Rv</w:t>
      </w:r>
      <w:r w:rsidRPr="00587003">
        <w:rPr>
          <w:i/>
          <w:vertAlign w:val="subscript"/>
        </w:rPr>
        <w:t>c</w:t>
      </w:r>
      <w:proofErr w:type="spellEnd"/>
      <w:r>
        <w:t>, as</w:t>
      </w:r>
    </w:p>
    <w:tbl>
      <w:tblPr>
        <w:tblStyle w:val="TableGrid"/>
        <w:tblW w:w="5000" w:type="pct"/>
        <w:tblCellMar>
          <w:left w:w="0" w:type="dxa"/>
          <w:right w:w="0" w:type="dxa"/>
        </w:tblCellMar>
        <w:tblLook w:val="04A0"/>
      </w:tblPr>
      <w:tblGrid>
        <w:gridCol w:w="1342"/>
        <w:gridCol w:w="6103"/>
        <w:gridCol w:w="1195"/>
      </w:tblGrid>
      <w:tr w:rsidR="00E75222" w:rsidTr="00317FE4">
        <w:tc>
          <w:tcPr>
            <w:tcW w:w="1342" w:type="dxa"/>
            <w:tcBorders>
              <w:top w:val="nil"/>
              <w:left w:val="nil"/>
              <w:bottom w:val="nil"/>
              <w:right w:val="nil"/>
            </w:tcBorders>
          </w:tcPr>
          <w:p w:rsidR="00E75222" w:rsidRDefault="00E75222" w:rsidP="0076354E"/>
        </w:tc>
        <w:tc>
          <w:tcPr>
            <w:tcW w:w="6103" w:type="dxa"/>
            <w:tcBorders>
              <w:top w:val="nil"/>
              <w:left w:val="nil"/>
              <w:bottom w:val="nil"/>
              <w:right w:val="nil"/>
            </w:tcBorders>
          </w:tcPr>
          <w:p w:rsidR="00E75222" w:rsidRDefault="00716835" w:rsidP="0076354E">
            <m:oMathPara>
              <m:oMath>
                <m:sSub>
                  <m:sSubPr>
                    <m:ctrlPr>
                      <w:rPr>
                        <w:rFonts w:ascii="Cambria Math" w:hAnsi="Cambria Math"/>
                        <w:b/>
                      </w:rPr>
                    </m:ctrlPr>
                  </m:sSubPr>
                  <m:e>
                    <m:r>
                      <m:rPr>
                        <m:sty m:val="b"/>
                      </m:rPr>
                      <w:rPr>
                        <w:rFonts w:ascii="Cambria Math" w:hAnsi="Cambria Math"/>
                      </w:rPr>
                      <m:t>v</m:t>
                    </m:r>
                  </m:e>
                  <m:sub>
                    <m:r>
                      <w:rPr>
                        <w:rFonts w:ascii="Cambria Math" w:hAnsi="Cambria Math"/>
                        <w:vertAlign w:val="subscript"/>
                      </w:rPr>
                      <m:t>IC</m:t>
                    </m:r>
                    <m:ctrlPr>
                      <w:rPr>
                        <w:rFonts w:ascii="Cambria Math" w:hAnsi="Cambria Math"/>
                        <w:b/>
                        <w:vertAlign w:val="subscript"/>
                      </w:rPr>
                    </m:ctrlPr>
                  </m:sub>
                </m:sSub>
                <m:r>
                  <m:rPr>
                    <m:sty m:val="b"/>
                  </m:rPr>
                  <w:rPr>
                    <w:rFonts w:ascii="Cambria Math" w:hAnsi="Cambria Math"/>
                    <w:vertAlign w:val="subscript"/>
                  </w:rPr>
                  <m:t>=</m:t>
                </m:r>
                <m:r>
                  <m:rPr>
                    <m:sty m:val="b"/>
                  </m:rPr>
                  <w:rPr>
                    <w:rFonts w:ascii="Cambria Math" w:hAnsi="Cambria Math"/>
                  </w:rPr>
                  <m:t>R</m:t>
                </m:r>
                <m:sSub>
                  <m:sSubPr>
                    <m:ctrlPr>
                      <w:rPr>
                        <w:rFonts w:ascii="Cambria Math" w:hAnsi="Cambria Math"/>
                        <w:b/>
                      </w:rPr>
                    </m:ctrlPr>
                  </m:sSubPr>
                  <m:e>
                    <m:r>
                      <m:rPr>
                        <m:sty m:val="b"/>
                      </m:rPr>
                      <w:rPr>
                        <w:rFonts w:ascii="Cambria Math" w:hAnsi="Cambria Math"/>
                      </w:rPr>
                      <m:t>v</m:t>
                    </m:r>
                  </m:e>
                  <m:sub>
                    <m:r>
                      <w:rPr>
                        <w:rFonts w:ascii="Cambria Math" w:hAnsi="Cambria Math"/>
                        <w:vertAlign w:val="subscript"/>
                      </w:rPr>
                      <m:t>c</m:t>
                    </m:r>
                    <m:ctrlPr>
                      <w:rPr>
                        <w:rFonts w:ascii="Cambria Math" w:hAnsi="Cambria Math"/>
                        <w:b/>
                        <w:vertAlign w:val="subscript"/>
                      </w:rPr>
                    </m:ctrlPr>
                  </m:sub>
                </m:sSub>
                <m:r>
                  <w:rPr>
                    <w:rFonts w:ascii="Cambria Math" w:hAnsi="Cambria Math"/>
                  </w:rPr>
                  <m:t>+</m:t>
                </m:r>
                <m:r>
                  <m:rPr>
                    <m:sty m:val="p"/>
                  </m:rPr>
                  <w:rPr>
                    <w:rFonts w:ascii="Cambria Math" w:hAnsi="Cambria Math"/>
                  </w:rPr>
                  <m:t>Δ</m:t>
                </m:r>
                <m:r>
                  <w:rPr>
                    <w:rFonts w:ascii="Cambria Math" w:hAnsi="Cambria Math"/>
                  </w:rPr>
                  <m:t>V</m:t>
                </m:r>
                <m:f>
                  <m:fPr>
                    <m:ctrlPr>
                      <w:rPr>
                        <w:rFonts w:ascii="Cambria Math" w:hAnsi="Cambria Math"/>
                        <w:i/>
                      </w:rPr>
                    </m:ctrlPr>
                  </m:fPr>
                  <m:num>
                    <m:r>
                      <m:rPr>
                        <m:sty m:val="b"/>
                      </m:rPr>
                      <w:rPr>
                        <w:rFonts w:ascii="Cambria Math" w:hAnsi="Cambria Math"/>
                      </w:rPr>
                      <m:t>R</m:t>
                    </m:r>
                    <m:sSub>
                      <m:sSubPr>
                        <m:ctrlPr>
                          <w:rPr>
                            <w:rFonts w:ascii="Cambria Math" w:hAnsi="Cambria Math"/>
                            <w:b/>
                          </w:rPr>
                        </m:ctrlPr>
                      </m:sSubPr>
                      <m:e>
                        <m:r>
                          <m:rPr>
                            <m:sty m:val="b"/>
                          </m:rPr>
                          <w:rPr>
                            <w:rFonts w:ascii="Cambria Math" w:hAnsi="Cambria Math"/>
                          </w:rPr>
                          <m:t>v</m:t>
                        </m:r>
                      </m:e>
                      <m:sub>
                        <m:r>
                          <m:rPr>
                            <m:sty m:val="p"/>
                          </m:rPr>
                          <w:rPr>
                            <w:rFonts w:ascii="Cambria Math" w:hAnsi="Cambria Math"/>
                            <w:vertAlign w:val="subscript"/>
                          </w:rPr>
                          <m:t>c</m:t>
                        </m:r>
                        <m:ctrlPr>
                          <w:rPr>
                            <w:rFonts w:ascii="Cambria Math" w:hAnsi="Cambria Math"/>
                            <w:b/>
                            <w:vertAlign w:val="subscript"/>
                          </w:rPr>
                        </m:ctrlPr>
                      </m:sub>
                    </m:sSub>
                    <m:ctrlPr>
                      <w:rPr>
                        <w:rFonts w:ascii="Cambria Math" w:hAnsi="Cambria Math"/>
                        <w:b/>
                        <w:vertAlign w:val="subscript"/>
                      </w:rPr>
                    </m:ctrlPr>
                  </m:num>
                  <m:den>
                    <m:sSub>
                      <m:sSubPr>
                        <m:ctrlPr>
                          <w:rPr>
                            <w:rFonts w:ascii="Cambria Math" w:hAnsi="Cambria Math"/>
                            <w:i/>
                          </w:rPr>
                        </m:ctrlPr>
                      </m:sSubPr>
                      <m:e>
                        <m:r>
                          <w:rPr>
                            <w:rFonts w:ascii="Cambria Math" w:hAnsi="Cambria Math"/>
                          </w:rPr>
                          <m:t>v</m:t>
                        </m:r>
                      </m:e>
                      <m:sub>
                        <m:r>
                          <w:rPr>
                            <w:rFonts w:ascii="Cambria Math" w:hAnsi="Cambria Math"/>
                          </w:rPr>
                          <m:t>c</m:t>
                        </m:r>
                      </m:sub>
                    </m:sSub>
                  </m:den>
                </m:f>
                <m:r>
                  <w:rPr>
                    <w:rFonts w:ascii="Cambria Math" w:hAnsi="Cambria Math"/>
                  </w:rPr>
                  <m:t>,  φ=0</m:t>
                </m:r>
              </m:oMath>
            </m:oMathPara>
          </w:p>
        </w:tc>
        <w:tc>
          <w:tcPr>
            <w:tcW w:w="1195" w:type="dxa"/>
            <w:tcBorders>
              <w:top w:val="nil"/>
              <w:left w:val="nil"/>
              <w:bottom w:val="nil"/>
              <w:right w:val="nil"/>
            </w:tcBorders>
            <w:vAlign w:val="center"/>
          </w:tcPr>
          <w:p w:rsidR="00E75222" w:rsidRDefault="00E75222" w:rsidP="0076354E">
            <w:pPr>
              <w:pStyle w:val="EquationNumber"/>
              <w:numPr>
                <w:ilvl w:val="0"/>
                <w:numId w:val="6"/>
              </w:numPr>
              <w:contextualSpacing/>
              <w:jc w:val="right"/>
            </w:pPr>
            <w:bookmarkStart w:id="57" w:name="_Toc289639813"/>
            <w:bookmarkEnd w:id="57"/>
          </w:p>
        </w:tc>
      </w:tr>
    </w:tbl>
    <w:p w:rsidR="00A3706A" w:rsidRDefault="00E75222" w:rsidP="00E75222">
      <w:r>
        <w:t xml:space="preserve">If the flight-path angle is not zero, the angle of rotation </w:t>
      </w:r>
      <w:r w:rsidR="00587003">
        <w:t>for</w:t>
      </w:r>
      <w:r>
        <w:t xml:space="preserve"> </w:t>
      </w:r>
      <w:r w:rsidRPr="00F8370A">
        <w:rPr>
          <w:b/>
        </w:rPr>
        <w:t>R</w:t>
      </w:r>
      <w:r w:rsidRPr="00587003">
        <w:rPr>
          <w:vertAlign w:val="subscript"/>
        </w:rPr>
        <w:t>3</w:t>
      </w:r>
      <w:r w:rsidR="00587003">
        <w:t xml:space="preserve"> in </w:t>
      </w:r>
      <w:r>
        <w:t>Eq</w:t>
      </w:r>
      <w:r w:rsidR="00A3706A">
        <w:t>.</w:t>
      </w:r>
      <w:r>
        <w:t xml:space="preserve"> </w:t>
      </w:r>
      <w:r w:rsidR="00587003">
        <w:t>(</w:t>
      </w:r>
      <w:r w:rsidR="00A3706A">
        <w:t>22) is simply replaced by</w:t>
      </w:r>
    </w:p>
    <w:p w:rsidR="00E75222" w:rsidRDefault="00E75222" w:rsidP="00E75222">
      <w:proofErr w:type="gramStart"/>
      <w:r>
        <w:t>–(</w:t>
      </w:r>
      <w:proofErr w:type="gramEnd"/>
      <w:r>
        <w:t>γ</w:t>
      </w:r>
      <w:r w:rsidRPr="00F8370A">
        <w:t xml:space="preserve"> </w:t>
      </w:r>
      <w:r>
        <w:t xml:space="preserve">+ φ), and the unique velocity rotation matrix is now labeled </w:t>
      </w:r>
      <w:r>
        <w:rPr>
          <w:b/>
        </w:rPr>
        <w:t>R</w:t>
      </w:r>
      <w:r w:rsidRPr="00587003">
        <w:rPr>
          <w:i/>
          <w:vertAlign w:val="subscript"/>
        </w:rPr>
        <w:t>v</w:t>
      </w:r>
      <w:r>
        <w:t>. Then by trigonometry</w:t>
      </w:r>
      <w:r w:rsidR="00A3706A">
        <w:t>,</w:t>
      </w:r>
      <w:r>
        <w:t xml:space="preserve"> </w:t>
      </w:r>
      <w:proofErr w:type="spellStart"/>
      <w:proofErr w:type="gramStart"/>
      <w:r>
        <w:rPr>
          <w:b/>
        </w:rPr>
        <w:t>v</w:t>
      </w:r>
      <w:r w:rsidRPr="00587003">
        <w:rPr>
          <w:i/>
          <w:vertAlign w:val="subscript"/>
        </w:rPr>
        <w:t>IC</w:t>
      </w:r>
      <w:proofErr w:type="spellEnd"/>
      <w:proofErr w:type="gramEnd"/>
      <w:r>
        <w:t xml:space="preserve"> </w:t>
      </w:r>
      <w:r w:rsidR="00A3706A">
        <w:t>can be shown to be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042"/>
        <w:gridCol w:w="6702"/>
        <w:gridCol w:w="896"/>
      </w:tblGrid>
      <w:tr w:rsidR="00E75222" w:rsidTr="00317FE4">
        <w:tc>
          <w:tcPr>
            <w:tcW w:w="1042" w:type="dxa"/>
          </w:tcPr>
          <w:p w:rsidR="00E75222" w:rsidRDefault="00E75222" w:rsidP="0076354E"/>
        </w:tc>
        <w:tc>
          <w:tcPr>
            <w:tcW w:w="6702" w:type="dxa"/>
          </w:tcPr>
          <w:p w:rsidR="00E75222" w:rsidRDefault="00716835" w:rsidP="00502EDA">
            <m:oMathPara>
              <m:oMath>
                <m:sSub>
                  <m:sSubPr>
                    <m:ctrlPr>
                      <w:rPr>
                        <w:rFonts w:ascii="Cambria Math" w:hAnsi="Cambria Math"/>
                        <w:b/>
                      </w:rPr>
                    </m:ctrlPr>
                  </m:sSubPr>
                  <m:e>
                    <m:r>
                      <m:rPr>
                        <m:sty m:val="b"/>
                      </m:rPr>
                      <w:rPr>
                        <w:rFonts w:ascii="Cambria Math" w:hAnsi="Cambria Math"/>
                      </w:rPr>
                      <m:t>v</m:t>
                    </m:r>
                  </m:e>
                  <m:sub>
                    <m:r>
                      <w:rPr>
                        <w:rFonts w:ascii="Cambria Math" w:hAnsi="Cambria Math"/>
                        <w:vertAlign w:val="subscript"/>
                      </w:rPr>
                      <m:t>IC</m:t>
                    </m:r>
                    <m:ctrlPr>
                      <w:rPr>
                        <w:rFonts w:ascii="Cambria Math" w:hAnsi="Cambria Math"/>
                        <w:b/>
                        <w:vertAlign w:val="subscript"/>
                      </w:rPr>
                    </m:ctrlPr>
                  </m:sub>
                </m:sSub>
                <m:r>
                  <m:rPr>
                    <m:sty m:val="b"/>
                  </m:rPr>
                  <w:rPr>
                    <w:rFonts w:ascii="Cambria Math" w:hAnsi="Cambria Math"/>
                    <w:vertAlign w:val="subscript"/>
                  </w:rPr>
                  <m:t>=</m:t>
                </m:r>
                <m:sSub>
                  <m:sSubPr>
                    <m:ctrlPr>
                      <w:rPr>
                        <w:rFonts w:ascii="Cambria Math" w:hAnsi="Cambria Math"/>
                        <w:b/>
                      </w:rPr>
                    </m:ctrlPr>
                  </m:sSubPr>
                  <m:e>
                    <m:r>
                      <m:rPr>
                        <m:sty m:val="b"/>
                      </m:rPr>
                      <w:rPr>
                        <w:rFonts w:ascii="Cambria Math" w:hAnsi="Cambria Math"/>
                      </w:rPr>
                      <m:t>R</m:t>
                    </m:r>
                  </m:e>
                  <m:sub>
                    <m:r>
                      <w:rPr>
                        <w:rFonts w:ascii="Cambria Math" w:hAnsi="Cambria Math"/>
                      </w:rPr>
                      <m:t>v</m:t>
                    </m:r>
                  </m:sub>
                </m:sSub>
                <m:sSub>
                  <m:sSubPr>
                    <m:ctrlPr>
                      <w:rPr>
                        <w:rFonts w:ascii="Cambria Math" w:hAnsi="Cambria Math"/>
                        <w:b/>
                      </w:rPr>
                    </m:ctrlPr>
                  </m:sSubPr>
                  <m:e>
                    <m:r>
                      <m:rPr>
                        <m:sty m:val="b"/>
                      </m:rPr>
                      <w:rPr>
                        <w:rFonts w:ascii="Cambria Math" w:hAnsi="Cambria Math"/>
                      </w:rPr>
                      <m:t>v</m:t>
                    </m:r>
                  </m:e>
                  <m:sub>
                    <m:r>
                      <m:rPr>
                        <m:sty m:val="p"/>
                      </m:rPr>
                      <w:rPr>
                        <w:rFonts w:ascii="Cambria Math" w:hAnsi="Cambria Math"/>
                        <w:vertAlign w:val="subscript"/>
                      </w:rPr>
                      <m:t>c</m:t>
                    </m:r>
                    <m:ctrlPr>
                      <w:rPr>
                        <w:rFonts w:ascii="Cambria Math" w:hAnsi="Cambria Math"/>
                        <w:b/>
                        <w:vertAlign w:val="subscript"/>
                      </w:rPr>
                    </m:ctrlPr>
                  </m:sub>
                </m:sSub>
                <m:d>
                  <m:dPr>
                    <m:begChr m:val="["/>
                    <m:endChr m:val="]"/>
                    <m:ctrlPr>
                      <w:rPr>
                        <w:rFonts w:ascii="Cambria Math" w:hAnsi="Cambria Math"/>
                        <w:i/>
                      </w:rPr>
                    </m:ctrlPr>
                  </m:dPr>
                  <m:e>
                    <m:func>
                      <m:funcPr>
                        <m:ctrlPr>
                          <w:rPr>
                            <w:rFonts w:ascii="Cambria Math" w:hAnsi="Cambria Math"/>
                          </w:rPr>
                        </m:ctrlPr>
                      </m:funcPr>
                      <m:fName>
                        <m:r>
                          <m:rPr>
                            <m:sty m:val="p"/>
                          </m:rPr>
                          <w:rPr>
                            <w:rFonts w:ascii="Cambria Math" w:hAnsi="Cambria Math"/>
                          </w:rPr>
                          <m:t>cos</m:t>
                        </m:r>
                      </m:fName>
                      <m:e>
                        <m:r>
                          <w:rPr>
                            <w:rFonts w:ascii="Cambria Math" w:hAnsi="Cambria Math"/>
                          </w:rPr>
                          <m:t>φ</m:t>
                        </m:r>
                      </m:e>
                    </m:func>
                    <m:r>
                      <m:rPr>
                        <m:sty m:val="p"/>
                      </m:rPr>
                      <w:rPr>
                        <w:rFonts w:ascii="Cambria Math" w:hAnsi="Cambria Math"/>
                      </w:rPr>
                      <m:t>+</m:t>
                    </m:r>
                    <m:f>
                      <m:fPr>
                        <m:ctrlPr>
                          <w:rPr>
                            <w:rFonts w:ascii="Cambria Math" w:hAnsi="Cambria Math"/>
                            <w:i/>
                          </w:rPr>
                        </m:ctrlPr>
                      </m:fPr>
                      <m:num>
                        <m:r>
                          <w:rPr>
                            <w:rFonts w:ascii="Cambria Math" w:hAnsi="Cambria Math"/>
                          </w:rPr>
                          <m:t>1</m:t>
                        </m:r>
                        <m:ctrlPr>
                          <w:rPr>
                            <w:rFonts w:ascii="Cambria Math" w:hAnsi="Cambria Math"/>
                            <w:b/>
                            <w:vertAlign w:val="subscript"/>
                          </w:rPr>
                        </m:ctrlPr>
                      </m:num>
                      <m:den>
                        <m:sSub>
                          <m:sSubPr>
                            <m:ctrlPr>
                              <w:rPr>
                                <w:rFonts w:ascii="Cambria Math" w:hAnsi="Cambria Math"/>
                                <w:i/>
                              </w:rPr>
                            </m:ctrlPr>
                          </m:sSubPr>
                          <m:e>
                            <m:r>
                              <w:rPr>
                                <w:rFonts w:ascii="Cambria Math" w:hAnsi="Cambria Math"/>
                              </w:rPr>
                              <m:t>v</m:t>
                            </m:r>
                          </m:e>
                          <m:sub>
                            <m:r>
                              <w:rPr>
                                <w:rFonts w:ascii="Cambria Math" w:hAnsi="Cambria Math"/>
                              </w:rPr>
                              <m:t>c</m:t>
                            </m:r>
                          </m:sub>
                        </m:sSub>
                      </m:den>
                    </m:f>
                    <m:rad>
                      <m:radPr>
                        <m:degHide m:val="on"/>
                        <m:ctrlPr>
                          <w:rPr>
                            <w:rFonts w:ascii="Cambria Math" w:hAnsi="Cambria Math"/>
                          </w:rPr>
                        </m:ctrlPr>
                      </m:radPr>
                      <m:deg/>
                      <m:e>
                        <m:r>
                          <m:rPr>
                            <m:sty m:val="p"/>
                          </m:rPr>
                          <w:rPr>
                            <w:rFonts w:ascii="Cambria Math" w:hAnsi="Cambria Math"/>
                          </w:rPr>
                          <m:t>Δ</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sSup>
                          <m:sSupPr>
                            <m:ctrlPr>
                              <w:rPr>
                                <w:rFonts w:ascii="Cambria Math" w:hAnsi="Cambria Math"/>
                              </w:rPr>
                            </m:ctrlPr>
                          </m:sSupPr>
                          <m:e>
                            <m:sSub>
                              <m:sSubPr>
                                <m:ctrlPr>
                                  <w:rPr>
                                    <w:rFonts w:ascii="Cambria Math" w:hAnsi="Cambria Math"/>
                                    <w:i/>
                                  </w:rPr>
                                </m:ctrlPr>
                              </m:sSubPr>
                              <m:e>
                                <m:r>
                                  <w:rPr>
                                    <w:rFonts w:ascii="Cambria Math" w:hAnsi="Cambria Math"/>
                                  </w:rPr>
                                  <m:t>v</m:t>
                                </m:r>
                              </m:e>
                              <m:sub>
                                <m:r>
                                  <w:rPr>
                                    <w:rFonts w:ascii="Cambria Math" w:hAnsi="Cambria Math"/>
                                  </w:rPr>
                                  <m:t>c</m:t>
                                </m:r>
                              </m:sub>
                            </m:sSub>
                          </m:e>
                          <m:sup>
                            <m:r>
                              <m:rPr>
                                <m:sty m:val="p"/>
                              </m:rPr>
                              <w:rPr>
                                <w:rFonts w:ascii="Cambria Math" w:hAnsi="Cambria Math"/>
                              </w:rPr>
                              <m:t>2</m:t>
                            </m:r>
                          </m:sup>
                        </m:sSup>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fName>
                          <m:e>
                            <m:r>
                              <w:rPr>
                                <w:rFonts w:ascii="Cambria Math" w:hAnsi="Cambria Math"/>
                              </w:rPr>
                              <m:t>φ</m:t>
                            </m:r>
                          </m:e>
                        </m:func>
                      </m:e>
                    </m:rad>
                    <m:ctrlPr>
                      <w:rPr>
                        <w:rFonts w:ascii="Cambria Math" w:hAnsi="Cambria Math"/>
                      </w:rPr>
                    </m:ctrlPr>
                  </m:e>
                </m:d>
                <m:r>
                  <w:rPr>
                    <w:rFonts w:ascii="Cambria Math" w:hAnsi="Cambria Math"/>
                  </w:rPr>
                  <m:t>,  φ≠0</m:t>
                </m:r>
              </m:oMath>
            </m:oMathPara>
          </w:p>
        </w:tc>
        <w:tc>
          <w:tcPr>
            <w:tcW w:w="896" w:type="dxa"/>
            <w:vAlign w:val="center"/>
          </w:tcPr>
          <w:p w:rsidR="00E75222" w:rsidRDefault="00E75222" w:rsidP="0076354E">
            <w:pPr>
              <w:pStyle w:val="EquationNumber"/>
              <w:numPr>
                <w:ilvl w:val="0"/>
                <w:numId w:val="6"/>
              </w:numPr>
              <w:contextualSpacing/>
              <w:jc w:val="right"/>
            </w:pPr>
            <w:bookmarkStart w:id="58" w:name="_Toc289639814"/>
            <w:bookmarkEnd w:id="58"/>
          </w:p>
        </w:tc>
      </w:tr>
    </w:tbl>
    <w:p w:rsidR="00783876" w:rsidRDefault="00783876" w:rsidP="00587003">
      <w:pPr>
        <w:pStyle w:val="Heading1"/>
      </w:pPr>
    </w:p>
    <w:p w:rsidR="00783876" w:rsidRDefault="00783876" w:rsidP="00783876">
      <w:pPr>
        <w:rPr>
          <w:rFonts w:eastAsia="Times New Roman"/>
        </w:rPr>
      </w:pPr>
      <w:r>
        <w:br w:type="page"/>
      </w:r>
    </w:p>
    <w:p w:rsidR="009C7E8F" w:rsidRPr="00587003" w:rsidRDefault="009C7E8F" w:rsidP="00587003">
      <w:pPr>
        <w:pStyle w:val="Heading1"/>
      </w:pPr>
      <w:bookmarkStart w:id="59" w:name="_Toc289639844"/>
      <w:r>
        <w:lastRenderedPageBreak/>
        <w:t>Predictor</w:t>
      </w:r>
      <w:bookmarkEnd w:id="59"/>
    </w:p>
    <w:p w:rsidR="00F757A5" w:rsidRDefault="008E32EA" w:rsidP="00F757A5">
      <w:pPr>
        <w:pStyle w:val="Heading2"/>
      </w:pPr>
      <w:bookmarkStart w:id="60" w:name="_Toc289639845"/>
      <w:r>
        <w:t>Numerical Integration</w:t>
      </w:r>
      <w:bookmarkEnd w:id="60"/>
    </w:p>
    <w:p w:rsidR="00F757A5" w:rsidRDefault="002920D9" w:rsidP="00F757A5">
      <w:r>
        <w:t>The governing differential equations (presented below only for an inertial system) are second order and non-linear in</w:t>
      </w:r>
      <w:r w:rsidR="00587003">
        <w:t xml:space="preserve"> </w:t>
      </w:r>
      <w:r w:rsidR="00587003">
        <w:rPr>
          <w:b/>
        </w:rPr>
        <w:t>r</w:t>
      </w:r>
      <w:r>
        <w:t>.</w:t>
      </w:r>
      <w:r w:rsidR="004C7AC8">
        <w:t xml:space="preserve"> </w:t>
      </w:r>
      <w:r>
        <w:t xml:space="preserve">Thus, the position of </w:t>
      </w:r>
      <w:r w:rsidR="00E12A3A">
        <w:t>the spacecraft</w:t>
      </w:r>
      <w:r w:rsidR="00F757A5" w:rsidRPr="00F757A5">
        <w:t xml:space="preserve"> </w:t>
      </w:r>
      <w:r w:rsidR="00F757A5">
        <w:t>must be determined by rearranging its equation into two first-order equations:</w:t>
      </w:r>
      <w:r w:rsidR="00F757A5">
        <w:rPr>
          <w:rStyle w:val="EndnoteReference"/>
        </w:rPr>
        <w:endnoteReference w:id="9"/>
      </w:r>
    </w:p>
    <w:tbl>
      <w:tblPr>
        <w:tblStyle w:val="TableGrid"/>
        <w:tblW w:w="5000" w:type="pct"/>
        <w:tblCellMar>
          <w:left w:w="0" w:type="dxa"/>
          <w:right w:w="0" w:type="dxa"/>
        </w:tblCellMar>
        <w:tblLook w:val="04A0"/>
      </w:tblPr>
      <w:tblGrid>
        <w:gridCol w:w="1328"/>
        <w:gridCol w:w="6131"/>
        <w:gridCol w:w="1181"/>
      </w:tblGrid>
      <w:tr w:rsidR="002920D9" w:rsidTr="00317FE4">
        <w:tc>
          <w:tcPr>
            <w:tcW w:w="1328" w:type="dxa"/>
            <w:tcBorders>
              <w:top w:val="nil"/>
              <w:left w:val="nil"/>
              <w:bottom w:val="nil"/>
              <w:right w:val="nil"/>
            </w:tcBorders>
          </w:tcPr>
          <w:p w:rsidR="002920D9" w:rsidRDefault="002920D9" w:rsidP="000C4662">
            <w:r>
              <w:t xml:space="preserve"> </w:t>
            </w:r>
          </w:p>
        </w:tc>
        <w:tc>
          <w:tcPr>
            <w:tcW w:w="6131" w:type="dxa"/>
            <w:tcBorders>
              <w:top w:val="nil"/>
              <w:left w:val="nil"/>
              <w:bottom w:val="nil"/>
              <w:right w:val="nil"/>
            </w:tcBorders>
          </w:tcPr>
          <w:p w:rsidR="002920D9" w:rsidRDefault="00716835" w:rsidP="00C730DE">
            <m:oMathPara>
              <m:oMath>
                <m:f>
                  <m:fPr>
                    <m:ctrlPr>
                      <w:rPr>
                        <w:rFonts w:ascii="Cambria Math" w:hAnsi="Cambria Math"/>
                        <w:i/>
                      </w:rPr>
                    </m:ctrlPr>
                  </m:fPr>
                  <m:num>
                    <m:sSub>
                      <m:sSubPr>
                        <m:ctrlPr>
                          <w:rPr>
                            <w:rFonts w:ascii="Cambria Math" w:hAnsi="Cambria Math"/>
                            <w:i/>
                          </w:rPr>
                        </m:ctrlPr>
                      </m:sSubPr>
                      <m:e>
                        <m:r>
                          <w:rPr>
                            <w:rFonts w:ascii="Cambria Math" w:hAnsi="Cambria Math"/>
                          </w:rPr>
                          <m:t>d</m:t>
                        </m:r>
                        <m:r>
                          <m:rPr>
                            <m:sty m:val="b"/>
                          </m:rPr>
                          <w:rPr>
                            <w:rFonts w:ascii="Cambria Math" w:hAnsi="Cambria Math"/>
                          </w:rPr>
                          <m:t>v</m:t>
                        </m:r>
                      </m:e>
                      <m:sub>
                        <m:r>
                          <w:rPr>
                            <w:rFonts w:ascii="Cambria Math" w:hAnsi="Cambria Math"/>
                          </w:rPr>
                          <m:t>i</m:t>
                        </m:r>
                      </m:sub>
                    </m:sSub>
                  </m:num>
                  <m:den>
                    <m:r>
                      <w:rPr>
                        <w:rFonts w:ascii="Cambria Math" w:hAnsi="Cambria Math"/>
                      </w:rPr>
                      <m:t>dt</m:t>
                    </m:r>
                  </m:den>
                </m:f>
                <m:r>
                  <w:rPr>
                    <w:rFonts w:ascii="Cambria Math" w:hAnsi="Cambria Math"/>
                  </w:rPr>
                  <m:t>= -G</m:t>
                </m:r>
                <m:nary>
                  <m:naryPr>
                    <m:chr m:val="∑"/>
                    <m:limLoc m:val="undOvr"/>
                    <m:ctrlPr>
                      <w:rPr>
                        <w:rFonts w:ascii="Cambria Math" w:hAnsi="Cambria Math"/>
                        <w:i/>
                      </w:rPr>
                    </m:ctrlPr>
                  </m:naryPr>
                  <m:sub>
                    <m:r>
                      <w:rPr>
                        <w:rFonts w:ascii="Cambria Math" w:hAnsi="Cambria Math"/>
                      </w:rPr>
                      <m:t>j=1, j≠i</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m:rPr>
                                        <m:sty m:val="b"/>
                                      </m:rPr>
                                      <w:rPr>
                                        <w:rFonts w:ascii="Cambria Math" w:hAnsi="Cambria Math"/>
                                      </w:rPr>
                                      <m:t>r</m:t>
                                    </m:r>
                                  </m:e>
                                  <m:sub>
                                    <m:r>
                                      <w:rPr>
                                        <w:rFonts w:ascii="Cambria Math" w:hAnsi="Cambria Math"/>
                                      </w:rPr>
                                      <m:t>ji</m:t>
                                    </m:r>
                                  </m:sub>
                                </m:sSub>
                              </m:e>
                            </m:d>
                          </m:e>
                          <m:sup>
                            <m:r>
                              <w:rPr>
                                <w:rFonts w:ascii="Cambria Math" w:hAnsi="Cambria Math"/>
                              </w:rPr>
                              <m:t>3</m:t>
                            </m:r>
                          </m:sup>
                        </m:sSup>
                      </m:den>
                    </m:f>
                    <m:sSub>
                      <m:sSubPr>
                        <m:ctrlPr>
                          <w:rPr>
                            <w:rFonts w:ascii="Cambria Math" w:hAnsi="Cambria Math"/>
                            <w:i/>
                          </w:rPr>
                        </m:ctrlPr>
                      </m:sSubPr>
                      <m:e>
                        <m:r>
                          <m:rPr>
                            <m:sty m:val="b"/>
                          </m:rPr>
                          <w:rPr>
                            <w:rFonts w:ascii="Cambria Math" w:hAnsi="Cambria Math"/>
                          </w:rPr>
                          <m:t>r</m:t>
                        </m:r>
                      </m:e>
                      <m:sub>
                        <m:r>
                          <w:rPr>
                            <w:rFonts w:ascii="Cambria Math" w:hAnsi="Cambria Math"/>
                          </w:rPr>
                          <m:t>ji</m:t>
                        </m:r>
                      </m:sub>
                    </m:sSub>
                  </m:e>
                </m:nary>
              </m:oMath>
            </m:oMathPara>
          </w:p>
        </w:tc>
        <w:tc>
          <w:tcPr>
            <w:tcW w:w="1181" w:type="dxa"/>
            <w:tcBorders>
              <w:top w:val="nil"/>
              <w:left w:val="nil"/>
              <w:bottom w:val="nil"/>
              <w:right w:val="nil"/>
            </w:tcBorders>
            <w:vAlign w:val="center"/>
          </w:tcPr>
          <w:p w:rsidR="002920D9" w:rsidRDefault="002920D9" w:rsidP="000C4662">
            <w:pPr>
              <w:pStyle w:val="EquationNumber"/>
              <w:numPr>
                <w:ilvl w:val="0"/>
                <w:numId w:val="6"/>
              </w:numPr>
              <w:contextualSpacing/>
              <w:jc w:val="right"/>
            </w:pPr>
            <w:bookmarkStart w:id="61" w:name="_Toc289639815"/>
            <w:bookmarkEnd w:id="61"/>
          </w:p>
        </w:tc>
      </w:tr>
    </w:tbl>
    <w:p w:rsidR="002920D9" w:rsidRDefault="002920D9" w:rsidP="00244100">
      <w:pPr>
        <w:pStyle w:val="Text"/>
      </w:pPr>
      <w:proofErr w:type="gramStart"/>
      <w:r>
        <w:t>and</w:t>
      </w:r>
      <w:proofErr w:type="gramEnd"/>
    </w:p>
    <w:tbl>
      <w:tblPr>
        <w:tblStyle w:val="TableGrid"/>
        <w:tblW w:w="5000" w:type="pct"/>
        <w:tblCellMar>
          <w:left w:w="0" w:type="dxa"/>
          <w:right w:w="0" w:type="dxa"/>
        </w:tblCellMar>
        <w:tblLook w:val="04A0"/>
      </w:tblPr>
      <w:tblGrid>
        <w:gridCol w:w="1348"/>
        <w:gridCol w:w="6091"/>
        <w:gridCol w:w="1201"/>
      </w:tblGrid>
      <w:tr w:rsidR="002920D9" w:rsidTr="00317FE4">
        <w:tc>
          <w:tcPr>
            <w:tcW w:w="1348" w:type="dxa"/>
            <w:tcBorders>
              <w:top w:val="nil"/>
              <w:left w:val="nil"/>
              <w:bottom w:val="nil"/>
              <w:right w:val="nil"/>
            </w:tcBorders>
          </w:tcPr>
          <w:p w:rsidR="002920D9" w:rsidRDefault="002920D9" w:rsidP="000C4662"/>
        </w:tc>
        <w:tc>
          <w:tcPr>
            <w:tcW w:w="6091" w:type="dxa"/>
            <w:tcBorders>
              <w:top w:val="nil"/>
              <w:left w:val="nil"/>
              <w:bottom w:val="nil"/>
              <w:right w:val="nil"/>
            </w:tcBorders>
          </w:tcPr>
          <w:p w:rsidR="002920D9" w:rsidRDefault="00716835" w:rsidP="00C730DE">
            <m:oMathPara>
              <m:oMath>
                <m:f>
                  <m:fPr>
                    <m:ctrlPr>
                      <w:rPr>
                        <w:rFonts w:ascii="Cambria Math" w:hAnsi="Cambria Math"/>
                        <w:i/>
                      </w:rPr>
                    </m:ctrlPr>
                  </m:fPr>
                  <m:num>
                    <m:sSub>
                      <m:sSubPr>
                        <m:ctrlPr>
                          <w:rPr>
                            <w:rFonts w:ascii="Cambria Math" w:hAnsi="Cambria Math"/>
                            <w:i/>
                          </w:rPr>
                        </m:ctrlPr>
                      </m:sSubPr>
                      <m:e>
                        <m:r>
                          <w:rPr>
                            <w:rFonts w:ascii="Cambria Math" w:hAnsi="Cambria Math"/>
                          </w:rPr>
                          <m:t>d</m:t>
                        </m:r>
                        <m:r>
                          <m:rPr>
                            <m:sty m:val="b"/>
                          </m:rPr>
                          <w:rPr>
                            <w:rFonts w:ascii="Cambria Math" w:hAnsi="Cambria Math"/>
                          </w:rPr>
                          <m:t>r</m:t>
                        </m:r>
                      </m:e>
                      <m:sub>
                        <m:r>
                          <w:rPr>
                            <w:rFonts w:ascii="Cambria Math" w:hAnsi="Cambria Math"/>
                          </w:rPr>
                          <m:t>i</m:t>
                        </m:r>
                      </m:sub>
                    </m:sSub>
                  </m:num>
                  <m:den>
                    <m:r>
                      <w:rPr>
                        <w:rFonts w:ascii="Cambria Math" w:hAnsi="Cambria Math"/>
                      </w:rPr>
                      <m:t>dt</m:t>
                    </m:r>
                  </m:den>
                </m:f>
                <m:r>
                  <w:rPr>
                    <w:rFonts w:ascii="Cambria Math" w:hAnsi="Cambria Math"/>
                  </w:rPr>
                  <m:t>=</m:t>
                </m:r>
                <m:sSub>
                  <m:sSubPr>
                    <m:ctrlPr>
                      <w:rPr>
                        <w:rFonts w:ascii="Cambria Math" w:hAnsi="Cambria Math"/>
                        <w:i/>
                      </w:rPr>
                    </m:ctrlPr>
                  </m:sSubPr>
                  <m:e>
                    <m:r>
                      <m:rPr>
                        <m:sty m:val="b"/>
                      </m:rPr>
                      <w:rPr>
                        <w:rFonts w:ascii="Cambria Math" w:hAnsi="Cambria Math"/>
                      </w:rPr>
                      <m:t>v</m:t>
                    </m:r>
                  </m:e>
                  <m:sub>
                    <m:r>
                      <w:rPr>
                        <w:rFonts w:ascii="Cambria Math" w:hAnsi="Cambria Math"/>
                      </w:rPr>
                      <m:t>i</m:t>
                    </m:r>
                  </m:sub>
                </m:sSub>
              </m:oMath>
            </m:oMathPara>
          </w:p>
        </w:tc>
        <w:tc>
          <w:tcPr>
            <w:tcW w:w="1201" w:type="dxa"/>
            <w:tcBorders>
              <w:top w:val="nil"/>
              <w:left w:val="nil"/>
              <w:bottom w:val="nil"/>
              <w:right w:val="nil"/>
            </w:tcBorders>
            <w:vAlign w:val="center"/>
          </w:tcPr>
          <w:p w:rsidR="002920D9" w:rsidRDefault="002920D9" w:rsidP="000C4662">
            <w:pPr>
              <w:pStyle w:val="EquationNumber"/>
              <w:numPr>
                <w:ilvl w:val="0"/>
                <w:numId w:val="6"/>
              </w:numPr>
              <w:contextualSpacing/>
              <w:jc w:val="right"/>
            </w:pPr>
            <w:bookmarkStart w:id="62" w:name="_Toc289639816"/>
            <w:bookmarkEnd w:id="62"/>
          </w:p>
        </w:tc>
      </w:tr>
    </w:tbl>
    <w:p w:rsidR="002920D9" w:rsidRDefault="002920D9" w:rsidP="00244100">
      <w:pPr>
        <w:pStyle w:val="Text"/>
      </w:pPr>
      <w:r>
        <w:t xml:space="preserve">The velocity may then be approximated with a numerical integration scheme such as the Euler or </w:t>
      </w:r>
      <w:proofErr w:type="spellStart"/>
      <w:r>
        <w:t>Runge-Kutta</w:t>
      </w:r>
      <w:proofErr w:type="spellEnd"/>
      <w:r>
        <w:t xml:space="preserve"> method, and in turn, the position can be approximated with a second numerical integration.</w:t>
      </w:r>
    </w:p>
    <w:p w:rsidR="002920D9" w:rsidRDefault="002920D9" w:rsidP="00244100">
      <w:pPr>
        <w:pStyle w:val="Text"/>
      </w:pPr>
      <w:r>
        <w:tab/>
      </w:r>
      <w:r w:rsidR="00E12A3A">
        <w:t>For the sake of example, the (explicit)</w:t>
      </w:r>
      <w:r>
        <w:t xml:space="preserve"> Euler method with uniform ∆t time-step can be implemented for this problem for </w:t>
      </w:r>
      <w:proofErr w:type="spellStart"/>
      <w:r>
        <w:t>discretized</w:t>
      </w:r>
      <w:proofErr w:type="spellEnd"/>
      <w:r>
        <w:t xml:space="preserve"> velocity</w:t>
      </w:r>
      <w:proofErr w:type="gramStart"/>
      <w:r>
        <w:t xml:space="preserve">, </w:t>
      </w:r>
      <m:oMath>
        <w:proofErr w:type="gramEnd"/>
        <m:sSub>
          <m:sSubPr>
            <m:ctrlPr>
              <w:rPr>
                <w:rFonts w:ascii="Cambria Math" w:hAnsi="Cambria Math"/>
                <w:i/>
              </w:rPr>
            </m:ctrlPr>
          </m:sSubPr>
          <m:e>
            <m:r>
              <m:rPr>
                <m:sty m:val="b"/>
              </m:rPr>
              <w:rPr>
                <w:rFonts w:ascii="Cambria Math" w:hAnsi="Cambria Math"/>
              </w:rPr>
              <m:t>V</m:t>
            </m:r>
          </m:e>
          <m:sub>
            <m:r>
              <w:rPr>
                <w:rFonts w:ascii="Cambria Math" w:hAnsi="Cambria Math"/>
              </w:rPr>
              <m:t>i, n</m:t>
            </m:r>
          </m:sub>
        </m:sSub>
      </m:oMath>
      <w:r>
        <w:t xml:space="preserve">, and position, </w:t>
      </w:r>
      <m:oMath>
        <m:sSub>
          <m:sSubPr>
            <m:ctrlPr>
              <w:rPr>
                <w:rFonts w:ascii="Cambria Math" w:hAnsi="Cambria Math"/>
                <w:i/>
              </w:rPr>
            </m:ctrlPr>
          </m:sSubPr>
          <m:e>
            <m:r>
              <m:rPr>
                <m:sty m:val="b"/>
              </m:rPr>
              <w:rPr>
                <w:rFonts w:ascii="Cambria Math" w:hAnsi="Cambria Math"/>
              </w:rPr>
              <m:t>R</m:t>
            </m:r>
          </m:e>
          <m:sub>
            <m:r>
              <w:rPr>
                <w:rFonts w:ascii="Cambria Math" w:hAnsi="Cambria Math"/>
              </w:rPr>
              <m:t>i, n</m:t>
            </m:r>
          </m:sub>
        </m:sSub>
      </m:oMath>
      <w:r>
        <w:t xml:space="preserve">, for the </w:t>
      </w:r>
      <w:r w:rsidR="00E12A3A">
        <w:t>spacecraft as</w:t>
      </w:r>
    </w:p>
    <w:tbl>
      <w:tblPr>
        <w:tblStyle w:val="TableGrid"/>
        <w:tblW w:w="5000" w:type="pct"/>
        <w:tblCellMar>
          <w:left w:w="0" w:type="dxa"/>
          <w:right w:w="0" w:type="dxa"/>
        </w:tblCellMar>
        <w:tblLook w:val="04A0"/>
      </w:tblPr>
      <w:tblGrid>
        <w:gridCol w:w="1342"/>
        <w:gridCol w:w="6104"/>
        <w:gridCol w:w="1194"/>
      </w:tblGrid>
      <w:tr w:rsidR="002920D9" w:rsidTr="00317FE4">
        <w:tc>
          <w:tcPr>
            <w:tcW w:w="1342" w:type="dxa"/>
            <w:tcBorders>
              <w:top w:val="nil"/>
              <w:left w:val="nil"/>
              <w:bottom w:val="nil"/>
              <w:right w:val="nil"/>
            </w:tcBorders>
          </w:tcPr>
          <w:p w:rsidR="002920D9" w:rsidRDefault="002920D9" w:rsidP="000C4662"/>
        </w:tc>
        <w:tc>
          <w:tcPr>
            <w:tcW w:w="6104" w:type="dxa"/>
            <w:tcBorders>
              <w:top w:val="nil"/>
              <w:left w:val="nil"/>
              <w:bottom w:val="nil"/>
              <w:right w:val="nil"/>
            </w:tcBorders>
          </w:tcPr>
          <w:p w:rsidR="002920D9" w:rsidRDefault="00716835" w:rsidP="00C730DE">
            <m:oMathPara>
              <m:oMath>
                <m:sSub>
                  <m:sSubPr>
                    <m:ctrlPr>
                      <w:rPr>
                        <w:rFonts w:ascii="Cambria Math" w:hAnsi="Cambria Math"/>
                        <w:i/>
                      </w:rPr>
                    </m:ctrlPr>
                  </m:sSubPr>
                  <m:e>
                    <m:r>
                      <m:rPr>
                        <m:sty m:val="b"/>
                      </m:rPr>
                      <w:rPr>
                        <w:rFonts w:ascii="Cambria Math" w:hAnsi="Cambria Math"/>
                      </w:rPr>
                      <m:t>V</m:t>
                    </m:r>
                  </m:e>
                  <m:sub>
                    <m:r>
                      <w:rPr>
                        <w:rFonts w:ascii="Cambria Math" w:hAnsi="Cambria Math"/>
                      </w:rPr>
                      <m:t>i, n+1</m:t>
                    </m:r>
                  </m:sub>
                </m:sSub>
                <m:r>
                  <w:rPr>
                    <w:rFonts w:ascii="Cambria Math" w:hAnsi="Cambria Math"/>
                  </w:rPr>
                  <m:t>=</m:t>
                </m:r>
                <m:sSub>
                  <m:sSubPr>
                    <m:ctrlPr>
                      <w:rPr>
                        <w:rFonts w:ascii="Cambria Math" w:hAnsi="Cambria Math"/>
                        <w:i/>
                      </w:rPr>
                    </m:ctrlPr>
                  </m:sSubPr>
                  <m:e>
                    <m:r>
                      <m:rPr>
                        <m:sty m:val="b"/>
                      </m:rPr>
                      <w:rPr>
                        <w:rFonts w:ascii="Cambria Math" w:hAnsi="Cambria Math"/>
                      </w:rPr>
                      <m:t>V</m:t>
                    </m:r>
                  </m:e>
                  <m:sub>
                    <m:r>
                      <w:rPr>
                        <w:rFonts w:ascii="Cambria Math" w:hAnsi="Cambria Math"/>
                      </w:rPr>
                      <m:t>i, n</m:t>
                    </m:r>
                  </m:sub>
                </m:sSub>
                <m:r>
                  <w:rPr>
                    <w:rFonts w:ascii="Cambria Math" w:hAnsi="Cambria Math"/>
                  </w:rPr>
                  <m:t>+ ∆t∙f(</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i/>
                      </w:rPr>
                    </m:ctrlPr>
                  </m:sSubPr>
                  <m:e>
                    <m:r>
                      <m:rPr>
                        <m:sty m:val="b"/>
                      </m:rPr>
                      <w:rPr>
                        <w:rFonts w:ascii="Cambria Math" w:hAnsi="Cambria Math"/>
                      </w:rPr>
                      <m:t>V</m:t>
                    </m:r>
                  </m:e>
                  <m:sub>
                    <m:r>
                      <w:rPr>
                        <w:rFonts w:ascii="Cambria Math" w:hAnsi="Cambria Math"/>
                      </w:rPr>
                      <m:t>i, n</m:t>
                    </m:r>
                  </m:sub>
                </m:sSub>
                <m:r>
                  <w:rPr>
                    <w:rFonts w:ascii="Cambria Math" w:hAnsi="Cambria Math"/>
                  </w:rPr>
                  <m:t>)</m:t>
                </m:r>
              </m:oMath>
            </m:oMathPara>
          </w:p>
        </w:tc>
        <w:tc>
          <w:tcPr>
            <w:tcW w:w="1194" w:type="dxa"/>
            <w:tcBorders>
              <w:top w:val="nil"/>
              <w:left w:val="nil"/>
              <w:bottom w:val="nil"/>
              <w:right w:val="nil"/>
            </w:tcBorders>
            <w:vAlign w:val="center"/>
          </w:tcPr>
          <w:p w:rsidR="002920D9" w:rsidRDefault="002920D9" w:rsidP="000C4662">
            <w:pPr>
              <w:pStyle w:val="EquationNumber"/>
              <w:numPr>
                <w:ilvl w:val="0"/>
                <w:numId w:val="6"/>
              </w:numPr>
              <w:contextualSpacing/>
              <w:jc w:val="right"/>
            </w:pPr>
            <w:bookmarkStart w:id="63" w:name="_Toc289639817"/>
            <w:bookmarkEnd w:id="63"/>
          </w:p>
        </w:tc>
      </w:tr>
    </w:tbl>
    <w:p w:rsidR="002920D9" w:rsidRDefault="002920D9" w:rsidP="00244100">
      <w:pPr>
        <w:pStyle w:val="Text"/>
      </w:pPr>
      <w:proofErr w:type="gramStart"/>
      <w:r>
        <w:t>where</w:t>
      </w:r>
      <w:proofErr w:type="gramEnd"/>
    </w:p>
    <w:tbl>
      <w:tblPr>
        <w:tblStyle w:val="TableGrid"/>
        <w:tblW w:w="5000" w:type="pct"/>
        <w:tblCellMar>
          <w:left w:w="0" w:type="dxa"/>
          <w:right w:w="0" w:type="dxa"/>
        </w:tblCellMar>
        <w:tblLook w:val="04A0"/>
      </w:tblPr>
      <w:tblGrid>
        <w:gridCol w:w="1323"/>
        <w:gridCol w:w="6142"/>
        <w:gridCol w:w="1175"/>
      </w:tblGrid>
      <w:tr w:rsidR="002920D9" w:rsidTr="00317FE4">
        <w:tc>
          <w:tcPr>
            <w:tcW w:w="1323" w:type="dxa"/>
            <w:tcBorders>
              <w:top w:val="nil"/>
              <w:left w:val="nil"/>
              <w:bottom w:val="nil"/>
              <w:right w:val="nil"/>
            </w:tcBorders>
          </w:tcPr>
          <w:p w:rsidR="002920D9" w:rsidRDefault="002920D9" w:rsidP="000C4662"/>
        </w:tc>
        <w:tc>
          <w:tcPr>
            <w:tcW w:w="6142" w:type="dxa"/>
            <w:tcBorders>
              <w:top w:val="nil"/>
              <w:left w:val="nil"/>
              <w:bottom w:val="nil"/>
              <w:right w:val="nil"/>
            </w:tcBorders>
          </w:tcPr>
          <w:p w:rsidR="002920D9" w:rsidRDefault="002920D9" w:rsidP="00C730DE">
            <m:oMathPara>
              <m:oMath>
                <m:r>
                  <w:rPr>
                    <w:rFonts w:ascii="Cambria Math" w:hAnsi="Cambria Math"/>
                  </w:rPr>
                  <m:t>f</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i</m:t>
                        </m:r>
                        <m:r>
                          <m:rPr>
                            <m:sty m:val="p"/>
                          </m:rPr>
                          <w:rPr>
                            <w:rFonts w:ascii="Cambria Math" w:hAnsi="Cambria Math"/>
                          </w:rPr>
                          <m:t xml:space="preserve">, </m:t>
                        </m:r>
                        <m:r>
                          <w:rPr>
                            <w:rFonts w:ascii="Cambria Math" w:hAnsi="Cambria Math"/>
                          </w:rPr>
                          <m:t>n</m:t>
                        </m:r>
                      </m:sub>
                    </m:sSub>
                  </m:e>
                </m:d>
                <m:r>
                  <m:rPr>
                    <m:sty m:val="p"/>
                  </m:rPr>
                  <w:rPr>
                    <w:rFonts w:ascii="Cambria Math" w:hAnsi="Cambria Math"/>
                  </w:rPr>
                  <m:t>=-</m:t>
                </m:r>
                <m:r>
                  <w:rPr>
                    <w:rFonts w:ascii="Cambria Math" w:hAnsi="Cambria Math"/>
                  </w:rPr>
                  <m:t>G</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 xml:space="preserve">=1, </m:t>
                    </m:r>
                    <m:r>
                      <w:rPr>
                        <w:rFonts w:ascii="Cambria Math" w:hAnsi="Cambria Math"/>
                      </w:rPr>
                      <m:t>j</m:t>
                    </m:r>
                    <m:r>
                      <m:rPr>
                        <m:sty m:val="p"/>
                      </m:rPr>
                      <w:rPr>
                        <w:rFonts w:ascii="Cambria Math" w:hAnsi="Cambria Math"/>
                      </w:rPr>
                      <m:t>≠</m:t>
                    </m:r>
                    <m:r>
                      <w:rPr>
                        <w:rFonts w:ascii="Cambria Math" w:hAnsi="Cambria Math"/>
                      </w:rPr>
                      <m:t>i</m:t>
                    </m:r>
                  </m:sub>
                  <m:sup>
                    <m:r>
                      <w:rPr>
                        <w:rFonts w:ascii="Cambria Math" w:hAnsi="Cambria Math"/>
                      </w:rPr>
                      <m:t>N</m:t>
                    </m:r>
                  </m:sup>
                  <m:e>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j</m:t>
                            </m:r>
                          </m:sub>
                        </m:sSub>
                      </m:num>
                      <m:den>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b"/>
                                      </m:rPr>
                                      <w:rPr>
                                        <w:rFonts w:ascii="Cambria Math" w:hAnsi="Cambria Math"/>
                                      </w:rPr>
                                      <m:t>R</m:t>
                                    </m:r>
                                  </m:e>
                                  <m:sub>
                                    <m:r>
                                      <w:rPr>
                                        <w:rFonts w:ascii="Cambria Math" w:hAnsi="Cambria Math"/>
                                      </w:rPr>
                                      <m:t>ji</m:t>
                                    </m:r>
                                    <m:r>
                                      <m:rPr>
                                        <m:sty m:val="p"/>
                                      </m:rPr>
                                      <w:rPr>
                                        <w:rFonts w:ascii="Cambria Math" w:hAnsi="Cambria Math"/>
                                      </w:rPr>
                                      <m:t xml:space="preserve">, </m:t>
                                    </m:r>
                                    <m:r>
                                      <w:rPr>
                                        <w:rFonts w:ascii="Cambria Math" w:hAnsi="Cambria Math"/>
                                      </w:rPr>
                                      <m:t>n</m:t>
                                    </m:r>
                                  </m:sub>
                                </m:sSub>
                              </m:e>
                            </m:d>
                          </m:e>
                          <m:sup>
                            <m:r>
                              <m:rPr>
                                <m:sty m:val="p"/>
                              </m:rPr>
                              <w:rPr>
                                <w:rFonts w:ascii="Cambria Math" w:hAnsi="Cambria Math"/>
                              </w:rPr>
                              <m:t>3</m:t>
                            </m:r>
                          </m:sup>
                        </m:sSup>
                      </m:den>
                    </m:f>
                    <m:sSub>
                      <m:sSubPr>
                        <m:ctrlPr>
                          <w:rPr>
                            <w:rFonts w:ascii="Cambria Math" w:hAnsi="Cambria Math"/>
                          </w:rPr>
                        </m:ctrlPr>
                      </m:sSubPr>
                      <m:e>
                        <m:r>
                          <m:rPr>
                            <m:sty m:val="b"/>
                          </m:rPr>
                          <w:rPr>
                            <w:rFonts w:ascii="Cambria Math" w:hAnsi="Cambria Math"/>
                          </w:rPr>
                          <m:t>R</m:t>
                        </m:r>
                      </m:e>
                      <m:sub>
                        <m:r>
                          <w:rPr>
                            <w:rFonts w:ascii="Cambria Math" w:hAnsi="Cambria Math"/>
                          </w:rPr>
                          <m:t>ji</m:t>
                        </m:r>
                        <m:r>
                          <m:rPr>
                            <m:sty m:val="p"/>
                          </m:rPr>
                          <w:rPr>
                            <w:rFonts w:ascii="Cambria Math" w:hAnsi="Cambria Math"/>
                          </w:rPr>
                          <m:t xml:space="preserve">, </m:t>
                        </m:r>
                        <m:r>
                          <w:rPr>
                            <w:rFonts w:ascii="Cambria Math" w:hAnsi="Cambria Math"/>
                          </w:rPr>
                          <m:t>n</m:t>
                        </m:r>
                      </m:sub>
                    </m:sSub>
                  </m:e>
                </m:nary>
              </m:oMath>
            </m:oMathPara>
          </w:p>
        </w:tc>
        <w:tc>
          <w:tcPr>
            <w:tcW w:w="1175" w:type="dxa"/>
            <w:tcBorders>
              <w:top w:val="nil"/>
              <w:left w:val="nil"/>
              <w:bottom w:val="nil"/>
              <w:right w:val="nil"/>
            </w:tcBorders>
            <w:vAlign w:val="center"/>
          </w:tcPr>
          <w:p w:rsidR="002920D9" w:rsidRDefault="002920D9" w:rsidP="000C4662">
            <w:pPr>
              <w:pStyle w:val="EquationNumber"/>
              <w:numPr>
                <w:ilvl w:val="0"/>
                <w:numId w:val="6"/>
              </w:numPr>
              <w:contextualSpacing/>
              <w:jc w:val="right"/>
            </w:pPr>
            <w:bookmarkStart w:id="64" w:name="_Toc289639818"/>
            <w:bookmarkEnd w:id="64"/>
          </w:p>
        </w:tc>
      </w:tr>
    </w:tbl>
    <w:p w:rsidR="002920D9" w:rsidRDefault="002920D9" w:rsidP="00244100">
      <w:pPr>
        <w:pStyle w:val="Text"/>
      </w:pPr>
      <w:proofErr w:type="gramStart"/>
      <w:r>
        <w:t>and</w:t>
      </w:r>
      <w:proofErr w:type="gramEnd"/>
    </w:p>
    <w:tbl>
      <w:tblPr>
        <w:tblStyle w:val="TableGrid"/>
        <w:tblW w:w="5000" w:type="pct"/>
        <w:tblCellMar>
          <w:left w:w="0" w:type="dxa"/>
          <w:right w:w="0" w:type="dxa"/>
        </w:tblCellMar>
        <w:tblLook w:val="04A0"/>
      </w:tblPr>
      <w:tblGrid>
        <w:gridCol w:w="1341"/>
        <w:gridCol w:w="6105"/>
        <w:gridCol w:w="1194"/>
      </w:tblGrid>
      <w:tr w:rsidR="002920D9" w:rsidTr="00317FE4">
        <w:tc>
          <w:tcPr>
            <w:tcW w:w="1341" w:type="dxa"/>
            <w:tcBorders>
              <w:top w:val="nil"/>
              <w:left w:val="nil"/>
              <w:bottom w:val="nil"/>
              <w:right w:val="nil"/>
            </w:tcBorders>
          </w:tcPr>
          <w:p w:rsidR="002920D9" w:rsidRDefault="002920D9" w:rsidP="000C4662"/>
        </w:tc>
        <w:tc>
          <w:tcPr>
            <w:tcW w:w="6105" w:type="dxa"/>
            <w:tcBorders>
              <w:top w:val="nil"/>
              <w:left w:val="nil"/>
              <w:bottom w:val="nil"/>
              <w:right w:val="nil"/>
            </w:tcBorders>
          </w:tcPr>
          <w:p w:rsidR="002920D9" w:rsidRDefault="00716835" w:rsidP="00C730DE">
            <m:oMathPara>
              <m:oMath>
                <m:sSub>
                  <m:sSubPr>
                    <m:ctrlPr>
                      <w:rPr>
                        <w:rFonts w:ascii="Cambria Math" w:hAnsi="Cambria Math"/>
                      </w:rPr>
                    </m:ctrlPr>
                  </m:sSubPr>
                  <m:e>
                    <m:r>
                      <m:rPr>
                        <m:sty m:val="b"/>
                      </m:rPr>
                      <w:rPr>
                        <w:rFonts w:ascii="Cambria Math" w:hAnsi="Cambria Math"/>
                      </w:rPr>
                      <m:t>R</m:t>
                    </m:r>
                  </m:e>
                  <m:sub>
                    <m:r>
                      <w:rPr>
                        <w:rFonts w:ascii="Cambria Math" w:hAnsi="Cambria Math"/>
                      </w:rPr>
                      <m:t>i</m:t>
                    </m:r>
                    <m:r>
                      <m:rPr>
                        <m:sty m:val="p"/>
                      </m:rPr>
                      <w:rPr>
                        <w:rFonts w:ascii="Cambria Math" w:hAnsi="Cambria Math"/>
                      </w:rPr>
                      <m:t xml:space="preserve">, </m:t>
                    </m:r>
                    <m:r>
                      <w:rPr>
                        <w:rFonts w:ascii="Cambria Math" w:hAnsi="Cambria Math"/>
                      </w:rPr>
                      <m:t>n</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i</m:t>
                    </m:r>
                    <m:r>
                      <m:rPr>
                        <m:sty m:val="p"/>
                      </m:rPr>
                      <w:rPr>
                        <w:rFonts w:ascii="Cambria Math" w:hAnsi="Cambria Math"/>
                      </w:rPr>
                      <m:t xml:space="preserve">, </m:t>
                    </m:r>
                    <m:r>
                      <w:rPr>
                        <w:rFonts w:ascii="Cambria Math" w:hAnsi="Cambria Math"/>
                      </w:rPr>
                      <m:t>n</m:t>
                    </m:r>
                  </m:sub>
                </m:sSub>
                <m:r>
                  <m:rPr>
                    <m:sty m:val="p"/>
                  </m:rPr>
                  <w:rPr>
                    <w:rFonts w:ascii="Cambria Math" w:hAnsi="Cambria Math"/>
                  </w:rPr>
                  <m:t>+ ∆</m:t>
                </m:r>
                <m:r>
                  <w:rPr>
                    <w:rFonts w:ascii="Cambria Math" w:hAnsi="Cambria Math"/>
                  </w:rPr>
                  <m:t>t</m:t>
                </m:r>
                <m:r>
                  <m:rPr>
                    <m:sty m:val="p"/>
                  </m:rPr>
                  <w:rPr>
                    <w:rFonts w:ascii="Cambria Math" w:hAnsi="Cambria Math"/>
                  </w:rPr>
                  <m:t>∙</m:t>
                </m:r>
                <m:r>
                  <w:rPr>
                    <w:rFonts w:ascii="Cambria Math" w:hAnsi="Cambria Math"/>
                  </w:rPr>
                  <m:t>g</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i</m:t>
                    </m:r>
                    <m:r>
                      <m:rPr>
                        <m:sty m:val="p"/>
                      </m:rPr>
                      <w:rPr>
                        <w:rFonts w:ascii="Cambria Math" w:hAnsi="Cambria Math"/>
                      </w:rPr>
                      <m:t xml:space="preserve">, </m:t>
                    </m:r>
                    <m:r>
                      <w:rPr>
                        <w:rFonts w:ascii="Cambria Math" w:hAnsi="Cambria Math"/>
                      </w:rPr>
                      <m:t>n</m:t>
                    </m:r>
                  </m:sub>
                </m:sSub>
                <m:r>
                  <m:rPr>
                    <m:sty m:val="p"/>
                  </m:rPr>
                  <w:rPr>
                    <w:rFonts w:ascii="Cambria Math" w:hAnsi="Cambria Math"/>
                  </w:rPr>
                  <m:t>)</m:t>
                </m:r>
              </m:oMath>
            </m:oMathPara>
          </w:p>
        </w:tc>
        <w:tc>
          <w:tcPr>
            <w:tcW w:w="1194" w:type="dxa"/>
            <w:tcBorders>
              <w:top w:val="nil"/>
              <w:left w:val="nil"/>
              <w:bottom w:val="nil"/>
              <w:right w:val="nil"/>
            </w:tcBorders>
            <w:vAlign w:val="center"/>
          </w:tcPr>
          <w:p w:rsidR="002920D9" w:rsidRDefault="002920D9" w:rsidP="000C4662">
            <w:pPr>
              <w:pStyle w:val="EquationNumber"/>
              <w:numPr>
                <w:ilvl w:val="0"/>
                <w:numId w:val="6"/>
              </w:numPr>
              <w:contextualSpacing/>
              <w:jc w:val="right"/>
            </w:pPr>
            <w:bookmarkStart w:id="65" w:name="_Toc289639819"/>
            <w:bookmarkEnd w:id="65"/>
          </w:p>
        </w:tc>
      </w:tr>
    </w:tbl>
    <w:p w:rsidR="002920D9" w:rsidRDefault="002920D9" w:rsidP="00244100">
      <w:pPr>
        <w:pStyle w:val="Text"/>
      </w:pPr>
      <w:proofErr w:type="gramStart"/>
      <w:r>
        <w:t>where</w:t>
      </w:r>
      <w:proofErr w:type="gramEnd"/>
    </w:p>
    <w:tbl>
      <w:tblPr>
        <w:tblStyle w:val="TableGrid"/>
        <w:tblW w:w="5000" w:type="pct"/>
        <w:tblCellMar>
          <w:left w:w="0" w:type="dxa"/>
          <w:right w:w="0" w:type="dxa"/>
        </w:tblCellMar>
        <w:tblLook w:val="04A0"/>
      </w:tblPr>
      <w:tblGrid>
        <w:gridCol w:w="1342"/>
        <w:gridCol w:w="6103"/>
        <w:gridCol w:w="1195"/>
      </w:tblGrid>
      <w:tr w:rsidR="002920D9" w:rsidTr="00317FE4">
        <w:tc>
          <w:tcPr>
            <w:tcW w:w="1342" w:type="dxa"/>
            <w:tcBorders>
              <w:top w:val="nil"/>
              <w:left w:val="nil"/>
              <w:bottom w:val="nil"/>
              <w:right w:val="nil"/>
            </w:tcBorders>
          </w:tcPr>
          <w:p w:rsidR="002920D9" w:rsidRDefault="002920D9" w:rsidP="000C4662"/>
        </w:tc>
        <w:tc>
          <w:tcPr>
            <w:tcW w:w="6103" w:type="dxa"/>
            <w:tcBorders>
              <w:top w:val="nil"/>
              <w:left w:val="nil"/>
              <w:bottom w:val="nil"/>
              <w:right w:val="nil"/>
            </w:tcBorders>
          </w:tcPr>
          <w:p w:rsidR="002920D9" w:rsidRDefault="002920D9" w:rsidP="00C730DE">
            <m:oMathPara>
              <m:oMath>
                <m:r>
                  <w:rPr>
                    <w:rFonts w:ascii="Cambria Math" w:hAnsi="Cambria Math"/>
                  </w:rPr>
                  <m:t>g</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n</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R</m:t>
                        </m:r>
                      </m:e>
                      <m:sub>
                        <m:r>
                          <w:rPr>
                            <w:rFonts w:ascii="Cambria Math" w:hAnsi="Cambria Math"/>
                          </w:rPr>
                          <m:t>i</m:t>
                        </m:r>
                        <m:r>
                          <m:rPr>
                            <m:sty m:val="p"/>
                          </m:rPr>
                          <w:rPr>
                            <w:rFonts w:ascii="Cambria Math" w:hAnsi="Cambria Math"/>
                          </w:rPr>
                          <m:t xml:space="preserve">, </m:t>
                        </m:r>
                        <m:r>
                          <w:rPr>
                            <w:rFonts w:ascii="Cambria Math" w:hAnsi="Cambria Math"/>
                          </w:rPr>
                          <m:t>n</m:t>
                        </m:r>
                      </m:sub>
                    </m:sSub>
                  </m:e>
                </m:d>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i</m:t>
                    </m:r>
                    <m:r>
                      <m:rPr>
                        <m:sty m:val="p"/>
                      </m:rPr>
                      <w:rPr>
                        <w:rFonts w:ascii="Cambria Math" w:hAnsi="Cambria Math"/>
                      </w:rPr>
                      <m:t xml:space="preserve">, </m:t>
                    </m:r>
                    <m:r>
                      <w:rPr>
                        <w:rFonts w:ascii="Cambria Math" w:hAnsi="Cambria Math"/>
                      </w:rPr>
                      <m:t>n</m:t>
                    </m:r>
                  </m:sub>
                </m:sSub>
              </m:oMath>
            </m:oMathPara>
          </w:p>
        </w:tc>
        <w:tc>
          <w:tcPr>
            <w:tcW w:w="1195" w:type="dxa"/>
            <w:tcBorders>
              <w:top w:val="nil"/>
              <w:left w:val="nil"/>
              <w:bottom w:val="nil"/>
              <w:right w:val="nil"/>
            </w:tcBorders>
            <w:vAlign w:val="center"/>
          </w:tcPr>
          <w:p w:rsidR="002920D9" w:rsidRDefault="002920D9" w:rsidP="000C4662">
            <w:pPr>
              <w:pStyle w:val="EquationNumber"/>
              <w:numPr>
                <w:ilvl w:val="0"/>
                <w:numId w:val="6"/>
              </w:numPr>
              <w:contextualSpacing/>
              <w:jc w:val="right"/>
            </w:pPr>
            <w:bookmarkStart w:id="66" w:name="_Toc289639820"/>
            <w:bookmarkEnd w:id="66"/>
          </w:p>
        </w:tc>
      </w:tr>
    </w:tbl>
    <w:p w:rsidR="002920D9" w:rsidRDefault="002920D9" w:rsidP="00244100">
      <w:pPr>
        <w:pStyle w:val="Text"/>
      </w:pPr>
      <w:proofErr w:type="spellStart"/>
      <w:r>
        <w:t>Runge-Kutta</w:t>
      </w:r>
      <w:proofErr w:type="spellEnd"/>
      <w:r>
        <w:t xml:space="preserve"> and other methods of various </w:t>
      </w:r>
      <w:proofErr w:type="gramStart"/>
      <w:r>
        <w:t>order</w:t>
      </w:r>
      <w:proofErr w:type="gramEnd"/>
      <w:r>
        <w:t xml:space="preserve"> can be employed in a similar fashion.</w:t>
      </w:r>
    </w:p>
    <w:p w:rsidR="00E12A3A" w:rsidRDefault="002920D9" w:rsidP="00E12A3A">
      <w:pPr>
        <w:pStyle w:val="Text"/>
      </w:pPr>
      <w:r>
        <w:tab/>
      </w:r>
      <w:r w:rsidR="00E12A3A" w:rsidRPr="00E12A3A">
        <w:t xml:space="preserve">The selection of </w:t>
      </w:r>
      <w:r w:rsidR="00E12A3A">
        <w:t>a numerical integration scheme for the predictor</w:t>
      </w:r>
      <w:r w:rsidR="00E12A3A" w:rsidRPr="00E12A3A">
        <w:t xml:space="preserve"> is crucial to the efficiency of the targeting algorithm, because the corrector must call upon the integrat</w:t>
      </w:r>
      <w:r w:rsidR="00E12A3A">
        <w:t>ion scheme</w:t>
      </w:r>
      <w:r w:rsidR="00E12A3A" w:rsidRPr="00E12A3A">
        <w:t xml:space="preserve"> several times. Thus a variety of numerical integration schemes were compared to determine which ones offer the greatest accuracy for the lowest computational time. </w:t>
      </w:r>
      <w:r w:rsidR="00E12A3A">
        <w:t xml:space="preserve">In order to evaluate the errors associated with different numerical integration schemes, </w:t>
      </w:r>
      <w:r w:rsidR="00C730DE">
        <w:t xml:space="preserve">the </w:t>
      </w:r>
      <w:r w:rsidR="004C7AC8">
        <w:t>Earth</w:t>
      </w:r>
      <w:r w:rsidR="00E12A3A">
        <w:t>-moon system was modeled by t</w:t>
      </w:r>
      <w:r w:rsidR="00E12A3A" w:rsidRPr="00E12A3A">
        <w:t>he simplified problem of two-body elliptical motion</w:t>
      </w:r>
      <w:r w:rsidR="00E12A3A">
        <w:t xml:space="preserve"> (using Earth and the moon).</w:t>
      </w:r>
      <w:r w:rsidR="00E12A3A" w:rsidRPr="00E12A3A">
        <w:t xml:space="preserve"> </w:t>
      </w:r>
      <w:r w:rsidR="00E12A3A">
        <w:t>The results for the computational model were then compared to the analytical solution.</w:t>
      </w:r>
      <w:r w:rsidR="004C7AC8">
        <w:t xml:space="preserve"> </w:t>
      </w:r>
      <w:r w:rsidR="00E12A3A">
        <w:t xml:space="preserve">It should be noted that this model is by no means an accurate representation of </w:t>
      </w:r>
      <w:r w:rsidR="00C730DE">
        <w:t xml:space="preserve">the </w:t>
      </w:r>
      <w:r w:rsidR="004C7AC8">
        <w:t>Earth</w:t>
      </w:r>
      <w:r w:rsidR="00E12A3A">
        <w:t>-moon system.</w:t>
      </w:r>
      <w:r w:rsidR="004C7AC8">
        <w:t xml:space="preserve"> </w:t>
      </w:r>
      <w:r w:rsidR="00E12A3A">
        <w:t xml:space="preserve">It assumes an inertial frame of reference located at </w:t>
      </w:r>
      <w:r w:rsidR="00C730DE">
        <w:t>the Earth-moon</w:t>
      </w:r>
      <w:r w:rsidR="00E12A3A">
        <w:t xml:space="preserve"> barycenter.</w:t>
      </w:r>
      <w:r w:rsidR="004C7AC8">
        <w:t xml:space="preserve"> </w:t>
      </w:r>
      <w:r w:rsidR="00E12A3A">
        <w:t xml:space="preserve">This is certainly not the case, since </w:t>
      </w:r>
      <w:r w:rsidR="00C730DE">
        <w:t xml:space="preserve">the </w:t>
      </w:r>
      <w:r w:rsidR="004C7AC8">
        <w:t>Earth</w:t>
      </w:r>
      <w:r w:rsidR="00E12A3A">
        <w:t>-moon system is revolving around the sun.</w:t>
      </w:r>
      <w:r w:rsidR="004C7AC8">
        <w:t xml:space="preserve"> </w:t>
      </w:r>
      <w:r w:rsidR="00E12A3A">
        <w:t>However, the simplified model (albeit using incorrect assumptions) does have an analytical solution, and its time and length scales are on roughly the same order as those of translunar missions.</w:t>
      </w:r>
      <w:r w:rsidR="004C7AC8">
        <w:t xml:space="preserve"> </w:t>
      </w:r>
      <w:r w:rsidR="00E12A3A">
        <w:t xml:space="preserve">Thus </w:t>
      </w:r>
      <w:r w:rsidR="00C730DE">
        <w:t xml:space="preserve">the </w:t>
      </w:r>
      <w:r w:rsidR="004C7AC8">
        <w:t>Earth</w:t>
      </w:r>
      <w:r w:rsidR="00E12A3A">
        <w:t xml:space="preserve">-moon two-body assumption provides an analytical solution as a baseline for comparison of numerical integration schemes. </w:t>
      </w:r>
      <w:r w:rsidR="00E12A3A" w:rsidRPr="00E12A3A">
        <w:t xml:space="preserve">For this problem, the equation of motion for the position of the moon relative to Earth, </w:t>
      </w:r>
      <w:r w:rsidR="00E12A3A" w:rsidRPr="00E12A3A">
        <w:rPr>
          <w:b/>
        </w:rPr>
        <w:t>r</w:t>
      </w:r>
      <w:r w:rsidR="00E12A3A" w:rsidRPr="00E12A3A">
        <w:t>, is given by</w:t>
      </w:r>
      <w:r w:rsidR="00E12A3A" w:rsidRPr="00E12A3A">
        <w:rPr>
          <w:b/>
          <w:vertAlign w:val="superscript"/>
        </w:rPr>
        <w:footnoteReference w:id="4"/>
      </w:r>
    </w:p>
    <w:tbl>
      <w:tblPr>
        <w:tblStyle w:val="TableGrid"/>
        <w:tblW w:w="5085" w:type="pct"/>
        <w:tblCellMar>
          <w:left w:w="0" w:type="dxa"/>
          <w:right w:w="0" w:type="dxa"/>
        </w:tblCellMar>
        <w:tblLook w:val="04A0"/>
      </w:tblPr>
      <w:tblGrid>
        <w:gridCol w:w="1331"/>
        <w:gridCol w:w="6125"/>
        <w:gridCol w:w="1331"/>
      </w:tblGrid>
      <w:tr w:rsidR="00317FE4" w:rsidTr="00C47587">
        <w:tc>
          <w:tcPr>
            <w:tcW w:w="1440" w:type="dxa"/>
            <w:tcBorders>
              <w:top w:val="nil"/>
              <w:left w:val="nil"/>
              <w:bottom w:val="nil"/>
              <w:right w:val="nil"/>
            </w:tcBorders>
          </w:tcPr>
          <w:p w:rsidR="00317FE4" w:rsidRDefault="00317FE4" w:rsidP="00B12DA8"/>
        </w:tc>
        <w:tc>
          <w:tcPr>
            <w:tcW w:w="6480" w:type="dxa"/>
            <w:tcBorders>
              <w:top w:val="nil"/>
              <w:left w:val="nil"/>
              <w:bottom w:val="nil"/>
              <w:right w:val="nil"/>
            </w:tcBorders>
          </w:tcPr>
          <w:p w:rsidR="00317FE4" w:rsidRDefault="00716835" w:rsidP="00317FE4">
            <m:oMathPara>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m:rPr>
                        <m:sty m:val="bi"/>
                      </m:rPr>
                      <w:rPr>
                        <w:rFonts w:ascii="Cambria Math" w:hAnsi="Cambria Math"/>
                      </w:rPr>
                      <m:t>r</m:t>
                    </m:r>
                    <m:ctrlPr>
                      <w:rPr>
                        <w:rFonts w:ascii="Cambria Math" w:hAnsi="Cambria Math"/>
                        <w:b/>
                        <w:bCs/>
                        <w:i/>
                      </w:rPr>
                    </m:ctrlPr>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M</m:t>
                            </m:r>
                          </m:sub>
                        </m:sSub>
                      </m:e>
                    </m:d>
                    <m:ctrlPr>
                      <w:rPr>
                        <w:rFonts w:ascii="Cambria Math" w:hAnsi="Cambria Math"/>
                        <w:b/>
                        <w:bCs/>
                        <w:i/>
                      </w:rPr>
                    </m:ctrlPr>
                  </m:num>
                  <m:den>
                    <m:sSup>
                      <m:sSupPr>
                        <m:ctrlPr>
                          <w:rPr>
                            <w:rFonts w:ascii="Cambria Math" w:hAnsi="Cambria Math"/>
                            <w:i/>
                          </w:rPr>
                        </m:ctrlPr>
                      </m:sSupPr>
                      <m:e>
                        <m:d>
                          <m:dPr>
                            <m:begChr m:val="‖"/>
                            <m:endChr m:val="‖"/>
                            <m:ctrlPr>
                              <w:rPr>
                                <w:rFonts w:ascii="Cambria Math" w:hAnsi="Cambria Math"/>
                                <w:i/>
                              </w:rPr>
                            </m:ctrlPr>
                          </m:dPr>
                          <m:e>
                            <m:r>
                              <m:rPr>
                                <m:sty m:val="b"/>
                              </m:rPr>
                              <w:rPr>
                                <w:rFonts w:ascii="Cambria Math" w:hAnsi="Cambria Math"/>
                              </w:rPr>
                              <m:t>r</m:t>
                            </m:r>
                          </m:e>
                        </m:d>
                      </m:e>
                      <m:sup>
                        <m:r>
                          <w:rPr>
                            <w:rFonts w:ascii="Cambria Math" w:hAnsi="Cambria Math"/>
                          </w:rPr>
                          <m:t>3</m:t>
                        </m:r>
                      </m:sup>
                    </m:sSup>
                  </m:den>
                </m:f>
                <m:r>
                  <m:rPr>
                    <m:sty m:val="bi"/>
                  </m:rPr>
                  <w:rPr>
                    <w:rFonts w:ascii="Cambria Math" w:hAnsi="Cambria Math"/>
                  </w:rPr>
                  <m:t>r</m:t>
                </m:r>
              </m:oMath>
            </m:oMathPara>
          </w:p>
        </w:tc>
        <w:tc>
          <w:tcPr>
            <w:tcW w:w="1440" w:type="dxa"/>
            <w:tcBorders>
              <w:top w:val="nil"/>
              <w:left w:val="nil"/>
              <w:bottom w:val="nil"/>
              <w:right w:val="nil"/>
            </w:tcBorders>
            <w:vAlign w:val="center"/>
          </w:tcPr>
          <w:p w:rsidR="00317FE4" w:rsidRDefault="00317FE4" w:rsidP="00317FE4">
            <w:pPr>
              <w:pStyle w:val="EquationNumber"/>
              <w:numPr>
                <w:ilvl w:val="0"/>
                <w:numId w:val="6"/>
              </w:numPr>
              <w:contextualSpacing/>
              <w:jc w:val="right"/>
            </w:pPr>
            <w:bookmarkStart w:id="67" w:name="_Toc275331187"/>
            <w:bookmarkStart w:id="68" w:name="_Toc289639821"/>
            <w:bookmarkEnd w:id="67"/>
            <w:bookmarkEnd w:id="68"/>
          </w:p>
        </w:tc>
      </w:tr>
    </w:tbl>
    <w:p w:rsidR="002920D9" w:rsidRDefault="002920D9" w:rsidP="00176CFE">
      <w:pPr>
        <w:pStyle w:val="Text"/>
      </w:pPr>
      <w:r>
        <w:tab/>
        <w:t>Unfortunately, the analytical solution provides the shape of each orbit and the time of flight as a function of orbital parameters.</w:t>
      </w:r>
      <w:r w:rsidR="004C7AC8">
        <w:t xml:space="preserve"> </w:t>
      </w:r>
      <w:r>
        <w:t>The inverse problem (“</w:t>
      </w:r>
      <w:proofErr w:type="spellStart"/>
      <w:r>
        <w:t>Kepler’s</w:t>
      </w:r>
      <w:proofErr w:type="spellEnd"/>
      <w:r>
        <w:t xml:space="preserve"> problem”) of finding a body’s </w:t>
      </w:r>
      <w:r>
        <w:lastRenderedPageBreak/>
        <w:t>position as a function of time (which is precisely how the numerical approximations will operate) itself requires the numerical solution of a transcendental equation</w:t>
      </w:r>
      <w:r>
        <w:rPr>
          <w:rStyle w:val="FootnoteReference"/>
        </w:rPr>
        <w:footnoteReference w:id="5"/>
      </w:r>
      <w:r>
        <w:t>.</w:t>
      </w:r>
      <w:r w:rsidR="004C7AC8">
        <w:t xml:space="preserve"> </w:t>
      </w:r>
      <w:r>
        <w:t>Thus, it would be beneficial to compare the model to the analytical solution by some means other than by the calculated position at each time.</w:t>
      </w:r>
      <w:r w:rsidR="004C7AC8">
        <w:t xml:space="preserve"> </w:t>
      </w:r>
      <w:r>
        <w:t>Two alternate methods were used for this purpose, as follows.</w:t>
      </w:r>
    </w:p>
    <w:p w:rsidR="002920D9" w:rsidRPr="00613469" w:rsidRDefault="002920D9" w:rsidP="00244100">
      <w:pPr>
        <w:pStyle w:val="Text"/>
        <w:rPr>
          <w:rFonts w:eastAsiaTheme="minorEastAsia"/>
        </w:rPr>
      </w:pPr>
      <w:r>
        <w:tab/>
        <w:t>First, the total angular momentum of the system must be conserved.</w:t>
      </w:r>
      <w:r w:rsidR="004C7AC8">
        <w:t xml:space="preserve"> </w:t>
      </w:r>
      <w:r>
        <w:t xml:space="preserve">On a unit-mass basis, the specific angular momentum, </w:t>
      </w:r>
      <w:r w:rsidR="00AB29EC">
        <w:rPr>
          <w:b/>
        </w:rPr>
        <w:t>h</w:t>
      </w:r>
      <w:r>
        <w:rPr>
          <w:rFonts w:eastAsiaTheme="minorEastAsia"/>
        </w:rPr>
        <w:t>, is given by</w:t>
      </w:r>
    </w:p>
    <w:tbl>
      <w:tblPr>
        <w:tblStyle w:val="TableGrid"/>
        <w:tblW w:w="5000" w:type="pct"/>
        <w:tblCellMar>
          <w:left w:w="0" w:type="dxa"/>
          <w:right w:w="0" w:type="dxa"/>
        </w:tblCellMar>
        <w:tblLook w:val="04A0"/>
      </w:tblPr>
      <w:tblGrid>
        <w:gridCol w:w="1347"/>
        <w:gridCol w:w="6094"/>
        <w:gridCol w:w="1199"/>
      </w:tblGrid>
      <w:tr w:rsidR="002920D9" w:rsidTr="00777172">
        <w:tc>
          <w:tcPr>
            <w:tcW w:w="1347" w:type="dxa"/>
            <w:tcBorders>
              <w:top w:val="nil"/>
              <w:left w:val="nil"/>
              <w:bottom w:val="nil"/>
              <w:right w:val="nil"/>
            </w:tcBorders>
          </w:tcPr>
          <w:p w:rsidR="002920D9" w:rsidRDefault="002920D9" w:rsidP="00284DB5"/>
        </w:tc>
        <w:tc>
          <w:tcPr>
            <w:tcW w:w="6094" w:type="dxa"/>
            <w:tcBorders>
              <w:top w:val="nil"/>
              <w:left w:val="nil"/>
              <w:bottom w:val="nil"/>
              <w:right w:val="nil"/>
            </w:tcBorders>
          </w:tcPr>
          <w:p w:rsidR="002920D9" w:rsidRPr="008708B0" w:rsidRDefault="00AB29EC" w:rsidP="00AB29EC">
            <w:pPr>
              <w:rPr>
                <w:szCs w:val="22"/>
              </w:rPr>
            </w:pPr>
            <m:oMathPara>
              <m:oMath>
                <m:r>
                  <m:rPr>
                    <m:sty m:val="b"/>
                  </m:rPr>
                  <w:rPr>
                    <w:rFonts w:ascii="Cambria Math" w:eastAsiaTheme="minorEastAsia" w:hAnsi="Cambria Math"/>
                    <w:szCs w:val="22"/>
                  </w:rPr>
                  <m:t>h</m:t>
                </m:r>
                <m:r>
                  <w:rPr>
                    <w:rFonts w:ascii="Cambria Math" w:hAnsi="Cambria Math"/>
                    <w:szCs w:val="22"/>
                  </w:rPr>
                  <m:t xml:space="preserve"> = </m:t>
                </m:r>
                <m:r>
                  <m:rPr>
                    <m:sty m:val="b"/>
                  </m:rPr>
                  <w:rPr>
                    <w:rFonts w:ascii="Cambria Math" w:hAnsi="Cambria Math"/>
                    <w:szCs w:val="22"/>
                  </w:rPr>
                  <m:t>r</m:t>
                </m:r>
                <m:r>
                  <w:rPr>
                    <w:rFonts w:ascii="Cambria Math" w:hAnsi="Cambria Math"/>
                    <w:szCs w:val="22"/>
                  </w:rPr>
                  <m:t xml:space="preserve"> × </m:t>
                </m:r>
                <m:r>
                  <m:rPr>
                    <m:sty m:val="b"/>
                  </m:rPr>
                  <w:rPr>
                    <w:rFonts w:ascii="Cambria Math" w:hAnsi="Cambria Math"/>
                    <w:szCs w:val="22"/>
                  </w:rPr>
                  <m:t>v</m:t>
                </m:r>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r</m:t>
                    </m:r>
                  </m:e>
                  <m:sub>
                    <m:r>
                      <w:rPr>
                        <w:rFonts w:ascii="Cambria Math" w:hAnsi="Cambria Math"/>
                        <w:szCs w:val="22"/>
                      </w:rPr>
                      <m:t>E</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v</m:t>
                    </m:r>
                  </m:e>
                  <m:sub>
                    <m:r>
                      <w:rPr>
                        <w:rFonts w:ascii="Cambria Math" w:hAnsi="Cambria Math"/>
                        <w:szCs w:val="22"/>
                      </w:rPr>
                      <m:t>E</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r</m:t>
                    </m:r>
                  </m:e>
                  <m:sub>
                    <m:r>
                      <w:rPr>
                        <w:rFonts w:ascii="Cambria Math" w:hAnsi="Cambria Math"/>
                        <w:szCs w:val="22"/>
                      </w:rPr>
                      <m:t>M</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v</m:t>
                    </m:r>
                  </m:e>
                  <m:sub>
                    <m:r>
                      <w:rPr>
                        <w:rFonts w:ascii="Cambria Math" w:hAnsi="Cambria Math"/>
                        <w:szCs w:val="22"/>
                      </w:rPr>
                      <m:t>M</m:t>
                    </m:r>
                  </m:sub>
                </m:sSub>
              </m:oMath>
            </m:oMathPara>
          </w:p>
        </w:tc>
        <w:tc>
          <w:tcPr>
            <w:tcW w:w="1199" w:type="dxa"/>
            <w:tcBorders>
              <w:top w:val="nil"/>
              <w:left w:val="nil"/>
              <w:bottom w:val="nil"/>
              <w:right w:val="nil"/>
            </w:tcBorders>
            <w:vAlign w:val="center"/>
          </w:tcPr>
          <w:p w:rsidR="002920D9" w:rsidRDefault="002920D9" w:rsidP="00284DB5">
            <w:pPr>
              <w:pStyle w:val="EquationNumber"/>
              <w:numPr>
                <w:ilvl w:val="0"/>
                <w:numId w:val="6"/>
              </w:numPr>
              <w:contextualSpacing/>
              <w:jc w:val="right"/>
            </w:pPr>
            <w:bookmarkStart w:id="69" w:name="_Toc289639822"/>
            <w:bookmarkEnd w:id="69"/>
          </w:p>
        </w:tc>
      </w:tr>
    </w:tbl>
    <w:p w:rsidR="002920D9" w:rsidRPr="00176CFE" w:rsidRDefault="002920D9" w:rsidP="00244100">
      <w:pPr>
        <w:pStyle w:val="Text"/>
        <w:rPr>
          <w:rFonts w:eastAsiaTheme="minorEastAsia"/>
        </w:rPr>
      </w:pPr>
      <w:proofErr w:type="gramStart"/>
      <w:r>
        <w:rPr>
          <w:rFonts w:eastAsiaTheme="minorEastAsia"/>
        </w:rPr>
        <w:t>and</w:t>
      </w:r>
      <w:proofErr w:type="gramEnd"/>
      <w:r>
        <w:rPr>
          <w:rFonts w:eastAsiaTheme="minorEastAsia"/>
        </w:rPr>
        <w:t xml:space="preserve"> should be the same at any time.</w:t>
      </w:r>
      <w:r w:rsidR="004C7AC8">
        <w:rPr>
          <w:rFonts w:eastAsiaTheme="minorEastAsia"/>
        </w:rPr>
        <w:t xml:space="preserve"> </w:t>
      </w:r>
      <w:r>
        <w:rPr>
          <w:rFonts w:eastAsiaTheme="minorEastAsia"/>
        </w:rPr>
        <w:t xml:space="preserve">The specific angular momentum for the numerical scheme can then be calculated at any time and compared to </w:t>
      </w:r>
      <w:r>
        <w:t>its value from the initial conditions.</w:t>
      </w:r>
      <w:r w:rsidR="004C7AC8">
        <w:t xml:space="preserve"> </w:t>
      </w:r>
      <w:r>
        <w:t>The error at any time</w:t>
      </w:r>
      <w:proofErr w:type="gramStart"/>
      <w:r>
        <w:t xml:space="preserve">, </w:t>
      </w:r>
      <m:oMath>
        <w:proofErr w:type="gramEnd"/>
        <m:sSub>
          <m:sSubPr>
            <m:ctrlPr>
              <w:rPr>
                <w:rFonts w:ascii="Cambria Math" w:eastAsiaTheme="minorHAnsi" w:hAnsi="Cambria Math"/>
                <w:i/>
                <w:szCs w:val="22"/>
              </w:rPr>
            </m:ctrlPr>
          </m:sSubPr>
          <m:e>
            <m:r>
              <m:rPr>
                <m:sty m:val="b"/>
              </m:rPr>
              <w:rPr>
                <w:rFonts w:ascii="Cambria Math" w:eastAsiaTheme="minorHAnsi" w:hAnsi="Cambria Math"/>
                <w:szCs w:val="22"/>
              </w:rPr>
              <m:t>e</m:t>
            </m:r>
          </m:e>
          <m:sub>
            <m:r>
              <w:rPr>
                <w:rFonts w:ascii="Cambria Math" w:eastAsiaTheme="minorHAnsi" w:hAnsi="Cambria Math"/>
                <w:szCs w:val="22"/>
              </w:rPr>
              <m:t>h</m:t>
            </m:r>
          </m:sub>
        </m:sSub>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t</m:t>
                </m:r>
              </m:e>
              <m:sub>
                <m:r>
                  <w:rPr>
                    <w:rFonts w:ascii="Cambria Math" w:hAnsi="Cambria Math"/>
                    <w:szCs w:val="22"/>
                  </w:rPr>
                  <m:t>n</m:t>
                </m:r>
              </m:sub>
            </m:sSub>
          </m:e>
        </m:d>
      </m:oMath>
      <w:r>
        <w:rPr>
          <w:rFonts w:eastAsiaTheme="minorEastAsia"/>
        </w:rPr>
        <w:t>,</w:t>
      </w:r>
      <w:r>
        <w:t xml:space="preserve"> is simply the difference between the two, that is</w:t>
      </w:r>
    </w:p>
    <w:tbl>
      <w:tblPr>
        <w:tblStyle w:val="TableGrid"/>
        <w:tblW w:w="5000" w:type="pct"/>
        <w:tblCellMar>
          <w:left w:w="0" w:type="dxa"/>
          <w:right w:w="0" w:type="dxa"/>
        </w:tblCellMar>
        <w:tblLook w:val="04A0"/>
      </w:tblPr>
      <w:tblGrid>
        <w:gridCol w:w="1344"/>
        <w:gridCol w:w="6099"/>
        <w:gridCol w:w="1197"/>
      </w:tblGrid>
      <w:tr w:rsidR="002920D9" w:rsidTr="00777172">
        <w:tc>
          <w:tcPr>
            <w:tcW w:w="1344" w:type="dxa"/>
            <w:tcBorders>
              <w:top w:val="nil"/>
              <w:left w:val="nil"/>
              <w:bottom w:val="nil"/>
              <w:right w:val="nil"/>
            </w:tcBorders>
          </w:tcPr>
          <w:p w:rsidR="002920D9" w:rsidRDefault="002920D9" w:rsidP="00284DB5"/>
        </w:tc>
        <w:tc>
          <w:tcPr>
            <w:tcW w:w="6099" w:type="dxa"/>
            <w:tcBorders>
              <w:top w:val="nil"/>
              <w:left w:val="nil"/>
              <w:bottom w:val="nil"/>
              <w:right w:val="nil"/>
            </w:tcBorders>
          </w:tcPr>
          <w:p w:rsidR="002920D9" w:rsidRPr="001F3AF4" w:rsidRDefault="00716835" w:rsidP="00284DB5">
            <w:pPr>
              <w:rPr>
                <w:szCs w:val="22"/>
              </w:rPr>
            </w:pPr>
            <m:oMathPara>
              <m:oMath>
                <m:sSub>
                  <m:sSubPr>
                    <m:ctrlPr>
                      <w:rPr>
                        <w:rFonts w:ascii="Cambria Math" w:eastAsiaTheme="minorHAnsi" w:hAnsi="Cambria Math"/>
                        <w:i/>
                        <w:szCs w:val="22"/>
                      </w:rPr>
                    </m:ctrlPr>
                  </m:sSubPr>
                  <m:e>
                    <m:r>
                      <m:rPr>
                        <m:sty m:val="b"/>
                      </m:rPr>
                      <w:rPr>
                        <w:rFonts w:ascii="Cambria Math" w:eastAsiaTheme="minorHAnsi" w:hAnsi="Cambria Math"/>
                        <w:szCs w:val="22"/>
                      </w:rPr>
                      <m:t>e</m:t>
                    </m:r>
                  </m:e>
                  <m:sub>
                    <m:r>
                      <w:rPr>
                        <w:rFonts w:ascii="Cambria Math" w:eastAsiaTheme="minorHAnsi" w:hAnsi="Cambria Math"/>
                        <w:szCs w:val="22"/>
                      </w:rPr>
                      <m:t>h</m:t>
                    </m:r>
                  </m:sub>
                </m:sSub>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t</m:t>
                        </m:r>
                      </m:e>
                      <m:sub>
                        <m:r>
                          <w:rPr>
                            <w:rFonts w:ascii="Cambria Math" w:hAnsi="Cambria Math"/>
                            <w:szCs w:val="22"/>
                          </w:rPr>
                          <m:t>n</m:t>
                        </m:r>
                      </m:sub>
                    </m:sSub>
                  </m:e>
                </m:d>
                <m:r>
                  <w:rPr>
                    <w:rFonts w:ascii="Cambria Math" w:hAnsi="Cambria Math"/>
                    <w:szCs w:val="22"/>
                  </w:rPr>
                  <m:t>=</m:t>
                </m:r>
                <m:sSub>
                  <m:sSubPr>
                    <m:ctrlPr>
                      <w:rPr>
                        <w:rFonts w:ascii="Cambria Math" w:hAnsi="Cambria Math"/>
                        <w:i/>
                        <w:szCs w:val="22"/>
                      </w:rPr>
                    </m:ctrlPr>
                  </m:sSubPr>
                  <m:e>
                    <m:r>
                      <m:rPr>
                        <m:sty m:val="b"/>
                      </m:rPr>
                      <w:rPr>
                        <w:rFonts w:ascii="Cambria Math" w:hAnsi="Cambria Math"/>
                        <w:szCs w:val="22"/>
                      </w:rPr>
                      <m:t>H</m:t>
                    </m:r>
                  </m:e>
                  <m:sub>
                    <m:r>
                      <w:rPr>
                        <w:rFonts w:ascii="Cambria Math" w:hAnsi="Cambria Math"/>
                        <w:szCs w:val="22"/>
                      </w:rPr>
                      <m:t>n</m:t>
                    </m:r>
                  </m:sub>
                </m:sSub>
                <m:r>
                  <w:rPr>
                    <w:rFonts w:ascii="Cambria Math" w:hAnsi="Cambria Math"/>
                    <w:szCs w:val="22"/>
                  </w:rPr>
                  <m:t>-</m:t>
                </m:r>
                <m:r>
                  <m:rPr>
                    <m:sty m:val="b"/>
                  </m:rPr>
                  <w:rPr>
                    <w:rFonts w:ascii="Cambria Math" w:hAnsi="Cambria Math"/>
                    <w:szCs w:val="22"/>
                  </w:rPr>
                  <m:t>h</m:t>
                </m:r>
                <m:d>
                  <m:dPr>
                    <m:ctrlPr>
                      <w:rPr>
                        <w:rFonts w:ascii="Cambria Math" w:hAnsi="Cambria Math"/>
                        <w:i/>
                        <w:szCs w:val="22"/>
                      </w:rPr>
                    </m:ctrlPr>
                  </m:dPr>
                  <m:e>
                    <m:r>
                      <w:rPr>
                        <w:rFonts w:ascii="Cambria Math" w:hAnsi="Cambria Math"/>
                        <w:szCs w:val="22"/>
                      </w:rPr>
                      <m:t>t=0</m:t>
                    </m:r>
                  </m:e>
                </m:d>
              </m:oMath>
            </m:oMathPara>
          </w:p>
          <w:p w:rsidR="002920D9" w:rsidRPr="008708B0" w:rsidRDefault="002920D9" w:rsidP="00AB29EC">
            <w:pPr>
              <w:rPr>
                <w:szCs w:val="22"/>
              </w:rPr>
            </w:pPr>
            <m:oMathPara>
              <m:oMath>
                <m:r>
                  <w:rPr>
                    <w:rFonts w:ascii="Cambria Math" w:hAnsi="Cambria Math"/>
                    <w:szCs w:val="22"/>
                  </w:rPr>
                  <m:t>=</m:t>
                </m:r>
                <m:sSub>
                  <m:sSubPr>
                    <m:ctrlPr>
                      <w:rPr>
                        <w:rFonts w:ascii="Cambria Math" w:hAnsi="Cambria Math"/>
                        <w:i/>
                        <w:szCs w:val="22"/>
                      </w:rPr>
                    </m:ctrlPr>
                  </m:sSubPr>
                  <m:e>
                    <m:r>
                      <w:rPr>
                        <w:rFonts w:ascii="Cambria Math" w:hAnsi="Cambria Math"/>
                        <w:szCs w:val="22"/>
                      </w:rPr>
                      <m:t>(</m:t>
                    </m:r>
                    <m:r>
                      <m:rPr>
                        <m:sty m:val="b"/>
                      </m:rPr>
                      <w:rPr>
                        <w:rFonts w:ascii="Cambria Math" w:hAnsi="Cambria Math"/>
                        <w:szCs w:val="22"/>
                      </w:rPr>
                      <m:t>R</m:t>
                    </m:r>
                  </m:e>
                  <m:sub>
                    <m:r>
                      <w:rPr>
                        <w:rFonts w:ascii="Cambria Math" w:hAnsi="Cambria Math"/>
                        <w:szCs w:val="22"/>
                      </w:rPr>
                      <m:t>E,n</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V</m:t>
                    </m:r>
                  </m:e>
                  <m:sub>
                    <m:r>
                      <w:rPr>
                        <w:rFonts w:ascii="Cambria Math" w:hAnsi="Cambria Math"/>
                        <w:szCs w:val="22"/>
                      </w:rPr>
                      <m:t>E,n</m:t>
                    </m:r>
                  </m:sub>
                </m:sSub>
                <m:r>
                  <w:rPr>
                    <w:rFonts w:ascii="Cambria Math" w:hAnsi="Cambria Math"/>
                    <w:szCs w:val="22"/>
                  </w:rPr>
                  <m:t>+</m:t>
                </m:r>
                <m:sSub>
                  <m:sSubPr>
                    <m:ctrlPr>
                      <w:rPr>
                        <w:rFonts w:ascii="Cambria Math" w:hAnsi="Cambria Math"/>
                        <w:i/>
                        <w:szCs w:val="22"/>
                      </w:rPr>
                    </m:ctrlPr>
                  </m:sSubPr>
                  <m:e>
                    <m:r>
                      <m:rPr>
                        <m:sty m:val="b"/>
                      </m:rPr>
                      <w:rPr>
                        <w:rFonts w:ascii="Cambria Math" w:hAnsi="Cambria Math"/>
                        <w:szCs w:val="22"/>
                      </w:rPr>
                      <m:t>R</m:t>
                    </m:r>
                  </m:e>
                  <m:sub>
                    <m:r>
                      <w:rPr>
                        <w:rFonts w:ascii="Cambria Math" w:hAnsi="Cambria Math"/>
                        <w:szCs w:val="22"/>
                      </w:rPr>
                      <m:t>M,n</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V</m:t>
                    </m:r>
                  </m:e>
                  <m:sub>
                    <m:r>
                      <w:rPr>
                        <w:rFonts w:ascii="Cambria Math" w:hAnsi="Cambria Math"/>
                        <w:szCs w:val="22"/>
                      </w:rPr>
                      <m:t>M,n</m:t>
                    </m:r>
                  </m:sub>
                </m:sSub>
                <m:r>
                  <w:rPr>
                    <w:rFonts w:ascii="Cambria Math" w:hAnsi="Cambria Math"/>
                    <w:szCs w:val="22"/>
                  </w:rPr>
                  <m:t>)-(</m:t>
                </m:r>
                <m:sSub>
                  <m:sSubPr>
                    <m:ctrlPr>
                      <w:rPr>
                        <w:rFonts w:ascii="Cambria Math" w:hAnsi="Cambria Math"/>
                        <w:i/>
                        <w:szCs w:val="22"/>
                      </w:rPr>
                    </m:ctrlPr>
                  </m:sSubPr>
                  <m:e>
                    <m:r>
                      <m:rPr>
                        <m:sty m:val="b"/>
                      </m:rPr>
                      <w:rPr>
                        <w:rFonts w:ascii="Cambria Math" w:hAnsi="Cambria Math"/>
                        <w:szCs w:val="22"/>
                      </w:rPr>
                      <m:t>r</m:t>
                    </m:r>
                  </m:e>
                  <m:sub>
                    <m:r>
                      <w:rPr>
                        <w:rFonts w:ascii="Cambria Math" w:hAnsi="Cambria Math"/>
                        <w:szCs w:val="22"/>
                      </w:rPr>
                      <m:t>E0</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v</m:t>
                    </m:r>
                  </m:e>
                  <m:sub>
                    <m:r>
                      <w:rPr>
                        <w:rFonts w:ascii="Cambria Math" w:hAnsi="Cambria Math"/>
                        <w:szCs w:val="22"/>
                      </w:rPr>
                      <m:t>E0</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r</m:t>
                    </m:r>
                  </m:e>
                  <m:sub>
                    <m:r>
                      <w:rPr>
                        <w:rFonts w:ascii="Cambria Math" w:hAnsi="Cambria Math"/>
                        <w:szCs w:val="22"/>
                      </w:rPr>
                      <m:t>M0</m:t>
                    </m:r>
                  </m:sub>
                </m:sSub>
                <m:r>
                  <w:rPr>
                    <w:rFonts w:ascii="Cambria Math" w:hAnsi="Cambria Math"/>
                    <w:szCs w:val="22"/>
                  </w:rPr>
                  <m:t xml:space="preserve"> × </m:t>
                </m:r>
                <m:sSub>
                  <m:sSubPr>
                    <m:ctrlPr>
                      <w:rPr>
                        <w:rFonts w:ascii="Cambria Math" w:hAnsi="Cambria Math"/>
                        <w:i/>
                        <w:szCs w:val="22"/>
                      </w:rPr>
                    </m:ctrlPr>
                  </m:sSubPr>
                  <m:e>
                    <m:r>
                      <m:rPr>
                        <m:sty m:val="b"/>
                      </m:rPr>
                      <w:rPr>
                        <w:rFonts w:ascii="Cambria Math" w:hAnsi="Cambria Math"/>
                        <w:szCs w:val="22"/>
                      </w:rPr>
                      <m:t>v</m:t>
                    </m:r>
                  </m:e>
                  <m:sub>
                    <m:r>
                      <w:rPr>
                        <w:rFonts w:ascii="Cambria Math" w:hAnsi="Cambria Math"/>
                        <w:szCs w:val="22"/>
                      </w:rPr>
                      <m:t>M0</m:t>
                    </m:r>
                  </m:sub>
                </m:sSub>
                <m:r>
                  <w:rPr>
                    <w:rFonts w:ascii="Cambria Math" w:hAnsi="Cambria Math"/>
                    <w:szCs w:val="22"/>
                  </w:rPr>
                  <m:t xml:space="preserve">) </m:t>
                </m:r>
              </m:oMath>
            </m:oMathPara>
          </w:p>
        </w:tc>
        <w:tc>
          <w:tcPr>
            <w:tcW w:w="1197" w:type="dxa"/>
            <w:tcBorders>
              <w:top w:val="nil"/>
              <w:left w:val="nil"/>
              <w:bottom w:val="nil"/>
              <w:right w:val="nil"/>
            </w:tcBorders>
            <w:vAlign w:val="center"/>
          </w:tcPr>
          <w:p w:rsidR="002920D9" w:rsidRDefault="002920D9" w:rsidP="00284DB5">
            <w:pPr>
              <w:pStyle w:val="EquationNumber"/>
              <w:numPr>
                <w:ilvl w:val="0"/>
                <w:numId w:val="6"/>
              </w:numPr>
              <w:contextualSpacing/>
              <w:jc w:val="right"/>
            </w:pPr>
            <w:bookmarkStart w:id="70" w:name="_Toc289639823"/>
            <w:bookmarkEnd w:id="70"/>
          </w:p>
        </w:tc>
      </w:tr>
    </w:tbl>
    <w:p w:rsidR="002920D9" w:rsidRDefault="002920D9" w:rsidP="00244100">
      <w:pPr>
        <w:pStyle w:val="Text"/>
        <w:rPr>
          <w:rFonts w:eastAsiaTheme="minorEastAsia"/>
        </w:rPr>
      </w:pPr>
      <w:proofErr w:type="gramStart"/>
      <w:r>
        <w:rPr>
          <w:rFonts w:eastAsiaTheme="minorEastAsia"/>
        </w:rPr>
        <w:t>and</w:t>
      </w:r>
      <w:proofErr w:type="gramEnd"/>
      <w:r>
        <w:rPr>
          <w:rFonts w:eastAsiaTheme="minorEastAsia"/>
        </w:rPr>
        <w:t xml:space="preserve"> the magnitude of the error,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h</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m:t>
        </m:r>
      </m:oMath>
      <w:r>
        <w:rPr>
          <w:rFonts w:eastAsiaTheme="minorEastAsia"/>
        </w:rPr>
        <w:t>, is simply</w:t>
      </w:r>
    </w:p>
    <w:tbl>
      <w:tblPr>
        <w:tblStyle w:val="TableGrid"/>
        <w:tblW w:w="5000" w:type="pct"/>
        <w:tblCellMar>
          <w:left w:w="0" w:type="dxa"/>
          <w:right w:w="0" w:type="dxa"/>
        </w:tblCellMar>
        <w:tblLook w:val="04A0"/>
      </w:tblPr>
      <w:tblGrid>
        <w:gridCol w:w="1341"/>
        <w:gridCol w:w="6105"/>
        <w:gridCol w:w="1194"/>
      </w:tblGrid>
      <w:tr w:rsidR="002920D9" w:rsidTr="00777172">
        <w:tc>
          <w:tcPr>
            <w:tcW w:w="1341" w:type="dxa"/>
            <w:tcBorders>
              <w:top w:val="nil"/>
              <w:left w:val="nil"/>
              <w:bottom w:val="nil"/>
              <w:right w:val="nil"/>
            </w:tcBorders>
          </w:tcPr>
          <w:p w:rsidR="002920D9" w:rsidRDefault="002920D9" w:rsidP="00284DB5"/>
        </w:tc>
        <w:tc>
          <w:tcPr>
            <w:tcW w:w="6105" w:type="dxa"/>
            <w:tcBorders>
              <w:top w:val="nil"/>
              <w:left w:val="nil"/>
              <w:bottom w:val="nil"/>
              <w:right w:val="nil"/>
            </w:tcBorders>
          </w:tcPr>
          <w:p w:rsidR="002920D9" w:rsidRPr="008708B0" w:rsidRDefault="00716835" w:rsidP="00D11BE8">
            <w:pPr>
              <w:rPr>
                <w:szCs w:val="22"/>
              </w:rPr>
            </w:pPr>
            <m:oMathPara>
              <m:oMath>
                <m:sSub>
                  <m:sSubPr>
                    <m:ctrlPr>
                      <w:rPr>
                        <w:rFonts w:ascii="Cambria Math" w:hAnsi="Cambria Math"/>
                        <w:i/>
                        <w:szCs w:val="22"/>
                      </w:rPr>
                    </m:ctrlPr>
                  </m:sSubPr>
                  <m:e>
                    <m:r>
                      <w:rPr>
                        <w:rFonts w:ascii="Cambria Math" w:hAnsi="Cambria Math"/>
                        <w:szCs w:val="22"/>
                      </w:rPr>
                      <m:t>e</m:t>
                    </m:r>
                  </m:e>
                  <m:sub>
                    <m:r>
                      <w:rPr>
                        <w:rFonts w:ascii="Cambria Math" w:hAnsi="Cambria Math"/>
                        <w:szCs w:val="22"/>
                      </w:rPr>
                      <m:t>h</m:t>
                    </m:r>
                  </m:sub>
                </m:sSub>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t</m:t>
                        </m:r>
                      </m:e>
                      <m:sub>
                        <m:r>
                          <w:rPr>
                            <w:rFonts w:ascii="Cambria Math" w:hAnsi="Cambria Math"/>
                            <w:szCs w:val="22"/>
                          </w:rPr>
                          <m:t>n</m:t>
                        </m:r>
                      </m:sub>
                    </m:sSub>
                  </m:e>
                </m:d>
                <m:r>
                  <w:rPr>
                    <w:rFonts w:ascii="Cambria Math" w:hAnsi="Cambria Math"/>
                    <w:szCs w:val="22"/>
                  </w:rPr>
                  <m:t>=</m:t>
                </m:r>
                <m:d>
                  <m:dPr>
                    <m:begChr m:val="‖"/>
                    <m:endChr m:val="‖"/>
                    <m:ctrlPr>
                      <w:rPr>
                        <w:rFonts w:ascii="Cambria Math" w:eastAsiaTheme="minorHAnsi" w:hAnsi="Cambria Math"/>
                        <w:i/>
                        <w:szCs w:val="22"/>
                      </w:rPr>
                    </m:ctrlPr>
                  </m:dPr>
                  <m:e>
                    <m:sSub>
                      <m:sSubPr>
                        <m:ctrlPr>
                          <w:rPr>
                            <w:rFonts w:ascii="Cambria Math" w:eastAsiaTheme="minorHAnsi" w:hAnsi="Cambria Math"/>
                            <w:i/>
                            <w:szCs w:val="22"/>
                          </w:rPr>
                        </m:ctrlPr>
                      </m:sSubPr>
                      <m:e>
                        <m:r>
                          <m:rPr>
                            <m:sty m:val="b"/>
                          </m:rPr>
                          <w:rPr>
                            <w:rFonts w:ascii="Cambria Math" w:eastAsiaTheme="minorHAnsi" w:hAnsi="Cambria Math"/>
                            <w:szCs w:val="22"/>
                          </w:rPr>
                          <m:t>e</m:t>
                        </m:r>
                      </m:e>
                      <m:sub>
                        <m:r>
                          <w:rPr>
                            <w:rFonts w:ascii="Cambria Math" w:eastAsiaTheme="minorHAnsi" w:hAnsi="Cambria Math"/>
                            <w:szCs w:val="22"/>
                          </w:rPr>
                          <m:t>h</m:t>
                        </m:r>
                      </m:sub>
                    </m:sSub>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t</m:t>
                            </m:r>
                          </m:e>
                          <m:sub>
                            <m:r>
                              <w:rPr>
                                <w:rFonts w:ascii="Cambria Math" w:hAnsi="Cambria Math"/>
                                <w:szCs w:val="22"/>
                              </w:rPr>
                              <m:t>n</m:t>
                            </m:r>
                          </m:sub>
                        </m:sSub>
                      </m:e>
                    </m:d>
                  </m:e>
                </m:d>
              </m:oMath>
            </m:oMathPara>
          </w:p>
        </w:tc>
        <w:tc>
          <w:tcPr>
            <w:tcW w:w="1194" w:type="dxa"/>
            <w:tcBorders>
              <w:top w:val="nil"/>
              <w:left w:val="nil"/>
              <w:bottom w:val="nil"/>
              <w:right w:val="nil"/>
            </w:tcBorders>
            <w:vAlign w:val="center"/>
          </w:tcPr>
          <w:p w:rsidR="002920D9" w:rsidRDefault="002920D9" w:rsidP="00284DB5">
            <w:pPr>
              <w:pStyle w:val="EquationNumber"/>
              <w:numPr>
                <w:ilvl w:val="0"/>
                <w:numId w:val="6"/>
              </w:numPr>
              <w:contextualSpacing/>
              <w:jc w:val="right"/>
            </w:pPr>
            <w:bookmarkStart w:id="71" w:name="_Toc289639824"/>
            <w:bookmarkEnd w:id="71"/>
          </w:p>
        </w:tc>
      </w:tr>
    </w:tbl>
    <w:p w:rsidR="002920D9" w:rsidRDefault="002920D9" w:rsidP="00244100">
      <w:pPr>
        <w:pStyle w:val="Text"/>
        <w:rPr>
          <w:rFonts w:eastAsiaTheme="minorEastAsia"/>
        </w:rPr>
      </w:pPr>
      <w:r>
        <w:tab/>
        <w:t>Second, the period of the orbit, T, can be determined from the initial conditions by</w:t>
      </w:r>
    </w:p>
    <w:tbl>
      <w:tblPr>
        <w:tblStyle w:val="TableGrid"/>
        <w:tblW w:w="5000" w:type="pct"/>
        <w:tblCellMar>
          <w:left w:w="0" w:type="dxa"/>
          <w:right w:w="0" w:type="dxa"/>
        </w:tblCellMar>
        <w:tblLook w:val="04A0"/>
      </w:tblPr>
      <w:tblGrid>
        <w:gridCol w:w="1329"/>
        <w:gridCol w:w="6128"/>
        <w:gridCol w:w="1183"/>
      </w:tblGrid>
      <w:tr w:rsidR="002920D9" w:rsidTr="00777172">
        <w:tc>
          <w:tcPr>
            <w:tcW w:w="1329" w:type="dxa"/>
            <w:tcBorders>
              <w:top w:val="nil"/>
              <w:left w:val="nil"/>
              <w:bottom w:val="nil"/>
              <w:right w:val="nil"/>
            </w:tcBorders>
          </w:tcPr>
          <w:p w:rsidR="002920D9" w:rsidRDefault="002920D9" w:rsidP="00284DB5"/>
        </w:tc>
        <w:tc>
          <w:tcPr>
            <w:tcW w:w="6128" w:type="dxa"/>
            <w:tcBorders>
              <w:top w:val="nil"/>
              <w:left w:val="nil"/>
              <w:bottom w:val="nil"/>
              <w:right w:val="nil"/>
            </w:tcBorders>
          </w:tcPr>
          <w:p w:rsidR="002920D9" w:rsidRPr="008708B0" w:rsidRDefault="002920D9" w:rsidP="00D11BE8">
            <w:pPr>
              <w:rPr>
                <w:szCs w:val="22"/>
              </w:rPr>
            </w:pPr>
            <m:oMathPara>
              <m:oMath>
                <m:r>
                  <w:rPr>
                    <w:rFonts w:ascii="Cambria Math" w:hAnsi="Cambria Math"/>
                    <w:szCs w:val="22"/>
                  </w:rPr>
                  <m:t>T</m:t>
                </m:r>
                <m:r>
                  <m:rPr>
                    <m:sty m:val="p"/>
                  </m:rPr>
                  <w:rPr>
                    <w:rFonts w:ascii="Cambria Math" w:hAnsi="Cambria Math"/>
                    <w:szCs w:val="22"/>
                  </w:rPr>
                  <m:t xml:space="preserve"> </m:t>
                </m:r>
                <m:r>
                  <m:rPr>
                    <m:sty m:val="p"/>
                  </m:rPr>
                  <w:rPr>
                    <w:rStyle w:val="CommentReference"/>
                    <w:rFonts w:ascii="Cambria Math" w:hAnsi="Cambria Math"/>
                  </w:rPr>
                  <w:commentReference w:id="72"/>
                </m:r>
                <m:r>
                  <m:rPr>
                    <m:sty m:val="p"/>
                  </m:rPr>
                  <w:rPr>
                    <w:rFonts w:ascii="Cambria Math" w:hAnsi="Cambria Math"/>
                    <w:szCs w:val="22"/>
                  </w:rPr>
                  <m:t>= 2</m:t>
                </m:r>
                <m:r>
                  <w:rPr>
                    <w:rFonts w:ascii="Cambria Math" w:hAnsi="Cambria Math"/>
                    <w:szCs w:val="22"/>
                  </w:rPr>
                  <m:t>πG</m:t>
                </m:r>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m</m:t>
                        </m:r>
                      </m:e>
                      <m:sub>
                        <m:r>
                          <w:rPr>
                            <w:rFonts w:ascii="Cambria Math" w:hAnsi="Cambria Math"/>
                            <w:szCs w:val="22"/>
                          </w:rPr>
                          <m:t>E</m:t>
                        </m:r>
                      </m:sub>
                    </m:sSub>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m</m:t>
                        </m:r>
                      </m:e>
                      <m:sub>
                        <m:r>
                          <w:rPr>
                            <w:rFonts w:ascii="Cambria Math" w:hAnsi="Cambria Math"/>
                            <w:szCs w:val="22"/>
                          </w:rPr>
                          <m:t>M</m:t>
                        </m:r>
                      </m:sub>
                    </m:sSub>
                  </m:e>
                </m:d>
                <m:sSup>
                  <m:sSupPr>
                    <m:ctrlPr>
                      <w:rPr>
                        <w:rFonts w:ascii="Cambria Math" w:hAnsi="Cambria Math"/>
                        <w:szCs w:val="22"/>
                      </w:rPr>
                    </m:ctrlPr>
                  </m:sSupPr>
                  <m:e>
                    <m:d>
                      <m:dPr>
                        <m:begChr m:val="["/>
                        <m:endChr m:val="]"/>
                        <m:ctrlPr>
                          <w:rPr>
                            <w:rFonts w:ascii="Cambria Math" w:hAnsi="Cambria Math"/>
                            <w:szCs w:val="22"/>
                          </w:rPr>
                        </m:ctrlPr>
                      </m:dPr>
                      <m:e>
                        <m:r>
                          <m:rPr>
                            <m:sty m:val="p"/>
                          </m:rPr>
                          <w:rPr>
                            <w:rFonts w:ascii="Cambria Math" w:hAnsi="Cambria Math"/>
                            <w:szCs w:val="22"/>
                          </w:rPr>
                          <m:t>-</m:t>
                        </m:r>
                        <m:sSup>
                          <m:sSupPr>
                            <m:ctrlPr>
                              <w:rPr>
                                <w:rFonts w:ascii="Cambria Math" w:eastAsiaTheme="minorEastAsia" w:hAnsi="Cambria Math"/>
                                <w:szCs w:val="22"/>
                              </w:rPr>
                            </m:ctrlPr>
                          </m:sSupPr>
                          <m:e>
                            <m:d>
                              <m:dPr>
                                <m:begChr m:val="‖"/>
                                <m:endChr m:val="‖"/>
                                <m:ctrlPr>
                                  <w:rPr>
                                    <w:rFonts w:ascii="Cambria Math" w:hAnsi="Cambria Math"/>
                                    <w:szCs w:val="22"/>
                                  </w:rPr>
                                </m:ctrlPr>
                              </m:dPr>
                              <m:e>
                                <m:sSub>
                                  <m:sSubPr>
                                    <m:ctrlPr>
                                      <w:rPr>
                                        <w:rFonts w:ascii="Cambria Math" w:hAnsi="Cambria Math"/>
                                        <w:szCs w:val="22"/>
                                      </w:rPr>
                                    </m:ctrlPr>
                                  </m:sSubPr>
                                  <m:e>
                                    <m:r>
                                      <m:rPr>
                                        <m:sty m:val="b"/>
                                      </m:rPr>
                                      <w:rPr>
                                        <w:rFonts w:ascii="Cambria Math" w:hAnsi="Cambria Math"/>
                                        <w:szCs w:val="22"/>
                                      </w:rPr>
                                      <m:t>v</m:t>
                                    </m:r>
                                  </m:e>
                                  <m:sub>
                                    <m:r>
                                      <m:rPr>
                                        <m:sty m:val="p"/>
                                      </m:rPr>
                                      <w:rPr>
                                        <w:rFonts w:ascii="Cambria Math" w:hAnsi="Cambria Math"/>
                                        <w:szCs w:val="22"/>
                                      </w:rPr>
                                      <m:t>0</m:t>
                                    </m:r>
                                  </m:sub>
                                </m:sSub>
                              </m:e>
                            </m:d>
                          </m:e>
                          <m:sup>
                            <m:r>
                              <m:rPr>
                                <m:sty m:val="p"/>
                              </m:rPr>
                              <w:rPr>
                                <w:rFonts w:ascii="Cambria Math" w:eastAsiaTheme="minorEastAsia" w:hAnsi="Cambria Math"/>
                                <w:szCs w:val="22"/>
                              </w:rPr>
                              <m:t>2</m:t>
                            </m:r>
                          </m:sup>
                        </m:sSup>
                        <m:r>
                          <m:rPr>
                            <m:sty m:val="p"/>
                          </m:rPr>
                          <w:rPr>
                            <w:rFonts w:ascii="Cambria Math" w:eastAsiaTheme="minorEastAsia" w:hAnsi="Cambria Math"/>
                            <w:szCs w:val="22"/>
                          </w:rPr>
                          <m:t>+</m:t>
                        </m:r>
                        <m:f>
                          <m:fPr>
                            <m:ctrlPr>
                              <w:rPr>
                                <w:rFonts w:ascii="Cambria Math" w:eastAsiaTheme="minorEastAsia" w:hAnsi="Cambria Math"/>
                                <w:szCs w:val="22"/>
                              </w:rPr>
                            </m:ctrlPr>
                          </m:fPr>
                          <m:num>
                            <m:r>
                              <m:rPr>
                                <m:sty m:val="p"/>
                              </m:rPr>
                              <w:rPr>
                                <w:rFonts w:ascii="Cambria Math" w:eastAsiaTheme="minorEastAsia" w:hAnsi="Cambria Math"/>
                                <w:szCs w:val="22"/>
                              </w:rPr>
                              <m:t>2</m:t>
                            </m:r>
                            <m:r>
                              <w:rPr>
                                <w:rFonts w:ascii="Cambria Math" w:eastAsiaTheme="minorEastAsia" w:hAnsi="Cambria Math"/>
                                <w:szCs w:val="22"/>
                              </w:rPr>
                              <m:t>G</m:t>
                            </m:r>
                            <m:d>
                              <m:dPr>
                                <m:ctrlPr>
                                  <w:rPr>
                                    <w:rFonts w:ascii="Cambria Math" w:eastAsiaTheme="minorEastAsia" w:hAnsi="Cambria Math"/>
                                    <w:szCs w:val="22"/>
                                  </w:rPr>
                                </m:ctrlPr>
                              </m:dPr>
                              <m:e>
                                <m:sSub>
                                  <m:sSubPr>
                                    <m:ctrlPr>
                                      <w:rPr>
                                        <w:rFonts w:ascii="Cambria Math" w:eastAsiaTheme="minorEastAsia" w:hAnsi="Cambria Math"/>
                                        <w:szCs w:val="22"/>
                                      </w:rPr>
                                    </m:ctrlPr>
                                  </m:sSubPr>
                                  <m:e>
                                    <m:r>
                                      <w:rPr>
                                        <w:rFonts w:ascii="Cambria Math" w:eastAsiaTheme="minorEastAsia" w:hAnsi="Cambria Math"/>
                                        <w:szCs w:val="22"/>
                                      </w:rPr>
                                      <m:t>m</m:t>
                                    </m:r>
                                  </m:e>
                                  <m:sub>
                                    <m:r>
                                      <w:rPr>
                                        <w:rFonts w:ascii="Cambria Math" w:eastAsiaTheme="minorEastAsia" w:hAnsi="Cambria Math"/>
                                        <w:szCs w:val="22"/>
                                      </w:rPr>
                                      <m:t>E</m:t>
                                    </m:r>
                                  </m:sub>
                                </m:sSub>
                                <m:r>
                                  <m:rPr>
                                    <m:sty m:val="p"/>
                                  </m:rPr>
                                  <w:rPr>
                                    <w:rFonts w:ascii="Cambria Math" w:eastAsiaTheme="minorEastAsia" w:hAnsi="Cambria Math"/>
                                    <w:szCs w:val="22"/>
                                  </w:rPr>
                                  <m:t>+</m:t>
                                </m:r>
                                <m:sSub>
                                  <m:sSubPr>
                                    <m:ctrlPr>
                                      <w:rPr>
                                        <w:rFonts w:ascii="Cambria Math" w:eastAsiaTheme="minorEastAsia" w:hAnsi="Cambria Math"/>
                                        <w:szCs w:val="22"/>
                                      </w:rPr>
                                    </m:ctrlPr>
                                  </m:sSubPr>
                                  <m:e>
                                    <m:r>
                                      <w:rPr>
                                        <w:rFonts w:ascii="Cambria Math" w:eastAsiaTheme="minorEastAsia" w:hAnsi="Cambria Math"/>
                                        <w:szCs w:val="22"/>
                                      </w:rPr>
                                      <m:t>m</m:t>
                                    </m:r>
                                  </m:e>
                                  <m:sub>
                                    <m:r>
                                      <w:rPr>
                                        <w:rFonts w:ascii="Cambria Math" w:eastAsiaTheme="minorEastAsia" w:hAnsi="Cambria Math"/>
                                        <w:szCs w:val="22"/>
                                      </w:rPr>
                                      <m:t>M</m:t>
                                    </m:r>
                                  </m:sub>
                                </m:sSub>
                              </m:e>
                            </m:d>
                          </m:num>
                          <m:den>
                            <m:d>
                              <m:dPr>
                                <m:begChr m:val="‖"/>
                                <m:endChr m:val="‖"/>
                                <m:ctrlPr>
                                  <w:rPr>
                                    <w:rFonts w:ascii="Cambria Math" w:eastAsiaTheme="minorEastAsia" w:hAnsi="Cambria Math"/>
                                    <w:szCs w:val="22"/>
                                  </w:rPr>
                                </m:ctrlPr>
                              </m:dPr>
                              <m:e>
                                <m:sSub>
                                  <m:sSubPr>
                                    <m:ctrlPr>
                                      <w:rPr>
                                        <w:rFonts w:ascii="Cambria Math" w:eastAsiaTheme="minorEastAsia" w:hAnsi="Cambria Math"/>
                                        <w:szCs w:val="22"/>
                                      </w:rPr>
                                    </m:ctrlPr>
                                  </m:sSubPr>
                                  <m:e>
                                    <m:r>
                                      <m:rPr>
                                        <m:sty m:val="b"/>
                                      </m:rPr>
                                      <w:rPr>
                                        <w:rFonts w:ascii="Cambria Math" w:eastAsiaTheme="minorEastAsia" w:hAnsi="Cambria Math"/>
                                        <w:szCs w:val="22"/>
                                      </w:rPr>
                                      <m:t>r</m:t>
                                    </m:r>
                                  </m:e>
                                  <m:sub>
                                    <m:r>
                                      <m:rPr>
                                        <m:sty m:val="p"/>
                                      </m:rPr>
                                      <w:rPr>
                                        <w:rFonts w:ascii="Cambria Math" w:eastAsiaTheme="minorEastAsia" w:hAnsi="Cambria Math"/>
                                        <w:szCs w:val="22"/>
                                      </w:rPr>
                                      <m:t>0</m:t>
                                    </m:r>
                                  </m:sub>
                                </m:sSub>
                              </m:e>
                            </m:d>
                            <m:ctrlPr>
                              <w:rPr>
                                <w:rFonts w:ascii="Cambria Math" w:hAnsi="Cambria Math"/>
                                <w:szCs w:val="22"/>
                              </w:rPr>
                            </m:ctrlPr>
                          </m:den>
                        </m:f>
                      </m:e>
                    </m:d>
                  </m:e>
                  <m:sup>
                    <m:r>
                      <m:rPr>
                        <m:sty m:val="p"/>
                      </m:rPr>
                      <w:rPr>
                        <w:rFonts w:ascii="Cambria Math" w:hAnsi="Cambria Math"/>
                        <w:szCs w:val="22"/>
                      </w:rPr>
                      <m:t xml:space="preserve">- </m:t>
                    </m:r>
                    <m:f>
                      <m:fPr>
                        <m:ctrlPr>
                          <w:rPr>
                            <w:rFonts w:ascii="Cambria Math" w:hAnsi="Cambria Math"/>
                            <w:szCs w:val="22"/>
                          </w:rPr>
                        </m:ctrlPr>
                      </m:fPr>
                      <m:num>
                        <m:r>
                          <m:rPr>
                            <m:sty m:val="p"/>
                          </m:rPr>
                          <w:rPr>
                            <w:rFonts w:ascii="Cambria Math" w:hAnsi="Cambria Math"/>
                            <w:szCs w:val="22"/>
                          </w:rPr>
                          <m:t>3</m:t>
                        </m:r>
                      </m:num>
                      <m:den>
                        <m:r>
                          <m:rPr>
                            <m:sty m:val="p"/>
                          </m:rPr>
                          <w:rPr>
                            <w:rFonts w:ascii="Cambria Math" w:hAnsi="Cambria Math"/>
                            <w:szCs w:val="22"/>
                          </w:rPr>
                          <m:t>2</m:t>
                        </m:r>
                      </m:den>
                    </m:f>
                  </m:sup>
                </m:sSup>
              </m:oMath>
            </m:oMathPara>
          </w:p>
        </w:tc>
        <w:tc>
          <w:tcPr>
            <w:tcW w:w="1183" w:type="dxa"/>
            <w:tcBorders>
              <w:top w:val="nil"/>
              <w:left w:val="nil"/>
              <w:bottom w:val="nil"/>
              <w:right w:val="nil"/>
            </w:tcBorders>
            <w:vAlign w:val="center"/>
          </w:tcPr>
          <w:p w:rsidR="002920D9" w:rsidRDefault="002920D9" w:rsidP="00284DB5">
            <w:pPr>
              <w:pStyle w:val="EquationNumber"/>
              <w:numPr>
                <w:ilvl w:val="0"/>
                <w:numId w:val="6"/>
              </w:numPr>
              <w:contextualSpacing/>
              <w:jc w:val="right"/>
            </w:pPr>
            <w:bookmarkStart w:id="73" w:name="_Toc289639825"/>
            <w:bookmarkEnd w:id="73"/>
          </w:p>
        </w:tc>
      </w:tr>
    </w:tbl>
    <w:p w:rsidR="002920D9" w:rsidRDefault="002920D9" w:rsidP="00244100">
      <w:pPr>
        <w:pStyle w:val="Text"/>
        <w:rPr>
          <w:rFonts w:eastAsiaTheme="minorEastAsia"/>
        </w:rPr>
      </w:pPr>
      <w:r>
        <w:rPr>
          <w:rFonts w:eastAsiaTheme="minorEastAsia"/>
        </w:rPr>
        <w:t>The numerical scheme can thus be set to calculate the position and velocity at the period T.</w:t>
      </w:r>
      <w:r w:rsidR="004C7AC8">
        <w:rPr>
          <w:rFonts w:eastAsiaTheme="minorEastAsia"/>
        </w:rPr>
        <w:t xml:space="preserve"> </w:t>
      </w:r>
      <w:r>
        <w:rPr>
          <w:rFonts w:eastAsiaTheme="minorEastAsia"/>
        </w:rPr>
        <w:t xml:space="preserve">Since the position and velocity for the analytical solution at time t = T must be the same as the initial position and velocity, the errors, </w:t>
      </w:r>
      <m:oMath>
        <m:sSub>
          <m:sSubPr>
            <m:ctrlPr>
              <w:rPr>
                <w:rFonts w:ascii="Cambria Math" w:eastAsiaTheme="minorEastAsia" w:hAnsi="Cambria Math"/>
                <w:i/>
              </w:rPr>
            </m:ctrlPr>
          </m:sSubPr>
          <m:e>
            <m:r>
              <m:rPr>
                <m:sty m:val="b"/>
              </m:rPr>
              <w:rPr>
                <w:rFonts w:ascii="Cambria Math" w:eastAsiaTheme="minorEastAsia" w:hAnsi="Cambria Math"/>
              </w:rPr>
              <m:t>e</m:t>
            </m:r>
          </m:e>
          <m:sub>
            <m:r>
              <w:rPr>
                <w:rFonts w:ascii="Cambria Math" w:eastAsiaTheme="minorEastAsia" w:hAnsi="Cambria Math"/>
              </w:rPr>
              <m:t>r</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=T</m:t>
            </m:r>
          </m:e>
        </m:d>
        <m:r>
          <w:rPr>
            <w:rFonts w:ascii="Cambria Math" w:eastAsiaTheme="minorEastAsia" w:hAnsi="Cambria Math"/>
          </w:rPr>
          <m:t xml:space="preserve"> </m:t>
        </m:r>
      </m:oMath>
      <w:proofErr w:type="gramStart"/>
      <w:r>
        <w:rPr>
          <w:rFonts w:eastAsiaTheme="minorEastAsia"/>
        </w:rPr>
        <w:t xml:space="preserve">and </w:t>
      </w:r>
      <m:oMath>
        <w:proofErr w:type="gramEnd"/>
        <m:sSub>
          <m:sSubPr>
            <m:ctrlPr>
              <w:rPr>
                <w:rFonts w:ascii="Cambria Math" w:eastAsiaTheme="minorEastAsia" w:hAnsi="Cambria Math"/>
                <w:i/>
              </w:rPr>
            </m:ctrlPr>
          </m:sSubPr>
          <m:e>
            <m:r>
              <m:rPr>
                <m:sty m:val="b"/>
              </m:rPr>
              <w:rPr>
                <w:rFonts w:ascii="Cambria Math" w:eastAsiaTheme="minorEastAsia" w:hAnsi="Cambria Math"/>
              </w:rPr>
              <m:t>e</m:t>
            </m:r>
          </m:e>
          <m:sub>
            <m:r>
              <w:rPr>
                <w:rFonts w:ascii="Cambria Math" w:eastAsiaTheme="minorEastAsia" w:hAnsi="Cambria Math"/>
              </w:rPr>
              <m:t>v</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r>
              <w:rPr>
                <w:rFonts w:ascii="Cambria Math" w:eastAsiaTheme="minorEastAsia" w:hAnsi="Cambria Math"/>
              </w:rPr>
              <m:t>=T</m:t>
            </m:r>
          </m:e>
        </m:d>
      </m:oMath>
      <w:r>
        <w:rPr>
          <w:rFonts w:eastAsiaTheme="minorEastAsia"/>
        </w:rPr>
        <w:t>, are simply the differences between the two values:</w:t>
      </w:r>
    </w:p>
    <w:tbl>
      <w:tblPr>
        <w:tblStyle w:val="TableGrid"/>
        <w:tblW w:w="5000" w:type="pct"/>
        <w:tblCellMar>
          <w:left w:w="0" w:type="dxa"/>
          <w:right w:w="0" w:type="dxa"/>
        </w:tblCellMar>
        <w:tblLook w:val="04A0"/>
      </w:tblPr>
      <w:tblGrid>
        <w:gridCol w:w="1347"/>
        <w:gridCol w:w="6093"/>
        <w:gridCol w:w="1200"/>
      </w:tblGrid>
      <w:tr w:rsidR="002920D9" w:rsidTr="00F34655">
        <w:tc>
          <w:tcPr>
            <w:tcW w:w="1347" w:type="dxa"/>
            <w:tcBorders>
              <w:top w:val="nil"/>
              <w:left w:val="nil"/>
              <w:bottom w:val="nil"/>
              <w:right w:val="nil"/>
            </w:tcBorders>
          </w:tcPr>
          <w:p w:rsidR="002920D9" w:rsidRDefault="002920D9" w:rsidP="00284DB5"/>
        </w:tc>
        <w:tc>
          <w:tcPr>
            <w:tcW w:w="6093" w:type="dxa"/>
            <w:tcBorders>
              <w:top w:val="nil"/>
              <w:left w:val="nil"/>
              <w:bottom w:val="nil"/>
              <w:right w:val="nil"/>
            </w:tcBorders>
          </w:tcPr>
          <w:p w:rsidR="002920D9" w:rsidRPr="008708B0" w:rsidRDefault="00716835" w:rsidP="00D11BE8">
            <w:pPr>
              <w:rPr>
                <w:szCs w:val="22"/>
              </w:rPr>
            </w:pPr>
            <m:oMathPara>
              <m:oMath>
                <m:sSub>
                  <m:sSubPr>
                    <m:ctrlPr>
                      <w:rPr>
                        <w:rFonts w:ascii="Cambria Math" w:eastAsiaTheme="minorEastAsia" w:hAnsi="Cambria Math"/>
                        <w:i/>
                        <w:szCs w:val="22"/>
                      </w:rPr>
                    </m:ctrlPr>
                  </m:sSubPr>
                  <m:e>
                    <m:r>
                      <m:rPr>
                        <m:sty m:val="b"/>
                      </m:rPr>
                      <w:rPr>
                        <w:rFonts w:ascii="Cambria Math" w:eastAsiaTheme="minorEastAsia" w:hAnsi="Cambria Math"/>
                        <w:szCs w:val="22"/>
                      </w:rPr>
                      <m:t>e</m:t>
                    </m:r>
                  </m:e>
                  <m:sub>
                    <m:r>
                      <w:rPr>
                        <w:rFonts w:ascii="Cambria Math" w:eastAsiaTheme="minorEastAsia" w:hAnsi="Cambria Math"/>
                        <w:szCs w:val="22"/>
                      </w:rPr>
                      <m:t>r</m:t>
                    </m:r>
                  </m:sub>
                </m:sSub>
                <m:d>
                  <m:dPr>
                    <m:ctrlPr>
                      <w:rPr>
                        <w:rFonts w:ascii="Cambria Math" w:eastAsiaTheme="minorEastAsia" w:hAnsi="Cambria Math"/>
                        <w:i/>
                        <w:szCs w:val="22"/>
                      </w:rPr>
                    </m:ctrlPr>
                  </m:dPr>
                  <m:e>
                    <m:sSub>
                      <m:sSubPr>
                        <m:ctrlPr>
                          <w:rPr>
                            <w:rFonts w:ascii="Cambria Math" w:eastAsiaTheme="minorEastAsia" w:hAnsi="Cambria Math"/>
                            <w:i/>
                            <w:szCs w:val="22"/>
                          </w:rPr>
                        </m:ctrlPr>
                      </m:sSubPr>
                      <m:e>
                        <m:r>
                          <w:rPr>
                            <w:rFonts w:ascii="Cambria Math" w:eastAsiaTheme="minorEastAsia" w:hAnsi="Cambria Math"/>
                            <w:szCs w:val="22"/>
                          </w:rPr>
                          <m:t>t</m:t>
                        </m:r>
                      </m:e>
                      <m:sub>
                        <m:r>
                          <w:rPr>
                            <w:rFonts w:ascii="Cambria Math" w:eastAsiaTheme="minorEastAsia" w:hAnsi="Cambria Math"/>
                            <w:szCs w:val="22"/>
                          </w:rPr>
                          <m:t>n</m:t>
                        </m:r>
                      </m:sub>
                    </m:sSub>
                    <m:r>
                      <w:rPr>
                        <w:rFonts w:ascii="Cambria Math" w:eastAsiaTheme="minorEastAsia" w:hAnsi="Cambria Math"/>
                        <w:szCs w:val="22"/>
                      </w:rPr>
                      <m:t>=T</m:t>
                    </m:r>
                  </m:e>
                </m:d>
                <m:r>
                  <w:rPr>
                    <w:rFonts w:ascii="Cambria Math" w:eastAsiaTheme="minorEastAsia" w:hAnsi="Cambria Math"/>
                    <w:szCs w:val="22"/>
                  </w:rPr>
                  <m:t>=</m:t>
                </m:r>
                <m:sSub>
                  <m:sSubPr>
                    <m:ctrlPr>
                      <w:rPr>
                        <w:rFonts w:ascii="Cambria Math" w:eastAsiaTheme="minorEastAsia" w:hAnsi="Cambria Math"/>
                        <w:i/>
                        <w:szCs w:val="22"/>
                      </w:rPr>
                    </m:ctrlPr>
                  </m:sSubPr>
                  <m:e>
                    <m:r>
                      <m:rPr>
                        <m:sty m:val="b"/>
                      </m:rPr>
                      <w:rPr>
                        <w:rFonts w:ascii="Cambria Math" w:eastAsiaTheme="minorEastAsia" w:hAnsi="Cambria Math"/>
                        <w:szCs w:val="22"/>
                      </w:rPr>
                      <m:t>R</m:t>
                    </m:r>
                  </m:e>
                  <m:sub>
                    <m:r>
                      <w:rPr>
                        <w:rFonts w:ascii="Cambria Math" w:eastAsiaTheme="minorEastAsia" w:hAnsi="Cambria Math"/>
                        <w:szCs w:val="22"/>
                      </w:rPr>
                      <m:t>n</m:t>
                    </m:r>
                  </m:sub>
                </m:sSub>
                <m:r>
                  <w:rPr>
                    <w:rFonts w:ascii="Cambria Math" w:eastAsiaTheme="minorEastAsia" w:hAnsi="Cambria Math"/>
                    <w:szCs w:val="22"/>
                  </w:rPr>
                  <m:t>-</m:t>
                </m:r>
                <m:sSub>
                  <m:sSubPr>
                    <m:ctrlPr>
                      <w:rPr>
                        <w:rFonts w:ascii="Cambria Math" w:eastAsiaTheme="minorEastAsia" w:hAnsi="Cambria Math"/>
                        <w:i/>
                        <w:szCs w:val="22"/>
                      </w:rPr>
                    </m:ctrlPr>
                  </m:sSubPr>
                  <m:e>
                    <m:r>
                      <m:rPr>
                        <m:sty m:val="b"/>
                      </m:rPr>
                      <w:rPr>
                        <w:rFonts w:ascii="Cambria Math" w:eastAsiaTheme="minorEastAsia" w:hAnsi="Cambria Math"/>
                        <w:szCs w:val="22"/>
                      </w:rPr>
                      <m:t>r</m:t>
                    </m:r>
                  </m:e>
                  <m:sub>
                    <m:r>
                      <w:rPr>
                        <w:rFonts w:ascii="Cambria Math" w:eastAsiaTheme="minorEastAsia" w:hAnsi="Cambria Math"/>
                        <w:szCs w:val="22"/>
                      </w:rPr>
                      <m:t>0</m:t>
                    </m:r>
                  </m:sub>
                </m:sSub>
              </m:oMath>
            </m:oMathPara>
          </w:p>
        </w:tc>
        <w:tc>
          <w:tcPr>
            <w:tcW w:w="1200" w:type="dxa"/>
            <w:tcBorders>
              <w:top w:val="nil"/>
              <w:left w:val="nil"/>
              <w:bottom w:val="nil"/>
              <w:right w:val="nil"/>
            </w:tcBorders>
            <w:vAlign w:val="center"/>
          </w:tcPr>
          <w:p w:rsidR="002920D9" w:rsidRDefault="002920D9" w:rsidP="00284DB5">
            <w:pPr>
              <w:pStyle w:val="EquationNumber"/>
              <w:numPr>
                <w:ilvl w:val="0"/>
                <w:numId w:val="6"/>
              </w:numPr>
              <w:contextualSpacing/>
              <w:jc w:val="right"/>
            </w:pPr>
            <w:bookmarkStart w:id="74" w:name="_Toc289639826"/>
            <w:bookmarkEnd w:id="74"/>
          </w:p>
        </w:tc>
      </w:tr>
    </w:tbl>
    <w:p w:rsidR="002920D9" w:rsidRPr="00ED03D7" w:rsidRDefault="002920D9" w:rsidP="00244100">
      <w:pPr>
        <w:pStyle w:val="Text"/>
        <w:rPr>
          <w:rFonts w:eastAsiaTheme="minorEastAsia"/>
          <w:i/>
        </w:rPr>
      </w:pPr>
      <w:proofErr w:type="gramStart"/>
      <w:r>
        <w:rPr>
          <w:rFonts w:eastAsiaTheme="minorEastAsia"/>
        </w:rPr>
        <w:lastRenderedPageBreak/>
        <w:t>and</w:t>
      </w:r>
      <w:proofErr w:type="gramEnd"/>
    </w:p>
    <w:tbl>
      <w:tblPr>
        <w:tblStyle w:val="TableGrid"/>
        <w:tblW w:w="5000" w:type="pct"/>
        <w:tblCellMar>
          <w:left w:w="0" w:type="dxa"/>
          <w:right w:w="0" w:type="dxa"/>
        </w:tblCellMar>
        <w:tblLook w:val="04A0"/>
      </w:tblPr>
      <w:tblGrid>
        <w:gridCol w:w="1347"/>
        <w:gridCol w:w="6093"/>
        <w:gridCol w:w="1200"/>
      </w:tblGrid>
      <w:tr w:rsidR="002920D9" w:rsidTr="00F34655">
        <w:tc>
          <w:tcPr>
            <w:tcW w:w="1347" w:type="dxa"/>
            <w:tcBorders>
              <w:top w:val="nil"/>
              <w:left w:val="nil"/>
              <w:bottom w:val="nil"/>
              <w:right w:val="nil"/>
            </w:tcBorders>
          </w:tcPr>
          <w:p w:rsidR="002920D9" w:rsidRDefault="002920D9" w:rsidP="00284DB5"/>
        </w:tc>
        <w:tc>
          <w:tcPr>
            <w:tcW w:w="6093" w:type="dxa"/>
            <w:tcBorders>
              <w:top w:val="nil"/>
              <w:left w:val="nil"/>
              <w:bottom w:val="nil"/>
              <w:right w:val="nil"/>
            </w:tcBorders>
          </w:tcPr>
          <w:p w:rsidR="002920D9" w:rsidRPr="008708B0" w:rsidRDefault="00716835" w:rsidP="00D11BE8">
            <w:pPr>
              <w:rPr>
                <w:szCs w:val="22"/>
              </w:rPr>
            </w:pPr>
            <m:oMathPara>
              <m:oMath>
                <m:sSub>
                  <m:sSubPr>
                    <m:ctrlPr>
                      <w:rPr>
                        <w:rFonts w:ascii="Cambria Math" w:eastAsiaTheme="minorEastAsia" w:hAnsi="Cambria Math"/>
                        <w:i/>
                        <w:szCs w:val="22"/>
                      </w:rPr>
                    </m:ctrlPr>
                  </m:sSubPr>
                  <m:e>
                    <m:r>
                      <m:rPr>
                        <m:sty m:val="b"/>
                      </m:rPr>
                      <w:rPr>
                        <w:rFonts w:ascii="Cambria Math" w:eastAsiaTheme="minorEastAsia" w:hAnsi="Cambria Math"/>
                        <w:szCs w:val="22"/>
                      </w:rPr>
                      <m:t>e</m:t>
                    </m:r>
                  </m:e>
                  <m:sub>
                    <m:r>
                      <w:rPr>
                        <w:rFonts w:ascii="Cambria Math" w:eastAsiaTheme="minorEastAsia" w:hAnsi="Cambria Math"/>
                        <w:szCs w:val="22"/>
                      </w:rPr>
                      <m:t>v</m:t>
                    </m:r>
                  </m:sub>
                </m:sSub>
                <m:d>
                  <m:dPr>
                    <m:ctrlPr>
                      <w:rPr>
                        <w:rFonts w:ascii="Cambria Math" w:eastAsiaTheme="minorEastAsia" w:hAnsi="Cambria Math"/>
                        <w:i/>
                        <w:szCs w:val="22"/>
                      </w:rPr>
                    </m:ctrlPr>
                  </m:dPr>
                  <m:e>
                    <m:sSub>
                      <m:sSubPr>
                        <m:ctrlPr>
                          <w:rPr>
                            <w:rFonts w:ascii="Cambria Math" w:eastAsiaTheme="minorEastAsia" w:hAnsi="Cambria Math"/>
                            <w:i/>
                            <w:szCs w:val="22"/>
                          </w:rPr>
                        </m:ctrlPr>
                      </m:sSubPr>
                      <m:e>
                        <m:r>
                          <w:rPr>
                            <w:rFonts w:ascii="Cambria Math" w:eastAsiaTheme="minorEastAsia" w:hAnsi="Cambria Math"/>
                            <w:szCs w:val="22"/>
                          </w:rPr>
                          <m:t>t</m:t>
                        </m:r>
                      </m:e>
                      <m:sub>
                        <m:r>
                          <w:rPr>
                            <w:rFonts w:ascii="Cambria Math" w:eastAsiaTheme="minorEastAsia" w:hAnsi="Cambria Math"/>
                            <w:szCs w:val="22"/>
                          </w:rPr>
                          <m:t>n</m:t>
                        </m:r>
                      </m:sub>
                    </m:sSub>
                    <m:r>
                      <w:rPr>
                        <w:rFonts w:ascii="Cambria Math" w:eastAsiaTheme="minorEastAsia" w:hAnsi="Cambria Math"/>
                        <w:szCs w:val="22"/>
                      </w:rPr>
                      <m:t>=T</m:t>
                    </m:r>
                  </m:e>
                </m:d>
                <m:r>
                  <w:rPr>
                    <w:rFonts w:ascii="Cambria Math" w:eastAsiaTheme="minorEastAsia" w:hAnsi="Cambria Math"/>
                    <w:szCs w:val="22"/>
                  </w:rPr>
                  <m:t>=</m:t>
                </m:r>
                <m:sSub>
                  <m:sSubPr>
                    <m:ctrlPr>
                      <w:rPr>
                        <w:rFonts w:ascii="Cambria Math" w:eastAsiaTheme="minorEastAsia" w:hAnsi="Cambria Math"/>
                        <w:i/>
                        <w:szCs w:val="22"/>
                      </w:rPr>
                    </m:ctrlPr>
                  </m:sSubPr>
                  <m:e>
                    <m:r>
                      <m:rPr>
                        <m:sty m:val="b"/>
                      </m:rPr>
                      <w:rPr>
                        <w:rFonts w:ascii="Cambria Math" w:eastAsiaTheme="minorEastAsia" w:hAnsi="Cambria Math"/>
                        <w:szCs w:val="22"/>
                      </w:rPr>
                      <m:t>V</m:t>
                    </m:r>
                  </m:e>
                  <m:sub>
                    <m:r>
                      <w:rPr>
                        <w:rFonts w:ascii="Cambria Math" w:eastAsiaTheme="minorEastAsia" w:hAnsi="Cambria Math"/>
                        <w:szCs w:val="22"/>
                      </w:rPr>
                      <m:t>n</m:t>
                    </m:r>
                  </m:sub>
                </m:sSub>
                <m:r>
                  <w:rPr>
                    <w:rFonts w:ascii="Cambria Math" w:eastAsiaTheme="minorEastAsia" w:hAnsi="Cambria Math"/>
                    <w:szCs w:val="22"/>
                  </w:rPr>
                  <m:t>-</m:t>
                </m:r>
                <m:sSub>
                  <m:sSubPr>
                    <m:ctrlPr>
                      <w:rPr>
                        <w:rFonts w:ascii="Cambria Math" w:eastAsiaTheme="minorEastAsia" w:hAnsi="Cambria Math"/>
                        <w:i/>
                        <w:szCs w:val="22"/>
                      </w:rPr>
                    </m:ctrlPr>
                  </m:sSubPr>
                  <m:e>
                    <m:r>
                      <m:rPr>
                        <m:sty m:val="b"/>
                      </m:rPr>
                      <w:rPr>
                        <w:rFonts w:ascii="Cambria Math" w:eastAsiaTheme="minorEastAsia" w:hAnsi="Cambria Math"/>
                        <w:szCs w:val="22"/>
                      </w:rPr>
                      <m:t>v</m:t>
                    </m:r>
                  </m:e>
                  <m:sub>
                    <m:r>
                      <w:rPr>
                        <w:rFonts w:ascii="Cambria Math" w:eastAsiaTheme="minorEastAsia" w:hAnsi="Cambria Math"/>
                        <w:szCs w:val="22"/>
                      </w:rPr>
                      <m:t>0</m:t>
                    </m:r>
                  </m:sub>
                </m:sSub>
              </m:oMath>
            </m:oMathPara>
          </w:p>
        </w:tc>
        <w:tc>
          <w:tcPr>
            <w:tcW w:w="1200" w:type="dxa"/>
            <w:tcBorders>
              <w:top w:val="nil"/>
              <w:left w:val="nil"/>
              <w:bottom w:val="nil"/>
              <w:right w:val="nil"/>
            </w:tcBorders>
            <w:vAlign w:val="center"/>
          </w:tcPr>
          <w:p w:rsidR="002920D9" w:rsidRDefault="002920D9" w:rsidP="00284DB5">
            <w:pPr>
              <w:pStyle w:val="EquationNumber"/>
              <w:numPr>
                <w:ilvl w:val="0"/>
                <w:numId w:val="6"/>
              </w:numPr>
              <w:contextualSpacing/>
              <w:jc w:val="right"/>
            </w:pPr>
            <w:bookmarkStart w:id="75" w:name="_Toc289639827"/>
            <w:bookmarkEnd w:id="75"/>
          </w:p>
        </w:tc>
      </w:tr>
    </w:tbl>
    <w:p w:rsidR="002920D9" w:rsidRDefault="002920D9" w:rsidP="00244100">
      <w:pPr>
        <w:pStyle w:val="Text"/>
        <w:rPr>
          <w:rFonts w:eastAsiaTheme="minorEastAsia"/>
        </w:rPr>
      </w:pPr>
      <w:proofErr w:type="gramStart"/>
      <w:r>
        <w:rPr>
          <w:rFonts w:eastAsiaTheme="minorEastAsia"/>
        </w:rPr>
        <w:t>and</w:t>
      </w:r>
      <w:proofErr w:type="gramEnd"/>
      <w:r>
        <w:rPr>
          <w:rFonts w:eastAsiaTheme="minorEastAsia"/>
        </w:rPr>
        <w:t xml:space="preserve"> their magnitudes are given by their norms, as with the error in specific angular momentum.</w:t>
      </w:r>
      <w:r w:rsidR="004C7AC8">
        <w:rPr>
          <w:rFonts w:eastAsiaTheme="minorEastAsia"/>
        </w:rPr>
        <w:t xml:space="preserve"> </w:t>
      </w:r>
      <w:r>
        <w:rPr>
          <w:rFonts w:eastAsiaTheme="minorEastAsia"/>
        </w:rPr>
        <w:t xml:space="preserve">It should be noted that the calculation of </w:t>
      </w:r>
      <w:r w:rsidRPr="004A10CB">
        <w:rPr>
          <w:rFonts w:eastAsiaTheme="minorEastAsia"/>
          <w:i/>
        </w:rPr>
        <w:t>T</w:t>
      </w:r>
      <w:r>
        <w:rPr>
          <w:rFonts w:eastAsiaTheme="minorEastAsia"/>
        </w:rPr>
        <w:t xml:space="preserve"> itself involves computer round-off error, but this is incredibly small and causes the same error in input into any numerical integration scheme.</w:t>
      </w:r>
    </w:p>
    <w:p w:rsidR="00176CFE" w:rsidRDefault="002920D9" w:rsidP="00F34655">
      <w:r>
        <w:tab/>
        <w:t>Two types of ordinary differential equation solvers were studied for this problem: fixed time-step and variable time-step solvers.</w:t>
      </w:r>
      <w:r w:rsidR="004C7AC8">
        <w:t xml:space="preserve"> </w:t>
      </w:r>
      <w:r>
        <w:t>The fixed time-step schemes ranged from first to fifth order (ode1 through ode5).</w:t>
      </w:r>
      <w:r w:rsidR="004C7AC8">
        <w:t xml:space="preserve"> </w:t>
      </w:r>
      <w:r>
        <w:t>The variable time-step integrators were built-in MATLAB functions (ode23, ode45, etc.) which use at least two different orders of numerical integration schemes and are each best suited for different types of problems.</w:t>
      </w:r>
      <w:r>
        <w:rPr>
          <w:rStyle w:val="FootnoteReference"/>
        </w:rPr>
        <w:footnoteReference w:id="6"/>
      </w:r>
      <w:r w:rsidR="004C7AC8">
        <w:t xml:space="preserve"> </w:t>
      </w:r>
      <w:r w:rsidR="00C34A2E">
        <w:t>For the fixed time-step solvers, the number of time steps was successively increased to improve accuracy, and for the variable time-step solvers, the maximum relative and absolute tolerances were decreased.</w:t>
      </w:r>
      <w:r w:rsidR="004C7AC8">
        <w:t xml:space="preserve"> </w:t>
      </w:r>
      <w:r w:rsidR="00C34A2E">
        <w:t>For both types of solvers, the required computation times were recorded for each level of accuracy.</w:t>
      </w:r>
      <w:r w:rsidR="00176CFE">
        <w:rPr>
          <w:rStyle w:val="FootnoteReference"/>
        </w:rPr>
        <w:footnoteReference w:id="7"/>
      </w:r>
      <w:r w:rsidR="004C7AC8">
        <w:t xml:space="preserve"> </w:t>
      </w:r>
    </w:p>
    <w:p w:rsidR="00D5528E" w:rsidRDefault="00176CFE" w:rsidP="00D5528E">
      <w:pPr>
        <w:pStyle w:val="Text"/>
        <w:rPr>
          <w:rFonts w:eastAsiaTheme="minorEastAsia"/>
        </w:rPr>
      </w:pPr>
      <w:r>
        <w:rPr>
          <w:rFonts w:eastAsiaTheme="minorEastAsia"/>
        </w:rPr>
        <w:tab/>
      </w:r>
      <w:r w:rsidR="00C34A2E">
        <w:rPr>
          <w:rFonts w:eastAsiaTheme="minorEastAsia"/>
        </w:rPr>
        <w:t xml:space="preserve">Figure </w:t>
      </w:r>
      <w:r w:rsidR="00AA47B3">
        <w:rPr>
          <w:rFonts w:eastAsiaTheme="minorEastAsia"/>
        </w:rPr>
        <w:t>4</w:t>
      </w:r>
      <w:r w:rsidR="00C34A2E">
        <w:rPr>
          <w:rFonts w:eastAsiaTheme="minorEastAsia"/>
        </w:rPr>
        <w:t xml:space="preserve"> shows </w:t>
      </w:r>
      <w:r w:rsidR="00A8572E">
        <w:rPr>
          <w:rFonts w:eastAsiaTheme="minorEastAsia"/>
        </w:rPr>
        <w:t>the relationship between</w:t>
      </w:r>
      <w:r w:rsidR="00C34A2E">
        <w:rPr>
          <w:rFonts w:eastAsiaTheme="minorEastAsia"/>
        </w:rPr>
        <w:t xml:space="preserve"> position accuracy and computation time for all of the fixed time-step solvers for one </w:t>
      </w:r>
      <w:r w:rsidR="00A8572E">
        <w:rPr>
          <w:rFonts w:eastAsiaTheme="minorEastAsia"/>
        </w:rPr>
        <w:t xml:space="preserve">Earth-moon </w:t>
      </w:r>
      <w:r w:rsidR="00C34A2E">
        <w:rPr>
          <w:rFonts w:eastAsiaTheme="minorEastAsia"/>
        </w:rPr>
        <w:t>period of revolution (approximately 27.48 days).</w:t>
      </w:r>
      <w:r w:rsidR="004C7AC8">
        <w:rPr>
          <w:rFonts w:eastAsiaTheme="minorEastAsia"/>
        </w:rPr>
        <w:t xml:space="preserve"> </w:t>
      </w:r>
      <w:r w:rsidR="00C34A2E">
        <w:t>Note that the errors decrease for every method as the time-step is refined (i.e., the required computation time is increased).</w:t>
      </w:r>
      <w:r w:rsidR="004C7AC8">
        <w:t xml:space="preserve"> </w:t>
      </w:r>
      <w:r w:rsidR="00C34A2E">
        <w:rPr>
          <w:rFonts w:eastAsiaTheme="minorEastAsia"/>
        </w:rPr>
        <w:t xml:space="preserve">As expected, the slope of each curve is roughly the same as the order of the </w:t>
      </w:r>
      <w:r w:rsidR="00C34A2E">
        <w:rPr>
          <w:rFonts w:eastAsiaTheme="minorEastAsia"/>
        </w:rPr>
        <w:lastRenderedPageBreak/>
        <w:t>integration scheme.</w:t>
      </w:r>
      <w:r w:rsidR="004C7AC8">
        <w:rPr>
          <w:rFonts w:eastAsiaTheme="minorEastAsia"/>
        </w:rPr>
        <w:t xml:space="preserve"> </w:t>
      </w:r>
      <w:r w:rsidR="00C34A2E">
        <w:rPr>
          <w:rFonts w:eastAsiaTheme="minorEastAsia"/>
        </w:rPr>
        <w:t>Also note that the higher order solvers level off at an accuracy of approximately 0.015 m.</w:t>
      </w:r>
      <w:r w:rsidR="004C7AC8">
        <w:rPr>
          <w:rFonts w:eastAsiaTheme="minorEastAsia"/>
        </w:rPr>
        <w:t xml:space="preserve"> </w:t>
      </w:r>
      <w:r w:rsidR="00C34A2E">
        <w:rPr>
          <w:rFonts w:eastAsiaTheme="minorEastAsia"/>
        </w:rPr>
        <w:t>This is the result of round-off error, and is effectively the limit of accuracy for the computer system used for this problem.</w:t>
      </w:r>
      <w:r w:rsidR="004C7AC8">
        <w:rPr>
          <w:rFonts w:eastAsiaTheme="minorEastAsia"/>
        </w:rPr>
        <w:t xml:space="preserve"> </w:t>
      </w:r>
      <w:r w:rsidR="00C34A2E">
        <w:rPr>
          <w:rFonts w:eastAsiaTheme="minorEastAsia"/>
        </w:rPr>
        <w:t>If the lower-order solvers were allowed to run longer, they would be expected to level out at the same position error of about 0.015 m.</w:t>
      </w:r>
      <w:r w:rsidR="004C7AC8">
        <w:rPr>
          <w:rFonts w:eastAsiaTheme="minorEastAsia"/>
        </w:rPr>
        <w:t xml:space="preserve"> </w:t>
      </w:r>
      <w:r w:rsidR="00C34A2E">
        <w:rPr>
          <w:rFonts w:eastAsiaTheme="minorEastAsia"/>
        </w:rPr>
        <w:t>Nearly identical results were observed for the specific angular momentum and velocity (Fig</w:t>
      </w:r>
      <w:r w:rsidR="00F61779">
        <w:rPr>
          <w:rFonts w:eastAsiaTheme="minorEastAsia"/>
        </w:rPr>
        <w:t>ures</w:t>
      </w:r>
      <w:r w:rsidR="00C34A2E">
        <w:rPr>
          <w:rFonts w:eastAsiaTheme="minorEastAsia"/>
        </w:rPr>
        <w:t xml:space="preserve"> </w:t>
      </w:r>
      <w:r w:rsidR="00AA47B3">
        <w:rPr>
          <w:rFonts w:eastAsiaTheme="minorEastAsia"/>
        </w:rPr>
        <w:t>5</w:t>
      </w:r>
      <w:r w:rsidR="00C34A2E">
        <w:rPr>
          <w:rFonts w:eastAsiaTheme="minorEastAsia"/>
        </w:rPr>
        <w:t xml:space="preserve"> and </w:t>
      </w:r>
      <w:r w:rsidR="00AA47B3">
        <w:rPr>
          <w:rFonts w:eastAsiaTheme="minorEastAsia"/>
        </w:rPr>
        <w:t>6</w:t>
      </w:r>
      <w:r w:rsidR="00C34A2E">
        <w:rPr>
          <w:rFonts w:eastAsiaTheme="minorEastAsia"/>
        </w:rPr>
        <w:t>, respectively).</w:t>
      </w:r>
    </w:p>
    <w:p w:rsidR="00C34A2E" w:rsidRPr="00D5528E" w:rsidRDefault="00D5528E" w:rsidP="00244100">
      <w:pPr>
        <w:pStyle w:val="Text"/>
      </w:pPr>
      <w:r>
        <w:rPr>
          <w:rFonts w:eastAsiaTheme="minorEastAsia"/>
        </w:rPr>
        <w:tab/>
      </w:r>
      <w:r>
        <w:t>The variable time-step solvers provided somewhat different results (Figure 7). These solvers typically have a slope that is much higher than the order of their numerical integration schemes when used with loose tolerances. Thus, unless a high level of accuracy is needed, these solvers provide a much greater improvement in accuracy than their fixed time-step counterparts for the same increase in computation time. After a certain level of accuracy, however, the slopes level off to the order of one of the solver’s numerical integration schemes.</w:t>
      </w:r>
    </w:p>
    <w:p w:rsidR="00D5528E" w:rsidRDefault="00D5528E" w:rsidP="00244100">
      <w:pPr>
        <w:pStyle w:val="Text"/>
        <w:rPr>
          <w:rFonts w:eastAsiaTheme="minorEastAsia"/>
        </w:rPr>
      </w:pPr>
    </w:p>
    <w:p w:rsidR="009134F6" w:rsidRDefault="00C34A2E" w:rsidP="009134F6">
      <w:pPr>
        <w:pStyle w:val="Text"/>
        <w:keepNext/>
        <w:jc w:val="center"/>
      </w:pPr>
      <w:r w:rsidRPr="00DF1E1B">
        <w:rPr>
          <w:rFonts w:eastAsiaTheme="minorEastAsia"/>
          <w:noProof/>
        </w:rPr>
        <w:drawing>
          <wp:inline distT="0" distB="0" distL="0" distR="0">
            <wp:extent cx="5287618" cy="310896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34A2E" w:rsidRDefault="009134F6" w:rsidP="009134F6">
      <w:pPr>
        <w:pStyle w:val="FigureCaption"/>
        <w:spacing w:line="240" w:lineRule="auto"/>
        <w:rPr>
          <w:rFonts w:eastAsiaTheme="minorEastAsia"/>
        </w:rPr>
      </w:pPr>
      <w:bookmarkStart w:id="76" w:name="_Toc289639772"/>
      <w:proofErr w:type="gramStart"/>
      <w:r>
        <w:t xml:space="preserve">Figure </w:t>
      </w:r>
      <w:fldSimple w:instr=" SEQ Figure \* ARABIC ">
        <w:r w:rsidR="00680EFF">
          <w:rPr>
            <w:noProof/>
          </w:rPr>
          <w:t>4</w:t>
        </w:r>
      </w:fldSimple>
      <w:r>
        <w:t>.</w:t>
      </w:r>
      <w:proofErr w:type="gramEnd"/>
      <w:r w:rsidRPr="009134F6">
        <w:t xml:space="preserve"> </w:t>
      </w:r>
      <w:proofErr w:type="gramStart"/>
      <w:r w:rsidRPr="00DF1E1B">
        <w:rPr>
          <w:rFonts w:eastAsiaTheme="minorEastAsia"/>
        </w:rPr>
        <w:t>Error in Posi</w:t>
      </w:r>
      <w:r>
        <w:rPr>
          <w:rFonts w:eastAsiaTheme="minorEastAsia"/>
        </w:rPr>
        <w:t xml:space="preserve">tion after One Period </w:t>
      </w:r>
      <w:r w:rsidRPr="00DF1E1B">
        <w:rPr>
          <w:rFonts w:eastAsiaTheme="minorEastAsia"/>
        </w:rPr>
        <w:t>as</w:t>
      </w:r>
      <w:r>
        <w:rPr>
          <w:rFonts w:eastAsiaTheme="minorEastAsia"/>
        </w:rPr>
        <w:t xml:space="preserve"> a Function of Computation Time,</w:t>
      </w:r>
      <w:r w:rsidRPr="00950E8A">
        <w:rPr>
          <w:rFonts w:eastAsiaTheme="minorEastAsia"/>
        </w:rPr>
        <w:t xml:space="preserve"> </w:t>
      </w:r>
      <w:r>
        <w:rPr>
          <w:rFonts w:eastAsiaTheme="minorEastAsia"/>
        </w:rPr>
        <w:t>Fixed Time-Step Solvers.</w:t>
      </w:r>
      <w:bookmarkEnd w:id="76"/>
      <w:proofErr w:type="gramEnd"/>
    </w:p>
    <w:p w:rsidR="003F623B" w:rsidRDefault="003F623B" w:rsidP="003F623B">
      <w:pPr>
        <w:pStyle w:val="Text"/>
      </w:pPr>
    </w:p>
    <w:p w:rsidR="009134F6" w:rsidRDefault="00C34A2E" w:rsidP="009134F6">
      <w:pPr>
        <w:pStyle w:val="Text"/>
        <w:keepNext/>
        <w:jc w:val="center"/>
      </w:pPr>
      <w:r w:rsidRPr="0006758D">
        <w:rPr>
          <w:rFonts w:eastAsiaTheme="minorEastAsia"/>
          <w:noProof/>
        </w:rPr>
        <w:drawing>
          <wp:inline distT="0" distB="0" distL="0" distR="0">
            <wp:extent cx="5105400" cy="2905125"/>
            <wp:effectExtent l="0" t="0" r="0" b="0"/>
            <wp:docPr id="3"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34A2E" w:rsidRDefault="009134F6" w:rsidP="009134F6">
      <w:pPr>
        <w:pStyle w:val="FigureCaption"/>
        <w:spacing w:line="240" w:lineRule="auto"/>
        <w:rPr>
          <w:rFonts w:eastAsiaTheme="minorEastAsia"/>
        </w:rPr>
      </w:pPr>
      <w:bookmarkStart w:id="77" w:name="_Toc289639773"/>
      <w:proofErr w:type="gramStart"/>
      <w:r>
        <w:t xml:space="preserve">Figure </w:t>
      </w:r>
      <w:fldSimple w:instr=" SEQ Figure \* ARABIC ">
        <w:r w:rsidR="00680EFF">
          <w:rPr>
            <w:noProof/>
          </w:rPr>
          <w:t>5</w:t>
        </w:r>
      </w:fldSimple>
      <w:r>
        <w:t>.</w:t>
      </w:r>
      <w:proofErr w:type="gramEnd"/>
      <w:r>
        <w:t xml:space="preserve"> </w:t>
      </w:r>
      <w:proofErr w:type="gramStart"/>
      <w:r w:rsidRPr="00D154D9">
        <w:rPr>
          <w:rFonts w:eastAsiaTheme="minorEastAsia"/>
        </w:rPr>
        <w:t>Error in Specific Angular Momentum after One Period as a Function of Computation Time</w:t>
      </w:r>
      <w:r w:rsidR="003E028F">
        <w:rPr>
          <w:rFonts w:eastAsiaTheme="minorEastAsia"/>
        </w:rPr>
        <w:t xml:space="preserve">, </w:t>
      </w:r>
      <w:r>
        <w:rPr>
          <w:rFonts w:eastAsiaTheme="minorEastAsia"/>
        </w:rPr>
        <w:t>Fixed Time-Step Solvers.</w:t>
      </w:r>
      <w:bookmarkEnd w:id="77"/>
      <w:proofErr w:type="gramEnd"/>
    </w:p>
    <w:p w:rsidR="00D5528E" w:rsidRDefault="00D5528E" w:rsidP="009134F6">
      <w:pPr>
        <w:pStyle w:val="FigureCaption"/>
        <w:spacing w:line="240" w:lineRule="auto"/>
        <w:rPr>
          <w:rFonts w:eastAsiaTheme="minorEastAsia"/>
        </w:rPr>
      </w:pPr>
    </w:p>
    <w:p w:rsidR="00D5528E" w:rsidRDefault="00D5528E" w:rsidP="009134F6">
      <w:pPr>
        <w:pStyle w:val="FigureCaption"/>
        <w:spacing w:line="240" w:lineRule="auto"/>
        <w:rPr>
          <w:rFonts w:eastAsiaTheme="minorEastAsia"/>
        </w:rPr>
      </w:pPr>
    </w:p>
    <w:p w:rsidR="00D5528E" w:rsidRDefault="00D5528E" w:rsidP="009134F6">
      <w:pPr>
        <w:pStyle w:val="FigureCaption"/>
        <w:spacing w:line="240" w:lineRule="auto"/>
        <w:rPr>
          <w:rFonts w:eastAsiaTheme="minorEastAsia"/>
        </w:rPr>
      </w:pPr>
    </w:p>
    <w:p w:rsidR="00D5528E" w:rsidRDefault="00D5528E" w:rsidP="009134F6">
      <w:pPr>
        <w:pStyle w:val="FigureCaption"/>
        <w:spacing w:line="240" w:lineRule="auto"/>
        <w:rPr>
          <w:rFonts w:eastAsiaTheme="minorEastAsia"/>
        </w:rPr>
      </w:pPr>
    </w:p>
    <w:p w:rsidR="00AA47B3" w:rsidRDefault="00C34A2E" w:rsidP="00AA47B3">
      <w:pPr>
        <w:pStyle w:val="Text"/>
        <w:keepNext/>
        <w:jc w:val="center"/>
      </w:pPr>
      <w:r w:rsidRPr="00D154D9">
        <w:rPr>
          <w:rFonts w:eastAsiaTheme="minorEastAsia"/>
          <w:noProof/>
        </w:rPr>
        <w:drawing>
          <wp:inline distT="0" distB="0" distL="0" distR="0">
            <wp:extent cx="5257800" cy="3038475"/>
            <wp:effectExtent l="0" t="0" r="0"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A47B3" w:rsidRPr="00D5528E" w:rsidRDefault="00AA47B3" w:rsidP="00D5528E">
      <w:pPr>
        <w:pStyle w:val="FigureCaption"/>
        <w:spacing w:line="240" w:lineRule="auto"/>
        <w:rPr>
          <w:rFonts w:eastAsiaTheme="minorEastAsia"/>
        </w:rPr>
      </w:pPr>
      <w:bookmarkStart w:id="78" w:name="_Toc289639774"/>
      <w:proofErr w:type="gramStart"/>
      <w:r>
        <w:t xml:space="preserve">Figure </w:t>
      </w:r>
      <w:fldSimple w:instr=" SEQ Figure \* ARABIC ">
        <w:r w:rsidR="00680EFF">
          <w:rPr>
            <w:noProof/>
          </w:rPr>
          <w:t>6</w:t>
        </w:r>
      </w:fldSimple>
      <w:r>
        <w:t>.</w:t>
      </w:r>
      <w:proofErr w:type="gramEnd"/>
      <w:r w:rsidRPr="00AA47B3">
        <w:rPr>
          <w:rFonts w:eastAsiaTheme="minorEastAsia"/>
        </w:rPr>
        <w:t xml:space="preserve"> </w:t>
      </w:r>
      <w:proofErr w:type="gramStart"/>
      <w:r w:rsidRPr="00D154D9">
        <w:rPr>
          <w:rFonts w:eastAsiaTheme="minorEastAsia"/>
        </w:rPr>
        <w:t>Error in Velocity after One Period as a Function of Computation Time</w:t>
      </w:r>
      <w:r w:rsidR="003F623B">
        <w:rPr>
          <w:rFonts w:eastAsiaTheme="minorEastAsia"/>
        </w:rPr>
        <w:t>,</w:t>
      </w:r>
      <w:r>
        <w:rPr>
          <w:rFonts w:eastAsiaTheme="minorEastAsia"/>
        </w:rPr>
        <w:t xml:space="preserve"> Fixed Time-Step Solvers.</w:t>
      </w:r>
      <w:bookmarkEnd w:id="78"/>
      <w:proofErr w:type="gramEnd"/>
    </w:p>
    <w:p w:rsidR="009134F6" w:rsidRDefault="009134F6" w:rsidP="003F623B">
      <w:pPr>
        <w:pStyle w:val="Text"/>
        <w:jc w:val="center"/>
      </w:pPr>
      <w:r w:rsidRPr="009134F6">
        <w:rPr>
          <w:noProof/>
        </w:rPr>
        <w:lastRenderedPageBreak/>
        <w:drawing>
          <wp:inline distT="0" distB="0" distL="0" distR="0">
            <wp:extent cx="5314950" cy="3429000"/>
            <wp:effectExtent l="0" t="0" r="0" b="0"/>
            <wp:docPr id="1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61779" w:rsidRDefault="009134F6" w:rsidP="008E6FFB">
      <w:pPr>
        <w:pStyle w:val="FigureCaption"/>
        <w:spacing w:line="240" w:lineRule="auto"/>
      </w:pPr>
      <w:bookmarkStart w:id="79" w:name="_Toc289639775"/>
      <w:proofErr w:type="gramStart"/>
      <w:r>
        <w:t xml:space="preserve">Figure </w:t>
      </w:r>
      <w:fldSimple w:instr=" SEQ Figure \* ARABIC ">
        <w:r w:rsidR="00680EFF">
          <w:rPr>
            <w:noProof/>
          </w:rPr>
          <w:t>7</w:t>
        </w:r>
      </w:fldSimple>
      <w:r>
        <w:t>.</w:t>
      </w:r>
      <w:proofErr w:type="gramEnd"/>
      <w:r>
        <w:t xml:space="preserve"> </w:t>
      </w:r>
      <w:proofErr w:type="gramStart"/>
      <w:r w:rsidRPr="009134F6">
        <w:t>Error in Position after One Period as a Function of Computation Time</w:t>
      </w:r>
      <w:r w:rsidR="003F623B">
        <w:t>,</w:t>
      </w:r>
      <w:r>
        <w:t xml:space="preserve"> Variable Time-Step Solvers</w:t>
      </w:r>
      <w:r w:rsidR="00AA47B3">
        <w:t>.</w:t>
      </w:r>
      <w:bookmarkEnd w:id="79"/>
      <w:proofErr w:type="gramEnd"/>
    </w:p>
    <w:p w:rsidR="009134F6" w:rsidRDefault="009134F6" w:rsidP="009134F6">
      <w:pPr>
        <w:spacing w:line="240" w:lineRule="auto"/>
      </w:pPr>
    </w:p>
    <w:p w:rsidR="00D5528E" w:rsidRPr="009134F6" w:rsidRDefault="00D5528E" w:rsidP="009134F6">
      <w:pPr>
        <w:spacing w:line="240" w:lineRule="auto"/>
      </w:pPr>
    </w:p>
    <w:p w:rsidR="003F623B" w:rsidRDefault="003F623B" w:rsidP="003F623B">
      <w:pPr>
        <w:pStyle w:val="Text"/>
      </w:pPr>
      <w:r>
        <w:tab/>
        <w:t>Because of inconsistencies in the way the two types of solvers operate and are coded, a direct comparison between their computation times is somewhat problematic. For instance, the variable time-step solvers require a start-up time to determine an appropriate step size to maintain the error tolerances. Also, extra features, like error catching and event determination are built into the</w:t>
      </w:r>
    </w:p>
    <w:p w:rsidR="003F623B" w:rsidRDefault="003F623B" w:rsidP="003F623B">
      <w:pPr>
        <w:pStyle w:val="Text"/>
      </w:pPr>
      <w:proofErr w:type="gramStart"/>
      <w:r>
        <w:t>variable</w:t>
      </w:r>
      <w:proofErr w:type="gramEnd"/>
      <w:r>
        <w:t xml:space="preserve"> time-step solvers but not the fixed time-step solvers. This ultimately increases the </w:t>
      </w:r>
    </w:p>
    <w:p w:rsidR="009134F6" w:rsidRDefault="00F61779" w:rsidP="00F61779">
      <w:pPr>
        <w:pStyle w:val="Text"/>
      </w:pPr>
      <w:proofErr w:type="gramStart"/>
      <w:r>
        <w:t>computation</w:t>
      </w:r>
      <w:proofErr w:type="gramEnd"/>
      <w:r>
        <w:t xml:space="preserve"> time for the variable time-step solvers. In the future, the codes for these solvers could be modified to eliminate this discrepancy, or additional solvers could be written to remove any extraneous operations. Nevertheless, both of these solver types were considered for this analysis, and so there was no option but to make a comparison between them. </w:t>
      </w:r>
      <w:r w:rsidR="00C34A2E">
        <w:t>Simply note that if the extraneous time required by the variable time-step solvers is significant, the solvers themselves would be fa</w:t>
      </w:r>
      <w:r w:rsidR="009134F6">
        <w:t>ster than the results suggest.</w:t>
      </w:r>
    </w:p>
    <w:p w:rsidR="00F61779" w:rsidRDefault="00F61779" w:rsidP="003F623B">
      <w:pPr>
        <w:pStyle w:val="Text"/>
      </w:pPr>
      <w:r>
        <w:lastRenderedPageBreak/>
        <w:tab/>
        <w:t xml:space="preserve"> </w:t>
      </w:r>
      <w:r w:rsidR="003F623B">
        <w:t>Figure 8 shows the superimposed position errors for the fixed time-step solvers and best performing variable time-step solvers. It is clear that the fifth-order fixed time-step method (ode5)</w:t>
      </w:r>
      <w:r w:rsidR="003F623B" w:rsidRPr="003F623B">
        <w:t xml:space="preserve"> </w:t>
      </w:r>
      <w:r w:rsidR="003F623B">
        <w:t xml:space="preserve">outperformed all others, providing the highest accuracy in the shortest amount of time. However, it does not have the built-in error estimation that the variable time-step solvers have. Thus for translunar trajectories, with no analytical solutions, there is no way to estimate how much error is accumulated by using ode5. The ode45 solver was ultimately chosen, because it performed nearly as well as ode5 at high levels of accuracy, and because </w:t>
      </w:r>
      <w:r w:rsidR="003F623B" w:rsidRPr="00932F94">
        <w:t>its intrinsic estimate of the error is a much more intuitive parameter to select than the number of time-steps required for ode5.</w:t>
      </w:r>
    </w:p>
    <w:p w:rsidR="00D5528E" w:rsidRDefault="00D5528E" w:rsidP="003F623B">
      <w:pPr>
        <w:pStyle w:val="Text"/>
      </w:pPr>
    </w:p>
    <w:p w:rsidR="00D5528E" w:rsidRPr="003F623B" w:rsidRDefault="00D5528E" w:rsidP="003F623B">
      <w:pPr>
        <w:pStyle w:val="Text"/>
      </w:pPr>
    </w:p>
    <w:p w:rsidR="009134F6" w:rsidRDefault="009134F6" w:rsidP="00D5528E">
      <w:pPr>
        <w:keepNext/>
        <w:jc w:val="center"/>
      </w:pPr>
      <w:r w:rsidRPr="009134F6">
        <w:rPr>
          <w:noProof/>
        </w:rPr>
        <w:drawing>
          <wp:inline distT="0" distB="0" distL="0" distR="0">
            <wp:extent cx="5319422" cy="4126727"/>
            <wp:effectExtent l="0" t="0" r="0" b="0"/>
            <wp:docPr id="1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32F94" w:rsidRPr="00932F94" w:rsidRDefault="009134F6" w:rsidP="003F623B">
      <w:pPr>
        <w:pStyle w:val="FigureCaption"/>
        <w:spacing w:line="240" w:lineRule="auto"/>
      </w:pPr>
      <w:bookmarkStart w:id="80" w:name="_Toc289639776"/>
      <w:proofErr w:type="gramStart"/>
      <w:r>
        <w:t xml:space="preserve">Figure </w:t>
      </w:r>
      <w:fldSimple w:instr=" SEQ Figure \* ARABIC ">
        <w:r w:rsidR="00680EFF">
          <w:rPr>
            <w:noProof/>
          </w:rPr>
          <w:t>8</w:t>
        </w:r>
      </w:fldSimple>
      <w:r>
        <w:t>.</w:t>
      </w:r>
      <w:proofErr w:type="gramEnd"/>
      <w:r>
        <w:t xml:space="preserve"> </w:t>
      </w:r>
      <w:proofErr w:type="gramStart"/>
      <w:r w:rsidRPr="009134F6">
        <w:t>Error in Position afte</w:t>
      </w:r>
      <w:r w:rsidR="006D596D">
        <w:t xml:space="preserve">r One Period </w:t>
      </w:r>
      <w:r w:rsidRPr="009134F6">
        <w:t>as a Function of Computation Time</w:t>
      </w:r>
      <w:r w:rsidR="006D596D">
        <w:t>,</w:t>
      </w:r>
      <w:r>
        <w:t xml:space="preserve"> Select Solvers</w:t>
      </w:r>
      <w:r w:rsidR="00AA47B3">
        <w:t>.</w:t>
      </w:r>
      <w:bookmarkEnd w:id="80"/>
      <w:proofErr w:type="gramEnd"/>
    </w:p>
    <w:p w:rsidR="0008653A" w:rsidRDefault="00946468" w:rsidP="00AA47B3">
      <w:pPr>
        <w:pStyle w:val="Heading2"/>
      </w:pPr>
      <w:bookmarkStart w:id="81" w:name="_Toc289639846"/>
      <w:r>
        <w:lastRenderedPageBreak/>
        <w:t>Perilune</w:t>
      </w:r>
      <w:bookmarkEnd w:id="81"/>
    </w:p>
    <w:p w:rsidR="0008653A" w:rsidRDefault="0008653A" w:rsidP="0008653A">
      <w:r>
        <w:tab/>
        <w:t xml:space="preserve">The time required for numerical integration was originally only limited by </w:t>
      </w:r>
      <w:r w:rsidR="00C47F9D">
        <w:t>setting a maximum time-of-flight (thereby setting the end time)</w:t>
      </w:r>
      <w:r>
        <w:t xml:space="preserve">. </w:t>
      </w:r>
      <w:r w:rsidR="00C47F9D">
        <w:t>After the trajectory was integrated fully, the time of perilune passage was then found by determining the time at which the craft passed closest to the moon. A new approach was then implemented which allowed the integration to be stopped</w:t>
      </w:r>
      <w:r w:rsidR="008E6FFB">
        <w:t xml:space="preserve"> </w:t>
      </w:r>
      <w:r w:rsidR="00C47F9D">
        <w:t>immediately at the time of perilune passage.</w:t>
      </w:r>
      <w:r w:rsidR="00C47F9D">
        <w:rPr>
          <w:rStyle w:val="FootnoteReference"/>
        </w:rPr>
        <w:footnoteReference w:id="8"/>
      </w:r>
      <w:r w:rsidR="00C47F9D">
        <w:t xml:space="preserve"> </w:t>
      </w:r>
      <w:r w:rsidR="00012B61">
        <w:t xml:space="preserve">At perilune passage, by definition, the distance between the spacecraft and the moon, </w:t>
      </w:r>
      <w:r w:rsidR="00012B61" w:rsidRPr="00012B61">
        <w:rPr>
          <w:i/>
        </w:rPr>
        <w:t>d</w:t>
      </w:r>
      <w:r w:rsidR="00012B61">
        <w:t>, must be a minimum (and go from decreasing to increasing).</w:t>
      </w:r>
      <w:r w:rsidR="00330738">
        <w:rPr>
          <w:rStyle w:val="FootnoteReference"/>
        </w:rPr>
        <w:footnoteReference w:id="9"/>
      </w:r>
      <w:r w:rsidR="00012B61">
        <w:t xml:space="preserve"> The square of this distance (in an </w:t>
      </w:r>
      <w:r w:rsidR="00012B61" w:rsidRPr="00F61779">
        <w:rPr>
          <w:i/>
        </w:rPr>
        <w:t>x</w:t>
      </w:r>
      <w:r w:rsidR="00012B61">
        <w:t xml:space="preserve">, </w:t>
      </w:r>
      <w:r w:rsidR="00012B61" w:rsidRPr="00F61779">
        <w:rPr>
          <w:i/>
        </w:rPr>
        <w:t>y</w:t>
      </w:r>
      <w:r w:rsidR="00012B61">
        <w:t xml:space="preserve">, </w:t>
      </w:r>
      <w:proofErr w:type="gramStart"/>
      <w:r w:rsidR="00012B61" w:rsidRPr="00F61779">
        <w:rPr>
          <w:i/>
        </w:rPr>
        <w:t>z</w:t>
      </w:r>
      <w:proofErr w:type="gramEnd"/>
      <w:r w:rsidR="00012B61">
        <w:t xml:space="preserve"> coordinate system) is simply</w:t>
      </w:r>
    </w:p>
    <w:tbl>
      <w:tblPr>
        <w:tblStyle w:val="TableGrid"/>
        <w:tblW w:w="5000" w:type="pct"/>
        <w:tblCellMar>
          <w:left w:w="0" w:type="dxa"/>
          <w:right w:w="0" w:type="dxa"/>
        </w:tblCellMar>
        <w:tblLook w:val="04A0"/>
      </w:tblPr>
      <w:tblGrid>
        <w:gridCol w:w="1345"/>
        <w:gridCol w:w="6098"/>
        <w:gridCol w:w="1197"/>
      </w:tblGrid>
      <w:tr w:rsidR="00012B61" w:rsidTr="00F34655">
        <w:tc>
          <w:tcPr>
            <w:tcW w:w="1345" w:type="dxa"/>
            <w:tcBorders>
              <w:top w:val="nil"/>
              <w:left w:val="nil"/>
              <w:bottom w:val="nil"/>
              <w:right w:val="nil"/>
            </w:tcBorders>
          </w:tcPr>
          <w:p w:rsidR="00012B61" w:rsidRDefault="00012B61" w:rsidP="00B12DA8"/>
        </w:tc>
        <w:tc>
          <w:tcPr>
            <w:tcW w:w="6098" w:type="dxa"/>
            <w:tcBorders>
              <w:top w:val="nil"/>
              <w:left w:val="nil"/>
              <w:bottom w:val="nil"/>
              <w:right w:val="nil"/>
            </w:tcBorders>
          </w:tcPr>
          <w:p w:rsidR="00012B61" w:rsidRDefault="00716835" w:rsidP="00012B61">
            <m:oMathPara>
              <m:oMath>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Cx</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Mx</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Cy</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My</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Cz</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Mz</m:t>
                            </m:r>
                          </m:sub>
                        </m:sSub>
                      </m:e>
                    </m:d>
                  </m:e>
                  <m:sup>
                    <m:r>
                      <w:rPr>
                        <w:rFonts w:ascii="Cambria Math" w:hAnsi="Cambria Math"/>
                      </w:rPr>
                      <m:t>2</m:t>
                    </m:r>
                  </m:sup>
                </m:sSup>
              </m:oMath>
            </m:oMathPara>
          </w:p>
        </w:tc>
        <w:tc>
          <w:tcPr>
            <w:tcW w:w="1197" w:type="dxa"/>
            <w:tcBorders>
              <w:top w:val="nil"/>
              <w:left w:val="nil"/>
              <w:bottom w:val="nil"/>
              <w:right w:val="nil"/>
            </w:tcBorders>
            <w:vAlign w:val="center"/>
          </w:tcPr>
          <w:p w:rsidR="00012B61" w:rsidRDefault="00012B61" w:rsidP="00012B61">
            <w:pPr>
              <w:pStyle w:val="EquationNumber"/>
              <w:numPr>
                <w:ilvl w:val="0"/>
                <w:numId w:val="6"/>
              </w:numPr>
              <w:contextualSpacing/>
              <w:jc w:val="right"/>
            </w:pPr>
            <w:bookmarkStart w:id="82" w:name="_Toc289639828"/>
            <w:bookmarkEnd w:id="82"/>
          </w:p>
        </w:tc>
      </w:tr>
    </w:tbl>
    <w:p w:rsidR="00012B61" w:rsidRDefault="00012B61" w:rsidP="0008653A">
      <w:proofErr w:type="gramStart"/>
      <w:r>
        <w:t>and</w:t>
      </w:r>
      <w:proofErr w:type="gramEnd"/>
      <w:r>
        <w:t xml:space="preserve"> the time rate of change of this quantity</w:t>
      </w:r>
      <w:r w:rsidR="00CB066B">
        <w:t xml:space="preserve"> is</w:t>
      </w:r>
    </w:p>
    <w:tbl>
      <w:tblPr>
        <w:tblStyle w:val="TableGrid"/>
        <w:tblW w:w="5000" w:type="pct"/>
        <w:tblCellMar>
          <w:left w:w="0" w:type="dxa"/>
          <w:right w:w="0" w:type="dxa"/>
        </w:tblCellMar>
        <w:tblLook w:val="04A0"/>
      </w:tblPr>
      <w:tblGrid>
        <w:gridCol w:w="1339"/>
        <w:gridCol w:w="6109"/>
        <w:gridCol w:w="1192"/>
      </w:tblGrid>
      <w:tr w:rsidR="00AD448D" w:rsidTr="00F34655">
        <w:tc>
          <w:tcPr>
            <w:tcW w:w="1339" w:type="dxa"/>
            <w:tcBorders>
              <w:top w:val="nil"/>
              <w:left w:val="nil"/>
              <w:bottom w:val="nil"/>
              <w:right w:val="nil"/>
            </w:tcBorders>
          </w:tcPr>
          <w:p w:rsidR="00AD448D" w:rsidRDefault="00AD448D" w:rsidP="0076354E"/>
        </w:tc>
        <w:tc>
          <w:tcPr>
            <w:tcW w:w="6109" w:type="dxa"/>
            <w:tcBorders>
              <w:top w:val="nil"/>
              <w:left w:val="nil"/>
              <w:bottom w:val="nil"/>
              <w:right w:val="nil"/>
            </w:tcBorders>
          </w:tcPr>
          <w:p w:rsidR="00AD448D" w:rsidRDefault="00716835" w:rsidP="00AD448D">
            <m:oMathPara>
              <m:oMath>
                <m:f>
                  <m:fPr>
                    <m:ctrlPr>
                      <w:rPr>
                        <w:rFonts w:ascii="Cambria Math" w:hAnsi="Cambria Math"/>
                        <w:i/>
                      </w:rPr>
                    </m:ctrlPr>
                  </m:fPr>
                  <m:num>
                    <m:sSup>
                      <m:sSupPr>
                        <m:ctrlPr>
                          <w:rPr>
                            <w:rFonts w:ascii="Cambria Math" w:hAnsi="Cambria Math"/>
                            <w:i/>
                          </w:rPr>
                        </m:ctrlPr>
                      </m:sSupPr>
                      <m:e>
                        <m:r>
                          <m:rPr>
                            <m:sty m:val="p"/>
                          </m:rPr>
                          <w:rPr>
                            <w:rFonts w:ascii="Cambria Math" w:hAnsi="Cambria Math"/>
                          </w:rPr>
                          <m:t>d</m:t>
                        </m:r>
                        <m:r>
                          <w:rPr>
                            <w:rFonts w:ascii="Cambria Math" w:hAnsi="Cambria Math"/>
                          </w:rPr>
                          <m:t>(d</m:t>
                        </m:r>
                      </m:e>
                      <m:sup>
                        <m:r>
                          <w:rPr>
                            <w:rFonts w:ascii="Cambria Math" w:hAnsi="Cambria Math"/>
                          </w:rPr>
                          <m:t>2</m:t>
                        </m:r>
                      </m:sup>
                    </m:sSup>
                    <m:r>
                      <w:rPr>
                        <w:rFonts w:ascii="Cambria Math" w:hAnsi="Cambria Math"/>
                      </w:rPr>
                      <m:t>)</m:t>
                    </m:r>
                  </m:num>
                  <m:den>
                    <m:r>
                      <m:rPr>
                        <m:sty m:val="p"/>
                      </m:rPr>
                      <w:rPr>
                        <w:rFonts w:ascii="Cambria Math" w:hAnsi="Cambria Math"/>
                      </w:rPr>
                      <m:t>dt</m:t>
                    </m:r>
                  </m:den>
                </m:f>
                <m:r>
                  <w:rPr>
                    <w:rFonts w:ascii="Cambria Math" w:hAnsi="Cambria Math"/>
                  </w:rPr>
                  <m:t>=</m:t>
                </m:r>
                <m:r>
                  <m:rPr>
                    <m:sty m:val="p"/>
                  </m:rPr>
                  <w:rPr>
                    <w:rFonts w:ascii="Cambria Math" w:hAnsi="Cambria Math"/>
                  </w:rPr>
                  <m:t>2</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Cx</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Mx</m:t>
                            </m:r>
                          </m:sub>
                        </m:sSub>
                      </m:e>
                    </m:d>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Cx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Mx</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Cy</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My</m:t>
                            </m:r>
                          </m:sub>
                        </m:sSub>
                      </m:e>
                    </m:d>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Cz</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Mz</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Cy</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My</m:t>
                            </m:r>
                          </m:sub>
                        </m:sSub>
                      </m:e>
                    </m:d>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Cz</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Mz</m:t>
                            </m:r>
                          </m:sub>
                        </m:sSub>
                      </m:e>
                    </m:d>
                  </m:e>
                </m:d>
              </m:oMath>
            </m:oMathPara>
          </w:p>
        </w:tc>
        <w:tc>
          <w:tcPr>
            <w:tcW w:w="1192" w:type="dxa"/>
            <w:tcBorders>
              <w:top w:val="nil"/>
              <w:left w:val="nil"/>
              <w:bottom w:val="nil"/>
              <w:right w:val="nil"/>
            </w:tcBorders>
            <w:vAlign w:val="center"/>
          </w:tcPr>
          <w:p w:rsidR="00AD448D" w:rsidRDefault="00AD448D" w:rsidP="0076354E">
            <w:pPr>
              <w:pStyle w:val="EquationNumber"/>
              <w:numPr>
                <w:ilvl w:val="0"/>
                <w:numId w:val="6"/>
              </w:numPr>
              <w:contextualSpacing/>
              <w:jc w:val="right"/>
            </w:pPr>
            <w:bookmarkStart w:id="83" w:name="_Toc289639829"/>
            <w:bookmarkEnd w:id="83"/>
          </w:p>
        </w:tc>
      </w:tr>
    </w:tbl>
    <w:p w:rsidR="00946468" w:rsidRDefault="00CB066B" w:rsidP="00AD448D">
      <w:r>
        <w:t xml:space="preserve">The time rate of change in </w:t>
      </w:r>
      <w:r>
        <w:rPr>
          <w:i/>
        </w:rPr>
        <w:t>d</w:t>
      </w:r>
      <w:r w:rsidRPr="00CB066B">
        <w:rPr>
          <w:i/>
          <w:vertAlign w:val="superscript"/>
        </w:rPr>
        <w:t>2</w:t>
      </w:r>
      <w:r>
        <w:t xml:space="preserve"> </w:t>
      </w:r>
      <w:r w:rsidR="00AD448D" w:rsidRPr="00CB066B">
        <w:t>must</w:t>
      </w:r>
      <w:r w:rsidR="00AD448D">
        <w:t xml:space="preserve"> be zero at perilune, and go from negative to positive. The ode45 integrator was </w:t>
      </w:r>
      <w:r>
        <w:t>therefore</w:t>
      </w:r>
      <w:r w:rsidR="00AD448D">
        <w:t xml:space="preserve"> set to determine this event based on the positions and velocities at the current time-step, </w:t>
      </w:r>
      <w:r w:rsidR="00454883">
        <w:t>narrow in</w:t>
      </w:r>
      <w:r w:rsidR="00AD448D">
        <w:t xml:space="preserve"> </w:t>
      </w:r>
      <w:r>
        <w:t xml:space="preserve">on </w:t>
      </w:r>
      <w:r w:rsidR="00AD448D">
        <w:t xml:space="preserve">the precise time </w:t>
      </w:r>
      <w:r w:rsidR="00454883">
        <w:t xml:space="preserve">and spacecraft location at </w:t>
      </w:r>
      <w:r>
        <w:t>perilune</w:t>
      </w:r>
      <w:r w:rsidR="00AD448D">
        <w:t xml:space="preserve">, </w:t>
      </w:r>
      <w:r w:rsidR="00454883">
        <w:t>and then cease integration. This prevented the excess computation time associated with integrating the trajectory fully and then determining when perilune occurred.</w:t>
      </w:r>
    </w:p>
    <w:p w:rsidR="00D5528E" w:rsidRDefault="00D5528E" w:rsidP="0008653A">
      <w:pPr>
        <w:pStyle w:val="Heading2"/>
      </w:pPr>
    </w:p>
    <w:p w:rsidR="009C7E8F" w:rsidRDefault="009534AA" w:rsidP="0008653A">
      <w:pPr>
        <w:pStyle w:val="Heading2"/>
      </w:pPr>
      <w:bookmarkStart w:id="84" w:name="_Toc289639847"/>
      <w:r>
        <w:lastRenderedPageBreak/>
        <w:t>Sphere of Influence M</w:t>
      </w:r>
      <w:r w:rsidR="0008653A">
        <w:t>ethod</w:t>
      </w:r>
      <w:bookmarkEnd w:id="84"/>
    </w:p>
    <w:p w:rsidR="0008653A" w:rsidRDefault="0008653A" w:rsidP="0008653A">
      <w:pPr>
        <w:rPr>
          <w:rFonts w:eastAsia="Times New Roman"/>
        </w:rPr>
      </w:pPr>
      <w:r>
        <w:tab/>
      </w:r>
      <w:r w:rsidR="00454883">
        <w:t>Another</w:t>
      </w:r>
      <w:r>
        <w:t xml:space="preserve"> </w:t>
      </w:r>
      <w:r w:rsidRPr="0008653A">
        <w:rPr>
          <w:rFonts w:eastAsia="Times New Roman"/>
        </w:rPr>
        <w:t xml:space="preserve">method was </w:t>
      </w:r>
      <w:r w:rsidR="00454883">
        <w:rPr>
          <w:rFonts w:eastAsia="Times New Roman"/>
        </w:rPr>
        <w:t>also</w:t>
      </w:r>
      <w:r w:rsidRPr="0008653A">
        <w:rPr>
          <w:rFonts w:eastAsia="Times New Roman"/>
        </w:rPr>
        <w:t xml:space="preserve"> considered to try to limit the extent of the required numerical integration. This method assumed regular </w:t>
      </w:r>
      <w:r>
        <w:rPr>
          <w:rFonts w:eastAsia="Times New Roman"/>
        </w:rPr>
        <w:t>2-body</w:t>
      </w:r>
      <w:r w:rsidR="00A31CE9">
        <w:rPr>
          <w:rFonts w:eastAsia="Times New Roman"/>
        </w:rPr>
        <w:t xml:space="preserve"> </w:t>
      </w:r>
      <w:proofErr w:type="spellStart"/>
      <w:r w:rsidR="00A31CE9">
        <w:rPr>
          <w:rFonts w:eastAsia="Times New Roman"/>
        </w:rPr>
        <w:t>Keplerian</w:t>
      </w:r>
      <w:proofErr w:type="spellEnd"/>
      <w:r w:rsidRPr="0008653A">
        <w:rPr>
          <w:rFonts w:eastAsia="Times New Roman"/>
        </w:rPr>
        <w:t xml:space="preserve"> dynamics at arrival at the moon’s sphere of influence. To test the accuracy of this assumption, a few trial trajectories were calculated with </w:t>
      </w:r>
      <w:r w:rsidR="00454883">
        <w:rPr>
          <w:rFonts w:eastAsia="Times New Roman"/>
        </w:rPr>
        <w:t>ode4</w:t>
      </w:r>
      <w:r w:rsidR="00E75222">
        <w:rPr>
          <w:rFonts w:eastAsia="Times New Roman"/>
        </w:rPr>
        <w:t>5</w:t>
      </w:r>
      <w:r w:rsidRPr="0008653A">
        <w:rPr>
          <w:rFonts w:eastAsia="Times New Roman"/>
        </w:rPr>
        <w:t>. The radius of perilune,</w:t>
      </w:r>
      <w:r w:rsidRPr="0008653A">
        <w:rPr>
          <w:rFonts w:eastAsia="Times New Roman"/>
          <w:i/>
        </w:rPr>
        <w:t xml:space="preserve"> </w:t>
      </w:r>
      <w:proofErr w:type="spellStart"/>
      <w:r w:rsidRPr="0008653A">
        <w:rPr>
          <w:rFonts w:eastAsia="Times New Roman"/>
          <w:i/>
        </w:rPr>
        <w:t>r</w:t>
      </w:r>
      <w:r w:rsidRPr="0008653A">
        <w:rPr>
          <w:rFonts w:eastAsia="Times New Roman"/>
          <w:i/>
          <w:vertAlign w:val="subscript"/>
        </w:rPr>
        <w:t>p</w:t>
      </w:r>
      <w:proofErr w:type="spellEnd"/>
      <w:r w:rsidRPr="0008653A">
        <w:rPr>
          <w:rFonts w:eastAsia="Times New Roman"/>
        </w:rPr>
        <w:t>, was then calculated</w:t>
      </w:r>
      <w:r w:rsidR="00454883">
        <w:rPr>
          <w:rFonts w:eastAsia="Times New Roman"/>
        </w:rPr>
        <w:t xml:space="preserve"> analytically</w:t>
      </w:r>
      <w:r w:rsidRPr="0008653A">
        <w:rPr>
          <w:rFonts w:eastAsia="Times New Roman"/>
        </w:rPr>
        <w:t xml:space="preserve"> at various points along the assumed trajectory relative to the moon (i.e., at various radii for the sphere of influence) as</w:t>
      </w:r>
    </w:p>
    <w:tbl>
      <w:tblPr>
        <w:tblStyle w:val="TableGrid"/>
        <w:tblW w:w="5000" w:type="pct"/>
        <w:tblCellMar>
          <w:left w:w="0" w:type="dxa"/>
          <w:right w:w="0" w:type="dxa"/>
        </w:tblCellMar>
        <w:tblLook w:val="04A0"/>
      </w:tblPr>
      <w:tblGrid>
        <w:gridCol w:w="1335"/>
        <w:gridCol w:w="6117"/>
        <w:gridCol w:w="1188"/>
      </w:tblGrid>
      <w:tr w:rsidR="00AA47B3" w:rsidTr="00F34655">
        <w:tc>
          <w:tcPr>
            <w:tcW w:w="1335" w:type="dxa"/>
            <w:tcBorders>
              <w:top w:val="nil"/>
              <w:left w:val="nil"/>
              <w:bottom w:val="nil"/>
              <w:right w:val="nil"/>
            </w:tcBorders>
          </w:tcPr>
          <w:p w:rsidR="00AA47B3" w:rsidRDefault="00AA47B3" w:rsidP="00B12DA8"/>
        </w:tc>
        <w:tc>
          <w:tcPr>
            <w:tcW w:w="6117" w:type="dxa"/>
            <w:tcBorders>
              <w:top w:val="nil"/>
              <w:left w:val="nil"/>
              <w:bottom w:val="nil"/>
              <w:right w:val="nil"/>
            </w:tcBorders>
          </w:tcPr>
          <w:p w:rsidR="00AA47B3" w:rsidRDefault="00716835" w:rsidP="00994817">
            <m:oMathPara>
              <m:oMath>
                <m:sSub>
                  <m:sSubPr>
                    <m:ctrlPr>
                      <w:rPr>
                        <w:rFonts w:ascii="Cambria Math" w:eastAsia="Times New Roman" w:hAnsi="Cambria Math"/>
                        <w:i/>
                      </w:rPr>
                    </m:ctrlPr>
                  </m:sSubPr>
                  <m:e>
                    <m:r>
                      <m:rPr>
                        <m:nor/>
                      </m:rPr>
                      <w:rPr>
                        <w:rFonts w:eastAsia="Times New Roman"/>
                        <w:i/>
                      </w:rPr>
                      <m:t>r</m:t>
                    </m:r>
                  </m:e>
                  <m:sub>
                    <m:r>
                      <m:rPr>
                        <m:nor/>
                      </m:rPr>
                      <w:rPr>
                        <w:rFonts w:eastAsia="Times New Roman"/>
                        <w:i/>
                      </w:rPr>
                      <m:t>p</m:t>
                    </m:r>
                  </m:sub>
                </m:sSub>
                <m:r>
                  <m:rPr>
                    <m:nor/>
                  </m:rPr>
                  <w:rPr>
                    <w:rFonts w:eastAsia="Times New Roman"/>
                  </w:rPr>
                  <m:t xml:space="preserve"> = </m:t>
                </m:r>
                <m:f>
                  <m:fPr>
                    <m:ctrlPr>
                      <w:rPr>
                        <w:rFonts w:ascii="Cambria Math" w:eastAsia="Times New Roman" w:hAnsi="Cambria Math"/>
                        <w:i/>
                      </w:rPr>
                    </m:ctrlPr>
                  </m:fPr>
                  <m:num>
                    <m:sSup>
                      <m:sSupPr>
                        <m:ctrlPr>
                          <w:rPr>
                            <w:rFonts w:ascii="Cambria Math" w:eastAsia="Times New Roman" w:hAnsi="Cambria Math"/>
                            <w:i/>
                          </w:rPr>
                        </m:ctrlPr>
                      </m:sSupPr>
                      <m:e>
                        <m:r>
                          <m:rPr>
                            <m:nor/>
                          </m:rPr>
                          <w:rPr>
                            <w:rFonts w:eastAsia="Times New Roman"/>
                            <w:i/>
                          </w:rPr>
                          <m:t>h</m:t>
                        </m:r>
                      </m:e>
                      <m:sup>
                        <m:r>
                          <m:rPr>
                            <m:nor/>
                          </m:rPr>
                          <w:rPr>
                            <w:rFonts w:eastAsia="Times New Roman"/>
                          </w:rPr>
                          <m:t>2</m:t>
                        </m:r>
                      </m:sup>
                    </m:sSup>
                  </m:num>
                  <m:den>
                    <m:r>
                      <m:rPr>
                        <m:nor/>
                      </m:rPr>
                      <w:rPr>
                        <w:rFonts w:eastAsia="Times New Roman"/>
                        <w:i/>
                      </w:rPr>
                      <m:t>G</m:t>
                    </m:r>
                    <m:sSub>
                      <m:sSubPr>
                        <m:ctrlPr>
                          <w:rPr>
                            <w:rFonts w:ascii="Cambria Math" w:eastAsia="Times New Roman" w:hAnsi="Cambria Math"/>
                            <w:i/>
                          </w:rPr>
                        </m:ctrlPr>
                      </m:sSubPr>
                      <m:e>
                        <m:r>
                          <m:rPr>
                            <m:nor/>
                          </m:rPr>
                          <w:rPr>
                            <w:rFonts w:eastAsia="Times New Roman"/>
                            <w:i/>
                          </w:rPr>
                          <m:t>m</m:t>
                        </m:r>
                      </m:e>
                      <m:sub>
                        <m:r>
                          <m:rPr>
                            <m:nor/>
                          </m:rPr>
                          <w:rPr>
                            <w:rFonts w:eastAsia="Times New Roman"/>
                            <w:i/>
                          </w:rPr>
                          <m:t>M</m:t>
                        </m:r>
                      </m:sub>
                    </m:sSub>
                    <m:d>
                      <m:dPr>
                        <m:ctrlPr>
                          <w:rPr>
                            <w:rFonts w:ascii="Cambria Math" w:eastAsia="Times New Roman" w:hAnsi="Cambria Math"/>
                            <w:i/>
                          </w:rPr>
                        </m:ctrlPr>
                      </m:dPr>
                      <m:e>
                        <m:r>
                          <m:rPr>
                            <m:nor/>
                          </m:rPr>
                          <w:rPr>
                            <w:rFonts w:eastAsia="Times New Roman"/>
                          </w:rPr>
                          <m:t>1</m:t>
                        </m:r>
                        <m:r>
                          <m:rPr>
                            <m:nor/>
                          </m:rPr>
                          <w:rPr>
                            <w:rFonts w:eastAsia="Times New Roman"/>
                            <w:i/>
                          </w:rPr>
                          <m:t xml:space="preserve"> </m:t>
                        </m:r>
                        <m:r>
                          <m:rPr>
                            <m:nor/>
                          </m:rPr>
                          <w:rPr>
                            <w:rFonts w:eastAsia="Times New Roman"/>
                          </w:rPr>
                          <m:t>+</m:t>
                        </m:r>
                        <m:r>
                          <m:rPr>
                            <m:nor/>
                          </m:rPr>
                          <w:rPr>
                            <w:rFonts w:eastAsia="Times New Roman"/>
                            <w:i/>
                          </w:rPr>
                          <m:t xml:space="preserve"> e</m:t>
                        </m:r>
                      </m:e>
                    </m:d>
                  </m:den>
                </m:f>
              </m:oMath>
            </m:oMathPara>
          </w:p>
        </w:tc>
        <w:tc>
          <w:tcPr>
            <w:tcW w:w="1188" w:type="dxa"/>
            <w:tcBorders>
              <w:top w:val="nil"/>
              <w:left w:val="nil"/>
              <w:bottom w:val="nil"/>
              <w:right w:val="nil"/>
            </w:tcBorders>
            <w:vAlign w:val="center"/>
          </w:tcPr>
          <w:p w:rsidR="00AA47B3" w:rsidRDefault="00AA47B3" w:rsidP="00AA47B3">
            <w:pPr>
              <w:pStyle w:val="EquationNumber"/>
              <w:numPr>
                <w:ilvl w:val="0"/>
                <w:numId w:val="6"/>
              </w:numPr>
              <w:contextualSpacing/>
              <w:jc w:val="right"/>
            </w:pPr>
            <w:bookmarkStart w:id="85" w:name="_Toc289639830"/>
            <w:bookmarkEnd w:id="85"/>
          </w:p>
        </w:tc>
      </w:tr>
    </w:tbl>
    <w:p w:rsidR="0008653A" w:rsidRDefault="0008653A" w:rsidP="0008653A">
      <w:pPr>
        <w:spacing w:after="120"/>
        <w:rPr>
          <w:rFonts w:eastAsia="Times New Roman"/>
        </w:rPr>
      </w:pPr>
      <w:r w:rsidRPr="0008653A">
        <w:rPr>
          <w:rFonts w:eastAsia="Times New Roman"/>
        </w:rPr>
        <w:t xml:space="preserve">Here </w:t>
      </w:r>
      <w:r w:rsidRPr="0008653A">
        <w:rPr>
          <w:rFonts w:eastAsia="Times New Roman"/>
          <w:i/>
        </w:rPr>
        <w:t>h</w:t>
      </w:r>
      <w:r w:rsidRPr="0008653A">
        <w:rPr>
          <w:rFonts w:eastAsia="Times New Roman"/>
        </w:rPr>
        <w:t xml:space="preserve"> is the magnitude of the specific angular momentum from Eq. (</w:t>
      </w:r>
      <w:r w:rsidR="00AA47B3">
        <w:rPr>
          <w:rFonts w:eastAsia="Times New Roman"/>
        </w:rPr>
        <w:t>4</w:t>
      </w:r>
      <w:r w:rsidR="00A31CE9">
        <w:rPr>
          <w:rFonts w:eastAsia="Times New Roman"/>
        </w:rPr>
        <w:t>3</w:t>
      </w:r>
      <w:r w:rsidRPr="0008653A">
        <w:rPr>
          <w:rFonts w:eastAsia="Times New Roman"/>
        </w:rPr>
        <w:t xml:space="preserve">) and </w:t>
      </w:r>
      <w:r w:rsidRPr="0008653A">
        <w:rPr>
          <w:rFonts w:eastAsia="Times New Roman"/>
          <w:i/>
        </w:rPr>
        <w:t>e</w:t>
      </w:r>
      <w:r w:rsidRPr="0008653A">
        <w:rPr>
          <w:rFonts w:eastAsia="Times New Roman"/>
        </w:rPr>
        <w:t xml:space="preserve"> is the magnitude of the eccentricity vector, </w:t>
      </w:r>
      <w:r w:rsidRPr="0008653A">
        <w:rPr>
          <w:rFonts w:eastAsia="Times New Roman"/>
          <w:b/>
        </w:rPr>
        <w:t>e</w:t>
      </w:r>
      <w:r w:rsidRPr="0008653A">
        <w:rPr>
          <w:rFonts w:eastAsia="Times New Roman"/>
        </w:rPr>
        <w:t>, from Eq. (</w:t>
      </w:r>
      <w:r w:rsidR="00AA47B3">
        <w:rPr>
          <w:rFonts w:eastAsia="Times New Roman"/>
        </w:rPr>
        <w:t>4</w:t>
      </w:r>
      <w:r w:rsidR="00A31CE9">
        <w:rPr>
          <w:rFonts w:eastAsia="Times New Roman"/>
        </w:rPr>
        <w:t>4</w:t>
      </w:r>
      <w:r w:rsidRPr="0008653A">
        <w:rPr>
          <w:rFonts w:eastAsia="Times New Roman"/>
        </w:rPr>
        <w:t xml:space="preserve">) for the current position and velocity vectors, </w:t>
      </w:r>
      <w:proofErr w:type="spellStart"/>
      <w:proofErr w:type="gramStart"/>
      <w:r w:rsidRPr="0008653A">
        <w:rPr>
          <w:rFonts w:eastAsia="Times New Roman"/>
          <w:b/>
        </w:rPr>
        <w:t>r</w:t>
      </w:r>
      <w:r w:rsidRPr="00A31CE9">
        <w:rPr>
          <w:rFonts w:eastAsia="Times New Roman"/>
          <w:i/>
          <w:vertAlign w:val="subscript"/>
        </w:rPr>
        <w:t>c</w:t>
      </w:r>
      <w:proofErr w:type="spellEnd"/>
      <w:proofErr w:type="gramEnd"/>
      <w:r w:rsidRPr="0008653A">
        <w:rPr>
          <w:rFonts w:eastAsia="Times New Roman"/>
        </w:rPr>
        <w:t xml:space="preserve"> and </w:t>
      </w:r>
      <w:proofErr w:type="spellStart"/>
      <w:r w:rsidRPr="0008653A">
        <w:rPr>
          <w:rFonts w:eastAsia="Times New Roman"/>
          <w:b/>
        </w:rPr>
        <w:t>v</w:t>
      </w:r>
      <w:r w:rsidRPr="00A31CE9">
        <w:rPr>
          <w:rFonts w:eastAsia="Times New Roman"/>
          <w:i/>
          <w:vertAlign w:val="subscript"/>
        </w:rPr>
        <w:t>c</w:t>
      </w:r>
      <w:proofErr w:type="spellEnd"/>
      <w:r w:rsidRPr="0008653A">
        <w:rPr>
          <w:rFonts w:eastAsia="Times New Roman"/>
        </w:rPr>
        <w:t>, respectively.</w:t>
      </w:r>
    </w:p>
    <w:tbl>
      <w:tblPr>
        <w:tblStyle w:val="TableGrid"/>
        <w:tblW w:w="5000" w:type="pct"/>
        <w:tblCellMar>
          <w:left w:w="0" w:type="dxa"/>
          <w:right w:w="0" w:type="dxa"/>
        </w:tblCellMar>
        <w:tblLook w:val="04A0"/>
      </w:tblPr>
      <w:tblGrid>
        <w:gridCol w:w="1326"/>
        <w:gridCol w:w="13"/>
        <w:gridCol w:w="6109"/>
        <w:gridCol w:w="13"/>
        <w:gridCol w:w="1179"/>
      </w:tblGrid>
      <w:tr w:rsidR="00AA47B3" w:rsidTr="00F34655">
        <w:tc>
          <w:tcPr>
            <w:tcW w:w="1339" w:type="dxa"/>
            <w:gridSpan w:val="2"/>
            <w:tcBorders>
              <w:top w:val="nil"/>
              <w:left w:val="nil"/>
              <w:bottom w:val="nil"/>
              <w:right w:val="nil"/>
            </w:tcBorders>
          </w:tcPr>
          <w:p w:rsidR="00AA47B3" w:rsidRDefault="00AA47B3" w:rsidP="00B12DA8"/>
        </w:tc>
        <w:tc>
          <w:tcPr>
            <w:tcW w:w="6109" w:type="dxa"/>
            <w:tcBorders>
              <w:top w:val="nil"/>
              <w:left w:val="nil"/>
              <w:bottom w:val="nil"/>
              <w:right w:val="nil"/>
            </w:tcBorders>
          </w:tcPr>
          <w:p w:rsidR="00AA47B3" w:rsidRDefault="00AA47B3" w:rsidP="00AA47B3">
            <m:oMathPara>
              <m:oMath>
                <m:r>
                  <m:rPr>
                    <m:nor/>
                  </m:rPr>
                  <w:rPr>
                    <w:rFonts w:ascii="Cambria Math" w:eastAsia="Times New Roman"/>
                  </w:rPr>
                  <m:t xml:space="preserve"> </m:t>
                </m:r>
                <m:r>
                  <m:rPr>
                    <m:nor/>
                  </m:rPr>
                  <w:rPr>
                    <w:rFonts w:eastAsia="Times New Roman"/>
                    <w:i/>
                  </w:rPr>
                  <m:t>h</m:t>
                </m:r>
                <m:r>
                  <m:rPr>
                    <m:nor/>
                  </m:rPr>
                  <w:rPr>
                    <w:rFonts w:ascii="Cambria Math" w:eastAsia="Times New Roman"/>
                  </w:rPr>
                  <m:t xml:space="preserve"> </m:t>
                </m:r>
                <m:r>
                  <m:rPr>
                    <m:nor/>
                  </m:rPr>
                  <w:rPr>
                    <w:rFonts w:eastAsia="Times New Roman"/>
                  </w:rPr>
                  <m:t>=</m:t>
                </m:r>
                <m:r>
                  <m:rPr>
                    <m:nor/>
                  </m:rPr>
                  <w:rPr>
                    <w:rFonts w:ascii="Cambria Math" w:eastAsia="Times New Roman"/>
                  </w:rPr>
                  <m:t xml:space="preserve"> </m:t>
                </m:r>
                <m:d>
                  <m:dPr>
                    <m:begChr m:val="‖"/>
                    <m:endChr m:val="‖"/>
                    <m:ctrlPr>
                      <w:rPr>
                        <w:rFonts w:ascii="Cambria Math" w:eastAsia="Times New Roman" w:hAnsi="Cambria Math"/>
                        <w:i/>
                      </w:rPr>
                    </m:ctrlPr>
                  </m:dPr>
                  <m:e>
                    <m:sSub>
                      <m:sSubPr>
                        <m:ctrlPr>
                          <w:rPr>
                            <w:rFonts w:ascii="Cambria Math" w:eastAsia="Times New Roman" w:hAnsi="Cambria Math"/>
                            <w:b/>
                          </w:rPr>
                        </m:ctrlPr>
                      </m:sSubPr>
                      <m:e>
                        <m:r>
                          <m:rPr>
                            <m:nor/>
                          </m:rPr>
                          <w:rPr>
                            <w:rFonts w:eastAsia="Times New Roman"/>
                            <w:b/>
                          </w:rPr>
                          <m:t>r</m:t>
                        </m:r>
                      </m:e>
                      <m:sub>
                        <m:r>
                          <m:rPr>
                            <m:nor/>
                          </m:rPr>
                          <w:rPr>
                            <w:rFonts w:eastAsia="Times New Roman"/>
                            <w:i/>
                          </w:rPr>
                          <m:t>c</m:t>
                        </m:r>
                        <m:ctrlPr>
                          <w:rPr>
                            <w:rFonts w:ascii="Cambria Math" w:eastAsia="Times New Roman" w:hAnsi="Cambria Math"/>
                          </w:rPr>
                        </m:ctrlPr>
                      </m:sub>
                    </m:sSub>
                    <m:r>
                      <m:rPr>
                        <m:nor/>
                      </m:rPr>
                      <w:rPr>
                        <w:rFonts w:ascii="Cambria Math" w:eastAsia="Times New Roman"/>
                      </w:rPr>
                      <m:t xml:space="preserve"> </m:t>
                    </m:r>
                    <m:r>
                      <m:rPr>
                        <m:nor/>
                      </m:rPr>
                      <w:rPr>
                        <w:rFonts w:eastAsia="Times New Roman"/>
                      </w:rPr>
                      <m:t>×</m:t>
                    </m:r>
                    <m:r>
                      <m:rPr>
                        <m:nor/>
                      </m:rPr>
                      <w:rPr>
                        <w:rFonts w:ascii="Cambria Math" w:eastAsia="Times New Roman"/>
                      </w:rPr>
                      <m:t xml:space="preserve"> </m:t>
                    </m:r>
                    <m:sSub>
                      <m:sSubPr>
                        <m:ctrlPr>
                          <w:rPr>
                            <w:rFonts w:ascii="Cambria Math" w:eastAsia="Times New Roman" w:hAnsi="Cambria Math"/>
                            <w:b/>
                          </w:rPr>
                        </m:ctrlPr>
                      </m:sSubPr>
                      <m:e>
                        <m:r>
                          <m:rPr>
                            <m:nor/>
                          </m:rPr>
                          <w:rPr>
                            <w:rFonts w:eastAsia="Times New Roman"/>
                            <w:b/>
                          </w:rPr>
                          <m:t>v</m:t>
                        </m:r>
                      </m:e>
                      <m:sub>
                        <m:r>
                          <m:rPr>
                            <m:nor/>
                          </m:rPr>
                          <w:rPr>
                            <w:rFonts w:eastAsia="Times New Roman"/>
                            <w:i/>
                          </w:rPr>
                          <m:t>c</m:t>
                        </m:r>
                        <m:ctrlPr>
                          <w:rPr>
                            <w:rFonts w:ascii="Cambria Math" w:eastAsia="Times New Roman" w:hAnsi="Cambria Math"/>
                          </w:rPr>
                        </m:ctrlPr>
                      </m:sub>
                    </m:sSub>
                  </m:e>
                </m:d>
              </m:oMath>
            </m:oMathPara>
          </w:p>
        </w:tc>
        <w:tc>
          <w:tcPr>
            <w:tcW w:w="1192" w:type="dxa"/>
            <w:gridSpan w:val="2"/>
            <w:tcBorders>
              <w:top w:val="nil"/>
              <w:left w:val="nil"/>
              <w:bottom w:val="nil"/>
              <w:right w:val="nil"/>
            </w:tcBorders>
            <w:vAlign w:val="center"/>
          </w:tcPr>
          <w:p w:rsidR="00AA47B3" w:rsidRDefault="00AA47B3" w:rsidP="00AA47B3">
            <w:pPr>
              <w:pStyle w:val="EquationNumber"/>
              <w:numPr>
                <w:ilvl w:val="0"/>
                <w:numId w:val="6"/>
              </w:numPr>
              <w:contextualSpacing/>
              <w:jc w:val="right"/>
            </w:pPr>
            <w:bookmarkStart w:id="86" w:name="_Toc289639831"/>
            <w:bookmarkEnd w:id="86"/>
          </w:p>
        </w:tc>
      </w:tr>
      <w:tr w:rsidR="00AA47B3" w:rsidTr="00F34655">
        <w:tc>
          <w:tcPr>
            <w:tcW w:w="1326" w:type="dxa"/>
            <w:tcBorders>
              <w:top w:val="nil"/>
              <w:left w:val="nil"/>
              <w:bottom w:val="nil"/>
              <w:right w:val="nil"/>
            </w:tcBorders>
          </w:tcPr>
          <w:p w:rsidR="00AA47B3" w:rsidRDefault="00AA47B3" w:rsidP="00AA47B3">
            <w:pPr>
              <w:spacing w:line="240" w:lineRule="auto"/>
            </w:pPr>
          </w:p>
        </w:tc>
        <w:tc>
          <w:tcPr>
            <w:tcW w:w="6135" w:type="dxa"/>
            <w:gridSpan w:val="3"/>
            <w:tcBorders>
              <w:top w:val="nil"/>
              <w:left w:val="nil"/>
              <w:bottom w:val="nil"/>
              <w:right w:val="nil"/>
            </w:tcBorders>
          </w:tcPr>
          <w:p w:rsidR="00AA47B3" w:rsidRDefault="00AA47B3" w:rsidP="00994817">
            <m:oMathPara>
              <m:oMath>
                <m:r>
                  <m:rPr>
                    <m:nor/>
                  </m:rPr>
                  <w:rPr>
                    <w:rFonts w:eastAsia="Times New Roman"/>
                    <w:b/>
                  </w:rPr>
                  <m:t>e</m:t>
                </m:r>
                <m:r>
                  <m:rPr>
                    <m:nor/>
                  </m:rPr>
                  <w:rPr>
                    <w:rFonts w:ascii="Cambria Math" w:eastAsia="Times New Roman"/>
                    <w:b/>
                  </w:rPr>
                  <m:t xml:space="preserve"> </m:t>
                </m:r>
                <m:r>
                  <m:rPr>
                    <m:nor/>
                  </m:rPr>
                  <w:rPr>
                    <w:rFonts w:eastAsia="Times New Roman"/>
                  </w:rPr>
                  <m:t>=</m:t>
                </m:r>
                <m:r>
                  <m:rPr>
                    <m:nor/>
                  </m:rPr>
                  <w:rPr>
                    <w:rFonts w:ascii="Cambria Math" w:eastAsia="Times New Roman"/>
                  </w:rPr>
                  <m:t xml:space="preserve"> </m:t>
                </m:r>
                <m:f>
                  <m:fPr>
                    <m:ctrlPr>
                      <w:rPr>
                        <w:rFonts w:ascii="Cambria Math" w:eastAsia="Times New Roman" w:hAnsi="Cambria Math"/>
                        <w:b/>
                        <w:i/>
                      </w:rPr>
                    </m:ctrlPr>
                  </m:fPr>
                  <m:num>
                    <m:sSub>
                      <m:sSubPr>
                        <m:ctrlPr>
                          <w:rPr>
                            <w:rFonts w:ascii="Cambria Math" w:eastAsia="Times New Roman" w:hAnsi="Cambria Math"/>
                            <w:b/>
                          </w:rPr>
                        </m:ctrlPr>
                      </m:sSubPr>
                      <m:e>
                        <m:r>
                          <m:rPr>
                            <m:nor/>
                          </m:rPr>
                          <w:rPr>
                            <w:rFonts w:eastAsia="Times New Roman"/>
                            <w:b/>
                          </w:rPr>
                          <m:t>v</m:t>
                        </m:r>
                      </m:e>
                      <m:sub>
                        <m:r>
                          <m:rPr>
                            <m:nor/>
                          </m:rPr>
                          <w:rPr>
                            <w:rFonts w:eastAsia="Times New Roman"/>
                            <w:i/>
                          </w:rPr>
                          <m:t>c</m:t>
                        </m:r>
                        <m:ctrlPr>
                          <w:rPr>
                            <w:rFonts w:ascii="Cambria Math" w:eastAsia="Times New Roman" w:hAnsi="Cambria Math"/>
                          </w:rPr>
                        </m:ctrlPr>
                      </m:sub>
                    </m:sSub>
                    <m:r>
                      <m:rPr>
                        <m:nor/>
                      </m:rPr>
                      <w:rPr>
                        <w:rFonts w:ascii="Cambria Math" w:eastAsia="Times New Roman"/>
                        <w:b/>
                      </w:rPr>
                      <m:t xml:space="preserve"> </m:t>
                    </m:r>
                    <m:r>
                      <m:rPr>
                        <m:nor/>
                      </m:rPr>
                      <w:rPr>
                        <w:rFonts w:eastAsia="Times New Roman"/>
                        <w:b/>
                      </w:rPr>
                      <m:t>×</m:t>
                    </m:r>
                    <m:r>
                      <m:rPr>
                        <m:nor/>
                      </m:rPr>
                      <w:rPr>
                        <w:rFonts w:ascii="Cambria Math" w:eastAsia="Times New Roman"/>
                        <w:b/>
                      </w:rPr>
                      <m:t xml:space="preserve"> </m:t>
                    </m:r>
                    <m:r>
                      <m:rPr>
                        <m:nor/>
                      </m:rPr>
                      <w:rPr>
                        <w:rFonts w:eastAsia="Times New Roman"/>
                        <w:b/>
                      </w:rPr>
                      <m:t>(</m:t>
                    </m:r>
                    <m:sSub>
                      <m:sSubPr>
                        <m:ctrlPr>
                          <w:rPr>
                            <w:rFonts w:ascii="Cambria Math" w:eastAsia="Times New Roman" w:hAnsi="Cambria Math"/>
                            <w:b/>
                          </w:rPr>
                        </m:ctrlPr>
                      </m:sSubPr>
                      <m:e>
                        <m:r>
                          <m:rPr>
                            <m:nor/>
                          </m:rPr>
                          <w:rPr>
                            <w:rFonts w:eastAsia="Times New Roman"/>
                            <w:b/>
                          </w:rPr>
                          <m:t>r</m:t>
                        </m:r>
                      </m:e>
                      <m:sub>
                        <m:r>
                          <m:rPr>
                            <m:nor/>
                          </m:rPr>
                          <w:rPr>
                            <w:rFonts w:eastAsia="Times New Roman"/>
                            <w:i/>
                          </w:rPr>
                          <m:t>c</m:t>
                        </m:r>
                        <m:ctrlPr>
                          <w:rPr>
                            <w:rFonts w:ascii="Cambria Math" w:eastAsia="Times New Roman" w:hAnsi="Cambria Math"/>
                          </w:rPr>
                        </m:ctrlPr>
                      </m:sub>
                    </m:sSub>
                    <m:r>
                      <m:rPr>
                        <m:nor/>
                      </m:rPr>
                      <w:rPr>
                        <w:rFonts w:ascii="Cambria Math" w:eastAsia="Times New Roman"/>
                        <w:b/>
                      </w:rPr>
                      <m:t xml:space="preserve"> </m:t>
                    </m:r>
                    <m:r>
                      <m:rPr>
                        <m:nor/>
                      </m:rPr>
                      <w:rPr>
                        <w:rFonts w:eastAsia="Times New Roman"/>
                        <w:b/>
                      </w:rPr>
                      <m:t>×</m:t>
                    </m:r>
                    <m:r>
                      <m:rPr>
                        <m:nor/>
                      </m:rPr>
                      <w:rPr>
                        <w:rFonts w:ascii="Cambria Math" w:eastAsia="Times New Roman"/>
                        <w:b/>
                      </w:rPr>
                      <m:t xml:space="preserve"> </m:t>
                    </m:r>
                    <m:sSub>
                      <m:sSubPr>
                        <m:ctrlPr>
                          <w:rPr>
                            <w:rFonts w:ascii="Cambria Math" w:eastAsia="Times New Roman" w:hAnsi="Cambria Math"/>
                            <w:b/>
                          </w:rPr>
                        </m:ctrlPr>
                      </m:sSubPr>
                      <m:e>
                        <m:r>
                          <m:rPr>
                            <m:nor/>
                          </m:rPr>
                          <w:rPr>
                            <w:rFonts w:eastAsia="Times New Roman"/>
                            <w:b/>
                          </w:rPr>
                          <m:t>v</m:t>
                        </m:r>
                      </m:e>
                      <m:sub>
                        <m:r>
                          <m:rPr>
                            <m:nor/>
                          </m:rPr>
                          <w:rPr>
                            <w:rFonts w:eastAsia="Times New Roman"/>
                            <w:i/>
                          </w:rPr>
                          <m:t>c</m:t>
                        </m:r>
                        <m:ctrlPr>
                          <w:rPr>
                            <w:rFonts w:ascii="Cambria Math" w:eastAsia="Times New Roman" w:hAnsi="Cambria Math"/>
                          </w:rPr>
                        </m:ctrlPr>
                      </m:sub>
                    </m:sSub>
                    <m:r>
                      <m:rPr>
                        <m:nor/>
                      </m:rPr>
                      <w:rPr>
                        <w:rFonts w:eastAsia="Times New Roman"/>
                        <w:b/>
                      </w:rPr>
                      <m:t>)</m:t>
                    </m:r>
                  </m:num>
                  <m:den>
                    <m:r>
                      <m:rPr>
                        <m:nor/>
                      </m:rPr>
                      <w:rPr>
                        <w:rFonts w:eastAsia="Times New Roman"/>
                        <w:i/>
                      </w:rPr>
                      <m:t>G</m:t>
                    </m:r>
                    <m:sSub>
                      <m:sSubPr>
                        <m:ctrlPr>
                          <w:rPr>
                            <w:rFonts w:ascii="Cambria Math" w:eastAsia="Times New Roman" w:hAnsi="Cambria Math"/>
                            <w:i/>
                          </w:rPr>
                        </m:ctrlPr>
                      </m:sSubPr>
                      <m:e>
                        <m:r>
                          <m:rPr>
                            <m:nor/>
                          </m:rPr>
                          <w:rPr>
                            <w:rFonts w:eastAsia="Times New Roman"/>
                            <w:i/>
                          </w:rPr>
                          <m:t>M</m:t>
                        </m:r>
                      </m:e>
                      <m:sub>
                        <m:r>
                          <m:rPr>
                            <m:nor/>
                          </m:rPr>
                          <w:rPr>
                            <w:rFonts w:eastAsia="Times New Roman"/>
                            <w:i/>
                          </w:rPr>
                          <m:t>m</m:t>
                        </m:r>
                      </m:sub>
                    </m:sSub>
                    <m:ctrlPr>
                      <w:rPr>
                        <w:rFonts w:ascii="Cambria Math" w:eastAsia="Times New Roman" w:hAnsi="Cambria Math"/>
                        <w:i/>
                      </w:rPr>
                    </m:ctrlPr>
                  </m:den>
                </m:f>
                <m:r>
                  <m:rPr>
                    <m:nor/>
                  </m:rPr>
                  <w:rPr>
                    <w:rFonts w:ascii="Cambria Math" w:eastAsia="Times New Roman"/>
                  </w:rPr>
                  <m:t xml:space="preserve"> </m:t>
                </m:r>
                <m:r>
                  <m:rPr>
                    <m:nor/>
                  </m:rPr>
                  <w:rPr>
                    <w:rFonts w:eastAsia="Times New Roman"/>
                  </w:rPr>
                  <m:t>-</m:t>
                </m:r>
                <m:r>
                  <m:rPr>
                    <m:nor/>
                  </m:rPr>
                  <w:rPr>
                    <w:rFonts w:ascii="Cambria Math" w:eastAsia="Times New Roman"/>
                  </w:rPr>
                  <m:t xml:space="preserve"> </m:t>
                </m:r>
                <m:f>
                  <m:fPr>
                    <m:ctrlPr>
                      <w:rPr>
                        <w:rFonts w:ascii="Cambria Math" w:eastAsia="Times New Roman" w:hAnsi="Cambria Math"/>
                        <w:b/>
                      </w:rPr>
                    </m:ctrlPr>
                  </m:fPr>
                  <m:num>
                    <m:sSub>
                      <m:sSubPr>
                        <m:ctrlPr>
                          <w:rPr>
                            <w:rFonts w:ascii="Cambria Math" w:eastAsia="Times New Roman" w:hAnsi="Cambria Math"/>
                            <w:b/>
                          </w:rPr>
                        </m:ctrlPr>
                      </m:sSubPr>
                      <m:e>
                        <m:r>
                          <m:rPr>
                            <m:nor/>
                          </m:rPr>
                          <w:rPr>
                            <w:rFonts w:eastAsia="Times New Roman"/>
                            <w:b/>
                          </w:rPr>
                          <m:t>r</m:t>
                        </m:r>
                      </m:e>
                      <m:sub>
                        <m:r>
                          <m:rPr>
                            <m:nor/>
                          </m:rPr>
                          <w:rPr>
                            <w:rFonts w:eastAsia="Times New Roman"/>
                            <w:i/>
                          </w:rPr>
                          <m:t>c</m:t>
                        </m:r>
                        <m:ctrlPr>
                          <w:rPr>
                            <w:rFonts w:ascii="Cambria Math" w:eastAsia="Times New Roman" w:hAnsi="Cambria Math"/>
                          </w:rPr>
                        </m:ctrlPr>
                      </m:sub>
                    </m:sSub>
                  </m:num>
                  <m:den>
                    <m:r>
                      <m:rPr>
                        <m:sty m:val="b"/>
                      </m:rPr>
                      <w:rPr>
                        <w:rFonts w:ascii="Cambria Math" w:eastAsia="Times New Roman"/>
                      </w:rPr>
                      <m:t>‖</m:t>
                    </m:r>
                    <m:sSub>
                      <m:sSubPr>
                        <m:ctrlPr>
                          <w:rPr>
                            <w:rFonts w:ascii="Cambria Math" w:eastAsia="Times New Roman" w:hAnsi="Cambria Math"/>
                            <w:b/>
                          </w:rPr>
                        </m:ctrlPr>
                      </m:sSubPr>
                      <m:e>
                        <m:r>
                          <m:rPr>
                            <m:nor/>
                          </m:rPr>
                          <w:rPr>
                            <w:rFonts w:eastAsia="Times New Roman"/>
                            <w:b/>
                          </w:rPr>
                          <m:t>r</m:t>
                        </m:r>
                      </m:e>
                      <m:sub>
                        <m:r>
                          <m:rPr>
                            <m:nor/>
                          </m:rPr>
                          <w:rPr>
                            <w:rFonts w:eastAsia="Times New Roman"/>
                            <w:i/>
                          </w:rPr>
                          <m:t>c</m:t>
                        </m:r>
                        <m:ctrlPr>
                          <w:rPr>
                            <w:rFonts w:ascii="Cambria Math" w:eastAsia="Times New Roman" w:hAnsi="Cambria Math"/>
                          </w:rPr>
                        </m:ctrlPr>
                      </m:sub>
                    </m:sSub>
                    <m:r>
                      <m:rPr>
                        <m:sty m:val="b"/>
                      </m:rPr>
                      <w:rPr>
                        <w:rFonts w:ascii="Cambria Math" w:eastAsia="Times New Roman"/>
                      </w:rPr>
                      <m:t>‖</m:t>
                    </m:r>
                    <m:ctrlPr>
                      <w:rPr>
                        <w:rFonts w:ascii="Cambria Math" w:eastAsia="Times New Roman" w:hAnsi="Cambria Math"/>
                      </w:rPr>
                    </m:ctrlPr>
                  </m:den>
                </m:f>
              </m:oMath>
            </m:oMathPara>
          </w:p>
        </w:tc>
        <w:tc>
          <w:tcPr>
            <w:tcW w:w="1179" w:type="dxa"/>
            <w:tcBorders>
              <w:top w:val="nil"/>
              <w:left w:val="nil"/>
              <w:bottom w:val="nil"/>
              <w:right w:val="nil"/>
            </w:tcBorders>
            <w:vAlign w:val="center"/>
          </w:tcPr>
          <w:p w:rsidR="00AA47B3" w:rsidRDefault="00AA47B3" w:rsidP="00AA47B3">
            <w:pPr>
              <w:pStyle w:val="EquationNumber"/>
              <w:numPr>
                <w:ilvl w:val="0"/>
                <w:numId w:val="6"/>
              </w:numPr>
              <w:contextualSpacing/>
              <w:jc w:val="right"/>
            </w:pPr>
            <w:bookmarkStart w:id="87" w:name="_Toc289639832"/>
            <w:bookmarkEnd w:id="87"/>
          </w:p>
        </w:tc>
      </w:tr>
    </w:tbl>
    <w:p w:rsidR="0008653A" w:rsidRDefault="0008653A" w:rsidP="006D596D">
      <w:pPr>
        <w:spacing w:after="120"/>
        <w:ind w:firstLine="288"/>
        <w:rPr>
          <w:rFonts w:eastAsia="Times New Roman"/>
        </w:rPr>
      </w:pPr>
      <w:r w:rsidRPr="0008653A">
        <w:rPr>
          <w:rFonts w:eastAsia="Times New Roman"/>
        </w:rPr>
        <w:t xml:space="preserve">These values were compared to the actual radius of perilune determined from the fully </w:t>
      </w:r>
      <w:r>
        <w:rPr>
          <w:rFonts w:eastAsia="Times New Roman"/>
        </w:rPr>
        <w:t xml:space="preserve">integrated trajectory. </w:t>
      </w:r>
      <w:r w:rsidRPr="0008653A">
        <w:rPr>
          <w:rFonts w:eastAsia="Times New Roman"/>
        </w:rPr>
        <w:t xml:space="preserve">The results for one particular trajectory, with a calculated radius of perilune of approximately 12,000 km, are shown in </w:t>
      </w:r>
      <w:fldSimple w:instr=" REF _Ref284922290 \h  \* MERGEFORMAT ">
        <w:r w:rsidR="007537A0" w:rsidRPr="007537A0">
          <w:rPr>
            <w:rFonts w:eastAsia="Times New Roman"/>
            <w:szCs w:val="22"/>
          </w:rPr>
          <w:t>Figure 9</w:t>
        </w:r>
      </w:fldSimple>
      <w:r w:rsidRPr="0008653A">
        <w:rPr>
          <w:rFonts w:eastAsia="Times New Roman"/>
        </w:rPr>
        <w:t xml:space="preserve">. </w:t>
      </w:r>
      <w:r w:rsidR="006D596D">
        <w:rPr>
          <w:rFonts w:eastAsia="Times New Roman"/>
        </w:rPr>
        <w:t xml:space="preserve">The magnitude of the error increases with the square of the distance. This is expected, since the gravitational force of the moon increases with the square of the distance, overshadowing the gravitational influence of Earth and the sun. </w:t>
      </w:r>
      <w:r w:rsidRPr="0008653A">
        <w:rPr>
          <w:rFonts w:eastAsia="Times New Roman"/>
        </w:rPr>
        <w:t xml:space="preserve">Note that the standard radius for the lunar sphere of influence (about 66,000 km) gives a nearly 12% underestimate of the true radius of perilune. </w:t>
      </w:r>
      <w:r w:rsidR="00454883">
        <w:rPr>
          <w:rFonts w:eastAsia="Times New Roman"/>
        </w:rPr>
        <w:t>Modest</w:t>
      </w:r>
      <w:r w:rsidRPr="0008653A">
        <w:rPr>
          <w:rFonts w:eastAsia="Times New Roman"/>
        </w:rPr>
        <w:t xml:space="preserve"> decreases in the assumed sphere of influence radius lead to significantly improved e</w:t>
      </w:r>
      <w:r w:rsidR="00454883">
        <w:rPr>
          <w:rFonts w:eastAsia="Times New Roman"/>
        </w:rPr>
        <w:t>stimates of the perilune radius. However,</w:t>
      </w:r>
      <w:r w:rsidRPr="0008653A">
        <w:rPr>
          <w:rFonts w:eastAsia="Times New Roman"/>
        </w:rPr>
        <w:t xml:space="preserve"> it was decided to continue the numerical integration all the way to perilune to assure accuracy. Future </w:t>
      </w:r>
      <w:r w:rsidRPr="0008653A">
        <w:rPr>
          <w:rFonts w:eastAsia="Times New Roman"/>
        </w:rPr>
        <w:lastRenderedPageBreak/>
        <w:t xml:space="preserve">efforts may identify empirical relationships between the perilune radius error and the approach distance for a wide range of trajectories. This would enable the integration to be terminated </w:t>
      </w:r>
      <w:r w:rsidR="00454883">
        <w:rPr>
          <w:rFonts w:eastAsia="Times New Roman"/>
        </w:rPr>
        <w:t xml:space="preserve">earlier </w:t>
      </w:r>
      <w:r w:rsidRPr="0008653A">
        <w:rPr>
          <w:rFonts w:eastAsia="Times New Roman"/>
        </w:rPr>
        <w:t>at the sphere of influence and most of the accuracy to be recovered simply by subtracting the error</w:t>
      </w:r>
      <w:r w:rsidR="00454883">
        <w:rPr>
          <w:rFonts w:eastAsia="Times New Roman"/>
        </w:rPr>
        <w:t>.</w:t>
      </w:r>
    </w:p>
    <w:p w:rsidR="00D5528E" w:rsidRDefault="00D5528E" w:rsidP="00D5528E">
      <w:pPr>
        <w:pStyle w:val="Heading2"/>
      </w:pPr>
      <w:bookmarkStart w:id="88" w:name="_Toc289639848"/>
      <w:r>
        <w:t>Orbital Parameter Calculations</w:t>
      </w:r>
      <w:bookmarkEnd w:id="88"/>
    </w:p>
    <w:p w:rsidR="00D5528E" w:rsidRDefault="00D5528E" w:rsidP="00D5528E">
      <w:pPr>
        <w:spacing w:after="120"/>
        <w:ind w:firstLine="288"/>
      </w:pPr>
      <w:r>
        <w:tab/>
        <w:t xml:space="preserve">Given the position and velocity vectors at perilune from numerical integration, the orbital elements at that instant (osculating elements) can be determined from 2-body </w:t>
      </w:r>
      <w:proofErr w:type="spellStart"/>
      <w:r>
        <w:t>Keplerian</w:t>
      </w:r>
      <w:proofErr w:type="spellEnd"/>
      <w:r>
        <w:t xml:space="preserve"> dynamics. It is most useful to express these elements in a frame of reference centered at the</w:t>
      </w:r>
    </w:p>
    <w:p w:rsidR="00D5528E" w:rsidRPr="0008653A" w:rsidRDefault="00D5528E" w:rsidP="00D5528E">
      <w:pPr>
        <w:spacing w:after="120"/>
        <w:ind w:firstLine="288"/>
        <w:rPr>
          <w:rFonts w:eastAsia="Times New Roman"/>
        </w:rPr>
      </w:pPr>
    </w:p>
    <w:p w:rsidR="0008653A" w:rsidRPr="0008653A" w:rsidRDefault="0008653A" w:rsidP="0008653A">
      <w:pPr>
        <w:keepNext/>
        <w:spacing w:after="120" w:line="240" w:lineRule="auto"/>
        <w:rPr>
          <w:rFonts w:eastAsia="Times New Roman"/>
        </w:rPr>
      </w:pPr>
      <w:r w:rsidRPr="0008653A">
        <w:rPr>
          <w:rFonts w:eastAsia="Times New Roman"/>
          <w:noProof/>
        </w:rPr>
        <w:drawing>
          <wp:inline distT="0" distB="0" distL="0" distR="0">
            <wp:extent cx="5486400" cy="3982915"/>
            <wp:effectExtent l="0" t="0" r="0"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8653A" w:rsidRPr="0008653A" w:rsidRDefault="0008653A" w:rsidP="00396A8F">
      <w:pPr>
        <w:pStyle w:val="FigureCaption"/>
        <w:spacing w:line="240" w:lineRule="auto"/>
      </w:pPr>
      <w:bookmarkStart w:id="89" w:name="_Ref284922290"/>
      <w:bookmarkStart w:id="90" w:name="_Toc289639777"/>
      <w:proofErr w:type="gramStart"/>
      <w:r w:rsidRPr="0008653A">
        <w:t xml:space="preserve">Figure </w:t>
      </w:r>
      <w:fldSimple w:instr=" SEQ Figure \* ARABIC ">
        <w:r w:rsidR="00680EFF">
          <w:rPr>
            <w:noProof/>
          </w:rPr>
          <w:t>9</w:t>
        </w:r>
      </w:fldSimple>
      <w:bookmarkEnd w:id="89"/>
      <w:r w:rsidRPr="0008653A">
        <w:t>.</w:t>
      </w:r>
      <w:proofErr w:type="gramEnd"/>
      <w:r w:rsidRPr="0008653A">
        <w:t xml:space="preserve"> </w:t>
      </w:r>
      <w:proofErr w:type="gramStart"/>
      <w:r w:rsidRPr="0008653A">
        <w:t>Error in R</w:t>
      </w:r>
      <w:r w:rsidRPr="00396A8F">
        <w:rPr>
          <w:rFonts w:eastAsia="Calibri"/>
        </w:rPr>
        <w:t>a</w:t>
      </w:r>
      <w:r w:rsidRPr="0008653A">
        <w:t xml:space="preserve">dius of Perilune for </w:t>
      </w:r>
      <w:proofErr w:type="spellStart"/>
      <w:r w:rsidRPr="0008653A">
        <w:t>Kepler</w:t>
      </w:r>
      <w:proofErr w:type="spellEnd"/>
      <w:r w:rsidRPr="0008653A">
        <w:t xml:space="preserve"> Assumption as a Function of Approach Distance (Sphere of Influence Radius).</w:t>
      </w:r>
      <w:bookmarkEnd w:id="90"/>
      <w:proofErr w:type="gramEnd"/>
    </w:p>
    <w:p w:rsidR="00946468" w:rsidRDefault="00946468" w:rsidP="00946468">
      <w:proofErr w:type="gramStart"/>
      <w:r>
        <w:lastRenderedPageBreak/>
        <w:t>moon</w:t>
      </w:r>
      <w:proofErr w:type="gramEnd"/>
      <w:r w:rsidR="00EB1FA4">
        <w:t>, since they are targeted primarily based on lunar surface features</w:t>
      </w:r>
      <w:r>
        <w:t xml:space="preserve">. </w:t>
      </w:r>
      <w:r w:rsidR="00EB1FA4">
        <w:t xml:space="preserve">To this end, the vectors at perilune were rotated from </w:t>
      </w:r>
      <w:r w:rsidR="004C7AC8">
        <w:t>Earth</w:t>
      </w:r>
      <w:r w:rsidR="00EB1FA4">
        <w:t>-Centered Inertial frame for the numerical integration to the Mean Earth/Polar Axis</w:t>
      </w:r>
      <w:r w:rsidR="00412D45">
        <w:t xml:space="preserve"> (ME)</w:t>
      </w:r>
      <w:r w:rsidR="00EB1FA4">
        <w:t xml:space="preserve"> lunar reference frame (with</w:t>
      </w:r>
      <w:r w:rsidR="0073796E">
        <w:t xml:space="preserve"> appropriate</w:t>
      </w:r>
      <w:r w:rsidR="00EB1FA4">
        <w:t xml:space="preserve"> rotation matrices supplied by the MICE MATLAB interface).</w:t>
      </w:r>
      <w:r w:rsidR="0073796E">
        <w:rPr>
          <w:rStyle w:val="FootnoteReference"/>
        </w:rPr>
        <w:footnoteReference w:id="10"/>
      </w:r>
      <w:r w:rsidR="004C7AC8">
        <w:t xml:space="preserve"> </w:t>
      </w:r>
      <w:r w:rsidR="00D25E66">
        <w:t xml:space="preserve">In this frame, with perilune </w:t>
      </w:r>
      <w:r w:rsidR="00330738">
        <w:t>position</w:t>
      </w:r>
      <w:r w:rsidR="00D25E66">
        <w:t>, velocity, and spec</w:t>
      </w:r>
      <w:r w:rsidR="00797030">
        <w:t>ific angular momentum vectors</w:t>
      </w:r>
      <w:r w:rsidR="00D25E66">
        <w:t xml:space="preserve"> </w:t>
      </w:r>
      <w:proofErr w:type="spellStart"/>
      <w:r w:rsidR="00D25E66">
        <w:rPr>
          <w:b/>
        </w:rPr>
        <w:t>r</w:t>
      </w:r>
      <w:r w:rsidR="00D25E66" w:rsidRPr="00641E09">
        <w:rPr>
          <w:i/>
          <w:vertAlign w:val="subscript"/>
        </w:rPr>
        <w:t>p</w:t>
      </w:r>
      <w:proofErr w:type="spellEnd"/>
      <w:r w:rsidR="00D25E66">
        <w:t xml:space="preserve">, </w:t>
      </w:r>
      <w:proofErr w:type="spellStart"/>
      <w:proofErr w:type="gramStart"/>
      <w:r w:rsidR="00D25E66">
        <w:rPr>
          <w:b/>
        </w:rPr>
        <w:t>v</w:t>
      </w:r>
      <w:r w:rsidR="00D25E66" w:rsidRPr="00641E09">
        <w:rPr>
          <w:i/>
          <w:vertAlign w:val="subscript"/>
        </w:rPr>
        <w:t>p</w:t>
      </w:r>
      <w:proofErr w:type="spellEnd"/>
      <w:proofErr w:type="gramEnd"/>
      <w:r w:rsidR="00D25E66">
        <w:t xml:space="preserve">, and </w:t>
      </w:r>
      <w:r w:rsidR="00D25E66">
        <w:rPr>
          <w:b/>
        </w:rPr>
        <w:t>h</w:t>
      </w:r>
      <w:r w:rsidR="00D25E66" w:rsidRPr="00641E09">
        <w:rPr>
          <w:i/>
          <w:vertAlign w:val="subscript"/>
        </w:rPr>
        <w:t>p</w:t>
      </w:r>
      <w:r w:rsidR="00D25E66">
        <w:t xml:space="preserve">, respectively, the latitude, </w:t>
      </w:r>
      <w:proofErr w:type="spellStart"/>
      <w:r w:rsidR="00D25E66" w:rsidRPr="00D25E66">
        <w:rPr>
          <w:i/>
        </w:rPr>
        <w:t>λ</w:t>
      </w:r>
      <w:r w:rsidR="00D25E66" w:rsidRPr="00641E09">
        <w:rPr>
          <w:i/>
          <w:vertAlign w:val="subscript"/>
        </w:rPr>
        <w:t>p</w:t>
      </w:r>
      <w:proofErr w:type="spellEnd"/>
      <w:r w:rsidR="00D25E66">
        <w:t xml:space="preserve">, and inclination, </w:t>
      </w:r>
      <w:proofErr w:type="spellStart"/>
      <w:r w:rsidR="00D25E66" w:rsidRPr="00641E09">
        <w:rPr>
          <w:i/>
        </w:rPr>
        <w:t>i</w:t>
      </w:r>
      <w:r w:rsidR="00D25E66" w:rsidRPr="00641E09">
        <w:rPr>
          <w:i/>
          <w:vertAlign w:val="subscript"/>
        </w:rPr>
        <w:t>p</w:t>
      </w:r>
      <w:proofErr w:type="spellEnd"/>
      <w:r w:rsidR="00D25E66">
        <w:t>, are given by</w:t>
      </w:r>
    </w:p>
    <w:tbl>
      <w:tblPr>
        <w:tblStyle w:val="TableGrid"/>
        <w:tblW w:w="5000" w:type="pct"/>
        <w:tblCellMar>
          <w:left w:w="0" w:type="dxa"/>
          <w:right w:w="0" w:type="dxa"/>
        </w:tblCellMar>
        <w:tblLook w:val="04A0"/>
      </w:tblPr>
      <w:tblGrid>
        <w:gridCol w:w="1335"/>
        <w:gridCol w:w="6118"/>
        <w:gridCol w:w="1187"/>
      </w:tblGrid>
      <w:tr w:rsidR="00D25E66" w:rsidTr="00F34655">
        <w:tc>
          <w:tcPr>
            <w:tcW w:w="1335" w:type="dxa"/>
            <w:tcBorders>
              <w:top w:val="nil"/>
              <w:left w:val="nil"/>
              <w:bottom w:val="nil"/>
              <w:right w:val="nil"/>
            </w:tcBorders>
          </w:tcPr>
          <w:p w:rsidR="00D25E66" w:rsidRDefault="00D25E66" w:rsidP="00B12DA8"/>
        </w:tc>
        <w:tc>
          <w:tcPr>
            <w:tcW w:w="6118" w:type="dxa"/>
            <w:tcBorders>
              <w:top w:val="nil"/>
              <w:left w:val="nil"/>
              <w:bottom w:val="nil"/>
              <w:right w:val="nil"/>
            </w:tcBorders>
          </w:tcPr>
          <w:p w:rsidR="00D25E66" w:rsidRDefault="00716835" w:rsidP="00D25E66">
            <m:oMathPara>
              <m:oMath>
                <m:sSub>
                  <m:sSubPr>
                    <m:ctrlPr>
                      <w:rPr>
                        <w:rFonts w:ascii="Cambria Math" w:hAnsi="Cambria Math"/>
                        <w:i/>
                      </w:rPr>
                    </m:ctrlPr>
                  </m:sSubPr>
                  <m:e>
                    <m:r>
                      <w:rPr>
                        <w:rFonts w:ascii="Cambria Math" w:hAnsi="Cambria Math"/>
                      </w:rPr>
                      <m:t>λ</m:t>
                    </m:r>
                  </m:e>
                  <m:sub>
                    <m:r>
                      <w:rPr>
                        <w:rFonts w:ascii="Cambria Math" w:hAnsi="Cambria Math"/>
                      </w:rPr>
                      <m:t>p</m:t>
                    </m:r>
                  </m:sub>
                </m:sSub>
                <m:r>
                  <w:rPr>
                    <w:rFonts w:ascii="Cambria Math" w:hAnsi="Cambria Math"/>
                  </w:rPr>
                  <m:t>=</m:t>
                </m:r>
                <m:func>
                  <m:funcPr>
                    <m:ctrlPr>
                      <w:rPr>
                        <w:rFonts w:ascii="Cambria Math" w:hAnsi="Cambria Math"/>
                        <w:i/>
                      </w:rPr>
                    </m:ctrlPr>
                  </m:funcPr>
                  <m:fName>
                    <m:r>
                      <m:rPr>
                        <m:sty m:val="p"/>
                      </m:rPr>
                      <w:rPr>
                        <w:rFonts w:ascii="Cambria Math" w:hAnsi="Cambria Math"/>
                      </w:rPr>
                      <m:t>arcsin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pz</m:t>
                                </m:r>
                              </m:sub>
                            </m:sSub>
                          </m:num>
                          <m:den>
                            <m:d>
                              <m:dPr>
                                <m:begChr m:val="‖"/>
                                <m:endChr m:val="‖"/>
                                <m:ctrlPr>
                                  <w:rPr>
                                    <w:rFonts w:ascii="Cambria Math" w:hAnsi="Cambria Math"/>
                                    <w:i/>
                                  </w:rPr>
                                </m:ctrlPr>
                              </m:dPr>
                              <m:e>
                                <m:sSub>
                                  <m:sSubPr>
                                    <m:ctrlPr>
                                      <w:rPr>
                                        <w:rFonts w:ascii="Cambria Math" w:hAnsi="Cambria Math"/>
                                      </w:rPr>
                                    </m:ctrlPr>
                                  </m:sSubPr>
                                  <m:e>
                                    <m:r>
                                      <m:rPr>
                                        <m:sty m:val="b"/>
                                      </m:rPr>
                                      <w:rPr>
                                        <w:rFonts w:ascii="Cambria Math" w:hAnsi="Cambria Math"/>
                                      </w:rPr>
                                      <m:t>r</m:t>
                                    </m:r>
                                    <m:ctrlPr>
                                      <w:rPr>
                                        <w:rFonts w:ascii="Cambria Math" w:hAnsi="Cambria Math"/>
                                        <w:b/>
                                      </w:rPr>
                                    </m:ctrlPr>
                                  </m:e>
                                  <m:sub>
                                    <m:r>
                                      <m:rPr>
                                        <m:sty m:val="p"/>
                                      </m:rPr>
                                      <w:rPr>
                                        <w:rFonts w:ascii="Cambria Math" w:hAnsi="Cambria Math"/>
                                      </w:rPr>
                                      <m:t>p</m:t>
                                    </m:r>
                                  </m:sub>
                                </m:sSub>
                              </m:e>
                            </m:d>
                          </m:den>
                        </m:f>
                      </m:e>
                    </m:d>
                  </m:e>
                </m:func>
                <m:r>
                  <w:rPr>
                    <w:rFonts w:ascii="Cambria Math" w:hAnsi="Cambria Math"/>
                  </w:rPr>
                  <m:t xml:space="preserve"> </m:t>
                </m:r>
              </m:oMath>
            </m:oMathPara>
          </w:p>
        </w:tc>
        <w:tc>
          <w:tcPr>
            <w:tcW w:w="1187" w:type="dxa"/>
            <w:tcBorders>
              <w:top w:val="nil"/>
              <w:left w:val="nil"/>
              <w:bottom w:val="nil"/>
              <w:right w:val="nil"/>
            </w:tcBorders>
            <w:vAlign w:val="center"/>
          </w:tcPr>
          <w:p w:rsidR="00D25E66" w:rsidRDefault="00D25E66" w:rsidP="00D25E66">
            <w:pPr>
              <w:pStyle w:val="EquationNumber"/>
              <w:numPr>
                <w:ilvl w:val="0"/>
                <w:numId w:val="6"/>
              </w:numPr>
              <w:contextualSpacing/>
              <w:jc w:val="right"/>
            </w:pPr>
            <w:bookmarkStart w:id="91" w:name="_Toc289639833"/>
            <w:bookmarkEnd w:id="91"/>
          </w:p>
        </w:tc>
      </w:tr>
      <w:tr w:rsidR="0073796E" w:rsidTr="00F34655">
        <w:tc>
          <w:tcPr>
            <w:tcW w:w="1335" w:type="dxa"/>
            <w:tcBorders>
              <w:top w:val="nil"/>
              <w:left w:val="nil"/>
              <w:bottom w:val="nil"/>
              <w:right w:val="nil"/>
            </w:tcBorders>
          </w:tcPr>
          <w:p w:rsidR="0073796E" w:rsidRDefault="0073796E" w:rsidP="00AA6A4C"/>
        </w:tc>
        <w:tc>
          <w:tcPr>
            <w:tcW w:w="6118" w:type="dxa"/>
            <w:tcBorders>
              <w:top w:val="nil"/>
              <w:left w:val="nil"/>
              <w:bottom w:val="nil"/>
              <w:right w:val="nil"/>
            </w:tcBorders>
          </w:tcPr>
          <w:p w:rsidR="0073796E" w:rsidRDefault="00716835" w:rsidP="0073796E">
            <m:oMathPara>
              <m:oMath>
                <m:sSub>
                  <m:sSubPr>
                    <m:ctrlPr>
                      <w:rPr>
                        <w:rFonts w:ascii="Cambria Math" w:hAnsi="Cambria Math"/>
                        <w:i/>
                      </w:rPr>
                    </m:ctrlPr>
                  </m:sSubPr>
                  <m:e>
                    <m:r>
                      <w:rPr>
                        <w:rFonts w:ascii="Cambria Math" w:hAnsi="Cambria Math"/>
                      </w:rPr>
                      <m:t>i</m:t>
                    </m:r>
                  </m:e>
                  <m:sub>
                    <m:r>
                      <w:rPr>
                        <w:rFonts w:ascii="Cambria Math" w:hAnsi="Cambria Math"/>
                      </w:rPr>
                      <m:t>p</m:t>
                    </m:r>
                  </m:sub>
                </m:sSub>
                <m:r>
                  <w:rPr>
                    <w:rFonts w:ascii="Cambria Math" w:hAnsi="Cambria Math"/>
                  </w:rPr>
                  <m:t>=</m:t>
                </m:r>
                <m:func>
                  <m:funcPr>
                    <m:ctrlPr>
                      <w:rPr>
                        <w:rFonts w:ascii="Cambria Math" w:hAnsi="Cambria Math"/>
                        <w:i/>
                      </w:rPr>
                    </m:ctrlPr>
                  </m:funcPr>
                  <m:fName>
                    <m:r>
                      <m:rPr>
                        <m:sty m:val="p"/>
                      </m:rPr>
                      <w:rPr>
                        <w:rFonts w:ascii="Cambria Math" w:hAnsi="Cambria Math"/>
                      </w:rPr>
                      <m:t>arccos</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pz</m:t>
                                </m:r>
                              </m:sub>
                            </m:sSub>
                          </m:num>
                          <m:den>
                            <m:d>
                              <m:dPr>
                                <m:begChr m:val="‖"/>
                                <m:endChr m:val="‖"/>
                                <m:ctrlPr>
                                  <w:rPr>
                                    <w:rFonts w:ascii="Cambria Math" w:hAnsi="Cambria Math"/>
                                    <w:i/>
                                  </w:rPr>
                                </m:ctrlPr>
                              </m:dPr>
                              <m:e>
                                <m:sSub>
                                  <m:sSubPr>
                                    <m:ctrlPr>
                                      <w:rPr>
                                        <w:rFonts w:ascii="Cambria Math" w:hAnsi="Cambria Math"/>
                                      </w:rPr>
                                    </m:ctrlPr>
                                  </m:sSubPr>
                                  <m:e>
                                    <m:r>
                                      <m:rPr>
                                        <m:sty m:val="b"/>
                                      </m:rPr>
                                      <w:rPr>
                                        <w:rFonts w:ascii="Cambria Math" w:hAnsi="Cambria Math"/>
                                      </w:rPr>
                                      <m:t>h</m:t>
                                    </m:r>
                                    <m:ctrlPr>
                                      <w:rPr>
                                        <w:rFonts w:ascii="Cambria Math" w:hAnsi="Cambria Math"/>
                                        <w:b/>
                                      </w:rPr>
                                    </m:ctrlPr>
                                  </m:e>
                                  <m:sub>
                                    <m:r>
                                      <m:rPr>
                                        <m:sty m:val="p"/>
                                      </m:rPr>
                                      <w:rPr>
                                        <w:rFonts w:ascii="Cambria Math" w:hAnsi="Cambria Math"/>
                                      </w:rPr>
                                      <m:t>p</m:t>
                                    </m:r>
                                  </m:sub>
                                </m:sSub>
                              </m:e>
                            </m:d>
                          </m:den>
                        </m:f>
                      </m:e>
                    </m:d>
                  </m:e>
                </m:func>
                <m:r>
                  <w:rPr>
                    <w:rFonts w:ascii="Cambria Math" w:hAnsi="Cambria Math"/>
                  </w:rPr>
                  <m:t xml:space="preserve"> </m:t>
                </m:r>
              </m:oMath>
            </m:oMathPara>
          </w:p>
        </w:tc>
        <w:tc>
          <w:tcPr>
            <w:tcW w:w="1187" w:type="dxa"/>
            <w:tcBorders>
              <w:top w:val="nil"/>
              <w:left w:val="nil"/>
              <w:bottom w:val="nil"/>
              <w:right w:val="nil"/>
            </w:tcBorders>
            <w:vAlign w:val="center"/>
          </w:tcPr>
          <w:p w:rsidR="0073796E" w:rsidRDefault="0073796E" w:rsidP="00AA6A4C">
            <w:pPr>
              <w:pStyle w:val="EquationNumber"/>
              <w:numPr>
                <w:ilvl w:val="0"/>
                <w:numId w:val="6"/>
              </w:numPr>
              <w:contextualSpacing/>
              <w:jc w:val="right"/>
            </w:pPr>
            <w:bookmarkStart w:id="92" w:name="_Toc289639834"/>
            <w:bookmarkEnd w:id="92"/>
          </w:p>
        </w:tc>
      </w:tr>
    </w:tbl>
    <w:p w:rsidR="00330738" w:rsidRDefault="00797030" w:rsidP="00797030">
      <w:proofErr w:type="gramStart"/>
      <w:r>
        <w:t>where</w:t>
      </w:r>
      <w:proofErr w:type="gramEnd"/>
      <w:r>
        <w:t xml:space="preserve"> ‘</w:t>
      </w:r>
      <w:r w:rsidRPr="00797030">
        <w:rPr>
          <w:i/>
        </w:rPr>
        <w:t>z</w:t>
      </w:r>
      <w:r>
        <w:t>’ indicates the vector component in the direction of the moon’s polar axis.</w:t>
      </w:r>
    </w:p>
    <w:p w:rsidR="00950E8A" w:rsidRDefault="00950E8A" w:rsidP="00B33110">
      <w:pPr>
        <w:pStyle w:val="Heading1"/>
        <w:rPr>
          <w:rFonts w:eastAsiaTheme="minorEastAsia"/>
        </w:rPr>
      </w:pPr>
      <w:bookmarkStart w:id="93" w:name="_Toc289639849"/>
      <w:r>
        <w:rPr>
          <w:rFonts w:eastAsiaTheme="minorEastAsia"/>
        </w:rPr>
        <w:t>Initial Gues</w:t>
      </w:r>
      <w:r w:rsidR="00FE7DB3">
        <w:rPr>
          <w:rFonts w:eastAsiaTheme="minorEastAsia"/>
        </w:rPr>
        <w:t>ses</w:t>
      </w:r>
      <w:bookmarkEnd w:id="93"/>
    </w:p>
    <w:p w:rsidR="00D91CCA" w:rsidRDefault="00950E8A" w:rsidP="00C66099">
      <w:pPr>
        <w:rPr>
          <w:rFonts w:eastAsia="Times New Roman"/>
        </w:rPr>
      </w:pPr>
      <w:r>
        <w:rPr>
          <w:rFonts w:eastAsiaTheme="minorEastAsia"/>
        </w:rPr>
        <w:tab/>
      </w:r>
      <w:r w:rsidR="00C66099" w:rsidRPr="00C66099">
        <w:rPr>
          <w:rFonts w:eastAsia="Times New Roman"/>
        </w:rPr>
        <w:t xml:space="preserve">Any corrector requires an initial guess at the state variables to obtain the desired targeted parameters. Given guesses too far away from a viable solution, the corrector will typically require too </w:t>
      </w:r>
      <w:proofErr w:type="gramStart"/>
      <w:r w:rsidR="00C66099" w:rsidRPr="00C66099">
        <w:rPr>
          <w:rFonts w:eastAsia="Times New Roman"/>
        </w:rPr>
        <w:t>many iterations</w:t>
      </w:r>
      <w:proofErr w:type="gramEnd"/>
      <w:r w:rsidR="00C66099" w:rsidRPr="00C66099">
        <w:rPr>
          <w:rFonts w:eastAsia="Times New Roman"/>
        </w:rPr>
        <w:t xml:space="preserve"> to converge or not converge at all. Thus, the accuracy of a first guess is crucial to the effectiveness of the corrector. Several ways of providing a good first guess were considered. First, a genetic algorithm can be used to randomly sample and evaluate potential trajectories to select one “good enough” for the corrector. Since the objective function requires lengthy </w:t>
      </w:r>
      <w:r w:rsidR="00D91CCA">
        <w:rPr>
          <w:rFonts w:eastAsia="Times New Roman"/>
        </w:rPr>
        <w:t>numerical integrations</w:t>
      </w:r>
      <w:r w:rsidR="00C66099" w:rsidRPr="00C66099">
        <w:rPr>
          <w:rFonts w:eastAsia="Times New Roman"/>
        </w:rPr>
        <w:t xml:space="preserve">, though, this </w:t>
      </w:r>
      <w:r w:rsidR="00D91CCA">
        <w:rPr>
          <w:rFonts w:eastAsia="Times New Roman"/>
        </w:rPr>
        <w:t>method was not deemed feasible</w:t>
      </w:r>
      <w:r w:rsidR="00C66099" w:rsidRPr="00C66099">
        <w:rPr>
          <w:rFonts w:eastAsia="Times New Roman"/>
        </w:rPr>
        <w:t xml:space="preserve">. Another method, </w:t>
      </w:r>
      <w:r w:rsidR="00C66099" w:rsidRPr="00C66099">
        <w:rPr>
          <w:rFonts w:eastAsia="Times New Roman"/>
        </w:rPr>
        <w:lastRenderedPageBreak/>
        <w:t xml:space="preserve">used by </w:t>
      </w:r>
      <w:proofErr w:type="spellStart"/>
      <w:r w:rsidR="00C66099" w:rsidRPr="00C66099">
        <w:rPr>
          <w:rFonts w:eastAsia="Times New Roman"/>
        </w:rPr>
        <w:t>Marchand</w:t>
      </w:r>
      <w:proofErr w:type="spellEnd"/>
      <w:r w:rsidR="00C66099" w:rsidRPr="00C66099">
        <w:rPr>
          <w:rFonts w:eastAsia="Times New Roman"/>
        </w:rPr>
        <w:t xml:space="preserve"> et al., </w:t>
      </w:r>
      <w:r w:rsidR="00D91CCA">
        <w:rPr>
          <w:rFonts w:eastAsia="Times New Roman"/>
        </w:rPr>
        <w:t>is</w:t>
      </w:r>
      <w:r w:rsidR="00C66099" w:rsidRPr="00C66099">
        <w:rPr>
          <w:rFonts w:eastAsia="Times New Roman"/>
        </w:rPr>
        <w:t xml:space="preserve"> to optimize many trajectories for a wide range of targeted parameters and tabulate the initial conditions, which </w:t>
      </w:r>
      <w:r w:rsidR="00D91CCA">
        <w:rPr>
          <w:rFonts w:eastAsia="Times New Roman"/>
        </w:rPr>
        <w:t>can then be</w:t>
      </w:r>
      <w:r w:rsidR="00C66099" w:rsidRPr="00C66099">
        <w:rPr>
          <w:rFonts w:eastAsia="Times New Roman"/>
        </w:rPr>
        <w:t xml:space="preserve"> used as initial guesses for the corrector.</w:t>
      </w:r>
      <w:r w:rsidR="00C66099" w:rsidRPr="00C66099">
        <w:rPr>
          <w:rFonts w:eastAsia="Times New Roman"/>
          <w:vertAlign w:val="superscript"/>
        </w:rPr>
        <w:t>5</w:t>
      </w:r>
      <w:r w:rsidR="00C66099" w:rsidRPr="00C66099">
        <w:rPr>
          <w:rFonts w:eastAsia="Times New Roman"/>
        </w:rPr>
        <w:t xml:space="preserve"> </w:t>
      </w:r>
      <w:proofErr w:type="spellStart"/>
      <w:r w:rsidR="00C66099" w:rsidRPr="00C66099">
        <w:rPr>
          <w:rFonts w:eastAsia="Times New Roman"/>
        </w:rPr>
        <w:t>Miele</w:t>
      </w:r>
      <w:proofErr w:type="spellEnd"/>
      <w:r w:rsidR="00C66099" w:rsidRPr="00C66099">
        <w:rPr>
          <w:rFonts w:eastAsia="Times New Roman"/>
        </w:rPr>
        <w:t xml:space="preserve"> et al. have already investigated optimal free-return trajectories for a model </w:t>
      </w:r>
      <w:r w:rsidR="00B8102E">
        <w:rPr>
          <w:rFonts w:eastAsia="Times New Roman"/>
        </w:rPr>
        <w:t>similar to those</w:t>
      </w:r>
      <w:r w:rsidR="00C66099" w:rsidRPr="00C66099">
        <w:rPr>
          <w:rFonts w:eastAsia="Times New Roman"/>
        </w:rPr>
        <w:t xml:space="preserve"> used in the predictor (only ignoring the sun’s gravity and assuming a circular lunar orbit).</w:t>
      </w:r>
      <w:r w:rsidR="00C66099" w:rsidRPr="00C66099">
        <w:rPr>
          <w:rFonts w:eastAsia="Times New Roman"/>
          <w:vertAlign w:val="superscript"/>
        </w:rPr>
        <w:endnoteReference w:id="10"/>
      </w:r>
      <w:r w:rsidR="00C66099" w:rsidRPr="00C66099">
        <w:rPr>
          <w:rFonts w:eastAsia="Times New Roman"/>
        </w:rPr>
        <w:t xml:space="preserve"> For a perilune altitude of 100 km, their optimal ΔV for </w:t>
      </w:r>
      <w:r w:rsidR="00D91CCA">
        <w:rPr>
          <w:rFonts w:eastAsia="Times New Roman"/>
        </w:rPr>
        <w:t xml:space="preserve">(tangential) </w:t>
      </w:r>
      <w:r w:rsidR="00C66099" w:rsidRPr="00C66099">
        <w:rPr>
          <w:rFonts w:eastAsia="Times New Roman"/>
        </w:rPr>
        <w:t xml:space="preserve">TLI was </w:t>
      </w:r>
      <w:proofErr w:type="gramStart"/>
      <w:r w:rsidR="00C66099" w:rsidRPr="00C66099">
        <w:rPr>
          <w:rFonts w:eastAsia="Times New Roman"/>
        </w:rPr>
        <w:t>3.093 km/s at a departure phase angle of 132.5°</w:t>
      </w:r>
      <w:proofErr w:type="gramEnd"/>
      <w:r w:rsidR="00C66099" w:rsidRPr="00C66099">
        <w:rPr>
          <w:rFonts w:eastAsia="Times New Roman"/>
        </w:rPr>
        <w:t>. For the more accurate model, however, these numbers would necessarily fluctuate with the relative positions o</w:t>
      </w:r>
      <w:r w:rsidR="00D91CCA">
        <w:rPr>
          <w:rFonts w:eastAsia="Times New Roman"/>
        </w:rPr>
        <w:t>f Earth, the moon, and the sun.</w:t>
      </w:r>
    </w:p>
    <w:p w:rsidR="0076354E" w:rsidRDefault="00D91CCA" w:rsidP="00C66099">
      <w:pPr>
        <w:rPr>
          <w:rFonts w:eastAsiaTheme="minorEastAsia"/>
        </w:rPr>
      </w:pPr>
      <w:r>
        <w:rPr>
          <w:rFonts w:eastAsia="Times New Roman"/>
        </w:rPr>
        <w:tab/>
      </w:r>
      <w:r w:rsidR="00C66099" w:rsidRPr="00C66099">
        <w:rPr>
          <w:rFonts w:eastAsia="Times New Roman"/>
        </w:rPr>
        <w:t xml:space="preserve">Finally, various analytical approximations for the end state parameters can be used to determine a first guess. </w:t>
      </w:r>
      <w:r>
        <w:rPr>
          <w:rFonts w:eastAsia="Times New Roman"/>
        </w:rPr>
        <w:t xml:space="preserve">A </w:t>
      </w:r>
      <w:commentRangeStart w:id="94"/>
      <w:r>
        <w:rPr>
          <w:rFonts w:eastAsiaTheme="minorEastAsia"/>
        </w:rPr>
        <w:t xml:space="preserve">patched conic </w:t>
      </w:r>
      <w:commentRangeEnd w:id="94"/>
      <w:r>
        <w:rPr>
          <w:rStyle w:val="CommentReference"/>
        </w:rPr>
        <w:commentReference w:id="94"/>
      </w:r>
      <w:r>
        <w:rPr>
          <w:rFonts w:eastAsiaTheme="minorEastAsia"/>
        </w:rPr>
        <w:t>approximation can be used to determine a reference trajectory assuming at any point the craft is only under the gravitational influence of one body, Earth or the moon.</w:t>
      </w:r>
      <w:r w:rsidR="004C7AC8">
        <w:rPr>
          <w:rFonts w:eastAsiaTheme="minorEastAsia"/>
        </w:rPr>
        <w:t xml:space="preserve"> </w:t>
      </w:r>
      <w:r w:rsidR="0076354E">
        <w:rPr>
          <w:rFonts w:eastAsiaTheme="minorEastAsia"/>
        </w:rPr>
        <w:t xml:space="preserve">The minimum required ∆V occurs for a </w:t>
      </w:r>
      <w:proofErr w:type="spellStart"/>
      <w:r w:rsidR="0076354E">
        <w:rPr>
          <w:rFonts w:eastAsiaTheme="minorEastAsia"/>
        </w:rPr>
        <w:t>Hohmann</w:t>
      </w:r>
      <w:proofErr w:type="spellEnd"/>
      <w:r w:rsidR="0076354E">
        <w:rPr>
          <w:rFonts w:eastAsiaTheme="minorEastAsia"/>
        </w:rPr>
        <w:t xml:space="preserve"> elliptical transfer orbit, tangent to both the circular parking orbit and the moon’s orbit around Earth, and can be shown to be approximately</w:t>
      </w:r>
    </w:p>
    <w:tbl>
      <w:tblPr>
        <w:tblStyle w:val="TableGrid"/>
        <w:tblW w:w="5000" w:type="pct"/>
        <w:tblCellMar>
          <w:left w:w="0" w:type="dxa"/>
          <w:right w:w="0" w:type="dxa"/>
        </w:tblCellMar>
        <w:tblLook w:val="04A0"/>
      </w:tblPr>
      <w:tblGrid>
        <w:gridCol w:w="499"/>
        <w:gridCol w:w="7641"/>
        <w:gridCol w:w="500"/>
      </w:tblGrid>
      <w:tr w:rsidR="0076354E" w:rsidTr="0076354E">
        <w:tc>
          <w:tcPr>
            <w:tcW w:w="499" w:type="dxa"/>
            <w:tcBorders>
              <w:top w:val="nil"/>
              <w:left w:val="nil"/>
              <w:bottom w:val="nil"/>
              <w:right w:val="nil"/>
            </w:tcBorders>
          </w:tcPr>
          <w:p w:rsidR="0076354E" w:rsidRDefault="0076354E" w:rsidP="0076354E"/>
        </w:tc>
        <w:tc>
          <w:tcPr>
            <w:tcW w:w="7641" w:type="dxa"/>
            <w:tcBorders>
              <w:top w:val="nil"/>
              <w:left w:val="nil"/>
              <w:bottom w:val="nil"/>
              <w:right w:val="nil"/>
            </w:tcBorders>
          </w:tcPr>
          <w:p w:rsidR="0076354E" w:rsidRDefault="0076354E" w:rsidP="0076354E">
            <m:oMathPara>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min</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E</m:t>
                        </m:r>
                      </m:sub>
                    </m:sSub>
                  </m:num>
                  <m:den>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E</m:t>
                        </m:r>
                      </m:sub>
                    </m:sSub>
                    <m:r>
                      <w:rPr>
                        <w:rFonts w:ascii="Cambria Math" w:eastAsiaTheme="minorEastAsia" w:hAnsi="Cambria Math"/>
                      </w:rPr>
                      <m:t>+A</m:t>
                    </m:r>
                  </m:den>
                </m:f>
                <m:r>
                  <w:rPr>
                    <w:rFonts w:ascii="Cambria Math" w:eastAsiaTheme="minorEastAsia" w:hAnsi="Cambria Math"/>
                  </w:rPr>
                  <m:t xml:space="preserve">+ </m:t>
                </m:r>
                <m:rad>
                  <m:radPr>
                    <m:degHide m:val="on"/>
                    <m:ctrlPr>
                      <w:rPr>
                        <w:rFonts w:ascii="Cambria Math" w:eastAsiaTheme="minorEastAsia" w:hAnsi="Cambria Math"/>
                        <w:i/>
                      </w:rPr>
                    </m:ctrlPr>
                  </m:radPr>
                  <m:deg/>
                  <m:e>
                    <m:r>
                      <w:rPr>
                        <w:rFonts w:ascii="Cambria Math" w:eastAsiaTheme="minorEastAsia" w:hAnsi="Cambria Math"/>
                      </w:rPr>
                      <m:t>2G</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E</m:t>
                        </m:r>
                      </m:sub>
                    </m:sSub>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E</m:t>
                                    </m:r>
                                  </m:sub>
                                </m:sSub>
                                <m:r>
                                  <w:rPr>
                                    <w:rFonts w:ascii="Cambria Math" w:eastAsiaTheme="minorEastAsia" w:hAnsi="Cambria Math"/>
                                  </w:rPr>
                                  <m:t>+A</m:t>
                                </m:r>
                              </m:e>
                            </m:d>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E</m:t>
                                    </m:r>
                                  </m:sub>
                                </m:sSub>
                                <m:r>
                                  <w:rPr>
                                    <w:rFonts w:ascii="Cambria Math" w:eastAsiaTheme="minorEastAsia" w:hAnsi="Cambria Math"/>
                                  </w:rPr>
                                  <m:t>+A+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EM</m:t>
                                    </m:r>
                                  </m:sub>
                                </m:sSub>
                              </m:e>
                            </m:d>
                          </m:den>
                        </m:f>
                      </m:e>
                    </m:d>
                  </m:e>
                </m:rad>
              </m:oMath>
            </m:oMathPara>
          </w:p>
        </w:tc>
        <w:tc>
          <w:tcPr>
            <w:tcW w:w="500" w:type="dxa"/>
            <w:tcBorders>
              <w:top w:val="nil"/>
              <w:left w:val="nil"/>
              <w:bottom w:val="nil"/>
              <w:right w:val="nil"/>
            </w:tcBorders>
            <w:vAlign w:val="center"/>
          </w:tcPr>
          <w:p w:rsidR="0076354E" w:rsidRDefault="0076354E" w:rsidP="0076354E">
            <w:pPr>
              <w:pStyle w:val="EquationNumber"/>
              <w:numPr>
                <w:ilvl w:val="0"/>
                <w:numId w:val="6"/>
              </w:numPr>
              <w:contextualSpacing/>
              <w:jc w:val="right"/>
            </w:pPr>
            <w:bookmarkStart w:id="95" w:name="_Toc289639835"/>
            <w:bookmarkEnd w:id="95"/>
          </w:p>
        </w:tc>
      </w:tr>
    </w:tbl>
    <w:p w:rsidR="00E514B8" w:rsidRDefault="0076354E" w:rsidP="00E514B8">
      <w:pPr>
        <w:rPr>
          <w:rFonts w:eastAsia="Times New Roman"/>
        </w:rPr>
      </w:pPr>
      <w:r>
        <w:rPr>
          <w:rFonts w:eastAsia="Times New Roman"/>
        </w:rPr>
        <w:t>F</w:t>
      </w:r>
      <w:r w:rsidRPr="00C66099">
        <w:rPr>
          <w:rFonts w:eastAsia="Times New Roman"/>
        </w:rPr>
        <w:t>or a 300 km altitude Earth parking orbit</w:t>
      </w:r>
      <w:r>
        <w:rPr>
          <w:rFonts w:eastAsia="Times New Roman"/>
        </w:rPr>
        <w:t>, this pro</w:t>
      </w:r>
      <w:r w:rsidR="00C66099" w:rsidRPr="00C66099">
        <w:rPr>
          <w:rFonts w:eastAsia="Times New Roman"/>
        </w:rPr>
        <w:t>vides a reasonable first guess of about 3.1 km/s. Bate, Mueller, and White</w:t>
      </w:r>
      <w:r w:rsidR="00C66099" w:rsidRPr="00C66099">
        <w:rPr>
          <w:rFonts w:eastAsia="Times New Roman"/>
          <w:vertAlign w:val="superscript"/>
        </w:rPr>
        <w:endnoteReference w:id="11"/>
      </w:r>
      <w:r w:rsidR="00C66099" w:rsidRPr="00C66099">
        <w:rPr>
          <w:rFonts w:eastAsia="Times New Roman"/>
        </w:rPr>
        <w:t xml:space="preserve"> and </w:t>
      </w:r>
      <w:proofErr w:type="spellStart"/>
      <w:r w:rsidR="00C66099" w:rsidRPr="00C66099">
        <w:rPr>
          <w:rFonts w:eastAsia="Times New Roman"/>
        </w:rPr>
        <w:t>Battin</w:t>
      </w:r>
      <w:proofErr w:type="spellEnd"/>
      <w:r w:rsidR="00C66099" w:rsidRPr="00C66099">
        <w:rPr>
          <w:rFonts w:eastAsia="Times New Roman"/>
          <w:vertAlign w:val="superscript"/>
        </w:rPr>
        <w:endnoteReference w:id="12"/>
      </w:r>
      <w:r w:rsidR="00C66099" w:rsidRPr="00C66099">
        <w:rPr>
          <w:rFonts w:eastAsia="Times New Roman"/>
        </w:rPr>
        <w:t xml:space="preserve"> give </w:t>
      </w:r>
      <w:r w:rsidR="00D91CCA">
        <w:rPr>
          <w:rFonts w:eastAsia="Times New Roman"/>
        </w:rPr>
        <w:t xml:space="preserve">iterative </w:t>
      </w:r>
      <w:r w:rsidR="00C66099" w:rsidRPr="00C66099">
        <w:rPr>
          <w:rFonts w:eastAsia="Times New Roman"/>
        </w:rPr>
        <w:t xml:space="preserve">methods for determining analytical </w:t>
      </w:r>
      <w:r w:rsidR="00773628">
        <w:rPr>
          <w:rFonts w:eastAsia="Times New Roman"/>
        </w:rPr>
        <w:t>approximations for other departure conditions</w:t>
      </w:r>
      <w:r w:rsidR="00C66099" w:rsidRPr="00C66099">
        <w:rPr>
          <w:rFonts w:eastAsia="Times New Roman"/>
        </w:rPr>
        <w:t xml:space="preserve">. </w:t>
      </w:r>
      <w:r w:rsidR="00773628">
        <w:rPr>
          <w:rFonts w:eastAsia="Times New Roman"/>
        </w:rPr>
        <w:t>Such</w:t>
      </w:r>
      <w:r w:rsidR="00C66099" w:rsidRPr="00C66099">
        <w:rPr>
          <w:rFonts w:eastAsia="Times New Roman"/>
        </w:rPr>
        <w:t xml:space="preserve"> analytical methods would </w:t>
      </w:r>
      <w:r w:rsidR="00946EC0">
        <w:rPr>
          <w:rFonts w:eastAsia="Times New Roman"/>
        </w:rPr>
        <w:t xml:space="preserve">likely </w:t>
      </w:r>
      <w:r w:rsidR="00C66099" w:rsidRPr="00C66099">
        <w:rPr>
          <w:rFonts w:eastAsia="Times New Roman"/>
        </w:rPr>
        <w:t>be prefer</w:t>
      </w:r>
      <w:r w:rsidR="00D91CCA">
        <w:rPr>
          <w:rFonts w:eastAsia="Times New Roman"/>
        </w:rPr>
        <w:t>able</w:t>
      </w:r>
      <w:r w:rsidR="00946EC0">
        <w:rPr>
          <w:rFonts w:eastAsia="Times New Roman"/>
        </w:rPr>
        <w:t xml:space="preserve"> to tables</w:t>
      </w:r>
      <w:r w:rsidR="00C66099" w:rsidRPr="00C66099">
        <w:rPr>
          <w:rFonts w:eastAsia="Times New Roman"/>
        </w:rPr>
        <w:t>, since they would not require preloading any extra data</w:t>
      </w:r>
      <w:r w:rsidR="00D91CCA">
        <w:rPr>
          <w:rFonts w:eastAsia="Times New Roman"/>
        </w:rPr>
        <w:t xml:space="preserve"> for the targeting algorithm onto the onboard computer</w:t>
      </w:r>
      <w:r w:rsidR="00C66099" w:rsidRPr="00C66099">
        <w:rPr>
          <w:rFonts w:eastAsia="Times New Roman"/>
        </w:rPr>
        <w:t>.</w:t>
      </w:r>
      <w:r w:rsidR="00773628">
        <w:rPr>
          <w:rFonts w:eastAsia="Times New Roman"/>
        </w:rPr>
        <w:t xml:space="preserve"> </w:t>
      </w:r>
      <w:commentRangeStart w:id="96"/>
      <w:r w:rsidR="00773628">
        <w:rPr>
          <w:rFonts w:eastAsia="Times New Roman"/>
        </w:rPr>
        <w:t xml:space="preserve">However, </w:t>
      </w:r>
      <w:r w:rsidR="00C04371">
        <w:rPr>
          <w:rFonts w:eastAsia="Times New Roman"/>
        </w:rPr>
        <w:t>these analytical methods have not been implemented</w:t>
      </w:r>
      <w:r w:rsidR="00DF327C">
        <w:rPr>
          <w:rFonts w:eastAsia="Times New Roman"/>
        </w:rPr>
        <w:t xml:space="preserve"> yet</w:t>
      </w:r>
      <w:commentRangeEnd w:id="96"/>
      <w:r w:rsidR="00DF327C">
        <w:rPr>
          <w:rStyle w:val="CommentReference"/>
        </w:rPr>
        <w:commentReference w:id="96"/>
      </w:r>
      <w:r w:rsidR="00C04371">
        <w:rPr>
          <w:rFonts w:eastAsia="Times New Roman"/>
        </w:rPr>
        <w:t xml:space="preserve">, </w:t>
      </w:r>
      <w:r w:rsidR="006B5170">
        <w:rPr>
          <w:rFonts w:eastAsia="Times New Roman"/>
        </w:rPr>
        <w:t>and</w:t>
      </w:r>
      <w:r w:rsidR="00C04371">
        <w:rPr>
          <w:rFonts w:eastAsia="Times New Roman"/>
        </w:rPr>
        <w:t xml:space="preserve"> </w:t>
      </w:r>
      <w:r w:rsidR="00773628">
        <w:rPr>
          <w:rFonts w:eastAsia="Times New Roman"/>
        </w:rPr>
        <w:t>for preliminary analysis</w:t>
      </w:r>
      <w:r w:rsidR="00C04371">
        <w:rPr>
          <w:rFonts w:eastAsia="Times New Roman"/>
        </w:rPr>
        <w:t xml:space="preserve"> it </w:t>
      </w:r>
      <w:r w:rsidR="006B5170">
        <w:rPr>
          <w:rFonts w:eastAsia="Times New Roman"/>
        </w:rPr>
        <w:t>has been</w:t>
      </w:r>
      <w:r w:rsidR="00C04371">
        <w:rPr>
          <w:rFonts w:eastAsia="Times New Roman"/>
        </w:rPr>
        <w:t xml:space="preserve"> beneficial to tabulate trajectories to examine the dependence of the targeted parameters on the initial state variables.</w:t>
      </w:r>
    </w:p>
    <w:p w:rsidR="00AA47B3" w:rsidRDefault="00E514B8" w:rsidP="00AA47B3">
      <w:r>
        <w:rPr>
          <w:rFonts w:eastAsia="Times New Roman"/>
        </w:rPr>
        <w:tab/>
      </w:r>
      <w:r w:rsidR="00946468">
        <w:rPr>
          <w:rFonts w:eastAsia="Times New Roman"/>
        </w:rPr>
        <w:t xml:space="preserve">In order to visualize the dependence of the </w:t>
      </w:r>
      <w:r w:rsidR="00797030">
        <w:rPr>
          <w:rFonts w:eastAsia="Times New Roman"/>
        </w:rPr>
        <w:t>perilune radius, latitude, and inclination on initial state variables</w:t>
      </w:r>
      <w:r w:rsidR="00330738">
        <w:rPr>
          <w:rFonts w:eastAsia="Times New Roman"/>
        </w:rPr>
        <w:t xml:space="preserve">, the flight-path angle φ was set equal to zero. The ∆V magnitude </w:t>
      </w:r>
      <w:r w:rsidR="00B75379">
        <w:rPr>
          <w:rFonts w:eastAsia="Times New Roman"/>
        </w:rPr>
        <w:t xml:space="preserve">was then varied </w:t>
      </w:r>
      <w:r w:rsidR="00B75379">
        <w:rPr>
          <w:rFonts w:eastAsia="Times New Roman"/>
        </w:rPr>
        <w:lastRenderedPageBreak/>
        <w:t xml:space="preserve">between 3 and 3.5 km/s </w:t>
      </w:r>
      <w:r w:rsidR="00330738">
        <w:rPr>
          <w:rFonts w:eastAsia="Times New Roman"/>
        </w:rPr>
        <w:t xml:space="preserve">and </w:t>
      </w:r>
      <w:r w:rsidR="00B75379">
        <w:rPr>
          <w:rFonts w:eastAsia="Times New Roman"/>
        </w:rPr>
        <w:t xml:space="preserve">the </w:t>
      </w:r>
      <w:r w:rsidR="00330738">
        <w:rPr>
          <w:rFonts w:eastAsia="Times New Roman"/>
        </w:rPr>
        <w:t xml:space="preserve">departure phase angle γ </w:t>
      </w:r>
      <w:r w:rsidR="00B75379">
        <w:rPr>
          <w:rFonts w:eastAsia="Times New Roman"/>
        </w:rPr>
        <w:t>between 70º and 200º</w:t>
      </w:r>
      <w:r w:rsidR="00920C16">
        <w:rPr>
          <w:rFonts w:eastAsia="Times New Roman"/>
        </w:rPr>
        <w:t xml:space="preserve">, and </w:t>
      </w:r>
      <w:r w:rsidR="006218C3">
        <w:rPr>
          <w:rFonts w:eastAsia="Times New Roman"/>
        </w:rPr>
        <w:t xml:space="preserve">the </w:t>
      </w:r>
      <w:r>
        <w:rPr>
          <w:rFonts w:eastAsia="Times New Roman"/>
        </w:rPr>
        <w:t xml:space="preserve">perilune states were tabulated for various parking orbit altitudes. </w:t>
      </w:r>
      <w:r w:rsidR="00247965">
        <w:t>The tolerance for the ode45 integration scheme was set at 1E-8 (km and km/s).</w:t>
      </w:r>
    </w:p>
    <w:p w:rsidR="00B75379" w:rsidRDefault="00AA47B3" w:rsidP="00AA47B3">
      <w:pPr>
        <w:rPr>
          <w:rFonts w:eastAsia="Times New Roman"/>
        </w:rPr>
      </w:pPr>
      <w:r>
        <w:tab/>
      </w:r>
      <w:r w:rsidR="00E514B8">
        <w:rPr>
          <w:rFonts w:eastAsia="Times New Roman"/>
        </w:rPr>
        <w:t>Fig</w:t>
      </w:r>
      <w:r w:rsidR="00320883">
        <w:rPr>
          <w:rFonts w:eastAsia="Times New Roman"/>
        </w:rPr>
        <w:t xml:space="preserve">ure </w:t>
      </w:r>
      <w:r>
        <w:rPr>
          <w:rFonts w:eastAsia="Times New Roman"/>
        </w:rPr>
        <w:t>10</w:t>
      </w:r>
      <w:r w:rsidR="00E514B8">
        <w:rPr>
          <w:rFonts w:eastAsia="Times New Roman"/>
        </w:rPr>
        <w:t xml:space="preserve"> shows the </w:t>
      </w:r>
      <w:r w:rsidR="00B75379">
        <w:rPr>
          <w:rFonts w:eastAsia="Times New Roman"/>
        </w:rPr>
        <w:t xml:space="preserve">variation of </w:t>
      </w:r>
      <w:r w:rsidR="00E514B8">
        <w:rPr>
          <w:rFonts w:eastAsia="Times New Roman"/>
        </w:rPr>
        <w:t xml:space="preserve">perilune radius </w:t>
      </w:r>
      <w:r w:rsidR="00B75379">
        <w:rPr>
          <w:rFonts w:eastAsia="Times New Roman"/>
        </w:rPr>
        <w:t>with</w:t>
      </w:r>
      <w:r w:rsidR="00E514B8">
        <w:rPr>
          <w:rFonts w:eastAsia="Times New Roman"/>
        </w:rPr>
        <w:t xml:space="preserve"> ∆V and γ</w:t>
      </w:r>
      <w:r w:rsidR="00B75379">
        <w:rPr>
          <w:rFonts w:eastAsia="Times New Roman"/>
        </w:rPr>
        <w:t xml:space="preserve"> for the gravitational model which does not include Earth oblateness</w:t>
      </w:r>
      <w:r w:rsidR="00247965">
        <w:rPr>
          <w:rFonts w:eastAsia="Times New Roman"/>
        </w:rPr>
        <w:t>. The</w:t>
      </w:r>
      <w:r w:rsidR="00B75379">
        <w:rPr>
          <w:rFonts w:eastAsia="Times New Roman"/>
        </w:rPr>
        <w:t xml:space="preserve"> </w:t>
      </w:r>
      <w:r w:rsidR="00247965">
        <w:rPr>
          <w:rFonts w:eastAsia="Times New Roman"/>
        </w:rPr>
        <w:t>time of departure</w:t>
      </w:r>
      <w:r w:rsidR="00B75379">
        <w:rPr>
          <w:rFonts w:eastAsia="Times New Roman"/>
        </w:rPr>
        <w:t xml:space="preserve"> (for calculating the moon’s position and velocity for establishing a coplanar trajectory)</w:t>
      </w:r>
      <w:r w:rsidR="00247965">
        <w:rPr>
          <w:rFonts w:eastAsia="Times New Roman"/>
        </w:rPr>
        <w:t xml:space="preserve"> for these trajectories was set at</w:t>
      </w:r>
      <w:r w:rsidR="00B75379">
        <w:rPr>
          <w:rFonts w:eastAsia="Times New Roman"/>
        </w:rPr>
        <w:t xml:space="preserve"> approximately</w:t>
      </w:r>
      <w:r w:rsidR="00247965">
        <w:rPr>
          <w:rFonts w:eastAsia="Times New Roman"/>
        </w:rPr>
        <w:t xml:space="preserve"> </w:t>
      </w:r>
      <w:r w:rsidR="00537C39">
        <w:t>11pm, Jan.19</w:t>
      </w:r>
      <w:r w:rsidR="00B75379">
        <w:t>, 2000</w:t>
      </w:r>
      <w:r w:rsidR="00B75379">
        <w:rPr>
          <w:rFonts w:eastAsia="Times New Roman"/>
        </w:rPr>
        <w:t xml:space="preserve"> (UTC)</w:t>
      </w:r>
      <w:r w:rsidR="00537C39">
        <w:rPr>
          <w:rFonts w:eastAsia="Times New Roman"/>
        </w:rPr>
        <w:t>, corresponding to lunar perigee</w:t>
      </w:r>
      <w:r w:rsidR="00FD78C7">
        <w:rPr>
          <w:rFonts w:eastAsia="Times New Roman"/>
        </w:rPr>
        <w:t xml:space="preserve"> </w:t>
      </w:r>
      <w:r w:rsidR="00FD78C7">
        <w:t>(approximately 357,000 km)</w:t>
      </w:r>
      <w:r w:rsidR="00B75379">
        <w:rPr>
          <w:rFonts w:eastAsia="Times New Roman"/>
        </w:rPr>
        <w:t>.</w:t>
      </w:r>
      <w:r w:rsidR="004C7AC8">
        <w:rPr>
          <w:rFonts w:eastAsia="Times New Roman"/>
        </w:rPr>
        <w:t xml:space="preserve"> </w:t>
      </w:r>
      <w:r w:rsidR="00735BED">
        <w:rPr>
          <w:rFonts w:eastAsia="Times New Roman"/>
        </w:rPr>
        <w:t>Note that the time of flight increases going from greater ∆V and γ (top right) to lower ∆V and γ (bottom left).</w:t>
      </w:r>
      <w:r w:rsidR="00542795">
        <w:rPr>
          <w:rFonts w:eastAsia="Times New Roman"/>
        </w:rPr>
        <w:t xml:space="preserve"> </w:t>
      </w:r>
      <w:r w:rsidR="00735BED">
        <w:rPr>
          <w:rFonts w:eastAsia="Times New Roman"/>
        </w:rPr>
        <w:t>Also n</w:t>
      </w:r>
      <w:r w:rsidR="00B75379">
        <w:rPr>
          <w:rFonts w:eastAsia="Times New Roman"/>
        </w:rPr>
        <w:t>ote the curved</w:t>
      </w:r>
      <w:r w:rsidR="00B320E9">
        <w:rPr>
          <w:rFonts w:eastAsia="Times New Roman"/>
        </w:rPr>
        <w:t xml:space="preserve"> blue</w:t>
      </w:r>
      <w:r w:rsidR="00B75379">
        <w:rPr>
          <w:rFonts w:eastAsia="Times New Roman"/>
        </w:rPr>
        <w:t xml:space="preserve"> band </w:t>
      </w:r>
      <w:r w:rsidR="00542795">
        <w:rPr>
          <w:rFonts w:eastAsia="Times New Roman"/>
        </w:rPr>
        <w:t>between departure phase angles of about 100º and 14</w:t>
      </w:r>
      <w:r w:rsidR="00C27268">
        <w:rPr>
          <w:rFonts w:eastAsia="Times New Roman"/>
        </w:rPr>
        <w:t>4</w:t>
      </w:r>
      <w:r w:rsidR="00542795">
        <w:rPr>
          <w:rFonts w:eastAsia="Times New Roman"/>
        </w:rPr>
        <w:t>º</w:t>
      </w:r>
      <w:r w:rsidR="00B75379">
        <w:rPr>
          <w:rFonts w:eastAsia="Times New Roman"/>
        </w:rPr>
        <w:t xml:space="preserve"> indicating the region in which the closest approach to the moon can be made</w:t>
      </w:r>
      <w:r w:rsidR="00B320E9">
        <w:rPr>
          <w:rFonts w:eastAsia="Times New Roman"/>
        </w:rPr>
        <w:t xml:space="preserve"> (</w:t>
      </w:r>
      <w:r w:rsidR="007D02CD">
        <w:rPr>
          <w:rFonts w:eastAsia="Times New Roman"/>
        </w:rPr>
        <w:t xml:space="preserve">less than </w:t>
      </w:r>
      <w:r w:rsidR="00B320E9">
        <w:rPr>
          <w:rFonts w:eastAsia="Times New Roman"/>
        </w:rPr>
        <w:t>50,000 km)</w:t>
      </w:r>
      <w:r w:rsidR="00B75379">
        <w:rPr>
          <w:rFonts w:eastAsia="Times New Roman"/>
        </w:rPr>
        <w:t>.</w:t>
      </w:r>
      <w:r w:rsidR="00537C39">
        <w:rPr>
          <w:rFonts w:eastAsia="Times New Roman"/>
        </w:rPr>
        <w:t xml:space="preserve"> </w:t>
      </w:r>
      <w:r w:rsidR="00920C16">
        <w:rPr>
          <w:rFonts w:eastAsia="Times New Roman"/>
        </w:rPr>
        <w:t>A close-</w:t>
      </w:r>
      <w:r w:rsidR="00735BED">
        <w:rPr>
          <w:rFonts w:eastAsia="Times New Roman"/>
        </w:rPr>
        <w:t>up of this region is shown</w:t>
      </w:r>
      <w:r>
        <w:rPr>
          <w:rFonts w:eastAsia="Times New Roman"/>
        </w:rPr>
        <w:t xml:space="preserve"> in Fig</w:t>
      </w:r>
      <w:r w:rsidR="00320883">
        <w:rPr>
          <w:rFonts w:eastAsia="Times New Roman"/>
        </w:rPr>
        <w:t>ure 11.</w:t>
      </w:r>
    </w:p>
    <w:p w:rsidR="00D5528E" w:rsidRDefault="00D5528E" w:rsidP="00AA47B3">
      <w:pPr>
        <w:rPr>
          <w:rFonts w:eastAsia="Times New Roman"/>
        </w:rPr>
      </w:pPr>
    </w:p>
    <w:p w:rsidR="00D5528E" w:rsidRDefault="00D5528E" w:rsidP="00AA47B3">
      <w:pPr>
        <w:rPr>
          <w:rFonts w:eastAsia="Times New Roman"/>
        </w:rPr>
      </w:pPr>
    </w:p>
    <w:p w:rsidR="00D5528E" w:rsidRDefault="00D5528E" w:rsidP="00D5528E">
      <w:pPr>
        <w:keepNext/>
        <w:jc w:val="center"/>
      </w:pPr>
      <w:r w:rsidRPr="00BF177D">
        <w:rPr>
          <w:noProof/>
        </w:rPr>
        <w:lastRenderedPageBreak/>
        <w:drawing>
          <wp:inline distT="0" distB="0" distL="0" distR="0">
            <wp:extent cx="5149298" cy="3101008"/>
            <wp:effectExtent l="19050" t="0" r="0" b="0"/>
            <wp:docPr id="1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5528E" w:rsidRDefault="00D5528E" w:rsidP="00D5528E">
      <w:pPr>
        <w:pStyle w:val="FigureCaption"/>
        <w:spacing w:line="240" w:lineRule="auto"/>
      </w:pPr>
      <w:bookmarkStart w:id="97" w:name="_Toc289639778"/>
      <w:proofErr w:type="gramStart"/>
      <w:r>
        <w:t xml:space="preserve">Figure </w:t>
      </w:r>
      <w:fldSimple w:instr=" SEQ Figure \* ARABIC ">
        <w:r>
          <w:rPr>
            <w:noProof/>
          </w:rPr>
          <w:t>10</w:t>
        </w:r>
      </w:fldSimple>
      <w:r w:rsidRPr="00320883">
        <w:t>.</w:t>
      </w:r>
      <w:proofErr w:type="gramEnd"/>
      <w:r w:rsidRPr="00320883">
        <w:t xml:space="preserve"> </w:t>
      </w:r>
      <w:proofErr w:type="gramStart"/>
      <w:r w:rsidRPr="00320883">
        <w:t xml:space="preserve">Radius of Perilune for Varying ∆V </w:t>
      </w:r>
      <w:r w:rsidRPr="00320883">
        <w:rPr>
          <w:szCs w:val="20"/>
        </w:rPr>
        <w:t>and γ, Point-mass Gravitational Model, Departure at Lunar</w:t>
      </w:r>
      <w:r w:rsidRPr="00320883">
        <w:t xml:space="preserve"> Perigee.</w:t>
      </w:r>
      <w:bookmarkEnd w:id="97"/>
      <w:proofErr w:type="gramEnd"/>
    </w:p>
    <w:p w:rsidR="00D5528E" w:rsidRDefault="00AA47B3" w:rsidP="00D5528E">
      <w:pPr>
        <w:keepNext/>
        <w:jc w:val="center"/>
      </w:pPr>
      <w:r>
        <w:tab/>
      </w:r>
      <w:r w:rsidR="00D5528E" w:rsidRPr="00542795">
        <w:rPr>
          <w:noProof/>
        </w:rPr>
        <w:drawing>
          <wp:inline distT="0" distB="0" distL="0" distR="0">
            <wp:extent cx="5149298" cy="2878372"/>
            <wp:effectExtent l="19050" t="0" r="0" b="0"/>
            <wp:docPr id="1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5528E" w:rsidRPr="00542795" w:rsidRDefault="00D5528E" w:rsidP="00D5528E">
      <w:pPr>
        <w:pStyle w:val="FigureCaption"/>
        <w:spacing w:line="240" w:lineRule="auto"/>
      </w:pPr>
      <w:bookmarkStart w:id="98" w:name="_Toc289639779"/>
      <w:proofErr w:type="gramStart"/>
      <w:r>
        <w:t xml:space="preserve">Figure </w:t>
      </w:r>
      <w:fldSimple w:instr=" SEQ Figure \* ARABIC ">
        <w:r>
          <w:rPr>
            <w:noProof/>
          </w:rPr>
          <w:t>11</w:t>
        </w:r>
      </w:fldSimple>
      <w:r>
        <w:t>.</w:t>
      </w:r>
      <w:proofErr w:type="gramEnd"/>
      <w:r>
        <w:t xml:space="preserve"> </w:t>
      </w:r>
      <w:proofErr w:type="gramStart"/>
      <w:r>
        <w:t>Radius of Perilune for Varying ∆V and γ between 106º and 144º, Point-mass Gravitational Model, Departure at Lunar Perigee.</w:t>
      </w:r>
      <w:bookmarkEnd w:id="98"/>
      <w:proofErr w:type="gramEnd"/>
    </w:p>
    <w:p w:rsidR="00D5528E" w:rsidRDefault="00D5528E" w:rsidP="00AA47B3"/>
    <w:p w:rsidR="00AA47B3" w:rsidRDefault="00D5528E" w:rsidP="00AA47B3">
      <w:r>
        <w:lastRenderedPageBreak/>
        <w:tab/>
      </w:r>
      <w:r w:rsidR="00AA47B3">
        <w:t>The inclination contour (Fig</w:t>
      </w:r>
      <w:r w:rsidR="00320883">
        <w:t>ure</w:t>
      </w:r>
      <w:r w:rsidR="00AA47B3">
        <w:t xml:space="preserve"> </w:t>
      </w:r>
      <w:r w:rsidR="00320883">
        <w:t>12</w:t>
      </w:r>
      <w:r w:rsidR="00AA47B3">
        <w:t>) shows the expected constant inclination for either a front-side or back-side lunar flyby: the left hand side (purple) for a front-side flyby at 173.2º and the right-hand side (blue) for a back-side flyby at 6.8º. Very small fluctuations (on the order of 0.02º) were observed, and are the result of the influence of the sun normal to the orbital plane. The dividing line in the graph indicates the region in which lunar impact would occur and corresponds to the center of the region of lowest perilune radius in Fig</w:t>
      </w:r>
      <w:r w:rsidR="00320883">
        <w:t>ure 10.</w:t>
      </w:r>
    </w:p>
    <w:p w:rsidR="00320883" w:rsidRPr="00AA6A4C" w:rsidRDefault="00BF0E9A" w:rsidP="00320883">
      <w:r>
        <w:tab/>
        <w:t>The latitude of perilune (Figure</w:t>
      </w:r>
      <w:r w:rsidR="00320883">
        <w:t xml:space="preserve"> 13) exhibits the same dividing line between front-side and back-side flybys. The maximum perilune latitude is the same as the inclination (for a back-side flyby) either north or south. </w:t>
      </w:r>
      <w:r w:rsidR="00320883" w:rsidRPr="00BF3ACF">
        <w:t>For</w:t>
      </w:r>
      <w:r w:rsidR="00320883">
        <w:t xml:space="preserve"> the front-side flybys (left of the line), the latitude approaches 6.8° with distance away from the impact line. For back-side flybys, it approaches -6.8° (6.8° S). The contour is incredibly steep around this line, indicating a very narrow band in which the perilune latitude differs by more than about 1° from either 6.8° N or 6.8° S.</w:t>
      </w:r>
    </w:p>
    <w:p w:rsidR="00D5528E" w:rsidRDefault="00D5528E" w:rsidP="00D5528E">
      <w:pPr>
        <w:jc w:val="center"/>
      </w:pPr>
      <w:r w:rsidRPr="00161FF9">
        <w:rPr>
          <w:noProof/>
        </w:rPr>
        <w:drawing>
          <wp:inline distT="0" distB="0" distL="0" distR="0">
            <wp:extent cx="5284470" cy="3204376"/>
            <wp:effectExtent l="19050" t="0" r="0" b="0"/>
            <wp:docPr id="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5528E" w:rsidRDefault="00D5528E" w:rsidP="00D5528E">
      <w:pPr>
        <w:pStyle w:val="FigureCaption"/>
        <w:spacing w:line="240" w:lineRule="auto"/>
      </w:pPr>
      <w:bookmarkStart w:id="99" w:name="_Toc289639780"/>
      <w:proofErr w:type="gramStart"/>
      <w:r>
        <w:t xml:space="preserve">Figure </w:t>
      </w:r>
      <w:fldSimple w:instr=" SEQ Figure \* ARABIC ">
        <w:r>
          <w:rPr>
            <w:noProof/>
          </w:rPr>
          <w:t>12</w:t>
        </w:r>
      </w:fldSimple>
      <w:r>
        <w:t>.</w:t>
      </w:r>
      <w:proofErr w:type="gramEnd"/>
      <w:r>
        <w:t xml:space="preserve"> </w:t>
      </w:r>
      <w:proofErr w:type="gramStart"/>
      <w:r>
        <w:t>Inclination for Varying ∆V and γ, Point-mass Gravitational Model, Departure at Lunar Perigee.</w:t>
      </w:r>
      <w:bookmarkEnd w:id="99"/>
      <w:proofErr w:type="gramEnd"/>
    </w:p>
    <w:p w:rsidR="00D5528E" w:rsidRDefault="00D5528E" w:rsidP="00920C16"/>
    <w:p w:rsidR="00920C16" w:rsidRDefault="00D5528E" w:rsidP="00920C16">
      <w:pPr>
        <w:rPr>
          <w:rFonts w:eastAsia="Times New Roman"/>
        </w:rPr>
      </w:pPr>
      <w:r>
        <w:lastRenderedPageBreak/>
        <w:tab/>
      </w:r>
      <w:r w:rsidR="00920C16">
        <w:t>Equivalent plots were generated for departure at the time of the moon’s next apogee (approximately 407,000 km) at 1 am, Feb.1, 2000</w:t>
      </w:r>
      <w:r w:rsidR="00920C16">
        <w:rPr>
          <w:rFonts w:eastAsia="Times New Roman"/>
        </w:rPr>
        <w:t xml:space="preserve"> (UTC). All plots exhibited the same trends, but the impact line occurred at a slightly higher ΔV (approximately 0.01 km/s</w:t>
      </w:r>
      <w:r w:rsidR="006B5170">
        <w:rPr>
          <w:rFonts w:eastAsia="Times New Roman"/>
        </w:rPr>
        <w:t xml:space="preserve"> higher</w:t>
      </w:r>
      <w:r w:rsidR="00920C16">
        <w:rPr>
          <w:rFonts w:eastAsia="Times New Roman"/>
        </w:rPr>
        <w:t>), as expected, since the lunar distance was greater. The perilune radius for this case is shown in Figure 14. Note that in addition to the slightly higher ΔV, the range of γ for the 50,000 km range is slightly smaller and shifted toward higher phase angles (about 110° to 146°).</w:t>
      </w:r>
    </w:p>
    <w:p w:rsidR="00AA6A4C" w:rsidRPr="00AA6A4C" w:rsidRDefault="00D5528E" w:rsidP="00AA6A4C">
      <w:r>
        <w:tab/>
        <w:t>Similar plots were made for initial parking orbit altitudes of 150, 200, 400, and 500 km (Appendix). Increasing altitude had no noticeable effect on the range of phase angles, but decreased the minimum required ΔV from about 3.13 km/s at 150 km altitude to about 3.04 km/s at 500 km altitude. To date, the dependence of the perilune parameters on changing flight-path angle has not been studied, but the flight-path angle could easily be parameterized in much the same way as the parking orbit altitude.</w:t>
      </w:r>
      <w:r w:rsidR="00AA6A4C">
        <w:tab/>
      </w:r>
    </w:p>
    <w:p w:rsidR="00AA6A4C" w:rsidRDefault="00AA6A4C" w:rsidP="00D5528E">
      <w:pPr>
        <w:keepNext/>
        <w:jc w:val="center"/>
      </w:pPr>
      <w:r w:rsidRPr="00AA6A4C">
        <w:rPr>
          <w:noProof/>
        </w:rPr>
        <w:drawing>
          <wp:inline distT="0" distB="0" distL="0" distR="0">
            <wp:extent cx="5514975" cy="3133725"/>
            <wp:effectExtent l="19050" t="0" r="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5528E" w:rsidRDefault="00AA6A4C" w:rsidP="00D5528E">
      <w:pPr>
        <w:pStyle w:val="FigureCaption"/>
        <w:spacing w:line="240" w:lineRule="auto"/>
      </w:pPr>
      <w:bookmarkStart w:id="100" w:name="_Toc289639781"/>
      <w:proofErr w:type="gramStart"/>
      <w:r>
        <w:t xml:space="preserve">Figure </w:t>
      </w:r>
      <w:fldSimple w:instr=" SEQ Figure \* ARABIC ">
        <w:r w:rsidR="00680EFF">
          <w:rPr>
            <w:noProof/>
          </w:rPr>
          <w:t>13</w:t>
        </w:r>
      </w:fldSimple>
      <w:r>
        <w:t>.</w:t>
      </w:r>
      <w:proofErr w:type="gramEnd"/>
      <w:r>
        <w:t xml:space="preserve"> </w:t>
      </w:r>
      <w:proofErr w:type="gramStart"/>
      <w:r>
        <w:t>Perilune Latitude for Varying ∆V and γ, Point-mass Gravitational Model, Departure at Lunar Perigee.</w:t>
      </w:r>
      <w:bookmarkEnd w:id="100"/>
      <w:proofErr w:type="gramEnd"/>
    </w:p>
    <w:p w:rsidR="00D5528E" w:rsidRDefault="00D5528E" w:rsidP="00D5528E">
      <w:pPr>
        <w:pStyle w:val="FigureCaption"/>
        <w:spacing w:line="240" w:lineRule="auto"/>
      </w:pPr>
    </w:p>
    <w:p w:rsidR="00D04D48" w:rsidRDefault="006476B8" w:rsidP="00D5528E">
      <w:pPr>
        <w:pStyle w:val="FigureCaption"/>
        <w:spacing w:line="240" w:lineRule="auto"/>
      </w:pPr>
      <w:r w:rsidRPr="006476B8">
        <w:rPr>
          <w:noProof/>
        </w:rPr>
        <w:lastRenderedPageBreak/>
        <w:drawing>
          <wp:inline distT="0" distB="0" distL="0" distR="0">
            <wp:extent cx="5141346" cy="3729161"/>
            <wp:effectExtent l="19050" t="0" r="2154"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04D48" w:rsidRDefault="00D04D48" w:rsidP="007C53E9">
      <w:pPr>
        <w:pStyle w:val="FigureCaption"/>
        <w:spacing w:line="240" w:lineRule="auto"/>
      </w:pPr>
      <w:bookmarkStart w:id="101" w:name="_Toc289639782"/>
      <w:proofErr w:type="gramStart"/>
      <w:r>
        <w:t xml:space="preserve">Figure </w:t>
      </w:r>
      <w:fldSimple w:instr=" SEQ Figure \* ARABIC ">
        <w:r w:rsidR="00680EFF">
          <w:rPr>
            <w:noProof/>
          </w:rPr>
          <w:t>14</w:t>
        </w:r>
      </w:fldSimple>
      <w:r>
        <w:t>.</w:t>
      </w:r>
      <w:proofErr w:type="gramEnd"/>
      <w:r w:rsidRPr="00D04D48">
        <w:t xml:space="preserve"> </w:t>
      </w:r>
      <w:proofErr w:type="gramStart"/>
      <w:r>
        <w:t>Radius of Perilune for Varying ∆V and γ, Point-mass Gravitational Model, Departure at Lunar Apogee.</w:t>
      </w:r>
      <w:bookmarkEnd w:id="101"/>
      <w:proofErr w:type="gramEnd"/>
    </w:p>
    <w:p w:rsidR="00DB2362" w:rsidRDefault="003F25C2" w:rsidP="00B33110">
      <w:pPr>
        <w:pStyle w:val="Heading1"/>
      </w:pPr>
      <w:bookmarkStart w:id="102" w:name="_Toc289639850"/>
      <w:r>
        <w:t>Corrector</w:t>
      </w:r>
      <w:r w:rsidR="00DE1F9B">
        <w:t>s</w:t>
      </w:r>
      <w:bookmarkEnd w:id="102"/>
    </w:p>
    <w:p w:rsidR="00DE1F9B" w:rsidRDefault="00DE1F9B" w:rsidP="00DE1F9B">
      <w:r>
        <w:tab/>
        <w:t xml:space="preserve">From these plots of perilune radius and latitude, a target trajectory was selected in order to test a variety of corrector methods. </w:t>
      </w:r>
      <w:r w:rsidR="00030355">
        <w:t>For this simple test case with zero flight-path angle (</w:t>
      </w:r>
      <w:r w:rsidR="003548F7">
        <w:t>with</w:t>
      </w:r>
      <w:r w:rsidR="00030355">
        <w:t xml:space="preserve"> a fixed parking orbit altitude </w:t>
      </w:r>
      <w:r w:rsidR="003548F7">
        <w:t xml:space="preserve">of 300 km </w:t>
      </w:r>
      <w:r w:rsidR="00030355">
        <w:t>and departure time</w:t>
      </w:r>
      <w:r w:rsidR="003548F7">
        <w:t xml:space="preserve"> of noon Jan11, 2000</w:t>
      </w:r>
      <w:r w:rsidR="00030355">
        <w:t>), the perilune radius and latitude are a function of ΔV and γ only, so the system is 2x2 square. A</w:t>
      </w:r>
      <w:r>
        <w:t xml:space="preserve"> nominal trajectory resulting in a perilune radius of </w:t>
      </w:r>
      <w:r w:rsidR="00030355">
        <w:t xml:space="preserve">1.5 lunar radii (2605.5 km) and latitude of </w:t>
      </w:r>
      <w:r w:rsidR="00030355" w:rsidRPr="000A6BCE">
        <w:t>3°</w:t>
      </w:r>
      <w:r w:rsidR="00030355">
        <w:t xml:space="preserve"> was found to occur at a ΔV of (approximately) </w:t>
      </w:r>
      <w:r w:rsidR="00030355" w:rsidRPr="00030355">
        <w:t>3.1034</w:t>
      </w:r>
      <w:r w:rsidR="00030355">
        <w:t xml:space="preserve"> km/s and a departure phase angle of 124.4°.</w:t>
      </w:r>
      <w:r w:rsidR="002539F0">
        <w:t xml:space="preserve"> This</w:t>
      </w:r>
      <w:r w:rsidR="000A6BCE">
        <w:t xml:space="preserve"> trajectory up to the time of perilune is shown in Figure 15</w:t>
      </w:r>
      <w:r w:rsidR="003618A5">
        <w:t>, as observed from directly above the ecliptic plane (very nearly the orbital plane)</w:t>
      </w:r>
      <w:r w:rsidR="006227E1">
        <w:t xml:space="preserve"> in the Earth-Centered Inertial Frame</w:t>
      </w:r>
      <w:r w:rsidR="002539F0">
        <w:t>.</w:t>
      </w:r>
      <w:r w:rsidR="006227E1">
        <w:t xml:space="preserve"> The </w:t>
      </w:r>
      <w:r w:rsidR="007937B6">
        <w:t xml:space="preserve">hyperbolic </w:t>
      </w:r>
      <w:r w:rsidR="006227E1">
        <w:t xml:space="preserve">lunar phase of the trajectory (non-rotating ME frame) is shown in Figure 16 for two hours before and after perilune passage. </w:t>
      </w:r>
      <w:r w:rsidR="003548F7">
        <w:t>In order to help convergence, all the variables were non-</w:t>
      </w:r>
      <w:proofErr w:type="spellStart"/>
      <w:r w:rsidR="003548F7">
        <w:t>dimensionalized</w:t>
      </w:r>
      <w:proofErr w:type="spellEnd"/>
      <w:r w:rsidR="003548F7">
        <w:t xml:space="preserve"> so </w:t>
      </w:r>
      <w:r w:rsidR="003548F7">
        <w:lastRenderedPageBreak/>
        <w:t>they would have approximately the same scale. The perilune radius was divided by the moon’s radius, ΔV and perilune latitude were scaled by 1 km/s and 1°, respectively, and γ was converted to radians.</w:t>
      </w:r>
    </w:p>
    <w:p w:rsidR="008914AA" w:rsidRDefault="008914AA" w:rsidP="008914AA">
      <w:pPr>
        <w:keepNext/>
        <w:jc w:val="center"/>
      </w:pPr>
      <w:r>
        <w:rPr>
          <w:noProof/>
        </w:rPr>
        <w:drawing>
          <wp:inline distT="0" distB="0" distL="0" distR="0">
            <wp:extent cx="3451196" cy="2878372"/>
            <wp:effectExtent l="19050" t="0" r="0" b="0"/>
            <wp:docPr id="6" name="Picture 5" descr="traj.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j.bmp"/>
                    <pic:cNvPicPr/>
                  </pic:nvPicPr>
                  <pic:blipFill>
                    <a:blip r:embed="rId25" cstate="print"/>
                    <a:srcRect l="4380" t="1429" r="6936"/>
                    <a:stretch>
                      <a:fillRect/>
                    </a:stretch>
                  </pic:blipFill>
                  <pic:spPr>
                    <a:xfrm>
                      <a:off x="0" y="0"/>
                      <a:ext cx="3462123" cy="2887485"/>
                    </a:xfrm>
                    <a:prstGeom prst="rect">
                      <a:avLst/>
                    </a:prstGeom>
                  </pic:spPr>
                </pic:pic>
              </a:graphicData>
            </a:graphic>
          </wp:inline>
        </w:drawing>
      </w:r>
    </w:p>
    <w:p w:rsidR="008914AA" w:rsidRDefault="008914AA" w:rsidP="008914AA">
      <w:pPr>
        <w:pStyle w:val="FigureCaption"/>
      </w:pPr>
      <w:bookmarkStart w:id="103" w:name="_Toc289639783"/>
      <w:proofErr w:type="gramStart"/>
      <w:r>
        <w:t xml:space="preserve">Figure </w:t>
      </w:r>
      <w:fldSimple w:instr=" SEQ Figure \* ARABIC ">
        <w:r w:rsidR="00680EFF">
          <w:rPr>
            <w:noProof/>
          </w:rPr>
          <w:t>15</w:t>
        </w:r>
      </w:fldSimple>
      <w:r>
        <w:t>.</w:t>
      </w:r>
      <w:proofErr w:type="gramEnd"/>
      <w:r>
        <w:t xml:space="preserve"> Nominal Translunar Trajectory for Targeted </w:t>
      </w:r>
      <w:proofErr w:type="spellStart"/>
      <w:r w:rsidRPr="00563863">
        <w:rPr>
          <w:i/>
        </w:rPr>
        <w:t>r</w:t>
      </w:r>
      <w:r w:rsidRPr="00563863">
        <w:rPr>
          <w:i/>
          <w:vertAlign w:val="subscript"/>
        </w:rPr>
        <w:t>p</w:t>
      </w:r>
      <w:proofErr w:type="spellEnd"/>
      <w:r>
        <w:t xml:space="preserve"> = 2605.5 km, </w:t>
      </w:r>
      <w:proofErr w:type="spellStart"/>
      <w:r w:rsidRPr="00563863">
        <w:rPr>
          <w:i/>
        </w:rPr>
        <w:t>λ</w:t>
      </w:r>
      <w:r w:rsidRPr="00563863">
        <w:rPr>
          <w:i/>
          <w:vertAlign w:val="subscript"/>
        </w:rPr>
        <w:t>p</w:t>
      </w:r>
      <w:proofErr w:type="spellEnd"/>
      <w:r>
        <w:t xml:space="preserve"> = 3°</w:t>
      </w:r>
      <w:r w:rsidR="00412D45">
        <w:t xml:space="preserve"> (ECI Frame)</w:t>
      </w:r>
      <w:r>
        <w:t>.</w:t>
      </w:r>
      <w:bookmarkEnd w:id="103"/>
    </w:p>
    <w:p w:rsidR="00680EFF" w:rsidRDefault="006227E1" w:rsidP="00680EFF">
      <w:pPr>
        <w:keepNext/>
        <w:jc w:val="center"/>
      </w:pPr>
      <w:r>
        <w:rPr>
          <w:noProof/>
        </w:rPr>
        <w:drawing>
          <wp:inline distT="0" distB="0" distL="0" distR="0">
            <wp:extent cx="4341584" cy="2880360"/>
            <wp:effectExtent l="19050" t="0" r="1816" b="0"/>
            <wp:docPr id="7" name="Picture 6" descr="traj1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j1ME.png"/>
                    <pic:cNvPicPr/>
                  </pic:nvPicPr>
                  <pic:blipFill>
                    <a:blip r:embed="rId26" cstate="print"/>
                    <a:srcRect l="1645" t="9199" r="7330" b="5638"/>
                    <a:stretch>
                      <a:fillRect/>
                    </a:stretch>
                  </pic:blipFill>
                  <pic:spPr>
                    <a:xfrm>
                      <a:off x="0" y="0"/>
                      <a:ext cx="4341584" cy="2880360"/>
                    </a:xfrm>
                    <a:prstGeom prst="rect">
                      <a:avLst/>
                    </a:prstGeom>
                  </pic:spPr>
                </pic:pic>
              </a:graphicData>
            </a:graphic>
          </wp:inline>
        </w:drawing>
      </w:r>
    </w:p>
    <w:p w:rsidR="00680EFF" w:rsidRDefault="00680EFF" w:rsidP="00680EFF">
      <w:pPr>
        <w:pStyle w:val="FigureCaption"/>
      </w:pPr>
      <w:bookmarkStart w:id="104" w:name="_Toc289639784"/>
      <w:r>
        <w:t xml:space="preserve">Figure </w:t>
      </w:r>
      <w:fldSimple w:instr=" SEQ Figure \* ARABIC ">
        <w:r>
          <w:rPr>
            <w:noProof/>
          </w:rPr>
          <w:t>16</w:t>
        </w:r>
      </w:fldSimple>
      <w:r>
        <w:t xml:space="preserve">: Nominal Translunar Trajectory for Targeted </w:t>
      </w:r>
      <w:proofErr w:type="spellStart"/>
      <w:r w:rsidRPr="00563863">
        <w:rPr>
          <w:i/>
        </w:rPr>
        <w:t>r</w:t>
      </w:r>
      <w:r w:rsidRPr="00563863">
        <w:rPr>
          <w:i/>
          <w:vertAlign w:val="subscript"/>
        </w:rPr>
        <w:t>p</w:t>
      </w:r>
      <w:proofErr w:type="spellEnd"/>
      <w:r>
        <w:t xml:space="preserve"> = 2605.5 km, </w:t>
      </w:r>
      <w:proofErr w:type="spellStart"/>
      <w:r w:rsidRPr="00563863">
        <w:rPr>
          <w:i/>
        </w:rPr>
        <w:t>λ</w:t>
      </w:r>
      <w:r w:rsidRPr="00563863">
        <w:rPr>
          <w:i/>
          <w:vertAlign w:val="subscript"/>
        </w:rPr>
        <w:t>p</w:t>
      </w:r>
      <w:proofErr w:type="spellEnd"/>
      <w:r>
        <w:t xml:space="preserve"> = 3° (ME Frame).</w:t>
      </w:r>
      <w:bookmarkEnd w:id="104"/>
    </w:p>
    <w:p w:rsidR="00680EFF" w:rsidRDefault="00680EFF" w:rsidP="00A45813"/>
    <w:p w:rsidR="00A45813" w:rsidRDefault="00A45813" w:rsidP="00680EFF">
      <w:pPr>
        <w:ind w:firstLine="288"/>
      </w:pPr>
      <w:r>
        <w:t xml:space="preserve">Four separate corrector methods were tested. First, a simple quasi-Newton </w:t>
      </w:r>
      <w:proofErr w:type="spellStart"/>
      <w:r>
        <w:t>Broyd</w:t>
      </w:r>
      <w:r w:rsidR="008E6FFB">
        <w:t>en</w:t>
      </w:r>
      <w:proofErr w:type="spellEnd"/>
      <w:r w:rsidR="008E6FFB">
        <w:t xml:space="preserve"> algorithm (using the Sherman</w:t>
      </w:r>
      <w:r>
        <w:t xml:space="preserve">-Morrison update to the Jacobian) was coded. </w:t>
      </w:r>
      <w:r w:rsidRPr="003548F7">
        <w:rPr>
          <w:rFonts w:eastAsia="Times New Roman"/>
        </w:rPr>
        <w:t xml:space="preserve">With no analytical relationship between the objective function (the error in the targeted parameters) and the initial state variables, a finite difference approximation for the initial Jacobian matrix was used. In future efforts, variational techniques, such as those given by </w:t>
      </w:r>
      <w:proofErr w:type="spellStart"/>
      <w:r w:rsidRPr="003548F7">
        <w:rPr>
          <w:rFonts w:eastAsia="Times New Roman"/>
        </w:rPr>
        <w:t>Ocampo</w:t>
      </w:r>
      <w:proofErr w:type="spellEnd"/>
      <w:r w:rsidRPr="003548F7">
        <w:rPr>
          <w:rFonts w:eastAsia="Times New Roman"/>
        </w:rPr>
        <w:t xml:space="preserve"> and Munoz, could be considered for approximating the Jacobian.</w:t>
      </w:r>
      <w:r w:rsidRPr="003548F7">
        <w:rPr>
          <w:rFonts w:eastAsia="Times New Roman"/>
          <w:vertAlign w:val="superscript"/>
        </w:rPr>
        <w:endnoteReference w:id="13"/>
      </w:r>
      <w:r>
        <w:rPr>
          <w:rFonts w:eastAsia="Times New Roman"/>
        </w:rPr>
        <w:t xml:space="preserve"> The three other correctors analyzed were MATLAB built-in optimization schemes: trust-region dogleg, </w:t>
      </w:r>
      <w:proofErr w:type="spellStart"/>
      <w:r>
        <w:rPr>
          <w:rFonts w:eastAsia="Times New Roman"/>
        </w:rPr>
        <w:t>Levenberg</w:t>
      </w:r>
      <w:proofErr w:type="spellEnd"/>
      <w:r>
        <w:rPr>
          <w:rFonts w:eastAsia="Times New Roman"/>
        </w:rPr>
        <w:t>-Marquardt, and Gauss-Newton.</w:t>
      </w:r>
      <w:r w:rsidR="004C7AC8">
        <w:rPr>
          <w:rFonts w:eastAsia="Times New Roman"/>
        </w:rPr>
        <w:t xml:space="preserve"> </w:t>
      </w:r>
      <w:r>
        <w:rPr>
          <w:rFonts w:eastAsia="Times New Roman"/>
        </w:rPr>
        <w:t xml:space="preserve">For each algorithm, the </w:t>
      </w:r>
      <w:r>
        <w:t>acceptable tolerances in perilune radius and latitude were set at 1m and 0.001°, respectively.</w:t>
      </w:r>
    </w:p>
    <w:p w:rsidR="00365869" w:rsidRDefault="00365869" w:rsidP="00365869">
      <w:pPr>
        <w:pStyle w:val="Heading1"/>
      </w:pPr>
      <w:bookmarkStart w:id="105" w:name="_Toc289639851"/>
      <w:r>
        <w:t>Results</w:t>
      </w:r>
      <w:bookmarkEnd w:id="105"/>
    </w:p>
    <w:p w:rsidR="00365869" w:rsidRPr="00365869" w:rsidRDefault="00365869" w:rsidP="00A45813">
      <w:pPr>
        <w:rPr>
          <w:rFonts w:eastAsia="Times New Roman"/>
        </w:rPr>
      </w:pPr>
      <w:r>
        <w:rPr>
          <w:rFonts w:eastAsia="Times New Roman"/>
        </w:rPr>
        <w:tab/>
      </w:r>
      <w:r w:rsidRPr="00CA7CCD">
        <w:rPr>
          <w:rFonts w:eastAsia="Times New Roman"/>
        </w:rPr>
        <w:t xml:space="preserve">The initial guess was varied systematically in both ΔV and phase angle to analyze the performance of </w:t>
      </w:r>
      <w:r>
        <w:rPr>
          <w:rFonts w:eastAsia="Times New Roman"/>
        </w:rPr>
        <w:t>each</w:t>
      </w:r>
      <w:r w:rsidRPr="00CA7CCD">
        <w:rPr>
          <w:rFonts w:eastAsia="Times New Roman"/>
        </w:rPr>
        <w:t xml:space="preserve"> targeting algorithm. Also, the step size for the initial finite difference approximation of the Jacobian </w:t>
      </w:r>
      <w:r>
        <w:rPr>
          <w:rFonts w:eastAsia="Times New Roman"/>
        </w:rPr>
        <w:t xml:space="preserve">for the </w:t>
      </w:r>
      <w:proofErr w:type="spellStart"/>
      <w:r>
        <w:rPr>
          <w:rFonts w:eastAsia="Times New Roman"/>
        </w:rPr>
        <w:t>Broyden</w:t>
      </w:r>
      <w:proofErr w:type="spellEnd"/>
      <w:r>
        <w:rPr>
          <w:rFonts w:eastAsia="Times New Roman"/>
        </w:rPr>
        <w:t xml:space="preserve"> method </w:t>
      </w:r>
      <w:r w:rsidRPr="00CA7CCD">
        <w:rPr>
          <w:rFonts w:eastAsia="Times New Roman"/>
        </w:rPr>
        <w:t xml:space="preserve">was varied. The number of required iterations for </w:t>
      </w:r>
      <w:r>
        <w:rPr>
          <w:rFonts w:eastAsia="Times New Roman"/>
        </w:rPr>
        <w:t xml:space="preserve">the </w:t>
      </w:r>
      <w:proofErr w:type="spellStart"/>
      <w:r>
        <w:rPr>
          <w:rFonts w:eastAsia="Times New Roman"/>
        </w:rPr>
        <w:t>Broyden</w:t>
      </w:r>
      <w:proofErr w:type="spellEnd"/>
      <w:r>
        <w:rPr>
          <w:rFonts w:eastAsia="Times New Roman"/>
        </w:rPr>
        <w:t xml:space="preserve"> method</w:t>
      </w:r>
      <w:r w:rsidRPr="00CA7CCD">
        <w:rPr>
          <w:rFonts w:eastAsia="Times New Roman"/>
        </w:rPr>
        <w:t xml:space="preserve"> </w:t>
      </w:r>
      <w:r>
        <w:rPr>
          <w:rFonts w:eastAsia="Times New Roman"/>
        </w:rPr>
        <w:t xml:space="preserve">(up to 50) </w:t>
      </w:r>
      <w:r w:rsidRPr="00CA7CCD">
        <w:rPr>
          <w:rFonts w:eastAsia="Times New Roman"/>
        </w:rPr>
        <w:t>is shown in Table 1. Results are shown for a maximum variation of ±0.1% in initial ΔV and departure phase angle guesses (between 3.1</w:t>
      </w:r>
      <w:r>
        <w:rPr>
          <w:rFonts w:eastAsia="Times New Roman"/>
        </w:rPr>
        <w:t>003</w:t>
      </w:r>
      <w:r w:rsidRPr="00CA7CCD">
        <w:rPr>
          <w:rFonts w:eastAsia="Times New Roman"/>
        </w:rPr>
        <w:t xml:space="preserve"> and 3.</w:t>
      </w:r>
      <w:r>
        <w:rPr>
          <w:rFonts w:eastAsia="Times New Roman"/>
        </w:rPr>
        <w:t>1065</w:t>
      </w:r>
      <w:r w:rsidRPr="00CA7CCD">
        <w:rPr>
          <w:rFonts w:eastAsia="Times New Roman"/>
        </w:rPr>
        <w:t xml:space="preserve"> km/s and between </w:t>
      </w:r>
      <w:r>
        <w:rPr>
          <w:rFonts w:eastAsia="Times New Roman"/>
        </w:rPr>
        <w:t>124.28</w:t>
      </w:r>
      <w:r w:rsidRPr="00CA7CCD">
        <w:rPr>
          <w:rFonts w:eastAsia="Times New Roman"/>
        </w:rPr>
        <w:t xml:space="preserve">° and </w:t>
      </w:r>
      <w:r>
        <w:rPr>
          <w:rFonts w:eastAsia="Times New Roman"/>
        </w:rPr>
        <w:t>124.53</w:t>
      </w:r>
      <w:r w:rsidRPr="00CA7CCD">
        <w:rPr>
          <w:rFonts w:eastAsia="Times New Roman"/>
        </w:rPr>
        <w:t xml:space="preserve">°) from the nominal trajectory. Outside of this range, the </w:t>
      </w:r>
      <w:proofErr w:type="spellStart"/>
      <w:r>
        <w:rPr>
          <w:rFonts w:eastAsia="Times New Roman"/>
        </w:rPr>
        <w:t>Broyden</w:t>
      </w:r>
      <w:proofErr w:type="spellEnd"/>
      <w:r>
        <w:rPr>
          <w:rFonts w:eastAsia="Times New Roman"/>
        </w:rPr>
        <w:t xml:space="preserve"> method</w:t>
      </w:r>
      <w:r w:rsidRPr="00CA7CCD">
        <w:rPr>
          <w:rFonts w:eastAsia="Times New Roman"/>
        </w:rPr>
        <w:t>’s convergence was much less predictable, although it tended to be</w:t>
      </w:r>
      <w:r w:rsidRPr="00365869">
        <w:rPr>
          <w:rFonts w:eastAsia="Times New Roman"/>
        </w:rPr>
        <w:t xml:space="preserve"> </w:t>
      </w:r>
      <w:r w:rsidRPr="00CA7CCD">
        <w:rPr>
          <w:rFonts w:eastAsia="Times New Roman"/>
        </w:rPr>
        <w:t xml:space="preserve">more forgiving of higher variations in phase angle than in ΔV. The targeter </w:t>
      </w:r>
      <w:r>
        <w:rPr>
          <w:rFonts w:eastAsia="Times New Roman"/>
        </w:rPr>
        <w:t>exhibited the best convergence</w:t>
      </w:r>
      <w:r w:rsidRPr="00CA7CCD">
        <w:rPr>
          <w:rFonts w:eastAsia="Times New Roman"/>
        </w:rPr>
        <w:t xml:space="preserve"> for a finite-difference step size of 0.01 (km/s of ΔV and radians of departure phase angle).</w:t>
      </w:r>
      <w:r>
        <w:rPr>
          <w:rFonts w:eastAsia="Times New Roman"/>
        </w:rPr>
        <w:t xml:space="preserve"> Despite its poor convergence, the </w:t>
      </w:r>
      <w:proofErr w:type="spellStart"/>
      <w:r>
        <w:rPr>
          <w:rFonts w:eastAsia="Times New Roman"/>
        </w:rPr>
        <w:t>Broyden</w:t>
      </w:r>
      <w:proofErr w:type="spellEnd"/>
      <w:r>
        <w:rPr>
          <w:rFonts w:eastAsia="Times New Roman"/>
        </w:rPr>
        <w:t xml:space="preserve"> method has the main advantage that it requires only one extra objective function evaluation (i.e., numerical integration of the equations of motion) per iteration.</w:t>
      </w:r>
    </w:p>
    <w:p w:rsidR="007937B6" w:rsidRPr="007937B6" w:rsidRDefault="00680EFF" w:rsidP="007937B6">
      <w:pPr>
        <w:rPr>
          <w:rFonts w:eastAsia="Times New Roman"/>
        </w:rPr>
      </w:pPr>
      <w:r>
        <w:rPr>
          <w:rFonts w:eastAsia="Times New Roman"/>
        </w:rPr>
        <w:lastRenderedPageBreak/>
        <w:t xml:space="preserve">The other targeters tended to converge much more reliably. The number of iterations and function evaluations required for convergence with the Gauss-Newton algorithm are shown in Table 2, </w:t>
      </w:r>
      <w:proofErr w:type="spellStart"/>
      <w:r>
        <w:rPr>
          <w:rFonts w:eastAsia="Times New Roman"/>
        </w:rPr>
        <w:t>Levenberg</w:t>
      </w:r>
      <w:proofErr w:type="spellEnd"/>
      <w:r>
        <w:rPr>
          <w:rFonts w:eastAsia="Times New Roman"/>
        </w:rPr>
        <w:t xml:space="preserve">-Marquardt in Table 3, and trust-region in Table 4. The Gauss-Newton method required nearly seven function evaluations per iteration and did not converge for ΔV deviations of -0.1% and -0.08%. The </w:t>
      </w:r>
      <w:proofErr w:type="spellStart"/>
      <w:r>
        <w:rPr>
          <w:rFonts w:eastAsia="Times New Roman"/>
        </w:rPr>
        <w:t>Levenberg</w:t>
      </w:r>
      <w:proofErr w:type="spellEnd"/>
      <w:r>
        <w:rPr>
          <w:rFonts w:eastAsia="Times New Roman"/>
        </w:rPr>
        <w:t>-Marquardt algorithm converged for every deviation over this range with 25 or fewer iterations, but still required on average about 5.5</w:t>
      </w:r>
      <w:r w:rsidRPr="00365869">
        <w:rPr>
          <w:rFonts w:eastAsia="Times New Roman"/>
        </w:rPr>
        <w:t xml:space="preserve"> </w:t>
      </w:r>
      <w:r>
        <w:rPr>
          <w:rFonts w:eastAsia="Times New Roman"/>
        </w:rPr>
        <w:t>function evaluations per iteration. Finally, the trust-region method converged over the entire region with fewer than three function evaluations per iteration. The range for the trust-region method was then expanded ±1% deviation in ΔV and γ, and the method converged for all but 8 out of 625 cases (1.3%). However, the farther away from the nominal case the initial conditions were, the more likely the targeter was to converge toward a second solution which yielded the</w:t>
      </w:r>
      <w:r w:rsidRPr="002539F0">
        <w:rPr>
          <w:rFonts w:eastAsia="Times New Roman"/>
        </w:rPr>
        <w:t xml:space="preserve"> </w:t>
      </w:r>
      <w:r>
        <w:rPr>
          <w:rFonts w:eastAsia="Times New Roman"/>
        </w:rPr>
        <w:t>same r</w:t>
      </w:r>
      <w:r w:rsidR="00C045B3">
        <w:rPr>
          <w:rFonts w:eastAsia="Times New Roman"/>
        </w:rPr>
        <w:t>adius and latitude of perilune</w:t>
      </w:r>
      <w:r w:rsidR="007937B6">
        <w:rPr>
          <w:rFonts w:eastAsia="Times New Roman"/>
        </w:rPr>
        <w:t xml:space="preserve"> (at ΔV = 3.1158 km/s and γ = 136.9°). Even over the range</w:t>
      </w:r>
      <w:r w:rsidR="007937B6" w:rsidRPr="00C045B3">
        <w:rPr>
          <w:rFonts w:eastAsia="Times New Roman"/>
        </w:rPr>
        <w:t xml:space="preserve"> </w:t>
      </w:r>
      <w:r w:rsidR="007937B6">
        <w:rPr>
          <w:rFonts w:eastAsia="Times New Roman"/>
        </w:rPr>
        <w:t>of ±10% deviations in ΔV and γ, the trust-region method converged nearly 75% of the time, although for the majority of those cases, it converged toward the second solution.</w:t>
      </w:r>
      <w:r w:rsidR="007937B6">
        <w:br w:type="page"/>
      </w:r>
    </w:p>
    <w:p w:rsidR="001B3C00" w:rsidRDefault="001B3C00" w:rsidP="00396A8F">
      <w:pPr>
        <w:pStyle w:val="TableCaption"/>
        <w:spacing w:line="240" w:lineRule="auto"/>
      </w:pPr>
      <w:bookmarkStart w:id="106" w:name="_Toc289639785"/>
      <w:proofErr w:type="gramStart"/>
      <w:r>
        <w:lastRenderedPageBreak/>
        <w:t xml:space="preserve">Table </w:t>
      </w:r>
      <w:fldSimple w:instr=" SEQ Table \* ARABIC ">
        <w:r w:rsidR="007537A0">
          <w:rPr>
            <w:noProof/>
          </w:rPr>
          <w:t>1</w:t>
        </w:r>
      </w:fldSimple>
      <w:r>
        <w:t>.</w:t>
      </w:r>
      <w:proofErr w:type="gramEnd"/>
      <w:r>
        <w:t xml:space="preserve"> </w:t>
      </w:r>
      <w:r w:rsidRPr="00E60C88">
        <w:t xml:space="preserve">Number of </w:t>
      </w:r>
      <w:proofErr w:type="spellStart"/>
      <w:r>
        <w:t>Broyden</w:t>
      </w:r>
      <w:proofErr w:type="spellEnd"/>
      <w:r>
        <w:t xml:space="preserve"> </w:t>
      </w:r>
      <w:r w:rsidRPr="00E60C88">
        <w:t>Targeter Iterations for Deviations in Initial Guess.</w:t>
      </w:r>
      <w:bookmarkEnd w:id="106"/>
    </w:p>
    <w:tbl>
      <w:tblPr>
        <w:tblW w:w="8763" w:type="dxa"/>
        <w:tblInd w:w="93" w:type="dxa"/>
        <w:tblLook w:val="04A0"/>
      </w:tblPr>
      <w:tblGrid>
        <w:gridCol w:w="434"/>
        <w:gridCol w:w="694"/>
        <w:gridCol w:w="622"/>
        <w:gridCol w:w="798"/>
        <w:gridCol w:w="797"/>
        <w:gridCol w:w="797"/>
        <w:gridCol w:w="797"/>
        <w:gridCol w:w="554"/>
        <w:gridCol w:w="679"/>
        <w:gridCol w:w="679"/>
        <w:gridCol w:w="679"/>
        <w:gridCol w:w="679"/>
        <w:gridCol w:w="554"/>
      </w:tblGrid>
      <w:tr w:rsidR="00E47885" w:rsidRPr="00E47885" w:rsidTr="001B3C00">
        <w:trPr>
          <w:trHeight w:val="289"/>
        </w:trPr>
        <w:tc>
          <w:tcPr>
            <w:tcW w:w="434" w:type="dxa"/>
            <w:tcBorders>
              <w:top w:val="double" w:sz="6" w:space="0" w:color="auto"/>
              <w:left w:val="nil"/>
              <w:bottom w:val="nil"/>
              <w:right w:val="nil"/>
            </w:tcBorders>
            <w:shd w:val="clear" w:color="auto" w:fill="auto"/>
            <w:noWrap/>
            <w:vAlign w:val="bottom"/>
            <w:hideMark/>
          </w:tcPr>
          <w:p w:rsidR="00E47885" w:rsidRPr="00E47885" w:rsidRDefault="00E47885" w:rsidP="00E47885">
            <w:pPr>
              <w:spacing w:line="240" w:lineRule="auto"/>
              <w:rPr>
                <w:rFonts w:ascii="Calibri" w:eastAsia="Times New Roman" w:hAnsi="Calibri"/>
                <w:color w:val="000000"/>
                <w:szCs w:val="22"/>
              </w:rPr>
            </w:pPr>
            <w:r w:rsidRPr="00E47885">
              <w:rPr>
                <w:rFonts w:ascii="Calibri" w:eastAsia="Times New Roman" w:hAnsi="Calibri"/>
                <w:color w:val="000000"/>
                <w:szCs w:val="22"/>
              </w:rPr>
              <w:t> </w:t>
            </w:r>
          </w:p>
        </w:tc>
        <w:tc>
          <w:tcPr>
            <w:tcW w:w="694" w:type="dxa"/>
            <w:tcBorders>
              <w:top w:val="double" w:sz="6" w:space="0" w:color="auto"/>
              <w:left w:val="nil"/>
              <w:bottom w:val="nil"/>
              <w:right w:val="nil"/>
            </w:tcBorders>
            <w:shd w:val="clear" w:color="auto" w:fill="auto"/>
            <w:noWrap/>
            <w:vAlign w:val="bottom"/>
            <w:hideMark/>
          </w:tcPr>
          <w:p w:rsidR="00E47885" w:rsidRPr="00E47885" w:rsidRDefault="00E47885" w:rsidP="00E47885">
            <w:pPr>
              <w:spacing w:line="240" w:lineRule="auto"/>
              <w:rPr>
                <w:rFonts w:eastAsia="Times New Roman"/>
                <w:color w:val="000000"/>
                <w:sz w:val="18"/>
                <w:szCs w:val="18"/>
              </w:rPr>
            </w:pPr>
            <w:r w:rsidRPr="00E47885">
              <w:rPr>
                <w:rFonts w:eastAsia="Times New Roman"/>
                <w:color w:val="000000"/>
                <w:sz w:val="18"/>
                <w:szCs w:val="18"/>
              </w:rPr>
              <w:t> </w:t>
            </w:r>
          </w:p>
        </w:tc>
        <w:tc>
          <w:tcPr>
            <w:tcW w:w="7635" w:type="dxa"/>
            <w:gridSpan w:val="11"/>
            <w:tcBorders>
              <w:top w:val="double" w:sz="6" w:space="0" w:color="auto"/>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Departure Phase Angle Deviation</w:t>
            </w:r>
          </w:p>
        </w:tc>
      </w:tr>
      <w:tr w:rsidR="00E47885" w:rsidRPr="00E47885" w:rsidTr="001B3C00">
        <w:trPr>
          <w:trHeight w:val="289"/>
        </w:trPr>
        <w:tc>
          <w:tcPr>
            <w:tcW w:w="434" w:type="dxa"/>
            <w:tcBorders>
              <w:top w:val="nil"/>
              <w:left w:val="nil"/>
              <w:bottom w:val="single" w:sz="4" w:space="0" w:color="auto"/>
              <w:right w:val="nil"/>
            </w:tcBorders>
            <w:shd w:val="clear" w:color="auto" w:fill="auto"/>
            <w:noWrap/>
            <w:vAlign w:val="bottom"/>
            <w:hideMark/>
          </w:tcPr>
          <w:p w:rsidR="00E47885" w:rsidRPr="00E47885" w:rsidRDefault="00E47885" w:rsidP="00E47885">
            <w:pPr>
              <w:spacing w:line="240" w:lineRule="auto"/>
              <w:rPr>
                <w:rFonts w:eastAsia="Times New Roman"/>
                <w:color w:val="000000"/>
                <w:sz w:val="18"/>
                <w:szCs w:val="18"/>
              </w:rPr>
            </w:pPr>
            <w:r w:rsidRPr="00E47885">
              <w:rPr>
                <w:rFonts w:eastAsia="Times New Roman"/>
                <w:color w:val="000000"/>
                <w:sz w:val="18"/>
                <w:szCs w:val="18"/>
              </w:rPr>
              <w:t> </w:t>
            </w:r>
          </w:p>
        </w:tc>
        <w:tc>
          <w:tcPr>
            <w:tcW w:w="694" w:type="dxa"/>
            <w:tcBorders>
              <w:top w:val="nil"/>
              <w:left w:val="nil"/>
              <w:bottom w:val="single" w:sz="4" w:space="0" w:color="auto"/>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w:t>
            </w:r>
          </w:p>
        </w:tc>
        <w:tc>
          <w:tcPr>
            <w:tcW w:w="622"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c>
          <w:tcPr>
            <w:tcW w:w="798"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797"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797"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797"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554"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w:t>
            </w:r>
          </w:p>
        </w:tc>
        <w:tc>
          <w:tcPr>
            <w:tcW w:w="679"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679"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679"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679"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554" w:type="dxa"/>
            <w:tcBorders>
              <w:top w:val="nil"/>
              <w:left w:val="nil"/>
              <w:bottom w:val="single" w:sz="4" w:space="0" w:color="auto"/>
              <w:right w:val="nil"/>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r>
      <w:tr w:rsidR="00E47885" w:rsidRPr="00E47885" w:rsidTr="001B3C00">
        <w:trPr>
          <w:trHeight w:val="289"/>
        </w:trPr>
        <w:tc>
          <w:tcPr>
            <w:tcW w:w="43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rPr>
                <w:rFonts w:ascii="Calibri" w:eastAsia="Times New Roman" w:hAnsi="Calibri"/>
                <w:color w:val="000000"/>
                <w:szCs w:val="22"/>
              </w:rPr>
            </w:pPr>
          </w:p>
        </w:tc>
        <w:tc>
          <w:tcPr>
            <w:tcW w:w="694" w:type="dxa"/>
            <w:tcBorders>
              <w:top w:val="nil"/>
              <w:left w:val="nil"/>
              <w:bottom w:val="nil"/>
              <w:right w:val="single" w:sz="4" w:space="0" w:color="auto"/>
            </w:tcBorders>
            <w:shd w:val="clear" w:color="auto" w:fill="auto"/>
            <w:noWrap/>
            <w:vAlign w:val="bottom"/>
            <w:hideMark/>
          </w:tcPr>
          <w:p w:rsidR="00E47885" w:rsidRPr="00E47885" w:rsidRDefault="00E47885" w:rsidP="00E47885">
            <w:pPr>
              <w:spacing w:line="240" w:lineRule="auto"/>
              <w:rPr>
                <w:rFonts w:eastAsia="Times New Roman"/>
                <w:color w:val="000000"/>
                <w:sz w:val="18"/>
                <w:szCs w:val="18"/>
              </w:rPr>
            </w:pPr>
            <w:r w:rsidRPr="00E47885">
              <w:rPr>
                <w:rFonts w:eastAsia="Times New Roman"/>
                <w:color w:val="000000"/>
                <w:sz w:val="18"/>
                <w:szCs w:val="18"/>
              </w:rPr>
              <w:t> </w:t>
            </w:r>
          </w:p>
        </w:tc>
        <w:tc>
          <w:tcPr>
            <w:tcW w:w="7635" w:type="dxa"/>
            <w:gridSpan w:val="11"/>
            <w:tcBorders>
              <w:top w:val="single" w:sz="4" w:space="0" w:color="auto"/>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Step Size = 0.01</w:t>
            </w:r>
          </w:p>
        </w:tc>
      </w:tr>
      <w:tr w:rsidR="00E47885" w:rsidRPr="00E47885" w:rsidTr="001B3C00">
        <w:trPr>
          <w:trHeight w:val="289"/>
        </w:trPr>
        <w:tc>
          <w:tcPr>
            <w:tcW w:w="434" w:type="dxa"/>
            <w:vMerge w:val="restart"/>
            <w:tcBorders>
              <w:top w:val="nil"/>
              <w:left w:val="nil"/>
              <w:bottom w:val="single" w:sz="4" w:space="0" w:color="000000"/>
              <w:right w:val="nil"/>
            </w:tcBorders>
            <w:shd w:val="clear" w:color="auto" w:fill="auto"/>
            <w:noWrap/>
            <w:textDirection w:val="btLr"/>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ΔV Deviation</w:t>
            </w: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8</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8</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8</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18</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20</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36</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35</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38</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26</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30</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15</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22</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22</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22</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24</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45</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35</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44</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25</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34</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single" w:sz="4" w:space="0" w:color="auto"/>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rPr>
                <w:rFonts w:ascii="Calibri" w:eastAsia="Times New Roman" w:hAnsi="Calibri"/>
                <w:color w:val="000000"/>
                <w:szCs w:val="22"/>
              </w:rPr>
            </w:pPr>
          </w:p>
        </w:tc>
        <w:tc>
          <w:tcPr>
            <w:tcW w:w="69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rPr>
                <w:rFonts w:eastAsia="Times New Roman"/>
                <w:color w:val="000000"/>
                <w:sz w:val="18"/>
                <w:szCs w:val="18"/>
              </w:rPr>
            </w:pPr>
          </w:p>
        </w:tc>
        <w:tc>
          <w:tcPr>
            <w:tcW w:w="7635" w:type="dxa"/>
            <w:gridSpan w:val="11"/>
            <w:tcBorders>
              <w:top w:val="single" w:sz="4" w:space="0" w:color="auto"/>
              <w:left w:val="single" w:sz="4" w:space="0" w:color="auto"/>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Step Size = 0.001</w:t>
            </w:r>
          </w:p>
        </w:tc>
      </w:tr>
      <w:tr w:rsidR="00E47885" w:rsidRPr="00E47885" w:rsidTr="001B3C00">
        <w:trPr>
          <w:trHeight w:val="289"/>
        </w:trPr>
        <w:tc>
          <w:tcPr>
            <w:tcW w:w="434" w:type="dxa"/>
            <w:vMerge w:val="restart"/>
            <w:tcBorders>
              <w:top w:val="nil"/>
              <w:left w:val="nil"/>
              <w:bottom w:val="single" w:sz="4" w:space="0" w:color="000000"/>
              <w:right w:val="nil"/>
            </w:tcBorders>
            <w:shd w:val="clear" w:color="auto" w:fill="auto"/>
            <w:noWrap/>
            <w:textDirection w:val="btLr"/>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ΔV Deviation</w:t>
            </w: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14</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8</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6</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14</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15</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18</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18</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18</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21</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25</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42</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47</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43</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41</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25</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33</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38</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32</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45</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37</w:t>
            </w:r>
          </w:p>
        </w:tc>
      </w:tr>
      <w:tr w:rsidR="00E47885" w:rsidRPr="00E47885" w:rsidTr="001B3C00">
        <w:trPr>
          <w:trHeight w:val="289"/>
        </w:trPr>
        <w:tc>
          <w:tcPr>
            <w:tcW w:w="434" w:type="dxa"/>
            <w:vMerge/>
            <w:tcBorders>
              <w:top w:val="nil"/>
              <w:left w:val="nil"/>
              <w:bottom w:val="single" w:sz="4"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single" w:sz="4" w:space="0" w:color="auto"/>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rPr>
                <w:rFonts w:ascii="Calibri" w:eastAsia="Times New Roman" w:hAnsi="Calibri"/>
                <w:color w:val="000000"/>
                <w:szCs w:val="22"/>
              </w:rPr>
            </w:pPr>
            <w:r w:rsidRPr="00E47885">
              <w:rPr>
                <w:rFonts w:ascii="Calibri" w:eastAsia="Times New Roman" w:hAnsi="Calibri"/>
                <w:color w:val="000000"/>
                <w:szCs w:val="22"/>
              </w:rPr>
              <w:t> </w:t>
            </w:r>
          </w:p>
        </w:tc>
        <w:tc>
          <w:tcPr>
            <w:tcW w:w="69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rPr>
                <w:rFonts w:eastAsia="Times New Roman"/>
                <w:color w:val="000000"/>
                <w:sz w:val="18"/>
                <w:szCs w:val="18"/>
              </w:rPr>
            </w:pPr>
            <w:r w:rsidRPr="00E47885">
              <w:rPr>
                <w:rFonts w:eastAsia="Times New Roman"/>
                <w:color w:val="000000"/>
                <w:sz w:val="18"/>
                <w:szCs w:val="18"/>
              </w:rPr>
              <w:t> </w:t>
            </w:r>
          </w:p>
        </w:tc>
        <w:tc>
          <w:tcPr>
            <w:tcW w:w="7635" w:type="dxa"/>
            <w:gridSpan w:val="11"/>
            <w:tcBorders>
              <w:top w:val="single" w:sz="4" w:space="0" w:color="auto"/>
              <w:left w:val="single" w:sz="4" w:space="0" w:color="auto"/>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Step Size = 0.0001</w:t>
            </w:r>
          </w:p>
        </w:tc>
      </w:tr>
      <w:tr w:rsidR="00E47885" w:rsidRPr="00E47885" w:rsidTr="001B3C00">
        <w:trPr>
          <w:trHeight w:val="289"/>
        </w:trPr>
        <w:tc>
          <w:tcPr>
            <w:tcW w:w="434" w:type="dxa"/>
            <w:vMerge w:val="restart"/>
            <w:tcBorders>
              <w:top w:val="nil"/>
              <w:left w:val="nil"/>
              <w:bottom w:val="double" w:sz="6" w:space="0" w:color="000000"/>
              <w:right w:val="nil"/>
            </w:tcBorders>
            <w:shd w:val="clear" w:color="auto" w:fill="auto"/>
            <w:noWrap/>
            <w:textDirection w:val="btLr"/>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ΔV Deviation</w:t>
            </w: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48</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33</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14</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14</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14</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28</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24</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22</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30</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27</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24</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28</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8</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9</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10</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11</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0.02</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17</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16</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14</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14</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13</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13</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12</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0.04</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49</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39</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27</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30</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40</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0.06</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35</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38</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44</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nil"/>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0.08</w:t>
            </w:r>
          </w:p>
        </w:tc>
        <w:tc>
          <w:tcPr>
            <w:tcW w:w="622"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nil"/>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r w:rsidR="00E47885" w:rsidRPr="00E47885" w:rsidTr="001B3C00">
        <w:trPr>
          <w:trHeight w:val="289"/>
        </w:trPr>
        <w:tc>
          <w:tcPr>
            <w:tcW w:w="434" w:type="dxa"/>
            <w:vMerge/>
            <w:tcBorders>
              <w:top w:val="nil"/>
              <w:left w:val="nil"/>
              <w:bottom w:val="double" w:sz="6" w:space="0" w:color="000000"/>
              <w:right w:val="nil"/>
            </w:tcBorders>
            <w:vAlign w:val="center"/>
            <w:hideMark/>
          </w:tcPr>
          <w:p w:rsidR="00E47885" w:rsidRPr="00E47885" w:rsidRDefault="00E47885" w:rsidP="00E47885">
            <w:pPr>
              <w:spacing w:line="240" w:lineRule="auto"/>
              <w:rPr>
                <w:rFonts w:eastAsia="Times New Roman"/>
                <w:color w:val="000000"/>
                <w:sz w:val="18"/>
                <w:szCs w:val="18"/>
              </w:rPr>
            </w:pPr>
          </w:p>
        </w:tc>
        <w:tc>
          <w:tcPr>
            <w:tcW w:w="694" w:type="dxa"/>
            <w:tcBorders>
              <w:top w:val="nil"/>
              <w:left w:val="nil"/>
              <w:bottom w:val="double" w:sz="6" w:space="0" w:color="auto"/>
              <w:right w:val="single" w:sz="4" w:space="0" w:color="auto"/>
            </w:tcBorders>
            <w:shd w:val="clear" w:color="auto" w:fill="auto"/>
            <w:noWrap/>
            <w:vAlign w:val="center"/>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0.1</w:t>
            </w:r>
          </w:p>
        </w:tc>
        <w:tc>
          <w:tcPr>
            <w:tcW w:w="622"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8"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797"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679"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c>
          <w:tcPr>
            <w:tcW w:w="554" w:type="dxa"/>
            <w:tcBorders>
              <w:top w:val="nil"/>
              <w:left w:val="nil"/>
              <w:bottom w:val="double" w:sz="6" w:space="0" w:color="auto"/>
              <w:right w:val="nil"/>
            </w:tcBorders>
            <w:shd w:val="clear" w:color="auto" w:fill="auto"/>
            <w:noWrap/>
            <w:vAlign w:val="bottom"/>
            <w:hideMark/>
          </w:tcPr>
          <w:p w:rsidR="00E47885" w:rsidRPr="00E47885" w:rsidRDefault="00E47885" w:rsidP="00E47885">
            <w:pPr>
              <w:spacing w:line="240" w:lineRule="auto"/>
              <w:jc w:val="center"/>
              <w:rPr>
                <w:rFonts w:eastAsia="Times New Roman"/>
                <w:color w:val="000000"/>
                <w:sz w:val="18"/>
                <w:szCs w:val="18"/>
              </w:rPr>
            </w:pPr>
            <w:r w:rsidRPr="00E47885">
              <w:rPr>
                <w:rFonts w:eastAsia="Times New Roman"/>
                <w:color w:val="000000"/>
                <w:sz w:val="18"/>
                <w:szCs w:val="18"/>
              </w:rPr>
              <w:t>NC</w:t>
            </w:r>
          </w:p>
        </w:tc>
      </w:tr>
    </w:tbl>
    <w:p w:rsidR="001B3C00" w:rsidRPr="001B3C00" w:rsidRDefault="001B3C00" w:rsidP="001B3C00">
      <w:pPr>
        <w:spacing w:after="120" w:line="240" w:lineRule="auto"/>
        <w:ind w:firstLine="288"/>
        <w:jc w:val="center"/>
        <w:rPr>
          <w:rFonts w:eastAsia="Times New Roman"/>
          <w:b/>
          <w:sz w:val="20"/>
          <w:szCs w:val="20"/>
        </w:rPr>
      </w:pPr>
      <w:r w:rsidRPr="001B3C00">
        <w:rPr>
          <w:rFonts w:eastAsia="Times New Roman"/>
          <w:b/>
          <w:sz w:val="20"/>
          <w:szCs w:val="20"/>
        </w:rPr>
        <w:t>Note: “NC” indicates that the algorithm did not converge within 50 iterations.</w:t>
      </w:r>
    </w:p>
    <w:p w:rsidR="00DD66A6" w:rsidRDefault="00DD66A6" w:rsidP="00396A8F">
      <w:pPr>
        <w:pStyle w:val="TableCaption"/>
        <w:spacing w:line="240" w:lineRule="auto"/>
      </w:pPr>
      <w:bookmarkStart w:id="107" w:name="_Toc289639786"/>
      <w:proofErr w:type="gramStart"/>
      <w:r>
        <w:lastRenderedPageBreak/>
        <w:t xml:space="preserve">Table </w:t>
      </w:r>
      <w:fldSimple w:instr=" SEQ Table \* ARABIC ">
        <w:r w:rsidR="007537A0">
          <w:rPr>
            <w:noProof/>
          </w:rPr>
          <w:t>2</w:t>
        </w:r>
      </w:fldSimple>
      <w:r>
        <w:t>.</w:t>
      </w:r>
      <w:proofErr w:type="gramEnd"/>
      <w:r>
        <w:t xml:space="preserve"> </w:t>
      </w:r>
      <w:proofErr w:type="gramStart"/>
      <w:r w:rsidRPr="00E60C88">
        <w:t xml:space="preserve">Number of </w:t>
      </w:r>
      <w:r>
        <w:t xml:space="preserve">Gauss-Newton </w:t>
      </w:r>
      <w:r w:rsidRPr="00E60C88">
        <w:t xml:space="preserve">Targeter Iterations </w:t>
      </w:r>
      <w:r>
        <w:t xml:space="preserve">and Function Evaluations </w:t>
      </w:r>
      <w:r w:rsidRPr="00E60C88">
        <w:t>for Deviations in Initial Guess.</w:t>
      </w:r>
      <w:bookmarkEnd w:id="107"/>
      <w:proofErr w:type="gramEnd"/>
    </w:p>
    <w:tbl>
      <w:tblPr>
        <w:tblW w:w="8763" w:type="dxa"/>
        <w:tblInd w:w="93" w:type="dxa"/>
        <w:tblLook w:val="04A0"/>
      </w:tblPr>
      <w:tblGrid>
        <w:gridCol w:w="434"/>
        <w:gridCol w:w="693"/>
        <w:gridCol w:w="614"/>
        <w:gridCol w:w="790"/>
        <w:gridCol w:w="790"/>
        <w:gridCol w:w="790"/>
        <w:gridCol w:w="790"/>
        <w:gridCol w:w="585"/>
        <w:gridCol w:w="673"/>
        <w:gridCol w:w="673"/>
        <w:gridCol w:w="673"/>
        <w:gridCol w:w="673"/>
        <w:gridCol w:w="585"/>
      </w:tblGrid>
      <w:tr w:rsidR="00DD66A6" w:rsidRPr="00DD66A6" w:rsidTr="00DD66A6">
        <w:trPr>
          <w:trHeight w:val="289"/>
        </w:trPr>
        <w:tc>
          <w:tcPr>
            <w:tcW w:w="434" w:type="dxa"/>
            <w:tcBorders>
              <w:top w:val="double" w:sz="6" w:space="0" w:color="auto"/>
              <w:left w:val="nil"/>
              <w:bottom w:val="nil"/>
              <w:right w:val="nil"/>
            </w:tcBorders>
            <w:shd w:val="clear" w:color="auto" w:fill="auto"/>
            <w:noWrap/>
            <w:vAlign w:val="bottom"/>
            <w:hideMark/>
          </w:tcPr>
          <w:p w:rsidR="00DD66A6" w:rsidRPr="00DD66A6" w:rsidRDefault="00DD66A6" w:rsidP="00DD66A6">
            <w:pPr>
              <w:spacing w:line="240" w:lineRule="auto"/>
              <w:rPr>
                <w:rFonts w:ascii="Calibri" w:eastAsia="Times New Roman" w:hAnsi="Calibri"/>
                <w:color w:val="000000"/>
                <w:szCs w:val="22"/>
              </w:rPr>
            </w:pPr>
            <w:r w:rsidRPr="00DD66A6">
              <w:rPr>
                <w:rFonts w:ascii="Calibri" w:eastAsia="Times New Roman" w:hAnsi="Calibri"/>
                <w:color w:val="000000"/>
                <w:szCs w:val="22"/>
              </w:rPr>
              <w:t> </w:t>
            </w:r>
          </w:p>
        </w:tc>
        <w:tc>
          <w:tcPr>
            <w:tcW w:w="693" w:type="dxa"/>
            <w:tcBorders>
              <w:top w:val="double" w:sz="6" w:space="0" w:color="auto"/>
              <w:left w:val="nil"/>
              <w:bottom w:val="nil"/>
              <w:right w:val="nil"/>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r w:rsidRPr="00DD66A6">
              <w:rPr>
                <w:rFonts w:eastAsia="Times New Roman"/>
                <w:color w:val="000000"/>
                <w:sz w:val="18"/>
                <w:szCs w:val="18"/>
              </w:rPr>
              <w:t> </w:t>
            </w:r>
          </w:p>
        </w:tc>
        <w:tc>
          <w:tcPr>
            <w:tcW w:w="7636" w:type="dxa"/>
            <w:gridSpan w:val="11"/>
            <w:tcBorders>
              <w:top w:val="double" w:sz="6" w:space="0" w:color="auto"/>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Departure Phase Angle Deviation</w:t>
            </w:r>
          </w:p>
        </w:tc>
      </w:tr>
      <w:tr w:rsidR="00DD66A6" w:rsidRPr="00DD66A6" w:rsidTr="00DD66A6">
        <w:trPr>
          <w:trHeight w:val="289"/>
        </w:trPr>
        <w:tc>
          <w:tcPr>
            <w:tcW w:w="434" w:type="dxa"/>
            <w:tcBorders>
              <w:top w:val="nil"/>
              <w:left w:val="nil"/>
              <w:bottom w:val="single" w:sz="4" w:space="0" w:color="auto"/>
              <w:right w:val="nil"/>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r w:rsidRPr="00DD66A6">
              <w:rPr>
                <w:rFonts w:eastAsia="Times New Roman"/>
                <w:color w:val="000000"/>
                <w:sz w:val="18"/>
                <w:szCs w:val="18"/>
              </w:rPr>
              <w:t> </w:t>
            </w:r>
          </w:p>
        </w:tc>
        <w:tc>
          <w:tcPr>
            <w:tcW w:w="693" w:type="dxa"/>
            <w:tcBorders>
              <w:top w:val="nil"/>
              <w:left w:val="nil"/>
              <w:bottom w:val="single" w:sz="4" w:space="0" w:color="auto"/>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w:t>
            </w:r>
          </w:p>
        </w:tc>
        <w:tc>
          <w:tcPr>
            <w:tcW w:w="614"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790"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790"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790"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790"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585"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73"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73"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73"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73"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585"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r>
      <w:tr w:rsidR="00DD66A6" w:rsidRPr="00DD66A6" w:rsidTr="00DD66A6">
        <w:trPr>
          <w:trHeight w:val="289"/>
        </w:trPr>
        <w:tc>
          <w:tcPr>
            <w:tcW w:w="43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rPr>
                <w:rFonts w:ascii="Calibri" w:eastAsia="Times New Roman" w:hAnsi="Calibri"/>
                <w:color w:val="000000"/>
                <w:szCs w:val="22"/>
              </w:rPr>
            </w:pPr>
          </w:p>
        </w:tc>
        <w:tc>
          <w:tcPr>
            <w:tcW w:w="693" w:type="dxa"/>
            <w:tcBorders>
              <w:top w:val="nil"/>
              <w:left w:val="nil"/>
              <w:bottom w:val="nil"/>
              <w:right w:val="single" w:sz="4" w:space="0" w:color="auto"/>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r w:rsidRPr="00DD66A6">
              <w:rPr>
                <w:rFonts w:eastAsia="Times New Roman"/>
                <w:color w:val="000000"/>
                <w:sz w:val="18"/>
                <w:szCs w:val="18"/>
              </w:rPr>
              <w:t> </w:t>
            </w:r>
          </w:p>
        </w:tc>
        <w:tc>
          <w:tcPr>
            <w:tcW w:w="7636" w:type="dxa"/>
            <w:gridSpan w:val="11"/>
            <w:tcBorders>
              <w:top w:val="single" w:sz="4" w:space="0" w:color="auto"/>
              <w:left w:val="single" w:sz="4" w:space="0" w:color="auto"/>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Number of Iterations</w:t>
            </w:r>
          </w:p>
        </w:tc>
      </w:tr>
      <w:tr w:rsidR="00DD66A6" w:rsidRPr="00DD66A6" w:rsidTr="00DD66A6">
        <w:trPr>
          <w:trHeight w:val="289"/>
        </w:trPr>
        <w:tc>
          <w:tcPr>
            <w:tcW w:w="434" w:type="dxa"/>
            <w:vMerge w:val="restart"/>
            <w:tcBorders>
              <w:top w:val="nil"/>
              <w:left w:val="nil"/>
              <w:bottom w:val="single" w:sz="4" w:space="0" w:color="000000"/>
              <w:right w:val="nil"/>
            </w:tcBorders>
            <w:shd w:val="clear" w:color="auto" w:fill="auto"/>
            <w:noWrap/>
            <w:textDirection w:val="btLr"/>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ΔV Deviation</w:t>
            </w: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66</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25</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48</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23</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18</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19</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19</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24</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27</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18</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16</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16</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25</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19</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18</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74</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NC</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49</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28</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single" w:sz="4" w:space="0" w:color="auto"/>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25</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r>
      <w:tr w:rsidR="00DD66A6" w:rsidRPr="00DD66A6" w:rsidTr="00DD66A6">
        <w:trPr>
          <w:trHeight w:val="289"/>
        </w:trPr>
        <w:tc>
          <w:tcPr>
            <w:tcW w:w="43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rPr>
                <w:rFonts w:ascii="Calibri" w:eastAsia="Times New Roman" w:hAnsi="Calibri"/>
                <w:color w:val="000000"/>
                <w:szCs w:val="22"/>
              </w:rPr>
            </w:pPr>
          </w:p>
        </w:tc>
        <w:tc>
          <w:tcPr>
            <w:tcW w:w="69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p>
        </w:tc>
        <w:tc>
          <w:tcPr>
            <w:tcW w:w="7636" w:type="dxa"/>
            <w:gridSpan w:val="11"/>
            <w:tcBorders>
              <w:top w:val="single" w:sz="4" w:space="0" w:color="auto"/>
              <w:left w:val="single" w:sz="4" w:space="0" w:color="auto"/>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Number of Function Evaluations</w:t>
            </w:r>
          </w:p>
        </w:tc>
      </w:tr>
      <w:tr w:rsidR="00DD66A6" w:rsidRPr="00DD66A6" w:rsidTr="00DD66A6">
        <w:trPr>
          <w:trHeight w:val="289"/>
        </w:trPr>
        <w:tc>
          <w:tcPr>
            <w:tcW w:w="434" w:type="dxa"/>
            <w:vMerge w:val="restart"/>
            <w:tcBorders>
              <w:top w:val="nil"/>
              <w:left w:val="nil"/>
              <w:bottom w:val="double" w:sz="6" w:space="0" w:color="000000"/>
              <w:right w:val="nil"/>
            </w:tcBorders>
            <w:shd w:val="clear" w:color="auto" w:fill="auto"/>
            <w:noWrap/>
            <w:textDirection w:val="btLr"/>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ΔV Deviation</w:t>
            </w: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501</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495</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503</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314</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410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204</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141</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385</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263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168</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153</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137</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124</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137</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149</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155</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173</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28</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54</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48</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54</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60</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67</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67</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60</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73</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66</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66</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60</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116</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110</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104</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103</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91</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97</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91</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116</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89</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75</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93</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69</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125</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68</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102</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118</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1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76</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76</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312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382</w:t>
            </w:r>
          </w:p>
        </w:tc>
        <w:tc>
          <w:tcPr>
            <w:tcW w:w="790"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469</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73</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78</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502</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304</w:t>
            </w:r>
          </w:p>
        </w:tc>
        <w:tc>
          <w:tcPr>
            <w:tcW w:w="67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117</w:t>
            </w:r>
          </w:p>
        </w:tc>
        <w:tc>
          <w:tcPr>
            <w:tcW w:w="58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178</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double" w:sz="6" w:space="0" w:color="auto"/>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14"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59</w:t>
            </w:r>
          </w:p>
        </w:tc>
        <w:tc>
          <w:tcPr>
            <w:tcW w:w="790"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173</w:t>
            </w:r>
          </w:p>
        </w:tc>
        <w:tc>
          <w:tcPr>
            <w:tcW w:w="790"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144</w:t>
            </w:r>
          </w:p>
        </w:tc>
        <w:tc>
          <w:tcPr>
            <w:tcW w:w="790"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54</w:t>
            </w:r>
          </w:p>
        </w:tc>
        <w:tc>
          <w:tcPr>
            <w:tcW w:w="790"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55</w:t>
            </w:r>
          </w:p>
        </w:tc>
        <w:tc>
          <w:tcPr>
            <w:tcW w:w="585"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55</w:t>
            </w:r>
          </w:p>
        </w:tc>
        <w:tc>
          <w:tcPr>
            <w:tcW w:w="673"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75</w:t>
            </w:r>
          </w:p>
        </w:tc>
        <w:tc>
          <w:tcPr>
            <w:tcW w:w="673"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49</w:t>
            </w:r>
          </w:p>
        </w:tc>
        <w:tc>
          <w:tcPr>
            <w:tcW w:w="673"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86</w:t>
            </w:r>
          </w:p>
        </w:tc>
        <w:tc>
          <w:tcPr>
            <w:tcW w:w="673"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55</w:t>
            </w:r>
          </w:p>
        </w:tc>
        <w:tc>
          <w:tcPr>
            <w:tcW w:w="585"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56</w:t>
            </w:r>
          </w:p>
        </w:tc>
      </w:tr>
    </w:tbl>
    <w:p w:rsidR="00DD66A6" w:rsidRDefault="00DD66A6" w:rsidP="00DD66A6">
      <w:pPr>
        <w:spacing w:after="120" w:line="240" w:lineRule="auto"/>
        <w:ind w:firstLine="288"/>
        <w:jc w:val="center"/>
        <w:rPr>
          <w:rFonts w:eastAsia="Times New Roman"/>
          <w:b/>
          <w:sz w:val="20"/>
          <w:szCs w:val="20"/>
        </w:rPr>
      </w:pPr>
      <w:r w:rsidRPr="001B3C00">
        <w:rPr>
          <w:rFonts w:eastAsia="Times New Roman"/>
          <w:b/>
          <w:sz w:val="20"/>
          <w:szCs w:val="20"/>
        </w:rPr>
        <w:t>Note: “NC” indicates that the algorithm did not converge within 50</w:t>
      </w:r>
      <w:r>
        <w:rPr>
          <w:rFonts w:eastAsia="Times New Roman"/>
          <w:b/>
          <w:sz w:val="20"/>
          <w:szCs w:val="20"/>
        </w:rPr>
        <w:t>0 function evaluations</w:t>
      </w:r>
      <w:r w:rsidRPr="001B3C00">
        <w:rPr>
          <w:rFonts w:eastAsia="Times New Roman"/>
          <w:b/>
          <w:sz w:val="20"/>
          <w:szCs w:val="20"/>
        </w:rPr>
        <w:t>.</w:t>
      </w:r>
    </w:p>
    <w:p w:rsidR="00C045B3" w:rsidRDefault="00C045B3" w:rsidP="00A45813">
      <w:pPr>
        <w:rPr>
          <w:rFonts w:eastAsia="Times New Roman"/>
        </w:rPr>
      </w:pPr>
    </w:p>
    <w:p w:rsidR="00A5327F" w:rsidRDefault="00A5327F">
      <w:pPr>
        <w:spacing w:line="240" w:lineRule="auto"/>
        <w:jc w:val="left"/>
        <w:rPr>
          <w:rFonts w:eastAsia="Times New Roman"/>
          <w:b/>
          <w:sz w:val="20"/>
        </w:rPr>
      </w:pPr>
      <w:r>
        <w:br w:type="page"/>
      </w:r>
    </w:p>
    <w:p w:rsidR="00A45813" w:rsidRDefault="00A45813" w:rsidP="00A45813">
      <w:pPr>
        <w:pStyle w:val="TableCaption"/>
        <w:spacing w:line="240" w:lineRule="auto"/>
      </w:pPr>
      <w:bookmarkStart w:id="108" w:name="_Toc289639787"/>
      <w:proofErr w:type="gramStart"/>
      <w:r>
        <w:lastRenderedPageBreak/>
        <w:t xml:space="preserve">Table </w:t>
      </w:r>
      <w:fldSimple w:instr=" SEQ Table \* ARABIC ">
        <w:r w:rsidR="007537A0">
          <w:rPr>
            <w:noProof/>
          </w:rPr>
          <w:t>3</w:t>
        </w:r>
      </w:fldSimple>
      <w:r>
        <w:t>.</w:t>
      </w:r>
      <w:proofErr w:type="gramEnd"/>
      <w:r w:rsidRPr="00283044">
        <w:t xml:space="preserve"> </w:t>
      </w:r>
      <w:proofErr w:type="gramStart"/>
      <w:r w:rsidRPr="00E60C88">
        <w:t xml:space="preserve">Number of </w:t>
      </w:r>
      <w:proofErr w:type="spellStart"/>
      <w:r>
        <w:t>Levenberg</w:t>
      </w:r>
      <w:proofErr w:type="spellEnd"/>
      <w:r>
        <w:t xml:space="preserve">-Marquardt </w:t>
      </w:r>
      <w:r w:rsidRPr="00E60C88">
        <w:t xml:space="preserve">Targeter Iterations </w:t>
      </w:r>
      <w:r>
        <w:t xml:space="preserve">and Function Evaluations </w:t>
      </w:r>
      <w:r w:rsidRPr="00E60C88">
        <w:t>for Deviations in Initial Guess.</w:t>
      </w:r>
      <w:bookmarkEnd w:id="108"/>
      <w:proofErr w:type="gramEnd"/>
    </w:p>
    <w:tbl>
      <w:tblPr>
        <w:tblW w:w="8763" w:type="dxa"/>
        <w:tblInd w:w="93" w:type="dxa"/>
        <w:tblLook w:val="04A0"/>
      </w:tblPr>
      <w:tblGrid>
        <w:gridCol w:w="434"/>
        <w:gridCol w:w="693"/>
        <w:gridCol w:w="636"/>
        <w:gridCol w:w="818"/>
        <w:gridCol w:w="818"/>
        <w:gridCol w:w="818"/>
        <w:gridCol w:w="818"/>
        <w:gridCol w:w="425"/>
        <w:gridCol w:w="697"/>
        <w:gridCol w:w="697"/>
        <w:gridCol w:w="697"/>
        <w:gridCol w:w="697"/>
        <w:gridCol w:w="515"/>
      </w:tblGrid>
      <w:tr w:rsidR="00A45813" w:rsidRPr="00283044" w:rsidTr="008914AA">
        <w:trPr>
          <w:trHeight w:val="289"/>
        </w:trPr>
        <w:tc>
          <w:tcPr>
            <w:tcW w:w="434" w:type="dxa"/>
            <w:tcBorders>
              <w:top w:val="double" w:sz="6" w:space="0" w:color="auto"/>
              <w:left w:val="nil"/>
              <w:bottom w:val="nil"/>
              <w:right w:val="nil"/>
            </w:tcBorders>
            <w:shd w:val="clear" w:color="auto" w:fill="auto"/>
            <w:noWrap/>
            <w:vAlign w:val="bottom"/>
            <w:hideMark/>
          </w:tcPr>
          <w:p w:rsidR="00A45813" w:rsidRPr="00283044" w:rsidRDefault="00A45813" w:rsidP="00C0103E">
            <w:pPr>
              <w:spacing w:line="240" w:lineRule="auto"/>
              <w:rPr>
                <w:rFonts w:ascii="Calibri" w:eastAsia="Times New Roman" w:hAnsi="Calibri"/>
                <w:color w:val="000000"/>
                <w:szCs w:val="22"/>
              </w:rPr>
            </w:pPr>
            <w:r w:rsidRPr="00283044">
              <w:rPr>
                <w:rFonts w:ascii="Calibri" w:eastAsia="Times New Roman" w:hAnsi="Calibri"/>
                <w:color w:val="000000"/>
                <w:szCs w:val="22"/>
              </w:rPr>
              <w:t> </w:t>
            </w:r>
          </w:p>
        </w:tc>
        <w:tc>
          <w:tcPr>
            <w:tcW w:w="693" w:type="dxa"/>
            <w:tcBorders>
              <w:top w:val="double" w:sz="6" w:space="0" w:color="auto"/>
              <w:left w:val="nil"/>
              <w:bottom w:val="nil"/>
              <w:right w:val="nil"/>
            </w:tcBorders>
            <w:shd w:val="clear" w:color="auto" w:fill="auto"/>
            <w:noWrap/>
            <w:vAlign w:val="bottom"/>
            <w:hideMark/>
          </w:tcPr>
          <w:p w:rsidR="00A45813" w:rsidRPr="00283044" w:rsidRDefault="00A45813" w:rsidP="00C0103E">
            <w:pPr>
              <w:spacing w:line="240" w:lineRule="auto"/>
              <w:rPr>
                <w:rFonts w:eastAsia="Times New Roman"/>
                <w:color w:val="000000"/>
                <w:sz w:val="18"/>
                <w:szCs w:val="18"/>
              </w:rPr>
            </w:pPr>
            <w:r w:rsidRPr="00283044">
              <w:rPr>
                <w:rFonts w:eastAsia="Times New Roman"/>
                <w:color w:val="000000"/>
                <w:sz w:val="18"/>
                <w:szCs w:val="18"/>
              </w:rPr>
              <w:t> </w:t>
            </w:r>
          </w:p>
        </w:tc>
        <w:tc>
          <w:tcPr>
            <w:tcW w:w="7636" w:type="dxa"/>
            <w:gridSpan w:val="11"/>
            <w:tcBorders>
              <w:top w:val="double" w:sz="6" w:space="0" w:color="auto"/>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Departure Phase Angle Deviation</w:t>
            </w:r>
          </w:p>
        </w:tc>
      </w:tr>
      <w:tr w:rsidR="00A45813" w:rsidRPr="00283044" w:rsidTr="008914AA">
        <w:trPr>
          <w:trHeight w:val="289"/>
        </w:trPr>
        <w:tc>
          <w:tcPr>
            <w:tcW w:w="434" w:type="dxa"/>
            <w:tcBorders>
              <w:top w:val="nil"/>
              <w:left w:val="nil"/>
              <w:bottom w:val="single" w:sz="4" w:space="0" w:color="auto"/>
              <w:right w:val="nil"/>
            </w:tcBorders>
            <w:shd w:val="clear" w:color="auto" w:fill="auto"/>
            <w:noWrap/>
            <w:vAlign w:val="bottom"/>
            <w:hideMark/>
          </w:tcPr>
          <w:p w:rsidR="00A45813" w:rsidRPr="00283044" w:rsidRDefault="00A45813" w:rsidP="00C0103E">
            <w:pPr>
              <w:spacing w:line="240" w:lineRule="auto"/>
              <w:rPr>
                <w:rFonts w:eastAsia="Times New Roman"/>
                <w:color w:val="000000"/>
                <w:sz w:val="18"/>
                <w:szCs w:val="18"/>
              </w:rPr>
            </w:pPr>
            <w:r w:rsidRPr="00283044">
              <w:rPr>
                <w:rFonts w:eastAsia="Times New Roman"/>
                <w:color w:val="000000"/>
                <w:sz w:val="18"/>
                <w:szCs w:val="18"/>
              </w:rPr>
              <w:t> </w:t>
            </w:r>
          </w:p>
        </w:tc>
        <w:tc>
          <w:tcPr>
            <w:tcW w:w="693" w:type="dxa"/>
            <w:tcBorders>
              <w:top w:val="nil"/>
              <w:left w:val="nil"/>
              <w:bottom w:val="single" w:sz="4" w:space="0" w:color="auto"/>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w:t>
            </w:r>
          </w:p>
        </w:tc>
        <w:tc>
          <w:tcPr>
            <w:tcW w:w="636"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-0.1</w:t>
            </w:r>
          </w:p>
        </w:tc>
        <w:tc>
          <w:tcPr>
            <w:tcW w:w="818"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-0.08</w:t>
            </w:r>
          </w:p>
        </w:tc>
        <w:tc>
          <w:tcPr>
            <w:tcW w:w="818"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-0.06</w:t>
            </w:r>
          </w:p>
        </w:tc>
        <w:tc>
          <w:tcPr>
            <w:tcW w:w="818"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-0.04</w:t>
            </w:r>
          </w:p>
        </w:tc>
        <w:tc>
          <w:tcPr>
            <w:tcW w:w="818"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-0.02</w:t>
            </w:r>
          </w:p>
        </w:tc>
        <w:tc>
          <w:tcPr>
            <w:tcW w:w="425"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w:t>
            </w:r>
          </w:p>
        </w:tc>
        <w:tc>
          <w:tcPr>
            <w:tcW w:w="697"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0.02</w:t>
            </w:r>
          </w:p>
        </w:tc>
        <w:tc>
          <w:tcPr>
            <w:tcW w:w="697"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0.04</w:t>
            </w:r>
          </w:p>
        </w:tc>
        <w:tc>
          <w:tcPr>
            <w:tcW w:w="697"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0.06</w:t>
            </w:r>
          </w:p>
        </w:tc>
        <w:tc>
          <w:tcPr>
            <w:tcW w:w="697"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0.08</w:t>
            </w:r>
          </w:p>
        </w:tc>
        <w:tc>
          <w:tcPr>
            <w:tcW w:w="515" w:type="dxa"/>
            <w:tcBorders>
              <w:top w:val="nil"/>
              <w:left w:val="nil"/>
              <w:bottom w:val="single" w:sz="4" w:space="0" w:color="auto"/>
              <w:right w:val="nil"/>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0.1</w:t>
            </w:r>
          </w:p>
        </w:tc>
      </w:tr>
      <w:tr w:rsidR="00A45813" w:rsidRPr="00283044" w:rsidTr="008914AA">
        <w:trPr>
          <w:trHeight w:val="289"/>
        </w:trPr>
        <w:tc>
          <w:tcPr>
            <w:tcW w:w="434" w:type="dxa"/>
            <w:tcBorders>
              <w:top w:val="nil"/>
              <w:left w:val="nil"/>
              <w:bottom w:val="nil"/>
              <w:right w:val="nil"/>
            </w:tcBorders>
            <w:shd w:val="clear" w:color="auto" w:fill="auto"/>
            <w:noWrap/>
            <w:vAlign w:val="bottom"/>
            <w:hideMark/>
          </w:tcPr>
          <w:p w:rsidR="00A45813" w:rsidRPr="00283044" w:rsidRDefault="00A45813" w:rsidP="00C0103E">
            <w:pPr>
              <w:spacing w:line="240" w:lineRule="auto"/>
              <w:rPr>
                <w:rFonts w:ascii="Calibri" w:eastAsia="Times New Roman" w:hAnsi="Calibri"/>
                <w:color w:val="000000"/>
                <w:szCs w:val="22"/>
              </w:rPr>
            </w:pPr>
          </w:p>
        </w:tc>
        <w:tc>
          <w:tcPr>
            <w:tcW w:w="693" w:type="dxa"/>
            <w:tcBorders>
              <w:top w:val="nil"/>
              <w:left w:val="nil"/>
              <w:bottom w:val="nil"/>
              <w:right w:val="single" w:sz="4" w:space="0" w:color="auto"/>
            </w:tcBorders>
            <w:shd w:val="clear" w:color="auto" w:fill="auto"/>
            <w:noWrap/>
            <w:vAlign w:val="bottom"/>
            <w:hideMark/>
          </w:tcPr>
          <w:p w:rsidR="00A45813" w:rsidRPr="00283044" w:rsidRDefault="00A45813" w:rsidP="00C0103E">
            <w:pPr>
              <w:spacing w:line="240" w:lineRule="auto"/>
              <w:rPr>
                <w:rFonts w:eastAsia="Times New Roman"/>
                <w:color w:val="000000"/>
                <w:sz w:val="18"/>
                <w:szCs w:val="18"/>
              </w:rPr>
            </w:pPr>
            <w:r w:rsidRPr="00283044">
              <w:rPr>
                <w:rFonts w:eastAsia="Times New Roman"/>
                <w:color w:val="000000"/>
                <w:sz w:val="18"/>
                <w:szCs w:val="18"/>
              </w:rPr>
              <w:t> </w:t>
            </w:r>
          </w:p>
        </w:tc>
        <w:tc>
          <w:tcPr>
            <w:tcW w:w="7636" w:type="dxa"/>
            <w:gridSpan w:val="11"/>
            <w:tcBorders>
              <w:top w:val="single" w:sz="4" w:space="0" w:color="auto"/>
              <w:left w:val="single" w:sz="4" w:space="0" w:color="auto"/>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Number of Iterations</w:t>
            </w:r>
          </w:p>
        </w:tc>
      </w:tr>
      <w:tr w:rsidR="00A45813" w:rsidRPr="00283044" w:rsidTr="008914AA">
        <w:trPr>
          <w:trHeight w:val="289"/>
        </w:trPr>
        <w:tc>
          <w:tcPr>
            <w:tcW w:w="434" w:type="dxa"/>
            <w:vMerge w:val="restart"/>
            <w:tcBorders>
              <w:top w:val="nil"/>
              <w:left w:val="nil"/>
              <w:bottom w:val="single" w:sz="4" w:space="0" w:color="000000"/>
              <w:right w:val="nil"/>
            </w:tcBorders>
            <w:shd w:val="clear" w:color="auto" w:fill="auto"/>
            <w:noWrap/>
            <w:textDirection w:val="btLr"/>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ΔV Deviation</w:t>
            </w: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-0.1</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19</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23</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23</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25</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23</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13</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17</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5</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5</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40</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w:t>
            </w:r>
          </w:p>
        </w:tc>
      </w:tr>
      <w:tr w:rsidR="00A45813" w:rsidRPr="00283044" w:rsidTr="008914AA">
        <w:trPr>
          <w:trHeight w:val="289"/>
        </w:trPr>
        <w:tc>
          <w:tcPr>
            <w:tcW w:w="434" w:type="dxa"/>
            <w:vMerge/>
            <w:tcBorders>
              <w:top w:val="nil"/>
              <w:left w:val="nil"/>
              <w:bottom w:val="single" w:sz="4"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single" w:sz="4" w:space="0" w:color="auto"/>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0.1</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15</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13</w:t>
            </w:r>
          </w:p>
        </w:tc>
      </w:tr>
      <w:tr w:rsidR="00A45813" w:rsidRPr="00283044" w:rsidTr="008914AA">
        <w:trPr>
          <w:trHeight w:val="289"/>
        </w:trPr>
        <w:tc>
          <w:tcPr>
            <w:tcW w:w="434" w:type="dxa"/>
            <w:tcBorders>
              <w:top w:val="nil"/>
              <w:left w:val="nil"/>
              <w:bottom w:val="nil"/>
              <w:right w:val="nil"/>
            </w:tcBorders>
            <w:shd w:val="clear" w:color="auto" w:fill="auto"/>
            <w:noWrap/>
            <w:vAlign w:val="bottom"/>
            <w:hideMark/>
          </w:tcPr>
          <w:p w:rsidR="00A45813" w:rsidRPr="00283044" w:rsidRDefault="00A45813" w:rsidP="00C0103E">
            <w:pPr>
              <w:spacing w:line="240" w:lineRule="auto"/>
              <w:rPr>
                <w:rFonts w:ascii="Calibri" w:eastAsia="Times New Roman" w:hAnsi="Calibri"/>
                <w:color w:val="000000"/>
                <w:szCs w:val="22"/>
              </w:rPr>
            </w:pPr>
          </w:p>
        </w:tc>
        <w:tc>
          <w:tcPr>
            <w:tcW w:w="693" w:type="dxa"/>
            <w:tcBorders>
              <w:top w:val="nil"/>
              <w:left w:val="nil"/>
              <w:bottom w:val="nil"/>
              <w:right w:val="nil"/>
            </w:tcBorders>
            <w:shd w:val="clear" w:color="auto" w:fill="auto"/>
            <w:noWrap/>
            <w:vAlign w:val="bottom"/>
            <w:hideMark/>
          </w:tcPr>
          <w:p w:rsidR="00A45813" w:rsidRPr="00283044" w:rsidRDefault="00A45813" w:rsidP="00C0103E">
            <w:pPr>
              <w:spacing w:line="240" w:lineRule="auto"/>
              <w:rPr>
                <w:rFonts w:eastAsia="Times New Roman"/>
                <w:color w:val="000000"/>
                <w:sz w:val="18"/>
                <w:szCs w:val="18"/>
              </w:rPr>
            </w:pPr>
          </w:p>
        </w:tc>
        <w:tc>
          <w:tcPr>
            <w:tcW w:w="7636" w:type="dxa"/>
            <w:gridSpan w:val="11"/>
            <w:tcBorders>
              <w:top w:val="single" w:sz="4" w:space="0" w:color="auto"/>
              <w:left w:val="single" w:sz="4" w:space="0" w:color="auto"/>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Number of Function Evaluations</w:t>
            </w:r>
          </w:p>
        </w:tc>
      </w:tr>
      <w:tr w:rsidR="00A45813" w:rsidRPr="00283044" w:rsidTr="008914AA">
        <w:trPr>
          <w:trHeight w:val="289"/>
        </w:trPr>
        <w:tc>
          <w:tcPr>
            <w:tcW w:w="434" w:type="dxa"/>
            <w:vMerge w:val="restart"/>
            <w:tcBorders>
              <w:top w:val="nil"/>
              <w:left w:val="nil"/>
              <w:bottom w:val="double" w:sz="6" w:space="0" w:color="000000"/>
              <w:right w:val="nil"/>
            </w:tcBorders>
            <w:shd w:val="clear" w:color="auto" w:fill="auto"/>
            <w:noWrap/>
            <w:textDirection w:val="btLr"/>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ΔV Deviation</w:t>
            </w: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-0.1</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63</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70</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70</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70</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77</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77</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91</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98</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24</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39</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43</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12</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91</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70</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56</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84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71</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43</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21</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29</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38</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20</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29</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818"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151</w:t>
            </w:r>
          </w:p>
        </w:tc>
        <w:tc>
          <w:tcPr>
            <w:tcW w:w="42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25</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42</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24</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697"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c>
          <w:tcPr>
            <w:tcW w:w="515" w:type="dxa"/>
            <w:tcBorders>
              <w:top w:val="nil"/>
              <w:left w:val="nil"/>
              <w:bottom w:val="nil"/>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35</w:t>
            </w:r>
          </w:p>
        </w:tc>
      </w:tr>
      <w:tr w:rsidR="00A45813" w:rsidRPr="00283044" w:rsidTr="008914AA">
        <w:trPr>
          <w:trHeight w:val="289"/>
        </w:trPr>
        <w:tc>
          <w:tcPr>
            <w:tcW w:w="434" w:type="dxa"/>
            <w:vMerge/>
            <w:tcBorders>
              <w:top w:val="nil"/>
              <w:left w:val="nil"/>
              <w:bottom w:val="double" w:sz="6" w:space="0" w:color="000000"/>
              <w:right w:val="nil"/>
            </w:tcBorders>
            <w:vAlign w:val="center"/>
            <w:hideMark/>
          </w:tcPr>
          <w:p w:rsidR="00A45813" w:rsidRPr="00283044" w:rsidRDefault="00A45813" w:rsidP="00C0103E">
            <w:pPr>
              <w:spacing w:line="240" w:lineRule="auto"/>
              <w:rPr>
                <w:rFonts w:eastAsia="Times New Roman"/>
                <w:color w:val="000000"/>
                <w:sz w:val="18"/>
                <w:szCs w:val="18"/>
              </w:rPr>
            </w:pPr>
          </w:p>
        </w:tc>
        <w:tc>
          <w:tcPr>
            <w:tcW w:w="693" w:type="dxa"/>
            <w:tcBorders>
              <w:top w:val="nil"/>
              <w:left w:val="nil"/>
              <w:bottom w:val="double" w:sz="6" w:space="0" w:color="auto"/>
              <w:right w:val="single" w:sz="4" w:space="0" w:color="auto"/>
            </w:tcBorders>
            <w:shd w:val="clear" w:color="auto" w:fill="auto"/>
            <w:noWrap/>
            <w:vAlign w:val="center"/>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0.1</w:t>
            </w:r>
          </w:p>
        </w:tc>
        <w:tc>
          <w:tcPr>
            <w:tcW w:w="636"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818"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425"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697"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32</w:t>
            </w:r>
          </w:p>
        </w:tc>
        <w:tc>
          <w:tcPr>
            <w:tcW w:w="697"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25</w:t>
            </w:r>
          </w:p>
        </w:tc>
        <w:tc>
          <w:tcPr>
            <w:tcW w:w="697"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25</w:t>
            </w:r>
          </w:p>
        </w:tc>
        <w:tc>
          <w:tcPr>
            <w:tcW w:w="697"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63</w:t>
            </w:r>
          </w:p>
        </w:tc>
        <w:tc>
          <w:tcPr>
            <w:tcW w:w="515" w:type="dxa"/>
            <w:tcBorders>
              <w:top w:val="nil"/>
              <w:left w:val="nil"/>
              <w:bottom w:val="double" w:sz="6" w:space="0" w:color="auto"/>
              <w:right w:val="nil"/>
            </w:tcBorders>
            <w:shd w:val="clear" w:color="auto" w:fill="auto"/>
            <w:noWrap/>
            <w:vAlign w:val="bottom"/>
            <w:hideMark/>
          </w:tcPr>
          <w:p w:rsidR="00A45813" w:rsidRPr="00283044" w:rsidRDefault="00A45813" w:rsidP="00C0103E">
            <w:pPr>
              <w:spacing w:line="240" w:lineRule="auto"/>
              <w:jc w:val="center"/>
              <w:rPr>
                <w:rFonts w:eastAsia="Times New Roman"/>
                <w:color w:val="000000"/>
                <w:sz w:val="18"/>
                <w:szCs w:val="18"/>
              </w:rPr>
            </w:pPr>
            <w:r w:rsidRPr="00283044">
              <w:rPr>
                <w:rFonts w:eastAsia="Times New Roman"/>
                <w:color w:val="000000"/>
                <w:sz w:val="18"/>
                <w:szCs w:val="18"/>
              </w:rPr>
              <w:t>56</w:t>
            </w:r>
          </w:p>
        </w:tc>
      </w:tr>
    </w:tbl>
    <w:p w:rsidR="00C045B3" w:rsidRDefault="00C045B3" w:rsidP="00C045B3"/>
    <w:p w:rsidR="00A5327F" w:rsidRDefault="00A5327F">
      <w:pPr>
        <w:spacing w:line="240" w:lineRule="auto"/>
        <w:jc w:val="left"/>
        <w:rPr>
          <w:rFonts w:eastAsia="Times New Roman"/>
          <w:b/>
          <w:sz w:val="20"/>
        </w:rPr>
      </w:pPr>
      <w:r>
        <w:br w:type="page"/>
      </w:r>
    </w:p>
    <w:p w:rsidR="00DD66A6" w:rsidRDefault="00DD66A6" w:rsidP="00396A8F">
      <w:pPr>
        <w:pStyle w:val="TableCaption"/>
        <w:spacing w:line="240" w:lineRule="auto"/>
      </w:pPr>
      <w:bookmarkStart w:id="109" w:name="_Toc289639788"/>
      <w:proofErr w:type="gramStart"/>
      <w:r>
        <w:lastRenderedPageBreak/>
        <w:t xml:space="preserve">Table </w:t>
      </w:r>
      <w:fldSimple w:instr=" SEQ Table \* ARABIC ">
        <w:r w:rsidR="007537A0">
          <w:rPr>
            <w:noProof/>
          </w:rPr>
          <w:t>4</w:t>
        </w:r>
      </w:fldSimple>
      <w:r>
        <w:t>.</w:t>
      </w:r>
      <w:proofErr w:type="gramEnd"/>
      <w:r>
        <w:t xml:space="preserve"> </w:t>
      </w:r>
      <w:proofErr w:type="gramStart"/>
      <w:r w:rsidRPr="00E60C88">
        <w:t xml:space="preserve">Number of </w:t>
      </w:r>
      <w:r>
        <w:t xml:space="preserve">Trust-Region </w:t>
      </w:r>
      <w:r w:rsidRPr="00E60C88">
        <w:t xml:space="preserve">Targeter Iterations </w:t>
      </w:r>
      <w:r>
        <w:t xml:space="preserve">and Function Evaluations </w:t>
      </w:r>
      <w:r w:rsidRPr="00E60C88">
        <w:t>for Deviations in Initial Guess.</w:t>
      </w:r>
      <w:bookmarkEnd w:id="109"/>
      <w:proofErr w:type="gramEnd"/>
    </w:p>
    <w:tbl>
      <w:tblPr>
        <w:tblW w:w="8763" w:type="dxa"/>
        <w:tblInd w:w="93" w:type="dxa"/>
        <w:tblLook w:val="04A0"/>
      </w:tblPr>
      <w:tblGrid>
        <w:gridCol w:w="434"/>
        <w:gridCol w:w="693"/>
        <w:gridCol w:w="636"/>
        <w:gridCol w:w="818"/>
        <w:gridCol w:w="818"/>
        <w:gridCol w:w="818"/>
        <w:gridCol w:w="818"/>
        <w:gridCol w:w="425"/>
        <w:gridCol w:w="697"/>
        <w:gridCol w:w="697"/>
        <w:gridCol w:w="697"/>
        <w:gridCol w:w="697"/>
        <w:gridCol w:w="515"/>
      </w:tblGrid>
      <w:tr w:rsidR="00DD66A6" w:rsidRPr="00DD66A6" w:rsidTr="00DD66A6">
        <w:trPr>
          <w:trHeight w:val="289"/>
        </w:trPr>
        <w:tc>
          <w:tcPr>
            <w:tcW w:w="434" w:type="dxa"/>
            <w:tcBorders>
              <w:top w:val="double" w:sz="6" w:space="0" w:color="auto"/>
              <w:left w:val="nil"/>
              <w:bottom w:val="nil"/>
              <w:right w:val="nil"/>
            </w:tcBorders>
            <w:shd w:val="clear" w:color="auto" w:fill="auto"/>
            <w:noWrap/>
            <w:vAlign w:val="bottom"/>
            <w:hideMark/>
          </w:tcPr>
          <w:p w:rsidR="00DD66A6" w:rsidRPr="00DD66A6" w:rsidRDefault="00DD66A6" w:rsidP="00DD66A6">
            <w:pPr>
              <w:spacing w:line="240" w:lineRule="auto"/>
              <w:rPr>
                <w:rFonts w:ascii="Calibri" w:eastAsia="Times New Roman" w:hAnsi="Calibri"/>
                <w:color w:val="000000"/>
                <w:szCs w:val="22"/>
              </w:rPr>
            </w:pPr>
            <w:r w:rsidRPr="00DD66A6">
              <w:rPr>
                <w:rFonts w:ascii="Calibri" w:eastAsia="Times New Roman" w:hAnsi="Calibri"/>
                <w:color w:val="000000"/>
                <w:szCs w:val="22"/>
              </w:rPr>
              <w:t> </w:t>
            </w:r>
          </w:p>
        </w:tc>
        <w:tc>
          <w:tcPr>
            <w:tcW w:w="693" w:type="dxa"/>
            <w:tcBorders>
              <w:top w:val="double" w:sz="6" w:space="0" w:color="auto"/>
              <w:left w:val="nil"/>
              <w:bottom w:val="nil"/>
              <w:right w:val="nil"/>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r w:rsidRPr="00DD66A6">
              <w:rPr>
                <w:rFonts w:eastAsia="Times New Roman"/>
                <w:color w:val="000000"/>
                <w:sz w:val="18"/>
                <w:szCs w:val="18"/>
              </w:rPr>
              <w:t> </w:t>
            </w:r>
          </w:p>
        </w:tc>
        <w:tc>
          <w:tcPr>
            <w:tcW w:w="7636" w:type="dxa"/>
            <w:gridSpan w:val="11"/>
            <w:tcBorders>
              <w:top w:val="double" w:sz="6" w:space="0" w:color="auto"/>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Departure Phase Angle Deviation</w:t>
            </w:r>
          </w:p>
        </w:tc>
      </w:tr>
      <w:tr w:rsidR="00DD66A6" w:rsidRPr="00DD66A6" w:rsidTr="00DD66A6">
        <w:trPr>
          <w:trHeight w:val="289"/>
        </w:trPr>
        <w:tc>
          <w:tcPr>
            <w:tcW w:w="434" w:type="dxa"/>
            <w:tcBorders>
              <w:top w:val="nil"/>
              <w:left w:val="nil"/>
              <w:bottom w:val="single" w:sz="4" w:space="0" w:color="auto"/>
              <w:right w:val="nil"/>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r w:rsidRPr="00DD66A6">
              <w:rPr>
                <w:rFonts w:eastAsia="Times New Roman"/>
                <w:color w:val="000000"/>
                <w:sz w:val="18"/>
                <w:szCs w:val="18"/>
              </w:rPr>
              <w:t> </w:t>
            </w:r>
          </w:p>
        </w:tc>
        <w:tc>
          <w:tcPr>
            <w:tcW w:w="693" w:type="dxa"/>
            <w:tcBorders>
              <w:top w:val="nil"/>
              <w:left w:val="nil"/>
              <w:bottom w:val="single" w:sz="4" w:space="0" w:color="auto"/>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w:t>
            </w:r>
          </w:p>
        </w:tc>
        <w:tc>
          <w:tcPr>
            <w:tcW w:w="636"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818"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818"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818"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818"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425"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97"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97"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97"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97"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515" w:type="dxa"/>
            <w:tcBorders>
              <w:top w:val="nil"/>
              <w:left w:val="nil"/>
              <w:bottom w:val="single" w:sz="4" w:space="0" w:color="auto"/>
              <w:right w:val="nil"/>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r>
      <w:tr w:rsidR="00DD66A6" w:rsidRPr="00DD66A6" w:rsidTr="00DD66A6">
        <w:trPr>
          <w:trHeight w:val="289"/>
        </w:trPr>
        <w:tc>
          <w:tcPr>
            <w:tcW w:w="43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rPr>
                <w:rFonts w:ascii="Calibri" w:eastAsia="Times New Roman" w:hAnsi="Calibri"/>
                <w:color w:val="000000"/>
                <w:szCs w:val="22"/>
              </w:rPr>
            </w:pPr>
          </w:p>
        </w:tc>
        <w:tc>
          <w:tcPr>
            <w:tcW w:w="693" w:type="dxa"/>
            <w:tcBorders>
              <w:top w:val="nil"/>
              <w:left w:val="nil"/>
              <w:bottom w:val="nil"/>
              <w:right w:val="single" w:sz="4" w:space="0" w:color="auto"/>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r w:rsidRPr="00DD66A6">
              <w:rPr>
                <w:rFonts w:eastAsia="Times New Roman"/>
                <w:color w:val="000000"/>
                <w:sz w:val="18"/>
                <w:szCs w:val="18"/>
              </w:rPr>
              <w:t> </w:t>
            </w:r>
          </w:p>
        </w:tc>
        <w:tc>
          <w:tcPr>
            <w:tcW w:w="7636" w:type="dxa"/>
            <w:gridSpan w:val="11"/>
            <w:tcBorders>
              <w:top w:val="single" w:sz="4" w:space="0" w:color="auto"/>
              <w:left w:val="single" w:sz="4" w:space="0" w:color="auto"/>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Number of Iterations</w:t>
            </w:r>
          </w:p>
        </w:tc>
      </w:tr>
      <w:tr w:rsidR="00DD66A6" w:rsidRPr="00DD66A6" w:rsidTr="00DD66A6">
        <w:trPr>
          <w:trHeight w:val="289"/>
        </w:trPr>
        <w:tc>
          <w:tcPr>
            <w:tcW w:w="434" w:type="dxa"/>
            <w:vMerge w:val="restart"/>
            <w:tcBorders>
              <w:top w:val="nil"/>
              <w:left w:val="nil"/>
              <w:bottom w:val="single" w:sz="4" w:space="0" w:color="000000"/>
              <w:right w:val="nil"/>
            </w:tcBorders>
            <w:shd w:val="clear" w:color="auto" w:fill="auto"/>
            <w:noWrap/>
            <w:textDirection w:val="btLr"/>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ΔV Deviation</w:t>
            </w: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19</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20</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20</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24</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14</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9</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11</w:t>
            </w:r>
          </w:p>
        </w:tc>
      </w:tr>
      <w:tr w:rsidR="00DD66A6" w:rsidRPr="00DD66A6" w:rsidTr="00DD66A6">
        <w:trPr>
          <w:trHeight w:val="289"/>
        </w:trPr>
        <w:tc>
          <w:tcPr>
            <w:tcW w:w="434" w:type="dxa"/>
            <w:vMerge/>
            <w:tcBorders>
              <w:top w:val="nil"/>
              <w:left w:val="nil"/>
              <w:bottom w:val="single" w:sz="4"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single" w:sz="4" w:space="0" w:color="auto"/>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13</w:t>
            </w:r>
          </w:p>
        </w:tc>
      </w:tr>
      <w:tr w:rsidR="00DD66A6" w:rsidRPr="00DD66A6" w:rsidTr="00DD66A6">
        <w:trPr>
          <w:trHeight w:val="289"/>
        </w:trPr>
        <w:tc>
          <w:tcPr>
            <w:tcW w:w="434" w:type="dxa"/>
            <w:tcBorders>
              <w:top w:val="nil"/>
              <w:left w:val="nil"/>
              <w:bottom w:val="nil"/>
              <w:right w:val="nil"/>
            </w:tcBorders>
            <w:shd w:val="clear" w:color="auto" w:fill="auto"/>
            <w:noWrap/>
            <w:vAlign w:val="bottom"/>
            <w:hideMark/>
          </w:tcPr>
          <w:p w:rsidR="00DD66A6" w:rsidRPr="00DD66A6" w:rsidRDefault="00DD66A6" w:rsidP="00DD66A6">
            <w:pPr>
              <w:spacing w:line="240" w:lineRule="auto"/>
              <w:rPr>
                <w:rFonts w:ascii="Calibri" w:eastAsia="Times New Roman" w:hAnsi="Calibri"/>
                <w:color w:val="000000"/>
                <w:szCs w:val="22"/>
              </w:rPr>
            </w:pPr>
          </w:p>
        </w:tc>
        <w:tc>
          <w:tcPr>
            <w:tcW w:w="693" w:type="dxa"/>
            <w:tcBorders>
              <w:top w:val="nil"/>
              <w:left w:val="nil"/>
              <w:bottom w:val="nil"/>
              <w:right w:val="nil"/>
            </w:tcBorders>
            <w:shd w:val="clear" w:color="auto" w:fill="auto"/>
            <w:noWrap/>
            <w:vAlign w:val="bottom"/>
            <w:hideMark/>
          </w:tcPr>
          <w:p w:rsidR="00DD66A6" w:rsidRPr="00DD66A6" w:rsidRDefault="00DD66A6" w:rsidP="00DD66A6">
            <w:pPr>
              <w:spacing w:line="240" w:lineRule="auto"/>
              <w:rPr>
                <w:rFonts w:eastAsia="Times New Roman"/>
                <w:color w:val="000000"/>
                <w:sz w:val="18"/>
                <w:szCs w:val="18"/>
              </w:rPr>
            </w:pPr>
          </w:p>
        </w:tc>
        <w:tc>
          <w:tcPr>
            <w:tcW w:w="7636" w:type="dxa"/>
            <w:gridSpan w:val="11"/>
            <w:tcBorders>
              <w:top w:val="single" w:sz="4" w:space="0" w:color="auto"/>
              <w:left w:val="single" w:sz="4" w:space="0" w:color="auto"/>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Number of Function Evaluations</w:t>
            </w:r>
          </w:p>
        </w:tc>
      </w:tr>
      <w:tr w:rsidR="00DD66A6" w:rsidRPr="00DD66A6" w:rsidTr="00DD66A6">
        <w:trPr>
          <w:trHeight w:val="289"/>
        </w:trPr>
        <w:tc>
          <w:tcPr>
            <w:tcW w:w="434" w:type="dxa"/>
            <w:vMerge w:val="restart"/>
            <w:tcBorders>
              <w:top w:val="nil"/>
              <w:left w:val="nil"/>
              <w:bottom w:val="double" w:sz="6" w:space="0" w:color="000000"/>
              <w:right w:val="nil"/>
            </w:tcBorders>
            <w:shd w:val="clear" w:color="auto" w:fill="auto"/>
            <w:noWrap/>
            <w:textDirection w:val="btLr"/>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ΔV Deviation</w:t>
            </w: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54</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46</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77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66</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53</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53</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25</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33</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21</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29</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36</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36</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36</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31</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31</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12</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15</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0.02</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29</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29</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27</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36</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24</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28</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0.04</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23</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58</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67</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62</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61</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42</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39</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0.06</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37</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40</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37</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nil"/>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0.08</w:t>
            </w:r>
          </w:p>
        </w:tc>
        <w:tc>
          <w:tcPr>
            <w:tcW w:w="636"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25</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24</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34</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c>
          <w:tcPr>
            <w:tcW w:w="818"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c>
          <w:tcPr>
            <w:tcW w:w="42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86</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27</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c>
          <w:tcPr>
            <w:tcW w:w="697"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c>
          <w:tcPr>
            <w:tcW w:w="515" w:type="dxa"/>
            <w:tcBorders>
              <w:top w:val="nil"/>
              <w:left w:val="nil"/>
              <w:bottom w:val="nil"/>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30</w:t>
            </w:r>
          </w:p>
        </w:tc>
      </w:tr>
      <w:tr w:rsidR="00DD66A6" w:rsidRPr="00DD66A6" w:rsidTr="00DD66A6">
        <w:trPr>
          <w:trHeight w:val="289"/>
        </w:trPr>
        <w:tc>
          <w:tcPr>
            <w:tcW w:w="434" w:type="dxa"/>
            <w:vMerge/>
            <w:tcBorders>
              <w:top w:val="nil"/>
              <w:left w:val="nil"/>
              <w:bottom w:val="double" w:sz="6" w:space="0" w:color="000000"/>
              <w:right w:val="nil"/>
            </w:tcBorders>
            <w:vAlign w:val="center"/>
            <w:hideMark/>
          </w:tcPr>
          <w:p w:rsidR="00DD66A6" w:rsidRPr="00DD66A6" w:rsidRDefault="00DD66A6" w:rsidP="00DD66A6">
            <w:pPr>
              <w:spacing w:line="240" w:lineRule="auto"/>
              <w:rPr>
                <w:rFonts w:eastAsia="Times New Roman"/>
                <w:color w:val="000000"/>
                <w:sz w:val="18"/>
                <w:szCs w:val="18"/>
              </w:rPr>
            </w:pPr>
          </w:p>
        </w:tc>
        <w:tc>
          <w:tcPr>
            <w:tcW w:w="693" w:type="dxa"/>
            <w:tcBorders>
              <w:top w:val="nil"/>
              <w:left w:val="nil"/>
              <w:bottom w:val="double" w:sz="6" w:space="0" w:color="auto"/>
              <w:right w:val="single" w:sz="4" w:space="0" w:color="auto"/>
            </w:tcBorders>
            <w:shd w:val="clear" w:color="auto" w:fill="auto"/>
            <w:noWrap/>
            <w:vAlign w:val="center"/>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0.1</w:t>
            </w:r>
          </w:p>
        </w:tc>
        <w:tc>
          <w:tcPr>
            <w:tcW w:w="636"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818"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818"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818"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818"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425"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697"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697"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697"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697"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38</w:t>
            </w:r>
          </w:p>
        </w:tc>
        <w:tc>
          <w:tcPr>
            <w:tcW w:w="515" w:type="dxa"/>
            <w:tcBorders>
              <w:top w:val="nil"/>
              <w:left w:val="nil"/>
              <w:bottom w:val="double" w:sz="6" w:space="0" w:color="auto"/>
              <w:right w:val="nil"/>
            </w:tcBorders>
            <w:shd w:val="clear" w:color="auto" w:fill="auto"/>
            <w:noWrap/>
            <w:vAlign w:val="bottom"/>
            <w:hideMark/>
          </w:tcPr>
          <w:p w:rsidR="00DD66A6" w:rsidRPr="00DD66A6" w:rsidRDefault="00DD66A6" w:rsidP="00DD66A6">
            <w:pPr>
              <w:spacing w:line="240" w:lineRule="auto"/>
              <w:jc w:val="center"/>
              <w:rPr>
                <w:rFonts w:eastAsia="Times New Roman"/>
                <w:color w:val="000000"/>
                <w:sz w:val="18"/>
                <w:szCs w:val="18"/>
              </w:rPr>
            </w:pPr>
            <w:r w:rsidRPr="00DD66A6">
              <w:rPr>
                <w:rFonts w:eastAsia="Times New Roman"/>
                <w:color w:val="000000"/>
                <w:sz w:val="18"/>
                <w:szCs w:val="18"/>
              </w:rPr>
              <w:t>34</w:t>
            </w:r>
          </w:p>
        </w:tc>
      </w:tr>
    </w:tbl>
    <w:p w:rsidR="00DD66A6" w:rsidRPr="001B3C00" w:rsidRDefault="00DD66A6" w:rsidP="00DD66A6">
      <w:pPr>
        <w:spacing w:after="120" w:line="240" w:lineRule="auto"/>
        <w:ind w:firstLine="288"/>
        <w:rPr>
          <w:rFonts w:eastAsia="Times New Roman"/>
          <w:b/>
          <w:sz w:val="20"/>
          <w:szCs w:val="20"/>
        </w:rPr>
      </w:pPr>
    </w:p>
    <w:p w:rsidR="00A5327F" w:rsidRDefault="00A5327F">
      <w:pPr>
        <w:spacing w:line="240" w:lineRule="auto"/>
        <w:jc w:val="left"/>
        <w:rPr>
          <w:rFonts w:eastAsia="Times New Roman"/>
        </w:rPr>
      </w:pPr>
      <w:r>
        <w:rPr>
          <w:rFonts w:eastAsia="Times New Roman"/>
        </w:rPr>
        <w:br w:type="page"/>
      </w:r>
    </w:p>
    <w:p w:rsidR="00A5327F" w:rsidRDefault="00A5327F" w:rsidP="00A5327F">
      <w:pPr>
        <w:ind w:firstLine="288"/>
        <w:rPr>
          <w:rFonts w:eastAsia="Times New Roman"/>
        </w:rPr>
      </w:pPr>
      <w:r>
        <w:rPr>
          <w:rFonts w:eastAsia="Times New Roman"/>
        </w:rPr>
        <w:lastRenderedPageBreak/>
        <w:t>The accuracy of the targeted solution with the point-mass gravitational model was then checked against the more realistic Earth oblateness model.  The perilune conditions for the more accurate trajectory were significantly different, with a perilune radius of 7910 km (a miss of over three lunar radii) and latitude of 5.56° (a miss of 2.56°). Clearly, the target parameters are highly</w:t>
      </w:r>
      <w:r w:rsidRPr="00C045B3">
        <w:rPr>
          <w:rFonts w:eastAsia="Times New Roman"/>
        </w:rPr>
        <w:t xml:space="preserve"> </w:t>
      </w:r>
      <w:r>
        <w:rPr>
          <w:rFonts w:eastAsia="Times New Roman"/>
        </w:rPr>
        <w:t>sensitive to the non-spherical Earth gravitational perturbations. This was expected for the</w:t>
      </w:r>
    </w:p>
    <w:p w:rsidR="00A5327F" w:rsidRDefault="00A5327F" w:rsidP="00A5327F">
      <w:pPr>
        <w:rPr>
          <w:rFonts w:eastAsia="Times New Roman"/>
        </w:rPr>
      </w:pPr>
      <w:proofErr w:type="gramStart"/>
      <w:r>
        <w:rPr>
          <w:rFonts w:eastAsia="Times New Roman"/>
        </w:rPr>
        <w:t>inclination</w:t>
      </w:r>
      <w:proofErr w:type="gramEnd"/>
      <w:r>
        <w:rPr>
          <w:rFonts w:eastAsia="Times New Roman"/>
        </w:rPr>
        <w:t xml:space="preserve"> and latitude. A better measure of the extent of this error, though, would be to determine the corrective midcourse ΔV required to retarget the desired orbital parameters. For instance, the spacecraft’s guidance program could be used to calculate the ΔV necessary to put the spacecraft back on course as a result of the initial error from the simplified dynamic model. With a few modifications, the TLI targeting algorithms themselves could possibly be used for this purpose. Of course, this problem can be eliminated if the oblateness model is used for the</w:t>
      </w:r>
    </w:p>
    <w:p w:rsidR="00A5327F" w:rsidRDefault="00A5327F" w:rsidP="00A5327F">
      <w:proofErr w:type="gramStart"/>
      <w:r>
        <w:rPr>
          <w:rFonts w:eastAsia="Times New Roman"/>
        </w:rPr>
        <w:t>predictor</w:t>
      </w:r>
      <w:proofErr w:type="gramEnd"/>
      <w:r>
        <w:rPr>
          <w:rFonts w:eastAsia="Times New Roman"/>
        </w:rPr>
        <w:t>, but at the cost of excess computations at each time-step. It is also possible that the target miss errors from assuming a spherical Earth could be recovered by determining empirical relationships between the targets for both dynamical models. However, this would require extra computer overhead to store these relationships, either in tables or curve-fits.</w:t>
      </w:r>
      <w:r>
        <w:rPr>
          <w:rStyle w:val="CommentReference"/>
        </w:rPr>
        <w:commentReference w:id="110"/>
      </w:r>
    </w:p>
    <w:p w:rsidR="00CD384B" w:rsidRDefault="000373FE" w:rsidP="00B33110">
      <w:pPr>
        <w:pStyle w:val="Heading1"/>
      </w:pPr>
      <w:bookmarkStart w:id="111" w:name="_Toc289639852"/>
      <w:r>
        <w:t>Conclusions</w:t>
      </w:r>
      <w:r w:rsidR="003F4070">
        <w:t xml:space="preserve"> and Recommendations</w:t>
      </w:r>
      <w:bookmarkEnd w:id="111"/>
    </w:p>
    <w:p w:rsidR="005F7612" w:rsidRDefault="00962C3E" w:rsidP="005F7612">
      <w:pPr>
        <w:pStyle w:val="Text"/>
      </w:pPr>
      <w:r>
        <w:tab/>
      </w:r>
      <w:r w:rsidR="00DB5851">
        <w:t xml:space="preserve">Ultimately, the Gauss-Newton and </w:t>
      </w:r>
      <w:proofErr w:type="spellStart"/>
      <w:r w:rsidR="00DB5851">
        <w:t>Levenberg</w:t>
      </w:r>
      <w:proofErr w:type="spellEnd"/>
      <w:r w:rsidR="00DB5851">
        <w:t xml:space="preserve">-Marquardt correctors were determined to be too computationally costly, since they require so many more integrations of the equations of motion than the trust-region and </w:t>
      </w:r>
      <w:proofErr w:type="spellStart"/>
      <w:r w:rsidR="00DB5851">
        <w:t>Broyden</w:t>
      </w:r>
      <w:proofErr w:type="spellEnd"/>
      <w:r w:rsidR="00DB5851">
        <w:t xml:space="preserve"> methods. The trust-region method proved to be the most versatile corrector, much more likely to converge than the </w:t>
      </w:r>
      <w:proofErr w:type="spellStart"/>
      <w:r w:rsidR="00DB5851">
        <w:t>Broyden</w:t>
      </w:r>
      <w:proofErr w:type="spellEnd"/>
      <w:r w:rsidR="00DB5851">
        <w:t xml:space="preserve"> method. Moreover, poor selection of the initial step-size for the Jacobian for </w:t>
      </w:r>
      <w:proofErr w:type="spellStart"/>
      <w:r w:rsidR="00DB5851">
        <w:t>Broyden’s</w:t>
      </w:r>
      <w:proofErr w:type="spellEnd"/>
      <w:r w:rsidR="00DB5851">
        <w:t xml:space="preserve"> method </w:t>
      </w:r>
      <w:r w:rsidR="003F4070">
        <w:t>was detrimental to</w:t>
      </w:r>
      <w:r w:rsidR="00DB5851">
        <w:t xml:space="preserve"> convergence. However, </w:t>
      </w:r>
      <w:proofErr w:type="spellStart"/>
      <w:r w:rsidR="00DB5851">
        <w:t>Broyden’s</w:t>
      </w:r>
      <w:proofErr w:type="spellEnd"/>
      <w:r w:rsidR="00DB5851">
        <w:t xml:space="preserve"> method, when it did converge, did so with by far the fewest function evaluations</w:t>
      </w:r>
      <w:r w:rsidR="003F4070">
        <w:t xml:space="preserve">. This is a significant advantage, since each function evaluation requires a </w:t>
      </w:r>
      <w:r w:rsidR="003F4070">
        <w:lastRenderedPageBreak/>
        <w:t>lengthy numerical integration by the predictor.</w:t>
      </w:r>
      <w:r w:rsidR="004C7AC8">
        <w:t xml:space="preserve"> </w:t>
      </w:r>
      <w:r w:rsidR="003F4070">
        <w:t xml:space="preserve">If the </w:t>
      </w:r>
      <w:proofErr w:type="spellStart"/>
      <w:r w:rsidR="003F4070">
        <w:t>Broyden</w:t>
      </w:r>
      <w:proofErr w:type="spellEnd"/>
      <w:r w:rsidR="003F4070">
        <w:t xml:space="preserve"> method is to be effective,</w:t>
      </w:r>
      <w:r w:rsidR="005F7612">
        <w:t xml:space="preserve"> however,</w:t>
      </w:r>
      <w:r w:rsidR="003F4070">
        <w:t xml:space="preserve"> f</w:t>
      </w:r>
      <w:r w:rsidR="003F4070" w:rsidRPr="003F4070">
        <w:t xml:space="preserve">uture efforts must identify a better </w:t>
      </w:r>
      <w:r w:rsidR="003F4070">
        <w:t>way</w:t>
      </w:r>
      <w:r w:rsidR="003F4070" w:rsidRPr="003F4070">
        <w:t xml:space="preserve"> of determining the </w:t>
      </w:r>
      <w:r w:rsidR="003F4070">
        <w:t>initial</w:t>
      </w:r>
      <w:r w:rsidR="003F4070" w:rsidRPr="003F4070">
        <w:t xml:space="preserve"> </w:t>
      </w:r>
      <w:proofErr w:type="gramStart"/>
      <w:r w:rsidR="003F4070" w:rsidRPr="003F4070">
        <w:t>guess</w:t>
      </w:r>
      <w:r w:rsidR="005F7612">
        <w:t>,</w:t>
      </w:r>
      <w:proofErr w:type="gramEnd"/>
      <w:r w:rsidR="005F7612">
        <w:t xml:space="preserve"> since only</w:t>
      </w:r>
      <w:r w:rsidR="003F4070">
        <w:t xml:space="preserve"> with very close initial guesses does the </w:t>
      </w:r>
      <w:proofErr w:type="spellStart"/>
      <w:r w:rsidR="003F4070">
        <w:t>Broyden</w:t>
      </w:r>
      <w:proofErr w:type="spellEnd"/>
      <w:r w:rsidR="003F4070">
        <w:t xml:space="preserve"> method converge. </w:t>
      </w:r>
      <w:r w:rsidR="005F7612">
        <w:t>Either some feasible starting conditions must be tabulated or better analytical approximations must be incorporated into the algorithm.</w:t>
      </w:r>
    </w:p>
    <w:p w:rsidR="005F7612" w:rsidRPr="005F7612" w:rsidRDefault="005F7612" w:rsidP="005F7612">
      <w:pPr>
        <w:rPr>
          <w:rFonts w:eastAsia="Times New Roman"/>
        </w:rPr>
      </w:pPr>
      <w:r>
        <w:tab/>
        <w:t>Although much work remains to be done</w:t>
      </w:r>
      <w:r>
        <w:rPr>
          <w:rFonts w:eastAsia="Times New Roman"/>
        </w:rPr>
        <w:t xml:space="preserve">, the existing </w:t>
      </w:r>
      <w:proofErr w:type="spellStart"/>
      <w:r>
        <w:rPr>
          <w:rFonts w:eastAsia="Times New Roman"/>
        </w:rPr>
        <w:t>Broyden</w:t>
      </w:r>
      <w:proofErr w:type="spellEnd"/>
      <w:r>
        <w:rPr>
          <w:rFonts w:eastAsia="Times New Roman"/>
        </w:rPr>
        <w:t xml:space="preserve"> and trust-region targeters do</w:t>
      </w:r>
      <w:r w:rsidR="003F4070" w:rsidRPr="003F4070">
        <w:rPr>
          <w:rFonts w:eastAsia="Times New Roman"/>
        </w:rPr>
        <w:t xml:space="preserve"> at least provide a proof of concept for the feasibility of this type of TLI targeting algorithm.</w:t>
      </w:r>
      <w:r>
        <w:t xml:space="preserve"> </w:t>
      </w:r>
      <w:r w:rsidRPr="005F7612">
        <w:rPr>
          <w:rFonts w:eastAsia="Times New Roman"/>
        </w:rPr>
        <w:t xml:space="preserve">Future research will explore several options to significantly improve the </w:t>
      </w:r>
      <w:proofErr w:type="spellStart"/>
      <w:r w:rsidRPr="005F7612">
        <w:rPr>
          <w:rFonts w:eastAsia="Times New Roman"/>
        </w:rPr>
        <w:t>targeter’s</w:t>
      </w:r>
      <w:proofErr w:type="spellEnd"/>
      <w:r w:rsidRPr="005F7612">
        <w:rPr>
          <w:rFonts w:eastAsia="Times New Roman"/>
        </w:rPr>
        <w:t xml:space="preserve"> versatility, reduce its required computation time, and verify its accuracy. As suggested, variational methods to approximate the Jacobian and additional methods of storing or calculating good first guesses will be studied to improve convergence rates. </w:t>
      </w:r>
      <w:r w:rsidR="00FC462C">
        <w:rPr>
          <w:rFonts w:eastAsia="Times New Roman"/>
        </w:rPr>
        <w:t xml:space="preserve">The targeter incorporating variable flight-path angle will be studied in detail. It is suspected that the trajectory (and the ΔV required) will be highly sensitive to changes in flight-path angle. </w:t>
      </w:r>
      <w:r w:rsidRPr="005F7612">
        <w:rPr>
          <w:rFonts w:eastAsia="Times New Roman"/>
        </w:rPr>
        <w:t xml:space="preserve">The targeter will also be expanded to include a wider range of scenarios, such non-coplanar trajectories, and more targeted parameters, such as a free return to Earth. Less computationally costly ephemerides </w:t>
      </w:r>
      <w:r w:rsidR="00FC462C">
        <w:rPr>
          <w:rFonts w:eastAsia="Times New Roman"/>
        </w:rPr>
        <w:t xml:space="preserve">(if they can be found) </w:t>
      </w:r>
      <w:r w:rsidRPr="005F7612">
        <w:rPr>
          <w:rFonts w:eastAsia="Times New Roman"/>
        </w:rPr>
        <w:t>will likely be incorporated into the predictor. Also, the algorithm should operate much faster once the associated codes are translated into a lower-level programming language required for implementation onboard a spacecraft. Finally, any completed targeting algorithm should be tested against existing high-fidelity models. This will ensure that the simplifying assumptions and numerical methods in the algorithm are responsible for only small mid-course corrections relative to other factors, such as sub-nominal engine burns.</w:t>
      </w:r>
    </w:p>
    <w:p w:rsidR="009534AA" w:rsidRPr="005F7612" w:rsidRDefault="005F7612" w:rsidP="005F7612">
      <w:pPr>
        <w:spacing w:after="120"/>
        <w:ind w:firstLine="288"/>
        <w:rPr>
          <w:rFonts w:eastAsia="Times New Roman"/>
        </w:rPr>
      </w:pPr>
      <w:r w:rsidRPr="005F7612">
        <w:t xml:space="preserve">Ultimately, </w:t>
      </w:r>
      <w:r>
        <w:t>a</w:t>
      </w:r>
      <w:r w:rsidRPr="005F7612">
        <w:t xml:space="preserve"> modification of th</w:t>
      </w:r>
      <w:r>
        <w:t>ese</w:t>
      </w:r>
      <w:r w:rsidRPr="005F7612">
        <w:t xml:space="preserve"> targeting algorithm</w:t>
      </w:r>
      <w:r>
        <w:t>s</w:t>
      </w:r>
      <w:r w:rsidRPr="005F7612">
        <w:t xml:space="preserve"> is expected to provide the means for a spacecraft to conduct a TLI burn autonomously. Such an algorithm could reduce the need for uploading pre-calculated targeting information to the onboard computer and could bypass delays or disruptions in communication between the ground and the spacecraft. This would be incredibly </w:t>
      </w:r>
      <w:r w:rsidRPr="005F7612">
        <w:lastRenderedPageBreak/>
        <w:t>useful in certain scenarios which would otherwise require an abort or alternate mission. In the future an algorithm of this kind could be applied to spacecraft on a wide variety of missions, provided they meet the minimum computational hardware and power consumption requirements</w:t>
      </w:r>
      <w:r w:rsidRPr="005F7612">
        <w:rPr>
          <w:rFonts w:eastAsia="Times New Roman"/>
        </w:rPr>
        <w:t>.</w:t>
      </w:r>
    </w:p>
    <w:p w:rsidR="0003748C" w:rsidRDefault="0003748C" w:rsidP="003F4070">
      <w:pPr>
        <w:pStyle w:val="Text"/>
      </w:pPr>
    </w:p>
    <w:p w:rsidR="00C045B3" w:rsidRDefault="00C045B3">
      <w:pPr>
        <w:spacing w:line="240" w:lineRule="auto"/>
        <w:jc w:val="left"/>
        <w:rPr>
          <w:rFonts w:eastAsia="Times New Roman"/>
          <w:b/>
          <w:caps/>
        </w:rPr>
      </w:pPr>
      <w:r>
        <w:br w:type="page"/>
      </w:r>
    </w:p>
    <w:p w:rsidR="00BA546E" w:rsidRDefault="0003748C" w:rsidP="00BA546E">
      <w:pPr>
        <w:pStyle w:val="Heading1"/>
        <w:jc w:val="center"/>
      </w:pPr>
      <w:bookmarkStart w:id="112" w:name="_Toc289639853"/>
      <w:r>
        <w:lastRenderedPageBreak/>
        <w:t>References</w:t>
      </w:r>
      <w:bookmarkEnd w:id="112"/>
    </w:p>
    <w:p w:rsidR="00BA546E" w:rsidRDefault="00BA546E" w:rsidP="00BA546E"/>
    <w:p w:rsidR="00BA546E" w:rsidRDefault="00BA546E">
      <w:pPr>
        <w:spacing w:line="240" w:lineRule="auto"/>
        <w:jc w:val="left"/>
      </w:pPr>
    </w:p>
    <w:p w:rsidR="00BA546E" w:rsidRDefault="00BA546E">
      <w:pPr>
        <w:spacing w:line="240" w:lineRule="auto"/>
        <w:jc w:val="left"/>
      </w:pPr>
    </w:p>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BA546E" w:rsidRDefault="00BA546E" w:rsidP="00BA546E"/>
    <w:p w:rsidR="00D5114F" w:rsidRPr="00BA546E" w:rsidRDefault="00D5114F" w:rsidP="00BA546E">
      <w:pPr>
        <w:sectPr w:rsidR="00D5114F" w:rsidRPr="00BA546E" w:rsidSect="00AE4370">
          <w:footerReference w:type="default" r:id="rId27"/>
          <w:footerReference w:type="first" r:id="rId28"/>
          <w:footnotePr>
            <w:numFmt w:val="chicago"/>
            <w:numRestart w:val="eachPage"/>
          </w:footnotePr>
          <w:endnotePr>
            <w:numFmt w:val="decimal"/>
          </w:endnotePr>
          <w:pgSz w:w="12240" w:h="15840"/>
          <w:pgMar w:top="1440" w:right="1800" w:bottom="2160" w:left="1800" w:header="720" w:footer="720" w:gutter="0"/>
          <w:pgNumType w:start="1"/>
          <w:cols w:space="720"/>
          <w:titlePg/>
          <w:docGrid w:linePitch="360"/>
        </w:sectPr>
      </w:pPr>
    </w:p>
    <w:p w:rsidR="0003748C" w:rsidRDefault="0003748C" w:rsidP="002920D9">
      <w:pPr>
        <w:pStyle w:val="Heading1"/>
        <w:jc w:val="center"/>
      </w:pPr>
      <w:bookmarkStart w:id="113" w:name="_Toc289639854"/>
      <w:r>
        <w:lastRenderedPageBreak/>
        <w:t>Appendi</w:t>
      </w:r>
      <w:r w:rsidR="00356041">
        <w:t>x</w:t>
      </w:r>
      <w:bookmarkEnd w:id="113"/>
    </w:p>
    <w:p w:rsidR="0003748C" w:rsidRDefault="0003748C">
      <w:pPr>
        <w:spacing w:line="240" w:lineRule="auto"/>
      </w:pPr>
      <w:r>
        <w:br w:type="page"/>
      </w:r>
    </w:p>
    <w:p w:rsidR="00396A8F" w:rsidRDefault="00396A8F" w:rsidP="00396A8F">
      <w:pPr>
        <w:pStyle w:val="Heading2"/>
        <w:jc w:val="center"/>
      </w:pPr>
      <w:bookmarkStart w:id="114" w:name="_Toc289639855"/>
      <w:r>
        <w:lastRenderedPageBreak/>
        <w:t>Variation of Perilune Radius with Parking Orbit Altitude</w:t>
      </w:r>
      <w:bookmarkEnd w:id="114"/>
    </w:p>
    <w:p w:rsidR="00120CFE" w:rsidRDefault="0034562A" w:rsidP="00120CFE">
      <w:pPr>
        <w:jc w:val="center"/>
        <w:rPr>
          <w:b/>
          <w:sz w:val="20"/>
          <w:szCs w:val="20"/>
        </w:rPr>
      </w:pPr>
      <w:r w:rsidRPr="0034562A">
        <w:rPr>
          <w:b/>
          <w:noProof/>
          <w:sz w:val="20"/>
          <w:szCs w:val="20"/>
        </w:rPr>
        <w:drawing>
          <wp:inline distT="0" distB="0" distL="0" distR="0">
            <wp:extent cx="5830785" cy="3408218"/>
            <wp:effectExtent l="0" t="0" r="0" b="1905"/>
            <wp:docPr id="22"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20CFE" w:rsidRDefault="00120CFE" w:rsidP="00120CFE">
      <w:pPr>
        <w:jc w:val="center"/>
        <w:rPr>
          <w:b/>
          <w:sz w:val="20"/>
          <w:szCs w:val="20"/>
        </w:rPr>
      </w:pPr>
      <w:r w:rsidRPr="00120CFE">
        <w:rPr>
          <w:b/>
          <w:sz w:val="20"/>
          <w:szCs w:val="20"/>
        </w:rPr>
        <w:t>Figure A1. Radius of Perilune for Varying ∆V and γ, Point-mass Gravitational Model,</w:t>
      </w:r>
      <w:r>
        <w:rPr>
          <w:b/>
          <w:sz w:val="20"/>
          <w:szCs w:val="20"/>
        </w:rPr>
        <w:t xml:space="preserve"> A = 150 km.</w:t>
      </w:r>
    </w:p>
    <w:p w:rsidR="00241CFD" w:rsidRPr="00120CFE" w:rsidRDefault="00241CFD" w:rsidP="00241CFD">
      <w:pPr>
        <w:jc w:val="center"/>
      </w:pPr>
      <w:r w:rsidRPr="0034562A">
        <w:rPr>
          <w:noProof/>
        </w:rPr>
        <w:drawing>
          <wp:inline distT="0" distB="0" distL="0" distR="0">
            <wp:extent cx="5925787" cy="3218213"/>
            <wp:effectExtent l="19050" t="0" r="0" b="0"/>
            <wp:docPr id="23"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241CFD" w:rsidRDefault="00241CFD" w:rsidP="00C25D2E">
      <w:pPr>
        <w:jc w:val="center"/>
        <w:rPr>
          <w:b/>
          <w:sz w:val="20"/>
          <w:szCs w:val="20"/>
        </w:rPr>
      </w:pPr>
      <w:r>
        <w:rPr>
          <w:b/>
          <w:sz w:val="20"/>
          <w:szCs w:val="20"/>
        </w:rPr>
        <w:t>Figure A2</w:t>
      </w:r>
      <w:r w:rsidRPr="00120CFE">
        <w:rPr>
          <w:b/>
          <w:sz w:val="20"/>
          <w:szCs w:val="20"/>
        </w:rPr>
        <w:t>. Radius of Perilune for Varying ∆V and γ, Point-mass Gravitational Model,</w:t>
      </w:r>
      <w:r>
        <w:rPr>
          <w:b/>
          <w:sz w:val="20"/>
          <w:szCs w:val="20"/>
        </w:rPr>
        <w:t xml:space="preserve"> A = 200 km.</w:t>
      </w:r>
    </w:p>
    <w:p w:rsidR="00120CFE" w:rsidRDefault="0034562A" w:rsidP="00120CFE">
      <w:pPr>
        <w:jc w:val="center"/>
        <w:rPr>
          <w:b/>
          <w:sz w:val="20"/>
          <w:szCs w:val="20"/>
        </w:rPr>
      </w:pPr>
      <w:r w:rsidRPr="0034562A">
        <w:rPr>
          <w:b/>
          <w:noProof/>
          <w:sz w:val="20"/>
          <w:szCs w:val="20"/>
        </w:rPr>
        <w:lastRenderedPageBreak/>
        <w:drawing>
          <wp:inline distT="0" distB="0" distL="0" distR="0">
            <wp:extent cx="5747657" cy="3325091"/>
            <wp:effectExtent l="0" t="0" r="5715" b="8890"/>
            <wp:docPr id="24"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20CFE" w:rsidRDefault="00120CFE" w:rsidP="00120CFE">
      <w:pPr>
        <w:jc w:val="center"/>
        <w:rPr>
          <w:b/>
          <w:sz w:val="20"/>
          <w:szCs w:val="20"/>
        </w:rPr>
      </w:pPr>
      <w:r>
        <w:rPr>
          <w:b/>
          <w:sz w:val="20"/>
          <w:szCs w:val="20"/>
        </w:rPr>
        <w:t>Figure A</w:t>
      </w:r>
      <w:r w:rsidR="00A14165">
        <w:rPr>
          <w:b/>
          <w:sz w:val="20"/>
          <w:szCs w:val="20"/>
        </w:rPr>
        <w:t>3</w:t>
      </w:r>
      <w:r w:rsidRPr="00120CFE">
        <w:rPr>
          <w:b/>
          <w:sz w:val="20"/>
          <w:szCs w:val="20"/>
        </w:rPr>
        <w:t>. Radius of Perilune for Varying ∆V and γ, Point-mass Gravitational Model,</w:t>
      </w:r>
      <w:r>
        <w:rPr>
          <w:b/>
          <w:sz w:val="20"/>
          <w:szCs w:val="20"/>
        </w:rPr>
        <w:t xml:space="preserve"> A = </w:t>
      </w:r>
      <w:r w:rsidR="00A14165">
        <w:rPr>
          <w:b/>
          <w:sz w:val="20"/>
          <w:szCs w:val="20"/>
        </w:rPr>
        <w:t>30</w:t>
      </w:r>
      <w:r>
        <w:rPr>
          <w:b/>
          <w:sz w:val="20"/>
          <w:szCs w:val="20"/>
        </w:rPr>
        <w:t>0 km.</w:t>
      </w:r>
    </w:p>
    <w:p w:rsidR="00C25D2E" w:rsidRDefault="00C25D2E" w:rsidP="00120CFE">
      <w:pPr>
        <w:jc w:val="center"/>
        <w:rPr>
          <w:b/>
          <w:sz w:val="20"/>
          <w:szCs w:val="20"/>
        </w:rPr>
      </w:pPr>
    </w:p>
    <w:p w:rsidR="00A14165" w:rsidRDefault="0034562A" w:rsidP="00120CFE">
      <w:pPr>
        <w:jc w:val="center"/>
        <w:rPr>
          <w:b/>
          <w:sz w:val="20"/>
          <w:szCs w:val="20"/>
        </w:rPr>
      </w:pPr>
      <w:r w:rsidRPr="0034562A">
        <w:rPr>
          <w:b/>
          <w:noProof/>
          <w:sz w:val="20"/>
          <w:szCs w:val="20"/>
        </w:rPr>
        <w:drawing>
          <wp:inline distT="0" distB="0" distL="0" distR="0">
            <wp:extent cx="5747657" cy="3348842"/>
            <wp:effectExtent l="0" t="0" r="5715" b="4445"/>
            <wp:docPr id="25"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14165" w:rsidRDefault="00A14165" w:rsidP="00A14165">
      <w:pPr>
        <w:jc w:val="center"/>
        <w:rPr>
          <w:b/>
          <w:sz w:val="20"/>
          <w:szCs w:val="20"/>
        </w:rPr>
      </w:pPr>
      <w:r>
        <w:rPr>
          <w:b/>
          <w:sz w:val="20"/>
          <w:szCs w:val="20"/>
        </w:rPr>
        <w:t>Figure A</w:t>
      </w:r>
      <w:r w:rsidR="0034562A">
        <w:rPr>
          <w:b/>
          <w:sz w:val="20"/>
          <w:szCs w:val="20"/>
        </w:rPr>
        <w:t>4</w:t>
      </w:r>
      <w:r w:rsidRPr="00120CFE">
        <w:rPr>
          <w:b/>
          <w:sz w:val="20"/>
          <w:szCs w:val="20"/>
        </w:rPr>
        <w:t>. Radius of Perilune for Varying ∆V and γ, Point-mass Gravitational Model,</w:t>
      </w:r>
      <w:r>
        <w:rPr>
          <w:b/>
          <w:sz w:val="20"/>
          <w:szCs w:val="20"/>
        </w:rPr>
        <w:t xml:space="preserve"> A = </w:t>
      </w:r>
      <w:r w:rsidR="0034562A">
        <w:rPr>
          <w:b/>
          <w:sz w:val="20"/>
          <w:szCs w:val="20"/>
        </w:rPr>
        <w:t>4</w:t>
      </w:r>
      <w:r>
        <w:rPr>
          <w:b/>
          <w:sz w:val="20"/>
          <w:szCs w:val="20"/>
        </w:rPr>
        <w:t>00 km.</w:t>
      </w:r>
    </w:p>
    <w:p w:rsidR="00A14165" w:rsidRDefault="0034562A" w:rsidP="00120CFE">
      <w:pPr>
        <w:jc w:val="center"/>
        <w:rPr>
          <w:b/>
          <w:sz w:val="20"/>
          <w:szCs w:val="20"/>
        </w:rPr>
      </w:pPr>
      <w:r w:rsidRPr="0034562A">
        <w:rPr>
          <w:b/>
          <w:noProof/>
          <w:sz w:val="20"/>
          <w:szCs w:val="20"/>
        </w:rPr>
        <w:lastRenderedPageBreak/>
        <w:drawing>
          <wp:inline distT="0" distB="0" distL="0" distR="0">
            <wp:extent cx="5747657" cy="3467595"/>
            <wp:effectExtent l="0" t="0" r="5715" b="0"/>
            <wp:docPr id="2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4562A" w:rsidRDefault="0034562A" w:rsidP="0034562A">
      <w:pPr>
        <w:jc w:val="center"/>
        <w:rPr>
          <w:b/>
          <w:sz w:val="20"/>
          <w:szCs w:val="20"/>
        </w:rPr>
      </w:pPr>
      <w:r>
        <w:rPr>
          <w:b/>
          <w:sz w:val="20"/>
          <w:szCs w:val="20"/>
        </w:rPr>
        <w:t>Figure A5</w:t>
      </w:r>
      <w:r w:rsidRPr="00120CFE">
        <w:rPr>
          <w:b/>
          <w:sz w:val="20"/>
          <w:szCs w:val="20"/>
        </w:rPr>
        <w:t>. Radius of Perilune for Varying ∆V and γ, Point-mass Gravitational Model,</w:t>
      </w:r>
      <w:r>
        <w:rPr>
          <w:b/>
          <w:sz w:val="20"/>
          <w:szCs w:val="20"/>
        </w:rPr>
        <w:t xml:space="preserve"> A = 500 km.</w:t>
      </w:r>
    </w:p>
    <w:p w:rsidR="0034562A" w:rsidRDefault="0034562A" w:rsidP="00120CFE">
      <w:pPr>
        <w:jc w:val="center"/>
        <w:rPr>
          <w:b/>
          <w:sz w:val="20"/>
          <w:szCs w:val="20"/>
        </w:rPr>
      </w:pPr>
    </w:p>
    <w:p w:rsidR="006B2C43" w:rsidRDefault="006B2C43" w:rsidP="0003748C">
      <w:pPr>
        <w:pStyle w:val="Heading2"/>
        <w:jc w:val="center"/>
      </w:pPr>
    </w:p>
    <w:p w:rsidR="0003748C" w:rsidRDefault="0003748C">
      <w:pPr>
        <w:spacing w:line="240" w:lineRule="auto"/>
      </w:pPr>
      <w:r>
        <w:br w:type="page"/>
      </w:r>
    </w:p>
    <w:p w:rsidR="0003748C" w:rsidRDefault="0008413C" w:rsidP="002920D9">
      <w:pPr>
        <w:pStyle w:val="Heading1"/>
        <w:jc w:val="center"/>
      </w:pPr>
      <w:bookmarkStart w:id="115" w:name="_Toc289639856"/>
      <w:r>
        <w:lastRenderedPageBreak/>
        <w:t>Vita</w:t>
      </w:r>
      <w:bookmarkEnd w:id="115"/>
    </w:p>
    <w:p w:rsidR="0008413C" w:rsidRPr="000373FE" w:rsidRDefault="0008413C" w:rsidP="00DB2362">
      <w:r>
        <w:tab/>
        <w:t>Phillippe Reed was born in Clarksville, TN, to parents Robin and Julia Reed</w:t>
      </w:r>
      <w:r w:rsidR="008A2A8B">
        <w:t xml:space="preserve"> on March 8, 1985 and spent most of his childhood in Clarksville</w:t>
      </w:r>
      <w:r>
        <w:t xml:space="preserve">. </w:t>
      </w:r>
      <w:r w:rsidR="008A2A8B">
        <w:t>After graduation from Clarksville High School in May 2003, he attended the University of Tennessee to pursue a degr</w:t>
      </w:r>
      <w:r w:rsidR="00D02CE4">
        <w:t>ee in aerospace engineering and</w:t>
      </w:r>
      <w:r w:rsidR="008A2A8B">
        <w:t xml:space="preserve"> Latin. While at </w:t>
      </w:r>
      <w:r w:rsidR="00D02CE4">
        <w:t>UT</w:t>
      </w:r>
      <w:r w:rsidR="008A2A8B">
        <w:t xml:space="preserve">, he also took up </w:t>
      </w:r>
      <w:r w:rsidR="00D02CE4">
        <w:t xml:space="preserve">coursework in German and Italian, and spent a summer studying Roman history in Rome. He led a senior design team to perform preliminary mission analysis for sending a spacecraft to </w:t>
      </w:r>
      <w:proofErr w:type="spellStart"/>
      <w:r w:rsidR="00D02CE4">
        <w:t>Enceladus</w:t>
      </w:r>
      <w:proofErr w:type="spellEnd"/>
      <w:r w:rsidR="00D02CE4">
        <w:t xml:space="preserve">. After graduation in May 2007, he remained at UT another year to continue his studies in German, Italian, and classics. After moving back to Clarksville and writing an associate’s degree </w:t>
      </w:r>
      <w:r w:rsidR="00C575FD">
        <w:t>curriculum</w:t>
      </w:r>
      <w:r w:rsidR="00D02CE4">
        <w:t xml:space="preserve"> in aviation engineering for North Central Institute, he returned to the University of Tennessee to pursue </w:t>
      </w:r>
      <w:r w:rsidR="00C575FD">
        <w:t>a</w:t>
      </w:r>
      <w:r w:rsidR="00D02CE4">
        <w:t xml:space="preserve"> master’s degree in aerospace engineering and focus his thesis research on </w:t>
      </w:r>
      <w:proofErr w:type="spellStart"/>
      <w:r w:rsidR="00D02CE4">
        <w:t>astrodynamics</w:t>
      </w:r>
      <w:proofErr w:type="spellEnd"/>
      <w:r w:rsidR="00D02CE4">
        <w:t>.</w:t>
      </w:r>
      <w:r w:rsidR="00C575FD">
        <w:t xml:space="preserve"> He was married to Emily Maddox on May 29, 2010, and they have recently moved to Charleston, South Carolina.</w:t>
      </w:r>
    </w:p>
    <w:sectPr w:rsidR="0008413C" w:rsidRPr="000373FE" w:rsidSect="008228E9">
      <w:footnotePr>
        <w:numFmt w:val="chicago"/>
        <w:numRestart w:val="eachPage"/>
      </w:footnotePr>
      <w:endnotePr>
        <w:numFmt w:val="decimal"/>
      </w:endnotePr>
      <w:type w:val="continuous"/>
      <w:pgSz w:w="12240" w:h="15840"/>
      <w:pgMar w:top="1440" w:right="1800" w:bottom="2160" w:left="180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3" w:author="Phil" w:date="2011-03-20T21:19:00Z" w:initials="P">
    <w:p w:rsidR="00783876" w:rsidRDefault="00783876" w:rsidP="00BB053B">
      <w:pPr>
        <w:pStyle w:val="CommentText"/>
      </w:pPr>
      <w:r>
        <w:rPr>
          <w:rStyle w:val="CommentReference"/>
        </w:rPr>
        <w:annotationRef/>
      </w:r>
      <w:r>
        <w:t>Citation needed</w:t>
      </w:r>
    </w:p>
  </w:comment>
  <w:comment w:id="38" w:author="student" w:date="2011-03-20T22:56:00Z" w:initials="s">
    <w:p w:rsidR="00783876" w:rsidRDefault="00783876" w:rsidP="00827A23">
      <w:pPr>
        <w:pStyle w:val="CommentText"/>
      </w:pPr>
      <w:r>
        <w:rPr>
          <w:rStyle w:val="CommentReference"/>
        </w:rPr>
        <w:annotationRef/>
      </w:r>
      <w:r>
        <w:t>Citations (Many)</w:t>
      </w:r>
    </w:p>
  </w:comment>
  <w:comment w:id="45" w:author="Phil" w:date="2011-03-21T11:28:00Z" w:initials="P">
    <w:p w:rsidR="00783876" w:rsidRDefault="00783876">
      <w:pPr>
        <w:pStyle w:val="CommentText"/>
      </w:pPr>
      <w:r>
        <w:rPr>
          <w:rStyle w:val="CommentReference"/>
        </w:rPr>
        <w:annotationRef/>
      </w:r>
      <w:proofErr w:type="gramStart"/>
      <w:r>
        <w:t>move</w:t>
      </w:r>
      <w:proofErr w:type="gramEnd"/>
      <w:r>
        <w:t xml:space="preserve"> this??</w:t>
      </w:r>
    </w:p>
    <w:p w:rsidR="00783876" w:rsidRDefault="00783876">
      <w:pPr>
        <w:pStyle w:val="CommentText"/>
      </w:pPr>
    </w:p>
    <w:p w:rsidR="00783876" w:rsidRDefault="00783876">
      <w:pPr>
        <w:pStyle w:val="CommentText"/>
      </w:pPr>
      <w:r>
        <w:t>Figure??</w:t>
      </w:r>
    </w:p>
  </w:comment>
  <w:comment w:id="72" w:author="student" w:date="2010-10-25T13:06:00Z" w:initials="s">
    <w:p w:rsidR="00783876" w:rsidRDefault="00783876">
      <w:pPr>
        <w:pStyle w:val="CommentText"/>
      </w:pPr>
      <w:r>
        <w:rPr>
          <w:rStyle w:val="CommentReference"/>
        </w:rPr>
        <w:annotationRef/>
      </w:r>
      <w:r>
        <w:t>Show derivation in appendix??</w:t>
      </w:r>
    </w:p>
  </w:comment>
  <w:comment w:id="94" w:author="student" w:date="2011-03-21T12:10:00Z" w:initials="s">
    <w:p w:rsidR="00783876" w:rsidRDefault="00783876" w:rsidP="00D91CCA">
      <w:pPr>
        <w:pStyle w:val="CommentText"/>
      </w:pPr>
      <w:r>
        <w:rPr>
          <w:rStyle w:val="CommentReference"/>
        </w:rPr>
        <w:annotationRef/>
      </w:r>
      <w:r>
        <w:t>Elaborate for audience</w:t>
      </w:r>
    </w:p>
  </w:comment>
  <w:comment w:id="96" w:author="Phil" w:date="2011-03-21T12:58:00Z" w:initials="P">
    <w:p w:rsidR="00783876" w:rsidRDefault="00783876">
      <w:pPr>
        <w:pStyle w:val="CommentText"/>
      </w:pPr>
      <w:r>
        <w:rPr>
          <w:rStyle w:val="CommentReference"/>
        </w:rPr>
        <w:annotationRef/>
      </w:r>
      <w:r>
        <w:t>???</w:t>
      </w:r>
    </w:p>
  </w:comment>
  <w:comment w:id="110" w:author="Phil" w:date="2011-04-04T00:18:00Z" w:initials="P">
    <w:p w:rsidR="00A5327F" w:rsidRDefault="00A5327F" w:rsidP="00A5327F">
      <w:pPr>
        <w:pStyle w:val="CommentText"/>
      </w:pPr>
      <w:r>
        <w:rPr>
          <w:rStyle w:val="CommentReference"/>
        </w:rPr>
        <w:annotationRef/>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876" w:rsidRPr="00356041" w:rsidRDefault="00783876" w:rsidP="00356041">
      <w:pPr>
        <w:pStyle w:val="Footer"/>
        <w:spacing w:line="240" w:lineRule="auto"/>
        <w:contextualSpacing/>
        <w:rPr>
          <w:sz w:val="2"/>
          <w:szCs w:val="2"/>
        </w:rPr>
      </w:pPr>
    </w:p>
  </w:endnote>
  <w:endnote w:type="continuationSeparator" w:id="0">
    <w:p w:rsidR="00783876" w:rsidRPr="00A5327F" w:rsidRDefault="00783876" w:rsidP="00A5327F">
      <w:pPr>
        <w:spacing w:line="240" w:lineRule="auto"/>
        <w:rPr>
          <w:sz w:val="2"/>
          <w:szCs w:val="2"/>
        </w:rPr>
      </w:pPr>
    </w:p>
  </w:endnote>
  <w:endnote w:id="1">
    <w:p w:rsidR="00A5327F" w:rsidRDefault="00A5327F" w:rsidP="008228E9">
      <w:pPr>
        <w:pStyle w:val="EndnoteText"/>
        <w:spacing w:line="480" w:lineRule="auto"/>
      </w:pPr>
    </w:p>
    <w:p w:rsidR="00A5327F" w:rsidRDefault="00A5327F" w:rsidP="008228E9">
      <w:pPr>
        <w:pStyle w:val="EndnoteText"/>
        <w:spacing w:line="480" w:lineRule="auto"/>
      </w:pPr>
    </w:p>
    <w:p w:rsidR="00783876" w:rsidRDefault="00783876" w:rsidP="008228E9">
      <w:pPr>
        <w:pStyle w:val="EndnoteText"/>
        <w:spacing w:line="480" w:lineRule="auto"/>
      </w:pPr>
      <w:r>
        <w:rPr>
          <w:rStyle w:val="EndnoteReference"/>
        </w:rPr>
        <w:endnoteRef/>
      </w:r>
      <w:r>
        <w:t xml:space="preserve"> Bentley, Earle, “</w:t>
      </w:r>
      <w:r w:rsidRPr="0068020A">
        <w:t xml:space="preserve">Revisiting Apollo: </w:t>
      </w:r>
      <w:r>
        <w:t>Translunar</w:t>
      </w:r>
      <w:r w:rsidRPr="0068020A">
        <w:t xml:space="preserve"> Injection (TLI) Guided Burn to the Moon</w:t>
      </w:r>
      <w:r>
        <w:t>,</w:t>
      </w:r>
      <w:r>
        <w:rPr>
          <w:i/>
        </w:rPr>
        <w:t>”</w:t>
      </w:r>
      <w:r>
        <w:t xml:space="preserve"> </w:t>
      </w:r>
      <w:r>
        <w:rPr>
          <w:i/>
        </w:rPr>
        <w:t>AIAA-Houston Annual Technical Symposium</w:t>
      </w:r>
      <w:r>
        <w:t xml:space="preserve">, </w:t>
      </w:r>
      <w:r w:rsidRPr="0029610D">
        <w:t xml:space="preserve">NASA/JSC </w:t>
      </w:r>
      <w:proofErr w:type="spellStart"/>
      <w:r w:rsidRPr="0029610D">
        <w:t>Gilruth</w:t>
      </w:r>
      <w:proofErr w:type="spellEnd"/>
      <w:r w:rsidRPr="0029610D">
        <w:t xml:space="preserve"> Center</w:t>
      </w:r>
      <w:r>
        <w:t>, 19 May</w:t>
      </w:r>
      <w:r>
        <w:rPr>
          <w:i/>
        </w:rPr>
        <w:t xml:space="preserve"> </w:t>
      </w:r>
      <w:r w:rsidRPr="0029610D">
        <w:t>2006</w:t>
      </w:r>
      <w:r>
        <w:t>,</w:t>
      </w:r>
      <w:r w:rsidRPr="0068020A">
        <w:rPr>
          <w:i/>
        </w:rPr>
        <w:t xml:space="preserve"> </w:t>
      </w:r>
      <w:r>
        <w:t>Presentation for Lunar Missions Session.</w:t>
      </w:r>
    </w:p>
  </w:endnote>
  <w:endnote w:id="2">
    <w:p w:rsidR="00783876" w:rsidRDefault="00783876" w:rsidP="008228E9">
      <w:pPr>
        <w:pStyle w:val="EndnoteText"/>
        <w:spacing w:line="480" w:lineRule="auto"/>
      </w:pPr>
      <w:r>
        <w:rPr>
          <w:rStyle w:val="EndnoteReference"/>
        </w:rPr>
        <w:endnoteRef/>
      </w:r>
      <w:r>
        <w:t xml:space="preserve"> Cooper, F. Don, “A Method of Implementing Cutoff Conditions for Saturn V Lunar Missions out of Earth Parking Orbit Assuming a Continuous Ground Launch Window,” NASA TM X-53268, May 25, 1965.</w:t>
      </w:r>
    </w:p>
  </w:endnote>
  <w:endnote w:id="3">
    <w:p w:rsidR="00783876" w:rsidRDefault="00783876" w:rsidP="008228E9">
      <w:pPr>
        <w:pStyle w:val="EndnoteText"/>
        <w:spacing w:line="480" w:lineRule="auto"/>
      </w:pPr>
      <w:r>
        <w:rPr>
          <w:rStyle w:val="EndnoteReference"/>
        </w:rPr>
        <w:endnoteRef/>
      </w:r>
      <w:r>
        <w:t xml:space="preserve"> </w:t>
      </w:r>
      <w:proofErr w:type="gramStart"/>
      <w:r>
        <w:t>Johnson, Francis, “An Empirical Simulation Equation Expressing the Characteristic Velocity of Optimum TLI Maneuvers for All Missions,” NASA TM X-72257, July 31, 1968.</w:t>
      </w:r>
      <w:proofErr w:type="gramEnd"/>
    </w:p>
  </w:endnote>
  <w:endnote w:id="4">
    <w:p w:rsidR="00783876" w:rsidRDefault="00783876" w:rsidP="008228E9">
      <w:pPr>
        <w:pStyle w:val="EndnoteText"/>
        <w:spacing w:line="480" w:lineRule="auto"/>
      </w:pPr>
      <w:r>
        <w:rPr>
          <w:rStyle w:val="EndnoteReference"/>
        </w:rPr>
        <w:endnoteRef/>
      </w:r>
      <w:r>
        <w:t xml:space="preserve"> </w:t>
      </w:r>
      <w:proofErr w:type="spellStart"/>
      <w:proofErr w:type="gramStart"/>
      <w:r>
        <w:t>Yencharis</w:t>
      </w:r>
      <w:proofErr w:type="spellEnd"/>
      <w:r>
        <w:t>, Jerome D., et al., “Apollo Experience Report – Development of Guidance Targeting Techniques for the Command Module and Launch Vehicle,” NASA TN D-6848, June 12, 1972.</w:t>
      </w:r>
      <w:proofErr w:type="gramEnd"/>
    </w:p>
  </w:endnote>
  <w:endnote w:id="5">
    <w:p w:rsidR="00783876" w:rsidRPr="004D6C3A" w:rsidRDefault="00783876" w:rsidP="00101DCA">
      <w:pPr>
        <w:pStyle w:val="EndnoteText"/>
        <w:spacing w:line="480" w:lineRule="auto"/>
      </w:pPr>
      <w:r>
        <w:rPr>
          <w:rStyle w:val="EndnoteReference"/>
        </w:rPr>
        <w:endnoteRef/>
      </w:r>
      <w:r>
        <w:t xml:space="preserve"> </w:t>
      </w:r>
      <w:proofErr w:type="spellStart"/>
      <w:proofErr w:type="gramStart"/>
      <w:r>
        <w:t>Marchand</w:t>
      </w:r>
      <w:proofErr w:type="spellEnd"/>
      <w:r>
        <w:t xml:space="preserve">, Belinda G., et al., “Onboard Autonomous Targeting for the Trans-Earth Phase of Orion,” </w:t>
      </w:r>
      <w:r>
        <w:rPr>
          <w:i/>
        </w:rPr>
        <w:t>Journal of Guidance, Control, and Dynamics</w:t>
      </w:r>
      <w:r>
        <w:t>, Vol. 33, No. 3, 2010, pp. 943-956.</w:t>
      </w:r>
      <w:proofErr w:type="gramEnd"/>
    </w:p>
  </w:endnote>
  <w:endnote w:id="6">
    <w:p w:rsidR="00783876" w:rsidRDefault="00783876" w:rsidP="00101DCA">
      <w:pPr>
        <w:pStyle w:val="EndnoteText"/>
        <w:spacing w:line="480" w:lineRule="auto"/>
      </w:pPr>
      <w:r>
        <w:rPr>
          <w:rStyle w:val="EndnoteReference"/>
        </w:rPr>
        <w:endnoteRef/>
      </w:r>
      <w:r>
        <w:t xml:space="preserve"> </w:t>
      </w:r>
      <w:proofErr w:type="spellStart"/>
      <w:r w:rsidRPr="00101DCA">
        <w:t>Tewari</w:t>
      </w:r>
      <w:proofErr w:type="spellEnd"/>
      <w:r w:rsidRPr="00101DCA">
        <w:t xml:space="preserve">, </w:t>
      </w:r>
      <w:proofErr w:type="spellStart"/>
      <w:r w:rsidRPr="00101DCA">
        <w:t>Ashish</w:t>
      </w:r>
      <w:proofErr w:type="spellEnd"/>
      <w:r w:rsidRPr="00101DCA">
        <w:t xml:space="preserve">, </w:t>
      </w:r>
      <w:r w:rsidRPr="00101DCA">
        <w:rPr>
          <w:i/>
        </w:rPr>
        <w:t xml:space="preserve">Atmospheric and Space Flight Dynamics: Modeling and Simulation with MATLAB® and </w:t>
      </w:r>
      <w:proofErr w:type="spellStart"/>
      <w:r w:rsidRPr="00101DCA">
        <w:rPr>
          <w:i/>
        </w:rPr>
        <w:t>Simulink</w:t>
      </w:r>
      <w:proofErr w:type="spellEnd"/>
      <w:r w:rsidRPr="00101DCA">
        <w:rPr>
          <w:i/>
        </w:rPr>
        <w:t>®</w:t>
      </w:r>
      <w:r w:rsidRPr="00101DCA">
        <w:t xml:space="preserve">, </w:t>
      </w:r>
      <w:proofErr w:type="spellStart"/>
      <w:r w:rsidRPr="00101DCA">
        <w:t>Birkhäuser</w:t>
      </w:r>
      <w:proofErr w:type="spellEnd"/>
      <w:r w:rsidRPr="00101DCA">
        <w:t>, Boston 2007.</w:t>
      </w:r>
    </w:p>
  </w:endnote>
  <w:endnote w:id="7">
    <w:p w:rsidR="00783876" w:rsidRDefault="00783876" w:rsidP="00101DCA">
      <w:pPr>
        <w:pStyle w:val="EndnoteText"/>
        <w:spacing w:line="480" w:lineRule="auto"/>
      </w:pPr>
      <w:r>
        <w:rPr>
          <w:rStyle w:val="EndnoteReference"/>
        </w:rPr>
        <w:endnoteRef/>
      </w:r>
      <w:r>
        <w:t xml:space="preserve"> </w:t>
      </w:r>
      <w:proofErr w:type="spellStart"/>
      <w:r>
        <w:t>Qiu</w:t>
      </w:r>
      <w:proofErr w:type="spellEnd"/>
      <w:r>
        <w:t xml:space="preserve">-Dong, Wang, “The Global Solution of the N-Body Problem,” </w:t>
      </w:r>
      <w:r>
        <w:rPr>
          <w:i/>
        </w:rPr>
        <w:t>Celestial Mechanics and Dynamical Astronomy</w:t>
      </w:r>
      <w:r>
        <w:t>, Vol. 50, No. 1, 1991, pp. 73-88.</w:t>
      </w:r>
    </w:p>
  </w:endnote>
  <w:endnote w:id="8">
    <w:p w:rsidR="00783876" w:rsidRDefault="00783876" w:rsidP="00101DCA">
      <w:pPr>
        <w:pStyle w:val="EndnoteText"/>
        <w:spacing w:line="480" w:lineRule="auto"/>
      </w:pPr>
      <w:r>
        <w:rPr>
          <w:rStyle w:val="EndnoteReference"/>
        </w:rPr>
        <w:endnoteRef/>
      </w:r>
      <w:r>
        <w:t xml:space="preserve"> </w:t>
      </w:r>
      <w:proofErr w:type="spellStart"/>
      <w:r>
        <w:t>Folkner</w:t>
      </w:r>
      <w:proofErr w:type="spellEnd"/>
      <w:r>
        <w:t>, William M., Williams, James G., and Boggs, Dale H., “The Planetary and Lunar Ephemeris DE 421,” Jet Propulsion Laboratory IPN Progress Report 42-178, Aug. 15, 2009.</w:t>
      </w:r>
    </w:p>
  </w:endnote>
  <w:endnote w:id="9">
    <w:p w:rsidR="00783876" w:rsidRDefault="00783876" w:rsidP="008228E9">
      <w:pPr>
        <w:pStyle w:val="EndnoteText"/>
        <w:spacing w:line="480" w:lineRule="auto"/>
      </w:pPr>
      <w:r>
        <w:rPr>
          <w:rStyle w:val="EndnoteReference"/>
        </w:rPr>
        <w:endnoteRef/>
      </w:r>
      <w:r>
        <w:t xml:space="preserve"> </w:t>
      </w:r>
      <w:r w:rsidRPr="00F757A5">
        <w:t xml:space="preserve">Gerald, Curtis F. and Wheatley, Patrick O., </w:t>
      </w:r>
      <w:r w:rsidRPr="00F757A5">
        <w:rPr>
          <w:i/>
        </w:rPr>
        <w:t>Applied Numerical Analysis</w:t>
      </w:r>
      <w:r w:rsidRPr="00F757A5">
        <w:t>, 7</w:t>
      </w:r>
      <w:r w:rsidRPr="00F757A5">
        <w:rPr>
          <w:vertAlign w:val="superscript"/>
        </w:rPr>
        <w:t>th</w:t>
      </w:r>
      <w:r w:rsidRPr="00F757A5">
        <w:t xml:space="preserve"> ed., Pearson, Boston, 2004, pp. 359-364.</w:t>
      </w:r>
    </w:p>
  </w:endnote>
  <w:endnote w:id="10">
    <w:p w:rsidR="00783876" w:rsidRDefault="00783876" w:rsidP="008228E9">
      <w:pPr>
        <w:pStyle w:val="EndnoteText"/>
        <w:spacing w:line="480" w:lineRule="auto"/>
      </w:pPr>
      <w:r>
        <w:rPr>
          <w:rStyle w:val="EndnoteReference"/>
        </w:rPr>
        <w:endnoteRef/>
      </w:r>
      <w:r>
        <w:t xml:space="preserve"> </w:t>
      </w:r>
      <w:proofErr w:type="spellStart"/>
      <w:r>
        <w:t>Miele</w:t>
      </w:r>
      <w:proofErr w:type="spellEnd"/>
      <w:r>
        <w:t xml:space="preserve">, A., Wang, T., and Mancuso, S., “Optimal Free Return Trajectories for Moon Missions and Mars Missions,” </w:t>
      </w:r>
      <w:r w:rsidRPr="00BF34C9">
        <w:rPr>
          <w:i/>
        </w:rPr>
        <w:t xml:space="preserve">Journal of the </w:t>
      </w:r>
      <w:proofErr w:type="spellStart"/>
      <w:r w:rsidRPr="00BF34C9">
        <w:rPr>
          <w:i/>
        </w:rPr>
        <w:t>Astronautical</w:t>
      </w:r>
      <w:proofErr w:type="spellEnd"/>
      <w:r w:rsidRPr="00BF34C9">
        <w:rPr>
          <w:i/>
        </w:rPr>
        <w:t xml:space="preserve"> Sciences</w:t>
      </w:r>
      <w:r>
        <w:t>, Vol. 48, Nos. 2 and 3, 2000, pp. 183-206.</w:t>
      </w:r>
    </w:p>
  </w:endnote>
  <w:endnote w:id="11">
    <w:p w:rsidR="00783876" w:rsidRDefault="00783876" w:rsidP="008228E9">
      <w:pPr>
        <w:pStyle w:val="EndnoteText"/>
        <w:spacing w:line="480" w:lineRule="auto"/>
      </w:pPr>
      <w:r>
        <w:rPr>
          <w:rStyle w:val="EndnoteReference"/>
        </w:rPr>
        <w:endnoteRef/>
      </w:r>
      <w:r>
        <w:t xml:space="preserve"> </w:t>
      </w:r>
      <w:r w:rsidRPr="00E67ADB">
        <w:t xml:space="preserve">Bate, Roger R., Mueller, Donald D., and White, Jerry E., </w:t>
      </w:r>
      <w:r w:rsidRPr="00E67ADB">
        <w:rPr>
          <w:i/>
        </w:rPr>
        <w:t xml:space="preserve">Fundamentals of </w:t>
      </w:r>
      <w:proofErr w:type="spellStart"/>
      <w:r w:rsidRPr="00E67ADB">
        <w:rPr>
          <w:i/>
        </w:rPr>
        <w:t>Astrodynamics</w:t>
      </w:r>
      <w:proofErr w:type="spellEnd"/>
      <w:r w:rsidRPr="00E67ADB">
        <w:t>,</w:t>
      </w:r>
      <w:r>
        <w:t xml:space="preserve"> </w:t>
      </w:r>
      <w:r w:rsidRPr="00E67ADB">
        <w:t>Dover, New York, 1971</w:t>
      </w:r>
      <w:r>
        <w:t>, pp. 321-352</w:t>
      </w:r>
      <w:r w:rsidRPr="00E67ADB">
        <w:t>.</w:t>
      </w:r>
    </w:p>
  </w:endnote>
  <w:endnote w:id="12">
    <w:p w:rsidR="00783876" w:rsidRDefault="00783876" w:rsidP="008228E9">
      <w:pPr>
        <w:pStyle w:val="EndnoteText"/>
        <w:spacing w:line="480" w:lineRule="auto"/>
      </w:pPr>
      <w:r>
        <w:rPr>
          <w:rStyle w:val="EndnoteReference"/>
        </w:rPr>
        <w:endnoteRef/>
      </w:r>
      <w:r>
        <w:t xml:space="preserve"> </w:t>
      </w:r>
      <w:proofErr w:type="spellStart"/>
      <w:r>
        <w:t>Battin</w:t>
      </w:r>
      <w:proofErr w:type="spellEnd"/>
      <w:r>
        <w:t xml:space="preserve">, Richard H., </w:t>
      </w:r>
      <w:r>
        <w:rPr>
          <w:i/>
        </w:rPr>
        <w:t>An I</w:t>
      </w:r>
      <w:r w:rsidRPr="00430314">
        <w:rPr>
          <w:i/>
        </w:rPr>
        <w:t xml:space="preserve">ntroduction to the Mathematics and Methods of </w:t>
      </w:r>
      <w:proofErr w:type="spellStart"/>
      <w:r w:rsidRPr="00430314">
        <w:rPr>
          <w:i/>
        </w:rPr>
        <w:t>Astrodynamics</w:t>
      </w:r>
      <w:proofErr w:type="spellEnd"/>
      <w:r>
        <w:t xml:space="preserve">, </w:t>
      </w:r>
      <w:r w:rsidRPr="00430314">
        <w:rPr>
          <w:i/>
        </w:rPr>
        <w:t>Revised Edition</w:t>
      </w:r>
      <w:r>
        <w:t>, AIAA, Virginia, 1999, pp. 437-446.</w:t>
      </w:r>
    </w:p>
  </w:endnote>
  <w:endnote w:id="13">
    <w:p w:rsidR="00783876" w:rsidRPr="00356041" w:rsidRDefault="00783876" w:rsidP="00A45813">
      <w:pPr>
        <w:pStyle w:val="EndnoteText"/>
        <w:spacing w:line="480" w:lineRule="auto"/>
      </w:pPr>
      <w:r>
        <w:rPr>
          <w:rStyle w:val="EndnoteReference"/>
        </w:rPr>
        <w:endnoteRef/>
      </w:r>
      <w:r>
        <w:t xml:space="preserve"> </w:t>
      </w:r>
      <w:proofErr w:type="spellStart"/>
      <w:r>
        <w:t>Ocampo</w:t>
      </w:r>
      <w:proofErr w:type="spellEnd"/>
      <w:r>
        <w:t xml:space="preserve">, Cesar and Munoz, Jean-Philippe, “Variational Equations for a Generalized Spacecraft </w:t>
      </w:r>
      <w:r w:rsidRPr="00356041">
        <w:t xml:space="preserve">Trajectory Model,” </w:t>
      </w:r>
      <w:r w:rsidRPr="00356041">
        <w:rPr>
          <w:i/>
        </w:rPr>
        <w:t>Journal of Guidance, Control, and Dynamics</w:t>
      </w:r>
      <w:r w:rsidRPr="00356041">
        <w:t>, Vol. 33, No. 5, 2010, pp. 1615-1622.</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76" w:rsidRDefault="00716835" w:rsidP="006E33F3">
    <w:pPr>
      <w:pStyle w:val="Footer"/>
      <w:jc w:val="center"/>
    </w:pPr>
    <w:fldSimple w:instr=" PAGE  \* Arabic ">
      <w:r w:rsidR="00783876">
        <w:rPr>
          <w:noProof/>
        </w:rPr>
        <w:t>13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76" w:rsidRDefault="00716835" w:rsidP="006E33F3">
    <w:pPr>
      <w:pStyle w:val="Footer"/>
      <w:jc w:val="center"/>
    </w:pPr>
    <w:fldSimple w:instr=" PAGE   \* MERGEFORMAT ">
      <w:r w:rsidR="00320C7C">
        <w:rPr>
          <w:noProof/>
        </w:rPr>
        <w:t>xii</w:t>
      </w:r>
    </w:fldSimple>
  </w:p>
  <w:p w:rsidR="00783876" w:rsidRDefault="0078387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76" w:rsidRDefault="00716835" w:rsidP="006E33F3">
    <w:pPr>
      <w:pStyle w:val="Footer"/>
      <w:jc w:val="center"/>
    </w:pPr>
    <w:fldSimple w:instr=" PAGE   \* MERGEFORMAT ">
      <w:r w:rsidR="00320C7C">
        <w:rPr>
          <w:noProof/>
        </w:rPr>
        <w:t>47</w:t>
      </w:r>
    </w:fldSimple>
  </w:p>
  <w:p w:rsidR="00783876" w:rsidRDefault="0078387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120980"/>
      <w:docPartObj>
        <w:docPartGallery w:val="Page Numbers (Bottom of Page)"/>
        <w:docPartUnique/>
      </w:docPartObj>
    </w:sdtPr>
    <w:sdtContent>
      <w:p w:rsidR="00783876" w:rsidRDefault="00716835">
        <w:pPr>
          <w:pStyle w:val="Footer"/>
          <w:jc w:val="center"/>
        </w:pPr>
        <w:fldSimple w:instr=" PAGE   \* MERGEFORMAT ">
          <w:r w:rsidR="00320C7C">
            <w:rPr>
              <w:noProof/>
            </w:rPr>
            <w:t>48</w:t>
          </w:r>
        </w:fldSimple>
      </w:p>
    </w:sdtContent>
  </w:sdt>
  <w:p w:rsidR="00783876" w:rsidRPr="00AE4370" w:rsidRDefault="00783876" w:rsidP="00AE43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876" w:rsidRDefault="00783876" w:rsidP="00DA21B5">
      <w:r>
        <w:separator/>
      </w:r>
    </w:p>
  </w:footnote>
  <w:footnote w:type="continuationSeparator" w:id="0">
    <w:p w:rsidR="00783876" w:rsidRDefault="00783876" w:rsidP="00DA21B5">
      <w:r>
        <w:continuationSeparator/>
      </w:r>
    </w:p>
  </w:footnote>
  <w:footnote w:id="1">
    <w:p w:rsidR="00783876" w:rsidRDefault="00783876">
      <w:pPr>
        <w:pStyle w:val="FootnoteText"/>
      </w:pPr>
      <w:r>
        <w:rPr>
          <w:rStyle w:val="FootnoteReference"/>
        </w:rPr>
        <w:footnoteRef/>
      </w:r>
      <w:r>
        <w:t xml:space="preserve"> Some portions of this paper were presented in, “An Onboard Targeting Algorithm for Lunar Missions” (Phillippe Reed, Greg Dukeman, and Evans Lyne) at the AAS/AIAA Spaceflight Mechanics Meeting in New Orleans, LA, 13-17 Feb. 2011.</w:t>
      </w:r>
    </w:p>
  </w:footnote>
  <w:footnote w:id="2">
    <w:p w:rsidR="00783876" w:rsidRDefault="00783876" w:rsidP="00BB053B">
      <w:pPr>
        <w:pStyle w:val="FootnoteText"/>
      </w:pPr>
      <w:r>
        <w:rPr>
          <w:rStyle w:val="FootnoteReference"/>
        </w:rPr>
        <w:footnoteRef/>
      </w:r>
      <w:r>
        <w:t xml:space="preserve"> See, for example, Ref. 11</w:t>
      </w:r>
      <w:r w:rsidRPr="00572EBF">
        <w:t>, pp.</w:t>
      </w:r>
      <w:r>
        <w:t xml:space="preserve"> 5-9.</w:t>
      </w:r>
    </w:p>
  </w:footnote>
  <w:footnote w:id="3">
    <w:p w:rsidR="00783876" w:rsidRDefault="00783876" w:rsidP="00DF2CD1">
      <w:pPr>
        <w:pStyle w:val="FootnoteText"/>
      </w:pPr>
      <w:r>
        <w:rPr>
          <w:rStyle w:val="FootnoteReference"/>
        </w:rPr>
        <w:footnoteRef/>
      </w:r>
      <w:r>
        <w:t xml:space="preserve"> Of course, for a launch directly into Earth parking orbit from Cape Canaveral (at approximately 28° N latitude), these assumptions require that the launch occur when the inclination of the moon’s orbit to Earth’s equatorial plane is at least 28°. This is near the maximum lunar inclination to the equator, which occurs only once every 18.6 years according to the moon’s nodal cycle. </w:t>
      </w:r>
      <w:r w:rsidRPr="00430314">
        <w:t>See Ref</w:t>
      </w:r>
      <w:r>
        <w:t>.</w:t>
      </w:r>
      <w:r w:rsidRPr="00430314">
        <w:t xml:space="preserve"> </w:t>
      </w:r>
      <w:r>
        <w:t>11, pp. 344.</w:t>
      </w:r>
    </w:p>
  </w:footnote>
  <w:footnote w:id="4">
    <w:p w:rsidR="00783876" w:rsidRDefault="00783876" w:rsidP="00E12A3A">
      <w:pPr>
        <w:pStyle w:val="FootnoteText"/>
      </w:pPr>
      <w:r>
        <w:rPr>
          <w:rStyle w:val="FootnoteReference"/>
        </w:rPr>
        <w:footnoteRef/>
      </w:r>
      <w:r>
        <w:t xml:space="preserve"> The initial conditions for Earth and the moon were those given by the NASA HORIZONS ephemeris generator (using the DE 405 ephemerides) at 00:00:00 CT, 1 January 2010 for the ICRF tied to Earth mean equator (+z direction) and mean dynamical equinox (+x direction) of the J2000 epoch. </w:t>
      </w:r>
    </w:p>
  </w:footnote>
  <w:footnote w:id="5">
    <w:p w:rsidR="00783876" w:rsidRDefault="00783876" w:rsidP="00C34A2E">
      <w:pPr>
        <w:pStyle w:val="FootnoteText"/>
      </w:pPr>
      <w:r>
        <w:rPr>
          <w:rStyle w:val="FootnoteReference"/>
        </w:rPr>
        <w:footnoteRef/>
      </w:r>
      <w:r>
        <w:t xml:space="preserve"> See Ref. 11</w:t>
      </w:r>
      <w:r w:rsidRPr="00C55CD2">
        <w:t>, pp.</w:t>
      </w:r>
      <w:r>
        <w:t xml:space="preserve"> 177-222.</w:t>
      </w:r>
    </w:p>
  </w:footnote>
  <w:footnote w:id="6">
    <w:p w:rsidR="00783876" w:rsidRDefault="00783876" w:rsidP="00C34A2E">
      <w:pPr>
        <w:pStyle w:val="FootnoteText"/>
      </w:pPr>
      <w:r>
        <w:rPr>
          <w:rStyle w:val="FootnoteReference"/>
        </w:rPr>
        <w:footnoteRef/>
      </w:r>
      <w:r>
        <w:t xml:space="preserve"> These codes were obtained from </w:t>
      </w:r>
      <w:proofErr w:type="spellStart"/>
      <w:r>
        <w:t>MathWorks</w:t>
      </w:r>
      <w:proofErr w:type="spellEnd"/>
      <w:r>
        <w:t xml:space="preserve">, Inc. For more information, see documentation at </w:t>
      </w:r>
      <w:hyperlink r:id="rId1" w:history="1">
        <w:r w:rsidRPr="0018364E">
          <w:rPr>
            <w:rStyle w:val="Hyperlink"/>
          </w:rPr>
          <w:t>http://www.mathworks.com/support/tech-notes/1500/1510.html</w:t>
        </w:r>
      </w:hyperlink>
    </w:p>
    <w:p w:rsidR="00783876" w:rsidRDefault="00783876" w:rsidP="00C34A2E">
      <w:pPr>
        <w:pStyle w:val="FootnoteText"/>
      </w:pPr>
      <w:r>
        <w:t xml:space="preserve">and </w:t>
      </w:r>
      <w:hyperlink r:id="rId2" w:history="1">
        <w:r w:rsidRPr="003E5F72">
          <w:rPr>
            <w:rStyle w:val="Hyperlink"/>
          </w:rPr>
          <w:t>http://www.mathworks.com/help/techdoc/ref/ode113.html?BB=1</w:t>
        </w:r>
      </w:hyperlink>
    </w:p>
  </w:footnote>
  <w:footnote w:id="7">
    <w:p w:rsidR="00783876" w:rsidRPr="00A476BB" w:rsidRDefault="00783876" w:rsidP="00176CFE">
      <w:pPr>
        <w:pStyle w:val="Text"/>
        <w:rPr>
          <w:sz w:val="20"/>
          <w:szCs w:val="20"/>
        </w:rPr>
      </w:pPr>
      <w:r>
        <w:rPr>
          <w:rStyle w:val="FootnoteReference"/>
        </w:rPr>
        <w:footnoteRef/>
      </w:r>
      <w:r>
        <w:t xml:space="preserve"> </w:t>
      </w:r>
      <w:r w:rsidRPr="00A476BB">
        <w:rPr>
          <w:sz w:val="20"/>
          <w:szCs w:val="20"/>
        </w:rPr>
        <w:t>Two steps were taken to decrease the influence of fluctuations in computer processing.</w:t>
      </w:r>
      <w:r>
        <w:rPr>
          <w:sz w:val="20"/>
          <w:szCs w:val="20"/>
        </w:rPr>
        <w:t xml:space="preserve"> </w:t>
      </w:r>
      <w:r w:rsidRPr="00A476BB">
        <w:rPr>
          <w:sz w:val="20"/>
          <w:szCs w:val="20"/>
        </w:rPr>
        <w:t>First, no other programs were run while the integration schemes were executed.</w:t>
      </w:r>
      <w:r>
        <w:rPr>
          <w:sz w:val="20"/>
          <w:szCs w:val="20"/>
        </w:rPr>
        <w:t xml:space="preserve"> </w:t>
      </w:r>
      <w:r w:rsidRPr="00A476BB">
        <w:rPr>
          <w:sz w:val="20"/>
          <w:szCs w:val="20"/>
        </w:rPr>
        <w:t>Second, the computation times for each solver at each level of accuracy were averaged over a total of 25 runs.</w:t>
      </w:r>
      <w:r>
        <w:rPr>
          <w:sz w:val="20"/>
          <w:szCs w:val="20"/>
        </w:rPr>
        <w:t xml:space="preserve"> </w:t>
      </w:r>
      <w:r w:rsidRPr="00A476BB">
        <w:rPr>
          <w:sz w:val="20"/>
          <w:szCs w:val="20"/>
        </w:rPr>
        <w:t>All integrations were performed on a Dell Precision T3400.</w:t>
      </w:r>
    </w:p>
  </w:footnote>
  <w:footnote w:id="8">
    <w:p w:rsidR="00783876" w:rsidRDefault="00783876">
      <w:pPr>
        <w:pStyle w:val="FootnoteText"/>
      </w:pPr>
      <w:r>
        <w:rPr>
          <w:rStyle w:val="FootnoteReference"/>
        </w:rPr>
        <w:footnoteRef/>
      </w:r>
      <w:proofErr w:type="gramStart"/>
      <w:r>
        <w:t>Adapted from MATLAB (7.6.0) Help File: Advanced Event Location – Examples - Differential Equations.</w:t>
      </w:r>
      <w:proofErr w:type="gramEnd"/>
    </w:p>
  </w:footnote>
  <w:footnote w:id="9">
    <w:p w:rsidR="00783876" w:rsidRPr="00330738" w:rsidRDefault="00783876" w:rsidP="00330738">
      <w:pPr>
        <w:rPr>
          <w:rFonts w:eastAsia="Times New Roman"/>
        </w:rPr>
      </w:pPr>
      <w:r>
        <w:rPr>
          <w:rStyle w:val="FootnoteReference"/>
        </w:rPr>
        <w:footnoteRef/>
      </w:r>
      <w:r>
        <w:t xml:space="preserve"> </w:t>
      </w:r>
      <w:r>
        <w:rPr>
          <w:rFonts w:eastAsia="Times New Roman"/>
        </w:rPr>
        <w:t>Note that if any calculated radius of perilune is smaller than the moon’s radius (approximately 1737 km), the trajectory actually results in a lunar impact.</w:t>
      </w:r>
    </w:p>
  </w:footnote>
  <w:footnote w:id="10">
    <w:p w:rsidR="00783876" w:rsidRDefault="00783876" w:rsidP="0073796E">
      <w:pPr>
        <w:pStyle w:val="FootnoteText"/>
      </w:pPr>
      <w:r>
        <w:rPr>
          <w:rStyle w:val="FootnoteReference"/>
        </w:rPr>
        <w:footnoteRef/>
      </w:r>
      <w:r>
        <w:t xml:space="preserve"> See “A Standardized Lunar Coordinate System for the Lunar Reconnaissance Orbiter and Lunar Datasets, LRO Project and LGCWG White Paper,” Version 5, NASA Goddard SFC, Greenbelt, MD, Oct. 2008.</w:t>
      </w:r>
    </w:p>
    <w:p w:rsidR="00783876" w:rsidRDefault="00783876" w:rsidP="0073796E">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64A27"/>
    <w:multiLevelType w:val="hybridMultilevel"/>
    <w:tmpl w:val="06AAE8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912FDD"/>
    <w:multiLevelType w:val="hybridMultilevel"/>
    <w:tmpl w:val="0C14C81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B83CBC"/>
    <w:multiLevelType w:val="hybridMultilevel"/>
    <w:tmpl w:val="2E7828D4"/>
    <w:lvl w:ilvl="0" w:tplc="C5FA898C">
      <w:start w:val="1"/>
      <w:numFmt w:val="decimal"/>
      <w:suff w:val="nothing"/>
      <w:lvlText w:val="(%1)"/>
      <w:lvlJc w:val="right"/>
      <w:pPr>
        <w:ind w:left="0" w:firstLine="0"/>
      </w:pPr>
      <w:rPr>
        <w:rFonts w:ascii="Times New Roman" w:hAnsi="Times New Roman"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FD704F2"/>
    <w:multiLevelType w:val="hybridMultilevel"/>
    <w:tmpl w:val="15BE78DC"/>
    <w:lvl w:ilvl="0" w:tplc="0768AAFC">
      <w:start w:val="1"/>
      <w:numFmt w:val="upperRoman"/>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6882456"/>
    <w:multiLevelType w:val="hybridMultilevel"/>
    <w:tmpl w:val="3FF60D58"/>
    <w:lvl w:ilvl="0" w:tplc="7D548598">
      <w:start w:val="1"/>
      <w:numFmt w:val="decimal"/>
      <w:lvlText w:val="%1."/>
      <w:lvlJc w:val="left"/>
      <w:pPr>
        <w:ind w:left="720" w:hanging="360"/>
      </w:pPr>
      <w:rPr>
        <w:rFonts w:hint="default"/>
      </w:rPr>
    </w:lvl>
    <w:lvl w:ilvl="1" w:tplc="9CFAABB8" w:tentative="1">
      <w:start w:val="1"/>
      <w:numFmt w:val="lowerLetter"/>
      <w:lvlText w:val="%2."/>
      <w:lvlJc w:val="left"/>
      <w:pPr>
        <w:ind w:left="1440" w:hanging="360"/>
      </w:pPr>
    </w:lvl>
    <w:lvl w:ilvl="2" w:tplc="4C027FC2" w:tentative="1">
      <w:start w:val="1"/>
      <w:numFmt w:val="lowerRoman"/>
      <w:lvlText w:val="%3."/>
      <w:lvlJc w:val="right"/>
      <w:pPr>
        <w:ind w:left="2160" w:hanging="180"/>
      </w:pPr>
    </w:lvl>
    <w:lvl w:ilvl="3" w:tplc="92A671BA" w:tentative="1">
      <w:start w:val="1"/>
      <w:numFmt w:val="decimal"/>
      <w:lvlText w:val="%4."/>
      <w:lvlJc w:val="left"/>
      <w:pPr>
        <w:ind w:left="2880" w:hanging="360"/>
      </w:pPr>
    </w:lvl>
    <w:lvl w:ilvl="4" w:tplc="45A64938" w:tentative="1">
      <w:start w:val="1"/>
      <w:numFmt w:val="lowerLetter"/>
      <w:lvlText w:val="%5."/>
      <w:lvlJc w:val="left"/>
      <w:pPr>
        <w:ind w:left="3600" w:hanging="360"/>
      </w:pPr>
    </w:lvl>
    <w:lvl w:ilvl="5" w:tplc="54DA8FC6" w:tentative="1">
      <w:start w:val="1"/>
      <w:numFmt w:val="lowerRoman"/>
      <w:lvlText w:val="%6."/>
      <w:lvlJc w:val="right"/>
      <w:pPr>
        <w:ind w:left="4320" w:hanging="180"/>
      </w:pPr>
    </w:lvl>
    <w:lvl w:ilvl="6" w:tplc="053C1B4C" w:tentative="1">
      <w:start w:val="1"/>
      <w:numFmt w:val="decimal"/>
      <w:lvlText w:val="%7."/>
      <w:lvlJc w:val="left"/>
      <w:pPr>
        <w:ind w:left="5040" w:hanging="360"/>
      </w:pPr>
    </w:lvl>
    <w:lvl w:ilvl="7" w:tplc="830280D4" w:tentative="1">
      <w:start w:val="1"/>
      <w:numFmt w:val="lowerLetter"/>
      <w:lvlText w:val="%8."/>
      <w:lvlJc w:val="left"/>
      <w:pPr>
        <w:ind w:left="5760" w:hanging="360"/>
      </w:pPr>
    </w:lvl>
    <w:lvl w:ilvl="8" w:tplc="CC766B44"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revisionView w:markup="0"/>
  <w:defaultTabStop w:val="288"/>
  <w:drawingGridHorizontalSpacing w:val="110"/>
  <w:displayHorizontalDrawingGridEvery w:val="2"/>
  <w:characterSpacingControl w:val="doNotCompress"/>
  <w:hdrShapeDefaults>
    <o:shapedefaults v:ext="edit" spidmax="56321"/>
  </w:hdrShapeDefaults>
  <w:footnotePr>
    <w:numFmt w:val="chicago"/>
    <w:numRestart w:val="eachPage"/>
    <w:footnote w:id="-1"/>
    <w:footnote w:id="0"/>
  </w:footnotePr>
  <w:endnotePr>
    <w:pos w:val="sectEnd"/>
    <w:numFmt w:val="decimal"/>
    <w:endnote w:id="-1"/>
    <w:endnote w:id="0"/>
  </w:endnotePr>
  <w:compat/>
  <w:rsids>
    <w:rsidRoot w:val="00BD29B3"/>
    <w:rsid w:val="00003435"/>
    <w:rsid w:val="000078F6"/>
    <w:rsid w:val="00011146"/>
    <w:rsid w:val="00012B61"/>
    <w:rsid w:val="0001719E"/>
    <w:rsid w:val="0002283A"/>
    <w:rsid w:val="0002533C"/>
    <w:rsid w:val="00026011"/>
    <w:rsid w:val="00030355"/>
    <w:rsid w:val="00033722"/>
    <w:rsid w:val="00034900"/>
    <w:rsid w:val="000373FE"/>
    <w:rsid w:val="0003748C"/>
    <w:rsid w:val="00041671"/>
    <w:rsid w:val="00041E7B"/>
    <w:rsid w:val="00045509"/>
    <w:rsid w:val="00047B39"/>
    <w:rsid w:val="00065D34"/>
    <w:rsid w:val="0007045D"/>
    <w:rsid w:val="000723E3"/>
    <w:rsid w:val="0008413C"/>
    <w:rsid w:val="000845E1"/>
    <w:rsid w:val="0008653A"/>
    <w:rsid w:val="0009368B"/>
    <w:rsid w:val="000A1024"/>
    <w:rsid w:val="000A1413"/>
    <w:rsid w:val="000A189A"/>
    <w:rsid w:val="000A6BCE"/>
    <w:rsid w:val="000B4BD8"/>
    <w:rsid w:val="000B62E7"/>
    <w:rsid w:val="000B668D"/>
    <w:rsid w:val="000C29C7"/>
    <w:rsid w:val="000C4662"/>
    <w:rsid w:val="000D2200"/>
    <w:rsid w:val="000E2109"/>
    <w:rsid w:val="000E2485"/>
    <w:rsid w:val="000E68FD"/>
    <w:rsid w:val="001017A7"/>
    <w:rsid w:val="00101DCA"/>
    <w:rsid w:val="00113DEC"/>
    <w:rsid w:val="00115830"/>
    <w:rsid w:val="001159BC"/>
    <w:rsid w:val="00115F02"/>
    <w:rsid w:val="00120CFE"/>
    <w:rsid w:val="001242C3"/>
    <w:rsid w:val="00127380"/>
    <w:rsid w:val="00127592"/>
    <w:rsid w:val="001321A7"/>
    <w:rsid w:val="00135E38"/>
    <w:rsid w:val="001377E0"/>
    <w:rsid w:val="00142AAE"/>
    <w:rsid w:val="00153EBC"/>
    <w:rsid w:val="00155DD7"/>
    <w:rsid w:val="00156D62"/>
    <w:rsid w:val="00156ECA"/>
    <w:rsid w:val="00161FF9"/>
    <w:rsid w:val="00170909"/>
    <w:rsid w:val="00176CFE"/>
    <w:rsid w:val="00182E09"/>
    <w:rsid w:val="0018364E"/>
    <w:rsid w:val="0018540E"/>
    <w:rsid w:val="00193A65"/>
    <w:rsid w:val="001975A0"/>
    <w:rsid w:val="001A00D2"/>
    <w:rsid w:val="001A6A92"/>
    <w:rsid w:val="001B3319"/>
    <w:rsid w:val="001B3C00"/>
    <w:rsid w:val="001C11B8"/>
    <w:rsid w:val="001C21D5"/>
    <w:rsid w:val="001C23D9"/>
    <w:rsid w:val="001C7C40"/>
    <w:rsid w:val="001D0EAD"/>
    <w:rsid w:val="001D1EE3"/>
    <w:rsid w:val="001F3F35"/>
    <w:rsid w:val="001F5E34"/>
    <w:rsid w:val="00202175"/>
    <w:rsid w:val="0021683A"/>
    <w:rsid w:val="00223728"/>
    <w:rsid w:val="00224A6B"/>
    <w:rsid w:val="002306F7"/>
    <w:rsid w:val="00231855"/>
    <w:rsid w:val="00240A74"/>
    <w:rsid w:val="00241CFD"/>
    <w:rsid w:val="00241F81"/>
    <w:rsid w:val="00244100"/>
    <w:rsid w:val="00247965"/>
    <w:rsid w:val="002507BE"/>
    <w:rsid w:val="002539F0"/>
    <w:rsid w:val="00254A9B"/>
    <w:rsid w:val="00266FE8"/>
    <w:rsid w:val="002755CF"/>
    <w:rsid w:val="00275D87"/>
    <w:rsid w:val="00280E2C"/>
    <w:rsid w:val="0028187C"/>
    <w:rsid w:val="00283044"/>
    <w:rsid w:val="00284DB5"/>
    <w:rsid w:val="002920D9"/>
    <w:rsid w:val="00295326"/>
    <w:rsid w:val="002A3BF9"/>
    <w:rsid w:val="002B08E9"/>
    <w:rsid w:val="002B2BF2"/>
    <w:rsid w:val="002B4B81"/>
    <w:rsid w:val="002C5D30"/>
    <w:rsid w:val="002D0D6E"/>
    <w:rsid w:val="002D535C"/>
    <w:rsid w:val="002D5A40"/>
    <w:rsid w:val="002E0CE8"/>
    <w:rsid w:val="002F15FA"/>
    <w:rsid w:val="00313C26"/>
    <w:rsid w:val="003170C8"/>
    <w:rsid w:val="00317FE4"/>
    <w:rsid w:val="00320883"/>
    <w:rsid w:val="00320C7C"/>
    <w:rsid w:val="0032290E"/>
    <w:rsid w:val="003258F4"/>
    <w:rsid w:val="00325B21"/>
    <w:rsid w:val="00325C0B"/>
    <w:rsid w:val="00330738"/>
    <w:rsid w:val="0034087C"/>
    <w:rsid w:val="00340AE2"/>
    <w:rsid w:val="0034562A"/>
    <w:rsid w:val="00345DF9"/>
    <w:rsid w:val="003545EF"/>
    <w:rsid w:val="003548F7"/>
    <w:rsid w:val="00355ED0"/>
    <w:rsid w:val="00356041"/>
    <w:rsid w:val="003566E6"/>
    <w:rsid w:val="0035751A"/>
    <w:rsid w:val="003618A5"/>
    <w:rsid w:val="00364BDB"/>
    <w:rsid w:val="0036501A"/>
    <w:rsid w:val="00365869"/>
    <w:rsid w:val="00375E10"/>
    <w:rsid w:val="003801F8"/>
    <w:rsid w:val="003820C8"/>
    <w:rsid w:val="003871B4"/>
    <w:rsid w:val="003930B0"/>
    <w:rsid w:val="00396022"/>
    <w:rsid w:val="00396A8F"/>
    <w:rsid w:val="003A0987"/>
    <w:rsid w:val="003A146F"/>
    <w:rsid w:val="003A706F"/>
    <w:rsid w:val="003B21BD"/>
    <w:rsid w:val="003B276E"/>
    <w:rsid w:val="003B3571"/>
    <w:rsid w:val="003B69C8"/>
    <w:rsid w:val="003C117D"/>
    <w:rsid w:val="003D1AA0"/>
    <w:rsid w:val="003D6911"/>
    <w:rsid w:val="003E028F"/>
    <w:rsid w:val="003E37EE"/>
    <w:rsid w:val="003E4BA7"/>
    <w:rsid w:val="003F25C2"/>
    <w:rsid w:val="003F3391"/>
    <w:rsid w:val="003F4070"/>
    <w:rsid w:val="003F478C"/>
    <w:rsid w:val="003F623B"/>
    <w:rsid w:val="003F6EA9"/>
    <w:rsid w:val="00400923"/>
    <w:rsid w:val="004016AC"/>
    <w:rsid w:val="00404982"/>
    <w:rsid w:val="00405D14"/>
    <w:rsid w:val="00411AAF"/>
    <w:rsid w:val="00411E37"/>
    <w:rsid w:val="00412D45"/>
    <w:rsid w:val="00417E68"/>
    <w:rsid w:val="004217C7"/>
    <w:rsid w:val="00422A79"/>
    <w:rsid w:val="00423D5B"/>
    <w:rsid w:val="00430505"/>
    <w:rsid w:val="004323C3"/>
    <w:rsid w:val="004326AD"/>
    <w:rsid w:val="00433AF2"/>
    <w:rsid w:val="00433E47"/>
    <w:rsid w:val="004400D3"/>
    <w:rsid w:val="004426C0"/>
    <w:rsid w:val="004507D1"/>
    <w:rsid w:val="00450F5C"/>
    <w:rsid w:val="00452485"/>
    <w:rsid w:val="004535D1"/>
    <w:rsid w:val="00454883"/>
    <w:rsid w:val="004566DD"/>
    <w:rsid w:val="0046518B"/>
    <w:rsid w:val="00465EFF"/>
    <w:rsid w:val="00470099"/>
    <w:rsid w:val="00471C74"/>
    <w:rsid w:val="00474A13"/>
    <w:rsid w:val="00474C1C"/>
    <w:rsid w:val="00477851"/>
    <w:rsid w:val="00483399"/>
    <w:rsid w:val="0049083D"/>
    <w:rsid w:val="004918E0"/>
    <w:rsid w:val="004A10CB"/>
    <w:rsid w:val="004B1CD9"/>
    <w:rsid w:val="004B232B"/>
    <w:rsid w:val="004B509F"/>
    <w:rsid w:val="004C021F"/>
    <w:rsid w:val="004C7AC8"/>
    <w:rsid w:val="004D52FF"/>
    <w:rsid w:val="004D5DDD"/>
    <w:rsid w:val="004D76D2"/>
    <w:rsid w:val="004E669A"/>
    <w:rsid w:val="004E7DC0"/>
    <w:rsid w:val="004F762E"/>
    <w:rsid w:val="0050109A"/>
    <w:rsid w:val="00502EDA"/>
    <w:rsid w:val="00507047"/>
    <w:rsid w:val="00507604"/>
    <w:rsid w:val="005104E6"/>
    <w:rsid w:val="00513F3F"/>
    <w:rsid w:val="00515CDE"/>
    <w:rsid w:val="005161C0"/>
    <w:rsid w:val="00522526"/>
    <w:rsid w:val="00530672"/>
    <w:rsid w:val="00537C39"/>
    <w:rsid w:val="00542645"/>
    <w:rsid w:val="00542795"/>
    <w:rsid w:val="00543C69"/>
    <w:rsid w:val="00544367"/>
    <w:rsid w:val="00545C75"/>
    <w:rsid w:val="00546766"/>
    <w:rsid w:val="00550415"/>
    <w:rsid w:val="005557A0"/>
    <w:rsid w:val="00555CF0"/>
    <w:rsid w:val="00563863"/>
    <w:rsid w:val="00563887"/>
    <w:rsid w:val="00572EBF"/>
    <w:rsid w:val="005758D2"/>
    <w:rsid w:val="005765C3"/>
    <w:rsid w:val="0058149C"/>
    <w:rsid w:val="00583288"/>
    <w:rsid w:val="00584810"/>
    <w:rsid w:val="00585122"/>
    <w:rsid w:val="00587003"/>
    <w:rsid w:val="00590CA3"/>
    <w:rsid w:val="005931AC"/>
    <w:rsid w:val="00597FCC"/>
    <w:rsid w:val="005A55D2"/>
    <w:rsid w:val="005A57C9"/>
    <w:rsid w:val="005B1089"/>
    <w:rsid w:val="005B31B3"/>
    <w:rsid w:val="005D280C"/>
    <w:rsid w:val="005D687B"/>
    <w:rsid w:val="005E0BE6"/>
    <w:rsid w:val="005E6D7A"/>
    <w:rsid w:val="005E7193"/>
    <w:rsid w:val="005F4D7A"/>
    <w:rsid w:val="005F7612"/>
    <w:rsid w:val="00613936"/>
    <w:rsid w:val="00615B23"/>
    <w:rsid w:val="006218C3"/>
    <w:rsid w:val="00622711"/>
    <w:rsid w:val="006227E1"/>
    <w:rsid w:val="00622B36"/>
    <w:rsid w:val="006312C3"/>
    <w:rsid w:val="00635589"/>
    <w:rsid w:val="00637892"/>
    <w:rsid w:val="00641E09"/>
    <w:rsid w:val="006476B8"/>
    <w:rsid w:val="0065077B"/>
    <w:rsid w:val="0066105A"/>
    <w:rsid w:val="00661304"/>
    <w:rsid w:val="00663C39"/>
    <w:rsid w:val="006657E2"/>
    <w:rsid w:val="00670148"/>
    <w:rsid w:val="006753F2"/>
    <w:rsid w:val="00680EFF"/>
    <w:rsid w:val="00682033"/>
    <w:rsid w:val="006822BB"/>
    <w:rsid w:val="00691167"/>
    <w:rsid w:val="00696903"/>
    <w:rsid w:val="006A500A"/>
    <w:rsid w:val="006A527F"/>
    <w:rsid w:val="006B0BF2"/>
    <w:rsid w:val="006B151E"/>
    <w:rsid w:val="006B2252"/>
    <w:rsid w:val="006B2642"/>
    <w:rsid w:val="006B2C43"/>
    <w:rsid w:val="006B5170"/>
    <w:rsid w:val="006C2704"/>
    <w:rsid w:val="006C4D32"/>
    <w:rsid w:val="006D596D"/>
    <w:rsid w:val="006D5DCA"/>
    <w:rsid w:val="006E2DBD"/>
    <w:rsid w:val="006E33F3"/>
    <w:rsid w:val="006E5F22"/>
    <w:rsid w:val="006E6046"/>
    <w:rsid w:val="006F1383"/>
    <w:rsid w:val="006F5C5A"/>
    <w:rsid w:val="007047D9"/>
    <w:rsid w:val="00713F52"/>
    <w:rsid w:val="00716835"/>
    <w:rsid w:val="00727339"/>
    <w:rsid w:val="00727FE5"/>
    <w:rsid w:val="00730BD0"/>
    <w:rsid w:val="007313D5"/>
    <w:rsid w:val="00735BED"/>
    <w:rsid w:val="00736292"/>
    <w:rsid w:val="0073796E"/>
    <w:rsid w:val="00743F18"/>
    <w:rsid w:val="00747751"/>
    <w:rsid w:val="0074779B"/>
    <w:rsid w:val="0074786C"/>
    <w:rsid w:val="00750351"/>
    <w:rsid w:val="007537A0"/>
    <w:rsid w:val="0076354E"/>
    <w:rsid w:val="007671FB"/>
    <w:rsid w:val="00772A3F"/>
    <w:rsid w:val="00773628"/>
    <w:rsid w:val="00775B96"/>
    <w:rsid w:val="00777172"/>
    <w:rsid w:val="0078086B"/>
    <w:rsid w:val="00783876"/>
    <w:rsid w:val="00784E6D"/>
    <w:rsid w:val="00787E7B"/>
    <w:rsid w:val="007937B6"/>
    <w:rsid w:val="0079672F"/>
    <w:rsid w:val="00796F86"/>
    <w:rsid w:val="00797030"/>
    <w:rsid w:val="0079788A"/>
    <w:rsid w:val="007B2F16"/>
    <w:rsid w:val="007C53E9"/>
    <w:rsid w:val="007C5CD8"/>
    <w:rsid w:val="007D02CD"/>
    <w:rsid w:val="007D38C3"/>
    <w:rsid w:val="007D3E60"/>
    <w:rsid w:val="007D64F7"/>
    <w:rsid w:val="007E07F9"/>
    <w:rsid w:val="007E1E97"/>
    <w:rsid w:val="007E3F0D"/>
    <w:rsid w:val="007E4503"/>
    <w:rsid w:val="007E553B"/>
    <w:rsid w:val="007F4000"/>
    <w:rsid w:val="008002B9"/>
    <w:rsid w:val="00802944"/>
    <w:rsid w:val="00804984"/>
    <w:rsid w:val="00804E7F"/>
    <w:rsid w:val="008066A1"/>
    <w:rsid w:val="00810495"/>
    <w:rsid w:val="00813FC0"/>
    <w:rsid w:val="00816C2C"/>
    <w:rsid w:val="008228E9"/>
    <w:rsid w:val="00825BDB"/>
    <w:rsid w:val="00826A74"/>
    <w:rsid w:val="00827A23"/>
    <w:rsid w:val="00830BF1"/>
    <w:rsid w:val="00834F2D"/>
    <w:rsid w:val="00835C51"/>
    <w:rsid w:val="00837258"/>
    <w:rsid w:val="00853868"/>
    <w:rsid w:val="00854166"/>
    <w:rsid w:val="00864FE3"/>
    <w:rsid w:val="00866832"/>
    <w:rsid w:val="008701AA"/>
    <w:rsid w:val="00872CCB"/>
    <w:rsid w:val="00875631"/>
    <w:rsid w:val="00883506"/>
    <w:rsid w:val="0088408C"/>
    <w:rsid w:val="008914AA"/>
    <w:rsid w:val="00895622"/>
    <w:rsid w:val="008965BC"/>
    <w:rsid w:val="008A2A8B"/>
    <w:rsid w:val="008A5534"/>
    <w:rsid w:val="008B26B2"/>
    <w:rsid w:val="008B3C8D"/>
    <w:rsid w:val="008D4D97"/>
    <w:rsid w:val="008D580D"/>
    <w:rsid w:val="008E0BF9"/>
    <w:rsid w:val="008E0E95"/>
    <w:rsid w:val="008E32EA"/>
    <w:rsid w:val="008E3EC2"/>
    <w:rsid w:val="008E4E5C"/>
    <w:rsid w:val="008E512C"/>
    <w:rsid w:val="008E5DBE"/>
    <w:rsid w:val="008E66DF"/>
    <w:rsid w:val="008E6FFB"/>
    <w:rsid w:val="0090253E"/>
    <w:rsid w:val="00906424"/>
    <w:rsid w:val="009075B9"/>
    <w:rsid w:val="0091086B"/>
    <w:rsid w:val="00910DBF"/>
    <w:rsid w:val="00911B61"/>
    <w:rsid w:val="00912D10"/>
    <w:rsid w:val="009134F6"/>
    <w:rsid w:val="00914EF7"/>
    <w:rsid w:val="009179C4"/>
    <w:rsid w:val="00920C16"/>
    <w:rsid w:val="00922144"/>
    <w:rsid w:val="009258D0"/>
    <w:rsid w:val="0092667A"/>
    <w:rsid w:val="00926D6D"/>
    <w:rsid w:val="00932F94"/>
    <w:rsid w:val="00934B49"/>
    <w:rsid w:val="00936223"/>
    <w:rsid w:val="00936955"/>
    <w:rsid w:val="00940A32"/>
    <w:rsid w:val="0094153A"/>
    <w:rsid w:val="00944147"/>
    <w:rsid w:val="00946468"/>
    <w:rsid w:val="00946EC0"/>
    <w:rsid w:val="00950DDF"/>
    <w:rsid w:val="00950E8A"/>
    <w:rsid w:val="00951CBC"/>
    <w:rsid w:val="009523E2"/>
    <w:rsid w:val="009534AA"/>
    <w:rsid w:val="00960B97"/>
    <w:rsid w:val="00962A5F"/>
    <w:rsid w:val="00962C3E"/>
    <w:rsid w:val="00975E2C"/>
    <w:rsid w:val="00991780"/>
    <w:rsid w:val="00994817"/>
    <w:rsid w:val="0099641F"/>
    <w:rsid w:val="00997CED"/>
    <w:rsid w:val="00997F8E"/>
    <w:rsid w:val="009A5A8C"/>
    <w:rsid w:val="009B1C93"/>
    <w:rsid w:val="009B6FFF"/>
    <w:rsid w:val="009C6B83"/>
    <w:rsid w:val="009C781F"/>
    <w:rsid w:val="009C7E8F"/>
    <w:rsid w:val="009D3C09"/>
    <w:rsid w:val="009D4D7F"/>
    <w:rsid w:val="009D6B3D"/>
    <w:rsid w:val="009E07CB"/>
    <w:rsid w:val="009E198A"/>
    <w:rsid w:val="00A0145C"/>
    <w:rsid w:val="00A030F6"/>
    <w:rsid w:val="00A1311B"/>
    <w:rsid w:val="00A14165"/>
    <w:rsid w:val="00A22D42"/>
    <w:rsid w:val="00A233DB"/>
    <w:rsid w:val="00A31CE9"/>
    <w:rsid w:val="00A3706A"/>
    <w:rsid w:val="00A37C8E"/>
    <w:rsid w:val="00A45813"/>
    <w:rsid w:val="00A467CA"/>
    <w:rsid w:val="00A476BB"/>
    <w:rsid w:val="00A479D4"/>
    <w:rsid w:val="00A5327F"/>
    <w:rsid w:val="00A56FCE"/>
    <w:rsid w:val="00A60BD8"/>
    <w:rsid w:val="00A63D16"/>
    <w:rsid w:val="00A73FD7"/>
    <w:rsid w:val="00A80B54"/>
    <w:rsid w:val="00A82CB5"/>
    <w:rsid w:val="00A8572E"/>
    <w:rsid w:val="00A927B7"/>
    <w:rsid w:val="00AA12D7"/>
    <w:rsid w:val="00AA28BF"/>
    <w:rsid w:val="00AA32C2"/>
    <w:rsid w:val="00AA3A5D"/>
    <w:rsid w:val="00AA47B3"/>
    <w:rsid w:val="00AA4929"/>
    <w:rsid w:val="00AA6A4C"/>
    <w:rsid w:val="00AB1583"/>
    <w:rsid w:val="00AB29EC"/>
    <w:rsid w:val="00AB3263"/>
    <w:rsid w:val="00AB3990"/>
    <w:rsid w:val="00AB4D3E"/>
    <w:rsid w:val="00AB5763"/>
    <w:rsid w:val="00AC1B1A"/>
    <w:rsid w:val="00AD3733"/>
    <w:rsid w:val="00AD448D"/>
    <w:rsid w:val="00AD46B6"/>
    <w:rsid w:val="00AE0AF7"/>
    <w:rsid w:val="00AE234E"/>
    <w:rsid w:val="00AE3ADA"/>
    <w:rsid w:val="00AE4370"/>
    <w:rsid w:val="00AE5DD3"/>
    <w:rsid w:val="00AE63CF"/>
    <w:rsid w:val="00AE6848"/>
    <w:rsid w:val="00AF2760"/>
    <w:rsid w:val="00AF5602"/>
    <w:rsid w:val="00AF69EC"/>
    <w:rsid w:val="00B026E0"/>
    <w:rsid w:val="00B02C60"/>
    <w:rsid w:val="00B1174D"/>
    <w:rsid w:val="00B12DA8"/>
    <w:rsid w:val="00B1429F"/>
    <w:rsid w:val="00B27647"/>
    <w:rsid w:val="00B320E9"/>
    <w:rsid w:val="00B33110"/>
    <w:rsid w:val="00B402E2"/>
    <w:rsid w:val="00B5544C"/>
    <w:rsid w:val="00B5573F"/>
    <w:rsid w:val="00B56EE1"/>
    <w:rsid w:val="00B61C6A"/>
    <w:rsid w:val="00B6712D"/>
    <w:rsid w:val="00B73BCB"/>
    <w:rsid w:val="00B73CD0"/>
    <w:rsid w:val="00B75379"/>
    <w:rsid w:val="00B80040"/>
    <w:rsid w:val="00B8102E"/>
    <w:rsid w:val="00B81486"/>
    <w:rsid w:val="00B83510"/>
    <w:rsid w:val="00B92C6D"/>
    <w:rsid w:val="00B94A48"/>
    <w:rsid w:val="00BA2C34"/>
    <w:rsid w:val="00BA3E43"/>
    <w:rsid w:val="00BA546E"/>
    <w:rsid w:val="00BA6598"/>
    <w:rsid w:val="00BB053B"/>
    <w:rsid w:val="00BB2306"/>
    <w:rsid w:val="00BD29B3"/>
    <w:rsid w:val="00BE249E"/>
    <w:rsid w:val="00BE2936"/>
    <w:rsid w:val="00BF0E9A"/>
    <w:rsid w:val="00BF177D"/>
    <w:rsid w:val="00BF2A35"/>
    <w:rsid w:val="00BF3ACF"/>
    <w:rsid w:val="00C0103E"/>
    <w:rsid w:val="00C01D0D"/>
    <w:rsid w:val="00C04371"/>
    <w:rsid w:val="00C045B3"/>
    <w:rsid w:val="00C04B54"/>
    <w:rsid w:val="00C1488A"/>
    <w:rsid w:val="00C17815"/>
    <w:rsid w:val="00C228BF"/>
    <w:rsid w:val="00C22E3C"/>
    <w:rsid w:val="00C2343D"/>
    <w:rsid w:val="00C23880"/>
    <w:rsid w:val="00C25389"/>
    <w:rsid w:val="00C25D2E"/>
    <w:rsid w:val="00C27268"/>
    <w:rsid w:val="00C30F55"/>
    <w:rsid w:val="00C34A2E"/>
    <w:rsid w:val="00C3591A"/>
    <w:rsid w:val="00C41C21"/>
    <w:rsid w:val="00C450A9"/>
    <w:rsid w:val="00C47587"/>
    <w:rsid w:val="00C47F9D"/>
    <w:rsid w:val="00C51386"/>
    <w:rsid w:val="00C517A4"/>
    <w:rsid w:val="00C54698"/>
    <w:rsid w:val="00C55CD2"/>
    <w:rsid w:val="00C575FD"/>
    <w:rsid w:val="00C61F16"/>
    <w:rsid w:val="00C66099"/>
    <w:rsid w:val="00C661DF"/>
    <w:rsid w:val="00C66C60"/>
    <w:rsid w:val="00C7112C"/>
    <w:rsid w:val="00C721B6"/>
    <w:rsid w:val="00C730DE"/>
    <w:rsid w:val="00C7787A"/>
    <w:rsid w:val="00C80808"/>
    <w:rsid w:val="00C81713"/>
    <w:rsid w:val="00C83DBB"/>
    <w:rsid w:val="00C84E3B"/>
    <w:rsid w:val="00C85340"/>
    <w:rsid w:val="00C934A2"/>
    <w:rsid w:val="00C93542"/>
    <w:rsid w:val="00CA04DB"/>
    <w:rsid w:val="00CA39CC"/>
    <w:rsid w:val="00CA74C4"/>
    <w:rsid w:val="00CA76E3"/>
    <w:rsid w:val="00CA7CCD"/>
    <w:rsid w:val="00CB066B"/>
    <w:rsid w:val="00CB0BB7"/>
    <w:rsid w:val="00CB3022"/>
    <w:rsid w:val="00CD384B"/>
    <w:rsid w:val="00CE02C5"/>
    <w:rsid w:val="00CE19FC"/>
    <w:rsid w:val="00CE2B14"/>
    <w:rsid w:val="00CE2DD4"/>
    <w:rsid w:val="00CF54E6"/>
    <w:rsid w:val="00D02CE4"/>
    <w:rsid w:val="00D04D48"/>
    <w:rsid w:val="00D050A8"/>
    <w:rsid w:val="00D05E49"/>
    <w:rsid w:val="00D07FF2"/>
    <w:rsid w:val="00D11BE8"/>
    <w:rsid w:val="00D14C52"/>
    <w:rsid w:val="00D20ADB"/>
    <w:rsid w:val="00D21E71"/>
    <w:rsid w:val="00D23C38"/>
    <w:rsid w:val="00D25E66"/>
    <w:rsid w:val="00D317FE"/>
    <w:rsid w:val="00D31EAD"/>
    <w:rsid w:val="00D434AD"/>
    <w:rsid w:val="00D44989"/>
    <w:rsid w:val="00D5097A"/>
    <w:rsid w:val="00D5114F"/>
    <w:rsid w:val="00D5272D"/>
    <w:rsid w:val="00D5528E"/>
    <w:rsid w:val="00D6046A"/>
    <w:rsid w:val="00D64798"/>
    <w:rsid w:val="00D66010"/>
    <w:rsid w:val="00D666AD"/>
    <w:rsid w:val="00D673DE"/>
    <w:rsid w:val="00D674A2"/>
    <w:rsid w:val="00D725B0"/>
    <w:rsid w:val="00D74EAC"/>
    <w:rsid w:val="00D81FF3"/>
    <w:rsid w:val="00D860CD"/>
    <w:rsid w:val="00D8688E"/>
    <w:rsid w:val="00D87A7C"/>
    <w:rsid w:val="00D91CCA"/>
    <w:rsid w:val="00D96E26"/>
    <w:rsid w:val="00DA21B5"/>
    <w:rsid w:val="00DA238C"/>
    <w:rsid w:val="00DA310A"/>
    <w:rsid w:val="00DB2362"/>
    <w:rsid w:val="00DB3A7A"/>
    <w:rsid w:val="00DB5851"/>
    <w:rsid w:val="00DB5F43"/>
    <w:rsid w:val="00DB7D6D"/>
    <w:rsid w:val="00DC004A"/>
    <w:rsid w:val="00DD66A6"/>
    <w:rsid w:val="00DD6CAC"/>
    <w:rsid w:val="00DE0EAA"/>
    <w:rsid w:val="00DE1014"/>
    <w:rsid w:val="00DE1F9B"/>
    <w:rsid w:val="00DE5853"/>
    <w:rsid w:val="00DF0160"/>
    <w:rsid w:val="00DF1F84"/>
    <w:rsid w:val="00DF2CD1"/>
    <w:rsid w:val="00DF327C"/>
    <w:rsid w:val="00E00ADB"/>
    <w:rsid w:val="00E026B5"/>
    <w:rsid w:val="00E02A2E"/>
    <w:rsid w:val="00E10293"/>
    <w:rsid w:val="00E12A3A"/>
    <w:rsid w:val="00E1465F"/>
    <w:rsid w:val="00E25640"/>
    <w:rsid w:val="00E37D81"/>
    <w:rsid w:val="00E42479"/>
    <w:rsid w:val="00E47627"/>
    <w:rsid w:val="00E47885"/>
    <w:rsid w:val="00E47C25"/>
    <w:rsid w:val="00E514B8"/>
    <w:rsid w:val="00E67ADB"/>
    <w:rsid w:val="00E73D5A"/>
    <w:rsid w:val="00E75222"/>
    <w:rsid w:val="00E77B92"/>
    <w:rsid w:val="00E834F6"/>
    <w:rsid w:val="00E87063"/>
    <w:rsid w:val="00E90C50"/>
    <w:rsid w:val="00E92C6F"/>
    <w:rsid w:val="00E93386"/>
    <w:rsid w:val="00EA64A1"/>
    <w:rsid w:val="00EB1FA4"/>
    <w:rsid w:val="00EC1D7A"/>
    <w:rsid w:val="00EC3CD1"/>
    <w:rsid w:val="00ED0182"/>
    <w:rsid w:val="00ED448C"/>
    <w:rsid w:val="00EE2610"/>
    <w:rsid w:val="00EF23B2"/>
    <w:rsid w:val="00EF5196"/>
    <w:rsid w:val="00EF5522"/>
    <w:rsid w:val="00F071EB"/>
    <w:rsid w:val="00F0725B"/>
    <w:rsid w:val="00F11F3D"/>
    <w:rsid w:val="00F15B61"/>
    <w:rsid w:val="00F34655"/>
    <w:rsid w:val="00F61779"/>
    <w:rsid w:val="00F67D5A"/>
    <w:rsid w:val="00F7174B"/>
    <w:rsid w:val="00F73EA0"/>
    <w:rsid w:val="00F757A5"/>
    <w:rsid w:val="00F820D8"/>
    <w:rsid w:val="00F8370A"/>
    <w:rsid w:val="00F8646F"/>
    <w:rsid w:val="00F92189"/>
    <w:rsid w:val="00F92EDA"/>
    <w:rsid w:val="00FB2E94"/>
    <w:rsid w:val="00FC462C"/>
    <w:rsid w:val="00FD3AA1"/>
    <w:rsid w:val="00FD41D3"/>
    <w:rsid w:val="00FD6243"/>
    <w:rsid w:val="00FD6549"/>
    <w:rsid w:val="00FD6AA9"/>
    <w:rsid w:val="00FD78C7"/>
    <w:rsid w:val="00FE14D7"/>
    <w:rsid w:val="00FE27D9"/>
    <w:rsid w:val="00FE2CB1"/>
    <w:rsid w:val="00FE7DB3"/>
    <w:rsid w:val="00FF5A9E"/>
    <w:rsid w:val="00FF75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104E6"/>
    <w:pPr>
      <w:spacing w:line="480" w:lineRule="auto"/>
      <w:jc w:val="both"/>
    </w:pPr>
    <w:rPr>
      <w:sz w:val="22"/>
      <w:szCs w:val="24"/>
    </w:rPr>
  </w:style>
  <w:style w:type="paragraph" w:styleId="Heading1">
    <w:name w:val="heading 1"/>
    <w:basedOn w:val="Section"/>
    <w:next w:val="Normal"/>
    <w:link w:val="Heading1Char"/>
    <w:qFormat/>
    <w:rsid w:val="00B33110"/>
    <w:pPr>
      <w:spacing w:line="480" w:lineRule="auto"/>
      <w:outlineLvl w:val="0"/>
    </w:pPr>
  </w:style>
  <w:style w:type="paragraph" w:styleId="Heading2">
    <w:name w:val="heading 2"/>
    <w:basedOn w:val="Normal"/>
    <w:next w:val="Normal"/>
    <w:link w:val="Heading2Char"/>
    <w:uiPriority w:val="9"/>
    <w:unhideWhenUsed/>
    <w:qFormat/>
    <w:rsid w:val="00682033"/>
    <w:pPr>
      <w:spacing w:before="240" w:after="120"/>
      <w:outlineLvl w:val="1"/>
    </w:pPr>
    <w:rPr>
      <w:b/>
      <w:szCs w:val="20"/>
    </w:rPr>
  </w:style>
  <w:style w:type="paragraph" w:styleId="Heading3">
    <w:name w:val="heading 3"/>
    <w:basedOn w:val="Heading2"/>
    <w:next w:val="Normal"/>
    <w:link w:val="Heading3Char"/>
    <w:uiPriority w:val="9"/>
    <w:unhideWhenUsed/>
    <w:qFormat/>
    <w:rsid w:val="002507BE"/>
    <w:pPr>
      <w:ind w:left="288"/>
      <w:jc w:val="left"/>
      <w:outlineLvl w:val="2"/>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A21B5"/>
    <w:pPr>
      <w:tabs>
        <w:tab w:val="center" w:pos="4680"/>
        <w:tab w:val="right" w:pos="9360"/>
      </w:tabs>
    </w:pPr>
  </w:style>
  <w:style w:type="character" w:customStyle="1" w:styleId="HeaderChar">
    <w:name w:val="Header Char"/>
    <w:basedOn w:val="DefaultParagraphFont"/>
    <w:link w:val="Header"/>
    <w:uiPriority w:val="99"/>
    <w:semiHidden/>
    <w:rsid w:val="00DA21B5"/>
    <w:rPr>
      <w:sz w:val="24"/>
      <w:szCs w:val="24"/>
    </w:rPr>
  </w:style>
  <w:style w:type="paragraph" w:styleId="Footer">
    <w:name w:val="footer"/>
    <w:basedOn w:val="Normal"/>
    <w:link w:val="FooterChar"/>
    <w:uiPriority w:val="99"/>
    <w:unhideWhenUsed/>
    <w:rsid w:val="00DA21B5"/>
    <w:pPr>
      <w:tabs>
        <w:tab w:val="center" w:pos="4680"/>
        <w:tab w:val="right" w:pos="9360"/>
      </w:tabs>
    </w:pPr>
  </w:style>
  <w:style w:type="character" w:customStyle="1" w:styleId="FooterChar">
    <w:name w:val="Footer Char"/>
    <w:basedOn w:val="DefaultParagraphFont"/>
    <w:link w:val="Footer"/>
    <w:uiPriority w:val="99"/>
    <w:rsid w:val="00DA21B5"/>
    <w:rPr>
      <w:sz w:val="24"/>
      <w:szCs w:val="24"/>
    </w:rPr>
  </w:style>
  <w:style w:type="paragraph" w:styleId="BalloonText">
    <w:name w:val="Balloon Text"/>
    <w:basedOn w:val="Normal"/>
    <w:link w:val="BalloonTextChar"/>
    <w:uiPriority w:val="99"/>
    <w:semiHidden/>
    <w:unhideWhenUsed/>
    <w:rsid w:val="00DA21B5"/>
    <w:rPr>
      <w:rFonts w:ascii="Tahoma" w:hAnsi="Tahoma" w:cs="Tahoma"/>
      <w:sz w:val="16"/>
      <w:szCs w:val="16"/>
    </w:rPr>
  </w:style>
  <w:style w:type="character" w:customStyle="1" w:styleId="BalloonTextChar">
    <w:name w:val="Balloon Text Char"/>
    <w:basedOn w:val="DefaultParagraphFont"/>
    <w:link w:val="BalloonText"/>
    <w:uiPriority w:val="99"/>
    <w:semiHidden/>
    <w:rsid w:val="00DA21B5"/>
    <w:rPr>
      <w:rFonts w:ascii="Tahoma" w:hAnsi="Tahoma" w:cs="Tahoma"/>
      <w:sz w:val="16"/>
      <w:szCs w:val="16"/>
    </w:rPr>
  </w:style>
  <w:style w:type="paragraph" w:customStyle="1" w:styleId="Heading">
    <w:name w:val="Heading"/>
    <w:basedOn w:val="Normal"/>
    <w:next w:val="Normal"/>
    <w:rsid w:val="0074779B"/>
    <w:rPr>
      <w:b/>
    </w:rPr>
  </w:style>
  <w:style w:type="character" w:styleId="PlaceholderText">
    <w:name w:val="Placeholder Text"/>
    <w:basedOn w:val="DefaultParagraphFont"/>
    <w:uiPriority w:val="99"/>
    <w:semiHidden/>
    <w:rsid w:val="001C21D5"/>
    <w:rPr>
      <w:color w:val="808080"/>
    </w:rPr>
  </w:style>
  <w:style w:type="table" w:styleId="TableGrid">
    <w:name w:val="Table Grid"/>
    <w:basedOn w:val="TableNormal"/>
    <w:uiPriority w:val="59"/>
    <w:rsid w:val="00950DD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67ADB"/>
    <w:rPr>
      <w:sz w:val="20"/>
      <w:szCs w:val="20"/>
    </w:rPr>
  </w:style>
  <w:style w:type="character" w:customStyle="1" w:styleId="FootnoteTextChar">
    <w:name w:val="Footnote Text Char"/>
    <w:basedOn w:val="DefaultParagraphFont"/>
    <w:link w:val="FootnoteText"/>
    <w:uiPriority w:val="99"/>
    <w:semiHidden/>
    <w:rsid w:val="00E67ADB"/>
  </w:style>
  <w:style w:type="character" w:styleId="FootnoteReference">
    <w:name w:val="footnote reference"/>
    <w:basedOn w:val="DefaultParagraphFont"/>
    <w:semiHidden/>
    <w:unhideWhenUsed/>
    <w:rsid w:val="00E67ADB"/>
    <w:rPr>
      <w:vertAlign w:val="superscript"/>
    </w:rPr>
  </w:style>
  <w:style w:type="paragraph" w:styleId="ListParagraph">
    <w:name w:val="List Paragraph"/>
    <w:basedOn w:val="Normal"/>
    <w:link w:val="ListParagraphChar"/>
    <w:uiPriority w:val="34"/>
    <w:qFormat/>
    <w:rsid w:val="00D74EAC"/>
    <w:pPr>
      <w:ind w:left="720"/>
      <w:contextualSpacing/>
    </w:pPr>
  </w:style>
  <w:style w:type="character" w:customStyle="1" w:styleId="Heading1Char">
    <w:name w:val="Heading 1 Char"/>
    <w:basedOn w:val="DefaultParagraphFont"/>
    <w:link w:val="Heading1"/>
    <w:rsid w:val="00B33110"/>
    <w:rPr>
      <w:rFonts w:eastAsia="Times New Roman"/>
      <w:b/>
      <w:caps/>
      <w:sz w:val="22"/>
      <w:szCs w:val="24"/>
    </w:rPr>
  </w:style>
  <w:style w:type="paragraph" w:styleId="TOC1">
    <w:name w:val="toc 1"/>
    <w:basedOn w:val="Normal"/>
    <w:next w:val="Normal"/>
    <w:autoRedefine/>
    <w:uiPriority w:val="39"/>
    <w:unhideWhenUsed/>
    <w:rsid w:val="00906424"/>
    <w:pPr>
      <w:spacing w:after="100"/>
    </w:pPr>
  </w:style>
  <w:style w:type="character" w:styleId="Hyperlink">
    <w:name w:val="Hyperlink"/>
    <w:basedOn w:val="DefaultParagraphFont"/>
    <w:uiPriority w:val="99"/>
    <w:unhideWhenUsed/>
    <w:rsid w:val="00906424"/>
    <w:rPr>
      <w:color w:val="0000FF" w:themeColor="hyperlink"/>
      <w:u w:val="single"/>
    </w:rPr>
  </w:style>
  <w:style w:type="paragraph" w:customStyle="1" w:styleId="Text">
    <w:name w:val="Text"/>
    <w:link w:val="TextChar"/>
    <w:qFormat/>
    <w:rsid w:val="00244100"/>
    <w:pPr>
      <w:tabs>
        <w:tab w:val="left" w:pos="288"/>
      </w:tabs>
      <w:spacing w:line="480" w:lineRule="auto"/>
      <w:jc w:val="both"/>
    </w:pPr>
    <w:rPr>
      <w:rFonts w:eastAsia="Times New Roman"/>
      <w:sz w:val="22"/>
      <w:szCs w:val="24"/>
    </w:rPr>
  </w:style>
  <w:style w:type="character" w:customStyle="1" w:styleId="Heading2Char">
    <w:name w:val="Heading 2 Char"/>
    <w:basedOn w:val="DefaultParagraphFont"/>
    <w:link w:val="Heading2"/>
    <w:uiPriority w:val="9"/>
    <w:rsid w:val="00682033"/>
    <w:rPr>
      <w:b/>
      <w:sz w:val="22"/>
    </w:rPr>
  </w:style>
  <w:style w:type="character" w:customStyle="1" w:styleId="Heading3Char">
    <w:name w:val="Heading 3 Char"/>
    <w:basedOn w:val="DefaultParagraphFont"/>
    <w:link w:val="Heading3"/>
    <w:uiPriority w:val="9"/>
    <w:rsid w:val="002507BE"/>
    <w:rPr>
      <w:i/>
      <w:sz w:val="22"/>
    </w:rPr>
  </w:style>
  <w:style w:type="paragraph" w:customStyle="1" w:styleId="Abstract">
    <w:name w:val="Abstract"/>
    <w:basedOn w:val="Heading3"/>
    <w:link w:val="AbstractChar"/>
    <w:qFormat/>
    <w:rsid w:val="00E87063"/>
    <w:pPr>
      <w:tabs>
        <w:tab w:val="left" w:pos="720"/>
      </w:tabs>
      <w:ind w:left="720" w:right="720"/>
    </w:pPr>
    <w:rPr>
      <w:b/>
      <w:i w:val="0"/>
    </w:rPr>
  </w:style>
  <w:style w:type="paragraph" w:customStyle="1" w:styleId="FigureCaption">
    <w:name w:val="Figure Caption"/>
    <w:basedOn w:val="Text"/>
    <w:link w:val="FigureCaptionChar1"/>
    <w:qFormat/>
    <w:rsid w:val="00682033"/>
    <w:pPr>
      <w:jc w:val="center"/>
    </w:pPr>
    <w:rPr>
      <w:b/>
      <w:sz w:val="20"/>
    </w:rPr>
  </w:style>
  <w:style w:type="character" w:customStyle="1" w:styleId="AbstractChar">
    <w:name w:val="Abstract Char"/>
    <w:basedOn w:val="Heading3Char"/>
    <w:link w:val="Abstract"/>
    <w:rsid w:val="00E87063"/>
    <w:rPr>
      <w:b/>
      <w:i/>
      <w:sz w:val="22"/>
    </w:rPr>
  </w:style>
  <w:style w:type="paragraph" w:customStyle="1" w:styleId="TableCaption">
    <w:name w:val="Table Caption"/>
    <w:basedOn w:val="FigureCaption"/>
    <w:link w:val="TableCaptionChar"/>
    <w:qFormat/>
    <w:rsid w:val="00E87063"/>
  </w:style>
  <w:style w:type="character" w:customStyle="1" w:styleId="TextChar">
    <w:name w:val="Text Char"/>
    <w:basedOn w:val="DefaultParagraphFont"/>
    <w:link w:val="Text"/>
    <w:rsid w:val="00244100"/>
    <w:rPr>
      <w:rFonts w:eastAsia="Times New Roman"/>
      <w:sz w:val="22"/>
      <w:szCs w:val="24"/>
    </w:rPr>
  </w:style>
  <w:style w:type="character" w:customStyle="1" w:styleId="FigureCaptionChar">
    <w:name w:val="Figure Caption Char"/>
    <w:basedOn w:val="TextChar"/>
    <w:rsid w:val="00E87063"/>
    <w:rPr>
      <w:rFonts w:eastAsia="Times New Roman"/>
      <w:sz w:val="22"/>
      <w:szCs w:val="24"/>
    </w:rPr>
  </w:style>
  <w:style w:type="paragraph" w:customStyle="1" w:styleId="EquationNumber">
    <w:name w:val="Equation Number"/>
    <w:basedOn w:val="Normal"/>
    <w:link w:val="EquationNumberChar"/>
    <w:qFormat/>
    <w:rsid w:val="0078086B"/>
  </w:style>
  <w:style w:type="character" w:customStyle="1" w:styleId="FigureCaptionChar1">
    <w:name w:val="Figure Caption Char1"/>
    <w:basedOn w:val="TextChar"/>
    <w:link w:val="FigureCaption"/>
    <w:rsid w:val="00682033"/>
    <w:rPr>
      <w:rFonts w:eastAsia="Times New Roman"/>
      <w:b/>
      <w:sz w:val="22"/>
      <w:szCs w:val="24"/>
    </w:rPr>
  </w:style>
  <w:style w:type="character" w:customStyle="1" w:styleId="TableCaptionChar">
    <w:name w:val="Table Caption Char"/>
    <w:basedOn w:val="FigureCaptionChar1"/>
    <w:link w:val="TableCaption"/>
    <w:rsid w:val="00E87063"/>
    <w:rPr>
      <w:rFonts w:eastAsia="Times New Roman"/>
      <w:b/>
      <w:sz w:val="22"/>
      <w:szCs w:val="24"/>
    </w:rPr>
  </w:style>
  <w:style w:type="paragraph" w:styleId="TableofFigures">
    <w:name w:val="table of figures"/>
    <w:basedOn w:val="Normal"/>
    <w:next w:val="Normal"/>
    <w:uiPriority w:val="99"/>
    <w:unhideWhenUsed/>
    <w:rsid w:val="006A527F"/>
  </w:style>
  <w:style w:type="paragraph" w:styleId="Caption">
    <w:name w:val="caption"/>
    <w:basedOn w:val="Normal"/>
    <w:next w:val="Normal"/>
    <w:uiPriority w:val="35"/>
    <w:unhideWhenUsed/>
    <w:qFormat/>
    <w:rsid w:val="0078086B"/>
    <w:pPr>
      <w:jc w:val="center"/>
    </w:pPr>
    <w:rPr>
      <w:b/>
      <w:bCs/>
      <w:sz w:val="20"/>
      <w:szCs w:val="18"/>
    </w:rPr>
  </w:style>
  <w:style w:type="character" w:customStyle="1" w:styleId="ListParagraphChar">
    <w:name w:val="List Paragraph Char"/>
    <w:basedOn w:val="DefaultParagraphFont"/>
    <w:link w:val="ListParagraph"/>
    <w:uiPriority w:val="34"/>
    <w:rsid w:val="00C47587"/>
    <w:rPr>
      <w:sz w:val="24"/>
      <w:szCs w:val="24"/>
    </w:rPr>
  </w:style>
  <w:style w:type="character" w:customStyle="1" w:styleId="EquationNumberChar">
    <w:name w:val="Equation Number Char"/>
    <w:basedOn w:val="ListParagraphChar"/>
    <w:link w:val="EquationNumber"/>
    <w:rsid w:val="0078086B"/>
    <w:rPr>
      <w:sz w:val="24"/>
      <w:szCs w:val="24"/>
    </w:rPr>
  </w:style>
  <w:style w:type="paragraph" w:customStyle="1" w:styleId="HeadingNOTINTABLEOFCONTENTS">
    <w:name w:val="Heading NOT IN TABLE OF CONTENTS"/>
    <w:basedOn w:val="Section"/>
    <w:link w:val="HeadingNOTINTABLEOFCONTENTSChar"/>
    <w:qFormat/>
    <w:rsid w:val="00682033"/>
    <w:pPr>
      <w:spacing w:line="480" w:lineRule="auto"/>
      <w:jc w:val="center"/>
    </w:pPr>
  </w:style>
  <w:style w:type="paragraph" w:styleId="TOC3">
    <w:name w:val="toc 3"/>
    <w:basedOn w:val="Normal"/>
    <w:next w:val="Normal"/>
    <w:autoRedefine/>
    <w:uiPriority w:val="39"/>
    <w:unhideWhenUsed/>
    <w:rsid w:val="00313C26"/>
    <w:pPr>
      <w:spacing w:after="100"/>
      <w:ind w:left="480"/>
    </w:pPr>
  </w:style>
  <w:style w:type="character" w:customStyle="1" w:styleId="HeadingNOTINTABLEOFCONTENTSChar">
    <w:name w:val="Heading NOT IN TABLE OF CONTENTS Char"/>
    <w:basedOn w:val="DefaultParagraphFont"/>
    <w:link w:val="HeadingNOTINTABLEOFCONTENTS"/>
    <w:rsid w:val="00682033"/>
    <w:rPr>
      <w:rFonts w:eastAsia="Times New Roman"/>
      <w:b/>
      <w:caps/>
      <w:sz w:val="22"/>
      <w:szCs w:val="24"/>
    </w:rPr>
  </w:style>
  <w:style w:type="paragraph" w:styleId="TOC2">
    <w:name w:val="toc 2"/>
    <w:basedOn w:val="Normal"/>
    <w:next w:val="Normal"/>
    <w:autoRedefine/>
    <w:uiPriority w:val="39"/>
    <w:unhideWhenUsed/>
    <w:rsid w:val="00313C26"/>
    <w:pPr>
      <w:spacing w:after="100"/>
      <w:ind w:left="240"/>
    </w:pPr>
  </w:style>
  <w:style w:type="character" w:styleId="CommentReference">
    <w:name w:val="annotation reference"/>
    <w:basedOn w:val="DefaultParagraphFont"/>
    <w:uiPriority w:val="99"/>
    <w:semiHidden/>
    <w:unhideWhenUsed/>
    <w:rsid w:val="00C80808"/>
    <w:rPr>
      <w:sz w:val="16"/>
      <w:szCs w:val="16"/>
    </w:rPr>
  </w:style>
  <w:style w:type="paragraph" w:styleId="CommentText">
    <w:name w:val="annotation text"/>
    <w:basedOn w:val="Normal"/>
    <w:link w:val="CommentTextChar"/>
    <w:uiPriority w:val="99"/>
    <w:semiHidden/>
    <w:unhideWhenUsed/>
    <w:rsid w:val="00C80808"/>
    <w:pPr>
      <w:spacing w:line="240" w:lineRule="auto"/>
    </w:pPr>
    <w:rPr>
      <w:sz w:val="20"/>
      <w:szCs w:val="20"/>
    </w:rPr>
  </w:style>
  <w:style w:type="character" w:customStyle="1" w:styleId="CommentTextChar">
    <w:name w:val="Comment Text Char"/>
    <w:basedOn w:val="DefaultParagraphFont"/>
    <w:link w:val="CommentText"/>
    <w:uiPriority w:val="99"/>
    <w:semiHidden/>
    <w:rsid w:val="00C80808"/>
  </w:style>
  <w:style w:type="paragraph" w:styleId="CommentSubject">
    <w:name w:val="annotation subject"/>
    <w:basedOn w:val="CommentText"/>
    <w:next w:val="CommentText"/>
    <w:link w:val="CommentSubjectChar"/>
    <w:uiPriority w:val="99"/>
    <w:semiHidden/>
    <w:unhideWhenUsed/>
    <w:rsid w:val="00C80808"/>
    <w:rPr>
      <w:b/>
      <w:bCs/>
    </w:rPr>
  </w:style>
  <w:style w:type="character" w:customStyle="1" w:styleId="CommentSubjectChar">
    <w:name w:val="Comment Subject Char"/>
    <w:basedOn w:val="CommentTextChar"/>
    <w:link w:val="CommentSubject"/>
    <w:uiPriority w:val="99"/>
    <w:semiHidden/>
    <w:rsid w:val="00C80808"/>
    <w:rPr>
      <w:b/>
      <w:bCs/>
    </w:rPr>
  </w:style>
  <w:style w:type="paragraph" w:styleId="Revision">
    <w:name w:val="Revision"/>
    <w:hidden/>
    <w:uiPriority w:val="99"/>
    <w:semiHidden/>
    <w:rsid w:val="003E4BA7"/>
    <w:rPr>
      <w:sz w:val="24"/>
      <w:szCs w:val="24"/>
    </w:rPr>
  </w:style>
  <w:style w:type="paragraph" w:styleId="EndnoteText">
    <w:name w:val="endnote text"/>
    <w:basedOn w:val="Normal"/>
    <w:link w:val="EndnoteTextChar"/>
    <w:semiHidden/>
    <w:unhideWhenUsed/>
    <w:rsid w:val="000C4662"/>
    <w:pPr>
      <w:spacing w:line="240" w:lineRule="auto"/>
    </w:pPr>
    <w:rPr>
      <w:sz w:val="20"/>
      <w:szCs w:val="20"/>
    </w:rPr>
  </w:style>
  <w:style w:type="character" w:customStyle="1" w:styleId="EndnoteTextChar">
    <w:name w:val="Endnote Text Char"/>
    <w:basedOn w:val="DefaultParagraphFont"/>
    <w:link w:val="EndnoteText"/>
    <w:uiPriority w:val="99"/>
    <w:semiHidden/>
    <w:rsid w:val="000C4662"/>
  </w:style>
  <w:style w:type="character" w:styleId="EndnoteReference">
    <w:name w:val="endnote reference"/>
    <w:basedOn w:val="DefaultParagraphFont"/>
    <w:semiHidden/>
    <w:rsid w:val="000C4662"/>
    <w:rPr>
      <w:vertAlign w:val="superscript"/>
    </w:rPr>
  </w:style>
  <w:style w:type="character" w:styleId="FollowedHyperlink">
    <w:name w:val="FollowedHyperlink"/>
    <w:basedOn w:val="DefaultParagraphFont"/>
    <w:uiPriority w:val="99"/>
    <w:semiHidden/>
    <w:unhideWhenUsed/>
    <w:rsid w:val="0018364E"/>
    <w:rPr>
      <w:color w:val="800080" w:themeColor="followedHyperlink"/>
      <w:u w:val="single"/>
    </w:rPr>
  </w:style>
  <w:style w:type="paragraph" w:styleId="Title">
    <w:name w:val="Title"/>
    <w:basedOn w:val="Normal"/>
    <w:next w:val="Normal"/>
    <w:link w:val="TitleChar"/>
    <w:qFormat/>
    <w:rsid w:val="005B1089"/>
    <w:pPr>
      <w:spacing w:before="1440" w:after="60" w:line="240" w:lineRule="auto"/>
      <w:jc w:val="center"/>
      <w:outlineLvl w:val="0"/>
    </w:pPr>
    <w:rPr>
      <w:rFonts w:ascii="Arial" w:eastAsia="Times New Roman" w:hAnsi="Arial"/>
      <w:b/>
      <w:caps/>
      <w:kern w:val="28"/>
      <w:sz w:val="28"/>
      <w:szCs w:val="32"/>
    </w:rPr>
  </w:style>
  <w:style w:type="character" w:customStyle="1" w:styleId="TitleChar">
    <w:name w:val="Title Char"/>
    <w:basedOn w:val="DefaultParagraphFont"/>
    <w:link w:val="Title"/>
    <w:rsid w:val="005B1089"/>
    <w:rPr>
      <w:rFonts w:ascii="Arial" w:eastAsia="Times New Roman" w:hAnsi="Arial"/>
      <w:b/>
      <w:caps/>
      <w:kern w:val="28"/>
      <w:sz w:val="28"/>
      <w:szCs w:val="32"/>
    </w:rPr>
  </w:style>
  <w:style w:type="paragraph" w:customStyle="1" w:styleId="Names">
    <w:name w:val="Names"/>
    <w:basedOn w:val="Normal"/>
    <w:link w:val="NamesChar"/>
    <w:qFormat/>
    <w:rsid w:val="00244100"/>
    <w:pPr>
      <w:spacing w:line="240" w:lineRule="auto"/>
      <w:jc w:val="center"/>
    </w:pPr>
    <w:rPr>
      <w:rFonts w:ascii="Arial" w:hAnsi="Arial" w:cs="Arial"/>
      <w:b/>
      <w:sz w:val="24"/>
    </w:rPr>
  </w:style>
  <w:style w:type="paragraph" w:customStyle="1" w:styleId="Section">
    <w:name w:val="Section"/>
    <w:basedOn w:val="Normal"/>
    <w:next w:val="Normal"/>
    <w:rsid w:val="00244100"/>
    <w:pPr>
      <w:keepNext/>
      <w:suppressAutoHyphens/>
      <w:spacing w:before="240" w:after="120" w:line="240" w:lineRule="auto"/>
    </w:pPr>
    <w:rPr>
      <w:rFonts w:eastAsia="Times New Roman"/>
      <w:b/>
      <w:caps/>
    </w:rPr>
  </w:style>
  <w:style w:type="character" w:customStyle="1" w:styleId="NamesChar">
    <w:name w:val="Names Char"/>
    <w:basedOn w:val="DefaultParagraphFont"/>
    <w:link w:val="Names"/>
    <w:rsid w:val="00244100"/>
    <w:rPr>
      <w:rFonts w:ascii="Arial" w:hAnsi="Arial" w:cs="Arial"/>
      <w:b/>
      <w:sz w:val="24"/>
      <w:szCs w:val="24"/>
    </w:rPr>
  </w:style>
  <w:style w:type="paragraph" w:customStyle="1" w:styleId="PreliminaryPagesText">
    <w:name w:val="Preliminary Pages Text"/>
    <w:basedOn w:val="Normal"/>
    <w:link w:val="PreliminaryPagesTextChar"/>
    <w:qFormat/>
    <w:rsid w:val="00B33110"/>
    <w:pPr>
      <w:spacing w:before="4080" w:line="240" w:lineRule="auto"/>
      <w:contextualSpacing/>
      <w:jc w:val="center"/>
    </w:pPr>
  </w:style>
  <w:style w:type="character" w:customStyle="1" w:styleId="PreliminaryPagesTextChar">
    <w:name w:val="Preliminary Pages Text Char"/>
    <w:basedOn w:val="DefaultParagraphFont"/>
    <w:link w:val="PreliminaryPagesText"/>
    <w:rsid w:val="00B33110"/>
    <w:rPr>
      <w:sz w:val="22"/>
      <w:szCs w:val="24"/>
    </w:rPr>
  </w:style>
  <w:style w:type="paragraph" w:customStyle="1" w:styleId="TitleNOTINTABLEOFCONTENTS">
    <w:name w:val="Title NOT IN TABLE OF CONTENTS"/>
    <w:basedOn w:val="Title"/>
    <w:link w:val="TitleNOTINTABLEOFCONTENTSChar"/>
    <w:qFormat/>
    <w:rsid w:val="00934B49"/>
    <w:rPr>
      <w:szCs w:val="28"/>
    </w:rPr>
  </w:style>
  <w:style w:type="paragraph" w:customStyle="1" w:styleId="Sub-Section">
    <w:name w:val="Sub-Section"/>
    <w:basedOn w:val="Normal"/>
    <w:next w:val="Normal"/>
    <w:rsid w:val="00C517A4"/>
    <w:pPr>
      <w:keepNext/>
      <w:suppressAutoHyphens/>
      <w:spacing w:before="120" w:after="120" w:line="240" w:lineRule="auto"/>
    </w:pPr>
    <w:rPr>
      <w:rFonts w:eastAsia="Times New Roman"/>
      <w:b/>
    </w:rPr>
  </w:style>
  <w:style w:type="character" w:customStyle="1" w:styleId="TitleNOTINTABLEOFCONTENTSChar">
    <w:name w:val="Title NOT IN TABLE OF CONTENTS Char"/>
    <w:basedOn w:val="TitleChar"/>
    <w:link w:val="TitleNOTINTABLEOFCONTENTS"/>
    <w:rsid w:val="00934B49"/>
    <w:rPr>
      <w:rFonts w:ascii="Arial" w:eastAsia="Times New Roman" w:hAnsi="Arial"/>
      <w:b/>
      <w:caps/>
      <w:kern w:val="28"/>
      <w:sz w:val="28"/>
      <w:szCs w:val="28"/>
    </w:rPr>
  </w:style>
  <w:style w:type="paragraph" w:styleId="DocumentMap">
    <w:name w:val="Document Map"/>
    <w:basedOn w:val="Normal"/>
    <w:link w:val="DocumentMapChar"/>
    <w:uiPriority w:val="99"/>
    <w:semiHidden/>
    <w:unhideWhenUsed/>
    <w:rsid w:val="0036501A"/>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650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104E6"/>
    <w:pPr>
      <w:spacing w:line="480" w:lineRule="auto"/>
      <w:jc w:val="both"/>
    </w:pPr>
    <w:rPr>
      <w:sz w:val="22"/>
      <w:szCs w:val="24"/>
    </w:rPr>
  </w:style>
  <w:style w:type="paragraph" w:styleId="Heading1">
    <w:name w:val="heading 1"/>
    <w:basedOn w:val="Section"/>
    <w:next w:val="Normal"/>
    <w:link w:val="Heading1Char"/>
    <w:qFormat/>
    <w:rsid w:val="00B33110"/>
    <w:pPr>
      <w:spacing w:line="480" w:lineRule="auto"/>
      <w:outlineLvl w:val="0"/>
    </w:pPr>
  </w:style>
  <w:style w:type="paragraph" w:styleId="Heading2">
    <w:name w:val="heading 2"/>
    <w:basedOn w:val="Normal"/>
    <w:next w:val="Normal"/>
    <w:link w:val="Heading2Char"/>
    <w:uiPriority w:val="9"/>
    <w:unhideWhenUsed/>
    <w:qFormat/>
    <w:rsid w:val="00682033"/>
    <w:pPr>
      <w:spacing w:before="240" w:after="120"/>
      <w:outlineLvl w:val="1"/>
    </w:pPr>
    <w:rPr>
      <w:b/>
      <w:szCs w:val="20"/>
    </w:rPr>
  </w:style>
  <w:style w:type="paragraph" w:styleId="Heading3">
    <w:name w:val="heading 3"/>
    <w:basedOn w:val="Heading2"/>
    <w:next w:val="Normal"/>
    <w:link w:val="Heading3Char"/>
    <w:uiPriority w:val="9"/>
    <w:unhideWhenUsed/>
    <w:qFormat/>
    <w:rsid w:val="002507BE"/>
    <w:pPr>
      <w:ind w:left="288"/>
      <w:jc w:val="left"/>
      <w:outlineLvl w:val="2"/>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A21B5"/>
    <w:pPr>
      <w:tabs>
        <w:tab w:val="center" w:pos="4680"/>
        <w:tab w:val="right" w:pos="9360"/>
      </w:tabs>
    </w:pPr>
  </w:style>
  <w:style w:type="character" w:customStyle="1" w:styleId="HeaderChar">
    <w:name w:val="Header Char"/>
    <w:basedOn w:val="DefaultParagraphFont"/>
    <w:link w:val="Header"/>
    <w:uiPriority w:val="99"/>
    <w:semiHidden/>
    <w:rsid w:val="00DA21B5"/>
    <w:rPr>
      <w:sz w:val="24"/>
      <w:szCs w:val="24"/>
    </w:rPr>
  </w:style>
  <w:style w:type="paragraph" w:styleId="Footer">
    <w:name w:val="footer"/>
    <w:basedOn w:val="Normal"/>
    <w:link w:val="FooterChar"/>
    <w:uiPriority w:val="99"/>
    <w:unhideWhenUsed/>
    <w:rsid w:val="00DA21B5"/>
    <w:pPr>
      <w:tabs>
        <w:tab w:val="center" w:pos="4680"/>
        <w:tab w:val="right" w:pos="9360"/>
      </w:tabs>
    </w:pPr>
  </w:style>
  <w:style w:type="character" w:customStyle="1" w:styleId="FooterChar">
    <w:name w:val="Footer Char"/>
    <w:basedOn w:val="DefaultParagraphFont"/>
    <w:link w:val="Footer"/>
    <w:uiPriority w:val="99"/>
    <w:rsid w:val="00DA21B5"/>
    <w:rPr>
      <w:sz w:val="24"/>
      <w:szCs w:val="24"/>
    </w:rPr>
  </w:style>
  <w:style w:type="paragraph" w:styleId="BalloonText">
    <w:name w:val="Balloon Text"/>
    <w:basedOn w:val="Normal"/>
    <w:link w:val="BalloonTextChar"/>
    <w:uiPriority w:val="99"/>
    <w:semiHidden/>
    <w:unhideWhenUsed/>
    <w:rsid w:val="00DA21B5"/>
    <w:rPr>
      <w:rFonts w:ascii="Tahoma" w:hAnsi="Tahoma" w:cs="Tahoma"/>
      <w:sz w:val="16"/>
      <w:szCs w:val="16"/>
    </w:rPr>
  </w:style>
  <w:style w:type="character" w:customStyle="1" w:styleId="BalloonTextChar">
    <w:name w:val="Balloon Text Char"/>
    <w:basedOn w:val="DefaultParagraphFont"/>
    <w:link w:val="BalloonText"/>
    <w:uiPriority w:val="99"/>
    <w:semiHidden/>
    <w:rsid w:val="00DA21B5"/>
    <w:rPr>
      <w:rFonts w:ascii="Tahoma" w:hAnsi="Tahoma" w:cs="Tahoma"/>
      <w:sz w:val="16"/>
      <w:szCs w:val="16"/>
    </w:rPr>
  </w:style>
  <w:style w:type="paragraph" w:customStyle="1" w:styleId="Heading">
    <w:name w:val="Heading"/>
    <w:basedOn w:val="Normal"/>
    <w:next w:val="Normal"/>
    <w:rsid w:val="0074779B"/>
    <w:rPr>
      <w:b/>
    </w:rPr>
  </w:style>
  <w:style w:type="character" w:styleId="PlaceholderText">
    <w:name w:val="Placeholder Text"/>
    <w:basedOn w:val="DefaultParagraphFont"/>
    <w:uiPriority w:val="99"/>
    <w:semiHidden/>
    <w:rsid w:val="001C21D5"/>
    <w:rPr>
      <w:color w:val="808080"/>
    </w:rPr>
  </w:style>
  <w:style w:type="table" w:styleId="TableGrid">
    <w:name w:val="Table Grid"/>
    <w:basedOn w:val="TableNormal"/>
    <w:uiPriority w:val="59"/>
    <w:rsid w:val="00950DD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67ADB"/>
    <w:rPr>
      <w:sz w:val="20"/>
      <w:szCs w:val="20"/>
    </w:rPr>
  </w:style>
  <w:style w:type="character" w:customStyle="1" w:styleId="FootnoteTextChar">
    <w:name w:val="Footnote Text Char"/>
    <w:basedOn w:val="DefaultParagraphFont"/>
    <w:link w:val="FootnoteText"/>
    <w:uiPriority w:val="99"/>
    <w:semiHidden/>
    <w:rsid w:val="00E67ADB"/>
  </w:style>
  <w:style w:type="character" w:styleId="FootnoteReference">
    <w:name w:val="footnote reference"/>
    <w:basedOn w:val="DefaultParagraphFont"/>
    <w:semiHidden/>
    <w:unhideWhenUsed/>
    <w:rsid w:val="00E67ADB"/>
    <w:rPr>
      <w:vertAlign w:val="superscript"/>
    </w:rPr>
  </w:style>
  <w:style w:type="paragraph" w:styleId="ListParagraph">
    <w:name w:val="List Paragraph"/>
    <w:basedOn w:val="Normal"/>
    <w:link w:val="ListParagraphChar"/>
    <w:uiPriority w:val="34"/>
    <w:qFormat/>
    <w:rsid w:val="00D74EAC"/>
    <w:pPr>
      <w:ind w:left="720"/>
      <w:contextualSpacing/>
    </w:pPr>
  </w:style>
  <w:style w:type="character" w:customStyle="1" w:styleId="Heading1Char">
    <w:name w:val="Heading 1 Char"/>
    <w:basedOn w:val="DefaultParagraphFont"/>
    <w:link w:val="Heading1"/>
    <w:rsid w:val="00B33110"/>
    <w:rPr>
      <w:rFonts w:eastAsia="Times New Roman"/>
      <w:b/>
      <w:caps/>
      <w:sz w:val="22"/>
      <w:szCs w:val="24"/>
    </w:rPr>
  </w:style>
  <w:style w:type="paragraph" w:styleId="TOC1">
    <w:name w:val="toc 1"/>
    <w:basedOn w:val="Normal"/>
    <w:next w:val="Normal"/>
    <w:autoRedefine/>
    <w:uiPriority w:val="39"/>
    <w:unhideWhenUsed/>
    <w:rsid w:val="00906424"/>
    <w:pPr>
      <w:spacing w:after="100"/>
    </w:pPr>
  </w:style>
  <w:style w:type="character" w:styleId="Hyperlink">
    <w:name w:val="Hyperlink"/>
    <w:basedOn w:val="DefaultParagraphFont"/>
    <w:uiPriority w:val="99"/>
    <w:unhideWhenUsed/>
    <w:rsid w:val="00906424"/>
    <w:rPr>
      <w:color w:val="0000FF" w:themeColor="hyperlink"/>
      <w:u w:val="single"/>
    </w:rPr>
  </w:style>
  <w:style w:type="paragraph" w:customStyle="1" w:styleId="Text">
    <w:name w:val="Text"/>
    <w:link w:val="TextChar"/>
    <w:qFormat/>
    <w:rsid w:val="00244100"/>
    <w:pPr>
      <w:tabs>
        <w:tab w:val="left" w:pos="288"/>
      </w:tabs>
      <w:spacing w:line="480" w:lineRule="auto"/>
      <w:jc w:val="both"/>
    </w:pPr>
    <w:rPr>
      <w:rFonts w:eastAsia="Times New Roman"/>
      <w:sz w:val="22"/>
      <w:szCs w:val="24"/>
    </w:rPr>
  </w:style>
  <w:style w:type="character" w:customStyle="1" w:styleId="Heading2Char">
    <w:name w:val="Heading 2 Char"/>
    <w:basedOn w:val="DefaultParagraphFont"/>
    <w:link w:val="Heading2"/>
    <w:uiPriority w:val="9"/>
    <w:rsid w:val="00682033"/>
    <w:rPr>
      <w:b/>
      <w:sz w:val="22"/>
    </w:rPr>
  </w:style>
  <w:style w:type="character" w:customStyle="1" w:styleId="Heading3Char">
    <w:name w:val="Heading 3 Char"/>
    <w:basedOn w:val="DefaultParagraphFont"/>
    <w:link w:val="Heading3"/>
    <w:uiPriority w:val="9"/>
    <w:rsid w:val="002507BE"/>
    <w:rPr>
      <w:i/>
      <w:sz w:val="22"/>
    </w:rPr>
  </w:style>
  <w:style w:type="paragraph" w:customStyle="1" w:styleId="Abstract">
    <w:name w:val="Abstract"/>
    <w:basedOn w:val="Heading3"/>
    <w:link w:val="AbstractChar"/>
    <w:qFormat/>
    <w:rsid w:val="00E87063"/>
    <w:pPr>
      <w:tabs>
        <w:tab w:val="left" w:pos="720"/>
      </w:tabs>
      <w:ind w:left="720" w:right="720"/>
    </w:pPr>
    <w:rPr>
      <w:b/>
      <w:i w:val="0"/>
    </w:rPr>
  </w:style>
  <w:style w:type="paragraph" w:customStyle="1" w:styleId="FigureCaption">
    <w:name w:val="Figure Caption"/>
    <w:basedOn w:val="Text"/>
    <w:link w:val="FigureCaptionChar1"/>
    <w:qFormat/>
    <w:rsid w:val="00682033"/>
    <w:pPr>
      <w:jc w:val="center"/>
    </w:pPr>
    <w:rPr>
      <w:b/>
      <w:sz w:val="20"/>
    </w:rPr>
  </w:style>
  <w:style w:type="character" w:customStyle="1" w:styleId="AbstractChar">
    <w:name w:val="Abstract Char"/>
    <w:basedOn w:val="Heading3Char"/>
    <w:link w:val="Abstract"/>
    <w:rsid w:val="00E87063"/>
    <w:rPr>
      <w:b/>
      <w:i/>
      <w:sz w:val="22"/>
    </w:rPr>
  </w:style>
  <w:style w:type="paragraph" w:customStyle="1" w:styleId="TableCaption">
    <w:name w:val="Table Caption"/>
    <w:basedOn w:val="FigureCaption"/>
    <w:link w:val="TableCaptionChar"/>
    <w:qFormat/>
    <w:rsid w:val="00E87063"/>
  </w:style>
  <w:style w:type="character" w:customStyle="1" w:styleId="TextChar">
    <w:name w:val="Text Char"/>
    <w:basedOn w:val="DefaultParagraphFont"/>
    <w:link w:val="Text"/>
    <w:rsid w:val="00244100"/>
    <w:rPr>
      <w:rFonts w:eastAsia="Times New Roman"/>
      <w:sz w:val="22"/>
      <w:szCs w:val="24"/>
    </w:rPr>
  </w:style>
  <w:style w:type="character" w:customStyle="1" w:styleId="FigureCaptionChar">
    <w:name w:val="Figure Caption Char"/>
    <w:basedOn w:val="TextChar"/>
    <w:rsid w:val="00E87063"/>
    <w:rPr>
      <w:rFonts w:eastAsia="Times New Roman"/>
      <w:sz w:val="22"/>
      <w:szCs w:val="24"/>
    </w:rPr>
  </w:style>
  <w:style w:type="paragraph" w:customStyle="1" w:styleId="EquationNumber">
    <w:name w:val="Equation Number"/>
    <w:basedOn w:val="Normal"/>
    <w:link w:val="EquationNumberChar"/>
    <w:qFormat/>
    <w:rsid w:val="0078086B"/>
  </w:style>
  <w:style w:type="character" w:customStyle="1" w:styleId="FigureCaptionChar1">
    <w:name w:val="Figure Caption Char1"/>
    <w:basedOn w:val="TextChar"/>
    <w:link w:val="FigureCaption"/>
    <w:rsid w:val="00682033"/>
    <w:rPr>
      <w:rFonts w:eastAsia="Times New Roman"/>
      <w:b/>
      <w:sz w:val="22"/>
      <w:szCs w:val="24"/>
    </w:rPr>
  </w:style>
  <w:style w:type="character" w:customStyle="1" w:styleId="TableCaptionChar">
    <w:name w:val="Table Caption Char"/>
    <w:basedOn w:val="FigureCaptionChar1"/>
    <w:link w:val="TableCaption"/>
    <w:rsid w:val="00E87063"/>
    <w:rPr>
      <w:rFonts w:eastAsia="Times New Roman"/>
      <w:b/>
      <w:sz w:val="22"/>
      <w:szCs w:val="24"/>
    </w:rPr>
  </w:style>
  <w:style w:type="paragraph" w:styleId="TableofFigures">
    <w:name w:val="table of figures"/>
    <w:basedOn w:val="Normal"/>
    <w:next w:val="Normal"/>
    <w:uiPriority w:val="99"/>
    <w:unhideWhenUsed/>
    <w:rsid w:val="006A527F"/>
  </w:style>
  <w:style w:type="paragraph" w:styleId="Caption">
    <w:name w:val="caption"/>
    <w:basedOn w:val="Normal"/>
    <w:next w:val="Normal"/>
    <w:uiPriority w:val="35"/>
    <w:unhideWhenUsed/>
    <w:qFormat/>
    <w:rsid w:val="0078086B"/>
    <w:pPr>
      <w:jc w:val="center"/>
    </w:pPr>
    <w:rPr>
      <w:b/>
      <w:bCs/>
      <w:sz w:val="20"/>
      <w:szCs w:val="18"/>
    </w:rPr>
  </w:style>
  <w:style w:type="character" w:customStyle="1" w:styleId="ListParagraphChar">
    <w:name w:val="List Paragraph Char"/>
    <w:basedOn w:val="DefaultParagraphFont"/>
    <w:link w:val="ListParagraph"/>
    <w:uiPriority w:val="34"/>
    <w:rsid w:val="00C47587"/>
    <w:rPr>
      <w:sz w:val="24"/>
      <w:szCs w:val="24"/>
    </w:rPr>
  </w:style>
  <w:style w:type="character" w:customStyle="1" w:styleId="EquationNumberChar">
    <w:name w:val="Equation Number Char"/>
    <w:basedOn w:val="ListParagraphChar"/>
    <w:link w:val="EquationNumber"/>
    <w:rsid w:val="0078086B"/>
    <w:rPr>
      <w:sz w:val="24"/>
      <w:szCs w:val="24"/>
    </w:rPr>
  </w:style>
  <w:style w:type="paragraph" w:customStyle="1" w:styleId="HeadingNOTINTABLEOFCONTENTS">
    <w:name w:val="Heading NOT IN TABLE OF CONTENTS"/>
    <w:basedOn w:val="Section"/>
    <w:link w:val="HeadingNOTINTABLEOFCONTENTSChar"/>
    <w:qFormat/>
    <w:rsid w:val="00682033"/>
    <w:pPr>
      <w:spacing w:line="480" w:lineRule="auto"/>
      <w:jc w:val="center"/>
    </w:pPr>
  </w:style>
  <w:style w:type="paragraph" w:styleId="TOC3">
    <w:name w:val="toc 3"/>
    <w:basedOn w:val="Normal"/>
    <w:next w:val="Normal"/>
    <w:autoRedefine/>
    <w:uiPriority w:val="39"/>
    <w:unhideWhenUsed/>
    <w:rsid w:val="00313C26"/>
    <w:pPr>
      <w:spacing w:after="100"/>
      <w:ind w:left="480"/>
    </w:pPr>
  </w:style>
  <w:style w:type="character" w:customStyle="1" w:styleId="HeadingNOTINTABLEOFCONTENTSChar">
    <w:name w:val="Heading NOT IN TABLE OF CONTENTS Char"/>
    <w:basedOn w:val="DefaultParagraphFont"/>
    <w:link w:val="HeadingNOTINTABLEOFCONTENTS"/>
    <w:rsid w:val="00682033"/>
    <w:rPr>
      <w:rFonts w:eastAsia="Times New Roman"/>
      <w:b/>
      <w:caps/>
      <w:sz w:val="22"/>
      <w:szCs w:val="24"/>
    </w:rPr>
  </w:style>
  <w:style w:type="paragraph" w:styleId="TOC2">
    <w:name w:val="toc 2"/>
    <w:basedOn w:val="Normal"/>
    <w:next w:val="Normal"/>
    <w:autoRedefine/>
    <w:uiPriority w:val="39"/>
    <w:unhideWhenUsed/>
    <w:rsid w:val="00313C26"/>
    <w:pPr>
      <w:spacing w:after="100"/>
      <w:ind w:left="240"/>
    </w:pPr>
  </w:style>
  <w:style w:type="character" w:styleId="CommentReference">
    <w:name w:val="annotation reference"/>
    <w:basedOn w:val="DefaultParagraphFont"/>
    <w:uiPriority w:val="99"/>
    <w:semiHidden/>
    <w:unhideWhenUsed/>
    <w:rsid w:val="00C80808"/>
    <w:rPr>
      <w:sz w:val="16"/>
      <w:szCs w:val="16"/>
    </w:rPr>
  </w:style>
  <w:style w:type="paragraph" w:styleId="CommentText">
    <w:name w:val="annotation text"/>
    <w:basedOn w:val="Normal"/>
    <w:link w:val="CommentTextChar"/>
    <w:uiPriority w:val="99"/>
    <w:semiHidden/>
    <w:unhideWhenUsed/>
    <w:rsid w:val="00C80808"/>
    <w:pPr>
      <w:spacing w:line="240" w:lineRule="auto"/>
    </w:pPr>
    <w:rPr>
      <w:sz w:val="20"/>
      <w:szCs w:val="20"/>
    </w:rPr>
  </w:style>
  <w:style w:type="character" w:customStyle="1" w:styleId="CommentTextChar">
    <w:name w:val="Comment Text Char"/>
    <w:basedOn w:val="DefaultParagraphFont"/>
    <w:link w:val="CommentText"/>
    <w:uiPriority w:val="99"/>
    <w:semiHidden/>
    <w:rsid w:val="00C80808"/>
  </w:style>
  <w:style w:type="paragraph" w:styleId="CommentSubject">
    <w:name w:val="annotation subject"/>
    <w:basedOn w:val="CommentText"/>
    <w:next w:val="CommentText"/>
    <w:link w:val="CommentSubjectChar"/>
    <w:uiPriority w:val="99"/>
    <w:semiHidden/>
    <w:unhideWhenUsed/>
    <w:rsid w:val="00C80808"/>
    <w:rPr>
      <w:b/>
      <w:bCs/>
    </w:rPr>
  </w:style>
  <w:style w:type="character" w:customStyle="1" w:styleId="CommentSubjectChar">
    <w:name w:val="Comment Subject Char"/>
    <w:basedOn w:val="CommentTextChar"/>
    <w:link w:val="CommentSubject"/>
    <w:uiPriority w:val="99"/>
    <w:semiHidden/>
    <w:rsid w:val="00C80808"/>
    <w:rPr>
      <w:b/>
      <w:bCs/>
    </w:rPr>
  </w:style>
  <w:style w:type="paragraph" w:styleId="Revision">
    <w:name w:val="Revision"/>
    <w:hidden/>
    <w:uiPriority w:val="99"/>
    <w:semiHidden/>
    <w:rsid w:val="003E4BA7"/>
    <w:rPr>
      <w:sz w:val="24"/>
      <w:szCs w:val="24"/>
    </w:rPr>
  </w:style>
  <w:style w:type="paragraph" w:styleId="EndnoteText">
    <w:name w:val="endnote text"/>
    <w:basedOn w:val="Normal"/>
    <w:link w:val="EndnoteTextChar"/>
    <w:semiHidden/>
    <w:unhideWhenUsed/>
    <w:rsid w:val="000C4662"/>
    <w:pPr>
      <w:spacing w:line="240" w:lineRule="auto"/>
    </w:pPr>
    <w:rPr>
      <w:sz w:val="20"/>
      <w:szCs w:val="20"/>
    </w:rPr>
  </w:style>
  <w:style w:type="character" w:customStyle="1" w:styleId="EndnoteTextChar">
    <w:name w:val="Endnote Text Char"/>
    <w:basedOn w:val="DefaultParagraphFont"/>
    <w:link w:val="EndnoteText"/>
    <w:uiPriority w:val="99"/>
    <w:semiHidden/>
    <w:rsid w:val="000C4662"/>
  </w:style>
  <w:style w:type="character" w:styleId="EndnoteReference">
    <w:name w:val="endnote reference"/>
    <w:basedOn w:val="DefaultParagraphFont"/>
    <w:semiHidden/>
    <w:rsid w:val="000C4662"/>
    <w:rPr>
      <w:vertAlign w:val="superscript"/>
    </w:rPr>
  </w:style>
  <w:style w:type="character" w:styleId="FollowedHyperlink">
    <w:name w:val="FollowedHyperlink"/>
    <w:basedOn w:val="DefaultParagraphFont"/>
    <w:uiPriority w:val="99"/>
    <w:semiHidden/>
    <w:unhideWhenUsed/>
    <w:rsid w:val="0018364E"/>
    <w:rPr>
      <w:color w:val="800080" w:themeColor="followedHyperlink"/>
      <w:u w:val="single"/>
    </w:rPr>
  </w:style>
  <w:style w:type="paragraph" w:styleId="Title">
    <w:name w:val="Title"/>
    <w:basedOn w:val="Normal"/>
    <w:next w:val="Normal"/>
    <w:link w:val="TitleChar"/>
    <w:qFormat/>
    <w:rsid w:val="005B1089"/>
    <w:pPr>
      <w:spacing w:before="1440" w:after="60" w:line="240" w:lineRule="auto"/>
      <w:jc w:val="center"/>
      <w:outlineLvl w:val="0"/>
    </w:pPr>
    <w:rPr>
      <w:rFonts w:ascii="Arial" w:eastAsia="Times New Roman" w:hAnsi="Arial"/>
      <w:b/>
      <w:caps/>
      <w:kern w:val="28"/>
      <w:sz w:val="28"/>
      <w:szCs w:val="32"/>
    </w:rPr>
  </w:style>
  <w:style w:type="character" w:customStyle="1" w:styleId="TitleChar">
    <w:name w:val="Title Char"/>
    <w:basedOn w:val="DefaultParagraphFont"/>
    <w:link w:val="Title"/>
    <w:rsid w:val="005B1089"/>
    <w:rPr>
      <w:rFonts w:ascii="Arial" w:eastAsia="Times New Roman" w:hAnsi="Arial"/>
      <w:b/>
      <w:caps/>
      <w:kern w:val="28"/>
      <w:sz w:val="28"/>
      <w:szCs w:val="32"/>
    </w:rPr>
  </w:style>
  <w:style w:type="paragraph" w:customStyle="1" w:styleId="Names">
    <w:name w:val="Names"/>
    <w:basedOn w:val="Normal"/>
    <w:link w:val="NamesChar"/>
    <w:qFormat/>
    <w:rsid w:val="00244100"/>
    <w:pPr>
      <w:spacing w:line="240" w:lineRule="auto"/>
      <w:jc w:val="center"/>
    </w:pPr>
    <w:rPr>
      <w:rFonts w:ascii="Arial" w:hAnsi="Arial" w:cs="Arial"/>
      <w:b/>
      <w:sz w:val="24"/>
    </w:rPr>
  </w:style>
  <w:style w:type="paragraph" w:customStyle="1" w:styleId="Section">
    <w:name w:val="Section"/>
    <w:basedOn w:val="Normal"/>
    <w:next w:val="Normal"/>
    <w:rsid w:val="00244100"/>
    <w:pPr>
      <w:keepNext/>
      <w:suppressAutoHyphens/>
      <w:spacing w:before="240" w:after="120" w:line="240" w:lineRule="auto"/>
    </w:pPr>
    <w:rPr>
      <w:rFonts w:eastAsia="Times New Roman"/>
      <w:b/>
      <w:caps/>
    </w:rPr>
  </w:style>
  <w:style w:type="character" w:customStyle="1" w:styleId="NamesChar">
    <w:name w:val="Names Char"/>
    <w:basedOn w:val="DefaultParagraphFont"/>
    <w:link w:val="Names"/>
    <w:rsid w:val="00244100"/>
    <w:rPr>
      <w:rFonts w:ascii="Arial" w:hAnsi="Arial" w:cs="Arial"/>
      <w:b/>
      <w:sz w:val="24"/>
      <w:szCs w:val="24"/>
    </w:rPr>
  </w:style>
  <w:style w:type="paragraph" w:customStyle="1" w:styleId="PreliminaryPagesText">
    <w:name w:val="Preliminary Pages Text"/>
    <w:basedOn w:val="Normal"/>
    <w:link w:val="PreliminaryPagesTextChar"/>
    <w:qFormat/>
    <w:rsid w:val="00B33110"/>
    <w:pPr>
      <w:spacing w:before="4080" w:line="240" w:lineRule="auto"/>
      <w:contextualSpacing/>
      <w:jc w:val="center"/>
    </w:pPr>
  </w:style>
  <w:style w:type="character" w:customStyle="1" w:styleId="PreliminaryPagesTextChar">
    <w:name w:val="Preliminary Pages Text Char"/>
    <w:basedOn w:val="DefaultParagraphFont"/>
    <w:link w:val="PreliminaryPagesText"/>
    <w:rsid w:val="00B33110"/>
    <w:rPr>
      <w:sz w:val="22"/>
      <w:szCs w:val="24"/>
    </w:rPr>
  </w:style>
  <w:style w:type="paragraph" w:customStyle="1" w:styleId="TitleNOTINTABLEOFCONTENTS">
    <w:name w:val="Title NOT IN TABLE OF CONTENTS"/>
    <w:basedOn w:val="Title"/>
    <w:link w:val="TitleNOTINTABLEOFCONTENTSChar"/>
    <w:qFormat/>
    <w:rsid w:val="00934B49"/>
    <w:rPr>
      <w:szCs w:val="28"/>
    </w:rPr>
  </w:style>
  <w:style w:type="paragraph" w:customStyle="1" w:styleId="Sub-Section">
    <w:name w:val="Sub-Section"/>
    <w:basedOn w:val="Normal"/>
    <w:next w:val="Normal"/>
    <w:rsid w:val="00C517A4"/>
    <w:pPr>
      <w:keepNext/>
      <w:suppressAutoHyphens/>
      <w:spacing w:before="120" w:after="120" w:line="240" w:lineRule="auto"/>
    </w:pPr>
    <w:rPr>
      <w:rFonts w:eastAsia="Times New Roman"/>
      <w:b/>
    </w:rPr>
  </w:style>
  <w:style w:type="character" w:customStyle="1" w:styleId="TitleNOTINTABLEOFCONTENTSChar">
    <w:name w:val="Title NOT IN TABLE OF CONTENTS Char"/>
    <w:basedOn w:val="TitleChar"/>
    <w:link w:val="TitleNOTINTABLEOFCONTENTS"/>
    <w:rsid w:val="00934B49"/>
    <w:rPr>
      <w:rFonts w:ascii="Arial" w:eastAsia="Times New Roman" w:hAnsi="Arial"/>
      <w:b/>
      <w:caps/>
      <w:kern w:val="28"/>
      <w:sz w:val="28"/>
      <w:szCs w:val="28"/>
    </w:rPr>
  </w:style>
</w:styles>
</file>

<file path=word/webSettings.xml><?xml version="1.0" encoding="utf-8"?>
<w:webSettings xmlns:r="http://schemas.openxmlformats.org/officeDocument/2006/relationships" xmlns:w="http://schemas.openxmlformats.org/wordprocessingml/2006/main">
  <w:divs>
    <w:div w:id="16078175">
      <w:bodyDiv w:val="1"/>
      <w:marLeft w:val="0"/>
      <w:marRight w:val="0"/>
      <w:marTop w:val="0"/>
      <w:marBottom w:val="0"/>
      <w:divBdr>
        <w:top w:val="none" w:sz="0" w:space="0" w:color="auto"/>
        <w:left w:val="none" w:sz="0" w:space="0" w:color="auto"/>
        <w:bottom w:val="none" w:sz="0" w:space="0" w:color="auto"/>
        <w:right w:val="none" w:sz="0" w:space="0" w:color="auto"/>
      </w:divBdr>
    </w:div>
    <w:div w:id="22294834">
      <w:bodyDiv w:val="1"/>
      <w:marLeft w:val="0"/>
      <w:marRight w:val="0"/>
      <w:marTop w:val="0"/>
      <w:marBottom w:val="0"/>
      <w:divBdr>
        <w:top w:val="none" w:sz="0" w:space="0" w:color="auto"/>
        <w:left w:val="none" w:sz="0" w:space="0" w:color="auto"/>
        <w:bottom w:val="none" w:sz="0" w:space="0" w:color="auto"/>
        <w:right w:val="none" w:sz="0" w:space="0" w:color="auto"/>
      </w:divBdr>
    </w:div>
    <w:div w:id="48967706">
      <w:bodyDiv w:val="1"/>
      <w:marLeft w:val="0"/>
      <w:marRight w:val="0"/>
      <w:marTop w:val="0"/>
      <w:marBottom w:val="0"/>
      <w:divBdr>
        <w:top w:val="none" w:sz="0" w:space="0" w:color="auto"/>
        <w:left w:val="none" w:sz="0" w:space="0" w:color="auto"/>
        <w:bottom w:val="none" w:sz="0" w:space="0" w:color="auto"/>
        <w:right w:val="none" w:sz="0" w:space="0" w:color="auto"/>
      </w:divBdr>
    </w:div>
    <w:div w:id="90636818">
      <w:bodyDiv w:val="1"/>
      <w:marLeft w:val="0"/>
      <w:marRight w:val="0"/>
      <w:marTop w:val="0"/>
      <w:marBottom w:val="0"/>
      <w:divBdr>
        <w:top w:val="none" w:sz="0" w:space="0" w:color="auto"/>
        <w:left w:val="none" w:sz="0" w:space="0" w:color="auto"/>
        <w:bottom w:val="none" w:sz="0" w:space="0" w:color="auto"/>
        <w:right w:val="none" w:sz="0" w:space="0" w:color="auto"/>
      </w:divBdr>
    </w:div>
    <w:div w:id="167989504">
      <w:bodyDiv w:val="1"/>
      <w:marLeft w:val="0"/>
      <w:marRight w:val="0"/>
      <w:marTop w:val="0"/>
      <w:marBottom w:val="0"/>
      <w:divBdr>
        <w:top w:val="none" w:sz="0" w:space="0" w:color="auto"/>
        <w:left w:val="none" w:sz="0" w:space="0" w:color="auto"/>
        <w:bottom w:val="none" w:sz="0" w:space="0" w:color="auto"/>
        <w:right w:val="none" w:sz="0" w:space="0" w:color="auto"/>
      </w:divBdr>
    </w:div>
    <w:div w:id="323702511">
      <w:bodyDiv w:val="1"/>
      <w:marLeft w:val="0"/>
      <w:marRight w:val="0"/>
      <w:marTop w:val="0"/>
      <w:marBottom w:val="0"/>
      <w:divBdr>
        <w:top w:val="none" w:sz="0" w:space="0" w:color="auto"/>
        <w:left w:val="none" w:sz="0" w:space="0" w:color="auto"/>
        <w:bottom w:val="none" w:sz="0" w:space="0" w:color="auto"/>
        <w:right w:val="none" w:sz="0" w:space="0" w:color="auto"/>
      </w:divBdr>
    </w:div>
    <w:div w:id="372535667">
      <w:bodyDiv w:val="1"/>
      <w:marLeft w:val="0"/>
      <w:marRight w:val="0"/>
      <w:marTop w:val="0"/>
      <w:marBottom w:val="0"/>
      <w:divBdr>
        <w:top w:val="none" w:sz="0" w:space="0" w:color="auto"/>
        <w:left w:val="none" w:sz="0" w:space="0" w:color="auto"/>
        <w:bottom w:val="none" w:sz="0" w:space="0" w:color="auto"/>
        <w:right w:val="none" w:sz="0" w:space="0" w:color="auto"/>
      </w:divBdr>
    </w:div>
    <w:div w:id="391974114">
      <w:bodyDiv w:val="1"/>
      <w:marLeft w:val="0"/>
      <w:marRight w:val="0"/>
      <w:marTop w:val="0"/>
      <w:marBottom w:val="0"/>
      <w:divBdr>
        <w:top w:val="none" w:sz="0" w:space="0" w:color="auto"/>
        <w:left w:val="none" w:sz="0" w:space="0" w:color="auto"/>
        <w:bottom w:val="none" w:sz="0" w:space="0" w:color="auto"/>
        <w:right w:val="none" w:sz="0" w:space="0" w:color="auto"/>
      </w:divBdr>
    </w:div>
    <w:div w:id="451169987">
      <w:bodyDiv w:val="1"/>
      <w:marLeft w:val="0"/>
      <w:marRight w:val="0"/>
      <w:marTop w:val="0"/>
      <w:marBottom w:val="0"/>
      <w:divBdr>
        <w:top w:val="none" w:sz="0" w:space="0" w:color="auto"/>
        <w:left w:val="none" w:sz="0" w:space="0" w:color="auto"/>
        <w:bottom w:val="none" w:sz="0" w:space="0" w:color="auto"/>
        <w:right w:val="none" w:sz="0" w:space="0" w:color="auto"/>
      </w:divBdr>
    </w:div>
    <w:div w:id="455417806">
      <w:bodyDiv w:val="1"/>
      <w:marLeft w:val="0"/>
      <w:marRight w:val="0"/>
      <w:marTop w:val="0"/>
      <w:marBottom w:val="0"/>
      <w:divBdr>
        <w:top w:val="none" w:sz="0" w:space="0" w:color="auto"/>
        <w:left w:val="none" w:sz="0" w:space="0" w:color="auto"/>
        <w:bottom w:val="none" w:sz="0" w:space="0" w:color="auto"/>
        <w:right w:val="none" w:sz="0" w:space="0" w:color="auto"/>
      </w:divBdr>
    </w:div>
    <w:div w:id="541093729">
      <w:bodyDiv w:val="1"/>
      <w:marLeft w:val="0"/>
      <w:marRight w:val="0"/>
      <w:marTop w:val="0"/>
      <w:marBottom w:val="0"/>
      <w:divBdr>
        <w:top w:val="none" w:sz="0" w:space="0" w:color="auto"/>
        <w:left w:val="none" w:sz="0" w:space="0" w:color="auto"/>
        <w:bottom w:val="none" w:sz="0" w:space="0" w:color="auto"/>
        <w:right w:val="none" w:sz="0" w:space="0" w:color="auto"/>
      </w:divBdr>
    </w:div>
    <w:div w:id="550386483">
      <w:bodyDiv w:val="1"/>
      <w:marLeft w:val="0"/>
      <w:marRight w:val="0"/>
      <w:marTop w:val="0"/>
      <w:marBottom w:val="0"/>
      <w:divBdr>
        <w:top w:val="none" w:sz="0" w:space="0" w:color="auto"/>
        <w:left w:val="none" w:sz="0" w:space="0" w:color="auto"/>
        <w:bottom w:val="none" w:sz="0" w:space="0" w:color="auto"/>
        <w:right w:val="none" w:sz="0" w:space="0" w:color="auto"/>
      </w:divBdr>
    </w:div>
    <w:div w:id="564493895">
      <w:bodyDiv w:val="1"/>
      <w:marLeft w:val="0"/>
      <w:marRight w:val="0"/>
      <w:marTop w:val="0"/>
      <w:marBottom w:val="0"/>
      <w:divBdr>
        <w:top w:val="none" w:sz="0" w:space="0" w:color="auto"/>
        <w:left w:val="none" w:sz="0" w:space="0" w:color="auto"/>
        <w:bottom w:val="none" w:sz="0" w:space="0" w:color="auto"/>
        <w:right w:val="none" w:sz="0" w:space="0" w:color="auto"/>
      </w:divBdr>
      <w:divsChild>
        <w:div w:id="2131580922">
          <w:marLeft w:val="0"/>
          <w:marRight w:val="0"/>
          <w:marTop w:val="0"/>
          <w:marBottom w:val="0"/>
          <w:divBdr>
            <w:top w:val="none" w:sz="0" w:space="0" w:color="auto"/>
            <w:left w:val="none" w:sz="0" w:space="0" w:color="auto"/>
            <w:bottom w:val="none" w:sz="0" w:space="0" w:color="auto"/>
            <w:right w:val="none" w:sz="0" w:space="0" w:color="auto"/>
          </w:divBdr>
          <w:divsChild>
            <w:div w:id="1249191939">
              <w:marLeft w:val="0"/>
              <w:marRight w:val="0"/>
              <w:marTop w:val="100"/>
              <w:marBottom w:val="0"/>
              <w:divBdr>
                <w:top w:val="none" w:sz="0" w:space="0" w:color="auto"/>
                <w:left w:val="none" w:sz="0" w:space="0" w:color="auto"/>
                <w:bottom w:val="none" w:sz="0" w:space="0" w:color="auto"/>
                <w:right w:val="none" w:sz="0" w:space="0" w:color="auto"/>
              </w:divBdr>
              <w:divsChild>
                <w:div w:id="742139532">
                  <w:marLeft w:val="0"/>
                  <w:marRight w:val="0"/>
                  <w:marTop w:val="0"/>
                  <w:marBottom w:val="480"/>
                  <w:divBdr>
                    <w:top w:val="none" w:sz="0" w:space="0" w:color="auto"/>
                    <w:left w:val="single" w:sz="6" w:space="6" w:color="D7DDE3"/>
                    <w:bottom w:val="none" w:sz="0" w:space="0" w:color="auto"/>
                    <w:right w:val="none" w:sz="0" w:space="0" w:color="auto"/>
                  </w:divBdr>
                  <w:divsChild>
                    <w:div w:id="2095659707">
                      <w:marLeft w:val="0"/>
                      <w:marRight w:val="0"/>
                      <w:marTop w:val="0"/>
                      <w:marBottom w:val="0"/>
                      <w:divBdr>
                        <w:top w:val="single" w:sz="6" w:space="0" w:color="E4E4E4"/>
                        <w:left w:val="none" w:sz="0" w:space="0" w:color="auto"/>
                        <w:bottom w:val="none" w:sz="0" w:space="0" w:color="auto"/>
                        <w:right w:val="none" w:sz="0" w:space="0" w:color="auto"/>
                      </w:divBdr>
                      <w:divsChild>
                        <w:div w:id="1304191957">
                          <w:marLeft w:val="0"/>
                          <w:marRight w:val="0"/>
                          <w:marTop w:val="0"/>
                          <w:marBottom w:val="0"/>
                          <w:divBdr>
                            <w:top w:val="none" w:sz="0" w:space="0" w:color="auto"/>
                            <w:left w:val="none" w:sz="0" w:space="0" w:color="auto"/>
                            <w:bottom w:val="none" w:sz="0" w:space="0" w:color="auto"/>
                            <w:right w:val="none" w:sz="0" w:space="0" w:color="auto"/>
                          </w:divBdr>
                          <w:divsChild>
                            <w:div w:id="844631093">
                              <w:marLeft w:val="0"/>
                              <w:marRight w:val="0"/>
                              <w:marTop w:val="0"/>
                              <w:marBottom w:val="0"/>
                              <w:divBdr>
                                <w:top w:val="none" w:sz="0" w:space="0" w:color="auto"/>
                                <w:left w:val="none" w:sz="0" w:space="0" w:color="auto"/>
                                <w:bottom w:val="none" w:sz="0" w:space="0" w:color="auto"/>
                                <w:right w:val="none" w:sz="0" w:space="0" w:color="auto"/>
                              </w:divBdr>
                              <w:divsChild>
                                <w:div w:id="108313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402926">
      <w:bodyDiv w:val="1"/>
      <w:marLeft w:val="0"/>
      <w:marRight w:val="0"/>
      <w:marTop w:val="0"/>
      <w:marBottom w:val="0"/>
      <w:divBdr>
        <w:top w:val="none" w:sz="0" w:space="0" w:color="auto"/>
        <w:left w:val="none" w:sz="0" w:space="0" w:color="auto"/>
        <w:bottom w:val="none" w:sz="0" w:space="0" w:color="auto"/>
        <w:right w:val="none" w:sz="0" w:space="0" w:color="auto"/>
      </w:divBdr>
    </w:div>
    <w:div w:id="778523040">
      <w:bodyDiv w:val="1"/>
      <w:marLeft w:val="0"/>
      <w:marRight w:val="0"/>
      <w:marTop w:val="0"/>
      <w:marBottom w:val="0"/>
      <w:divBdr>
        <w:top w:val="none" w:sz="0" w:space="0" w:color="auto"/>
        <w:left w:val="none" w:sz="0" w:space="0" w:color="auto"/>
        <w:bottom w:val="none" w:sz="0" w:space="0" w:color="auto"/>
        <w:right w:val="none" w:sz="0" w:space="0" w:color="auto"/>
      </w:divBdr>
    </w:div>
    <w:div w:id="958608660">
      <w:bodyDiv w:val="1"/>
      <w:marLeft w:val="0"/>
      <w:marRight w:val="0"/>
      <w:marTop w:val="0"/>
      <w:marBottom w:val="0"/>
      <w:divBdr>
        <w:top w:val="none" w:sz="0" w:space="0" w:color="auto"/>
        <w:left w:val="none" w:sz="0" w:space="0" w:color="auto"/>
        <w:bottom w:val="none" w:sz="0" w:space="0" w:color="auto"/>
        <w:right w:val="none" w:sz="0" w:space="0" w:color="auto"/>
      </w:divBdr>
      <w:divsChild>
        <w:div w:id="1630936364">
          <w:marLeft w:val="0"/>
          <w:marRight w:val="0"/>
          <w:marTop w:val="0"/>
          <w:marBottom w:val="0"/>
          <w:divBdr>
            <w:top w:val="none" w:sz="0" w:space="0" w:color="auto"/>
            <w:left w:val="none" w:sz="0" w:space="0" w:color="auto"/>
            <w:bottom w:val="none" w:sz="0" w:space="0" w:color="auto"/>
            <w:right w:val="none" w:sz="0" w:space="0" w:color="auto"/>
          </w:divBdr>
          <w:divsChild>
            <w:div w:id="2124154716">
              <w:marLeft w:val="0"/>
              <w:marRight w:val="0"/>
              <w:marTop w:val="100"/>
              <w:marBottom w:val="0"/>
              <w:divBdr>
                <w:top w:val="none" w:sz="0" w:space="0" w:color="auto"/>
                <w:left w:val="none" w:sz="0" w:space="0" w:color="auto"/>
                <w:bottom w:val="none" w:sz="0" w:space="0" w:color="auto"/>
                <w:right w:val="none" w:sz="0" w:space="0" w:color="auto"/>
              </w:divBdr>
              <w:divsChild>
                <w:div w:id="615987190">
                  <w:marLeft w:val="0"/>
                  <w:marRight w:val="0"/>
                  <w:marTop w:val="0"/>
                  <w:marBottom w:val="480"/>
                  <w:divBdr>
                    <w:top w:val="none" w:sz="0" w:space="0" w:color="auto"/>
                    <w:left w:val="single" w:sz="6" w:space="6" w:color="D7DDE3"/>
                    <w:bottom w:val="none" w:sz="0" w:space="0" w:color="auto"/>
                    <w:right w:val="none" w:sz="0" w:space="0" w:color="auto"/>
                  </w:divBdr>
                  <w:divsChild>
                    <w:div w:id="1341275104">
                      <w:marLeft w:val="0"/>
                      <w:marRight w:val="0"/>
                      <w:marTop w:val="0"/>
                      <w:marBottom w:val="0"/>
                      <w:divBdr>
                        <w:top w:val="single" w:sz="6" w:space="0" w:color="E4E4E4"/>
                        <w:left w:val="none" w:sz="0" w:space="0" w:color="auto"/>
                        <w:bottom w:val="none" w:sz="0" w:space="0" w:color="auto"/>
                        <w:right w:val="none" w:sz="0" w:space="0" w:color="auto"/>
                      </w:divBdr>
                      <w:divsChild>
                        <w:div w:id="461046683">
                          <w:marLeft w:val="0"/>
                          <w:marRight w:val="0"/>
                          <w:marTop w:val="0"/>
                          <w:marBottom w:val="0"/>
                          <w:divBdr>
                            <w:top w:val="none" w:sz="0" w:space="0" w:color="auto"/>
                            <w:left w:val="none" w:sz="0" w:space="0" w:color="auto"/>
                            <w:bottom w:val="none" w:sz="0" w:space="0" w:color="auto"/>
                            <w:right w:val="none" w:sz="0" w:space="0" w:color="auto"/>
                          </w:divBdr>
                          <w:divsChild>
                            <w:div w:id="13174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582561">
      <w:bodyDiv w:val="1"/>
      <w:marLeft w:val="0"/>
      <w:marRight w:val="0"/>
      <w:marTop w:val="0"/>
      <w:marBottom w:val="0"/>
      <w:divBdr>
        <w:top w:val="none" w:sz="0" w:space="0" w:color="auto"/>
        <w:left w:val="none" w:sz="0" w:space="0" w:color="auto"/>
        <w:bottom w:val="none" w:sz="0" w:space="0" w:color="auto"/>
        <w:right w:val="none" w:sz="0" w:space="0" w:color="auto"/>
      </w:divBdr>
    </w:div>
    <w:div w:id="1040469695">
      <w:bodyDiv w:val="1"/>
      <w:marLeft w:val="0"/>
      <w:marRight w:val="0"/>
      <w:marTop w:val="0"/>
      <w:marBottom w:val="0"/>
      <w:divBdr>
        <w:top w:val="none" w:sz="0" w:space="0" w:color="auto"/>
        <w:left w:val="none" w:sz="0" w:space="0" w:color="auto"/>
        <w:bottom w:val="none" w:sz="0" w:space="0" w:color="auto"/>
        <w:right w:val="none" w:sz="0" w:space="0" w:color="auto"/>
      </w:divBdr>
    </w:div>
    <w:div w:id="1199930724">
      <w:bodyDiv w:val="1"/>
      <w:marLeft w:val="0"/>
      <w:marRight w:val="0"/>
      <w:marTop w:val="0"/>
      <w:marBottom w:val="0"/>
      <w:divBdr>
        <w:top w:val="none" w:sz="0" w:space="0" w:color="auto"/>
        <w:left w:val="none" w:sz="0" w:space="0" w:color="auto"/>
        <w:bottom w:val="none" w:sz="0" w:space="0" w:color="auto"/>
        <w:right w:val="none" w:sz="0" w:space="0" w:color="auto"/>
      </w:divBdr>
    </w:div>
    <w:div w:id="1236864190">
      <w:bodyDiv w:val="1"/>
      <w:marLeft w:val="0"/>
      <w:marRight w:val="0"/>
      <w:marTop w:val="0"/>
      <w:marBottom w:val="0"/>
      <w:divBdr>
        <w:top w:val="none" w:sz="0" w:space="0" w:color="auto"/>
        <w:left w:val="none" w:sz="0" w:space="0" w:color="auto"/>
        <w:bottom w:val="none" w:sz="0" w:space="0" w:color="auto"/>
        <w:right w:val="none" w:sz="0" w:space="0" w:color="auto"/>
      </w:divBdr>
    </w:div>
    <w:div w:id="1287273352">
      <w:bodyDiv w:val="1"/>
      <w:marLeft w:val="0"/>
      <w:marRight w:val="0"/>
      <w:marTop w:val="0"/>
      <w:marBottom w:val="0"/>
      <w:divBdr>
        <w:top w:val="none" w:sz="0" w:space="0" w:color="auto"/>
        <w:left w:val="none" w:sz="0" w:space="0" w:color="auto"/>
        <w:bottom w:val="none" w:sz="0" w:space="0" w:color="auto"/>
        <w:right w:val="none" w:sz="0" w:space="0" w:color="auto"/>
      </w:divBdr>
    </w:div>
    <w:div w:id="1356153631">
      <w:bodyDiv w:val="1"/>
      <w:marLeft w:val="0"/>
      <w:marRight w:val="0"/>
      <w:marTop w:val="0"/>
      <w:marBottom w:val="0"/>
      <w:divBdr>
        <w:top w:val="none" w:sz="0" w:space="0" w:color="auto"/>
        <w:left w:val="none" w:sz="0" w:space="0" w:color="auto"/>
        <w:bottom w:val="none" w:sz="0" w:space="0" w:color="auto"/>
        <w:right w:val="none" w:sz="0" w:space="0" w:color="auto"/>
      </w:divBdr>
    </w:div>
    <w:div w:id="1480002745">
      <w:bodyDiv w:val="1"/>
      <w:marLeft w:val="0"/>
      <w:marRight w:val="0"/>
      <w:marTop w:val="0"/>
      <w:marBottom w:val="0"/>
      <w:divBdr>
        <w:top w:val="none" w:sz="0" w:space="0" w:color="auto"/>
        <w:left w:val="none" w:sz="0" w:space="0" w:color="auto"/>
        <w:bottom w:val="none" w:sz="0" w:space="0" w:color="auto"/>
        <w:right w:val="none" w:sz="0" w:space="0" w:color="auto"/>
      </w:divBdr>
    </w:div>
    <w:div w:id="1591549158">
      <w:bodyDiv w:val="1"/>
      <w:marLeft w:val="0"/>
      <w:marRight w:val="0"/>
      <w:marTop w:val="0"/>
      <w:marBottom w:val="0"/>
      <w:divBdr>
        <w:top w:val="none" w:sz="0" w:space="0" w:color="auto"/>
        <w:left w:val="none" w:sz="0" w:space="0" w:color="auto"/>
        <w:bottom w:val="none" w:sz="0" w:space="0" w:color="auto"/>
        <w:right w:val="none" w:sz="0" w:space="0" w:color="auto"/>
      </w:divBdr>
    </w:div>
    <w:div w:id="1611010835">
      <w:bodyDiv w:val="1"/>
      <w:marLeft w:val="0"/>
      <w:marRight w:val="0"/>
      <w:marTop w:val="0"/>
      <w:marBottom w:val="0"/>
      <w:divBdr>
        <w:top w:val="none" w:sz="0" w:space="0" w:color="auto"/>
        <w:left w:val="none" w:sz="0" w:space="0" w:color="auto"/>
        <w:bottom w:val="none" w:sz="0" w:space="0" w:color="auto"/>
        <w:right w:val="none" w:sz="0" w:space="0" w:color="auto"/>
      </w:divBdr>
    </w:div>
    <w:div w:id="1644892606">
      <w:bodyDiv w:val="1"/>
      <w:marLeft w:val="0"/>
      <w:marRight w:val="0"/>
      <w:marTop w:val="0"/>
      <w:marBottom w:val="0"/>
      <w:divBdr>
        <w:top w:val="none" w:sz="0" w:space="0" w:color="auto"/>
        <w:left w:val="none" w:sz="0" w:space="0" w:color="auto"/>
        <w:bottom w:val="none" w:sz="0" w:space="0" w:color="auto"/>
        <w:right w:val="none" w:sz="0" w:space="0" w:color="auto"/>
      </w:divBdr>
    </w:div>
    <w:div w:id="1804153013">
      <w:bodyDiv w:val="1"/>
      <w:marLeft w:val="0"/>
      <w:marRight w:val="0"/>
      <w:marTop w:val="0"/>
      <w:marBottom w:val="0"/>
      <w:divBdr>
        <w:top w:val="none" w:sz="0" w:space="0" w:color="auto"/>
        <w:left w:val="none" w:sz="0" w:space="0" w:color="auto"/>
        <w:bottom w:val="none" w:sz="0" w:space="0" w:color="auto"/>
        <w:right w:val="none" w:sz="0" w:space="0" w:color="auto"/>
      </w:divBdr>
    </w:div>
    <w:div w:id="1804613384">
      <w:bodyDiv w:val="1"/>
      <w:marLeft w:val="0"/>
      <w:marRight w:val="0"/>
      <w:marTop w:val="0"/>
      <w:marBottom w:val="0"/>
      <w:divBdr>
        <w:top w:val="none" w:sz="0" w:space="0" w:color="auto"/>
        <w:left w:val="none" w:sz="0" w:space="0" w:color="auto"/>
        <w:bottom w:val="none" w:sz="0" w:space="0" w:color="auto"/>
        <w:right w:val="none" w:sz="0" w:space="0" w:color="auto"/>
      </w:divBdr>
    </w:div>
    <w:div w:id="1931544303">
      <w:bodyDiv w:val="1"/>
      <w:marLeft w:val="0"/>
      <w:marRight w:val="0"/>
      <w:marTop w:val="0"/>
      <w:marBottom w:val="0"/>
      <w:divBdr>
        <w:top w:val="none" w:sz="0" w:space="0" w:color="auto"/>
        <w:left w:val="none" w:sz="0" w:space="0" w:color="auto"/>
        <w:bottom w:val="none" w:sz="0" w:space="0" w:color="auto"/>
        <w:right w:val="none" w:sz="0" w:space="0" w:color="auto"/>
      </w:divBdr>
    </w:div>
    <w:div w:id="1960451026">
      <w:bodyDiv w:val="1"/>
      <w:marLeft w:val="0"/>
      <w:marRight w:val="0"/>
      <w:marTop w:val="0"/>
      <w:marBottom w:val="0"/>
      <w:divBdr>
        <w:top w:val="none" w:sz="0" w:space="0" w:color="auto"/>
        <w:left w:val="none" w:sz="0" w:space="0" w:color="auto"/>
        <w:bottom w:val="none" w:sz="0" w:space="0" w:color="auto"/>
        <w:right w:val="none" w:sz="0" w:space="0" w:color="auto"/>
      </w:divBdr>
    </w:div>
    <w:div w:id="2050840336">
      <w:bodyDiv w:val="1"/>
      <w:marLeft w:val="0"/>
      <w:marRight w:val="0"/>
      <w:marTop w:val="0"/>
      <w:marBottom w:val="0"/>
      <w:divBdr>
        <w:top w:val="none" w:sz="0" w:space="0" w:color="auto"/>
        <w:left w:val="none" w:sz="0" w:space="0" w:color="auto"/>
        <w:bottom w:val="none" w:sz="0" w:space="0" w:color="auto"/>
        <w:right w:val="none" w:sz="0" w:space="0" w:color="auto"/>
      </w:divBdr>
    </w:div>
    <w:div w:id="2077900443">
      <w:bodyDiv w:val="1"/>
      <w:marLeft w:val="0"/>
      <w:marRight w:val="0"/>
      <w:marTop w:val="0"/>
      <w:marBottom w:val="0"/>
      <w:divBdr>
        <w:top w:val="none" w:sz="0" w:space="0" w:color="auto"/>
        <w:left w:val="none" w:sz="0" w:space="0" w:color="auto"/>
        <w:bottom w:val="none" w:sz="0" w:space="0" w:color="auto"/>
        <w:right w:val="none" w:sz="0" w:space="0" w:color="auto"/>
      </w:divBdr>
    </w:div>
    <w:div w:id="2086098482">
      <w:bodyDiv w:val="1"/>
      <w:marLeft w:val="0"/>
      <w:marRight w:val="0"/>
      <w:marTop w:val="0"/>
      <w:marBottom w:val="0"/>
      <w:divBdr>
        <w:top w:val="none" w:sz="0" w:space="0" w:color="auto"/>
        <w:left w:val="none" w:sz="0" w:space="0" w:color="auto"/>
        <w:bottom w:val="none" w:sz="0" w:space="0" w:color="auto"/>
        <w:right w:val="none" w:sz="0" w:space="0" w:color="auto"/>
      </w:divBdr>
      <w:divsChild>
        <w:div w:id="2075543991">
          <w:marLeft w:val="0"/>
          <w:marRight w:val="0"/>
          <w:marTop w:val="0"/>
          <w:marBottom w:val="0"/>
          <w:divBdr>
            <w:top w:val="none" w:sz="0" w:space="0" w:color="auto"/>
            <w:left w:val="none" w:sz="0" w:space="0" w:color="auto"/>
            <w:bottom w:val="none" w:sz="0" w:space="0" w:color="auto"/>
            <w:right w:val="none" w:sz="0" w:space="0" w:color="auto"/>
          </w:divBdr>
          <w:divsChild>
            <w:div w:id="1672559049">
              <w:marLeft w:val="0"/>
              <w:marRight w:val="0"/>
              <w:marTop w:val="100"/>
              <w:marBottom w:val="0"/>
              <w:divBdr>
                <w:top w:val="none" w:sz="0" w:space="0" w:color="auto"/>
                <w:left w:val="none" w:sz="0" w:space="0" w:color="auto"/>
                <w:bottom w:val="none" w:sz="0" w:space="0" w:color="auto"/>
                <w:right w:val="none" w:sz="0" w:space="0" w:color="auto"/>
              </w:divBdr>
              <w:divsChild>
                <w:div w:id="266544817">
                  <w:marLeft w:val="0"/>
                  <w:marRight w:val="0"/>
                  <w:marTop w:val="0"/>
                  <w:marBottom w:val="480"/>
                  <w:divBdr>
                    <w:top w:val="none" w:sz="0" w:space="0" w:color="auto"/>
                    <w:left w:val="single" w:sz="6" w:space="6" w:color="D7DDE3"/>
                    <w:bottom w:val="none" w:sz="0" w:space="0" w:color="auto"/>
                    <w:right w:val="none" w:sz="0" w:space="0" w:color="auto"/>
                  </w:divBdr>
                  <w:divsChild>
                    <w:div w:id="1663268729">
                      <w:marLeft w:val="0"/>
                      <w:marRight w:val="0"/>
                      <w:marTop w:val="0"/>
                      <w:marBottom w:val="0"/>
                      <w:divBdr>
                        <w:top w:val="single" w:sz="6" w:space="0" w:color="E4E4E4"/>
                        <w:left w:val="none" w:sz="0" w:space="0" w:color="auto"/>
                        <w:bottom w:val="none" w:sz="0" w:space="0" w:color="auto"/>
                        <w:right w:val="none" w:sz="0" w:space="0" w:color="auto"/>
                      </w:divBdr>
                      <w:divsChild>
                        <w:div w:id="797263085">
                          <w:marLeft w:val="0"/>
                          <w:marRight w:val="0"/>
                          <w:marTop w:val="0"/>
                          <w:marBottom w:val="0"/>
                          <w:divBdr>
                            <w:top w:val="none" w:sz="0" w:space="0" w:color="auto"/>
                            <w:left w:val="none" w:sz="0" w:space="0" w:color="auto"/>
                            <w:bottom w:val="none" w:sz="0" w:space="0" w:color="auto"/>
                            <w:right w:val="none" w:sz="0" w:space="0" w:color="auto"/>
                          </w:divBdr>
                          <w:divsChild>
                            <w:div w:id="186509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11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chart" Target="charts/chart6.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chart" Target="charts/chart5.xml"/><Relationship Id="rId25" Type="http://schemas.openxmlformats.org/officeDocument/2006/relationships/image" Target="media/image3.png"/><Relationship Id="rId33"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2.xml"/><Relationship Id="rId32"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footer" Target="footer4.xml"/><Relationship Id="rId36" Type="http://schemas.microsoft.com/office/2007/relationships/stylesWithEffects" Target="stylesWithEffects.xml"/><Relationship Id="rId10" Type="http://schemas.openxmlformats.org/officeDocument/2006/relationships/comments" Target="comments.xml"/><Relationship Id="rId19" Type="http://schemas.openxmlformats.org/officeDocument/2006/relationships/chart" Target="charts/chart7.xml"/><Relationship Id="rId31" Type="http://schemas.openxmlformats.org/officeDocument/2006/relationships/chart" Target="charts/chart1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footer" Target="footer3.xml"/><Relationship Id="rId30" Type="http://schemas.openxmlformats.org/officeDocument/2006/relationships/chart" Target="charts/chart1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athworks.com/help/techdoc/ref/ode113.html?BB=1" TargetMode="External"/><Relationship Id="rId1" Type="http://schemas.openxmlformats.org/officeDocument/2006/relationships/hyperlink" Target="http://www.mathworks.com/support/tech-notes/1500/1510.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K:\Thesis\RelativeAcceleration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Thesis\2-body%20Error%20Comparison\Errors.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E:\Thesis\2-body%20Error%20Comparison\Errors.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oleObject" Target="file:///E:\Thesis\2-body%20Error%20Comparison\Error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Thesis\2-body%20Error%20Comparison\Error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Thesis\2-body%20Error%20Comparison\Errors.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K:\Thesis\Lunar%20Trajectory%20CURRENT\Extracted%20Data\Kepler_3body_rp_comparison.xlsx" TargetMode="External"/><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1" Type="http://schemas.openxmlformats.org/officeDocument/2006/relationships/oleObject" Target="file:///K:\Thesis\loop_rp_inc_latp%20(NEW).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K:\Thesis\loop_rp_inc_latp%20(NEW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K:\Thesis\loop_rp_inc_latp%20(NEW).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K:\Thesis\loop_rp_inc_latp%20(NEW).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K:\Thesis\loop_rp_inc_latp%20(NEW).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K:\Thesis\loop_rp_inc_latp%20(NEW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K:\Thesis\loop_rp_inc_latp%20(NEW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K:\Thesis\loop_rp_inc_latp%20(NEW3).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K:\Thesis\loop_rp_inc_latp%20(NEW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K:\Thesis\loop_rp_inc_latp%20(NEW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6086846163293789"/>
          <c:y val="3.2392471728780091E-2"/>
          <c:w val="0.80785491068382786"/>
          <c:h val="0.81097468943296747"/>
        </c:manualLayout>
      </c:layout>
      <c:scatterChart>
        <c:scatterStyle val="smoothMarker"/>
        <c:ser>
          <c:idx val="0"/>
          <c:order val="0"/>
          <c:tx>
            <c:strRef>
              <c:f>Sheet1!$B$1</c:f>
              <c:strCache>
                <c:ptCount val="1"/>
                <c:pt idx="0">
                  <c:v>Earth</c:v>
                </c:pt>
              </c:strCache>
            </c:strRef>
          </c:tx>
          <c:marker>
            <c:symbol val="none"/>
          </c:marker>
          <c:xVal>
            <c:numRef>
              <c:f>Sheet1!$A$2:$A$459</c:f>
              <c:numCache>
                <c:formatCode>General</c:formatCode>
                <c:ptCount val="458"/>
                <c:pt idx="0">
                  <c:v>1.6889190176836065E-2</c:v>
                </c:pt>
                <c:pt idx="1">
                  <c:v>1.7153994036617205E-2</c:v>
                </c:pt>
                <c:pt idx="2">
                  <c:v>1.7418797896398101E-2</c:v>
                </c:pt>
                <c:pt idx="3">
                  <c:v>1.7683601756179293E-2</c:v>
                </c:pt>
                <c:pt idx="4">
                  <c:v>1.7948405615960488E-2</c:v>
                </c:pt>
                <c:pt idx="5">
                  <c:v>1.8213209475741302E-2</c:v>
                </c:pt>
                <c:pt idx="6">
                  <c:v>1.8478013335522403E-2</c:v>
                </c:pt>
                <c:pt idx="7">
                  <c:v>1.8742817195303494E-2</c:v>
                </c:pt>
                <c:pt idx="8">
                  <c:v>1.9007621055084505E-2</c:v>
                </c:pt>
                <c:pt idx="9">
                  <c:v>1.9272424914865693E-2</c:v>
                </c:pt>
                <c:pt idx="10">
                  <c:v>1.9537228774646601E-2</c:v>
                </c:pt>
                <c:pt idx="11">
                  <c:v>1.9802032634427792E-2</c:v>
                </c:pt>
                <c:pt idx="12">
                  <c:v>2.0066836494208679E-2</c:v>
                </c:pt>
                <c:pt idx="13">
                  <c:v>2.0331640353989811E-2</c:v>
                </c:pt>
                <c:pt idx="14">
                  <c:v>2.0596444213770878E-2</c:v>
                </c:pt>
                <c:pt idx="15">
                  <c:v>2.0861248073552087E-2</c:v>
                </c:pt>
                <c:pt idx="16">
                  <c:v>2.11260519333328E-2</c:v>
                </c:pt>
                <c:pt idx="17">
                  <c:v>2.1390855793114002E-2</c:v>
                </c:pt>
                <c:pt idx="18">
                  <c:v>2.1655659652895204E-2</c:v>
                </c:pt>
                <c:pt idx="19">
                  <c:v>2.1920463512676201E-2</c:v>
                </c:pt>
                <c:pt idx="20">
                  <c:v>2.2185267372457344E-2</c:v>
                </c:pt>
                <c:pt idx="21">
                  <c:v>2.2450071232238265E-2</c:v>
                </c:pt>
                <c:pt idx="22">
                  <c:v>2.271487509201946E-2</c:v>
                </c:pt>
                <c:pt idx="23">
                  <c:v>2.2979678951800541E-2</c:v>
                </c:pt>
                <c:pt idx="24">
                  <c:v>2.3244482811581473E-2</c:v>
                </c:pt>
                <c:pt idx="25">
                  <c:v>2.3509286671362511E-2</c:v>
                </c:pt>
                <c:pt idx="26">
                  <c:v>2.3774090531143606E-2</c:v>
                </c:pt>
                <c:pt idx="27">
                  <c:v>2.40388943909246E-2</c:v>
                </c:pt>
                <c:pt idx="28">
                  <c:v>2.4303698250705712E-2</c:v>
                </c:pt>
                <c:pt idx="29">
                  <c:v>2.4568502110486778E-2</c:v>
                </c:pt>
                <c:pt idx="30">
                  <c:v>2.4833305970268036E-2</c:v>
                </c:pt>
                <c:pt idx="31">
                  <c:v>2.5098109830048867E-2</c:v>
                </c:pt>
                <c:pt idx="32">
                  <c:v>2.5362913689830069E-2</c:v>
                </c:pt>
                <c:pt idx="33">
                  <c:v>2.5627717549611219E-2</c:v>
                </c:pt>
                <c:pt idx="34">
                  <c:v>2.5892521409392088E-2</c:v>
                </c:pt>
                <c:pt idx="35">
                  <c:v>2.6157325269173311E-2</c:v>
                </c:pt>
                <c:pt idx="36">
                  <c:v>2.6422129128954256E-2</c:v>
                </c:pt>
                <c:pt idx="37">
                  <c:v>2.9128424575916578E-2</c:v>
                </c:pt>
                <c:pt idx="38">
                  <c:v>3.1776463173727211E-2</c:v>
                </c:pt>
                <c:pt idx="39">
                  <c:v>3.4424501771537788E-2</c:v>
                </c:pt>
                <c:pt idx="40">
                  <c:v>3.7072540369348518E-2</c:v>
                </c:pt>
                <c:pt idx="41">
                  <c:v>3.9720578967158998E-2</c:v>
                </c:pt>
                <c:pt idx="42">
                  <c:v>4.2368617564969804E-2</c:v>
                </c:pt>
                <c:pt idx="43">
                  <c:v>4.5016656162780479E-2</c:v>
                </c:pt>
                <c:pt idx="44">
                  <c:v>4.7664694760590834E-2</c:v>
                </c:pt>
                <c:pt idx="45">
                  <c:v>5.0312733358402043E-2</c:v>
                </c:pt>
                <c:pt idx="46">
                  <c:v>5.2960771956212495E-2</c:v>
                </c:pt>
                <c:pt idx="47">
                  <c:v>5.5608810554022704E-2</c:v>
                </c:pt>
                <c:pt idx="48">
                  <c:v>5.8256849151833399E-2</c:v>
                </c:pt>
                <c:pt idx="49">
                  <c:v>6.0904887749644074E-2</c:v>
                </c:pt>
                <c:pt idx="50">
                  <c:v>6.3552926347454394E-2</c:v>
                </c:pt>
                <c:pt idx="51">
                  <c:v>6.6200964945265103E-2</c:v>
                </c:pt>
                <c:pt idx="52">
                  <c:v>6.8849003543075701E-2</c:v>
                </c:pt>
                <c:pt idx="53">
                  <c:v>7.1497042140886521E-2</c:v>
                </c:pt>
                <c:pt idx="54">
                  <c:v>7.4145080738696939E-2</c:v>
                </c:pt>
                <c:pt idx="55">
                  <c:v>7.6793119336507815E-2</c:v>
                </c:pt>
                <c:pt idx="56">
                  <c:v>7.9441157934318468E-2</c:v>
                </c:pt>
                <c:pt idx="57">
                  <c:v>8.2089196532128539E-2</c:v>
                </c:pt>
                <c:pt idx="58">
                  <c:v>8.47372351299399E-2</c:v>
                </c:pt>
                <c:pt idx="59">
                  <c:v>8.7385273727749901E-2</c:v>
                </c:pt>
                <c:pt idx="60">
                  <c:v>9.0033312325560763E-2</c:v>
                </c:pt>
                <c:pt idx="61">
                  <c:v>9.2681350923371097E-2</c:v>
                </c:pt>
                <c:pt idx="62">
                  <c:v>9.5329389521181723E-2</c:v>
                </c:pt>
                <c:pt idx="63">
                  <c:v>9.7977428118992974E-2</c:v>
                </c:pt>
                <c:pt idx="64">
                  <c:v>0.10062546671680322</c:v>
                </c:pt>
                <c:pt idx="65">
                  <c:v>0.10327350531461334</c:v>
                </c:pt>
                <c:pt idx="66">
                  <c:v>0.10592154391242434</c:v>
                </c:pt>
                <c:pt idx="67">
                  <c:v>0.10856958251023534</c:v>
                </c:pt>
                <c:pt idx="68">
                  <c:v>0.11121762110804502</c:v>
                </c:pt>
                <c:pt idx="69">
                  <c:v>0.11386565970585628</c:v>
                </c:pt>
                <c:pt idx="70">
                  <c:v>0.11651369830366599</c:v>
                </c:pt>
                <c:pt idx="71">
                  <c:v>0.11916173690147766</c:v>
                </c:pt>
                <c:pt idx="72">
                  <c:v>0.12180977549928799</c:v>
                </c:pt>
                <c:pt idx="73">
                  <c:v>0.12445781409709732</c:v>
                </c:pt>
                <c:pt idx="74">
                  <c:v>0.12710585269490887</c:v>
                </c:pt>
                <c:pt idx="75">
                  <c:v>0.129753891292719</c:v>
                </c:pt>
                <c:pt idx="76">
                  <c:v>0.13240192989053001</c:v>
                </c:pt>
                <c:pt idx="77">
                  <c:v>0.13504996848834144</c:v>
                </c:pt>
                <c:pt idx="78">
                  <c:v>0.13769800708615099</c:v>
                </c:pt>
                <c:pt idx="79">
                  <c:v>0.14034604568396244</c:v>
                </c:pt>
                <c:pt idx="80">
                  <c:v>0.14299408428177388</c:v>
                </c:pt>
                <c:pt idx="81">
                  <c:v>0.145642122879583</c:v>
                </c:pt>
                <c:pt idx="82">
                  <c:v>0.14829016147739554</c:v>
                </c:pt>
                <c:pt idx="83">
                  <c:v>0.15093820007520531</c:v>
                </c:pt>
                <c:pt idx="84">
                  <c:v>0.15358623867301499</c:v>
                </c:pt>
                <c:pt idx="85">
                  <c:v>0.15623427727082675</c:v>
                </c:pt>
                <c:pt idx="86">
                  <c:v>0.15888231586863599</c:v>
                </c:pt>
                <c:pt idx="87">
                  <c:v>0.16153035446644814</c:v>
                </c:pt>
                <c:pt idx="88">
                  <c:v>0.16417839306425699</c:v>
                </c:pt>
                <c:pt idx="89">
                  <c:v>0.16682643166206915</c:v>
                </c:pt>
                <c:pt idx="90">
                  <c:v>0.16947447025987941</c:v>
                </c:pt>
                <c:pt idx="91">
                  <c:v>0.17212250885768887</c:v>
                </c:pt>
                <c:pt idx="92">
                  <c:v>0.1747705474555</c:v>
                </c:pt>
                <c:pt idx="93">
                  <c:v>0.17741858605331087</c:v>
                </c:pt>
                <c:pt idx="94">
                  <c:v>0.18006662465112144</c:v>
                </c:pt>
                <c:pt idx="95">
                  <c:v>0.18271466324893201</c:v>
                </c:pt>
                <c:pt idx="96">
                  <c:v>0.18536270184674244</c:v>
                </c:pt>
                <c:pt idx="97">
                  <c:v>0.18801074044455299</c:v>
                </c:pt>
                <c:pt idx="98">
                  <c:v>0.19065877904236347</c:v>
                </c:pt>
                <c:pt idx="99">
                  <c:v>0.19330681764017391</c:v>
                </c:pt>
                <c:pt idx="100">
                  <c:v>0.19595485623798548</c:v>
                </c:pt>
                <c:pt idx="101">
                  <c:v>0.19860289483579577</c:v>
                </c:pt>
                <c:pt idx="102">
                  <c:v>0.20125093343360601</c:v>
                </c:pt>
                <c:pt idx="103">
                  <c:v>0.20389897203141599</c:v>
                </c:pt>
                <c:pt idx="104">
                  <c:v>0.20654701062922776</c:v>
                </c:pt>
                <c:pt idx="105">
                  <c:v>0.20919504922703799</c:v>
                </c:pt>
                <c:pt idx="106">
                  <c:v>0.21184308782484876</c:v>
                </c:pt>
                <c:pt idx="107">
                  <c:v>0.21449112642265941</c:v>
                </c:pt>
                <c:pt idx="108">
                  <c:v>0.21713916502046987</c:v>
                </c:pt>
                <c:pt idx="109">
                  <c:v>0.21978720361828041</c:v>
                </c:pt>
                <c:pt idx="110">
                  <c:v>0.2224352422160922</c:v>
                </c:pt>
                <c:pt idx="111">
                  <c:v>0.22508328081390197</c:v>
                </c:pt>
                <c:pt idx="112">
                  <c:v>0.22773131941171265</c:v>
                </c:pt>
                <c:pt idx="113">
                  <c:v>0.230379358009522</c:v>
                </c:pt>
                <c:pt idx="114">
                  <c:v>0.23302739660733382</c:v>
                </c:pt>
                <c:pt idx="115">
                  <c:v>0.235675435205144</c:v>
                </c:pt>
                <c:pt idx="116">
                  <c:v>0.23832347380295399</c:v>
                </c:pt>
                <c:pt idx="117">
                  <c:v>0.240971512400765</c:v>
                </c:pt>
                <c:pt idx="118">
                  <c:v>0.24361955099857488</c:v>
                </c:pt>
                <c:pt idx="119">
                  <c:v>0.24626758959638737</c:v>
                </c:pt>
                <c:pt idx="120">
                  <c:v>0.24891562819419799</c:v>
                </c:pt>
                <c:pt idx="121">
                  <c:v>0.25156366679200698</c:v>
                </c:pt>
                <c:pt idx="122">
                  <c:v>0.25421170538981958</c:v>
                </c:pt>
                <c:pt idx="123">
                  <c:v>0.2568597439876294</c:v>
                </c:pt>
                <c:pt idx="124">
                  <c:v>0.259507782585439</c:v>
                </c:pt>
                <c:pt idx="125">
                  <c:v>0.26215582118324998</c:v>
                </c:pt>
                <c:pt idx="126">
                  <c:v>0.26480385978106002</c:v>
                </c:pt>
                <c:pt idx="127">
                  <c:v>0.2674518983788724</c:v>
                </c:pt>
                <c:pt idx="128">
                  <c:v>0.270099936976681</c:v>
                </c:pt>
                <c:pt idx="129">
                  <c:v>0.27274797557449232</c:v>
                </c:pt>
                <c:pt idx="130">
                  <c:v>0.27539601417230308</c:v>
                </c:pt>
                <c:pt idx="131">
                  <c:v>0.27804405277011279</c:v>
                </c:pt>
                <c:pt idx="132">
                  <c:v>0.28069209136792522</c:v>
                </c:pt>
                <c:pt idx="133">
                  <c:v>0.28334012996573432</c:v>
                </c:pt>
                <c:pt idx="134">
                  <c:v>0.28598816856354686</c:v>
                </c:pt>
                <c:pt idx="135">
                  <c:v>0.28863620716135602</c:v>
                </c:pt>
                <c:pt idx="136">
                  <c:v>0.29128424575916739</c:v>
                </c:pt>
                <c:pt idx="137">
                  <c:v>0.29393228435697732</c:v>
                </c:pt>
                <c:pt idx="138">
                  <c:v>0.29658032295478887</c:v>
                </c:pt>
                <c:pt idx="139">
                  <c:v>0.29922836155259958</c:v>
                </c:pt>
                <c:pt idx="140">
                  <c:v>0.30187640015041173</c:v>
                </c:pt>
                <c:pt idx="141">
                  <c:v>0.30452443874821938</c:v>
                </c:pt>
                <c:pt idx="142">
                  <c:v>0.30717247734603204</c:v>
                </c:pt>
                <c:pt idx="143">
                  <c:v>0.30982051594384413</c:v>
                </c:pt>
                <c:pt idx="144">
                  <c:v>0.3124685545416524</c:v>
                </c:pt>
                <c:pt idx="145">
                  <c:v>0.31511659313946566</c:v>
                </c:pt>
                <c:pt idx="146">
                  <c:v>0.31776463173727415</c:v>
                </c:pt>
                <c:pt idx="147">
                  <c:v>0.32041267033508586</c:v>
                </c:pt>
                <c:pt idx="148">
                  <c:v>0.32306070893289579</c:v>
                </c:pt>
                <c:pt idx="149">
                  <c:v>0.32570874753070522</c:v>
                </c:pt>
                <c:pt idx="150">
                  <c:v>0.32835678612851715</c:v>
                </c:pt>
                <c:pt idx="151">
                  <c:v>0.33100482472632498</c:v>
                </c:pt>
                <c:pt idx="152">
                  <c:v>0.33365286332413879</c:v>
                </c:pt>
                <c:pt idx="153">
                  <c:v>0.33630090192194967</c:v>
                </c:pt>
                <c:pt idx="154">
                  <c:v>0.33894894051975916</c:v>
                </c:pt>
                <c:pt idx="155">
                  <c:v>0.3415969791175707</c:v>
                </c:pt>
                <c:pt idx="156">
                  <c:v>0.3442450177153778</c:v>
                </c:pt>
                <c:pt idx="157">
                  <c:v>0.34689305631318884</c:v>
                </c:pt>
                <c:pt idx="158">
                  <c:v>0.34954109491099938</c:v>
                </c:pt>
                <c:pt idx="159">
                  <c:v>0.35218913350880998</c:v>
                </c:pt>
                <c:pt idx="160">
                  <c:v>0.35483717210662102</c:v>
                </c:pt>
                <c:pt idx="161">
                  <c:v>0.3574852107044324</c:v>
                </c:pt>
                <c:pt idx="162">
                  <c:v>0.36013324930224322</c:v>
                </c:pt>
                <c:pt idx="163">
                  <c:v>0.36278128790005415</c:v>
                </c:pt>
                <c:pt idx="164">
                  <c:v>0.36542932649786491</c:v>
                </c:pt>
                <c:pt idx="165">
                  <c:v>0.36807736509567673</c:v>
                </c:pt>
                <c:pt idx="166">
                  <c:v>0.37072540369348522</c:v>
                </c:pt>
                <c:pt idx="167">
                  <c:v>0.37337344229129532</c:v>
                </c:pt>
                <c:pt idx="168">
                  <c:v>0.37602148088910686</c:v>
                </c:pt>
                <c:pt idx="169">
                  <c:v>0.37866951948691602</c:v>
                </c:pt>
                <c:pt idx="170">
                  <c:v>0.38131755808472839</c:v>
                </c:pt>
                <c:pt idx="171">
                  <c:v>0.38396559668253732</c:v>
                </c:pt>
                <c:pt idx="172">
                  <c:v>0.38661363528034987</c:v>
                </c:pt>
                <c:pt idx="173">
                  <c:v>0.38926167387815958</c:v>
                </c:pt>
                <c:pt idx="174">
                  <c:v>0.3919097124759704</c:v>
                </c:pt>
                <c:pt idx="175">
                  <c:v>0.39455775107378038</c:v>
                </c:pt>
                <c:pt idx="176">
                  <c:v>0.39720578967158998</c:v>
                </c:pt>
                <c:pt idx="177">
                  <c:v>0.3998538282694038</c:v>
                </c:pt>
                <c:pt idx="178">
                  <c:v>0.4025018668672124</c:v>
                </c:pt>
                <c:pt idx="179">
                  <c:v>0.405149905465022</c:v>
                </c:pt>
                <c:pt idx="180">
                  <c:v>0.40779794406283293</c:v>
                </c:pt>
                <c:pt idx="181">
                  <c:v>0.41044598266064491</c:v>
                </c:pt>
                <c:pt idx="182">
                  <c:v>0.4130940212584554</c:v>
                </c:pt>
                <c:pt idx="183">
                  <c:v>0.415742059856264</c:v>
                </c:pt>
                <c:pt idx="184">
                  <c:v>0.41839009845407532</c:v>
                </c:pt>
                <c:pt idx="185">
                  <c:v>0.42103813705188597</c:v>
                </c:pt>
                <c:pt idx="186">
                  <c:v>0.42368617564969879</c:v>
                </c:pt>
                <c:pt idx="187">
                  <c:v>0.42633421424750839</c:v>
                </c:pt>
                <c:pt idx="188">
                  <c:v>0.42898225284531832</c:v>
                </c:pt>
                <c:pt idx="189">
                  <c:v>0.43163029144312776</c:v>
                </c:pt>
                <c:pt idx="190">
                  <c:v>0.43427833004093902</c:v>
                </c:pt>
                <c:pt idx="191">
                  <c:v>0.43692636863875173</c:v>
                </c:pt>
                <c:pt idx="192">
                  <c:v>0.43957440723656227</c:v>
                </c:pt>
                <c:pt idx="193">
                  <c:v>0.44222244583437242</c:v>
                </c:pt>
                <c:pt idx="194">
                  <c:v>0.44487048443218213</c:v>
                </c:pt>
                <c:pt idx="195">
                  <c:v>0.4475185230299944</c:v>
                </c:pt>
                <c:pt idx="196">
                  <c:v>0.45016656162780444</c:v>
                </c:pt>
                <c:pt idx="197">
                  <c:v>0.45281460022561515</c:v>
                </c:pt>
                <c:pt idx="198">
                  <c:v>0.45546263882342308</c:v>
                </c:pt>
                <c:pt idx="199">
                  <c:v>0.45811067742123401</c:v>
                </c:pt>
                <c:pt idx="200">
                  <c:v>0.46075871601904622</c:v>
                </c:pt>
                <c:pt idx="201">
                  <c:v>0.46340675461685532</c:v>
                </c:pt>
                <c:pt idx="202">
                  <c:v>0.46605479321466886</c:v>
                </c:pt>
                <c:pt idx="203">
                  <c:v>0.46870283181247857</c:v>
                </c:pt>
                <c:pt idx="204">
                  <c:v>0.47135087041028839</c:v>
                </c:pt>
                <c:pt idx="205">
                  <c:v>0.47399890900809832</c:v>
                </c:pt>
                <c:pt idx="206">
                  <c:v>0.47664694760590798</c:v>
                </c:pt>
                <c:pt idx="207">
                  <c:v>0.47929498620371902</c:v>
                </c:pt>
                <c:pt idx="208">
                  <c:v>0.48194302480152973</c:v>
                </c:pt>
                <c:pt idx="209">
                  <c:v>0.48459106339934216</c:v>
                </c:pt>
                <c:pt idx="210">
                  <c:v>0.48723910199715098</c:v>
                </c:pt>
                <c:pt idx="211">
                  <c:v>0.48988714059496258</c:v>
                </c:pt>
                <c:pt idx="212">
                  <c:v>0.4925351791927734</c:v>
                </c:pt>
                <c:pt idx="213">
                  <c:v>0.49518321779058388</c:v>
                </c:pt>
                <c:pt idx="214">
                  <c:v>0.49783125638839293</c:v>
                </c:pt>
                <c:pt idx="215">
                  <c:v>0.50047929498620358</c:v>
                </c:pt>
                <c:pt idx="216">
                  <c:v>0.50312733358401462</c:v>
                </c:pt>
                <c:pt idx="217">
                  <c:v>0.50577537218182755</c:v>
                </c:pt>
                <c:pt idx="218">
                  <c:v>0.50842341077963549</c:v>
                </c:pt>
                <c:pt idx="219">
                  <c:v>0.51107144937744597</c:v>
                </c:pt>
                <c:pt idx="220">
                  <c:v>0.51371948797525657</c:v>
                </c:pt>
                <c:pt idx="221">
                  <c:v>0.5163675265730665</c:v>
                </c:pt>
                <c:pt idx="222">
                  <c:v>0.51901556517087799</c:v>
                </c:pt>
                <c:pt idx="223">
                  <c:v>0.52166360376868903</c:v>
                </c:pt>
                <c:pt idx="224">
                  <c:v>0.52431164236649963</c:v>
                </c:pt>
                <c:pt idx="225">
                  <c:v>0.52695968096431001</c:v>
                </c:pt>
                <c:pt idx="226">
                  <c:v>0.52960771956212005</c:v>
                </c:pt>
                <c:pt idx="227">
                  <c:v>0.53225575815993098</c:v>
                </c:pt>
                <c:pt idx="228">
                  <c:v>0.53490379675774158</c:v>
                </c:pt>
                <c:pt idx="229">
                  <c:v>0.53755183535555195</c:v>
                </c:pt>
                <c:pt idx="230">
                  <c:v>0.54019987395336544</c:v>
                </c:pt>
                <c:pt idx="231">
                  <c:v>0.5428479125511787</c:v>
                </c:pt>
                <c:pt idx="232">
                  <c:v>0.54549595114898464</c:v>
                </c:pt>
                <c:pt idx="233">
                  <c:v>0.54814398974679457</c:v>
                </c:pt>
                <c:pt idx="234">
                  <c:v>0.55079202834460494</c:v>
                </c:pt>
                <c:pt idx="235">
                  <c:v>0.55344006694241599</c:v>
                </c:pt>
                <c:pt idx="236">
                  <c:v>0.55608810554022559</c:v>
                </c:pt>
                <c:pt idx="237">
                  <c:v>0.55873614413803696</c:v>
                </c:pt>
                <c:pt idx="238">
                  <c:v>0.56138418273584756</c:v>
                </c:pt>
                <c:pt idx="239">
                  <c:v>0.56403222133365749</c:v>
                </c:pt>
                <c:pt idx="240">
                  <c:v>0.56668025993146898</c:v>
                </c:pt>
                <c:pt idx="241">
                  <c:v>0.5693282985292818</c:v>
                </c:pt>
                <c:pt idx="242">
                  <c:v>0.57197633712708995</c:v>
                </c:pt>
                <c:pt idx="243">
                  <c:v>0.57462437572490099</c:v>
                </c:pt>
                <c:pt idx="244">
                  <c:v>0.57727241432271104</c:v>
                </c:pt>
                <c:pt idx="245">
                  <c:v>0.57992045292052585</c:v>
                </c:pt>
                <c:pt idx="246">
                  <c:v>0.58256849151833168</c:v>
                </c:pt>
                <c:pt idx="247">
                  <c:v>0.58521653011614194</c:v>
                </c:pt>
                <c:pt idx="248">
                  <c:v>0.58786456871395065</c:v>
                </c:pt>
                <c:pt idx="249">
                  <c:v>0.59051260731176247</c:v>
                </c:pt>
                <c:pt idx="250">
                  <c:v>0.59316064590957562</c:v>
                </c:pt>
                <c:pt idx="251">
                  <c:v>0.59580868450738689</c:v>
                </c:pt>
                <c:pt idx="252">
                  <c:v>0.5984567231051956</c:v>
                </c:pt>
                <c:pt idx="253">
                  <c:v>0.60110476170300697</c:v>
                </c:pt>
                <c:pt idx="254">
                  <c:v>0.60375280030081979</c:v>
                </c:pt>
                <c:pt idx="255">
                  <c:v>0.60640083889862795</c:v>
                </c:pt>
                <c:pt idx="256">
                  <c:v>0.60904887749644265</c:v>
                </c:pt>
                <c:pt idx="257">
                  <c:v>0.61169691609425214</c:v>
                </c:pt>
                <c:pt idx="258">
                  <c:v>0.61434495469206063</c:v>
                </c:pt>
                <c:pt idx="259">
                  <c:v>0.61699299328987534</c:v>
                </c:pt>
                <c:pt idx="260">
                  <c:v>0.61964103188768416</c:v>
                </c:pt>
                <c:pt idx="261">
                  <c:v>0.62228907048549542</c:v>
                </c:pt>
                <c:pt idx="262">
                  <c:v>0.62493710908330202</c:v>
                </c:pt>
                <c:pt idx="263">
                  <c:v>0.62758514768111295</c:v>
                </c:pt>
                <c:pt idx="264">
                  <c:v>0.630233186278923</c:v>
                </c:pt>
                <c:pt idx="265">
                  <c:v>0.63288122487673404</c:v>
                </c:pt>
                <c:pt idx="266">
                  <c:v>0.6355292634745483</c:v>
                </c:pt>
                <c:pt idx="267">
                  <c:v>0.63817730207235501</c:v>
                </c:pt>
                <c:pt idx="268">
                  <c:v>0.64082534067016916</c:v>
                </c:pt>
                <c:pt idx="269">
                  <c:v>0.64347337926797599</c:v>
                </c:pt>
                <c:pt idx="270">
                  <c:v>0.64612141786579247</c:v>
                </c:pt>
                <c:pt idx="271">
                  <c:v>0.64876945646360429</c:v>
                </c:pt>
                <c:pt idx="272">
                  <c:v>0.651417495061408</c:v>
                </c:pt>
                <c:pt idx="273">
                  <c:v>0.65406553365922215</c:v>
                </c:pt>
                <c:pt idx="274">
                  <c:v>0.65671357225702964</c:v>
                </c:pt>
                <c:pt idx="275">
                  <c:v>0.65936161085484279</c:v>
                </c:pt>
                <c:pt idx="276">
                  <c:v>0.66200964945264995</c:v>
                </c:pt>
                <c:pt idx="277">
                  <c:v>0.66465768805046344</c:v>
                </c:pt>
                <c:pt idx="278">
                  <c:v>0.6673057266482777</c:v>
                </c:pt>
                <c:pt idx="279">
                  <c:v>0.66995376524608263</c:v>
                </c:pt>
                <c:pt idx="280">
                  <c:v>0.67260180384390023</c:v>
                </c:pt>
                <c:pt idx="281">
                  <c:v>0.6752498424417086</c:v>
                </c:pt>
                <c:pt idx="282">
                  <c:v>0.67789788103951842</c:v>
                </c:pt>
                <c:pt idx="283">
                  <c:v>0.68054591963732725</c:v>
                </c:pt>
                <c:pt idx="284">
                  <c:v>0.68319395823513807</c:v>
                </c:pt>
                <c:pt idx="285">
                  <c:v>0.68584199683294778</c:v>
                </c:pt>
                <c:pt idx="286">
                  <c:v>0.68849003543075926</c:v>
                </c:pt>
                <c:pt idx="287">
                  <c:v>0.69113807402857086</c:v>
                </c:pt>
                <c:pt idx="288">
                  <c:v>0.69378611262638279</c:v>
                </c:pt>
                <c:pt idx="289">
                  <c:v>0.69643415122419083</c:v>
                </c:pt>
                <c:pt idx="290">
                  <c:v>0.69908218982199588</c:v>
                </c:pt>
                <c:pt idx="291">
                  <c:v>0.70173022841981314</c:v>
                </c:pt>
                <c:pt idx="292">
                  <c:v>0.70437826701761996</c:v>
                </c:pt>
                <c:pt idx="293">
                  <c:v>0.70702630561543101</c:v>
                </c:pt>
                <c:pt idx="294">
                  <c:v>0.70967434421324105</c:v>
                </c:pt>
                <c:pt idx="295">
                  <c:v>0.7123223828110492</c:v>
                </c:pt>
                <c:pt idx="296">
                  <c:v>0.7149704214088658</c:v>
                </c:pt>
                <c:pt idx="297">
                  <c:v>0.71761846000667295</c:v>
                </c:pt>
                <c:pt idx="298">
                  <c:v>0.72026649860448644</c:v>
                </c:pt>
                <c:pt idx="299">
                  <c:v>0.72291453720229404</c:v>
                </c:pt>
                <c:pt idx="300">
                  <c:v>0.72556257580010219</c:v>
                </c:pt>
                <c:pt idx="301">
                  <c:v>0.72821061439791601</c:v>
                </c:pt>
                <c:pt idx="302">
                  <c:v>0.73085865299572916</c:v>
                </c:pt>
                <c:pt idx="303">
                  <c:v>0.73350669159353765</c:v>
                </c:pt>
                <c:pt idx="304">
                  <c:v>0.73615473019134703</c:v>
                </c:pt>
                <c:pt idx="305">
                  <c:v>0.73880276878915796</c:v>
                </c:pt>
                <c:pt idx="306">
                  <c:v>0.741450807386968</c:v>
                </c:pt>
                <c:pt idx="307">
                  <c:v>0.74409884598478215</c:v>
                </c:pt>
                <c:pt idx="308">
                  <c:v>0.74674688458259431</c:v>
                </c:pt>
                <c:pt idx="309">
                  <c:v>0.74939492318040279</c:v>
                </c:pt>
                <c:pt idx="310">
                  <c:v>0.75204296177821051</c:v>
                </c:pt>
                <c:pt idx="311">
                  <c:v>0.75469100037602588</c:v>
                </c:pt>
                <c:pt idx="312">
                  <c:v>0.75733903897383514</c:v>
                </c:pt>
                <c:pt idx="313">
                  <c:v>0.75998707757164363</c:v>
                </c:pt>
                <c:pt idx="314">
                  <c:v>0.76263511616945834</c:v>
                </c:pt>
                <c:pt idx="315">
                  <c:v>0.76528315476726028</c:v>
                </c:pt>
                <c:pt idx="316">
                  <c:v>0.76793119336507942</c:v>
                </c:pt>
                <c:pt idx="317">
                  <c:v>0.77057923196288591</c:v>
                </c:pt>
                <c:pt idx="318">
                  <c:v>0.77322727056069773</c:v>
                </c:pt>
                <c:pt idx="319">
                  <c:v>0.77587530915850911</c:v>
                </c:pt>
                <c:pt idx="320">
                  <c:v>0.77852334775631382</c:v>
                </c:pt>
                <c:pt idx="321">
                  <c:v>0.78117138635412864</c:v>
                </c:pt>
                <c:pt idx="322">
                  <c:v>0.78381942495193757</c:v>
                </c:pt>
                <c:pt idx="323">
                  <c:v>0.7864674635497485</c:v>
                </c:pt>
                <c:pt idx="324">
                  <c:v>0.78911550214755899</c:v>
                </c:pt>
                <c:pt idx="325">
                  <c:v>0.79176354074536637</c:v>
                </c:pt>
                <c:pt idx="326">
                  <c:v>0.79441157934318163</c:v>
                </c:pt>
                <c:pt idx="327">
                  <c:v>0.79705961794099378</c:v>
                </c:pt>
                <c:pt idx="328">
                  <c:v>0.7997076565388076</c:v>
                </c:pt>
                <c:pt idx="329">
                  <c:v>0.80235569513661198</c:v>
                </c:pt>
                <c:pt idx="330">
                  <c:v>0.80500373373442302</c:v>
                </c:pt>
                <c:pt idx="331">
                  <c:v>0.80765177233223395</c:v>
                </c:pt>
                <c:pt idx="332">
                  <c:v>0.81029981093004644</c:v>
                </c:pt>
                <c:pt idx="333">
                  <c:v>0.81294784952785504</c:v>
                </c:pt>
                <c:pt idx="334">
                  <c:v>0.81559588812566497</c:v>
                </c:pt>
                <c:pt idx="335">
                  <c:v>0.81824392672347879</c:v>
                </c:pt>
                <c:pt idx="336">
                  <c:v>0.82089196532128705</c:v>
                </c:pt>
                <c:pt idx="337">
                  <c:v>0.82354000391909765</c:v>
                </c:pt>
                <c:pt idx="338">
                  <c:v>0.82618804251690803</c:v>
                </c:pt>
                <c:pt idx="339">
                  <c:v>0.82883608111471796</c:v>
                </c:pt>
                <c:pt idx="340">
                  <c:v>0.83148411971252856</c:v>
                </c:pt>
                <c:pt idx="341">
                  <c:v>0.83413215831033949</c:v>
                </c:pt>
                <c:pt idx="342">
                  <c:v>0.83678019690815064</c:v>
                </c:pt>
                <c:pt idx="343">
                  <c:v>0.83942823550596102</c:v>
                </c:pt>
                <c:pt idx="344">
                  <c:v>0.84207627410377472</c:v>
                </c:pt>
                <c:pt idx="345">
                  <c:v>0.84472431270158677</c:v>
                </c:pt>
                <c:pt idx="346">
                  <c:v>0.84737235129939303</c:v>
                </c:pt>
                <c:pt idx="347">
                  <c:v>0.85002038989720008</c:v>
                </c:pt>
                <c:pt idx="348">
                  <c:v>0.85266842849501678</c:v>
                </c:pt>
                <c:pt idx="349">
                  <c:v>0.8553164670928235</c:v>
                </c:pt>
                <c:pt idx="350">
                  <c:v>0.85796450569063498</c:v>
                </c:pt>
                <c:pt idx="351">
                  <c:v>0.86061254428844602</c:v>
                </c:pt>
                <c:pt idx="352">
                  <c:v>0.86326058288625285</c:v>
                </c:pt>
                <c:pt idx="353">
                  <c:v>0.86590862148406944</c:v>
                </c:pt>
                <c:pt idx="354">
                  <c:v>0.86855666008187704</c:v>
                </c:pt>
                <c:pt idx="355">
                  <c:v>0.8712046986796923</c:v>
                </c:pt>
                <c:pt idx="356">
                  <c:v>0.87385273727750179</c:v>
                </c:pt>
                <c:pt idx="357">
                  <c:v>0.8765007758753085</c:v>
                </c:pt>
                <c:pt idx="358">
                  <c:v>0.8791488144731272</c:v>
                </c:pt>
                <c:pt idx="359">
                  <c:v>0.88179685307093225</c:v>
                </c:pt>
                <c:pt idx="360">
                  <c:v>0.88444489166874429</c:v>
                </c:pt>
                <c:pt idx="361">
                  <c:v>0.887092930266554</c:v>
                </c:pt>
                <c:pt idx="362">
                  <c:v>0.8897409688643616</c:v>
                </c:pt>
                <c:pt idx="363">
                  <c:v>0.89238900746217675</c:v>
                </c:pt>
                <c:pt idx="364">
                  <c:v>0.89503704605998502</c:v>
                </c:pt>
                <c:pt idx="365">
                  <c:v>0.89768508465779684</c:v>
                </c:pt>
                <c:pt idx="366">
                  <c:v>0.90033312325560255</c:v>
                </c:pt>
                <c:pt idx="367">
                  <c:v>0.90298116185341459</c:v>
                </c:pt>
                <c:pt idx="368">
                  <c:v>0.90562920045122663</c:v>
                </c:pt>
                <c:pt idx="369">
                  <c:v>0.90827723904903601</c:v>
                </c:pt>
                <c:pt idx="370">
                  <c:v>0.91092527764685016</c:v>
                </c:pt>
                <c:pt idx="371">
                  <c:v>0.91357331624465798</c:v>
                </c:pt>
                <c:pt idx="372">
                  <c:v>0.91622135484246758</c:v>
                </c:pt>
                <c:pt idx="373">
                  <c:v>0.91886939344027962</c:v>
                </c:pt>
                <c:pt idx="374">
                  <c:v>0.92151743203809178</c:v>
                </c:pt>
                <c:pt idx="375">
                  <c:v>0.92416547063590004</c:v>
                </c:pt>
                <c:pt idx="376">
                  <c:v>0.92681350923371097</c:v>
                </c:pt>
                <c:pt idx="377">
                  <c:v>0.92946154783152057</c:v>
                </c:pt>
                <c:pt idx="378">
                  <c:v>0.93210958642933195</c:v>
                </c:pt>
                <c:pt idx="379">
                  <c:v>0.93475762502714199</c:v>
                </c:pt>
                <c:pt idx="380">
                  <c:v>0.93740566362495303</c:v>
                </c:pt>
                <c:pt idx="381">
                  <c:v>0.94005370222276396</c:v>
                </c:pt>
                <c:pt idx="382">
                  <c:v>0.94270174082057678</c:v>
                </c:pt>
                <c:pt idx="383">
                  <c:v>0.94534977941838816</c:v>
                </c:pt>
                <c:pt idx="384">
                  <c:v>0.94799781801619942</c:v>
                </c:pt>
                <c:pt idx="385">
                  <c:v>0.95064585661401368</c:v>
                </c:pt>
                <c:pt idx="386">
                  <c:v>0.95329389521181762</c:v>
                </c:pt>
                <c:pt idx="387">
                  <c:v>0.95594193380962944</c:v>
                </c:pt>
                <c:pt idx="388">
                  <c:v>0.95858997240743804</c:v>
                </c:pt>
                <c:pt idx="389">
                  <c:v>0.96123801100524797</c:v>
                </c:pt>
                <c:pt idx="390">
                  <c:v>0.96388604960305901</c:v>
                </c:pt>
                <c:pt idx="391">
                  <c:v>0.9665340882008695</c:v>
                </c:pt>
                <c:pt idx="392">
                  <c:v>0.96918212679867999</c:v>
                </c:pt>
                <c:pt idx="393">
                  <c:v>0.97183016539649059</c:v>
                </c:pt>
                <c:pt idx="394">
                  <c:v>0.97447820399430152</c:v>
                </c:pt>
                <c:pt idx="395">
                  <c:v>0.97712624259211278</c:v>
                </c:pt>
                <c:pt idx="396">
                  <c:v>0.97977428118992249</c:v>
                </c:pt>
                <c:pt idx="397">
                  <c:v>0.97977428118992249</c:v>
                </c:pt>
                <c:pt idx="398">
                  <c:v>0.9800390850497035</c:v>
                </c:pt>
                <c:pt idx="399">
                  <c:v>0.9803038889094845</c:v>
                </c:pt>
                <c:pt idx="400">
                  <c:v>0.98056869276926273</c:v>
                </c:pt>
                <c:pt idx="401">
                  <c:v>0.98083349662904695</c:v>
                </c:pt>
                <c:pt idx="402">
                  <c:v>0.98109830048882862</c:v>
                </c:pt>
                <c:pt idx="403">
                  <c:v>0.98136310434860585</c:v>
                </c:pt>
                <c:pt idx="404">
                  <c:v>0.98162790820839063</c:v>
                </c:pt>
                <c:pt idx="405">
                  <c:v>0.9818927120681753</c:v>
                </c:pt>
                <c:pt idx="406">
                  <c:v>0.98215751592794664</c:v>
                </c:pt>
                <c:pt idx="407">
                  <c:v>0.98242231978772765</c:v>
                </c:pt>
                <c:pt idx="408">
                  <c:v>0.98268712364751398</c:v>
                </c:pt>
                <c:pt idx="409">
                  <c:v>0.98295192750729499</c:v>
                </c:pt>
                <c:pt idx="410">
                  <c:v>0.98321673136707355</c:v>
                </c:pt>
                <c:pt idx="411">
                  <c:v>0.98348153522685455</c:v>
                </c:pt>
                <c:pt idx="412">
                  <c:v>0.98374633908663756</c:v>
                </c:pt>
                <c:pt idx="413">
                  <c:v>0.98401114294641956</c:v>
                </c:pt>
                <c:pt idx="414">
                  <c:v>0.98427594680620056</c:v>
                </c:pt>
                <c:pt idx="415">
                  <c:v>0.98454075066598201</c:v>
                </c:pt>
                <c:pt idx="416">
                  <c:v>0.98480555452576302</c:v>
                </c:pt>
                <c:pt idx="417">
                  <c:v>0.98507035838554402</c:v>
                </c:pt>
                <c:pt idx="418">
                  <c:v>0.98533516224532458</c:v>
                </c:pt>
                <c:pt idx="419">
                  <c:v>0.98559996610510603</c:v>
                </c:pt>
                <c:pt idx="420">
                  <c:v>0.98586476996488659</c:v>
                </c:pt>
                <c:pt idx="421">
                  <c:v>0.98612957382466759</c:v>
                </c:pt>
                <c:pt idx="422">
                  <c:v>0.98639437768444904</c:v>
                </c:pt>
                <c:pt idx="423">
                  <c:v>0.98665918154422949</c:v>
                </c:pt>
                <c:pt idx="424">
                  <c:v>0.9869239854040105</c:v>
                </c:pt>
                <c:pt idx="425">
                  <c:v>0.9871887892637915</c:v>
                </c:pt>
                <c:pt idx="426">
                  <c:v>0.98745359312357295</c:v>
                </c:pt>
                <c:pt idx="427">
                  <c:v>0.98771839698335351</c:v>
                </c:pt>
                <c:pt idx="428">
                  <c:v>0.98798320084313596</c:v>
                </c:pt>
                <c:pt idx="429">
                  <c:v>0.98824800470291385</c:v>
                </c:pt>
                <c:pt idx="430">
                  <c:v>0.98851280856269486</c:v>
                </c:pt>
                <c:pt idx="431">
                  <c:v>0.98877761242248319</c:v>
                </c:pt>
                <c:pt idx="432">
                  <c:v>0.98904241628225997</c:v>
                </c:pt>
                <c:pt idx="433">
                  <c:v>0.9893072201420382</c:v>
                </c:pt>
                <c:pt idx="434">
                  <c:v>0.98957202400181921</c:v>
                </c:pt>
                <c:pt idx="435">
                  <c:v>0.98983682786160021</c:v>
                </c:pt>
                <c:pt idx="436">
                  <c:v>0.99010163172138399</c:v>
                </c:pt>
                <c:pt idx="437">
                  <c:v>0.99036643558116255</c:v>
                </c:pt>
                <c:pt idx="438">
                  <c:v>0.990631239440946</c:v>
                </c:pt>
                <c:pt idx="439">
                  <c:v>0.990896043300727</c:v>
                </c:pt>
                <c:pt idx="440">
                  <c:v>0.99116084716050801</c:v>
                </c:pt>
                <c:pt idx="441">
                  <c:v>0.99142565102028901</c:v>
                </c:pt>
                <c:pt idx="442">
                  <c:v>0.99169045488007279</c:v>
                </c:pt>
                <c:pt idx="443">
                  <c:v>0.99195525873985102</c:v>
                </c:pt>
                <c:pt idx="444">
                  <c:v>0.99222006259963302</c:v>
                </c:pt>
                <c:pt idx="445">
                  <c:v>0.99248486645941403</c:v>
                </c:pt>
                <c:pt idx="446">
                  <c:v>0.99274967031920025</c:v>
                </c:pt>
                <c:pt idx="447">
                  <c:v>0.99301447417897604</c:v>
                </c:pt>
                <c:pt idx="448">
                  <c:v>0.99327927803875704</c:v>
                </c:pt>
                <c:pt idx="449">
                  <c:v>0.99354408189853749</c:v>
                </c:pt>
                <c:pt idx="450">
                  <c:v>0.99380888575831849</c:v>
                </c:pt>
                <c:pt idx="451">
                  <c:v>0.99407368961810005</c:v>
                </c:pt>
                <c:pt idx="452">
                  <c:v>0.99433849347788095</c:v>
                </c:pt>
                <c:pt idx="453">
                  <c:v>0.99460329733766151</c:v>
                </c:pt>
                <c:pt idx="454">
                  <c:v>0.99486810119743985</c:v>
                </c:pt>
                <c:pt idx="455">
                  <c:v>0.99513290505721841</c:v>
                </c:pt>
                <c:pt idx="456">
                  <c:v>0.99539770891700186</c:v>
                </c:pt>
              </c:numCache>
            </c:numRef>
          </c:xVal>
          <c:yVal>
            <c:numRef>
              <c:f>Sheet1!$B$2:$B$459</c:f>
              <c:numCache>
                <c:formatCode>General</c:formatCode>
                <c:ptCount val="458"/>
                <c:pt idx="0">
                  <c:v>0.99884766147822401</c:v>
                </c:pt>
                <c:pt idx="1">
                  <c:v>0.96824753415159515</c:v>
                </c:pt>
                <c:pt idx="2">
                  <c:v>0.93903233825346699</c:v>
                </c:pt>
                <c:pt idx="3">
                  <c:v>0.91111974322322198</c:v>
                </c:pt>
                <c:pt idx="4">
                  <c:v>0.8844334467217746</c:v>
                </c:pt>
                <c:pt idx="5">
                  <c:v>0.85890265262332977</c:v>
                </c:pt>
                <c:pt idx="6">
                  <c:v>0.83446160099254596</c:v>
                </c:pt>
                <c:pt idx="7">
                  <c:v>0.81104914421365804</c:v>
                </c:pt>
                <c:pt idx="8">
                  <c:v>0.78860836416402103</c:v>
                </c:pt>
                <c:pt idx="9">
                  <c:v>0.76708622595208098</c:v>
                </c:pt>
                <c:pt idx="10">
                  <c:v>0.74643326428221857</c:v>
                </c:pt>
                <c:pt idx="11">
                  <c:v>0.72660329897974363</c:v>
                </c:pt>
                <c:pt idx="12">
                  <c:v>0.70755317661820605</c:v>
                </c:pt>
                <c:pt idx="13">
                  <c:v>0.68924253554731363</c:v>
                </c:pt>
                <c:pt idx="14">
                  <c:v>0.67163359193024197</c:v>
                </c:pt>
                <c:pt idx="15">
                  <c:v>0.65469094467063615</c:v>
                </c:pt>
                <c:pt idx="16">
                  <c:v>0.63838139734709165</c:v>
                </c:pt>
                <c:pt idx="17">
                  <c:v>0.62267379548142865</c:v>
                </c:pt>
                <c:pt idx="18">
                  <c:v>0.60753887764995895</c:v>
                </c:pt>
                <c:pt idx="19">
                  <c:v>0.59294913910819091</c:v>
                </c:pt>
                <c:pt idx="20">
                  <c:v>0.57887870674123298</c:v>
                </c:pt>
                <c:pt idx="21">
                  <c:v>0.56530322427769197</c:v>
                </c:pt>
                <c:pt idx="22">
                  <c:v>0.55219974681532502</c:v>
                </c:pt>
                <c:pt idx="23">
                  <c:v>0.53954664380521555</c:v>
                </c:pt>
                <c:pt idx="24">
                  <c:v>0.52732350972793729</c:v>
                </c:pt>
                <c:pt idx="25">
                  <c:v>0.51551108177253069</c:v>
                </c:pt>
                <c:pt idx="26">
                  <c:v>0.50409116389782849</c:v>
                </c:pt>
                <c:pt idx="27">
                  <c:v>0.49304655671682002</c:v>
                </c:pt>
                <c:pt idx="28">
                  <c:v>0.48236099269929544</c:v>
                </c:pt>
                <c:pt idx="29">
                  <c:v>0.47201907623664258</c:v>
                </c:pt>
                <c:pt idx="30">
                  <c:v>0.46200622815634901</c:v>
                </c:pt>
                <c:pt idx="31">
                  <c:v>0.45230863431255086</c:v>
                </c:pt>
                <c:pt idx="32">
                  <c:v>0.44291319791401151</c:v>
                </c:pt>
                <c:pt idx="33">
                  <c:v>0.4338074952822078</c:v>
                </c:pt>
                <c:pt idx="34">
                  <c:v>0.42497973476031797</c:v>
                </c:pt>
                <c:pt idx="35">
                  <c:v>0.41641871851924744</c:v>
                </c:pt>
                <c:pt idx="36">
                  <c:v>0.40811380702954486</c:v>
                </c:pt>
                <c:pt idx="37">
                  <c:v>0.33580172028879457</c:v>
                </c:pt>
                <c:pt idx="38">
                  <c:v>0.2821667232982234</c:v>
                </c:pt>
                <c:pt idx="39">
                  <c:v>0.24042608375706637</c:v>
                </c:pt>
                <c:pt idx="40">
                  <c:v>0.20730616405583599</c:v>
                </c:pt>
                <c:pt idx="41">
                  <c:v>0.18058670291086201</c:v>
                </c:pt>
                <c:pt idx="42">
                  <c:v>0.15871878185525148</c:v>
                </c:pt>
                <c:pt idx="43">
                  <c:v>0.14059518392714282</c:v>
                </c:pt>
                <c:pt idx="44">
                  <c:v>0.12540743257698825</c:v>
                </c:pt>
                <c:pt idx="45">
                  <c:v>0.11255403921037102</c:v>
                </c:pt>
                <c:pt idx="46">
                  <c:v>0.10158002038736</c:v>
                </c:pt>
                <c:pt idx="47">
                  <c:v>9.2136072913705097E-2</c:v>
                </c:pt>
                <c:pt idx="48">
                  <c:v>8.395043007219874E-2</c:v>
                </c:pt>
                <c:pt idx="49">
                  <c:v>7.6809089139780823E-2</c:v>
                </c:pt>
                <c:pt idx="50">
                  <c:v>7.0541680824555753E-2</c:v>
                </c:pt>
                <c:pt idx="51">
                  <c:v>6.5011213047910715E-2</c:v>
                </c:pt>
                <c:pt idx="52">
                  <c:v>6.0106520939266682E-2</c:v>
                </c:pt>
                <c:pt idx="53">
                  <c:v>5.5736636700883753E-2</c:v>
                </c:pt>
                <c:pt idx="54">
                  <c:v>5.1826541013959102E-2</c:v>
                </c:pt>
                <c:pt idx="55">
                  <c:v>4.8313921706235857E-2</c:v>
                </c:pt>
                <c:pt idx="56">
                  <c:v>4.5146675727715503E-2</c:v>
                </c:pt>
                <c:pt idx="57">
                  <c:v>4.2280965822002033E-2</c:v>
                </c:pt>
                <c:pt idx="58">
                  <c:v>3.9679695463812663E-2</c:v>
                </c:pt>
                <c:pt idx="59">
                  <c:v>3.7311302254310563E-2</c:v>
                </c:pt>
                <c:pt idx="60">
                  <c:v>3.5148795981785406E-2</c:v>
                </c:pt>
                <c:pt idx="61">
                  <c:v>3.3168986248933774E-2</c:v>
                </c:pt>
                <c:pt idx="62">
                  <c:v>3.1351858144246902E-2</c:v>
                </c:pt>
                <c:pt idx="63">
                  <c:v>2.9680064393677111E-2</c:v>
                </c:pt>
                <c:pt idx="64">
                  <c:v>2.8138509802592773E-2</c:v>
                </c:pt>
                <c:pt idx="65">
                  <c:v>2.6714009306340478E-2</c:v>
                </c:pt>
                <c:pt idx="66">
                  <c:v>2.539500509684001E-2</c:v>
                </c:pt>
                <c:pt idx="67">
                  <c:v>2.4171331442560479E-2</c:v>
                </c:pt>
                <c:pt idx="68">
                  <c:v>2.3034018228426479E-2</c:v>
                </c:pt>
                <c:pt idx="69">
                  <c:v>2.1975126097860412E-2</c:v>
                </c:pt>
                <c:pt idx="70">
                  <c:v>2.098760751804981E-2</c:v>
                </c:pt>
                <c:pt idx="71">
                  <c:v>2.0065189212318001E-2</c:v>
                </c:pt>
                <c:pt idx="72">
                  <c:v>1.9202272284945268E-2</c:v>
                </c:pt>
                <c:pt idx="73">
                  <c:v>1.8393847059730264E-2</c:v>
                </c:pt>
                <c:pt idx="74">
                  <c:v>1.7635420206139025E-2</c:v>
                </c:pt>
                <c:pt idx="75">
                  <c:v>1.6922952167823465E-2</c:v>
                </c:pt>
                <c:pt idx="76">
                  <c:v>1.6252803261977717E-2</c:v>
                </c:pt>
                <c:pt idx="77">
                  <c:v>1.5621687103015768E-2</c:v>
                </c:pt>
                <c:pt idx="78">
                  <c:v>1.502663023481657E-2</c:v>
                </c:pt>
                <c:pt idx="79">
                  <c:v>1.4464937043411901E-2</c:v>
                </c:pt>
                <c:pt idx="80">
                  <c:v>1.3934159175220843E-2</c:v>
                </c:pt>
                <c:pt idx="81">
                  <c:v>1.3432068811551701E-2</c:v>
                </c:pt>
                <c:pt idx="82">
                  <c:v>1.2956635253489801E-2</c:v>
                </c:pt>
                <c:pt idx="83">
                  <c:v>1.2506004356707963E-2</c:v>
                </c:pt>
                <c:pt idx="84">
                  <c:v>1.20784804265588E-2</c:v>
                </c:pt>
                <c:pt idx="85">
                  <c:v>1.1672510242730322E-2</c:v>
                </c:pt>
                <c:pt idx="86">
                  <c:v>1.12866689319289E-2</c:v>
                </c:pt>
                <c:pt idx="87">
                  <c:v>1.0919647448251499E-2</c:v>
                </c:pt>
                <c:pt idx="88">
                  <c:v>1.0570241455500499E-2</c:v>
                </c:pt>
                <c:pt idx="89">
                  <c:v>1.02373414348561E-2</c:v>
                </c:pt>
                <c:pt idx="90">
                  <c:v>9.9199238659531223E-3</c:v>
                </c:pt>
                <c:pt idx="91">
                  <c:v>9.6170433502825968E-3</c:v>
                </c:pt>
                <c:pt idx="92">
                  <c:v>9.3278255635775801E-3</c:v>
                </c:pt>
                <c:pt idx="93">
                  <c:v>9.0514609389495109E-3</c:v>
                </c:pt>
                <c:pt idx="94">
                  <c:v>8.7871989954463568E-3</c:v>
                </c:pt>
                <c:pt idx="95">
                  <c:v>8.5343432377534226E-3</c:v>
                </c:pt>
                <c:pt idx="96">
                  <c:v>8.2922465622334747E-3</c:v>
                </c:pt>
                <c:pt idx="97">
                  <c:v>8.0603071126649911E-3</c:v>
                </c:pt>
                <c:pt idx="98">
                  <c:v>7.8379645360617204E-3</c:v>
                </c:pt>
                <c:pt idx="99">
                  <c:v>7.6246965950354639E-3</c:v>
                </c:pt>
                <c:pt idx="100">
                  <c:v>7.4200160984192907E-3</c:v>
                </c:pt>
                <c:pt idx="101">
                  <c:v>7.2234681164345185E-3</c:v>
                </c:pt>
                <c:pt idx="102">
                  <c:v>7.0346274506482218E-3</c:v>
                </c:pt>
                <c:pt idx="103">
                  <c:v>6.8530963324243827E-3</c:v>
                </c:pt>
                <c:pt idx="104">
                  <c:v>6.6785023265851498E-3</c:v>
                </c:pt>
                <c:pt idx="105">
                  <c:v>6.5104964196353197E-3</c:v>
                </c:pt>
                <c:pt idx="106">
                  <c:v>6.3487512742099904E-3</c:v>
                </c:pt>
                <c:pt idx="107">
                  <c:v>6.1929596334314814E-3</c:v>
                </c:pt>
                <c:pt idx="108">
                  <c:v>6.0428328606400902E-3</c:v>
                </c:pt>
                <c:pt idx="109">
                  <c:v>5.8980996015305862E-3</c:v>
                </c:pt>
                <c:pt idx="110">
                  <c:v>5.7585045571065686E-3</c:v>
                </c:pt>
                <c:pt idx="111">
                  <c:v>5.6238073570856698E-3</c:v>
                </c:pt>
                <c:pt idx="112">
                  <c:v>5.4937815244651134E-3</c:v>
                </c:pt>
                <c:pt idx="113">
                  <c:v>5.3682135229150404E-3</c:v>
                </c:pt>
                <c:pt idx="114">
                  <c:v>5.2469018795124004E-3</c:v>
                </c:pt>
                <c:pt idx="115">
                  <c:v>5.1296563760818E-3</c:v>
                </c:pt>
                <c:pt idx="116">
                  <c:v>5.0162973030795435E-3</c:v>
                </c:pt>
                <c:pt idx="117">
                  <c:v>4.9066547705523779E-3</c:v>
                </c:pt>
                <c:pt idx="118">
                  <c:v>4.8005680712362902E-3</c:v>
                </c:pt>
                <c:pt idx="119">
                  <c:v>4.6978850913335724E-3</c:v>
                </c:pt>
                <c:pt idx="120">
                  <c:v>4.5984617649325816E-3</c:v>
                </c:pt>
                <c:pt idx="121">
                  <c:v>4.5021615684148414E-3</c:v>
                </c:pt>
                <c:pt idx="122">
                  <c:v>4.4088550515347441E-3</c:v>
                </c:pt>
                <c:pt idx="123">
                  <c:v>4.3184194021622024E-3</c:v>
                </c:pt>
                <c:pt idx="124">
                  <c:v>4.2307380419558524E-3</c:v>
                </c:pt>
                <c:pt idx="125">
                  <c:v>4.1457002504789201E-3</c:v>
                </c:pt>
                <c:pt idx="126">
                  <c:v>4.0632008154944145E-3</c:v>
                </c:pt>
                <c:pt idx="127">
                  <c:v>3.9831397073761673E-3</c:v>
                </c:pt>
                <c:pt idx="128">
                  <c:v>3.9054217757539581E-3</c:v>
                </c:pt>
                <c:pt idx="129">
                  <c:v>3.829956466673964E-3</c:v>
                </c:pt>
                <c:pt idx="130">
                  <c:v>3.7566575587041607E-3</c:v>
                </c:pt>
                <c:pt idx="131">
                  <c:v>3.6854429165481999E-3</c:v>
                </c:pt>
                <c:pt idx="132">
                  <c:v>3.6162342608530009E-3</c:v>
                </c:pt>
                <c:pt idx="133">
                  <c:v>3.5489569530041012E-3</c:v>
                </c:pt>
                <c:pt idx="134">
                  <c:v>3.4835397938052346E-3</c:v>
                </c:pt>
                <c:pt idx="135">
                  <c:v>3.4199148350260093E-3</c:v>
                </c:pt>
                <c:pt idx="136">
                  <c:v>3.3580172028879604E-3</c:v>
                </c:pt>
                <c:pt idx="137">
                  <c:v>3.2977849326308135E-3</c:v>
                </c:pt>
                <c:pt idx="138">
                  <c:v>3.2391588133724534E-3</c:v>
                </c:pt>
                <c:pt idx="139">
                  <c:v>3.1820822425361649E-3</c:v>
                </c:pt>
                <c:pt idx="140">
                  <c:v>3.1265010891769938E-3</c:v>
                </c:pt>
                <c:pt idx="141">
                  <c:v>3.0723635655912317E-3</c:v>
                </c:pt>
                <c:pt idx="142">
                  <c:v>3.0196201066397099E-3</c:v>
                </c:pt>
                <c:pt idx="143">
                  <c:v>2.9682232562600846E-3</c:v>
                </c:pt>
                <c:pt idx="144">
                  <c:v>2.9181275606825863E-3</c:v>
                </c:pt>
                <c:pt idx="145">
                  <c:v>2.8692894679008584E-3</c:v>
                </c:pt>
                <c:pt idx="146">
                  <c:v>2.8216672329822298E-3</c:v>
                </c:pt>
                <c:pt idx="147">
                  <c:v>2.7752208288330145E-3</c:v>
                </c:pt>
                <c:pt idx="148">
                  <c:v>2.7299118620629109E-3</c:v>
                </c:pt>
                <c:pt idx="149">
                  <c:v>2.6857034936178252E-3</c:v>
                </c:pt>
                <c:pt idx="150">
                  <c:v>2.6425603638751435E-3</c:v>
                </c:pt>
                <c:pt idx="151">
                  <c:v>2.6004485219164254E-3</c:v>
                </c:pt>
                <c:pt idx="152">
                  <c:v>2.5593353587140496E-3</c:v>
                </c:pt>
                <c:pt idx="153">
                  <c:v>2.5191895439856259E-3</c:v>
                </c:pt>
                <c:pt idx="154">
                  <c:v>2.4799809664882802E-3</c:v>
                </c:pt>
                <c:pt idx="155">
                  <c:v>2.441680677540063E-3</c:v>
                </c:pt>
                <c:pt idx="156">
                  <c:v>2.4042608375706613E-3</c:v>
                </c:pt>
                <c:pt idx="157">
                  <c:v>2.367694665517416E-3</c:v>
                </c:pt>
                <c:pt idx="158">
                  <c:v>2.3319563908943998E-3</c:v>
                </c:pt>
                <c:pt idx="159">
                  <c:v>2.2970212083749525E-3</c:v>
                </c:pt>
                <c:pt idx="160">
                  <c:v>2.2628652347373612E-3</c:v>
                </c:pt>
                <c:pt idx="161">
                  <c:v>2.2294654680353448E-3</c:v>
                </c:pt>
                <c:pt idx="162">
                  <c:v>2.1967997488616191E-3</c:v>
                </c:pt>
                <c:pt idx="163">
                  <c:v>2.1648467235837799E-3</c:v>
                </c:pt>
                <c:pt idx="164">
                  <c:v>2.133585809438363E-3</c:v>
                </c:pt>
                <c:pt idx="165">
                  <c:v>2.1029971613759314E-3</c:v>
                </c:pt>
                <c:pt idx="166">
                  <c:v>2.0730616405583752E-3</c:v>
                </c:pt>
                <c:pt idx="167">
                  <c:v>2.0437607844144773E-3</c:v>
                </c:pt>
                <c:pt idx="168">
                  <c:v>2.015076778166243E-3</c:v>
                </c:pt>
                <c:pt idx="169">
                  <c:v>1.9869924277443485E-3</c:v>
                </c:pt>
                <c:pt idx="170">
                  <c:v>1.9594911340154301E-3</c:v>
                </c:pt>
                <c:pt idx="171">
                  <c:v>1.9325568682494185E-3</c:v>
                </c:pt>
                <c:pt idx="172">
                  <c:v>1.9061741487588703E-3</c:v>
                </c:pt>
                <c:pt idx="173">
                  <c:v>1.8803280186470469E-3</c:v>
                </c:pt>
                <c:pt idx="174">
                  <c:v>1.8550040246048305E-3</c:v>
                </c:pt>
                <c:pt idx="175">
                  <c:v>1.830188196700343E-3</c:v>
                </c:pt>
                <c:pt idx="176">
                  <c:v>1.8058670291086307E-3</c:v>
                </c:pt>
                <c:pt idx="177">
                  <c:v>1.7820274617316981E-3</c:v>
                </c:pt>
                <c:pt idx="178">
                  <c:v>1.7586568626620624E-3</c:v>
                </c:pt>
                <c:pt idx="179">
                  <c:v>1.7357430114461974E-3</c:v>
                </c:pt>
                <c:pt idx="180">
                  <c:v>1.7132740831060965E-3</c:v>
                </c:pt>
                <c:pt idx="181">
                  <c:v>1.6912386328800874E-3</c:v>
                </c:pt>
                <c:pt idx="182">
                  <c:v>1.6696255816462926E-3</c:v>
                </c:pt>
                <c:pt idx="183">
                  <c:v>1.6484242019937602E-3</c:v>
                </c:pt>
                <c:pt idx="184">
                  <c:v>1.6276241049088395E-3</c:v>
                </c:pt>
                <c:pt idx="185">
                  <c:v>1.6072152270457697E-3</c:v>
                </c:pt>
                <c:pt idx="186">
                  <c:v>1.587187818552511E-3</c:v>
                </c:pt>
                <c:pt idx="187">
                  <c:v>1.5675324314240969E-3</c:v>
                </c:pt>
                <c:pt idx="188">
                  <c:v>1.5482399083578753E-3</c:v>
                </c:pt>
                <c:pt idx="189">
                  <c:v>1.5293013720856601E-3</c:v>
                </c:pt>
                <c:pt idx="190">
                  <c:v>1.5107082151600221E-3</c:v>
                </c:pt>
                <c:pt idx="191">
                  <c:v>1.4924520901724101E-3</c:v>
                </c:pt>
                <c:pt idx="192">
                  <c:v>1.47452490038264E-3</c:v>
                </c:pt>
                <c:pt idx="193">
                  <c:v>1.4569187907398601E-3</c:v>
                </c:pt>
                <c:pt idx="194">
                  <c:v>1.4396261392766421E-3</c:v>
                </c:pt>
                <c:pt idx="195">
                  <c:v>1.4226395488583742E-3</c:v>
                </c:pt>
                <c:pt idx="196">
                  <c:v>1.4059518392714242E-3</c:v>
                </c:pt>
                <c:pt idx="197">
                  <c:v>1.3895560396342205E-3</c:v>
                </c:pt>
                <c:pt idx="198">
                  <c:v>1.373445381116289E-3</c:v>
                </c:pt>
                <c:pt idx="199">
                  <c:v>1.3576132899510282E-3</c:v>
                </c:pt>
                <c:pt idx="200">
                  <c:v>1.3420533807287725E-3</c:v>
                </c:pt>
                <c:pt idx="201">
                  <c:v>1.3267594499573585E-3</c:v>
                </c:pt>
                <c:pt idx="202">
                  <c:v>1.3117254698781073E-3</c:v>
                </c:pt>
                <c:pt idx="203">
                  <c:v>1.2969455825255864E-3</c:v>
                </c:pt>
                <c:pt idx="204">
                  <c:v>1.28241409402045E-3</c:v>
                </c:pt>
                <c:pt idx="205">
                  <c:v>1.2681254690847397E-3</c:v>
                </c:pt>
                <c:pt idx="206">
                  <c:v>1.2540743257698742E-3</c:v>
                </c:pt>
                <c:pt idx="207">
                  <c:v>1.2402554303880908E-3</c:v>
                </c:pt>
                <c:pt idx="208">
                  <c:v>1.2266636926380899E-3</c:v>
                </c:pt>
                <c:pt idx="209">
                  <c:v>1.2132941609168401E-3</c:v>
                </c:pt>
                <c:pt idx="210">
                  <c:v>1.2001420178090721E-3</c:v>
                </c:pt>
                <c:pt idx="211">
                  <c:v>1.1872025757470885E-3</c:v>
                </c:pt>
                <c:pt idx="212">
                  <c:v>1.1744712728333942E-3</c:v>
                </c:pt>
                <c:pt idx="213">
                  <c:v>1.1619436688193501E-3</c:v>
                </c:pt>
                <c:pt idx="214">
                  <c:v>1.1496154412331473E-3</c:v>
                </c:pt>
                <c:pt idx="215">
                  <c:v>1.1374823816506874E-3</c:v>
                </c:pt>
                <c:pt idx="216">
                  <c:v>1.1255403921037101E-3</c:v>
                </c:pt>
                <c:pt idx="217">
                  <c:v>1.1137854816190369E-3</c:v>
                </c:pt>
                <c:pt idx="218">
                  <c:v>1.102213762883688E-3</c:v>
                </c:pt>
                <c:pt idx="219">
                  <c:v>1.0908214490306801E-3</c:v>
                </c:pt>
                <c:pt idx="220">
                  <c:v>1.07960485054054E-3</c:v>
                </c:pt>
                <c:pt idx="221">
                  <c:v>1.0685603722536221E-3</c:v>
                </c:pt>
                <c:pt idx="222">
                  <c:v>1.0576845104889601E-3</c:v>
                </c:pt>
                <c:pt idx="223">
                  <c:v>1.0469738502652539E-3</c:v>
                </c:pt>
                <c:pt idx="224">
                  <c:v>1.036425062619735E-3</c:v>
                </c:pt>
                <c:pt idx="225">
                  <c:v>1.0260349020212649E-3</c:v>
                </c:pt>
                <c:pt idx="226">
                  <c:v>1.0158002038736021E-3</c:v>
                </c:pt>
                <c:pt idx="227">
                  <c:v>1.0057178821054899E-3</c:v>
                </c:pt>
                <c:pt idx="228">
                  <c:v>9.9578492684404421E-4</c:v>
                </c:pt>
                <c:pt idx="229">
                  <c:v>9.859984021680806E-4</c:v>
                </c:pt>
                <c:pt idx="230">
                  <c:v>9.7635544393849505E-4</c:v>
                </c:pt>
                <c:pt idx="231">
                  <c:v>9.668532577024265E-4</c:v>
                </c:pt>
                <c:pt idx="232">
                  <c:v>9.5748911666848797E-4</c:v>
                </c:pt>
                <c:pt idx="233">
                  <c:v>9.4826035975038836E-4</c:v>
                </c:pt>
                <c:pt idx="234">
                  <c:v>9.3916438967604342E-4</c:v>
                </c:pt>
                <c:pt idx="235">
                  <c:v>9.3019867116010137E-4</c:v>
                </c:pt>
                <c:pt idx="236">
                  <c:v>9.2136072913705247E-4</c:v>
                </c:pt>
                <c:pt idx="237">
                  <c:v>9.1264814705294605E-4</c:v>
                </c:pt>
                <c:pt idx="238">
                  <c:v>9.0405856521324688E-4</c:v>
                </c:pt>
                <c:pt idx="239">
                  <c:v>8.9558967918500546E-4</c:v>
                </c:pt>
                <c:pt idx="240">
                  <c:v>8.8723923825103214E-4</c:v>
                </c:pt>
                <c:pt idx="241">
                  <c:v>8.7900504391442199E-4</c:v>
                </c:pt>
                <c:pt idx="242">
                  <c:v>8.7088494845130203E-4</c:v>
                </c:pt>
                <c:pt idx="243">
                  <c:v>8.6287685351024528E-4</c:v>
                </c:pt>
                <c:pt idx="244">
                  <c:v>8.5497870875650786E-4</c:v>
                </c:pt>
                <c:pt idx="245">
                  <c:v>8.4718851055950062E-4</c:v>
                </c:pt>
                <c:pt idx="246">
                  <c:v>8.3950430072198966E-4</c:v>
                </c:pt>
                <c:pt idx="247">
                  <c:v>8.3192416524936373E-4</c:v>
                </c:pt>
                <c:pt idx="248">
                  <c:v>8.2444623315770067E-4</c:v>
                </c:pt>
                <c:pt idx="249">
                  <c:v>8.1706867531911476E-4</c:v>
                </c:pt>
                <c:pt idx="250">
                  <c:v>8.0978970334311248E-4</c:v>
                </c:pt>
                <c:pt idx="251">
                  <c:v>8.0260756849272435E-4</c:v>
                </c:pt>
                <c:pt idx="252">
                  <c:v>7.9552056063403906E-4</c:v>
                </c:pt>
                <c:pt idx="253">
                  <c:v>7.8852700721815253E-4</c:v>
                </c:pt>
                <c:pt idx="254">
                  <c:v>7.8162527229424931E-4</c:v>
                </c:pt>
                <c:pt idx="255">
                  <c:v>7.74813755552794E-4</c:v>
                </c:pt>
                <c:pt idx="256">
                  <c:v>7.6809089139780998E-4</c:v>
                </c:pt>
                <c:pt idx="257">
                  <c:v>7.6145514804715198E-4</c:v>
                </c:pt>
                <c:pt idx="258">
                  <c:v>7.5490502665993007E-4</c:v>
                </c:pt>
                <c:pt idx="259">
                  <c:v>7.4843906049004889E-4</c:v>
                </c:pt>
                <c:pt idx="260">
                  <c:v>7.4205581406502018E-4</c:v>
                </c:pt>
                <c:pt idx="261">
                  <c:v>7.3575388238920924E-4</c:v>
                </c:pt>
                <c:pt idx="262">
                  <c:v>7.2953189017064309E-4</c:v>
                </c:pt>
                <c:pt idx="263">
                  <c:v>7.2338849107059114E-4</c:v>
                </c:pt>
                <c:pt idx="264">
                  <c:v>7.1732236697521893E-4</c:v>
                </c:pt>
                <c:pt idx="265">
                  <c:v>7.1133222728846177E-4</c:v>
                </c:pt>
                <c:pt idx="266">
                  <c:v>7.0541680824555864E-4</c:v>
                </c:pt>
                <c:pt idx="267">
                  <c:v>6.9957487224642126E-4</c:v>
                </c:pt>
                <c:pt idx="268">
                  <c:v>6.9380520720825644E-4</c:v>
                </c:pt>
                <c:pt idx="269">
                  <c:v>6.8810662593683509E-4</c:v>
                </c:pt>
                <c:pt idx="270">
                  <c:v>6.8247796551572132E-4</c:v>
                </c:pt>
                <c:pt idx="271">
                  <c:v>6.76918086712935E-4</c:v>
                </c:pt>
                <c:pt idx="272">
                  <c:v>6.714258734044601E-4</c:v>
                </c:pt>
                <c:pt idx="273">
                  <c:v>6.6600023201403291E-4</c:v>
                </c:pt>
                <c:pt idx="274">
                  <c:v>6.6064009096878415E-4</c:v>
                </c:pt>
                <c:pt idx="275">
                  <c:v>6.5534440017006633E-4</c:v>
                </c:pt>
                <c:pt idx="276">
                  <c:v>6.5011213047910929E-4</c:v>
                </c:pt>
                <c:pt idx="277">
                  <c:v>6.4494227321700243E-4</c:v>
                </c:pt>
                <c:pt idx="278">
                  <c:v>6.3983383967850969E-4</c:v>
                </c:pt>
                <c:pt idx="279">
                  <c:v>6.3478586065934513E-4</c:v>
                </c:pt>
                <c:pt idx="280">
                  <c:v>6.2979738599640549E-4</c:v>
                </c:pt>
                <c:pt idx="281">
                  <c:v>6.2486748412063245E-4</c:v>
                </c:pt>
                <c:pt idx="282">
                  <c:v>6.1999524162207134E-4</c:v>
                </c:pt>
                <c:pt idx="283">
                  <c:v>6.1517976282674913E-4</c:v>
                </c:pt>
                <c:pt idx="284">
                  <c:v>6.1042016938501792E-4</c:v>
                </c:pt>
                <c:pt idx="285">
                  <c:v>6.0571559987096133E-4</c:v>
                </c:pt>
                <c:pt idx="286">
                  <c:v>6.0106520939266837E-4</c:v>
                </c:pt>
                <c:pt idx="287">
                  <c:v>5.9646816921278599E-4</c:v>
                </c:pt>
                <c:pt idx="288">
                  <c:v>5.9192366637935258E-4</c:v>
                </c:pt>
                <c:pt idx="289">
                  <c:v>5.8743090336631004E-4</c:v>
                </c:pt>
                <c:pt idx="290">
                  <c:v>5.8298909772359897E-4</c:v>
                </c:pt>
                <c:pt idx="291">
                  <c:v>5.7859748173647529E-4</c:v>
                </c:pt>
                <c:pt idx="292">
                  <c:v>5.7425530209373314E-4</c:v>
                </c:pt>
                <c:pt idx="293">
                  <c:v>5.6996181956464945E-4</c:v>
                </c:pt>
                <c:pt idx="294">
                  <c:v>5.6571630868434194E-4</c:v>
                </c:pt>
                <c:pt idx="295">
                  <c:v>5.615180574472979E-4</c:v>
                </c:pt>
                <c:pt idx="296">
                  <c:v>5.5736636700883923E-4</c:v>
                </c:pt>
                <c:pt idx="297">
                  <c:v>5.5326055139423883E-4</c:v>
                </c:pt>
                <c:pt idx="298">
                  <c:v>5.4919993721540153E-4</c:v>
                </c:pt>
                <c:pt idx="299">
                  <c:v>5.45183863394709E-4</c:v>
                </c:pt>
                <c:pt idx="300">
                  <c:v>5.4121168089594487E-4</c:v>
                </c:pt>
                <c:pt idx="301">
                  <c:v>5.3728275246207196E-4</c:v>
                </c:pt>
                <c:pt idx="302">
                  <c:v>5.3339645235958913E-4</c:v>
                </c:pt>
                <c:pt idx="303">
                  <c:v>5.2955216612942009E-4</c:v>
                </c:pt>
                <c:pt idx="304">
                  <c:v>5.2574929034398003E-4</c:v>
                </c:pt>
                <c:pt idx="305">
                  <c:v>5.2198723237039985E-4</c:v>
                </c:pt>
                <c:pt idx="306">
                  <c:v>5.1826541013959119E-4</c:v>
                </c:pt>
                <c:pt idx="307">
                  <c:v>5.1458325192112501E-4</c:v>
                </c:pt>
                <c:pt idx="308">
                  <c:v>5.1094019610361879E-4</c:v>
                </c:pt>
                <c:pt idx="309">
                  <c:v>5.0733569098058604E-4</c:v>
                </c:pt>
                <c:pt idx="310">
                  <c:v>5.0376919454156151E-4</c:v>
                </c:pt>
                <c:pt idx="311">
                  <c:v>5.0024017426832047E-4</c:v>
                </c:pt>
                <c:pt idx="312">
                  <c:v>4.9674810693608421E-4</c:v>
                </c:pt>
                <c:pt idx="313">
                  <c:v>4.93292478419602E-4</c:v>
                </c:pt>
                <c:pt idx="314">
                  <c:v>4.8987278350385948E-4</c:v>
                </c:pt>
                <c:pt idx="315">
                  <c:v>4.8648852569945064E-4</c:v>
                </c:pt>
                <c:pt idx="316">
                  <c:v>4.8313921706235989E-4</c:v>
                </c:pt>
                <c:pt idx="317">
                  <c:v>4.7982437801802645E-4</c:v>
                </c:pt>
                <c:pt idx="318">
                  <c:v>4.7654353718971714E-4</c:v>
                </c:pt>
                <c:pt idx="319">
                  <c:v>4.7329623123093165E-4</c:v>
                </c:pt>
                <c:pt idx="320">
                  <c:v>4.700820046617633E-4</c:v>
                </c:pt>
                <c:pt idx="321">
                  <c:v>4.6690040970920923E-4</c:v>
                </c:pt>
                <c:pt idx="322">
                  <c:v>4.6375100615120502E-4</c:v>
                </c:pt>
                <c:pt idx="323">
                  <c:v>4.6063336116432881E-4</c:v>
                </c:pt>
                <c:pt idx="324">
                  <c:v>4.5754704917508782E-4</c:v>
                </c:pt>
                <c:pt idx="325">
                  <c:v>4.5449165171467675E-4</c:v>
                </c:pt>
                <c:pt idx="326">
                  <c:v>4.514667572771573E-4</c:v>
                </c:pt>
                <c:pt idx="327">
                  <c:v>4.4847196118082534E-4</c:v>
                </c:pt>
                <c:pt idx="328">
                  <c:v>4.4550686543292294E-4</c:v>
                </c:pt>
                <c:pt idx="329">
                  <c:v>4.4257107859735248E-4</c:v>
                </c:pt>
                <c:pt idx="330">
                  <c:v>4.3966421566551597E-4</c:v>
                </c:pt>
                <c:pt idx="331">
                  <c:v>4.3678589793006101E-4</c:v>
                </c:pt>
                <c:pt idx="332">
                  <c:v>4.3393575286154804E-4</c:v>
                </c:pt>
                <c:pt idx="333">
                  <c:v>4.3111341398788413E-4</c:v>
                </c:pt>
                <c:pt idx="334">
                  <c:v>4.2831852077652142E-4</c:v>
                </c:pt>
                <c:pt idx="335">
                  <c:v>4.2555071851933292E-4</c:v>
                </c:pt>
                <c:pt idx="336">
                  <c:v>4.2280965822002206E-4</c:v>
                </c:pt>
                <c:pt idx="337">
                  <c:v>4.2009499648415889E-4</c:v>
                </c:pt>
                <c:pt idx="338">
                  <c:v>4.1740639541157132E-4</c:v>
                </c:pt>
                <c:pt idx="339">
                  <c:v>4.1474352249123634E-4</c:v>
                </c:pt>
                <c:pt idx="340">
                  <c:v>4.1210605049844047E-4</c:v>
                </c:pt>
                <c:pt idx="341">
                  <c:v>4.0949365739424394E-4</c:v>
                </c:pt>
                <c:pt idx="342">
                  <c:v>4.0690602622720954E-4</c:v>
                </c:pt>
                <c:pt idx="343">
                  <c:v>4.0434284503721118E-4</c:v>
                </c:pt>
                <c:pt idx="344">
                  <c:v>4.0180380676144102E-4</c:v>
                </c:pt>
                <c:pt idx="345">
                  <c:v>3.9928860914244284E-4</c:v>
                </c:pt>
                <c:pt idx="346">
                  <c:v>3.967969546381276E-4</c:v>
                </c:pt>
                <c:pt idx="347">
                  <c:v>3.9432855033379199E-4</c:v>
                </c:pt>
                <c:pt idx="348">
                  <c:v>3.9188310785602613E-4</c:v>
                </c:pt>
                <c:pt idx="349">
                  <c:v>3.8946034328848201E-4</c:v>
                </c:pt>
                <c:pt idx="350">
                  <c:v>3.8705997708947057E-4</c:v>
                </c:pt>
                <c:pt idx="351">
                  <c:v>3.8468173401130594E-4</c:v>
                </c:pt>
                <c:pt idx="352">
                  <c:v>3.823253430214161E-4</c:v>
                </c:pt>
                <c:pt idx="353">
                  <c:v>3.7999053722511387E-4</c:v>
                </c:pt>
                <c:pt idx="354">
                  <c:v>3.776770537900078E-4</c:v>
                </c:pt>
                <c:pt idx="355">
                  <c:v>3.7538463387204647E-4</c:v>
                </c:pt>
                <c:pt idx="356">
                  <c:v>3.7311302254310649E-4</c:v>
                </c:pt>
                <c:pt idx="357">
                  <c:v>3.7086196872011286E-4</c:v>
                </c:pt>
                <c:pt idx="358">
                  <c:v>3.6863122509566266E-4</c:v>
                </c:pt>
                <c:pt idx="359">
                  <c:v>3.6642054807008932E-4</c:v>
                </c:pt>
                <c:pt idx="360">
                  <c:v>3.6422969768496729E-4</c:v>
                </c:pt>
                <c:pt idx="361">
                  <c:v>3.6205843755798015E-4</c:v>
                </c:pt>
                <c:pt idx="362">
                  <c:v>3.5990653481916222E-4</c:v>
                </c:pt>
                <c:pt idx="363">
                  <c:v>3.5777376004846609E-4</c:v>
                </c:pt>
                <c:pt idx="364">
                  <c:v>3.5565988721459582E-4</c:v>
                </c:pt>
                <c:pt idx="365">
                  <c:v>3.5356469361512601E-4</c:v>
                </c:pt>
                <c:pt idx="366">
                  <c:v>3.5148795981785561E-4</c:v>
                </c:pt>
                <c:pt idx="367">
                  <c:v>3.4942946960332325E-4</c:v>
                </c:pt>
                <c:pt idx="368">
                  <c:v>3.4738900990855496E-4</c:v>
                </c:pt>
                <c:pt idx="369">
                  <c:v>3.4536637077190829E-4</c:v>
                </c:pt>
                <c:pt idx="370">
                  <c:v>3.4336134527907105E-4</c:v>
                </c:pt>
                <c:pt idx="371">
                  <c:v>3.4137372951013959E-4</c:v>
                </c:pt>
                <c:pt idx="372">
                  <c:v>3.3940332248775628E-4</c:v>
                </c:pt>
                <c:pt idx="373">
                  <c:v>3.3744992612632057E-4</c:v>
                </c:pt>
                <c:pt idx="374">
                  <c:v>3.3551334518219301E-4</c:v>
                </c:pt>
                <c:pt idx="375">
                  <c:v>3.3359338720490136E-4</c:v>
                </c:pt>
                <c:pt idx="376">
                  <c:v>3.316898624893379E-4</c:v>
                </c:pt>
                <c:pt idx="377">
                  <c:v>3.2980258402889797E-4</c:v>
                </c:pt>
                <c:pt idx="378">
                  <c:v>3.2793136746952584E-4</c:v>
                </c:pt>
                <c:pt idx="379">
                  <c:v>3.2607603106472492E-4</c:v>
                </c:pt>
                <c:pt idx="380">
                  <c:v>3.242363956313978E-4</c:v>
                </c:pt>
                <c:pt idx="381">
                  <c:v>3.2241228450660068E-4</c:v>
                </c:pt>
                <c:pt idx="382">
                  <c:v>3.20603523505115E-4</c:v>
                </c:pt>
                <c:pt idx="383">
                  <c:v>3.1880994087787429E-4</c:v>
                </c:pt>
                <c:pt idx="384">
                  <c:v>3.170313672711858E-4</c:v>
                </c:pt>
                <c:pt idx="385">
                  <c:v>3.1526763568675154E-4</c:v>
                </c:pt>
                <c:pt idx="386">
                  <c:v>3.1351858144247039E-4</c:v>
                </c:pt>
                <c:pt idx="387">
                  <c:v>3.1178404213399292E-4</c:v>
                </c:pt>
                <c:pt idx="388">
                  <c:v>3.1006385759702206E-4</c:v>
                </c:pt>
                <c:pt idx="389">
                  <c:v>3.083578698703358E-4</c:v>
                </c:pt>
                <c:pt idx="390">
                  <c:v>3.0666592315952215E-4</c:v>
                </c:pt>
                <c:pt idx="391">
                  <c:v>3.0498786380141814E-4</c:v>
                </c:pt>
                <c:pt idx="392">
                  <c:v>3.0332354022921123E-4</c:v>
                </c:pt>
                <c:pt idx="393">
                  <c:v>3.0167280293820611E-4</c:v>
                </c:pt>
                <c:pt idx="394">
                  <c:v>3.0003550445227047E-4</c:v>
                </c:pt>
                <c:pt idx="395">
                  <c:v>2.984114992908702E-4</c:v>
                </c:pt>
                <c:pt idx="396">
                  <c:v>2.9680064393677202E-4</c:v>
                </c:pt>
                <c:pt idx="397">
                  <c:v>2.9680064393677202E-4</c:v>
                </c:pt>
                <c:pt idx="398">
                  <c:v>2.966402761731535E-4</c:v>
                </c:pt>
                <c:pt idx="399">
                  <c:v>2.9648003834964861E-4</c:v>
                </c:pt>
                <c:pt idx="400">
                  <c:v>2.9631993032591789E-4</c:v>
                </c:pt>
                <c:pt idx="401">
                  <c:v>2.9615995196180549E-4</c:v>
                </c:pt>
                <c:pt idx="402">
                  <c:v>2.9600010311734901E-4</c:v>
                </c:pt>
                <c:pt idx="403">
                  <c:v>2.9584038365276918E-4</c:v>
                </c:pt>
                <c:pt idx="404">
                  <c:v>2.9568079342848187E-4</c:v>
                </c:pt>
                <c:pt idx="405">
                  <c:v>2.9552133230508897E-4</c:v>
                </c:pt>
                <c:pt idx="406">
                  <c:v>2.9536200014337855E-4</c:v>
                </c:pt>
                <c:pt idx="407">
                  <c:v>2.9520279680432412E-4</c:v>
                </c:pt>
                <c:pt idx="408">
                  <c:v>2.9504372214909583E-4</c:v>
                </c:pt>
                <c:pt idx="409">
                  <c:v>2.9488477603903667E-4</c:v>
                </c:pt>
                <c:pt idx="410">
                  <c:v>2.9472595833568692E-4</c:v>
                </c:pt>
                <c:pt idx="411">
                  <c:v>2.9456726890077201E-4</c:v>
                </c:pt>
                <c:pt idx="412">
                  <c:v>2.944087075962049E-4</c:v>
                </c:pt>
                <c:pt idx="413">
                  <c:v>2.9425027428407453E-4</c:v>
                </c:pt>
                <c:pt idx="414">
                  <c:v>2.9409196882666447E-4</c:v>
                </c:pt>
                <c:pt idx="415">
                  <c:v>2.939337910864422E-4</c:v>
                </c:pt>
                <c:pt idx="416">
                  <c:v>2.9377574092605816E-4</c:v>
                </c:pt>
                <c:pt idx="417">
                  <c:v>2.9361781820834752E-4</c:v>
                </c:pt>
                <c:pt idx="418">
                  <c:v>2.9346002279633372E-4</c:v>
                </c:pt>
                <c:pt idx="419">
                  <c:v>2.9330235455321866E-4</c:v>
                </c:pt>
                <c:pt idx="420">
                  <c:v>2.9314481334238434E-4</c:v>
                </c:pt>
                <c:pt idx="421">
                  <c:v>2.9298739902741298E-4</c:v>
                </c:pt>
                <c:pt idx="422">
                  <c:v>2.9283011147205419E-4</c:v>
                </c:pt>
                <c:pt idx="423">
                  <c:v>2.9267295054024266E-4</c:v>
                </c:pt>
                <c:pt idx="424">
                  <c:v>2.925159160960981E-4</c:v>
                </c:pt>
                <c:pt idx="425">
                  <c:v>2.9235900800392528E-4</c:v>
                </c:pt>
                <c:pt idx="426">
                  <c:v>2.9220222612820631E-4</c:v>
                </c:pt>
                <c:pt idx="427">
                  <c:v>2.9204557033360521E-4</c:v>
                </c:pt>
                <c:pt idx="428">
                  <c:v>2.9188904048497001E-4</c:v>
                </c:pt>
                <c:pt idx="429">
                  <c:v>2.9173263644733218E-4</c:v>
                </c:pt>
                <c:pt idx="430">
                  <c:v>2.915763580858935E-4</c:v>
                </c:pt>
                <c:pt idx="431">
                  <c:v>2.9142020526604795E-4</c:v>
                </c:pt>
                <c:pt idx="432">
                  <c:v>2.9126417785336052E-4</c:v>
                </c:pt>
                <c:pt idx="433">
                  <c:v>2.9110827571358542E-4</c:v>
                </c:pt>
                <c:pt idx="434">
                  <c:v>2.9095249871264993E-4</c:v>
                </c:pt>
                <c:pt idx="435">
                  <c:v>2.9079684671665714E-4</c:v>
                </c:pt>
                <c:pt idx="436">
                  <c:v>2.9064131959189712E-4</c:v>
                </c:pt>
                <c:pt idx="437">
                  <c:v>2.9048591720483904E-4</c:v>
                </c:pt>
                <c:pt idx="438">
                  <c:v>2.9033063942212375E-4</c:v>
                </c:pt>
                <c:pt idx="439">
                  <c:v>2.9017548611057415E-4</c:v>
                </c:pt>
                <c:pt idx="440">
                  <c:v>2.9002045713718931E-4</c:v>
                </c:pt>
                <c:pt idx="441">
                  <c:v>2.8986555236914602E-4</c:v>
                </c:pt>
                <c:pt idx="442">
                  <c:v>2.8971077167380617E-4</c:v>
                </c:pt>
                <c:pt idx="443">
                  <c:v>2.8955611491869512E-4</c:v>
                </c:pt>
                <c:pt idx="444">
                  <c:v>2.8940158197152111E-4</c:v>
                </c:pt>
                <c:pt idx="445">
                  <c:v>2.8924717270017661E-4</c:v>
                </c:pt>
                <c:pt idx="446">
                  <c:v>2.8909288697271675E-4</c:v>
                </c:pt>
                <c:pt idx="447">
                  <c:v>2.889387246573816E-4</c:v>
                </c:pt>
                <c:pt idx="448">
                  <c:v>2.8878468562258257E-4</c:v>
                </c:pt>
                <c:pt idx="449">
                  <c:v>2.886307697369086E-4</c:v>
                </c:pt>
                <c:pt idx="450">
                  <c:v>2.8847697686912603E-4</c:v>
                </c:pt>
                <c:pt idx="451">
                  <c:v>2.8832330688816923E-4</c:v>
                </c:pt>
                <c:pt idx="452">
                  <c:v>2.8816975966315162E-4</c:v>
                </c:pt>
                <c:pt idx="453">
                  <c:v>2.8801633506336111E-4</c:v>
                </c:pt>
                <c:pt idx="454">
                  <c:v>2.8786303295825718E-4</c:v>
                </c:pt>
                <c:pt idx="455">
                  <c:v>2.8770985321747614E-4</c:v>
                </c:pt>
                <c:pt idx="456">
                  <c:v>2.8755679571082406E-4</c:v>
                </c:pt>
              </c:numCache>
            </c:numRef>
          </c:yVal>
          <c:smooth val="1"/>
        </c:ser>
        <c:ser>
          <c:idx val="1"/>
          <c:order val="1"/>
          <c:tx>
            <c:strRef>
              <c:f>Sheet1!$C$1</c:f>
              <c:strCache>
                <c:ptCount val="1"/>
                <c:pt idx="0">
                  <c:v>Sun</c:v>
                </c:pt>
              </c:strCache>
            </c:strRef>
          </c:tx>
          <c:spPr>
            <a:ln>
              <a:prstDash val="sysDot"/>
            </a:ln>
          </c:spPr>
          <c:marker>
            <c:symbol val="none"/>
          </c:marker>
          <c:xVal>
            <c:numRef>
              <c:f>Sheet1!$A$2:$A$459</c:f>
              <c:numCache>
                <c:formatCode>General</c:formatCode>
                <c:ptCount val="458"/>
                <c:pt idx="0">
                  <c:v>1.6889190176836065E-2</c:v>
                </c:pt>
                <c:pt idx="1">
                  <c:v>1.7153994036617205E-2</c:v>
                </c:pt>
                <c:pt idx="2">
                  <c:v>1.7418797896398101E-2</c:v>
                </c:pt>
                <c:pt idx="3">
                  <c:v>1.7683601756179293E-2</c:v>
                </c:pt>
                <c:pt idx="4">
                  <c:v>1.7948405615960488E-2</c:v>
                </c:pt>
                <c:pt idx="5">
                  <c:v>1.8213209475741302E-2</c:v>
                </c:pt>
                <c:pt idx="6">
                  <c:v>1.8478013335522403E-2</c:v>
                </c:pt>
                <c:pt idx="7">
                  <c:v>1.8742817195303494E-2</c:v>
                </c:pt>
                <c:pt idx="8">
                  <c:v>1.9007621055084505E-2</c:v>
                </c:pt>
                <c:pt idx="9">
                  <c:v>1.9272424914865693E-2</c:v>
                </c:pt>
                <c:pt idx="10">
                  <c:v>1.9537228774646601E-2</c:v>
                </c:pt>
                <c:pt idx="11">
                  <c:v>1.9802032634427792E-2</c:v>
                </c:pt>
                <c:pt idx="12">
                  <c:v>2.0066836494208679E-2</c:v>
                </c:pt>
                <c:pt idx="13">
                  <c:v>2.0331640353989811E-2</c:v>
                </c:pt>
                <c:pt idx="14">
                  <c:v>2.0596444213770878E-2</c:v>
                </c:pt>
                <c:pt idx="15">
                  <c:v>2.0861248073552087E-2</c:v>
                </c:pt>
                <c:pt idx="16">
                  <c:v>2.11260519333328E-2</c:v>
                </c:pt>
                <c:pt idx="17">
                  <c:v>2.1390855793114002E-2</c:v>
                </c:pt>
                <c:pt idx="18">
                  <c:v>2.1655659652895204E-2</c:v>
                </c:pt>
                <c:pt idx="19">
                  <c:v>2.1920463512676201E-2</c:v>
                </c:pt>
                <c:pt idx="20">
                  <c:v>2.2185267372457344E-2</c:v>
                </c:pt>
                <c:pt idx="21">
                  <c:v>2.2450071232238265E-2</c:v>
                </c:pt>
                <c:pt idx="22">
                  <c:v>2.271487509201946E-2</c:v>
                </c:pt>
                <c:pt idx="23">
                  <c:v>2.2979678951800541E-2</c:v>
                </c:pt>
                <c:pt idx="24">
                  <c:v>2.3244482811581473E-2</c:v>
                </c:pt>
                <c:pt idx="25">
                  <c:v>2.3509286671362511E-2</c:v>
                </c:pt>
                <c:pt idx="26">
                  <c:v>2.3774090531143606E-2</c:v>
                </c:pt>
                <c:pt idx="27">
                  <c:v>2.40388943909246E-2</c:v>
                </c:pt>
                <c:pt idx="28">
                  <c:v>2.4303698250705712E-2</c:v>
                </c:pt>
                <c:pt idx="29">
                  <c:v>2.4568502110486778E-2</c:v>
                </c:pt>
                <c:pt idx="30">
                  <c:v>2.4833305970268036E-2</c:v>
                </c:pt>
                <c:pt idx="31">
                  <c:v>2.5098109830048867E-2</c:v>
                </c:pt>
                <c:pt idx="32">
                  <c:v>2.5362913689830069E-2</c:v>
                </c:pt>
                <c:pt idx="33">
                  <c:v>2.5627717549611219E-2</c:v>
                </c:pt>
                <c:pt idx="34">
                  <c:v>2.5892521409392088E-2</c:v>
                </c:pt>
                <c:pt idx="35">
                  <c:v>2.6157325269173311E-2</c:v>
                </c:pt>
                <c:pt idx="36">
                  <c:v>2.6422129128954256E-2</c:v>
                </c:pt>
                <c:pt idx="37">
                  <c:v>2.9128424575916578E-2</c:v>
                </c:pt>
                <c:pt idx="38">
                  <c:v>3.1776463173727211E-2</c:v>
                </c:pt>
                <c:pt idx="39">
                  <c:v>3.4424501771537788E-2</c:v>
                </c:pt>
                <c:pt idx="40">
                  <c:v>3.7072540369348518E-2</c:v>
                </c:pt>
                <c:pt idx="41">
                  <c:v>3.9720578967158998E-2</c:v>
                </c:pt>
                <c:pt idx="42">
                  <c:v>4.2368617564969804E-2</c:v>
                </c:pt>
                <c:pt idx="43">
                  <c:v>4.5016656162780479E-2</c:v>
                </c:pt>
                <c:pt idx="44">
                  <c:v>4.7664694760590834E-2</c:v>
                </c:pt>
                <c:pt idx="45">
                  <c:v>5.0312733358402043E-2</c:v>
                </c:pt>
                <c:pt idx="46">
                  <c:v>5.2960771956212495E-2</c:v>
                </c:pt>
                <c:pt idx="47">
                  <c:v>5.5608810554022704E-2</c:v>
                </c:pt>
                <c:pt idx="48">
                  <c:v>5.8256849151833399E-2</c:v>
                </c:pt>
                <c:pt idx="49">
                  <c:v>6.0904887749644074E-2</c:v>
                </c:pt>
                <c:pt idx="50">
                  <c:v>6.3552926347454394E-2</c:v>
                </c:pt>
                <c:pt idx="51">
                  <c:v>6.6200964945265103E-2</c:v>
                </c:pt>
                <c:pt idx="52">
                  <c:v>6.8849003543075701E-2</c:v>
                </c:pt>
                <c:pt idx="53">
                  <c:v>7.1497042140886521E-2</c:v>
                </c:pt>
                <c:pt idx="54">
                  <c:v>7.4145080738696939E-2</c:v>
                </c:pt>
                <c:pt idx="55">
                  <c:v>7.6793119336507815E-2</c:v>
                </c:pt>
                <c:pt idx="56">
                  <c:v>7.9441157934318468E-2</c:v>
                </c:pt>
                <c:pt idx="57">
                  <c:v>8.2089196532128539E-2</c:v>
                </c:pt>
                <c:pt idx="58">
                  <c:v>8.47372351299399E-2</c:v>
                </c:pt>
                <c:pt idx="59">
                  <c:v>8.7385273727749901E-2</c:v>
                </c:pt>
                <c:pt idx="60">
                  <c:v>9.0033312325560763E-2</c:v>
                </c:pt>
                <c:pt idx="61">
                  <c:v>9.2681350923371097E-2</c:v>
                </c:pt>
                <c:pt idx="62">
                  <c:v>9.5329389521181723E-2</c:v>
                </c:pt>
                <c:pt idx="63">
                  <c:v>9.7977428118992974E-2</c:v>
                </c:pt>
                <c:pt idx="64">
                  <c:v>0.10062546671680322</c:v>
                </c:pt>
                <c:pt idx="65">
                  <c:v>0.10327350531461334</c:v>
                </c:pt>
                <c:pt idx="66">
                  <c:v>0.10592154391242434</c:v>
                </c:pt>
                <c:pt idx="67">
                  <c:v>0.10856958251023534</c:v>
                </c:pt>
                <c:pt idx="68">
                  <c:v>0.11121762110804502</c:v>
                </c:pt>
                <c:pt idx="69">
                  <c:v>0.11386565970585628</c:v>
                </c:pt>
                <c:pt idx="70">
                  <c:v>0.11651369830366599</c:v>
                </c:pt>
                <c:pt idx="71">
                  <c:v>0.11916173690147766</c:v>
                </c:pt>
                <c:pt idx="72">
                  <c:v>0.12180977549928799</c:v>
                </c:pt>
                <c:pt idx="73">
                  <c:v>0.12445781409709732</c:v>
                </c:pt>
                <c:pt idx="74">
                  <c:v>0.12710585269490887</c:v>
                </c:pt>
                <c:pt idx="75">
                  <c:v>0.129753891292719</c:v>
                </c:pt>
                <c:pt idx="76">
                  <c:v>0.13240192989053001</c:v>
                </c:pt>
                <c:pt idx="77">
                  <c:v>0.13504996848834144</c:v>
                </c:pt>
                <c:pt idx="78">
                  <c:v>0.13769800708615099</c:v>
                </c:pt>
                <c:pt idx="79">
                  <c:v>0.14034604568396244</c:v>
                </c:pt>
                <c:pt idx="80">
                  <c:v>0.14299408428177388</c:v>
                </c:pt>
                <c:pt idx="81">
                  <c:v>0.145642122879583</c:v>
                </c:pt>
                <c:pt idx="82">
                  <c:v>0.14829016147739554</c:v>
                </c:pt>
                <c:pt idx="83">
                  <c:v>0.15093820007520531</c:v>
                </c:pt>
                <c:pt idx="84">
                  <c:v>0.15358623867301499</c:v>
                </c:pt>
                <c:pt idx="85">
                  <c:v>0.15623427727082675</c:v>
                </c:pt>
                <c:pt idx="86">
                  <c:v>0.15888231586863599</c:v>
                </c:pt>
                <c:pt idx="87">
                  <c:v>0.16153035446644814</c:v>
                </c:pt>
                <c:pt idx="88">
                  <c:v>0.16417839306425699</c:v>
                </c:pt>
                <c:pt idx="89">
                  <c:v>0.16682643166206915</c:v>
                </c:pt>
                <c:pt idx="90">
                  <c:v>0.16947447025987941</c:v>
                </c:pt>
                <c:pt idx="91">
                  <c:v>0.17212250885768887</c:v>
                </c:pt>
                <c:pt idx="92">
                  <c:v>0.1747705474555</c:v>
                </c:pt>
                <c:pt idx="93">
                  <c:v>0.17741858605331087</c:v>
                </c:pt>
                <c:pt idx="94">
                  <c:v>0.18006662465112144</c:v>
                </c:pt>
                <c:pt idx="95">
                  <c:v>0.18271466324893201</c:v>
                </c:pt>
                <c:pt idx="96">
                  <c:v>0.18536270184674244</c:v>
                </c:pt>
                <c:pt idx="97">
                  <c:v>0.18801074044455299</c:v>
                </c:pt>
                <c:pt idx="98">
                  <c:v>0.19065877904236347</c:v>
                </c:pt>
                <c:pt idx="99">
                  <c:v>0.19330681764017391</c:v>
                </c:pt>
                <c:pt idx="100">
                  <c:v>0.19595485623798548</c:v>
                </c:pt>
                <c:pt idx="101">
                  <c:v>0.19860289483579577</c:v>
                </c:pt>
                <c:pt idx="102">
                  <c:v>0.20125093343360601</c:v>
                </c:pt>
                <c:pt idx="103">
                  <c:v>0.20389897203141599</c:v>
                </c:pt>
                <c:pt idx="104">
                  <c:v>0.20654701062922776</c:v>
                </c:pt>
                <c:pt idx="105">
                  <c:v>0.20919504922703799</c:v>
                </c:pt>
                <c:pt idx="106">
                  <c:v>0.21184308782484876</c:v>
                </c:pt>
                <c:pt idx="107">
                  <c:v>0.21449112642265941</c:v>
                </c:pt>
                <c:pt idx="108">
                  <c:v>0.21713916502046987</c:v>
                </c:pt>
                <c:pt idx="109">
                  <c:v>0.21978720361828041</c:v>
                </c:pt>
                <c:pt idx="110">
                  <c:v>0.2224352422160922</c:v>
                </c:pt>
                <c:pt idx="111">
                  <c:v>0.22508328081390197</c:v>
                </c:pt>
                <c:pt idx="112">
                  <c:v>0.22773131941171265</c:v>
                </c:pt>
                <c:pt idx="113">
                  <c:v>0.230379358009522</c:v>
                </c:pt>
                <c:pt idx="114">
                  <c:v>0.23302739660733382</c:v>
                </c:pt>
                <c:pt idx="115">
                  <c:v>0.235675435205144</c:v>
                </c:pt>
                <c:pt idx="116">
                  <c:v>0.23832347380295399</c:v>
                </c:pt>
                <c:pt idx="117">
                  <c:v>0.240971512400765</c:v>
                </c:pt>
                <c:pt idx="118">
                  <c:v>0.24361955099857488</c:v>
                </c:pt>
                <c:pt idx="119">
                  <c:v>0.24626758959638737</c:v>
                </c:pt>
                <c:pt idx="120">
                  <c:v>0.24891562819419799</c:v>
                </c:pt>
                <c:pt idx="121">
                  <c:v>0.25156366679200698</c:v>
                </c:pt>
                <c:pt idx="122">
                  <c:v>0.25421170538981958</c:v>
                </c:pt>
                <c:pt idx="123">
                  <c:v>0.2568597439876294</c:v>
                </c:pt>
                <c:pt idx="124">
                  <c:v>0.259507782585439</c:v>
                </c:pt>
                <c:pt idx="125">
                  <c:v>0.26215582118324998</c:v>
                </c:pt>
                <c:pt idx="126">
                  <c:v>0.26480385978106002</c:v>
                </c:pt>
                <c:pt idx="127">
                  <c:v>0.2674518983788724</c:v>
                </c:pt>
                <c:pt idx="128">
                  <c:v>0.270099936976681</c:v>
                </c:pt>
                <c:pt idx="129">
                  <c:v>0.27274797557449232</c:v>
                </c:pt>
                <c:pt idx="130">
                  <c:v>0.27539601417230308</c:v>
                </c:pt>
                <c:pt idx="131">
                  <c:v>0.27804405277011279</c:v>
                </c:pt>
                <c:pt idx="132">
                  <c:v>0.28069209136792522</c:v>
                </c:pt>
                <c:pt idx="133">
                  <c:v>0.28334012996573432</c:v>
                </c:pt>
                <c:pt idx="134">
                  <c:v>0.28598816856354686</c:v>
                </c:pt>
                <c:pt idx="135">
                  <c:v>0.28863620716135602</c:v>
                </c:pt>
                <c:pt idx="136">
                  <c:v>0.29128424575916739</c:v>
                </c:pt>
                <c:pt idx="137">
                  <c:v>0.29393228435697732</c:v>
                </c:pt>
                <c:pt idx="138">
                  <c:v>0.29658032295478887</c:v>
                </c:pt>
                <c:pt idx="139">
                  <c:v>0.29922836155259958</c:v>
                </c:pt>
                <c:pt idx="140">
                  <c:v>0.30187640015041173</c:v>
                </c:pt>
                <c:pt idx="141">
                  <c:v>0.30452443874821938</c:v>
                </c:pt>
                <c:pt idx="142">
                  <c:v>0.30717247734603204</c:v>
                </c:pt>
                <c:pt idx="143">
                  <c:v>0.30982051594384413</c:v>
                </c:pt>
                <c:pt idx="144">
                  <c:v>0.3124685545416524</c:v>
                </c:pt>
                <c:pt idx="145">
                  <c:v>0.31511659313946566</c:v>
                </c:pt>
                <c:pt idx="146">
                  <c:v>0.31776463173727415</c:v>
                </c:pt>
                <c:pt idx="147">
                  <c:v>0.32041267033508586</c:v>
                </c:pt>
                <c:pt idx="148">
                  <c:v>0.32306070893289579</c:v>
                </c:pt>
                <c:pt idx="149">
                  <c:v>0.32570874753070522</c:v>
                </c:pt>
                <c:pt idx="150">
                  <c:v>0.32835678612851715</c:v>
                </c:pt>
                <c:pt idx="151">
                  <c:v>0.33100482472632498</c:v>
                </c:pt>
                <c:pt idx="152">
                  <c:v>0.33365286332413879</c:v>
                </c:pt>
                <c:pt idx="153">
                  <c:v>0.33630090192194967</c:v>
                </c:pt>
                <c:pt idx="154">
                  <c:v>0.33894894051975916</c:v>
                </c:pt>
                <c:pt idx="155">
                  <c:v>0.3415969791175707</c:v>
                </c:pt>
                <c:pt idx="156">
                  <c:v>0.3442450177153778</c:v>
                </c:pt>
                <c:pt idx="157">
                  <c:v>0.34689305631318884</c:v>
                </c:pt>
                <c:pt idx="158">
                  <c:v>0.34954109491099938</c:v>
                </c:pt>
                <c:pt idx="159">
                  <c:v>0.35218913350880998</c:v>
                </c:pt>
                <c:pt idx="160">
                  <c:v>0.35483717210662102</c:v>
                </c:pt>
                <c:pt idx="161">
                  <c:v>0.3574852107044324</c:v>
                </c:pt>
                <c:pt idx="162">
                  <c:v>0.36013324930224322</c:v>
                </c:pt>
                <c:pt idx="163">
                  <c:v>0.36278128790005415</c:v>
                </c:pt>
                <c:pt idx="164">
                  <c:v>0.36542932649786491</c:v>
                </c:pt>
                <c:pt idx="165">
                  <c:v>0.36807736509567673</c:v>
                </c:pt>
                <c:pt idx="166">
                  <c:v>0.37072540369348522</c:v>
                </c:pt>
                <c:pt idx="167">
                  <c:v>0.37337344229129532</c:v>
                </c:pt>
                <c:pt idx="168">
                  <c:v>0.37602148088910686</c:v>
                </c:pt>
                <c:pt idx="169">
                  <c:v>0.37866951948691602</c:v>
                </c:pt>
                <c:pt idx="170">
                  <c:v>0.38131755808472839</c:v>
                </c:pt>
                <c:pt idx="171">
                  <c:v>0.38396559668253732</c:v>
                </c:pt>
                <c:pt idx="172">
                  <c:v>0.38661363528034987</c:v>
                </c:pt>
                <c:pt idx="173">
                  <c:v>0.38926167387815958</c:v>
                </c:pt>
                <c:pt idx="174">
                  <c:v>0.3919097124759704</c:v>
                </c:pt>
                <c:pt idx="175">
                  <c:v>0.39455775107378038</c:v>
                </c:pt>
                <c:pt idx="176">
                  <c:v>0.39720578967158998</c:v>
                </c:pt>
                <c:pt idx="177">
                  <c:v>0.3998538282694038</c:v>
                </c:pt>
                <c:pt idx="178">
                  <c:v>0.4025018668672124</c:v>
                </c:pt>
                <c:pt idx="179">
                  <c:v>0.405149905465022</c:v>
                </c:pt>
                <c:pt idx="180">
                  <c:v>0.40779794406283293</c:v>
                </c:pt>
                <c:pt idx="181">
                  <c:v>0.41044598266064491</c:v>
                </c:pt>
                <c:pt idx="182">
                  <c:v>0.4130940212584554</c:v>
                </c:pt>
                <c:pt idx="183">
                  <c:v>0.415742059856264</c:v>
                </c:pt>
                <c:pt idx="184">
                  <c:v>0.41839009845407532</c:v>
                </c:pt>
                <c:pt idx="185">
                  <c:v>0.42103813705188597</c:v>
                </c:pt>
                <c:pt idx="186">
                  <c:v>0.42368617564969879</c:v>
                </c:pt>
                <c:pt idx="187">
                  <c:v>0.42633421424750839</c:v>
                </c:pt>
                <c:pt idx="188">
                  <c:v>0.42898225284531832</c:v>
                </c:pt>
                <c:pt idx="189">
                  <c:v>0.43163029144312776</c:v>
                </c:pt>
                <c:pt idx="190">
                  <c:v>0.43427833004093902</c:v>
                </c:pt>
                <c:pt idx="191">
                  <c:v>0.43692636863875173</c:v>
                </c:pt>
                <c:pt idx="192">
                  <c:v>0.43957440723656227</c:v>
                </c:pt>
                <c:pt idx="193">
                  <c:v>0.44222244583437242</c:v>
                </c:pt>
                <c:pt idx="194">
                  <c:v>0.44487048443218213</c:v>
                </c:pt>
                <c:pt idx="195">
                  <c:v>0.4475185230299944</c:v>
                </c:pt>
                <c:pt idx="196">
                  <c:v>0.45016656162780444</c:v>
                </c:pt>
                <c:pt idx="197">
                  <c:v>0.45281460022561515</c:v>
                </c:pt>
                <c:pt idx="198">
                  <c:v>0.45546263882342308</c:v>
                </c:pt>
                <c:pt idx="199">
                  <c:v>0.45811067742123401</c:v>
                </c:pt>
                <c:pt idx="200">
                  <c:v>0.46075871601904622</c:v>
                </c:pt>
                <c:pt idx="201">
                  <c:v>0.46340675461685532</c:v>
                </c:pt>
                <c:pt idx="202">
                  <c:v>0.46605479321466886</c:v>
                </c:pt>
                <c:pt idx="203">
                  <c:v>0.46870283181247857</c:v>
                </c:pt>
                <c:pt idx="204">
                  <c:v>0.47135087041028839</c:v>
                </c:pt>
                <c:pt idx="205">
                  <c:v>0.47399890900809832</c:v>
                </c:pt>
                <c:pt idx="206">
                  <c:v>0.47664694760590798</c:v>
                </c:pt>
                <c:pt idx="207">
                  <c:v>0.47929498620371902</c:v>
                </c:pt>
                <c:pt idx="208">
                  <c:v>0.48194302480152973</c:v>
                </c:pt>
                <c:pt idx="209">
                  <c:v>0.48459106339934216</c:v>
                </c:pt>
                <c:pt idx="210">
                  <c:v>0.48723910199715098</c:v>
                </c:pt>
                <c:pt idx="211">
                  <c:v>0.48988714059496258</c:v>
                </c:pt>
                <c:pt idx="212">
                  <c:v>0.4925351791927734</c:v>
                </c:pt>
                <c:pt idx="213">
                  <c:v>0.49518321779058388</c:v>
                </c:pt>
                <c:pt idx="214">
                  <c:v>0.49783125638839293</c:v>
                </c:pt>
                <c:pt idx="215">
                  <c:v>0.50047929498620358</c:v>
                </c:pt>
                <c:pt idx="216">
                  <c:v>0.50312733358401462</c:v>
                </c:pt>
                <c:pt idx="217">
                  <c:v>0.50577537218182755</c:v>
                </c:pt>
                <c:pt idx="218">
                  <c:v>0.50842341077963549</c:v>
                </c:pt>
                <c:pt idx="219">
                  <c:v>0.51107144937744597</c:v>
                </c:pt>
                <c:pt idx="220">
                  <c:v>0.51371948797525657</c:v>
                </c:pt>
                <c:pt idx="221">
                  <c:v>0.5163675265730665</c:v>
                </c:pt>
                <c:pt idx="222">
                  <c:v>0.51901556517087799</c:v>
                </c:pt>
                <c:pt idx="223">
                  <c:v>0.52166360376868903</c:v>
                </c:pt>
                <c:pt idx="224">
                  <c:v>0.52431164236649963</c:v>
                </c:pt>
                <c:pt idx="225">
                  <c:v>0.52695968096431001</c:v>
                </c:pt>
                <c:pt idx="226">
                  <c:v>0.52960771956212005</c:v>
                </c:pt>
                <c:pt idx="227">
                  <c:v>0.53225575815993098</c:v>
                </c:pt>
                <c:pt idx="228">
                  <c:v>0.53490379675774158</c:v>
                </c:pt>
                <c:pt idx="229">
                  <c:v>0.53755183535555195</c:v>
                </c:pt>
                <c:pt idx="230">
                  <c:v>0.54019987395336544</c:v>
                </c:pt>
                <c:pt idx="231">
                  <c:v>0.5428479125511787</c:v>
                </c:pt>
                <c:pt idx="232">
                  <c:v>0.54549595114898464</c:v>
                </c:pt>
                <c:pt idx="233">
                  <c:v>0.54814398974679457</c:v>
                </c:pt>
                <c:pt idx="234">
                  <c:v>0.55079202834460494</c:v>
                </c:pt>
                <c:pt idx="235">
                  <c:v>0.55344006694241599</c:v>
                </c:pt>
                <c:pt idx="236">
                  <c:v>0.55608810554022559</c:v>
                </c:pt>
                <c:pt idx="237">
                  <c:v>0.55873614413803696</c:v>
                </c:pt>
                <c:pt idx="238">
                  <c:v>0.56138418273584756</c:v>
                </c:pt>
                <c:pt idx="239">
                  <c:v>0.56403222133365749</c:v>
                </c:pt>
                <c:pt idx="240">
                  <c:v>0.56668025993146898</c:v>
                </c:pt>
                <c:pt idx="241">
                  <c:v>0.5693282985292818</c:v>
                </c:pt>
                <c:pt idx="242">
                  <c:v>0.57197633712708995</c:v>
                </c:pt>
                <c:pt idx="243">
                  <c:v>0.57462437572490099</c:v>
                </c:pt>
                <c:pt idx="244">
                  <c:v>0.57727241432271104</c:v>
                </c:pt>
                <c:pt idx="245">
                  <c:v>0.57992045292052585</c:v>
                </c:pt>
                <c:pt idx="246">
                  <c:v>0.58256849151833168</c:v>
                </c:pt>
                <c:pt idx="247">
                  <c:v>0.58521653011614194</c:v>
                </c:pt>
                <c:pt idx="248">
                  <c:v>0.58786456871395065</c:v>
                </c:pt>
                <c:pt idx="249">
                  <c:v>0.59051260731176247</c:v>
                </c:pt>
                <c:pt idx="250">
                  <c:v>0.59316064590957562</c:v>
                </c:pt>
                <c:pt idx="251">
                  <c:v>0.59580868450738689</c:v>
                </c:pt>
                <c:pt idx="252">
                  <c:v>0.5984567231051956</c:v>
                </c:pt>
                <c:pt idx="253">
                  <c:v>0.60110476170300697</c:v>
                </c:pt>
                <c:pt idx="254">
                  <c:v>0.60375280030081979</c:v>
                </c:pt>
                <c:pt idx="255">
                  <c:v>0.60640083889862795</c:v>
                </c:pt>
                <c:pt idx="256">
                  <c:v>0.60904887749644265</c:v>
                </c:pt>
                <c:pt idx="257">
                  <c:v>0.61169691609425214</c:v>
                </c:pt>
                <c:pt idx="258">
                  <c:v>0.61434495469206063</c:v>
                </c:pt>
                <c:pt idx="259">
                  <c:v>0.61699299328987534</c:v>
                </c:pt>
                <c:pt idx="260">
                  <c:v>0.61964103188768416</c:v>
                </c:pt>
                <c:pt idx="261">
                  <c:v>0.62228907048549542</c:v>
                </c:pt>
                <c:pt idx="262">
                  <c:v>0.62493710908330202</c:v>
                </c:pt>
                <c:pt idx="263">
                  <c:v>0.62758514768111295</c:v>
                </c:pt>
                <c:pt idx="264">
                  <c:v>0.630233186278923</c:v>
                </c:pt>
                <c:pt idx="265">
                  <c:v>0.63288122487673404</c:v>
                </c:pt>
                <c:pt idx="266">
                  <c:v>0.6355292634745483</c:v>
                </c:pt>
                <c:pt idx="267">
                  <c:v>0.63817730207235501</c:v>
                </c:pt>
                <c:pt idx="268">
                  <c:v>0.64082534067016916</c:v>
                </c:pt>
                <c:pt idx="269">
                  <c:v>0.64347337926797599</c:v>
                </c:pt>
                <c:pt idx="270">
                  <c:v>0.64612141786579247</c:v>
                </c:pt>
                <c:pt idx="271">
                  <c:v>0.64876945646360429</c:v>
                </c:pt>
                <c:pt idx="272">
                  <c:v>0.651417495061408</c:v>
                </c:pt>
                <c:pt idx="273">
                  <c:v>0.65406553365922215</c:v>
                </c:pt>
                <c:pt idx="274">
                  <c:v>0.65671357225702964</c:v>
                </c:pt>
                <c:pt idx="275">
                  <c:v>0.65936161085484279</c:v>
                </c:pt>
                <c:pt idx="276">
                  <c:v>0.66200964945264995</c:v>
                </c:pt>
                <c:pt idx="277">
                  <c:v>0.66465768805046344</c:v>
                </c:pt>
                <c:pt idx="278">
                  <c:v>0.6673057266482777</c:v>
                </c:pt>
                <c:pt idx="279">
                  <c:v>0.66995376524608263</c:v>
                </c:pt>
                <c:pt idx="280">
                  <c:v>0.67260180384390023</c:v>
                </c:pt>
                <c:pt idx="281">
                  <c:v>0.6752498424417086</c:v>
                </c:pt>
                <c:pt idx="282">
                  <c:v>0.67789788103951842</c:v>
                </c:pt>
                <c:pt idx="283">
                  <c:v>0.68054591963732725</c:v>
                </c:pt>
                <c:pt idx="284">
                  <c:v>0.68319395823513807</c:v>
                </c:pt>
                <c:pt idx="285">
                  <c:v>0.68584199683294778</c:v>
                </c:pt>
                <c:pt idx="286">
                  <c:v>0.68849003543075926</c:v>
                </c:pt>
                <c:pt idx="287">
                  <c:v>0.69113807402857086</c:v>
                </c:pt>
                <c:pt idx="288">
                  <c:v>0.69378611262638279</c:v>
                </c:pt>
                <c:pt idx="289">
                  <c:v>0.69643415122419083</c:v>
                </c:pt>
                <c:pt idx="290">
                  <c:v>0.69908218982199588</c:v>
                </c:pt>
                <c:pt idx="291">
                  <c:v>0.70173022841981314</c:v>
                </c:pt>
                <c:pt idx="292">
                  <c:v>0.70437826701761996</c:v>
                </c:pt>
                <c:pt idx="293">
                  <c:v>0.70702630561543101</c:v>
                </c:pt>
                <c:pt idx="294">
                  <c:v>0.70967434421324105</c:v>
                </c:pt>
                <c:pt idx="295">
                  <c:v>0.7123223828110492</c:v>
                </c:pt>
                <c:pt idx="296">
                  <c:v>0.7149704214088658</c:v>
                </c:pt>
                <c:pt idx="297">
                  <c:v>0.71761846000667295</c:v>
                </c:pt>
                <c:pt idx="298">
                  <c:v>0.72026649860448644</c:v>
                </c:pt>
                <c:pt idx="299">
                  <c:v>0.72291453720229404</c:v>
                </c:pt>
                <c:pt idx="300">
                  <c:v>0.72556257580010219</c:v>
                </c:pt>
                <c:pt idx="301">
                  <c:v>0.72821061439791601</c:v>
                </c:pt>
                <c:pt idx="302">
                  <c:v>0.73085865299572916</c:v>
                </c:pt>
                <c:pt idx="303">
                  <c:v>0.73350669159353765</c:v>
                </c:pt>
                <c:pt idx="304">
                  <c:v>0.73615473019134703</c:v>
                </c:pt>
                <c:pt idx="305">
                  <c:v>0.73880276878915796</c:v>
                </c:pt>
                <c:pt idx="306">
                  <c:v>0.741450807386968</c:v>
                </c:pt>
                <c:pt idx="307">
                  <c:v>0.74409884598478215</c:v>
                </c:pt>
                <c:pt idx="308">
                  <c:v>0.74674688458259431</c:v>
                </c:pt>
                <c:pt idx="309">
                  <c:v>0.74939492318040279</c:v>
                </c:pt>
                <c:pt idx="310">
                  <c:v>0.75204296177821051</c:v>
                </c:pt>
                <c:pt idx="311">
                  <c:v>0.75469100037602588</c:v>
                </c:pt>
                <c:pt idx="312">
                  <c:v>0.75733903897383514</c:v>
                </c:pt>
                <c:pt idx="313">
                  <c:v>0.75998707757164363</c:v>
                </c:pt>
                <c:pt idx="314">
                  <c:v>0.76263511616945834</c:v>
                </c:pt>
                <c:pt idx="315">
                  <c:v>0.76528315476726028</c:v>
                </c:pt>
                <c:pt idx="316">
                  <c:v>0.76793119336507942</c:v>
                </c:pt>
                <c:pt idx="317">
                  <c:v>0.77057923196288591</c:v>
                </c:pt>
                <c:pt idx="318">
                  <c:v>0.77322727056069773</c:v>
                </c:pt>
                <c:pt idx="319">
                  <c:v>0.77587530915850911</c:v>
                </c:pt>
                <c:pt idx="320">
                  <c:v>0.77852334775631382</c:v>
                </c:pt>
                <c:pt idx="321">
                  <c:v>0.78117138635412864</c:v>
                </c:pt>
                <c:pt idx="322">
                  <c:v>0.78381942495193757</c:v>
                </c:pt>
                <c:pt idx="323">
                  <c:v>0.7864674635497485</c:v>
                </c:pt>
                <c:pt idx="324">
                  <c:v>0.78911550214755899</c:v>
                </c:pt>
                <c:pt idx="325">
                  <c:v>0.79176354074536637</c:v>
                </c:pt>
                <c:pt idx="326">
                  <c:v>0.79441157934318163</c:v>
                </c:pt>
                <c:pt idx="327">
                  <c:v>0.79705961794099378</c:v>
                </c:pt>
                <c:pt idx="328">
                  <c:v>0.7997076565388076</c:v>
                </c:pt>
                <c:pt idx="329">
                  <c:v>0.80235569513661198</c:v>
                </c:pt>
                <c:pt idx="330">
                  <c:v>0.80500373373442302</c:v>
                </c:pt>
                <c:pt idx="331">
                  <c:v>0.80765177233223395</c:v>
                </c:pt>
                <c:pt idx="332">
                  <c:v>0.81029981093004644</c:v>
                </c:pt>
                <c:pt idx="333">
                  <c:v>0.81294784952785504</c:v>
                </c:pt>
                <c:pt idx="334">
                  <c:v>0.81559588812566497</c:v>
                </c:pt>
                <c:pt idx="335">
                  <c:v>0.81824392672347879</c:v>
                </c:pt>
                <c:pt idx="336">
                  <c:v>0.82089196532128705</c:v>
                </c:pt>
                <c:pt idx="337">
                  <c:v>0.82354000391909765</c:v>
                </c:pt>
                <c:pt idx="338">
                  <c:v>0.82618804251690803</c:v>
                </c:pt>
                <c:pt idx="339">
                  <c:v>0.82883608111471796</c:v>
                </c:pt>
                <c:pt idx="340">
                  <c:v>0.83148411971252856</c:v>
                </c:pt>
                <c:pt idx="341">
                  <c:v>0.83413215831033949</c:v>
                </c:pt>
                <c:pt idx="342">
                  <c:v>0.83678019690815064</c:v>
                </c:pt>
                <c:pt idx="343">
                  <c:v>0.83942823550596102</c:v>
                </c:pt>
                <c:pt idx="344">
                  <c:v>0.84207627410377472</c:v>
                </c:pt>
                <c:pt idx="345">
                  <c:v>0.84472431270158677</c:v>
                </c:pt>
                <c:pt idx="346">
                  <c:v>0.84737235129939303</c:v>
                </c:pt>
                <c:pt idx="347">
                  <c:v>0.85002038989720008</c:v>
                </c:pt>
                <c:pt idx="348">
                  <c:v>0.85266842849501678</c:v>
                </c:pt>
                <c:pt idx="349">
                  <c:v>0.8553164670928235</c:v>
                </c:pt>
                <c:pt idx="350">
                  <c:v>0.85796450569063498</c:v>
                </c:pt>
                <c:pt idx="351">
                  <c:v>0.86061254428844602</c:v>
                </c:pt>
                <c:pt idx="352">
                  <c:v>0.86326058288625285</c:v>
                </c:pt>
                <c:pt idx="353">
                  <c:v>0.86590862148406944</c:v>
                </c:pt>
                <c:pt idx="354">
                  <c:v>0.86855666008187704</c:v>
                </c:pt>
                <c:pt idx="355">
                  <c:v>0.8712046986796923</c:v>
                </c:pt>
                <c:pt idx="356">
                  <c:v>0.87385273727750179</c:v>
                </c:pt>
                <c:pt idx="357">
                  <c:v>0.8765007758753085</c:v>
                </c:pt>
                <c:pt idx="358">
                  <c:v>0.8791488144731272</c:v>
                </c:pt>
                <c:pt idx="359">
                  <c:v>0.88179685307093225</c:v>
                </c:pt>
                <c:pt idx="360">
                  <c:v>0.88444489166874429</c:v>
                </c:pt>
                <c:pt idx="361">
                  <c:v>0.887092930266554</c:v>
                </c:pt>
                <c:pt idx="362">
                  <c:v>0.8897409688643616</c:v>
                </c:pt>
                <c:pt idx="363">
                  <c:v>0.89238900746217675</c:v>
                </c:pt>
                <c:pt idx="364">
                  <c:v>0.89503704605998502</c:v>
                </c:pt>
                <c:pt idx="365">
                  <c:v>0.89768508465779684</c:v>
                </c:pt>
                <c:pt idx="366">
                  <c:v>0.90033312325560255</c:v>
                </c:pt>
                <c:pt idx="367">
                  <c:v>0.90298116185341459</c:v>
                </c:pt>
                <c:pt idx="368">
                  <c:v>0.90562920045122663</c:v>
                </c:pt>
                <c:pt idx="369">
                  <c:v>0.90827723904903601</c:v>
                </c:pt>
                <c:pt idx="370">
                  <c:v>0.91092527764685016</c:v>
                </c:pt>
                <c:pt idx="371">
                  <c:v>0.91357331624465798</c:v>
                </c:pt>
                <c:pt idx="372">
                  <c:v>0.91622135484246758</c:v>
                </c:pt>
                <c:pt idx="373">
                  <c:v>0.91886939344027962</c:v>
                </c:pt>
                <c:pt idx="374">
                  <c:v>0.92151743203809178</c:v>
                </c:pt>
                <c:pt idx="375">
                  <c:v>0.92416547063590004</c:v>
                </c:pt>
                <c:pt idx="376">
                  <c:v>0.92681350923371097</c:v>
                </c:pt>
                <c:pt idx="377">
                  <c:v>0.92946154783152057</c:v>
                </c:pt>
                <c:pt idx="378">
                  <c:v>0.93210958642933195</c:v>
                </c:pt>
                <c:pt idx="379">
                  <c:v>0.93475762502714199</c:v>
                </c:pt>
                <c:pt idx="380">
                  <c:v>0.93740566362495303</c:v>
                </c:pt>
                <c:pt idx="381">
                  <c:v>0.94005370222276396</c:v>
                </c:pt>
                <c:pt idx="382">
                  <c:v>0.94270174082057678</c:v>
                </c:pt>
                <c:pt idx="383">
                  <c:v>0.94534977941838816</c:v>
                </c:pt>
                <c:pt idx="384">
                  <c:v>0.94799781801619942</c:v>
                </c:pt>
                <c:pt idx="385">
                  <c:v>0.95064585661401368</c:v>
                </c:pt>
                <c:pt idx="386">
                  <c:v>0.95329389521181762</c:v>
                </c:pt>
                <c:pt idx="387">
                  <c:v>0.95594193380962944</c:v>
                </c:pt>
                <c:pt idx="388">
                  <c:v>0.95858997240743804</c:v>
                </c:pt>
                <c:pt idx="389">
                  <c:v>0.96123801100524797</c:v>
                </c:pt>
                <c:pt idx="390">
                  <c:v>0.96388604960305901</c:v>
                </c:pt>
                <c:pt idx="391">
                  <c:v>0.9665340882008695</c:v>
                </c:pt>
                <c:pt idx="392">
                  <c:v>0.96918212679867999</c:v>
                </c:pt>
                <c:pt idx="393">
                  <c:v>0.97183016539649059</c:v>
                </c:pt>
                <c:pt idx="394">
                  <c:v>0.97447820399430152</c:v>
                </c:pt>
                <c:pt idx="395">
                  <c:v>0.97712624259211278</c:v>
                </c:pt>
                <c:pt idx="396">
                  <c:v>0.97977428118992249</c:v>
                </c:pt>
                <c:pt idx="397">
                  <c:v>0.97977428118992249</c:v>
                </c:pt>
                <c:pt idx="398">
                  <c:v>0.9800390850497035</c:v>
                </c:pt>
                <c:pt idx="399">
                  <c:v>0.9803038889094845</c:v>
                </c:pt>
                <c:pt idx="400">
                  <c:v>0.98056869276926273</c:v>
                </c:pt>
                <c:pt idx="401">
                  <c:v>0.98083349662904695</c:v>
                </c:pt>
                <c:pt idx="402">
                  <c:v>0.98109830048882862</c:v>
                </c:pt>
                <c:pt idx="403">
                  <c:v>0.98136310434860585</c:v>
                </c:pt>
                <c:pt idx="404">
                  <c:v>0.98162790820839063</c:v>
                </c:pt>
                <c:pt idx="405">
                  <c:v>0.9818927120681753</c:v>
                </c:pt>
                <c:pt idx="406">
                  <c:v>0.98215751592794664</c:v>
                </c:pt>
                <c:pt idx="407">
                  <c:v>0.98242231978772765</c:v>
                </c:pt>
                <c:pt idx="408">
                  <c:v>0.98268712364751398</c:v>
                </c:pt>
                <c:pt idx="409">
                  <c:v>0.98295192750729499</c:v>
                </c:pt>
                <c:pt idx="410">
                  <c:v>0.98321673136707355</c:v>
                </c:pt>
                <c:pt idx="411">
                  <c:v>0.98348153522685455</c:v>
                </c:pt>
                <c:pt idx="412">
                  <c:v>0.98374633908663756</c:v>
                </c:pt>
                <c:pt idx="413">
                  <c:v>0.98401114294641956</c:v>
                </c:pt>
                <c:pt idx="414">
                  <c:v>0.98427594680620056</c:v>
                </c:pt>
                <c:pt idx="415">
                  <c:v>0.98454075066598201</c:v>
                </c:pt>
                <c:pt idx="416">
                  <c:v>0.98480555452576302</c:v>
                </c:pt>
                <c:pt idx="417">
                  <c:v>0.98507035838554402</c:v>
                </c:pt>
                <c:pt idx="418">
                  <c:v>0.98533516224532458</c:v>
                </c:pt>
                <c:pt idx="419">
                  <c:v>0.98559996610510603</c:v>
                </c:pt>
                <c:pt idx="420">
                  <c:v>0.98586476996488659</c:v>
                </c:pt>
                <c:pt idx="421">
                  <c:v>0.98612957382466759</c:v>
                </c:pt>
                <c:pt idx="422">
                  <c:v>0.98639437768444904</c:v>
                </c:pt>
                <c:pt idx="423">
                  <c:v>0.98665918154422949</c:v>
                </c:pt>
                <c:pt idx="424">
                  <c:v>0.9869239854040105</c:v>
                </c:pt>
                <c:pt idx="425">
                  <c:v>0.9871887892637915</c:v>
                </c:pt>
                <c:pt idx="426">
                  <c:v>0.98745359312357295</c:v>
                </c:pt>
                <c:pt idx="427">
                  <c:v>0.98771839698335351</c:v>
                </c:pt>
                <c:pt idx="428">
                  <c:v>0.98798320084313596</c:v>
                </c:pt>
                <c:pt idx="429">
                  <c:v>0.98824800470291385</c:v>
                </c:pt>
                <c:pt idx="430">
                  <c:v>0.98851280856269486</c:v>
                </c:pt>
                <c:pt idx="431">
                  <c:v>0.98877761242248319</c:v>
                </c:pt>
                <c:pt idx="432">
                  <c:v>0.98904241628225997</c:v>
                </c:pt>
                <c:pt idx="433">
                  <c:v>0.9893072201420382</c:v>
                </c:pt>
                <c:pt idx="434">
                  <c:v>0.98957202400181921</c:v>
                </c:pt>
                <c:pt idx="435">
                  <c:v>0.98983682786160021</c:v>
                </c:pt>
                <c:pt idx="436">
                  <c:v>0.99010163172138399</c:v>
                </c:pt>
                <c:pt idx="437">
                  <c:v>0.99036643558116255</c:v>
                </c:pt>
                <c:pt idx="438">
                  <c:v>0.990631239440946</c:v>
                </c:pt>
                <c:pt idx="439">
                  <c:v>0.990896043300727</c:v>
                </c:pt>
                <c:pt idx="440">
                  <c:v>0.99116084716050801</c:v>
                </c:pt>
                <c:pt idx="441">
                  <c:v>0.99142565102028901</c:v>
                </c:pt>
                <c:pt idx="442">
                  <c:v>0.99169045488007279</c:v>
                </c:pt>
                <c:pt idx="443">
                  <c:v>0.99195525873985102</c:v>
                </c:pt>
                <c:pt idx="444">
                  <c:v>0.99222006259963302</c:v>
                </c:pt>
                <c:pt idx="445">
                  <c:v>0.99248486645941403</c:v>
                </c:pt>
                <c:pt idx="446">
                  <c:v>0.99274967031920025</c:v>
                </c:pt>
                <c:pt idx="447">
                  <c:v>0.99301447417897604</c:v>
                </c:pt>
                <c:pt idx="448">
                  <c:v>0.99327927803875704</c:v>
                </c:pt>
                <c:pt idx="449">
                  <c:v>0.99354408189853749</c:v>
                </c:pt>
                <c:pt idx="450">
                  <c:v>0.99380888575831849</c:v>
                </c:pt>
                <c:pt idx="451">
                  <c:v>0.99407368961810005</c:v>
                </c:pt>
                <c:pt idx="452">
                  <c:v>0.99433849347788095</c:v>
                </c:pt>
                <c:pt idx="453">
                  <c:v>0.99460329733766151</c:v>
                </c:pt>
                <c:pt idx="454">
                  <c:v>0.99486810119743985</c:v>
                </c:pt>
                <c:pt idx="455">
                  <c:v>0.99513290505721841</c:v>
                </c:pt>
                <c:pt idx="456">
                  <c:v>0.99539770891700186</c:v>
                </c:pt>
              </c:numCache>
            </c:numRef>
          </c:xVal>
          <c:yVal>
            <c:numRef>
              <c:f>Sheet1!$C$2:$C$459</c:f>
              <c:numCache>
                <c:formatCode>General</c:formatCode>
                <c:ptCount val="458"/>
                <c:pt idx="0">
                  <c:v>6.0940181363119234E-4</c:v>
                </c:pt>
                <c:pt idx="1">
                  <c:v>6.0940263169106381E-4</c:v>
                </c:pt>
                <c:pt idx="2">
                  <c:v>6.0940344975257883E-4</c:v>
                </c:pt>
                <c:pt idx="3">
                  <c:v>6.0940426781574313E-4</c:v>
                </c:pt>
                <c:pt idx="4">
                  <c:v>6.0940508588055379E-4</c:v>
                </c:pt>
                <c:pt idx="5">
                  <c:v>6.0940590394701624E-4</c:v>
                </c:pt>
                <c:pt idx="6">
                  <c:v>6.0940672201512168E-4</c:v>
                </c:pt>
                <c:pt idx="7">
                  <c:v>6.0940754008487424E-4</c:v>
                </c:pt>
                <c:pt idx="8">
                  <c:v>6.0940835815627631E-4</c:v>
                </c:pt>
                <c:pt idx="9">
                  <c:v>6.0940917622932475E-4</c:v>
                </c:pt>
                <c:pt idx="10">
                  <c:v>6.0940999430402095E-4</c:v>
                </c:pt>
                <c:pt idx="11">
                  <c:v>6.0941081238036394E-4</c:v>
                </c:pt>
                <c:pt idx="12">
                  <c:v>6.0941163045834929E-4</c:v>
                </c:pt>
                <c:pt idx="13">
                  <c:v>6.0941244853799021E-4</c:v>
                </c:pt>
                <c:pt idx="14">
                  <c:v>6.0941326661927001E-4</c:v>
                </c:pt>
                <c:pt idx="15">
                  <c:v>6.0941408470220214E-4</c:v>
                </c:pt>
                <c:pt idx="16">
                  <c:v>6.0941490278678344E-4</c:v>
                </c:pt>
                <c:pt idx="17">
                  <c:v>6.0941572087300721E-4</c:v>
                </c:pt>
                <c:pt idx="18">
                  <c:v>6.0941653896088416E-4</c:v>
                </c:pt>
                <c:pt idx="19">
                  <c:v>6.0941735705040434E-4</c:v>
                </c:pt>
                <c:pt idx="20">
                  <c:v>6.0941817514157E-4</c:v>
                </c:pt>
                <c:pt idx="21">
                  <c:v>6.0941899323438918E-4</c:v>
                </c:pt>
                <c:pt idx="22">
                  <c:v>6.094198113288505E-4</c:v>
                </c:pt>
                <c:pt idx="23">
                  <c:v>6.0942062942496392E-4</c:v>
                </c:pt>
                <c:pt idx="24">
                  <c:v>6.0942144752271893E-4</c:v>
                </c:pt>
                <c:pt idx="25">
                  <c:v>6.0942226562212334E-4</c:v>
                </c:pt>
                <c:pt idx="26">
                  <c:v>6.0942308372317401E-4</c:v>
                </c:pt>
                <c:pt idx="27">
                  <c:v>6.0942390182587569E-4</c:v>
                </c:pt>
                <c:pt idx="28">
                  <c:v>6.0942471993022536E-4</c:v>
                </c:pt>
                <c:pt idx="29">
                  <c:v>6.094255380362189E-4</c:v>
                </c:pt>
                <c:pt idx="30">
                  <c:v>6.0942635614385967E-4</c:v>
                </c:pt>
                <c:pt idx="31">
                  <c:v>6.0942717425314843E-4</c:v>
                </c:pt>
                <c:pt idx="32">
                  <c:v>6.0942799236408734E-4</c:v>
                </c:pt>
                <c:pt idx="33">
                  <c:v>6.0942881047667109E-4</c:v>
                </c:pt>
                <c:pt idx="34">
                  <c:v>6.0942962859090121E-4</c:v>
                </c:pt>
                <c:pt idx="35">
                  <c:v>6.0943044670677498E-4</c:v>
                </c:pt>
                <c:pt idx="36">
                  <c:v>6.0943126482430193E-4</c:v>
                </c:pt>
                <c:pt idx="37">
                  <c:v>6.0943962607987103E-4</c:v>
                </c:pt>
                <c:pt idx="38">
                  <c:v>6.0944780751411032E-4</c:v>
                </c:pt>
                <c:pt idx="39">
                  <c:v>6.0945598911309423E-4</c:v>
                </c:pt>
                <c:pt idx="40">
                  <c:v>6.0946417087683524E-4</c:v>
                </c:pt>
                <c:pt idx="41">
                  <c:v>6.0947235280532934E-4</c:v>
                </c:pt>
                <c:pt idx="42">
                  <c:v>6.0948053489858595E-4</c:v>
                </c:pt>
                <c:pt idx="43">
                  <c:v>6.094887171566143E-4</c:v>
                </c:pt>
                <c:pt idx="44">
                  <c:v>6.0949689957941417E-4</c:v>
                </c:pt>
                <c:pt idx="45">
                  <c:v>6.0950508216697904E-4</c:v>
                </c:pt>
                <c:pt idx="46">
                  <c:v>6.0951326491933268E-4</c:v>
                </c:pt>
                <c:pt idx="47">
                  <c:v>6.0952144783646943E-4</c:v>
                </c:pt>
                <c:pt idx="48">
                  <c:v>6.095296309183945E-4</c:v>
                </c:pt>
                <c:pt idx="49">
                  <c:v>6.0953781416511234E-4</c:v>
                </c:pt>
                <c:pt idx="50">
                  <c:v>6.095459975766249E-4</c:v>
                </c:pt>
                <c:pt idx="51">
                  <c:v>6.0955418115294117E-4</c:v>
                </c:pt>
                <c:pt idx="52">
                  <c:v>6.0956236489406734E-4</c:v>
                </c:pt>
                <c:pt idx="53">
                  <c:v>6.095705487999994E-4</c:v>
                </c:pt>
                <c:pt idx="54">
                  <c:v>6.0957873287074494E-4</c:v>
                </c:pt>
                <c:pt idx="55">
                  <c:v>6.0958691710631923E-4</c:v>
                </c:pt>
                <c:pt idx="56">
                  <c:v>6.0959510150670917E-4</c:v>
                </c:pt>
                <c:pt idx="57">
                  <c:v>6.0960328607192918E-4</c:v>
                </c:pt>
                <c:pt idx="58">
                  <c:v>6.0961147080198315E-4</c:v>
                </c:pt>
                <c:pt idx="59">
                  <c:v>6.0961965569687304E-4</c:v>
                </c:pt>
                <c:pt idx="60">
                  <c:v>6.096278407566112E-4</c:v>
                </c:pt>
                <c:pt idx="61">
                  <c:v>6.0963602598118984E-4</c:v>
                </c:pt>
                <c:pt idx="62">
                  <c:v>6.0964421137062132E-4</c:v>
                </c:pt>
                <c:pt idx="63">
                  <c:v>6.0965239692490388E-4</c:v>
                </c:pt>
                <c:pt idx="64">
                  <c:v>6.0966058264404503E-4</c:v>
                </c:pt>
                <c:pt idx="65">
                  <c:v>6.0966876852806004E-4</c:v>
                </c:pt>
                <c:pt idx="66">
                  <c:v>6.096769545769358E-4</c:v>
                </c:pt>
                <c:pt idx="67">
                  <c:v>6.0968514079068369E-4</c:v>
                </c:pt>
                <c:pt idx="68">
                  <c:v>6.0969332716930989E-4</c:v>
                </c:pt>
                <c:pt idx="69">
                  <c:v>6.0970151371281538E-4</c:v>
                </c:pt>
                <c:pt idx="70">
                  <c:v>6.0970970042121403E-4</c:v>
                </c:pt>
                <c:pt idx="71">
                  <c:v>6.0971788729449413E-4</c:v>
                </c:pt>
                <c:pt idx="72">
                  <c:v>6.0972607433267825E-4</c:v>
                </c:pt>
                <c:pt idx="73">
                  <c:v>6.0973426153575758E-4</c:v>
                </c:pt>
                <c:pt idx="74">
                  <c:v>6.0974244890373941E-4</c:v>
                </c:pt>
                <c:pt idx="75">
                  <c:v>6.097506364366273E-4</c:v>
                </c:pt>
                <c:pt idx="76">
                  <c:v>6.0975882413443123E-4</c:v>
                </c:pt>
                <c:pt idx="77">
                  <c:v>6.0976701199715532E-4</c:v>
                </c:pt>
                <c:pt idx="78">
                  <c:v>6.0977520002479524E-4</c:v>
                </c:pt>
                <c:pt idx="79">
                  <c:v>6.0978338821736605E-4</c:v>
                </c:pt>
                <c:pt idx="80">
                  <c:v>6.0979157657485908E-4</c:v>
                </c:pt>
                <c:pt idx="81">
                  <c:v>6.0979976509729428E-4</c:v>
                </c:pt>
                <c:pt idx="82">
                  <c:v>6.0980795378466764E-4</c:v>
                </c:pt>
                <c:pt idx="83">
                  <c:v>6.0981614263698513E-4</c:v>
                </c:pt>
                <c:pt idx="84">
                  <c:v>6.0982433165424966E-4</c:v>
                </c:pt>
                <c:pt idx="85">
                  <c:v>6.0983252083646525E-4</c:v>
                </c:pt>
                <c:pt idx="86">
                  <c:v>6.0984071018363862E-4</c:v>
                </c:pt>
                <c:pt idx="87">
                  <c:v>6.098488996957713E-4</c:v>
                </c:pt>
                <c:pt idx="88">
                  <c:v>6.0985708937287184E-4</c:v>
                </c:pt>
                <c:pt idx="89">
                  <c:v>6.0986527921494545E-4</c:v>
                </c:pt>
                <c:pt idx="90">
                  <c:v>6.0987346922198888E-4</c:v>
                </c:pt>
                <c:pt idx="91">
                  <c:v>6.0988165939401188E-4</c:v>
                </c:pt>
                <c:pt idx="92">
                  <c:v>6.0988984973102205E-4</c:v>
                </c:pt>
                <c:pt idx="93">
                  <c:v>6.0989804023301722E-4</c:v>
                </c:pt>
                <c:pt idx="94">
                  <c:v>6.0990623090000637E-4</c:v>
                </c:pt>
                <c:pt idx="95">
                  <c:v>6.0991442173198725E-4</c:v>
                </c:pt>
                <c:pt idx="96">
                  <c:v>6.0992261272897557E-4</c:v>
                </c:pt>
                <c:pt idx="97">
                  <c:v>6.0993080389096851E-4</c:v>
                </c:pt>
                <c:pt idx="98">
                  <c:v>6.0993899521796997E-4</c:v>
                </c:pt>
                <c:pt idx="99">
                  <c:v>6.0994718670998342E-4</c:v>
                </c:pt>
                <c:pt idx="100">
                  <c:v>6.0995537836702274E-4</c:v>
                </c:pt>
                <c:pt idx="101">
                  <c:v>6.0996357018907959E-4</c:v>
                </c:pt>
                <c:pt idx="102">
                  <c:v>6.0997176217616588E-4</c:v>
                </c:pt>
                <c:pt idx="103">
                  <c:v>6.0997995432828596E-4</c:v>
                </c:pt>
                <c:pt idx="104">
                  <c:v>6.0998814664543874E-4</c:v>
                </c:pt>
                <c:pt idx="105">
                  <c:v>6.0999633912763832E-4</c:v>
                </c:pt>
                <c:pt idx="106">
                  <c:v>6.1000453177487504E-4</c:v>
                </c:pt>
                <c:pt idx="107">
                  <c:v>6.1001272458716929E-4</c:v>
                </c:pt>
                <c:pt idx="108">
                  <c:v>6.1002091756451793E-4</c:v>
                </c:pt>
                <c:pt idx="109">
                  <c:v>6.1002911070692171E-4</c:v>
                </c:pt>
                <c:pt idx="110">
                  <c:v>6.1003730401438996E-4</c:v>
                </c:pt>
                <c:pt idx="111">
                  <c:v>6.1004549748692126E-4</c:v>
                </c:pt>
                <c:pt idx="112">
                  <c:v>6.1005369112453038E-4</c:v>
                </c:pt>
                <c:pt idx="113">
                  <c:v>6.1006188492721805E-4</c:v>
                </c:pt>
                <c:pt idx="114">
                  <c:v>6.1007007889498494E-4</c:v>
                </c:pt>
                <c:pt idx="115">
                  <c:v>6.1007827302783548E-4</c:v>
                </c:pt>
                <c:pt idx="116">
                  <c:v>6.1008646732577413E-4</c:v>
                </c:pt>
                <c:pt idx="117">
                  <c:v>6.1009466178880804E-4</c:v>
                </c:pt>
                <c:pt idx="118">
                  <c:v>6.1010285641694534E-4</c:v>
                </c:pt>
                <c:pt idx="119">
                  <c:v>6.1011105121018224E-4</c:v>
                </c:pt>
                <c:pt idx="120">
                  <c:v>6.1011924616852773E-4</c:v>
                </c:pt>
                <c:pt idx="121">
                  <c:v>6.1012744129198767E-4</c:v>
                </c:pt>
                <c:pt idx="122">
                  <c:v>6.1013563658055914E-4</c:v>
                </c:pt>
                <c:pt idx="123">
                  <c:v>6.1014383203425492E-4</c:v>
                </c:pt>
                <c:pt idx="124">
                  <c:v>6.1015202765307003E-4</c:v>
                </c:pt>
                <c:pt idx="125">
                  <c:v>6.1016022343702463E-4</c:v>
                </c:pt>
                <c:pt idx="126">
                  <c:v>6.1016841938610952E-4</c:v>
                </c:pt>
                <c:pt idx="127">
                  <c:v>6.1017661550033357E-4</c:v>
                </c:pt>
                <c:pt idx="128">
                  <c:v>6.1018481177969538E-4</c:v>
                </c:pt>
                <c:pt idx="129">
                  <c:v>6.1019300822421046E-4</c:v>
                </c:pt>
                <c:pt idx="130">
                  <c:v>6.10201204833871E-4</c:v>
                </c:pt>
                <c:pt idx="131">
                  <c:v>6.1020940160869293E-4</c:v>
                </c:pt>
                <c:pt idx="132">
                  <c:v>6.1021759854867593E-4</c:v>
                </c:pt>
                <c:pt idx="133">
                  <c:v>6.1022579565382304E-4</c:v>
                </c:pt>
                <c:pt idx="134">
                  <c:v>6.1023399292414033E-4</c:v>
                </c:pt>
                <c:pt idx="135">
                  <c:v>6.1024219035963538E-4</c:v>
                </c:pt>
                <c:pt idx="136">
                  <c:v>6.1025038796030332E-4</c:v>
                </c:pt>
                <c:pt idx="137">
                  <c:v>6.1025858572615489E-4</c:v>
                </c:pt>
                <c:pt idx="138">
                  <c:v>6.1026678365719918E-4</c:v>
                </c:pt>
                <c:pt idx="139">
                  <c:v>6.1027498175343273E-4</c:v>
                </c:pt>
                <c:pt idx="140">
                  <c:v>6.1028318001485804E-4</c:v>
                </c:pt>
                <c:pt idx="141">
                  <c:v>6.1029137844149245E-4</c:v>
                </c:pt>
                <c:pt idx="142">
                  <c:v>6.1029957703332414E-4</c:v>
                </c:pt>
                <c:pt idx="143">
                  <c:v>6.1030777579037143E-4</c:v>
                </c:pt>
                <c:pt idx="144">
                  <c:v>6.1031597471262794E-4</c:v>
                </c:pt>
                <c:pt idx="145">
                  <c:v>6.103241738001097E-4</c:v>
                </c:pt>
                <c:pt idx="146">
                  <c:v>6.1033237305280945E-4</c:v>
                </c:pt>
                <c:pt idx="147">
                  <c:v>6.1034057247073695E-4</c:v>
                </c:pt>
                <c:pt idx="148">
                  <c:v>6.1034877205389502E-4</c:v>
                </c:pt>
                <c:pt idx="149">
                  <c:v>6.1035697180229331E-4</c:v>
                </c:pt>
                <c:pt idx="150">
                  <c:v>6.1036517171592943E-4</c:v>
                </c:pt>
                <c:pt idx="151">
                  <c:v>6.103733717948114E-4</c:v>
                </c:pt>
                <c:pt idx="152">
                  <c:v>6.1038157203893923E-4</c:v>
                </c:pt>
                <c:pt idx="153">
                  <c:v>6.1038977244832994E-4</c:v>
                </c:pt>
                <c:pt idx="154">
                  <c:v>6.1039797302297203E-4</c:v>
                </c:pt>
                <c:pt idx="155">
                  <c:v>6.1040617376287927E-4</c:v>
                </c:pt>
                <c:pt idx="156">
                  <c:v>6.1041437466805124E-4</c:v>
                </c:pt>
                <c:pt idx="157">
                  <c:v>6.1042257573849833E-4</c:v>
                </c:pt>
                <c:pt idx="158">
                  <c:v>6.1043077697422034E-4</c:v>
                </c:pt>
                <c:pt idx="159">
                  <c:v>6.1043897837522864E-4</c:v>
                </c:pt>
                <c:pt idx="160">
                  <c:v>6.1044717994151532E-4</c:v>
                </c:pt>
                <c:pt idx="161">
                  <c:v>6.1045538167308982E-4</c:v>
                </c:pt>
                <c:pt idx="162">
                  <c:v>6.1046358356996449E-4</c:v>
                </c:pt>
                <c:pt idx="163">
                  <c:v>6.1047178563213293E-4</c:v>
                </c:pt>
                <c:pt idx="164">
                  <c:v>6.1047998785960719E-4</c:v>
                </c:pt>
                <c:pt idx="165">
                  <c:v>6.104881902523903E-4</c:v>
                </c:pt>
                <c:pt idx="166">
                  <c:v>6.1049639281048323E-4</c:v>
                </c:pt>
                <c:pt idx="167">
                  <c:v>6.1050459553389118E-4</c:v>
                </c:pt>
                <c:pt idx="168">
                  <c:v>6.1051279842262208E-4</c:v>
                </c:pt>
                <c:pt idx="169">
                  <c:v>6.1052100147667625E-4</c:v>
                </c:pt>
                <c:pt idx="170">
                  <c:v>6.1052920469606138E-4</c:v>
                </c:pt>
                <c:pt idx="171">
                  <c:v>6.1053740808077964E-4</c:v>
                </c:pt>
                <c:pt idx="172">
                  <c:v>6.1054561163083527E-4</c:v>
                </c:pt>
                <c:pt idx="173">
                  <c:v>6.105538153462365E-4</c:v>
                </c:pt>
                <c:pt idx="174">
                  <c:v>6.1056201922698636E-4</c:v>
                </c:pt>
                <c:pt idx="175">
                  <c:v>6.1057022327307934E-4</c:v>
                </c:pt>
                <c:pt idx="176">
                  <c:v>6.1057842748453407E-4</c:v>
                </c:pt>
                <c:pt idx="177">
                  <c:v>6.1058663186135348E-4</c:v>
                </c:pt>
                <c:pt idx="178">
                  <c:v>6.1059483640353335E-4</c:v>
                </c:pt>
                <c:pt idx="179">
                  <c:v>6.1060304111108679E-4</c:v>
                </c:pt>
                <c:pt idx="180">
                  <c:v>6.1061124598400871E-4</c:v>
                </c:pt>
                <c:pt idx="181">
                  <c:v>6.1061945102231115E-4</c:v>
                </c:pt>
                <c:pt idx="182">
                  <c:v>6.1062765622599594E-4</c:v>
                </c:pt>
                <c:pt idx="183">
                  <c:v>6.1063586159507328E-4</c:v>
                </c:pt>
                <c:pt idx="184">
                  <c:v>6.1064406712953568E-4</c:v>
                </c:pt>
                <c:pt idx="185">
                  <c:v>6.1065227282939844E-4</c:v>
                </c:pt>
                <c:pt idx="186">
                  <c:v>6.1066047869466037E-4</c:v>
                </c:pt>
                <c:pt idx="187">
                  <c:v>6.1066868472532503E-4</c:v>
                </c:pt>
                <c:pt idx="188">
                  <c:v>6.1067689092140544E-4</c:v>
                </c:pt>
                <c:pt idx="189">
                  <c:v>6.1068509728289119E-4</c:v>
                </c:pt>
                <c:pt idx="190">
                  <c:v>6.1069330380980104E-4</c:v>
                </c:pt>
                <c:pt idx="191">
                  <c:v>6.1070151050213542E-4</c:v>
                </c:pt>
                <c:pt idx="192">
                  <c:v>6.1070971735989194E-4</c:v>
                </c:pt>
                <c:pt idx="193">
                  <c:v>6.1071792438308591E-4</c:v>
                </c:pt>
                <c:pt idx="194">
                  <c:v>6.10726131571716E-4</c:v>
                </c:pt>
                <c:pt idx="195">
                  <c:v>6.107343389257819E-4</c:v>
                </c:pt>
                <c:pt idx="196">
                  <c:v>6.1074254644529315E-4</c:v>
                </c:pt>
                <c:pt idx="197">
                  <c:v>6.107507541302543E-4</c:v>
                </c:pt>
                <c:pt idx="198">
                  <c:v>6.1075896198067099E-4</c:v>
                </c:pt>
                <c:pt idx="199">
                  <c:v>6.1076716999654865E-4</c:v>
                </c:pt>
                <c:pt idx="200">
                  <c:v>6.1077537817788997E-4</c:v>
                </c:pt>
                <c:pt idx="201">
                  <c:v>6.1078358652468987E-4</c:v>
                </c:pt>
                <c:pt idx="202">
                  <c:v>6.1079179503696819E-4</c:v>
                </c:pt>
                <c:pt idx="203">
                  <c:v>6.1080000371472199E-4</c:v>
                </c:pt>
                <c:pt idx="204">
                  <c:v>6.1080821255796018E-4</c:v>
                </c:pt>
                <c:pt idx="205">
                  <c:v>6.108164215666783E-4</c:v>
                </c:pt>
                <c:pt idx="206">
                  <c:v>6.1082463074088925E-4</c:v>
                </c:pt>
                <c:pt idx="207">
                  <c:v>6.1083284008059163E-4</c:v>
                </c:pt>
                <c:pt idx="208">
                  <c:v>6.1084104958579314E-4</c:v>
                </c:pt>
                <c:pt idx="209">
                  <c:v>6.1084925925649941E-4</c:v>
                </c:pt>
                <c:pt idx="210">
                  <c:v>6.1085746909270893E-4</c:v>
                </c:pt>
                <c:pt idx="211">
                  <c:v>6.1086567909443763E-4</c:v>
                </c:pt>
                <c:pt idx="212">
                  <c:v>6.1087388926167369E-4</c:v>
                </c:pt>
                <c:pt idx="213">
                  <c:v>6.1088209959443923E-4</c:v>
                </c:pt>
                <c:pt idx="214">
                  <c:v>6.1089031009272233E-4</c:v>
                </c:pt>
                <c:pt idx="215">
                  <c:v>6.1089852075653459E-4</c:v>
                </c:pt>
                <c:pt idx="216">
                  <c:v>6.1090673158589064E-4</c:v>
                </c:pt>
                <c:pt idx="217">
                  <c:v>6.1091494258077932E-4</c:v>
                </c:pt>
                <c:pt idx="218">
                  <c:v>6.10923153741208E-4</c:v>
                </c:pt>
                <c:pt idx="219">
                  <c:v>6.109313650671885E-4</c:v>
                </c:pt>
                <c:pt idx="220">
                  <c:v>6.1093957655872005E-4</c:v>
                </c:pt>
                <c:pt idx="221">
                  <c:v>6.1094778821580635E-4</c:v>
                </c:pt>
                <c:pt idx="222">
                  <c:v>6.1095600003845596E-4</c:v>
                </c:pt>
                <c:pt idx="223">
                  <c:v>6.1096421202667039E-4</c:v>
                </c:pt>
                <c:pt idx="224">
                  <c:v>6.1097242418044987E-4</c:v>
                </c:pt>
                <c:pt idx="225">
                  <c:v>6.109806364998073E-4</c:v>
                </c:pt>
                <c:pt idx="226">
                  <c:v>6.1098884898474332E-4</c:v>
                </c:pt>
                <c:pt idx="227">
                  <c:v>6.1099706163525924E-4</c:v>
                </c:pt>
                <c:pt idx="228">
                  <c:v>6.1100527445137121E-4</c:v>
                </c:pt>
                <c:pt idx="229">
                  <c:v>6.1101348743306427E-4</c:v>
                </c:pt>
                <c:pt idx="230">
                  <c:v>6.1102170058036423E-4</c:v>
                </c:pt>
                <c:pt idx="231">
                  <c:v>6.1102991389326013E-4</c:v>
                </c:pt>
                <c:pt idx="232">
                  <c:v>6.1103812737175502E-4</c:v>
                </c:pt>
                <c:pt idx="233">
                  <c:v>6.1104634101587121E-4</c:v>
                </c:pt>
                <c:pt idx="234">
                  <c:v>6.110545548255904E-4</c:v>
                </c:pt>
                <c:pt idx="235">
                  <c:v>6.1106276880093925E-4</c:v>
                </c:pt>
                <c:pt idx="236">
                  <c:v>6.1107098294190464E-4</c:v>
                </c:pt>
                <c:pt idx="237">
                  <c:v>6.1107919724849905E-4</c:v>
                </c:pt>
                <c:pt idx="238">
                  <c:v>6.1108741172072312E-4</c:v>
                </c:pt>
                <c:pt idx="239">
                  <c:v>6.1109562635858498E-4</c:v>
                </c:pt>
                <c:pt idx="240">
                  <c:v>6.1110384116209245E-4</c:v>
                </c:pt>
                <c:pt idx="241">
                  <c:v>6.1111205613123933E-4</c:v>
                </c:pt>
                <c:pt idx="242">
                  <c:v>6.1112027126604374E-4</c:v>
                </c:pt>
                <c:pt idx="243">
                  <c:v>6.1112848656649104E-4</c:v>
                </c:pt>
                <c:pt idx="244">
                  <c:v>6.1113670203260715E-4</c:v>
                </c:pt>
                <c:pt idx="245">
                  <c:v>6.1114491766438208E-4</c:v>
                </c:pt>
                <c:pt idx="246">
                  <c:v>6.1115313346182104E-4</c:v>
                </c:pt>
                <c:pt idx="247">
                  <c:v>6.111613494249429E-4</c:v>
                </c:pt>
                <c:pt idx="248">
                  <c:v>6.111695655537314E-4</c:v>
                </c:pt>
                <c:pt idx="249">
                  <c:v>6.1117778184820377E-4</c:v>
                </c:pt>
                <c:pt idx="250">
                  <c:v>6.111859983083651E-4</c:v>
                </c:pt>
                <c:pt idx="251">
                  <c:v>6.1119421493421118E-4</c:v>
                </c:pt>
                <c:pt idx="252">
                  <c:v>6.1120243172575002E-4</c:v>
                </c:pt>
                <c:pt idx="253">
                  <c:v>6.1121064868299138E-4</c:v>
                </c:pt>
                <c:pt idx="254">
                  <c:v>6.1121886580593602E-4</c:v>
                </c:pt>
                <c:pt idx="255">
                  <c:v>6.1122708309458839E-4</c:v>
                </c:pt>
                <c:pt idx="256">
                  <c:v>6.1123530054895737E-4</c:v>
                </c:pt>
                <c:pt idx="257">
                  <c:v>6.1124351816903722E-4</c:v>
                </c:pt>
                <c:pt idx="258">
                  <c:v>6.1125173595483716E-4</c:v>
                </c:pt>
                <c:pt idx="259">
                  <c:v>6.1125995390636748E-4</c:v>
                </c:pt>
                <c:pt idx="260">
                  <c:v>6.1126817202362439E-4</c:v>
                </c:pt>
                <c:pt idx="261">
                  <c:v>6.1127639030661971E-4</c:v>
                </c:pt>
                <c:pt idx="262">
                  <c:v>6.1128460875534932E-4</c:v>
                </c:pt>
                <c:pt idx="263">
                  <c:v>6.1129282736982222E-4</c:v>
                </c:pt>
                <c:pt idx="264">
                  <c:v>6.1130104615004404E-4</c:v>
                </c:pt>
                <c:pt idx="265">
                  <c:v>6.1130926509602183E-4</c:v>
                </c:pt>
                <c:pt idx="266">
                  <c:v>6.1131748420775105E-4</c:v>
                </c:pt>
                <c:pt idx="267">
                  <c:v>6.1132570348524794E-4</c:v>
                </c:pt>
                <c:pt idx="268">
                  <c:v>6.1133392292850438E-4</c:v>
                </c:pt>
                <c:pt idx="269">
                  <c:v>6.1134214253753621E-4</c:v>
                </c:pt>
                <c:pt idx="270">
                  <c:v>6.1135036231233961E-4</c:v>
                </c:pt>
                <c:pt idx="271">
                  <c:v>6.1135858225291819E-4</c:v>
                </c:pt>
                <c:pt idx="272">
                  <c:v>6.1136680235929035E-4</c:v>
                </c:pt>
                <c:pt idx="273">
                  <c:v>6.1137502263144017E-4</c:v>
                </c:pt>
                <c:pt idx="274">
                  <c:v>6.1138324306938912E-4</c:v>
                </c:pt>
                <c:pt idx="275">
                  <c:v>6.1139146367312786E-4</c:v>
                </c:pt>
                <c:pt idx="276">
                  <c:v>6.1139968444267321E-4</c:v>
                </c:pt>
                <c:pt idx="277">
                  <c:v>6.1140790537802592E-4</c:v>
                </c:pt>
                <c:pt idx="278">
                  <c:v>6.1141612647918524E-4</c:v>
                </c:pt>
                <c:pt idx="279">
                  <c:v>6.114243477461645E-4</c:v>
                </c:pt>
                <c:pt idx="280">
                  <c:v>6.1143256917895773E-4</c:v>
                </c:pt>
                <c:pt idx="281">
                  <c:v>6.1144079077757308E-4</c:v>
                </c:pt>
                <c:pt idx="282">
                  <c:v>6.1144901254202256E-4</c:v>
                </c:pt>
                <c:pt idx="283">
                  <c:v>6.1145723447229904E-4</c:v>
                </c:pt>
                <c:pt idx="284">
                  <c:v>6.1146545656841594E-4</c:v>
                </c:pt>
                <c:pt idx="285">
                  <c:v>6.1147367883037523E-4</c:v>
                </c:pt>
                <c:pt idx="286">
                  <c:v>6.1148190125817734E-4</c:v>
                </c:pt>
                <c:pt idx="287">
                  <c:v>6.1149012385182887E-4</c:v>
                </c:pt>
                <c:pt idx="288">
                  <c:v>6.1149834661133916E-4</c:v>
                </c:pt>
                <c:pt idx="289">
                  <c:v>6.1150656953671081E-4</c:v>
                </c:pt>
                <c:pt idx="290">
                  <c:v>6.1151479262793937E-4</c:v>
                </c:pt>
                <c:pt idx="291">
                  <c:v>6.1152301588504024E-4</c:v>
                </c:pt>
                <c:pt idx="292">
                  <c:v>6.1153123930801721E-4</c:v>
                </c:pt>
                <c:pt idx="293">
                  <c:v>6.1153946289686529E-4</c:v>
                </c:pt>
                <c:pt idx="294">
                  <c:v>6.1154768665159316E-4</c:v>
                </c:pt>
                <c:pt idx="295">
                  <c:v>6.1155591057221752E-4</c:v>
                </c:pt>
                <c:pt idx="296">
                  <c:v>6.1156413465872112E-4</c:v>
                </c:pt>
                <c:pt idx="297">
                  <c:v>6.1157235891112771E-4</c:v>
                </c:pt>
                <c:pt idx="298">
                  <c:v>6.1158058332942732E-4</c:v>
                </c:pt>
                <c:pt idx="299">
                  <c:v>6.1158880791363393E-4</c:v>
                </c:pt>
                <c:pt idx="300">
                  <c:v>6.1159703266374895E-4</c:v>
                </c:pt>
                <c:pt idx="301">
                  <c:v>6.1160525757977824E-4</c:v>
                </c:pt>
                <c:pt idx="302">
                  <c:v>6.1161348266172287E-4</c:v>
                </c:pt>
                <c:pt idx="303">
                  <c:v>6.1162170790959001E-4</c:v>
                </c:pt>
                <c:pt idx="304">
                  <c:v>6.116299333233904E-4</c:v>
                </c:pt>
                <c:pt idx="305">
                  <c:v>6.1163815890311101E-4</c:v>
                </c:pt>
                <c:pt idx="306">
                  <c:v>6.1164638464876974E-4</c:v>
                </c:pt>
                <c:pt idx="307">
                  <c:v>6.1165461056037135E-4</c:v>
                </c:pt>
                <c:pt idx="308">
                  <c:v>6.1166283663791369E-4</c:v>
                </c:pt>
                <c:pt idx="309">
                  <c:v>6.1167106288140369E-4</c:v>
                </c:pt>
                <c:pt idx="310">
                  <c:v>6.116792892908498E-4</c:v>
                </c:pt>
                <c:pt idx="311">
                  <c:v>6.1168751586624921E-4</c:v>
                </c:pt>
                <c:pt idx="312">
                  <c:v>6.1169574260761493E-4</c:v>
                </c:pt>
                <c:pt idx="313">
                  <c:v>6.1170396951494533E-4</c:v>
                </c:pt>
                <c:pt idx="314">
                  <c:v>6.1171219658824529E-4</c:v>
                </c:pt>
                <c:pt idx="315">
                  <c:v>6.1172042382752175E-4</c:v>
                </c:pt>
                <c:pt idx="316">
                  <c:v>6.1172865123277883E-4</c:v>
                </c:pt>
                <c:pt idx="317">
                  <c:v>6.1173687880402433E-4</c:v>
                </c:pt>
                <c:pt idx="318">
                  <c:v>6.117451065412524E-4</c:v>
                </c:pt>
                <c:pt idx="319">
                  <c:v>6.117533344444753E-4</c:v>
                </c:pt>
                <c:pt idx="320">
                  <c:v>6.1176156251369301E-4</c:v>
                </c:pt>
                <c:pt idx="321">
                  <c:v>6.1176979074891921E-4</c:v>
                </c:pt>
                <c:pt idx="322">
                  <c:v>6.1177801915014848E-4</c:v>
                </c:pt>
                <c:pt idx="323">
                  <c:v>6.1178624771738915E-4</c:v>
                </c:pt>
                <c:pt idx="324">
                  <c:v>6.1179447645064178E-4</c:v>
                </c:pt>
                <c:pt idx="325">
                  <c:v>6.1180270534992121E-4</c:v>
                </c:pt>
                <c:pt idx="326">
                  <c:v>6.1181093441522202E-4</c:v>
                </c:pt>
                <c:pt idx="327">
                  <c:v>6.1181916364654878E-4</c:v>
                </c:pt>
                <c:pt idx="328">
                  <c:v>6.1182739304391524E-4</c:v>
                </c:pt>
                <c:pt idx="329">
                  <c:v>6.1183562260731447E-4</c:v>
                </c:pt>
                <c:pt idx="330">
                  <c:v>6.1184385233675818E-4</c:v>
                </c:pt>
                <c:pt idx="331">
                  <c:v>6.1185208223224518E-4</c:v>
                </c:pt>
                <c:pt idx="332">
                  <c:v>6.1186031229379162E-4</c:v>
                </c:pt>
                <c:pt idx="333">
                  <c:v>6.118685425213886E-4</c:v>
                </c:pt>
                <c:pt idx="334">
                  <c:v>6.1187677291504427E-4</c:v>
                </c:pt>
                <c:pt idx="335">
                  <c:v>6.1188500347476534E-4</c:v>
                </c:pt>
                <c:pt idx="336">
                  <c:v>6.118932342005541E-4</c:v>
                </c:pt>
                <c:pt idx="337">
                  <c:v>6.1190146509242018E-4</c:v>
                </c:pt>
                <c:pt idx="338">
                  <c:v>6.1190969615036522E-4</c:v>
                </c:pt>
                <c:pt idx="339">
                  <c:v>6.1191792737438965E-4</c:v>
                </c:pt>
                <c:pt idx="340">
                  <c:v>6.1192615876450322E-4</c:v>
                </c:pt>
                <c:pt idx="341">
                  <c:v>6.1193439032070811E-4</c:v>
                </c:pt>
                <c:pt idx="342">
                  <c:v>6.1194262204300508E-4</c:v>
                </c:pt>
                <c:pt idx="343">
                  <c:v>6.1195085393140507E-4</c:v>
                </c:pt>
                <c:pt idx="344">
                  <c:v>6.1195908598590722E-4</c:v>
                </c:pt>
                <c:pt idx="345">
                  <c:v>6.1196731820652823E-4</c:v>
                </c:pt>
                <c:pt idx="346">
                  <c:v>6.1197555059325378E-4</c:v>
                </c:pt>
                <c:pt idx="347">
                  <c:v>6.1198378314609731E-4</c:v>
                </c:pt>
                <c:pt idx="348">
                  <c:v>6.1199201586506979E-4</c:v>
                </c:pt>
                <c:pt idx="349">
                  <c:v>6.1200024875016675E-4</c:v>
                </c:pt>
                <c:pt idx="350">
                  <c:v>6.1200848180139049E-4</c:v>
                </c:pt>
                <c:pt idx="351">
                  <c:v>6.1201671501875531E-4</c:v>
                </c:pt>
                <c:pt idx="352">
                  <c:v>6.1202494840226814E-4</c:v>
                </c:pt>
                <c:pt idx="353">
                  <c:v>6.1203318195191111E-4</c:v>
                </c:pt>
                <c:pt idx="354">
                  <c:v>6.1204141566770947E-4</c:v>
                </c:pt>
                <c:pt idx="355">
                  <c:v>6.1204964954966864E-4</c:v>
                </c:pt>
                <c:pt idx="356">
                  <c:v>6.1205788359777703E-4</c:v>
                </c:pt>
                <c:pt idx="357">
                  <c:v>6.1206611781205544E-4</c:v>
                </c:pt>
                <c:pt idx="358">
                  <c:v>6.1207435219249825E-4</c:v>
                </c:pt>
                <c:pt idx="359">
                  <c:v>6.1208258673911E-4</c:v>
                </c:pt>
                <c:pt idx="360">
                  <c:v>6.1209082145190121E-4</c:v>
                </c:pt>
                <c:pt idx="361">
                  <c:v>6.1209905633087308E-4</c:v>
                </c:pt>
                <c:pt idx="362">
                  <c:v>6.1210729137603449E-4</c:v>
                </c:pt>
                <c:pt idx="363">
                  <c:v>6.1211552658737883E-4</c:v>
                </c:pt>
                <c:pt idx="364">
                  <c:v>6.121237619649214E-4</c:v>
                </c:pt>
                <c:pt idx="365">
                  <c:v>6.1213199750866315E-4</c:v>
                </c:pt>
                <c:pt idx="366">
                  <c:v>6.121402332186054E-4</c:v>
                </c:pt>
                <c:pt idx="367">
                  <c:v>6.1214846909475422E-4</c:v>
                </c:pt>
                <c:pt idx="368">
                  <c:v>6.1215670513712131E-4</c:v>
                </c:pt>
                <c:pt idx="369">
                  <c:v>6.1216494134570289E-4</c:v>
                </c:pt>
                <c:pt idx="370">
                  <c:v>6.1217317772050003E-4</c:v>
                </c:pt>
                <c:pt idx="371">
                  <c:v>6.1218141426152596E-4</c:v>
                </c:pt>
                <c:pt idx="372">
                  <c:v>6.1218965096878502E-4</c:v>
                </c:pt>
                <c:pt idx="373">
                  <c:v>6.1219788784227516E-4</c:v>
                </c:pt>
                <c:pt idx="374">
                  <c:v>6.1220612488200633E-4</c:v>
                </c:pt>
                <c:pt idx="375">
                  <c:v>6.1221436208798224E-4</c:v>
                </c:pt>
                <c:pt idx="376">
                  <c:v>6.1222259946020646E-4</c:v>
                </c:pt>
                <c:pt idx="377">
                  <c:v>6.1223083699867595E-4</c:v>
                </c:pt>
                <c:pt idx="378">
                  <c:v>6.1223907470340914E-4</c:v>
                </c:pt>
                <c:pt idx="379">
                  <c:v>6.1224731257440463E-4</c:v>
                </c:pt>
                <c:pt idx="380">
                  <c:v>6.1225555061165786E-4</c:v>
                </c:pt>
                <c:pt idx="381">
                  <c:v>6.1226378881518834E-4</c:v>
                </c:pt>
                <c:pt idx="382">
                  <c:v>6.1227202718499196E-4</c:v>
                </c:pt>
                <c:pt idx="383">
                  <c:v>6.122802657210749E-4</c:v>
                </c:pt>
                <c:pt idx="384">
                  <c:v>6.1228850442344204E-4</c:v>
                </c:pt>
                <c:pt idx="385">
                  <c:v>6.1229674329209922E-4</c:v>
                </c:pt>
                <c:pt idx="386">
                  <c:v>6.1230498232704733E-4</c:v>
                </c:pt>
                <c:pt idx="387">
                  <c:v>6.1231322152829014E-4</c:v>
                </c:pt>
                <c:pt idx="388">
                  <c:v>6.1232146089583732E-4</c:v>
                </c:pt>
                <c:pt idx="389">
                  <c:v>6.1232970042969341E-4</c:v>
                </c:pt>
                <c:pt idx="390">
                  <c:v>6.1233794012985723E-4</c:v>
                </c:pt>
                <c:pt idx="391">
                  <c:v>6.1234617999633787E-4</c:v>
                </c:pt>
                <c:pt idx="392">
                  <c:v>6.1235442002913014E-4</c:v>
                </c:pt>
                <c:pt idx="393">
                  <c:v>6.1236266022825637E-4</c:v>
                </c:pt>
                <c:pt idx="394">
                  <c:v>6.1237090059370724E-4</c:v>
                </c:pt>
                <c:pt idx="395">
                  <c:v>6.1237914112549164E-4</c:v>
                </c:pt>
                <c:pt idx="396">
                  <c:v>6.1238738182360804E-4</c:v>
                </c:pt>
                <c:pt idx="397">
                  <c:v>6.1238738182360804E-4</c:v>
                </c:pt>
                <c:pt idx="398">
                  <c:v>6.1238820590256893E-4</c:v>
                </c:pt>
                <c:pt idx="399">
                  <c:v>6.1238902998319504E-4</c:v>
                </c:pt>
                <c:pt idx="400">
                  <c:v>6.123898540654841E-4</c:v>
                </c:pt>
                <c:pt idx="401">
                  <c:v>6.1239067814943644E-4</c:v>
                </c:pt>
                <c:pt idx="402">
                  <c:v>6.1239150223504717E-4</c:v>
                </c:pt>
                <c:pt idx="403">
                  <c:v>6.1239232632232714E-4</c:v>
                </c:pt>
                <c:pt idx="404">
                  <c:v>6.1239315041126908E-4</c:v>
                </c:pt>
                <c:pt idx="405">
                  <c:v>6.1239397450187332E-4</c:v>
                </c:pt>
                <c:pt idx="406">
                  <c:v>6.1239479859414279E-4</c:v>
                </c:pt>
                <c:pt idx="407">
                  <c:v>6.1239562268807087E-4</c:v>
                </c:pt>
                <c:pt idx="408">
                  <c:v>6.1239644678366722E-4</c:v>
                </c:pt>
                <c:pt idx="409">
                  <c:v>6.1239727088092521E-4</c:v>
                </c:pt>
                <c:pt idx="410">
                  <c:v>6.1239809497984777E-4</c:v>
                </c:pt>
                <c:pt idx="411">
                  <c:v>6.1239891908043773E-4</c:v>
                </c:pt>
                <c:pt idx="412">
                  <c:v>6.1239974318268501E-4</c:v>
                </c:pt>
                <c:pt idx="413">
                  <c:v>6.1240056728659447E-4</c:v>
                </c:pt>
                <c:pt idx="414">
                  <c:v>6.1240139139217111E-4</c:v>
                </c:pt>
                <c:pt idx="415">
                  <c:v>6.1240221549941547E-4</c:v>
                </c:pt>
                <c:pt idx="416">
                  <c:v>6.1240303960831432E-4</c:v>
                </c:pt>
                <c:pt idx="417">
                  <c:v>6.1240386371888089E-4</c:v>
                </c:pt>
                <c:pt idx="418">
                  <c:v>6.1240468783111107E-4</c:v>
                </c:pt>
                <c:pt idx="419">
                  <c:v>6.1240551194500516E-4</c:v>
                </c:pt>
                <c:pt idx="420">
                  <c:v>6.1240633606056438E-4</c:v>
                </c:pt>
                <c:pt idx="421">
                  <c:v>6.1240716017778492E-4</c:v>
                </c:pt>
                <c:pt idx="422">
                  <c:v>6.1240798429666732E-4</c:v>
                </c:pt>
                <c:pt idx="423">
                  <c:v>6.1240880841721874E-4</c:v>
                </c:pt>
                <c:pt idx="424">
                  <c:v>6.1240963253942834E-4</c:v>
                </c:pt>
                <c:pt idx="425">
                  <c:v>6.1241045666330046E-4</c:v>
                </c:pt>
                <c:pt idx="426">
                  <c:v>6.1241128078883867E-4</c:v>
                </c:pt>
                <c:pt idx="427">
                  <c:v>6.124121049160407E-4</c:v>
                </c:pt>
                <c:pt idx="428">
                  <c:v>6.1241292904490839E-4</c:v>
                </c:pt>
                <c:pt idx="429">
                  <c:v>6.1241375317543599E-4</c:v>
                </c:pt>
                <c:pt idx="430">
                  <c:v>6.124145773076286E-4</c:v>
                </c:pt>
                <c:pt idx="431">
                  <c:v>6.1241540144148503E-4</c:v>
                </c:pt>
                <c:pt idx="432">
                  <c:v>6.1241622557700538E-4</c:v>
                </c:pt>
                <c:pt idx="433">
                  <c:v>6.1241704971418814E-4</c:v>
                </c:pt>
                <c:pt idx="434">
                  <c:v>6.1241787385303537E-4</c:v>
                </c:pt>
                <c:pt idx="435">
                  <c:v>6.1241869799354219E-4</c:v>
                </c:pt>
                <c:pt idx="436">
                  <c:v>6.1241952213571987E-4</c:v>
                </c:pt>
                <c:pt idx="437">
                  <c:v>6.124203462795593E-4</c:v>
                </c:pt>
                <c:pt idx="438">
                  <c:v>6.1242117042506169E-4</c:v>
                </c:pt>
                <c:pt idx="439">
                  <c:v>6.1242199457222529E-4</c:v>
                </c:pt>
                <c:pt idx="440">
                  <c:v>6.1242281872105617E-4</c:v>
                </c:pt>
                <c:pt idx="441">
                  <c:v>6.1242364287154405E-4</c:v>
                </c:pt>
                <c:pt idx="442">
                  <c:v>6.1242446702369975E-4</c:v>
                </c:pt>
                <c:pt idx="443">
                  <c:v>6.1242529117752002E-4</c:v>
                </c:pt>
                <c:pt idx="444">
                  <c:v>6.1242611533300617E-4</c:v>
                </c:pt>
                <c:pt idx="445">
                  <c:v>6.1242693949015452E-4</c:v>
                </c:pt>
                <c:pt idx="446">
                  <c:v>6.1242776364895898E-4</c:v>
                </c:pt>
                <c:pt idx="447">
                  <c:v>6.12428587809433E-4</c:v>
                </c:pt>
                <c:pt idx="448">
                  <c:v>6.1242941197157117E-4</c:v>
                </c:pt>
                <c:pt idx="449">
                  <c:v>6.1243023613537424E-4</c:v>
                </c:pt>
                <c:pt idx="450">
                  <c:v>6.1243106030083722E-4</c:v>
                </c:pt>
                <c:pt idx="451">
                  <c:v>6.124318844679651E-4</c:v>
                </c:pt>
                <c:pt idx="452">
                  <c:v>6.1243270863675734E-4</c:v>
                </c:pt>
                <c:pt idx="453">
                  <c:v>6.1243353280721383E-4</c:v>
                </c:pt>
                <c:pt idx="454">
                  <c:v>6.1243435697933522E-4</c:v>
                </c:pt>
                <c:pt idx="455">
                  <c:v>6.1243518115311837E-4</c:v>
                </c:pt>
                <c:pt idx="456">
                  <c:v>6.1243600532856523E-4</c:v>
                </c:pt>
              </c:numCache>
            </c:numRef>
          </c:yVal>
          <c:smooth val="1"/>
        </c:ser>
        <c:ser>
          <c:idx val="2"/>
          <c:order val="2"/>
          <c:tx>
            <c:strRef>
              <c:f>Sheet1!$D$1</c:f>
              <c:strCache>
                <c:ptCount val="1"/>
                <c:pt idx="0">
                  <c:v>Moon</c:v>
                </c:pt>
              </c:strCache>
            </c:strRef>
          </c:tx>
          <c:spPr>
            <a:ln>
              <a:prstDash val="dash"/>
            </a:ln>
          </c:spPr>
          <c:marker>
            <c:symbol val="none"/>
          </c:marker>
          <c:xVal>
            <c:numRef>
              <c:f>Sheet1!$A$2:$A$459</c:f>
              <c:numCache>
                <c:formatCode>General</c:formatCode>
                <c:ptCount val="458"/>
                <c:pt idx="0">
                  <c:v>1.6889190176836065E-2</c:v>
                </c:pt>
                <c:pt idx="1">
                  <c:v>1.7153994036617205E-2</c:v>
                </c:pt>
                <c:pt idx="2">
                  <c:v>1.7418797896398101E-2</c:v>
                </c:pt>
                <c:pt idx="3">
                  <c:v>1.7683601756179293E-2</c:v>
                </c:pt>
                <c:pt idx="4">
                  <c:v>1.7948405615960488E-2</c:v>
                </c:pt>
                <c:pt idx="5">
                  <c:v>1.8213209475741302E-2</c:v>
                </c:pt>
                <c:pt idx="6">
                  <c:v>1.8478013335522403E-2</c:v>
                </c:pt>
                <c:pt idx="7">
                  <c:v>1.8742817195303494E-2</c:v>
                </c:pt>
                <c:pt idx="8">
                  <c:v>1.9007621055084505E-2</c:v>
                </c:pt>
                <c:pt idx="9">
                  <c:v>1.9272424914865693E-2</c:v>
                </c:pt>
                <c:pt idx="10">
                  <c:v>1.9537228774646601E-2</c:v>
                </c:pt>
                <c:pt idx="11">
                  <c:v>1.9802032634427792E-2</c:v>
                </c:pt>
                <c:pt idx="12">
                  <c:v>2.0066836494208679E-2</c:v>
                </c:pt>
                <c:pt idx="13">
                  <c:v>2.0331640353989811E-2</c:v>
                </c:pt>
                <c:pt idx="14">
                  <c:v>2.0596444213770878E-2</c:v>
                </c:pt>
                <c:pt idx="15">
                  <c:v>2.0861248073552087E-2</c:v>
                </c:pt>
                <c:pt idx="16">
                  <c:v>2.11260519333328E-2</c:v>
                </c:pt>
                <c:pt idx="17">
                  <c:v>2.1390855793114002E-2</c:v>
                </c:pt>
                <c:pt idx="18">
                  <c:v>2.1655659652895204E-2</c:v>
                </c:pt>
                <c:pt idx="19">
                  <c:v>2.1920463512676201E-2</c:v>
                </c:pt>
                <c:pt idx="20">
                  <c:v>2.2185267372457344E-2</c:v>
                </c:pt>
                <c:pt idx="21">
                  <c:v>2.2450071232238265E-2</c:v>
                </c:pt>
                <c:pt idx="22">
                  <c:v>2.271487509201946E-2</c:v>
                </c:pt>
                <c:pt idx="23">
                  <c:v>2.2979678951800541E-2</c:v>
                </c:pt>
                <c:pt idx="24">
                  <c:v>2.3244482811581473E-2</c:v>
                </c:pt>
                <c:pt idx="25">
                  <c:v>2.3509286671362511E-2</c:v>
                </c:pt>
                <c:pt idx="26">
                  <c:v>2.3774090531143606E-2</c:v>
                </c:pt>
                <c:pt idx="27">
                  <c:v>2.40388943909246E-2</c:v>
                </c:pt>
                <c:pt idx="28">
                  <c:v>2.4303698250705712E-2</c:v>
                </c:pt>
                <c:pt idx="29">
                  <c:v>2.4568502110486778E-2</c:v>
                </c:pt>
                <c:pt idx="30">
                  <c:v>2.4833305970268036E-2</c:v>
                </c:pt>
                <c:pt idx="31">
                  <c:v>2.5098109830048867E-2</c:v>
                </c:pt>
                <c:pt idx="32">
                  <c:v>2.5362913689830069E-2</c:v>
                </c:pt>
                <c:pt idx="33">
                  <c:v>2.5627717549611219E-2</c:v>
                </c:pt>
                <c:pt idx="34">
                  <c:v>2.5892521409392088E-2</c:v>
                </c:pt>
                <c:pt idx="35">
                  <c:v>2.6157325269173311E-2</c:v>
                </c:pt>
                <c:pt idx="36">
                  <c:v>2.6422129128954256E-2</c:v>
                </c:pt>
                <c:pt idx="37">
                  <c:v>2.9128424575916578E-2</c:v>
                </c:pt>
                <c:pt idx="38">
                  <c:v>3.1776463173727211E-2</c:v>
                </c:pt>
                <c:pt idx="39">
                  <c:v>3.4424501771537788E-2</c:v>
                </c:pt>
                <c:pt idx="40">
                  <c:v>3.7072540369348518E-2</c:v>
                </c:pt>
                <c:pt idx="41">
                  <c:v>3.9720578967158998E-2</c:v>
                </c:pt>
                <c:pt idx="42">
                  <c:v>4.2368617564969804E-2</c:v>
                </c:pt>
                <c:pt idx="43">
                  <c:v>4.5016656162780479E-2</c:v>
                </c:pt>
                <c:pt idx="44">
                  <c:v>4.7664694760590834E-2</c:v>
                </c:pt>
                <c:pt idx="45">
                  <c:v>5.0312733358402043E-2</c:v>
                </c:pt>
                <c:pt idx="46">
                  <c:v>5.2960771956212495E-2</c:v>
                </c:pt>
                <c:pt idx="47">
                  <c:v>5.5608810554022704E-2</c:v>
                </c:pt>
                <c:pt idx="48">
                  <c:v>5.8256849151833399E-2</c:v>
                </c:pt>
                <c:pt idx="49">
                  <c:v>6.0904887749644074E-2</c:v>
                </c:pt>
                <c:pt idx="50">
                  <c:v>6.3552926347454394E-2</c:v>
                </c:pt>
                <c:pt idx="51">
                  <c:v>6.6200964945265103E-2</c:v>
                </c:pt>
                <c:pt idx="52">
                  <c:v>6.8849003543075701E-2</c:v>
                </c:pt>
                <c:pt idx="53">
                  <c:v>7.1497042140886521E-2</c:v>
                </c:pt>
                <c:pt idx="54">
                  <c:v>7.4145080738696939E-2</c:v>
                </c:pt>
                <c:pt idx="55">
                  <c:v>7.6793119336507815E-2</c:v>
                </c:pt>
                <c:pt idx="56">
                  <c:v>7.9441157934318468E-2</c:v>
                </c:pt>
                <c:pt idx="57">
                  <c:v>8.2089196532128539E-2</c:v>
                </c:pt>
                <c:pt idx="58">
                  <c:v>8.47372351299399E-2</c:v>
                </c:pt>
                <c:pt idx="59">
                  <c:v>8.7385273727749901E-2</c:v>
                </c:pt>
                <c:pt idx="60">
                  <c:v>9.0033312325560763E-2</c:v>
                </c:pt>
                <c:pt idx="61">
                  <c:v>9.2681350923371097E-2</c:v>
                </c:pt>
                <c:pt idx="62">
                  <c:v>9.5329389521181723E-2</c:v>
                </c:pt>
                <c:pt idx="63">
                  <c:v>9.7977428118992974E-2</c:v>
                </c:pt>
                <c:pt idx="64">
                  <c:v>0.10062546671680322</c:v>
                </c:pt>
                <c:pt idx="65">
                  <c:v>0.10327350531461334</c:v>
                </c:pt>
                <c:pt idx="66">
                  <c:v>0.10592154391242434</c:v>
                </c:pt>
                <c:pt idx="67">
                  <c:v>0.10856958251023534</c:v>
                </c:pt>
                <c:pt idx="68">
                  <c:v>0.11121762110804502</c:v>
                </c:pt>
                <c:pt idx="69">
                  <c:v>0.11386565970585628</c:v>
                </c:pt>
                <c:pt idx="70">
                  <c:v>0.11651369830366599</c:v>
                </c:pt>
                <c:pt idx="71">
                  <c:v>0.11916173690147766</c:v>
                </c:pt>
                <c:pt idx="72">
                  <c:v>0.12180977549928799</c:v>
                </c:pt>
                <c:pt idx="73">
                  <c:v>0.12445781409709732</c:v>
                </c:pt>
                <c:pt idx="74">
                  <c:v>0.12710585269490887</c:v>
                </c:pt>
                <c:pt idx="75">
                  <c:v>0.129753891292719</c:v>
                </c:pt>
                <c:pt idx="76">
                  <c:v>0.13240192989053001</c:v>
                </c:pt>
                <c:pt idx="77">
                  <c:v>0.13504996848834144</c:v>
                </c:pt>
                <c:pt idx="78">
                  <c:v>0.13769800708615099</c:v>
                </c:pt>
                <c:pt idx="79">
                  <c:v>0.14034604568396244</c:v>
                </c:pt>
                <c:pt idx="80">
                  <c:v>0.14299408428177388</c:v>
                </c:pt>
                <c:pt idx="81">
                  <c:v>0.145642122879583</c:v>
                </c:pt>
                <c:pt idx="82">
                  <c:v>0.14829016147739554</c:v>
                </c:pt>
                <c:pt idx="83">
                  <c:v>0.15093820007520531</c:v>
                </c:pt>
                <c:pt idx="84">
                  <c:v>0.15358623867301499</c:v>
                </c:pt>
                <c:pt idx="85">
                  <c:v>0.15623427727082675</c:v>
                </c:pt>
                <c:pt idx="86">
                  <c:v>0.15888231586863599</c:v>
                </c:pt>
                <c:pt idx="87">
                  <c:v>0.16153035446644814</c:v>
                </c:pt>
                <c:pt idx="88">
                  <c:v>0.16417839306425699</c:v>
                </c:pt>
                <c:pt idx="89">
                  <c:v>0.16682643166206915</c:v>
                </c:pt>
                <c:pt idx="90">
                  <c:v>0.16947447025987941</c:v>
                </c:pt>
                <c:pt idx="91">
                  <c:v>0.17212250885768887</c:v>
                </c:pt>
                <c:pt idx="92">
                  <c:v>0.1747705474555</c:v>
                </c:pt>
                <c:pt idx="93">
                  <c:v>0.17741858605331087</c:v>
                </c:pt>
                <c:pt idx="94">
                  <c:v>0.18006662465112144</c:v>
                </c:pt>
                <c:pt idx="95">
                  <c:v>0.18271466324893201</c:v>
                </c:pt>
                <c:pt idx="96">
                  <c:v>0.18536270184674244</c:v>
                </c:pt>
                <c:pt idx="97">
                  <c:v>0.18801074044455299</c:v>
                </c:pt>
                <c:pt idx="98">
                  <c:v>0.19065877904236347</c:v>
                </c:pt>
                <c:pt idx="99">
                  <c:v>0.19330681764017391</c:v>
                </c:pt>
                <c:pt idx="100">
                  <c:v>0.19595485623798548</c:v>
                </c:pt>
                <c:pt idx="101">
                  <c:v>0.19860289483579577</c:v>
                </c:pt>
                <c:pt idx="102">
                  <c:v>0.20125093343360601</c:v>
                </c:pt>
                <c:pt idx="103">
                  <c:v>0.20389897203141599</c:v>
                </c:pt>
                <c:pt idx="104">
                  <c:v>0.20654701062922776</c:v>
                </c:pt>
                <c:pt idx="105">
                  <c:v>0.20919504922703799</c:v>
                </c:pt>
                <c:pt idx="106">
                  <c:v>0.21184308782484876</c:v>
                </c:pt>
                <c:pt idx="107">
                  <c:v>0.21449112642265941</c:v>
                </c:pt>
                <c:pt idx="108">
                  <c:v>0.21713916502046987</c:v>
                </c:pt>
                <c:pt idx="109">
                  <c:v>0.21978720361828041</c:v>
                </c:pt>
                <c:pt idx="110">
                  <c:v>0.2224352422160922</c:v>
                </c:pt>
                <c:pt idx="111">
                  <c:v>0.22508328081390197</c:v>
                </c:pt>
                <c:pt idx="112">
                  <c:v>0.22773131941171265</c:v>
                </c:pt>
                <c:pt idx="113">
                  <c:v>0.230379358009522</c:v>
                </c:pt>
                <c:pt idx="114">
                  <c:v>0.23302739660733382</c:v>
                </c:pt>
                <c:pt idx="115">
                  <c:v>0.235675435205144</c:v>
                </c:pt>
                <c:pt idx="116">
                  <c:v>0.23832347380295399</c:v>
                </c:pt>
                <c:pt idx="117">
                  <c:v>0.240971512400765</c:v>
                </c:pt>
                <c:pt idx="118">
                  <c:v>0.24361955099857488</c:v>
                </c:pt>
                <c:pt idx="119">
                  <c:v>0.24626758959638737</c:v>
                </c:pt>
                <c:pt idx="120">
                  <c:v>0.24891562819419799</c:v>
                </c:pt>
                <c:pt idx="121">
                  <c:v>0.25156366679200698</c:v>
                </c:pt>
                <c:pt idx="122">
                  <c:v>0.25421170538981958</c:v>
                </c:pt>
                <c:pt idx="123">
                  <c:v>0.2568597439876294</c:v>
                </c:pt>
                <c:pt idx="124">
                  <c:v>0.259507782585439</c:v>
                </c:pt>
                <c:pt idx="125">
                  <c:v>0.26215582118324998</c:v>
                </c:pt>
                <c:pt idx="126">
                  <c:v>0.26480385978106002</c:v>
                </c:pt>
                <c:pt idx="127">
                  <c:v>0.2674518983788724</c:v>
                </c:pt>
                <c:pt idx="128">
                  <c:v>0.270099936976681</c:v>
                </c:pt>
                <c:pt idx="129">
                  <c:v>0.27274797557449232</c:v>
                </c:pt>
                <c:pt idx="130">
                  <c:v>0.27539601417230308</c:v>
                </c:pt>
                <c:pt idx="131">
                  <c:v>0.27804405277011279</c:v>
                </c:pt>
                <c:pt idx="132">
                  <c:v>0.28069209136792522</c:v>
                </c:pt>
                <c:pt idx="133">
                  <c:v>0.28334012996573432</c:v>
                </c:pt>
                <c:pt idx="134">
                  <c:v>0.28598816856354686</c:v>
                </c:pt>
                <c:pt idx="135">
                  <c:v>0.28863620716135602</c:v>
                </c:pt>
                <c:pt idx="136">
                  <c:v>0.29128424575916739</c:v>
                </c:pt>
                <c:pt idx="137">
                  <c:v>0.29393228435697732</c:v>
                </c:pt>
                <c:pt idx="138">
                  <c:v>0.29658032295478887</c:v>
                </c:pt>
                <c:pt idx="139">
                  <c:v>0.29922836155259958</c:v>
                </c:pt>
                <c:pt idx="140">
                  <c:v>0.30187640015041173</c:v>
                </c:pt>
                <c:pt idx="141">
                  <c:v>0.30452443874821938</c:v>
                </c:pt>
                <c:pt idx="142">
                  <c:v>0.30717247734603204</c:v>
                </c:pt>
                <c:pt idx="143">
                  <c:v>0.30982051594384413</c:v>
                </c:pt>
                <c:pt idx="144">
                  <c:v>0.3124685545416524</c:v>
                </c:pt>
                <c:pt idx="145">
                  <c:v>0.31511659313946566</c:v>
                </c:pt>
                <c:pt idx="146">
                  <c:v>0.31776463173727415</c:v>
                </c:pt>
                <c:pt idx="147">
                  <c:v>0.32041267033508586</c:v>
                </c:pt>
                <c:pt idx="148">
                  <c:v>0.32306070893289579</c:v>
                </c:pt>
                <c:pt idx="149">
                  <c:v>0.32570874753070522</c:v>
                </c:pt>
                <c:pt idx="150">
                  <c:v>0.32835678612851715</c:v>
                </c:pt>
                <c:pt idx="151">
                  <c:v>0.33100482472632498</c:v>
                </c:pt>
                <c:pt idx="152">
                  <c:v>0.33365286332413879</c:v>
                </c:pt>
                <c:pt idx="153">
                  <c:v>0.33630090192194967</c:v>
                </c:pt>
                <c:pt idx="154">
                  <c:v>0.33894894051975916</c:v>
                </c:pt>
                <c:pt idx="155">
                  <c:v>0.3415969791175707</c:v>
                </c:pt>
                <c:pt idx="156">
                  <c:v>0.3442450177153778</c:v>
                </c:pt>
                <c:pt idx="157">
                  <c:v>0.34689305631318884</c:v>
                </c:pt>
                <c:pt idx="158">
                  <c:v>0.34954109491099938</c:v>
                </c:pt>
                <c:pt idx="159">
                  <c:v>0.35218913350880998</c:v>
                </c:pt>
                <c:pt idx="160">
                  <c:v>0.35483717210662102</c:v>
                </c:pt>
                <c:pt idx="161">
                  <c:v>0.3574852107044324</c:v>
                </c:pt>
                <c:pt idx="162">
                  <c:v>0.36013324930224322</c:v>
                </c:pt>
                <c:pt idx="163">
                  <c:v>0.36278128790005415</c:v>
                </c:pt>
                <c:pt idx="164">
                  <c:v>0.36542932649786491</c:v>
                </c:pt>
                <c:pt idx="165">
                  <c:v>0.36807736509567673</c:v>
                </c:pt>
                <c:pt idx="166">
                  <c:v>0.37072540369348522</c:v>
                </c:pt>
                <c:pt idx="167">
                  <c:v>0.37337344229129532</c:v>
                </c:pt>
                <c:pt idx="168">
                  <c:v>0.37602148088910686</c:v>
                </c:pt>
                <c:pt idx="169">
                  <c:v>0.37866951948691602</c:v>
                </c:pt>
                <c:pt idx="170">
                  <c:v>0.38131755808472839</c:v>
                </c:pt>
                <c:pt idx="171">
                  <c:v>0.38396559668253732</c:v>
                </c:pt>
                <c:pt idx="172">
                  <c:v>0.38661363528034987</c:v>
                </c:pt>
                <c:pt idx="173">
                  <c:v>0.38926167387815958</c:v>
                </c:pt>
                <c:pt idx="174">
                  <c:v>0.3919097124759704</c:v>
                </c:pt>
                <c:pt idx="175">
                  <c:v>0.39455775107378038</c:v>
                </c:pt>
                <c:pt idx="176">
                  <c:v>0.39720578967158998</c:v>
                </c:pt>
                <c:pt idx="177">
                  <c:v>0.3998538282694038</c:v>
                </c:pt>
                <c:pt idx="178">
                  <c:v>0.4025018668672124</c:v>
                </c:pt>
                <c:pt idx="179">
                  <c:v>0.405149905465022</c:v>
                </c:pt>
                <c:pt idx="180">
                  <c:v>0.40779794406283293</c:v>
                </c:pt>
                <c:pt idx="181">
                  <c:v>0.41044598266064491</c:v>
                </c:pt>
                <c:pt idx="182">
                  <c:v>0.4130940212584554</c:v>
                </c:pt>
                <c:pt idx="183">
                  <c:v>0.415742059856264</c:v>
                </c:pt>
                <c:pt idx="184">
                  <c:v>0.41839009845407532</c:v>
                </c:pt>
                <c:pt idx="185">
                  <c:v>0.42103813705188597</c:v>
                </c:pt>
                <c:pt idx="186">
                  <c:v>0.42368617564969879</c:v>
                </c:pt>
                <c:pt idx="187">
                  <c:v>0.42633421424750839</c:v>
                </c:pt>
                <c:pt idx="188">
                  <c:v>0.42898225284531832</c:v>
                </c:pt>
                <c:pt idx="189">
                  <c:v>0.43163029144312776</c:v>
                </c:pt>
                <c:pt idx="190">
                  <c:v>0.43427833004093902</c:v>
                </c:pt>
                <c:pt idx="191">
                  <c:v>0.43692636863875173</c:v>
                </c:pt>
                <c:pt idx="192">
                  <c:v>0.43957440723656227</c:v>
                </c:pt>
                <c:pt idx="193">
                  <c:v>0.44222244583437242</c:v>
                </c:pt>
                <c:pt idx="194">
                  <c:v>0.44487048443218213</c:v>
                </c:pt>
                <c:pt idx="195">
                  <c:v>0.4475185230299944</c:v>
                </c:pt>
                <c:pt idx="196">
                  <c:v>0.45016656162780444</c:v>
                </c:pt>
                <c:pt idx="197">
                  <c:v>0.45281460022561515</c:v>
                </c:pt>
                <c:pt idx="198">
                  <c:v>0.45546263882342308</c:v>
                </c:pt>
                <c:pt idx="199">
                  <c:v>0.45811067742123401</c:v>
                </c:pt>
                <c:pt idx="200">
                  <c:v>0.46075871601904622</c:v>
                </c:pt>
                <c:pt idx="201">
                  <c:v>0.46340675461685532</c:v>
                </c:pt>
                <c:pt idx="202">
                  <c:v>0.46605479321466886</c:v>
                </c:pt>
                <c:pt idx="203">
                  <c:v>0.46870283181247857</c:v>
                </c:pt>
                <c:pt idx="204">
                  <c:v>0.47135087041028839</c:v>
                </c:pt>
                <c:pt idx="205">
                  <c:v>0.47399890900809832</c:v>
                </c:pt>
                <c:pt idx="206">
                  <c:v>0.47664694760590798</c:v>
                </c:pt>
                <c:pt idx="207">
                  <c:v>0.47929498620371902</c:v>
                </c:pt>
                <c:pt idx="208">
                  <c:v>0.48194302480152973</c:v>
                </c:pt>
                <c:pt idx="209">
                  <c:v>0.48459106339934216</c:v>
                </c:pt>
                <c:pt idx="210">
                  <c:v>0.48723910199715098</c:v>
                </c:pt>
                <c:pt idx="211">
                  <c:v>0.48988714059496258</c:v>
                </c:pt>
                <c:pt idx="212">
                  <c:v>0.4925351791927734</c:v>
                </c:pt>
                <c:pt idx="213">
                  <c:v>0.49518321779058388</c:v>
                </c:pt>
                <c:pt idx="214">
                  <c:v>0.49783125638839293</c:v>
                </c:pt>
                <c:pt idx="215">
                  <c:v>0.50047929498620358</c:v>
                </c:pt>
                <c:pt idx="216">
                  <c:v>0.50312733358401462</c:v>
                </c:pt>
                <c:pt idx="217">
                  <c:v>0.50577537218182755</c:v>
                </c:pt>
                <c:pt idx="218">
                  <c:v>0.50842341077963549</c:v>
                </c:pt>
                <c:pt idx="219">
                  <c:v>0.51107144937744597</c:v>
                </c:pt>
                <c:pt idx="220">
                  <c:v>0.51371948797525657</c:v>
                </c:pt>
                <c:pt idx="221">
                  <c:v>0.5163675265730665</c:v>
                </c:pt>
                <c:pt idx="222">
                  <c:v>0.51901556517087799</c:v>
                </c:pt>
                <c:pt idx="223">
                  <c:v>0.52166360376868903</c:v>
                </c:pt>
                <c:pt idx="224">
                  <c:v>0.52431164236649963</c:v>
                </c:pt>
                <c:pt idx="225">
                  <c:v>0.52695968096431001</c:v>
                </c:pt>
                <c:pt idx="226">
                  <c:v>0.52960771956212005</c:v>
                </c:pt>
                <c:pt idx="227">
                  <c:v>0.53225575815993098</c:v>
                </c:pt>
                <c:pt idx="228">
                  <c:v>0.53490379675774158</c:v>
                </c:pt>
                <c:pt idx="229">
                  <c:v>0.53755183535555195</c:v>
                </c:pt>
                <c:pt idx="230">
                  <c:v>0.54019987395336544</c:v>
                </c:pt>
                <c:pt idx="231">
                  <c:v>0.5428479125511787</c:v>
                </c:pt>
                <c:pt idx="232">
                  <c:v>0.54549595114898464</c:v>
                </c:pt>
                <c:pt idx="233">
                  <c:v>0.54814398974679457</c:v>
                </c:pt>
                <c:pt idx="234">
                  <c:v>0.55079202834460494</c:v>
                </c:pt>
                <c:pt idx="235">
                  <c:v>0.55344006694241599</c:v>
                </c:pt>
                <c:pt idx="236">
                  <c:v>0.55608810554022559</c:v>
                </c:pt>
                <c:pt idx="237">
                  <c:v>0.55873614413803696</c:v>
                </c:pt>
                <c:pt idx="238">
                  <c:v>0.56138418273584756</c:v>
                </c:pt>
                <c:pt idx="239">
                  <c:v>0.56403222133365749</c:v>
                </c:pt>
                <c:pt idx="240">
                  <c:v>0.56668025993146898</c:v>
                </c:pt>
                <c:pt idx="241">
                  <c:v>0.5693282985292818</c:v>
                </c:pt>
                <c:pt idx="242">
                  <c:v>0.57197633712708995</c:v>
                </c:pt>
                <c:pt idx="243">
                  <c:v>0.57462437572490099</c:v>
                </c:pt>
                <c:pt idx="244">
                  <c:v>0.57727241432271104</c:v>
                </c:pt>
                <c:pt idx="245">
                  <c:v>0.57992045292052585</c:v>
                </c:pt>
                <c:pt idx="246">
                  <c:v>0.58256849151833168</c:v>
                </c:pt>
                <c:pt idx="247">
                  <c:v>0.58521653011614194</c:v>
                </c:pt>
                <c:pt idx="248">
                  <c:v>0.58786456871395065</c:v>
                </c:pt>
                <c:pt idx="249">
                  <c:v>0.59051260731176247</c:v>
                </c:pt>
                <c:pt idx="250">
                  <c:v>0.59316064590957562</c:v>
                </c:pt>
                <c:pt idx="251">
                  <c:v>0.59580868450738689</c:v>
                </c:pt>
                <c:pt idx="252">
                  <c:v>0.5984567231051956</c:v>
                </c:pt>
                <c:pt idx="253">
                  <c:v>0.60110476170300697</c:v>
                </c:pt>
                <c:pt idx="254">
                  <c:v>0.60375280030081979</c:v>
                </c:pt>
                <c:pt idx="255">
                  <c:v>0.60640083889862795</c:v>
                </c:pt>
                <c:pt idx="256">
                  <c:v>0.60904887749644265</c:v>
                </c:pt>
                <c:pt idx="257">
                  <c:v>0.61169691609425214</c:v>
                </c:pt>
                <c:pt idx="258">
                  <c:v>0.61434495469206063</c:v>
                </c:pt>
                <c:pt idx="259">
                  <c:v>0.61699299328987534</c:v>
                </c:pt>
                <c:pt idx="260">
                  <c:v>0.61964103188768416</c:v>
                </c:pt>
                <c:pt idx="261">
                  <c:v>0.62228907048549542</c:v>
                </c:pt>
                <c:pt idx="262">
                  <c:v>0.62493710908330202</c:v>
                </c:pt>
                <c:pt idx="263">
                  <c:v>0.62758514768111295</c:v>
                </c:pt>
                <c:pt idx="264">
                  <c:v>0.630233186278923</c:v>
                </c:pt>
                <c:pt idx="265">
                  <c:v>0.63288122487673404</c:v>
                </c:pt>
                <c:pt idx="266">
                  <c:v>0.6355292634745483</c:v>
                </c:pt>
                <c:pt idx="267">
                  <c:v>0.63817730207235501</c:v>
                </c:pt>
                <c:pt idx="268">
                  <c:v>0.64082534067016916</c:v>
                </c:pt>
                <c:pt idx="269">
                  <c:v>0.64347337926797599</c:v>
                </c:pt>
                <c:pt idx="270">
                  <c:v>0.64612141786579247</c:v>
                </c:pt>
                <c:pt idx="271">
                  <c:v>0.64876945646360429</c:v>
                </c:pt>
                <c:pt idx="272">
                  <c:v>0.651417495061408</c:v>
                </c:pt>
                <c:pt idx="273">
                  <c:v>0.65406553365922215</c:v>
                </c:pt>
                <c:pt idx="274">
                  <c:v>0.65671357225702964</c:v>
                </c:pt>
                <c:pt idx="275">
                  <c:v>0.65936161085484279</c:v>
                </c:pt>
                <c:pt idx="276">
                  <c:v>0.66200964945264995</c:v>
                </c:pt>
                <c:pt idx="277">
                  <c:v>0.66465768805046344</c:v>
                </c:pt>
                <c:pt idx="278">
                  <c:v>0.6673057266482777</c:v>
                </c:pt>
                <c:pt idx="279">
                  <c:v>0.66995376524608263</c:v>
                </c:pt>
                <c:pt idx="280">
                  <c:v>0.67260180384390023</c:v>
                </c:pt>
                <c:pt idx="281">
                  <c:v>0.6752498424417086</c:v>
                </c:pt>
                <c:pt idx="282">
                  <c:v>0.67789788103951842</c:v>
                </c:pt>
                <c:pt idx="283">
                  <c:v>0.68054591963732725</c:v>
                </c:pt>
                <c:pt idx="284">
                  <c:v>0.68319395823513807</c:v>
                </c:pt>
                <c:pt idx="285">
                  <c:v>0.68584199683294778</c:v>
                </c:pt>
                <c:pt idx="286">
                  <c:v>0.68849003543075926</c:v>
                </c:pt>
                <c:pt idx="287">
                  <c:v>0.69113807402857086</c:v>
                </c:pt>
                <c:pt idx="288">
                  <c:v>0.69378611262638279</c:v>
                </c:pt>
                <c:pt idx="289">
                  <c:v>0.69643415122419083</c:v>
                </c:pt>
                <c:pt idx="290">
                  <c:v>0.69908218982199588</c:v>
                </c:pt>
                <c:pt idx="291">
                  <c:v>0.70173022841981314</c:v>
                </c:pt>
                <c:pt idx="292">
                  <c:v>0.70437826701761996</c:v>
                </c:pt>
                <c:pt idx="293">
                  <c:v>0.70702630561543101</c:v>
                </c:pt>
                <c:pt idx="294">
                  <c:v>0.70967434421324105</c:v>
                </c:pt>
                <c:pt idx="295">
                  <c:v>0.7123223828110492</c:v>
                </c:pt>
                <c:pt idx="296">
                  <c:v>0.7149704214088658</c:v>
                </c:pt>
                <c:pt idx="297">
                  <c:v>0.71761846000667295</c:v>
                </c:pt>
                <c:pt idx="298">
                  <c:v>0.72026649860448644</c:v>
                </c:pt>
                <c:pt idx="299">
                  <c:v>0.72291453720229404</c:v>
                </c:pt>
                <c:pt idx="300">
                  <c:v>0.72556257580010219</c:v>
                </c:pt>
                <c:pt idx="301">
                  <c:v>0.72821061439791601</c:v>
                </c:pt>
                <c:pt idx="302">
                  <c:v>0.73085865299572916</c:v>
                </c:pt>
                <c:pt idx="303">
                  <c:v>0.73350669159353765</c:v>
                </c:pt>
                <c:pt idx="304">
                  <c:v>0.73615473019134703</c:v>
                </c:pt>
                <c:pt idx="305">
                  <c:v>0.73880276878915796</c:v>
                </c:pt>
                <c:pt idx="306">
                  <c:v>0.741450807386968</c:v>
                </c:pt>
                <c:pt idx="307">
                  <c:v>0.74409884598478215</c:v>
                </c:pt>
                <c:pt idx="308">
                  <c:v>0.74674688458259431</c:v>
                </c:pt>
                <c:pt idx="309">
                  <c:v>0.74939492318040279</c:v>
                </c:pt>
                <c:pt idx="310">
                  <c:v>0.75204296177821051</c:v>
                </c:pt>
                <c:pt idx="311">
                  <c:v>0.75469100037602588</c:v>
                </c:pt>
                <c:pt idx="312">
                  <c:v>0.75733903897383514</c:v>
                </c:pt>
                <c:pt idx="313">
                  <c:v>0.75998707757164363</c:v>
                </c:pt>
                <c:pt idx="314">
                  <c:v>0.76263511616945834</c:v>
                </c:pt>
                <c:pt idx="315">
                  <c:v>0.76528315476726028</c:v>
                </c:pt>
                <c:pt idx="316">
                  <c:v>0.76793119336507942</c:v>
                </c:pt>
                <c:pt idx="317">
                  <c:v>0.77057923196288591</c:v>
                </c:pt>
                <c:pt idx="318">
                  <c:v>0.77322727056069773</c:v>
                </c:pt>
                <c:pt idx="319">
                  <c:v>0.77587530915850911</c:v>
                </c:pt>
                <c:pt idx="320">
                  <c:v>0.77852334775631382</c:v>
                </c:pt>
                <c:pt idx="321">
                  <c:v>0.78117138635412864</c:v>
                </c:pt>
                <c:pt idx="322">
                  <c:v>0.78381942495193757</c:v>
                </c:pt>
                <c:pt idx="323">
                  <c:v>0.7864674635497485</c:v>
                </c:pt>
                <c:pt idx="324">
                  <c:v>0.78911550214755899</c:v>
                </c:pt>
                <c:pt idx="325">
                  <c:v>0.79176354074536637</c:v>
                </c:pt>
                <c:pt idx="326">
                  <c:v>0.79441157934318163</c:v>
                </c:pt>
                <c:pt idx="327">
                  <c:v>0.79705961794099378</c:v>
                </c:pt>
                <c:pt idx="328">
                  <c:v>0.7997076565388076</c:v>
                </c:pt>
                <c:pt idx="329">
                  <c:v>0.80235569513661198</c:v>
                </c:pt>
                <c:pt idx="330">
                  <c:v>0.80500373373442302</c:v>
                </c:pt>
                <c:pt idx="331">
                  <c:v>0.80765177233223395</c:v>
                </c:pt>
                <c:pt idx="332">
                  <c:v>0.81029981093004644</c:v>
                </c:pt>
                <c:pt idx="333">
                  <c:v>0.81294784952785504</c:v>
                </c:pt>
                <c:pt idx="334">
                  <c:v>0.81559588812566497</c:v>
                </c:pt>
                <c:pt idx="335">
                  <c:v>0.81824392672347879</c:v>
                </c:pt>
                <c:pt idx="336">
                  <c:v>0.82089196532128705</c:v>
                </c:pt>
                <c:pt idx="337">
                  <c:v>0.82354000391909765</c:v>
                </c:pt>
                <c:pt idx="338">
                  <c:v>0.82618804251690803</c:v>
                </c:pt>
                <c:pt idx="339">
                  <c:v>0.82883608111471796</c:v>
                </c:pt>
                <c:pt idx="340">
                  <c:v>0.83148411971252856</c:v>
                </c:pt>
                <c:pt idx="341">
                  <c:v>0.83413215831033949</c:v>
                </c:pt>
                <c:pt idx="342">
                  <c:v>0.83678019690815064</c:v>
                </c:pt>
                <c:pt idx="343">
                  <c:v>0.83942823550596102</c:v>
                </c:pt>
                <c:pt idx="344">
                  <c:v>0.84207627410377472</c:v>
                </c:pt>
                <c:pt idx="345">
                  <c:v>0.84472431270158677</c:v>
                </c:pt>
                <c:pt idx="346">
                  <c:v>0.84737235129939303</c:v>
                </c:pt>
                <c:pt idx="347">
                  <c:v>0.85002038989720008</c:v>
                </c:pt>
                <c:pt idx="348">
                  <c:v>0.85266842849501678</c:v>
                </c:pt>
                <c:pt idx="349">
                  <c:v>0.8553164670928235</c:v>
                </c:pt>
                <c:pt idx="350">
                  <c:v>0.85796450569063498</c:v>
                </c:pt>
                <c:pt idx="351">
                  <c:v>0.86061254428844602</c:v>
                </c:pt>
                <c:pt idx="352">
                  <c:v>0.86326058288625285</c:v>
                </c:pt>
                <c:pt idx="353">
                  <c:v>0.86590862148406944</c:v>
                </c:pt>
                <c:pt idx="354">
                  <c:v>0.86855666008187704</c:v>
                </c:pt>
                <c:pt idx="355">
                  <c:v>0.8712046986796923</c:v>
                </c:pt>
                <c:pt idx="356">
                  <c:v>0.87385273727750179</c:v>
                </c:pt>
                <c:pt idx="357">
                  <c:v>0.8765007758753085</c:v>
                </c:pt>
                <c:pt idx="358">
                  <c:v>0.8791488144731272</c:v>
                </c:pt>
                <c:pt idx="359">
                  <c:v>0.88179685307093225</c:v>
                </c:pt>
                <c:pt idx="360">
                  <c:v>0.88444489166874429</c:v>
                </c:pt>
                <c:pt idx="361">
                  <c:v>0.887092930266554</c:v>
                </c:pt>
                <c:pt idx="362">
                  <c:v>0.8897409688643616</c:v>
                </c:pt>
                <c:pt idx="363">
                  <c:v>0.89238900746217675</c:v>
                </c:pt>
                <c:pt idx="364">
                  <c:v>0.89503704605998502</c:v>
                </c:pt>
                <c:pt idx="365">
                  <c:v>0.89768508465779684</c:v>
                </c:pt>
                <c:pt idx="366">
                  <c:v>0.90033312325560255</c:v>
                </c:pt>
                <c:pt idx="367">
                  <c:v>0.90298116185341459</c:v>
                </c:pt>
                <c:pt idx="368">
                  <c:v>0.90562920045122663</c:v>
                </c:pt>
                <c:pt idx="369">
                  <c:v>0.90827723904903601</c:v>
                </c:pt>
                <c:pt idx="370">
                  <c:v>0.91092527764685016</c:v>
                </c:pt>
                <c:pt idx="371">
                  <c:v>0.91357331624465798</c:v>
                </c:pt>
                <c:pt idx="372">
                  <c:v>0.91622135484246758</c:v>
                </c:pt>
                <c:pt idx="373">
                  <c:v>0.91886939344027962</c:v>
                </c:pt>
                <c:pt idx="374">
                  <c:v>0.92151743203809178</c:v>
                </c:pt>
                <c:pt idx="375">
                  <c:v>0.92416547063590004</c:v>
                </c:pt>
                <c:pt idx="376">
                  <c:v>0.92681350923371097</c:v>
                </c:pt>
                <c:pt idx="377">
                  <c:v>0.92946154783152057</c:v>
                </c:pt>
                <c:pt idx="378">
                  <c:v>0.93210958642933195</c:v>
                </c:pt>
                <c:pt idx="379">
                  <c:v>0.93475762502714199</c:v>
                </c:pt>
                <c:pt idx="380">
                  <c:v>0.93740566362495303</c:v>
                </c:pt>
                <c:pt idx="381">
                  <c:v>0.94005370222276396</c:v>
                </c:pt>
                <c:pt idx="382">
                  <c:v>0.94270174082057678</c:v>
                </c:pt>
                <c:pt idx="383">
                  <c:v>0.94534977941838816</c:v>
                </c:pt>
                <c:pt idx="384">
                  <c:v>0.94799781801619942</c:v>
                </c:pt>
                <c:pt idx="385">
                  <c:v>0.95064585661401368</c:v>
                </c:pt>
                <c:pt idx="386">
                  <c:v>0.95329389521181762</c:v>
                </c:pt>
                <c:pt idx="387">
                  <c:v>0.95594193380962944</c:v>
                </c:pt>
                <c:pt idx="388">
                  <c:v>0.95858997240743804</c:v>
                </c:pt>
                <c:pt idx="389">
                  <c:v>0.96123801100524797</c:v>
                </c:pt>
                <c:pt idx="390">
                  <c:v>0.96388604960305901</c:v>
                </c:pt>
                <c:pt idx="391">
                  <c:v>0.9665340882008695</c:v>
                </c:pt>
                <c:pt idx="392">
                  <c:v>0.96918212679867999</c:v>
                </c:pt>
                <c:pt idx="393">
                  <c:v>0.97183016539649059</c:v>
                </c:pt>
                <c:pt idx="394">
                  <c:v>0.97447820399430152</c:v>
                </c:pt>
                <c:pt idx="395">
                  <c:v>0.97712624259211278</c:v>
                </c:pt>
                <c:pt idx="396">
                  <c:v>0.97977428118992249</c:v>
                </c:pt>
                <c:pt idx="397">
                  <c:v>0.97977428118992249</c:v>
                </c:pt>
                <c:pt idx="398">
                  <c:v>0.9800390850497035</c:v>
                </c:pt>
                <c:pt idx="399">
                  <c:v>0.9803038889094845</c:v>
                </c:pt>
                <c:pt idx="400">
                  <c:v>0.98056869276926273</c:v>
                </c:pt>
                <c:pt idx="401">
                  <c:v>0.98083349662904695</c:v>
                </c:pt>
                <c:pt idx="402">
                  <c:v>0.98109830048882862</c:v>
                </c:pt>
                <c:pt idx="403">
                  <c:v>0.98136310434860585</c:v>
                </c:pt>
                <c:pt idx="404">
                  <c:v>0.98162790820839063</c:v>
                </c:pt>
                <c:pt idx="405">
                  <c:v>0.9818927120681753</c:v>
                </c:pt>
                <c:pt idx="406">
                  <c:v>0.98215751592794664</c:v>
                </c:pt>
                <c:pt idx="407">
                  <c:v>0.98242231978772765</c:v>
                </c:pt>
                <c:pt idx="408">
                  <c:v>0.98268712364751398</c:v>
                </c:pt>
                <c:pt idx="409">
                  <c:v>0.98295192750729499</c:v>
                </c:pt>
                <c:pt idx="410">
                  <c:v>0.98321673136707355</c:v>
                </c:pt>
                <c:pt idx="411">
                  <c:v>0.98348153522685455</c:v>
                </c:pt>
                <c:pt idx="412">
                  <c:v>0.98374633908663756</c:v>
                </c:pt>
                <c:pt idx="413">
                  <c:v>0.98401114294641956</c:v>
                </c:pt>
                <c:pt idx="414">
                  <c:v>0.98427594680620056</c:v>
                </c:pt>
                <c:pt idx="415">
                  <c:v>0.98454075066598201</c:v>
                </c:pt>
                <c:pt idx="416">
                  <c:v>0.98480555452576302</c:v>
                </c:pt>
                <c:pt idx="417">
                  <c:v>0.98507035838554402</c:v>
                </c:pt>
                <c:pt idx="418">
                  <c:v>0.98533516224532458</c:v>
                </c:pt>
                <c:pt idx="419">
                  <c:v>0.98559996610510603</c:v>
                </c:pt>
                <c:pt idx="420">
                  <c:v>0.98586476996488659</c:v>
                </c:pt>
                <c:pt idx="421">
                  <c:v>0.98612957382466759</c:v>
                </c:pt>
                <c:pt idx="422">
                  <c:v>0.98639437768444904</c:v>
                </c:pt>
                <c:pt idx="423">
                  <c:v>0.98665918154422949</c:v>
                </c:pt>
                <c:pt idx="424">
                  <c:v>0.9869239854040105</c:v>
                </c:pt>
                <c:pt idx="425">
                  <c:v>0.9871887892637915</c:v>
                </c:pt>
                <c:pt idx="426">
                  <c:v>0.98745359312357295</c:v>
                </c:pt>
                <c:pt idx="427">
                  <c:v>0.98771839698335351</c:v>
                </c:pt>
                <c:pt idx="428">
                  <c:v>0.98798320084313596</c:v>
                </c:pt>
                <c:pt idx="429">
                  <c:v>0.98824800470291385</c:v>
                </c:pt>
                <c:pt idx="430">
                  <c:v>0.98851280856269486</c:v>
                </c:pt>
                <c:pt idx="431">
                  <c:v>0.98877761242248319</c:v>
                </c:pt>
                <c:pt idx="432">
                  <c:v>0.98904241628225997</c:v>
                </c:pt>
                <c:pt idx="433">
                  <c:v>0.9893072201420382</c:v>
                </c:pt>
                <c:pt idx="434">
                  <c:v>0.98957202400181921</c:v>
                </c:pt>
                <c:pt idx="435">
                  <c:v>0.98983682786160021</c:v>
                </c:pt>
                <c:pt idx="436">
                  <c:v>0.99010163172138399</c:v>
                </c:pt>
                <c:pt idx="437">
                  <c:v>0.99036643558116255</c:v>
                </c:pt>
                <c:pt idx="438">
                  <c:v>0.990631239440946</c:v>
                </c:pt>
                <c:pt idx="439">
                  <c:v>0.990896043300727</c:v>
                </c:pt>
                <c:pt idx="440">
                  <c:v>0.99116084716050801</c:v>
                </c:pt>
                <c:pt idx="441">
                  <c:v>0.99142565102028901</c:v>
                </c:pt>
                <c:pt idx="442">
                  <c:v>0.99169045488007279</c:v>
                </c:pt>
                <c:pt idx="443">
                  <c:v>0.99195525873985102</c:v>
                </c:pt>
                <c:pt idx="444">
                  <c:v>0.99222006259963302</c:v>
                </c:pt>
                <c:pt idx="445">
                  <c:v>0.99248486645941403</c:v>
                </c:pt>
                <c:pt idx="446">
                  <c:v>0.99274967031920025</c:v>
                </c:pt>
                <c:pt idx="447">
                  <c:v>0.99301447417897604</c:v>
                </c:pt>
                <c:pt idx="448">
                  <c:v>0.99327927803875704</c:v>
                </c:pt>
                <c:pt idx="449">
                  <c:v>0.99354408189853749</c:v>
                </c:pt>
                <c:pt idx="450">
                  <c:v>0.99380888575831849</c:v>
                </c:pt>
                <c:pt idx="451">
                  <c:v>0.99407368961810005</c:v>
                </c:pt>
                <c:pt idx="452">
                  <c:v>0.99433849347788095</c:v>
                </c:pt>
                <c:pt idx="453">
                  <c:v>0.99460329733766151</c:v>
                </c:pt>
                <c:pt idx="454">
                  <c:v>0.99486810119743985</c:v>
                </c:pt>
                <c:pt idx="455">
                  <c:v>0.99513290505721841</c:v>
                </c:pt>
                <c:pt idx="456">
                  <c:v>0.99539770891700186</c:v>
                </c:pt>
              </c:numCache>
            </c:numRef>
          </c:xVal>
          <c:yVal>
            <c:numRef>
              <c:f>Sheet1!$D$2:$D$459</c:f>
              <c:numCache>
                <c:formatCode>0.00E+00</c:formatCode>
                <c:ptCount val="458"/>
                <c:pt idx="0">
                  <c:v>3.626385747084061E-6</c:v>
                </c:pt>
                <c:pt idx="1">
                  <c:v>3.6283401767871847E-6</c:v>
                </c:pt>
                <c:pt idx="2">
                  <c:v>3.6302961869172089E-6</c:v>
                </c:pt>
                <c:pt idx="3">
                  <c:v>3.6322537791785779E-6</c:v>
                </c:pt>
                <c:pt idx="4">
                  <c:v>3.6342129552780533E-6</c:v>
                </c:pt>
                <c:pt idx="5">
                  <c:v>3.636173716924691E-6</c:v>
                </c:pt>
                <c:pt idx="6">
                  <c:v>3.6381360658298337E-6</c:v>
                </c:pt>
                <c:pt idx="7">
                  <c:v>3.6401000037071495E-6</c:v>
                </c:pt>
                <c:pt idx="8">
                  <c:v>3.6420655322726097E-6</c:v>
                </c:pt>
                <c:pt idx="9">
                  <c:v>3.6440326532445417E-6</c:v>
                </c:pt>
                <c:pt idx="10">
                  <c:v>3.6460013683435356E-6</c:v>
                </c:pt>
                <c:pt idx="11">
                  <c:v>3.6479716792925528E-6</c:v>
                </c:pt>
                <c:pt idx="12">
                  <c:v>3.6499435878168441E-6</c:v>
                </c:pt>
                <c:pt idx="13">
                  <c:v>3.6519170956440216E-6</c:v>
                </c:pt>
                <c:pt idx="14">
                  <c:v>3.6538922045040278E-6</c:v>
                </c:pt>
                <c:pt idx="15">
                  <c:v>3.6558689161291436E-6</c:v>
                </c:pt>
                <c:pt idx="16">
                  <c:v>3.6578472322540093E-6</c:v>
                </c:pt>
                <c:pt idx="17">
                  <c:v>3.6598271546155483E-6</c:v>
                </c:pt>
                <c:pt idx="18">
                  <c:v>3.6618086849531069E-6</c:v>
                </c:pt>
                <c:pt idx="19">
                  <c:v>3.6637918250084028E-6</c:v>
                </c:pt>
                <c:pt idx="20">
                  <c:v>3.6657765765253924E-6</c:v>
                </c:pt>
                <c:pt idx="21">
                  <c:v>3.6677629412505218E-6</c:v>
                </c:pt>
                <c:pt idx="22">
                  <c:v>3.6697509209325238E-6</c:v>
                </c:pt>
                <c:pt idx="23">
                  <c:v>3.6717405173225657E-6</c:v>
                </c:pt>
                <c:pt idx="24">
                  <c:v>3.6737317321741432E-6</c:v>
                </c:pt>
                <c:pt idx="25">
                  <c:v>3.6757245672431295E-6</c:v>
                </c:pt>
                <c:pt idx="26">
                  <c:v>3.6777190242877921E-6</c:v>
                </c:pt>
                <c:pt idx="27">
                  <c:v>3.6797151050687958E-6</c:v>
                </c:pt>
                <c:pt idx="28">
                  <c:v>3.6817128113492023E-6</c:v>
                </c:pt>
                <c:pt idx="29">
                  <c:v>3.6837121448944308E-6</c:v>
                </c:pt>
                <c:pt idx="30">
                  <c:v>3.6857131074722966E-6</c:v>
                </c:pt>
                <c:pt idx="31">
                  <c:v>3.6877157008530592E-6</c:v>
                </c:pt>
                <c:pt idx="32">
                  <c:v>3.689719926809346E-6</c:v>
                </c:pt>
                <c:pt idx="33">
                  <c:v>3.6917257871162064E-6</c:v>
                </c:pt>
                <c:pt idx="34">
                  <c:v>3.6937332835511182E-6</c:v>
                </c:pt>
                <c:pt idx="35">
                  <c:v>3.6957424178939425E-6</c:v>
                </c:pt>
                <c:pt idx="36">
                  <c:v>3.6977531919270057E-6</c:v>
                </c:pt>
                <c:pt idx="37">
                  <c:v>3.7183977309903093E-6</c:v>
                </c:pt>
                <c:pt idx="38">
                  <c:v>3.7387656670612305E-6</c:v>
                </c:pt>
                <c:pt idx="39">
                  <c:v>3.7593014140725246E-6</c:v>
                </c:pt>
                <c:pt idx="40">
                  <c:v>3.7800068205534365E-6</c:v>
                </c:pt>
                <c:pt idx="41">
                  <c:v>3.8008837605567538E-6</c:v>
                </c:pt>
                <c:pt idx="42">
                  <c:v>3.8219341340827561E-6</c:v>
                </c:pt>
                <c:pt idx="43">
                  <c:v>3.8431598675116292E-6</c:v>
                </c:pt>
                <c:pt idx="44">
                  <c:v>3.8645629140440798E-6</c:v>
                </c:pt>
                <c:pt idx="45">
                  <c:v>3.886145254150832E-6</c:v>
                </c:pt>
                <c:pt idx="46">
                  <c:v>3.9079088960306621E-6</c:v>
                </c:pt>
                <c:pt idx="47">
                  <c:v>3.9298558760775983E-6</c:v>
                </c:pt>
                <c:pt idx="48">
                  <c:v>3.9519882593573678E-6</c:v>
                </c:pt>
                <c:pt idx="49">
                  <c:v>3.974308140093064E-6</c:v>
                </c:pt>
                <c:pt idx="50">
                  <c:v>3.9968176421606905E-6</c:v>
                </c:pt>
                <c:pt idx="51">
                  <c:v>4.0195189195942833E-6</c:v>
                </c:pt>
                <c:pt idx="52">
                  <c:v>4.0424141571014797E-6</c:v>
                </c:pt>
                <c:pt idx="53">
                  <c:v>4.0655055705888886E-6</c:v>
                </c:pt>
                <c:pt idx="54">
                  <c:v>4.0887954076985147E-6</c:v>
                </c:pt>
                <c:pt idx="55">
                  <c:v>4.1122859483544704E-6</c:v>
                </c:pt>
                <c:pt idx="56">
                  <c:v>4.1359795053213486E-6</c:v>
                </c:pt>
                <c:pt idx="57">
                  <c:v>4.159878424773022E-6</c:v>
                </c:pt>
                <c:pt idx="58">
                  <c:v>4.1839850868738699E-6</c:v>
                </c:pt>
                <c:pt idx="59">
                  <c:v>4.2083019063713121E-6</c:v>
                </c:pt>
                <c:pt idx="60">
                  <c:v>4.2328313332003906E-6</c:v>
                </c:pt>
                <c:pt idx="61">
                  <c:v>4.2575758531009884E-6</c:v>
                </c:pt>
                <c:pt idx="62">
                  <c:v>4.2825379882477811E-6</c:v>
                </c:pt>
                <c:pt idx="63">
                  <c:v>4.3077202978925412E-6</c:v>
                </c:pt>
                <c:pt idx="64">
                  <c:v>4.3331253790204803E-6</c:v>
                </c:pt>
                <c:pt idx="65">
                  <c:v>4.3587558670197865E-6</c:v>
                </c:pt>
                <c:pt idx="66">
                  <c:v>4.3846144363649524E-6</c:v>
                </c:pt>
                <c:pt idx="67">
                  <c:v>4.4107038013146639E-6</c:v>
                </c:pt>
                <c:pt idx="68">
                  <c:v>4.4370267166238033E-6</c:v>
                </c:pt>
                <c:pt idx="69">
                  <c:v>4.4635859782710502E-6</c:v>
                </c:pt>
                <c:pt idx="70">
                  <c:v>4.4903844242012572E-6</c:v>
                </c:pt>
                <c:pt idx="71">
                  <c:v>4.5174249350832537E-6</c:v>
                </c:pt>
                <c:pt idx="72">
                  <c:v>4.5447104350844828E-6</c:v>
                </c:pt>
                <c:pt idx="73">
                  <c:v>4.5722438926613045E-6</c:v>
                </c:pt>
                <c:pt idx="74">
                  <c:v>4.6000283213664033E-6</c:v>
                </c:pt>
                <c:pt idx="75">
                  <c:v>4.6280667806736775E-6</c:v>
                </c:pt>
                <c:pt idx="76">
                  <c:v>4.6563623768200413E-6</c:v>
                </c:pt>
                <c:pt idx="77">
                  <c:v>4.6849182636662385E-6</c:v>
                </c:pt>
                <c:pt idx="78">
                  <c:v>4.7137376435754824E-6</c:v>
                </c:pt>
                <c:pt idx="79">
                  <c:v>4.7428237683112681E-6</c:v>
                </c:pt>
                <c:pt idx="80">
                  <c:v>4.7721799399547467E-6</c:v>
                </c:pt>
                <c:pt idx="81">
                  <c:v>4.8018095118419878E-6</c:v>
                </c:pt>
                <c:pt idx="82">
                  <c:v>4.8317158895216166E-6</c:v>
                </c:pt>
                <c:pt idx="83">
                  <c:v>4.8619025317334034E-6</c:v>
                </c:pt>
                <c:pt idx="84">
                  <c:v>4.8923729514084103E-6</c:v>
                </c:pt>
                <c:pt idx="85">
                  <c:v>4.9231307166909014E-6</c:v>
                </c:pt>
                <c:pt idx="86">
                  <c:v>4.9541794519832274E-6</c:v>
                </c:pt>
                <c:pt idx="87">
                  <c:v>4.9855228390132674E-6</c:v>
                </c:pt>
                <c:pt idx="88">
                  <c:v>5.0171646179262702E-6</c:v>
                </c:pt>
                <c:pt idx="89">
                  <c:v>5.0491085884005685E-6</c:v>
                </c:pt>
                <c:pt idx="90">
                  <c:v>5.0813586107880131E-6</c:v>
                </c:pt>
                <c:pt idx="91">
                  <c:v>5.1139186072807598E-6</c:v>
                </c:pt>
                <c:pt idx="92">
                  <c:v>5.1467925631037453E-6</c:v>
                </c:pt>
                <c:pt idx="93">
                  <c:v>5.1799845277338514E-6</c:v>
                </c:pt>
                <c:pt idx="94">
                  <c:v>5.2134986161475339E-6</c:v>
                </c:pt>
                <c:pt idx="95">
                  <c:v>5.2473390100958515E-6</c:v>
                </c:pt>
                <c:pt idx="96">
                  <c:v>5.2815099594092088E-6</c:v>
                </c:pt>
                <c:pt idx="97">
                  <c:v>5.3160157833316216E-6</c:v>
                </c:pt>
                <c:pt idx="98">
                  <c:v>5.3508608718856533E-6</c:v>
                </c:pt>
                <c:pt idx="99">
                  <c:v>5.3860496872690449E-6</c:v>
                </c:pt>
                <c:pt idx="100">
                  <c:v>5.4215867652828032E-6</c:v>
                </c:pt>
                <c:pt idx="101">
                  <c:v>5.457476716793484E-6</c:v>
                </c:pt>
                <c:pt idx="102">
                  <c:v>5.4937242292285957E-6</c:v>
                </c:pt>
                <c:pt idx="103">
                  <c:v>5.5303340681072104E-6</c:v>
                </c:pt>
                <c:pt idx="104">
                  <c:v>5.5673110786064796E-6</c:v>
                </c:pt>
                <c:pt idx="105">
                  <c:v>5.6046601871647687E-6</c:v>
                </c:pt>
                <c:pt idx="106">
                  <c:v>5.6423864031224127E-6</c:v>
                </c:pt>
                <c:pt idx="107">
                  <c:v>5.6804948204018412E-6</c:v>
                </c:pt>
                <c:pt idx="108">
                  <c:v>5.7189906192269114E-6</c:v>
                </c:pt>
                <c:pt idx="109">
                  <c:v>5.7578790678834816E-6</c:v>
                </c:pt>
                <c:pt idx="110">
                  <c:v>5.7971655245219307E-6</c:v>
                </c:pt>
                <c:pt idx="111">
                  <c:v>5.8368554390029525E-6</c:v>
                </c:pt>
                <c:pt idx="112">
                  <c:v>5.8769543547876822E-6</c:v>
                </c:pt>
                <c:pt idx="113">
                  <c:v>5.9174679108734074E-6</c:v>
                </c:pt>
                <c:pt idx="114">
                  <c:v>5.9584018437761681E-6</c:v>
                </c:pt>
                <c:pt idx="115">
                  <c:v>5.9997619895615818E-6</c:v>
                </c:pt>
                <c:pt idx="116">
                  <c:v>6.0415542859249489E-6</c:v>
                </c:pt>
                <c:pt idx="117">
                  <c:v>6.0837847743226977E-6</c:v>
                </c:pt>
                <c:pt idx="118">
                  <c:v>6.1264596021556037E-6</c:v>
                </c:pt>
                <c:pt idx="119">
                  <c:v>6.1695850250062413E-6</c:v>
                </c:pt>
                <c:pt idx="120">
                  <c:v>6.2131674089316587E-6</c:v>
                </c:pt>
                <c:pt idx="121">
                  <c:v>6.2572132328124127E-6</c:v>
                </c:pt>
                <c:pt idx="122">
                  <c:v>6.3017290907612247E-6</c:v>
                </c:pt>
                <c:pt idx="123">
                  <c:v>6.3467216945905783E-6</c:v>
                </c:pt>
                <c:pt idx="124">
                  <c:v>6.3921978763430423E-6</c:v>
                </c:pt>
                <c:pt idx="125">
                  <c:v>6.4381645908851936E-6</c:v>
                </c:pt>
                <c:pt idx="126">
                  <c:v>6.4846289185662515E-6</c:v>
                </c:pt>
                <c:pt idx="127">
                  <c:v>6.5315980679453812E-6</c:v>
                </c:pt>
                <c:pt idx="128">
                  <c:v>6.5790793785874239E-6</c:v>
                </c:pt>
                <c:pt idx="129">
                  <c:v>6.6270803239303534E-6</c:v>
                </c:pt>
                <c:pt idx="130">
                  <c:v>6.6756085142263808E-6</c:v>
                </c:pt>
                <c:pt idx="131">
                  <c:v>6.7246716995581948E-6</c:v>
                </c:pt>
                <c:pt idx="132">
                  <c:v>6.7742777729338131E-6</c:v>
                </c:pt>
                <c:pt idx="133">
                  <c:v>6.8244347734608834E-6</c:v>
                </c:pt>
                <c:pt idx="134">
                  <c:v>6.8751508896044045E-6</c:v>
                </c:pt>
                <c:pt idx="135">
                  <c:v>6.9264344625282887E-6</c:v>
                </c:pt>
                <c:pt idx="136">
                  <c:v>6.9782939895259125E-6</c:v>
                </c:pt>
                <c:pt idx="137">
                  <c:v>7.0307381275395848E-6</c:v>
                </c:pt>
                <c:pt idx="138">
                  <c:v>7.0837756967740888E-6</c:v>
                </c:pt>
                <c:pt idx="139">
                  <c:v>7.1374156844050522E-6</c:v>
                </c:pt>
                <c:pt idx="140">
                  <c:v>7.1916672483866145E-6</c:v>
                </c:pt>
                <c:pt idx="141">
                  <c:v>7.2465397213603299E-6</c:v>
                </c:pt>
                <c:pt idx="142">
                  <c:v>7.3020426146691962E-6</c:v>
                </c:pt>
                <c:pt idx="143">
                  <c:v>7.3581856224794612E-6</c:v>
                </c:pt>
                <c:pt idx="144">
                  <c:v>7.4149786260141805E-6</c:v>
                </c:pt>
                <c:pt idx="145">
                  <c:v>7.4724316979007551E-6</c:v>
                </c:pt>
                <c:pt idx="146">
                  <c:v>7.5305551066377853E-6</c:v>
                </c:pt>
                <c:pt idx="147">
                  <c:v>7.5893593211835172E-6</c:v>
                </c:pt>
                <c:pt idx="148">
                  <c:v>7.648855015669968E-6</c:v>
                </c:pt>
                <c:pt idx="149">
                  <c:v>7.7090530742475948E-6</c:v>
                </c:pt>
                <c:pt idx="150">
                  <c:v>7.7699645960631209E-6</c:v>
                </c:pt>
                <c:pt idx="151">
                  <c:v>7.8316009003762817E-6</c:v>
                </c:pt>
                <c:pt idx="152">
                  <c:v>7.893973531818698E-6</c:v>
                </c:pt>
                <c:pt idx="153">
                  <c:v>7.9570942658002101E-6</c:v>
                </c:pt>
                <c:pt idx="154">
                  <c:v>8.0209751140669572E-6</c:v>
                </c:pt>
                <c:pt idx="155">
                  <c:v>8.0856283304164084E-6</c:v>
                </c:pt>
                <c:pt idx="156">
                  <c:v>8.1510664165740773E-6</c:v>
                </c:pt>
                <c:pt idx="157">
                  <c:v>8.2173021282375209E-6</c:v>
                </c:pt>
                <c:pt idx="158">
                  <c:v>8.2843484812932102E-6</c:v>
                </c:pt>
                <c:pt idx="159">
                  <c:v>8.3522187582108264E-6</c:v>
                </c:pt>
                <c:pt idx="160">
                  <c:v>8.4209265146225095E-6</c:v>
                </c:pt>
                <c:pt idx="161">
                  <c:v>8.4904855860919508E-6</c:v>
                </c:pt>
                <c:pt idx="162">
                  <c:v>8.560910095080128E-6</c:v>
                </c:pt>
                <c:pt idx="163">
                  <c:v>8.6322144581138766E-6</c:v>
                </c:pt>
                <c:pt idx="164">
                  <c:v>8.7044133931647079E-6</c:v>
                </c:pt>
                <c:pt idx="165">
                  <c:v>8.7775219272437547E-6</c:v>
                </c:pt>
                <c:pt idx="166">
                  <c:v>8.8515554042222408E-6</c:v>
                </c:pt>
                <c:pt idx="167">
                  <c:v>8.9265294928820864E-6</c:v>
                </c:pt>
                <c:pt idx="168">
                  <c:v>9.0024601952079698E-6</c:v>
                </c:pt>
                <c:pt idx="169">
                  <c:v>9.0793638549257903E-6</c:v>
                </c:pt>
                <c:pt idx="170">
                  <c:v>9.157257166298631E-6</c:v>
                </c:pt>
                <c:pt idx="171">
                  <c:v>9.2361571831872908E-6</c:v>
                </c:pt>
                <c:pt idx="172">
                  <c:v>9.3160813283854801E-6</c:v>
                </c:pt>
                <c:pt idx="173">
                  <c:v>9.3970474032387931E-6</c:v>
                </c:pt>
                <c:pt idx="174">
                  <c:v>9.4790735975581662E-6</c:v>
                </c:pt>
                <c:pt idx="175">
                  <c:v>9.5621784998365134E-6</c:v>
                </c:pt>
                <c:pt idx="176">
                  <c:v>9.6463811077812268E-6</c:v>
                </c:pt>
                <c:pt idx="177">
                  <c:v>9.7317008391721735E-6</c:v>
                </c:pt>
                <c:pt idx="178">
                  <c:v>9.818157543057174E-6</c:v>
                </c:pt>
                <c:pt idx="179">
                  <c:v>9.9057715112977962E-6</c:v>
                </c:pt>
                <c:pt idx="180">
                  <c:v>9.9945634904765707E-6</c:v>
                </c:pt>
                <c:pt idx="181">
                  <c:v>1.0084554694180652E-5</c:v>
                </c:pt>
                <c:pt idx="182">
                  <c:v>1.01757668156719E-5</c:v>
                </c:pt>
                <c:pt idx="183">
                  <c:v>1.0268222040963777E-5</c:v>
                </c:pt>
                <c:pt idx="184">
                  <c:v>1.0361943062311663E-5</c:v>
                </c:pt>
                <c:pt idx="185">
                  <c:v>1.0456953092139363E-5</c:v>
                </c:pt>
                <c:pt idx="186">
                  <c:v>1.0553275877412896E-5</c:v>
                </c:pt>
                <c:pt idx="187">
                  <c:v>1.0650935714480418E-5</c:v>
                </c:pt>
                <c:pt idx="188">
                  <c:v>1.0749957464395071E-5</c:v>
                </c:pt>
                <c:pt idx="189">
                  <c:v>1.0850366568738565E-5</c:v>
                </c:pt>
                <c:pt idx="190">
                  <c:v>1.0952189065964342E-5</c:v>
                </c:pt>
                <c:pt idx="191">
                  <c:v>1.1055451608280252E-5</c:v>
                </c:pt>
                <c:pt idx="192">
                  <c:v>1.1160181479091405E-5</c:v>
                </c:pt>
                <c:pt idx="193">
                  <c:v>1.126640661102303E-5</c:v>
                </c:pt>
                <c:pt idx="194">
                  <c:v>1.1374155604547954E-5</c:v>
                </c:pt>
                <c:pt idx="195">
                  <c:v>1.1483457747239268E-5</c:v>
                </c:pt>
                <c:pt idx="196">
                  <c:v>1.1594343033674221E-5</c:v>
                </c:pt>
                <c:pt idx="197">
                  <c:v>1.1706842186015319E-5</c:v>
                </c:pt>
                <c:pt idx="198">
                  <c:v>1.1820986675290684E-5</c:v>
                </c:pt>
                <c:pt idx="199">
                  <c:v>1.1936808743407773E-5</c:v>
                </c:pt>
                <c:pt idx="200">
                  <c:v>1.2054341425922321E-5</c:v>
                </c:pt>
                <c:pt idx="201">
                  <c:v>1.2173618575599387E-5</c:v>
                </c:pt>
                <c:pt idx="202">
                  <c:v>1.2294674886790944E-5</c:v>
                </c:pt>
                <c:pt idx="203">
                  <c:v>1.2417545920668363E-5</c:v>
                </c:pt>
                <c:pt idx="204">
                  <c:v>1.2542268131341321E-5</c:v>
                </c:pt>
                <c:pt idx="205">
                  <c:v>1.2668878892899319E-5</c:v>
                </c:pt>
                <c:pt idx="206">
                  <c:v>1.2797416527413643E-5</c:v>
                </c:pt>
                <c:pt idx="207">
                  <c:v>1.292792033393903E-5</c:v>
                </c:pt>
                <c:pt idx="208">
                  <c:v>1.3060430618554856E-5</c:v>
                </c:pt>
                <c:pt idx="209">
                  <c:v>1.3194988725490452E-5</c:v>
                </c:pt>
                <c:pt idx="210">
                  <c:v>1.3331637069378996E-5</c:v>
                </c:pt>
                <c:pt idx="211">
                  <c:v>1.3470419168684419E-5</c:v>
                </c:pt>
                <c:pt idx="212">
                  <c:v>1.3611379680355565E-5</c:v>
                </c:pt>
                <c:pt idx="213">
                  <c:v>1.3754564435753328E-5</c:v>
                </c:pt>
                <c:pt idx="214">
                  <c:v>1.3900020477910172E-5</c:v>
                </c:pt>
                <c:pt idx="215">
                  <c:v>1.4047796100173901E-5</c:v>
                </c:pt>
                <c:pt idx="216">
                  <c:v>1.4197940886298501E-5</c:v>
                </c:pt>
                <c:pt idx="217">
                  <c:v>1.4350505752041783E-5</c:v>
                </c:pt>
                <c:pt idx="218">
                  <c:v>1.4505542988336175E-5</c:v>
                </c:pt>
                <c:pt idx="219">
                  <c:v>1.4663106306101507E-5</c:v>
                </c:pt>
                <c:pt idx="220">
                  <c:v>1.4823250882769702E-5</c:v>
                </c:pt>
                <c:pt idx="221">
                  <c:v>1.4986033410598302E-5</c:v>
                </c:pt>
                <c:pt idx="222">
                  <c:v>1.5151512146850712E-5</c:v>
                </c:pt>
                <c:pt idx="223">
                  <c:v>1.5319746965927056E-5</c:v>
                </c:pt>
                <c:pt idx="224">
                  <c:v>1.5490799413532264E-5</c:v>
                </c:pt>
                <c:pt idx="225">
                  <c:v>1.5664732762971609E-5</c:v>
                </c:pt>
                <c:pt idx="226">
                  <c:v>1.5841612073673273E-5</c:v>
                </c:pt>
                <c:pt idx="227">
                  <c:v>1.6021504252034786E-5</c:v>
                </c:pt>
                <c:pt idx="228">
                  <c:v>1.620447811470221E-5</c:v>
                </c:pt>
                <c:pt idx="229">
                  <c:v>1.6390604454394188E-5</c:v>
                </c:pt>
                <c:pt idx="230">
                  <c:v>1.6579956108386411E-5</c:v>
                </c:pt>
                <c:pt idx="231">
                  <c:v>1.6772608029780741E-5</c:v>
                </c:pt>
                <c:pt idx="232">
                  <c:v>1.6968637361691129E-5</c:v>
                </c:pt>
                <c:pt idx="233">
                  <c:v>1.7168123514480896E-5</c:v>
                </c:pt>
                <c:pt idx="234">
                  <c:v>1.7371148246196972E-5</c:v>
                </c:pt>
                <c:pt idx="235">
                  <c:v>1.7577795746353587E-5</c:v>
                </c:pt>
                <c:pt idx="236">
                  <c:v>1.7788152723224634E-5</c:v>
                </c:pt>
                <c:pt idx="237">
                  <c:v>1.800230849481429E-5</c:v>
                </c:pt>
                <c:pt idx="238">
                  <c:v>1.8220355083684188E-5</c:v>
                </c:pt>
                <c:pt idx="239">
                  <c:v>1.8442387315825307E-5</c:v>
                </c:pt>
                <c:pt idx="240">
                  <c:v>1.8668502923771715E-5</c:v>
                </c:pt>
                <c:pt idx="241">
                  <c:v>1.8898802654167897E-5</c:v>
                </c:pt>
                <c:pt idx="242">
                  <c:v>1.9133390380006991E-5</c:v>
                </c:pt>
                <c:pt idx="243">
                  <c:v>1.9372373217778504E-5</c:v>
                </c:pt>
                <c:pt idx="244">
                  <c:v>1.9615861649766231E-5</c:v>
                </c:pt>
                <c:pt idx="245">
                  <c:v>1.9863969651762918E-5</c:v>
                </c:pt>
                <c:pt idx="246">
                  <c:v>2.0116814826472451E-5</c:v>
                </c:pt>
                <c:pt idx="247">
                  <c:v>2.0374518542895087E-5</c:v>
                </c:pt>
                <c:pt idx="248">
                  <c:v>2.0637206082000818E-5</c:v>
                </c:pt>
                <c:pt idx="249">
                  <c:v>2.0905006789019156E-5</c:v>
                </c:pt>
                <c:pt idx="250">
                  <c:v>2.1178054232691671E-5</c:v>
                </c:pt>
                <c:pt idx="251">
                  <c:v>2.1456486371852311E-5</c:v>
                </c:pt>
                <c:pt idx="252">
                  <c:v>2.1740445729721363E-5</c:v>
                </c:pt>
                <c:pt idx="253">
                  <c:v>2.2030079576328441E-5</c:v>
                </c:pt>
                <c:pt idx="254">
                  <c:v>2.2325540119498264E-5</c:v>
                </c:pt>
                <c:pt idx="255">
                  <c:v>2.2626984704862246E-5</c:v>
                </c:pt>
                <c:pt idx="256">
                  <c:v>2.2934576025383653E-5</c:v>
                </c:pt>
                <c:pt idx="257">
                  <c:v>2.3248482340922406E-5</c:v>
                </c:pt>
                <c:pt idx="258">
                  <c:v>2.3568877708390535E-5</c:v>
                </c:pt>
                <c:pt idx="259">
                  <c:v>2.3895942223083038E-5</c:v>
                </c:pt>
                <c:pt idx="260">
                  <c:v>2.4229862271814966E-5</c:v>
                </c:pt>
                <c:pt idx="261">
                  <c:v>2.4570830798523869E-5</c:v>
                </c:pt>
                <c:pt idx="262">
                  <c:v>2.491904758304788E-5</c:v>
                </c:pt>
                <c:pt idx="263">
                  <c:v>2.5274719533828165E-5</c:v>
                </c:pt>
                <c:pt idx="264">
                  <c:v>2.5638060995340486E-5</c:v>
                </c:pt>
                <c:pt idx="265">
                  <c:v>2.6009294071105609E-5</c:v>
                </c:pt>
                <c:pt idx="266">
                  <c:v>2.6388648963187739E-5</c:v>
                </c:pt>
                <c:pt idx="267">
                  <c:v>2.6776364329154176E-5</c:v>
                </c:pt>
                <c:pt idx="268">
                  <c:v>2.7172687657522084E-5</c:v>
                </c:pt>
                <c:pt idx="269">
                  <c:v>2.7577875662803729E-5</c:v>
                </c:pt>
                <c:pt idx="270">
                  <c:v>2.7992194701320441E-5</c:v>
                </c:pt>
                <c:pt idx="271">
                  <c:v>2.8415921209049514E-5</c:v>
                </c:pt>
                <c:pt idx="272">
                  <c:v>2.8849342162841237E-5</c:v>
                </c:pt>
                <c:pt idx="273">
                  <c:v>2.9292755566448684E-5</c:v>
                </c:pt>
                <c:pt idx="274">
                  <c:v>2.9746470962905975E-5</c:v>
                </c:pt>
                <c:pt idx="275">
                  <c:v>3.0210809974896633E-5</c:v>
                </c:pt>
                <c:pt idx="276">
                  <c:v>3.0686106874878505E-5</c:v>
                </c:pt>
                <c:pt idx="277">
                  <c:v>3.1172709186850012E-5</c:v>
                </c:pt>
                <c:pt idx="278">
                  <c:v>3.1670978321780649E-5</c:v>
                </c:pt>
                <c:pt idx="279">
                  <c:v>3.2181290248875467E-5</c:v>
                </c:pt>
                <c:pt idx="280">
                  <c:v>3.2704036205003002E-5</c:v>
                </c:pt>
                <c:pt idx="281">
                  <c:v>3.3239623444785643E-5</c:v>
                </c:pt>
                <c:pt idx="282">
                  <c:v>3.3788476034036099E-5</c:v>
                </c:pt>
                <c:pt idx="283">
                  <c:v>3.4351035689432282E-5</c:v>
                </c:pt>
                <c:pt idx="284">
                  <c:v>3.492776266752731E-5</c:v>
                </c:pt>
                <c:pt idx="285">
                  <c:v>3.5519136706444792E-5</c:v>
                </c:pt>
                <c:pt idx="286">
                  <c:v>3.6125658023851239E-5</c:v>
                </c:pt>
                <c:pt idx="287">
                  <c:v>3.6747848375085263E-5</c:v>
                </c:pt>
                <c:pt idx="288">
                  <c:v>3.738625217562228E-5</c:v>
                </c:pt>
                <c:pt idx="289">
                  <c:v>3.8041437692387654E-5</c:v>
                </c:pt>
                <c:pt idx="290">
                  <c:v>3.8713998308782991E-5</c:v>
                </c:pt>
                <c:pt idx="291">
                  <c:v>3.9404553868686135E-5</c:v>
                </c:pt>
                <c:pt idx="292">
                  <c:v>4.0113752105111907E-5</c:v>
                </c:pt>
                <c:pt idx="293">
                  <c:v>4.0842270159680793E-5</c:v>
                </c:pt>
                <c:pt idx="294">
                  <c:v>4.1590816199554104E-5</c:v>
                </c:pt>
                <c:pt idx="295">
                  <c:v>4.2360131139049219E-5</c:v>
                </c:pt>
                <c:pt idx="296">
                  <c:v>4.315099047374073E-5</c:v>
                </c:pt>
                <c:pt idx="297">
                  <c:v>4.3964206235548931E-5</c:v>
                </c:pt>
                <c:pt idx="298">
                  <c:v>4.4800629077994379E-5</c:v>
                </c:pt>
                <c:pt idx="299">
                  <c:v>4.566115050164398E-5</c:v>
                </c:pt>
                <c:pt idx="300">
                  <c:v>4.654670523060783E-5</c:v>
                </c:pt>
                <c:pt idx="301">
                  <c:v>4.745827375192417E-5</c:v>
                </c:pt>
                <c:pt idx="302">
                  <c:v>4.8396885030719422E-5</c:v>
                </c:pt>
                <c:pt idx="303">
                  <c:v>4.9363619415185411E-5</c:v>
                </c:pt>
                <c:pt idx="304">
                  <c:v>5.0359611746692193E-5</c:v>
                </c:pt>
                <c:pt idx="305">
                  <c:v>5.1386054691760627E-5</c:v>
                </c:pt>
                <c:pt idx="306">
                  <c:v>5.2444202314169284E-5</c:v>
                </c:pt>
                <c:pt idx="307">
                  <c:v>5.353537390717714E-5</c:v>
                </c:pt>
                <c:pt idx="308">
                  <c:v>5.4660958107739165E-5</c:v>
                </c:pt>
                <c:pt idx="309">
                  <c:v>5.5822417316680841E-5</c:v>
                </c:pt>
                <c:pt idx="310">
                  <c:v>5.7021292451112584E-5</c:v>
                </c:pt>
                <c:pt idx="311">
                  <c:v>5.8259208057935889E-5</c:v>
                </c:pt>
                <c:pt idx="312">
                  <c:v>5.9537877820138128E-5</c:v>
                </c:pt>
                <c:pt idx="313">
                  <c:v>6.0859110490739213E-5</c:v>
                </c:pt>
                <c:pt idx="314">
                  <c:v>6.2224816292782832E-5</c:v>
                </c:pt>
                <c:pt idx="315">
                  <c:v>6.3637013827664722E-5</c:v>
                </c:pt>
                <c:pt idx="316">
                  <c:v>6.5097837538478489E-5</c:v>
                </c:pt>
                <c:pt idx="317">
                  <c:v>6.660954577993531E-5</c:v>
                </c:pt>
                <c:pt idx="318">
                  <c:v>6.8174529551851942E-5</c:v>
                </c:pt>
                <c:pt idx="319">
                  <c:v>6.9795321959302445E-5</c:v>
                </c:pt>
                <c:pt idx="320">
                  <c:v>7.1474608469375783E-5</c:v>
                </c:pt>
                <c:pt idx="321">
                  <c:v>7.3215238042129488E-5</c:v>
                </c:pt>
                <c:pt idx="322">
                  <c:v>7.5020235221924915E-5</c:v>
                </c:pt>
                <c:pt idx="323">
                  <c:v>7.6892813285051834E-5</c:v>
                </c:pt>
                <c:pt idx="324">
                  <c:v>7.8836388550409717E-5</c:v>
                </c:pt>
                <c:pt idx="325">
                  <c:v>8.0854595972344238E-5</c:v>
                </c:pt>
                <c:pt idx="326">
                  <c:v>8.2951306148616006E-5</c:v>
                </c:pt>
                <c:pt idx="327">
                  <c:v>8.5130643892219023E-5</c:v>
                </c:pt>
                <c:pt idx="328">
                  <c:v>8.7397008533547679E-5</c:v>
                </c:pt>
                <c:pt idx="329">
                  <c:v>8.9755096139662526E-5</c:v>
                </c:pt>
                <c:pt idx="330">
                  <c:v>9.2209923860357232E-5</c:v>
                </c:pt>
                <c:pt idx="331">
                  <c:v>9.4766856636924529E-5</c:v>
                </c:pt>
                <c:pt idx="332">
                  <c:v>9.7431636539310203E-5</c:v>
                </c:pt>
                <c:pt idx="333" formatCode="General">
                  <c:v>1.0021041503152644E-4</c:v>
                </c:pt>
                <c:pt idx="334" formatCode="General">
                  <c:v>1.0310978850413262E-4</c:v>
                </c:pt>
                <c:pt idx="335" formatCode="General">
                  <c:v>1.0613683745744123E-4</c:v>
                </c:pt>
                <c:pt idx="336" formatCode="General">
                  <c:v>1.0929916977046175E-4</c:v>
                </c:pt>
                <c:pt idx="337" formatCode="General">
                  <c:v>1.1260496854985385E-4</c:v>
                </c:pt>
                <c:pt idx="338" formatCode="General">
                  <c:v>1.1606304512141265E-4</c:v>
                </c:pt>
                <c:pt idx="339" formatCode="General">
                  <c:v>1.1968289780559296E-4</c:v>
                </c:pt>
                <c:pt idx="340" formatCode="General">
                  <c:v>1.2347477720998367E-4</c:v>
                </c:pt>
                <c:pt idx="341" formatCode="General">
                  <c:v>1.274497588778331E-4</c:v>
                </c:pt>
                <c:pt idx="342" formatCode="General">
                  <c:v>1.31619824255243E-4</c:v>
                </c:pt>
                <c:pt idx="343" formatCode="General">
                  <c:v>1.3599795108373201E-4</c:v>
                </c:pt>
                <c:pt idx="344" formatCode="General">
                  <c:v>1.4059821449326879E-4</c:v>
                </c:pt>
                <c:pt idx="345" formatCode="General">
                  <c:v>1.454359002683222E-4</c:v>
                </c:pt>
                <c:pt idx="346" formatCode="General">
                  <c:v>1.5052763199138584E-4</c:v>
                </c:pt>
                <c:pt idx="347" formatCode="General">
                  <c:v>1.5589151404174503E-4</c:v>
                </c:pt>
                <c:pt idx="348" formatCode="General">
                  <c:v>1.6154729275003933E-4</c:v>
                </c:pt>
                <c:pt idx="349" formatCode="General">
                  <c:v>1.6751653839169918E-4</c:v>
                </c:pt>
                <c:pt idx="350" formatCode="General">
                  <c:v>1.7382285115671812E-4</c:v>
                </c:pt>
                <c:pt idx="351" formatCode="General">
                  <c:v>1.8049209477486789E-4</c:v>
                </c:pt>
                <c:pt idx="352" formatCode="General">
                  <c:v>1.8755266212294164E-4</c:v>
                </c:pt>
                <c:pt idx="353" formatCode="General">
                  <c:v>1.9503577791730987E-4</c:v>
                </c:pt>
                <c:pt idx="354" formatCode="General">
                  <c:v>2.0297584452971484E-4</c:v>
                </c:pt>
                <c:pt idx="355" formatCode="General">
                  <c:v>2.1141083809319888E-4</c:v>
                </c:pt>
                <c:pt idx="356" formatCode="General">
                  <c:v>2.2038276343330326E-4</c:v>
                </c:pt>
                <c:pt idx="357" formatCode="General">
                  <c:v>2.299381780247091E-4</c:v>
                </c:pt>
                <c:pt idx="358" formatCode="General">
                  <c:v>2.4012879720711167E-4</c:v>
                </c:pt>
                <c:pt idx="359" formatCode="General">
                  <c:v>2.5101219538875861E-4</c:v>
                </c:pt>
                <c:pt idx="360" formatCode="General">
                  <c:v>2.6265262103861554E-4</c:v>
                </c:pt>
                <c:pt idx="361" formatCode="General">
                  <c:v>2.7512194707014867E-4</c:v>
                </c:pt>
                <c:pt idx="362" formatCode="General">
                  <c:v>2.8850078294549275E-4</c:v>
                </c:pt>
                <c:pt idx="363" formatCode="General">
                  <c:v>3.0287978073207517E-4</c:v>
                </c:pt>
                <c:pt idx="364" formatCode="General">
                  <c:v>3.1836117475508602E-4</c:v>
                </c:pt>
                <c:pt idx="365" formatCode="General">
                  <c:v>3.3506060384354877E-4</c:v>
                </c:pt>
                <c:pt idx="366" formatCode="General">
                  <c:v>3.5310927704052208E-4</c:v>
                </c:pt>
                <c:pt idx="367" formatCode="General">
                  <c:v>3.7265655880554813E-4</c:v>
                </c:pt>
                <c:pt idx="368" formatCode="General">
                  <c:v>3.9387306920800867E-4</c:v>
                </c:pt>
                <c:pt idx="369" formatCode="General">
                  <c:v>4.1695441978266705E-4</c:v>
                </c:pt>
                <c:pt idx="370" formatCode="General">
                  <c:v>4.4212573848586678E-4</c:v>
                </c:pt>
                <c:pt idx="371" formatCode="General">
                  <c:v>4.6964718015091877E-4</c:v>
                </c:pt>
                <c:pt idx="372" formatCode="General">
                  <c:v>4.9982067559393875E-4</c:v>
                </c:pt>
                <c:pt idx="373" formatCode="General">
                  <c:v>5.3299824809821485E-4</c:v>
                </c:pt>
                <c:pt idx="374" formatCode="General">
                  <c:v>5.6959232751049513E-4</c:v>
                </c:pt>
                <c:pt idx="375" formatCode="General">
                  <c:v>6.1008862974602893E-4</c:v>
                </c:pt>
                <c:pt idx="376" formatCode="General">
                  <c:v>6.5506235772976485E-4</c:v>
                </c:pt>
                <c:pt idx="377" formatCode="General">
                  <c:v>7.0519874000811043E-4</c:v>
                </c:pt>
                <c:pt idx="378" formatCode="General">
                  <c:v>7.6131928692368424E-4</c:v>
                </c:pt>
                <c:pt idx="379" formatCode="General">
                  <c:v>8.2441565846343525E-4</c:v>
                </c:pt>
                <c:pt idx="380" formatCode="General">
                  <c:v>8.9569377418617787E-4</c:v>
                </c:pt>
                <c:pt idx="381" formatCode="General">
                  <c:v>9.7663186425326004E-4</c:v>
                </c:pt>
                <c:pt idx="382" formatCode="General">
                  <c:v>1.0690577342829001E-3</c:v>
                </c:pt>
                <c:pt idx="383" formatCode="General">
                  <c:v>1.1752528710926705E-3</c:v>
                </c:pt>
                <c:pt idx="384" formatCode="General">
                  <c:v>1.2980945994930362E-3</c:v>
                </c:pt>
                <c:pt idx="385" formatCode="General">
                  <c:v>1.4412530562317491E-3</c:v>
                </c:pt>
                <c:pt idx="386" formatCode="General">
                  <c:v>1.6094685401000944E-3</c:v>
                </c:pt>
                <c:pt idx="387" formatCode="General">
                  <c:v>1.8089490292471392E-3</c:v>
                </c:pt>
                <c:pt idx="388" formatCode="General">
                  <c:v>2.0479512715336876E-3</c:v>
                </c:pt>
                <c:pt idx="389" formatCode="General">
                  <c:v>2.3376491329351271E-3</c:v>
                </c:pt>
                <c:pt idx="390" formatCode="General">
                  <c:v>2.6934637438411979E-3</c:v>
                </c:pt>
                <c:pt idx="391" formatCode="General">
                  <c:v>3.1371590265328458E-3</c:v>
                </c:pt>
                <c:pt idx="392" formatCode="General">
                  <c:v>3.7002506506260456E-3</c:v>
                </c:pt>
                <c:pt idx="393" formatCode="General">
                  <c:v>4.4297609637224018E-3</c:v>
                </c:pt>
                <c:pt idx="394" formatCode="General">
                  <c:v>5.3983641987392942E-3</c:v>
                </c:pt>
                <c:pt idx="395" formatCode="General">
                  <c:v>6.7232126648771586E-3</c:v>
                </c:pt>
                <c:pt idx="396" formatCode="General">
                  <c:v>8.6031005140080191E-3</c:v>
                </c:pt>
                <c:pt idx="397" formatCode="General">
                  <c:v>8.6031005140080191E-3</c:v>
                </c:pt>
                <c:pt idx="398" formatCode="General">
                  <c:v>8.8333660490007727E-3</c:v>
                </c:pt>
                <c:pt idx="399" formatCode="General">
                  <c:v>9.0730015660875768E-3</c:v>
                </c:pt>
                <c:pt idx="400" formatCode="General">
                  <c:v>9.3225224262985708E-3</c:v>
                </c:pt>
                <c:pt idx="401" formatCode="General">
                  <c:v>9.5824799159717582E-3</c:v>
                </c:pt>
                <c:pt idx="402" formatCode="General">
                  <c:v>9.8534642943732681E-3</c:v>
                </c:pt>
                <c:pt idx="403" formatCode="General">
                  <c:v>1.0136108147263951E-2</c:v>
                </c:pt>
                <c:pt idx="404" formatCode="General">
                  <c:v>1.04310900820233E-2</c:v>
                </c:pt>
                <c:pt idx="405" formatCode="General">
                  <c:v>1.0739138804673301E-2</c:v>
                </c:pt>
                <c:pt idx="406" formatCode="General">
                  <c:v>1.1061037624586663E-2</c:v>
                </c:pt>
                <c:pt idx="407" formatCode="General">
                  <c:v>1.139762943893298E-2</c:v>
                </c:pt>
                <c:pt idx="408" formatCode="General">
                  <c:v>1.1749822256151581E-2</c:v>
                </c:pt>
                <c:pt idx="409" formatCode="General">
                  <c:v>1.2118595326114701E-2</c:v>
                </c:pt>
                <c:pt idx="410" formatCode="General">
                  <c:v>1.2505005954351301E-2</c:v>
                </c:pt>
                <c:pt idx="411" formatCode="General">
                  <c:v>1.29101970889794E-2</c:v>
                </c:pt>
                <c:pt idx="412" formatCode="General">
                  <c:v>1.3335405782136754E-2</c:v>
                </c:pt>
                <c:pt idx="413" formatCode="General">
                  <c:v>1.3781972643031E-2</c:v>
                </c:pt>
                <c:pt idx="414" formatCode="General">
                  <c:v>1.42513524176797E-2</c:v>
                </c:pt>
                <c:pt idx="415" formatCode="General">
                  <c:v>1.4745125851469277E-2</c:v>
                </c:pt>
                <c:pt idx="416" formatCode="General">
                  <c:v>1.5265013015422163E-2</c:v>
                </c:pt>
                <c:pt idx="417" formatCode="General">
                  <c:v>1.5812888306282719E-2</c:v>
                </c:pt>
                <c:pt idx="418" formatCode="General">
                  <c:v>1.6390797365069779E-2</c:v>
                </c:pt>
                <c:pt idx="419" formatCode="General">
                  <c:v>1.7000976199728981E-2</c:v>
                </c:pt>
                <c:pt idx="420" formatCode="General">
                  <c:v>1.7645872846259528E-2</c:v>
                </c:pt>
                <c:pt idx="421" formatCode="General">
                  <c:v>1.8328171960863917E-2</c:v>
                </c:pt>
                <c:pt idx="422" formatCode="General">
                  <c:v>1.9050822805301203E-2</c:v>
                </c:pt>
                <c:pt idx="423" formatCode="General">
                  <c:v>1.9817071171260348E-2</c:v>
                </c:pt>
                <c:pt idx="424" formatCode="General">
                  <c:v>2.0630495890364812E-2</c:v>
                </c:pt>
                <c:pt idx="425" formatCode="General">
                  <c:v>2.1495050698333611E-2</c:v>
                </c:pt>
                <c:pt idx="426" formatCode="General">
                  <c:v>2.241511236981316E-2</c:v>
                </c:pt>
                <c:pt idx="427" formatCode="General">
                  <c:v>2.3395536220747658E-2</c:v>
                </c:pt>
                <c:pt idx="428" formatCode="General">
                  <c:v>2.4441720295824046E-2</c:v>
                </c:pt>
                <c:pt idx="429" formatCode="General">
                  <c:v>2.5559679829627039E-2</c:v>
                </c:pt>
                <c:pt idx="430" formatCode="General">
                  <c:v>2.6756133904708001E-2</c:v>
                </c:pt>
                <c:pt idx="431" formatCode="General">
                  <c:v>2.8038606644451299E-2</c:v>
                </c:pt>
                <c:pt idx="432" formatCode="General">
                  <c:v>2.9415545795123729E-2</c:v>
                </c:pt>
                <c:pt idx="433" formatCode="General">
                  <c:v>3.0896462197943196E-2</c:v>
                </c:pt>
                <c:pt idx="434" formatCode="General">
                  <c:v>3.2492094465329545E-2</c:v>
                </c:pt>
                <c:pt idx="435" formatCode="General">
                  <c:v>3.4214604204309898E-2</c:v>
                </c:pt>
                <c:pt idx="436" formatCode="General">
                  <c:v>3.6077808438896852E-2</c:v>
                </c:pt>
                <c:pt idx="437" formatCode="General">
                  <c:v>3.8097457558252001E-2</c:v>
                </c:pt>
                <c:pt idx="438" formatCode="General">
                  <c:v>4.0291569274597067E-2</c:v>
                </c:pt>
                <c:pt idx="439" formatCode="General">
                  <c:v>4.2680831871200434E-2</c:v>
                </c:pt>
                <c:pt idx="440" formatCode="General">
                  <c:v>4.5289093671187872E-2</c:v>
                </c:pt>
                <c:pt idx="441" formatCode="General">
                  <c:v>4.8143960458227733E-2</c:v>
                </c:pt>
                <c:pt idx="442" formatCode="General">
                  <c:v>5.12775289417245E-2</c:v>
                </c:pt>
                <c:pt idx="443" formatCode="General">
                  <c:v>5.4727292859383811E-2</c:v>
                </c:pt>
                <c:pt idx="444" formatCode="General">
                  <c:v>5.8537269767037992E-2</c:v>
                </c:pt>
                <c:pt idx="445" formatCode="General">
                  <c:v>6.2759412151666749E-2</c:v>
                </c:pt>
                <c:pt idx="446" formatCode="General">
                  <c:v>6.7455387916245946E-2</c:v>
                </c:pt>
                <c:pt idx="447" formatCode="General">
                  <c:v>7.2698845013476704E-2</c:v>
                </c:pt>
                <c:pt idx="448" formatCode="General">
                  <c:v>7.8578316744705404E-2</c:v>
                </c:pt>
                <c:pt idx="449" formatCode="General">
                  <c:v>8.5200983552508103E-2</c:v>
                </c:pt>
                <c:pt idx="450" formatCode="General">
                  <c:v>9.2697592514998067E-2</c:v>
                </c:pt>
                <c:pt idx="451" formatCode="General">
                  <c:v>0.10122896037611641</c:v>
                </c:pt>
                <c:pt idx="452" formatCode="General">
                  <c:v>0.1109946706159064</c:v>
                </c:pt>
                <c:pt idx="453" formatCode="General">
                  <c:v>0.12224485320271122</c:v>
                </c:pt>
                <c:pt idx="454" formatCode="General">
                  <c:v>0.13529636207558701</c:v>
                </c:pt>
                <c:pt idx="455" formatCode="General">
                  <c:v>0.15055533189352799</c:v>
                </c:pt>
                <c:pt idx="456" formatCode="General">
                  <c:v>0.16854915967631914</c:v>
                </c:pt>
              </c:numCache>
            </c:numRef>
          </c:yVal>
          <c:smooth val="1"/>
        </c:ser>
        <c:ser>
          <c:idx val="3"/>
          <c:order val="3"/>
          <c:tx>
            <c:v>Earth J2</c:v>
          </c:tx>
          <c:spPr>
            <a:ln>
              <a:prstDash val="dashDot"/>
            </a:ln>
          </c:spPr>
          <c:marker>
            <c:symbol val="none"/>
          </c:marker>
          <c:xVal>
            <c:numRef>
              <c:f>Sheet1!$A$2:$A$458</c:f>
              <c:numCache>
                <c:formatCode>General</c:formatCode>
                <c:ptCount val="457"/>
                <c:pt idx="0">
                  <c:v>1.6889190176836065E-2</c:v>
                </c:pt>
                <c:pt idx="1">
                  <c:v>1.7153994036617205E-2</c:v>
                </c:pt>
                <c:pt idx="2">
                  <c:v>1.7418797896398101E-2</c:v>
                </c:pt>
                <c:pt idx="3">
                  <c:v>1.7683601756179293E-2</c:v>
                </c:pt>
                <c:pt idx="4">
                  <c:v>1.7948405615960488E-2</c:v>
                </c:pt>
                <c:pt idx="5">
                  <c:v>1.8213209475741302E-2</c:v>
                </c:pt>
                <c:pt idx="6">
                  <c:v>1.8478013335522403E-2</c:v>
                </c:pt>
                <c:pt idx="7">
                  <c:v>1.8742817195303494E-2</c:v>
                </c:pt>
                <c:pt idx="8">
                  <c:v>1.9007621055084505E-2</c:v>
                </c:pt>
                <c:pt idx="9">
                  <c:v>1.9272424914865693E-2</c:v>
                </c:pt>
                <c:pt idx="10">
                  <c:v>1.9537228774646601E-2</c:v>
                </c:pt>
                <c:pt idx="11">
                  <c:v>1.9802032634427792E-2</c:v>
                </c:pt>
                <c:pt idx="12">
                  <c:v>2.0066836494208679E-2</c:v>
                </c:pt>
                <c:pt idx="13">
                  <c:v>2.0331640353989811E-2</c:v>
                </c:pt>
                <c:pt idx="14">
                  <c:v>2.0596444213770878E-2</c:v>
                </c:pt>
                <c:pt idx="15">
                  <c:v>2.0861248073552087E-2</c:v>
                </c:pt>
                <c:pt idx="16">
                  <c:v>2.11260519333328E-2</c:v>
                </c:pt>
                <c:pt idx="17">
                  <c:v>2.1390855793114002E-2</c:v>
                </c:pt>
                <c:pt idx="18">
                  <c:v>2.1655659652895204E-2</c:v>
                </c:pt>
                <c:pt idx="19">
                  <c:v>2.1920463512676201E-2</c:v>
                </c:pt>
                <c:pt idx="20">
                  <c:v>2.2185267372457344E-2</c:v>
                </c:pt>
                <c:pt idx="21">
                  <c:v>2.2450071232238265E-2</c:v>
                </c:pt>
                <c:pt idx="22">
                  <c:v>2.271487509201946E-2</c:v>
                </c:pt>
                <c:pt idx="23">
                  <c:v>2.2979678951800541E-2</c:v>
                </c:pt>
                <c:pt idx="24">
                  <c:v>2.3244482811581473E-2</c:v>
                </c:pt>
                <c:pt idx="25">
                  <c:v>2.3509286671362511E-2</c:v>
                </c:pt>
                <c:pt idx="26">
                  <c:v>2.3774090531143606E-2</c:v>
                </c:pt>
                <c:pt idx="27">
                  <c:v>2.40388943909246E-2</c:v>
                </c:pt>
                <c:pt idx="28">
                  <c:v>2.4303698250705712E-2</c:v>
                </c:pt>
                <c:pt idx="29">
                  <c:v>2.4568502110486778E-2</c:v>
                </c:pt>
                <c:pt idx="30">
                  <c:v>2.4833305970268036E-2</c:v>
                </c:pt>
                <c:pt idx="31">
                  <c:v>2.5098109830048867E-2</c:v>
                </c:pt>
                <c:pt idx="32">
                  <c:v>2.5362913689830069E-2</c:v>
                </c:pt>
                <c:pt idx="33">
                  <c:v>2.5627717549611219E-2</c:v>
                </c:pt>
                <c:pt idx="34">
                  <c:v>2.5892521409392088E-2</c:v>
                </c:pt>
                <c:pt idx="35">
                  <c:v>2.6157325269173311E-2</c:v>
                </c:pt>
                <c:pt idx="36">
                  <c:v>2.6422129128954256E-2</c:v>
                </c:pt>
                <c:pt idx="37">
                  <c:v>2.9128424575916578E-2</c:v>
                </c:pt>
                <c:pt idx="38">
                  <c:v>3.1776463173727211E-2</c:v>
                </c:pt>
                <c:pt idx="39">
                  <c:v>3.4424501771537788E-2</c:v>
                </c:pt>
                <c:pt idx="40">
                  <c:v>3.7072540369348518E-2</c:v>
                </c:pt>
                <c:pt idx="41">
                  <c:v>3.9720578967158998E-2</c:v>
                </c:pt>
                <c:pt idx="42">
                  <c:v>4.2368617564969804E-2</c:v>
                </c:pt>
                <c:pt idx="43">
                  <c:v>4.5016656162780479E-2</c:v>
                </c:pt>
                <c:pt idx="44">
                  <c:v>4.7664694760590834E-2</c:v>
                </c:pt>
                <c:pt idx="45">
                  <c:v>5.0312733358402043E-2</c:v>
                </c:pt>
                <c:pt idx="46">
                  <c:v>5.2960771956212495E-2</c:v>
                </c:pt>
                <c:pt idx="47">
                  <c:v>5.5608810554022704E-2</c:v>
                </c:pt>
                <c:pt idx="48">
                  <c:v>5.8256849151833399E-2</c:v>
                </c:pt>
                <c:pt idx="49">
                  <c:v>6.0904887749644074E-2</c:v>
                </c:pt>
                <c:pt idx="50">
                  <c:v>6.3552926347454394E-2</c:v>
                </c:pt>
                <c:pt idx="51">
                  <c:v>6.6200964945265103E-2</c:v>
                </c:pt>
                <c:pt idx="52">
                  <c:v>6.8849003543075701E-2</c:v>
                </c:pt>
                <c:pt idx="53">
                  <c:v>7.1497042140886521E-2</c:v>
                </c:pt>
                <c:pt idx="54">
                  <c:v>7.4145080738696939E-2</c:v>
                </c:pt>
                <c:pt idx="55">
                  <c:v>7.6793119336507815E-2</c:v>
                </c:pt>
                <c:pt idx="56">
                  <c:v>7.9441157934318468E-2</c:v>
                </c:pt>
                <c:pt idx="57">
                  <c:v>8.2089196532128539E-2</c:v>
                </c:pt>
                <c:pt idx="58">
                  <c:v>8.47372351299399E-2</c:v>
                </c:pt>
                <c:pt idx="59">
                  <c:v>8.7385273727749901E-2</c:v>
                </c:pt>
                <c:pt idx="60">
                  <c:v>9.0033312325560763E-2</c:v>
                </c:pt>
                <c:pt idx="61">
                  <c:v>9.2681350923371097E-2</c:v>
                </c:pt>
                <c:pt idx="62">
                  <c:v>9.5329389521181723E-2</c:v>
                </c:pt>
                <c:pt idx="63">
                  <c:v>9.7977428118992974E-2</c:v>
                </c:pt>
                <c:pt idx="64">
                  <c:v>0.10062546671680322</c:v>
                </c:pt>
                <c:pt idx="65">
                  <c:v>0.10327350531461334</c:v>
                </c:pt>
                <c:pt idx="66">
                  <c:v>0.10592154391242434</c:v>
                </c:pt>
                <c:pt idx="67">
                  <c:v>0.10856958251023534</c:v>
                </c:pt>
                <c:pt idx="68">
                  <c:v>0.11121762110804502</c:v>
                </c:pt>
                <c:pt idx="69">
                  <c:v>0.11386565970585628</c:v>
                </c:pt>
                <c:pt idx="70">
                  <c:v>0.11651369830366599</c:v>
                </c:pt>
                <c:pt idx="71">
                  <c:v>0.11916173690147766</c:v>
                </c:pt>
                <c:pt idx="72">
                  <c:v>0.12180977549928799</c:v>
                </c:pt>
                <c:pt idx="73">
                  <c:v>0.12445781409709732</c:v>
                </c:pt>
                <c:pt idx="74">
                  <c:v>0.12710585269490887</c:v>
                </c:pt>
                <c:pt idx="75">
                  <c:v>0.129753891292719</c:v>
                </c:pt>
                <c:pt idx="76">
                  <c:v>0.13240192989053001</c:v>
                </c:pt>
                <c:pt idx="77">
                  <c:v>0.13504996848834144</c:v>
                </c:pt>
                <c:pt idx="78">
                  <c:v>0.13769800708615099</c:v>
                </c:pt>
                <c:pt idx="79">
                  <c:v>0.14034604568396244</c:v>
                </c:pt>
                <c:pt idx="80">
                  <c:v>0.14299408428177388</c:v>
                </c:pt>
                <c:pt idx="81">
                  <c:v>0.145642122879583</c:v>
                </c:pt>
                <c:pt idx="82">
                  <c:v>0.14829016147739554</c:v>
                </c:pt>
                <c:pt idx="83">
                  <c:v>0.15093820007520531</c:v>
                </c:pt>
                <c:pt idx="84">
                  <c:v>0.15358623867301499</c:v>
                </c:pt>
                <c:pt idx="85">
                  <c:v>0.15623427727082675</c:v>
                </c:pt>
                <c:pt idx="86">
                  <c:v>0.15888231586863599</c:v>
                </c:pt>
                <c:pt idx="87">
                  <c:v>0.16153035446644814</c:v>
                </c:pt>
                <c:pt idx="88">
                  <c:v>0.16417839306425699</c:v>
                </c:pt>
                <c:pt idx="89">
                  <c:v>0.16682643166206915</c:v>
                </c:pt>
                <c:pt idx="90">
                  <c:v>0.16947447025987941</c:v>
                </c:pt>
                <c:pt idx="91">
                  <c:v>0.17212250885768887</c:v>
                </c:pt>
                <c:pt idx="92">
                  <c:v>0.1747705474555</c:v>
                </c:pt>
                <c:pt idx="93">
                  <c:v>0.17741858605331087</c:v>
                </c:pt>
                <c:pt idx="94">
                  <c:v>0.18006662465112144</c:v>
                </c:pt>
                <c:pt idx="95">
                  <c:v>0.18271466324893201</c:v>
                </c:pt>
                <c:pt idx="96">
                  <c:v>0.18536270184674244</c:v>
                </c:pt>
                <c:pt idx="97">
                  <c:v>0.18801074044455299</c:v>
                </c:pt>
                <c:pt idx="98">
                  <c:v>0.19065877904236347</c:v>
                </c:pt>
                <c:pt idx="99">
                  <c:v>0.19330681764017391</c:v>
                </c:pt>
                <c:pt idx="100">
                  <c:v>0.19595485623798548</c:v>
                </c:pt>
                <c:pt idx="101">
                  <c:v>0.19860289483579577</c:v>
                </c:pt>
                <c:pt idx="102">
                  <c:v>0.20125093343360601</c:v>
                </c:pt>
                <c:pt idx="103">
                  <c:v>0.20389897203141599</c:v>
                </c:pt>
                <c:pt idx="104">
                  <c:v>0.20654701062922776</c:v>
                </c:pt>
                <c:pt idx="105">
                  <c:v>0.20919504922703799</c:v>
                </c:pt>
                <c:pt idx="106">
                  <c:v>0.21184308782484876</c:v>
                </c:pt>
                <c:pt idx="107">
                  <c:v>0.21449112642265941</c:v>
                </c:pt>
                <c:pt idx="108">
                  <c:v>0.21713916502046987</c:v>
                </c:pt>
                <c:pt idx="109">
                  <c:v>0.21978720361828041</c:v>
                </c:pt>
                <c:pt idx="110">
                  <c:v>0.2224352422160922</c:v>
                </c:pt>
                <c:pt idx="111">
                  <c:v>0.22508328081390197</c:v>
                </c:pt>
                <c:pt idx="112">
                  <c:v>0.22773131941171265</c:v>
                </c:pt>
                <c:pt idx="113">
                  <c:v>0.230379358009522</c:v>
                </c:pt>
                <c:pt idx="114">
                  <c:v>0.23302739660733382</c:v>
                </c:pt>
                <c:pt idx="115">
                  <c:v>0.235675435205144</c:v>
                </c:pt>
                <c:pt idx="116">
                  <c:v>0.23832347380295399</c:v>
                </c:pt>
                <c:pt idx="117">
                  <c:v>0.240971512400765</c:v>
                </c:pt>
                <c:pt idx="118">
                  <c:v>0.24361955099857488</c:v>
                </c:pt>
                <c:pt idx="119">
                  <c:v>0.24626758959638737</c:v>
                </c:pt>
                <c:pt idx="120">
                  <c:v>0.24891562819419799</c:v>
                </c:pt>
                <c:pt idx="121">
                  <c:v>0.25156366679200698</c:v>
                </c:pt>
                <c:pt idx="122">
                  <c:v>0.25421170538981958</c:v>
                </c:pt>
                <c:pt idx="123">
                  <c:v>0.2568597439876294</c:v>
                </c:pt>
                <c:pt idx="124">
                  <c:v>0.259507782585439</c:v>
                </c:pt>
                <c:pt idx="125">
                  <c:v>0.26215582118324998</c:v>
                </c:pt>
                <c:pt idx="126">
                  <c:v>0.26480385978106002</c:v>
                </c:pt>
                <c:pt idx="127">
                  <c:v>0.2674518983788724</c:v>
                </c:pt>
                <c:pt idx="128">
                  <c:v>0.270099936976681</c:v>
                </c:pt>
                <c:pt idx="129">
                  <c:v>0.27274797557449232</c:v>
                </c:pt>
                <c:pt idx="130">
                  <c:v>0.27539601417230308</c:v>
                </c:pt>
                <c:pt idx="131">
                  <c:v>0.27804405277011279</c:v>
                </c:pt>
                <c:pt idx="132">
                  <c:v>0.28069209136792522</c:v>
                </c:pt>
                <c:pt idx="133">
                  <c:v>0.28334012996573432</c:v>
                </c:pt>
                <c:pt idx="134">
                  <c:v>0.28598816856354686</c:v>
                </c:pt>
                <c:pt idx="135">
                  <c:v>0.28863620716135602</c:v>
                </c:pt>
                <c:pt idx="136">
                  <c:v>0.29128424575916739</c:v>
                </c:pt>
                <c:pt idx="137">
                  <c:v>0.29393228435697732</c:v>
                </c:pt>
                <c:pt idx="138">
                  <c:v>0.29658032295478887</c:v>
                </c:pt>
                <c:pt idx="139">
                  <c:v>0.29922836155259958</c:v>
                </c:pt>
                <c:pt idx="140">
                  <c:v>0.30187640015041173</c:v>
                </c:pt>
                <c:pt idx="141">
                  <c:v>0.30452443874821938</c:v>
                </c:pt>
                <c:pt idx="142">
                  <c:v>0.30717247734603204</c:v>
                </c:pt>
                <c:pt idx="143">
                  <c:v>0.30982051594384413</c:v>
                </c:pt>
                <c:pt idx="144">
                  <c:v>0.3124685545416524</c:v>
                </c:pt>
                <c:pt idx="145">
                  <c:v>0.31511659313946566</c:v>
                </c:pt>
                <c:pt idx="146">
                  <c:v>0.31776463173727415</c:v>
                </c:pt>
                <c:pt idx="147">
                  <c:v>0.32041267033508586</c:v>
                </c:pt>
                <c:pt idx="148">
                  <c:v>0.32306070893289579</c:v>
                </c:pt>
                <c:pt idx="149">
                  <c:v>0.32570874753070522</c:v>
                </c:pt>
                <c:pt idx="150">
                  <c:v>0.32835678612851715</c:v>
                </c:pt>
                <c:pt idx="151">
                  <c:v>0.33100482472632498</c:v>
                </c:pt>
                <c:pt idx="152">
                  <c:v>0.33365286332413879</c:v>
                </c:pt>
                <c:pt idx="153">
                  <c:v>0.33630090192194967</c:v>
                </c:pt>
                <c:pt idx="154">
                  <c:v>0.33894894051975916</c:v>
                </c:pt>
                <c:pt idx="155">
                  <c:v>0.3415969791175707</c:v>
                </c:pt>
                <c:pt idx="156">
                  <c:v>0.3442450177153778</c:v>
                </c:pt>
                <c:pt idx="157">
                  <c:v>0.34689305631318884</c:v>
                </c:pt>
                <c:pt idx="158">
                  <c:v>0.34954109491099938</c:v>
                </c:pt>
                <c:pt idx="159">
                  <c:v>0.35218913350880998</c:v>
                </c:pt>
                <c:pt idx="160">
                  <c:v>0.35483717210662102</c:v>
                </c:pt>
                <c:pt idx="161">
                  <c:v>0.3574852107044324</c:v>
                </c:pt>
                <c:pt idx="162">
                  <c:v>0.36013324930224322</c:v>
                </c:pt>
                <c:pt idx="163">
                  <c:v>0.36278128790005415</c:v>
                </c:pt>
                <c:pt idx="164">
                  <c:v>0.36542932649786491</c:v>
                </c:pt>
                <c:pt idx="165">
                  <c:v>0.36807736509567673</c:v>
                </c:pt>
                <c:pt idx="166">
                  <c:v>0.37072540369348522</c:v>
                </c:pt>
                <c:pt idx="167">
                  <c:v>0.37337344229129532</c:v>
                </c:pt>
                <c:pt idx="168">
                  <c:v>0.37602148088910686</c:v>
                </c:pt>
                <c:pt idx="169">
                  <c:v>0.37866951948691602</c:v>
                </c:pt>
                <c:pt idx="170">
                  <c:v>0.38131755808472839</c:v>
                </c:pt>
                <c:pt idx="171">
                  <c:v>0.38396559668253732</c:v>
                </c:pt>
                <c:pt idx="172">
                  <c:v>0.38661363528034987</c:v>
                </c:pt>
                <c:pt idx="173">
                  <c:v>0.38926167387815958</c:v>
                </c:pt>
                <c:pt idx="174">
                  <c:v>0.3919097124759704</c:v>
                </c:pt>
                <c:pt idx="175">
                  <c:v>0.39455775107378038</c:v>
                </c:pt>
                <c:pt idx="176">
                  <c:v>0.39720578967158998</c:v>
                </c:pt>
                <c:pt idx="177">
                  <c:v>0.3998538282694038</c:v>
                </c:pt>
                <c:pt idx="178">
                  <c:v>0.4025018668672124</c:v>
                </c:pt>
                <c:pt idx="179">
                  <c:v>0.405149905465022</c:v>
                </c:pt>
                <c:pt idx="180">
                  <c:v>0.40779794406283293</c:v>
                </c:pt>
                <c:pt idx="181">
                  <c:v>0.41044598266064491</c:v>
                </c:pt>
                <c:pt idx="182">
                  <c:v>0.4130940212584554</c:v>
                </c:pt>
                <c:pt idx="183">
                  <c:v>0.415742059856264</c:v>
                </c:pt>
                <c:pt idx="184">
                  <c:v>0.41839009845407532</c:v>
                </c:pt>
                <c:pt idx="185">
                  <c:v>0.42103813705188597</c:v>
                </c:pt>
                <c:pt idx="186">
                  <c:v>0.42368617564969879</c:v>
                </c:pt>
                <c:pt idx="187">
                  <c:v>0.42633421424750839</c:v>
                </c:pt>
                <c:pt idx="188">
                  <c:v>0.42898225284531832</c:v>
                </c:pt>
                <c:pt idx="189">
                  <c:v>0.43163029144312776</c:v>
                </c:pt>
                <c:pt idx="190">
                  <c:v>0.43427833004093902</c:v>
                </c:pt>
                <c:pt idx="191">
                  <c:v>0.43692636863875173</c:v>
                </c:pt>
                <c:pt idx="192">
                  <c:v>0.43957440723656227</c:v>
                </c:pt>
                <c:pt idx="193">
                  <c:v>0.44222244583437242</c:v>
                </c:pt>
                <c:pt idx="194">
                  <c:v>0.44487048443218213</c:v>
                </c:pt>
                <c:pt idx="195">
                  <c:v>0.4475185230299944</c:v>
                </c:pt>
                <c:pt idx="196">
                  <c:v>0.45016656162780444</c:v>
                </c:pt>
                <c:pt idx="197">
                  <c:v>0.45281460022561515</c:v>
                </c:pt>
                <c:pt idx="198">
                  <c:v>0.45546263882342308</c:v>
                </c:pt>
                <c:pt idx="199">
                  <c:v>0.45811067742123401</c:v>
                </c:pt>
                <c:pt idx="200">
                  <c:v>0.46075871601904622</c:v>
                </c:pt>
                <c:pt idx="201">
                  <c:v>0.46340675461685532</c:v>
                </c:pt>
                <c:pt idx="202">
                  <c:v>0.46605479321466886</c:v>
                </c:pt>
                <c:pt idx="203">
                  <c:v>0.46870283181247857</c:v>
                </c:pt>
                <c:pt idx="204">
                  <c:v>0.47135087041028839</c:v>
                </c:pt>
                <c:pt idx="205">
                  <c:v>0.47399890900809832</c:v>
                </c:pt>
                <c:pt idx="206">
                  <c:v>0.47664694760590798</c:v>
                </c:pt>
                <c:pt idx="207">
                  <c:v>0.47929498620371902</c:v>
                </c:pt>
                <c:pt idx="208">
                  <c:v>0.48194302480152973</c:v>
                </c:pt>
                <c:pt idx="209">
                  <c:v>0.48459106339934216</c:v>
                </c:pt>
                <c:pt idx="210">
                  <c:v>0.48723910199715098</c:v>
                </c:pt>
                <c:pt idx="211">
                  <c:v>0.48988714059496258</c:v>
                </c:pt>
                <c:pt idx="212">
                  <c:v>0.4925351791927734</c:v>
                </c:pt>
                <c:pt idx="213">
                  <c:v>0.49518321779058388</c:v>
                </c:pt>
                <c:pt idx="214">
                  <c:v>0.49783125638839293</c:v>
                </c:pt>
                <c:pt idx="215">
                  <c:v>0.50047929498620358</c:v>
                </c:pt>
                <c:pt idx="216">
                  <c:v>0.50312733358401462</c:v>
                </c:pt>
                <c:pt idx="217">
                  <c:v>0.50577537218182755</c:v>
                </c:pt>
                <c:pt idx="218">
                  <c:v>0.50842341077963549</c:v>
                </c:pt>
                <c:pt idx="219">
                  <c:v>0.51107144937744597</c:v>
                </c:pt>
                <c:pt idx="220">
                  <c:v>0.51371948797525657</c:v>
                </c:pt>
                <c:pt idx="221">
                  <c:v>0.5163675265730665</c:v>
                </c:pt>
                <c:pt idx="222">
                  <c:v>0.51901556517087799</c:v>
                </c:pt>
                <c:pt idx="223">
                  <c:v>0.52166360376868903</c:v>
                </c:pt>
                <c:pt idx="224">
                  <c:v>0.52431164236649963</c:v>
                </c:pt>
                <c:pt idx="225">
                  <c:v>0.52695968096431001</c:v>
                </c:pt>
                <c:pt idx="226">
                  <c:v>0.52960771956212005</c:v>
                </c:pt>
                <c:pt idx="227">
                  <c:v>0.53225575815993098</c:v>
                </c:pt>
                <c:pt idx="228">
                  <c:v>0.53490379675774158</c:v>
                </c:pt>
                <c:pt idx="229">
                  <c:v>0.53755183535555195</c:v>
                </c:pt>
                <c:pt idx="230">
                  <c:v>0.54019987395336544</c:v>
                </c:pt>
                <c:pt idx="231">
                  <c:v>0.5428479125511787</c:v>
                </c:pt>
                <c:pt idx="232">
                  <c:v>0.54549595114898464</c:v>
                </c:pt>
                <c:pt idx="233">
                  <c:v>0.54814398974679457</c:v>
                </c:pt>
                <c:pt idx="234">
                  <c:v>0.55079202834460494</c:v>
                </c:pt>
                <c:pt idx="235">
                  <c:v>0.55344006694241599</c:v>
                </c:pt>
                <c:pt idx="236">
                  <c:v>0.55608810554022559</c:v>
                </c:pt>
                <c:pt idx="237">
                  <c:v>0.55873614413803696</c:v>
                </c:pt>
                <c:pt idx="238">
                  <c:v>0.56138418273584756</c:v>
                </c:pt>
                <c:pt idx="239">
                  <c:v>0.56403222133365749</c:v>
                </c:pt>
                <c:pt idx="240">
                  <c:v>0.56668025993146898</c:v>
                </c:pt>
                <c:pt idx="241">
                  <c:v>0.5693282985292818</c:v>
                </c:pt>
                <c:pt idx="242">
                  <c:v>0.57197633712708995</c:v>
                </c:pt>
                <c:pt idx="243">
                  <c:v>0.57462437572490099</c:v>
                </c:pt>
                <c:pt idx="244">
                  <c:v>0.57727241432271104</c:v>
                </c:pt>
                <c:pt idx="245">
                  <c:v>0.57992045292052585</c:v>
                </c:pt>
                <c:pt idx="246">
                  <c:v>0.58256849151833168</c:v>
                </c:pt>
                <c:pt idx="247">
                  <c:v>0.58521653011614194</c:v>
                </c:pt>
                <c:pt idx="248">
                  <c:v>0.58786456871395065</c:v>
                </c:pt>
                <c:pt idx="249">
                  <c:v>0.59051260731176247</c:v>
                </c:pt>
                <c:pt idx="250">
                  <c:v>0.59316064590957562</c:v>
                </c:pt>
                <c:pt idx="251">
                  <c:v>0.59580868450738689</c:v>
                </c:pt>
                <c:pt idx="252">
                  <c:v>0.5984567231051956</c:v>
                </c:pt>
                <c:pt idx="253">
                  <c:v>0.60110476170300697</c:v>
                </c:pt>
                <c:pt idx="254">
                  <c:v>0.60375280030081979</c:v>
                </c:pt>
                <c:pt idx="255">
                  <c:v>0.60640083889862795</c:v>
                </c:pt>
                <c:pt idx="256">
                  <c:v>0.60904887749644265</c:v>
                </c:pt>
                <c:pt idx="257">
                  <c:v>0.61169691609425214</c:v>
                </c:pt>
                <c:pt idx="258">
                  <c:v>0.61434495469206063</c:v>
                </c:pt>
                <c:pt idx="259">
                  <c:v>0.61699299328987534</c:v>
                </c:pt>
                <c:pt idx="260">
                  <c:v>0.61964103188768416</c:v>
                </c:pt>
                <c:pt idx="261">
                  <c:v>0.62228907048549542</c:v>
                </c:pt>
                <c:pt idx="262">
                  <c:v>0.62493710908330202</c:v>
                </c:pt>
                <c:pt idx="263">
                  <c:v>0.62758514768111295</c:v>
                </c:pt>
                <c:pt idx="264">
                  <c:v>0.630233186278923</c:v>
                </c:pt>
                <c:pt idx="265">
                  <c:v>0.63288122487673404</c:v>
                </c:pt>
                <c:pt idx="266">
                  <c:v>0.6355292634745483</c:v>
                </c:pt>
                <c:pt idx="267">
                  <c:v>0.63817730207235501</c:v>
                </c:pt>
                <c:pt idx="268">
                  <c:v>0.64082534067016916</c:v>
                </c:pt>
                <c:pt idx="269">
                  <c:v>0.64347337926797599</c:v>
                </c:pt>
                <c:pt idx="270">
                  <c:v>0.64612141786579247</c:v>
                </c:pt>
                <c:pt idx="271">
                  <c:v>0.64876945646360429</c:v>
                </c:pt>
                <c:pt idx="272">
                  <c:v>0.651417495061408</c:v>
                </c:pt>
                <c:pt idx="273">
                  <c:v>0.65406553365922215</c:v>
                </c:pt>
                <c:pt idx="274">
                  <c:v>0.65671357225702964</c:v>
                </c:pt>
                <c:pt idx="275">
                  <c:v>0.65936161085484279</c:v>
                </c:pt>
                <c:pt idx="276">
                  <c:v>0.66200964945264995</c:v>
                </c:pt>
                <c:pt idx="277">
                  <c:v>0.66465768805046344</c:v>
                </c:pt>
                <c:pt idx="278">
                  <c:v>0.6673057266482777</c:v>
                </c:pt>
                <c:pt idx="279">
                  <c:v>0.66995376524608263</c:v>
                </c:pt>
                <c:pt idx="280">
                  <c:v>0.67260180384390023</c:v>
                </c:pt>
                <c:pt idx="281">
                  <c:v>0.6752498424417086</c:v>
                </c:pt>
                <c:pt idx="282">
                  <c:v>0.67789788103951842</c:v>
                </c:pt>
                <c:pt idx="283">
                  <c:v>0.68054591963732725</c:v>
                </c:pt>
                <c:pt idx="284">
                  <c:v>0.68319395823513807</c:v>
                </c:pt>
                <c:pt idx="285">
                  <c:v>0.68584199683294778</c:v>
                </c:pt>
                <c:pt idx="286">
                  <c:v>0.68849003543075926</c:v>
                </c:pt>
                <c:pt idx="287">
                  <c:v>0.69113807402857086</c:v>
                </c:pt>
                <c:pt idx="288">
                  <c:v>0.69378611262638279</c:v>
                </c:pt>
                <c:pt idx="289">
                  <c:v>0.69643415122419083</c:v>
                </c:pt>
                <c:pt idx="290">
                  <c:v>0.69908218982199588</c:v>
                </c:pt>
                <c:pt idx="291">
                  <c:v>0.70173022841981314</c:v>
                </c:pt>
                <c:pt idx="292">
                  <c:v>0.70437826701761996</c:v>
                </c:pt>
                <c:pt idx="293">
                  <c:v>0.70702630561543101</c:v>
                </c:pt>
                <c:pt idx="294">
                  <c:v>0.70967434421324105</c:v>
                </c:pt>
                <c:pt idx="295">
                  <c:v>0.7123223828110492</c:v>
                </c:pt>
                <c:pt idx="296">
                  <c:v>0.7149704214088658</c:v>
                </c:pt>
                <c:pt idx="297">
                  <c:v>0.71761846000667295</c:v>
                </c:pt>
                <c:pt idx="298">
                  <c:v>0.72026649860448644</c:v>
                </c:pt>
                <c:pt idx="299">
                  <c:v>0.72291453720229404</c:v>
                </c:pt>
                <c:pt idx="300">
                  <c:v>0.72556257580010219</c:v>
                </c:pt>
                <c:pt idx="301">
                  <c:v>0.72821061439791601</c:v>
                </c:pt>
                <c:pt idx="302">
                  <c:v>0.73085865299572916</c:v>
                </c:pt>
                <c:pt idx="303">
                  <c:v>0.73350669159353765</c:v>
                </c:pt>
                <c:pt idx="304">
                  <c:v>0.73615473019134703</c:v>
                </c:pt>
                <c:pt idx="305">
                  <c:v>0.73880276878915796</c:v>
                </c:pt>
                <c:pt idx="306">
                  <c:v>0.741450807386968</c:v>
                </c:pt>
                <c:pt idx="307">
                  <c:v>0.74409884598478215</c:v>
                </c:pt>
                <c:pt idx="308">
                  <c:v>0.74674688458259431</c:v>
                </c:pt>
                <c:pt idx="309">
                  <c:v>0.74939492318040279</c:v>
                </c:pt>
                <c:pt idx="310">
                  <c:v>0.75204296177821051</c:v>
                </c:pt>
                <c:pt idx="311">
                  <c:v>0.75469100037602588</c:v>
                </c:pt>
                <c:pt idx="312">
                  <c:v>0.75733903897383514</c:v>
                </c:pt>
                <c:pt idx="313">
                  <c:v>0.75998707757164363</c:v>
                </c:pt>
                <c:pt idx="314">
                  <c:v>0.76263511616945834</c:v>
                </c:pt>
                <c:pt idx="315">
                  <c:v>0.76528315476726028</c:v>
                </c:pt>
                <c:pt idx="316">
                  <c:v>0.76793119336507942</c:v>
                </c:pt>
                <c:pt idx="317">
                  <c:v>0.77057923196288591</c:v>
                </c:pt>
                <c:pt idx="318">
                  <c:v>0.77322727056069773</c:v>
                </c:pt>
                <c:pt idx="319">
                  <c:v>0.77587530915850911</c:v>
                </c:pt>
                <c:pt idx="320">
                  <c:v>0.77852334775631382</c:v>
                </c:pt>
                <c:pt idx="321">
                  <c:v>0.78117138635412864</c:v>
                </c:pt>
                <c:pt idx="322">
                  <c:v>0.78381942495193757</c:v>
                </c:pt>
                <c:pt idx="323">
                  <c:v>0.7864674635497485</c:v>
                </c:pt>
                <c:pt idx="324">
                  <c:v>0.78911550214755899</c:v>
                </c:pt>
                <c:pt idx="325">
                  <c:v>0.79176354074536637</c:v>
                </c:pt>
                <c:pt idx="326">
                  <c:v>0.79441157934318163</c:v>
                </c:pt>
                <c:pt idx="327">
                  <c:v>0.79705961794099378</c:v>
                </c:pt>
                <c:pt idx="328">
                  <c:v>0.7997076565388076</c:v>
                </c:pt>
                <c:pt idx="329">
                  <c:v>0.80235569513661198</c:v>
                </c:pt>
                <c:pt idx="330">
                  <c:v>0.80500373373442302</c:v>
                </c:pt>
                <c:pt idx="331">
                  <c:v>0.80765177233223395</c:v>
                </c:pt>
                <c:pt idx="332">
                  <c:v>0.81029981093004644</c:v>
                </c:pt>
                <c:pt idx="333">
                  <c:v>0.81294784952785504</c:v>
                </c:pt>
                <c:pt idx="334">
                  <c:v>0.81559588812566497</c:v>
                </c:pt>
                <c:pt idx="335">
                  <c:v>0.81824392672347879</c:v>
                </c:pt>
                <c:pt idx="336">
                  <c:v>0.82089196532128705</c:v>
                </c:pt>
                <c:pt idx="337">
                  <c:v>0.82354000391909765</c:v>
                </c:pt>
                <c:pt idx="338">
                  <c:v>0.82618804251690803</c:v>
                </c:pt>
                <c:pt idx="339">
                  <c:v>0.82883608111471796</c:v>
                </c:pt>
                <c:pt idx="340">
                  <c:v>0.83148411971252856</c:v>
                </c:pt>
                <c:pt idx="341">
                  <c:v>0.83413215831033949</c:v>
                </c:pt>
                <c:pt idx="342">
                  <c:v>0.83678019690815064</c:v>
                </c:pt>
                <c:pt idx="343">
                  <c:v>0.83942823550596102</c:v>
                </c:pt>
                <c:pt idx="344">
                  <c:v>0.84207627410377472</c:v>
                </c:pt>
                <c:pt idx="345">
                  <c:v>0.84472431270158677</c:v>
                </c:pt>
                <c:pt idx="346">
                  <c:v>0.84737235129939303</c:v>
                </c:pt>
                <c:pt idx="347">
                  <c:v>0.85002038989720008</c:v>
                </c:pt>
                <c:pt idx="348">
                  <c:v>0.85266842849501678</c:v>
                </c:pt>
                <c:pt idx="349">
                  <c:v>0.8553164670928235</c:v>
                </c:pt>
                <c:pt idx="350">
                  <c:v>0.85796450569063498</c:v>
                </c:pt>
                <c:pt idx="351">
                  <c:v>0.86061254428844602</c:v>
                </c:pt>
                <c:pt idx="352">
                  <c:v>0.86326058288625285</c:v>
                </c:pt>
                <c:pt idx="353">
                  <c:v>0.86590862148406944</c:v>
                </c:pt>
                <c:pt idx="354">
                  <c:v>0.86855666008187704</c:v>
                </c:pt>
                <c:pt idx="355">
                  <c:v>0.8712046986796923</c:v>
                </c:pt>
                <c:pt idx="356">
                  <c:v>0.87385273727750179</c:v>
                </c:pt>
                <c:pt idx="357">
                  <c:v>0.8765007758753085</c:v>
                </c:pt>
                <c:pt idx="358">
                  <c:v>0.8791488144731272</c:v>
                </c:pt>
                <c:pt idx="359">
                  <c:v>0.88179685307093225</c:v>
                </c:pt>
                <c:pt idx="360">
                  <c:v>0.88444489166874429</c:v>
                </c:pt>
                <c:pt idx="361">
                  <c:v>0.887092930266554</c:v>
                </c:pt>
                <c:pt idx="362">
                  <c:v>0.8897409688643616</c:v>
                </c:pt>
                <c:pt idx="363">
                  <c:v>0.89238900746217675</c:v>
                </c:pt>
                <c:pt idx="364">
                  <c:v>0.89503704605998502</c:v>
                </c:pt>
                <c:pt idx="365">
                  <c:v>0.89768508465779684</c:v>
                </c:pt>
                <c:pt idx="366">
                  <c:v>0.90033312325560255</c:v>
                </c:pt>
                <c:pt idx="367">
                  <c:v>0.90298116185341459</c:v>
                </c:pt>
                <c:pt idx="368">
                  <c:v>0.90562920045122663</c:v>
                </c:pt>
                <c:pt idx="369">
                  <c:v>0.90827723904903601</c:v>
                </c:pt>
                <c:pt idx="370">
                  <c:v>0.91092527764685016</c:v>
                </c:pt>
                <c:pt idx="371">
                  <c:v>0.91357331624465798</c:v>
                </c:pt>
                <c:pt idx="372">
                  <c:v>0.91622135484246758</c:v>
                </c:pt>
                <c:pt idx="373">
                  <c:v>0.91886939344027962</c:v>
                </c:pt>
                <c:pt idx="374">
                  <c:v>0.92151743203809178</c:v>
                </c:pt>
                <c:pt idx="375">
                  <c:v>0.92416547063590004</c:v>
                </c:pt>
                <c:pt idx="376">
                  <c:v>0.92681350923371097</c:v>
                </c:pt>
                <c:pt idx="377">
                  <c:v>0.92946154783152057</c:v>
                </c:pt>
                <c:pt idx="378">
                  <c:v>0.93210958642933195</c:v>
                </c:pt>
                <c:pt idx="379">
                  <c:v>0.93475762502714199</c:v>
                </c:pt>
                <c:pt idx="380">
                  <c:v>0.93740566362495303</c:v>
                </c:pt>
                <c:pt idx="381">
                  <c:v>0.94005370222276396</c:v>
                </c:pt>
                <c:pt idx="382">
                  <c:v>0.94270174082057678</c:v>
                </c:pt>
                <c:pt idx="383">
                  <c:v>0.94534977941838816</c:v>
                </c:pt>
                <c:pt idx="384">
                  <c:v>0.94799781801619942</c:v>
                </c:pt>
                <c:pt idx="385">
                  <c:v>0.95064585661401368</c:v>
                </c:pt>
                <c:pt idx="386">
                  <c:v>0.95329389521181762</c:v>
                </c:pt>
                <c:pt idx="387">
                  <c:v>0.95594193380962944</c:v>
                </c:pt>
                <c:pt idx="388">
                  <c:v>0.95858997240743804</c:v>
                </c:pt>
                <c:pt idx="389">
                  <c:v>0.96123801100524797</c:v>
                </c:pt>
                <c:pt idx="390">
                  <c:v>0.96388604960305901</c:v>
                </c:pt>
                <c:pt idx="391">
                  <c:v>0.9665340882008695</c:v>
                </c:pt>
                <c:pt idx="392">
                  <c:v>0.96918212679867999</c:v>
                </c:pt>
                <c:pt idx="393">
                  <c:v>0.97183016539649059</c:v>
                </c:pt>
                <c:pt idx="394">
                  <c:v>0.97447820399430152</c:v>
                </c:pt>
                <c:pt idx="395">
                  <c:v>0.97712624259211278</c:v>
                </c:pt>
                <c:pt idx="396">
                  <c:v>0.97977428118992249</c:v>
                </c:pt>
                <c:pt idx="397">
                  <c:v>0.97977428118992249</c:v>
                </c:pt>
                <c:pt idx="398">
                  <c:v>0.9800390850497035</c:v>
                </c:pt>
                <c:pt idx="399">
                  <c:v>0.9803038889094845</c:v>
                </c:pt>
                <c:pt idx="400">
                  <c:v>0.98056869276926273</c:v>
                </c:pt>
                <c:pt idx="401">
                  <c:v>0.98083349662904695</c:v>
                </c:pt>
                <c:pt idx="402">
                  <c:v>0.98109830048882862</c:v>
                </c:pt>
                <c:pt idx="403">
                  <c:v>0.98136310434860585</c:v>
                </c:pt>
                <c:pt idx="404">
                  <c:v>0.98162790820839063</c:v>
                </c:pt>
                <c:pt idx="405">
                  <c:v>0.9818927120681753</c:v>
                </c:pt>
                <c:pt idx="406">
                  <c:v>0.98215751592794664</c:v>
                </c:pt>
                <c:pt idx="407">
                  <c:v>0.98242231978772765</c:v>
                </c:pt>
                <c:pt idx="408">
                  <c:v>0.98268712364751398</c:v>
                </c:pt>
                <c:pt idx="409">
                  <c:v>0.98295192750729499</c:v>
                </c:pt>
                <c:pt idx="410">
                  <c:v>0.98321673136707355</c:v>
                </c:pt>
                <c:pt idx="411">
                  <c:v>0.98348153522685455</c:v>
                </c:pt>
                <c:pt idx="412">
                  <c:v>0.98374633908663756</c:v>
                </c:pt>
                <c:pt idx="413">
                  <c:v>0.98401114294641956</c:v>
                </c:pt>
                <c:pt idx="414">
                  <c:v>0.98427594680620056</c:v>
                </c:pt>
                <c:pt idx="415">
                  <c:v>0.98454075066598201</c:v>
                </c:pt>
                <c:pt idx="416">
                  <c:v>0.98480555452576302</c:v>
                </c:pt>
                <c:pt idx="417">
                  <c:v>0.98507035838554402</c:v>
                </c:pt>
                <c:pt idx="418">
                  <c:v>0.98533516224532458</c:v>
                </c:pt>
                <c:pt idx="419">
                  <c:v>0.98559996610510603</c:v>
                </c:pt>
                <c:pt idx="420">
                  <c:v>0.98586476996488659</c:v>
                </c:pt>
                <c:pt idx="421">
                  <c:v>0.98612957382466759</c:v>
                </c:pt>
                <c:pt idx="422">
                  <c:v>0.98639437768444904</c:v>
                </c:pt>
                <c:pt idx="423">
                  <c:v>0.98665918154422949</c:v>
                </c:pt>
                <c:pt idx="424">
                  <c:v>0.9869239854040105</c:v>
                </c:pt>
                <c:pt idx="425">
                  <c:v>0.9871887892637915</c:v>
                </c:pt>
                <c:pt idx="426">
                  <c:v>0.98745359312357295</c:v>
                </c:pt>
                <c:pt idx="427">
                  <c:v>0.98771839698335351</c:v>
                </c:pt>
                <c:pt idx="428">
                  <c:v>0.98798320084313596</c:v>
                </c:pt>
                <c:pt idx="429">
                  <c:v>0.98824800470291385</c:v>
                </c:pt>
                <c:pt idx="430">
                  <c:v>0.98851280856269486</c:v>
                </c:pt>
                <c:pt idx="431">
                  <c:v>0.98877761242248319</c:v>
                </c:pt>
                <c:pt idx="432">
                  <c:v>0.98904241628225997</c:v>
                </c:pt>
                <c:pt idx="433">
                  <c:v>0.9893072201420382</c:v>
                </c:pt>
                <c:pt idx="434">
                  <c:v>0.98957202400181921</c:v>
                </c:pt>
                <c:pt idx="435">
                  <c:v>0.98983682786160021</c:v>
                </c:pt>
                <c:pt idx="436">
                  <c:v>0.99010163172138399</c:v>
                </c:pt>
                <c:pt idx="437">
                  <c:v>0.99036643558116255</c:v>
                </c:pt>
                <c:pt idx="438">
                  <c:v>0.990631239440946</c:v>
                </c:pt>
                <c:pt idx="439">
                  <c:v>0.990896043300727</c:v>
                </c:pt>
                <c:pt idx="440">
                  <c:v>0.99116084716050801</c:v>
                </c:pt>
                <c:pt idx="441">
                  <c:v>0.99142565102028901</c:v>
                </c:pt>
                <c:pt idx="442">
                  <c:v>0.99169045488007279</c:v>
                </c:pt>
                <c:pt idx="443">
                  <c:v>0.99195525873985102</c:v>
                </c:pt>
                <c:pt idx="444">
                  <c:v>0.99222006259963302</c:v>
                </c:pt>
                <c:pt idx="445">
                  <c:v>0.99248486645941403</c:v>
                </c:pt>
                <c:pt idx="446">
                  <c:v>0.99274967031920025</c:v>
                </c:pt>
                <c:pt idx="447">
                  <c:v>0.99301447417897604</c:v>
                </c:pt>
                <c:pt idx="448">
                  <c:v>0.99327927803875704</c:v>
                </c:pt>
                <c:pt idx="449">
                  <c:v>0.99354408189853749</c:v>
                </c:pt>
                <c:pt idx="450">
                  <c:v>0.99380888575831849</c:v>
                </c:pt>
                <c:pt idx="451">
                  <c:v>0.99407368961810005</c:v>
                </c:pt>
                <c:pt idx="452">
                  <c:v>0.99433849347788095</c:v>
                </c:pt>
                <c:pt idx="453">
                  <c:v>0.99460329733766151</c:v>
                </c:pt>
                <c:pt idx="454">
                  <c:v>0.99486810119743985</c:v>
                </c:pt>
                <c:pt idx="455">
                  <c:v>0.99513290505721841</c:v>
                </c:pt>
                <c:pt idx="456">
                  <c:v>0.99539770891700186</c:v>
                </c:pt>
              </c:numCache>
            </c:numRef>
          </c:xVal>
          <c:yVal>
            <c:numRef>
              <c:f>Sheet1!$G$2:$G$458</c:f>
              <c:numCache>
                <c:formatCode>General</c:formatCode>
                <c:ptCount val="457"/>
                <c:pt idx="0">
                  <c:v>3.7350949606992857E-3</c:v>
                </c:pt>
                <c:pt idx="1">
                  <c:v>3.5097479794302003E-3</c:v>
                </c:pt>
                <c:pt idx="2">
                  <c:v>3.3011421877808282E-3</c:v>
                </c:pt>
                <c:pt idx="3">
                  <c:v>3.1078070569144876E-3</c:v>
                </c:pt>
                <c:pt idx="4">
                  <c:v>2.9284205739406534E-3</c:v>
                </c:pt>
                <c:pt idx="5">
                  <c:v>2.7617923444528728E-3</c:v>
                </c:pt>
                <c:pt idx="6">
                  <c:v>2.6068488274634872E-3</c:v>
                </c:pt>
                <c:pt idx="7">
                  <c:v>2.4626204078838881E-3</c:v>
                </c:pt>
                <c:pt idx="8">
                  <c:v>2.3282300559306283E-3</c:v>
                </c:pt>
                <c:pt idx="9">
                  <c:v>2.2028833599311692E-3</c:v>
                </c:pt>
                <c:pt idx="10">
                  <c:v>2.0858597501850892E-3</c:v>
                </c:pt>
                <c:pt idx="11">
                  <c:v>1.9765047578169602E-3</c:v>
                </c:pt>
                <c:pt idx="12">
                  <c:v>1.8742231747596711E-3</c:v>
                </c:pt>
                <c:pt idx="13">
                  <c:v>1.778472999806898E-3</c:v>
                </c:pt>
                <c:pt idx="14">
                  <c:v>1.6887600716301704E-3</c:v>
                </c:pt>
                <c:pt idx="15">
                  <c:v>1.6046333032282982E-3</c:v>
                </c:pt>
                <c:pt idx="16">
                  <c:v>1.5256804438469385E-3</c:v>
                </c:pt>
                <c:pt idx="17">
                  <c:v>1.4515243042892399E-3</c:v>
                </c:pt>
                <c:pt idx="18">
                  <c:v>1.3818193899986263E-3</c:v>
                </c:pt>
                <c:pt idx="19">
                  <c:v>1.3162488935504269E-3</c:v>
                </c:pt>
                <c:pt idx="20">
                  <c:v>1.2545220044249121E-3</c:v>
                </c:pt>
                <c:pt idx="21">
                  <c:v>1.1963714993026167E-3</c:v>
                </c:pt>
                <c:pt idx="22">
                  <c:v>1.1415515807536864E-3</c:v>
                </c:pt>
                <c:pt idx="23">
                  <c:v>1.0898359361948451E-3</c:v>
                </c:pt>
                <c:pt idx="24">
                  <c:v>1.0410159924513951E-3</c:v>
                </c:pt>
                <c:pt idx="25">
                  <c:v>9.9489934426544475E-4</c:v>
                </c:pt>
                <c:pt idx="26">
                  <c:v>9.5130833770078595E-4</c:v>
                </c:pt>
                <c:pt idx="27">
                  <c:v>9.1007879166453941E-4</c:v>
                </c:pt>
                <c:pt idx="28">
                  <c:v>8.7105884274396572E-4</c:v>
                </c:pt>
                <c:pt idx="29">
                  <c:v>8.3410790028292596E-4</c:v>
                </c:pt>
                <c:pt idx="30">
                  <c:v>7.9909570013161164E-4</c:v>
                </c:pt>
                <c:pt idx="31">
                  <c:v>7.6590144682429884E-4</c:v>
                </c:pt>
                <c:pt idx="32">
                  <c:v>7.3441303509773912E-4</c:v>
                </c:pt>
                <c:pt idx="33">
                  <c:v>7.0452634267975038E-4</c:v>
                </c:pt>
                <c:pt idx="34">
                  <c:v>6.7614458717136865E-4</c:v>
                </c:pt>
                <c:pt idx="35">
                  <c:v>6.4917774063302834E-4</c:v>
                </c:pt>
                <c:pt idx="36">
                  <c:v>6.2354199617877903E-4</c:v>
                </c:pt>
                <c:pt idx="37">
                  <c:v>4.2215211237530548E-4</c:v>
                </c:pt>
                <c:pt idx="38">
                  <c:v>2.980675673845861E-4</c:v>
                </c:pt>
                <c:pt idx="39">
                  <c:v>2.1640450534949086E-4</c:v>
                </c:pt>
                <c:pt idx="40">
                  <c:v>1.6088944911721141E-4</c:v>
                </c:pt>
                <c:pt idx="41">
                  <c:v>1.2208847560072603E-4</c:v>
                </c:pt>
                <c:pt idx="42" formatCode="0.00E+00">
                  <c:v>9.4310441242779941E-5</c:v>
                </c:pt>
                <c:pt idx="43" formatCode="0.00E+00">
                  <c:v>7.4002096206784415E-5</c:v>
                </c:pt>
                <c:pt idx="44" formatCode="0.00E+00">
                  <c:v>5.8877544174733539E-5</c:v>
                </c:pt>
                <c:pt idx="45" formatCode="0.00E+00">
                  <c:v>4.7426961712132751E-5</c:v>
                </c:pt>
                <c:pt idx="46" formatCode="0.00E+00">
                  <c:v>3.8629556733042452E-5</c:v>
                </c:pt>
                <c:pt idx="47" formatCode="0.00E+00">
                  <c:v>3.1780631924387571E-5</c:v>
                </c:pt>
                <c:pt idx="48" formatCode="0.00E+00">
                  <c:v>2.6384507023456569E-5</c:v>
                </c:pt>
                <c:pt idx="49" formatCode="0.00E+00">
                  <c:v>2.2086574437937299E-5</c:v>
                </c:pt>
                <c:pt idx="50" formatCode="0.00E+00">
                  <c:v>1.8629222961536719E-5</c:v>
                </c:pt>
                <c:pt idx="51" formatCode="0.00E+00">
                  <c:v>1.5822666437854306E-5</c:v>
                </c:pt>
                <c:pt idx="52" formatCode="0.00E+00">
                  <c:v>1.3525281584343186E-5</c:v>
                </c:pt>
                <c:pt idx="53" formatCode="0.00E+00">
                  <c:v>1.1630132182663404E-5</c:v>
                </c:pt>
                <c:pt idx="54" formatCode="0.00E+00">
                  <c:v>1.0055590569825752E-5</c:v>
                </c:pt>
                <c:pt idx="55" formatCode="0.00E+00">
                  <c:v>8.738717818359069E-6</c:v>
                </c:pt>
                <c:pt idx="56" formatCode="0.00E+00">
                  <c:v>7.6305297250454782E-6</c:v>
                </c:pt>
                <c:pt idx="57" formatCode="0.00E+00">
                  <c:v>6.6925701497711643E-6</c:v>
                </c:pt>
                <c:pt idx="58" formatCode="0.00E+00">
                  <c:v>5.8944025776737014E-6</c:v>
                </c:pt>
                <c:pt idx="59" formatCode="0.00E+00">
                  <c:v>5.2117544737691908E-6</c:v>
                </c:pt>
                <c:pt idx="60" formatCode="0.00E+00">
                  <c:v>4.6251310129239802E-6</c:v>
                </c:pt>
                <c:pt idx="61" formatCode="0.00E+00">
                  <c:v>4.1187698974006439E-6</c:v>
                </c:pt>
                <c:pt idx="62" formatCode="0.00E+00">
                  <c:v>3.6798465109208382E-6</c:v>
                </c:pt>
                <c:pt idx="63" formatCode="0.00E+00">
                  <c:v>3.2978645256660624E-6</c:v>
                </c:pt>
                <c:pt idx="64" formatCode="0.00E+00">
                  <c:v>2.9641851070082783E-6</c:v>
                </c:pt>
                <c:pt idx="65" formatCode="0.00E+00">
                  <c:v>2.6716605598702556E-6</c:v>
                </c:pt>
                <c:pt idx="66" formatCode="0.00E+00">
                  <c:v>2.4143472958151659E-6</c:v>
                </c:pt>
                <c:pt idx="67" formatCode="0.00E+00">
                  <c:v>2.1872794894142802E-6</c:v>
                </c:pt>
                <c:pt idx="68" formatCode="0.00E+00">
                  <c:v>1.9862894952742244E-6</c:v>
                </c:pt>
                <c:pt idx="69" formatCode="0.00E+00">
                  <c:v>1.8078645341705541E-6</c:v>
                </c:pt>
                <c:pt idx="70" formatCode="0.00E+00">
                  <c:v>1.6490316889660326E-6</c:v>
                </c:pt>
                <c:pt idx="71" formatCode="0.00E+00">
                  <c:v>1.5072651308731812E-6</c:v>
                </c:pt>
                <c:pt idx="72" formatCode="0.00E+00">
                  <c:v>1.3804109023710867E-6</c:v>
                </c:pt>
                <c:pt idx="73" formatCode="0.00E+00">
                  <c:v>1.2666256415709955E-6</c:v>
                </c:pt>
                <c:pt idx="74" formatCode="0.00E+00">
                  <c:v>1.1643264350960515E-6</c:v>
                </c:pt>
                <c:pt idx="75" formatCode="0.00E+00">
                  <c:v>1.0721495984487326E-6</c:v>
                </c:pt>
                <c:pt idx="76" formatCode="0.00E+00">
                  <c:v>9.8891665236589771E-7</c:v>
                </c:pt>
                <c:pt idx="77" formatCode="0.00E+00">
                  <c:v>9.1360612600967567E-7</c:v>
                </c:pt>
                <c:pt idx="78" formatCode="0.00E+00">
                  <c:v>8.4533009902145196E-7</c:v>
                </c:pt>
                <c:pt idx="79" formatCode="0.00E+00">
                  <c:v>7.833146138095809E-7</c:v>
                </c:pt>
                <c:pt idx="80" formatCode="0.00E+00">
                  <c:v>7.268832614164657E-7</c:v>
                </c:pt>
                <c:pt idx="81" formatCode="0.00E+00">
                  <c:v>6.7544337980048949E-7</c:v>
                </c:pt>
                <c:pt idx="82" formatCode="0.00E+00">
                  <c:v>6.2847441061411151E-7</c:v>
                </c:pt>
                <c:pt idx="83" formatCode="0.00E+00">
                  <c:v>5.8551804582879333E-7</c:v>
                </c:pt>
                <c:pt idx="84" formatCode="0.00E+00">
                  <c:v>5.4616986364744467E-7</c:v>
                </c:pt>
                <c:pt idx="85" formatCode="0.00E+00">
                  <c:v>5.1007220774282595E-7</c:v>
                </c:pt>
                <c:pt idx="86" formatCode="0.00E+00">
                  <c:v>4.7690810781534133E-7</c:v>
                </c:pt>
                <c:pt idx="87" formatCode="0.00E+00">
                  <c:v>4.4639607498647815E-7</c:v>
                </c:pt>
                <c:pt idx="88" formatCode="0.00E+00">
                  <c:v>4.1828563436069502E-7</c:v>
                </c:pt>
                <c:pt idx="89" formatCode="0.00E+00">
                  <c:v>3.9235348054799777E-7</c:v>
                </c:pt>
                <c:pt idx="90" formatCode="0.00E+00">
                  <c:v>3.6840016110461063E-7</c:v>
                </c:pt>
                <c:pt idx="91" formatCode="0.00E+00">
                  <c:v>3.4624720855918643E-7</c:v>
                </c:pt>
                <c:pt idx="92" formatCode="0.00E+00">
                  <c:v>3.2573465461057501E-7</c:v>
                </c:pt>
                <c:pt idx="93" formatCode="0.00E+00">
                  <c:v>3.0671887074108031E-7</c:v>
                </c:pt>
                <c:pt idx="94" formatCode="0.00E+00">
                  <c:v>2.8907068830775162E-7</c:v>
                </c:pt>
                <c:pt idx="95" formatCode="0.00E+00">
                  <c:v>2.7267375849305586E-7</c:v>
                </c:pt>
                <c:pt idx="96" formatCode="0.00E+00">
                  <c:v>2.5742311858754093E-7</c:v>
                </c:pt>
                <c:pt idx="97" formatCode="0.00E+00">
                  <c:v>2.4322393616096581E-7</c:v>
                </c:pt>
                <c:pt idx="98" formatCode="0.00E+00">
                  <c:v>2.2999040693255403E-7</c:v>
                </c:pt>
                <c:pt idx="99" formatCode="0.00E+00">
                  <c:v>2.1764478572059637E-7</c:v>
                </c:pt>
                <c:pt idx="100" formatCode="0.00E+00">
                  <c:v>2.0611653285412911E-7</c:v>
                </c:pt>
                <c:pt idx="101" formatCode="0.00E+00">
                  <c:v>1.9534156096116415E-7</c:v>
                </c:pt>
                <c:pt idx="102" formatCode="0.00E+00">
                  <c:v>1.8526156918801776E-7</c:v>
                </c:pt>
                <c:pt idx="103" formatCode="0.00E+00">
                  <c:v>1.7582345371732801E-7</c:v>
                </c:pt>
                <c:pt idx="104" formatCode="0.00E+00">
                  <c:v>1.6697878499189243E-7</c:v>
                </c:pt>
                <c:pt idx="105" formatCode="0.00E+00">
                  <c:v>1.5868334336164378E-7</c:v>
                </c:pt>
                <c:pt idx="106" formatCode="0.00E+00">
                  <c:v>1.5089670598844808E-7</c:v>
                </c:pt>
                <c:pt idx="107" formatCode="0.00E+00">
                  <c:v>1.4358187879831381E-7</c:v>
                </c:pt>
                <c:pt idx="108" formatCode="0.00E+00">
                  <c:v>1.3670496808839315E-7</c:v>
                </c:pt>
                <c:pt idx="109" formatCode="0.00E+00">
                  <c:v>1.3023488709781472E-7</c:v>
                </c:pt>
                <c:pt idx="110" formatCode="0.00E+00">
                  <c:v>1.241430934546395E-7</c:v>
                </c:pt>
                <c:pt idx="111" formatCode="0.00E+00">
                  <c:v>1.1840335393085619E-7</c:v>
                </c:pt>
                <c:pt idx="112" formatCode="0.00E+00">
                  <c:v>1.1299153338566053E-7</c:v>
                </c:pt>
                <c:pt idx="113" formatCode="0.00E+00">
                  <c:v>1.0788540516492705E-7</c:v>
                </c:pt>
                <c:pt idx="114" formatCode="0.00E+00">
                  <c:v>1.0306448056037714E-7</c:v>
                </c:pt>
                <c:pt idx="115" formatCode="0.00E+00">
                  <c:v>9.8509855223164081E-8</c:v>
                </c:pt>
                <c:pt idx="116" formatCode="0.00E+00">
                  <c:v>9.420407067957418E-8</c:v>
                </c:pt>
                <c:pt idx="117" formatCode="0.00E+00">
                  <c:v>9.0130989316739674E-8</c:v>
                </c:pt>
                <c:pt idx="118" formatCode="0.00E+00">
                  <c:v>8.6275681398192973E-8</c:v>
                </c:pt>
                <c:pt idx="119" formatCode="0.00E+00">
                  <c:v>8.2624322836681995E-8</c:v>
                </c:pt>
                <c:pt idx="120" formatCode="0.00E+00">
                  <c:v>7.9164102598187564E-8</c:v>
                </c:pt>
                <c:pt idx="121" formatCode="0.00E+00">
                  <c:v>7.5883138739412345E-8</c:v>
                </c:pt>
                <c:pt idx="122" formatCode="0.00E+00">
                  <c:v>7.2770402193503299E-8</c:v>
                </c:pt>
                <c:pt idx="123" formatCode="0.00E+00">
                  <c:v>6.9815647517648593E-8</c:v>
                </c:pt>
                <c:pt idx="124" formatCode="0.00E+00">
                  <c:v>6.7009349903045751E-8</c:v>
                </c:pt>
                <c:pt idx="125" formatCode="0.00E+00">
                  <c:v>6.4342647824311473E-8</c:v>
                </c:pt>
                <c:pt idx="126" formatCode="0.00E+00">
                  <c:v>6.1807290772868316E-8</c:v>
                </c:pt>
                <c:pt idx="127" formatCode="0.00E+00">
                  <c:v>5.9395591578460826E-8</c:v>
                </c:pt>
                <c:pt idx="128" formatCode="0.00E+00">
                  <c:v>5.7100382875605199E-8</c:v>
                </c:pt>
                <c:pt idx="129" formatCode="0.00E+00">
                  <c:v>5.4914977318452606E-8</c:v>
                </c:pt>
                <c:pt idx="130" formatCode="0.00E+00">
                  <c:v>5.2833131188841144E-8</c:v>
                </c:pt>
                <c:pt idx="131" formatCode="0.00E+00">
                  <c:v>5.0849011079020234E-8</c:v>
                </c:pt>
                <c:pt idx="132" formatCode="0.00E+00">
                  <c:v>4.8957163363098582E-8</c:v>
                </c:pt>
                <c:pt idx="133" formatCode="0.00E+00">
                  <c:v>4.715248620025052E-8</c:v>
                </c:pt>
                <c:pt idx="134" formatCode="0.00E+00">
                  <c:v>4.5430203838529371E-8</c:v>
                </c:pt>
                <c:pt idx="135" formatCode="0.00E+00">
                  <c:v>4.3785843011137192E-8</c:v>
                </c:pt>
                <c:pt idx="136" formatCode="0.00E+00">
                  <c:v>4.2215211237530752E-8</c:v>
                </c:pt>
                <c:pt idx="137" formatCode="0.00E+00">
                  <c:v>4.0714376860074896E-8</c:v>
                </c:pt>
                <c:pt idx="138" formatCode="0.00E+00">
                  <c:v>3.9279650663382009E-8</c:v>
                </c:pt>
                <c:pt idx="139" formatCode="0.00E+00">
                  <c:v>3.790756893812496E-8</c:v>
                </c:pt>
                <c:pt idx="140" formatCode="0.00E+00">
                  <c:v>3.659487786429996E-8</c:v>
                </c:pt>
                <c:pt idx="141" formatCode="0.00E+00">
                  <c:v>3.5338519100699848E-8</c:v>
                </c:pt>
                <c:pt idx="142" formatCode="0.00E+00">
                  <c:v>3.4135616477965424E-8</c:v>
                </c:pt>
                <c:pt idx="143" formatCode="0.00E+00">
                  <c:v>3.2983463702102173E-8</c:v>
                </c:pt>
                <c:pt idx="144" formatCode="0.00E+00">
                  <c:v>3.1879512983926953E-8</c:v>
                </c:pt>
                <c:pt idx="145" formatCode="0.00E+00">
                  <c:v>3.0821364517611331E-8</c:v>
                </c:pt>
                <c:pt idx="146" formatCode="0.00E+00">
                  <c:v>2.98067567384588E-8</c:v>
                </c:pt>
                <c:pt idx="147" formatCode="0.00E+00">
                  <c:v>2.8833557296312089E-8</c:v>
                </c:pt>
                <c:pt idx="148" formatCode="0.00E+00">
                  <c:v>2.7899754686654908E-8</c:v>
                </c:pt>
                <c:pt idx="149" formatCode="0.00E+00">
                  <c:v>2.7003450486596392E-8</c:v>
                </c:pt>
                <c:pt idx="150" formatCode="0.00E+00">
                  <c:v>2.6142852147543674E-8</c:v>
                </c:pt>
                <c:pt idx="151" formatCode="0.00E+00">
                  <c:v>2.5316266300566758E-8</c:v>
                </c:pt>
                <c:pt idx="152" formatCode="0.00E+00">
                  <c:v>2.4522092534249702E-8</c:v>
                </c:pt>
                <c:pt idx="153" formatCode="0.00E+00">
                  <c:v>2.3758817608266075E-8</c:v>
                </c:pt>
                <c:pt idx="154" formatCode="0.00E+00">
                  <c:v>2.3025010069038098E-8</c:v>
                </c:pt>
                <c:pt idx="155" formatCode="0.00E+00">
                  <c:v>2.2319315236673688E-8</c:v>
                </c:pt>
                <c:pt idx="156" formatCode="0.00E+00">
                  <c:v>2.1640450534949218E-8</c:v>
                </c:pt>
                <c:pt idx="157" formatCode="0.00E+00">
                  <c:v>2.0987201138457484E-8</c:v>
                </c:pt>
                <c:pt idx="158" formatCode="0.00E+00">
                  <c:v>2.0358415913160888E-8</c:v>
                </c:pt>
                <c:pt idx="159" formatCode="0.00E+00">
                  <c:v>1.9753003628543392E-8</c:v>
                </c:pt>
                <c:pt idx="160" formatCode="0.00E+00">
                  <c:v>1.9169929421317427E-8</c:v>
                </c:pt>
                <c:pt idx="161" formatCode="0.00E+00">
                  <c:v>1.8608211492261517E-8</c:v>
                </c:pt>
                <c:pt idx="162" formatCode="0.00E+00">
                  <c:v>1.8066918019234509E-8</c:v>
                </c:pt>
                <c:pt idx="163" formatCode="0.00E+00">
                  <c:v>1.7545164270761621E-8</c:v>
                </c:pt>
                <c:pt idx="164" formatCode="0.00E+00">
                  <c:v>1.7042109905815965E-8</c:v>
                </c:pt>
                <c:pt idx="165" formatCode="0.00E+00">
                  <c:v>1.6556956446544742E-8</c:v>
                </c:pt>
                <c:pt idx="166" formatCode="0.00E+00">
                  <c:v>1.6088944911721225E-8</c:v>
                </c:pt>
                <c:pt idx="167" formatCode="0.00E+00">
                  <c:v>1.5637353599642003E-8</c:v>
                </c:pt>
                <c:pt idx="168" formatCode="0.00E+00">
                  <c:v>1.5201496010060387E-8</c:v>
                </c:pt>
                <c:pt idx="169" formatCode="0.00E+00">
                  <c:v>1.4780718895532598E-8</c:v>
                </c:pt>
                <c:pt idx="170" formatCode="0.00E+00">
                  <c:v>1.4374400433284516E-8</c:v>
                </c:pt>
                <c:pt idx="171" formatCode="0.00E+00">
                  <c:v>1.3981948509374513E-8</c:v>
                </c:pt>
                <c:pt idx="172" formatCode="0.00E+00">
                  <c:v>1.3602799107537309E-8</c:v>
                </c:pt>
                <c:pt idx="173" formatCode="0.00E+00">
                  <c:v>1.3236414795663363E-8</c:v>
                </c:pt>
                <c:pt idx="174" formatCode="0.00E+00">
                  <c:v>1.2882283303383046E-8</c:v>
                </c:pt>
                <c:pt idx="175" formatCode="0.00E+00">
                  <c:v>1.25399161847014E-8</c:v>
                </c:pt>
                <c:pt idx="176" formatCode="0.00E+00">
                  <c:v>1.2208847560072686E-8</c:v>
                </c:pt>
                <c:pt idx="177" formatCode="0.00E+00">
                  <c:v>1.18886329327033E-8</c:v>
                </c:pt>
                <c:pt idx="178" formatCode="0.00E+00">
                  <c:v>1.1578848074251089E-8</c:v>
                </c:pt>
                <c:pt idx="179" formatCode="0.00E+00">
                  <c:v>1.1279087975428164E-8</c:v>
                </c:pt>
                <c:pt idx="180" formatCode="0.00E+00">
                  <c:v>1.098896585733303E-8</c:v>
                </c:pt>
                <c:pt idx="181" formatCode="0.00E+00">
                  <c:v>1.0708112239633939E-8</c:v>
                </c:pt>
                <c:pt idx="182" formatCode="0.00E+00">
                  <c:v>1.0436174061993229E-8</c:v>
                </c:pt>
                <c:pt idx="183" formatCode="0.00E+00">
                  <c:v>1.0172813855374143E-8</c:v>
                </c:pt>
                <c:pt idx="184" formatCode="0.00E+00">
                  <c:v>9.9177089601027263E-9</c:v>
                </c:pt>
                <c:pt idx="185" formatCode="0.00E+00">
                  <c:v>9.6705507877725783E-9</c:v>
                </c:pt>
                <c:pt idx="186" formatCode="0.00E+00">
                  <c:v>9.4310441242780151E-9</c:v>
                </c:pt>
                <c:pt idx="187" formatCode="0.00E+00">
                  <c:v>9.1989064714441306E-9</c:v>
                </c:pt>
                <c:pt idx="188" formatCode="0.00E+00">
                  <c:v>8.9738674248945768E-9</c:v>
                </c:pt>
                <c:pt idx="189" formatCode="0.00E+00">
                  <c:v>8.7556680859533623E-9</c:v>
                </c:pt>
                <c:pt idx="190" formatCode="0.00E+00">
                  <c:v>8.5440605055245769E-9</c:v>
                </c:pt>
                <c:pt idx="191" formatCode="0.00E+00">
                  <c:v>8.3388071580307045E-9</c:v>
                </c:pt>
                <c:pt idx="192" formatCode="0.00E+00">
                  <c:v>8.1396804436134033E-9</c:v>
                </c:pt>
                <c:pt idx="193" formatCode="0.00E+00">
                  <c:v>7.9464622169212555E-9</c:v>
                </c:pt>
                <c:pt idx="194" formatCode="0.00E+00">
                  <c:v>7.7589433409149756E-9</c:v>
                </c:pt>
                <c:pt idx="195" formatCode="0.00E+00">
                  <c:v>7.5769232642236834E-9</c:v>
                </c:pt>
                <c:pt idx="196" formatCode="0.00E+00">
                  <c:v>7.4002096206784655E-9</c:v>
                </c:pt>
                <c:pt idx="197" formatCode="0.00E+00">
                  <c:v>7.2286178497382308E-9</c:v>
                </c:pt>
                <c:pt idx="198" formatCode="0.00E+00">
                  <c:v>7.0619708366037211E-9</c:v>
                </c:pt>
                <c:pt idx="199" formatCode="0.00E+00">
                  <c:v>6.9000985708910408E-9</c:v>
                </c:pt>
                <c:pt idx="200" formatCode="0.00E+00">
                  <c:v>6.7428378228079288E-9</c:v>
                </c:pt>
                <c:pt idx="201" formatCode="0.00E+00">
                  <c:v>6.5900318358410163E-9</c:v>
                </c:pt>
                <c:pt idx="202" formatCode="0.00E+00">
                  <c:v>6.4415300350235987E-9</c:v>
                </c:pt>
                <c:pt idx="203" formatCode="0.00E+00">
                  <c:v>6.2971877499114333E-9</c:v>
                </c:pt>
                <c:pt idx="204" formatCode="0.00E+00">
                  <c:v>6.1568659514477137E-9</c:v>
                </c:pt>
                <c:pt idx="205" formatCode="0.00E+00">
                  <c:v>6.0204310019464804E-9</c:v>
                </c:pt>
                <c:pt idx="206" formatCode="0.00E+00">
                  <c:v>5.8877544174733565E-9</c:v>
                </c:pt>
                <c:pt idx="207" formatCode="0.00E+00">
                  <c:v>5.7587126419431052E-9</c:v>
                </c:pt>
                <c:pt idx="208" formatCode="0.00E+00">
                  <c:v>5.633186832296204E-9</c:v>
                </c:pt>
                <c:pt idx="209" formatCode="0.00E+00">
                  <c:v>5.5110626541540595E-9</c:v>
                </c:pt>
                <c:pt idx="210" formatCode="0.00E+00">
                  <c:v>5.3922300873870559E-9</c:v>
                </c:pt>
                <c:pt idx="211" formatCode="0.00E+00">
                  <c:v>5.2765832410657026E-9</c:v>
                </c:pt>
                <c:pt idx="212" formatCode="0.00E+00">
                  <c:v>5.1640201772925552E-9</c:v>
                </c:pt>
                <c:pt idx="213" formatCode="0.00E+00">
                  <c:v>5.054442743445414E-9</c:v>
                </c:pt>
                <c:pt idx="214" formatCode="0.00E+00">
                  <c:v>4.947756412386736E-9</c:v>
                </c:pt>
                <c:pt idx="215" formatCode="0.00E+00">
                  <c:v>4.8438701302221854E-9</c:v>
                </c:pt>
                <c:pt idx="216" formatCode="0.00E+00">
                  <c:v>4.7426961712132848E-9</c:v>
                </c:pt>
                <c:pt idx="217" formatCode="0.00E+00">
                  <c:v>4.6441499994730503E-9</c:v>
                </c:pt>
                <c:pt idx="218" formatCode="0.00E+00">
                  <c:v>4.5481501370939371E-9</c:v>
                </c:pt>
                <c:pt idx="219" formatCode="0.00E+00">
                  <c:v>4.4546180383774108E-9</c:v>
                </c:pt>
                <c:pt idx="220" formatCode="0.00E+00">
                  <c:v>4.3634779698529924E-9</c:v>
                </c:pt>
                <c:pt idx="221" formatCode="0.00E+00">
                  <c:v>4.2746568957924474E-9</c:v>
                </c:pt>
                <c:pt idx="222" formatCode="0.00E+00">
                  <c:v>4.1880843689403114E-9</c:v>
                </c:pt>
                <c:pt idx="223" formatCode="0.00E+00">
                  <c:v>4.103692426199195E-9</c:v>
                </c:pt>
                <c:pt idx="224" formatCode="0.00E+00">
                  <c:v>4.021415489019429E-9</c:v>
                </c:pt>
                <c:pt idx="225" formatCode="0.00E+00">
                  <c:v>3.9411902682611666E-9</c:v>
                </c:pt>
                <c:pt idx="226" formatCode="0.00E+00">
                  <c:v>3.8629556733042598E-9</c:v>
                </c:pt>
                <c:pt idx="227" formatCode="0.00E+00">
                  <c:v>3.786652725198506E-9</c:v>
                </c:pt>
                <c:pt idx="228" formatCode="0.00E+00">
                  <c:v>3.7122244736537776E-9</c:v>
                </c:pt>
                <c:pt idx="229" formatCode="0.00E+00">
                  <c:v>3.6396159176839203E-9</c:v>
                </c:pt>
                <c:pt idx="230" formatCode="0.00E+00">
                  <c:v>3.5687739297253299E-9</c:v>
                </c:pt>
                <c:pt idx="231" formatCode="0.00E+00">
                  <c:v>3.4996471830628586E-9</c:v>
                </c:pt>
                <c:pt idx="232" formatCode="0.00E+00">
                  <c:v>3.4321860824032664E-9</c:v>
                </c:pt>
                <c:pt idx="233" formatCode="0.00E+00">
                  <c:v>3.3663426974451048E-9</c:v>
                </c:pt>
                <c:pt idx="234" formatCode="0.00E+00">
                  <c:v>3.3020706993025459E-9</c:v>
                </c:pt>
                <c:pt idx="235" formatCode="0.00E+00">
                  <c:v>3.2393252996470685E-9</c:v>
                </c:pt>
                <c:pt idx="236" formatCode="0.00E+00">
                  <c:v>3.178063192438765E-9</c:v>
                </c:pt>
                <c:pt idx="237" formatCode="0.00E+00">
                  <c:v>3.1182424981254356E-9</c:v>
                </c:pt>
                <c:pt idx="238" formatCode="0.00E+00">
                  <c:v>3.0598227101936742E-9</c:v>
                </c:pt>
                <c:pt idx="239" formatCode="0.00E+00">
                  <c:v>3.0027646439625575E-9</c:v>
                </c:pt>
                <c:pt idx="240" formatCode="0.00E+00">
                  <c:v>2.9470303875156691E-9</c:v>
                </c:pt>
                <c:pt idx="241" formatCode="0.00E+00">
                  <c:v>2.8925832546728886E-9</c:v>
                </c:pt>
                <c:pt idx="242" formatCode="0.00E+00">
                  <c:v>2.8393877399080638E-9</c:v>
                </c:pt>
                <c:pt idx="243" formatCode="0.00E+00">
                  <c:v>2.7874094751233639E-9</c:v>
                </c:pt>
                <c:pt idx="244" formatCode="0.00E+00">
                  <c:v>2.7366151881960749E-9</c:v>
                </c:pt>
                <c:pt idx="245" formatCode="0.00E+00">
                  <c:v>2.6869726632172352E-9</c:v>
                </c:pt>
                <c:pt idx="246" formatCode="0.00E+00">
                  <c:v>2.6384507023456625E-9</c:v>
                </c:pt>
                <c:pt idx="247" formatCode="0.00E+00">
                  <c:v>2.5910190892050103E-9</c:v>
                </c:pt>
                <c:pt idx="248" formatCode="0.00E+00">
                  <c:v>2.5446485537546686E-9</c:v>
                </c:pt>
                <c:pt idx="249" formatCode="0.00E+00">
                  <c:v>2.4993107385688437E-9</c:v>
                </c:pt>
                <c:pt idx="250" formatCode="0.00E+00">
                  <c:v>2.4549781664613776E-9</c:v>
                </c:pt>
                <c:pt idx="251" formatCode="0.00E+00">
                  <c:v>2.4116242093970961E-9</c:v>
                </c:pt>
                <c:pt idx="252" formatCode="0.00E+00">
                  <c:v>2.3692230586328138E-9</c:v>
                </c:pt>
                <c:pt idx="253" formatCode="0.00E+00">
                  <c:v>2.3277496960344232E-9</c:v>
                </c:pt>
                <c:pt idx="254" formatCode="0.00E+00">
                  <c:v>2.2871798665187558E-9</c:v>
                </c:pt>
                <c:pt idx="255" formatCode="0.00E+00">
                  <c:v>2.2474900515713488E-9</c:v>
                </c:pt>
                <c:pt idx="256" formatCode="0.00E+00">
                  <c:v>2.2086574437937376E-9</c:v>
                </c:pt>
                <c:pt idx="257" formatCode="0.00E+00">
                  <c:v>2.1706599224361458E-9</c:v>
                </c:pt>
                <c:pt idx="258" formatCode="0.00E+00">
                  <c:v>2.1334760298728188E-9</c:v>
                </c:pt>
                <c:pt idx="259" formatCode="0.00E+00">
                  <c:v>2.0970849489805473E-9</c:v>
                </c:pt>
                <c:pt idx="260" formatCode="0.00E+00">
                  <c:v>2.0614664813813816E-9</c:v>
                </c:pt>
                <c:pt idx="261" formatCode="0.00E+00">
                  <c:v>2.026601026513606E-9</c:v>
                </c:pt>
                <c:pt idx="262" formatCode="0.00E+00">
                  <c:v>1.992469561495423E-9</c:v>
                </c:pt>
                <c:pt idx="263" formatCode="0.00E+00">
                  <c:v>1.9590536217486931E-9</c:v>
                </c:pt>
                <c:pt idx="264" formatCode="0.00E+00">
                  <c:v>1.9263352823506941E-9</c:v>
                </c:pt>
                <c:pt idx="265" formatCode="0.00E+00">
                  <c:v>1.8942971400837575E-9</c:v>
                </c:pt>
                <c:pt idx="266" formatCode="0.00E+00">
                  <c:v>1.8629222961536758E-9</c:v>
                </c:pt>
                <c:pt idx="267" formatCode="0.00E+00">
                  <c:v>1.8321943395497507E-9</c:v>
                </c:pt>
                <c:pt idx="268" formatCode="0.00E+00">
                  <c:v>1.8020973310195089E-9</c:v>
                </c:pt>
                <c:pt idx="269" formatCode="0.00E+00">
                  <c:v>1.7726157876335112E-9</c:v>
                </c:pt>
                <c:pt idx="270" formatCode="0.00E+00">
                  <c:v>1.7437346679159237E-9</c:v>
                </c:pt>
                <c:pt idx="271" formatCode="0.00E+00">
                  <c:v>1.7154393575179599E-9</c:v>
                </c:pt>
                <c:pt idx="272" formatCode="0.00E+00">
                  <c:v>1.6877156554122664E-9</c:v>
                </c:pt>
                <c:pt idx="273" formatCode="0.00E+00">
                  <c:v>1.660549760587262E-9</c:v>
                </c:pt>
                <c:pt idx="274" formatCode="0.00E+00">
                  <c:v>1.6339282592214806E-9</c:v>
                </c:pt>
                <c:pt idx="275" formatCode="0.00E+00">
                  <c:v>1.6078381123186935E-9</c:v>
                </c:pt>
                <c:pt idx="276" formatCode="0.00E+00">
                  <c:v>1.5822666437854236E-9</c:v>
                </c:pt>
                <c:pt idx="277" formatCode="0.00E+00">
                  <c:v>1.5572015289334864E-9</c:v>
                </c:pt>
                <c:pt idx="278" formatCode="0.00E+00">
                  <c:v>1.5326307833906045E-9</c:v>
                </c:pt>
                <c:pt idx="279" formatCode="0.00E+00">
                  <c:v>1.5085427524033454E-9</c:v>
                </c:pt>
                <c:pt idx="280" formatCode="0.00E+00">
                  <c:v>1.4849261005166243E-9</c:v>
                </c:pt>
                <c:pt idx="281" formatCode="0.00E+00">
                  <c:v>1.4617698016154886E-9</c:v>
                </c:pt>
                <c:pt idx="282" formatCode="0.00E+00">
                  <c:v>1.439063129314884E-9</c:v>
                </c:pt>
                <c:pt idx="283" formatCode="0.00E+00">
                  <c:v>1.4167956476839373E-9</c:v>
                </c:pt>
                <c:pt idx="284" formatCode="0.00E+00">
                  <c:v>1.3949572022920946E-9</c:v>
                </c:pt>
                <c:pt idx="285" formatCode="0.00E+00">
                  <c:v>1.3735379115643751E-9</c:v>
                </c:pt>
                <c:pt idx="286" formatCode="0.00E+00">
                  <c:v>1.3525281584343214E-9</c:v>
                </c:pt>
                <c:pt idx="287" formatCode="0.00E+00">
                  <c:v>1.3319185822830534E-9</c:v>
                </c:pt>
                <c:pt idx="288" formatCode="0.00E+00">
                  <c:v>1.3117000711535952E-9</c:v>
                </c:pt>
                <c:pt idx="289" formatCode="0.00E+00">
                  <c:v>1.2918637542301959E-9</c:v>
                </c:pt>
                <c:pt idx="290" formatCode="0.00E+00">
                  <c:v>1.2724009945725559E-9</c:v>
                </c:pt>
                <c:pt idx="291" formatCode="0.00E+00">
                  <c:v>1.2533033820953264E-9</c:v>
                </c:pt>
                <c:pt idx="292" formatCode="0.00E+00">
                  <c:v>1.2345627267839653E-9</c:v>
                </c:pt>
                <c:pt idx="293" formatCode="0.00E+00">
                  <c:v>1.2161710521378169E-9</c:v>
                </c:pt>
                <c:pt idx="294" formatCode="0.00E+00">
                  <c:v>1.1981205888323456E-9</c:v>
                </c:pt>
                <c:pt idx="295" formatCode="0.00E+00">
                  <c:v>1.1804037685919864E-9</c:v>
                </c:pt>
                <c:pt idx="296" formatCode="0.00E+00">
                  <c:v>1.1630132182663421E-9</c:v>
                </c:pt>
                <c:pt idx="297" formatCode="0.00E+00">
                  <c:v>1.1459417541018915E-9</c:v>
                </c:pt>
                <c:pt idx="298" formatCode="0.00E+00">
                  <c:v>1.1291823762021529E-9</c:v>
                </c:pt>
                <c:pt idx="299" formatCode="0.00E+00">
                  <c:v>1.1127282631696188E-9</c:v>
                </c:pt>
                <c:pt idx="300" formatCode="0.00E+00">
                  <c:v>1.0965727669226067E-9</c:v>
                </c:pt>
                <c:pt idx="301" formatCode="0.00E+00">
                  <c:v>1.0807094076807813E-9</c:v>
                </c:pt>
                <c:pt idx="302" formatCode="0.00E+00">
                  <c:v>1.0651318691134897E-9</c:v>
                </c:pt>
                <c:pt idx="303" formatCode="0.00E+00">
                  <c:v>1.0498339936446641E-9</c:v>
                </c:pt>
                <c:pt idx="304" formatCode="0.00E+00">
                  <c:v>1.0348097779090401E-9</c:v>
                </c:pt>
                <c:pt idx="305" formatCode="0.00E+00">
                  <c:v>1.0200533683540917E-9</c:v>
                </c:pt>
                <c:pt idx="306" formatCode="0.00E+00">
                  <c:v>1.0055590569825789E-9</c:v>
                </c:pt>
                <c:pt idx="307" formatCode="0.00E+00">
                  <c:v>9.9132127723081103E-10</c:v>
                </c:pt>
                <c:pt idx="308" formatCode="0.00E+00">
                  <c:v>9.7733459997762848E-10</c:v>
                </c:pt>
                <c:pt idx="309" formatCode="0.00E+00">
                  <c:v>9.6359372967973516E-10</c:v>
                </c:pt>
                <c:pt idx="310" formatCode="0.00E+00">
                  <c:v>9.5009350062877912E-10</c:v>
                </c:pt>
                <c:pt idx="311" formatCode="0.00E+00">
                  <c:v>9.3682887332607907E-10</c:v>
                </c:pt>
                <c:pt idx="312" formatCode="0.00E+00">
                  <c:v>9.2379493097078487E-10</c:v>
                </c:pt>
                <c:pt idx="313" formatCode="0.00E+00">
                  <c:v>9.1098687605759778E-10</c:v>
                </c:pt>
                <c:pt idx="314" formatCode="0.00E+00">
                  <c:v>8.9840002708028958E-10</c:v>
                </c:pt>
                <c:pt idx="315" formatCode="0.00E+00">
                  <c:v>8.8602981533727451E-10</c:v>
                </c:pt>
                <c:pt idx="316" formatCode="0.00E+00">
                  <c:v>8.7387178183590987E-10</c:v>
                </c:pt>
                <c:pt idx="317" formatCode="0.00E+00">
                  <c:v>8.619215742919505E-10</c:v>
                </c:pt>
                <c:pt idx="318" formatCode="0.00E+00">
                  <c:v>8.5017494422107615E-10</c:v>
                </c:pt>
                <c:pt idx="319" formatCode="0.00E+00">
                  <c:v>8.3862774411923867E-10</c:v>
                </c:pt>
                <c:pt idx="320" formatCode="0.00E+00">
                  <c:v>8.2727592472896363E-10</c:v>
                </c:pt>
                <c:pt idx="321" formatCode="0.00E+00">
                  <c:v>8.1611553238852601E-10</c:v>
                </c:pt>
                <c:pt idx="322" formatCode="0.00E+00">
                  <c:v>8.0514270646144288E-10</c:v>
                </c:pt>
                <c:pt idx="323" formatCode="0.00E+00">
                  <c:v>7.9435367684334809E-10</c:v>
                </c:pt>
                <c:pt idx="324" formatCode="0.00E+00">
                  <c:v>7.8374476154384941E-10</c:v>
                </c:pt>
                <c:pt idx="325" formatCode="0.00E+00">
                  <c:v>7.7331236434079679E-10</c:v>
                </c:pt>
                <c:pt idx="326" formatCode="0.00E+00">
                  <c:v>7.6305297250454931E-10</c:v>
                </c:pt>
                <c:pt idx="327" formatCode="0.00E+00">
                  <c:v>7.5296315458998854E-10</c:v>
                </c:pt>
                <c:pt idx="328" formatCode="0.00E+00">
                  <c:v>7.4303955829395907E-10</c:v>
                </c:pt>
                <c:pt idx="329" formatCode="0.00E+00">
                  <c:v>7.332789083760607E-10</c:v>
                </c:pt>
                <c:pt idx="330" formatCode="0.00E+00">
                  <c:v>7.2367800464069614E-10</c:v>
                </c:pt>
                <c:pt idx="331" formatCode="0.00E+00">
                  <c:v>7.1423371997836607E-10</c:v>
                </c:pt>
                <c:pt idx="332" formatCode="0.00E+00">
                  <c:v>7.0494299846426844E-10</c:v>
                </c:pt>
                <c:pt idx="333" formatCode="0.00E+00">
                  <c:v>6.958028535123952E-10</c:v>
                </c:pt>
                <c:pt idx="334" formatCode="0.00E+00">
                  <c:v>6.8681036608331378E-10</c:v>
                </c:pt>
                <c:pt idx="335" formatCode="0.00E+00">
                  <c:v>6.7796268294385965E-10</c:v>
                </c:pt>
                <c:pt idx="336" formatCode="0.00E+00">
                  <c:v>6.6925701497711911E-10</c:v>
                </c:pt>
                <c:pt idx="337" formatCode="0.00E+00">
                  <c:v>6.6069063554111918E-10</c:v>
                </c:pt>
                <c:pt idx="338" formatCode="0.00E+00">
                  <c:v>6.5226087887457856E-10</c:v>
                </c:pt>
                <c:pt idx="339" formatCode="0.00E+00">
                  <c:v>6.4396513854833635E-10</c:v>
                </c:pt>
                <c:pt idx="340" formatCode="0.00E+00">
                  <c:v>6.3580086596088706E-10</c:v>
                </c:pt>
                <c:pt idx="341" formatCode="0.00E+00">
                  <c:v>6.2776556887679472E-10</c:v>
                </c:pt>
                <c:pt idx="342" formatCode="0.00E+00">
                  <c:v>6.1985681000642391E-10</c:v>
                </c:pt>
                <c:pt idx="343" formatCode="0.00E+00">
                  <c:v>6.1207220562587394E-10</c:v>
                </c:pt>
                <c:pt idx="344" formatCode="0.00E+00">
                  <c:v>6.0440942423578748E-10</c:v>
                </c:pt>
                <c:pt idx="345" formatCode="0.00E+00">
                  <c:v>5.968661852577777E-10</c:v>
                </c:pt>
                <c:pt idx="346" formatCode="0.00E+00">
                  <c:v>5.8944025776737439E-10</c:v>
                </c:pt>
                <c:pt idx="347" formatCode="0.00E+00">
                  <c:v>5.8212945926235343E-10</c:v>
                </c:pt>
                <c:pt idx="348" formatCode="0.00E+00">
                  <c:v>5.7493165446526085E-10</c:v>
                </c:pt>
                <c:pt idx="349" formatCode="0.00E+00">
                  <c:v>5.678447541592266E-10</c:v>
                </c:pt>
                <c:pt idx="350" formatCode="0.00E+00">
                  <c:v>5.6086671405591746E-10</c:v>
                </c:pt>
                <c:pt idx="351" formatCode="0.00E+00">
                  <c:v>5.5399553369469825E-10</c:v>
                </c:pt>
                <c:pt idx="352" formatCode="0.00E+00">
                  <c:v>5.4722925537208918E-10</c:v>
                </c:pt>
                <c:pt idx="353" formatCode="0.00E+00">
                  <c:v>5.4056596310046445E-10</c:v>
                </c:pt>
                <c:pt idx="354" formatCode="0.00E+00">
                  <c:v>5.3400378159528998E-10</c:v>
                </c:pt>
                <c:pt idx="355" formatCode="0.00E+00">
                  <c:v>5.2754087528988378E-10</c:v>
                </c:pt>
                <c:pt idx="356" formatCode="0.00E+00">
                  <c:v>5.211754473769212E-10</c:v>
                </c:pt>
                <c:pt idx="357" formatCode="0.00E+00">
                  <c:v>5.1490573887591736E-10</c:v>
                </c:pt>
                <c:pt idx="358" formatCode="0.00E+00">
                  <c:v>5.0873002772583698E-10</c:v>
                </c:pt>
                <c:pt idx="359" formatCode="0.00E+00">
                  <c:v>5.0264662790215881E-10</c:v>
                </c:pt>
                <c:pt idx="360" formatCode="0.00E+00">
                  <c:v>4.9665388855757775E-10</c:v>
                </c:pt>
                <c:pt idx="361" formatCode="0.00E+00">
                  <c:v>4.9075019318572525E-10</c:v>
                </c:pt>
                <c:pt idx="362" formatCode="0.00E+00">
                  <c:v>4.8493395880718732E-10</c:v>
                </c:pt>
                <c:pt idx="363" formatCode="0.00E+00">
                  <c:v>4.792036351771272E-10</c:v>
                </c:pt>
                <c:pt idx="364" formatCode="0.00E+00">
                  <c:v>4.7355770401397908E-10</c:v>
                </c:pt>
                <c:pt idx="365" formatCode="0.00E+00">
                  <c:v>4.6799467824845996E-10</c:v>
                </c:pt>
                <c:pt idx="366" formatCode="0.00E+00">
                  <c:v>4.6251310129240125E-10</c:v>
                </c:pt>
                <c:pt idx="367" formatCode="0.00E+00">
                  <c:v>4.5711154632683575E-10</c:v>
                </c:pt>
                <c:pt idx="368" formatCode="0.00E+00">
                  <c:v>4.5178861560863829E-10</c:v>
                </c:pt>
                <c:pt idx="369" formatCode="0.00E+00">
                  <c:v>4.4654293979539187E-10</c:v>
                </c:pt>
                <c:pt idx="370" formatCode="0.00E+00">
                  <c:v>4.4137317728773614E-10</c:v>
                </c:pt>
                <c:pt idx="371" formatCode="0.00E+00">
                  <c:v>4.3627801358888686E-10</c:v>
                </c:pt>
                <c:pt idx="372" formatCode="0.00E+00">
                  <c:v>4.3125616068068938E-10</c:v>
                </c:pt>
                <c:pt idx="373" formatCode="0.00E+00">
                  <c:v>4.2630635641579556E-10</c:v>
                </c:pt>
                <c:pt idx="374" formatCode="0.00E+00">
                  <c:v>4.2142736392549741E-10</c:v>
                </c:pt>
                <c:pt idx="375" formatCode="0.00E+00">
                  <c:v>4.1661797104276607E-10</c:v>
                </c:pt>
                <c:pt idx="376" formatCode="0.00E+00">
                  <c:v>4.1187698974006605E-10</c:v>
                </c:pt>
                <c:pt idx="377" formatCode="0.00E+00">
                  <c:v>4.0720325558150686E-10</c:v>
                </c:pt>
                <c:pt idx="378" formatCode="0.00E+00">
                  <c:v>4.0259562718896923E-10</c:v>
                </c:pt>
                <c:pt idx="379" formatCode="0.00E+00">
                  <c:v>3.9805298572177169E-10</c:v>
                </c:pt>
                <c:pt idx="380" formatCode="0.00E+00">
                  <c:v>3.9357423436946546E-10</c:v>
                </c:pt>
                <c:pt idx="381" formatCode="0.00E+00">
                  <c:v>3.891582978575469E-10</c:v>
                </c:pt>
                <c:pt idx="382" formatCode="0.00E+00">
                  <c:v>3.8480412196548294E-10</c:v>
                </c:pt>
                <c:pt idx="383" formatCode="0.00E+00">
                  <c:v>3.8051067305692815E-10</c:v>
                </c:pt>
                <c:pt idx="384" formatCode="0.00E+00">
                  <c:v>3.7627693762165834E-10</c:v>
                </c:pt>
                <c:pt idx="385" formatCode="0.00E+00">
                  <c:v>3.721019218289498E-10</c:v>
                </c:pt>
                <c:pt idx="386" formatCode="0.00E+00">
                  <c:v>3.6798465109208524E-10</c:v>
                </c:pt>
                <c:pt idx="387" formatCode="0.00E+00">
                  <c:v>3.6392416964366981E-10</c:v>
                </c:pt>
                <c:pt idx="388" formatCode="0.00E+00">
                  <c:v>3.5991954012144428E-10</c:v>
                </c:pt>
                <c:pt idx="389" formatCode="0.00E+00">
                  <c:v>3.5596984316434616E-10</c:v>
                </c:pt>
                <c:pt idx="390" formatCode="0.00E+00">
                  <c:v>3.5207417701851611E-10</c:v>
                </c:pt>
                <c:pt idx="391" formatCode="0.00E+00">
                  <c:v>3.4823165715295476E-10</c:v>
                </c:pt>
                <c:pt idx="392" formatCode="0.00E+00">
                  <c:v>3.4444141588462903E-10</c:v>
                </c:pt>
                <c:pt idx="393" formatCode="0.00E+00">
                  <c:v>3.4070260201270287E-10</c:v>
                </c:pt>
                <c:pt idx="394" formatCode="0.00E+00">
                  <c:v>3.370143804616913E-10</c:v>
                </c:pt>
                <c:pt idx="395" formatCode="0.00E+00">
                  <c:v>3.3337593193328695E-10</c:v>
                </c:pt>
                <c:pt idx="396" formatCode="0.00E+00">
                  <c:v>3.2978645256660776E-10</c:v>
                </c:pt>
                <c:pt idx="397" formatCode="0.00E+00">
                  <c:v>3.2978645256660776E-10</c:v>
                </c:pt>
                <c:pt idx="398" formatCode="0.00E+00">
                  <c:v>3.2943016743766397E-10</c:v>
                </c:pt>
                <c:pt idx="399" formatCode="0.00E+00">
                  <c:v>3.2907436332004548E-10</c:v>
                </c:pt>
                <c:pt idx="400" formatCode="0.00E+00">
                  <c:v>3.2871903943468605E-10</c:v>
                </c:pt>
                <c:pt idx="401" formatCode="0.00E+00">
                  <c:v>3.2836419500398129E-10</c:v>
                </c:pt>
                <c:pt idx="402" formatCode="0.00E+00">
                  <c:v>3.2800982925180573E-10</c:v>
                </c:pt>
                <c:pt idx="403" formatCode="0.00E+00">
                  <c:v>3.2765594140348814E-10</c:v>
                </c:pt>
                <c:pt idx="404" formatCode="0.00E+00">
                  <c:v>3.2730253068583349E-10</c:v>
                </c:pt>
                <c:pt idx="405" formatCode="0.00E+00">
                  <c:v>3.2694959632709135E-10</c:v>
                </c:pt>
                <c:pt idx="406" formatCode="0.00E+00">
                  <c:v>3.2659713755697962E-10</c:v>
                </c:pt>
                <c:pt idx="407" formatCode="0.00E+00">
                  <c:v>3.2624515360665718E-10</c:v>
                </c:pt>
                <c:pt idx="408" formatCode="0.00E+00">
                  <c:v>3.2589364370874294E-10</c:v>
                </c:pt>
                <c:pt idx="409" formatCode="0.00E+00">
                  <c:v>3.255426070972962E-10</c:v>
                </c:pt>
                <c:pt idx="410" formatCode="0.00E+00">
                  <c:v>3.2519204300781894E-10</c:v>
                </c:pt>
                <c:pt idx="411" formatCode="0.00E+00">
                  <c:v>3.2484195067726332E-10</c:v>
                </c:pt>
                <c:pt idx="412" formatCode="0.00E+00">
                  <c:v>3.244923293440049E-10</c:v>
                </c:pt>
                <c:pt idx="413" formatCode="0.00E+00">
                  <c:v>3.2414317824786259E-10</c:v>
                </c:pt>
                <c:pt idx="414" formatCode="0.00E+00">
                  <c:v>3.2379449663008129E-10</c:v>
                </c:pt>
                <c:pt idx="415" formatCode="0.00E+00">
                  <c:v>3.2344628373333745E-10</c:v>
                </c:pt>
                <c:pt idx="416" formatCode="0.00E+00">
                  <c:v>3.2309853880173429E-10</c:v>
                </c:pt>
                <c:pt idx="417" formatCode="0.00E+00">
                  <c:v>3.227512610807876E-10</c:v>
                </c:pt>
                <c:pt idx="418" formatCode="0.00E+00">
                  <c:v>3.2240444981744244E-10</c:v>
                </c:pt>
                <c:pt idx="419" formatCode="0.00E+00">
                  <c:v>3.2205810426005562E-10</c:v>
                </c:pt>
                <c:pt idx="420" formatCode="0.00E+00">
                  <c:v>3.2171222365838998E-10</c:v>
                </c:pt>
                <c:pt idx="421" formatCode="0.00E+00">
                  <c:v>3.2136680726363122E-10</c:v>
                </c:pt>
                <c:pt idx="422" formatCode="0.00E+00">
                  <c:v>3.210218543283605E-10</c:v>
                </c:pt>
                <c:pt idx="423" formatCode="0.00E+00">
                  <c:v>3.2067736410656974E-10</c:v>
                </c:pt>
                <c:pt idx="424" formatCode="0.00E+00">
                  <c:v>3.2033333585364893E-10</c:v>
                </c:pt>
                <c:pt idx="425" formatCode="0.00E+00">
                  <c:v>3.1998976882637573E-10</c:v>
                </c:pt>
                <c:pt idx="426" formatCode="0.00E+00">
                  <c:v>3.1964666228294253E-10</c:v>
                </c:pt>
                <c:pt idx="427" formatCode="0.00E+00">
                  <c:v>3.193040154829184E-10</c:v>
                </c:pt>
                <c:pt idx="428" formatCode="0.00E+00">
                  <c:v>3.1896182768726767E-10</c:v>
                </c:pt>
                <c:pt idx="429" formatCode="0.00E+00">
                  <c:v>3.1862009815833273E-10</c:v>
                </c:pt>
                <c:pt idx="430" formatCode="0.00E+00">
                  <c:v>3.1827882615984861E-10</c:v>
                </c:pt>
                <c:pt idx="431" formatCode="0.00E+00">
                  <c:v>3.1793801095692045E-10</c:v>
                </c:pt>
                <c:pt idx="432" formatCode="0.00E+00">
                  <c:v>3.175976518160408E-10</c:v>
                </c:pt>
                <c:pt idx="433" formatCode="0.00E+00">
                  <c:v>3.1725774800506345E-10</c:v>
                </c:pt>
                <c:pt idx="434" formatCode="0.00E+00">
                  <c:v>3.1691829879322455E-10</c:v>
                </c:pt>
                <c:pt idx="435" formatCode="0.00E+00">
                  <c:v>3.1657930345112112E-10</c:v>
                </c:pt>
                <c:pt idx="436" formatCode="0.00E+00">
                  <c:v>3.1624076125071747E-10</c:v>
                </c:pt>
                <c:pt idx="437" formatCode="0.00E+00">
                  <c:v>3.1590267146533998E-10</c:v>
                </c:pt>
                <c:pt idx="438" formatCode="0.00E+00">
                  <c:v>3.1556503336967244E-10</c:v>
                </c:pt>
                <c:pt idx="439" formatCode="0.00E+00">
                  <c:v>3.1522784623976054E-10</c:v>
                </c:pt>
                <c:pt idx="440" formatCode="0.00E+00">
                  <c:v>3.1489110935299764E-10</c:v>
                </c:pt>
                <c:pt idx="441" formatCode="0.00E+00">
                  <c:v>3.1455482198812651E-10</c:v>
                </c:pt>
                <c:pt idx="442" formatCode="0.00E+00">
                  <c:v>3.1421898342524431E-10</c:v>
                </c:pt>
                <c:pt idx="443" formatCode="0.00E+00">
                  <c:v>3.1388359294578385E-10</c:v>
                </c:pt>
                <c:pt idx="444" formatCode="0.00E+00">
                  <c:v>3.1354864983253113E-10</c:v>
                </c:pt>
                <c:pt idx="445" formatCode="0.00E+00">
                  <c:v>3.1321415336960059E-10</c:v>
                </c:pt>
                <c:pt idx="446" formatCode="0.00E+00">
                  <c:v>3.1288010284244972E-10</c:v>
                </c:pt>
                <c:pt idx="447" formatCode="0.00E+00">
                  <c:v>3.1254649753786345E-10</c:v>
                </c:pt>
                <c:pt idx="448" formatCode="0.00E+00">
                  <c:v>3.1221333674396393E-10</c:v>
                </c:pt>
                <c:pt idx="449" formatCode="0.00E+00">
                  <c:v>3.1188061975019273E-10</c:v>
                </c:pt>
                <c:pt idx="450" formatCode="0.00E+00">
                  <c:v>3.1154834584732504E-10</c:v>
                </c:pt>
                <c:pt idx="451" formatCode="0.00E+00">
                  <c:v>3.1121651432745178E-10</c:v>
                </c:pt>
                <c:pt idx="452" formatCode="0.00E+00">
                  <c:v>3.10885124483987E-10</c:v>
                </c:pt>
                <c:pt idx="453" formatCode="0.00E+00">
                  <c:v>3.1055417561165846E-10</c:v>
                </c:pt>
                <c:pt idx="454" formatCode="0.00E+00">
                  <c:v>3.1022366700650399E-10</c:v>
                </c:pt>
                <c:pt idx="455" formatCode="0.00E+00">
                  <c:v>3.0989359796587991E-10</c:v>
                </c:pt>
                <c:pt idx="456" formatCode="0.00E+00">
                  <c:v>3.0956396778844787E-10</c:v>
                </c:pt>
              </c:numCache>
            </c:numRef>
          </c:yVal>
          <c:smooth val="1"/>
        </c:ser>
        <c:axId val="33633792"/>
        <c:axId val="33673216"/>
      </c:scatterChart>
      <c:valAx>
        <c:axId val="33633792"/>
        <c:scaling>
          <c:orientation val="minMax"/>
          <c:max val="1"/>
        </c:scaling>
        <c:axPos val="b"/>
        <c:title>
          <c:tx>
            <c:rich>
              <a:bodyPr/>
              <a:lstStyle/>
              <a:p>
                <a:pPr>
                  <a:defRPr/>
                </a:pPr>
                <a:r>
                  <a:rPr lang="en-US">
                    <a:latin typeface="Times New Roman" pitchFamily="18" charset="0"/>
                    <a:cs typeface="Times New Roman" pitchFamily="18" charset="0"/>
                  </a:rPr>
                  <a:t>Distance from Earth (Fraction of Mean Lunar Distance, 384,000 km)</a:t>
                </a:r>
              </a:p>
            </c:rich>
          </c:tx>
          <c:layout/>
        </c:title>
        <c:numFmt formatCode="General" sourceLinked="1"/>
        <c:tickLblPos val="nextTo"/>
        <c:txPr>
          <a:bodyPr/>
          <a:lstStyle/>
          <a:p>
            <a:pPr>
              <a:defRPr>
                <a:latin typeface="Times New Roman" pitchFamily="18" charset="0"/>
                <a:cs typeface="Times New Roman" pitchFamily="18" charset="0"/>
              </a:defRPr>
            </a:pPr>
            <a:endParaRPr lang="en-US"/>
          </a:p>
        </c:txPr>
        <c:crossAx val="33673216"/>
        <c:crossesAt val="1.0000000000000175E-14"/>
        <c:crossBetween val="midCat"/>
      </c:valAx>
      <c:valAx>
        <c:axId val="33673216"/>
        <c:scaling>
          <c:logBase val="10"/>
          <c:orientation val="minMax"/>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Relative Acceleration (g's)</a:t>
                </a:r>
              </a:p>
            </c:rich>
          </c:tx>
          <c:layout/>
        </c:title>
        <c:numFmt formatCode="0E+00" sourceLinked="0"/>
        <c:minorTickMark val="in"/>
        <c:tickLblPos val="nextTo"/>
        <c:txPr>
          <a:bodyPr/>
          <a:lstStyle/>
          <a:p>
            <a:pPr>
              <a:defRPr>
                <a:latin typeface="Times New Roman" pitchFamily="18" charset="0"/>
                <a:cs typeface="Times New Roman" pitchFamily="18" charset="0"/>
              </a:defRPr>
            </a:pPr>
            <a:endParaRPr lang="en-US"/>
          </a:p>
        </c:txPr>
        <c:crossAx val="33633792"/>
        <c:crosses val="autoZero"/>
        <c:crossBetween val="midCat"/>
      </c:valAx>
    </c:plotArea>
    <c:legend>
      <c:legendPos val="r"/>
      <c:legendEntry>
        <c:idx val="0"/>
        <c:txPr>
          <a:bodyPr/>
          <a:lstStyle/>
          <a:p>
            <a:pPr>
              <a:defRPr>
                <a:latin typeface="Times New Roman" pitchFamily="18" charset="0"/>
                <a:cs typeface="Times New Roman" pitchFamily="18" charset="0"/>
              </a:defRPr>
            </a:pPr>
            <a:endParaRPr lang="en-US"/>
          </a:p>
        </c:txPr>
      </c:legendEntry>
      <c:legendEntry>
        <c:idx val="1"/>
        <c:txPr>
          <a:bodyPr/>
          <a:lstStyle/>
          <a:p>
            <a:pPr>
              <a:defRPr>
                <a:latin typeface="Times New Roman" pitchFamily="18" charset="0"/>
                <a:cs typeface="Times New Roman" pitchFamily="18" charset="0"/>
              </a:defRPr>
            </a:pPr>
            <a:endParaRPr lang="en-US"/>
          </a:p>
        </c:txPr>
      </c:legendEntry>
      <c:legendEntry>
        <c:idx val="2"/>
        <c:txPr>
          <a:bodyPr/>
          <a:lstStyle/>
          <a:p>
            <a:pPr>
              <a:defRPr>
                <a:latin typeface="Times New Roman" pitchFamily="18" charset="0"/>
                <a:cs typeface="Times New Roman" pitchFamily="18" charset="0"/>
              </a:defRPr>
            </a:pPr>
            <a:endParaRPr lang="en-US"/>
          </a:p>
        </c:txPr>
      </c:legendEntry>
      <c:legendEntry>
        <c:idx val="3"/>
        <c:txPr>
          <a:bodyPr/>
          <a:lstStyle/>
          <a:p>
            <a:pPr>
              <a:defRPr>
                <a:latin typeface="Times New Roman" pitchFamily="18" charset="0"/>
                <a:cs typeface="Times New Roman" pitchFamily="18" charset="0"/>
              </a:defRPr>
            </a:pPr>
            <a:endParaRPr lang="en-US"/>
          </a:p>
        </c:txPr>
      </c:legendEntry>
      <c:layout>
        <c:manualLayout>
          <c:xMode val="edge"/>
          <c:yMode val="edge"/>
          <c:x val="0.83874052138629984"/>
          <c:y val="0.48492818047634767"/>
          <c:w val="0.16125947861370021"/>
          <c:h val="0.21103327073174941"/>
        </c:manualLayout>
      </c:layout>
      <c:overlay val="1"/>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strRef>
              <c:f>'NEW ERRORS'!$E$1</c:f>
              <c:strCache>
                <c:ptCount val="1"/>
                <c:pt idx="0">
                  <c:v>ode1</c:v>
                </c:pt>
              </c:strCache>
            </c:strRef>
          </c:tx>
          <c:spPr>
            <a:ln w="28575">
              <a:noFill/>
            </a:ln>
          </c:spPr>
          <c:xVal>
            <c:numRef>
              <c:f>'NEW ERRORS'!$H$3:$H$17</c:f>
              <c:numCache>
                <c:formatCode>General</c:formatCode>
                <c:ptCount val="15"/>
                <c:pt idx="0">
                  <c:v>0.16263593807500001</c:v>
                </c:pt>
                <c:pt idx="1">
                  <c:v>0.19128220598199999</c:v>
                </c:pt>
                <c:pt idx="2">
                  <c:v>0.33014661472300078</c:v>
                </c:pt>
                <c:pt idx="3">
                  <c:v>0.58277140550100004</c:v>
                </c:pt>
                <c:pt idx="4">
                  <c:v>1.0345512151879965</c:v>
                </c:pt>
                <c:pt idx="5">
                  <c:v>1.834311817418</c:v>
                </c:pt>
                <c:pt idx="6">
                  <c:v>3.2455380414760109</c:v>
                </c:pt>
                <c:pt idx="7">
                  <c:v>5.7578186599999785</c:v>
                </c:pt>
                <c:pt idx="8">
                  <c:v>10.354171509655</c:v>
                </c:pt>
                <c:pt idx="9">
                  <c:v>18.321419629782987</c:v>
                </c:pt>
                <c:pt idx="10">
                  <c:v>32.549376254322006</c:v>
                </c:pt>
                <c:pt idx="11">
                  <c:v>57.718133534114138</c:v>
                </c:pt>
              </c:numCache>
            </c:numRef>
          </c:xVal>
          <c:yVal>
            <c:numRef>
              <c:f>'NEW ERRORS'!$F$3:$F$17</c:f>
              <c:numCache>
                <c:formatCode>General</c:formatCode>
                <c:ptCount val="15"/>
                <c:pt idx="0">
                  <c:v>950611.39478560002</c:v>
                </c:pt>
                <c:pt idx="1">
                  <c:v>663296.98403509392</c:v>
                </c:pt>
                <c:pt idx="2">
                  <c:v>431019.60487196501</c:v>
                </c:pt>
                <c:pt idx="3">
                  <c:v>263727.78369642614</c:v>
                </c:pt>
                <c:pt idx="4">
                  <c:v>155297.65700058211</c:v>
                </c:pt>
                <c:pt idx="5">
                  <c:v>89573.778361159508</c:v>
                </c:pt>
                <c:pt idx="6">
                  <c:v>51061.409159211194</c:v>
                </c:pt>
                <c:pt idx="7">
                  <c:v>28929.539826189692</c:v>
                </c:pt>
                <c:pt idx="8">
                  <c:v>16334.635270491999</c:v>
                </c:pt>
                <c:pt idx="9">
                  <c:v>9206.7430248194523</c:v>
                </c:pt>
                <c:pt idx="10">
                  <c:v>5184.0336628116702</c:v>
                </c:pt>
                <c:pt idx="11">
                  <c:v>2917.3304456378401</c:v>
                </c:pt>
              </c:numCache>
            </c:numRef>
          </c:yVal>
        </c:ser>
        <c:ser>
          <c:idx val="1"/>
          <c:order val="1"/>
          <c:tx>
            <c:strRef>
              <c:f>'NEW ERRORS'!$J$1</c:f>
              <c:strCache>
                <c:ptCount val="1"/>
                <c:pt idx="0">
                  <c:v>ode2</c:v>
                </c:pt>
              </c:strCache>
            </c:strRef>
          </c:tx>
          <c:spPr>
            <a:ln w="28575">
              <a:noFill/>
            </a:ln>
          </c:spPr>
          <c:xVal>
            <c:numRef>
              <c:f>'NEW ERRORS'!$M$3:$M$17</c:f>
              <c:numCache>
                <c:formatCode>General</c:formatCode>
                <c:ptCount val="15"/>
                <c:pt idx="0">
                  <c:v>0.22637866213299998</c:v>
                </c:pt>
                <c:pt idx="1">
                  <c:v>0.38248247095400234</c:v>
                </c:pt>
                <c:pt idx="2">
                  <c:v>0.67314817159600204</c:v>
                </c:pt>
                <c:pt idx="3">
                  <c:v>1.1909622124299966</c:v>
                </c:pt>
                <c:pt idx="4">
                  <c:v>2.1134965653090001</c:v>
                </c:pt>
                <c:pt idx="5">
                  <c:v>3.7515835882760067</c:v>
                </c:pt>
                <c:pt idx="6">
                  <c:v>6.6644958826619813</c:v>
                </c:pt>
                <c:pt idx="7">
                  <c:v>11.855460033793046</c:v>
                </c:pt>
                <c:pt idx="8">
                  <c:v>21.125210980560922</c:v>
                </c:pt>
                <c:pt idx="9">
                  <c:v>37.558371015702001</c:v>
                </c:pt>
                <c:pt idx="10">
                  <c:v>66.857052273007</c:v>
                </c:pt>
                <c:pt idx="11">
                  <c:v>118.643104860433</c:v>
                </c:pt>
              </c:numCache>
            </c:numRef>
          </c:xVal>
          <c:yVal>
            <c:numRef>
              <c:f>'NEW ERRORS'!$K$3:$K$17</c:f>
              <c:numCache>
                <c:formatCode>General</c:formatCode>
                <c:ptCount val="15"/>
                <c:pt idx="0">
                  <c:v>16387.121427914</c:v>
                </c:pt>
                <c:pt idx="1">
                  <c:v>4915.0351922166801</c:v>
                </c:pt>
                <c:pt idx="2">
                  <c:v>1511.1303448789029</c:v>
                </c:pt>
                <c:pt idx="3">
                  <c:v>468.90399409117691</c:v>
                </c:pt>
                <c:pt idx="4">
                  <c:v>146.51069570592495</c:v>
                </c:pt>
                <c:pt idx="5">
                  <c:v>46.061454495308944</c:v>
                </c:pt>
                <c:pt idx="6">
                  <c:v>14.513266847436</c:v>
                </c:pt>
                <c:pt idx="7">
                  <c:v>4.5803604879910145</c:v>
                </c:pt>
                <c:pt idx="8">
                  <c:v>1.446629737747994</c:v>
                </c:pt>
                <c:pt idx="9">
                  <c:v>0.4571783256970009</c:v>
                </c:pt>
                <c:pt idx="10">
                  <c:v>0.14453273138000042</c:v>
                </c:pt>
                <c:pt idx="11">
                  <c:v>4.5706981120000253E-2</c:v>
                </c:pt>
              </c:numCache>
            </c:numRef>
          </c:yVal>
        </c:ser>
        <c:ser>
          <c:idx val="2"/>
          <c:order val="2"/>
          <c:tx>
            <c:strRef>
              <c:f>'NEW ERRORS'!$O$1</c:f>
              <c:strCache>
                <c:ptCount val="1"/>
                <c:pt idx="0">
                  <c:v>ode3</c:v>
                </c:pt>
              </c:strCache>
            </c:strRef>
          </c:tx>
          <c:spPr>
            <a:ln w="28575">
              <a:noFill/>
            </a:ln>
          </c:spPr>
          <c:xVal>
            <c:numRef>
              <c:f>'NEW ERRORS'!$R$3:$R$17</c:f>
              <c:numCache>
                <c:formatCode>General</c:formatCode>
                <c:ptCount val="15"/>
                <c:pt idx="0">
                  <c:v>0.33532708702500186</c:v>
                </c:pt>
                <c:pt idx="1">
                  <c:v>0.56861327252600202</c:v>
                </c:pt>
                <c:pt idx="2">
                  <c:v>1.0058296412509937</c:v>
                </c:pt>
                <c:pt idx="3">
                  <c:v>1.782334392397994</c:v>
                </c:pt>
                <c:pt idx="4">
                  <c:v>3.1705664745149997</c:v>
                </c:pt>
                <c:pt idx="5">
                  <c:v>5.6296400739210002</c:v>
                </c:pt>
                <c:pt idx="6">
                  <c:v>10.000672083994001</c:v>
                </c:pt>
                <c:pt idx="7">
                  <c:v>17.754114495155999</c:v>
                </c:pt>
                <c:pt idx="8">
                  <c:v>31.737934812365989</c:v>
                </c:pt>
                <c:pt idx="9">
                  <c:v>56.299749267041001</c:v>
                </c:pt>
                <c:pt idx="10">
                  <c:v>100.23407236418601</c:v>
                </c:pt>
                <c:pt idx="11">
                  <c:v>177.786997911756</c:v>
                </c:pt>
              </c:numCache>
            </c:numRef>
          </c:xVal>
          <c:yVal>
            <c:numRef>
              <c:f>'NEW ERRORS'!$P$3:$P$17</c:f>
              <c:numCache>
                <c:formatCode>General</c:formatCode>
                <c:ptCount val="15"/>
                <c:pt idx="0">
                  <c:v>54.969501232452011</c:v>
                </c:pt>
                <c:pt idx="1">
                  <c:v>9.9330256052119985</c:v>
                </c:pt>
                <c:pt idx="2">
                  <c:v>1.7872702517099965</c:v>
                </c:pt>
                <c:pt idx="3">
                  <c:v>0.31855801682600032</c:v>
                </c:pt>
                <c:pt idx="4">
                  <c:v>5.6618825015999956E-2</c:v>
                </c:pt>
                <c:pt idx="5">
                  <c:v>1.0089317784999998E-2</c:v>
                </c:pt>
                <c:pt idx="6">
                  <c:v>1.8053168680000049E-3</c:v>
                </c:pt>
                <c:pt idx="7">
                  <c:v>3.3216458400000002E-4</c:v>
                </c:pt>
                <c:pt idx="8">
                  <c:v>7.0311579000000327E-5</c:v>
                </c:pt>
                <c:pt idx="9">
                  <c:v>2.4055813000000125E-5</c:v>
                </c:pt>
                <c:pt idx="10">
                  <c:v>1.6026503000000086E-5</c:v>
                </c:pt>
                <c:pt idx="11">
                  <c:v>1.4526329000000059E-5</c:v>
                </c:pt>
              </c:numCache>
            </c:numRef>
          </c:yVal>
        </c:ser>
        <c:ser>
          <c:idx val="3"/>
          <c:order val="3"/>
          <c:tx>
            <c:strRef>
              <c:f>'NEW ERRORS'!$T$1</c:f>
              <c:strCache>
                <c:ptCount val="1"/>
                <c:pt idx="0">
                  <c:v>ode4</c:v>
                </c:pt>
              </c:strCache>
            </c:strRef>
          </c:tx>
          <c:spPr>
            <a:ln w="28575">
              <a:noFill/>
            </a:ln>
          </c:spPr>
          <c:xVal>
            <c:numRef>
              <c:f>'NEW ERRORS'!$W$3:$W$17</c:f>
              <c:numCache>
                <c:formatCode>General</c:formatCode>
                <c:ptCount val="15"/>
                <c:pt idx="0">
                  <c:v>0.43997828222900209</c:v>
                </c:pt>
                <c:pt idx="1">
                  <c:v>0.75428727297500064</c:v>
                </c:pt>
                <c:pt idx="2">
                  <c:v>1.3333141071689998</c:v>
                </c:pt>
                <c:pt idx="3">
                  <c:v>2.3655128441860001</c:v>
                </c:pt>
                <c:pt idx="4">
                  <c:v>4.2057795231439998</c:v>
                </c:pt>
                <c:pt idx="5">
                  <c:v>7.4705758662869757</c:v>
                </c:pt>
                <c:pt idx="6">
                  <c:v>13.269723802053001</c:v>
                </c:pt>
                <c:pt idx="7">
                  <c:v>23.625911927537999</c:v>
                </c:pt>
                <c:pt idx="8">
                  <c:v>42.042428522807</c:v>
                </c:pt>
                <c:pt idx="9">
                  <c:v>74.643399150873989</c:v>
                </c:pt>
                <c:pt idx="10">
                  <c:v>132.79149931993652</c:v>
                </c:pt>
                <c:pt idx="11">
                  <c:v>236.1219428567284</c:v>
                </c:pt>
              </c:numCache>
            </c:numRef>
          </c:xVal>
          <c:yVal>
            <c:numRef>
              <c:f>'NEW ERRORS'!$U$3:$U$17</c:f>
              <c:numCache>
                <c:formatCode>General</c:formatCode>
                <c:ptCount val="15"/>
                <c:pt idx="0">
                  <c:v>1.3422509467990038</c:v>
                </c:pt>
                <c:pt idx="1">
                  <c:v>0.11150889064399998</c:v>
                </c:pt>
                <c:pt idx="2">
                  <c:v>1.0009248735999968E-2</c:v>
                </c:pt>
                <c:pt idx="3">
                  <c:v>9.2103119899999996E-4</c:v>
                </c:pt>
                <c:pt idx="4">
                  <c:v>7.5258224000000328E-5</c:v>
                </c:pt>
                <c:pt idx="5">
                  <c:v>5.6222040000000104E-6</c:v>
                </c:pt>
                <c:pt idx="6">
                  <c:v>1.349940700000004E-5</c:v>
                </c:pt>
                <c:pt idx="7">
                  <c:v>1.4232082000000001E-5</c:v>
                </c:pt>
                <c:pt idx="8">
                  <c:v>1.4371947000000001E-5</c:v>
                </c:pt>
                <c:pt idx="9">
                  <c:v>1.4357881000000046E-5</c:v>
                </c:pt>
                <c:pt idx="10">
                  <c:v>1.4347958000000036E-5</c:v>
                </c:pt>
                <c:pt idx="11">
                  <c:v>1.4359508000000043E-5</c:v>
                </c:pt>
              </c:numCache>
            </c:numRef>
          </c:yVal>
        </c:ser>
        <c:ser>
          <c:idx val="4"/>
          <c:order val="4"/>
          <c:tx>
            <c:strRef>
              <c:f>'NEW ERRORS'!$Y$1</c:f>
              <c:strCache>
                <c:ptCount val="1"/>
                <c:pt idx="0">
                  <c:v>ode5</c:v>
                </c:pt>
              </c:strCache>
            </c:strRef>
          </c:tx>
          <c:spPr>
            <a:ln w="28575">
              <a:noFill/>
            </a:ln>
          </c:spPr>
          <c:xVal>
            <c:numRef>
              <c:f>'NEW ERRORS'!$AB$3:$AB$17</c:f>
              <c:numCache>
                <c:formatCode>General</c:formatCode>
                <c:ptCount val="15"/>
                <c:pt idx="0">
                  <c:v>0.7023087007859995</c:v>
                </c:pt>
                <c:pt idx="1">
                  <c:v>1.220148880128</c:v>
                </c:pt>
                <c:pt idx="2">
                  <c:v>2.1696371869450002</c:v>
                </c:pt>
                <c:pt idx="3">
                  <c:v>3.8547618322689998</c:v>
                </c:pt>
                <c:pt idx="4">
                  <c:v>6.8492393167919996</c:v>
                </c:pt>
                <c:pt idx="5">
                  <c:v>12.183481263913</c:v>
                </c:pt>
                <c:pt idx="6">
                  <c:v>21.689965039326001</c:v>
                </c:pt>
                <c:pt idx="7">
                  <c:v>38.696975459583001</c:v>
                </c:pt>
                <c:pt idx="8">
                  <c:v>68.819604764282246</c:v>
                </c:pt>
                <c:pt idx="9">
                  <c:v>122.17791300134699</c:v>
                </c:pt>
                <c:pt idx="10">
                  <c:v>217.20076407015119</c:v>
                </c:pt>
                <c:pt idx="11">
                  <c:v>385.95659325942222</c:v>
                </c:pt>
              </c:numCache>
            </c:numRef>
          </c:xVal>
          <c:yVal>
            <c:numRef>
              <c:f>'NEW ERRORS'!$Z$3:$Z$17</c:f>
              <c:numCache>
                <c:formatCode>General</c:formatCode>
                <c:ptCount val="15"/>
                <c:pt idx="0">
                  <c:v>7.5072231460000171E-3</c:v>
                </c:pt>
                <c:pt idx="1">
                  <c:v>5.0115354500000027E-4</c:v>
                </c:pt>
                <c:pt idx="2">
                  <c:v>4.3191079000000023E-5</c:v>
                </c:pt>
                <c:pt idx="3">
                  <c:v>1.5995312000000005E-5</c:v>
                </c:pt>
                <c:pt idx="4">
                  <c:v>1.4443225000000048E-5</c:v>
                </c:pt>
                <c:pt idx="5">
                  <c:v>1.4367770000000052E-5</c:v>
                </c:pt>
                <c:pt idx="6">
                  <c:v>1.4367663000000005E-5</c:v>
                </c:pt>
                <c:pt idx="7">
                  <c:v>1.4349639000000036E-5</c:v>
                </c:pt>
                <c:pt idx="8">
                  <c:v>1.4386361000000041E-5</c:v>
                </c:pt>
                <c:pt idx="9">
                  <c:v>1.4353803000000039E-5</c:v>
                </c:pt>
                <c:pt idx="10">
                  <c:v>1.4346712000000001E-5</c:v>
                </c:pt>
                <c:pt idx="11">
                  <c:v>1.4358090999999999E-5</c:v>
                </c:pt>
              </c:numCache>
            </c:numRef>
          </c:yVal>
        </c:ser>
        <c:axId val="49449216"/>
        <c:axId val="49463680"/>
      </c:scatterChart>
      <c:valAx>
        <c:axId val="49449216"/>
        <c:scaling>
          <c:logBase val="10"/>
          <c:orientation val="minMax"/>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Average Computation Time (s)</a:t>
                </a:r>
              </a:p>
            </c:rich>
          </c:tx>
          <c:layout/>
        </c:title>
        <c:numFmt formatCode="General" sourceLinked="1"/>
        <c:minorTickMark val="in"/>
        <c:tickLblPos val="nextTo"/>
        <c:txPr>
          <a:bodyPr/>
          <a:lstStyle/>
          <a:p>
            <a:pPr>
              <a:defRPr>
                <a:latin typeface="Times New Roman" pitchFamily="18" charset="0"/>
                <a:cs typeface="Times New Roman" pitchFamily="18" charset="0"/>
              </a:defRPr>
            </a:pPr>
            <a:endParaRPr lang="en-US"/>
          </a:p>
        </c:txPr>
        <c:crossAx val="49463680"/>
        <c:crossesAt val="1.0000000000000203E-6"/>
        <c:crossBetween val="midCat"/>
      </c:valAx>
      <c:valAx>
        <c:axId val="49463680"/>
        <c:scaling>
          <c:logBase val="10"/>
          <c:orientation val="minMax"/>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Error in Position (km)</a:t>
                </a:r>
              </a:p>
            </c:rich>
          </c:tx>
          <c:layout/>
        </c:title>
        <c:numFmt formatCode="0E+0" sourceLinked="0"/>
        <c:minorTickMark val="in"/>
        <c:tickLblPos val="nextTo"/>
        <c:txPr>
          <a:bodyPr/>
          <a:lstStyle/>
          <a:p>
            <a:pPr>
              <a:defRPr>
                <a:latin typeface="Times New Roman" pitchFamily="18" charset="0"/>
                <a:cs typeface="Times New Roman" pitchFamily="18" charset="0"/>
              </a:defRPr>
            </a:pPr>
            <a:endParaRPr lang="en-US"/>
          </a:p>
        </c:txPr>
        <c:crossAx val="49449216"/>
        <c:crossesAt val="1.0000000000000061E-2"/>
        <c:crossBetween val="midCat"/>
        <c:majorUnit val="100"/>
      </c:valAx>
    </c:plotArea>
    <c:legend>
      <c:legendPos val="r"/>
      <c:layout/>
      <c:txPr>
        <a:bodyPr/>
        <a:lstStyle/>
        <a:p>
          <a:pPr>
            <a:defRPr>
              <a:latin typeface="Times New Roman" pitchFamily="18" charset="0"/>
              <a:cs typeface="Times New Roman" pitchFamily="18" charset="0"/>
            </a:defRPr>
          </a:pPr>
          <a:endParaRPr lang="en-US"/>
        </a:p>
      </c:txPr>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lrMapOvr bg1="lt1" tx1="dk1" bg2="lt2" tx2="dk2" accent1="accent1" accent2="accent2" accent3="accent3" accent4="accent4" accent5="accent5" accent6="accent6" hlink="hlink" folHlink="folHlink"/>
  <c:chart>
    <c:autoTitleDeleted val="1"/>
    <c:plotArea>
      <c:layout/>
      <c:scatterChart>
        <c:scatterStyle val="lineMarker"/>
        <c:ser>
          <c:idx val="0"/>
          <c:order val="0"/>
          <c:tx>
            <c:strRef>
              <c:f>'NEW ERRORS'!$E$1</c:f>
              <c:strCache>
                <c:ptCount val="1"/>
                <c:pt idx="0">
                  <c:v>ode1</c:v>
                </c:pt>
              </c:strCache>
            </c:strRef>
          </c:tx>
          <c:spPr>
            <a:ln w="28575">
              <a:noFill/>
            </a:ln>
          </c:spPr>
          <c:xVal>
            <c:numRef>
              <c:f>'NEW ERRORS'!$H$3:$H$17</c:f>
              <c:numCache>
                <c:formatCode>General</c:formatCode>
                <c:ptCount val="15"/>
                <c:pt idx="0">
                  <c:v>0.16263593807500001</c:v>
                </c:pt>
                <c:pt idx="1">
                  <c:v>0.19128220598199999</c:v>
                </c:pt>
                <c:pt idx="2">
                  <c:v>0.33014661472300227</c:v>
                </c:pt>
                <c:pt idx="3">
                  <c:v>0.58277140550100004</c:v>
                </c:pt>
                <c:pt idx="4">
                  <c:v>1.0345512151879888</c:v>
                </c:pt>
                <c:pt idx="5">
                  <c:v>1.834311817418</c:v>
                </c:pt>
                <c:pt idx="6">
                  <c:v>3.2455380414760326</c:v>
                </c:pt>
                <c:pt idx="7">
                  <c:v>5.7578186599999466</c:v>
                </c:pt>
                <c:pt idx="8">
                  <c:v>10.354171509655</c:v>
                </c:pt>
                <c:pt idx="9">
                  <c:v>18.321419629782987</c:v>
                </c:pt>
                <c:pt idx="10">
                  <c:v>32.549376254322006</c:v>
                </c:pt>
                <c:pt idx="11">
                  <c:v>57.718133534114365</c:v>
                </c:pt>
              </c:numCache>
            </c:numRef>
          </c:xVal>
          <c:yVal>
            <c:numRef>
              <c:f>'NEW ERRORS'!$E$3:$E$17</c:f>
              <c:numCache>
                <c:formatCode>General</c:formatCode>
                <c:ptCount val="15"/>
                <c:pt idx="0">
                  <c:v>86670.495423937697</c:v>
                </c:pt>
                <c:pt idx="1">
                  <c:v>57325.7105726066</c:v>
                </c:pt>
                <c:pt idx="2">
                  <c:v>37238.0205957699</c:v>
                </c:pt>
                <c:pt idx="3">
                  <c:v>23318.8037915354</c:v>
                </c:pt>
                <c:pt idx="4">
                  <c:v>14083.846455158618</c:v>
                </c:pt>
                <c:pt idx="5">
                  <c:v>8282.3477195127798</c:v>
                </c:pt>
                <c:pt idx="6">
                  <c:v>4782.2239509737901</c:v>
                </c:pt>
                <c:pt idx="7">
                  <c:v>2730.8326251050198</c:v>
                </c:pt>
                <c:pt idx="8">
                  <c:v>1549.1029236030099</c:v>
                </c:pt>
                <c:pt idx="9">
                  <c:v>875.47218491120009</c:v>
                </c:pt>
                <c:pt idx="10">
                  <c:v>493.70735028427669</c:v>
                </c:pt>
                <c:pt idx="11">
                  <c:v>278.07684408876202</c:v>
                </c:pt>
              </c:numCache>
            </c:numRef>
          </c:yVal>
        </c:ser>
        <c:ser>
          <c:idx val="1"/>
          <c:order val="1"/>
          <c:tx>
            <c:strRef>
              <c:f>'NEW ERRORS'!$J$1</c:f>
              <c:strCache>
                <c:ptCount val="1"/>
                <c:pt idx="0">
                  <c:v>ode2</c:v>
                </c:pt>
              </c:strCache>
            </c:strRef>
          </c:tx>
          <c:spPr>
            <a:ln w="28575">
              <a:noFill/>
            </a:ln>
          </c:spPr>
          <c:xVal>
            <c:numRef>
              <c:f>'NEW ERRORS'!$M$3:$M$17</c:f>
              <c:numCache>
                <c:formatCode>General</c:formatCode>
                <c:ptCount val="15"/>
                <c:pt idx="0">
                  <c:v>0.22637866213299998</c:v>
                </c:pt>
                <c:pt idx="1">
                  <c:v>0.38248247095400684</c:v>
                </c:pt>
                <c:pt idx="2">
                  <c:v>0.67314817159600593</c:v>
                </c:pt>
                <c:pt idx="3">
                  <c:v>1.1909622124299897</c:v>
                </c:pt>
                <c:pt idx="4">
                  <c:v>2.1134965653090001</c:v>
                </c:pt>
                <c:pt idx="5">
                  <c:v>3.7515835882760236</c:v>
                </c:pt>
                <c:pt idx="6">
                  <c:v>6.6644958826619645</c:v>
                </c:pt>
                <c:pt idx="7">
                  <c:v>11.855460033793126</c:v>
                </c:pt>
                <c:pt idx="8">
                  <c:v>21.12521098056078</c:v>
                </c:pt>
                <c:pt idx="9">
                  <c:v>37.558371015701994</c:v>
                </c:pt>
                <c:pt idx="10">
                  <c:v>66.857052273007</c:v>
                </c:pt>
                <c:pt idx="11">
                  <c:v>118.643104860433</c:v>
                </c:pt>
              </c:numCache>
            </c:numRef>
          </c:xVal>
          <c:yVal>
            <c:numRef>
              <c:f>'NEW ERRORS'!$J$3:$J$17</c:f>
              <c:numCache>
                <c:formatCode>General</c:formatCode>
                <c:ptCount val="15"/>
                <c:pt idx="0">
                  <c:v>159.901963970081</c:v>
                </c:pt>
                <c:pt idx="1">
                  <c:v>28.526793176352989</c:v>
                </c:pt>
                <c:pt idx="2">
                  <c:v>5.0904670008470001</c:v>
                </c:pt>
                <c:pt idx="3">
                  <c:v>0.90276558104799487</c:v>
                </c:pt>
                <c:pt idx="4">
                  <c:v>0.15995849687100339</c:v>
                </c:pt>
                <c:pt idx="5">
                  <c:v>2.8426046462000001E-2</c:v>
                </c:pt>
                <c:pt idx="6">
                  <c:v>5.0504347489999865E-3</c:v>
                </c:pt>
                <c:pt idx="7">
                  <c:v>8.9771367000001116E-4</c:v>
                </c:pt>
                <c:pt idx="8">
                  <c:v>1.5956949300000001E-4</c:v>
                </c:pt>
                <c:pt idx="9">
                  <c:v>2.8371114000000351E-5</c:v>
                </c:pt>
                <c:pt idx="10">
                  <c:v>5.0328340000000034E-6</c:v>
                </c:pt>
                <c:pt idx="11">
                  <c:v>8.9577900000001696E-7</c:v>
                </c:pt>
              </c:numCache>
            </c:numRef>
          </c:yVal>
        </c:ser>
        <c:ser>
          <c:idx val="2"/>
          <c:order val="2"/>
          <c:tx>
            <c:strRef>
              <c:f>'NEW ERRORS'!$O$1</c:f>
              <c:strCache>
                <c:ptCount val="1"/>
                <c:pt idx="0">
                  <c:v>ode3</c:v>
                </c:pt>
              </c:strCache>
            </c:strRef>
          </c:tx>
          <c:spPr>
            <a:ln w="28575">
              <a:noFill/>
            </a:ln>
          </c:spPr>
          <c:xVal>
            <c:numRef>
              <c:f>'NEW ERRORS'!$R$3:$R$17</c:f>
              <c:numCache>
                <c:formatCode>General</c:formatCode>
                <c:ptCount val="15"/>
                <c:pt idx="0">
                  <c:v>0.33532708702500519</c:v>
                </c:pt>
                <c:pt idx="1">
                  <c:v>0.56861327252600546</c:v>
                </c:pt>
                <c:pt idx="2">
                  <c:v>1.0058296412509817</c:v>
                </c:pt>
                <c:pt idx="3">
                  <c:v>1.782334392397982</c:v>
                </c:pt>
                <c:pt idx="4">
                  <c:v>3.1705664745149997</c:v>
                </c:pt>
                <c:pt idx="5">
                  <c:v>5.6296400739210002</c:v>
                </c:pt>
                <c:pt idx="6">
                  <c:v>10.000672083994001</c:v>
                </c:pt>
                <c:pt idx="7">
                  <c:v>17.754114495155999</c:v>
                </c:pt>
                <c:pt idx="8">
                  <c:v>31.737934812365989</c:v>
                </c:pt>
                <c:pt idx="9">
                  <c:v>56.299749267041001</c:v>
                </c:pt>
                <c:pt idx="10">
                  <c:v>100.23407236418601</c:v>
                </c:pt>
                <c:pt idx="11">
                  <c:v>177.786997911756</c:v>
                </c:pt>
              </c:numCache>
            </c:numRef>
          </c:xVal>
          <c:yVal>
            <c:numRef>
              <c:f>'NEW ERRORS'!$O$3:$O$17</c:f>
              <c:numCache>
                <c:formatCode>General</c:formatCode>
                <c:ptCount val="15"/>
                <c:pt idx="0">
                  <c:v>6.7394664681150003</c:v>
                </c:pt>
                <c:pt idx="1">
                  <c:v>1.1925780735120091</c:v>
                </c:pt>
                <c:pt idx="2">
                  <c:v>0.21231429651700257</c:v>
                </c:pt>
                <c:pt idx="3">
                  <c:v>3.7626668033999999E-2</c:v>
                </c:pt>
                <c:pt idx="4">
                  <c:v>6.6655639499999999E-3</c:v>
                </c:pt>
                <c:pt idx="5">
                  <c:v>1.1844536950000001E-3</c:v>
                </c:pt>
                <c:pt idx="6">
                  <c:v>2.1043663700000273E-4</c:v>
                </c:pt>
                <c:pt idx="7">
                  <c:v>3.7404662000000543E-5</c:v>
                </c:pt>
                <c:pt idx="8">
                  <c:v>6.6483420000001053E-6</c:v>
                </c:pt>
                <c:pt idx="9">
                  <c:v>1.1824940000000141E-6</c:v>
                </c:pt>
                <c:pt idx="10">
                  <c:v>2.1233200000000582E-7</c:v>
                </c:pt>
                <c:pt idx="11">
                  <c:v>2.596600000000035E-8</c:v>
                </c:pt>
              </c:numCache>
            </c:numRef>
          </c:yVal>
        </c:ser>
        <c:ser>
          <c:idx val="3"/>
          <c:order val="3"/>
          <c:tx>
            <c:strRef>
              <c:f>'NEW ERRORS'!$T$1</c:f>
              <c:strCache>
                <c:ptCount val="1"/>
                <c:pt idx="0">
                  <c:v>ode4</c:v>
                </c:pt>
              </c:strCache>
            </c:strRef>
          </c:tx>
          <c:spPr>
            <a:ln w="28575">
              <a:noFill/>
            </a:ln>
          </c:spPr>
          <c:xVal>
            <c:numRef>
              <c:f>'NEW ERRORS'!$W$3:$W$17</c:f>
              <c:numCache>
                <c:formatCode>General</c:formatCode>
                <c:ptCount val="15"/>
                <c:pt idx="0">
                  <c:v>0.43997828222900626</c:v>
                </c:pt>
                <c:pt idx="1">
                  <c:v>0.75428727297500064</c:v>
                </c:pt>
                <c:pt idx="2">
                  <c:v>1.3333141071689998</c:v>
                </c:pt>
                <c:pt idx="3">
                  <c:v>2.3655128441860001</c:v>
                </c:pt>
                <c:pt idx="4">
                  <c:v>4.2057795231439998</c:v>
                </c:pt>
                <c:pt idx="5">
                  <c:v>7.4705758662869384</c:v>
                </c:pt>
                <c:pt idx="6">
                  <c:v>13.269723802053001</c:v>
                </c:pt>
                <c:pt idx="7">
                  <c:v>23.625911927537999</c:v>
                </c:pt>
                <c:pt idx="8">
                  <c:v>42.042428522807</c:v>
                </c:pt>
                <c:pt idx="9">
                  <c:v>74.643399150873989</c:v>
                </c:pt>
                <c:pt idx="10">
                  <c:v>132.79149931993749</c:v>
                </c:pt>
                <c:pt idx="11">
                  <c:v>236.12194285672931</c:v>
                </c:pt>
              </c:numCache>
            </c:numRef>
          </c:xVal>
          <c:yVal>
            <c:numRef>
              <c:f>'NEW ERRORS'!$T$3:$T$17</c:f>
              <c:numCache>
                <c:formatCode>General</c:formatCode>
                <c:ptCount val="15"/>
                <c:pt idx="0">
                  <c:v>3.9494602583000325E-2</c:v>
                </c:pt>
                <c:pt idx="1">
                  <c:v>2.1607846350000259E-3</c:v>
                </c:pt>
                <c:pt idx="2">
                  <c:v>1.2101780900000003E-4</c:v>
                </c:pt>
                <c:pt idx="3">
                  <c:v>6.7539540000000636E-6</c:v>
                </c:pt>
                <c:pt idx="4">
                  <c:v>3.7658600000000652E-7</c:v>
                </c:pt>
                <c:pt idx="5">
                  <c:v>2.1377000000000486E-8</c:v>
                </c:pt>
                <c:pt idx="6">
                  <c:v>1.8900000000000501E-10</c:v>
                </c:pt>
                <c:pt idx="7">
                  <c:v>1.1080000000000272E-9</c:v>
                </c:pt>
                <c:pt idx="8">
                  <c:v>1.6310000000000348E-9</c:v>
                </c:pt>
                <c:pt idx="9">
                  <c:v>3.0330000000000639E-9</c:v>
                </c:pt>
                <c:pt idx="10">
                  <c:v>3.930000000000081E-10</c:v>
                </c:pt>
                <c:pt idx="11">
                  <c:v>1.1740000000000307E-9</c:v>
                </c:pt>
              </c:numCache>
            </c:numRef>
          </c:yVal>
        </c:ser>
        <c:ser>
          <c:idx val="4"/>
          <c:order val="4"/>
          <c:tx>
            <c:strRef>
              <c:f>'NEW ERRORS'!$Y$1</c:f>
              <c:strCache>
                <c:ptCount val="1"/>
                <c:pt idx="0">
                  <c:v>ode5</c:v>
                </c:pt>
              </c:strCache>
            </c:strRef>
          </c:tx>
          <c:spPr>
            <a:ln w="28575">
              <a:noFill/>
            </a:ln>
          </c:spPr>
          <c:xVal>
            <c:numRef>
              <c:f>'NEW ERRORS'!$AB$3:$AB$17</c:f>
              <c:numCache>
                <c:formatCode>General</c:formatCode>
                <c:ptCount val="15"/>
                <c:pt idx="0">
                  <c:v>0.7023087007859995</c:v>
                </c:pt>
                <c:pt idx="1">
                  <c:v>1.220148880128</c:v>
                </c:pt>
                <c:pt idx="2">
                  <c:v>2.1696371869450002</c:v>
                </c:pt>
                <c:pt idx="3">
                  <c:v>3.8547618322689998</c:v>
                </c:pt>
                <c:pt idx="4">
                  <c:v>6.8492393167919996</c:v>
                </c:pt>
                <c:pt idx="5">
                  <c:v>12.183481263913</c:v>
                </c:pt>
                <c:pt idx="6">
                  <c:v>21.689965039326001</c:v>
                </c:pt>
                <c:pt idx="7">
                  <c:v>38.696975459583001</c:v>
                </c:pt>
                <c:pt idx="8">
                  <c:v>68.819604764282701</c:v>
                </c:pt>
                <c:pt idx="9">
                  <c:v>122.17791300134699</c:v>
                </c:pt>
                <c:pt idx="10">
                  <c:v>217.20076407014969</c:v>
                </c:pt>
                <c:pt idx="11">
                  <c:v>385.95659325942199</c:v>
                </c:pt>
              </c:numCache>
            </c:numRef>
          </c:xVal>
          <c:yVal>
            <c:numRef>
              <c:f>'NEW ERRORS'!$Y$3:$Y$17</c:f>
              <c:numCache>
                <c:formatCode>General</c:formatCode>
                <c:ptCount val="15"/>
                <c:pt idx="0">
                  <c:v>6.5671342599999695E-4</c:v>
                </c:pt>
                <c:pt idx="1">
                  <c:v>4.0328828000000002E-5</c:v>
                </c:pt>
                <c:pt idx="2">
                  <c:v>2.3353370000000325E-6</c:v>
                </c:pt>
                <c:pt idx="3">
                  <c:v>1.3118400000000174E-7</c:v>
                </c:pt>
                <c:pt idx="4">
                  <c:v>6.7790000000001794E-9</c:v>
                </c:pt>
                <c:pt idx="5">
                  <c:v>1.8100000000000442E-10</c:v>
                </c:pt>
                <c:pt idx="6">
                  <c:v>2.4900000000000503E-10</c:v>
                </c:pt>
                <c:pt idx="7">
                  <c:v>1.0690000000000208E-9</c:v>
                </c:pt>
                <c:pt idx="8">
                  <c:v>5.0100000000001047E-10</c:v>
                </c:pt>
                <c:pt idx="9">
                  <c:v>3.4420000000000624E-9</c:v>
                </c:pt>
                <c:pt idx="10">
                  <c:v>7.2400000000001797E-10</c:v>
                </c:pt>
                <c:pt idx="11">
                  <c:v>1.2590000000000224E-9</c:v>
                </c:pt>
              </c:numCache>
            </c:numRef>
          </c:yVal>
        </c:ser>
        <c:axId val="49830912"/>
        <c:axId val="49857664"/>
      </c:scatterChart>
      <c:valAx>
        <c:axId val="49830912"/>
        <c:scaling>
          <c:logBase val="10"/>
          <c:orientation val="minMax"/>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Computation Time (s)</a:t>
                </a:r>
              </a:p>
            </c:rich>
          </c:tx>
          <c:layout/>
        </c:title>
        <c:numFmt formatCode="General" sourceLinked="1"/>
        <c:minorTickMark val="in"/>
        <c:tickLblPos val="nextTo"/>
        <c:txPr>
          <a:bodyPr/>
          <a:lstStyle/>
          <a:p>
            <a:pPr>
              <a:defRPr>
                <a:latin typeface="Times New Roman" pitchFamily="18" charset="0"/>
                <a:cs typeface="Times New Roman" pitchFamily="18" charset="0"/>
              </a:defRPr>
            </a:pPr>
            <a:endParaRPr lang="en-US"/>
          </a:p>
        </c:txPr>
        <c:crossAx val="49857664"/>
        <c:crossesAt val="1.0000000000000243E-10"/>
        <c:crossBetween val="midCat"/>
      </c:valAx>
      <c:valAx>
        <c:axId val="49857664"/>
        <c:scaling>
          <c:logBase val="10"/>
          <c:orientation val="minMax"/>
          <c:max val="1000000"/>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Error in Specific Angular Momentum (km</a:t>
                </a:r>
                <a:r>
                  <a:rPr lang="en-US" baseline="30000">
                    <a:latin typeface="Times New Roman" pitchFamily="18" charset="0"/>
                    <a:cs typeface="Times New Roman" pitchFamily="18" charset="0"/>
                  </a:rPr>
                  <a:t>2</a:t>
                </a:r>
                <a:r>
                  <a:rPr lang="en-US">
                    <a:latin typeface="Times New Roman" pitchFamily="18" charset="0"/>
                    <a:cs typeface="Times New Roman" pitchFamily="18" charset="0"/>
                  </a:rPr>
                  <a:t>/s)</a:t>
                </a:r>
              </a:p>
            </c:rich>
          </c:tx>
          <c:layout>
            <c:manualLayout>
              <c:xMode val="edge"/>
              <c:yMode val="edge"/>
              <c:x val="2.2222222222222251E-2"/>
              <c:y val="4.6296296296296446E-2"/>
            </c:manualLayout>
          </c:layout>
        </c:title>
        <c:numFmt formatCode="0E+0" sourceLinked="0"/>
        <c:minorTickMark val="in"/>
        <c:tickLblPos val="nextTo"/>
        <c:txPr>
          <a:bodyPr/>
          <a:lstStyle/>
          <a:p>
            <a:pPr>
              <a:defRPr>
                <a:latin typeface="Times New Roman" pitchFamily="18" charset="0"/>
                <a:cs typeface="Times New Roman" pitchFamily="18" charset="0"/>
              </a:defRPr>
            </a:pPr>
            <a:endParaRPr lang="en-US"/>
          </a:p>
        </c:txPr>
        <c:crossAx val="49830912"/>
        <c:crossesAt val="1.0000000000000005E-2"/>
        <c:crossBetween val="midCat"/>
        <c:majorUnit val="100"/>
      </c:valAx>
    </c:plotArea>
    <c:legend>
      <c:legendPos val="r"/>
      <c:layout/>
      <c:txPr>
        <a:bodyPr/>
        <a:lstStyle/>
        <a:p>
          <a:pPr>
            <a:defRPr>
              <a:latin typeface="Times New Roman" pitchFamily="18" charset="0"/>
              <a:cs typeface="Times New Roman" pitchFamily="18" charset="0"/>
            </a:defRPr>
          </a:pPr>
          <a:endParaRPr lang="en-US"/>
        </a:p>
      </c:txPr>
    </c:legend>
    <c:plotVisOnly val="1"/>
    <c:dispBlanksAs val="gap"/>
  </c:chart>
  <c:spPr>
    <a:ln>
      <a:noFill/>
    </a:ln>
  </c:sp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strRef>
              <c:f>'NEW ERRORS'!$E$1</c:f>
              <c:strCache>
                <c:ptCount val="1"/>
                <c:pt idx="0">
                  <c:v>ode1</c:v>
                </c:pt>
              </c:strCache>
            </c:strRef>
          </c:tx>
          <c:spPr>
            <a:ln w="28575">
              <a:noFill/>
            </a:ln>
          </c:spPr>
          <c:xVal>
            <c:numRef>
              <c:f>'NEW ERRORS'!$H$3:$H$17</c:f>
              <c:numCache>
                <c:formatCode>General</c:formatCode>
                <c:ptCount val="15"/>
                <c:pt idx="0">
                  <c:v>0.16263593807500001</c:v>
                </c:pt>
                <c:pt idx="1">
                  <c:v>0.19128220598199999</c:v>
                </c:pt>
                <c:pt idx="2">
                  <c:v>0.33014661472300078</c:v>
                </c:pt>
                <c:pt idx="3">
                  <c:v>0.58277140550100004</c:v>
                </c:pt>
                <c:pt idx="4">
                  <c:v>1.0345512151879965</c:v>
                </c:pt>
                <c:pt idx="5">
                  <c:v>1.834311817418</c:v>
                </c:pt>
                <c:pt idx="6">
                  <c:v>3.2455380414760109</c:v>
                </c:pt>
                <c:pt idx="7">
                  <c:v>5.7578186599999785</c:v>
                </c:pt>
                <c:pt idx="8">
                  <c:v>10.354171509655</c:v>
                </c:pt>
                <c:pt idx="9">
                  <c:v>18.321419629782987</c:v>
                </c:pt>
                <c:pt idx="10">
                  <c:v>32.549376254322006</c:v>
                </c:pt>
                <c:pt idx="11">
                  <c:v>57.718133534114138</c:v>
                </c:pt>
              </c:numCache>
            </c:numRef>
          </c:xVal>
          <c:yVal>
            <c:numRef>
              <c:f>'NEW ERRORS'!$G$3:$G$17</c:f>
              <c:numCache>
                <c:formatCode>General</c:formatCode>
                <c:ptCount val="15"/>
                <c:pt idx="0">
                  <c:v>1.58510835997</c:v>
                </c:pt>
                <c:pt idx="1">
                  <c:v>1.3354354212090001</c:v>
                </c:pt>
                <c:pt idx="2">
                  <c:v>0.99046483711599997</c:v>
                </c:pt>
                <c:pt idx="3">
                  <c:v>0.65929157887500178</c:v>
                </c:pt>
                <c:pt idx="4">
                  <c:v>0.40820466389100102</c:v>
                </c:pt>
                <c:pt idx="5">
                  <c:v>0.242373967445</c:v>
                </c:pt>
                <c:pt idx="6">
                  <c:v>0.14047508548600063</c:v>
                </c:pt>
                <c:pt idx="7">
                  <c:v>8.0341006342000004E-2</c:v>
                </c:pt>
                <c:pt idx="8">
                  <c:v>4.5605630999000113E-2</c:v>
                </c:pt>
                <c:pt idx="9">
                  <c:v>2.5782214222000006E-2</c:v>
                </c:pt>
                <c:pt idx="10">
                  <c:v>1.4541774146000047E-2</c:v>
                </c:pt>
                <c:pt idx="11">
                  <c:v>8.1912318490000007E-3</c:v>
                </c:pt>
              </c:numCache>
            </c:numRef>
          </c:yVal>
        </c:ser>
        <c:ser>
          <c:idx val="1"/>
          <c:order val="1"/>
          <c:tx>
            <c:strRef>
              <c:f>'NEW ERRORS'!$J$1</c:f>
              <c:strCache>
                <c:ptCount val="1"/>
                <c:pt idx="0">
                  <c:v>ode2</c:v>
                </c:pt>
              </c:strCache>
            </c:strRef>
          </c:tx>
          <c:spPr>
            <a:ln w="28575">
              <a:noFill/>
            </a:ln>
          </c:spPr>
          <c:xVal>
            <c:numRef>
              <c:f>'NEW ERRORS'!$M$3:$M$17</c:f>
              <c:numCache>
                <c:formatCode>General</c:formatCode>
                <c:ptCount val="15"/>
                <c:pt idx="0">
                  <c:v>0.22637866213299998</c:v>
                </c:pt>
                <c:pt idx="1">
                  <c:v>0.38248247095400234</c:v>
                </c:pt>
                <c:pt idx="2">
                  <c:v>0.67314817159600204</c:v>
                </c:pt>
                <c:pt idx="3">
                  <c:v>1.1909622124299966</c:v>
                </c:pt>
                <c:pt idx="4">
                  <c:v>2.1134965653090001</c:v>
                </c:pt>
                <c:pt idx="5">
                  <c:v>3.7515835882760067</c:v>
                </c:pt>
                <c:pt idx="6">
                  <c:v>6.6644958826619813</c:v>
                </c:pt>
                <c:pt idx="7">
                  <c:v>11.855460033793046</c:v>
                </c:pt>
                <c:pt idx="8">
                  <c:v>21.125210980560922</c:v>
                </c:pt>
                <c:pt idx="9">
                  <c:v>37.558371015702001</c:v>
                </c:pt>
                <c:pt idx="10">
                  <c:v>66.857052273007</c:v>
                </c:pt>
                <c:pt idx="11">
                  <c:v>118.643104860433</c:v>
                </c:pt>
              </c:numCache>
            </c:numRef>
          </c:xVal>
          <c:yVal>
            <c:numRef>
              <c:f>'NEW ERRORS'!$L$3:$L$17</c:f>
              <c:numCache>
                <c:formatCode>General</c:formatCode>
                <c:ptCount val="15"/>
                <c:pt idx="0">
                  <c:v>4.8328160190999885E-2</c:v>
                </c:pt>
                <c:pt idx="1">
                  <c:v>1.456299661E-2</c:v>
                </c:pt>
                <c:pt idx="2">
                  <c:v>4.4866600490000219E-3</c:v>
                </c:pt>
                <c:pt idx="3">
                  <c:v>1.3936458829999999E-3</c:v>
                </c:pt>
                <c:pt idx="4">
                  <c:v>4.3568586600000012E-4</c:v>
                </c:pt>
                <c:pt idx="5">
                  <c:v>1.3701544000000056E-4</c:v>
                </c:pt>
                <c:pt idx="6">
                  <c:v>4.3178498000000022E-5</c:v>
                </c:pt>
                <c:pt idx="7">
                  <c:v>1.3628284000000043E-5</c:v>
                </c:pt>
                <c:pt idx="8">
                  <c:v>4.3044800000000003E-6</c:v>
                </c:pt>
                <c:pt idx="9">
                  <c:v>1.3603820000000094E-6</c:v>
                </c:pt>
                <c:pt idx="10">
                  <c:v>4.3007800000000174E-7</c:v>
                </c:pt>
                <c:pt idx="11">
                  <c:v>1.3600800000000112E-7</c:v>
                </c:pt>
              </c:numCache>
            </c:numRef>
          </c:yVal>
        </c:ser>
        <c:ser>
          <c:idx val="2"/>
          <c:order val="2"/>
          <c:tx>
            <c:strRef>
              <c:f>'NEW ERRORS'!$O$1</c:f>
              <c:strCache>
                <c:ptCount val="1"/>
                <c:pt idx="0">
                  <c:v>ode3</c:v>
                </c:pt>
              </c:strCache>
            </c:strRef>
          </c:tx>
          <c:spPr>
            <a:ln w="28575">
              <a:noFill/>
            </a:ln>
          </c:spPr>
          <c:xVal>
            <c:numRef>
              <c:f>'NEW ERRORS'!$R$3:$R$17</c:f>
              <c:numCache>
                <c:formatCode>General</c:formatCode>
                <c:ptCount val="15"/>
                <c:pt idx="0">
                  <c:v>0.33532708702500186</c:v>
                </c:pt>
                <c:pt idx="1">
                  <c:v>0.56861327252600202</c:v>
                </c:pt>
                <c:pt idx="2">
                  <c:v>1.0058296412509937</c:v>
                </c:pt>
                <c:pt idx="3">
                  <c:v>1.782334392397994</c:v>
                </c:pt>
                <c:pt idx="4">
                  <c:v>3.1705664745149997</c:v>
                </c:pt>
                <c:pt idx="5">
                  <c:v>5.6296400739210002</c:v>
                </c:pt>
                <c:pt idx="6">
                  <c:v>10.000672083994001</c:v>
                </c:pt>
                <c:pt idx="7">
                  <c:v>17.754114495155999</c:v>
                </c:pt>
                <c:pt idx="8">
                  <c:v>31.737934812365989</c:v>
                </c:pt>
                <c:pt idx="9">
                  <c:v>56.299749267041001</c:v>
                </c:pt>
                <c:pt idx="10">
                  <c:v>100.23407236418601</c:v>
                </c:pt>
                <c:pt idx="11">
                  <c:v>177.786997911756</c:v>
                </c:pt>
              </c:numCache>
            </c:numRef>
          </c:xVal>
          <c:yVal>
            <c:numRef>
              <c:f>'NEW ERRORS'!$Q$3:$Q$17</c:f>
              <c:numCache>
                <c:formatCode>General</c:formatCode>
                <c:ptCount val="15"/>
                <c:pt idx="0">
                  <c:v>1.5847641700000043E-4</c:v>
                </c:pt>
                <c:pt idx="1">
                  <c:v>2.8546056000000001E-5</c:v>
                </c:pt>
                <c:pt idx="2">
                  <c:v>5.1279620000000128E-6</c:v>
                </c:pt>
                <c:pt idx="3">
                  <c:v>9.1318500000000244E-7</c:v>
                </c:pt>
                <c:pt idx="4">
                  <c:v>1.6222600000000102E-7</c:v>
                </c:pt>
                <c:pt idx="5">
                  <c:v>2.8901000000000184E-8</c:v>
                </c:pt>
                <c:pt idx="6">
                  <c:v>5.1710000000000401E-9</c:v>
                </c:pt>
                <c:pt idx="7">
                  <c:v>9.5200000000000685E-10</c:v>
                </c:pt>
                <c:pt idx="8">
                  <c:v>2.0200000000000171E-10</c:v>
                </c:pt>
                <c:pt idx="9">
                  <c:v>6.9000000000000654E-11</c:v>
                </c:pt>
                <c:pt idx="10">
                  <c:v>4.6000000000000345E-11</c:v>
                </c:pt>
                <c:pt idx="11">
                  <c:v>4.1000000000000304E-11</c:v>
                </c:pt>
              </c:numCache>
            </c:numRef>
          </c:yVal>
        </c:ser>
        <c:ser>
          <c:idx val="3"/>
          <c:order val="3"/>
          <c:tx>
            <c:strRef>
              <c:f>'NEW ERRORS'!$T$1</c:f>
              <c:strCache>
                <c:ptCount val="1"/>
                <c:pt idx="0">
                  <c:v>ode4</c:v>
                </c:pt>
              </c:strCache>
            </c:strRef>
          </c:tx>
          <c:spPr>
            <a:ln w="28575">
              <a:noFill/>
            </a:ln>
          </c:spPr>
          <c:xVal>
            <c:numRef>
              <c:f>'NEW ERRORS'!$W$3:$W$17</c:f>
              <c:numCache>
                <c:formatCode>General</c:formatCode>
                <c:ptCount val="15"/>
                <c:pt idx="0">
                  <c:v>0.43997828222900209</c:v>
                </c:pt>
                <c:pt idx="1">
                  <c:v>0.75428727297500064</c:v>
                </c:pt>
                <c:pt idx="2">
                  <c:v>1.3333141071689998</c:v>
                </c:pt>
                <c:pt idx="3">
                  <c:v>2.3655128441860001</c:v>
                </c:pt>
                <c:pt idx="4">
                  <c:v>4.2057795231439998</c:v>
                </c:pt>
                <c:pt idx="5">
                  <c:v>7.4705758662869757</c:v>
                </c:pt>
                <c:pt idx="6">
                  <c:v>13.269723802053001</c:v>
                </c:pt>
                <c:pt idx="7">
                  <c:v>23.625911927537999</c:v>
                </c:pt>
                <c:pt idx="8">
                  <c:v>42.042428522807</c:v>
                </c:pt>
                <c:pt idx="9">
                  <c:v>74.643399150873989</c:v>
                </c:pt>
                <c:pt idx="10">
                  <c:v>132.79149931993652</c:v>
                </c:pt>
                <c:pt idx="11">
                  <c:v>236.1219428567284</c:v>
                </c:pt>
              </c:numCache>
            </c:numRef>
          </c:xVal>
          <c:yVal>
            <c:numRef>
              <c:f>'NEW ERRORS'!$V$3:$V$17</c:f>
              <c:numCache>
                <c:formatCode>General</c:formatCode>
                <c:ptCount val="15"/>
                <c:pt idx="0">
                  <c:v>4.2852430000000392E-6</c:v>
                </c:pt>
                <c:pt idx="1">
                  <c:v>3.6396900000000193E-7</c:v>
                </c:pt>
                <c:pt idx="2">
                  <c:v>3.3183000000000192E-8</c:v>
                </c:pt>
                <c:pt idx="3">
                  <c:v>3.0900000000000214E-9</c:v>
                </c:pt>
                <c:pt idx="4">
                  <c:v>2.6100000000000215E-10</c:v>
                </c:pt>
                <c:pt idx="5">
                  <c:v>1.1000000000000114E-11</c:v>
                </c:pt>
                <c:pt idx="6">
                  <c:v>3.8000000000000315E-11</c:v>
                </c:pt>
                <c:pt idx="7">
                  <c:v>4.1000000000000304E-11</c:v>
                </c:pt>
                <c:pt idx="8">
                  <c:v>4.1000000000000304E-11</c:v>
                </c:pt>
                <c:pt idx="9">
                  <c:v>4.1000000000000304E-11</c:v>
                </c:pt>
                <c:pt idx="10">
                  <c:v>4.1000000000000304E-11</c:v>
                </c:pt>
                <c:pt idx="11">
                  <c:v>4.1000000000000304E-11</c:v>
                </c:pt>
              </c:numCache>
            </c:numRef>
          </c:yVal>
        </c:ser>
        <c:ser>
          <c:idx val="4"/>
          <c:order val="4"/>
          <c:tx>
            <c:strRef>
              <c:f>'NEW ERRORS'!$Y$1</c:f>
              <c:strCache>
                <c:ptCount val="1"/>
                <c:pt idx="0">
                  <c:v>ode5</c:v>
                </c:pt>
              </c:strCache>
            </c:strRef>
          </c:tx>
          <c:spPr>
            <a:ln w="28575">
              <a:noFill/>
            </a:ln>
          </c:spPr>
          <c:xVal>
            <c:numRef>
              <c:f>'NEW ERRORS'!$AB$3:$AB$17</c:f>
              <c:numCache>
                <c:formatCode>General</c:formatCode>
                <c:ptCount val="15"/>
                <c:pt idx="0">
                  <c:v>0.7023087007859995</c:v>
                </c:pt>
                <c:pt idx="1">
                  <c:v>1.220148880128</c:v>
                </c:pt>
                <c:pt idx="2">
                  <c:v>2.1696371869450002</c:v>
                </c:pt>
                <c:pt idx="3">
                  <c:v>3.8547618322689998</c:v>
                </c:pt>
                <c:pt idx="4">
                  <c:v>6.8492393167919996</c:v>
                </c:pt>
                <c:pt idx="5">
                  <c:v>12.183481263913</c:v>
                </c:pt>
                <c:pt idx="6">
                  <c:v>21.689965039326001</c:v>
                </c:pt>
                <c:pt idx="7">
                  <c:v>38.696975459583001</c:v>
                </c:pt>
                <c:pt idx="8">
                  <c:v>68.819604764282246</c:v>
                </c:pt>
                <c:pt idx="9">
                  <c:v>122.17791300134699</c:v>
                </c:pt>
                <c:pt idx="10">
                  <c:v>217.20076407015119</c:v>
                </c:pt>
                <c:pt idx="11">
                  <c:v>385.95659325942222</c:v>
                </c:pt>
              </c:numCache>
            </c:numRef>
          </c:xVal>
          <c:yVal>
            <c:numRef>
              <c:f>'NEW ERRORS'!$AA$3:$AA$17</c:f>
              <c:numCache>
                <c:formatCode>General</c:formatCode>
                <c:ptCount val="15"/>
                <c:pt idx="0">
                  <c:v>1.72220000000001E-8</c:v>
                </c:pt>
                <c:pt idx="1">
                  <c:v>1.2800000000000092E-9</c:v>
                </c:pt>
                <c:pt idx="2">
                  <c:v>1.1700000000000122E-10</c:v>
                </c:pt>
                <c:pt idx="3">
                  <c:v>4.5000000000000394E-11</c:v>
                </c:pt>
                <c:pt idx="4">
                  <c:v>4.1000000000000304E-11</c:v>
                </c:pt>
                <c:pt idx="5">
                  <c:v>4.1000000000000304E-11</c:v>
                </c:pt>
                <c:pt idx="6">
                  <c:v>4.1000000000000304E-11</c:v>
                </c:pt>
                <c:pt idx="7">
                  <c:v>4.1000000000000304E-11</c:v>
                </c:pt>
                <c:pt idx="8">
                  <c:v>4.1000000000000304E-11</c:v>
                </c:pt>
                <c:pt idx="9">
                  <c:v>4.1000000000000304E-11</c:v>
                </c:pt>
                <c:pt idx="10">
                  <c:v>4.1000000000000304E-11</c:v>
                </c:pt>
                <c:pt idx="11">
                  <c:v>4.1000000000000304E-11</c:v>
                </c:pt>
              </c:numCache>
            </c:numRef>
          </c:yVal>
        </c:ser>
        <c:axId val="50204672"/>
        <c:axId val="50206592"/>
      </c:scatterChart>
      <c:valAx>
        <c:axId val="50204672"/>
        <c:scaling>
          <c:logBase val="10"/>
          <c:orientation val="minMax"/>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Computation Time (s)</a:t>
                </a:r>
              </a:p>
            </c:rich>
          </c:tx>
          <c:layout/>
        </c:title>
        <c:numFmt formatCode="General" sourceLinked="1"/>
        <c:minorTickMark val="in"/>
        <c:tickLblPos val="nextTo"/>
        <c:txPr>
          <a:bodyPr/>
          <a:lstStyle/>
          <a:p>
            <a:pPr>
              <a:defRPr>
                <a:latin typeface="Times New Roman" pitchFamily="18" charset="0"/>
                <a:cs typeface="Times New Roman" pitchFamily="18" charset="0"/>
              </a:defRPr>
            </a:pPr>
            <a:endParaRPr lang="en-US"/>
          </a:p>
        </c:txPr>
        <c:crossAx val="50206592"/>
        <c:crossesAt val="1.0000000000000272E-11"/>
        <c:crossBetween val="midCat"/>
      </c:valAx>
      <c:valAx>
        <c:axId val="50206592"/>
        <c:scaling>
          <c:logBase val="10"/>
          <c:orientation val="minMax"/>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Error in Velocity (km/s)</a:t>
                </a:r>
              </a:p>
            </c:rich>
          </c:tx>
          <c:layout/>
        </c:title>
        <c:numFmt formatCode="0E+0" sourceLinked="0"/>
        <c:minorTickMark val="in"/>
        <c:tickLblPos val="nextTo"/>
        <c:txPr>
          <a:bodyPr/>
          <a:lstStyle/>
          <a:p>
            <a:pPr>
              <a:defRPr>
                <a:latin typeface="Times New Roman" pitchFamily="18" charset="0"/>
                <a:cs typeface="Times New Roman" pitchFamily="18" charset="0"/>
              </a:defRPr>
            </a:pPr>
            <a:endParaRPr lang="en-US"/>
          </a:p>
        </c:txPr>
        <c:crossAx val="50204672"/>
        <c:crossesAt val="1.0000000000000005E-2"/>
        <c:crossBetween val="midCat"/>
        <c:majorUnit val="100"/>
      </c:valAx>
      <c:spPr>
        <a:ln>
          <a:noFill/>
        </a:ln>
      </c:spPr>
    </c:plotArea>
    <c:legend>
      <c:legendPos val="r"/>
      <c:layout/>
      <c:txPr>
        <a:bodyPr/>
        <a:lstStyle/>
        <a:p>
          <a:pPr>
            <a:defRPr>
              <a:latin typeface="Times New Roman" pitchFamily="18" charset="0"/>
              <a:cs typeface="Times New Roman" pitchFamily="18" charset="0"/>
            </a:defRPr>
          </a:pPr>
          <a:endParaRPr lang="en-US"/>
        </a:p>
      </c:txPr>
    </c:legend>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autoTitleDeleted val="1"/>
    <c:plotArea>
      <c:layout/>
      <c:scatterChart>
        <c:scatterStyle val="lineMarker"/>
        <c:ser>
          <c:idx val="5"/>
          <c:order val="0"/>
          <c:tx>
            <c:strRef>
              <c:f>'NEW ERRORS'!$AG$1</c:f>
              <c:strCache>
                <c:ptCount val="1"/>
                <c:pt idx="0">
                  <c:v>ode23</c:v>
                </c:pt>
              </c:strCache>
            </c:strRef>
          </c:tx>
          <c:spPr>
            <a:ln w="28575">
              <a:noFill/>
            </a:ln>
          </c:spPr>
          <c:xVal>
            <c:numRef>
              <c:f>'NEW ERRORS'!$AJ$3:$AJ$16</c:f>
              <c:numCache>
                <c:formatCode>General</c:formatCode>
                <c:ptCount val="14"/>
                <c:pt idx="0">
                  <c:v>2.3479466817000798</c:v>
                </c:pt>
                <c:pt idx="1">
                  <c:v>1.947193255412984</c:v>
                </c:pt>
                <c:pt idx="2">
                  <c:v>1.8330332259021698</c:v>
                </c:pt>
                <c:pt idx="3">
                  <c:v>1.90091059862069</c:v>
                </c:pt>
                <c:pt idx="4">
                  <c:v>2.11081752914194</c:v>
                </c:pt>
                <c:pt idx="5">
                  <c:v>2.643897002646368</c:v>
                </c:pt>
                <c:pt idx="6">
                  <c:v>3.91129410351243</c:v>
                </c:pt>
                <c:pt idx="7">
                  <c:v>6.6455529040577375</c:v>
                </c:pt>
                <c:pt idx="8">
                  <c:v>12.235353700224461</c:v>
                </c:pt>
                <c:pt idx="9">
                  <c:v>22.263358771371216</c:v>
                </c:pt>
                <c:pt idx="10">
                  <c:v>38.1762206924138</c:v>
                </c:pt>
                <c:pt idx="11">
                  <c:v>42.900882866367134</c:v>
                </c:pt>
                <c:pt idx="12">
                  <c:v>42.842649298941495</c:v>
                </c:pt>
                <c:pt idx="13">
                  <c:v>42.7678702654852</c:v>
                </c:pt>
              </c:numCache>
            </c:numRef>
          </c:xVal>
          <c:yVal>
            <c:numRef>
              <c:f>'NEW ERRORS'!$AH$3:$AH$16</c:f>
              <c:numCache>
                <c:formatCode>General</c:formatCode>
                <c:ptCount val="14"/>
                <c:pt idx="0">
                  <c:v>19010.0061750311</c:v>
                </c:pt>
                <c:pt idx="1">
                  <c:v>2663.5461093166787</c:v>
                </c:pt>
                <c:pt idx="2">
                  <c:v>1310.9841729879499</c:v>
                </c:pt>
                <c:pt idx="3">
                  <c:v>171.10088433597198</c:v>
                </c:pt>
                <c:pt idx="4">
                  <c:v>21.489292063844687</c:v>
                </c:pt>
                <c:pt idx="5">
                  <c:v>2.1955571671429412</c:v>
                </c:pt>
                <c:pt idx="6">
                  <c:v>0.21807952810126699</c:v>
                </c:pt>
                <c:pt idx="7">
                  <c:v>2.1745015236560798E-2</c:v>
                </c:pt>
                <c:pt idx="8">
                  <c:v>2.1850658106418752E-3</c:v>
                </c:pt>
                <c:pt idx="9">
                  <c:v>2.4567403252819913E-4</c:v>
                </c:pt>
                <c:pt idx="10" formatCode="0.00E+00">
                  <c:v>4.4065827637778128E-5</c:v>
                </c:pt>
                <c:pt idx="11" formatCode="0.00E+00">
                  <c:v>3.1781193000383056E-5</c:v>
                </c:pt>
                <c:pt idx="12" formatCode="0.00E+00">
                  <c:v>3.1826483443376121E-5</c:v>
                </c:pt>
                <c:pt idx="13" formatCode="0.00E+00">
                  <c:v>3.181638549989452E-5</c:v>
                </c:pt>
              </c:numCache>
            </c:numRef>
          </c:yVal>
        </c:ser>
        <c:ser>
          <c:idx val="6"/>
          <c:order val="1"/>
          <c:tx>
            <c:strRef>
              <c:f>'NEW ERRORS'!$AL$1</c:f>
              <c:strCache>
                <c:ptCount val="1"/>
                <c:pt idx="0">
                  <c:v>ode45</c:v>
                </c:pt>
              </c:strCache>
            </c:strRef>
          </c:tx>
          <c:spPr>
            <a:ln w="28575">
              <a:noFill/>
            </a:ln>
          </c:spPr>
          <c:xVal>
            <c:numRef>
              <c:f>'NEW ERRORS'!$AO$3:$AO$16</c:f>
              <c:numCache>
                <c:formatCode>General</c:formatCode>
                <c:ptCount val="14"/>
                <c:pt idx="0">
                  <c:v>2.2715463575461099</c:v>
                </c:pt>
                <c:pt idx="1">
                  <c:v>2.0678744839775498</c:v>
                </c:pt>
                <c:pt idx="2">
                  <c:v>2.0638728582518002</c:v>
                </c:pt>
                <c:pt idx="3">
                  <c:v>1.9961039834482861</c:v>
                </c:pt>
                <c:pt idx="4">
                  <c:v>1.9128368819887744</c:v>
                </c:pt>
                <c:pt idx="5">
                  <c:v>1.9063134154129899</c:v>
                </c:pt>
                <c:pt idx="6">
                  <c:v>1.9639337117241398</c:v>
                </c:pt>
                <c:pt idx="7">
                  <c:v>2.0978121901523701</c:v>
                </c:pt>
                <c:pt idx="8">
                  <c:v>2.3549408941459467</c:v>
                </c:pt>
                <c:pt idx="9">
                  <c:v>2.75666851013633</c:v>
                </c:pt>
                <c:pt idx="10">
                  <c:v>3.2915677293023422</c:v>
                </c:pt>
                <c:pt idx="11">
                  <c:v>3.42932318583801</c:v>
                </c:pt>
                <c:pt idx="12">
                  <c:v>3.41048370171612</c:v>
                </c:pt>
                <c:pt idx="13">
                  <c:v>3.4111443395829988</c:v>
                </c:pt>
              </c:numCache>
            </c:numRef>
          </c:xVal>
          <c:yVal>
            <c:numRef>
              <c:f>'NEW ERRORS'!$AM$3:$AM$16</c:f>
              <c:numCache>
                <c:formatCode>General</c:formatCode>
                <c:ptCount val="14"/>
                <c:pt idx="0">
                  <c:v>10808.3150085503</c:v>
                </c:pt>
                <c:pt idx="1">
                  <c:v>10808.3150085503</c:v>
                </c:pt>
                <c:pt idx="2">
                  <c:v>7680.3930095718151</c:v>
                </c:pt>
                <c:pt idx="3">
                  <c:v>986.88275264246795</c:v>
                </c:pt>
                <c:pt idx="4">
                  <c:v>40.619574483433219</c:v>
                </c:pt>
                <c:pt idx="5">
                  <c:v>1.2896753898115201</c:v>
                </c:pt>
                <c:pt idx="6">
                  <c:v>2.0596030321635598E-2</c:v>
                </c:pt>
                <c:pt idx="7">
                  <c:v>4.8919858434557E-3</c:v>
                </c:pt>
                <c:pt idx="8">
                  <c:v>7.4075584690596968E-4</c:v>
                </c:pt>
                <c:pt idx="9">
                  <c:v>1.06282976565732E-4</c:v>
                </c:pt>
                <c:pt idx="10" formatCode="0.00E+00">
                  <c:v>2.714908966842922E-5</c:v>
                </c:pt>
                <c:pt idx="11" formatCode="0.00E+00">
                  <c:v>2.2131312393677619E-5</c:v>
                </c:pt>
                <c:pt idx="12" formatCode="0.00E+00">
                  <c:v>2.2139804361005054E-5</c:v>
                </c:pt>
                <c:pt idx="13" formatCode="0.00E+00">
                  <c:v>2.2131570257074524E-5</c:v>
                </c:pt>
              </c:numCache>
            </c:numRef>
          </c:yVal>
        </c:ser>
        <c:ser>
          <c:idx val="7"/>
          <c:order val="2"/>
          <c:tx>
            <c:strRef>
              <c:f>'NEW ERRORS'!$AQ$1</c:f>
              <c:strCache>
                <c:ptCount val="1"/>
                <c:pt idx="0">
                  <c:v>ode113</c:v>
                </c:pt>
              </c:strCache>
            </c:strRef>
          </c:tx>
          <c:spPr>
            <a:ln w="28575">
              <a:noFill/>
            </a:ln>
          </c:spPr>
          <c:xVal>
            <c:numRef>
              <c:f>'NEW ERRORS'!$AT$3:$AT$16</c:f>
              <c:numCache>
                <c:formatCode>General</c:formatCode>
                <c:ptCount val="14"/>
                <c:pt idx="0">
                  <c:v>2.9752313506976802</c:v>
                </c:pt>
                <c:pt idx="1">
                  <c:v>2.7286185128949589</c:v>
                </c:pt>
                <c:pt idx="2">
                  <c:v>2.7450703115797901</c:v>
                </c:pt>
                <c:pt idx="3">
                  <c:v>2.7337204234161998</c:v>
                </c:pt>
                <c:pt idx="4">
                  <c:v>2.7808176772253499</c:v>
                </c:pt>
                <c:pt idx="5">
                  <c:v>2.80764909871692</c:v>
                </c:pt>
                <c:pt idx="6">
                  <c:v>2.8323971802084977</c:v>
                </c:pt>
                <c:pt idx="7">
                  <c:v>2.8876001014594999</c:v>
                </c:pt>
                <c:pt idx="8">
                  <c:v>3.041373611804338</c:v>
                </c:pt>
                <c:pt idx="9">
                  <c:v>3.0703051000962267</c:v>
                </c:pt>
                <c:pt idx="10">
                  <c:v>3.1507475025661602</c:v>
                </c:pt>
                <c:pt idx="11">
                  <c:v>3.2117789782838777</c:v>
                </c:pt>
                <c:pt idx="12">
                  <c:v>3.2155845117081001</c:v>
                </c:pt>
                <c:pt idx="13">
                  <c:v>3.2283710169045818</c:v>
                </c:pt>
              </c:numCache>
            </c:numRef>
          </c:xVal>
          <c:yVal>
            <c:numRef>
              <c:f>'NEW ERRORS'!$AR$3:$AR$16</c:f>
              <c:numCache>
                <c:formatCode>General</c:formatCode>
                <c:ptCount val="14"/>
                <c:pt idx="0">
                  <c:v>186796.40295570853</c:v>
                </c:pt>
                <c:pt idx="1">
                  <c:v>3742.6188649615697</c:v>
                </c:pt>
                <c:pt idx="2">
                  <c:v>517.07585780969305</c:v>
                </c:pt>
                <c:pt idx="3">
                  <c:v>218.73344589527301</c:v>
                </c:pt>
                <c:pt idx="4">
                  <c:v>23.794246427802531</c:v>
                </c:pt>
                <c:pt idx="5">
                  <c:v>3.92998115351861</c:v>
                </c:pt>
                <c:pt idx="6">
                  <c:v>0.65522760853090078</c:v>
                </c:pt>
                <c:pt idx="7">
                  <c:v>7.9764181430950029E-2</c:v>
                </c:pt>
                <c:pt idx="8">
                  <c:v>2.578725502922017E-3</c:v>
                </c:pt>
                <c:pt idx="9">
                  <c:v>6.3358783400233921E-4</c:v>
                </c:pt>
                <c:pt idx="10" formatCode="0.00E+00">
                  <c:v>9.1497588279543048E-5</c:v>
                </c:pt>
                <c:pt idx="11" formatCode="0.00E+00">
                  <c:v>2.5137874011452046E-5</c:v>
                </c:pt>
                <c:pt idx="12" formatCode="0.00E+00">
                  <c:v>2.638466579481425E-5</c:v>
                </c:pt>
                <c:pt idx="13" formatCode="0.00E+00">
                  <c:v>2.0319059569001299E-5</c:v>
                </c:pt>
              </c:numCache>
            </c:numRef>
          </c:yVal>
        </c:ser>
        <c:ser>
          <c:idx val="8"/>
          <c:order val="3"/>
          <c:tx>
            <c:strRef>
              <c:f>'NEW ERRORS'!$AV$1</c:f>
              <c:strCache>
                <c:ptCount val="1"/>
                <c:pt idx="0">
                  <c:v>ode15s</c:v>
                </c:pt>
              </c:strCache>
            </c:strRef>
          </c:tx>
          <c:spPr>
            <a:ln w="28575">
              <a:noFill/>
            </a:ln>
          </c:spPr>
          <c:xVal>
            <c:numRef>
              <c:f>'NEW ERRORS'!$AY$3:$AY$16</c:f>
              <c:numCache>
                <c:formatCode>General</c:formatCode>
                <c:ptCount val="14"/>
                <c:pt idx="0">
                  <c:v>3.8725041994707166</c:v>
                </c:pt>
                <c:pt idx="1">
                  <c:v>3.4811602116279223</c:v>
                </c:pt>
                <c:pt idx="2">
                  <c:v>3.4672036225982397</c:v>
                </c:pt>
                <c:pt idx="3">
                  <c:v>3.4935246346752198</c:v>
                </c:pt>
                <c:pt idx="4">
                  <c:v>3.53204490814755</c:v>
                </c:pt>
                <c:pt idx="5">
                  <c:v>3.5882979393584598</c:v>
                </c:pt>
                <c:pt idx="6">
                  <c:v>3.6633956734242199</c:v>
                </c:pt>
                <c:pt idx="7">
                  <c:v>3.88863132113873</c:v>
                </c:pt>
                <c:pt idx="8">
                  <c:v>4.1439712622614255</c:v>
                </c:pt>
                <c:pt idx="9">
                  <c:v>4.6009810218764731</c:v>
                </c:pt>
                <c:pt idx="10">
                  <c:v>5.5791955252125103</c:v>
                </c:pt>
                <c:pt idx="11">
                  <c:v>5.8034753180914045</c:v>
                </c:pt>
                <c:pt idx="12">
                  <c:v>5.8023595043464296</c:v>
                </c:pt>
                <c:pt idx="13">
                  <c:v>5.8189413480352608</c:v>
                </c:pt>
              </c:numCache>
            </c:numRef>
          </c:xVal>
          <c:yVal>
            <c:numRef>
              <c:f>'NEW ERRORS'!$AW$3:$AW$16</c:f>
              <c:numCache>
                <c:formatCode>General</c:formatCode>
                <c:ptCount val="14"/>
                <c:pt idx="0">
                  <c:v>211159.71701021271</c:v>
                </c:pt>
                <c:pt idx="1">
                  <c:v>199454.09997500511</c:v>
                </c:pt>
                <c:pt idx="2">
                  <c:v>20265.5369059277</c:v>
                </c:pt>
                <c:pt idx="3">
                  <c:v>5248.3375255457504</c:v>
                </c:pt>
                <c:pt idx="4">
                  <c:v>35.211749250297949</c:v>
                </c:pt>
                <c:pt idx="5">
                  <c:v>11.9186058457793</c:v>
                </c:pt>
                <c:pt idx="6">
                  <c:v>4.7024950525873965</c:v>
                </c:pt>
                <c:pt idx="7">
                  <c:v>1.0242915173287099</c:v>
                </c:pt>
                <c:pt idx="8">
                  <c:v>0.106755377130757</c:v>
                </c:pt>
                <c:pt idx="9">
                  <c:v>1.6466553487506266E-2</c:v>
                </c:pt>
                <c:pt idx="10">
                  <c:v>1.7876103077391599E-3</c:v>
                </c:pt>
                <c:pt idx="11">
                  <c:v>7.9819109886640602E-4</c:v>
                </c:pt>
                <c:pt idx="12">
                  <c:v>7.9819360592314932E-4</c:v>
                </c:pt>
                <c:pt idx="13">
                  <c:v>7.9819008202196545E-4</c:v>
                </c:pt>
              </c:numCache>
            </c:numRef>
          </c:yVal>
        </c:ser>
        <c:ser>
          <c:idx val="9"/>
          <c:order val="4"/>
          <c:tx>
            <c:strRef>
              <c:f>'NEW ERRORS'!$BA$1</c:f>
              <c:strCache>
                <c:ptCount val="1"/>
                <c:pt idx="0">
                  <c:v>ode23s</c:v>
                </c:pt>
              </c:strCache>
            </c:strRef>
          </c:tx>
          <c:spPr>
            <a:ln w="28575">
              <a:noFill/>
            </a:ln>
          </c:spPr>
          <c:marker>
            <c:spPr>
              <a:noFill/>
            </c:spPr>
          </c:marker>
          <c:xVal>
            <c:numRef>
              <c:f>'NEW ERRORS'!$BD$3:$BD$16</c:f>
              <c:numCache>
                <c:formatCode>General</c:formatCode>
                <c:ptCount val="14"/>
                <c:pt idx="0">
                  <c:v>1.8893189332638349</c:v>
                </c:pt>
                <c:pt idx="1">
                  <c:v>1.7257815510024059</c:v>
                </c:pt>
                <c:pt idx="2">
                  <c:v>2.3019138385084199</c:v>
                </c:pt>
                <c:pt idx="3">
                  <c:v>3.7038329948837188</c:v>
                </c:pt>
                <c:pt idx="4">
                  <c:v>6.1849124181074284</c:v>
                </c:pt>
                <c:pt idx="5">
                  <c:v>9.6072894012830687</c:v>
                </c:pt>
                <c:pt idx="6">
                  <c:v>17.667824112413872</c:v>
                </c:pt>
                <c:pt idx="7">
                  <c:v>37.086630537096994</c:v>
                </c:pt>
                <c:pt idx="8">
                  <c:v>77.632696466431113</c:v>
                </c:pt>
                <c:pt idx="9">
                  <c:v>152.122084235638</c:v>
                </c:pt>
                <c:pt idx="10">
                  <c:v>272.15569972617499</c:v>
                </c:pt>
                <c:pt idx="11">
                  <c:v>306.96865020460223</c:v>
                </c:pt>
                <c:pt idx="12">
                  <c:v>307.86759925886099</c:v>
                </c:pt>
                <c:pt idx="13">
                  <c:v>307.54712768075478</c:v>
                </c:pt>
              </c:numCache>
            </c:numRef>
          </c:xVal>
          <c:yVal>
            <c:numRef>
              <c:f>'NEW ERRORS'!$BB$3:$BB$16</c:f>
              <c:numCache>
                <c:formatCode>General</c:formatCode>
                <c:ptCount val="14"/>
                <c:pt idx="0">
                  <c:v>81526.257855582371</c:v>
                </c:pt>
                <c:pt idx="1">
                  <c:v>38606.792099437502</c:v>
                </c:pt>
                <c:pt idx="2">
                  <c:v>11033.438597551412</c:v>
                </c:pt>
                <c:pt idx="3">
                  <c:v>2507.9757589164797</c:v>
                </c:pt>
                <c:pt idx="4">
                  <c:v>666.06008632572048</c:v>
                </c:pt>
                <c:pt idx="5">
                  <c:v>246.34949577455023</c:v>
                </c:pt>
                <c:pt idx="6">
                  <c:v>80.812822524852081</c:v>
                </c:pt>
                <c:pt idx="7">
                  <c:v>17.449164947004501</c:v>
                </c:pt>
                <c:pt idx="8">
                  <c:v>3.76667169703898</c:v>
                </c:pt>
                <c:pt idx="9">
                  <c:v>0.84698496064751005</c:v>
                </c:pt>
                <c:pt idx="10">
                  <c:v>0.21946022747629615</c:v>
                </c:pt>
                <c:pt idx="11">
                  <c:v>0.15866359884679374</c:v>
                </c:pt>
                <c:pt idx="12">
                  <c:v>0.15866303053591682</c:v>
                </c:pt>
                <c:pt idx="13">
                  <c:v>0.15866175193432441</c:v>
                </c:pt>
              </c:numCache>
            </c:numRef>
          </c:yVal>
        </c:ser>
        <c:ser>
          <c:idx val="10"/>
          <c:order val="5"/>
          <c:tx>
            <c:strRef>
              <c:f>'NEW ERRORS'!$BF$1</c:f>
              <c:strCache>
                <c:ptCount val="1"/>
                <c:pt idx="0">
                  <c:v>ode23t</c:v>
                </c:pt>
              </c:strCache>
            </c:strRef>
          </c:tx>
          <c:spPr>
            <a:ln w="28575">
              <a:noFill/>
            </a:ln>
          </c:spPr>
          <c:marker>
            <c:symbol val="square"/>
            <c:size val="7"/>
            <c:spPr>
              <a:noFill/>
            </c:spPr>
          </c:marker>
          <c:xVal>
            <c:numRef>
              <c:f>'NEW ERRORS'!$BI$3:$BI$16</c:f>
              <c:numCache>
                <c:formatCode>General</c:formatCode>
                <c:ptCount val="14"/>
                <c:pt idx="0">
                  <c:v>2.2963911130874179</c:v>
                </c:pt>
                <c:pt idx="1">
                  <c:v>1.6503178887249401</c:v>
                </c:pt>
                <c:pt idx="2">
                  <c:v>1.7512740382999155</c:v>
                </c:pt>
                <c:pt idx="3">
                  <c:v>2.11975874306335</c:v>
                </c:pt>
                <c:pt idx="4">
                  <c:v>2.8488849132638165</c:v>
                </c:pt>
                <c:pt idx="5">
                  <c:v>4.2163297860304834</c:v>
                </c:pt>
                <c:pt idx="6">
                  <c:v>6.7447130147714498</c:v>
                </c:pt>
                <c:pt idx="7">
                  <c:v>12.720876687361701</c:v>
                </c:pt>
                <c:pt idx="8">
                  <c:v>24.501353387281501</c:v>
                </c:pt>
                <c:pt idx="9">
                  <c:v>46.569819808516399</c:v>
                </c:pt>
                <c:pt idx="10">
                  <c:v>80.003472209093758</c:v>
                </c:pt>
                <c:pt idx="11">
                  <c:v>89.306512541042494</c:v>
                </c:pt>
                <c:pt idx="12">
                  <c:v>89.339548296134254</c:v>
                </c:pt>
                <c:pt idx="13">
                  <c:v>90.724958514803419</c:v>
                </c:pt>
              </c:numCache>
            </c:numRef>
          </c:xVal>
          <c:yVal>
            <c:numRef>
              <c:f>'NEW ERRORS'!$BG$3:$BG$16</c:f>
              <c:numCache>
                <c:formatCode>General</c:formatCode>
                <c:ptCount val="14"/>
                <c:pt idx="0">
                  <c:v>428680.77612510487</c:v>
                </c:pt>
                <c:pt idx="1">
                  <c:v>68925.883838985392</c:v>
                </c:pt>
                <c:pt idx="2">
                  <c:v>9680.424969658201</c:v>
                </c:pt>
                <c:pt idx="3">
                  <c:v>1741.2185587878243</c:v>
                </c:pt>
                <c:pt idx="4">
                  <c:v>430.68389276553108</c:v>
                </c:pt>
                <c:pt idx="5">
                  <c:v>80.340055848090998</c:v>
                </c:pt>
                <c:pt idx="6">
                  <c:v>16.142347283176417</c:v>
                </c:pt>
                <c:pt idx="7">
                  <c:v>4.1344729400025555</c:v>
                </c:pt>
                <c:pt idx="8">
                  <c:v>0.995292407155554</c:v>
                </c:pt>
                <c:pt idx="9">
                  <c:v>0.22145092841130001</c:v>
                </c:pt>
                <c:pt idx="10">
                  <c:v>5.40485367144697E-2</c:v>
                </c:pt>
                <c:pt idx="11">
                  <c:v>4.3209667199815095E-2</c:v>
                </c:pt>
                <c:pt idx="12">
                  <c:v>4.3209652356578601E-2</c:v>
                </c:pt>
                <c:pt idx="13">
                  <c:v>4.3209667199815095E-2</c:v>
                </c:pt>
              </c:numCache>
            </c:numRef>
          </c:yVal>
        </c:ser>
        <c:ser>
          <c:idx val="11"/>
          <c:order val="6"/>
          <c:tx>
            <c:strRef>
              <c:f>'NEW ERRORS'!$BK$1</c:f>
              <c:strCache>
                <c:ptCount val="1"/>
                <c:pt idx="0">
                  <c:v>ode23tb</c:v>
                </c:pt>
              </c:strCache>
            </c:strRef>
          </c:tx>
          <c:spPr>
            <a:ln w="28575">
              <a:noFill/>
            </a:ln>
          </c:spPr>
          <c:marker>
            <c:spPr>
              <a:noFill/>
            </c:spPr>
          </c:marker>
          <c:xVal>
            <c:numRef>
              <c:f>'NEW ERRORS'!$BN$3:$BN$16</c:f>
              <c:numCache>
                <c:formatCode>General</c:formatCode>
                <c:ptCount val="14"/>
                <c:pt idx="0">
                  <c:v>1.9376088449719344</c:v>
                </c:pt>
                <c:pt idx="1">
                  <c:v>1.58291519352045</c:v>
                </c:pt>
                <c:pt idx="2">
                  <c:v>1.6655150515156401</c:v>
                </c:pt>
                <c:pt idx="3">
                  <c:v>1.9948564693504449</c:v>
                </c:pt>
                <c:pt idx="4">
                  <c:v>2.6606542924779633</c:v>
                </c:pt>
                <c:pt idx="5">
                  <c:v>4.0042993466880485</c:v>
                </c:pt>
                <c:pt idx="6">
                  <c:v>6.9667084405292714</c:v>
                </c:pt>
                <c:pt idx="7">
                  <c:v>12.14122419270246</c:v>
                </c:pt>
                <c:pt idx="8">
                  <c:v>24.013927959887731</c:v>
                </c:pt>
                <c:pt idx="9">
                  <c:v>45.128939808933573</c:v>
                </c:pt>
                <c:pt idx="10">
                  <c:v>75.947237057193306</c:v>
                </c:pt>
                <c:pt idx="11">
                  <c:v>88.779215781748505</c:v>
                </c:pt>
                <c:pt idx="12">
                  <c:v>90.681975231355281</c:v>
                </c:pt>
                <c:pt idx="13">
                  <c:v>86.790894829366493</c:v>
                </c:pt>
              </c:numCache>
            </c:numRef>
          </c:xVal>
          <c:yVal>
            <c:numRef>
              <c:f>'NEW ERRORS'!$BL$3:$BL$16</c:f>
              <c:numCache>
                <c:formatCode>General</c:formatCode>
                <c:ptCount val="14"/>
                <c:pt idx="0">
                  <c:v>197856.086719382</c:v>
                </c:pt>
                <c:pt idx="1">
                  <c:v>48915.226103504749</c:v>
                </c:pt>
                <c:pt idx="2">
                  <c:v>6592.1057932674503</c:v>
                </c:pt>
                <c:pt idx="3">
                  <c:v>1601.3509651698701</c:v>
                </c:pt>
                <c:pt idx="4">
                  <c:v>372.27815005164564</c:v>
                </c:pt>
                <c:pt idx="5">
                  <c:v>78.262807390447819</c:v>
                </c:pt>
                <c:pt idx="6">
                  <c:v>22.692580862922217</c:v>
                </c:pt>
                <c:pt idx="7">
                  <c:v>8.4521200308151894</c:v>
                </c:pt>
                <c:pt idx="8">
                  <c:v>1.8188303309480101</c:v>
                </c:pt>
                <c:pt idx="9">
                  <c:v>0.43040122200347508</c:v>
                </c:pt>
                <c:pt idx="10">
                  <c:v>0.13974147519461999</c:v>
                </c:pt>
                <c:pt idx="11">
                  <c:v>8.9979065068940725E-2</c:v>
                </c:pt>
                <c:pt idx="12">
                  <c:v>0.10645582309618012</c:v>
                </c:pt>
                <c:pt idx="13">
                  <c:v>0.120497837187294</c:v>
                </c:pt>
              </c:numCache>
            </c:numRef>
          </c:yVal>
        </c:ser>
        <c:axId val="49960832"/>
        <c:axId val="49971584"/>
      </c:scatterChart>
      <c:valAx>
        <c:axId val="49960832"/>
        <c:scaling>
          <c:logBase val="10"/>
          <c:orientation val="minMax"/>
          <c:min val="0.1"/>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Average Computation Time (s)</a:t>
                </a:r>
              </a:p>
            </c:rich>
          </c:tx>
          <c:layout/>
        </c:title>
        <c:numFmt formatCode="General" sourceLinked="1"/>
        <c:minorTickMark val="in"/>
        <c:tickLblPos val="nextTo"/>
        <c:txPr>
          <a:bodyPr/>
          <a:lstStyle/>
          <a:p>
            <a:pPr>
              <a:defRPr>
                <a:latin typeface="Times New Roman" pitchFamily="18" charset="0"/>
                <a:cs typeface="Times New Roman" pitchFamily="18" charset="0"/>
              </a:defRPr>
            </a:pPr>
            <a:endParaRPr lang="en-US"/>
          </a:p>
        </c:txPr>
        <c:crossAx val="49971584"/>
        <c:crossesAt val="1.0000000000000116E-6"/>
        <c:crossBetween val="midCat"/>
      </c:valAx>
      <c:valAx>
        <c:axId val="49971584"/>
        <c:scaling>
          <c:logBase val="10"/>
          <c:orientation val="minMax"/>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Error in Position (km)</a:t>
                </a:r>
              </a:p>
            </c:rich>
          </c:tx>
          <c:layout/>
        </c:title>
        <c:numFmt formatCode="0E+0" sourceLinked="0"/>
        <c:minorTickMark val="in"/>
        <c:tickLblPos val="nextTo"/>
        <c:txPr>
          <a:bodyPr/>
          <a:lstStyle/>
          <a:p>
            <a:pPr>
              <a:defRPr>
                <a:latin typeface="Times New Roman" pitchFamily="18" charset="0"/>
                <a:cs typeface="Times New Roman" pitchFamily="18" charset="0"/>
              </a:defRPr>
            </a:pPr>
            <a:endParaRPr lang="en-US"/>
          </a:p>
        </c:txPr>
        <c:crossAx val="49960832"/>
        <c:crossesAt val="1.0000000000000005E-2"/>
        <c:crossBetween val="midCat"/>
        <c:majorUnit val="100"/>
      </c:valAx>
    </c:plotArea>
    <c:legend>
      <c:legendPos val="r"/>
      <c:layout/>
      <c:txPr>
        <a:bodyPr/>
        <a:lstStyle/>
        <a:p>
          <a:pPr>
            <a:defRPr>
              <a:latin typeface="Times New Roman" pitchFamily="18" charset="0"/>
              <a:cs typeface="Times New Roman" pitchFamily="18" charset="0"/>
            </a:defRPr>
          </a:pPr>
          <a:endParaRPr lang="en-US"/>
        </a:p>
      </c:txPr>
    </c:legend>
    <c:plotVisOnly val="1"/>
    <c:dispBlanksAs val="gap"/>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3093941382327262"/>
          <c:y val="3.9354505943283435E-2"/>
          <c:w val="0.8320235491396909"/>
          <c:h val="0.84859512279274951"/>
        </c:manualLayout>
      </c:layout>
      <c:scatterChart>
        <c:scatterStyle val="lineMarker"/>
        <c:ser>
          <c:idx val="0"/>
          <c:order val="0"/>
          <c:tx>
            <c:strRef>
              <c:f>'NEW ERRORS'!$E$1</c:f>
              <c:strCache>
                <c:ptCount val="1"/>
                <c:pt idx="0">
                  <c:v>ode1</c:v>
                </c:pt>
              </c:strCache>
            </c:strRef>
          </c:tx>
          <c:spPr>
            <a:ln w="28575">
              <a:noFill/>
            </a:ln>
          </c:spPr>
          <c:xVal>
            <c:numRef>
              <c:f>'NEW ERRORS'!$H$3:$H$17</c:f>
              <c:numCache>
                <c:formatCode>General</c:formatCode>
                <c:ptCount val="15"/>
                <c:pt idx="0">
                  <c:v>0.16263593807500001</c:v>
                </c:pt>
                <c:pt idx="1">
                  <c:v>0.19128220598199999</c:v>
                </c:pt>
                <c:pt idx="2">
                  <c:v>0.330146614723001</c:v>
                </c:pt>
                <c:pt idx="3">
                  <c:v>0.58277140550100004</c:v>
                </c:pt>
                <c:pt idx="4">
                  <c:v>1.0345512151879952</c:v>
                </c:pt>
                <c:pt idx="5">
                  <c:v>1.834311817418</c:v>
                </c:pt>
                <c:pt idx="6">
                  <c:v>3.2455380414760149</c:v>
                </c:pt>
                <c:pt idx="7">
                  <c:v>5.757818659999975</c:v>
                </c:pt>
                <c:pt idx="8">
                  <c:v>10.354171509655</c:v>
                </c:pt>
                <c:pt idx="9">
                  <c:v>18.321419629782987</c:v>
                </c:pt>
                <c:pt idx="10">
                  <c:v>32.549376254322006</c:v>
                </c:pt>
                <c:pt idx="11">
                  <c:v>57.718133534114173</c:v>
                </c:pt>
              </c:numCache>
            </c:numRef>
          </c:xVal>
          <c:yVal>
            <c:numRef>
              <c:f>'NEW ERRORS'!$F$3:$F$17</c:f>
              <c:numCache>
                <c:formatCode>General</c:formatCode>
                <c:ptCount val="15"/>
                <c:pt idx="0">
                  <c:v>950611.39478560002</c:v>
                </c:pt>
                <c:pt idx="1">
                  <c:v>663296.98403509392</c:v>
                </c:pt>
                <c:pt idx="2">
                  <c:v>431019.60487196501</c:v>
                </c:pt>
                <c:pt idx="3">
                  <c:v>263727.78369642643</c:v>
                </c:pt>
                <c:pt idx="4">
                  <c:v>155297.65700058211</c:v>
                </c:pt>
                <c:pt idx="5">
                  <c:v>89573.778361159508</c:v>
                </c:pt>
                <c:pt idx="6">
                  <c:v>51061.409159211194</c:v>
                </c:pt>
                <c:pt idx="7">
                  <c:v>28929.539826189692</c:v>
                </c:pt>
                <c:pt idx="8">
                  <c:v>16334.635270491999</c:v>
                </c:pt>
                <c:pt idx="9">
                  <c:v>9206.7430248194596</c:v>
                </c:pt>
                <c:pt idx="10">
                  <c:v>5184.0336628116702</c:v>
                </c:pt>
                <c:pt idx="11">
                  <c:v>2917.3304456378401</c:v>
                </c:pt>
              </c:numCache>
            </c:numRef>
          </c:yVal>
        </c:ser>
        <c:ser>
          <c:idx val="1"/>
          <c:order val="1"/>
          <c:tx>
            <c:strRef>
              <c:f>'NEW ERRORS'!$J$1</c:f>
              <c:strCache>
                <c:ptCount val="1"/>
                <c:pt idx="0">
                  <c:v>ode2</c:v>
                </c:pt>
              </c:strCache>
            </c:strRef>
          </c:tx>
          <c:spPr>
            <a:ln w="28575">
              <a:noFill/>
            </a:ln>
          </c:spPr>
          <c:xVal>
            <c:numRef>
              <c:f>'NEW ERRORS'!$M$3:$M$17</c:f>
              <c:numCache>
                <c:formatCode>General</c:formatCode>
                <c:ptCount val="15"/>
                <c:pt idx="0">
                  <c:v>0.22637866213299998</c:v>
                </c:pt>
                <c:pt idx="1">
                  <c:v>0.38248247095400301</c:v>
                </c:pt>
                <c:pt idx="2">
                  <c:v>0.67314817159600271</c:v>
                </c:pt>
                <c:pt idx="3">
                  <c:v>1.1909622124299954</c:v>
                </c:pt>
                <c:pt idx="4">
                  <c:v>2.1134965653090001</c:v>
                </c:pt>
                <c:pt idx="5">
                  <c:v>3.7515835882760089</c:v>
                </c:pt>
                <c:pt idx="6">
                  <c:v>6.6644958826619769</c:v>
                </c:pt>
                <c:pt idx="7">
                  <c:v>11.855460033793058</c:v>
                </c:pt>
                <c:pt idx="8">
                  <c:v>21.125210980560901</c:v>
                </c:pt>
                <c:pt idx="9">
                  <c:v>37.558371015702001</c:v>
                </c:pt>
                <c:pt idx="10">
                  <c:v>66.857052273007</c:v>
                </c:pt>
                <c:pt idx="11">
                  <c:v>118.643104860433</c:v>
                </c:pt>
              </c:numCache>
            </c:numRef>
          </c:xVal>
          <c:yVal>
            <c:numRef>
              <c:f>'NEW ERRORS'!$K$3:$K$17</c:f>
              <c:numCache>
                <c:formatCode>General</c:formatCode>
                <c:ptCount val="15"/>
                <c:pt idx="0">
                  <c:v>16387.121427914</c:v>
                </c:pt>
                <c:pt idx="1">
                  <c:v>4915.0351922166801</c:v>
                </c:pt>
                <c:pt idx="2">
                  <c:v>1511.1303448789008</c:v>
                </c:pt>
                <c:pt idx="3">
                  <c:v>468.90399409117668</c:v>
                </c:pt>
                <c:pt idx="4">
                  <c:v>146.51069570592495</c:v>
                </c:pt>
                <c:pt idx="5">
                  <c:v>46.061454495308944</c:v>
                </c:pt>
                <c:pt idx="6">
                  <c:v>14.513266847436</c:v>
                </c:pt>
                <c:pt idx="7">
                  <c:v>4.5803604879910189</c:v>
                </c:pt>
                <c:pt idx="8">
                  <c:v>1.4466297377479922</c:v>
                </c:pt>
                <c:pt idx="9">
                  <c:v>0.45717832569700112</c:v>
                </c:pt>
                <c:pt idx="10">
                  <c:v>0.14453273138000053</c:v>
                </c:pt>
                <c:pt idx="11">
                  <c:v>4.5706981120000337E-2</c:v>
                </c:pt>
              </c:numCache>
            </c:numRef>
          </c:yVal>
        </c:ser>
        <c:ser>
          <c:idx val="2"/>
          <c:order val="2"/>
          <c:tx>
            <c:strRef>
              <c:f>'NEW ERRORS'!$O$1</c:f>
              <c:strCache>
                <c:ptCount val="1"/>
                <c:pt idx="0">
                  <c:v>ode3</c:v>
                </c:pt>
              </c:strCache>
            </c:strRef>
          </c:tx>
          <c:spPr>
            <a:ln w="28575">
              <a:noFill/>
            </a:ln>
          </c:spPr>
          <c:xVal>
            <c:numRef>
              <c:f>'NEW ERRORS'!$R$3:$R$17</c:f>
              <c:numCache>
                <c:formatCode>General</c:formatCode>
                <c:ptCount val="15"/>
                <c:pt idx="0">
                  <c:v>0.33532708702500236</c:v>
                </c:pt>
                <c:pt idx="1">
                  <c:v>0.56861327252600258</c:v>
                </c:pt>
                <c:pt idx="2">
                  <c:v>1.0058296412509919</c:v>
                </c:pt>
                <c:pt idx="3">
                  <c:v>1.7823343923979922</c:v>
                </c:pt>
                <c:pt idx="4">
                  <c:v>3.1705664745149997</c:v>
                </c:pt>
                <c:pt idx="5">
                  <c:v>5.6296400739210002</c:v>
                </c:pt>
                <c:pt idx="6">
                  <c:v>10.000672083994001</c:v>
                </c:pt>
                <c:pt idx="7">
                  <c:v>17.754114495155999</c:v>
                </c:pt>
                <c:pt idx="8">
                  <c:v>31.737934812365989</c:v>
                </c:pt>
                <c:pt idx="9">
                  <c:v>56.299749267041001</c:v>
                </c:pt>
                <c:pt idx="10">
                  <c:v>100.23407236418601</c:v>
                </c:pt>
                <c:pt idx="11">
                  <c:v>177.786997911756</c:v>
                </c:pt>
              </c:numCache>
            </c:numRef>
          </c:xVal>
          <c:yVal>
            <c:numRef>
              <c:f>'NEW ERRORS'!$P$3:$P$17</c:f>
              <c:numCache>
                <c:formatCode>General</c:formatCode>
                <c:ptCount val="15"/>
                <c:pt idx="0">
                  <c:v>54.969501232452011</c:v>
                </c:pt>
                <c:pt idx="1">
                  <c:v>9.9330256052119985</c:v>
                </c:pt>
                <c:pt idx="2">
                  <c:v>1.7872702517099952</c:v>
                </c:pt>
                <c:pt idx="3">
                  <c:v>0.31855801682600032</c:v>
                </c:pt>
                <c:pt idx="4">
                  <c:v>5.6618825015999956E-2</c:v>
                </c:pt>
                <c:pt idx="5">
                  <c:v>1.0089317784999998E-2</c:v>
                </c:pt>
                <c:pt idx="6">
                  <c:v>1.8053168680000062E-3</c:v>
                </c:pt>
                <c:pt idx="7">
                  <c:v>3.3216458400000002E-4</c:v>
                </c:pt>
                <c:pt idx="8">
                  <c:v>7.0311579000000436E-5</c:v>
                </c:pt>
                <c:pt idx="9">
                  <c:v>2.4055813000000162E-5</c:v>
                </c:pt>
                <c:pt idx="10">
                  <c:v>1.6026503000000113E-5</c:v>
                </c:pt>
                <c:pt idx="11">
                  <c:v>1.4526329000000077E-5</c:v>
                </c:pt>
              </c:numCache>
            </c:numRef>
          </c:yVal>
        </c:ser>
        <c:ser>
          <c:idx val="3"/>
          <c:order val="3"/>
          <c:tx>
            <c:strRef>
              <c:f>'NEW ERRORS'!$T$1</c:f>
              <c:strCache>
                <c:ptCount val="1"/>
                <c:pt idx="0">
                  <c:v>ode4</c:v>
                </c:pt>
              </c:strCache>
            </c:strRef>
          </c:tx>
          <c:spPr>
            <a:ln w="28575">
              <a:noFill/>
            </a:ln>
          </c:spPr>
          <c:xVal>
            <c:numRef>
              <c:f>'NEW ERRORS'!$W$3:$W$17</c:f>
              <c:numCache>
                <c:formatCode>General</c:formatCode>
                <c:ptCount val="15"/>
                <c:pt idx="0">
                  <c:v>0.43997828222900276</c:v>
                </c:pt>
                <c:pt idx="1">
                  <c:v>0.75428727297500064</c:v>
                </c:pt>
                <c:pt idx="2">
                  <c:v>1.3333141071689998</c:v>
                </c:pt>
                <c:pt idx="3">
                  <c:v>2.3655128441860001</c:v>
                </c:pt>
                <c:pt idx="4">
                  <c:v>4.2057795231439998</c:v>
                </c:pt>
                <c:pt idx="5">
                  <c:v>7.4705758662869703</c:v>
                </c:pt>
                <c:pt idx="6">
                  <c:v>13.269723802053001</c:v>
                </c:pt>
                <c:pt idx="7">
                  <c:v>23.625911927537999</c:v>
                </c:pt>
                <c:pt idx="8">
                  <c:v>42.042428522807</c:v>
                </c:pt>
                <c:pt idx="9">
                  <c:v>74.643399150873989</c:v>
                </c:pt>
                <c:pt idx="10">
                  <c:v>132.79149931993669</c:v>
                </c:pt>
                <c:pt idx="11">
                  <c:v>236.12194285672851</c:v>
                </c:pt>
              </c:numCache>
            </c:numRef>
          </c:xVal>
          <c:yVal>
            <c:numRef>
              <c:f>'NEW ERRORS'!$U$3:$U$17</c:f>
              <c:numCache>
                <c:formatCode>General</c:formatCode>
                <c:ptCount val="15"/>
                <c:pt idx="0">
                  <c:v>1.3422509467990049</c:v>
                </c:pt>
                <c:pt idx="1">
                  <c:v>0.11150889064399998</c:v>
                </c:pt>
                <c:pt idx="2">
                  <c:v>1.0009248735999957E-2</c:v>
                </c:pt>
                <c:pt idx="3">
                  <c:v>9.2103119899999996E-4</c:v>
                </c:pt>
                <c:pt idx="4">
                  <c:v>7.5258224000000423E-5</c:v>
                </c:pt>
                <c:pt idx="5">
                  <c:v>5.6222040000000104E-6</c:v>
                </c:pt>
                <c:pt idx="6">
                  <c:v>1.349940700000005E-5</c:v>
                </c:pt>
                <c:pt idx="7">
                  <c:v>1.4232082000000001E-5</c:v>
                </c:pt>
                <c:pt idx="8">
                  <c:v>1.4371947000000001E-5</c:v>
                </c:pt>
                <c:pt idx="9">
                  <c:v>1.4357881000000061E-5</c:v>
                </c:pt>
                <c:pt idx="10">
                  <c:v>1.4347958000000046E-5</c:v>
                </c:pt>
                <c:pt idx="11">
                  <c:v>1.4359508000000053E-5</c:v>
                </c:pt>
              </c:numCache>
            </c:numRef>
          </c:yVal>
        </c:ser>
        <c:ser>
          <c:idx val="4"/>
          <c:order val="4"/>
          <c:tx>
            <c:strRef>
              <c:f>'NEW ERRORS'!$Y$1</c:f>
              <c:strCache>
                <c:ptCount val="1"/>
                <c:pt idx="0">
                  <c:v>ode5</c:v>
                </c:pt>
              </c:strCache>
            </c:strRef>
          </c:tx>
          <c:spPr>
            <a:ln w="28575">
              <a:noFill/>
            </a:ln>
          </c:spPr>
          <c:xVal>
            <c:numRef>
              <c:f>'NEW ERRORS'!$AB$3:$AB$17</c:f>
              <c:numCache>
                <c:formatCode>General</c:formatCode>
                <c:ptCount val="15"/>
                <c:pt idx="0">
                  <c:v>0.7023087007859995</c:v>
                </c:pt>
                <c:pt idx="1">
                  <c:v>1.220148880128</c:v>
                </c:pt>
                <c:pt idx="2">
                  <c:v>2.1696371869450002</c:v>
                </c:pt>
                <c:pt idx="3">
                  <c:v>3.8547618322689998</c:v>
                </c:pt>
                <c:pt idx="4">
                  <c:v>6.8492393167919996</c:v>
                </c:pt>
                <c:pt idx="5">
                  <c:v>12.183481263913</c:v>
                </c:pt>
                <c:pt idx="6">
                  <c:v>21.689965039326001</c:v>
                </c:pt>
                <c:pt idx="7">
                  <c:v>38.696975459583001</c:v>
                </c:pt>
                <c:pt idx="8">
                  <c:v>68.819604764282317</c:v>
                </c:pt>
                <c:pt idx="9">
                  <c:v>122.17791300134699</c:v>
                </c:pt>
                <c:pt idx="10">
                  <c:v>217.20076407015097</c:v>
                </c:pt>
                <c:pt idx="11">
                  <c:v>385.95659325942199</c:v>
                </c:pt>
              </c:numCache>
            </c:numRef>
          </c:xVal>
          <c:yVal>
            <c:numRef>
              <c:f>'NEW ERRORS'!$Z$3:$Z$17</c:f>
              <c:numCache>
                <c:formatCode>General</c:formatCode>
                <c:ptCount val="15"/>
                <c:pt idx="0">
                  <c:v>7.5072231460000241E-3</c:v>
                </c:pt>
                <c:pt idx="1">
                  <c:v>5.0115354500000027E-4</c:v>
                </c:pt>
                <c:pt idx="2">
                  <c:v>4.3191079000000023E-5</c:v>
                </c:pt>
                <c:pt idx="3">
                  <c:v>1.5995312000000005E-5</c:v>
                </c:pt>
                <c:pt idx="4">
                  <c:v>1.4443225000000065E-5</c:v>
                </c:pt>
                <c:pt idx="5">
                  <c:v>1.4367770000000071E-5</c:v>
                </c:pt>
                <c:pt idx="6">
                  <c:v>1.4367663000000005E-5</c:v>
                </c:pt>
                <c:pt idx="7">
                  <c:v>1.4349639000000046E-5</c:v>
                </c:pt>
                <c:pt idx="8">
                  <c:v>1.4386361000000049E-5</c:v>
                </c:pt>
                <c:pt idx="9">
                  <c:v>1.4353803000000049E-5</c:v>
                </c:pt>
                <c:pt idx="10">
                  <c:v>1.4346712000000001E-5</c:v>
                </c:pt>
                <c:pt idx="11">
                  <c:v>1.4358090999999999E-5</c:v>
                </c:pt>
              </c:numCache>
            </c:numRef>
          </c:yVal>
        </c:ser>
        <c:ser>
          <c:idx val="5"/>
          <c:order val="5"/>
          <c:tx>
            <c:strRef>
              <c:f>'NEW ERRORS'!$AG$1</c:f>
              <c:strCache>
                <c:ptCount val="1"/>
                <c:pt idx="0">
                  <c:v>ode23</c:v>
                </c:pt>
              </c:strCache>
            </c:strRef>
          </c:tx>
          <c:spPr>
            <a:ln w="28575">
              <a:noFill/>
            </a:ln>
          </c:spPr>
          <c:xVal>
            <c:numRef>
              <c:f>'NEW ERRORS'!$AJ$3:$AJ$16</c:f>
              <c:numCache>
                <c:formatCode>General</c:formatCode>
                <c:ptCount val="14"/>
                <c:pt idx="0">
                  <c:v>2.3479466817000798</c:v>
                </c:pt>
                <c:pt idx="1">
                  <c:v>1.947193255412984</c:v>
                </c:pt>
                <c:pt idx="2">
                  <c:v>1.8330332259021698</c:v>
                </c:pt>
                <c:pt idx="3">
                  <c:v>1.90091059862069</c:v>
                </c:pt>
                <c:pt idx="4">
                  <c:v>2.11081752914194</c:v>
                </c:pt>
                <c:pt idx="5">
                  <c:v>2.643897002646368</c:v>
                </c:pt>
                <c:pt idx="6">
                  <c:v>3.91129410351243</c:v>
                </c:pt>
                <c:pt idx="7">
                  <c:v>6.6455529040577375</c:v>
                </c:pt>
                <c:pt idx="8">
                  <c:v>12.235353700224461</c:v>
                </c:pt>
                <c:pt idx="9">
                  <c:v>22.263358771371216</c:v>
                </c:pt>
                <c:pt idx="10">
                  <c:v>38.1762206924138</c:v>
                </c:pt>
                <c:pt idx="11">
                  <c:v>42.900882866367134</c:v>
                </c:pt>
                <c:pt idx="12">
                  <c:v>42.842649298941495</c:v>
                </c:pt>
                <c:pt idx="13">
                  <c:v>42.7678702654852</c:v>
                </c:pt>
              </c:numCache>
            </c:numRef>
          </c:xVal>
          <c:yVal>
            <c:numRef>
              <c:f>'NEW ERRORS'!$AH$3:$AH$16</c:f>
              <c:numCache>
                <c:formatCode>General</c:formatCode>
                <c:ptCount val="14"/>
                <c:pt idx="0">
                  <c:v>19010.0061750311</c:v>
                </c:pt>
                <c:pt idx="1">
                  <c:v>2663.5461093166787</c:v>
                </c:pt>
                <c:pt idx="2">
                  <c:v>1310.9841729879499</c:v>
                </c:pt>
                <c:pt idx="3">
                  <c:v>171.10088433597198</c:v>
                </c:pt>
                <c:pt idx="4">
                  <c:v>21.489292063844687</c:v>
                </c:pt>
                <c:pt idx="5">
                  <c:v>2.1955571671429412</c:v>
                </c:pt>
                <c:pt idx="6">
                  <c:v>0.21807952810126699</c:v>
                </c:pt>
                <c:pt idx="7">
                  <c:v>2.1745015236560798E-2</c:v>
                </c:pt>
                <c:pt idx="8">
                  <c:v>2.1850658106418752E-3</c:v>
                </c:pt>
                <c:pt idx="9">
                  <c:v>2.4567403252819913E-4</c:v>
                </c:pt>
                <c:pt idx="10" formatCode="0.00E+00">
                  <c:v>4.4065827637778128E-5</c:v>
                </c:pt>
                <c:pt idx="11" formatCode="0.00E+00">
                  <c:v>3.1781193000383056E-5</c:v>
                </c:pt>
                <c:pt idx="12" formatCode="0.00E+00">
                  <c:v>3.1826483443376121E-5</c:v>
                </c:pt>
                <c:pt idx="13" formatCode="0.00E+00">
                  <c:v>3.181638549989452E-5</c:v>
                </c:pt>
              </c:numCache>
            </c:numRef>
          </c:yVal>
        </c:ser>
        <c:ser>
          <c:idx val="6"/>
          <c:order val="6"/>
          <c:tx>
            <c:strRef>
              <c:f>'NEW ERRORS'!$AL$1</c:f>
              <c:strCache>
                <c:ptCount val="1"/>
                <c:pt idx="0">
                  <c:v>ode45</c:v>
                </c:pt>
              </c:strCache>
            </c:strRef>
          </c:tx>
          <c:spPr>
            <a:ln w="28575">
              <a:noFill/>
            </a:ln>
          </c:spPr>
          <c:xVal>
            <c:numRef>
              <c:f>'NEW ERRORS'!$AO$3:$AO$16</c:f>
              <c:numCache>
                <c:formatCode>General</c:formatCode>
                <c:ptCount val="14"/>
                <c:pt idx="0">
                  <c:v>2.2715463575461099</c:v>
                </c:pt>
                <c:pt idx="1">
                  <c:v>2.0678744839775498</c:v>
                </c:pt>
                <c:pt idx="2">
                  <c:v>2.0638728582518002</c:v>
                </c:pt>
                <c:pt idx="3">
                  <c:v>1.9961039834482861</c:v>
                </c:pt>
                <c:pt idx="4">
                  <c:v>1.9128368819887744</c:v>
                </c:pt>
                <c:pt idx="5">
                  <c:v>1.9063134154129899</c:v>
                </c:pt>
                <c:pt idx="6">
                  <c:v>1.9639337117241398</c:v>
                </c:pt>
                <c:pt idx="7">
                  <c:v>2.0978121901523701</c:v>
                </c:pt>
                <c:pt idx="8">
                  <c:v>2.3549408941459467</c:v>
                </c:pt>
                <c:pt idx="9">
                  <c:v>2.75666851013633</c:v>
                </c:pt>
                <c:pt idx="10">
                  <c:v>3.2915677293023422</c:v>
                </c:pt>
                <c:pt idx="11">
                  <c:v>3.42932318583801</c:v>
                </c:pt>
                <c:pt idx="12">
                  <c:v>3.41048370171612</c:v>
                </c:pt>
                <c:pt idx="13">
                  <c:v>3.4111443395829988</c:v>
                </c:pt>
              </c:numCache>
            </c:numRef>
          </c:xVal>
          <c:yVal>
            <c:numRef>
              <c:f>'NEW ERRORS'!$AM$3:$AM$16</c:f>
              <c:numCache>
                <c:formatCode>General</c:formatCode>
                <c:ptCount val="14"/>
                <c:pt idx="0">
                  <c:v>10808.3150085503</c:v>
                </c:pt>
                <c:pt idx="1">
                  <c:v>10808.3150085503</c:v>
                </c:pt>
                <c:pt idx="2">
                  <c:v>7680.3930095718151</c:v>
                </c:pt>
                <c:pt idx="3">
                  <c:v>986.88275264246795</c:v>
                </c:pt>
                <c:pt idx="4">
                  <c:v>40.619574483433219</c:v>
                </c:pt>
                <c:pt idx="5">
                  <c:v>1.2896753898115201</c:v>
                </c:pt>
                <c:pt idx="6">
                  <c:v>2.0596030321635598E-2</c:v>
                </c:pt>
                <c:pt idx="7">
                  <c:v>4.8919858434557E-3</c:v>
                </c:pt>
                <c:pt idx="8">
                  <c:v>7.4075584690596968E-4</c:v>
                </c:pt>
                <c:pt idx="9">
                  <c:v>1.06282976565732E-4</c:v>
                </c:pt>
                <c:pt idx="10" formatCode="0.00E+00">
                  <c:v>2.714908966842922E-5</c:v>
                </c:pt>
                <c:pt idx="11" formatCode="0.00E+00">
                  <c:v>2.2131312393677619E-5</c:v>
                </c:pt>
                <c:pt idx="12" formatCode="0.00E+00">
                  <c:v>2.2139804361005054E-5</c:v>
                </c:pt>
                <c:pt idx="13" formatCode="0.00E+00">
                  <c:v>2.2131570257074524E-5</c:v>
                </c:pt>
              </c:numCache>
            </c:numRef>
          </c:yVal>
        </c:ser>
        <c:ser>
          <c:idx val="7"/>
          <c:order val="7"/>
          <c:tx>
            <c:strRef>
              <c:f>'NEW ERRORS'!$AQ$1</c:f>
              <c:strCache>
                <c:ptCount val="1"/>
                <c:pt idx="0">
                  <c:v>ode113</c:v>
                </c:pt>
              </c:strCache>
            </c:strRef>
          </c:tx>
          <c:spPr>
            <a:ln w="28575">
              <a:noFill/>
            </a:ln>
          </c:spPr>
          <c:xVal>
            <c:numRef>
              <c:f>'NEW ERRORS'!$AT$3:$AT$16</c:f>
              <c:numCache>
                <c:formatCode>General</c:formatCode>
                <c:ptCount val="14"/>
                <c:pt idx="0">
                  <c:v>2.9752313506976802</c:v>
                </c:pt>
                <c:pt idx="1">
                  <c:v>2.7286185128949589</c:v>
                </c:pt>
                <c:pt idx="2">
                  <c:v>2.7450703115797901</c:v>
                </c:pt>
                <c:pt idx="3">
                  <c:v>2.7337204234161998</c:v>
                </c:pt>
                <c:pt idx="4">
                  <c:v>2.7808176772253499</c:v>
                </c:pt>
                <c:pt idx="5">
                  <c:v>2.80764909871692</c:v>
                </c:pt>
                <c:pt idx="6">
                  <c:v>2.8323971802084977</c:v>
                </c:pt>
                <c:pt idx="7">
                  <c:v>2.8876001014594999</c:v>
                </c:pt>
                <c:pt idx="8">
                  <c:v>3.041373611804338</c:v>
                </c:pt>
                <c:pt idx="9">
                  <c:v>3.0703051000962267</c:v>
                </c:pt>
                <c:pt idx="10">
                  <c:v>3.1507475025661602</c:v>
                </c:pt>
                <c:pt idx="11">
                  <c:v>3.2117789782838777</c:v>
                </c:pt>
                <c:pt idx="12">
                  <c:v>3.2155845117081001</c:v>
                </c:pt>
                <c:pt idx="13">
                  <c:v>3.2283710169045818</c:v>
                </c:pt>
              </c:numCache>
            </c:numRef>
          </c:xVal>
          <c:yVal>
            <c:numRef>
              <c:f>'NEW ERRORS'!$AR$3:$AR$16</c:f>
              <c:numCache>
                <c:formatCode>General</c:formatCode>
                <c:ptCount val="14"/>
                <c:pt idx="0">
                  <c:v>186796.40295570853</c:v>
                </c:pt>
                <c:pt idx="1">
                  <c:v>3742.6188649615697</c:v>
                </c:pt>
                <c:pt idx="2">
                  <c:v>517.07585780969305</c:v>
                </c:pt>
                <c:pt idx="3">
                  <c:v>218.73344589527301</c:v>
                </c:pt>
                <c:pt idx="4">
                  <c:v>23.794246427802531</c:v>
                </c:pt>
                <c:pt idx="5">
                  <c:v>3.92998115351861</c:v>
                </c:pt>
                <c:pt idx="6">
                  <c:v>0.65522760853090078</c:v>
                </c:pt>
                <c:pt idx="7">
                  <c:v>7.9764181430950029E-2</c:v>
                </c:pt>
                <c:pt idx="8">
                  <c:v>2.578725502922017E-3</c:v>
                </c:pt>
                <c:pt idx="9">
                  <c:v>6.3358783400233921E-4</c:v>
                </c:pt>
                <c:pt idx="10" formatCode="0.00E+00">
                  <c:v>9.1497588279543048E-5</c:v>
                </c:pt>
                <c:pt idx="11" formatCode="0.00E+00">
                  <c:v>2.5137874011452046E-5</c:v>
                </c:pt>
                <c:pt idx="12" formatCode="0.00E+00">
                  <c:v>2.638466579481425E-5</c:v>
                </c:pt>
                <c:pt idx="13" formatCode="0.00E+00">
                  <c:v>2.0319059569001299E-5</c:v>
                </c:pt>
              </c:numCache>
            </c:numRef>
          </c:yVal>
        </c:ser>
        <c:ser>
          <c:idx val="8"/>
          <c:order val="8"/>
          <c:tx>
            <c:strRef>
              <c:f>'NEW ERRORS'!$AV$1</c:f>
              <c:strCache>
                <c:ptCount val="1"/>
                <c:pt idx="0">
                  <c:v>ode15s</c:v>
                </c:pt>
              </c:strCache>
            </c:strRef>
          </c:tx>
          <c:spPr>
            <a:ln w="28575">
              <a:noFill/>
            </a:ln>
          </c:spPr>
          <c:xVal>
            <c:numRef>
              <c:f>'NEW ERRORS'!$AY$3:$AY$16</c:f>
              <c:numCache>
                <c:formatCode>General</c:formatCode>
                <c:ptCount val="14"/>
                <c:pt idx="0">
                  <c:v>3.8725041994707166</c:v>
                </c:pt>
                <c:pt idx="1">
                  <c:v>3.4811602116279223</c:v>
                </c:pt>
                <c:pt idx="2">
                  <c:v>3.4672036225982397</c:v>
                </c:pt>
                <c:pt idx="3">
                  <c:v>3.4935246346752198</c:v>
                </c:pt>
                <c:pt idx="4">
                  <c:v>3.53204490814755</c:v>
                </c:pt>
                <c:pt idx="5">
                  <c:v>3.5882979393584598</c:v>
                </c:pt>
                <c:pt idx="6">
                  <c:v>3.6633956734242199</c:v>
                </c:pt>
                <c:pt idx="7">
                  <c:v>3.88863132113873</c:v>
                </c:pt>
                <c:pt idx="8">
                  <c:v>4.1439712622614255</c:v>
                </c:pt>
                <c:pt idx="9">
                  <c:v>4.6009810218764731</c:v>
                </c:pt>
                <c:pt idx="10">
                  <c:v>5.5791955252125103</c:v>
                </c:pt>
                <c:pt idx="11">
                  <c:v>5.8034753180914045</c:v>
                </c:pt>
                <c:pt idx="12">
                  <c:v>5.8023595043464296</c:v>
                </c:pt>
                <c:pt idx="13">
                  <c:v>5.8189413480352608</c:v>
                </c:pt>
              </c:numCache>
            </c:numRef>
          </c:xVal>
          <c:yVal>
            <c:numRef>
              <c:f>'NEW ERRORS'!$AW$3:$AW$16</c:f>
              <c:numCache>
                <c:formatCode>General</c:formatCode>
                <c:ptCount val="14"/>
                <c:pt idx="0">
                  <c:v>211159.71701021271</c:v>
                </c:pt>
                <c:pt idx="1">
                  <c:v>199454.09997500511</c:v>
                </c:pt>
                <c:pt idx="2">
                  <c:v>20265.5369059277</c:v>
                </c:pt>
                <c:pt idx="3">
                  <c:v>5248.3375255457504</c:v>
                </c:pt>
                <c:pt idx="4">
                  <c:v>35.211749250297949</c:v>
                </c:pt>
                <c:pt idx="5">
                  <c:v>11.9186058457793</c:v>
                </c:pt>
                <c:pt idx="6">
                  <c:v>4.7024950525873965</c:v>
                </c:pt>
                <c:pt idx="7">
                  <c:v>1.0242915173287099</c:v>
                </c:pt>
                <c:pt idx="8">
                  <c:v>0.106755377130757</c:v>
                </c:pt>
                <c:pt idx="9">
                  <c:v>1.6466553487506266E-2</c:v>
                </c:pt>
                <c:pt idx="10">
                  <c:v>1.7876103077391599E-3</c:v>
                </c:pt>
                <c:pt idx="11">
                  <c:v>7.9819109886640602E-4</c:v>
                </c:pt>
                <c:pt idx="12">
                  <c:v>7.9819360592314932E-4</c:v>
                </c:pt>
                <c:pt idx="13">
                  <c:v>7.9819008202196545E-4</c:v>
                </c:pt>
              </c:numCache>
            </c:numRef>
          </c:yVal>
        </c:ser>
        <c:axId val="50284800"/>
        <c:axId val="50295168"/>
      </c:scatterChart>
      <c:valAx>
        <c:axId val="50284800"/>
        <c:scaling>
          <c:logBase val="10"/>
          <c:orientation val="minMax"/>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Average Computation Time (s)</a:t>
                </a:r>
              </a:p>
            </c:rich>
          </c:tx>
          <c:layout/>
        </c:title>
        <c:numFmt formatCode="General" sourceLinked="1"/>
        <c:minorTickMark val="in"/>
        <c:tickLblPos val="nextTo"/>
        <c:txPr>
          <a:bodyPr/>
          <a:lstStyle/>
          <a:p>
            <a:pPr>
              <a:defRPr>
                <a:latin typeface="Times New Roman" pitchFamily="18" charset="0"/>
                <a:cs typeface="Times New Roman" pitchFamily="18" charset="0"/>
              </a:defRPr>
            </a:pPr>
            <a:endParaRPr lang="en-US"/>
          </a:p>
        </c:txPr>
        <c:crossAx val="50295168"/>
        <c:crossesAt val="1.0000000000000239E-6"/>
        <c:crossBetween val="midCat"/>
      </c:valAx>
      <c:valAx>
        <c:axId val="50295168"/>
        <c:scaling>
          <c:logBase val="10"/>
          <c:orientation val="minMax"/>
        </c:scaling>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Error in Position (km)</a:t>
                </a:r>
              </a:p>
            </c:rich>
          </c:tx>
          <c:layout/>
        </c:title>
        <c:numFmt formatCode="0E+00" sourceLinked="0"/>
        <c:minorTickMark val="in"/>
        <c:tickLblPos val="nextTo"/>
        <c:txPr>
          <a:bodyPr/>
          <a:lstStyle/>
          <a:p>
            <a:pPr>
              <a:defRPr>
                <a:latin typeface="Times New Roman" pitchFamily="18" charset="0"/>
                <a:cs typeface="Times New Roman" pitchFamily="18" charset="0"/>
              </a:defRPr>
            </a:pPr>
            <a:endParaRPr lang="en-US"/>
          </a:p>
        </c:txPr>
        <c:crossAx val="50284800"/>
        <c:crossesAt val="1.0000000000000021E-2"/>
        <c:crossBetween val="midCat"/>
        <c:majorUnit val="100"/>
      </c:valAx>
    </c:plotArea>
    <c:legend>
      <c:legendPos val="r"/>
      <c:layout>
        <c:manualLayout>
          <c:xMode val="edge"/>
          <c:yMode val="edge"/>
          <c:x val="0.79004738990959467"/>
          <c:y val="7.3319753895482703E-2"/>
          <c:w val="0.11041557305336835"/>
          <c:h val="0.57687779734001254"/>
        </c:manualLayout>
      </c:layout>
      <c:txPr>
        <a:bodyPr/>
        <a:lstStyle/>
        <a:p>
          <a:pPr>
            <a:defRPr>
              <a:latin typeface="Times New Roman" pitchFamily="18" charset="0"/>
              <a:cs typeface="Times New Roman" pitchFamily="18" charset="0"/>
            </a:defRPr>
          </a:pPr>
          <a:endParaRPr lang="en-US"/>
        </a:p>
      </c:txPr>
    </c:legend>
    <c:plotVisOnly val="1"/>
    <c:dispBlanksAs val="gap"/>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clrMapOvr bg1="lt1" tx1="dk1" bg2="lt2" tx2="dk2" accent1="accent1" accent2="accent2" accent3="accent3" accent4="accent4" accent5="accent5" accent6="accent6" hlink="hlink" folHlink="folHlink"/>
  <c:chart>
    <c:autoTitleDeleted val="1"/>
    <c:plotArea>
      <c:layout/>
      <c:scatterChart>
        <c:scatterStyle val="lineMarker"/>
        <c:ser>
          <c:idx val="0"/>
          <c:order val="0"/>
          <c:tx>
            <c:v>Difference (km)</c:v>
          </c:tx>
          <c:spPr>
            <a:ln w="28575">
              <a:solidFill>
                <a:srgbClr val="4F81BD"/>
              </a:solidFill>
            </a:ln>
          </c:spPr>
          <c:marker>
            <c:symbol val="none"/>
          </c:marker>
          <c:xVal>
            <c:numRef>
              <c:f>Sheet1!$B$3:$B$362</c:f>
              <c:numCache>
                <c:formatCode>General</c:formatCode>
                <c:ptCount val="360"/>
                <c:pt idx="0">
                  <c:v>66191.780832428965</c:v>
                </c:pt>
                <c:pt idx="1">
                  <c:v>65998.992506270268</c:v>
                </c:pt>
                <c:pt idx="2">
                  <c:v>65806.183852198796</c:v>
                </c:pt>
                <c:pt idx="3">
                  <c:v>65613.354903382293</c:v>
                </c:pt>
                <c:pt idx="4">
                  <c:v>65420.5056947919</c:v>
                </c:pt>
                <c:pt idx="5">
                  <c:v>65227.636263254601</c:v>
                </c:pt>
                <c:pt idx="6">
                  <c:v>65034.746647476211</c:v>
                </c:pt>
                <c:pt idx="7">
                  <c:v>64841.836863734898</c:v>
                </c:pt>
                <c:pt idx="8">
                  <c:v>64648.906934235012</c:v>
                </c:pt>
                <c:pt idx="9">
                  <c:v>64455.956903151011</c:v>
                </c:pt>
                <c:pt idx="10">
                  <c:v>64262.98681533512</c:v>
                </c:pt>
                <c:pt idx="11">
                  <c:v>64069.996716376299</c:v>
                </c:pt>
                <c:pt idx="12">
                  <c:v>63876.986652668311</c:v>
                </c:pt>
                <c:pt idx="13">
                  <c:v>63683.956671469299</c:v>
                </c:pt>
                <c:pt idx="14">
                  <c:v>63490.906820968703</c:v>
                </c:pt>
                <c:pt idx="15">
                  <c:v>63297.837150355001</c:v>
                </c:pt>
                <c:pt idx="16">
                  <c:v>63104.747709881543</c:v>
                </c:pt>
                <c:pt idx="17">
                  <c:v>62911.638550939497</c:v>
                </c:pt>
                <c:pt idx="18">
                  <c:v>62718.509726123586</c:v>
                </c:pt>
                <c:pt idx="19">
                  <c:v>62525.361289307999</c:v>
                </c:pt>
                <c:pt idx="20">
                  <c:v>62332.193295718185</c:v>
                </c:pt>
                <c:pt idx="21">
                  <c:v>62139.005802006403</c:v>
                </c:pt>
                <c:pt idx="22">
                  <c:v>61945.798866327103</c:v>
                </c:pt>
                <c:pt idx="23">
                  <c:v>61752.572548416603</c:v>
                </c:pt>
                <c:pt idx="24">
                  <c:v>61559.326909669384</c:v>
                </c:pt>
                <c:pt idx="25">
                  <c:v>61366.062013223003</c:v>
                </c:pt>
                <c:pt idx="26">
                  <c:v>61172.777924037175</c:v>
                </c:pt>
                <c:pt idx="27">
                  <c:v>60979.474708980801</c:v>
                </c:pt>
                <c:pt idx="28">
                  <c:v>60786.152436915276</c:v>
                </c:pt>
                <c:pt idx="29">
                  <c:v>60592.811178784803</c:v>
                </c:pt>
                <c:pt idx="30">
                  <c:v>60399.451007703101</c:v>
                </c:pt>
                <c:pt idx="31">
                  <c:v>60206.071999047097</c:v>
                </c:pt>
                <c:pt idx="32">
                  <c:v>60012.674230548611</c:v>
                </c:pt>
                <c:pt idx="33">
                  <c:v>59819.257782389184</c:v>
                </c:pt>
                <c:pt idx="34">
                  <c:v>59625.822737299211</c:v>
                </c:pt>
                <c:pt idx="35">
                  <c:v>59432.369180651796</c:v>
                </c:pt>
                <c:pt idx="36">
                  <c:v>59238.897200570784</c:v>
                </c:pt>
                <c:pt idx="37">
                  <c:v>59045.406888027297</c:v>
                </c:pt>
                <c:pt idx="38">
                  <c:v>58851.898336948943</c:v>
                </c:pt>
                <c:pt idx="39">
                  <c:v>58658.371644324201</c:v>
                </c:pt>
                <c:pt idx="40">
                  <c:v>58464.826910315802</c:v>
                </c:pt>
                <c:pt idx="41">
                  <c:v>58271.264238368298</c:v>
                </c:pt>
                <c:pt idx="42">
                  <c:v>58077.683735325103</c:v>
                </c:pt>
                <c:pt idx="43">
                  <c:v>57884.085511543897</c:v>
                </c:pt>
                <c:pt idx="44">
                  <c:v>57690.469681015369</c:v>
                </c:pt>
                <c:pt idx="45">
                  <c:v>57496.836361487498</c:v>
                </c:pt>
                <c:pt idx="46">
                  <c:v>57303.185673697284</c:v>
                </c:pt>
                <c:pt idx="47">
                  <c:v>57109.517709517575</c:v>
                </c:pt>
                <c:pt idx="48">
                  <c:v>56915.832581432711</c:v>
                </c:pt>
                <c:pt idx="49">
                  <c:v>56722.1304215485</c:v>
                </c:pt>
                <c:pt idx="50">
                  <c:v>56528.411364030384</c:v>
                </c:pt>
                <c:pt idx="51">
                  <c:v>56334.675545236001</c:v>
                </c:pt>
                <c:pt idx="52">
                  <c:v>56140.923103849185</c:v>
                </c:pt>
                <c:pt idx="53">
                  <c:v>55947.154181022001</c:v>
                </c:pt>
                <c:pt idx="54">
                  <c:v>55753.368920514004</c:v>
                </c:pt>
                <c:pt idx="55">
                  <c:v>55559.567468837457</c:v>
                </c:pt>
                <c:pt idx="56">
                  <c:v>55365.749975407911</c:v>
                </c:pt>
                <c:pt idx="57">
                  <c:v>55171.916592691603</c:v>
                </c:pt>
                <c:pt idx="58">
                  <c:v>54978.067476363176</c:v>
                </c:pt>
                <c:pt idx="59">
                  <c:v>54784.202785463574</c:v>
                </c:pt>
                <c:pt idx="60">
                  <c:v>54590.322682561098</c:v>
                </c:pt>
                <c:pt idx="61">
                  <c:v>54396.427333917774</c:v>
                </c:pt>
                <c:pt idx="62">
                  <c:v>54202.516909655998</c:v>
                </c:pt>
                <c:pt idx="63">
                  <c:v>54008.591583935056</c:v>
                </c:pt>
                <c:pt idx="64">
                  <c:v>53814.651535127014</c:v>
                </c:pt>
                <c:pt idx="65">
                  <c:v>53620.696945993375</c:v>
                </c:pt>
                <c:pt idx="66">
                  <c:v>53426.728003877586</c:v>
                </c:pt>
                <c:pt idx="67">
                  <c:v>53232.744900888902</c:v>
                </c:pt>
                <c:pt idx="68">
                  <c:v>53038.747834097012</c:v>
                </c:pt>
                <c:pt idx="69">
                  <c:v>52844.737005730574</c:v>
                </c:pt>
                <c:pt idx="70">
                  <c:v>52650.7126233815</c:v>
                </c:pt>
                <c:pt idx="71">
                  <c:v>52456.674900208702</c:v>
                </c:pt>
                <c:pt idx="72">
                  <c:v>52262.624055153676</c:v>
                </c:pt>
                <c:pt idx="73">
                  <c:v>52068.560313156202</c:v>
                </c:pt>
                <c:pt idx="74">
                  <c:v>51874.483905375702</c:v>
                </c:pt>
                <c:pt idx="75">
                  <c:v>51680.395069420898</c:v>
                </c:pt>
                <c:pt idx="76">
                  <c:v>51486.294049580974</c:v>
                </c:pt>
                <c:pt idx="77">
                  <c:v>51292.181097065084</c:v>
                </c:pt>
                <c:pt idx="78">
                  <c:v>51098.056470244213</c:v>
                </c:pt>
                <c:pt idx="79">
                  <c:v>50903.920434904001</c:v>
                </c:pt>
                <c:pt idx="80">
                  <c:v>50709.773263527575</c:v>
                </c:pt>
                <c:pt idx="81">
                  <c:v>50515.615199475003</c:v>
                </c:pt>
                <c:pt idx="82">
                  <c:v>50321.446512191273</c:v>
                </c:pt>
                <c:pt idx="83">
                  <c:v>50127.2674961261</c:v>
                </c:pt>
                <c:pt idx="84">
                  <c:v>49933.078450863584</c:v>
                </c:pt>
                <c:pt idx="85">
                  <c:v>49738.879681398212</c:v>
                </c:pt>
                <c:pt idx="86">
                  <c:v>49544.671498415475</c:v>
                </c:pt>
                <c:pt idx="87">
                  <c:v>49350.454218585299</c:v>
                </c:pt>
                <c:pt idx="88">
                  <c:v>49156.228164858476</c:v>
                </c:pt>
                <c:pt idx="89">
                  <c:v>48961.993666771974</c:v>
                </c:pt>
                <c:pt idx="90">
                  <c:v>48767.751060760682</c:v>
                </c:pt>
                <c:pt idx="91">
                  <c:v>48573.500690480098</c:v>
                </c:pt>
                <c:pt idx="92">
                  <c:v>48379.242907132284</c:v>
                </c:pt>
                <c:pt idx="93">
                  <c:v>48184.978069804398</c:v>
                </c:pt>
                <c:pt idx="94">
                  <c:v>47990.706545814195</c:v>
                </c:pt>
                <c:pt idx="95">
                  <c:v>47796.428711064204</c:v>
                </c:pt>
                <c:pt idx="96">
                  <c:v>47602.144950404203</c:v>
                </c:pt>
                <c:pt idx="97">
                  <c:v>47407.855658005399</c:v>
                </c:pt>
                <c:pt idx="98">
                  <c:v>47213.561237741997</c:v>
                </c:pt>
                <c:pt idx="99">
                  <c:v>47019.262103582521</c:v>
                </c:pt>
                <c:pt idx="100">
                  <c:v>46824.958679995449</c:v>
                </c:pt>
                <c:pt idx="101">
                  <c:v>46630.651402356401</c:v>
                </c:pt>
                <c:pt idx="102">
                  <c:v>46436.340717378043</c:v>
                </c:pt>
                <c:pt idx="103">
                  <c:v>46242.0270835396</c:v>
                </c:pt>
                <c:pt idx="104">
                  <c:v>46047.710971538996</c:v>
                </c:pt>
                <c:pt idx="105">
                  <c:v>45853.392864743197</c:v>
                </c:pt>
                <c:pt idx="106">
                  <c:v>45659.0732596651</c:v>
                </c:pt>
                <c:pt idx="107">
                  <c:v>45464.752666442611</c:v>
                </c:pt>
                <c:pt idx="108">
                  <c:v>45270.431609335195</c:v>
                </c:pt>
                <c:pt idx="109">
                  <c:v>45076.110627179398</c:v>
                </c:pt>
                <c:pt idx="110">
                  <c:v>44881.790238829199</c:v>
                </c:pt>
                <c:pt idx="111">
                  <c:v>44687.470983097097</c:v>
                </c:pt>
                <c:pt idx="112">
                  <c:v>44493.153440523434</c:v>
                </c:pt>
                <c:pt idx="113">
                  <c:v>44298.838202998988</c:v>
                </c:pt>
                <c:pt idx="114">
                  <c:v>44104.525874316801</c:v>
                </c:pt>
                <c:pt idx="115">
                  <c:v>43910.217070748011</c:v>
                </c:pt>
                <c:pt idx="116">
                  <c:v>43715.9124216251</c:v>
                </c:pt>
                <c:pt idx="117">
                  <c:v>43521.612569946214</c:v>
                </c:pt>
                <c:pt idx="118">
                  <c:v>43327.318172993299</c:v>
                </c:pt>
                <c:pt idx="119">
                  <c:v>43133.029902973176</c:v>
                </c:pt>
                <c:pt idx="120">
                  <c:v>42938.748447670194</c:v>
                </c:pt>
                <c:pt idx="121">
                  <c:v>42744.474511120243</c:v>
                </c:pt>
                <c:pt idx="122">
                  <c:v>42550.208814305799</c:v>
                </c:pt>
                <c:pt idx="123">
                  <c:v>42355.952095868211</c:v>
                </c:pt>
                <c:pt idx="124">
                  <c:v>42161.705112840194</c:v>
                </c:pt>
                <c:pt idx="125">
                  <c:v>41967.468641402702</c:v>
                </c:pt>
                <c:pt idx="126">
                  <c:v>41773.243477659984</c:v>
                </c:pt>
                <c:pt idx="127">
                  <c:v>41579.030438438698</c:v>
                </c:pt>
                <c:pt idx="128">
                  <c:v>41384.830362111185</c:v>
                </c:pt>
                <c:pt idx="129">
                  <c:v>41190.644109441011</c:v>
                </c:pt>
                <c:pt idx="130">
                  <c:v>40996.472564453798</c:v>
                </c:pt>
                <c:pt idx="131">
                  <c:v>40802.316635336705</c:v>
                </c:pt>
                <c:pt idx="132">
                  <c:v>40608.177255356699</c:v>
                </c:pt>
                <c:pt idx="133">
                  <c:v>40414.0553838181</c:v>
                </c:pt>
                <c:pt idx="134">
                  <c:v>40219.952007035703</c:v>
                </c:pt>
                <c:pt idx="135">
                  <c:v>40025.868109029012</c:v>
                </c:pt>
                <c:pt idx="136">
                  <c:v>39831.804690828299</c:v>
                </c:pt>
                <c:pt idx="137">
                  <c:v>39637.762817818701</c:v>
                </c:pt>
                <c:pt idx="138">
                  <c:v>39443.743578846799</c:v>
                </c:pt>
                <c:pt idx="139">
                  <c:v>39249.7480870738</c:v>
                </c:pt>
                <c:pt idx="140">
                  <c:v>39055.777481085162</c:v>
                </c:pt>
                <c:pt idx="141">
                  <c:v>38861.832926042043</c:v>
                </c:pt>
                <c:pt idx="142">
                  <c:v>38667.915614857397</c:v>
                </c:pt>
                <c:pt idx="143">
                  <c:v>38474.026769419375</c:v>
                </c:pt>
                <c:pt idx="144">
                  <c:v>38280.167641847584</c:v>
                </c:pt>
                <c:pt idx="145">
                  <c:v>38086.339515790343</c:v>
                </c:pt>
                <c:pt idx="146">
                  <c:v>37892.543707760575</c:v>
                </c:pt>
                <c:pt idx="147">
                  <c:v>37698.781568520586</c:v>
                </c:pt>
                <c:pt idx="148">
                  <c:v>37505.054484501175</c:v>
                </c:pt>
                <c:pt idx="149">
                  <c:v>37311.363879276643</c:v>
                </c:pt>
                <c:pt idx="150">
                  <c:v>37117.711215078212</c:v>
                </c:pt>
                <c:pt idx="151">
                  <c:v>36924.097994360585</c:v>
                </c:pt>
                <c:pt idx="152">
                  <c:v>36730.525761420984</c:v>
                </c:pt>
                <c:pt idx="153">
                  <c:v>36536.996104065576</c:v>
                </c:pt>
                <c:pt idx="154">
                  <c:v>36343.510655333303</c:v>
                </c:pt>
                <c:pt idx="155">
                  <c:v>36150.071095275598</c:v>
                </c:pt>
                <c:pt idx="156">
                  <c:v>35956.679152230885</c:v>
                </c:pt>
                <c:pt idx="157">
                  <c:v>35763.33655912464</c:v>
                </c:pt>
                <c:pt idx="158">
                  <c:v>35570.045114457003</c:v>
                </c:pt>
                <c:pt idx="159">
                  <c:v>35376.806690738602</c:v>
                </c:pt>
                <c:pt idx="160">
                  <c:v>35183.623205920674</c:v>
                </c:pt>
                <c:pt idx="161">
                  <c:v>34990.496625439198</c:v>
                </c:pt>
                <c:pt idx="162">
                  <c:v>34797.428964325802</c:v>
                </c:pt>
                <c:pt idx="163">
                  <c:v>34604.422289393202</c:v>
                </c:pt>
                <c:pt idx="164">
                  <c:v>34411.478721495012</c:v>
                </c:pt>
                <c:pt idx="165">
                  <c:v>34218.600437859903</c:v>
                </c:pt>
                <c:pt idx="166">
                  <c:v>34025.789674513144</c:v>
                </c:pt>
                <c:pt idx="167">
                  <c:v>33833.048728777401</c:v>
                </c:pt>
                <c:pt idx="168">
                  <c:v>33640.379961857674</c:v>
                </c:pt>
                <c:pt idx="169">
                  <c:v>33447.785801525984</c:v>
                </c:pt>
                <c:pt idx="170">
                  <c:v>33255.268744890986</c:v>
                </c:pt>
                <c:pt idx="171">
                  <c:v>33062.831361268902</c:v>
                </c:pt>
                <c:pt idx="172">
                  <c:v>32870.476295156404</c:v>
                </c:pt>
                <c:pt idx="173">
                  <c:v>32678.206269305836</c:v>
                </c:pt>
                <c:pt idx="174">
                  <c:v>32486.024087914429</c:v>
                </c:pt>
                <c:pt idx="175">
                  <c:v>32293.932639776096</c:v>
                </c:pt>
                <c:pt idx="176">
                  <c:v>32101.934856894499</c:v>
                </c:pt>
                <c:pt idx="177">
                  <c:v>31910.033766349512</c:v>
                </c:pt>
                <c:pt idx="178">
                  <c:v>31718.232511997696</c:v>
                </c:pt>
                <c:pt idx="179">
                  <c:v>31526.534321266899</c:v>
                </c:pt>
                <c:pt idx="180">
                  <c:v>31334.942508847296</c:v>
                </c:pt>
                <c:pt idx="181">
                  <c:v>31143.460480516929</c:v>
                </c:pt>
                <c:pt idx="182">
                  <c:v>30952.091737111099</c:v>
                </c:pt>
                <c:pt idx="183">
                  <c:v>30760.839878637282</c:v>
                </c:pt>
                <c:pt idx="184">
                  <c:v>30569.708608544901</c:v>
                </c:pt>
                <c:pt idx="185">
                  <c:v>30378.701738153399</c:v>
                </c:pt>
                <c:pt idx="186">
                  <c:v>30187.823191249721</c:v>
                </c:pt>
                <c:pt idx="187">
                  <c:v>29997.077008853499</c:v>
                </c:pt>
                <c:pt idx="188">
                  <c:v>29806.46735416877</c:v>
                </c:pt>
                <c:pt idx="189">
                  <c:v>29615.9985177169</c:v>
                </c:pt>
                <c:pt idx="190">
                  <c:v>29425.674922668401</c:v>
                </c:pt>
                <c:pt idx="191">
                  <c:v>29235.50113037604</c:v>
                </c:pt>
                <c:pt idx="192">
                  <c:v>29045.4818434851</c:v>
                </c:pt>
                <c:pt idx="193">
                  <c:v>28855.621859636296</c:v>
                </c:pt>
                <c:pt idx="194">
                  <c:v>28665.926154827121</c:v>
                </c:pt>
                <c:pt idx="195">
                  <c:v>28476.399870777692</c:v>
                </c:pt>
                <c:pt idx="196">
                  <c:v>28287.048297917099</c:v>
                </c:pt>
                <c:pt idx="197">
                  <c:v>28097.876881819429</c:v>
                </c:pt>
                <c:pt idx="198">
                  <c:v>27908.891229897712</c:v>
                </c:pt>
                <c:pt idx="199">
                  <c:v>27720.097118357</c:v>
                </c:pt>
                <c:pt idx="200">
                  <c:v>27531.500499423921</c:v>
                </c:pt>
                <c:pt idx="201">
                  <c:v>27343.107508864196</c:v>
                </c:pt>
                <c:pt idx="202">
                  <c:v>27154.924473796025</c:v>
                </c:pt>
                <c:pt idx="203">
                  <c:v>26966.9579208135</c:v>
                </c:pt>
                <c:pt idx="204">
                  <c:v>26779.214584435496</c:v>
                </c:pt>
                <c:pt idx="205">
                  <c:v>26591.701415889605</c:v>
                </c:pt>
                <c:pt idx="206">
                  <c:v>26404.425592245621</c:v>
                </c:pt>
                <c:pt idx="207">
                  <c:v>26217.394522443796</c:v>
                </c:pt>
                <c:pt idx="208">
                  <c:v>26030.615806291102</c:v>
                </c:pt>
                <c:pt idx="209">
                  <c:v>25844.097319308396</c:v>
                </c:pt>
                <c:pt idx="210">
                  <c:v>25657.847198468709</c:v>
                </c:pt>
                <c:pt idx="211">
                  <c:v>25471.873832891299</c:v>
                </c:pt>
                <c:pt idx="212">
                  <c:v>25286.185874426999</c:v>
                </c:pt>
                <c:pt idx="213">
                  <c:v>25100.792248673792</c:v>
                </c:pt>
                <c:pt idx="214">
                  <c:v>24915.702166438296</c:v>
                </c:pt>
                <c:pt idx="215">
                  <c:v>24730.925135663038</c:v>
                </c:pt>
                <c:pt idx="216">
                  <c:v>24546.47097383684</c:v>
                </c:pt>
                <c:pt idx="217">
                  <c:v>24362.349820911899</c:v>
                </c:pt>
                <c:pt idx="218">
                  <c:v>24178.572152736899</c:v>
                </c:pt>
                <c:pt idx="219">
                  <c:v>23995.148795042121</c:v>
                </c:pt>
                <c:pt idx="220">
                  <c:v>23812.090937982292</c:v>
                </c:pt>
                <c:pt idx="221">
                  <c:v>23629.410126758499</c:v>
                </c:pt>
                <c:pt idx="222">
                  <c:v>23447.118271553096</c:v>
                </c:pt>
                <c:pt idx="223">
                  <c:v>23265.227710709925</c:v>
                </c:pt>
                <c:pt idx="224">
                  <c:v>23083.751185244811</c:v>
                </c:pt>
                <c:pt idx="225">
                  <c:v>22902.701853944825</c:v>
                </c:pt>
                <c:pt idx="226">
                  <c:v>22722.093309888496</c:v>
                </c:pt>
                <c:pt idx="227">
                  <c:v>22541.939597617496</c:v>
                </c:pt>
                <c:pt idx="228">
                  <c:v>22362.255230983796</c:v>
                </c:pt>
                <c:pt idx="229">
                  <c:v>22183.055211698</c:v>
                </c:pt>
                <c:pt idx="230">
                  <c:v>22004.355048597296</c:v>
                </c:pt>
                <c:pt idx="231">
                  <c:v>21826.170777658896</c:v>
                </c:pt>
                <c:pt idx="232">
                  <c:v>21648.518982781599</c:v>
                </c:pt>
                <c:pt idx="233">
                  <c:v>21471.416810265921</c:v>
                </c:pt>
                <c:pt idx="234">
                  <c:v>21294.8819651796</c:v>
                </c:pt>
                <c:pt idx="235">
                  <c:v>21118.932770556192</c:v>
                </c:pt>
                <c:pt idx="236">
                  <c:v>20943.58817010132</c:v>
                </c:pt>
                <c:pt idx="237">
                  <c:v>20768.867746910499</c:v>
                </c:pt>
                <c:pt idx="238">
                  <c:v>20594.791745950301</c:v>
                </c:pt>
                <c:pt idx="239">
                  <c:v>20421.3810973</c:v>
                </c:pt>
                <c:pt idx="240">
                  <c:v>20248.657440166498</c:v>
                </c:pt>
                <c:pt idx="241">
                  <c:v>20076.643147685296</c:v>
                </c:pt>
                <c:pt idx="242">
                  <c:v>19905.361352506097</c:v>
                </c:pt>
                <c:pt idx="243">
                  <c:v>19734.835973177156</c:v>
                </c:pt>
                <c:pt idx="244">
                  <c:v>19565.091741375334</c:v>
                </c:pt>
                <c:pt idx="245">
                  <c:v>19396.154218516953</c:v>
                </c:pt>
                <c:pt idx="246">
                  <c:v>19228.049825304199</c:v>
                </c:pt>
                <c:pt idx="247">
                  <c:v>19060.805876655992</c:v>
                </c:pt>
                <c:pt idx="248">
                  <c:v>18894.450606825096</c:v>
                </c:pt>
                <c:pt idx="249">
                  <c:v>18729.013194819701</c:v>
                </c:pt>
                <c:pt idx="250">
                  <c:v>18564.523790243729</c:v>
                </c:pt>
                <c:pt idx="251">
                  <c:v>18401.013539511696</c:v>
                </c:pt>
                <c:pt idx="252">
                  <c:v>18238.514612382896</c:v>
                </c:pt>
                <c:pt idx="253">
                  <c:v>18077.060229679097</c:v>
                </c:pt>
                <c:pt idx="254">
                  <c:v>17916.684722378996</c:v>
                </c:pt>
                <c:pt idx="255">
                  <c:v>17757.423511103301</c:v>
                </c:pt>
                <c:pt idx="256">
                  <c:v>17599.3131587672</c:v>
                </c:pt>
                <c:pt idx="257">
                  <c:v>17442.391414244921</c:v>
                </c:pt>
                <c:pt idx="258">
                  <c:v>17286.697230895312</c:v>
                </c:pt>
                <c:pt idx="259">
                  <c:v>17132.27078424277</c:v>
                </c:pt>
                <c:pt idx="260">
                  <c:v>16979.153488637498</c:v>
                </c:pt>
                <c:pt idx="261">
                  <c:v>16827.38801272507</c:v>
                </c:pt>
                <c:pt idx="262">
                  <c:v>16677.018304977792</c:v>
                </c:pt>
                <c:pt idx="263">
                  <c:v>16528.08967867944</c:v>
                </c:pt>
                <c:pt idx="264">
                  <c:v>16380.6487199847</c:v>
                </c:pt>
                <c:pt idx="265">
                  <c:v>16234.74338813256</c:v>
                </c:pt>
                <c:pt idx="266">
                  <c:v>16090.423033799087</c:v>
                </c:pt>
                <c:pt idx="267">
                  <c:v>15947.738390939099</c:v>
                </c:pt>
                <c:pt idx="268">
                  <c:v>15806.741564821776</c:v>
                </c:pt>
                <c:pt idx="269">
                  <c:v>15667.486015905301</c:v>
                </c:pt>
                <c:pt idx="270">
                  <c:v>15530.026549755206</c:v>
                </c:pt>
                <c:pt idx="271">
                  <c:v>15394.419429969201</c:v>
                </c:pt>
                <c:pt idx="272">
                  <c:v>15260.722206345376</c:v>
                </c:pt>
                <c:pt idx="273">
                  <c:v>15128.993807800112</c:v>
                </c:pt>
                <c:pt idx="274">
                  <c:v>14999.294540856237</c:v>
                </c:pt>
                <c:pt idx="275">
                  <c:v>14871.68602614</c:v>
                </c:pt>
                <c:pt idx="276">
                  <c:v>14746.231126579914</c:v>
                </c:pt>
                <c:pt idx="277">
                  <c:v>14622.993866827799</c:v>
                </c:pt>
                <c:pt idx="278">
                  <c:v>14502.039412929716</c:v>
                </c:pt>
                <c:pt idx="279">
                  <c:v>14383.434123117902</c:v>
                </c:pt>
                <c:pt idx="280">
                  <c:v>14267.245281606412</c:v>
                </c:pt>
                <c:pt idx="281">
                  <c:v>14153.541209404602</c:v>
                </c:pt>
                <c:pt idx="282">
                  <c:v>14042.391137465323</c:v>
                </c:pt>
                <c:pt idx="283">
                  <c:v>13933.865050722085</c:v>
                </c:pt>
                <c:pt idx="284">
                  <c:v>13828.0335190855</c:v>
                </c:pt>
                <c:pt idx="285">
                  <c:v>13724.967547213802</c:v>
                </c:pt>
                <c:pt idx="286">
                  <c:v>13624.738660475699</c:v>
                </c:pt>
                <c:pt idx="287">
                  <c:v>13527.4185117466</c:v>
                </c:pt>
                <c:pt idx="288">
                  <c:v>13433.078903585414</c:v>
                </c:pt>
                <c:pt idx="289">
                  <c:v>13341.791612890916</c:v>
                </c:pt>
                <c:pt idx="290">
                  <c:v>13253.628137115014</c:v>
                </c:pt>
                <c:pt idx="291">
                  <c:v>13168.6594265822</c:v>
                </c:pt>
                <c:pt idx="292">
                  <c:v>13086.955671073314</c:v>
                </c:pt>
                <c:pt idx="293">
                  <c:v>13008.586311593501</c:v>
                </c:pt>
                <c:pt idx="294">
                  <c:v>12933.619591119676</c:v>
                </c:pt>
                <c:pt idx="295">
                  <c:v>12862.122495716385</c:v>
                </c:pt>
                <c:pt idx="296">
                  <c:v>12794.160471046414</c:v>
                </c:pt>
                <c:pt idx="297">
                  <c:v>12729.7971008231</c:v>
                </c:pt>
                <c:pt idx="298">
                  <c:v>12669.093794667435</c:v>
                </c:pt>
                <c:pt idx="299">
                  <c:v>12612.1097340013</c:v>
                </c:pt>
                <c:pt idx="300">
                  <c:v>12558.901520225087</c:v>
                </c:pt>
                <c:pt idx="301">
                  <c:v>12509.522987738699</c:v>
                </c:pt>
                <c:pt idx="302">
                  <c:v>12464.024954148406</c:v>
                </c:pt>
                <c:pt idx="303">
                  <c:v>12422.454916497112</c:v>
                </c:pt>
                <c:pt idx="304">
                  <c:v>12384.856799011901</c:v>
                </c:pt>
                <c:pt idx="305">
                  <c:v>12351.270882987887</c:v>
                </c:pt>
                <c:pt idx="306">
                  <c:v>12321.733514582516</c:v>
                </c:pt>
                <c:pt idx="307">
                  <c:v>12296.276963739087</c:v>
                </c:pt>
                <c:pt idx="308">
                  <c:v>12274.929222570599</c:v>
                </c:pt>
                <c:pt idx="309">
                  <c:v>12257.713820196876</c:v>
                </c:pt>
                <c:pt idx="310">
                  <c:v>12244.649771593718</c:v>
                </c:pt>
                <c:pt idx="311">
                  <c:v>12235.75145724811</c:v>
                </c:pt>
                <c:pt idx="312">
                  <c:v>12231.028531632806</c:v>
                </c:pt>
                <c:pt idx="313">
                  <c:v>12230.485867874</c:v>
                </c:pt>
                <c:pt idx="314">
                  <c:v>12234.123518815324</c:v>
                </c:pt>
                <c:pt idx="315">
                  <c:v>12241.93674707207</c:v>
                </c:pt>
                <c:pt idx="316">
                  <c:v>12253.916047200502</c:v>
                </c:pt>
                <c:pt idx="317">
                  <c:v>12270.047161809012</c:v>
                </c:pt>
                <c:pt idx="318">
                  <c:v>12290.3111801532</c:v>
                </c:pt>
                <c:pt idx="319">
                  <c:v>12314.68464607607</c:v>
                </c:pt>
                <c:pt idx="320">
                  <c:v>12343.139685833199</c:v>
                </c:pt>
                <c:pt idx="321">
                  <c:v>12375.644142836252</c:v>
                </c:pt>
                <c:pt idx="322">
                  <c:v>12412.161707765799</c:v>
                </c:pt>
                <c:pt idx="323">
                  <c:v>12452.6521530592</c:v>
                </c:pt>
                <c:pt idx="324">
                  <c:v>12497.071528914699</c:v>
                </c:pt>
                <c:pt idx="325">
                  <c:v>12545.3723759599</c:v>
                </c:pt>
                <c:pt idx="326">
                  <c:v>12597.503915955</c:v>
                </c:pt>
                <c:pt idx="327">
                  <c:v>12653.4122707803</c:v>
                </c:pt>
                <c:pt idx="328">
                  <c:v>12713.040774839876</c:v>
                </c:pt>
                <c:pt idx="329">
                  <c:v>12776.330188297487</c:v>
                </c:pt>
                <c:pt idx="330">
                  <c:v>12843.218960095704</c:v>
                </c:pt>
                <c:pt idx="331">
                  <c:v>12913.643418335552</c:v>
                </c:pt>
                <c:pt idx="332">
                  <c:v>12987.538018699302</c:v>
                </c:pt>
                <c:pt idx="333">
                  <c:v>13064.8356672297</c:v>
                </c:pt>
                <c:pt idx="334">
                  <c:v>13145.467926580288</c:v>
                </c:pt>
                <c:pt idx="335">
                  <c:v>13229.3652410986</c:v>
                </c:pt>
                <c:pt idx="336">
                  <c:v>13316.457133990663</c:v>
                </c:pt>
                <c:pt idx="337">
                  <c:v>13406.672392647701</c:v>
                </c:pt>
                <c:pt idx="338">
                  <c:v>13499.9393504379</c:v>
                </c:pt>
                <c:pt idx="339">
                  <c:v>13596.186114749631</c:v>
                </c:pt>
                <c:pt idx="340">
                  <c:v>13695.340646351962</c:v>
                </c:pt>
                <c:pt idx="341">
                  <c:v>13797.3310169254</c:v>
                </c:pt>
                <c:pt idx="342">
                  <c:v>13902.085464716412</c:v>
                </c:pt>
                <c:pt idx="343">
                  <c:v>14009.5325932653</c:v>
                </c:pt>
                <c:pt idx="344">
                  <c:v>14119.601571473</c:v>
                </c:pt>
                <c:pt idx="345">
                  <c:v>14232.222251795187</c:v>
                </c:pt>
                <c:pt idx="346">
                  <c:v>14347.325194747666</c:v>
                </c:pt>
                <c:pt idx="347">
                  <c:v>14464.841861177099</c:v>
                </c:pt>
                <c:pt idx="348">
                  <c:v>14584.704606852598</c:v>
                </c:pt>
                <c:pt idx="349">
                  <c:v>14706.8468067911</c:v>
                </c:pt>
                <c:pt idx="350">
                  <c:v>14831.2029734064</c:v>
                </c:pt>
                <c:pt idx="351">
                  <c:v>14957.708849209404</c:v>
                </c:pt>
                <c:pt idx="352">
                  <c:v>15086.301335263288</c:v>
                </c:pt>
                <c:pt idx="353">
                  <c:v>15216.918639501739</c:v>
                </c:pt>
                <c:pt idx="354">
                  <c:v>15349.500247067204</c:v>
                </c:pt>
                <c:pt idx="355">
                  <c:v>15483.9869475819</c:v>
                </c:pt>
                <c:pt idx="356">
                  <c:v>15620.320888576614</c:v>
                </c:pt>
                <c:pt idx="357">
                  <c:v>15758.445621868585</c:v>
                </c:pt>
                <c:pt idx="358">
                  <c:v>15898.306129949877</c:v>
                </c:pt>
                <c:pt idx="359">
                  <c:v>16039.8487235926</c:v>
                </c:pt>
              </c:numCache>
            </c:numRef>
          </c:xVal>
          <c:yVal>
            <c:numRef>
              <c:f>Sheet1!$D$3:$D$362</c:f>
              <c:numCache>
                <c:formatCode>General</c:formatCode>
                <c:ptCount val="360"/>
                <c:pt idx="0">
                  <c:v>-1444.5142898719998</c:v>
                </c:pt>
                <c:pt idx="1">
                  <c:v>-1431.7196436401011</c:v>
                </c:pt>
                <c:pt idx="2">
                  <c:v>-1419.0017228563906</c:v>
                </c:pt>
                <c:pt idx="3">
                  <c:v>-1406.3602567143998</c:v>
                </c:pt>
                <c:pt idx="4">
                  <c:v>-1393.7949729871</c:v>
                </c:pt>
                <c:pt idx="5">
                  <c:v>-1381.3055979400099</c:v>
                </c:pt>
                <c:pt idx="6">
                  <c:v>-1368.8918563818006</c:v>
                </c:pt>
                <c:pt idx="7">
                  <c:v>-1356.5535596333002</c:v>
                </c:pt>
                <c:pt idx="8">
                  <c:v>-1344.2905001280001</c:v>
                </c:pt>
                <c:pt idx="9">
                  <c:v>-1332.1023953120998</c:v>
                </c:pt>
                <c:pt idx="10">
                  <c:v>-1319.988966049501</c:v>
                </c:pt>
                <c:pt idx="11">
                  <c:v>-1307.9499364610001</c:v>
                </c:pt>
                <c:pt idx="12">
                  <c:v>-1295.9850337620101</c:v>
                </c:pt>
                <c:pt idx="13">
                  <c:v>-1284.0939880988903</c:v>
                </c:pt>
                <c:pt idx="14">
                  <c:v>-1272.2765323848002</c:v>
                </c:pt>
                <c:pt idx="15">
                  <c:v>-1260.5324021352008</c:v>
                </c:pt>
                <c:pt idx="16">
                  <c:v>-1248.8613353011006</c:v>
                </c:pt>
                <c:pt idx="17">
                  <c:v>-1237.2630721026001</c:v>
                </c:pt>
                <c:pt idx="18">
                  <c:v>-1225.7373548610001</c:v>
                </c:pt>
                <c:pt idx="19">
                  <c:v>-1214.2839278298998</c:v>
                </c:pt>
                <c:pt idx="20">
                  <c:v>-1202.9025370256011</c:v>
                </c:pt>
                <c:pt idx="21">
                  <c:v>-1191.5929300559894</c:v>
                </c:pt>
                <c:pt idx="22">
                  <c:v>-1180.3548559503997</c:v>
                </c:pt>
                <c:pt idx="23">
                  <c:v>-1169.1880649853008</c:v>
                </c:pt>
                <c:pt idx="24">
                  <c:v>-1158.0923085121892</c:v>
                </c:pt>
                <c:pt idx="25">
                  <c:v>-1147.0673387829008</c:v>
                </c:pt>
                <c:pt idx="26">
                  <c:v>-1136.1129087742008</c:v>
                </c:pt>
                <c:pt idx="27">
                  <c:v>-1125.2287720115</c:v>
                </c:pt>
                <c:pt idx="28">
                  <c:v>-1114.4146823921001</c:v>
                </c:pt>
                <c:pt idx="29">
                  <c:v>-1103.6703940066998</c:v>
                </c:pt>
                <c:pt idx="30">
                  <c:v>-1092.9956609605103</c:v>
                </c:pt>
                <c:pt idx="31">
                  <c:v>-1082.3902371928998</c:v>
                </c:pt>
                <c:pt idx="32">
                  <c:v>-1071.8538762969915</c:v>
                </c:pt>
                <c:pt idx="33">
                  <c:v>-1061.3863313373918</c:v>
                </c:pt>
                <c:pt idx="34">
                  <c:v>-1050.9873546669005</c:v>
                </c:pt>
                <c:pt idx="35">
                  <c:v>-1040.6566977432099</c:v>
                </c:pt>
                <c:pt idx="36">
                  <c:v>-1030.3941109435998</c:v>
                </c:pt>
                <c:pt idx="37">
                  <c:v>-1020.1993433792055</c:v>
                </c:pt>
                <c:pt idx="38">
                  <c:v>-1010.0721427079004</c:v>
                </c:pt>
                <c:pt idx="39">
                  <c:v>-1000.0122549468997</c:v>
                </c:pt>
                <c:pt idx="40">
                  <c:v>-990.0194242833004</c:v>
                </c:pt>
                <c:pt idx="41">
                  <c:v>-980.0933928842004</c:v>
                </c:pt>
                <c:pt idx="42">
                  <c:v>-970.23390070599999</c:v>
                </c:pt>
                <c:pt idx="43">
                  <c:v>-960.44068530219988</c:v>
                </c:pt>
                <c:pt idx="44">
                  <c:v>-950.71348163040352</c:v>
                </c:pt>
                <c:pt idx="45">
                  <c:v>-941.05202185810049</c:v>
                </c:pt>
                <c:pt idx="46">
                  <c:v>-931.45603890499797</c:v>
                </c:pt>
                <c:pt idx="47">
                  <c:v>-921.92539948860031</c:v>
                </c:pt>
                <c:pt idx="48">
                  <c:v>-912.45989314819963</c:v>
                </c:pt>
                <c:pt idx="49">
                  <c:v>-903.05924040080026</c:v>
                </c:pt>
                <c:pt idx="50">
                  <c:v>-893.7231677128002</c:v>
                </c:pt>
                <c:pt idx="51">
                  <c:v>-884.45140714469949</c:v>
                </c:pt>
                <c:pt idx="52">
                  <c:v>-875.24369599229976</c:v>
                </c:pt>
                <c:pt idx="53">
                  <c:v>-866.09977642820354</c:v>
                </c:pt>
                <c:pt idx="54">
                  <c:v>-857.01939513969955</c:v>
                </c:pt>
                <c:pt idx="55">
                  <c:v>-848.00230296710606</c:v>
                </c:pt>
                <c:pt idx="56">
                  <c:v>-839.04825453930061</c:v>
                </c:pt>
                <c:pt idx="57">
                  <c:v>-830.15700790740038</c:v>
                </c:pt>
                <c:pt idx="58">
                  <c:v>-821.32832417760073</c:v>
                </c:pt>
                <c:pt idx="59">
                  <c:v>-812.56196714189946</c:v>
                </c:pt>
                <c:pt idx="60">
                  <c:v>-803.85770290740038</c:v>
                </c:pt>
                <c:pt idx="61">
                  <c:v>-795.21529952320088</c:v>
                </c:pt>
                <c:pt idx="62">
                  <c:v>-786.63452660720031</c:v>
                </c:pt>
                <c:pt idx="63">
                  <c:v>-778.11515496930053</c:v>
                </c:pt>
                <c:pt idx="64">
                  <c:v>-769.65695623400097</c:v>
                </c:pt>
                <c:pt idx="65">
                  <c:v>-761.25970246170073</c:v>
                </c:pt>
                <c:pt idx="66">
                  <c:v>-752.92316576640042</c:v>
                </c:pt>
                <c:pt idx="67">
                  <c:v>-744.64711793419997</c:v>
                </c:pt>
                <c:pt idx="68">
                  <c:v>-736.43133003760352</c:v>
                </c:pt>
                <c:pt idx="69">
                  <c:v>-728.27557205010817</c:v>
                </c:pt>
                <c:pt idx="70">
                  <c:v>-720.17961245710353</c:v>
                </c:pt>
                <c:pt idx="71">
                  <c:v>-712.14321786670007</c:v>
                </c:pt>
                <c:pt idx="72">
                  <c:v>-704.16615261720108</c:v>
                </c:pt>
                <c:pt idx="73">
                  <c:v>-696.2481783841996</c:v>
                </c:pt>
                <c:pt idx="74">
                  <c:v>-688.38905378439949</c:v>
                </c:pt>
                <c:pt idx="75">
                  <c:v>-680.58853397860867</c:v>
                </c:pt>
                <c:pt idx="76">
                  <c:v>-672.84637027190001</c:v>
                </c:pt>
                <c:pt idx="77">
                  <c:v>-665.16230971309949</c:v>
                </c:pt>
                <c:pt idx="78">
                  <c:v>-657.53609469119999</c:v>
                </c:pt>
                <c:pt idx="79">
                  <c:v>-649.96746252999947</c:v>
                </c:pt>
                <c:pt idx="80">
                  <c:v>-642.45614975029946</c:v>
                </c:pt>
                <c:pt idx="81">
                  <c:v>-635.00206295620058</c:v>
                </c:pt>
                <c:pt idx="82">
                  <c:v>-627.60500999050043</c:v>
                </c:pt>
                <c:pt idx="83">
                  <c:v>-620.2647113000005</c:v>
                </c:pt>
                <c:pt idx="84">
                  <c:v>-612.98089722930354</c:v>
                </c:pt>
                <c:pt idx="85">
                  <c:v>-605.7533072844999</c:v>
                </c:pt>
                <c:pt idx="86">
                  <c:v>-598.58168939419988</c:v>
                </c:pt>
                <c:pt idx="87">
                  <c:v>-591.46579916680093</c:v>
                </c:pt>
                <c:pt idx="88">
                  <c:v>-584.4053991458004</c:v>
                </c:pt>
                <c:pt idx="89">
                  <c:v>-577.40025806189988</c:v>
                </c:pt>
                <c:pt idx="90">
                  <c:v>-570.45015008159749</c:v>
                </c:pt>
                <c:pt idx="91">
                  <c:v>-563.55485405400032</c:v>
                </c:pt>
                <c:pt idx="92">
                  <c:v>-556.71415275350057</c:v>
                </c:pt>
                <c:pt idx="93">
                  <c:v>-549.92783211999949</c:v>
                </c:pt>
                <c:pt idx="94">
                  <c:v>-543.19568049639952</c:v>
                </c:pt>
                <c:pt idx="95">
                  <c:v>-536.51748786260032</c:v>
                </c:pt>
                <c:pt idx="96">
                  <c:v>-529.89304506620351</c:v>
                </c:pt>
                <c:pt idx="97">
                  <c:v>-523.32214305079947</c:v>
                </c:pt>
                <c:pt idx="98">
                  <c:v>-516.80457208060034</c:v>
                </c:pt>
                <c:pt idx="99">
                  <c:v>-510.34012096259875</c:v>
                </c:pt>
                <c:pt idx="100">
                  <c:v>-503.92857626399638</c:v>
                </c:pt>
                <c:pt idx="101">
                  <c:v>-497.56972152849994</c:v>
                </c:pt>
                <c:pt idx="102">
                  <c:v>-491.26333648799636</c:v>
                </c:pt>
                <c:pt idx="103">
                  <c:v>-485.00919627109869</c:v>
                </c:pt>
                <c:pt idx="104">
                  <c:v>-478.80707060890018</c:v>
                </c:pt>
                <c:pt idx="105">
                  <c:v>-472.65672303680032</c:v>
                </c:pt>
                <c:pt idx="106">
                  <c:v>-466.55791009369926</c:v>
                </c:pt>
                <c:pt idx="107">
                  <c:v>-460.51038051680007</c:v>
                </c:pt>
                <c:pt idx="108">
                  <c:v>-454.51387443410022</c:v>
                </c:pt>
                <c:pt idx="109">
                  <c:v>-448.56812284749799</c:v>
                </c:pt>
                <c:pt idx="110">
                  <c:v>-442.67303544549696</c:v>
                </c:pt>
                <c:pt idx="111">
                  <c:v>-436.82847820059823</c:v>
                </c:pt>
                <c:pt idx="112">
                  <c:v>-431.03416391770043</c:v>
                </c:pt>
                <c:pt idx="113">
                  <c:v>-425.28982152329991</c:v>
                </c:pt>
                <c:pt idx="114">
                  <c:v>-419.59519461469893</c:v>
                </c:pt>
                <c:pt idx="115">
                  <c:v>-413.9500400037997</c:v>
                </c:pt>
                <c:pt idx="116">
                  <c:v>-408.35412625619864</c:v>
                </c:pt>
                <c:pt idx="117">
                  <c:v>-402.80723222510096</c:v>
                </c:pt>
                <c:pt idx="118">
                  <c:v>-397.3091455809008</c:v>
                </c:pt>
                <c:pt idx="119">
                  <c:v>-391.85966133560373</c:v>
                </c:pt>
                <c:pt idx="120">
                  <c:v>-386.45858036199894</c:v>
                </c:pt>
                <c:pt idx="121">
                  <c:v>-381.10570790830025</c:v>
                </c:pt>
                <c:pt idx="122">
                  <c:v>-375.80085210730078</c:v>
                </c:pt>
                <c:pt idx="123">
                  <c:v>-370.5438224814007</c:v>
                </c:pt>
                <c:pt idx="124">
                  <c:v>-365.33442844129661</c:v>
                </c:pt>
                <c:pt idx="125">
                  <c:v>-360.17247778109959</c:v>
                </c:pt>
                <c:pt idx="126">
                  <c:v>-355.0577751668007</c:v>
                </c:pt>
                <c:pt idx="127">
                  <c:v>-349.99012062069869</c:v>
                </c:pt>
                <c:pt idx="128">
                  <c:v>-344.96930800090013</c:v>
                </c:pt>
                <c:pt idx="129">
                  <c:v>-339.99512347439764</c:v>
                </c:pt>
                <c:pt idx="130">
                  <c:v>-335.0673439869006</c:v>
                </c:pt>
                <c:pt idx="131">
                  <c:v>-330.185735725001</c:v>
                </c:pt>
                <c:pt idx="132">
                  <c:v>-325.35005257610101</c:v>
                </c:pt>
                <c:pt idx="133">
                  <c:v>-320.56003458069893</c:v>
                </c:pt>
                <c:pt idx="134">
                  <c:v>-315.81540638129923</c:v>
                </c:pt>
                <c:pt idx="135">
                  <c:v>-311.1160587901972</c:v>
                </c:pt>
                <c:pt idx="136">
                  <c:v>-306.46192479390083</c:v>
                </c:pt>
                <c:pt idx="137">
                  <c:v>-301.85270298589967</c:v>
                </c:pt>
                <c:pt idx="138">
                  <c:v>-297.28811602169617</c:v>
                </c:pt>
                <c:pt idx="139">
                  <c:v>-292.76790926949963</c:v>
                </c:pt>
                <c:pt idx="140">
                  <c:v>-288.29184806879869</c:v>
                </c:pt>
                <c:pt idx="141">
                  <c:v>-283.85971498030085</c:v>
                </c:pt>
                <c:pt idx="142">
                  <c:v>-279.47130702999863</c:v>
                </c:pt>
                <c:pt idx="143">
                  <c:v>-275.12643294649644</c:v>
                </c:pt>
                <c:pt idx="144">
                  <c:v>-270.82491039019965</c:v>
                </c:pt>
                <c:pt idx="145">
                  <c:v>-266.56656317670058</c:v>
                </c:pt>
                <c:pt idx="146">
                  <c:v>-262.35121849350065</c:v>
                </c:pt>
                <c:pt idx="147">
                  <c:v>-258.17870410929925</c:v>
                </c:pt>
                <c:pt idx="148">
                  <c:v>-254.04884557760039</c:v>
                </c:pt>
                <c:pt idx="149">
                  <c:v>-249.96146343359987</c:v>
                </c:pt>
                <c:pt idx="150">
                  <c:v>-245.91637038430054</c:v>
                </c:pt>
                <c:pt idx="151">
                  <c:v>-241.91336849350012</c:v>
                </c:pt>
                <c:pt idx="152">
                  <c:v>-237.95224635950245</c:v>
                </c:pt>
                <c:pt idx="153">
                  <c:v>-234.03277628860087</c:v>
                </c:pt>
                <c:pt idx="154">
                  <c:v>-230.15471146160053</c:v>
                </c:pt>
                <c:pt idx="155">
                  <c:v>-226.31778309550072</c:v>
                </c:pt>
                <c:pt idx="156">
                  <c:v>-222.52170145260189</c:v>
                </c:pt>
                <c:pt idx="157">
                  <c:v>-218.76645887650011</c:v>
                </c:pt>
                <c:pt idx="158">
                  <c:v>-215.05191112230023</c:v>
                </c:pt>
                <c:pt idx="159">
                  <c:v>-211.37774379050092</c:v>
                </c:pt>
                <c:pt idx="160">
                  <c:v>-207.74367974409896</c:v>
                </c:pt>
                <c:pt idx="161">
                  <c:v>-204.14947418619971</c:v>
                </c:pt>
                <c:pt idx="162">
                  <c:v>-200.59490972969979</c:v>
                </c:pt>
                <c:pt idx="163">
                  <c:v>-197.07979146209982</c:v>
                </c:pt>
                <c:pt idx="164">
                  <c:v>-193.60394200329941</c:v>
                </c:pt>
                <c:pt idx="165">
                  <c:v>-190.16719655790206</c:v>
                </c:pt>
                <c:pt idx="166">
                  <c:v>-186.76939796330038</c:v>
                </c:pt>
                <c:pt idx="167">
                  <c:v>-183.41039173250098</c:v>
                </c:pt>
                <c:pt idx="168">
                  <c:v>-180.09002109470018</c:v>
                </c:pt>
                <c:pt idx="169">
                  <c:v>-176.80812203119967</c:v>
                </c:pt>
                <c:pt idx="170">
                  <c:v>-173.56451831030063</c:v>
                </c:pt>
                <c:pt idx="171">
                  <c:v>-170.35901652110078</c:v>
                </c:pt>
                <c:pt idx="172">
                  <c:v>-167.191401106</c:v>
                </c:pt>
                <c:pt idx="173">
                  <c:v>-164.06142939400004</c:v>
                </c:pt>
                <c:pt idx="174">
                  <c:v>-160.96882663700072</c:v>
                </c:pt>
                <c:pt idx="175">
                  <c:v>-157.91328214590058</c:v>
                </c:pt>
                <c:pt idx="176">
                  <c:v>-154.8947792382005</c:v>
                </c:pt>
                <c:pt idx="177">
                  <c:v>-151.91320360919912</c:v>
                </c:pt>
                <c:pt idx="178">
                  <c:v>-148.96821706180003</c:v>
                </c:pt>
                <c:pt idx="179">
                  <c:v>-146.0595351655993</c:v>
                </c:pt>
                <c:pt idx="180">
                  <c:v>-143.18691885340149</c:v>
                </c:pt>
                <c:pt idx="181">
                  <c:v>-140.35016602180076</c:v>
                </c:pt>
                <c:pt idx="182">
                  <c:v>-137.54910313949938</c:v>
                </c:pt>
                <c:pt idx="183">
                  <c:v>-134.78357686270098</c:v>
                </c:pt>
                <c:pt idx="184">
                  <c:v>-132.05344566250096</c:v>
                </c:pt>
                <c:pt idx="185">
                  <c:v>-129.35857146439957</c:v>
                </c:pt>
                <c:pt idx="186">
                  <c:v>-126.69881130450024</c:v>
                </c:pt>
                <c:pt idx="187">
                  <c:v>-124.07400900329958</c:v>
                </c:pt>
                <c:pt idx="188">
                  <c:v>-121.48398686149955</c:v>
                </c:pt>
                <c:pt idx="189">
                  <c:v>-118.928537380599</c:v>
                </c:pt>
                <c:pt idx="190">
                  <c:v>-116.40741501169941</c:v>
                </c:pt>
                <c:pt idx="191">
                  <c:v>-113.92032793560065</c:v>
                </c:pt>
                <c:pt idx="192">
                  <c:v>-111.46695224610086</c:v>
                </c:pt>
                <c:pt idx="193">
                  <c:v>-109.04735432840062</c:v>
                </c:pt>
                <c:pt idx="194">
                  <c:v>-106.66130780269935</c:v>
                </c:pt>
                <c:pt idx="195">
                  <c:v>-104.30846818919935</c:v>
                </c:pt>
                <c:pt idx="196">
                  <c:v>-101.98856111779889</c:v>
                </c:pt>
                <c:pt idx="197">
                  <c:v>-99.701368861300594</c:v>
                </c:pt>
                <c:pt idx="198">
                  <c:v>-97.446716918500883</c:v>
                </c:pt>
                <c:pt idx="199">
                  <c:v>-95.224460656299911</c:v>
                </c:pt>
                <c:pt idx="200">
                  <c:v>-93.034472017899247</c:v>
                </c:pt>
                <c:pt idx="201">
                  <c:v>-90.876626301900615</c:v>
                </c:pt>
                <c:pt idx="202">
                  <c:v>-88.750789024099419</c:v>
                </c:pt>
                <c:pt idx="203">
                  <c:v>-86.656802866199484</c:v>
                </c:pt>
                <c:pt idx="204">
                  <c:v>-84.594474725299733</c:v>
                </c:pt>
                <c:pt idx="205">
                  <c:v>-82.563562870000169</c:v>
                </c:pt>
                <c:pt idx="206">
                  <c:v>-80.563764216600248</c:v>
                </c:pt>
                <c:pt idx="207">
                  <c:v>-78.594735032000159</c:v>
                </c:pt>
                <c:pt idx="208">
                  <c:v>-76.656547313298674</c:v>
                </c:pt>
                <c:pt idx="209">
                  <c:v>-74.74893484290078</c:v>
                </c:pt>
                <c:pt idx="210">
                  <c:v>-72.8715455070991</c:v>
                </c:pt>
                <c:pt idx="211">
                  <c:v>-71.024113707500874</c:v>
                </c:pt>
                <c:pt idx="212">
                  <c:v>-69.206440476900752</c:v>
                </c:pt>
                <c:pt idx="213">
                  <c:v>-67.418373780599708</c:v>
                </c:pt>
                <c:pt idx="214">
                  <c:v>-65.659789020598595</c:v>
                </c:pt>
                <c:pt idx="215">
                  <c:v>-63.930569761900145</c:v>
                </c:pt>
                <c:pt idx="216">
                  <c:v>-62.230588700400403</c:v>
                </c:pt>
                <c:pt idx="217">
                  <c:v>-60.559688896300941</c:v>
                </c:pt>
                <c:pt idx="218">
                  <c:v>-58.917665293599974</c:v>
                </c:pt>
                <c:pt idx="219">
                  <c:v>-57.304246552799114</c:v>
                </c:pt>
                <c:pt idx="220">
                  <c:v>-55.719077224199282</c:v>
                </c:pt>
                <c:pt idx="221">
                  <c:v>-54.161971576300857</c:v>
                </c:pt>
                <c:pt idx="222">
                  <c:v>-52.632905275999313</c:v>
                </c:pt>
                <c:pt idx="223">
                  <c:v>-51.131484114001054</c:v>
                </c:pt>
                <c:pt idx="224">
                  <c:v>-49.657412767299057</c:v>
                </c:pt>
                <c:pt idx="225">
                  <c:v>-48.210477668600994</c:v>
                </c:pt>
                <c:pt idx="226">
                  <c:v>-46.790521243800207</c:v>
                </c:pt>
                <c:pt idx="227">
                  <c:v>-45.397416658399344</c:v>
                </c:pt>
                <c:pt idx="228">
                  <c:v>-44.031043115799278</c:v>
                </c:pt>
                <c:pt idx="229">
                  <c:v>-42.691261750400344</c:v>
                </c:pt>
                <c:pt idx="230">
                  <c:v>-41.377892164700825</c:v>
                </c:pt>
                <c:pt idx="231">
                  <c:v>-40.090689660000855</c:v>
                </c:pt>
                <c:pt idx="232">
                  <c:v>-38.82932321340013</c:v>
                </c:pt>
                <c:pt idx="233">
                  <c:v>-37.593464670400856</c:v>
                </c:pt>
                <c:pt idx="234">
                  <c:v>-36.383095316399711</c:v>
                </c:pt>
                <c:pt idx="235">
                  <c:v>-35.197883777300085</c:v>
                </c:pt>
                <c:pt idx="236">
                  <c:v>-34.037545105500605</c:v>
                </c:pt>
                <c:pt idx="237">
                  <c:v>-32.901865050900277</c:v>
                </c:pt>
                <c:pt idx="238">
                  <c:v>-31.790673209799785</c:v>
                </c:pt>
                <c:pt idx="239">
                  <c:v>-30.703817225999956</c:v>
                </c:pt>
                <c:pt idx="240">
                  <c:v>-29.641138120099793</c:v>
                </c:pt>
                <c:pt idx="241">
                  <c:v>-28.602446818100177</c:v>
                </c:pt>
                <c:pt idx="242">
                  <c:v>-27.587501962500028</c:v>
                </c:pt>
                <c:pt idx="243">
                  <c:v>-26.595989084700687</c:v>
                </c:pt>
                <c:pt idx="244">
                  <c:v>-25.627622046600663</c:v>
                </c:pt>
                <c:pt idx="245">
                  <c:v>-24.68226227229917</c:v>
                </c:pt>
                <c:pt idx="246">
                  <c:v>-23.759631271899689</c:v>
                </c:pt>
                <c:pt idx="247">
                  <c:v>-22.859486183901026</c:v>
                </c:pt>
                <c:pt idx="248">
                  <c:v>-21.981609817499589</c:v>
                </c:pt>
                <c:pt idx="249">
                  <c:v>-21.12579556240053</c:v>
                </c:pt>
                <c:pt idx="250">
                  <c:v>-20.291833966100967</c:v>
                </c:pt>
                <c:pt idx="251">
                  <c:v>-19.479501050900581</c:v>
                </c:pt>
                <c:pt idx="252">
                  <c:v>-18.688548433299729</c:v>
                </c:pt>
                <c:pt idx="253">
                  <c:v>-17.918695213300452</c:v>
                </c:pt>
                <c:pt idx="254">
                  <c:v>-17.169665788000231</c:v>
                </c:pt>
                <c:pt idx="255">
                  <c:v>-16.44127375249991</c:v>
                </c:pt>
                <c:pt idx="256">
                  <c:v>-15.733306568499755</c:v>
                </c:pt>
                <c:pt idx="257">
                  <c:v>-15.045512583899836</c:v>
                </c:pt>
                <c:pt idx="258">
                  <c:v>-14.3776164013998</c:v>
                </c:pt>
                <c:pt idx="259">
                  <c:v>-13.729335758100206</c:v>
                </c:pt>
                <c:pt idx="260">
                  <c:v>-13.100399853699855</c:v>
                </c:pt>
                <c:pt idx="261">
                  <c:v>-12.49056904529972</c:v>
                </c:pt>
                <c:pt idx="262">
                  <c:v>-11.899620694201076</c:v>
                </c:pt>
                <c:pt idx="263">
                  <c:v>-11.327206767600728</c:v>
                </c:pt>
                <c:pt idx="264">
                  <c:v>-10.773224765500345</c:v>
                </c:pt>
                <c:pt idx="265">
                  <c:v>-10.237465667300048</c:v>
                </c:pt>
                <c:pt idx="266">
                  <c:v>-9.7196043671992847</c:v>
                </c:pt>
                <c:pt idx="267">
                  <c:v>-9.2192701824004626</c:v>
                </c:pt>
                <c:pt idx="268">
                  <c:v>-8.7361162895995186</c:v>
                </c:pt>
                <c:pt idx="269">
                  <c:v>-8.2698876147005667</c:v>
                </c:pt>
                <c:pt idx="270">
                  <c:v>-7.8204472544002765</c:v>
                </c:pt>
                <c:pt idx="271">
                  <c:v>-7.3873763728006452</c:v>
                </c:pt>
                <c:pt idx="272">
                  <c:v>-6.9706214644994002</c:v>
                </c:pt>
                <c:pt idx="273">
                  <c:v>-6.5699952211998607</c:v>
                </c:pt>
                <c:pt idx="274">
                  <c:v>-6.1851060422995845</c:v>
                </c:pt>
                <c:pt idx="275">
                  <c:v>-5.8154976700006955</c:v>
                </c:pt>
                <c:pt idx="276">
                  <c:v>-5.460780884101041</c:v>
                </c:pt>
                <c:pt idx="277">
                  <c:v>-5.1207561439005076</c:v>
                </c:pt>
                <c:pt idx="278">
                  <c:v>-4.7952896790993691</c:v>
                </c:pt>
                <c:pt idx="279">
                  <c:v>-4.4839835749007761</c:v>
                </c:pt>
                <c:pt idx="280">
                  <c:v>-4.1868313871000282</c:v>
                </c:pt>
                <c:pt idx="281">
                  <c:v>-3.9035125740992953</c:v>
                </c:pt>
                <c:pt idx="282">
                  <c:v>-3.6335382777997451</c:v>
                </c:pt>
                <c:pt idx="283">
                  <c:v>-3.3764378744999703</c:v>
                </c:pt>
                <c:pt idx="284">
                  <c:v>-3.1319261028002074</c:v>
                </c:pt>
                <c:pt idx="285">
                  <c:v>-2.8999609879010677</c:v>
                </c:pt>
                <c:pt idx="286">
                  <c:v>-2.6801307780006409</c:v>
                </c:pt>
                <c:pt idx="287">
                  <c:v>-2.4723476939998061</c:v>
                </c:pt>
                <c:pt idx="288">
                  <c:v>-2.2763207958996645</c:v>
                </c:pt>
                <c:pt idx="289">
                  <c:v>-2.0915872337009205</c:v>
                </c:pt>
                <c:pt idx="290">
                  <c:v>-1.9177007639009389</c:v>
                </c:pt>
                <c:pt idx="291">
                  <c:v>-1.7543932745993516</c:v>
                </c:pt>
                <c:pt idx="292">
                  <c:v>-1.6015801576995718</c:v>
                </c:pt>
                <c:pt idx="293">
                  <c:v>-1.4588960363998846</c:v>
                </c:pt>
                <c:pt idx="294">
                  <c:v>-1.3261378938004782</c:v>
                </c:pt>
                <c:pt idx="295">
                  <c:v>-1.2029635424005392</c:v>
                </c:pt>
                <c:pt idx="296">
                  <c:v>-1.0889778428008867</c:v>
                </c:pt>
                <c:pt idx="297">
                  <c:v>-0.98385332050020158</c:v>
                </c:pt>
                <c:pt idx="298">
                  <c:v>-0.88741313920035625</c:v>
                </c:pt>
                <c:pt idx="299">
                  <c:v>-0.79937418940061966</c:v>
                </c:pt>
                <c:pt idx="300">
                  <c:v>-0.71944642500056943</c:v>
                </c:pt>
                <c:pt idx="301">
                  <c:v>-0.64732693110090622</c:v>
                </c:pt>
                <c:pt idx="302">
                  <c:v>-0.58269452720014669</c:v>
                </c:pt>
                <c:pt idx="303">
                  <c:v>-0.525260994600103</c:v>
                </c:pt>
                <c:pt idx="304">
                  <c:v>-0.4747971280994534</c:v>
                </c:pt>
                <c:pt idx="305">
                  <c:v>-0.4310031178010833</c:v>
                </c:pt>
                <c:pt idx="306">
                  <c:v>-0.39358727980107155</c:v>
                </c:pt>
                <c:pt idx="307">
                  <c:v>-0.36226552500011167</c:v>
                </c:pt>
                <c:pt idx="308">
                  <c:v>-0.33675394050078467</c:v>
                </c:pt>
                <c:pt idx="309">
                  <c:v>-0.31679148019975611</c:v>
                </c:pt>
                <c:pt idx="310">
                  <c:v>-0.30210118320065138</c:v>
                </c:pt>
                <c:pt idx="311">
                  <c:v>-0.29239220380077557</c:v>
                </c:pt>
                <c:pt idx="312">
                  <c:v>-0.28739108410081832</c:v>
                </c:pt>
                <c:pt idx="313">
                  <c:v>-0.28681928280093438</c:v>
                </c:pt>
                <c:pt idx="314">
                  <c:v>-0.29040980500030888</c:v>
                </c:pt>
                <c:pt idx="315">
                  <c:v>-0.29788480759998975</c:v>
                </c:pt>
                <c:pt idx="316">
                  <c:v>-0.30896124540049641</c:v>
                </c:pt>
                <c:pt idx="317">
                  <c:v>-0.32336637210028557</c:v>
                </c:pt>
                <c:pt idx="318">
                  <c:v>-0.34082036380096309</c:v>
                </c:pt>
                <c:pt idx="319">
                  <c:v>-0.3610533619994431</c:v>
                </c:pt>
                <c:pt idx="320">
                  <c:v>-0.38377903609944325</c:v>
                </c:pt>
                <c:pt idx="321">
                  <c:v>-0.40871479569978247</c:v>
                </c:pt>
                <c:pt idx="322">
                  <c:v>-0.43558944700089602</c:v>
                </c:pt>
                <c:pt idx="323">
                  <c:v>-0.46412030979991242</c:v>
                </c:pt>
                <c:pt idx="324">
                  <c:v>-0.49402833840031235</c:v>
                </c:pt>
                <c:pt idx="325">
                  <c:v>-0.52500800330017716</c:v>
                </c:pt>
                <c:pt idx="326">
                  <c:v>-0.55677378949985723</c:v>
                </c:pt>
                <c:pt idx="327">
                  <c:v>-0.58906667560040649</c:v>
                </c:pt>
                <c:pt idx="328">
                  <c:v>-0.62159337289995154</c:v>
                </c:pt>
                <c:pt idx="329">
                  <c:v>-0.65406339740002295</c:v>
                </c:pt>
                <c:pt idx="330">
                  <c:v>-0.68613734249993286</c:v>
                </c:pt>
                <c:pt idx="331">
                  <c:v>-0.71752723089958215</c:v>
                </c:pt>
                <c:pt idx="332">
                  <c:v>-0.74799826680100945</c:v>
                </c:pt>
                <c:pt idx="333">
                  <c:v>-0.77725026580083068</c:v>
                </c:pt>
                <c:pt idx="334">
                  <c:v>-0.8049688271003107</c:v>
                </c:pt>
                <c:pt idx="335">
                  <c:v>-0.83079312990048493</c:v>
                </c:pt>
                <c:pt idx="336">
                  <c:v>-0.85440075229962564</c:v>
                </c:pt>
                <c:pt idx="337">
                  <c:v>-0.8755833984996565</c:v>
                </c:pt>
                <c:pt idx="338">
                  <c:v>-0.89408692330107442</c:v>
                </c:pt>
                <c:pt idx="339">
                  <c:v>-0.90952597000068669</c:v>
                </c:pt>
                <c:pt idx="340">
                  <c:v>-0.92160174919990823</c:v>
                </c:pt>
                <c:pt idx="341">
                  <c:v>-0.9298852249994527</c:v>
                </c:pt>
                <c:pt idx="342">
                  <c:v>-0.93413413090092856</c:v>
                </c:pt>
                <c:pt idx="343">
                  <c:v>-0.93417079309983864</c:v>
                </c:pt>
                <c:pt idx="344">
                  <c:v>-0.92969589409950415</c:v>
                </c:pt>
                <c:pt idx="345">
                  <c:v>-0.92029460800040463</c:v>
                </c:pt>
                <c:pt idx="346">
                  <c:v>-0.90567002470015723</c:v>
                </c:pt>
                <c:pt idx="347">
                  <c:v>-0.88537586470010854</c:v>
                </c:pt>
                <c:pt idx="348">
                  <c:v>-0.8591705610997451</c:v>
                </c:pt>
                <c:pt idx="349">
                  <c:v>-0.82688814980064729</c:v>
                </c:pt>
                <c:pt idx="350">
                  <c:v>-0.78827700560032099</c:v>
                </c:pt>
                <c:pt idx="351">
                  <c:v>-0.74287705159986783</c:v>
                </c:pt>
                <c:pt idx="352">
                  <c:v>-0.69043503240027826</c:v>
                </c:pt>
                <c:pt idx="353">
                  <c:v>-0.63051707660088696</c:v>
                </c:pt>
                <c:pt idx="354">
                  <c:v>-0.5627906072004456</c:v>
                </c:pt>
                <c:pt idx="355">
                  <c:v>-0.48704800710038398</c:v>
                </c:pt>
                <c:pt idx="356">
                  <c:v>-0.40309913300006883</c:v>
                </c:pt>
                <c:pt idx="357">
                  <c:v>-0.31065793010020581</c:v>
                </c:pt>
                <c:pt idx="358">
                  <c:v>-0.20927263200064772</c:v>
                </c:pt>
                <c:pt idx="359">
                  <c:v>-9.8698371999491177E-2</c:v>
                </c:pt>
              </c:numCache>
            </c:numRef>
          </c:yVal>
          <c:smooth val="1"/>
        </c:ser>
        <c:axId val="50312704"/>
        <c:axId val="50314624"/>
      </c:scatterChart>
      <c:scatterChart>
        <c:scatterStyle val="lineMarker"/>
        <c:ser>
          <c:idx val="1"/>
          <c:order val="1"/>
          <c:tx>
            <c:v>Difference (%)</c:v>
          </c:tx>
          <c:spPr>
            <a:ln w="28575">
              <a:noFill/>
            </a:ln>
          </c:spPr>
          <c:marker>
            <c:symbol val="none"/>
          </c:marker>
          <c:xVal>
            <c:numRef>
              <c:f>Sheet1!$B$3:$B$362</c:f>
              <c:numCache>
                <c:formatCode>General</c:formatCode>
                <c:ptCount val="360"/>
                <c:pt idx="0">
                  <c:v>66191.780832428965</c:v>
                </c:pt>
                <c:pt idx="1">
                  <c:v>65998.992506270268</c:v>
                </c:pt>
                <c:pt idx="2">
                  <c:v>65806.183852198796</c:v>
                </c:pt>
                <c:pt idx="3">
                  <c:v>65613.354903382293</c:v>
                </c:pt>
                <c:pt idx="4">
                  <c:v>65420.5056947919</c:v>
                </c:pt>
                <c:pt idx="5">
                  <c:v>65227.636263254601</c:v>
                </c:pt>
                <c:pt idx="6">
                  <c:v>65034.746647476211</c:v>
                </c:pt>
                <c:pt idx="7">
                  <c:v>64841.836863734898</c:v>
                </c:pt>
                <c:pt idx="8">
                  <c:v>64648.906934235012</c:v>
                </c:pt>
                <c:pt idx="9">
                  <c:v>64455.956903151011</c:v>
                </c:pt>
                <c:pt idx="10">
                  <c:v>64262.98681533512</c:v>
                </c:pt>
                <c:pt idx="11">
                  <c:v>64069.996716376299</c:v>
                </c:pt>
                <c:pt idx="12">
                  <c:v>63876.986652668311</c:v>
                </c:pt>
                <c:pt idx="13">
                  <c:v>63683.956671469299</c:v>
                </c:pt>
                <c:pt idx="14">
                  <c:v>63490.906820968703</c:v>
                </c:pt>
                <c:pt idx="15">
                  <c:v>63297.837150355001</c:v>
                </c:pt>
                <c:pt idx="16">
                  <c:v>63104.747709881543</c:v>
                </c:pt>
                <c:pt idx="17">
                  <c:v>62911.638550939497</c:v>
                </c:pt>
                <c:pt idx="18">
                  <c:v>62718.509726123586</c:v>
                </c:pt>
                <c:pt idx="19">
                  <c:v>62525.361289307999</c:v>
                </c:pt>
                <c:pt idx="20">
                  <c:v>62332.193295718185</c:v>
                </c:pt>
                <c:pt idx="21">
                  <c:v>62139.005802006403</c:v>
                </c:pt>
                <c:pt idx="22">
                  <c:v>61945.798866327103</c:v>
                </c:pt>
                <c:pt idx="23">
                  <c:v>61752.572548416603</c:v>
                </c:pt>
                <c:pt idx="24">
                  <c:v>61559.326909669384</c:v>
                </c:pt>
                <c:pt idx="25">
                  <c:v>61366.062013223003</c:v>
                </c:pt>
                <c:pt idx="26">
                  <c:v>61172.777924037175</c:v>
                </c:pt>
                <c:pt idx="27">
                  <c:v>60979.474708980801</c:v>
                </c:pt>
                <c:pt idx="28">
                  <c:v>60786.152436915276</c:v>
                </c:pt>
                <c:pt idx="29">
                  <c:v>60592.811178784803</c:v>
                </c:pt>
                <c:pt idx="30">
                  <c:v>60399.451007703101</c:v>
                </c:pt>
                <c:pt idx="31">
                  <c:v>60206.071999047097</c:v>
                </c:pt>
                <c:pt idx="32">
                  <c:v>60012.674230548611</c:v>
                </c:pt>
                <c:pt idx="33">
                  <c:v>59819.257782389184</c:v>
                </c:pt>
                <c:pt idx="34">
                  <c:v>59625.822737299211</c:v>
                </c:pt>
                <c:pt idx="35">
                  <c:v>59432.369180651796</c:v>
                </c:pt>
                <c:pt idx="36">
                  <c:v>59238.897200570784</c:v>
                </c:pt>
                <c:pt idx="37">
                  <c:v>59045.406888027297</c:v>
                </c:pt>
                <c:pt idx="38">
                  <c:v>58851.898336948943</c:v>
                </c:pt>
                <c:pt idx="39">
                  <c:v>58658.371644324201</c:v>
                </c:pt>
                <c:pt idx="40">
                  <c:v>58464.826910315802</c:v>
                </c:pt>
                <c:pt idx="41">
                  <c:v>58271.264238368298</c:v>
                </c:pt>
                <c:pt idx="42">
                  <c:v>58077.683735325103</c:v>
                </c:pt>
                <c:pt idx="43">
                  <c:v>57884.085511543897</c:v>
                </c:pt>
                <c:pt idx="44">
                  <c:v>57690.469681015369</c:v>
                </c:pt>
                <c:pt idx="45">
                  <c:v>57496.836361487498</c:v>
                </c:pt>
                <c:pt idx="46">
                  <c:v>57303.185673697284</c:v>
                </c:pt>
                <c:pt idx="47">
                  <c:v>57109.517709517575</c:v>
                </c:pt>
                <c:pt idx="48">
                  <c:v>56915.832581432711</c:v>
                </c:pt>
                <c:pt idx="49">
                  <c:v>56722.1304215485</c:v>
                </c:pt>
                <c:pt idx="50">
                  <c:v>56528.411364030384</c:v>
                </c:pt>
                <c:pt idx="51">
                  <c:v>56334.675545236001</c:v>
                </c:pt>
                <c:pt idx="52">
                  <c:v>56140.923103849185</c:v>
                </c:pt>
                <c:pt idx="53">
                  <c:v>55947.154181022001</c:v>
                </c:pt>
                <c:pt idx="54">
                  <c:v>55753.368920514004</c:v>
                </c:pt>
                <c:pt idx="55">
                  <c:v>55559.567468837457</c:v>
                </c:pt>
                <c:pt idx="56">
                  <c:v>55365.749975407911</c:v>
                </c:pt>
                <c:pt idx="57">
                  <c:v>55171.916592691603</c:v>
                </c:pt>
                <c:pt idx="58">
                  <c:v>54978.067476363176</c:v>
                </c:pt>
                <c:pt idx="59">
                  <c:v>54784.202785463574</c:v>
                </c:pt>
                <c:pt idx="60">
                  <c:v>54590.322682561098</c:v>
                </c:pt>
                <c:pt idx="61">
                  <c:v>54396.427333917774</c:v>
                </c:pt>
                <c:pt idx="62">
                  <c:v>54202.516909655998</c:v>
                </c:pt>
                <c:pt idx="63">
                  <c:v>54008.591583935056</c:v>
                </c:pt>
                <c:pt idx="64">
                  <c:v>53814.651535127014</c:v>
                </c:pt>
                <c:pt idx="65">
                  <c:v>53620.696945993375</c:v>
                </c:pt>
                <c:pt idx="66">
                  <c:v>53426.728003877586</c:v>
                </c:pt>
                <c:pt idx="67">
                  <c:v>53232.744900888902</c:v>
                </c:pt>
                <c:pt idx="68">
                  <c:v>53038.747834097012</c:v>
                </c:pt>
                <c:pt idx="69">
                  <c:v>52844.737005730574</c:v>
                </c:pt>
                <c:pt idx="70">
                  <c:v>52650.7126233815</c:v>
                </c:pt>
                <c:pt idx="71">
                  <c:v>52456.674900208702</c:v>
                </c:pt>
                <c:pt idx="72">
                  <c:v>52262.624055153676</c:v>
                </c:pt>
                <c:pt idx="73">
                  <c:v>52068.560313156202</c:v>
                </c:pt>
                <c:pt idx="74">
                  <c:v>51874.483905375702</c:v>
                </c:pt>
                <c:pt idx="75">
                  <c:v>51680.395069420898</c:v>
                </c:pt>
                <c:pt idx="76">
                  <c:v>51486.294049580974</c:v>
                </c:pt>
                <c:pt idx="77">
                  <c:v>51292.181097065084</c:v>
                </c:pt>
                <c:pt idx="78">
                  <c:v>51098.056470244213</c:v>
                </c:pt>
                <c:pt idx="79">
                  <c:v>50903.920434904001</c:v>
                </c:pt>
                <c:pt idx="80">
                  <c:v>50709.773263527575</c:v>
                </c:pt>
                <c:pt idx="81">
                  <c:v>50515.615199475003</c:v>
                </c:pt>
                <c:pt idx="82">
                  <c:v>50321.446512191273</c:v>
                </c:pt>
                <c:pt idx="83">
                  <c:v>50127.2674961261</c:v>
                </c:pt>
                <c:pt idx="84">
                  <c:v>49933.078450863584</c:v>
                </c:pt>
                <c:pt idx="85">
                  <c:v>49738.879681398212</c:v>
                </c:pt>
                <c:pt idx="86">
                  <c:v>49544.671498415475</c:v>
                </c:pt>
                <c:pt idx="87">
                  <c:v>49350.454218585299</c:v>
                </c:pt>
                <c:pt idx="88">
                  <c:v>49156.228164858476</c:v>
                </c:pt>
                <c:pt idx="89">
                  <c:v>48961.993666771974</c:v>
                </c:pt>
                <c:pt idx="90">
                  <c:v>48767.751060760682</c:v>
                </c:pt>
                <c:pt idx="91">
                  <c:v>48573.500690480098</c:v>
                </c:pt>
                <c:pt idx="92">
                  <c:v>48379.242907132284</c:v>
                </c:pt>
                <c:pt idx="93">
                  <c:v>48184.978069804398</c:v>
                </c:pt>
                <c:pt idx="94">
                  <c:v>47990.706545814195</c:v>
                </c:pt>
                <c:pt idx="95">
                  <c:v>47796.428711064204</c:v>
                </c:pt>
                <c:pt idx="96">
                  <c:v>47602.144950404203</c:v>
                </c:pt>
                <c:pt idx="97">
                  <c:v>47407.855658005399</c:v>
                </c:pt>
                <c:pt idx="98">
                  <c:v>47213.561237741997</c:v>
                </c:pt>
                <c:pt idx="99">
                  <c:v>47019.262103582521</c:v>
                </c:pt>
                <c:pt idx="100">
                  <c:v>46824.958679995449</c:v>
                </c:pt>
                <c:pt idx="101">
                  <c:v>46630.651402356401</c:v>
                </c:pt>
                <c:pt idx="102">
                  <c:v>46436.340717378043</c:v>
                </c:pt>
                <c:pt idx="103">
                  <c:v>46242.0270835396</c:v>
                </c:pt>
                <c:pt idx="104">
                  <c:v>46047.710971538996</c:v>
                </c:pt>
                <c:pt idx="105">
                  <c:v>45853.392864743197</c:v>
                </c:pt>
                <c:pt idx="106">
                  <c:v>45659.0732596651</c:v>
                </c:pt>
                <c:pt idx="107">
                  <c:v>45464.752666442611</c:v>
                </c:pt>
                <c:pt idx="108">
                  <c:v>45270.431609335195</c:v>
                </c:pt>
                <c:pt idx="109">
                  <c:v>45076.110627179398</c:v>
                </c:pt>
                <c:pt idx="110">
                  <c:v>44881.790238829199</c:v>
                </c:pt>
                <c:pt idx="111">
                  <c:v>44687.470983097097</c:v>
                </c:pt>
                <c:pt idx="112">
                  <c:v>44493.153440523434</c:v>
                </c:pt>
                <c:pt idx="113">
                  <c:v>44298.838202998988</c:v>
                </c:pt>
                <c:pt idx="114">
                  <c:v>44104.525874316801</c:v>
                </c:pt>
                <c:pt idx="115">
                  <c:v>43910.217070748011</c:v>
                </c:pt>
                <c:pt idx="116">
                  <c:v>43715.9124216251</c:v>
                </c:pt>
                <c:pt idx="117">
                  <c:v>43521.612569946214</c:v>
                </c:pt>
                <c:pt idx="118">
                  <c:v>43327.318172993299</c:v>
                </c:pt>
                <c:pt idx="119">
                  <c:v>43133.029902973176</c:v>
                </c:pt>
                <c:pt idx="120">
                  <c:v>42938.748447670194</c:v>
                </c:pt>
                <c:pt idx="121">
                  <c:v>42744.474511120243</c:v>
                </c:pt>
                <c:pt idx="122">
                  <c:v>42550.208814305799</c:v>
                </c:pt>
                <c:pt idx="123">
                  <c:v>42355.952095868211</c:v>
                </c:pt>
                <c:pt idx="124">
                  <c:v>42161.705112840194</c:v>
                </c:pt>
                <c:pt idx="125">
                  <c:v>41967.468641402702</c:v>
                </c:pt>
                <c:pt idx="126">
                  <c:v>41773.243477659984</c:v>
                </c:pt>
                <c:pt idx="127">
                  <c:v>41579.030438438698</c:v>
                </c:pt>
                <c:pt idx="128">
                  <c:v>41384.830362111185</c:v>
                </c:pt>
                <c:pt idx="129">
                  <c:v>41190.644109441011</c:v>
                </c:pt>
                <c:pt idx="130">
                  <c:v>40996.472564453798</c:v>
                </c:pt>
                <c:pt idx="131">
                  <c:v>40802.316635336705</c:v>
                </c:pt>
                <c:pt idx="132">
                  <c:v>40608.177255356699</c:v>
                </c:pt>
                <c:pt idx="133">
                  <c:v>40414.0553838181</c:v>
                </c:pt>
                <c:pt idx="134">
                  <c:v>40219.952007035703</c:v>
                </c:pt>
                <c:pt idx="135">
                  <c:v>40025.868109029012</c:v>
                </c:pt>
                <c:pt idx="136">
                  <c:v>39831.804690828299</c:v>
                </c:pt>
                <c:pt idx="137">
                  <c:v>39637.762817818701</c:v>
                </c:pt>
                <c:pt idx="138">
                  <c:v>39443.743578846799</c:v>
                </c:pt>
                <c:pt idx="139">
                  <c:v>39249.7480870738</c:v>
                </c:pt>
                <c:pt idx="140">
                  <c:v>39055.777481085162</c:v>
                </c:pt>
                <c:pt idx="141">
                  <c:v>38861.832926042043</c:v>
                </c:pt>
                <c:pt idx="142">
                  <c:v>38667.915614857397</c:v>
                </c:pt>
                <c:pt idx="143">
                  <c:v>38474.026769419375</c:v>
                </c:pt>
                <c:pt idx="144">
                  <c:v>38280.167641847584</c:v>
                </c:pt>
                <c:pt idx="145">
                  <c:v>38086.339515790343</c:v>
                </c:pt>
                <c:pt idx="146">
                  <c:v>37892.543707760575</c:v>
                </c:pt>
                <c:pt idx="147">
                  <c:v>37698.781568520586</c:v>
                </c:pt>
                <c:pt idx="148">
                  <c:v>37505.054484501175</c:v>
                </c:pt>
                <c:pt idx="149">
                  <c:v>37311.363879276643</c:v>
                </c:pt>
                <c:pt idx="150">
                  <c:v>37117.711215078212</c:v>
                </c:pt>
                <c:pt idx="151">
                  <c:v>36924.097994360585</c:v>
                </c:pt>
                <c:pt idx="152">
                  <c:v>36730.525761420984</c:v>
                </c:pt>
                <c:pt idx="153">
                  <c:v>36536.996104065576</c:v>
                </c:pt>
                <c:pt idx="154">
                  <c:v>36343.510655333303</c:v>
                </c:pt>
                <c:pt idx="155">
                  <c:v>36150.071095275598</c:v>
                </c:pt>
                <c:pt idx="156">
                  <c:v>35956.679152230885</c:v>
                </c:pt>
                <c:pt idx="157">
                  <c:v>35763.33655912464</c:v>
                </c:pt>
                <c:pt idx="158">
                  <c:v>35570.045114457003</c:v>
                </c:pt>
                <c:pt idx="159">
                  <c:v>35376.806690738602</c:v>
                </c:pt>
                <c:pt idx="160">
                  <c:v>35183.623205920674</c:v>
                </c:pt>
                <c:pt idx="161">
                  <c:v>34990.496625439198</c:v>
                </c:pt>
                <c:pt idx="162">
                  <c:v>34797.428964325802</c:v>
                </c:pt>
                <c:pt idx="163">
                  <c:v>34604.422289393202</c:v>
                </c:pt>
                <c:pt idx="164">
                  <c:v>34411.478721495012</c:v>
                </c:pt>
                <c:pt idx="165">
                  <c:v>34218.600437859903</c:v>
                </c:pt>
                <c:pt idx="166">
                  <c:v>34025.789674513144</c:v>
                </c:pt>
                <c:pt idx="167">
                  <c:v>33833.048728777401</c:v>
                </c:pt>
                <c:pt idx="168">
                  <c:v>33640.379961857674</c:v>
                </c:pt>
                <c:pt idx="169">
                  <c:v>33447.785801525984</c:v>
                </c:pt>
                <c:pt idx="170">
                  <c:v>33255.268744890986</c:v>
                </c:pt>
                <c:pt idx="171">
                  <c:v>33062.831361268902</c:v>
                </c:pt>
                <c:pt idx="172">
                  <c:v>32870.476295156404</c:v>
                </c:pt>
                <c:pt idx="173">
                  <c:v>32678.206269305836</c:v>
                </c:pt>
                <c:pt idx="174">
                  <c:v>32486.024087914429</c:v>
                </c:pt>
                <c:pt idx="175">
                  <c:v>32293.932639776096</c:v>
                </c:pt>
                <c:pt idx="176">
                  <c:v>32101.934856894499</c:v>
                </c:pt>
                <c:pt idx="177">
                  <c:v>31910.033766349512</c:v>
                </c:pt>
                <c:pt idx="178">
                  <c:v>31718.232511997696</c:v>
                </c:pt>
                <c:pt idx="179">
                  <c:v>31526.534321266899</c:v>
                </c:pt>
                <c:pt idx="180">
                  <c:v>31334.942508847296</c:v>
                </c:pt>
                <c:pt idx="181">
                  <c:v>31143.460480516929</c:v>
                </c:pt>
                <c:pt idx="182">
                  <c:v>30952.091737111099</c:v>
                </c:pt>
                <c:pt idx="183">
                  <c:v>30760.839878637282</c:v>
                </c:pt>
                <c:pt idx="184">
                  <c:v>30569.708608544901</c:v>
                </c:pt>
                <c:pt idx="185">
                  <c:v>30378.701738153399</c:v>
                </c:pt>
                <c:pt idx="186">
                  <c:v>30187.823191249721</c:v>
                </c:pt>
                <c:pt idx="187">
                  <c:v>29997.077008853499</c:v>
                </c:pt>
                <c:pt idx="188">
                  <c:v>29806.46735416877</c:v>
                </c:pt>
                <c:pt idx="189">
                  <c:v>29615.9985177169</c:v>
                </c:pt>
                <c:pt idx="190">
                  <c:v>29425.674922668401</c:v>
                </c:pt>
                <c:pt idx="191">
                  <c:v>29235.50113037604</c:v>
                </c:pt>
                <c:pt idx="192">
                  <c:v>29045.4818434851</c:v>
                </c:pt>
                <c:pt idx="193">
                  <c:v>28855.621859636296</c:v>
                </c:pt>
                <c:pt idx="194">
                  <c:v>28665.926154827121</c:v>
                </c:pt>
                <c:pt idx="195">
                  <c:v>28476.399870777692</c:v>
                </c:pt>
                <c:pt idx="196">
                  <c:v>28287.048297917099</c:v>
                </c:pt>
                <c:pt idx="197">
                  <c:v>28097.876881819429</c:v>
                </c:pt>
                <c:pt idx="198">
                  <c:v>27908.891229897712</c:v>
                </c:pt>
                <c:pt idx="199">
                  <c:v>27720.097118357</c:v>
                </c:pt>
                <c:pt idx="200">
                  <c:v>27531.500499423921</c:v>
                </c:pt>
                <c:pt idx="201">
                  <c:v>27343.107508864196</c:v>
                </c:pt>
                <c:pt idx="202">
                  <c:v>27154.924473796025</c:v>
                </c:pt>
                <c:pt idx="203">
                  <c:v>26966.9579208135</c:v>
                </c:pt>
                <c:pt idx="204">
                  <c:v>26779.214584435496</c:v>
                </c:pt>
                <c:pt idx="205">
                  <c:v>26591.701415889605</c:v>
                </c:pt>
                <c:pt idx="206">
                  <c:v>26404.425592245621</c:v>
                </c:pt>
                <c:pt idx="207">
                  <c:v>26217.394522443796</c:v>
                </c:pt>
                <c:pt idx="208">
                  <c:v>26030.615806291102</c:v>
                </c:pt>
                <c:pt idx="209">
                  <c:v>25844.097319308396</c:v>
                </c:pt>
                <c:pt idx="210">
                  <c:v>25657.847198468709</c:v>
                </c:pt>
                <c:pt idx="211">
                  <c:v>25471.873832891299</c:v>
                </c:pt>
                <c:pt idx="212">
                  <c:v>25286.185874426999</c:v>
                </c:pt>
                <c:pt idx="213">
                  <c:v>25100.792248673792</c:v>
                </c:pt>
                <c:pt idx="214">
                  <c:v>24915.702166438296</c:v>
                </c:pt>
                <c:pt idx="215">
                  <c:v>24730.925135663038</c:v>
                </c:pt>
                <c:pt idx="216">
                  <c:v>24546.47097383684</c:v>
                </c:pt>
                <c:pt idx="217">
                  <c:v>24362.349820911899</c:v>
                </c:pt>
                <c:pt idx="218">
                  <c:v>24178.572152736899</c:v>
                </c:pt>
                <c:pt idx="219">
                  <c:v>23995.148795042121</c:v>
                </c:pt>
                <c:pt idx="220">
                  <c:v>23812.090937982292</c:v>
                </c:pt>
                <c:pt idx="221">
                  <c:v>23629.410126758499</c:v>
                </c:pt>
                <c:pt idx="222">
                  <c:v>23447.118271553096</c:v>
                </c:pt>
                <c:pt idx="223">
                  <c:v>23265.227710709925</c:v>
                </c:pt>
                <c:pt idx="224">
                  <c:v>23083.751185244811</c:v>
                </c:pt>
                <c:pt idx="225">
                  <c:v>22902.701853944825</c:v>
                </c:pt>
                <c:pt idx="226">
                  <c:v>22722.093309888496</c:v>
                </c:pt>
                <c:pt idx="227">
                  <c:v>22541.939597617496</c:v>
                </c:pt>
                <c:pt idx="228">
                  <c:v>22362.255230983796</c:v>
                </c:pt>
                <c:pt idx="229">
                  <c:v>22183.055211698</c:v>
                </c:pt>
                <c:pt idx="230">
                  <c:v>22004.355048597296</c:v>
                </c:pt>
                <c:pt idx="231">
                  <c:v>21826.170777658896</c:v>
                </c:pt>
                <c:pt idx="232">
                  <c:v>21648.518982781599</c:v>
                </c:pt>
                <c:pt idx="233">
                  <c:v>21471.416810265921</c:v>
                </c:pt>
                <c:pt idx="234">
                  <c:v>21294.8819651796</c:v>
                </c:pt>
                <c:pt idx="235">
                  <c:v>21118.932770556192</c:v>
                </c:pt>
                <c:pt idx="236">
                  <c:v>20943.58817010132</c:v>
                </c:pt>
                <c:pt idx="237">
                  <c:v>20768.867746910499</c:v>
                </c:pt>
                <c:pt idx="238">
                  <c:v>20594.791745950301</c:v>
                </c:pt>
                <c:pt idx="239">
                  <c:v>20421.3810973</c:v>
                </c:pt>
                <c:pt idx="240">
                  <c:v>20248.657440166498</c:v>
                </c:pt>
                <c:pt idx="241">
                  <c:v>20076.643147685296</c:v>
                </c:pt>
                <c:pt idx="242">
                  <c:v>19905.361352506097</c:v>
                </c:pt>
                <c:pt idx="243">
                  <c:v>19734.835973177156</c:v>
                </c:pt>
                <c:pt idx="244">
                  <c:v>19565.091741375334</c:v>
                </c:pt>
                <c:pt idx="245">
                  <c:v>19396.154218516953</c:v>
                </c:pt>
                <c:pt idx="246">
                  <c:v>19228.049825304199</c:v>
                </c:pt>
                <c:pt idx="247">
                  <c:v>19060.805876655992</c:v>
                </c:pt>
                <c:pt idx="248">
                  <c:v>18894.450606825096</c:v>
                </c:pt>
                <c:pt idx="249">
                  <c:v>18729.013194819701</c:v>
                </c:pt>
                <c:pt idx="250">
                  <c:v>18564.523790243729</c:v>
                </c:pt>
                <c:pt idx="251">
                  <c:v>18401.013539511696</c:v>
                </c:pt>
                <c:pt idx="252">
                  <c:v>18238.514612382896</c:v>
                </c:pt>
                <c:pt idx="253">
                  <c:v>18077.060229679097</c:v>
                </c:pt>
                <c:pt idx="254">
                  <c:v>17916.684722378996</c:v>
                </c:pt>
                <c:pt idx="255">
                  <c:v>17757.423511103301</c:v>
                </c:pt>
                <c:pt idx="256">
                  <c:v>17599.3131587672</c:v>
                </c:pt>
                <c:pt idx="257">
                  <c:v>17442.391414244921</c:v>
                </c:pt>
                <c:pt idx="258">
                  <c:v>17286.697230895312</c:v>
                </c:pt>
                <c:pt idx="259">
                  <c:v>17132.27078424277</c:v>
                </c:pt>
                <c:pt idx="260">
                  <c:v>16979.153488637498</c:v>
                </c:pt>
                <c:pt idx="261">
                  <c:v>16827.38801272507</c:v>
                </c:pt>
                <c:pt idx="262">
                  <c:v>16677.018304977792</c:v>
                </c:pt>
                <c:pt idx="263">
                  <c:v>16528.08967867944</c:v>
                </c:pt>
                <c:pt idx="264">
                  <c:v>16380.6487199847</c:v>
                </c:pt>
                <c:pt idx="265">
                  <c:v>16234.74338813256</c:v>
                </c:pt>
                <c:pt idx="266">
                  <c:v>16090.423033799087</c:v>
                </c:pt>
                <c:pt idx="267">
                  <c:v>15947.738390939099</c:v>
                </c:pt>
                <c:pt idx="268">
                  <c:v>15806.741564821776</c:v>
                </c:pt>
                <c:pt idx="269">
                  <c:v>15667.486015905301</c:v>
                </c:pt>
                <c:pt idx="270">
                  <c:v>15530.026549755206</c:v>
                </c:pt>
                <c:pt idx="271">
                  <c:v>15394.419429969201</c:v>
                </c:pt>
                <c:pt idx="272">
                  <c:v>15260.722206345376</c:v>
                </c:pt>
                <c:pt idx="273">
                  <c:v>15128.993807800112</c:v>
                </c:pt>
                <c:pt idx="274">
                  <c:v>14999.294540856237</c:v>
                </c:pt>
                <c:pt idx="275">
                  <c:v>14871.68602614</c:v>
                </c:pt>
                <c:pt idx="276">
                  <c:v>14746.231126579914</c:v>
                </c:pt>
                <c:pt idx="277">
                  <c:v>14622.993866827799</c:v>
                </c:pt>
                <c:pt idx="278">
                  <c:v>14502.039412929716</c:v>
                </c:pt>
                <c:pt idx="279">
                  <c:v>14383.434123117902</c:v>
                </c:pt>
                <c:pt idx="280">
                  <c:v>14267.245281606412</c:v>
                </c:pt>
                <c:pt idx="281">
                  <c:v>14153.541209404602</c:v>
                </c:pt>
                <c:pt idx="282">
                  <c:v>14042.391137465323</c:v>
                </c:pt>
                <c:pt idx="283">
                  <c:v>13933.865050722085</c:v>
                </c:pt>
                <c:pt idx="284">
                  <c:v>13828.0335190855</c:v>
                </c:pt>
                <c:pt idx="285">
                  <c:v>13724.967547213802</c:v>
                </c:pt>
                <c:pt idx="286">
                  <c:v>13624.738660475699</c:v>
                </c:pt>
                <c:pt idx="287">
                  <c:v>13527.4185117466</c:v>
                </c:pt>
                <c:pt idx="288">
                  <c:v>13433.078903585414</c:v>
                </c:pt>
                <c:pt idx="289">
                  <c:v>13341.791612890916</c:v>
                </c:pt>
                <c:pt idx="290">
                  <c:v>13253.628137115014</c:v>
                </c:pt>
                <c:pt idx="291">
                  <c:v>13168.6594265822</c:v>
                </c:pt>
                <c:pt idx="292">
                  <c:v>13086.955671073314</c:v>
                </c:pt>
                <c:pt idx="293">
                  <c:v>13008.586311593501</c:v>
                </c:pt>
                <c:pt idx="294">
                  <c:v>12933.619591119676</c:v>
                </c:pt>
                <c:pt idx="295">
                  <c:v>12862.122495716385</c:v>
                </c:pt>
                <c:pt idx="296">
                  <c:v>12794.160471046414</c:v>
                </c:pt>
                <c:pt idx="297">
                  <c:v>12729.7971008231</c:v>
                </c:pt>
                <c:pt idx="298">
                  <c:v>12669.093794667435</c:v>
                </c:pt>
                <c:pt idx="299">
                  <c:v>12612.1097340013</c:v>
                </c:pt>
                <c:pt idx="300">
                  <c:v>12558.901520225087</c:v>
                </c:pt>
                <c:pt idx="301">
                  <c:v>12509.522987738699</c:v>
                </c:pt>
                <c:pt idx="302">
                  <c:v>12464.024954148406</c:v>
                </c:pt>
                <c:pt idx="303">
                  <c:v>12422.454916497112</c:v>
                </c:pt>
                <c:pt idx="304">
                  <c:v>12384.856799011901</c:v>
                </c:pt>
                <c:pt idx="305">
                  <c:v>12351.270882987887</c:v>
                </c:pt>
                <c:pt idx="306">
                  <c:v>12321.733514582516</c:v>
                </c:pt>
                <c:pt idx="307">
                  <c:v>12296.276963739087</c:v>
                </c:pt>
                <c:pt idx="308">
                  <c:v>12274.929222570599</c:v>
                </c:pt>
                <c:pt idx="309">
                  <c:v>12257.713820196876</c:v>
                </c:pt>
                <c:pt idx="310">
                  <c:v>12244.649771593718</c:v>
                </c:pt>
                <c:pt idx="311">
                  <c:v>12235.75145724811</c:v>
                </c:pt>
                <c:pt idx="312">
                  <c:v>12231.028531632806</c:v>
                </c:pt>
                <c:pt idx="313">
                  <c:v>12230.485867874</c:v>
                </c:pt>
                <c:pt idx="314">
                  <c:v>12234.123518815324</c:v>
                </c:pt>
                <c:pt idx="315">
                  <c:v>12241.93674707207</c:v>
                </c:pt>
                <c:pt idx="316">
                  <c:v>12253.916047200502</c:v>
                </c:pt>
                <c:pt idx="317">
                  <c:v>12270.047161809012</c:v>
                </c:pt>
                <c:pt idx="318">
                  <c:v>12290.3111801532</c:v>
                </c:pt>
                <c:pt idx="319">
                  <c:v>12314.68464607607</c:v>
                </c:pt>
                <c:pt idx="320">
                  <c:v>12343.139685833199</c:v>
                </c:pt>
                <c:pt idx="321">
                  <c:v>12375.644142836252</c:v>
                </c:pt>
                <c:pt idx="322">
                  <c:v>12412.161707765799</c:v>
                </c:pt>
                <c:pt idx="323">
                  <c:v>12452.6521530592</c:v>
                </c:pt>
                <c:pt idx="324">
                  <c:v>12497.071528914699</c:v>
                </c:pt>
                <c:pt idx="325">
                  <c:v>12545.3723759599</c:v>
                </c:pt>
                <c:pt idx="326">
                  <c:v>12597.503915955</c:v>
                </c:pt>
                <c:pt idx="327">
                  <c:v>12653.4122707803</c:v>
                </c:pt>
                <c:pt idx="328">
                  <c:v>12713.040774839876</c:v>
                </c:pt>
                <c:pt idx="329">
                  <c:v>12776.330188297487</c:v>
                </c:pt>
                <c:pt idx="330">
                  <c:v>12843.218960095704</c:v>
                </c:pt>
                <c:pt idx="331">
                  <c:v>12913.643418335552</c:v>
                </c:pt>
                <c:pt idx="332">
                  <c:v>12987.538018699302</c:v>
                </c:pt>
                <c:pt idx="333">
                  <c:v>13064.8356672297</c:v>
                </c:pt>
                <c:pt idx="334">
                  <c:v>13145.467926580288</c:v>
                </c:pt>
                <c:pt idx="335">
                  <c:v>13229.3652410986</c:v>
                </c:pt>
                <c:pt idx="336">
                  <c:v>13316.457133990663</c:v>
                </c:pt>
                <c:pt idx="337">
                  <c:v>13406.672392647701</c:v>
                </c:pt>
                <c:pt idx="338">
                  <c:v>13499.9393504379</c:v>
                </c:pt>
                <c:pt idx="339">
                  <c:v>13596.186114749631</c:v>
                </c:pt>
                <c:pt idx="340">
                  <c:v>13695.340646351962</c:v>
                </c:pt>
                <c:pt idx="341">
                  <c:v>13797.3310169254</c:v>
                </c:pt>
                <c:pt idx="342">
                  <c:v>13902.085464716412</c:v>
                </c:pt>
                <c:pt idx="343">
                  <c:v>14009.5325932653</c:v>
                </c:pt>
                <c:pt idx="344">
                  <c:v>14119.601571473</c:v>
                </c:pt>
                <c:pt idx="345">
                  <c:v>14232.222251795187</c:v>
                </c:pt>
                <c:pt idx="346">
                  <c:v>14347.325194747666</c:v>
                </c:pt>
                <c:pt idx="347">
                  <c:v>14464.841861177099</c:v>
                </c:pt>
                <c:pt idx="348">
                  <c:v>14584.704606852598</c:v>
                </c:pt>
                <c:pt idx="349">
                  <c:v>14706.8468067911</c:v>
                </c:pt>
                <c:pt idx="350">
                  <c:v>14831.2029734064</c:v>
                </c:pt>
                <c:pt idx="351">
                  <c:v>14957.708849209404</c:v>
                </c:pt>
                <c:pt idx="352">
                  <c:v>15086.301335263288</c:v>
                </c:pt>
                <c:pt idx="353">
                  <c:v>15216.918639501739</c:v>
                </c:pt>
                <c:pt idx="354">
                  <c:v>15349.500247067204</c:v>
                </c:pt>
                <c:pt idx="355">
                  <c:v>15483.9869475819</c:v>
                </c:pt>
                <c:pt idx="356">
                  <c:v>15620.320888576614</c:v>
                </c:pt>
                <c:pt idx="357">
                  <c:v>15758.445621868585</c:v>
                </c:pt>
                <c:pt idx="358">
                  <c:v>15898.306129949877</c:v>
                </c:pt>
                <c:pt idx="359">
                  <c:v>16039.8487235926</c:v>
                </c:pt>
              </c:numCache>
            </c:numRef>
          </c:xVal>
          <c:yVal>
            <c:numRef>
              <c:f>Sheet1!$E$3:$E$362</c:f>
              <c:numCache>
                <c:formatCode>General</c:formatCode>
                <c:ptCount val="360"/>
                <c:pt idx="0">
                  <c:v>-11.810767826209824</c:v>
                </c:pt>
                <c:pt idx="1">
                  <c:v>-11.706155087434521</c:v>
                </c:pt>
                <c:pt idx="2">
                  <c:v>-11.602169678178626</c:v>
                </c:pt>
                <c:pt idx="3">
                  <c:v>-11.498809384249469</c:v>
                </c:pt>
                <c:pt idx="4">
                  <c:v>-11.396071979840162</c:v>
                </c:pt>
                <c:pt idx="5">
                  <c:v>-11.293955226818058</c:v>
                </c:pt>
                <c:pt idx="6">
                  <c:v>-11.192456875139388</c:v>
                </c:pt>
                <c:pt idx="7">
                  <c:v>-11.091575382107907</c:v>
                </c:pt>
                <c:pt idx="8">
                  <c:v>-10.991309050600087</c:v>
                </c:pt>
                <c:pt idx="9">
                  <c:v>-10.891655570373974</c:v>
                </c:pt>
                <c:pt idx="10">
                  <c:v>-10.79261265913185</c:v>
                </c:pt>
                <c:pt idx="11">
                  <c:v>-10.694178061205298</c:v>
                </c:pt>
                <c:pt idx="12">
                  <c:v>-10.596349546228454</c:v>
                </c:pt>
                <c:pt idx="13">
                  <c:v>-10.499124907799859</c:v>
                </c:pt>
                <c:pt idx="14">
                  <c:v>-10.402501962139604</c:v>
                </c:pt>
                <c:pt idx="15">
                  <c:v>-10.306478546745726</c:v>
                </c:pt>
                <c:pt idx="16">
                  <c:v>-10.21105251902955</c:v>
                </c:pt>
                <c:pt idx="17">
                  <c:v>-10.116221754955268</c:v>
                </c:pt>
                <c:pt idx="18">
                  <c:v>-10.021984147667117</c:v>
                </c:pt>
                <c:pt idx="19">
                  <c:v>-9.9283376061083377</c:v>
                </c:pt>
                <c:pt idx="20">
                  <c:v>-9.83528005363452</c:v>
                </c:pt>
                <c:pt idx="21">
                  <c:v>-9.7428094266146452</c:v>
                </c:pt>
                <c:pt idx="22">
                  <c:v>-9.6509236730394719</c:v>
                </c:pt>
                <c:pt idx="23">
                  <c:v>-9.5596207510972668</c:v>
                </c:pt>
                <c:pt idx="24">
                  <c:v>-9.4688986277657037</c:v>
                </c:pt>
                <c:pt idx="25">
                  <c:v>-9.3787552773837248</c:v>
                </c:pt>
                <c:pt idx="26">
                  <c:v>-9.2891886802178689</c:v>
                </c:pt>
                <c:pt idx="27">
                  <c:v>-9.200196821020457</c:v>
                </c:pt>
                <c:pt idx="28">
                  <c:v>-9.1117776875843486</c:v>
                </c:pt>
                <c:pt idx="29">
                  <c:v>-9.0239292692837942</c:v>
                </c:pt>
                <c:pt idx="30">
                  <c:v>-8.9366495556115861</c:v>
                </c:pt>
                <c:pt idx="31">
                  <c:v>-8.8499365347050194</c:v>
                </c:pt>
                <c:pt idx="32">
                  <c:v>-8.7637881918694234</c:v>
                </c:pt>
                <c:pt idx="33">
                  <c:v>-8.678202508089722</c:v>
                </c:pt>
                <c:pt idx="34">
                  <c:v>-8.5931774585304481</c:v>
                </c:pt>
                <c:pt idx="35">
                  <c:v>-8.5087110110376507</c:v>
                </c:pt>
                <c:pt idx="36">
                  <c:v>-8.4248011246237589</c:v>
                </c:pt>
                <c:pt idx="37">
                  <c:v>-8.3414457479483506</c:v>
                </c:pt>
                <c:pt idx="38">
                  <c:v>-8.2586428177893243</c:v>
                </c:pt>
                <c:pt idx="39">
                  <c:v>-8.1763902575093717</c:v>
                </c:pt>
                <c:pt idx="40">
                  <c:v>-8.0946859755081295</c:v>
                </c:pt>
                <c:pt idx="41">
                  <c:v>-8.0135278636691503</c:v>
                </c:pt>
                <c:pt idx="42">
                  <c:v>-7.9329137958004434</c:v>
                </c:pt>
                <c:pt idx="43">
                  <c:v>-7.8528416260633165</c:v>
                </c:pt>
                <c:pt idx="44">
                  <c:v>-7.7733091873942755</c:v>
                </c:pt>
                <c:pt idx="45">
                  <c:v>-7.6943142899168748</c:v>
                </c:pt>
                <c:pt idx="46">
                  <c:v>-7.6158547499054112</c:v>
                </c:pt>
                <c:pt idx="47">
                  <c:v>-7.5379294776034653</c:v>
                </c:pt>
                <c:pt idx="48">
                  <c:v>-7.4605367522231614</c:v>
                </c:pt>
                <c:pt idx="49">
                  <c:v>-7.3836742886305071</c:v>
                </c:pt>
                <c:pt idx="50">
                  <c:v>-7.307339850335385</c:v>
                </c:pt>
                <c:pt idx="51">
                  <c:v>-7.2315312465868775</c:v>
                </c:pt>
                <c:pt idx="52">
                  <c:v>-7.1562463294390897</c:v>
                </c:pt>
                <c:pt idx="53">
                  <c:v>-7.0814829908204828</c:v>
                </c:pt>
                <c:pt idx="54">
                  <c:v>-7.0072391595729284</c:v>
                </c:pt>
                <c:pt idx="55">
                  <c:v>-6.9335127984944824</c:v>
                </c:pt>
                <c:pt idx="56">
                  <c:v>-6.8603019013597875</c:v>
                </c:pt>
                <c:pt idx="57">
                  <c:v>-6.7876044899245533</c:v>
                </c:pt>
                <c:pt idx="58">
                  <c:v>-6.7154186109236784</c:v>
                </c:pt>
                <c:pt idx="59">
                  <c:v>-6.6437423330521481</c:v>
                </c:pt>
                <c:pt idx="60">
                  <c:v>-6.5725737439336758</c:v>
                </c:pt>
                <c:pt idx="61">
                  <c:v>-6.5019109470703853</c:v>
                </c:pt>
                <c:pt idx="62">
                  <c:v>-6.4317520587915924</c:v>
                </c:pt>
                <c:pt idx="63">
                  <c:v>-6.3620952051724045</c:v>
                </c:pt>
                <c:pt idx="64">
                  <c:v>-6.2929385189485245</c:v>
                </c:pt>
                <c:pt idx="65">
                  <c:v>-6.2242801364196945</c:v>
                </c:pt>
                <c:pt idx="66">
                  <c:v>-6.1561181943238834</c:v>
                </c:pt>
                <c:pt idx="67">
                  <c:v>-6.0884508267179385</c:v>
                </c:pt>
                <c:pt idx="68">
                  <c:v>-6.0212761618244039</c:v>
                </c:pt>
                <c:pt idx="69">
                  <c:v>-5.9545923188797696</c:v>
                </c:pt>
                <c:pt idx="70">
                  <c:v>-5.8883974049535741</c:v>
                </c:pt>
                <c:pt idx="71">
                  <c:v>-5.8226895117657813</c:v>
                </c:pt>
                <c:pt idx="72">
                  <c:v>-5.7574667124782408</c:v>
                </c:pt>
                <c:pt idx="73">
                  <c:v>-5.6927270584813385</c:v>
                </c:pt>
                <c:pt idx="74">
                  <c:v>-5.6284685761552167</c:v>
                </c:pt>
                <c:pt idx="75">
                  <c:v>-5.5646892636237055</c:v>
                </c:pt>
                <c:pt idx="76">
                  <c:v>-5.5013870874850168</c:v>
                </c:pt>
                <c:pt idx="77">
                  <c:v>-5.4385599795368016</c:v>
                </c:pt>
                <c:pt idx="78">
                  <c:v>-5.3762058334768303</c:v>
                </c:pt>
                <c:pt idx="79">
                  <c:v>-5.3143225015882445</c:v>
                </c:pt>
                <c:pt idx="80">
                  <c:v>-5.2529078295887199</c:v>
                </c:pt>
                <c:pt idx="81">
                  <c:v>-5.191961053846355</c:v>
                </c:pt>
                <c:pt idx="82">
                  <c:v>-5.1314806032280371</c:v>
                </c:pt>
                <c:pt idx="83">
                  <c:v>-5.0714641920257879</c:v>
                </c:pt>
                <c:pt idx="84">
                  <c:v>-5.011909615458741</c:v>
                </c:pt>
                <c:pt idx="85">
                  <c:v>-4.9528147436533274</c:v>
                </c:pt>
                <c:pt idx="86">
                  <c:v>-4.8941775156006226</c:v>
                </c:pt>
                <c:pt idx="87">
                  <c:v>-4.8359959330840079</c:v>
                </c:pt>
                <c:pt idx="88">
                  <c:v>-4.778268054590316</c:v>
                </c:pt>
                <c:pt idx="89">
                  <c:v>-4.7209919891945233</c:v>
                </c:pt>
                <c:pt idx="90">
                  <c:v>-4.6641658904165419</c:v>
                </c:pt>
                <c:pt idx="91">
                  <c:v>-4.6077879500625345</c:v>
                </c:pt>
                <c:pt idx="92">
                  <c:v>-4.5518563920328834</c:v>
                </c:pt>
                <c:pt idx="93">
                  <c:v>-4.4963694661101625</c:v>
                </c:pt>
                <c:pt idx="94">
                  <c:v>-4.4413254417244534</c:v>
                </c:pt>
                <c:pt idx="95">
                  <c:v>-4.3867226016905834</c:v>
                </c:pt>
                <c:pt idx="96">
                  <c:v>-4.3325592359178389</c:v>
                </c:pt>
                <c:pt idx="97">
                  <c:v>-4.2788336351004519</c:v>
                </c:pt>
                <c:pt idx="98">
                  <c:v>-4.2255440843776988</c:v>
                </c:pt>
                <c:pt idx="99">
                  <c:v>-4.1726888569743465</c:v>
                </c:pt>
                <c:pt idx="100">
                  <c:v>-4.1202662078018975</c:v>
                </c:pt>
                <c:pt idx="101">
                  <c:v>-4.0682743670508845</c:v>
                </c:pt>
                <c:pt idx="102">
                  <c:v>-4.0167115337454256</c:v>
                </c:pt>
                <c:pt idx="103">
                  <c:v>-3.9655758692717207</c:v>
                </c:pt>
                <c:pt idx="104">
                  <c:v>-3.9148654908844374</c:v>
                </c:pt>
                <c:pt idx="105">
                  <c:v>-3.8645784651804758</c:v>
                </c:pt>
                <c:pt idx="106">
                  <c:v>-3.8147128015511953</c:v>
                </c:pt>
                <c:pt idx="107">
                  <c:v>-3.7652664455991038</c:v>
                </c:pt>
                <c:pt idx="108">
                  <c:v>-3.7162372725353539</c:v>
                </c:pt>
                <c:pt idx="109">
                  <c:v>-3.6676230829534213</c:v>
                </c:pt>
                <c:pt idx="110">
                  <c:v>-3.6194231384402737</c:v>
                </c:pt>
                <c:pt idx="111">
                  <c:v>-3.5716363431482567</c:v>
                </c:pt>
                <c:pt idx="112">
                  <c:v>-3.5242603488869353</c:v>
                </c:pt>
                <c:pt idx="113">
                  <c:v>-3.4772929392806367</c:v>
                </c:pt>
                <c:pt idx="114">
                  <c:v>-3.4307320179066392</c:v>
                </c:pt>
                <c:pt idx="115">
                  <c:v>-3.3845755963884336</c:v>
                </c:pt>
                <c:pt idx="116">
                  <c:v>-3.3388217824512552</c:v>
                </c:pt>
                <c:pt idx="117">
                  <c:v>-3.293468767934729</c:v>
                </c:pt>
                <c:pt idx="118">
                  <c:v>-3.2485148167704629</c:v>
                </c:pt>
                <c:pt idx="119">
                  <c:v>-3.203958252917062</c:v>
                </c:pt>
                <c:pt idx="120">
                  <c:v>-3.1597974482527946</c:v>
                </c:pt>
                <c:pt idx="121">
                  <c:v>-3.1160308104304857</c:v>
                </c:pt>
                <c:pt idx="122">
                  <c:v>-3.0726567706882362</c:v>
                </c:pt>
                <c:pt idx="123">
                  <c:v>-3.0296737716259812</c:v>
                </c:pt>
                <c:pt idx="124">
                  <c:v>-2.9870802549302602</c:v>
                </c:pt>
                <c:pt idx="125">
                  <c:v>-2.9448746490699116</c:v>
                </c:pt>
                <c:pt idx="126">
                  <c:v>-2.9030553569375046</c:v>
                </c:pt>
                <c:pt idx="127">
                  <c:v>-2.8616207434573471</c:v>
                </c:pt>
                <c:pt idx="128">
                  <c:v>-2.8205691231534367</c:v>
                </c:pt>
                <c:pt idx="129">
                  <c:v>-2.7798987476652202</c:v>
                </c:pt>
                <c:pt idx="130">
                  <c:v>-2.7396077932359741</c:v>
                </c:pt>
                <c:pt idx="131">
                  <c:v>-2.6996943481395612</c:v>
                </c:pt>
                <c:pt idx="132">
                  <c:v>-2.6601564000879412</c:v>
                </c:pt>
                <c:pt idx="133">
                  <c:v>-2.6209918235768512</c:v>
                </c:pt>
                <c:pt idx="134">
                  <c:v>-2.5821983672035218</c:v>
                </c:pt>
                <c:pt idx="135">
                  <c:v>-2.5437751382176299</c:v>
                </c:pt>
                <c:pt idx="136">
                  <c:v>-2.505721588697416</c:v>
                </c:pt>
                <c:pt idx="137">
                  <c:v>-2.4680352542557666</c:v>
                </c:pt>
                <c:pt idx="138">
                  <c:v>-2.4307138672437487</c:v>
                </c:pt>
                <c:pt idx="139">
                  <c:v>-2.3937553457178478</c:v>
                </c:pt>
                <c:pt idx="140">
                  <c:v>-2.3571577710257685</c:v>
                </c:pt>
                <c:pt idx="141">
                  <c:v>-2.3209193653207136</c:v>
                </c:pt>
                <c:pt idx="142">
                  <c:v>-2.2850384690283798</c:v>
                </c:pt>
                <c:pt idx="143">
                  <c:v>-2.2495135182583446</c:v>
                </c:pt>
                <c:pt idx="144">
                  <c:v>-2.2143430221491007</c:v>
                </c:pt>
                <c:pt idx="145">
                  <c:v>-2.1795255401659492</c:v>
                </c:pt>
                <c:pt idx="146">
                  <c:v>-2.1450596593437177</c:v>
                </c:pt>
                <c:pt idx="147">
                  <c:v>-2.1109439714693687</c:v>
                </c:pt>
                <c:pt idx="148">
                  <c:v>-2.0771770502177329</c:v>
                </c:pt>
                <c:pt idx="149">
                  <c:v>-2.0437574282325044</c:v>
                </c:pt>
                <c:pt idx="150">
                  <c:v>-2.0106835741518068</c:v>
                </c:pt>
                <c:pt idx="151">
                  <c:v>-1.9779538695918828</c:v>
                </c:pt>
                <c:pt idx="152">
                  <c:v>-1.945566586071066</c:v>
                </c:pt>
                <c:pt idx="153">
                  <c:v>-1.9135198618996681</c:v>
                </c:pt>
                <c:pt idx="154">
                  <c:v>-1.8818116790122896</c:v>
                </c:pt>
                <c:pt idx="155">
                  <c:v>-1.8504398397611765</c:v>
                </c:pt>
                <c:pt idx="156">
                  <c:v>-1.8194019751668387</c:v>
                </c:pt>
                <c:pt idx="157">
                  <c:v>-1.7886980226283342</c:v>
                </c:pt>
                <c:pt idx="158">
                  <c:v>-1.7583268027575278</c:v>
                </c:pt>
                <c:pt idx="159">
                  <c:v>-1.7282857449329141</c:v>
                </c:pt>
                <c:pt idx="160">
                  <c:v>-1.6985725832019885</c:v>
                </c:pt>
                <c:pt idx="161">
                  <c:v>-1.6691853160342809</c:v>
                </c:pt>
                <c:pt idx="162">
                  <c:v>-1.640122166009826</c:v>
                </c:pt>
                <c:pt idx="163">
                  <c:v>-1.6113815394674733</c:v>
                </c:pt>
                <c:pt idx="164">
                  <c:v>-1.5829619860960857</c:v>
                </c:pt>
                <c:pt idx="165">
                  <c:v>-1.5548621584806839</c:v>
                </c:pt>
                <c:pt idx="166">
                  <c:v>-1.5270807716142365</c:v>
                </c:pt>
                <c:pt idx="167">
                  <c:v>-1.4996165623662421</c:v>
                </c:pt>
                <c:pt idx="168">
                  <c:v>-1.4724682489331458</c:v>
                </c:pt>
                <c:pt idx="169">
                  <c:v>-1.4456344902504819</c:v>
                </c:pt>
                <c:pt idx="170">
                  <c:v>-1.419113845396814</c:v>
                </c:pt>
                <c:pt idx="171">
                  <c:v>-1.3929047329884519</c:v>
                </c:pt>
                <c:pt idx="172">
                  <c:v>-1.3670053905639512</c:v>
                </c:pt>
                <c:pt idx="173">
                  <c:v>-1.341413833974842</c:v>
                </c:pt>
                <c:pt idx="174">
                  <c:v>-1.316127816800956</c:v>
                </c:pt>
                <c:pt idx="175">
                  <c:v>-1.2911447987581011</c:v>
                </c:pt>
                <c:pt idx="176">
                  <c:v>-1.2664646434453108</c:v>
                </c:pt>
                <c:pt idx="177">
                  <c:v>-1.242086416274208</c:v>
                </c:pt>
                <c:pt idx="178">
                  <c:v>-1.2180073520472057</c:v>
                </c:pt>
                <c:pt idx="179">
                  <c:v>-1.1942251251788552</c:v>
                </c:pt>
                <c:pt idx="180">
                  <c:v>-1.1707377809863801</c:v>
                </c:pt>
                <c:pt idx="181">
                  <c:v>-1.1475436670137582</c:v>
                </c:pt>
                <c:pt idx="182">
                  <c:v>-1.1246413644187527</c:v>
                </c:pt>
                <c:pt idx="183">
                  <c:v>-1.1020296194179671</c:v>
                </c:pt>
                <c:pt idx="184">
                  <c:v>-1.0797072748300844</c:v>
                </c:pt>
                <c:pt idx="185">
                  <c:v>-1.0576732017179098</c:v>
                </c:pt>
                <c:pt idx="186">
                  <c:v>-1.0359262311671595</c:v>
                </c:pt>
                <c:pt idx="187">
                  <c:v>-1.0144650862089351</c:v>
                </c:pt>
                <c:pt idx="188">
                  <c:v>-0.99328831392220607</c:v>
                </c:pt>
                <c:pt idx="189">
                  <c:v>-0.97239421773906065</c:v>
                </c:pt>
                <c:pt idx="190">
                  <c:v>-0.95178078998045756</c:v>
                </c:pt>
                <c:pt idx="191">
                  <c:v>-0.93144564464799295</c:v>
                </c:pt>
                <c:pt idx="192">
                  <c:v>-0.91138613339060159</c:v>
                </c:pt>
                <c:pt idx="193">
                  <c:v>-0.89160279899293515</c:v>
                </c:pt>
                <c:pt idx="194">
                  <c:v>-0.87209379050811064</c:v>
                </c:pt>
                <c:pt idx="195">
                  <c:v>-0.85285629136932561</c:v>
                </c:pt>
                <c:pt idx="196">
                  <c:v>-0.83388805824709744</c:v>
                </c:pt>
                <c:pt idx="197">
                  <c:v>-0.81518731094066454</c:v>
                </c:pt>
                <c:pt idx="198">
                  <c:v>-0.79675262267761282</c:v>
                </c:pt>
                <c:pt idx="199">
                  <c:v>-0.77858281089574233</c:v>
                </c:pt>
                <c:pt idx="200">
                  <c:v>-0.76067682856554286</c:v>
                </c:pt>
                <c:pt idx="201">
                  <c:v>-0.74303365609217886</c:v>
                </c:pt>
                <c:pt idx="202">
                  <c:v>-0.72565219389380564</c:v>
                </c:pt>
                <c:pt idx="203">
                  <c:v>-0.70853115569041425</c:v>
                </c:pt>
                <c:pt idx="204">
                  <c:v>-0.69166896261664712</c:v>
                </c:pt>
                <c:pt idx="205">
                  <c:v>-0.67506363820649018</c:v>
                </c:pt>
                <c:pt idx="206">
                  <c:v>-0.65871270435967511</c:v>
                </c:pt>
                <c:pt idx="207">
                  <c:v>-0.64261335061468672</c:v>
                </c:pt>
                <c:pt idx="208">
                  <c:v>-0.62676616564068399</c:v>
                </c:pt>
                <c:pt idx="209">
                  <c:v>-0.61116897276538262</c:v>
                </c:pt>
                <c:pt idx="210">
                  <c:v>-0.59581889300499868</c:v>
                </c:pt>
                <c:pt idx="211">
                  <c:v>-0.58071375475000919</c:v>
                </c:pt>
                <c:pt idx="212">
                  <c:v>-0.56585193118685773</c:v>
                </c:pt>
                <c:pt idx="213">
                  <c:v>-0.55123217923572487</c:v>
                </c:pt>
                <c:pt idx="214">
                  <c:v>-0.53685348014724787</c:v>
                </c:pt>
                <c:pt idx="215">
                  <c:v>-0.52271488191509652</c:v>
                </c:pt>
                <c:pt idx="216">
                  <c:v>-0.50881534366400294</c:v>
                </c:pt>
                <c:pt idx="217">
                  <c:v>-0.49515358220865352</c:v>
                </c:pt>
                <c:pt idx="218">
                  <c:v>-0.48172792095169531</c:v>
                </c:pt>
                <c:pt idx="219">
                  <c:v>-0.46853614134269067</c:v>
                </c:pt>
                <c:pt idx="220">
                  <c:v>-0.45557533712178527</c:v>
                </c:pt>
                <c:pt idx="221">
                  <c:v>-0.44284398969438282</c:v>
                </c:pt>
                <c:pt idx="222">
                  <c:v>-0.43034190010595758</c:v>
                </c:pt>
                <c:pt idx="223">
                  <c:v>-0.41806584518697582</c:v>
                </c:pt>
                <c:pt idx="224">
                  <c:v>-0.40601341029088184</c:v>
                </c:pt>
                <c:pt idx="225">
                  <c:v>-0.3941828492295365</c:v>
                </c:pt>
                <c:pt idx="226">
                  <c:v>-0.38257287363133802</c:v>
                </c:pt>
                <c:pt idx="227">
                  <c:v>-0.37118244646065701</c:v>
                </c:pt>
                <c:pt idx="228">
                  <c:v>-0.36001058004945713</c:v>
                </c:pt>
                <c:pt idx="229">
                  <c:v>-0.34905613899230431</c:v>
                </c:pt>
                <c:pt idx="230">
                  <c:v>-0.33831764830691674</c:v>
                </c:pt>
                <c:pt idx="231">
                  <c:v>-0.32779310726573568</c:v>
                </c:pt>
                <c:pt idx="232">
                  <c:v>-0.31747980932952308</c:v>
                </c:pt>
                <c:pt idx="233">
                  <c:v>-0.30737507141190884</c:v>
                </c:pt>
                <c:pt idx="234">
                  <c:v>-0.29747874049687584</c:v>
                </c:pt>
                <c:pt idx="235">
                  <c:v>-0.28778810717369357</c:v>
                </c:pt>
                <c:pt idx="236">
                  <c:v>-0.27830084162811181</c:v>
                </c:pt>
                <c:pt idx="237">
                  <c:v>-0.26901519208917468</c:v>
                </c:pt>
                <c:pt idx="238">
                  <c:v>-0.2599297652868009</c:v>
                </c:pt>
                <c:pt idx="239">
                  <c:v>-0.25104331551251069</c:v>
                </c:pt>
                <c:pt idx="240">
                  <c:v>-0.24235454290461517</c:v>
                </c:pt>
                <c:pt idx="241">
                  <c:v>-0.23386190153925801</c:v>
                </c:pt>
                <c:pt idx="242">
                  <c:v>-0.22556341800749496</c:v>
                </c:pt>
                <c:pt idx="243">
                  <c:v>-0.21745652112285091</c:v>
                </c:pt>
                <c:pt idx="244">
                  <c:v>-0.20953887133721424</c:v>
                </c:pt>
                <c:pt idx="245">
                  <c:v>-0.20180933561382591</c:v>
                </c:pt>
                <c:pt idx="246">
                  <c:v>-0.1942656369385086</c:v>
                </c:pt>
                <c:pt idx="247">
                  <c:v>-0.18690578960518991</c:v>
                </c:pt>
                <c:pt idx="248">
                  <c:v>-0.17972801779886091</c:v>
                </c:pt>
                <c:pt idx="249">
                  <c:v>-0.17273063221381882</c:v>
                </c:pt>
                <c:pt idx="250">
                  <c:v>-0.16591192030565058</c:v>
                </c:pt>
                <c:pt idx="251">
                  <c:v>-0.15927005076771153</c:v>
                </c:pt>
                <c:pt idx="252">
                  <c:v>-0.15280299274446169</c:v>
                </c:pt>
                <c:pt idx="253">
                  <c:v>-0.14650844951604081</c:v>
                </c:pt>
                <c:pt idx="254">
                  <c:v>-0.14038416767317488</c:v>
                </c:pt>
                <c:pt idx="255">
                  <c:v>-0.13442862311534531</c:v>
                </c:pt>
                <c:pt idx="256">
                  <c:v>-0.12864007806776234</c:v>
                </c:pt>
                <c:pt idx="257">
                  <c:v>-0.12301647494986367</c:v>
                </c:pt>
                <c:pt idx="258">
                  <c:v>-0.11755556203344047</c:v>
                </c:pt>
                <c:pt idx="259">
                  <c:v>-0.11225503145515472</c:v>
                </c:pt>
                <c:pt idx="260">
                  <c:v>-0.10711266907319579</c:v>
                </c:pt>
                <c:pt idx="261">
                  <c:v>-0.10212651549771112</c:v>
                </c:pt>
                <c:pt idx="262">
                  <c:v>-9.7294750370122168E-2</c:v>
                </c:pt>
                <c:pt idx="263">
                  <c:v>-9.2614528073281174E-2</c:v>
                </c:pt>
                <c:pt idx="264">
                  <c:v>-8.8085010537468048E-2</c:v>
                </c:pt>
                <c:pt idx="265">
                  <c:v>-8.370448874963439E-2</c:v>
                </c:pt>
                <c:pt idx="266">
                  <c:v>-7.9470304550450538E-2</c:v>
                </c:pt>
                <c:pt idx="267">
                  <c:v>-7.5379427129849533E-2</c:v>
                </c:pt>
                <c:pt idx="268">
                  <c:v>-7.1429020759893186E-2</c:v>
                </c:pt>
                <c:pt idx="269">
                  <c:v>-6.7616999880792089E-2</c:v>
                </c:pt>
                <c:pt idx="270">
                  <c:v>-6.3942245131424935E-2</c:v>
                </c:pt>
                <c:pt idx="271">
                  <c:v>-6.0401331988005534E-2</c:v>
                </c:pt>
                <c:pt idx="272">
                  <c:v>-5.6993822974843504E-2</c:v>
                </c:pt>
                <c:pt idx="273">
                  <c:v>-5.3718186604976723E-2</c:v>
                </c:pt>
                <c:pt idx="274">
                  <c:v>-5.0571221038291932E-2</c:v>
                </c:pt>
                <c:pt idx="275">
                  <c:v>-4.7549195778692245E-2</c:v>
                </c:pt>
                <c:pt idx="276">
                  <c:v>-4.4648928448909407E-2</c:v>
                </c:pt>
                <c:pt idx="277">
                  <c:v>-4.1868787546300912E-2</c:v>
                </c:pt>
                <c:pt idx="278">
                  <c:v>-3.9207679326094792E-2</c:v>
                </c:pt>
                <c:pt idx="279">
                  <c:v>-3.6662350321494001E-2</c:v>
                </c:pt>
                <c:pt idx="280">
                  <c:v>-3.4232747842811842E-2</c:v>
                </c:pt>
                <c:pt idx="281">
                  <c:v>-3.1916251048968627E-2</c:v>
                </c:pt>
                <c:pt idx="282">
                  <c:v>-2.9708862894351668E-2</c:v>
                </c:pt>
                <c:pt idx="283">
                  <c:v>-2.7606735423070624E-2</c:v>
                </c:pt>
                <c:pt idx="284">
                  <c:v>-2.5607536255177601E-2</c:v>
                </c:pt>
                <c:pt idx="285">
                  <c:v>-2.3710922192538727E-2</c:v>
                </c:pt>
                <c:pt idx="286">
                  <c:v>-2.1913526632989629E-2</c:v>
                </c:pt>
                <c:pt idx="287">
                  <c:v>-2.0214631869155657E-2</c:v>
                </c:pt>
                <c:pt idx="288">
                  <c:v>-1.861185909121512E-2</c:v>
                </c:pt>
                <c:pt idx="289">
                  <c:v>-1.7101423903321158E-2</c:v>
                </c:pt>
                <c:pt idx="290">
                  <c:v>-1.5679677689160301E-2</c:v>
                </c:pt>
                <c:pt idx="291">
                  <c:v>-1.4344428288067156E-2</c:v>
                </c:pt>
                <c:pt idx="292">
                  <c:v>-1.3094983919702383E-2</c:v>
                </c:pt>
                <c:pt idx="293">
                  <c:v>-1.1928357157355443E-2</c:v>
                </c:pt>
                <c:pt idx="294">
                  <c:v>-1.0842888075966603E-2</c:v>
                </c:pt>
                <c:pt idx="295">
                  <c:v>-9.8357788512750868E-3</c:v>
                </c:pt>
                <c:pt idx="296">
                  <c:v>-8.9037987089403067E-3</c:v>
                </c:pt>
                <c:pt idx="297">
                  <c:v>-8.0442701224527919E-3</c:v>
                </c:pt>
                <c:pt idx="298">
                  <c:v>-7.2557472269465864E-3</c:v>
                </c:pt>
                <c:pt idx="299">
                  <c:v>-6.5359152370254355E-3</c:v>
                </c:pt>
                <c:pt idx="300">
                  <c:v>-5.8824026516424033E-3</c:v>
                </c:pt>
                <c:pt idx="301">
                  <c:v>-5.2927327507180334E-3</c:v>
                </c:pt>
                <c:pt idx="302">
                  <c:v>-4.7642794693113534E-3</c:v>
                </c:pt>
                <c:pt idx="303">
                  <c:v>-4.2946862477459755E-3</c:v>
                </c:pt>
                <c:pt idx="304">
                  <c:v>-3.8820790378132877E-3</c:v>
                </c:pt>
                <c:pt idx="305">
                  <c:v>-3.5240065068323249E-3</c:v>
                </c:pt>
                <c:pt idx="306">
                  <c:v>-3.2180837625994446E-3</c:v>
                </c:pt>
                <c:pt idx="307">
                  <c:v>-2.9619880102366202E-3</c:v>
                </c:pt>
                <c:pt idx="308">
                  <c:v>-2.7533978955435047E-3</c:v>
                </c:pt>
                <c:pt idx="309">
                  <c:v>-2.5901790298607451E-3</c:v>
                </c:pt>
                <c:pt idx="310">
                  <c:v>-2.4700669005651003E-3</c:v>
                </c:pt>
                <c:pt idx="311">
                  <c:v>-2.3906834688293592E-3</c:v>
                </c:pt>
                <c:pt idx="312">
                  <c:v>-2.3497928635501952E-3</c:v>
                </c:pt>
                <c:pt idx="313">
                  <c:v>-2.3451176502671087E-3</c:v>
                </c:pt>
                <c:pt idx="314">
                  <c:v>-2.3744748012271052E-3</c:v>
                </c:pt>
                <c:pt idx="315">
                  <c:v>-2.4355925906626792E-3</c:v>
                </c:pt>
                <c:pt idx="316">
                  <c:v>-2.52615675892364E-3</c:v>
                </c:pt>
                <c:pt idx="317">
                  <c:v>-2.6439372531362583E-3</c:v>
                </c:pt>
                <c:pt idx="318">
                  <c:v>-2.7866461519423327E-3</c:v>
                </c:pt>
                <c:pt idx="319">
                  <c:v>-2.9520770139461342E-3</c:v>
                </c:pt>
                <c:pt idx="320">
                  <c:v>-3.1378887171401811E-3</c:v>
                </c:pt>
                <c:pt idx="321">
                  <c:v>-3.3417707204368612E-3</c:v>
                </c:pt>
                <c:pt idx="322">
                  <c:v>-3.5615056646691652E-3</c:v>
                </c:pt>
                <c:pt idx="323">
                  <c:v>-3.7947822745049344E-3</c:v>
                </c:pt>
                <c:pt idx="324">
                  <c:v>-4.0393189913901194E-3</c:v>
                </c:pt>
                <c:pt idx="325">
                  <c:v>-4.2926177174957428E-3</c:v>
                </c:pt>
                <c:pt idx="326">
                  <c:v>-4.552343999369218E-3</c:v>
                </c:pt>
                <c:pt idx="327">
                  <c:v>-4.8163800029213978E-3</c:v>
                </c:pt>
                <c:pt idx="328">
                  <c:v>-5.0823277146552675E-3</c:v>
                </c:pt>
                <c:pt idx="329">
                  <c:v>-5.3478120531422323E-3</c:v>
                </c:pt>
                <c:pt idx="330">
                  <c:v>-5.6100579315677065E-3</c:v>
                </c:pt>
                <c:pt idx="331">
                  <c:v>-5.8667107639960303E-3</c:v>
                </c:pt>
                <c:pt idx="332">
                  <c:v>-6.1158507918788914E-3</c:v>
                </c:pt>
                <c:pt idx="333">
                  <c:v>-6.3550236204634033E-3</c:v>
                </c:pt>
                <c:pt idx="334">
                  <c:v>-6.5816586176248521E-3</c:v>
                </c:pt>
                <c:pt idx="335">
                  <c:v>-6.7928056078519474E-3</c:v>
                </c:pt>
                <c:pt idx="336">
                  <c:v>-6.9858283761554596E-3</c:v>
                </c:pt>
                <c:pt idx="337">
                  <c:v>-7.1590238356725681E-3</c:v>
                </c:pt>
                <c:pt idx="338">
                  <c:v>-7.3103140215352016E-3</c:v>
                </c:pt>
                <c:pt idx="339">
                  <c:v>-7.4365481455627548E-3</c:v>
                </c:pt>
                <c:pt idx="340">
                  <c:v>-7.5352832189659333E-3</c:v>
                </c:pt>
                <c:pt idx="341">
                  <c:v>-7.6030113197873509E-3</c:v>
                </c:pt>
                <c:pt idx="342">
                  <c:v>-7.6377516068648933E-3</c:v>
                </c:pt>
                <c:pt idx="343">
                  <c:v>-7.638051367637312E-3</c:v>
                </c:pt>
                <c:pt idx="344">
                  <c:v>-7.6014632954325388E-3</c:v>
                </c:pt>
                <c:pt idx="345">
                  <c:v>-7.5245956533726574E-3</c:v>
                </c:pt>
                <c:pt idx="346">
                  <c:v>-7.4050208183396816E-3</c:v>
                </c:pt>
                <c:pt idx="347">
                  <c:v>-7.2390898797057499E-3</c:v>
                </c:pt>
                <c:pt idx="348">
                  <c:v>-7.024827716424098E-3</c:v>
                </c:pt>
                <c:pt idx="349">
                  <c:v>-6.7608773578869095E-3</c:v>
                </c:pt>
                <c:pt idx="350">
                  <c:v>-6.4451814434527124E-3</c:v>
                </c:pt>
                <c:pt idx="351">
                  <c:v>-6.0739782509473999E-3</c:v>
                </c:pt>
                <c:pt idx="352">
                  <c:v>-5.6451970907701599E-3</c:v>
                </c:pt>
                <c:pt idx="353">
                  <c:v>-5.1552905045012974E-3</c:v>
                </c:pt>
                <c:pt idx="354">
                  <c:v>-4.6015392461123007E-3</c:v>
                </c:pt>
                <c:pt idx="355">
                  <c:v>-3.9822457779843442E-3</c:v>
                </c:pt>
                <c:pt idx="356">
                  <c:v>-3.2958554333388543E-3</c:v>
                </c:pt>
                <c:pt idx="357">
                  <c:v>-2.5400293451645958E-3</c:v>
                </c:pt>
                <c:pt idx="358">
                  <c:v>-1.7110737403355941E-3</c:v>
                </c:pt>
                <c:pt idx="359">
                  <c:v>-8.0698651767173728E-4</c:v>
                </c:pt>
              </c:numCache>
            </c:numRef>
          </c:yVal>
        </c:ser>
        <c:axId val="50470272"/>
        <c:axId val="50468352"/>
      </c:scatterChart>
      <c:valAx>
        <c:axId val="50312704"/>
        <c:scaling>
          <c:orientation val="minMax"/>
        </c:scaling>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Approach Distance (km)</a:t>
                </a:r>
              </a:p>
            </c:rich>
          </c:tx>
          <c:layout/>
        </c:title>
        <c:numFmt formatCode="#,##0" sourceLinked="0"/>
        <c:tickLblPos val="nextTo"/>
        <c:txPr>
          <a:bodyPr/>
          <a:lstStyle/>
          <a:p>
            <a:pPr>
              <a:defRPr>
                <a:latin typeface="Times New Roman" pitchFamily="18" charset="0"/>
                <a:cs typeface="Times New Roman" pitchFamily="18" charset="0"/>
              </a:defRPr>
            </a:pPr>
            <a:endParaRPr lang="en-US"/>
          </a:p>
        </c:txPr>
        <c:crossAx val="50314624"/>
        <c:crossesAt val="-1600"/>
        <c:crossBetween val="midCat"/>
      </c:valAx>
      <c:valAx>
        <c:axId val="50314624"/>
        <c:scaling>
          <c:orientation val="minMax"/>
        </c:scaling>
        <c:axPos val="l"/>
        <c:title>
          <c:tx>
            <c:rich>
              <a:bodyPr/>
              <a:lstStyle/>
              <a:p>
                <a:pPr>
                  <a:defRPr>
                    <a:latin typeface="Times New Roman" pitchFamily="18" charset="0"/>
                    <a:cs typeface="Times New Roman" pitchFamily="18" charset="0"/>
                  </a:defRPr>
                </a:pPr>
                <a:r>
                  <a:rPr lang="en-US" baseline="0">
                    <a:latin typeface="Times New Roman" pitchFamily="18" charset="0"/>
                    <a:cs typeface="Times New Roman" pitchFamily="18" charset="0"/>
                  </a:rPr>
                  <a:t>Error in Radius of Perilune </a:t>
                </a:r>
              </a:p>
              <a:p>
                <a:pPr>
                  <a:defRPr>
                    <a:latin typeface="Times New Roman" pitchFamily="18" charset="0"/>
                    <a:cs typeface="Times New Roman" pitchFamily="18" charset="0"/>
                  </a:defRPr>
                </a:pPr>
                <a:r>
                  <a:rPr lang="en-US" baseline="0">
                    <a:latin typeface="Times New Roman" pitchFamily="18" charset="0"/>
                    <a:cs typeface="Times New Roman" pitchFamily="18" charset="0"/>
                  </a:rPr>
                  <a:t>(km)</a:t>
                </a:r>
                <a:endParaRPr lang="en-US">
                  <a:latin typeface="Times New Roman" pitchFamily="18" charset="0"/>
                  <a:cs typeface="Times New Roman" pitchFamily="18" charset="0"/>
                </a:endParaRPr>
              </a:p>
            </c:rich>
          </c:tx>
          <c:layout/>
        </c:title>
        <c:numFmt formatCode="General" sourceLinked="1"/>
        <c:tickLblPos val="nextTo"/>
        <c:txPr>
          <a:bodyPr/>
          <a:lstStyle/>
          <a:p>
            <a:pPr>
              <a:defRPr>
                <a:latin typeface="Times New Roman" pitchFamily="18" charset="0"/>
                <a:cs typeface="Times New Roman" pitchFamily="18" charset="0"/>
              </a:defRPr>
            </a:pPr>
            <a:endParaRPr lang="en-US"/>
          </a:p>
        </c:txPr>
        <c:crossAx val="50312704"/>
        <c:crosses val="autoZero"/>
        <c:crossBetween val="midCat"/>
      </c:valAx>
      <c:valAx>
        <c:axId val="50468352"/>
        <c:scaling>
          <c:orientation val="maxMin"/>
          <c:max val="13.083"/>
          <c:min val="0"/>
        </c:scaling>
        <c:axPos val="r"/>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a:t>
                </a:r>
              </a:p>
            </c:rich>
          </c:tx>
          <c:layout/>
        </c:title>
        <c:numFmt formatCode="\-#,##0" sourceLinked="0"/>
        <c:tickLblPos val="nextTo"/>
        <c:txPr>
          <a:bodyPr/>
          <a:lstStyle/>
          <a:p>
            <a:pPr>
              <a:defRPr>
                <a:latin typeface="Times New Roman" pitchFamily="18" charset="0"/>
                <a:cs typeface="Times New Roman" pitchFamily="18" charset="0"/>
              </a:defRPr>
            </a:pPr>
            <a:endParaRPr lang="en-US"/>
          </a:p>
        </c:txPr>
        <c:crossAx val="50470272"/>
        <c:crosses val="max"/>
        <c:crossBetween val="midCat"/>
        <c:majorUnit val="1"/>
      </c:valAx>
      <c:valAx>
        <c:axId val="50470272"/>
        <c:scaling>
          <c:orientation val="minMax"/>
        </c:scaling>
        <c:delete val="1"/>
        <c:axPos val="t"/>
        <c:numFmt formatCode="General" sourceLinked="1"/>
        <c:tickLblPos val="none"/>
        <c:crossAx val="50468352"/>
        <c:crosses val="autoZero"/>
        <c:crossBetween val="midCat"/>
      </c:valAx>
      <c:spPr>
        <a:ln>
          <a:solidFill>
            <a:schemeClr val="accent1"/>
          </a:solidFill>
        </a:ln>
      </c:spPr>
    </c:plotArea>
    <c:plotVisOnly val="1"/>
    <c:dispBlanksAs val="gap"/>
  </c:chart>
  <c:spPr>
    <a:ln>
      <a:noFill/>
    </a:ln>
  </c:sp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90"/>
      <c:rotY val="0"/>
      <c:perspective val="0"/>
    </c:view3D>
    <c:plotArea>
      <c:layout>
        <c:manualLayout>
          <c:layoutTarget val="inner"/>
          <c:xMode val="edge"/>
          <c:yMode val="edge"/>
          <c:x val="1.5564202334630361E-2"/>
          <c:y val="0"/>
          <c:w val="0.69208061836307611"/>
          <c:h val="0.87350849860345281"/>
        </c:manualLayout>
      </c:layout>
      <c:surfaceChart>
        <c:wireframe val="1"/>
        <c:ser>
          <c:idx val="0"/>
          <c:order val="0"/>
          <c:tx>
            <c:strRef>
              <c:f>'A = 300 MIN lunar dist'!$C$2</c:f>
              <c:strCache>
                <c:ptCount val="1"/>
                <c:pt idx="0">
                  <c:v>3</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dist'!$C$3:$C$68</c:f>
              <c:numCache>
                <c:formatCode>General</c:formatCode>
                <c:ptCount val="66"/>
                <c:pt idx="0">
                  <c:v>343638.26985140302</c:v>
                </c:pt>
                <c:pt idx="1">
                  <c:v>342677.09342945128</c:v>
                </c:pt>
                <c:pt idx="2">
                  <c:v>341608.42351709615</c:v>
                </c:pt>
                <c:pt idx="3">
                  <c:v>340418.51845602994</c:v>
                </c:pt>
                <c:pt idx="4">
                  <c:v>339091.74520224601</c:v>
                </c:pt>
                <c:pt idx="5">
                  <c:v>337610.250197827</c:v>
                </c:pt>
                <c:pt idx="6">
                  <c:v>335953.50138697616</c:v>
                </c:pt>
                <c:pt idx="7">
                  <c:v>334097.60607585782</c:v>
                </c:pt>
                <c:pt idx="8">
                  <c:v>332014.21995468985</c:v>
                </c:pt>
                <c:pt idx="9">
                  <c:v>329668.64478698489</c:v>
                </c:pt>
                <c:pt idx="10">
                  <c:v>327016.112402928</c:v>
                </c:pt>
                <c:pt idx="11">
                  <c:v>323993.10802465514</c:v>
                </c:pt>
                <c:pt idx="12">
                  <c:v>320488.60467568005</c:v>
                </c:pt>
                <c:pt idx="13">
                  <c:v>308106.26490008686</c:v>
                </c:pt>
                <c:pt idx="14">
                  <c:v>302227.85174471582</c:v>
                </c:pt>
                <c:pt idx="15">
                  <c:v>296322.11410650099</c:v>
                </c:pt>
                <c:pt idx="16">
                  <c:v>290403.59938602534</c:v>
                </c:pt>
                <c:pt idx="17">
                  <c:v>284486.66049896099</c:v>
                </c:pt>
                <c:pt idx="18">
                  <c:v>278585.51965974801</c:v>
                </c:pt>
                <c:pt idx="19">
                  <c:v>272714.35582894483</c:v>
                </c:pt>
                <c:pt idx="20">
                  <c:v>266887.40959328797</c:v>
                </c:pt>
                <c:pt idx="21">
                  <c:v>261119.09755832399</c:v>
                </c:pt>
                <c:pt idx="22">
                  <c:v>255424.12789378801</c:v>
                </c:pt>
                <c:pt idx="23">
                  <c:v>249817.61050076774</c:v>
                </c:pt>
                <c:pt idx="24">
                  <c:v>244315.15583240299</c:v>
                </c:pt>
                <c:pt idx="25">
                  <c:v>238932.95829635335</c:v>
                </c:pt>
                <c:pt idx="26">
                  <c:v>233687.86044406699</c:v>
                </c:pt>
                <c:pt idx="27">
                  <c:v>228597.39398117299</c:v>
                </c:pt>
                <c:pt idx="28">
                  <c:v>223679.79418111811</c:v>
                </c:pt>
                <c:pt idx="29">
                  <c:v>218953.982542485</c:v>
                </c:pt>
                <c:pt idx="30">
                  <c:v>214439.51350940811</c:v>
                </c:pt>
                <c:pt idx="31">
                  <c:v>210156.47951251798</c:v>
                </c:pt>
                <c:pt idx="32">
                  <c:v>206125.36962787595</c:v>
                </c:pt>
                <c:pt idx="33">
                  <c:v>202366.87734372611</c:v>
                </c:pt>
                <c:pt idx="34">
                  <c:v>198901.65491554368</c:v>
                </c:pt>
                <c:pt idx="35">
                  <c:v>195750.01451370437</c:v>
                </c:pt>
                <c:pt idx="36">
                  <c:v>192931.57878562511</c:v>
                </c:pt>
                <c:pt idx="37">
                  <c:v>190464.89027115999</c:v>
                </c:pt>
                <c:pt idx="38">
                  <c:v>188366.99107595501</c:v>
                </c:pt>
                <c:pt idx="39">
                  <c:v>186652.99245652798</c:v>
                </c:pt>
                <c:pt idx="40">
                  <c:v>185335.65609508898</c:v>
                </c:pt>
                <c:pt idx="41">
                  <c:v>184425.01230131314</c:v>
                </c:pt>
                <c:pt idx="42">
                  <c:v>183928.04193110301</c:v>
                </c:pt>
                <c:pt idx="43">
                  <c:v>183848.44431929299</c:v>
                </c:pt>
                <c:pt idx="44">
                  <c:v>184186.50945418098</c:v>
                </c:pt>
                <c:pt idx="45">
                  <c:v>184939.10503867501</c:v>
                </c:pt>
                <c:pt idx="46">
                  <c:v>186099.77931185774</c:v>
                </c:pt>
                <c:pt idx="47">
                  <c:v>187658.969527885</c:v>
                </c:pt>
                <c:pt idx="48">
                  <c:v>189604.30293715501</c:v>
                </c:pt>
                <c:pt idx="49">
                  <c:v>191920.96302867099</c:v>
                </c:pt>
                <c:pt idx="50">
                  <c:v>194592.09919964138</c:v>
                </c:pt>
                <c:pt idx="51">
                  <c:v>197599.25181945501</c:v>
                </c:pt>
                <c:pt idx="52">
                  <c:v>200922.77093621017</c:v>
                </c:pt>
                <c:pt idx="53">
                  <c:v>204542.208567083</c:v>
                </c:pt>
                <c:pt idx="54">
                  <c:v>208436.66997166662</c:v>
                </c:pt>
                <c:pt idx="55">
                  <c:v>212585.11644799501</c:v>
                </c:pt>
                <c:pt idx="56">
                  <c:v>216966.61445273299</c:v>
                </c:pt>
                <c:pt idx="57">
                  <c:v>221560.53035399699</c:v>
                </c:pt>
                <c:pt idx="58">
                  <c:v>226346.67344106911</c:v>
                </c:pt>
                <c:pt idx="59">
                  <c:v>231305.39200959899</c:v>
                </c:pt>
                <c:pt idx="60">
                  <c:v>236417.62752882804</c:v>
                </c:pt>
                <c:pt idx="61">
                  <c:v>241664.932715528</c:v>
                </c:pt>
                <c:pt idx="62">
                  <c:v>247029.46014972604</c:v>
                </c:pt>
                <c:pt idx="63">
                  <c:v>252493.92803597898</c:v>
                </c:pt>
                <c:pt idx="64">
                  <c:v>258041.56783033811</c:v>
                </c:pt>
                <c:pt idx="65">
                  <c:v>263656.06096287601</c:v>
                </c:pt>
              </c:numCache>
            </c:numRef>
          </c:val>
        </c:ser>
        <c:ser>
          <c:idx val="1"/>
          <c:order val="1"/>
          <c:tx>
            <c:strRef>
              <c:f>'A = 300 MIN lunar dist'!$D$2</c:f>
              <c:strCache>
                <c:ptCount val="1"/>
                <c:pt idx="0">
                  <c:v>3.01</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dist'!$D$3:$D$68</c:f>
              <c:numCache>
                <c:formatCode>General</c:formatCode>
                <c:ptCount val="66"/>
                <c:pt idx="0">
                  <c:v>343530.606802425</c:v>
                </c:pt>
                <c:pt idx="1">
                  <c:v>342549.15127682994</c:v>
                </c:pt>
                <c:pt idx="2">
                  <c:v>341455.97142943199</c:v>
                </c:pt>
                <c:pt idx="3">
                  <c:v>340236.34898935084</c:v>
                </c:pt>
                <c:pt idx="4">
                  <c:v>338873.41334626835</c:v>
                </c:pt>
                <c:pt idx="5">
                  <c:v>337347.71698309202</c:v>
                </c:pt>
                <c:pt idx="6">
                  <c:v>335636.62545888493</c:v>
                </c:pt>
                <c:pt idx="7">
                  <c:v>333713.37779351103</c:v>
                </c:pt>
                <c:pt idx="8">
                  <c:v>331545.51732706785</c:v>
                </c:pt>
                <c:pt idx="9">
                  <c:v>329091.99386579701</c:v>
                </c:pt>
                <c:pt idx="10">
                  <c:v>326296.97149001597</c:v>
                </c:pt>
                <c:pt idx="11">
                  <c:v>323072.80523119902</c:v>
                </c:pt>
                <c:pt idx="12">
                  <c:v>306014.72562761535</c:v>
                </c:pt>
                <c:pt idx="13">
                  <c:v>299991.38815624459</c:v>
                </c:pt>
                <c:pt idx="14">
                  <c:v>293925.25362965098</c:v>
                </c:pt>
                <c:pt idx="15">
                  <c:v>287830.07016153901</c:v>
                </c:pt>
                <c:pt idx="16">
                  <c:v>281719.74323470902</c:v>
                </c:pt>
                <c:pt idx="17">
                  <c:v>275608.39116090286</c:v>
                </c:pt>
                <c:pt idx="18">
                  <c:v>269510.40653646702</c:v>
                </c:pt>
                <c:pt idx="19">
                  <c:v>263440.52442872798</c:v>
                </c:pt>
                <c:pt idx="20">
                  <c:v>257413.89689627738</c:v>
                </c:pt>
                <c:pt idx="21">
                  <c:v>251446.174026508</c:v>
                </c:pt>
                <c:pt idx="22">
                  <c:v>245553.58742646399</c:v>
                </c:pt>
                <c:pt idx="23">
                  <c:v>239753.03445646432</c:v>
                </c:pt>
                <c:pt idx="24">
                  <c:v>234062.15797672811</c:v>
                </c:pt>
                <c:pt idx="25">
                  <c:v>228499.41715128958</c:v>
                </c:pt>
                <c:pt idx="26">
                  <c:v>223084.14359439141</c:v>
                </c:pt>
                <c:pt idx="27">
                  <c:v>217836.57589273801</c:v>
                </c:pt>
                <c:pt idx="28">
                  <c:v>212777.86546743292</c:v>
                </c:pt>
                <c:pt idx="29">
                  <c:v>207930.044795825</c:v>
                </c:pt>
                <c:pt idx="30">
                  <c:v>203315.94951023368</c:v>
                </c:pt>
                <c:pt idx="31">
                  <c:v>198959.08441067513</c:v>
                </c:pt>
                <c:pt idx="32">
                  <c:v>194883.425127433</c:v>
                </c:pt>
                <c:pt idx="33">
                  <c:v>191113.14757487111</c:v>
                </c:pt>
                <c:pt idx="34">
                  <c:v>187672.28131379298</c:v>
                </c:pt>
                <c:pt idx="35">
                  <c:v>184584.2876175</c:v>
                </c:pt>
                <c:pt idx="36">
                  <c:v>181871.56830244299</c:v>
                </c:pt>
                <c:pt idx="37">
                  <c:v>179554.921820405</c:v>
                </c:pt>
                <c:pt idx="38">
                  <c:v>177652.96851806299</c:v>
                </c:pt>
                <c:pt idx="39">
                  <c:v>176181.57823426111</c:v>
                </c:pt>
                <c:pt idx="40">
                  <c:v>175153.33718672598</c:v>
                </c:pt>
                <c:pt idx="41">
                  <c:v>174577.09405710368</c:v>
                </c:pt>
                <c:pt idx="42">
                  <c:v>174457.623987545</c:v>
                </c:pt>
                <c:pt idx="43">
                  <c:v>174795.43893092201</c:v>
                </c:pt>
                <c:pt idx="44">
                  <c:v>175586.76192493274</c:v>
                </c:pt>
                <c:pt idx="45">
                  <c:v>176823.66820037199</c:v>
                </c:pt>
                <c:pt idx="46">
                  <c:v>178494.37949266325</c:v>
                </c:pt>
                <c:pt idx="47">
                  <c:v>180583.683760138</c:v>
                </c:pt>
                <c:pt idx="48">
                  <c:v>183073.446061903</c:v>
                </c:pt>
                <c:pt idx="49">
                  <c:v>185943.169427307</c:v>
                </c:pt>
                <c:pt idx="50">
                  <c:v>189170.566818419</c:v>
                </c:pt>
                <c:pt idx="51">
                  <c:v>192732.11240680801</c:v>
                </c:pt>
                <c:pt idx="52">
                  <c:v>196603.54363289598</c:v>
                </c:pt>
                <c:pt idx="53">
                  <c:v>200760.299774049</c:v>
                </c:pt>
                <c:pt idx="54">
                  <c:v>205177.88560246435</c:v>
                </c:pt>
                <c:pt idx="55">
                  <c:v>209832.15944130099</c:v>
                </c:pt>
                <c:pt idx="56">
                  <c:v>214699.54984742901</c:v>
                </c:pt>
                <c:pt idx="57">
                  <c:v>219757.20604114499</c:v>
                </c:pt>
                <c:pt idx="58">
                  <c:v>224983.09198447099</c:v>
                </c:pt>
                <c:pt idx="59">
                  <c:v>230356.03462412598</c:v>
                </c:pt>
                <c:pt idx="60">
                  <c:v>235855.73488824099</c:v>
                </c:pt>
                <c:pt idx="61">
                  <c:v>241462.75094388358</c:v>
                </c:pt>
                <c:pt idx="62">
                  <c:v>247158.46224628211</c:v>
                </c:pt>
                <c:pt idx="63">
                  <c:v>252925.02034994011</c:v>
                </c:pt>
                <c:pt idx="64">
                  <c:v>258745.29335792011</c:v>
                </c:pt>
                <c:pt idx="65">
                  <c:v>264602.80706492485</c:v>
                </c:pt>
              </c:numCache>
            </c:numRef>
          </c:val>
        </c:ser>
        <c:ser>
          <c:idx val="2"/>
          <c:order val="2"/>
          <c:tx>
            <c:strRef>
              <c:f>'A = 300 MIN lunar dist'!$E$2</c:f>
              <c:strCache>
                <c:ptCount val="1"/>
                <c:pt idx="0">
                  <c:v>3.02</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dist'!$E$3:$E$68</c:f>
              <c:numCache>
                <c:formatCode>General</c:formatCode>
                <c:ptCount val="66"/>
                <c:pt idx="0">
                  <c:v>343420.55831553985</c:v>
                </c:pt>
                <c:pt idx="1">
                  <c:v>342418.08717410784</c:v>
                </c:pt>
                <c:pt idx="2">
                  <c:v>341299.42111440602</c:v>
                </c:pt>
                <c:pt idx="3">
                  <c:v>340048.77989369002</c:v>
                </c:pt>
                <c:pt idx="4">
                  <c:v>338647.93347353011</c:v>
                </c:pt>
                <c:pt idx="5">
                  <c:v>337075.66032757086</c:v>
                </c:pt>
                <c:pt idx="6">
                  <c:v>335306.94604080293</c:v>
                </c:pt>
                <c:pt idx="7">
                  <c:v>333311.70438126684</c:v>
                </c:pt>
                <c:pt idx="8">
                  <c:v>331052.54404856398</c:v>
                </c:pt>
                <c:pt idx="9">
                  <c:v>328480.36701857502</c:v>
                </c:pt>
                <c:pt idx="10">
                  <c:v>325523.89603075699</c:v>
                </c:pt>
                <c:pt idx="11">
                  <c:v>322053.23451801884</c:v>
                </c:pt>
                <c:pt idx="12">
                  <c:v>296232.31649126101</c:v>
                </c:pt>
                <c:pt idx="13">
                  <c:v>289990.07704503182</c:v>
                </c:pt>
                <c:pt idx="14">
                  <c:v>283708.14804790757</c:v>
                </c:pt>
                <c:pt idx="15">
                  <c:v>277399.63053178886</c:v>
                </c:pt>
                <c:pt idx="16">
                  <c:v>271078.02324126166</c:v>
                </c:pt>
                <c:pt idx="17">
                  <c:v>264757.30045960186</c:v>
                </c:pt>
                <c:pt idx="18">
                  <c:v>258451.99281944701</c:v>
                </c:pt>
                <c:pt idx="19">
                  <c:v>252177.27162579811</c:v>
                </c:pt>
                <c:pt idx="20">
                  <c:v>245949.03737258611</c:v>
                </c:pt>
                <c:pt idx="21">
                  <c:v>239784.010890201</c:v>
                </c:pt>
                <c:pt idx="22">
                  <c:v>233699.82586834868</c:v>
                </c:pt>
                <c:pt idx="23">
                  <c:v>227715.12051965899</c:v>
                </c:pt>
                <c:pt idx="24">
                  <c:v>221849.62375238398</c:v>
                </c:pt>
                <c:pt idx="25">
                  <c:v>216124.23053846811</c:v>
                </c:pt>
                <c:pt idx="26">
                  <c:v>210561.05964431699</c:v>
                </c:pt>
                <c:pt idx="27">
                  <c:v>205183.48372824138</c:v>
                </c:pt>
                <c:pt idx="28">
                  <c:v>200016.12166683798</c:v>
                </c:pt>
                <c:pt idx="29">
                  <c:v>195084.77885569658</c:v>
                </c:pt>
                <c:pt idx="30">
                  <c:v>190416.32179596799</c:v>
                </c:pt>
                <c:pt idx="31">
                  <c:v>186038.47101959598</c:v>
                </c:pt>
                <c:pt idx="32">
                  <c:v>181979.49848754265</c:v>
                </c:pt>
                <c:pt idx="33">
                  <c:v>178267.81800621701</c:v>
                </c:pt>
                <c:pt idx="34">
                  <c:v>174931.46350084641</c:v>
                </c:pt>
                <c:pt idx="35">
                  <c:v>171997.45989922341</c:v>
                </c:pt>
                <c:pt idx="36">
                  <c:v>169491.10198724899</c:v>
                </c:pt>
                <c:pt idx="37">
                  <c:v>167435.17416245095</c:v>
                </c:pt>
                <c:pt idx="38">
                  <c:v>165849.15504123611</c:v>
                </c:pt>
                <c:pt idx="39">
                  <c:v>164748.46645676368</c:v>
                </c:pt>
                <c:pt idx="40">
                  <c:v>164143.829784217</c:v>
                </c:pt>
                <c:pt idx="41">
                  <c:v>164040.79068462501</c:v>
                </c:pt>
                <c:pt idx="42">
                  <c:v>164439.46202987601</c:v>
                </c:pt>
                <c:pt idx="43">
                  <c:v>165334.51113299135</c:v>
                </c:pt>
                <c:pt idx="44">
                  <c:v>166715.39230716717</c:v>
                </c:pt>
                <c:pt idx="45">
                  <c:v>168566.80145105641</c:v>
                </c:pt>
                <c:pt idx="46">
                  <c:v>170869.30350250931</c:v>
                </c:pt>
                <c:pt idx="47">
                  <c:v>173600.072093778</c:v>
                </c:pt>
                <c:pt idx="48">
                  <c:v>176733.68068326</c:v>
                </c:pt>
                <c:pt idx="49">
                  <c:v>180242.88238056001</c:v>
                </c:pt>
                <c:pt idx="50">
                  <c:v>184099.334900902</c:v>
                </c:pt>
                <c:pt idx="51">
                  <c:v>188274.23698529601</c:v>
                </c:pt>
                <c:pt idx="52">
                  <c:v>192738.85968880868</c:v>
                </c:pt>
                <c:pt idx="53">
                  <c:v>197464.96584475858</c:v>
                </c:pt>
                <c:pt idx="54">
                  <c:v>202425.124904369</c:v>
                </c:pt>
                <c:pt idx="55">
                  <c:v>207592.93089810299</c:v>
                </c:pt>
                <c:pt idx="56">
                  <c:v>212943.14136438601</c:v>
                </c:pt>
                <c:pt idx="57">
                  <c:v>218451.74906372398</c:v>
                </c:pt>
                <c:pt idx="58">
                  <c:v>224096.00261271</c:v>
                </c:pt>
                <c:pt idx="59">
                  <c:v>229854.39013296799</c:v>
                </c:pt>
                <c:pt idx="60">
                  <c:v>235706.59401093438</c:v>
                </c:pt>
                <c:pt idx="61">
                  <c:v>241633.42928696098</c:v>
                </c:pt>
                <c:pt idx="62">
                  <c:v>247616.76987241511</c:v>
                </c:pt>
                <c:pt idx="63">
                  <c:v>253639.46910694841</c:v>
                </c:pt>
                <c:pt idx="64">
                  <c:v>259685.27737198432</c:v>
                </c:pt>
                <c:pt idx="65">
                  <c:v>265738.75985715585</c:v>
                </c:pt>
              </c:numCache>
            </c:numRef>
          </c:val>
        </c:ser>
        <c:ser>
          <c:idx val="3"/>
          <c:order val="3"/>
          <c:tx>
            <c:strRef>
              <c:f>'A = 300 MIN lunar dist'!$F$2</c:f>
              <c:strCache>
                <c:ptCount val="1"/>
                <c:pt idx="0">
                  <c:v>3.03</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dist'!$F$3:$F$68</c:f>
              <c:numCache>
                <c:formatCode>General</c:formatCode>
                <c:ptCount val="66"/>
                <c:pt idx="0">
                  <c:v>343308.03242310497</c:v>
                </c:pt>
                <c:pt idx="1">
                  <c:v>342283.76989489386</c:v>
                </c:pt>
                <c:pt idx="2">
                  <c:v>341138.58449083997</c:v>
                </c:pt>
                <c:pt idx="3">
                  <c:v>339855.53965512535</c:v>
                </c:pt>
                <c:pt idx="4">
                  <c:v>338414.90950846835</c:v>
                </c:pt>
                <c:pt idx="5">
                  <c:v>336793.49382022698</c:v>
                </c:pt>
                <c:pt idx="6">
                  <c:v>334963.57434299035</c:v>
                </c:pt>
                <c:pt idx="7">
                  <c:v>332891.18814751686</c:v>
                </c:pt>
                <c:pt idx="8">
                  <c:v>330532.96226664499</c:v>
                </c:pt>
                <c:pt idx="9">
                  <c:v>327829.39469387615</c:v>
                </c:pt>
                <c:pt idx="10">
                  <c:v>324686.54553638853</c:v>
                </c:pt>
                <c:pt idx="11">
                  <c:v>320874.65313924901</c:v>
                </c:pt>
                <c:pt idx="12">
                  <c:v>284156.42908358172</c:v>
                </c:pt>
                <c:pt idx="13">
                  <c:v>277663.38316252822</c:v>
                </c:pt>
                <c:pt idx="14">
                  <c:v>271137.00079673645</c:v>
                </c:pt>
                <c:pt idx="15">
                  <c:v>264590.1274690642</c:v>
                </c:pt>
                <c:pt idx="16">
                  <c:v>258036.203230271</c:v>
                </c:pt>
                <c:pt idx="17">
                  <c:v>251489.36145780838</c:v>
                </c:pt>
                <c:pt idx="18">
                  <c:v>244964.53458298638</c:v>
                </c:pt>
                <c:pt idx="19">
                  <c:v>238477.56558631599</c:v>
                </c:pt>
                <c:pt idx="20">
                  <c:v>232045.32568007798</c:v>
                </c:pt>
                <c:pt idx="21">
                  <c:v>225685.83671471998</c:v>
                </c:pt>
                <c:pt idx="22">
                  <c:v>219418.39562728599</c:v>
                </c:pt>
                <c:pt idx="23">
                  <c:v>213263.69813520301</c:v>
                </c:pt>
                <c:pt idx="24">
                  <c:v>207243.95449825376</c:v>
                </c:pt>
                <c:pt idx="25">
                  <c:v>201382.99060865398</c:v>
                </c:pt>
                <c:pt idx="26">
                  <c:v>195706.32252571199</c:v>
                </c:pt>
                <c:pt idx="27">
                  <c:v>190241.190021644</c:v>
                </c:pt>
                <c:pt idx="28">
                  <c:v>185016.53149231835</c:v>
                </c:pt>
                <c:pt idx="29">
                  <c:v>180062.87746310898</c:v>
                </c:pt>
                <c:pt idx="30">
                  <c:v>175412.13953144799</c:v>
                </c:pt>
                <c:pt idx="31">
                  <c:v>171097.2689318659</c:v>
                </c:pt>
                <c:pt idx="32">
                  <c:v>167151.76298120874</c:v>
                </c:pt>
                <c:pt idx="33">
                  <c:v>163609.00379305435</c:v>
                </c:pt>
                <c:pt idx="34">
                  <c:v>160501.42838828001</c:v>
                </c:pt>
                <c:pt idx="35">
                  <c:v>157859.54917082001</c:v>
                </c:pt>
                <c:pt idx="36">
                  <c:v>155710.86723328501</c:v>
                </c:pt>
                <c:pt idx="37">
                  <c:v>154078.75111342798</c:v>
                </c:pt>
                <c:pt idx="38">
                  <c:v>152981.37236078604</c:v>
                </c:pt>
                <c:pt idx="39">
                  <c:v>152430.804988366</c:v>
                </c:pt>
                <c:pt idx="40">
                  <c:v>152432.38902282741</c:v>
                </c:pt>
                <c:pt idx="41">
                  <c:v>152984.43550899898</c:v>
                </c:pt>
                <c:pt idx="42">
                  <c:v>154078.31049238637</c:v>
                </c:pt>
                <c:pt idx="43">
                  <c:v>155698.88627875099</c:v>
                </c:pt>
                <c:pt idx="44">
                  <c:v>157825.30390787899</c:v>
                </c:pt>
                <c:pt idx="45">
                  <c:v>160431.95717519001</c:v>
                </c:pt>
                <c:pt idx="46">
                  <c:v>163489.59192510901</c:v>
                </c:pt>
                <c:pt idx="47">
                  <c:v>166966.42064196401</c:v>
                </c:pt>
                <c:pt idx="48">
                  <c:v>170829.16740566058</c:v>
                </c:pt>
                <c:pt idx="49">
                  <c:v>175043.98425811899</c:v>
                </c:pt>
                <c:pt idx="50">
                  <c:v>179577.20920444001</c:v>
                </c:pt>
                <c:pt idx="51">
                  <c:v>184395.953333282</c:v>
                </c:pt>
                <c:pt idx="52">
                  <c:v>189468.52984636</c:v>
                </c:pt>
                <c:pt idx="53">
                  <c:v>194764.73828653758</c:v>
                </c:pt>
                <c:pt idx="54">
                  <c:v>200256.03310454098</c:v>
                </c:pt>
                <c:pt idx="55">
                  <c:v>205915.59623525699</c:v>
                </c:pt>
                <c:pt idx="56">
                  <c:v>211718.34201245368</c:v>
                </c:pt>
                <c:pt idx="57">
                  <c:v>217640.86853324913</c:v>
                </c:pt>
                <c:pt idx="58">
                  <c:v>223661.37763098499</c:v>
                </c:pt>
                <c:pt idx="59">
                  <c:v>229759.57096367399</c:v>
                </c:pt>
                <c:pt idx="60">
                  <c:v>235916.53626329568</c:v>
                </c:pt>
                <c:pt idx="61">
                  <c:v>242114.62719287441</c:v>
                </c:pt>
                <c:pt idx="62">
                  <c:v>248337.34368881999</c:v>
                </c:pt>
                <c:pt idx="63">
                  <c:v>254569.21499213501</c:v>
                </c:pt>
                <c:pt idx="64">
                  <c:v>260795.68764841059</c:v>
                </c:pt>
                <c:pt idx="65">
                  <c:v>267003.01897210203</c:v>
                </c:pt>
              </c:numCache>
            </c:numRef>
          </c:val>
        </c:ser>
        <c:ser>
          <c:idx val="4"/>
          <c:order val="4"/>
          <c:tx>
            <c:strRef>
              <c:f>'A = 300 MIN lunar dist'!$G$2</c:f>
              <c:strCache>
                <c:ptCount val="1"/>
                <c:pt idx="0">
                  <c:v>3.04</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dist'!$G$3:$G$68</c:f>
              <c:numCache>
                <c:formatCode>General</c:formatCode>
                <c:ptCount val="66"/>
                <c:pt idx="0">
                  <c:v>343192.93239057116</c:v>
                </c:pt>
                <c:pt idx="1">
                  <c:v>342146.06084012293</c:v>
                </c:pt>
                <c:pt idx="2">
                  <c:v>340973.26188342198</c:v>
                </c:pt>
                <c:pt idx="3">
                  <c:v>339656.33839313086</c:v>
                </c:pt>
                <c:pt idx="4">
                  <c:v>338173.91582192498</c:v>
                </c:pt>
                <c:pt idx="5">
                  <c:v>336500.58171291498</c:v>
                </c:pt>
                <c:pt idx="6">
                  <c:v>334605.53462177515</c:v>
                </c:pt>
                <c:pt idx="7">
                  <c:v>332450.26391344698</c:v>
                </c:pt>
                <c:pt idx="8">
                  <c:v>329984.06168339623</c:v>
                </c:pt>
                <c:pt idx="9">
                  <c:v>327133.63243314502</c:v>
                </c:pt>
                <c:pt idx="10">
                  <c:v>323769.07738950098</c:v>
                </c:pt>
                <c:pt idx="11">
                  <c:v>275931.18169252708</c:v>
                </c:pt>
                <c:pt idx="12">
                  <c:v>269192.36751706299</c:v>
                </c:pt>
                <c:pt idx="13">
                  <c:v>262417.65096915083</c:v>
                </c:pt>
                <c:pt idx="14">
                  <c:v>255619.37983508699</c:v>
                </c:pt>
                <c:pt idx="15">
                  <c:v>248810.58626135599</c:v>
                </c:pt>
                <c:pt idx="16">
                  <c:v>242005.10203160217</c:v>
                </c:pt>
                <c:pt idx="17">
                  <c:v>235217.68464715799</c:v>
                </c:pt>
                <c:pt idx="18">
                  <c:v>228464.154819085</c:v>
                </c:pt>
                <c:pt idx="19">
                  <c:v>221761.54531026311</c:v>
                </c:pt>
                <c:pt idx="20">
                  <c:v>215128.26100439799</c:v>
                </c:pt>
                <c:pt idx="21">
                  <c:v>208584.24795093702</c:v>
                </c:pt>
                <c:pt idx="22">
                  <c:v>202151.168012935</c:v>
                </c:pt>
                <c:pt idx="23">
                  <c:v>195852.57320793101</c:v>
                </c:pt>
                <c:pt idx="24">
                  <c:v>189714.07050147501</c:v>
                </c:pt>
                <c:pt idx="25">
                  <c:v>183763.462548173</c:v>
                </c:pt>
                <c:pt idx="26">
                  <c:v>178030.84596573559</c:v>
                </c:pt>
                <c:pt idx="27">
                  <c:v>172548.64079319799</c:v>
                </c:pt>
                <c:pt idx="28">
                  <c:v>167351.51936737899</c:v>
                </c:pt>
                <c:pt idx="29">
                  <c:v>162476.195352796</c:v>
                </c:pt>
                <c:pt idx="30">
                  <c:v>157961.03077164901</c:v>
                </c:pt>
                <c:pt idx="31">
                  <c:v>153845.41937567311</c:v>
                </c:pt>
                <c:pt idx="32">
                  <c:v>150168.91604595259</c:v>
                </c:pt>
                <c:pt idx="33">
                  <c:v>146970.10086816258</c:v>
                </c:pt>
                <c:pt idx="34">
                  <c:v>144285.20282053886</c:v>
                </c:pt>
                <c:pt idx="35">
                  <c:v>142146.55316310065</c:v>
                </c:pt>
                <c:pt idx="36">
                  <c:v>140580.98681744392</c:v>
                </c:pt>
                <c:pt idx="37">
                  <c:v>139608.35565998801</c:v>
                </c:pt>
                <c:pt idx="38">
                  <c:v>139240.33140706131</c:v>
                </c:pt>
                <c:pt idx="39">
                  <c:v>139479.66359104135</c:v>
                </c:pt>
                <c:pt idx="40">
                  <c:v>140320.00122816311</c:v>
                </c:pt>
                <c:pt idx="41">
                  <c:v>141746.30499670768</c:v>
                </c:pt>
                <c:pt idx="42">
                  <c:v>143735.78521344898</c:v>
                </c:pt>
                <c:pt idx="43">
                  <c:v>146259.23385098611</c:v>
                </c:pt>
                <c:pt idx="44">
                  <c:v>149282.57030091877</c:v>
                </c:pt>
                <c:pt idx="45">
                  <c:v>152768.430996907</c:v>
                </c:pt>
                <c:pt idx="46">
                  <c:v>156677.65359142798</c:v>
                </c:pt>
                <c:pt idx="47">
                  <c:v>160970.55829761201</c:v>
                </c:pt>
                <c:pt idx="48">
                  <c:v>165607.97725570286</c:v>
                </c:pt>
                <c:pt idx="49">
                  <c:v>170552.02101001868</c:v>
                </c:pt>
                <c:pt idx="50">
                  <c:v>175766.60555621699</c:v>
                </c:pt>
                <c:pt idx="51">
                  <c:v>181217.77096779199</c:v>
                </c:pt>
                <c:pt idx="52">
                  <c:v>186873.83926336598</c:v>
                </c:pt>
                <c:pt idx="53">
                  <c:v>192705.44754089011</c:v>
                </c:pt>
                <c:pt idx="54">
                  <c:v>198685.49420855299</c:v>
                </c:pt>
                <c:pt idx="55">
                  <c:v>204789.02863694268</c:v>
                </c:pt>
                <c:pt idx="56">
                  <c:v>210993.10519761499</c:v>
                </c:pt>
                <c:pt idx="57">
                  <c:v>217276.61887044774</c:v>
                </c:pt>
                <c:pt idx="58">
                  <c:v>223620.13613547999</c:v>
                </c:pt>
                <c:pt idx="59">
                  <c:v>230005.725752675</c:v>
                </c:pt>
                <c:pt idx="60">
                  <c:v>236416.79768348217</c:v>
                </c:pt>
                <c:pt idx="61">
                  <c:v>242837.95113853368</c:v>
                </c:pt>
                <c:pt idx="62">
                  <c:v>249254.833470215</c:v>
                </c:pt>
                <c:pt idx="63">
                  <c:v>255654.010676695</c:v>
                </c:pt>
                <c:pt idx="64">
                  <c:v>262022.84854859699</c:v>
                </c:pt>
                <c:pt idx="65">
                  <c:v>268349.40402776201</c:v>
                </c:pt>
              </c:numCache>
            </c:numRef>
          </c:val>
        </c:ser>
        <c:ser>
          <c:idx val="5"/>
          <c:order val="5"/>
          <c:tx>
            <c:strRef>
              <c:f>'A = 300 MIN lunar dist'!$H$2</c:f>
              <c:strCache>
                <c:ptCount val="1"/>
                <c:pt idx="0">
                  <c:v>3.05</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dist'!$H$3:$H$68</c:f>
              <c:numCache>
                <c:formatCode>General</c:formatCode>
                <c:ptCount val="66"/>
                <c:pt idx="0">
                  <c:v>343075.15635530982</c:v>
                </c:pt>
                <c:pt idx="1">
                  <c:v>342004.81341838022</c:v>
                </c:pt>
                <c:pt idx="2">
                  <c:v>340803.24107780086</c:v>
                </c:pt>
                <c:pt idx="3">
                  <c:v>339450.86639232398</c:v>
                </c:pt>
                <c:pt idx="4">
                  <c:v>337924.49471983098</c:v>
                </c:pt>
                <c:pt idx="5">
                  <c:v>336196.23378885497</c:v>
                </c:pt>
                <c:pt idx="6">
                  <c:v>334231.75307427201</c:v>
                </c:pt>
                <c:pt idx="7">
                  <c:v>331987.17054428603</c:v>
                </c:pt>
                <c:pt idx="8">
                  <c:v>329402.66258044099</c:v>
                </c:pt>
                <c:pt idx="9">
                  <c:v>326386.03474971198</c:v>
                </c:pt>
                <c:pt idx="10">
                  <c:v>322741.07376668189</c:v>
                </c:pt>
                <c:pt idx="11">
                  <c:v>257603.67036087759</c:v>
                </c:pt>
                <c:pt idx="12">
                  <c:v>250542.79747131802</c:v>
                </c:pt>
                <c:pt idx="13">
                  <c:v>243459.59277108611</c:v>
                </c:pt>
                <c:pt idx="14">
                  <c:v>236366.940778441</c:v>
                </c:pt>
                <c:pt idx="15">
                  <c:v>229278.63958957398</c:v>
                </c:pt>
                <c:pt idx="16">
                  <c:v>222209.54955190499</c:v>
                </c:pt>
                <c:pt idx="17">
                  <c:v>215175.759120979</c:v>
                </c:pt>
                <c:pt idx="18">
                  <c:v>208194.77027061983</c:v>
                </c:pt>
                <c:pt idx="19">
                  <c:v>201285.702570544</c:v>
                </c:pt>
                <c:pt idx="20">
                  <c:v>194469.51540443001</c:v>
                </c:pt>
                <c:pt idx="21">
                  <c:v>187769.24743342499</c:v>
                </c:pt>
                <c:pt idx="22">
                  <c:v>181210.262197776</c:v>
                </c:pt>
                <c:pt idx="23">
                  <c:v>174820.49441435531</c:v>
                </c:pt>
                <c:pt idx="24">
                  <c:v>168630.67541688299</c:v>
                </c:pt>
                <c:pt idx="25">
                  <c:v>162674.51303358001</c:v>
                </c:pt>
                <c:pt idx="26">
                  <c:v>156988.78822754801</c:v>
                </c:pt>
                <c:pt idx="27">
                  <c:v>151613.31744821311</c:v>
                </c:pt>
                <c:pt idx="28">
                  <c:v>146590.7192706991</c:v>
                </c:pt>
                <c:pt idx="29">
                  <c:v>141965.912108549</c:v>
                </c:pt>
                <c:pt idx="30">
                  <c:v>137785.27267421677</c:v>
                </c:pt>
                <c:pt idx="31">
                  <c:v>134095.39639286898</c:v>
                </c:pt>
                <c:pt idx="32">
                  <c:v>130941.44483625762</c:v>
                </c:pt>
                <c:pt idx="33">
                  <c:v>128365.12812911731</c:v>
                </c:pt>
                <c:pt idx="34">
                  <c:v>126402.46033334894</c:v>
                </c:pt>
                <c:pt idx="35">
                  <c:v>125081.51805402199</c:v>
                </c:pt>
                <c:pt idx="36">
                  <c:v>124420.49705363199</c:v>
                </c:pt>
                <c:pt idx="37">
                  <c:v>124426.370855327</c:v>
                </c:pt>
                <c:pt idx="38">
                  <c:v>125094.37920081834</c:v>
                </c:pt>
                <c:pt idx="39">
                  <c:v>126408.43783298301</c:v>
                </c:pt>
                <c:pt idx="40">
                  <c:v>128342.390388577</c:v>
                </c:pt>
                <c:pt idx="41">
                  <c:v>130861.87899016299</c:v>
                </c:pt>
                <c:pt idx="42">
                  <c:v>133926.54128108811</c:v>
                </c:pt>
                <c:pt idx="43">
                  <c:v>137492.233723771</c:v>
                </c:pt>
                <c:pt idx="44">
                  <c:v>141513.05310332135</c:v>
                </c:pt>
                <c:pt idx="45">
                  <c:v>145943.01241055501</c:v>
                </c:pt>
                <c:pt idx="46">
                  <c:v>150737.31714568459</c:v>
                </c:pt>
                <c:pt idx="47">
                  <c:v>155853.24985303311</c:v>
                </c:pt>
                <c:pt idx="48">
                  <c:v>161250.719636108</c:v>
                </c:pt>
                <c:pt idx="49">
                  <c:v>166892.53906013395</c:v>
                </c:pt>
                <c:pt idx="50">
                  <c:v>172744.50361586601</c:v>
                </c:pt>
                <c:pt idx="51">
                  <c:v>178775.32942985598</c:v>
                </c:pt>
                <c:pt idx="52">
                  <c:v>184956.50337772499</c:v>
                </c:pt>
                <c:pt idx="53">
                  <c:v>191262.08244354898</c:v>
                </c:pt>
                <c:pt idx="54">
                  <c:v>197668.465334454</c:v>
                </c:pt>
                <c:pt idx="55">
                  <c:v>204154.16230512262</c:v>
                </c:pt>
                <c:pt idx="56">
                  <c:v>210699.56598819801</c:v>
                </c:pt>
                <c:pt idx="57">
                  <c:v>217286.73911274137</c:v>
                </c:pt>
                <c:pt idx="58">
                  <c:v>223899.21435141674</c:v>
                </c:pt>
                <c:pt idx="59">
                  <c:v>230521.81509642041</c:v>
                </c:pt>
                <c:pt idx="60">
                  <c:v>237140.491951042</c:v>
                </c:pt>
                <c:pt idx="61">
                  <c:v>243742.17658071211</c:v>
                </c:pt>
                <c:pt idx="62">
                  <c:v>250314.65118632792</c:v>
                </c:pt>
                <c:pt idx="63">
                  <c:v>256846.43144345068</c:v>
                </c:pt>
                <c:pt idx="64">
                  <c:v>263326.66168951022</c:v>
                </c:pt>
                <c:pt idx="65">
                  <c:v>269745.02049692516</c:v>
                </c:pt>
              </c:numCache>
            </c:numRef>
          </c:val>
        </c:ser>
        <c:ser>
          <c:idx val="6"/>
          <c:order val="6"/>
          <c:tx>
            <c:strRef>
              <c:f>'A = 300 MIN lunar dist'!$I$2</c:f>
              <c:strCache>
                <c:ptCount val="1"/>
                <c:pt idx="0">
                  <c:v>3.06</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dist'!$I$3:$I$68</c:f>
              <c:numCache>
                <c:formatCode>General</c:formatCode>
                <c:ptCount val="66"/>
                <c:pt idx="0">
                  <c:v>342954.59697921423</c:v>
                </c:pt>
                <c:pt idx="1">
                  <c:v>341859.87256376201</c:v>
                </c:pt>
                <c:pt idx="2">
                  <c:v>340628.29667797615</c:v>
                </c:pt>
                <c:pt idx="3">
                  <c:v>339238.79278676101</c:v>
                </c:pt>
                <c:pt idx="4">
                  <c:v>337666.15331865801</c:v>
                </c:pt>
                <c:pt idx="5">
                  <c:v>335879.69987544703</c:v>
                </c:pt>
                <c:pt idx="6">
                  <c:v>333841.04530382022</c:v>
                </c:pt>
                <c:pt idx="7">
                  <c:v>331499.91613423184</c:v>
                </c:pt>
                <c:pt idx="8">
                  <c:v>328784.977233237</c:v>
                </c:pt>
                <c:pt idx="9">
                  <c:v>325576.93430348503</c:v>
                </c:pt>
                <c:pt idx="10">
                  <c:v>241936.89806464635</c:v>
                </c:pt>
                <c:pt idx="11">
                  <c:v>234549.13262040258</c:v>
                </c:pt>
                <c:pt idx="12">
                  <c:v>227145.05130921758</c:v>
                </c:pt>
                <c:pt idx="13">
                  <c:v>219737.794620634</c:v>
                </c:pt>
                <c:pt idx="14">
                  <c:v>212341.57253971411</c:v>
                </c:pt>
                <c:pt idx="15">
                  <c:v>204971.84417222592</c:v>
                </c:pt>
                <c:pt idx="16">
                  <c:v>197645.522368559</c:v>
                </c:pt>
                <c:pt idx="17">
                  <c:v>190381.20614460859</c:v>
                </c:pt>
                <c:pt idx="18">
                  <c:v>183199.44364235399</c:v>
                </c:pt>
                <c:pt idx="19">
                  <c:v>176123.02444582465</c:v>
                </c:pt>
                <c:pt idx="20">
                  <c:v>169177.29996902199</c:v>
                </c:pt>
                <c:pt idx="21">
                  <c:v>162390.52377528301</c:v>
                </c:pt>
                <c:pt idx="22">
                  <c:v>155794.19718695499</c:v>
                </c:pt>
                <c:pt idx="23">
                  <c:v>149423.39564729598</c:v>
                </c:pt>
                <c:pt idx="24">
                  <c:v>143317.03444069898</c:v>
                </c:pt>
                <c:pt idx="25">
                  <c:v>137518.01468661099</c:v>
                </c:pt>
                <c:pt idx="26">
                  <c:v>132073.16690932759</c:v>
                </c:pt>
                <c:pt idx="27">
                  <c:v>127032.88390477802</c:v>
                </c:pt>
                <c:pt idx="28">
                  <c:v>122450.32220544</c:v>
                </c:pt>
                <c:pt idx="29">
                  <c:v>118380.052046418</c:v>
                </c:pt>
                <c:pt idx="30">
                  <c:v>114876.07935606729</c:v>
                </c:pt>
                <c:pt idx="31">
                  <c:v>111989.25038922401</c:v>
                </c:pt>
                <c:pt idx="32">
                  <c:v>109764.199072453</c:v>
                </c:pt>
                <c:pt idx="33">
                  <c:v>108236.167517708</c:v>
                </c:pt>
                <c:pt idx="34">
                  <c:v>107428.17485462602</c:v>
                </c:pt>
                <c:pt idx="35">
                  <c:v>107349.05026995399</c:v>
                </c:pt>
                <c:pt idx="36">
                  <c:v>107992.7263285884</c:v>
                </c:pt>
                <c:pt idx="37">
                  <c:v>109338.937061234</c:v>
                </c:pt>
                <c:pt idx="38">
                  <c:v>111355.15194604329</c:v>
                </c:pt>
                <c:pt idx="39">
                  <c:v>113999.33523264799</c:v>
                </c:pt>
                <c:pt idx="40">
                  <c:v>117223.02821690541</c:v>
                </c:pt>
                <c:pt idx="41">
                  <c:v>120974.298560636</c:v>
                </c:pt>
                <c:pt idx="42">
                  <c:v>125200.25362796</c:v>
                </c:pt>
                <c:pt idx="43">
                  <c:v>129848.97341214999</c:v>
                </c:pt>
                <c:pt idx="44">
                  <c:v>134870.85516842298</c:v>
                </c:pt>
                <c:pt idx="45">
                  <c:v>140219.44275295801</c:v>
                </c:pt>
                <c:pt idx="46">
                  <c:v>145851.84907763399</c:v>
                </c:pt>
                <c:pt idx="47">
                  <c:v>151728.88020562899</c:v>
                </c:pt>
                <c:pt idx="48">
                  <c:v>157814.96042422898</c:v>
                </c:pt>
                <c:pt idx="49">
                  <c:v>164077.93261998601</c:v>
                </c:pt>
                <c:pt idx="50">
                  <c:v>170488.78969221568</c:v>
                </c:pt>
                <c:pt idx="51">
                  <c:v>177021.37907273599</c:v>
                </c:pt>
                <c:pt idx="52">
                  <c:v>183652.09977306699</c:v>
                </c:pt>
                <c:pt idx="53">
                  <c:v>190359.61257563159</c:v>
                </c:pt>
                <c:pt idx="54">
                  <c:v>197124.57041640137</c:v>
                </c:pt>
                <c:pt idx="55">
                  <c:v>203929.37026609038</c:v>
                </c:pt>
                <c:pt idx="56">
                  <c:v>210757.933330197</c:v>
                </c:pt>
                <c:pt idx="57">
                  <c:v>217595.50645225635</c:v>
                </c:pt>
                <c:pt idx="58">
                  <c:v>224428.48881543998</c:v>
                </c:pt>
                <c:pt idx="59">
                  <c:v>231244.27769790901</c:v>
                </c:pt>
                <c:pt idx="60">
                  <c:v>238031.13351100701</c:v>
                </c:pt>
                <c:pt idx="61">
                  <c:v>244778.060514212</c:v>
                </c:pt>
                <c:pt idx="62">
                  <c:v>251474.70144192711</c:v>
                </c:pt>
                <c:pt idx="63">
                  <c:v>258111.24407450759</c:v>
                </c:pt>
                <c:pt idx="64">
                  <c:v>264678.33773750189</c:v>
                </c:pt>
                <c:pt idx="65">
                  <c:v>271167.01774949086</c:v>
                </c:pt>
              </c:numCache>
            </c:numRef>
          </c:val>
        </c:ser>
        <c:ser>
          <c:idx val="7"/>
          <c:order val="7"/>
          <c:tx>
            <c:strRef>
              <c:f>'A = 300 MIN lunar dist'!$J$2</c:f>
              <c:strCache>
                <c:ptCount val="1"/>
                <c:pt idx="0">
                  <c:v>3.07</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dist'!$J$3:$J$68</c:f>
              <c:numCache>
                <c:formatCode>General</c:formatCode>
                <c:ptCount val="66"/>
                <c:pt idx="0">
                  <c:v>342831.14122993959</c:v>
                </c:pt>
                <c:pt idx="1">
                  <c:v>341711.07427276898</c:v>
                </c:pt>
                <c:pt idx="2">
                  <c:v>340448.18893919582</c:v>
                </c:pt>
                <c:pt idx="3">
                  <c:v>339019.76355109998</c:v>
                </c:pt>
                <c:pt idx="4">
                  <c:v>337398.36092500645</c:v>
                </c:pt>
                <c:pt idx="5">
                  <c:v>335550.16368312272</c:v>
                </c:pt>
                <c:pt idx="6">
                  <c:v>333432.10206677782</c:v>
                </c:pt>
                <c:pt idx="7">
                  <c:v>330986.23324702715</c:v>
                </c:pt>
                <c:pt idx="8">
                  <c:v>328126.401505986</c:v>
                </c:pt>
                <c:pt idx="9">
                  <c:v>324691.63345103199</c:v>
                </c:pt>
                <c:pt idx="10">
                  <c:v>213100.66642034095</c:v>
                </c:pt>
                <c:pt idx="11">
                  <c:v>205346.72171650338</c:v>
                </c:pt>
                <c:pt idx="12">
                  <c:v>197602.89240832368</c:v>
                </c:pt>
                <c:pt idx="13">
                  <c:v>189884.56661831099</c:v>
                </c:pt>
                <c:pt idx="14">
                  <c:v>182208.67950020501</c:v>
                </c:pt>
                <c:pt idx="15">
                  <c:v>174593.97689466499</c:v>
                </c:pt>
                <c:pt idx="16">
                  <c:v>167061.31892637699</c:v>
                </c:pt>
                <c:pt idx="17">
                  <c:v>159634.02683530201</c:v>
                </c:pt>
                <c:pt idx="18">
                  <c:v>152338.27382725858</c:v>
                </c:pt>
                <c:pt idx="19">
                  <c:v>145203.514107745</c:v>
                </c:pt>
                <c:pt idx="20">
                  <c:v>138262.93925641</c:v>
                </c:pt>
                <c:pt idx="21">
                  <c:v>131553.93486710935</c:v>
                </c:pt>
                <c:pt idx="22">
                  <c:v>125118.49198539271</c:v>
                </c:pt>
                <c:pt idx="23">
                  <c:v>119003.500848336</c:v>
                </c:pt>
                <c:pt idx="24">
                  <c:v>113260.81657473899</c:v>
                </c:pt>
                <c:pt idx="25">
                  <c:v>107946.94917083</c:v>
                </c:pt>
                <c:pt idx="26">
                  <c:v>103122.194399827</c:v>
                </c:pt>
                <c:pt idx="27">
                  <c:v>98849.014008876999</c:v>
                </c:pt>
                <c:pt idx="28">
                  <c:v>95189.527431337294</c:v>
                </c:pt>
                <c:pt idx="29">
                  <c:v>92202.110443925601</c:v>
                </c:pt>
                <c:pt idx="30">
                  <c:v>89937.331247536102</c:v>
                </c:pt>
                <c:pt idx="31">
                  <c:v>88433.738853602379</c:v>
                </c:pt>
                <c:pt idx="32">
                  <c:v>87714.252524403099</c:v>
                </c:pt>
                <c:pt idx="33">
                  <c:v>87783.9297054091</c:v>
                </c:pt>
                <c:pt idx="34">
                  <c:v>88629.643225379055</c:v>
                </c:pt>
                <c:pt idx="35">
                  <c:v>90221.731407291503</c:v>
                </c:pt>
                <c:pt idx="36">
                  <c:v>92517.18775474171</c:v>
                </c:pt>
                <c:pt idx="37">
                  <c:v>95463.647902782395</c:v>
                </c:pt>
                <c:pt idx="38">
                  <c:v>99003.411238174318</c:v>
                </c:pt>
                <c:pt idx="39">
                  <c:v>103076.929739008</c:v>
                </c:pt>
                <c:pt idx="40">
                  <c:v>107625.486123756</c:v>
                </c:pt>
                <c:pt idx="41">
                  <c:v>112593.02104318699</c:v>
                </c:pt>
                <c:pt idx="42">
                  <c:v>117927.224720279</c:v>
                </c:pt>
                <c:pt idx="43">
                  <c:v>123580.06376410002</c:v>
                </c:pt>
                <c:pt idx="44">
                  <c:v>129507.91164850901</c:v>
                </c:pt>
                <c:pt idx="45">
                  <c:v>135671.427607583</c:v>
                </c:pt>
                <c:pt idx="46">
                  <c:v>142035.28532131083</c:v>
                </c:pt>
                <c:pt idx="47">
                  <c:v>148567.82997526811</c:v>
                </c:pt>
                <c:pt idx="48">
                  <c:v>155240.70687908362</c:v>
                </c:pt>
                <c:pt idx="49">
                  <c:v>162028.493078233</c:v>
                </c:pt>
                <c:pt idx="50">
                  <c:v>168908.34958751098</c:v>
                </c:pt>
                <c:pt idx="51">
                  <c:v>175859.69974356901</c:v>
                </c:pt>
                <c:pt idx="52">
                  <c:v>182863.94249408998</c:v>
                </c:pt>
                <c:pt idx="53">
                  <c:v>189904.19452727068</c:v>
                </c:pt>
                <c:pt idx="54">
                  <c:v>196965.06458235325</c:v>
                </c:pt>
                <c:pt idx="55">
                  <c:v>204032.45571745365</c:v>
                </c:pt>
                <c:pt idx="56">
                  <c:v>211093.39157709319</c:v>
                </c:pt>
                <c:pt idx="57">
                  <c:v>218135.865856466</c:v>
                </c:pt>
                <c:pt idx="58">
                  <c:v>225148.71045280399</c:v>
                </c:pt>
                <c:pt idx="59">
                  <c:v>232121.48054334425</c:v>
                </c:pt>
                <c:pt idx="60">
                  <c:v>239044.35343156965</c:v>
                </c:pt>
                <c:pt idx="61">
                  <c:v>245908.03992496859</c:v>
                </c:pt>
                <c:pt idx="62">
                  <c:v>252703.70564713859</c:v>
                </c:pt>
                <c:pt idx="63">
                  <c:v>259422.90067217438</c:v>
                </c:pt>
                <c:pt idx="64">
                  <c:v>266057.49610844097</c:v>
                </c:pt>
                <c:pt idx="65">
                  <c:v>272599.62610910699</c:v>
                </c:pt>
              </c:numCache>
            </c:numRef>
          </c:val>
        </c:ser>
        <c:ser>
          <c:idx val="8"/>
          <c:order val="8"/>
          <c:tx>
            <c:strRef>
              <c:f>'A = 300 MIN lunar dist'!$K$2</c:f>
              <c:strCache>
                <c:ptCount val="1"/>
                <c:pt idx="0">
                  <c:v>3.08</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dist'!$K$3:$K$68</c:f>
              <c:numCache>
                <c:formatCode>General</c:formatCode>
                <c:ptCount val="66"/>
                <c:pt idx="0">
                  <c:v>342704.66995422757</c:v>
                </c:pt>
                <c:pt idx="1">
                  <c:v>341558.24484872422</c:v>
                </c:pt>
                <c:pt idx="2">
                  <c:v>340262.6628310557</c:v>
                </c:pt>
                <c:pt idx="3">
                  <c:v>338793.40014550701</c:v>
                </c:pt>
                <c:pt idx="4">
                  <c:v>337120.54542333703</c:v>
                </c:pt>
                <c:pt idx="5">
                  <c:v>335206.73620419001</c:v>
                </c:pt>
                <c:pt idx="6">
                  <c:v>333003.47218909516</c:v>
                </c:pt>
                <c:pt idx="7">
                  <c:v>330443.52229735686</c:v>
                </c:pt>
                <c:pt idx="8">
                  <c:v>327421.17957821535</c:v>
                </c:pt>
                <c:pt idx="9">
                  <c:v>323701.963024739</c:v>
                </c:pt>
                <c:pt idx="10">
                  <c:v>176248.48142485268</c:v>
                </c:pt>
                <c:pt idx="11">
                  <c:v>168178.755784846</c:v>
                </c:pt>
                <c:pt idx="12">
                  <c:v>160162.03571172399</c:v>
                </c:pt>
                <c:pt idx="13">
                  <c:v>152218.47084494217</c:v>
                </c:pt>
                <c:pt idx="14">
                  <c:v>144370.64930256901</c:v>
                </c:pt>
                <c:pt idx="15">
                  <c:v>136644.00811901101</c:v>
                </c:pt>
                <c:pt idx="16">
                  <c:v>129067.29704777368</c:v>
                </c:pt>
                <c:pt idx="17">
                  <c:v>121673.087316077</c:v>
                </c:pt>
                <c:pt idx="18">
                  <c:v>114498.306670055</c:v>
                </c:pt>
                <c:pt idx="19">
                  <c:v>107584.76372132271</c:v>
                </c:pt>
                <c:pt idx="20">
                  <c:v>100979.595060662</c:v>
                </c:pt>
                <c:pt idx="21">
                  <c:v>94735.527404921406</c:v>
                </c:pt>
                <c:pt idx="22">
                  <c:v>88910.808754966507</c:v>
                </c:pt>
                <c:pt idx="23">
                  <c:v>83568.602095226379</c:v>
                </c:pt>
                <c:pt idx="24">
                  <c:v>78775.618029695426</c:v>
                </c:pt>
                <c:pt idx="25">
                  <c:v>74599.785963658927</c:v>
                </c:pt>
                <c:pt idx="26">
                  <c:v>71106.878362570424</c:v>
                </c:pt>
                <c:pt idx="27">
                  <c:v>68356.230428491457</c:v>
                </c:pt>
                <c:pt idx="28">
                  <c:v>66396.011334980896</c:v>
                </c:pt>
                <c:pt idx="29">
                  <c:v>65258.7868833537</c:v>
                </c:pt>
                <c:pt idx="30">
                  <c:v>64958.244152634274</c:v>
                </c:pt>
                <c:pt idx="31">
                  <c:v>65487.810875398245</c:v>
                </c:pt>
                <c:pt idx="32">
                  <c:v>66821.507845493179</c:v>
                </c:pt>
                <c:pt idx="33">
                  <c:v>68916.841924392094</c:v>
                </c:pt>
                <c:pt idx="34">
                  <c:v>71719.089087531887</c:v>
                </c:pt>
                <c:pt idx="35">
                  <c:v>75166.0749394054</c:v>
                </c:pt>
                <c:pt idx="36">
                  <c:v>79192.616928499207</c:v>
                </c:pt>
                <c:pt idx="37">
                  <c:v>83734.073429742595</c:v>
                </c:pt>
                <c:pt idx="38">
                  <c:v>88728.795802746303</c:v>
                </c:pt>
                <c:pt idx="39">
                  <c:v>94119.559546229808</c:v>
                </c:pt>
                <c:pt idx="40">
                  <c:v>99854.203522425902</c:v>
                </c:pt>
                <c:pt idx="41">
                  <c:v>105885.72908788008</c:v>
                </c:pt>
                <c:pt idx="42">
                  <c:v>112172.07832946602</c:v>
                </c:pt>
                <c:pt idx="43">
                  <c:v>118675.747436997</c:v>
                </c:pt>
                <c:pt idx="44">
                  <c:v>125363.333141254</c:v>
                </c:pt>
                <c:pt idx="45">
                  <c:v>132205.07055835499</c:v>
                </c:pt>
                <c:pt idx="46">
                  <c:v>139174.39551212225</c:v>
                </c:pt>
                <c:pt idx="47">
                  <c:v>146247.54091562601</c:v>
                </c:pt>
                <c:pt idx="48">
                  <c:v>153403.176922026</c:v>
                </c:pt>
                <c:pt idx="49">
                  <c:v>160622.09138980001</c:v>
                </c:pt>
                <c:pt idx="50">
                  <c:v>167886.91013847201</c:v>
                </c:pt>
                <c:pt idx="51">
                  <c:v>175181.85365940098</c:v>
                </c:pt>
                <c:pt idx="52">
                  <c:v>182492.52344133001</c:v>
                </c:pt>
                <c:pt idx="53">
                  <c:v>189805.71910673499</c:v>
                </c:pt>
                <c:pt idx="54">
                  <c:v>197109.27785497002</c:v>
                </c:pt>
                <c:pt idx="55">
                  <c:v>204391.935992502</c:v>
                </c:pt>
                <c:pt idx="56">
                  <c:v>211643.20834166202</c:v>
                </c:pt>
                <c:pt idx="57">
                  <c:v>218853.28317248001</c:v>
                </c:pt>
                <c:pt idx="58">
                  <c:v>226012.930470183</c:v>
                </c:pt>
                <c:pt idx="59">
                  <c:v>233113.42127375098</c:v>
                </c:pt>
                <c:pt idx="60">
                  <c:v>240146.45648075637</c:v>
                </c:pt>
                <c:pt idx="61">
                  <c:v>247104.10356969599</c:v>
                </c:pt>
                <c:pt idx="62">
                  <c:v>253978.73985691511</c:v>
                </c:pt>
                <c:pt idx="63">
                  <c:v>260763.00094663401</c:v>
                </c:pt>
                <c:pt idx="64">
                  <c:v>267449.73350726615</c:v>
                </c:pt>
                <c:pt idx="65">
                  <c:v>274031.95108604402</c:v>
                </c:pt>
              </c:numCache>
            </c:numRef>
          </c:val>
        </c:ser>
        <c:ser>
          <c:idx val="9"/>
          <c:order val="9"/>
          <c:tx>
            <c:strRef>
              <c:f>'A = 300 MIN lunar dist'!$L$2</c:f>
              <c:strCache>
                <c:ptCount val="1"/>
                <c:pt idx="0">
                  <c:v>3.09</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dist'!$L$3:$L$68</c:f>
              <c:numCache>
                <c:formatCode>General</c:formatCode>
                <c:ptCount val="66"/>
                <c:pt idx="0">
                  <c:v>342575.05742010789</c:v>
                </c:pt>
                <c:pt idx="1">
                  <c:v>341401.20035128586</c:v>
                </c:pt>
                <c:pt idx="2">
                  <c:v>340071.44710220001</c:v>
                </c:pt>
                <c:pt idx="3">
                  <c:v>338559.29733573087</c:v>
                </c:pt>
                <c:pt idx="4">
                  <c:v>336832.09012893005</c:v>
                </c:pt>
                <c:pt idx="5">
                  <c:v>334848.44827859686</c:v>
                </c:pt>
                <c:pt idx="6">
                  <c:v>332553.54395816586</c:v>
                </c:pt>
                <c:pt idx="7">
                  <c:v>329868.77694287628</c:v>
                </c:pt>
                <c:pt idx="8">
                  <c:v>326661.808847963</c:v>
                </c:pt>
                <c:pt idx="9">
                  <c:v>149221.89243889638</c:v>
                </c:pt>
                <c:pt idx="10">
                  <c:v>138703.552907223</c:v>
                </c:pt>
                <c:pt idx="11">
                  <c:v>128373.56969899846</c:v>
                </c:pt>
                <c:pt idx="12">
                  <c:v>118297.44713266197</c:v>
                </c:pt>
                <c:pt idx="13">
                  <c:v>108562.85486793141</c:v>
                </c:pt>
                <c:pt idx="14">
                  <c:v>99288.312575014177</c:v>
                </c:pt>
                <c:pt idx="15">
                  <c:v>90634.488441287205</c:v>
                </c:pt>
                <c:pt idx="16">
                  <c:v>82816.984560004508</c:v>
                </c:pt>
                <c:pt idx="17">
                  <c:v>75929.330161101796</c:v>
                </c:pt>
                <c:pt idx="18">
                  <c:v>69487.353397807499</c:v>
                </c:pt>
                <c:pt idx="19">
                  <c:v>63492.855999848944</c:v>
                </c:pt>
                <c:pt idx="20">
                  <c:v>58009.287182801621</c:v>
                </c:pt>
                <c:pt idx="21">
                  <c:v>53102.0539895486</c:v>
                </c:pt>
                <c:pt idx="22">
                  <c:v>48835.887771678797</c:v>
                </c:pt>
                <c:pt idx="23">
                  <c:v>45271.543459012384</c:v>
                </c:pt>
                <c:pt idx="24">
                  <c:v>42462.195179926101</c:v>
                </c:pt>
                <c:pt idx="25">
                  <c:v>40450.050584277698</c:v>
                </c:pt>
                <c:pt idx="26">
                  <c:v>39263.665604998598</c:v>
                </c:pt>
                <c:pt idx="27">
                  <c:v>38916.198374412685</c:v>
                </c:pt>
                <c:pt idx="28">
                  <c:v>39404.569809447399</c:v>
                </c:pt>
                <c:pt idx="29">
                  <c:v>40709.426079757199</c:v>
                </c:pt>
                <c:pt idx="30">
                  <c:v>42795.979393027897</c:v>
                </c:pt>
                <c:pt idx="31">
                  <c:v>45615.9628504352</c:v>
                </c:pt>
                <c:pt idx="32">
                  <c:v>49110.788034011595</c:v>
                </c:pt>
                <c:pt idx="33">
                  <c:v>53215.569949005774</c:v>
                </c:pt>
                <c:pt idx="34">
                  <c:v>57863.310871921007</c:v>
                </c:pt>
                <c:pt idx="35">
                  <c:v>62988.494198243003</c:v>
                </c:pt>
                <c:pt idx="36">
                  <c:v>68529.625582812005</c:v>
                </c:pt>
                <c:pt idx="37">
                  <c:v>74430.639396634404</c:v>
                </c:pt>
                <c:pt idx="38">
                  <c:v>80641.374706649527</c:v>
                </c:pt>
                <c:pt idx="39">
                  <c:v>87117.428258355227</c:v>
                </c:pt>
                <c:pt idx="40">
                  <c:v>93819.672510759905</c:v>
                </c:pt>
                <c:pt idx="41">
                  <c:v>100713.643258582</c:v>
                </c:pt>
                <c:pt idx="42">
                  <c:v>107768.91786652253</c:v>
                </c:pt>
                <c:pt idx="43">
                  <c:v>114958.54525702191</c:v>
                </c:pt>
                <c:pt idx="44">
                  <c:v>122258.545756142</c:v>
                </c:pt>
                <c:pt idx="45">
                  <c:v>129647.485385081</c:v>
                </c:pt>
                <c:pt idx="46">
                  <c:v>137106.11391639398</c:v>
                </c:pt>
                <c:pt idx="47">
                  <c:v>144617.06019606968</c:v>
                </c:pt>
                <c:pt idx="48">
                  <c:v>152164.57370488258</c:v>
                </c:pt>
                <c:pt idx="49">
                  <c:v>159734.30451865768</c:v>
                </c:pt>
                <c:pt idx="50">
                  <c:v>167313.11620008611</c:v>
                </c:pt>
                <c:pt idx="51">
                  <c:v>174888.92359606022</c:v>
                </c:pt>
                <c:pt idx="52">
                  <c:v>182450.555824229</c:v>
                </c:pt>
                <c:pt idx="53">
                  <c:v>189987.63493451901</c:v>
                </c:pt>
                <c:pt idx="54">
                  <c:v>197490.47298935786</c:v>
                </c:pt>
                <c:pt idx="55">
                  <c:v>204949.98098457098</c:v>
                </c:pt>
                <c:pt idx="56">
                  <c:v>212357.589837662</c:v>
                </c:pt>
                <c:pt idx="57">
                  <c:v>219705.18091272298</c:v>
                </c:pt>
                <c:pt idx="58">
                  <c:v>226985.02452098398</c:v>
                </c:pt>
                <c:pt idx="59">
                  <c:v>234189.72513429701</c:v>
                </c:pt>
                <c:pt idx="60">
                  <c:v>241312.17269305699</c:v>
                </c:pt>
                <c:pt idx="61">
                  <c:v>248345.49820060501</c:v>
                </c:pt>
                <c:pt idx="62">
                  <c:v>255283.03320410999</c:v>
                </c:pt>
                <c:pt idx="63">
                  <c:v>262118.27233406602</c:v>
                </c:pt>
                <c:pt idx="64">
                  <c:v>268844.83789437084</c:v>
                </c:pt>
                <c:pt idx="65">
                  <c:v>275456.44592715253</c:v>
                </c:pt>
              </c:numCache>
            </c:numRef>
          </c:val>
        </c:ser>
        <c:ser>
          <c:idx val="10"/>
          <c:order val="10"/>
          <c:tx>
            <c:strRef>
              <c:f>'A = 300 MIN lunar dist'!$M$2</c:f>
              <c:strCache>
                <c:ptCount val="1"/>
                <c:pt idx="0">
                  <c:v>3.1</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dist'!$M$3:$M$68</c:f>
              <c:numCache>
                <c:formatCode>General</c:formatCode>
                <c:ptCount val="66"/>
                <c:pt idx="0">
                  <c:v>342442.17108153593</c:v>
                </c:pt>
                <c:pt idx="1">
                  <c:v>341239.74602362601</c:v>
                </c:pt>
                <c:pt idx="2">
                  <c:v>339874.25287437584</c:v>
                </c:pt>
                <c:pt idx="3">
                  <c:v>338317.02144909522</c:v>
                </c:pt>
                <c:pt idx="4">
                  <c:v>336532.32992251893</c:v>
                </c:pt>
                <c:pt idx="5">
                  <c:v>334474.24311833299</c:v>
                </c:pt>
                <c:pt idx="6">
                  <c:v>332080.52258387546</c:v>
                </c:pt>
                <c:pt idx="7">
                  <c:v>329258.48268712248</c:v>
                </c:pt>
                <c:pt idx="8">
                  <c:v>325837.81689191784</c:v>
                </c:pt>
                <c:pt idx="9">
                  <c:v>127303.02641700899</c:v>
                </c:pt>
                <c:pt idx="10">
                  <c:v>114516.91708236946</c:v>
                </c:pt>
                <c:pt idx="11">
                  <c:v>101693.65384416599</c:v>
                </c:pt>
                <c:pt idx="12">
                  <c:v>88845.021189493404</c:v>
                </c:pt>
                <c:pt idx="13">
                  <c:v>75992.8735132867</c:v>
                </c:pt>
                <c:pt idx="14">
                  <c:v>63182.629209454397</c:v>
                </c:pt>
                <c:pt idx="15">
                  <c:v>50520.655377033676</c:v>
                </c:pt>
                <c:pt idx="16">
                  <c:v>38294.064453595194</c:v>
                </c:pt>
                <c:pt idx="17">
                  <c:v>27419.065680869509</c:v>
                </c:pt>
                <c:pt idx="18">
                  <c:v>20828.196233381306</c:v>
                </c:pt>
                <c:pt idx="19">
                  <c:v>17211.719954598419</c:v>
                </c:pt>
                <c:pt idx="20">
                  <c:v>14319.4206229663</c:v>
                </c:pt>
                <c:pt idx="21">
                  <c:v>12166.224480378458</c:v>
                </c:pt>
                <c:pt idx="22">
                  <c:v>10750.1752307759</c:v>
                </c:pt>
                <c:pt idx="23">
                  <c:v>10059.035255070499</c:v>
                </c:pt>
                <c:pt idx="24">
                  <c:v>10081.710952025916</c:v>
                </c:pt>
                <c:pt idx="25">
                  <c:v>10817.0183084291</c:v>
                </c:pt>
                <c:pt idx="26">
                  <c:v>12272.2344622162</c:v>
                </c:pt>
                <c:pt idx="27">
                  <c:v>14452.1698278571</c:v>
                </c:pt>
                <c:pt idx="28">
                  <c:v>17347.238547673918</c:v>
                </c:pt>
                <c:pt idx="29">
                  <c:v>20927.873357086602</c:v>
                </c:pt>
                <c:pt idx="30">
                  <c:v>25146.1976498148</c:v>
                </c:pt>
                <c:pt idx="31">
                  <c:v>29941.804227626697</c:v>
                </c:pt>
                <c:pt idx="32">
                  <c:v>35248.413396452699</c:v>
                </c:pt>
                <c:pt idx="33">
                  <c:v>40999.555351856601</c:v>
                </c:pt>
                <c:pt idx="34">
                  <c:v>47132.556887342929</c:v>
                </c:pt>
                <c:pt idx="35">
                  <c:v>53590.782904845</c:v>
                </c:pt>
                <c:pt idx="36">
                  <c:v>60324.447536454107</c:v>
                </c:pt>
                <c:pt idx="37">
                  <c:v>67290.460534216676</c:v>
                </c:pt>
                <c:pt idx="38">
                  <c:v>74451.747860597679</c:v>
                </c:pt>
                <c:pt idx="39">
                  <c:v>81776.378180094427</c:v>
                </c:pt>
                <c:pt idx="40">
                  <c:v>89236.694579435498</c:v>
                </c:pt>
                <c:pt idx="41">
                  <c:v>96808.549290690804</c:v>
                </c:pt>
                <c:pt idx="42">
                  <c:v>104470.66925634429</c:v>
                </c:pt>
                <c:pt idx="43">
                  <c:v>112204.14830709599</c:v>
                </c:pt>
                <c:pt idx="44">
                  <c:v>119992.04489577191</c:v>
                </c:pt>
                <c:pt idx="45">
                  <c:v>127819.064937841</c:v>
                </c:pt>
                <c:pt idx="46">
                  <c:v>135671.30811011899</c:v>
                </c:pt>
                <c:pt idx="47">
                  <c:v>143536.064106668</c:v>
                </c:pt>
                <c:pt idx="48">
                  <c:v>151401.64500718217</c:v>
                </c:pt>
                <c:pt idx="49">
                  <c:v>159257.24637740658</c:v>
                </c:pt>
                <c:pt idx="50">
                  <c:v>167092.82985013441</c:v>
                </c:pt>
                <c:pt idx="51">
                  <c:v>174899.02465934368</c:v>
                </c:pt>
                <c:pt idx="52">
                  <c:v>182667.04048500999</c:v>
                </c:pt>
                <c:pt idx="53">
                  <c:v>190388.59476442568</c:v>
                </c:pt>
                <c:pt idx="54">
                  <c:v>198055.84667480001</c:v>
                </c:pt>
                <c:pt idx="55">
                  <c:v>205661.34119407868</c:v>
                </c:pt>
                <c:pt idx="56">
                  <c:v>213197.95795668199</c:v>
                </c:pt>
                <c:pt idx="57">
                  <c:v>220658.86701106699</c:v>
                </c:pt>
                <c:pt idx="58">
                  <c:v>228037.488049671</c:v>
                </c:pt>
                <c:pt idx="59">
                  <c:v>235327.45428477798</c:v>
                </c:pt>
                <c:pt idx="60">
                  <c:v>242522.578793464</c:v>
                </c:pt>
                <c:pt idx="61">
                  <c:v>249616.82373524635</c:v>
                </c:pt>
                <c:pt idx="62">
                  <c:v>256604.27136802999</c:v>
                </c:pt>
                <c:pt idx="63">
                  <c:v>263479.09628838702</c:v>
                </c:pt>
                <c:pt idx="64">
                  <c:v>270235.53855700302</c:v>
                </c:pt>
                <c:pt idx="65">
                  <c:v>276867.87708217016</c:v>
                </c:pt>
              </c:numCache>
            </c:numRef>
          </c:val>
        </c:ser>
        <c:ser>
          <c:idx val="11"/>
          <c:order val="11"/>
          <c:tx>
            <c:strRef>
              <c:f>'A = 300 MIN lunar dist'!$N$2</c:f>
              <c:strCache>
                <c:ptCount val="1"/>
                <c:pt idx="0">
                  <c:v>3.11</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dist'!$N$3:$N$68</c:f>
              <c:numCache>
                <c:formatCode>General</c:formatCode>
                <c:ptCount val="66"/>
                <c:pt idx="0">
                  <c:v>342305.87108083005</c:v>
                </c:pt>
                <c:pt idx="1">
                  <c:v>341073.67538677435</c:v>
                </c:pt>
                <c:pt idx="2">
                  <c:v>339670.77282907994</c:v>
                </c:pt>
                <c:pt idx="3">
                  <c:v>338066.10832258989</c:v>
                </c:pt>
                <c:pt idx="4">
                  <c:v>336220.54774551158</c:v>
                </c:pt>
                <c:pt idx="5">
                  <c:v>334082.96761298442</c:v>
                </c:pt>
                <c:pt idx="6">
                  <c:v>331582.40505723184</c:v>
                </c:pt>
                <c:pt idx="7">
                  <c:v>328608.47362454899</c:v>
                </c:pt>
                <c:pt idx="8">
                  <c:v>324932.52790510259</c:v>
                </c:pt>
                <c:pt idx="9">
                  <c:v>119657.959833281</c:v>
                </c:pt>
                <c:pt idx="10">
                  <c:v>105920.32630156</c:v>
                </c:pt>
                <c:pt idx="11">
                  <c:v>92108.320054277603</c:v>
                </c:pt>
                <c:pt idx="12">
                  <c:v>78218.389760616497</c:v>
                </c:pt>
                <c:pt idx="13">
                  <c:v>64248.711430170275</c:v>
                </c:pt>
                <c:pt idx="14">
                  <c:v>50209.147028376799</c:v>
                </c:pt>
                <c:pt idx="15">
                  <c:v>36167.005664643184</c:v>
                </c:pt>
                <c:pt idx="16">
                  <c:v>22523.068499825909</c:v>
                </c:pt>
                <c:pt idx="17">
                  <c:v>12509.900425449589</c:v>
                </c:pt>
                <c:pt idx="18">
                  <c:v>12840.623411779445</c:v>
                </c:pt>
                <c:pt idx="19">
                  <c:v>13300.640313809499</c:v>
                </c:pt>
                <c:pt idx="20">
                  <c:v>13154.285162447064</c:v>
                </c:pt>
                <c:pt idx="21">
                  <c:v>12407.0123630201</c:v>
                </c:pt>
                <c:pt idx="22">
                  <c:v>11075.774662567404</c:v>
                </c:pt>
                <c:pt idx="23">
                  <c:v>9193.193173601785</c:v>
                </c:pt>
                <c:pt idx="24">
                  <c:v>6821.0716048371614</c:v>
                </c:pt>
                <c:pt idx="25">
                  <c:v>4094.9860757706697</c:v>
                </c:pt>
                <c:pt idx="26">
                  <c:v>1398.1185512092711</c:v>
                </c:pt>
                <c:pt idx="27">
                  <c:v>0.42691265445205023</c:v>
                </c:pt>
                <c:pt idx="28">
                  <c:v>1892.2865294087355</c:v>
                </c:pt>
                <c:pt idx="29">
                  <c:v>6315.4252722453102</c:v>
                </c:pt>
                <c:pt idx="30">
                  <c:v>11884.296442100058</c:v>
                </c:pt>
                <c:pt idx="31">
                  <c:v>18092.868310750109</c:v>
                </c:pt>
                <c:pt idx="32">
                  <c:v>24744.413381953505</c:v>
                </c:pt>
                <c:pt idx="33">
                  <c:v>31733.004892022127</c:v>
                </c:pt>
                <c:pt idx="34">
                  <c:v>38987.804059089343</c:v>
                </c:pt>
                <c:pt idx="35">
                  <c:v>46456.100066656101</c:v>
                </c:pt>
                <c:pt idx="36">
                  <c:v>54096.660459187275</c:v>
                </c:pt>
                <c:pt idx="37">
                  <c:v>61876.325906851504</c:v>
                </c:pt>
                <c:pt idx="38">
                  <c:v>69767.868621662201</c:v>
                </c:pt>
                <c:pt idx="39">
                  <c:v>77748.496229305398</c:v>
                </c:pt>
                <c:pt idx="40">
                  <c:v>85798.767025237408</c:v>
                </c:pt>
                <c:pt idx="41">
                  <c:v>93901.799928348424</c:v>
                </c:pt>
                <c:pt idx="42">
                  <c:v>102042.69925378005</c:v>
                </c:pt>
                <c:pt idx="43">
                  <c:v>110208.1360749</c:v>
                </c:pt>
                <c:pt idx="44">
                  <c:v>118386.04193643402</c:v>
                </c:pt>
                <c:pt idx="45">
                  <c:v>126565.38074371799</c:v>
                </c:pt>
                <c:pt idx="46">
                  <c:v>134735.977719571</c:v>
                </c:pt>
                <c:pt idx="47">
                  <c:v>142888.38571222225</c:v>
                </c:pt>
                <c:pt idx="48">
                  <c:v>151013.780457488</c:v>
                </c:pt>
                <c:pt idx="49">
                  <c:v>159103.87518521814</c:v>
                </c:pt>
                <c:pt idx="50">
                  <c:v>167150.85036767295</c:v>
                </c:pt>
                <c:pt idx="51">
                  <c:v>175147.29307114711</c:v>
                </c:pt>
                <c:pt idx="52">
                  <c:v>183086.14723263014</c:v>
                </c:pt>
                <c:pt idx="53">
                  <c:v>190960.66756676199</c:v>
                </c:pt>
                <c:pt idx="54">
                  <c:v>198764.38179280725</c:v>
                </c:pt>
                <c:pt idx="55">
                  <c:v>206491.05447650031</c:v>
                </c:pt>
                <c:pt idx="56">
                  <c:v>214134.65647836999</c:v>
                </c:pt>
                <c:pt idx="57">
                  <c:v>221689.336111037</c:v>
                </c:pt>
                <c:pt idx="58">
                  <c:v>229149.39304539</c:v>
                </c:pt>
                <c:pt idx="59">
                  <c:v>236509.25395921868</c:v>
                </c:pt>
                <c:pt idx="60">
                  <c:v>243763.44978694365</c:v>
                </c:pt>
                <c:pt idx="61">
                  <c:v>250906.59390787099</c:v>
                </c:pt>
                <c:pt idx="62">
                  <c:v>257933.360951843</c:v>
                </c:pt>
                <c:pt idx="63">
                  <c:v>264838.46603804699</c:v>
                </c:pt>
                <c:pt idx="64">
                  <c:v>271616.64375655953</c:v>
                </c:pt>
                <c:pt idx="65">
                  <c:v>278262.62657947623</c:v>
                </c:pt>
              </c:numCache>
            </c:numRef>
          </c:val>
        </c:ser>
        <c:ser>
          <c:idx val="12"/>
          <c:order val="12"/>
          <c:tx>
            <c:strRef>
              <c:f>'A = 300 MIN lunar dist'!$O$2</c:f>
              <c:strCache>
                <c:ptCount val="1"/>
                <c:pt idx="0">
                  <c:v>3.12</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dist'!$O$3:$O$68</c:f>
              <c:numCache>
                <c:formatCode>General</c:formatCode>
                <c:ptCount val="66"/>
                <c:pt idx="0">
                  <c:v>342166.00970756286</c:v>
                </c:pt>
                <c:pt idx="1">
                  <c:v>340902.76970644586</c:v>
                </c:pt>
                <c:pt idx="2">
                  <c:v>339460.67974848486</c:v>
                </c:pt>
                <c:pt idx="3">
                  <c:v>337806.06116609485</c:v>
                </c:pt>
                <c:pt idx="4">
                  <c:v>335895.97059530998</c:v>
                </c:pt>
                <c:pt idx="5">
                  <c:v>333673.36451082223</c:v>
                </c:pt>
                <c:pt idx="6">
                  <c:v>331056.95157514699</c:v>
                </c:pt>
                <c:pt idx="7">
                  <c:v>327913.71841657528</c:v>
                </c:pt>
                <c:pt idx="8">
                  <c:v>323906.38466235116</c:v>
                </c:pt>
                <c:pt idx="9">
                  <c:v>125269.55815962399</c:v>
                </c:pt>
                <c:pt idx="10">
                  <c:v>112369.1339350097</c:v>
                </c:pt>
                <c:pt idx="11">
                  <c:v>99820.576229959799</c:v>
                </c:pt>
                <c:pt idx="12">
                  <c:v>87804.537602971701</c:v>
                </c:pt>
                <c:pt idx="13">
                  <c:v>76607.120332162012</c:v>
                </c:pt>
                <c:pt idx="14">
                  <c:v>66684.882341296368</c:v>
                </c:pt>
                <c:pt idx="15">
                  <c:v>58740.033303422701</c:v>
                </c:pt>
                <c:pt idx="16">
                  <c:v>53716.299588028902</c:v>
                </c:pt>
                <c:pt idx="17">
                  <c:v>51769.941440429597</c:v>
                </c:pt>
                <c:pt idx="18">
                  <c:v>49745.067124214875</c:v>
                </c:pt>
                <c:pt idx="19">
                  <c:v>47213.496083577586</c:v>
                </c:pt>
                <c:pt idx="20">
                  <c:v>44187.529244436701</c:v>
                </c:pt>
                <c:pt idx="21">
                  <c:v>40681.734258315802</c:v>
                </c:pt>
                <c:pt idx="22">
                  <c:v>36713.268814599498</c:v>
                </c:pt>
                <c:pt idx="23">
                  <c:v>32302.373699972497</c:v>
                </c:pt>
                <c:pt idx="24">
                  <c:v>27473.283614464512</c:v>
                </c:pt>
                <c:pt idx="25">
                  <c:v>22256.316176031694</c:v>
                </c:pt>
                <c:pt idx="26">
                  <c:v>16693.7566546054</c:v>
                </c:pt>
                <c:pt idx="27">
                  <c:v>10860.730554344516</c:v>
                </c:pt>
                <c:pt idx="28">
                  <c:v>4970.1770677827899</c:v>
                </c:pt>
                <c:pt idx="29">
                  <c:v>301.56246680073025</c:v>
                </c:pt>
                <c:pt idx="30">
                  <c:v>2555.80748229556</c:v>
                </c:pt>
                <c:pt idx="31">
                  <c:v>9266.5777479426706</c:v>
                </c:pt>
                <c:pt idx="32">
                  <c:v>16830.1860749388</c:v>
                </c:pt>
                <c:pt idx="33">
                  <c:v>24725.909709180502</c:v>
                </c:pt>
                <c:pt idx="34">
                  <c:v>32820.277037657885</c:v>
                </c:pt>
                <c:pt idx="35">
                  <c:v>41051.912576563802</c:v>
                </c:pt>
                <c:pt idx="36">
                  <c:v>49383.049850984011</c:v>
                </c:pt>
                <c:pt idx="37">
                  <c:v>57786.898901742898</c:v>
                </c:pt>
                <c:pt idx="38">
                  <c:v>66242.922360267679</c:v>
                </c:pt>
                <c:pt idx="39">
                  <c:v>74734.558820861406</c:v>
                </c:pt>
                <c:pt idx="40">
                  <c:v>83247.936610911973</c:v>
                </c:pt>
                <c:pt idx="41">
                  <c:v>91771.078666885311</c:v>
                </c:pt>
                <c:pt idx="42">
                  <c:v>100293.3864203874</c:v>
                </c:pt>
                <c:pt idx="43">
                  <c:v>108805.29524983199</c:v>
                </c:pt>
                <c:pt idx="44">
                  <c:v>117298.03896669144</c:v>
                </c:pt>
                <c:pt idx="45">
                  <c:v>125763.485891235</c:v>
                </c:pt>
                <c:pt idx="46">
                  <c:v>134194.02021267268</c:v>
                </c:pt>
                <c:pt idx="47">
                  <c:v>142582.456300903</c:v>
                </c:pt>
                <c:pt idx="48">
                  <c:v>150921.97252343901</c:v>
                </c:pt>
                <c:pt idx="49">
                  <c:v>159206.059728878</c:v>
                </c:pt>
                <c:pt idx="50">
                  <c:v>167428.47895742999</c:v>
                </c:pt>
                <c:pt idx="51">
                  <c:v>175583.22782740611</c:v>
                </c:pt>
                <c:pt idx="52">
                  <c:v>183664.50939970199</c:v>
                </c:pt>
                <c:pt idx="53">
                  <c:v>191666.70765975158</c:v>
                </c:pt>
                <c:pt idx="54">
                  <c:v>199584.36313699835</c:v>
                </c:pt>
                <c:pt idx="55">
                  <c:v>207412.15291696499</c:v>
                </c:pt>
                <c:pt idx="56">
                  <c:v>215144.87102986401</c:v>
                </c:pt>
                <c:pt idx="57">
                  <c:v>222777.410669381</c:v>
                </c:pt>
                <c:pt idx="58">
                  <c:v>230304.74723139917</c:v>
                </c:pt>
                <c:pt idx="59">
                  <c:v>237721.922080727</c:v>
                </c:pt>
                <c:pt idx="60">
                  <c:v>245024.02674534201</c:v>
                </c:pt>
                <c:pt idx="61">
                  <c:v>252206.18724289001</c:v>
                </c:pt>
                <c:pt idx="62">
                  <c:v>259263.54833475011</c:v>
                </c:pt>
                <c:pt idx="63">
                  <c:v>266191.25724813086</c:v>
                </c:pt>
                <c:pt idx="64">
                  <c:v>272984.44668159698</c:v>
                </c:pt>
                <c:pt idx="65">
                  <c:v>279638.21675060783</c:v>
                </c:pt>
              </c:numCache>
            </c:numRef>
          </c:val>
        </c:ser>
        <c:ser>
          <c:idx val="13"/>
          <c:order val="13"/>
          <c:tx>
            <c:strRef>
              <c:f>'A = 300 MIN lunar dist'!$P$2</c:f>
              <c:strCache>
                <c:ptCount val="1"/>
                <c:pt idx="0">
                  <c:v>3.13</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dist'!$P$3:$P$68</c:f>
              <c:numCache>
                <c:formatCode>General</c:formatCode>
                <c:ptCount val="66"/>
                <c:pt idx="0">
                  <c:v>342022.431131388</c:v>
                </c:pt>
                <c:pt idx="1">
                  <c:v>340726.79722167097</c:v>
                </c:pt>
                <c:pt idx="2">
                  <c:v>339243.62540613784</c:v>
                </c:pt>
                <c:pt idx="3">
                  <c:v>337536.34876274614</c:v>
                </c:pt>
                <c:pt idx="4">
                  <c:v>335557.76618877554</c:v>
                </c:pt>
                <c:pt idx="5">
                  <c:v>333244.06358836248</c:v>
                </c:pt>
                <c:pt idx="6">
                  <c:v>330501.65289712738</c:v>
                </c:pt>
                <c:pt idx="7">
                  <c:v>327167.97389351123</c:v>
                </c:pt>
                <c:pt idx="8">
                  <c:v>152173.04641307268</c:v>
                </c:pt>
                <c:pt idx="9">
                  <c:v>140435.03746375599</c:v>
                </c:pt>
                <c:pt idx="10">
                  <c:v>129310.269171051</c:v>
                </c:pt>
                <c:pt idx="11">
                  <c:v>118990.69431969829</c:v>
                </c:pt>
                <c:pt idx="12">
                  <c:v>109723.952101135</c:v>
                </c:pt>
                <c:pt idx="13">
                  <c:v>101818.32614111294</c:v>
                </c:pt>
                <c:pt idx="14">
                  <c:v>95632.051010011404</c:v>
                </c:pt>
                <c:pt idx="15">
                  <c:v>91442.321925512413</c:v>
                </c:pt>
                <c:pt idx="16">
                  <c:v>87595.029275024368</c:v>
                </c:pt>
                <c:pt idx="17">
                  <c:v>83365.139116330989</c:v>
                </c:pt>
                <c:pt idx="18">
                  <c:v>78760.615403644406</c:v>
                </c:pt>
                <c:pt idx="19">
                  <c:v>73790.913063021784</c:v>
                </c:pt>
                <c:pt idx="20">
                  <c:v>68467.116941605898</c:v>
                </c:pt>
                <c:pt idx="21">
                  <c:v>62802.057408528803</c:v>
                </c:pt>
                <c:pt idx="22">
                  <c:v>56810.398837955006</c:v>
                </c:pt>
                <c:pt idx="23">
                  <c:v>50508.711866196398</c:v>
                </c:pt>
                <c:pt idx="24">
                  <c:v>43915.584468122302</c:v>
                </c:pt>
                <c:pt idx="25">
                  <c:v>37051.923617556502</c:v>
                </c:pt>
                <c:pt idx="26">
                  <c:v>29941.894582810699</c:v>
                </c:pt>
                <c:pt idx="27">
                  <c:v>22615.975994215925</c:v>
                </c:pt>
                <c:pt idx="28">
                  <c:v>15122.428689655801</c:v>
                </c:pt>
                <c:pt idx="29">
                  <c:v>7587.4230628441019</c:v>
                </c:pt>
                <c:pt idx="30">
                  <c:v>892.4482235541999</c:v>
                </c:pt>
                <c:pt idx="31">
                  <c:v>2919.9706901825912</c:v>
                </c:pt>
                <c:pt idx="32">
                  <c:v>10857.255969545762</c:v>
                </c:pt>
                <c:pt idx="33">
                  <c:v>19408.580077086292</c:v>
                </c:pt>
                <c:pt idx="34">
                  <c:v>28138.102151438907</c:v>
                </c:pt>
                <c:pt idx="35">
                  <c:v>36954.549905547596</c:v>
                </c:pt>
                <c:pt idx="36">
                  <c:v>45819.073460637446</c:v>
                </c:pt>
                <c:pt idx="37">
                  <c:v>54708.699006993484</c:v>
                </c:pt>
                <c:pt idx="38">
                  <c:v>63607.377947285</c:v>
                </c:pt>
                <c:pt idx="39">
                  <c:v>72502.767562557579</c:v>
                </c:pt>
                <c:pt idx="40">
                  <c:v>81384.751350810606</c:v>
                </c:pt>
                <c:pt idx="41">
                  <c:v>90244.646981462574</c:v>
                </c:pt>
                <c:pt idx="42">
                  <c:v>99074.741884225979</c:v>
                </c:pt>
                <c:pt idx="43">
                  <c:v>107868.006721599</c:v>
                </c:pt>
                <c:pt idx="44">
                  <c:v>116617.91114197391</c:v>
                </c:pt>
                <c:pt idx="45">
                  <c:v>125318.30283392571</c:v>
                </c:pt>
                <c:pt idx="46">
                  <c:v>133963.32606133298</c:v>
                </c:pt>
                <c:pt idx="47">
                  <c:v>142547.36378575899</c:v>
                </c:pt>
                <c:pt idx="48">
                  <c:v>151064.996992567</c:v>
                </c:pt>
                <c:pt idx="49">
                  <c:v>159510.97394930283</c:v>
                </c:pt>
                <c:pt idx="50">
                  <c:v>167880.18618511801</c:v>
                </c:pt>
                <c:pt idx="51">
                  <c:v>176167.64845833901</c:v>
                </c:pt>
                <c:pt idx="52">
                  <c:v>184368.483165463</c:v>
                </c:pt>
                <c:pt idx="53">
                  <c:v>192477.90489116998</c:v>
                </c:pt>
                <c:pt idx="54">
                  <c:v>200491.20824765577</c:v>
                </c:pt>
                <c:pt idx="55">
                  <c:v>208403.75512344899</c:v>
                </c:pt>
                <c:pt idx="56">
                  <c:v>216210.96364354898</c:v>
                </c:pt>
                <c:pt idx="57">
                  <c:v>223908.29682727001</c:v>
                </c:pt>
                <c:pt idx="58">
                  <c:v>231491.25161623268</c:v>
                </c:pt>
                <c:pt idx="59">
                  <c:v>238955.348065225</c:v>
                </c:pt>
                <c:pt idx="60">
                  <c:v>246296.11797243377</c:v>
                </c:pt>
                <c:pt idx="61">
                  <c:v>253509.09335881859</c:v>
                </c:pt>
                <c:pt idx="62">
                  <c:v>260589.79414560911</c:v>
                </c:pt>
                <c:pt idx="63">
                  <c:v>267533.71512421686</c:v>
                </c:pt>
                <c:pt idx="64">
                  <c:v>274336.31168464286</c:v>
                </c:pt>
                <c:pt idx="65">
                  <c:v>280992.98403527628</c:v>
                </c:pt>
              </c:numCache>
            </c:numRef>
          </c:val>
        </c:ser>
        <c:ser>
          <c:idx val="14"/>
          <c:order val="14"/>
          <c:tx>
            <c:strRef>
              <c:f>'A = 300 MIN lunar dist'!$Q$2</c:f>
              <c:strCache>
                <c:ptCount val="1"/>
                <c:pt idx="0">
                  <c:v>3.14</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dist'!$Q$3:$Q$68</c:f>
              <c:numCache>
                <c:formatCode>General</c:formatCode>
                <c:ptCount val="66"/>
                <c:pt idx="0">
                  <c:v>341874.970823757</c:v>
                </c:pt>
                <c:pt idx="1">
                  <c:v>340545.51218776102</c:v>
                </c:pt>
                <c:pt idx="2">
                  <c:v>339019.23933334235</c:v>
                </c:pt>
                <c:pt idx="3">
                  <c:v>337256.40318106266</c:v>
                </c:pt>
                <c:pt idx="4">
                  <c:v>335205.03922953497</c:v>
                </c:pt>
                <c:pt idx="5">
                  <c:v>332793.57443666202</c:v>
                </c:pt>
                <c:pt idx="6">
                  <c:v>329913.69480888185</c:v>
                </c:pt>
                <c:pt idx="7">
                  <c:v>326363.155106819</c:v>
                </c:pt>
                <c:pt idx="8">
                  <c:v>171327.794500861</c:v>
                </c:pt>
                <c:pt idx="9">
                  <c:v>161170.96896661501</c:v>
                </c:pt>
                <c:pt idx="10">
                  <c:v>151876.05568766099</c:v>
                </c:pt>
                <c:pt idx="11">
                  <c:v>143625.28198928759</c:v>
                </c:pt>
                <c:pt idx="12">
                  <c:v>136621.83235405001</c:v>
                </c:pt>
                <c:pt idx="13">
                  <c:v>130990.63321651499</c:v>
                </c:pt>
                <c:pt idx="14">
                  <c:v>125522.392127253</c:v>
                </c:pt>
                <c:pt idx="15">
                  <c:v>119772.51415495005</c:v>
                </c:pt>
                <c:pt idx="16">
                  <c:v>113745.614459716</c:v>
                </c:pt>
                <c:pt idx="17">
                  <c:v>107447.604946222</c:v>
                </c:pt>
                <c:pt idx="18">
                  <c:v>100885.76744561199</c:v>
                </c:pt>
                <c:pt idx="19">
                  <c:v>94068.801274871701</c:v>
                </c:pt>
                <c:pt idx="20">
                  <c:v>87006.831686892794</c:v>
                </c:pt>
                <c:pt idx="21">
                  <c:v>79711.381190825457</c:v>
                </c:pt>
                <c:pt idx="22">
                  <c:v>72195.296841583317</c:v>
                </c:pt>
                <c:pt idx="23">
                  <c:v>64472.648782853175</c:v>
                </c:pt>
                <c:pt idx="24">
                  <c:v>56558.628253845003</c:v>
                </c:pt>
                <c:pt idx="25">
                  <c:v>48469.511730789585</c:v>
                </c:pt>
                <c:pt idx="26">
                  <c:v>40222.850690070343</c:v>
                </c:pt>
                <c:pt idx="27">
                  <c:v>31838.336063890802</c:v>
                </c:pt>
                <c:pt idx="28">
                  <c:v>23340.918710916099</c:v>
                </c:pt>
                <c:pt idx="29">
                  <c:v>14773.828971511502</c:v>
                </c:pt>
                <c:pt idx="30">
                  <c:v>6284.169939486088</c:v>
                </c:pt>
                <c:pt idx="31">
                  <c:v>1.7032354049452501</c:v>
                </c:pt>
                <c:pt idx="32">
                  <c:v>6359.1415133706814</c:v>
                </c:pt>
                <c:pt idx="33">
                  <c:v>15360.476240637287</c:v>
                </c:pt>
                <c:pt idx="34">
                  <c:v>24578.292375225799</c:v>
                </c:pt>
                <c:pt idx="35">
                  <c:v>33850.851019388967</c:v>
                </c:pt>
                <c:pt idx="36">
                  <c:v>43134.515756290399</c:v>
                </c:pt>
                <c:pt idx="37">
                  <c:v>52408.541384270284</c:v>
                </c:pt>
                <c:pt idx="38">
                  <c:v>61659.9483655</c:v>
                </c:pt>
                <c:pt idx="39">
                  <c:v>70879.285927979203</c:v>
                </c:pt>
                <c:pt idx="40">
                  <c:v>80058.9901511301</c:v>
                </c:pt>
                <c:pt idx="41">
                  <c:v>89192.605624841672</c:v>
                </c:pt>
                <c:pt idx="42">
                  <c:v>98274.367963310899</c:v>
                </c:pt>
                <c:pt idx="43">
                  <c:v>107298.96268282068</c:v>
                </c:pt>
                <c:pt idx="44">
                  <c:v>116261.37958836702</c:v>
                </c:pt>
                <c:pt idx="45">
                  <c:v>125156.82172449947</c:v>
                </c:pt>
                <c:pt idx="46">
                  <c:v>133980.647562506</c:v>
                </c:pt>
                <c:pt idx="47">
                  <c:v>142728.33293457</c:v>
                </c:pt>
                <c:pt idx="48">
                  <c:v>151395.44569750098</c:v>
                </c:pt>
                <c:pt idx="49">
                  <c:v>159977.62739741811</c:v>
                </c:pt>
                <c:pt idx="50">
                  <c:v>168470.58025621501</c:v>
                </c:pt>
                <c:pt idx="51">
                  <c:v>176870.05737685601</c:v>
                </c:pt>
                <c:pt idx="52">
                  <c:v>185171.853685315</c:v>
                </c:pt>
                <c:pt idx="53">
                  <c:v>193371.79901614107</c:v>
                </c:pt>
                <c:pt idx="54">
                  <c:v>201465.75097954768</c:v>
                </c:pt>
                <c:pt idx="55">
                  <c:v>209449.58844432398</c:v>
                </c:pt>
                <c:pt idx="56">
                  <c:v>217319.20488629598</c:v>
                </c:pt>
                <c:pt idx="57">
                  <c:v>225070.50147295368</c:v>
                </c:pt>
                <c:pt idx="58">
                  <c:v>232699.38006931599</c:v>
                </c:pt>
                <c:pt idx="59">
                  <c:v>240201.7354197661</c:v>
                </c:pt>
                <c:pt idx="60">
                  <c:v>247573.44708507901</c:v>
                </c:pt>
                <c:pt idx="61">
                  <c:v>254810.37040741998</c:v>
                </c:pt>
                <c:pt idx="62">
                  <c:v>261908.32665574295</c:v>
                </c:pt>
                <c:pt idx="63">
                  <c:v>268863.09190813103</c:v>
                </c:pt>
                <c:pt idx="64">
                  <c:v>275670.38454358547</c:v>
                </c:pt>
                <c:pt idx="65">
                  <c:v>282325.8510504897</c:v>
                </c:pt>
              </c:numCache>
            </c:numRef>
          </c:val>
        </c:ser>
        <c:ser>
          <c:idx val="15"/>
          <c:order val="15"/>
          <c:tx>
            <c:strRef>
              <c:f>'A = 300 MIN lunar dist'!$R$2</c:f>
              <c:strCache>
                <c:ptCount val="1"/>
                <c:pt idx="0">
                  <c:v>3.15</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dist'!$R$3:$R$68</c:f>
              <c:numCache>
                <c:formatCode>General</c:formatCode>
                <c:ptCount val="66"/>
                <c:pt idx="0">
                  <c:v>341723.454969935</c:v>
                </c:pt>
                <c:pt idx="1">
                  <c:v>340358.65441408782</c:v>
                </c:pt>
                <c:pt idx="2">
                  <c:v>338787.12762409489</c:v>
                </c:pt>
                <c:pt idx="3">
                  <c:v>336965.61843484751</c:v>
                </c:pt>
                <c:pt idx="4">
                  <c:v>334836.82923362666</c:v>
                </c:pt>
                <c:pt idx="5">
                  <c:v>332320.28082333901</c:v>
                </c:pt>
                <c:pt idx="6">
                  <c:v>329289.92062284035</c:v>
                </c:pt>
                <c:pt idx="7">
                  <c:v>325487.95614999201</c:v>
                </c:pt>
                <c:pt idx="8">
                  <c:v>193468.52986138998</c:v>
                </c:pt>
                <c:pt idx="9">
                  <c:v>184755.76415539201</c:v>
                </c:pt>
                <c:pt idx="10">
                  <c:v>177026.81339652941</c:v>
                </c:pt>
                <c:pt idx="11">
                  <c:v>170206.76598936896</c:v>
                </c:pt>
                <c:pt idx="12">
                  <c:v>163317.25776146611</c:v>
                </c:pt>
                <c:pt idx="13">
                  <c:v>156223.53961281962</c:v>
                </c:pt>
                <c:pt idx="14">
                  <c:v>148928.36162843701</c:v>
                </c:pt>
                <c:pt idx="15">
                  <c:v>141435.60603418699</c:v>
                </c:pt>
                <c:pt idx="16">
                  <c:v>133750.321734937</c:v>
                </c:pt>
                <c:pt idx="17">
                  <c:v>125878.7363270225</c:v>
                </c:pt>
                <c:pt idx="18">
                  <c:v>117828.23828277599</c:v>
                </c:pt>
                <c:pt idx="19">
                  <c:v>109607.32939244848</c:v>
                </c:pt>
                <c:pt idx="20">
                  <c:v>101225.53612046799</c:v>
                </c:pt>
                <c:pt idx="21">
                  <c:v>92693.297657772506</c:v>
                </c:pt>
                <c:pt idx="22">
                  <c:v>84021.825390123995</c:v>
                </c:pt>
                <c:pt idx="23">
                  <c:v>75222.953936173348</c:v>
                </c:pt>
                <c:pt idx="24">
                  <c:v>66309.004798942027</c:v>
                </c:pt>
                <c:pt idx="25">
                  <c:v>57292.700182814966</c:v>
                </c:pt>
                <c:pt idx="26">
                  <c:v>48187.203373862976</c:v>
                </c:pt>
                <c:pt idx="27">
                  <c:v>39006.482533805203</c:v>
                </c:pt>
                <c:pt idx="28">
                  <c:v>29766.618186698</c:v>
                </c:pt>
                <c:pt idx="29">
                  <c:v>20490.671594801392</c:v>
                </c:pt>
                <c:pt idx="30">
                  <c:v>11233.539456465212</c:v>
                </c:pt>
                <c:pt idx="31">
                  <c:v>2376.6409938350912</c:v>
                </c:pt>
                <c:pt idx="32">
                  <c:v>3038.3826614498489</c:v>
                </c:pt>
                <c:pt idx="33">
                  <c:v>12278.4736715331</c:v>
                </c:pt>
                <c:pt idx="34">
                  <c:v>21878.038124399001</c:v>
                </c:pt>
                <c:pt idx="35">
                  <c:v>31512.722068209299</c:v>
                </c:pt>
                <c:pt idx="36">
                  <c:v>41131.312107007798</c:v>
                </c:pt>
                <c:pt idx="37">
                  <c:v>50714.4115259713</c:v>
                </c:pt>
                <c:pt idx="38">
                  <c:v>60251.208587621084</c:v>
                </c:pt>
                <c:pt idx="39">
                  <c:v>69734.267343139378</c:v>
                </c:pt>
                <c:pt idx="40">
                  <c:v>79157.7750030116</c:v>
                </c:pt>
                <c:pt idx="41">
                  <c:v>88516.790277855878</c:v>
                </c:pt>
                <c:pt idx="42">
                  <c:v>97806.869286782297</c:v>
                </c:pt>
                <c:pt idx="43">
                  <c:v>107023.861457174</c:v>
                </c:pt>
                <c:pt idx="44">
                  <c:v>116163.792777635</c:v>
                </c:pt>
                <c:pt idx="45">
                  <c:v>125222.796605688</c:v>
                </c:pt>
                <c:pt idx="46">
                  <c:v>134197.07191686501</c:v>
                </c:pt>
                <c:pt idx="47">
                  <c:v>143082.85774489699</c:v>
                </c:pt>
                <c:pt idx="48">
                  <c:v>151876.41750787999</c:v>
                </c:pt>
                <c:pt idx="49">
                  <c:v>160574.02937791901</c:v>
                </c:pt>
                <c:pt idx="50">
                  <c:v>169171.97956321368</c:v>
                </c:pt>
                <c:pt idx="51">
                  <c:v>177666.557817108</c:v>
                </c:pt>
                <c:pt idx="52">
                  <c:v>186054.05366610404</c:v>
                </c:pt>
                <c:pt idx="53">
                  <c:v>194330.75373128901</c:v>
                </c:pt>
                <c:pt idx="54">
                  <c:v>202492.938015322</c:v>
                </c:pt>
                <c:pt idx="55">
                  <c:v>210536.87706484899</c:v>
                </c:pt>
                <c:pt idx="56">
                  <c:v>218458.82808473968</c:v>
                </c:pt>
                <c:pt idx="57">
                  <c:v>226255.03088016401</c:v>
                </c:pt>
                <c:pt idx="58">
                  <c:v>233921.70283450407</c:v>
                </c:pt>
                <c:pt idx="59">
                  <c:v>241455.03372065999</c:v>
                </c:pt>
                <c:pt idx="60">
                  <c:v>248851.17917135858</c:v>
                </c:pt>
                <c:pt idx="61">
                  <c:v>256106.253489597</c:v>
                </c:pt>
                <c:pt idx="62">
                  <c:v>263216.321152677</c:v>
                </c:pt>
                <c:pt idx="63">
                  <c:v>270177.38714348793</c:v>
                </c:pt>
                <c:pt idx="64">
                  <c:v>276985.38557749102</c:v>
                </c:pt>
                <c:pt idx="65">
                  <c:v>283636.16639385</c:v>
                </c:pt>
              </c:numCache>
            </c:numRef>
          </c:val>
        </c:ser>
        <c:ser>
          <c:idx val="16"/>
          <c:order val="16"/>
          <c:tx>
            <c:strRef>
              <c:f>'A = 300 MIN lunar dist'!$S$2</c:f>
              <c:strCache>
                <c:ptCount val="1"/>
                <c:pt idx="0">
                  <c:v>3.16</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dist'!$S$3:$S$68</c:f>
              <c:numCache>
                <c:formatCode>General</c:formatCode>
                <c:ptCount val="66"/>
                <c:pt idx="0">
                  <c:v>341567.70018959802</c:v>
                </c:pt>
                <c:pt idx="1">
                  <c:v>340165.94822541589</c:v>
                </c:pt>
                <c:pt idx="2">
                  <c:v>338546.87189119385</c:v>
                </c:pt>
                <c:pt idx="3">
                  <c:v>336663.34851935093</c:v>
                </c:pt>
                <c:pt idx="4">
                  <c:v>334452.10825304984</c:v>
                </c:pt>
                <c:pt idx="5">
                  <c:v>331822.4378542967</c:v>
                </c:pt>
                <c:pt idx="6">
                  <c:v>328626.79493963497</c:v>
                </c:pt>
                <c:pt idx="7">
                  <c:v>324523.56236430159</c:v>
                </c:pt>
                <c:pt idx="8">
                  <c:v>217127.21179471811</c:v>
                </c:pt>
                <c:pt idx="9">
                  <c:v>209125.81609356799</c:v>
                </c:pt>
                <c:pt idx="10">
                  <c:v>200979.83535734398</c:v>
                </c:pt>
                <c:pt idx="11">
                  <c:v>192689.70987442101</c:v>
                </c:pt>
                <c:pt idx="12">
                  <c:v>184257.26754760777</c:v>
                </c:pt>
                <c:pt idx="13">
                  <c:v>175685.30455109332</c:v>
                </c:pt>
                <c:pt idx="14">
                  <c:v>166977.59411677919</c:v>
                </c:pt>
                <c:pt idx="15">
                  <c:v>158138.87794789768</c:v>
                </c:pt>
                <c:pt idx="16">
                  <c:v>149174.829759377</c:v>
                </c:pt>
                <c:pt idx="17">
                  <c:v>140092.00031207438</c:v>
                </c:pt>
                <c:pt idx="18">
                  <c:v>130897.73483626494</c:v>
                </c:pt>
                <c:pt idx="19">
                  <c:v>121600.06531296702</c:v>
                </c:pt>
                <c:pt idx="20">
                  <c:v>112207.59471041505</c:v>
                </c:pt>
                <c:pt idx="21">
                  <c:v>102729.36196759429</c:v>
                </c:pt>
                <c:pt idx="22">
                  <c:v>93174.714455300738</c:v>
                </c:pt>
                <c:pt idx="23">
                  <c:v>83553.186430068992</c:v>
                </c:pt>
                <c:pt idx="24">
                  <c:v>73874.403933487425</c:v>
                </c:pt>
                <c:pt idx="25">
                  <c:v>64148.032451980194</c:v>
                </c:pt>
                <c:pt idx="26">
                  <c:v>54383.812067407613</c:v>
                </c:pt>
                <c:pt idx="27">
                  <c:v>44591.775426556174</c:v>
                </c:pt>
                <c:pt idx="28">
                  <c:v>34782.969697414803</c:v>
                </c:pt>
                <c:pt idx="29">
                  <c:v>24971.894563410719</c:v>
                </c:pt>
                <c:pt idx="30">
                  <c:v>15187.292840434837</c:v>
                </c:pt>
                <c:pt idx="31">
                  <c:v>5561.6076287793321</c:v>
                </c:pt>
                <c:pt idx="32">
                  <c:v>809.70504538567695</c:v>
                </c:pt>
                <c:pt idx="33">
                  <c:v>9942.965202273941</c:v>
                </c:pt>
                <c:pt idx="34">
                  <c:v>19846.055755578102</c:v>
                </c:pt>
                <c:pt idx="35">
                  <c:v>29773.003653172</c:v>
                </c:pt>
                <c:pt idx="36">
                  <c:v>39663.308706369498</c:v>
                </c:pt>
                <c:pt idx="37">
                  <c:v>49498.522611558001</c:v>
                </c:pt>
                <c:pt idx="38">
                  <c:v>59269.42380451542</c:v>
                </c:pt>
                <c:pt idx="39">
                  <c:v>68970.000047312555</c:v>
                </c:pt>
                <c:pt idx="40">
                  <c:v>78595.646156724106</c:v>
                </c:pt>
                <c:pt idx="41">
                  <c:v>88142.451573937389</c:v>
                </c:pt>
                <c:pt idx="42">
                  <c:v>97606.866328766206</c:v>
                </c:pt>
                <c:pt idx="43">
                  <c:v>106985.52843155499</c:v>
                </c:pt>
                <c:pt idx="44">
                  <c:v>116275.16887171401</c:v>
                </c:pt>
                <c:pt idx="45">
                  <c:v>125472.557841288</c:v>
                </c:pt>
                <c:pt idx="46">
                  <c:v>134574.474771924</c:v>
                </c:pt>
                <c:pt idx="47">
                  <c:v>143577.690964879</c:v>
                </c:pt>
                <c:pt idx="48">
                  <c:v>152478.96033866217</c:v>
                </c:pt>
                <c:pt idx="49">
                  <c:v>161275.01425458601</c:v>
                </c:pt>
                <c:pt idx="50">
                  <c:v>169962.55942600622</c:v>
                </c:pt>
                <c:pt idx="51">
                  <c:v>178538.27607473277</c:v>
                </c:pt>
                <c:pt idx="52">
                  <c:v>186998.8181504661</c:v>
                </c:pt>
                <c:pt idx="53">
                  <c:v>195340.81162293995</c:v>
                </c:pt>
                <c:pt idx="54">
                  <c:v>203560.85433709013</c:v>
                </c:pt>
                <c:pt idx="55">
                  <c:v>211655.51439183601</c:v>
                </c:pt>
                <c:pt idx="56">
                  <c:v>219621.32820304795</c:v>
                </c:pt>
                <c:pt idx="57">
                  <c:v>227454.79790336959</c:v>
                </c:pt>
                <c:pt idx="58">
                  <c:v>235152.38813946099</c:v>
                </c:pt>
                <c:pt idx="59">
                  <c:v>242710.52165917898</c:v>
                </c:pt>
                <c:pt idx="60">
                  <c:v>250125.57429181199</c:v>
                </c:pt>
                <c:pt idx="61">
                  <c:v>257393.86863310798</c:v>
                </c:pt>
                <c:pt idx="62">
                  <c:v>264511.66660168086</c:v>
                </c:pt>
                <c:pt idx="63">
                  <c:v>271475.160366914</c:v>
                </c:pt>
                <c:pt idx="64">
                  <c:v>278280.4617552337</c:v>
                </c:pt>
                <c:pt idx="65">
                  <c:v>284923.58945754397</c:v>
                </c:pt>
              </c:numCache>
            </c:numRef>
          </c:val>
        </c:ser>
        <c:ser>
          <c:idx val="17"/>
          <c:order val="17"/>
          <c:tx>
            <c:strRef>
              <c:f>'A = 300 MIN lunar dist'!$T$2</c:f>
              <c:strCache>
                <c:ptCount val="1"/>
                <c:pt idx="0">
                  <c:v>3.17</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dist'!$T$3:$T$68</c:f>
              <c:numCache>
                <c:formatCode>General</c:formatCode>
                <c:ptCount val="66"/>
                <c:pt idx="0">
                  <c:v>341407.51284209703</c:v>
                </c:pt>
                <c:pt idx="1">
                  <c:v>339967.1018190817</c:v>
                </c:pt>
                <c:pt idx="2">
                  <c:v>338298.02805767994</c:v>
                </c:pt>
                <c:pt idx="3">
                  <c:v>336348.90694250423</c:v>
                </c:pt>
                <c:pt idx="4">
                  <c:v>334049.78148441098</c:v>
                </c:pt>
                <c:pt idx="5">
                  <c:v>331298.17535859987</c:v>
                </c:pt>
                <c:pt idx="6">
                  <c:v>327920.37563469203</c:v>
                </c:pt>
                <c:pt idx="7">
                  <c:v>247810.31345260362</c:v>
                </c:pt>
                <c:pt idx="8">
                  <c:v>238539.44557542901</c:v>
                </c:pt>
                <c:pt idx="9">
                  <c:v>229172.47819597699</c:v>
                </c:pt>
                <c:pt idx="10">
                  <c:v>219710.82927449135</c:v>
                </c:pt>
                <c:pt idx="11">
                  <c:v>210156.72752060759</c:v>
                </c:pt>
                <c:pt idx="12">
                  <c:v>200513.20385376777</c:v>
                </c:pt>
                <c:pt idx="13">
                  <c:v>190784.06450405798</c:v>
                </c:pt>
                <c:pt idx="14">
                  <c:v>180973.84659434031</c:v>
                </c:pt>
                <c:pt idx="15">
                  <c:v>171087.75616065098</c:v>
                </c:pt>
                <c:pt idx="16">
                  <c:v>161131.59093980311</c:v>
                </c:pt>
                <c:pt idx="17">
                  <c:v>151111.64641108201</c:v>
                </c:pt>
                <c:pt idx="18">
                  <c:v>141034.61617912777</c:v>
                </c:pt>
                <c:pt idx="19">
                  <c:v>130907.489904227</c:v>
                </c:pt>
                <c:pt idx="20">
                  <c:v>120737.45168289529</c:v>
                </c:pt>
                <c:pt idx="21">
                  <c:v>110531.78466966802</c:v>
                </c:pt>
                <c:pt idx="22">
                  <c:v>100297.79278371365</c:v>
                </c:pt>
                <c:pt idx="23">
                  <c:v>90042.735368390422</c:v>
                </c:pt>
                <c:pt idx="24">
                  <c:v>79773.787867042018</c:v>
                </c:pt>
                <c:pt idx="25">
                  <c:v>69498.034984745507</c:v>
                </c:pt>
                <c:pt idx="26">
                  <c:v>59222.519184678997</c:v>
                </c:pt>
                <c:pt idx="27">
                  <c:v>48954.408285427613</c:v>
                </c:pt>
                <c:pt idx="28">
                  <c:v>38701.462040685175</c:v>
                </c:pt>
                <c:pt idx="29">
                  <c:v>28473.4920791398</c:v>
                </c:pt>
                <c:pt idx="30">
                  <c:v>18288.240690098599</c:v>
                </c:pt>
                <c:pt idx="31">
                  <c:v>8211.5454312203292</c:v>
                </c:pt>
                <c:pt idx="32">
                  <c:v>1.0808780987745299</c:v>
                </c:pt>
                <c:pt idx="33">
                  <c:v>8192.5009276713135</c:v>
                </c:pt>
                <c:pt idx="34">
                  <c:v>18341.232095560881</c:v>
                </c:pt>
                <c:pt idx="35">
                  <c:v>28507.539473023498</c:v>
                </c:pt>
                <c:pt idx="36">
                  <c:v>38621.241524674995</c:v>
                </c:pt>
                <c:pt idx="37">
                  <c:v>48664.738313931484</c:v>
                </c:pt>
                <c:pt idx="38">
                  <c:v>58630.018437182698</c:v>
                </c:pt>
                <c:pt idx="39">
                  <c:v>68512.085085747705</c:v>
                </c:pt>
                <c:pt idx="40">
                  <c:v>78307.164834986499</c:v>
                </c:pt>
                <c:pt idx="41">
                  <c:v>88012.043912992391</c:v>
                </c:pt>
                <c:pt idx="42">
                  <c:v>97623.772324718797</c:v>
                </c:pt>
                <c:pt idx="43">
                  <c:v>107139.51652066971</c:v>
                </c:pt>
                <c:pt idx="44">
                  <c:v>116556.481907778</c:v>
                </c:pt>
                <c:pt idx="45">
                  <c:v>125871.870836456</c:v>
                </c:pt>
                <c:pt idx="46">
                  <c:v>135082.86024665801</c:v>
                </c:pt>
                <c:pt idx="47">
                  <c:v>144186.58955278425</c:v>
                </c:pt>
                <c:pt idx="48">
                  <c:v>153180.15591929099</c:v>
                </c:pt>
                <c:pt idx="49">
                  <c:v>162060.61208006614</c:v>
                </c:pt>
                <c:pt idx="50">
                  <c:v>170824.96578868999</c:v>
                </c:pt>
                <c:pt idx="51">
                  <c:v>179470.18138763998</c:v>
                </c:pt>
                <c:pt idx="52">
                  <c:v>187993.17970061401</c:v>
                </c:pt>
                <c:pt idx="53">
                  <c:v>196390.83942613035</c:v>
                </c:pt>
                <c:pt idx="54">
                  <c:v>204659.997133155</c:v>
                </c:pt>
                <c:pt idx="55">
                  <c:v>212797.447093603</c:v>
                </c:pt>
                <c:pt idx="56">
                  <c:v>220799.940284899</c:v>
                </c:pt>
                <c:pt idx="57">
                  <c:v>228664.18281922099</c:v>
                </c:pt>
                <c:pt idx="58">
                  <c:v>236386.83311959368</c:v>
                </c:pt>
                <c:pt idx="59">
                  <c:v>243964.49874473517</c:v>
                </c:pt>
                <c:pt idx="60">
                  <c:v>251393.73169890299</c:v>
                </c:pt>
                <c:pt idx="61">
                  <c:v>258671.02282566958</c:v>
                </c:pt>
                <c:pt idx="62">
                  <c:v>265792.79477802123</c:v>
                </c:pt>
                <c:pt idx="63">
                  <c:v>272755.39355637529</c:v>
                </c:pt>
                <c:pt idx="64">
                  <c:v>279555.07814790786</c:v>
                </c:pt>
                <c:pt idx="65">
                  <c:v>286188.00800057995</c:v>
                </c:pt>
              </c:numCache>
            </c:numRef>
          </c:val>
        </c:ser>
        <c:ser>
          <c:idx val="18"/>
          <c:order val="18"/>
          <c:tx>
            <c:strRef>
              <c:f>'A = 300 MIN lunar dist'!$U$2</c:f>
              <c:strCache>
                <c:ptCount val="1"/>
                <c:pt idx="0">
                  <c:v>3.18</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dist'!$U$3:$U$68</c:f>
              <c:numCache>
                <c:formatCode>General</c:formatCode>
                <c:ptCount val="66"/>
                <c:pt idx="0">
                  <c:v>341242.68852956302</c:v>
                </c:pt>
                <c:pt idx="1">
                  <c:v>339761.80666064401</c:v>
                </c:pt>
                <c:pt idx="2">
                  <c:v>338040.12595736783</c:v>
                </c:pt>
                <c:pt idx="3">
                  <c:v>336021.56593875302</c:v>
                </c:pt>
                <c:pt idx="4">
                  <c:v>333628.68927033886</c:v>
                </c:pt>
                <c:pt idx="5">
                  <c:v>330745.51031593099</c:v>
                </c:pt>
                <c:pt idx="6">
                  <c:v>327166.30925398401</c:v>
                </c:pt>
                <c:pt idx="7">
                  <c:v>265645.63825266686</c:v>
                </c:pt>
                <c:pt idx="8">
                  <c:v>255246.03804932759</c:v>
                </c:pt>
                <c:pt idx="9">
                  <c:v>244793.318430805</c:v>
                </c:pt>
                <c:pt idx="10">
                  <c:v>234290.04331581059</c:v>
                </c:pt>
                <c:pt idx="11">
                  <c:v>223739.37508513901</c:v>
                </c:pt>
                <c:pt idx="12">
                  <c:v>213145.01712505458</c:v>
                </c:pt>
                <c:pt idx="13">
                  <c:v>202511.15165372135</c:v>
                </c:pt>
                <c:pt idx="14">
                  <c:v>191842.37007397399</c:v>
                </c:pt>
                <c:pt idx="15">
                  <c:v>181143.59261583601</c:v>
                </c:pt>
                <c:pt idx="16">
                  <c:v>170419.99063800299</c:v>
                </c:pt>
                <c:pt idx="17">
                  <c:v>159676.91029628899</c:v>
                </c:pt>
                <c:pt idx="18">
                  <c:v>148919.79940271701</c:v>
                </c:pt>
                <c:pt idx="19">
                  <c:v>138154.14690610601</c:v>
                </c:pt>
                <c:pt idx="20">
                  <c:v>127385.42707820899</c:v>
                </c:pt>
                <c:pt idx="21">
                  <c:v>116619.05938774299</c:v>
                </c:pt>
                <c:pt idx="22">
                  <c:v>105860.37891059634</c:v>
                </c:pt>
                <c:pt idx="23">
                  <c:v>95114.618961974498</c:v>
                </c:pt>
                <c:pt idx="24">
                  <c:v>84386.909814371305</c:v>
                </c:pt>
                <c:pt idx="25">
                  <c:v>73682.297995371948</c:v>
                </c:pt>
                <c:pt idx="26">
                  <c:v>63005.800025181503</c:v>
                </c:pt>
                <c:pt idx="27">
                  <c:v>52362.535556697003</c:v>
                </c:pt>
                <c:pt idx="28">
                  <c:v>41758.057613270154</c:v>
                </c:pt>
                <c:pt idx="29">
                  <c:v>31199.328223876892</c:v>
                </c:pt>
                <c:pt idx="30">
                  <c:v>20698.417451056499</c:v>
                </c:pt>
                <c:pt idx="31">
                  <c:v>10295.027445197918</c:v>
                </c:pt>
                <c:pt idx="32">
                  <c:v>646.77052766422003</c:v>
                </c:pt>
                <c:pt idx="33">
                  <c:v>6906.3771847749804</c:v>
                </c:pt>
                <c:pt idx="34">
                  <c:v>17257.814348473803</c:v>
                </c:pt>
                <c:pt idx="35">
                  <c:v>27622.681502686792</c:v>
                </c:pt>
                <c:pt idx="36">
                  <c:v>37922.207099079111</c:v>
                </c:pt>
                <c:pt idx="37">
                  <c:v>48139.7005853503</c:v>
                </c:pt>
                <c:pt idx="38">
                  <c:v>58268.099668853174</c:v>
                </c:pt>
                <c:pt idx="39">
                  <c:v>68303.133712265597</c:v>
                </c:pt>
                <c:pt idx="40">
                  <c:v>78241.596272694078</c:v>
                </c:pt>
                <c:pt idx="41">
                  <c:v>88080.736348501101</c:v>
                </c:pt>
                <c:pt idx="42">
                  <c:v>97817.997614941502</c:v>
                </c:pt>
                <c:pt idx="43">
                  <c:v>107450.892790957</c:v>
                </c:pt>
                <c:pt idx="44">
                  <c:v>116976.93950370199</c:v>
                </c:pt>
                <c:pt idx="45">
                  <c:v>126393.62669636399</c:v>
                </c:pt>
                <c:pt idx="46">
                  <c:v>135698.39792818311</c:v>
                </c:pt>
                <c:pt idx="47">
                  <c:v>144888.64352497601</c:v>
                </c:pt>
                <c:pt idx="48">
                  <c:v>153961.69724441614</c:v>
                </c:pt>
                <c:pt idx="49">
                  <c:v>162914.83634111111</c:v>
                </c:pt>
                <c:pt idx="50">
                  <c:v>171745.28291757201</c:v>
                </c:pt>
                <c:pt idx="51">
                  <c:v>180450.205066669</c:v>
                </c:pt>
                <c:pt idx="52">
                  <c:v>189026.71885146102</c:v>
                </c:pt>
                <c:pt idx="53">
                  <c:v>197471.88964424637</c:v>
                </c:pt>
                <c:pt idx="54">
                  <c:v>205782.73292904062</c:v>
                </c:pt>
                <c:pt idx="55">
                  <c:v>213956.21457009399</c:v>
                </c:pt>
                <c:pt idx="56">
                  <c:v>221989.2503456639</c:v>
                </c:pt>
                <c:pt idx="57">
                  <c:v>229878.70459792431</c:v>
                </c:pt>
                <c:pt idx="58">
                  <c:v>237621.38821629377</c:v>
                </c:pt>
                <c:pt idx="59">
                  <c:v>245214.05536220441</c:v>
                </c:pt>
                <c:pt idx="60">
                  <c:v>252653.39936705137</c:v>
                </c:pt>
                <c:pt idx="61">
                  <c:v>259936.04731793611</c:v>
                </c:pt>
                <c:pt idx="62">
                  <c:v>267058.55334657116</c:v>
                </c:pt>
                <c:pt idx="63">
                  <c:v>274017.39015082602</c:v>
                </c:pt>
                <c:pt idx="64">
                  <c:v>280808.93895390601</c:v>
                </c:pt>
                <c:pt idx="65">
                  <c:v>287429.477008841</c:v>
                </c:pt>
              </c:numCache>
            </c:numRef>
          </c:val>
        </c:ser>
        <c:ser>
          <c:idx val="19"/>
          <c:order val="19"/>
          <c:tx>
            <c:strRef>
              <c:f>'A = 300 MIN lunar dist'!$V$2</c:f>
              <c:strCache>
                <c:ptCount val="1"/>
                <c:pt idx="0">
                  <c:v>3.19</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dist'!$V$3:$V$68</c:f>
              <c:numCache>
                <c:formatCode>General</c:formatCode>
                <c:ptCount val="66"/>
                <c:pt idx="0">
                  <c:v>341073.011773412</c:v>
                </c:pt>
                <c:pt idx="1">
                  <c:v>339549.73655157635</c:v>
                </c:pt>
                <c:pt idx="2">
                  <c:v>337772.66830962402</c:v>
                </c:pt>
                <c:pt idx="3">
                  <c:v>335680.55764914001</c:v>
                </c:pt>
                <c:pt idx="4">
                  <c:v>333187.61329766299</c:v>
                </c:pt>
                <c:pt idx="5">
                  <c:v>330162.373265956</c:v>
                </c:pt>
                <c:pt idx="6">
                  <c:v>326359.88161340298</c:v>
                </c:pt>
                <c:pt idx="7">
                  <c:v>279491.80805246689</c:v>
                </c:pt>
                <c:pt idx="8">
                  <c:v>268200.38215597789</c:v>
                </c:pt>
                <c:pt idx="9">
                  <c:v>256894.53661249313</c:v>
                </c:pt>
                <c:pt idx="10">
                  <c:v>245577.2450081011</c:v>
                </c:pt>
                <c:pt idx="11">
                  <c:v>234251.782728324</c:v>
                </c:pt>
                <c:pt idx="12">
                  <c:v>222921.66264849307</c:v>
                </c:pt>
                <c:pt idx="13">
                  <c:v>211590.58127190301</c:v>
                </c:pt>
                <c:pt idx="14">
                  <c:v>200262.36205301501</c:v>
                </c:pt>
                <c:pt idx="15">
                  <c:v>188940.90753822701</c:v>
                </c:pt>
                <c:pt idx="16">
                  <c:v>177630.15728263499</c:v>
                </c:pt>
                <c:pt idx="17">
                  <c:v>166334.05557304068</c:v>
                </c:pt>
                <c:pt idx="18">
                  <c:v>155056.52324035601</c:v>
                </c:pt>
                <c:pt idx="19">
                  <c:v>143801.44061256899</c:v>
                </c:pt>
                <c:pt idx="20">
                  <c:v>132572.63230995374</c:v>
                </c:pt>
                <c:pt idx="21">
                  <c:v>121373.862695548</c:v>
                </c:pt>
                <c:pt idx="22">
                  <c:v>110208.83489608399</c:v>
                </c:pt>
                <c:pt idx="23">
                  <c:v>99081.194690063392</c:v>
                </c:pt>
                <c:pt idx="24">
                  <c:v>87994.543638133371</c:v>
                </c:pt>
                <c:pt idx="25">
                  <c:v>76952.4627945057</c:v>
                </c:pt>
                <c:pt idx="26">
                  <c:v>65958.559946331457</c:v>
                </c:pt>
                <c:pt idx="27">
                  <c:v>55016.572313980003</c:v>
                </c:pt>
                <c:pt idx="28">
                  <c:v>44130.610540026399</c:v>
                </c:pt>
                <c:pt idx="29">
                  <c:v>33305.860232824212</c:v>
                </c:pt>
                <c:pt idx="30">
                  <c:v>22551.150647395225</c:v>
                </c:pt>
                <c:pt idx="31">
                  <c:v>11893.524770572558</c:v>
                </c:pt>
                <c:pt idx="32">
                  <c:v>1661.3158256931101</c:v>
                </c:pt>
                <c:pt idx="33">
                  <c:v>5992.9670030815514</c:v>
                </c:pt>
                <c:pt idx="34">
                  <c:v>16515.2902283246</c:v>
                </c:pt>
                <c:pt idx="35">
                  <c:v>27046.7013687297</c:v>
                </c:pt>
                <c:pt idx="36">
                  <c:v>37502.371828772899</c:v>
                </c:pt>
                <c:pt idx="37">
                  <c:v>47866.639715028403</c:v>
                </c:pt>
                <c:pt idx="38">
                  <c:v>58133.202132246202</c:v>
                </c:pt>
                <c:pt idx="39">
                  <c:v>68298.304928977697</c:v>
                </c:pt>
                <c:pt idx="40">
                  <c:v>78359.119025039414</c:v>
                </c:pt>
                <c:pt idx="41">
                  <c:v>88313.190049318408</c:v>
                </c:pt>
                <c:pt idx="42">
                  <c:v>98158.209196282027</c:v>
                </c:pt>
                <c:pt idx="43">
                  <c:v>107891.905751757</c:v>
                </c:pt>
                <c:pt idx="44">
                  <c:v>117511.993738708</c:v>
                </c:pt>
                <c:pt idx="45">
                  <c:v>127016.14479898929</c:v>
                </c:pt>
                <c:pt idx="46">
                  <c:v>136401.97526119399</c:v>
                </c:pt>
                <c:pt idx="47">
                  <c:v>145667.040023334</c:v>
                </c:pt>
                <c:pt idx="48">
                  <c:v>154808.832097468</c:v>
                </c:pt>
                <c:pt idx="49">
                  <c:v>163824.78227605301</c:v>
                </c:pt>
                <c:pt idx="50">
                  <c:v>172712.261406712</c:v>
                </c:pt>
                <c:pt idx="51">
                  <c:v>181468.582220126</c:v>
                </c:pt>
                <c:pt idx="52">
                  <c:v>190091.00148297325</c:v>
                </c:pt>
                <c:pt idx="53">
                  <c:v>198576.72117582001</c:v>
                </c:pt>
                <c:pt idx="54">
                  <c:v>206922.88981822104</c:v>
                </c:pt>
                <c:pt idx="55">
                  <c:v>215126.60273440499</c:v>
                </c:pt>
                <c:pt idx="56">
                  <c:v>223184.90170430599</c:v>
                </c:pt>
                <c:pt idx="57">
                  <c:v>231094.77392112958</c:v>
                </c:pt>
                <c:pt idx="58">
                  <c:v>238853.14971953759</c:v>
                </c:pt>
                <c:pt idx="59">
                  <c:v>246456.89975697125</c:v>
                </c:pt>
                <c:pt idx="60">
                  <c:v>253902.83083192701</c:v>
                </c:pt>
                <c:pt idx="61">
                  <c:v>261187.680576958</c:v>
                </c:pt>
                <c:pt idx="62">
                  <c:v>268308.11073342199</c:v>
                </c:pt>
                <c:pt idx="63">
                  <c:v>275260.69890134089</c:v>
                </c:pt>
                <c:pt idx="64">
                  <c:v>282041.92815276701</c:v>
                </c:pt>
                <c:pt idx="65">
                  <c:v>288648.17461122654</c:v>
                </c:pt>
              </c:numCache>
            </c:numRef>
          </c:val>
        </c:ser>
        <c:ser>
          <c:idx val="20"/>
          <c:order val="20"/>
          <c:tx>
            <c:strRef>
              <c:f>'A = 300 MIN lunar dist'!$W$2</c:f>
              <c:strCache>
                <c:ptCount val="1"/>
                <c:pt idx="0">
                  <c:v>3.2</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dist'!$W$3:$W$68</c:f>
              <c:numCache>
                <c:formatCode>General</c:formatCode>
                <c:ptCount val="66"/>
                <c:pt idx="0">
                  <c:v>340898.25525624253</c:v>
                </c:pt>
                <c:pt idx="1">
                  <c:v>339330.54753866402</c:v>
                </c:pt>
                <c:pt idx="2">
                  <c:v>337495.13123514783</c:v>
                </c:pt>
                <c:pt idx="3">
                  <c:v>335325.07590664685</c:v>
                </c:pt>
                <c:pt idx="4">
                  <c:v>332725.28786225402</c:v>
                </c:pt>
                <c:pt idx="5">
                  <c:v>329546.65684844385</c:v>
                </c:pt>
                <c:pt idx="6">
                  <c:v>325496.19171924301</c:v>
                </c:pt>
                <c:pt idx="7">
                  <c:v>290070.38834580203</c:v>
                </c:pt>
                <c:pt idx="8">
                  <c:v>278098.75546774786</c:v>
                </c:pt>
                <c:pt idx="9">
                  <c:v>266145.93182563985</c:v>
                </c:pt>
                <c:pt idx="10">
                  <c:v>254214.28700960401</c:v>
                </c:pt>
                <c:pt idx="11">
                  <c:v>242306.263452869</c:v>
                </c:pt>
                <c:pt idx="12">
                  <c:v>230424.35375197098</c:v>
                </c:pt>
                <c:pt idx="13">
                  <c:v>218571.08382169201</c:v>
                </c:pt>
                <c:pt idx="14">
                  <c:v>206748.99874354099</c:v>
                </c:pt>
                <c:pt idx="15">
                  <c:v>194960.65576637938</c:v>
                </c:pt>
                <c:pt idx="16">
                  <c:v>183208.61433228201</c:v>
                </c:pt>
                <c:pt idx="17">
                  <c:v>171495.43719015</c:v>
                </c:pt>
                <c:pt idx="18">
                  <c:v>159823.68637640099</c:v>
                </c:pt>
                <c:pt idx="19">
                  <c:v>148195.92517387599</c:v>
                </c:pt>
                <c:pt idx="20">
                  <c:v>136614.71807320259</c:v>
                </c:pt>
                <c:pt idx="21">
                  <c:v>125082.633599446</c:v>
                </c:pt>
                <c:pt idx="22">
                  <c:v>113602.24984111346</c:v>
                </c:pt>
                <c:pt idx="23">
                  <c:v>102176.15865283644</c:v>
                </c:pt>
                <c:pt idx="24">
                  <c:v>90806.976952050201</c:v>
                </c:pt>
                <c:pt idx="25">
                  <c:v>79497.363459724438</c:v>
                </c:pt>
                <c:pt idx="26">
                  <c:v>68250.055692221096</c:v>
                </c:pt>
                <c:pt idx="27">
                  <c:v>57067.945152371598</c:v>
                </c:pt>
                <c:pt idx="28">
                  <c:v>45954.2647743251</c:v>
                </c:pt>
                <c:pt idx="29">
                  <c:v>34913.121512181875</c:v>
                </c:pt>
                <c:pt idx="30">
                  <c:v>23951.4134522899</c:v>
                </c:pt>
                <c:pt idx="31">
                  <c:v>13089.244303248999</c:v>
                </c:pt>
                <c:pt idx="32">
                  <c:v>2530.1556260546399</c:v>
                </c:pt>
                <c:pt idx="33">
                  <c:v>5381.9137100686885</c:v>
                </c:pt>
                <c:pt idx="34">
                  <c:v>16051.437779432799</c:v>
                </c:pt>
                <c:pt idx="35">
                  <c:v>26723.859338481765</c:v>
                </c:pt>
                <c:pt idx="36">
                  <c:v>37311.899858541001</c:v>
                </c:pt>
                <c:pt idx="37">
                  <c:v>47801.035955612584</c:v>
                </c:pt>
                <c:pt idx="38">
                  <c:v>58185.577761125576</c:v>
                </c:pt>
                <c:pt idx="39">
                  <c:v>68462.132398668997</c:v>
                </c:pt>
                <c:pt idx="40">
                  <c:v>78628.1109783422</c:v>
                </c:pt>
                <c:pt idx="41">
                  <c:v>88681.236168765405</c:v>
                </c:pt>
                <c:pt idx="42">
                  <c:v>98619.342092486302</c:v>
                </c:pt>
                <c:pt idx="43">
                  <c:v>108440.28193873602</c:v>
                </c:pt>
                <c:pt idx="44">
                  <c:v>118141.88289956097</c:v>
                </c:pt>
                <c:pt idx="45">
                  <c:v>127721.923936575</c:v>
                </c:pt>
                <c:pt idx="46">
                  <c:v>137178.12519569398</c:v>
                </c:pt>
                <c:pt idx="47">
                  <c:v>146508.144390795</c:v>
                </c:pt>
                <c:pt idx="48">
                  <c:v>155709.57542105499</c:v>
                </c:pt>
                <c:pt idx="49">
                  <c:v>164779.94999148001</c:v>
                </c:pt>
                <c:pt idx="50">
                  <c:v>173716.73909370098</c:v>
                </c:pt>
                <c:pt idx="51">
                  <c:v>182517.35529772568</c:v>
                </c:pt>
                <c:pt idx="52">
                  <c:v>191179.15425830099</c:v>
                </c:pt>
                <c:pt idx="53">
                  <c:v>199699.43646420419</c:v>
                </c:pt>
                <c:pt idx="54">
                  <c:v>208075.44797009911</c:v>
                </c:pt>
                <c:pt idx="55">
                  <c:v>216304.38084114</c:v>
                </c:pt>
                <c:pt idx="56">
                  <c:v>224383.372583438</c:v>
                </c:pt>
                <c:pt idx="57">
                  <c:v>232309.50495785699</c:v>
                </c:pt>
                <c:pt idx="58">
                  <c:v>240079.80189529568</c:v>
                </c:pt>
                <c:pt idx="59">
                  <c:v>247691.22637331011</c:v>
                </c:pt>
                <c:pt idx="60">
                  <c:v>255140.67625708214</c:v>
                </c:pt>
                <c:pt idx="61">
                  <c:v>262424.97893413389</c:v>
                </c:pt>
                <c:pt idx="62">
                  <c:v>269540.88448354672</c:v>
                </c:pt>
                <c:pt idx="63">
                  <c:v>276485.05721325998</c:v>
                </c:pt>
                <c:pt idx="64">
                  <c:v>283254.06538843102</c:v>
                </c:pt>
                <c:pt idx="65">
                  <c:v>289844.36843411485</c:v>
                </c:pt>
              </c:numCache>
            </c:numRef>
          </c:val>
        </c:ser>
        <c:ser>
          <c:idx val="21"/>
          <c:order val="21"/>
          <c:tx>
            <c:strRef>
              <c:f>'A = 300 MIN lunar dist'!$X$2</c:f>
              <c:strCache>
                <c:ptCount val="1"/>
                <c:pt idx="0">
                  <c:v>3.21</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dist'!$X$3:$X$68</c:f>
              <c:numCache>
                <c:formatCode>General</c:formatCode>
                <c:ptCount val="66"/>
                <c:pt idx="0">
                  <c:v>340718.179620768</c:v>
                </c:pt>
                <c:pt idx="1">
                  <c:v>339103.8771106092</c:v>
                </c:pt>
                <c:pt idx="2">
                  <c:v>337206.96407293697</c:v>
                </c:pt>
                <c:pt idx="3">
                  <c:v>334954.28045628301</c:v>
                </c:pt>
                <c:pt idx="4">
                  <c:v>332240.417314591</c:v>
                </c:pt>
                <c:pt idx="5">
                  <c:v>328896.29580674099</c:v>
                </c:pt>
                <c:pt idx="6">
                  <c:v>324570.59703352622</c:v>
                </c:pt>
                <c:pt idx="7">
                  <c:v>297923.43533285672</c:v>
                </c:pt>
                <c:pt idx="8">
                  <c:v>285474.17231755599</c:v>
                </c:pt>
                <c:pt idx="9">
                  <c:v>273066.75617863005</c:v>
                </c:pt>
                <c:pt idx="10">
                  <c:v>260702.41790799101</c:v>
                </c:pt>
                <c:pt idx="11">
                  <c:v>248382.46530880901</c:v>
                </c:pt>
                <c:pt idx="12">
                  <c:v>236108.28101645119</c:v>
                </c:pt>
                <c:pt idx="13">
                  <c:v>223881.31900197899</c:v>
                </c:pt>
                <c:pt idx="14">
                  <c:v>211703.10439348398</c:v>
                </c:pt>
                <c:pt idx="15">
                  <c:v>199575.23212936986</c:v>
                </c:pt>
                <c:pt idx="16">
                  <c:v>187499.36017374462</c:v>
                </c:pt>
                <c:pt idx="17">
                  <c:v>175477.21251435901</c:v>
                </c:pt>
                <c:pt idx="18">
                  <c:v>163510.57377258601</c:v>
                </c:pt>
                <c:pt idx="19">
                  <c:v>151601.28854004599</c:v>
                </c:pt>
                <c:pt idx="20">
                  <c:v>139751.25978336998</c:v>
                </c:pt>
                <c:pt idx="21">
                  <c:v>127962.44602487797</c:v>
                </c:pt>
                <c:pt idx="22">
                  <c:v>116236.86297143597</c:v>
                </c:pt>
                <c:pt idx="23">
                  <c:v>104576.58337711771</c:v>
                </c:pt>
                <c:pt idx="24">
                  <c:v>92983.742702888412</c:v>
                </c:pt>
                <c:pt idx="25">
                  <c:v>81460.550136094593</c:v>
                </c:pt>
                <c:pt idx="26">
                  <c:v>70009.314023823201</c:v>
                </c:pt>
                <c:pt idx="27">
                  <c:v>58632.500796572902</c:v>
                </c:pt>
                <c:pt idx="28">
                  <c:v>47332.883958907099</c:v>
                </c:pt>
                <c:pt idx="29">
                  <c:v>36113.968089583374</c:v>
                </c:pt>
                <c:pt idx="30">
                  <c:v>24981.503219307495</c:v>
                </c:pt>
                <c:pt idx="31">
                  <c:v>13951.5009540257</c:v>
                </c:pt>
                <c:pt idx="32">
                  <c:v>3169.1417039155012</c:v>
                </c:pt>
                <c:pt idx="33">
                  <c:v>5018.8019399566701</c:v>
                </c:pt>
                <c:pt idx="34">
                  <c:v>15817.494192796999</c:v>
                </c:pt>
                <c:pt idx="35">
                  <c:v>26610.259647885618</c:v>
                </c:pt>
                <c:pt idx="36">
                  <c:v>37311.383892981998</c:v>
                </c:pt>
                <c:pt idx="37">
                  <c:v>47907.545617340613</c:v>
                </c:pt>
                <c:pt idx="38">
                  <c:v>58393.549224360999</c:v>
                </c:pt>
                <c:pt idx="39">
                  <c:v>68766.246370456254</c:v>
                </c:pt>
                <c:pt idx="40">
                  <c:v>79023.187854274307</c:v>
                </c:pt>
                <c:pt idx="41">
                  <c:v>89162.187282382394</c:v>
                </c:pt>
                <c:pt idx="42">
                  <c:v>99181.146272865968</c:v>
                </c:pt>
                <c:pt idx="43">
                  <c:v>109077.97479076531</c:v>
                </c:pt>
                <c:pt idx="44">
                  <c:v>118850.55297468499</c:v>
                </c:pt>
                <c:pt idx="45">
                  <c:v>128496.71226088</c:v>
                </c:pt>
                <c:pt idx="46">
                  <c:v>138014.22681364798</c:v>
                </c:pt>
                <c:pt idx="47">
                  <c:v>147400.81016263898</c:v>
                </c:pt>
                <c:pt idx="48">
                  <c:v>156654.11511749399</c:v>
                </c:pt>
                <c:pt idx="49">
                  <c:v>165771.734231209</c:v>
                </c:pt>
                <c:pt idx="50">
                  <c:v>174751.20216090514</c:v>
                </c:pt>
                <c:pt idx="51">
                  <c:v>183589.99686575899</c:v>
                </c:pt>
                <c:pt idx="52">
                  <c:v>192285.5413349861</c:v>
                </c:pt>
                <c:pt idx="53">
                  <c:v>200835.20484036786</c:v>
                </c:pt>
                <c:pt idx="54">
                  <c:v>209236.30356773935</c:v>
                </c:pt>
                <c:pt idx="55">
                  <c:v>217486.10055694098</c:v>
                </c:pt>
                <c:pt idx="56">
                  <c:v>225581.80513908199</c:v>
                </c:pt>
                <c:pt idx="57">
                  <c:v>233520.57148017068</c:v>
                </c:pt>
                <c:pt idx="58">
                  <c:v>241299.49622354441</c:v>
                </c:pt>
                <c:pt idx="59">
                  <c:v>248915.61524085977</c:v>
                </c:pt>
                <c:pt idx="60">
                  <c:v>256365.89936885299</c:v>
                </c:pt>
                <c:pt idx="61">
                  <c:v>263647.2487789467</c:v>
                </c:pt>
                <c:pt idx="62">
                  <c:v>270756.48606585001</c:v>
                </c:pt>
                <c:pt idx="63">
                  <c:v>277690.347548149</c:v>
                </c:pt>
                <c:pt idx="64">
                  <c:v>284445.47267120122</c:v>
                </c:pt>
                <c:pt idx="65">
                  <c:v>291018.39101913699</c:v>
                </c:pt>
              </c:numCache>
            </c:numRef>
          </c:val>
        </c:ser>
        <c:ser>
          <c:idx val="22"/>
          <c:order val="22"/>
          <c:tx>
            <c:strRef>
              <c:f>'A = 300 MIN lunar dist'!$Y$2</c:f>
              <c:strCache>
                <c:ptCount val="1"/>
                <c:pt idx="0">
                  <c:v>3.22</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dist'!$Y$3:$Y$68</c:f>
              <c:numCache>
                <c:formatCode>General</c:formatCode>
                <c:ptCount val="66"/>
                <c:pt idx="0">
                  <c:v>340532.533021982</c:v>
                </c:pt>
                <c:pt idx="1">
                  <c:v>338869.34438820201</c:v>
                </c:pt>
                <c:pt idx="2">
                  <c:v>336907.59122409183</c:v>
                </c:pt>
                <c:pt idx="3">
                  <c:v>334567.30337450799</c:v>
                </c:pt>
                <c:pt idx="4">
                  <c:v>331731.70330737898</c:v>
                </c:pt>
                <c:pt idx="5">
                  <c:v>328209.39066682447</c:v>
                </c:pt>
                <c:pt idx="6">
                  <c:v>323579.74936911598</c:v>
                </c:pt>
                <c:pt idx="7">
                  <c:v>303476.79149296298</c:v>
                </c:pt>
                <c:pt idx="8">
                  <c:v>290755.63406673999</c:v>
                </c:pt>
                <c:pt idx="9">
                  <c:v>278079.004961561</c:v>
                </c:pt>
                <c:pt idx="10">
                  <c:v>265449.36298584484</c:v>
                </c:pt>
                <c:pt idx="11">
                  <c:v>252868.86924561011</c:v>
                </c:pt>
                <c:pt idx="12">
                  <c:v>240339.50690646301</c:v>
                </c:pt>
                <c:pt idx="13">
                  <c:v>227863.15910534299</c:v>
                </c:pt>
                <c:pt idx="14">
                  <c:v>215441.65305614565</c:v>
                </c:pt>
                <c:pt idx="15">
                  <c:v>203076.79546049898</c:v>
                </c:pt>
                <c:pt idx="16">
                  <c:v>190770.38800033368</c:v>
                </c:pt>
                <c:pt idx="17">
                  <c:v>178524.24731106908</c:v>
                </c:pt>
                <c:pt idx="18">
                  <c:v>166340.21140657898</c:v>
                </c:pt>
                <c:pt idx="19">
                  <c:v>154220.14671210398</c:v>
                </c:pt>
                <c:pt idx="20">
                  <c:v>142165.95533230898</c:v>
                </c:pt>
                <c:pt idx="21">
                  <c:v>130179.576533445</c:v>
                </c:pt>
                <c:pt idx="22">
                  <c:v>118262.990442732</c:v>
                </c:pt>
                <c:pt idx="23">
                  <c:v>106418.22284934597</c:v>
                </c:pt>
                <c:pt idx="24">
                  <c:v>94647.350582450003</c:v>
                </c:pt>
                <c:pt idx="25">
                  <c:v>82952.513001941988</c:v>
                </c:pt>
                <c:pt idx="26">
                  <c:v>71335.933515759374</c:v>
                </c:pt>
                <c:pt idx="27">
                  <c:v>59799.971731856604</c:v>
                </c:pt>
                <c:pt idx="28">
                  <c:v>48347.246765548902</c:v>
                </c:pt>
                <c:pt idx="29">
                  <c:v>36980.992299547303</c:v>
                </c:pt>
                <c:pt idx="30">
                  <c:v>25706.308716055697</c:v>
                </c:pt>
                <c:pt idx="31">
                  <c:v>14536.698421064702</c:v>
                </c:pt>
                <c:pt idx="32">
                  <c:v>3586.4027733852922</c:v>
                </c:pt>
                <c:pt idx="33">
                  <c:v>4861.3192319769441</c:v>
                </c:pt>
                <c:pt idx="34">
                  <c:v>15774.7496109731</c:v>
                </c:pt>
                <c:pt idx="35">
                  <c:v>26670.912186047401</c:v>
                </c:pt>
                <c:pt idx="36">
                  <c:v>37469.298286716185</c:v>
                </c:pt>
                <c:pt idx="37">
                  <c:v>48157.793875628195</c:v>
                </c:pt>
                <c:pt idx="38">
                  <c:v>58731.597796224276</c:v>
                </c:pt>
                <c:pt idx="39">
                  <c:v>69187.717553873197</c:v>
                </c:pt>
                <c:pt idx="40">
                  <c:v>79523.769645803448</c:v>
                </c:pt>
                <c:pt idx="41">
                  <c:v>89737.595894926388</c:v>
                </c:pt>
                <c:pt idx="42">
                  <c:v>99827.1109238192</c:v>
                </c:pt>
                <c:pt idx="43">
                  <c:v>109790.233214796</c:v>
                </c:pt>
                <c:pt idx="44">
                  <c:v>119624.85191218449</c:v>
                </c:pt>
                <c:pt idx="45">
                  <c:v>129328.81097319197</c:v>
                </c:pt>
                <c:pt idx="46">
                  <c:v>138899.90149940041</c:v>
                </c:pt>
                <c:pt idx="47">
                  <c:v>148335.85868338868</c:v>
                </c:pt>
                <c:pt idx="48">
                  <c:v>157634.36213729432</c:v>
                </c:pt>
                <c:pt idx="49">
                  <c:v>166793.035730153</c:v>
                </c:pt>
                <c:pt idx="50">
                  <c:v>175809.44962564899</c:v>
                </c:pt>
                <c:pt idx="51">
                  <c:v>184681.12107348899</c:v>
                </c:pt>
                <c:pt idx="52">
                  <c:v>193405.51600179099</c:v>
                </c:pt>
                <c:pt idx="53">
                  <c:v>201980.04955374898</c:v>
                </c:pt>
                <c:pt idx="54">
                  <c:v>210402.08636507398</c:v>
                </c:pt>
                <c:pt idx="55">
                  <c:v>218668.94041341299</c:v>
                </c:pt>
                <c:pt idx="56">
                  <c:v>226777.87381475299</c:v>
                </c:pt>
                <c:pt idx="57">
                  <c:v>234726.09532999111</c:v>
                </c:pt>
                <c:pt idx="58">
                  <c:v>242510.757580859</c:v>
                </c:pt>
                <c:pt idx="59">
                  <c:v>250128.95372870099</c:v>
                </c:pt>
                <c:pt idx="60">
                  <c:v>257577.71278817859</c:v>
                </c:pt>
                <c:pt idx="61">
                  <c:v>264853.99388455198</c:v>
                </c:pt>
                <c:pt idx="62">
                  <c:v>271954.67900644086</c:v>
                </c:pt>
                <c:pt idx="63">
                  <c:v>278876.564194059</c:v>
                </c:pt>
                <c:pt idx="64">
                  <c:v>285616.34859632503</c:v>
                </c:pt>
                <c:pt idx="65">
                  <c:v>292170.62112621084</c:v>
                </c:pt>
              </c:numCache>
            </c:numRef>
          </c:val>
        </c:ser>
        <c:ser>
          <c:idx val="23"/>
          <c:order val="23"/>
          <c:tx>
            <c:strRef>
              <c:f>'A = 300 MIN lunar dist'!$Z$2</c:f>
              <c:strCache>
                <c:ptCount val="1"/>
                <c:pt idx="0">
                  <c:v>3.23</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dist'!$Z$3:$Z$68</c:f>
              <c:numCache>
                <c:formatCode>General</c:formatCode>
                <c:ptCount val="66"/>
                <c:pt idx="0">
                  <c:v>340341.05063958402</c:v>
                </c:pt>
                <c:pt idx="1">
                  <c:v>338626.55009577703</c:v>
                </c:pt>
                <c:pt idx="2">
                  <c:v>336596.41366542748</c:v>
                </c:pt>
                <c:pt idx="3">
                  <c:v>334163.25856079184</c:v>
                </c:pt>
                <c:pt idx="4">
                  <c:v>331197.88293157308</c:v>
                </c:pt>
                <c:pt idx="5">
                  <c:v>327484.38653011702</c:v>
                </c:pt>
                <c:pt idx="6">
                  <c:v>322523.83264392684</c:v>
                </c:pt>
                <c:pt idx="7">
                  <c:v>307083.58056281123</c:v>
                </c:pt>
                <c:pt idx="8">
                  <c:v>294308.19050400401</c:v>
                </c:pt>
                <c:pt idx="9">
                  <c:v>281541.26988830429</c:v>
                </c:pt>
                <c:pt idx="10">
                  <c:v>268797.70648339222</c:v>
                </c:pt>
                <c:pt idx="11">
                  <c:v>256087.24643792701</c:v>
                </c:pt>
                <c:pt idx="12">
                  <c:v>243416.90335762</c:v>
                </c:pt>
                <c:pt idx="13">
                  <c:v>230792.08535502711</c:v>
                </c:pt>
                <c:pt idx="14">
                  <c:v>218217.19218318301</c:v>
                </c:pt>
                <c:pt idx="15">
                  <c:v>205695.96437711499</c:v>
                </c:pt>
                <c:pt idx="16">
                  <c:v>193231.691372851</c:v>
                </c:pt>
                <c:pt idx="17">
                  <c:v>180827.35502264331</c:v>
                </c:pt>
                <c:pt idx="18">
                  <c:v>168485.71854497862</c:v>
                </c:pt>
                <c:pt idx="19">
                  <c:v>156209.39191380798</c:v>
                </c:pt>
                <c:pt idx="20">
                  <c:v>144000.87821505099</c:v>
                </c:pt>
                <c:pt idx="21">
                  <c:v>131862.60752980359</c:v>
                </c:pt>
                <c:pt idx="22">
                  <c:v>119796.96160114599</c:v>
                </c:pt>
                <c:pt idx="23">
                  <c:v>107806.29518923</c:v>
                </c:pt>
                <c:pt idx="24">
                  <c:v>95892.954247306378</c:v>
                </c:pt>
                <c:pt idx="25">
                  <c:v>84059.294483468038</c:v>
                </c:pt>
                <c:pt idx="26">
                  <c:v>72307.711130514901</c:v>
                </c:pt>
                <c:pt idx="27">
                  <c:v>60640.687061097684</c:v>
                </c:pt>
                <c:pt idx="28">
                  <c:v>49060.906216362288</c:v>
                </c:pt>
                <c:pt idx="29">
                  <c:v>37571.561583722185</c:v>
                </c:pt>
                <c:pt idx="30">
                  <c:v>26177.432429643599</c:v>
                </c:pt>
                <c:pt idx="31">
                  <c:v>14890.465424133487</c:v>
                </c:pt>
                <c:pt idx="32">
                  <c:v>3807.492308539091</c:v>
                </c:pt>
                <c:pt idx="33">
                  <c:v>4876.2879550588696</c:v>
                </c:pt>
                <c:pt idx="34">
                  <c:v>15892.111543645</c:v>
                </c:pt>
                <c:pt idx="35">
                  <c:v>26877.617663244098</c:v>
                </c:pt>
                <c:pt idx="36">
                  <c:v>37760.154883346688</c:v>
                </c:pt>
                <c:pt idx="37">
                  <c:v>48528.767572951576</c:v>
                </c:pt>
                <c:pt idx="38">
                  <c:v>59178.963511683374</c:v>
                </c:pt>
                <c:pt idx="39">
                  <c:v>69707.8380988797</c:v>
                </c:pt>
                <c:pt idx="40">
                  <c:v>80113.019045001973</c:v>
                </c:pt>
                <c:pt idx="41">
                  <c:v>90392.330839463379</c:v>
                </c:pt>
                <c:pt idx="42">
                  <c:v>100543.66174805602</c:v>
                </c:pt>
                <c:pt idx="43">
                  <c:v>110564.90348030294</c:v>
                </c:pt>
                <c:pt idx="44">
                  <c:v>120453.92274645199</c:v>
                </c:pt>
                <c:pt idx="45">
                  <c:v>130208.5463515665</c:v>
                </c:pt>
                <c:pt idx="46">
                  <c:v>139826.55504159999</c:v>
                </c:pt>
                <c:pt idx="47">
                  <c:v>149305.68078181511</c:v>
                </c:pt>
                <c:pt idx="48">
                  <c:v>158643.60546125899</c:v>
                </c:pt>
                <c:pt idx="49">
                  <c:v>167837.96200652095</c:v>
                </c:pt>
                <c:pt idx="50">
                  <c:v>176886.33467526699</c:v>
                </c:pt>
                <c:pt idx="51">
                  <c:v>185786.26025219398</c:v>
                </c:pt>
                <c:pt idx="52">
                  <c:v>194535.228452763</c:v>
                </c:pt>
                <c:pt idx="53">
                  <c:v>203130.68236869699</c:v>
                </c:pt>
                <c:pt idx="54">
                  <c:v>211570.01829848211</c:v>
                </c:pt>
                <c:pt idx="55">
                  <c:v>219850.58498694838</c:v>
                </c:pt>
                <c:pt idx="56">
                  <c:v>227969.682395699</c:v>
                </c:pt>
                <c:pt idx="57">
                  <c:v>235924.55948705235</c:v>
                </c:pt>
                <c:pt idx="58">
                  <c:v>243712.41148650335</c:v>
                </c:pt>
                <c:pt idx="59">
                  <c:v>251330.37597006862</c:v>
                </c:pt>
                <c:pt idx="60">
                  <c:v>258775.52810193211</c:v>
                </c:pt>
                <c:pt idx="61">
                  <c:v>266044.87453757535</c:v>
                </c:pt>
                <c:pt idx="62">
                  <c:v>273135.34598075401</c:v>
                </c:pt>
                <c:pt idx="63">
                  <c:v>280043.78786014399</c:v>
                </c:pt>
                <c:pt idx="64">
                  <c:v>286766.94930138602</c:v>
                </c:pt>
                <c:pt idx="65">
                  <c:v>293301.46933193022</c:v>
                </c:pt>
              </c:numCache>
            </c:numRef>
          </c:val>
        </c:ser>
        <c:ser>
          <c:idx val="24"/>
          <c:order val="24"/>
          <c:tx>
            <c:strRef>
              <c:f>'A = 300 MIN lunar dist'!$AA$2</c:f>
              <c:strCache>
                <c:ptCount val="1"/>
                <c:pt idx="0">
                  <c:v>3.24</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dist'!$AA$3:$AA$68</c:f>
              <c:numCache>
                <c:formatCode>General</c:formatCode>
                <c:ptCount val="66"/>
                <c:pt idx="0">
                  <c:v>340143.45482902799</c:v>
                </c:pt>
                <c:pt idx="1">
                  <c:v>338375.07705142401</c:v>
                </c:pt>
                <c:pt idx="2">
                  <c:v>336272.81292325782</c:v>
                </c:pt>
                <c:pt idx="3">
                  <c:v>333741.25555974001</c:v>
                </c:pt>
                <c:pt idx="4">
                  <c:v>330637.78019651101</c:v>
                </c:pt>
                <c:pt idx="5">
                  <c:v>326720.31223841599</c:v>
                </c:pt>
                <c:pt idx="6">
                  <c:v>321410.50909392798</c:v>
                </c:pt>
                <c:pt idx="7">
                  <c:v>309060.8177598177</c:v>
                </c:pt>
                <c:pt idx="8">
                  <c:v>296461.621590772</c:v>
                </c:pt>
                <c:pt idx="9">
                  <c:v>283769.070621046</c:v>
                </c:pt>
                <c:pt idx="10">
                  <c:v>271040.53958208946</c:v>
                </c:pt>
                <c:pt idx="11">
                  <c:v>258306.302385824</c:v>
                </c:pt>
                <c:pt idx="12">
                  <c:v>245585.21520214711</c:v>
                </c:pt>
                <c:pt idx="13">
                  <c:v>232890.26130382501</c:v>
                </c:pt>
                <c:pt idx="14">
                  <c:v>220231.02814628501</c:v>
                </c:pt>
                <c:pt idx="15">
                  <c:v>207614.98506260413</c:v>
                </c:pt>
                <c:pt idx="16">
                  <c:v>195048.20177830601</c:v>
                </c:pt>
                <c:pt idx="17">
                  <c:v>182535.789260547</c:v>
                </c:pt>
                <c:pt idx="18">
                  <c:v>170082.17867947911</c:v>
                </c:pt>
                <c:pt idx="19">
                  <c:v>157691.31081868699</c:v>
                </c:pt>
                <c:pt idx="20">
                  <c:v>145366.76382140111</c:v>
                </c:pt>
                <c:pt idx="21">
                  <c:v>133111.84674323699</c:v>
                </c:pt>
                <c:pt idx="22">
                  <c:v>120929.66793701101</c:v>
                </c:pt>
                <c:pt idx="23">
                  <c:v>108823.18508266429</c:v>
                </c:pt>
                <c:pt idx="24">
                  <c:v>96795.247690065371</c:v>
                </c:pt>
                <c:pt idx="25">
                  <c:v>84848.633693204538</c:v>
                </c:pt>
                <c:pt idx="26">
                  <c:v>72986.088481247803</c:v>
                </c:pt>
                <c:pt idx="27">
                  <c:v>61210.380298709853</c:v>
                </c:pt>
                <c:pt idx="28">
                  <c:v>49524.409194455598</c:v>
                </c:pt>
                <c:pt idx="29">
                  <c:v>37931.486134779007</c:v>
                </c:pt>
                <c:pt idx="30">
                  <c:v>26436.290840605201</c:v>
                </c:pt>
                <c:pt idx="31">
                  <c:v>15049.822541825541</c:v>
                </c:pt>
                <c:pt idx="32">
                  <c:v>3859.2209729200699</c:v>
                </c:pt>
                <c:pt idx="33">
                  <c:v>5037.2923332124001</c:v>
                </c:pt>
                <c:pt idx="34">
                  <c:v>16144.3388152191</c:v>
                </c:pt>
                <c:pt idx="35">
                  <c:v>27207.422788654581</c:v>
                </c:pt>
                <c:pt idx="36">
                  <c:v>38163.148535424967</c:v>
                </c:pt>
                <c:pt idx="37">
                  <c:v>49001.628668871184</c:v>
                </c:pt>
                <c:pt idx="38">
                  <c:v>59718.606608668801</c:v>
                </c:pt>
                <c:pt idx="39">
                  <c:v>70311.213090262318</c:v>
                </c:pt>
                <c:pt idx="40">
                  <c:v>80777.046888041979</c:v>
                </c:pt>
                <c:pt idx="41">
                  <c:v>91113.882332643392</c:v>
                </c:pt>
                <c:pt idx="42">
                  <c:v>101319.55279401502</c:v>
                </c:pt>
                <c:pt idx="43">
                  <c:v>111391.898207434</c:v>
                </c:pt>
                <c:pt idx="44">
                  <c:v>121328.73929297502</c:v>
                </c:pt>
                <c:pt idx="45">
                  <c:v>131127.86481055932</c:v>
                </c:pt>
                <c:pt idx="46">
                  <c:v>140787.02516141199</c:v>
                </c:pt>
                <c:pt idx="47">
                  <c:v>150303.92945247731</c:v>
                </c:pt>
                <c:pt idx="48">
                  <c:v>159676.24471060099</c:v>
                </c:pt>
                <c:pt idx="49">
                  <c:v>168901.59538383759</c:v>
                </c:pt>
                <c:pt idx="50">
                  <c:v>177977.563917361</c:v>
                </c:pt>
                <c:pt idx="51">
                  <c:v>186901.69093766101</c:v>
                </c:pt>
                <c:pt idx="52">
                  <c:v>195671.47537500874</c:v>
                </c:pt>
                <c:pt idx="53">
                  <c:v>204284.374253466</c:v>
                </c:pt>
                <c:pt idx="54">
                  <c:v>212737.802125049</c:v>
                </c:pt>
                <c:pt idx="55">
                  <c:v>221029.12995624068</c:v>
                </c:pt>
                <c:pt idx="56">
                  <c:v>229155.68325376601</c:v>
                </c:pt>
                <c:pt idx="57">
                  <c:v>237114.73987755759</c:v>
                </c:pt>
                <c:pt idx="58">
                  <c:v>244903.52654373</c:v>
                </c:pt>
                <c:pt idx="59">
                  <c:v>252519.21492531896</c:v>
                </c:pt>
                <c:pt idx="60">
                  <c:v>259958.91640633898</c:v>
                </c:pt>
                <c:pt idx="61">
                  <c:v>267219.67574247997</c:v>
                </c:pt>
                <c:pt idx="62">
                  <c:v>274298.46325433103</c:v>
                </c:pt>
                <c:pt idx="63">
                  <c:v>281192.16541577497</c:v>
                </c:pt>
                <c:pt idx="64">
                  <c:v>287897.57310243422</c:v>
                </c:pt>
                <c:pt idx="65">
                  <c:v>294411.36770873738</c:v>
                </c:pt>
              </c:numCache>
            </c:numRef>
          </c:val>
        </c:ser>
        <c:ser>
          <c:idx val="25"/>
          <c:order val="25"/>
          <c:tx>
            <c:strRef>
              <c:f>'A = 300 MIN lunar dist'!$AB$2</c:f>
              <c:strCache>
                <c:ptCount val="1"/>
                <c:pt idx="0">
                  <c:v>3.25</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dist'!$AB$3:$AB$68</c:f>
              <c:numCache>
                <c:formatCode>General</c:formatCode>
                <c:ptCount val="66"/>
                <c:pt idx="0">
                  <c:v>339939.45467875223</c:v>
                </c:pt>
                <c:pt idx="1">
                  <c:v>338114.49134380376</c:v>
                </c:pt>
                <c:pt idx="2">
                  <c:v>335936.15528608189</c:v>
                </c:pt>
                <c:pt idx="3">
                  <c:v>333300.41717721801</c:v>
                </c:pt>
                <c:pt idx="4">
                  <c:v>330050.37275411014</c:v>
                </c:pt>
                <c:pt idx="5">
                  <c:v>325917.06591176498</c:v>
                </c:pt>
                <c:pt idx="6">
                  <c:v>320257.75633789401</c:v>
                </c:pt>
                <c:pt idx="7">
                  <c:v>309732.29841602797</c:v>
                </c:pt>
                <c:pt idx="8">
                  <c:v>297528.72147137148</c:v>
                </c:pt>
                <c:pt idx="9">
                  <c:v>285043.54848875199</c:v>
                </c:pt>
                <c:pt idx="10">
                  <c:v>272428.10936019401</c:v>
                </c:pt>
                <c:pt idx="11">
                  <c:v>259748.85997011999</c:v>
                </c:pt>
                <c:pt idx="12">
                  <c:v>247043.34726006759</c:v>
                </c:pt>
                <c:pt idx="13">
                  <c:v>234335.74587118183</c:v>
                </c:pt>
                <c:pt idx="14">
                  <c:v>221642.98309562268</c:v>
                </c:pt>
                <c:pt idx="15">
                  <c:v>208977.64877828362</c:v>
                </c:pt>
                <c:pt idx="16">
                  <c:v>196349.55121669301</c:v>
                </c:pt>
                <c:pt idx="17">
                  <c:v>183766.622394798</c:v>
                </c:pt>
                <c:pt idx="18">
                  <c:v>171235.48175767335</c:v>
                </c:pt>
                <c:pt idx="19">
                  <c:v>158761.8021993</c:v>
                </c:pt>
                <c:pt idx="20">
                  <c:v>146350.55758227065</c:v>
                </c:pt>
                <c:pt idx="21">
                  <c:v>134006.19683422899</c:v>
                </c:pt>
                <c:pt idx="22">
                  <c:v>121732.769148003</c:v>
                </c:pt>
                <c:pt idx="23">
                  <c:v>109534.017654303</c:v>
                </c:pt>
                <c:pt idx="24">
                  <c:v>97413.451459502307</c:v>
                </c:pt>
                <c:pt idx="25">
                  <c:v>85374.404401925203</c:v>
                </c:pt>
                <c:pt idx="26">
                  <c:v>73420.090984042079</c:v>
                </c:pt>
                <c:pt idx="27">
                  <c:v>61553.672411187501</c:v>
                </c:pt>
                <c:pt idx="28">
                  <c:v>49778.366056728213</c:v>
                </c:pt>
                <c:pt idx="29">
                  <c:v>38097.707820507174</c:v>
                </c:pt>
                <c:pt idx="30">
                  <c:v>26516.427248042299</c:v>
                </c:pt>
                <c:pt idx="31">
                  <c:v>15044.984134823901</c:v>
                </c:pt>
                <c:pt idx="32">
                  <c:v>3765.8934432013939</c:v>
                </c:pt>
                <c:pt idx="33">
                  <c:v>5322.8475251691534</c:v>
                </c:pt>
                <c:pt idx="34">
                  <c:v>16510.743444850101</c:v>
                </c:pt>
                <c:pt idx="35">
                  <c:v>27641.475683815399</c:v>
                </c:pt>
                <c:pt idx="36">
                  <c:v>38661.148538116213</c:v>
                </c:pt>
                <c:pt idx="37">
                  <c:v>49560.826852002203</c:v>
                </c:pt>
                <c:pt idx="38">
                  <c:v>60336.426690373897</c:v>
                </c:pt>
                <c:pt idx="39">
                  <c:v>70985.073996438427</c:v>
                </c:pt>
                <c:pt idx="40">
                  <c:v>81504.309178747557</c:v>
                </c:pt>
                <c:pt idx="41">
                  <c:v>91891.832480067373</c:v>
                </c:pt>
                <c:pt idx="42">
                  <c:v>102145.40234077597</c:v>
                </c:pt>
                <c:pt idx="43">
                  <c:v>112262.7887226864</c:v>
                </c:pt>
                <c:pt idx="44">
                  <c:v>122241.7499913237</c:v>
                </c:pt>
                <c:pt idx="45">
                  <c:v>132080.02115857799</c:v>
                </c:pt>
                <c:pt idx="46">
                  <c:v>141775.30759806398</c:v>
                </c:pt>
                <c:pt idx="47">
                  <c:v>151325.28168164799</c:v>
                </c:pt>
                <c:pt idx="48">
                  <c:v>160727.58205489098</c:v>
                </c:pt>
                <c:pt idx="49">
                  <c:v>169979.81184128611</c:v>
                </c:pt>
                <c:pt idx="50">
                  <c:v>179079.53930439099</c:v>
                </c:pt>
                <c:pt idx="51">
                  <c:v>188024.29701810001</c:v>
                </c:pt>
                <c:pt idx="52">
                  <c:v>196811.58163875868</c:v>
                </c:pt>
                <c:pt idx="53">
                  <c:v>205438.85319345025</c:v>
                </c:pt>
                <c:pt idx="54">
                  <c:v>213903.53394508874</c:v>
                </c:pt>
                <c:pt idx="55">
                  <c:v>222203.00686517701</c:v>
                </c:pt>
                <c:pt idx="56">
                  <c:v>230334.61350025001</c:v>
                </c:pt>
                <c:pt idx="57">
                  <c:v>238295.65107591311</c:v>
                </c:pt>
                <c:pt idx="58">
                  <c:v>246083.36904424068</c:v>
                </c:pt>
                <c:pt idx="59">
                  <c:v>253694.96458228535</c:v>
                </c:pt>
                <c:pt idx="60">
                  <c:v>261127.57712744101</c:v>
                </c:pt>
                <c:pt idx="61">
                  <c:v>268378.28172161302</c:v>
                </c:pt>
                <c:pt idx="62">
                  <c:v>275444.0808463752</c:v>
                </c:pt>
                <c:pt idx="63">
                  <c:v>282321.89465158299</c:v>
                </c:pt>
                <c:pt idx="64">
                  <c:v>289008.54906143999</c:v>
                </c:pt>
                <c:pt idx="65">
                  <c:v>295500.76119825686</c:v>
                </c:pt>
              </c:numCache>
            </c:numRef>
          </c:val>
        </c:ser>
        <c:ser>
          <c:idx val="26"/>
          <c:order val="26"/>
          <c:tx>
            <c:strRef>
              <c:f>'A = 300 MIN lunar dist'!$AC$2</c:f>
              <c:strCache>
                <c:ptCount val="1"/>
                <c:pt idx="0">
                  <c:v>3.26</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dist'!$AC$3:$AC$68</c:f>
              <c:numCache>
                <c:formatCode>General</c:formatCode>
                <c:ptCount val="66"/>
                <c:pt idx="0">
                  <c:v>339728.74640651199</c:v>
                </c:pt>
                <c:pt idx="1">
                  <c:v>337844.34355813684</c:v>
                </c:pt>
                <c:pt idx="2">
                  <c:v>335585.79907981615</c:v>
                </c:pt>
                <c:pt idx="3">
                  <c:v>332839.90342830197</c:v>
                </c:pt>
                <c:pt idx="4">
                  <c:v>329434.8723642017</c:v>
                </c:pt>
                <c:pt idx="5">
                  <c:v>325075.69669989799</c:v>
                </c:pt>
                <c:pt idx="6">
                  <c:v>319087.45862786908</c:v>
                </c:pt>
                <c:pt idx="7">
                  <c:v>309481.018230766</c:v>
                </c:pt>
                <c:pt idx="8">
                  <c:v>297806.78457645897</c:v>
                </c:pt>
                <c:pt idx="9">
                  <c:v>285609.87910789199</c:v>
                </c:pt>
                <c:pt idx="10">
                  <c:v>273169.18522897502</c:v>
                </c:pt>
                <c:pt idx="11">
                  <c:v>260596.14139980101</c:v>
                </c:pt>
                <c:pt idx="12">
                  <c:v>247950.61618646811</c:v>
                </c:pt>
                <c:pt idx="13">
                  <c:v>235269.84872429399</c:v>
                </c:pt>
                <c:pt idx="14">
                  <c:v>222579.21467006774</c:v>
                </c:pt>
                <c:pt idx="15">
                  <c:v>209897.14299475777</c:v>
                </c:pt>
                <c:pt idx="16">
                  <c:v>197237.67895030783</c:v>
                </c:pt>
                <c:pt idx="17">
                  <c:v>184611.94114181868</c:v>
                </c:pt>
                <c:pt idx="18">
                  <c:v>172029.01549452098</c:v>
                </c:pt>
                <c:pt idx="19">
                  <c:v>159496.52466120635</c:v>
                </c:pt>
                <c:pt idx="20">
                  <c:v>147021.01404893611</c:v>
                </c:pt>
                <c:pt idx="21">
                  <c:v>134608.21776771659</c:v>
                </c:pt>
                <c:pt idx="22">
                  <c:v>122263.24971018429</c:v>
                </c:pt>
                <c:pt idx="23">
                  <c:v>109990.74294768197</c:v>
                </c:pt>
                <c:pt idx="24">
                  <c:v>97794.956156447297</c:v>
                </c:pt>
                <c:pt idx="25">
                  <c:v>85679.860121947422</c:v>
                </c:pt>
                <c:pt idx="26">
                  <c:v>73649.210812564299</c:v>
                </c:pt>
                <c:pt idx="27">
                  <c:v>61706.627984022576</c:v>
                </c:pt>
                <c:pt idx="28">
                  <c:v>49855.710713056498</c:v>
                </c:pt>
                <c:pt idx="29">
                  <c:v>38100.289008005784</c:v>
                </c:pt>
                <c:pt idx="30">
                  <c:v>26445.243758396002</c:v>
                </c:pt>
                <c:pt idx="31">
                  <c:v>14900.7788358864</c:v>
                </c:pt>
                <c:pt idx="32">
                  <c:v>3548.68773215999</c:v>
                </c:pt>
                <c:pt idx="33">
                  <c:v>5715.0963814903134</c:v>
                </c:pt>
                <c:pt idx="34">
                  <c:v>16974.223412670599</c:v>
                </c:pt>
                <c:pt idx="35">
                  <c:v>28164.166425253112</c:v>
                </c:pt>
                <c:pt idx="36">
                  <c:v>39239.9379538629</c:v>
                </c:pt>
                <c:pt idx="37">
                  <c:v>50193.427314514185</c:v>
                </c:pt>
                <c:pt idx="38">
                  <c:v>61020.6698165454</c:v>
                </c:pt>
                <c:pt idx="39">
                  <c:v>71718.755632589004</c:v>
                </c:pt>
                <c:pt idx="40">
                  <c:v>82285.145280402372</c:v>
                </c:pt>
                <c:pt idx="41">
                  <c:v>92717.448469252398</c:v>
                </c:pt>
                <c:pt idx="42">
                  <c:v>103013.33433481802</c:v>
                </c:pt>
                <c:pt idx="43">
                  <c:v>113170.49008112559</c:v>
                </c:pt>
                <c:pt idx="44">
                  <c:v>123186.60014857602</c:v>
                </c:pt>
                <c:pt idx="45">
                  <c:v>133059.33452631341</c:v>
                </c:pt>
                <c:pt idx="46">
                  <c:v>142786.34280834999</c:v>
                </c:pt>
                <c:pt idx="47">
                  <c:v>152365.250866157</c:v>
                </c:pt>
                <c:pt idx="48">
                  <c:v>161793.658302139</c:v>
                </c:pt>
                <c:pt idx="49">
                  <c:v>171069.13775201311</c:v>
                </c:pt>
                <c:pt idx="50">
                  <c:v>180189.23357065499</c:v>
                </c:pt>
                <c:pt idx="51">
                  <c:v>189151.46121315932</c:v>
                </c:pt>
                <c:pt idx="52">
                  <c:v>197953.30622689298</c:v>
                </c:pt>
                <c:pt idx="53">
                  <c:v>206592.22295053914</c:v>
                </c:pt>
                <c:pt idx="54">
                  <c:v>215065.6330599561</c:v>
                </c:pt>
                <c:pt idx="55">
                  <c:v>223370.92345904038</c:v>
                </c:pt>
                <c:pt idx="56">
                  <c:v>231505.443803036</c:v>
                </c:pt>
                <c:pt idx="57">
                  <c:v>239466.50331326999</c:v>
                </c:pt>
                <c:pt idx="58">
                  <c:v>247251.36681061899</c:v>
                </c:pt>
                <c:pt idx="59">
                  <c:v>254857.24995023911</c:v>
                </c:pt>
                <c:pt idx="60">
                  <c:v>262281.31346136448</c:v>
                </c:pt>
                <c:pt idx="61">
                  <c:v>269520.65611939901</c:v>
                </c:pt>
                <c:pt idx="62">
                  <c:v>276572.30637460499</c:v>
                </c:pt>
                <c:pt idx="63">
                  <c:v>283433.21202619403</c:v>
                </c:pt>
                <c:pt idx="64">
                  <c:v>290100.22807835101</c:v>
                </c:pt>
                <c:pt idx="65">
                  <c:v>296570.10173564538</c:v>
                </c:pt>
              </c:numCache>
            </c:numRef>
          </c:val>
        </c:ser>
        <c:ser>
          <c:idx val="27"/>
          <c:order val="27"/>
          <c:tx>
            <c:strRef>
              <c:f>'A = 300 MIN lunar dist'!$AD$2</c:f>
              <c:strCache>
                <c:ptCount val="1"/>
                <c:pt idx="0">
                  <c:v>3.27</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dist'!$AD$3:$AD$68</c:f>
              <c:numCache>
                <c:formatCode>General</c:formatCode>
                <c:ptCount val="66"/>
                <c:pt idx="0">
                  <c:v>339511.01364073198</c:v>
                </c:pt>
                <c:pt idx="1">
                  <c:v>337564.17154935101</c:v>
                </c:pt>
                <c:pt idx="2">
                  <c:v>335221.10272943508</c:v>
                </c:pt>
                <c:pt idx="3">
                  <c:v>332358.93998315115</c:v>
                </c:pt>
                <c:pt idx="4">
                  <c:v>328790.8147742477</c:v>
                </c:pt>
                <c:pt idx="5">
                  <c:v>324198.58861418185</c:v>
                </c:pt>
                <c:pt idx="6">
                  <c:v>317914.54888643714</c:v>
                </c:pt>
                <c:pt idx="7">
                  <c:v>308723.5548167192</c:v>
                </c:pt>
                <c:pt idx="8">
                  <c:v>297556.96279918758</c:v>
                </c:pt>
                <c:pt idx="9">
                  <c:v>285670.26454880298</c:v>
                </c:pt>
                <c:pt idx="10">
                  <c:v>273431.37253575586</c:v>
                </c:pt>
                <c:pt idx="11">
                  <c:v>260991.761286097</c:v>
                </c:pt>
                <c:pt idx="12">
                  <c:v>248432.48759668425</c:v>
                </c:pt>
                <c:pt idx="13">
                  <c:v>235803.56486852898</c:v>
                </c:pt>
                <c:pt idx="14">
                  <c:v>223138.77264844411</c:v>
                </c:pt>
                <c:pt idx="15">
                  <c:v>210462.41684709999</c:v>
                </c:pt>
                <c:pt idx="16">
                  <c:v>197792.84085879999</c:v>
                </c:pt>
                <c:pt idx="17">
                  <c:v>185144.420769936</c:v>
                </c:pt>
                <c:pt idx="18">
                  <c:v>172528.77390142277</c:v>
                </c:pt>
                <c:pt idx="19">
                  <c:v>159955.53802835601</c:v>
                </c:pt>
                <c:pt idx="20">
                  <c:v>147432.88924223598</c:v>
                </c:pt>
                <c:pt idx="21">
                  <c:v>134967.90081897899</c:v>
                </c:pt>
                <c:pt idx="22">
                  <c:v>122566.79981257899</c:v>
                </c:pt>
                <c:pt idx="23">
                  <c:v>110235.15496800146</c:v>
                </c:pt>
                <c:pt idx="24">
                  <c:v>97978.018316325601</c:v>
                </c:pt>
                <c:pt idx="25">
                  <c:v>85800.036163017678</c:v>
                </c:pt>
                <c:pt idx="26">
                  <c:v>73705.5426658871</c:v>
                </c:pt>
                <c:pt idx="27">
                  <c:v>61698.6527575406</c:v>
                </c:pt>
                <c:pt idx="28">
                  <c:v>49783.383427381676</c:v>
                </c:pt>
                <c:pt idx="29">
                  <c:v>37963.901531187403</c:v>
                </c:pt>
                <c:pt idx="30">
                  <c:v>26245.306571796318</c:v>
                </c:pt>
                <c:pt idx="31">
                  <c:v>14637.752508039541</c:v>
                </c:pt>
                <c:pt idx="32">
                  <c:v>3225.936557387271</c:v>
                </c:pt>
                <c:pt idx="33">
                  <c:v>6198.9509409209695</c:v>
                </c:pt>
                <c:pt idx="34">
                  <c:v>17520.532259661897</c:v>
                </c:pt>
                <c:pt idx="35">
                  <c:v>28762.473568287896</c:v>
                </c:pt>
                <c:pt idx="36">
                  <c:v>39887.632996821274</c:v>
                </c:pt>
                <c:pt idx="37">
                  <c:v>50888.595903081157</c:v>
                </c:pt>
                <c:pt idx="38">
                  <c:v>61761.471554986601</c:v>
                </c:pt>
                <c:pt idx="39">
                  <c:v>72503.2911461084</c:v>
                </c:pt>
                <c:pt idx="40">
                  <c:v>83111.420117514106</c:v>
                </c:pt>
                <c:pt idx="41">
                  <c:v>93583.365577145392</c:v>
                </c:pt>
                <c:pt idx="42">
                  <c:v>103916.69800096302</c:v>
                </c:pt>
                <c:pt idx="43">
                  <c:v>114109.01327447346</c:v>
                </c:pt>
                <c:pt idx="44">
                  <c:v>124157.91341682899</c:v>
                </c:pt>
                <c:pt idx="45">
                  <c:v>134060.99586338201</c:v>
                </c:pt>
                <c:pt idx="46">
                  <c:v>143815.846900148</c:v>
                </c:pt>
                <c:pt idx="47">
                  <c:v>153420.03791117758</c:v>
                </c:pt>
                <c:pt idx="48">
                  <c:v>162871.12268567199</c:v>
                </c:pt>
                <c:pt idx="49">
                  <c:v>172166.635793036</c:v>
                </c:pt>
                <c:pt idx="50">
                  <c:v>181304.09064932211</c:v>
                </c:pt>
                <c:pt idx="51">
                  <c:v>190280.97860923401</c:v>
                </c:pt>
                <c:pt idx="52">
                  <c:v>199094.76712050659</c:v>
                </c:pt>
                <c:pt idx="53">
                  <c:v>207742.898147364</c:v>
                </c:pt>
                <c:pt idx="54">
                  <c:v>216222.78608744132</c:v>
                </c:pt>
                <c:pt idx="55">
                  <c:v>224531.81543193501</c:v>
                </c:pt>
                <c:pt idx="56">
                  <c:v>232667.33762355399</c:v>
                </c:pt>
                <c:pt idx="57">
                  <c:v>240626.66772941389</c:v>
                </c:pt>
                <c:pt idx="58">
                  <c:v>248407.07995027001</c:v>
                </c:pt>
                <c:pt idx="59">
                  <c:v>256005.80270426301</c:v>
                </c:pt>
                <c:pt idx="60">
                  <c:v>263420.01237306523</c:v>
                </c:pt>
                <c:pt idx="61">
                  <c:v>270646.826045861</c:v>
                </c:pt>
                <c:pt idx="62">
                  <c:v>277683.29271172022</c:v>
                </c:pt>
                <c:pt idx="63">
                  <c:v>284526.38285286789</c:v>
                </c:pt>
                <c:pt idx="64">
                  <c:v>291172.97557431116</c:v>
                </c:pt>
                <c:pt idx="65">
                  <c:v>297619.84341227135</c:v>
                </c:pt>
              </c:numCache>
            </c:numRef>
          </c:val>
        </c:ser>
        <c:ser>
          <c:idx val="28"/>
          <c:order val="28"/>
          <c:tx>
            <c:strRef>
              <c:f>'A = 300 MIN lunar dist'!$AE$2</c:f>
              <c:strCache>
                <c:ptCount val="1"/>
                <c:pt idx="0">
                  <c:v>3.28</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dist'!$AE$3:$AE$68</c:f>
              <c:numCache>
                <c:formatCode>General</c:formatCode>
                <c:ptCount val="66"/>
                <c:pt idx="0">
                  <c:v>339285.92788016016</c:v>
                </c:pt>
                <c:pt idx="1">
                  <c:v>337273.50302406203</c:v>
                </c:pt>
                <c:pt idx="2">
                  <c:v>334841.43650026829</c:v>
                </c:pt>
                <c:pt idx="3">
                  <c:v>331856.85265072301</c:v>
                </c:pt>
                <c:pt idx="4">
                  <c:v>328118.15047832602</c:v>
                </c:pt>
                <c:pt idx="5">
                  <c:v>323289.43245554093</c:v>
                </c:pt>
                <c:pt idx="6">
                  <c:v>316745.97235181602</c:v>
                </c:pt>
                <c:pt idx="7">
                  <c:v>307748.67362793599</c:v>
                </c:pt>
                <c:pt idx="8">
                  <c:v>296977.66903286101</c:v>
                </c:pt>
                <c:pt idx="9">
                  <c:v>285379.615539341</c:v>
                </c:pt>
                <c:pt idx="10">
                  <c:v>273343.60293029714</c:v>
                </c:pt>
                <c:pt idx="11">
                  <c:v>261046.63762841362</c:v>
                </c:pt>
                <c:pt idx="12">
                  <c:v>248586.26751699799</c:v>
                </c:pt>
                <c:pt idx="13">
                  <c:v>236023.34832207</c:v>
                </c:pt>
                <c:pt idx="14">
                  <c:v>223399.14296008411</c:v>
                </c:pt>
                <c:pt idx="15">
                  <c:v>210743.35532641399</c:v>
                </c:pt>
                <c:pt idx="16">
                  <c:v>198078.36353433965</c:v>
                </c:pt>
                <c:pt idx="17">
                  <c:v>185421.64583659201</c:v>
                </c:pt>
                <c:pt idx="18">
                  <c:v>172787.26555366401</c:v>
                </c:pt>
                <c:pt idx="19">
                  <c:v>160186.82378307835</c:v>
                </c:pt>
                <c:pt idx="20">
                  <c:v>147630.09949683107</c:v>
                </c:pt>
                <c:pt idx="21">
                  <c:v>135125.49246062641</c:v>
                </c:pt>
                <c:pt idx="22">
                  <c:v>122680.34060243102</c:v>
                </c:pt>
                <c:pt idx="23">
                  <c:v>110301.15112074568</c:v>
                </c:pt>
                <c:pt idx="24">
                  <c:v>97993.774947290702</c:v>
                </c:pt>
                <c:pt idx="25">
                  <c:v>85763.544342428999</c:v>
                </c:pt>
                <c:pt idx="26">
                  <c:v>73615.384251792901</c:v>
                </c:pt>
                <c:pt idx="27">
                  <c:v>61553.918076996175</c:v>
                </c:pt>
                <c:pt idx="28">
                  <c:v>49583.598114823275</c:v>
                </c:pt>
                <c:pt idx="29">
                  <c:v>37708.951225382203</c:v>
                </c:pt>
                <c:pt idx="30">
                  <c:v>25935.339470381452</c:v>
                </c:pt>
                <c:pt idx="31">
                  <c:v>14273.0228347334</c:v>
                </c:pt>
                <c:pt idx="32">
                  <c:v>2813.7213772055311</c:v>
                </c:pt>
                <c:pt idx="33">
                  <c:v>6761.5416824055901</c:v>
                </c:pt>
                <c:pt idx="34">
                  <c:v>18137.720334092999</c:v>
                </c:pt>
                <c:pt idx="35">
                  <c:v>29425.461650613921</c:v>
                </c:pt>
                <c:pt idx="36">
                  <c:v>40594.235052374097</c:v>
                </c:pt>
                <c:pt idx="37">
                  <c:v>51637.200062631397</c:v>
                </c:pt>
                <c:pt idx="38">
                  <c:v>62550.502802505594</c:v>
                </c:pt>
                <c:pt idx="39">
                  <c:v>73331.097449052308</c:v>
                </c:pt>
                <c:pt idx="40">
                  <c:v>83976.243800300348</c:v>
                </c:pt>
                <c:pt idx="41">
                  <c:v>94483.339048180424</c:v>
                </c:pt>
                <c:pt idx="42">
                  <c:v>104849.848309853</c:v>
                </c:pt>
                <c:pt idx="43">
                  <c:v>115073.270474109</c:v>
                </c:pt>
                <c:pt idx="44">
                  <c:v>125151.119895414</c:v>
                </c:pt>
                <c:pt idx="45">
                  <c:v>135080.91603207268</c:v>
                </c:pt>
                <c:pt idx="46">
                  <c:v>144860.17666979</c:v>
                </c:pt>
                <c:pt idx="47">
                  <c:v>154486.41328657701</c:v>
                </c:pt>
                <c:pt idx="48">
                  <c:v>163957.12870110699</c:v>
                </c:pt>
                <c:pt idx="49">
                  <c:v>173269.813755701</c:v>
                </c:pt>
                <c:pt idx="50">
                  <c:v>182421.94588008101</c:v>
                </c:pt>
                <c:pt idx="51">
                  <c:v>191410.98676807119</c:v>
                </c:pt>
                <c:pt idx="52">
                  <c:v>200234.38057748141</c:v>
                </c:pt>
                <c:pt idx="53">
                  <c:v>208889.55157234313</c:v>
                </c:pt>
                <c:pt idx="54">
                  <c:v>217373.901708347</c:v>
                </c:pt>
                <c:pt idx="55">
                  <c:v>225684.80775055001</c:v>
                </c:pt>
                <c:pt idx="56">
                  <c:v>233819.61802704001</c:v>
                </c:pt>
                <c:pt idx="57">
                  <c:v>241775.648336891</c:v>
                </c:pt>
                <c:pt idx="58">
                  <c:v>249550.17750619099</c:v>
                </c:pt>
                <c:pt idx="59">
                  <c:v>257140.441846095</c:v>
                </c:pt>
                <c:pt idx="60">
                  <c:v>264543.62875267986</c:v>
                </c:pt>
                <c:pt idx="61">
                  <c:v>271756.86907042202</c:v>
                </c:pt>
                <c:pt idx="62">
                  <c:v>278777.22795828083</c:v>
                </c:pt>
                <c:pt idx="63">
                  <c:v>285601.69403824699</c:v>
                </c:pt>
                <c:pt idx="64">
                  <c:v>292227.16640973586</c:v>
                </c:pt>
                <c:pt idx="65">
                  <c:v>298650.43871672102</c:v>
                </c:pt>
              </c:numCache>
            </c:numRef>
          </c:val>
        </c:ser>
        <c:ser>
          <c:idx val="29"/>
          <c:order val="29"/>
          <c:tx>
            <c:strRef>
              <c:f>'A = 300 MIN lunar dist'!$AF$2</c:f>
              <c:strCache>
                <c:ptCount val="1"/>
                <c:pt idx="0">
                  <c:v>3.29</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dist'!$AF$3:$AF$68</c:f>
              <c:numCache>
                <c:formatCode>General</c:formatCode>
                <c:ptCount val="66"/>
                <c:pt idx="0">
                  <c:v>339053.14986952499</c:v>
                </c:pt>
                <c:pt idx="1">
                  <c:v>336971.860320376</c:v>
                </c:pt>
                <c:pt idx="2">
                  <c:v>334446.19548537716</c:v>
                </c:pt>
                <c:pt idx="3">
                  <c:v>331333.10595252685</c:v>
                </c:pt>
                <c:pt idx="4">
                  <c:v>327417.32125209586</c:v>
                </c:pt>
                <c:pt idx="5">
                  <c:v>322352.92424583022</c:v>
                </c:pt>
                <c:pt idx="6">
                  <c:v>315584.58357096097</c:v>
                </c:pt>
                <c:pt idx="7">
                  <c:v>306684.08411479997</c:v>
                </c:pt>
                <c:pt idx="8">
                  <c:v>296199.27339248516</c:v>
                </c:pt>
                <c:pt idx="9">
                  <c:v>284848.84874253959</c:v>
                </c:pt>
                <c:pt idx="10">
                  <c:v>273001.50997075997</c:v>
                </c:pt>
                <c:pt idx="11">
                  <c:v>260844.69949725407</c:v>
                </c:pt>
                <c:pt idx="12">
                  <c:v>248486.58551042335</c:v>
                </c:pt>
                <c:pt idx="13">
                  <c:v>235996.18486241368</c:v>
                </c:pt>
                <c:pt idx="14">
                  <c:v>223420.862811281</c:v>
                </c:pt>
                <c:pt idx="15">
                  <c:v>210794.94538036111</c:v>
                </c:pt>
                <c:pt idx="16">
                  <c:v>198144.38115301132</c:v>
                </c:pt>
                <c:pt idx="17">
                  <c:v>185489.462312035</c:v>
                </c:pt>
                <c:pt idx="18">
                  <c:v>172846.50824786574</c:v>
                </c:pt>
                <c:pt idx="19">
                  <c:v>160228.95865707935</c:v>
                </c:pt>
                <c:pt idx="20">
                  <c:v>147648.1108387261</c:v>
                </c:pt>
                <c:pt idx="21">
                  <c:v>135113.63342814398</c:v>
                </c:pt>
                <c:pt idx="22">
                  <c:v>122633.93453307633</c:v>
                </c:pt>
                <c:pt idx="23">
                  <c:v>110216.43321372759</c:v>
                </c:pt>
                <c:pt idx="24">
                  <c:v>97867.7631937572</c:v>
                </c:pt>
                <c:pt idx="25">
                  <c:v>85593.931307891602</c:v>
                </c:pt>
                <c:pt idx="26">
                  <c:v>73400.447301867825</c:v>
                </c:pt>
                <c:pt idx="27">
                  <c:v>61292.442331411701</c:v>
                </c:pt>
                <c:pt idx="28">
                  <c:v>49274.806695164203</c:v>
                </c:pt>
                <c:pt idx="29">
                  <c:v>37352.437400951727</c:v>
                </c:pt>
                <c:pt idx="30">
                  <c:v>25530.986373600521</c:v>
                </c:pt>
                <c:pt idx="31">
                  <c:v>13820.943912174112</c:v>
                </c:pt>
                <c:pt idx="32">
                  <c:v>2326.7235988495022</c:v>
                </c:pt>
                <c:pt idx="33">
                  <c:v>7391.8454917501103</c:v>
                </c:pt>
                <c:pt idx="34">
                  <c:v>18815.702056362596</c:v>
                </c:pt>
                <c:pt idx="35">
                  <c:v>30143.890384513321</c:v>
                </c:pt>
                <c:pt idx="36">
                  <c:v>41351.281083645226</c:v>
                </c:pt>
                <c:pt idx="37">
                  <c:v>52431.4972444917</c:v>
                </c:pt>
                <c:pt idx="38">
                  <c:v>63380.690882729585</c:v>
                </c:pt>
                <c:pt idx="39">
                  <c:v>74195.726703557899</c:v>
                </c:pt>
                <c:pt idx="40">
                  <c:v>84873.751242700993</c:v>
                </c:pt>
                <c:pt idx="41">
                  <c:v>95412.047290464179</c:v>
                </c:pt>
                <c:pt idx="42">
                  <c:v>105807.97065456508</c:v>
                </c:pt>
                <c:pt idx="43">
                  <c:v>116058.91975944499</c:v>
                </c:pt>
                <c:pt idx="44">
                  <c:v>126162.318129327</c:v>
                </c:pt>
                <c:pt idx="45">
                  <c:v>136115.60374022758</c:v>
                </c:pt>
                <c:pt idx="46">
                  <c:v>145916.22212864007</c:v>
                </c:pt>
                <c:pt idx="47">
                  <c:v>155561.621675726</c:v>
                </c:pt>
                <c:pt idx="48">
                  <c:v>165049.25013850199</c:v>
                </c:pt>
                <c:pt idx="49">
                  <c:v>174376.55094082301</c:v>
                </c:pt>
                <c:pt idx="50">
                  <c:v>183540.961347801</c:v>
                </c:pt>
                <c:pt idx="51">
                  <c:v>192539.90956930141</c:v>
                </c:pt>
                <c:pt idx="52">
                  <c:v>201370.81223789899</c:v>
                </c:pt>
                <c:pt idx="53">
                  <c:v>210031.071841094</c:v>
                </c:pt>
                <c:pt idx="54">
                  <c:v>218518.0737793188</c:v>
                </c:pt>
                <c:pt idx="55">
                  <c:v>226829.18310590301</c:v>
                </c:pt>
                <c:pt idx="56">
                  <c:v>234961.74075445562</c:v>
                </c:pt>
                <c:pt idx="57">
                  <c:v>242913.05939648362</c:v>
                </c:pt>
                <c:pt idx="58">
                  <c:v>250680.41835859811</c:v>
                </c:pt>
                <c:pt idx="59">
                  <c:v>258261.05793481611</c:v>
                </c:pt>
                <c:pt idx="60">
                  <c:v>265652.17262581084</c:v>
                </c:pt>
                <c:pt idx="61">
                  <c:v>272850.90317325515</c:v>
                </c:pt>
                <c:pt idx="62">
                  <c:v>279854.327186368</c:v>
                </c:pt>
                <c:pt idx="63">
                  <c:v>286659.44781603653</c:v>
                </c:pt>
                <c:pt idx="64">
                  <c:v>293263.18039476784</c:v>
                </c:pt>
                <c:pt idx="65">
                  <c:v>299662.33618188702</c:v>
                </c:pt>
              </c:numCache>
            </c:numRef>
          </c:val>
        </c:ser>
        <c:ser>
          <c:idx val="30"/>
          <c:order val="30"/>
          <c:tx>
            <c:strRef>
              <c:f>'A = 300 MIN lunar dist'!$AG$2</c:f>
              <c:strCache>
                <c:ptCount val="1"/>
                <c:pt idx="0">
                  <c:v>3.3</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dist'!$AG$3:$AG$68</c:f>
              <c:numCache>
                <c:formatCode>General</c:formatCode>
                <c:ptCount val="66"/>
                <c:pt idx="0">
                  <c:v>338812.33048818598</c:v>
                </c:pt>
                <c:pt idx="1">
                  <c:v>336658.76505335199</c:v>
                </c:pt>
                <c:pt idx="2">
                  <c:v>334034.81627149502</c:v>
                </c:pt>
                <c:pt idx="3">
                  <c:v>330787.34318720602</c:v>
                </c:pt>
                <c:pt idx="4">
                  <c:v>326689.30417235801</c:v>
                </c:pt>
                <c:pt idx="5">
                  <c:v>321394.25345789402</c:v>
                </c:pt>
                <c:pt idx="6">
                  <c:v>314431.56451058423</c:v>
                </c:pt>
                <c:pt idx="7">
                  <c:v>305579.99030187185</c:v>
                </c:pt>
                <c:pt idx="8">
                  <c:v>295300.242149572</c:v>
                </c:pt>
                <c:pt idx="9">
                  <c:v>284153.88455999899</c:v>
                </c:pt>
                <c:pt idx="10">
                  <c:v>272474.33681769</c:v>
                </c:pt>
                <c:pt idx="11">
                  <c:v>260448.64379778801</c:v>
                </c:pt>
                <c:pt idx="12">
                  <c:v>248190.33098856101</c:v>
                </c:pt>
                <c:pt idx="13">
                  <c:v>235773.88176443841</c:v>
                </c:pt>
                <c:pt idx="14">
                  <c:v>223251.27563852601</c:v>
                </c:pt>
                <c:pt idx="15">
                  <c:v>210660.57890765611</c:v>
                </c:pt>
                <c:pt idx="16">
                  <c:v>198030.76030461959</c:v>
                </c:pt>
                <c:pt idx="17">
                  <c:v>185384.56643451899</c:v>
                </c:pt>
                <c:pt idx="18">
                  <c:v>172740.33098001301</c:v>
                </c:pt>
                <c:pt idx="19">
                  <c:v>160113.16453684832</c:v>
                </c:pt>
                <c:pt idx="20">
                  <c:v>147515.76385722199</c:v>
                </c:pt>
                <c:pt idx="21">
                  <c:v>134958.980677015</c:v>
                </c:pt>
                <c:pt idx="22">
                  <c:v>122452.23242766</c:v>
                </c:pt>
                <c:pt idx="23">
                  <c:v>110003.804567463</c:v>
                </c:pt>
                <c:pt idx="24">
                  <c:v>97621.078838209389</c:v>
                </c:pt>
                <c:pt idx="25">
                  <c:v>85310.713171555981</c:v>
                </c:pt>
                <c:pt idx="26">
                  <c:v>73078.784505440388</c:v>
                </c:pt>
                <c:pt idx="27">
                  <c:v>60930.9199687078</c:v>
                </c:pt>
                <c:pt idx="28">
                  <c:v>48872.441454419284</c:v>
                </c:pt>
                <c:pt idx="29">
                  <c:v>36908.616223896053</c:v>
                </c:pt>
                <c:pt idx="30">
                  <c:v>25045.402348173899</c:v>
                </c:pt>
                <c:pt idx="31">
                  <c:v>13293.6262097899</c:v>
                </c:pt>
                <c:pt idx="32">
                  <c:v>1779.699212877644</c:v>
                </c:pt>
                <c:pt idx="33">
                  <c:v>8080.4066488087901</c:v>
                </c:pt>
                <c:pt idx="34">
                  <c:v>19545.917028540702</c:v>
                </c:pt>
                <c:pt idx="35">
                  <c:v>30909.907970112901</c:v>
                </c:pt>
                <c:pt idx="36">
                  <c:v>42151.568508831901</c:v>
                </c:pt>
                <c:pt idx="37">
                  <c:v>53264.888074607399</c:v>
                </c:pt>
                <c:pt idx="38">
                  <c:v>64245.999826500884</c:v>
                </c:pt>
                <c:pt idx="39">
                  <c:v>75091.669164989042</c:v>
                </c:pt>
                <c:pt idx="40">
                  <c:v>85798.925608724894</c:v>
                </c:pt>
                <c:pt idx="41">
                  <c:v>96364.934282228365</c:v>
                </c:pt>
                <c:pt idx="42">
                  <c:v>106786.940386348</c:v>
                </c:pt>
                <c:pt idx="43">
                  <c:v>117062.240048889</c:v>
                </c:pt>
                <c:pt idx="44">
                  <c:v>127188.163880365</c:v>
                </c:pt>
                <c:pt idx="45">
                  <c:v>137162.06651290631</c:v>
                </c:pt>
                <c:pt idx="46">
                  <c:v>146981.31918974299</c:v>
                </c:pt>
                <c:pt idx="47">
                  <c:v>156643.30479478365</c:v>
                </c:pt>
                <c:pt idx="48">
                  <c:v>166145.41323553101</c:v>
                </c:pt>
                <c:pt idx="49">
                  <c:v>175485.0380717201</c:v>
                </c:pt>
                <c:pt idx="50">
                  <c:v>184659.57343450398</c:v>
                </c:pt>
                <c:pt idx="51">
                  <c:v>193666.41095012301</c:v>
                </c:pt>
                <c:pt idx="52">
                  <c:v>202502.936779546</c:v>
                </c:pt>
                <c:pt idx="53">
                  <c:v>211166.52843433598</c:v>
                </c:pt>
                <c:pt idx="54">
                  <c:v>219654.55148499025</c:v>
                </c:pt>
                <c:pt idx="55">
                  <c:v>227964.35601181598</c:v>
                </c:pt>
                <c:pt idx="56">
                  <c:v>236093.27236388411</c:v>
                </c:pt>
                <c:pt idx="57">
                  <c:v>244038.60670109</c:v>
                </c:pt>
                <c:pt idx="58">
                  <c:v>251797.63558800099</c:v>
                </c:pt>
                <c:pt idx="59">
                  <c:v>259367.60007286759</c:v>
                </c:pt>
                <c:pt idx="60">
                  <c:v>266745.698502062</c:v>
                </c:pt>
                <c:pt idx="61">
                  <c:v>273929.07831799501</c:v>
                </c:pt>
                <c:pt idx="62">
                  <c:v>280914.82628314098</c:v>
                </c:pt>
                <c:pt idx="63">
                  <c:v>287699.95700147416</c:v>
                </c:pt>
                <c:pt idx="64">
                  <c:v>294281.39896479959</c:v>
                </c:pt>
                <c:pt idx="65">
                  <c:v>300655.97795974999</c:v>
                </c:pt>
              </c:numCache>
            </c:numRef>
          </c:val>
        </c:ser>
        <c:ser>
          <c:idx val="31"/>
          <c:order val="31"/>
          <c:tx>
            <c:strRef>
              <c:f>'A = 300 MIN lunar dist'!$AH$2</c:f>
              <c:strCache>
                <c:ptCount val="1"/>
                <c:pt idx="0">
                  <c:v>3.31</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dist'!$AH$3:$AH$68</c:f>
              <c:numCache>
                <c:formatCode>General</c:formatCode>
                <c:ptCount val="66"/>
                <c:pt idx="0">
                  <c:v>338563.11315797199</c:v>
                </c:pt>
                <c:pt idx="1">
                  <c:v>336333.74531007698</c:v>
                </c:pt>
                <c:pt idx="2">
                  <c:v>333606.79497666023</c:v>
                </c:pt>
                <c:pt idx="3">
                  <c:v>330219.42587462702</c:v>
                </c:pt>
                <c:pt idx="4">
                  <c:v>325935.60810279503</c:v>
                </c:pt>
                <c:pt idx="5">
                  <c:v>320418.55156323005</c:v>
                </c:pt>
                <c:pt idx="6">
                  <c:v>313287.4049525102</c:v>
                </c:pt>
                <c:pt idx="7">
                  <c:v>304458.14085362485</c:v>
                </c:pt>
                <c:pt idx="8">
                  <c:v>294326.72279300599</c:v>
                </c:pt>
                <c:pt idx="9">
                  <c:v>283345.69329155202</c:v>
                </c:pt>
                <c:pt idx="10">
                  <c:v>271811.66575252003</c:v>
                </c:pt>
                <c:pt idx="11">
                  <c:v>259905.061825098</c:v>
                </c:pt>
                <c:pt idx="12">
                  <c:v>247740.810273126</c:v>
                </c:pt>
                <c:pt idx="13">
                  <c:v>235396.55832668499</c:v>
                </c:pt>
                <c:pt idx="14">
                  <c:v>222927.521475563</c:v>
                </c:pt>
                <c:pt idx="15">
                  <c:v>210374.6472381741</c:v>
                </c:pt>
                <c:pt idx="16">
                  <c:v>197769.36503574598</c:v>
                </c:pt>
                <c:pt idx="17">
                  <c:v>185136.49887749099</c:v>
                </c:pt>
                <c:pt idx="18">
                  <c:v>172496.13582790774</c:v>
                </c:pt>
                <c:pt idx="19">
                  <c:v>159864.87065129701</c:v>
                </c:pt>
                <c:pt idx="20">
                  <c:v>147256.66477979399</c:v>
                </c:pt>
                <c:pt idx="21">
                  <c:v>134683.45352313941</c:v>
                </c:pt>
                <c:pt idx="22">
                  <c:v>122155.58775739529</c:v>
                </c:pt>
                <c:pt idx="23">
                  <c:v>109682.162565857</c:v>
                </c:pt>
                <c:pt idx="24">
                  <c:v>97271.266274323294</c:v>
                </c:pt>
                <c:pt idx="25">
                  <c:v>84930.173608729005</c:v>
                </c:pt>
                <c:pt idx="26">
                  <c:v>72665.504660613704</c:v>
                </c:pt>
                <c:pt idx="27">
                  <c:v>60483.3631778001</c:v>
                </c:pt>
                <c:pt idx="28">
                  <c:v>48389.490185333576</c:v>
                </c:pt>
                <c:pt idx="29">
                  <c:v>36389.516827428444</c:v>
                </c:pt>
                <c:pt idx="30">
                  <c:v>24489.715643880107</c:v>
                </c:pt>
                <c:pt idx="31">
                  <c:v>12701.3462152793</c:v>
                </c:pt>
                <c:pt idx="32">
                  <c:v>1191.0831473273045</c:v>
                </c:pt>
                <c:pt idx="33">
                  <c:v>8819.1075383568368</c:v>
                </c:pt>
                <c:pt idx="34">
                  <c:v>20321.061946578495</c:v>
                </c:pt>
                <c:pt idx="35">
                  <c:v>31716.808003068501</c:v>
                </c:pt>
                <c:pt idx="36">
                  <c:v>42988.936902276611</c:v>
                </c:pt>
                <c:pt idx="37">
                  <c:v>54131.720748465574</c:v>
                </c:pt>
                <c:pt idx="38">
                  <c:v>65141.2537196208</c:v>
                </c:pt>
                <c:pt idx="39">
                  <c:v>76014.195821163201</c:v>
                </c:pt>
                <c:pt idx="40">
                  <c:v>86747.456908761538</c:v>
                </c:pt>
                <c:pt idx="41">
                  <c:v>97338.083921758604</c:v>
                </c:pt>
                <c:pt idx="42">
                  <c:v>107783.21060311871</c:v>
                </c:pt>
                <c:pt idx="43">
                  <c:v>118080.03044283729</c:v>
                </c:pt>
                <c:pt idx="44">
                  <c:v>128225.78055565199</c:v>
                </c:pt>
                <c:pt idx="45">
                  <c:v>138217.731365541</c:v>
                </c:pt>
                <c:pt idx="46">
                  <c:v>148053.17878041911</c:v>
                </c:pt>
                <c:pt idx="47">
                  <c:v>157729.43840683141</c:v>
                </c:pt>
                <c:pt idx="48">
                  <c:v>167243.84106674313</c:v>
                </c:pt>
                <c:pt idx="49">
                  <c:v>176593.72846600268</c:v>
                </c:pt>
                <c:pt idx="50">
                  <c:v>185776.44961603635</c:v>
                </c:pt>
                <c:pt idx="51">
                  <c:v>194789.35746500798</c:v>
                </c:pt>
                <c:pt idx="52">
                  <c:v>203629.805263238</c:v>
                </c:pt>
                <c:pt idx="53">
                  <c:v>212295.14318398901</c:v>
                </c:pt>
                <c:pt idx="54">
                  <c:v>220782.714546854</c:v>
                </c:pt>
                <c:pt idx="55">
                  <c:v>229089.85176304576</c:v>
                </c:pt>
                <c:pt idx="56">
                  <c:v>237213.872055391</c:v>
                </c:pt>
                <c:pt idx="57">
                  <c:v>245152.07234338962</c:v>
                </c:pt>
                <c:pt idx="58">
                  <c:v>252901.72382980911</c:v>
                </c:pt>
                <c:pt idx="59">
                  <c:v>260460.06553332965</c:v>
                </c:pt>
                <c:pt idx="60">
                  <c:v>267824.29696750501</c:v>
                </c:pt>
                <c:pt idx="61">
                  <c:v>274991.56956827297</c:v>
                </c:pt>
                <c:pt idx="62">
                  <c:v>281958.97663004498</c:v>
                </c:pt>
                <c:pt idx="63">
                  <c:v>288723.541379267</c:v>
                </c:pt>
                <c:pt idx="64">
                  <c:v>295282.202841761</c:v>
                </c:pt>
                <c:pt idx="65">
                  <c:v>301631.79858039616</c:v>
                </c:pt>
              </c:numCache>
            </c:numRef>
          </c:val>
        </c:ser>
        <c:ser>
          <c:idx val="32"/>
          <c:order val="32"/>
          <c:tx>
            <c:strRef>
              <c:f>'A = 300 MIN lunar dist'!$AI$2</c:f>
              <c:strCache>
                <c:ptCount val="1"/>
                <c:pt idx="0">
                  <c:v>3.32</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dist'!$AI$3:$AI$68</c:f>
              <c:numCache>
                <c:formatCode>General</c:formatCode>
                <c:ptCount val="66"/>
                <c:pt idx="0">
                  <c:v>338305.13587866887</c:v>
                </c:pt>
                <c:pt idx="1">
                  <c:v>335996.34284574108</c:v>
                </c:pt>
                <c:pt idx="2">
                  <c:v>333161.70762867102</c:v>
                </c:pt>
                <c:pt idx="3">
                  <c:v>329629.46599674586</c:v>
                </c:pt>
                <c:pt idx="4">
                  <c:v>325158.21337199898</c:v>
                </c:pt>
                <c:pt idx="5">
                  <c:v>319430.472107407</c:v>
                </c:pt>
                <c:pt idx="6">
                  <c:v>312152.28571609099</c:v>
                </c:pt>
                <c:pt idx="7">
                  <c:v>303329.19121557008</c:v>
                </c:pt>
                <c:pt idx="8">
                  <c:v>293306.32357999648</c:v>
                </c:pt>
                <c:pt idx="9">
                  <c:v>282458.50911827222</c:v>
                </c:pt>
                <c:pt idx="10">
                  <c:v>271048.98348749615</c:v>
                </c:pt>
                <c:pt idx="11">
                  <c:v>259248.610597655</c:v>
                </c:pt>
                <c:pt idx="12">
                  <c:v>247171.072392478</c:v>
                </c:pt>
                <c:pt idx="13">
                  <c:v>234895.39574855901</c:v>
                </c:pt>
                <c:pt idx="14">
                  <c:v>222478.86878835701</c:v>
                </c:pt>
                <c:pt idx="15">
                  <c:v>209964.55047599701</c:v>
                </c:pt>
                <c:pt idx="16">
                  <c:v>197385.81012219368</c:v>
                </c:pt>
                <c:pt idx="17">
                  <c:v>184769.18668755898</c:v>
                </c:pt>
                <c:pt idx="18">
                  <c:v>172136.26108329368</c:v>
                </c:pt>
                <c:pt idx="19">
                  <c:v>159504.92479467619</c:v>
                </c:pt>
                <c:pt idx="20">
                  <c:v>146890.263560711</c:v>
                </c:pt>
                <c:pt idx="21">
                  <c:v>134305.19082665999</c:v>
                </c:pt>
                <c:pt idx="22">
                  <c:v>121760.91180121453</c:v>
                </c:pt>
                <c:pt idx="23">
                  <c:v>109267.26915734808</c:v>
                </c:pt>
                <c:pt idx="24">
                  <c:v>96833.008160472004</c:v>
                </c:pt>
                <c:pt idx="25">
                  <c:v>84465.984244797</c:v>
                </c:pt>
                <c:pt idx="26">
                  <c:v>72173.329808921597</c:v>
                </c:pt>
                <c:pt idx="27">
                  <c:v>59961.603425890986</c:v>
                </c:pt>
                <c:pt idx="28">
                  <c:v>47836.947576583902</c:v>
                </c:pt>
                <c:pt idx="29">
                  <c:v>35805.347107986803</c:v>
                </c:pt>
                <c:pt idx="30">
                  <c:v>23873.392012339697</c:v>
                </c:pt>
                <c:pt idx="31">
                  <c:v>12052.8718363469</c:v>
                </c:pt>
                <c:pt idx="32">
                  <c:v>595.56675916038898</c:v>
                </c:pt>
                <c:pt idx="33">
                  <c:v>9600.9715510387305</c:v>
                </c:pt>
                <c:pt idx="34">
                  <c:v>21134.876401010199</c:v>
                </c:pt>
                <c:pt idx="35">
                  <c:v>32558.835337298096</c:v>
                </c:pt>
                <c:pt idx="36">
                  <c:v>43858.092779195198</c:v>
                </c:pt>
                <c:pt idx="37">
                  <c:v>55027.132843359803</c:v>
                </c:pt>
                <c:pt idx="38">
                  <c:v>66061.995422199499</c:v>
                </c:pt>
                <c:pt idx="39">
                  <c:v>76959.230762186693</c:v>
                </c:pt>
                <c:pt idx="40">
                  <c:v>87715.628152619407</c:v>
                </c:pt>
                <c:pt idx="41">
                  <c:v>98328.116984534194</c:v>
                </c:pt>
                <c:pt idx="42">
                  <c:v>108793.71991953099</c:v>
                </c:pt>
                <c:pt idx="43">
                  <c:v>119109.52819338431</c:v>
                </c:pt>
                <c:pt idx="44">
                  <c:v>129272.685983057</c:v>
                </c:pt>
                <c:pt idx="45">
                  <c:v>139280.37929209607</c:v>
                </c:pt>
                <c:pt idx="46">
                  <c:v>149129.828324086</c:v>
                </c:pt>
                <c:pt idx="47">
                  <c:v>158818.28089931759</c:v>
                </c:pt>
                <c:pt idx="48">
                  <c:v>168343.00780048611</c:v>
                </c:pt>
                <c:pt idx="49">
                  <c:v>177701.29766874699</c:v>
                </c:pt>
                <c:pt idx="50">
                  <c:v>186890.45319761298</c:v>
                </c:pt>
                <c:pt idx="51">
                  <c:v>195907.78700282701</c:v>
                </c:pt>
                <c:pt idx="52">
                  <c:v>204750.61787838317</c:v>
                </c:pt>
                <c:pt idx="53">
                  <c:v>213416.26678538401</c:v>
                </c:pt>
                <c:pt idx="54">
                  <c:v>221902.052820524</c:v>
                </c:pt>
                <c:pt idx="55">
                  <c:v>230205.28887121286</c:v>
                </c:pt>
                <c:pt idx="56">
                  <c:v>238323.27677226011</c:v>
                </c:pt>
                <c:pt idx="57">
                  <c:v>246253.30221079299</c:v>
                </c:pt>
                <c:pt idx="58">
                  <c:v>253992.6287218811</c:v>
                </c:pt>
                <c:pt idx="59">
                  <c:v>261538.49110496099</c:v>
                </c:pt>
                <c:pt idx="60">
                  <c:v>268888.08775611903</c:v>
                </c:pt>
                <c:pt idx="61">
                  <c:v>276038.57181392016</c:v>
                </c:pt>
                <c:pt idx="62">
                  <c:v>282987.04081004387</c:v>
                </c:pt>
                <c:pt idx="63">
                  <c:v>289730.52438840823</c:v>
                </c:pt>
                <c:pt idx="64">
                  <c:v>296265.96970093501</c:v>
                </c:pt>
                <c:pt idx="65">
                  <c:v>302590.22389077023</c:v>
                </c:pt>
              </c:numCache>
            </c:numRef>
          </c:val>
        </c:ser>
        <c:ser>
          <c:idx val="33"/>
          <c:order val="33"/>
          <c:tx>
            <c:strRef>
              <c:f>'A = 300 MIN lunar dist'!$AJ$2</c:f>
              <c:strCache>
                <c:ptCount val="1"/>
                <c:pt idx="0">
                  <c:v>3.33</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dist'!$AJ$3:$AJ$68</c:f>
              <c:numCache>
                <c:formatCode>General</c:formatCode>
                <c:ptCount val="66"/>
                <c:pt idx="0">
                  <c:v>338038.03456353128</c:v>
                </c:pt>
                <c:pt idx="1">
                  <c:v>335646.12288070086</c:v>
                </c:pt>
                <c:pt idx="2">
                  <c:v>332699.230991608</c:v>
                </c:pt>
                <c:pt idx="3">
                  <c:v>329017.8479755607</c:v>
                </c:pt>
                <c:pt idx="4">
                  <c:v>324359.46149076498</c:v>
                </c:pt>
                <c:pt idx="5">
                  <c:v>318433.97345805023</c:v>
                </c:pt>
                <c:pt idx="6">
                  <c:v>311026.23888183001</c:v>
                </c:pt>
                <c:pt idx="7">
                  <c:v>302198.90073317802</c:v>
                </c:pt>
                <c:pt idx="8">
                  <c:v>292256.12510343199</c:v>
                </c:pt>
                <c:pt idx="9">
                  <c:v>281515.61121488753</c:v>
                </c:pt>
                <c:pt idx="10">
                  <c:v>270211.86055523384</c:v>
                </c:pt>
                <c:pt idx="11">
                  <c:v>258505.20796900959</c:v>
                </c:pt>
                <c:pt idx="12">
                  <c:v>246506.47267985786</c:v>
                </c:pt>
                <c:pt idx="13">
                  <c:v>234294.763542056</c:v>
                </c:pt>
                <c:pt idx="14">
                  <c:v>221928.51526636758</c:v>
                </c:pt>
                <c:pt idx="15">
                  <c:v>209452.24854001583</c:v>
                </c:pt>
                <c:pt idx="16">
                  <c:v>196900.81142612241</c:v>
                </c:pt>
                <c:pt idx="17">
                  <c:v>184302.12687558107</c:v>
                </c:pt>
                <c:pt idx="18">
                  <c:v>171679.02781465399</c:v>
                </c:pt>
                <c:pt idx="19">
                  <c:v>159050.52141574741</c:v>
                </c:pt>
                <c:pt idx="20">
                  <c:v>146432.68209228435</c:v>
                </c:pt>
                <c:pt idx="21">
                  <c:v>133839.29703789801</c:v>
                </c:pt>
                <c:pt idx="22">
                  <c:v>121282.34351191597</c:v>
                </c:pt>
                <c:pt idx="23">
                  <c:v>108772.348800954</c:v>
                </c:pt>
                <c:pt idx="24">
                  <c:v>96318.665644974404</c:v>
                </c:pt>
                <c:pt idx="25">
                  <c:v>83929.689271212308</c:v>
                </c:pt>
                <c:pt idx="26">
                  <c:v>71613.033604661992</c:v>
                </c:pt>
                <c:pt idx="27">
                  <c:v>59375.686024168099</c:v>
                </c:pt>
                <c:pt idx="28">
                  <c:v>47224.171438635174</c:v>
                </c:pt>
                <c:pt idx="29">
                  <c:v>35164.815105280999</c:v>
                </c:pt>
                <c:pt idx="30">
                  <c:v>23204.524320133401</c:v>
                </c:pt>
                <c:pt idx="31">
                  <c:v>11355.722741950258</c:v>
                </c:pt>
                <c:pt idx="32">
                  <c:v>103.52694606369298</c:v>
                </c:pt>
                <c:pt idx="33">
                  <c:v>10419.992261505518</c:v>
                </c:pt>
                <c:pt idx="34">
                  <c:v>21981.970700518101</c:v>
                </c:pt>
                <c:pt idx="35">
                  <c:v>33431.029595201675</c:v>
                </c:pt>
                <c:pt idx="36">
                  <c:v>44754.468297961997</c:v>
                </c:pt>
                <c:pt idx="37">
                  <c:v>55946.924620943195</c:v>
                </c:pt>
                <c:pt idx="38">
                  <c:v>67004.371662471414</c:v>
                </c:pt>
                <c:pt idx="39">
                  <c:v>77923.247540841068</c:v>
                </c:pt>
                <c:pt idx="40">
                  <c:v>88700.221992240593</c:v>
                </c:pt>
                <c:pt idx="41">
                  <c:v>99332.107310946405</c:v>
                </c:pt>
                <c:pt idx="42">
                  <c:v>109815.81706948002</c:v>
                </c:pt>
                <c:pt idx="43">
                  <c:v>120148.34146140529</c:v>
                </c:pt>
                <c:pt idx="44">
                  <c:v>130326.732142286</c:v>
                </c:pt>
                <c:pt idx="45">
                  <c:v>140348.09156865068</c:v>
                </c:pt>
                <c:pt idx="46">
                  <c:v>150209.56434063759</c:v>
                </c:pt>
                <c:pt idx="47">
                  <c:v>159908.33072920999</c:v>
                </c:pt>
                <c:pt idx="48">
                  <c:v>169441.60097608811</c:v>
                </c:pt>
                <c:pt idx="49">
                  <c:v>178806.61017265901</c:v>
                </c:pt>
                <c:pt idx="50">
                  <c:v>188000.613733801</c:v>
                </c:pt>
                <c:pt idx="51">
                  <c:v>197020.88311043268</c:v>
                </c:pt>
                <c:pt idx="52">
                  <c:v>205864.70139040399</c:v>
                </c:pt>
                <c:pt idx="53">
                  <c:v>214529.35904873998</c:v>
                </c:pt>
                <c:pt idx="54">
                  <c:v>223012.149491763</c:v>
                </c:pt>
                <c:pt idx="55">
                  <c:v>231310.36448109383</c:v>
                </c:pt>
                <c:pt idx="56">
                  <c:v>239421.28891810699</c:v>
                </c:pt>
                <c:pt idx="57">
                  <c:v>247342.19544018901</c:v>
                </c:pt>
                <c:pt idx="58">
                  <c:v>255070.33815503801</c:v>
                </c:pt>
                <c:pt idx="59">
                  <c:v>262602.94582516089</c:v>
                </c:pt>
                <c:pt idx="60">
                  <c:v>269937.21384567616</c:v>
                </c:pt>
                <c:pt idx="61">
                  <c:v>277070.29514170298</c:v>
                </c:pt>
                <c:pt idx="62">
                  <c:v>283999.28948136733</c:v>
                </c:pt>
                <c:pt idx="63">
                  <c:v>290721.23094052722</c:v>
                </c:pt>
                <c:pt idx="64">
                  <c:v>297233.07289538271</c:v>
                </c:pt>
                <c:pt idx="65">
                  <c:v>303531.66998967202</c:v>
                </c:pt>
              </c:numCache>
            </c:numRef>
          </c:val>
        </c:ser>
        <c:ser>
          <c:idx val="34"/>
          <c:order val="34"/>
          <c:tx>
            <c:strRef>
              <c:f>'A = 300 MIN lunar dist'!$AK$2</c:f>
              <c:strCache>
                <c:ptCount val="1"/>
                <c:pt idx="0">
                  <c:v>3.34</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dist'!$AK$3:$AK$68</c:f>
              <c:numCache>
                <c:formatCode>General</c:formatCode>
                <c:ptCount val="66"/>
                <c:pt idx="0">
                  <c:v>337761.44672410545</c:v>
                </c:pt>
                <c:pt idx="1">
                  <c:v>335282.683781837</c:v>
                </c:pt>
                <c:pt idx="2">
                  <c:v>332219.16278759751</c:v>
                </c:pt>
                <c:pt idx="3">
                  <c:v>328385.2343139227</c:v>
                </c:pt>
                <c:pt idx="4">
                  <c:v>323541.91348669515</c:v>
                </c:pt>
                <c:pt idx="5">
                  <c:v>317432.27722556185</c:v>
                </c:pt>
                <c:pt idx="6">
                  <c:v>309909.22056871036</c:v>
                </c:pt>
                <c:pt idx="7">
                  <c:v>301070.61586924759</c:v>
                </c:pt>
                <c:pt idx="8">
                  <c:v>291187.09052241122</c:v>
                </c:pt>
                <c:pt idx="9">
                  <c:v>280533.11666687601</c:v>
                </c:pt>
                <c:pt idx="10">
                  <c:v>269318.92420402716</c:v>
                </c:pt>
                <c:pt idx="11">
                  <c:v>257694.39772542601</c:v>
                </c:pt>
                <c:pt idx="12">
                  <c:v>245766.60020612899</c:v>
                </c:pt>
                <c:pt idx="13">
                  <c:v>233613.83168970799</c:v>
                </c:pt>
                <c:pt idx="14">
                  <c:v>221294.96491654532</c:v>
                </c:pt>
                <c:pt idx="15">
                  <c:v>208855.45169904301</c:v>
                </c:pt>
                <c:pt idx="16">
                  <c:v>196331.22764157059</c:v>
                </c:pt>
                <c:pt idx="17">
                  <c:v>183751.306922736</c:v>
                </c:pt>
                <c:pt idx="18">
                  <c:v>171139.55582840499</c:v>
                </c:pt>
                <c:pt idx="19">
                  <c:v>158515.930635258</c:v>
                </c:pt>
                <c:pt idx="20">
                  <c:v>145897.36552475899</c:v>
                </c:pt>
                <c:pt idx="21">
                  <c:v>133298.42151096568</c:v>
                </c:pt>
                <c:pt idx="22">
                  <c:v>120731.77031290602</c:v>
                </c:pt>
                <c:pt idx="23">
                  <c:v>108208.560357704</c:v>
                </c:pt>
                <c:pt idx="24">
                  <c:v>95738.702073378474</c:v>
                </c:pt>
                <c:pt idx="25">
                  <c:v>83331.090084818803</c:v>
                </c:pt>
                <c:pt idx="26">
                  <c:v>70993.787355613778</c:v>
                </c:pt>
                <c:pt idx="27">
                  <c:v>58734.183909074403</c:v>
                </c:pt>
                <c:pt idx="28">
                  <c:v>46559.166464466274</c:v>
                </c:pt>
                <c:pt idx="29">
                  <c:v>34475.3857418181</c:v>
                </c:pt>
                <c:pt idx="30">
                  <c:v>22490.064598518198</c:v>
                </c:pt>
                <c:pt idx="31">
                  <c:v>10616.3806824029</c:v>
                </c:pt>
                <c:pt idx="32">
                  <c:v>74.456051607335127</c:v>
                </c:pt>
                <c:pt idx="33">
                  <c:v>11270.9864291986</c:v>
                </c:pt>
                <c:pt idx="34">
                  <c:v>22857.685924166199</c:v>
                </c:pt>
                <c:pt idx="35">
                  <c:v>34329.098327721884</c:v>
                </c:pt>
                <c:pt idx="36">
                  <c:v>45674.106801002097</c:v>
                </c:pt>
                <c:pt idx="37">
                  <c:v>56887.454513717603</c:v>
                </c:pt>
                <c:pt idx="38">
                  <c:v>67965.038868875927</c:v>
                </c:pt>
                <c:pt idx="39">
                  <c:v>78903.185031540896</c:v>
                </c:pt>
                <c:pt idx="40">
                  <c:v>89698.444009235638</c:v>
                </c:pt>
                <c:pt idx="41">
                  <c:v>100347.51360361662</c:v>
                </c:pt>
                <c:pt idx="42">
                  <c:v>110847.19972591902</c:v>
                </c:pt>
                <c:pt idx="43">
                  <c:v>121194.39330629402</c:v>
                </c:pt>
                <c:pt idx="44">
                  <c:v>131386.05514883104</c:v>
                </c:pt>
                <c:pt idx="45">
                  <c:v>141419.20498512901</c:v>
                </c:pt>
                <c:pt idx="46">
                  <c:v>151290.91262877604</c:v>
                </c:pt>
                <c:pt idx="47">
                  <c:v>160998.29109714332</c:v>
                </c:pt>
                <c:pt idx="48">
                  <c:v>170538.49033730701</c:v>
                </c:pt>
                <c:pt idx="49">
                  <c:v>179908.69160275138</c:v>
                </c:pt>
                <c:pt idx="50">
                  <c:v>189106.10284065414</c:v>
                </c:pt>
                <c:pt idx="51">
                  <c:v>198127.95360099568</c:v>
                </c:pt>
                <c:pt idx="52">
                  <c:v>206971.49053894368</c:v>
                </c:pt>
                <c:pt idx="53">
                  <c:v>215633.97271735201</c:v>
                </c:pt>
                <c:pt idx="54">
                  <c:v>224112.66688161311</c:v>
                </c:pt>
                <c:pt idx="55">
                  <c:v>232404.84238060759</c:v>
                </c:pt>
                <c:pt idx="56">
                  <c:v>240507.76596211901</c:v>
                </c:pt>
                <c:pt idx="57">
                  <c:v>248418.695786122</c:v>
                </c:pt>
                <c:pt idx="58">
                  <c:v>256134.87515470901</c:v>
                </c:pt>
                <c:pt idx="59">
                  <c:v>263653.52522812522</c:v>
                </c:pt>
                <c:pt idx="60">
                  <c:v>270971.83684668486</c:v>
                </c:pt>
                <c:pt idx="61">
                  <c:v>278086.96110683499</c:v>
                </c:pt>
                <c:pt idx="62">
                  <c:v>284995.99841400801</c:v>
                </c:pt>
                <c:pt idx="63">
                  <c:v>291695.98553082766</c:v>
                </c:pt>
                <c:pt idx="64">
                  <c:v>298183.88029363699</c:v>
                </c:pt>
                <c:pt idx="65">
                  <c:v>304456.54304534593</c:v>
                </c:pt>
              </c:numCache>
            </c:numRef>
          </c:val>
        </c:ser>
        <c:ser>
          <c:idx val="35"/>
          <c:order val="35"/>
          <c:tx>
            <c:strRef>
              <c:f>'A = 300 MIN lunar dist'!$AL$2</c:f>
              <c:strCache>
                <c:ptCount val="1"/>
                <c:pt idx="0">
                  <c:v>3.35</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dist'!$AL$3:$AL$68</c:f>
              <c:numCache>
                <c:formatCode>General</c:formatCode>
                <c:ptCount val="66"/>
                <c:pt idx="0">
                  <c:v>337475.01587834302</c:v>
                </c:pt>
                <c:pt idx="1">
                  <c:v>334905.66896851489</c:v>
                </c:pt>
                <c:pt idx="2">
                  <c:v>331721.43983063416</c:v>
                </c:pt>
                <c:pt idx="3">
                  <c:v>327732.55324348022</c:v>
                </c:pt>
                <c:pt idx="4">
                  <c:v>322708.20306651498</c:v>
                </c:pt>
                <c:pt idx="5">
                  <c:v>316427.93228140142</c:v>
                </c:pt>
                <c:pt idx="6">
                  <c:v>308801.14658032398</c:v>
                </c:pt>
                <c:pt idx="7">
                  <c:v>299946.38601612998</c:v>
                </c:pt>
                <c:pt idx="8">
                  <c:v>290106.50301359716</c:v>
                </c:pt>
                <c:pt idx="9">
                  <c:v>279522.40900963102</c:v>
                </c:pt>
                <c:pt idx="10">
                  <c:v>268383.92136699508</c:v>
                </c:pt>
                <c:pt idx="11">
                  <c:v>256831.059378648</c:v>
                </c:pt>
                <c:pt idx="12">
                  <c:v>244966.71473939301</c:v>
                </c:pt>
                <c:pt idx="13">
                  <c:v>232867.79170530711</c:v>
                </c:pt>
                <c:pt idx="14">
                  <c:v>220593.07774219711</c:v>
                </c:pt>
                <c:pt idx="15">
                  <c:v>208188.53625192499</c:v>
                </c:pt>
                <c:pt idx="16">
                  <c:v>195690.86299216299</c:v>
                </c:pt>
                <c:pt idx="17">
                  <c:v>183129.91465637935</c:v>
                </c:pt>
                <c:pt idx="18">
                  <c:v>170530.39572068711</c:v>
                </c:pt>
                <c:pt idx="19">
                  <c:v>157913.06159839535</c:v>
                </c:pt>
                <c:pt idx="20">
                  <c:v>145295.58867436301</c:v>
                </c:pt>
                <c:pt idx="21">
                  <c:v>132693.21829472401</c:v>
                </c:pt>
                <c:pt idx="22">
                  <c:v>120119.241406596</c:v>
                </c:pt>
                <c:pt idx="23">
                  <c:v>107585.369200473</c:v>
                </c:pt>
                <c:pt idx="24">
                  <c:v>95102.020058696857</c:v>
                </c:pt>
                <c:pt idx="25">
                  <c:v>82678.549674075388</c:v>
                </c:pt>
                <c:pt idx="26">
                  <c:v>70323.436894397484</c:v>
                </c:pt>
                <c:pt idx="27">
                  <c:v>58044.448457734899</c:v>
                </c:pt>
                <c:pt idx="28">
                  <c:v>45848.811555024615</c:v>
                </c:pt>
                <c:pt idx="29">
                  <c:v>33743.487300376299</c:v>
                </c:pt>
                <c:pt idx="30">
                  <c:v>21736.01101353671</c:v>
                </c:pt>
                <c:pt idx="31">
                  <c:v>9840.4611114652816</c:v>
                </c:pt>
                <c:pt idx="32">
                  <c:v>632.38782737050497</c:v>
                </c:pt>
                <c:pt idx="33">
                  <c:v>12149.468929135401</c:v>
                </c:pt>
                <c:pt idx="34">
                  <c:v>23757.980009062081</c:v>
                </c:pt>
                <c:pt idx="35">
                  <c:v>35249.313430070397</c:v>
                </c:pt>
                <c:pt idx="36">
                  <c:v>46613.568481042195</c:v>
                </c:pt>
                <c:pt idx="37">
                  <c:v>57845.554642476643</c:v>
                </c:pt>
                <c:pt idx="38">
                  <c:v>68941.086806810548</c:v>
                </c:pt>
                <c:pt idx="39">
                  <c:v>79896.377380445425</c:v>
                </c:pt>
                <c:pt idx="40">
                  <c:v>90707.860599871798</c:v>
                </c:pt>
                <c:pt idx="41">
                  <c:v>101372.12226738702</c:v>
                </c:pt>
                <c:pt idx="42">
                  <c:v>111885.86292665702</c:v>
                </c:pt>
                <c:pt idx="43">
                  <c:v>122245.87642565202</c:v>
                </c:pt>
                <c:pt idx="44">
                  <c:v>132449.03437652899</c:v>
                </c:pt>
                <c:pt idx="45">
                  <c:v>142492.2752592839</c:v>
                </c:pt>
                <c:pt idx="46">
                  <c:v>152372.59516101601</c:v>
                </c:pt>
                <c:pt idx="47">
                  <c:v>162087.04057221601</c:v>
                </c:pt>
                <c:pt idx="48">
                  <c:v>171632.7014920408</c:v>
                </c:pt>
                <c:pt idx="49">
                  <c:v>181006.70571501774</c:v>
                </c:pt>
                <c:pt idx="50">
                  <c:v>190206.21351155901</c:v>
                </c:pt>
                <c:pt idx="51">
                  <c:v>199228.41240247598</c:v>
                </c:pt>
                <c:pt idx="52">
                  <c:v>208070.51216105901</c:v>
                </c:pt>
                <c:pt idx="53">
                  <c:v>216729.73981406901</c:v>
                </c:pt>
                <c:pt idx="54">
                  <c:v>225203.334628688</c:v>
                </c:pt>
                <c:pt idx="55">
                  <c:v>233488.54281573617</c:v>
                </c:pt>
                <c:pt idx="56">
                  <c:v>241582.61184304001</c:v>
                </c:pt>
                <c:pt idx="57">
                  <c:v>249482.78444416</c:v>
                </c:pt>
                <c:pt idx="58">
                  <c:v>257186.29186604425</c:v>
                </c:pt>
                <c:pt idx="59">
                  <c:v>264690.346446966</c:v>
                </c:pt>
                <c:pt idx="60">
                  <c:v>271992.1331586102</c:v>
                </c:pt>
                <c:pt idx="61">
                  <c:v>279088.79991994216</c:v>
                </c:pt>
                <c:pt idx="62">
                  <c:v>285977.446336222</c:v>
                </c:pt>
                <c:pt idx="63">
                  <c:v>292655.11049521901</c:v>
                </c:pt>
                <c:pt idx="64">
                  <c:v>299118.75314476102</c:v>
                </c:pt>
                <c:pt idx="65">
                  <c:v>305365.238895474</c:v>
                </c:pt>
              </c:numCache>
            </c:numRef>
          </c:val>
        </c:ser>
        <c:ser>
          <c:idx val="36"/>
          <c:order val="36"/>
          <c:tx>
            <c:strRef>
              <c:f>'A = 300 MIN lunar dist'!$AM$2</c:f>
              <c:strCache>
                <c:ptCount val="1"/>
                <c:pt idx="0">
                  <c:v>3.36</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dist'!$AM$3:$AM$68</c:f>
              <c:numCache>
                <c:formatCode>General</c:formatCode>
                <c:ptCount val="66"/>
                <c:pt idx="0">
                  <c:v>337178.39699931786</c:v>
                </c:pt>
                <c:pt idx="1">
                  <c:v>334514.77806240402</c:v>
                </c:pt>
                <c:pt idx="2">
                  <c:v>331206.15152740484</c:v>
                </c:pt>
                <c:pt idx="3">
                  <c:v>327060.96791712602</c:v>
                </c:pt>
                <c:pt idx="4">
                  <c:v>321860.90744203702</c:v>
                </c:pt>
                <c:pt idx="5">
                  <c:v>315422.92207129422</c:v>
                </c:pt>
                <c:pt idx="6">
                  <c:v>307701.91101900616</c:v>
                </c:pt>
                <c:pt idx="7">
                  <c:v>298827.51334131585</c:v>
                </c:pt>
                <c:pt idx="8">
                  <c:v>289019.35000672087</c:v>
                </c:pt>
                <c:pt idx="9">
                  <c:v>278491.68749033386</c:v>
                </c:pt>
                <c:pt idx="10">
                  <c:v>267417.13642833586</c:v>
                </c:pt>
                <c:pt idx="11">
                  <c:v>255926.64138186877</c:v>
                </c:pt>
                <c:pt idx="12">
                  <c:v>244118.80382858901</c:v>
                </c:pt>
                <c:pt idx="13">
                  <c:v>232068.77151878001</c:v>
                </c:pt>
                <c:pt idx="14">
                  <c:v>219834.86947625113</c:v>
                </c:pt>
                <c:pt idx="15">
                  <c:v>207463.24577577889</c:v>
                </c:pt>
                <c:pt idx="16">
                  <c:v>194991.09198942801</c:v>
                </c:pt>
                <c:pt idx="17">
                  <c:v>182448.89277200899</c:v>
                </c:pt>
                <c:pt idx="18">
                  <c:v>169862.02511714937</c:v>
                </c:pt>
                <c:pt idx="19">
                  <c:v>157251.90932190217</c:v>
                </c:pt>
                <c:pt idx="20">
                  <c:v>144636.85728442398</c:v>
                </c:pt>
                <c:pt idx="21">
                  <c:v>132032.70577385111</c:v>
                </c:pt>
                <c:pt idx="22">
                  <c:v>119453.29571818144</c:v>
                </c:pt>
                <c:pt idx="23">
                  <c:v>106910.84382536597</c:v>
                </c:pt>
                <c:pt idx="24">
                  <c:v>94416.2318590902</c:v>
                </c:pt>
                <c:pt idx="25">
                  <c:v>81979.237525159406</c:v>
                </c:pt>
                <c:pt idx="26">
                  <c:v>69608.724859664668</c:v>
                </c:pt>
                <c:pt idx="27">
                  <c:v>57312.811592179612</c:v>
                </c:pt>
                <c:pt idx="28">
                  <c:v>45099.0441519655</c:v>
                </c:pt>
                <c:pt idx="29">
                  <c:v>32974.678597333703</c:v>
                </c:pt>
                <c:pt idx="30">
                  <c:v>20947.560231386695</c:v>
                </c:pt>
                <c:pt idx="31">
                  <c:v>9032.8550739480397</c:v>
                </c:pt>
                <c:pt idx="32">
                  <c:v>1415.0736732560699</c:v>
                </c:pt>
                <c:pt idx="33">
                  <c:v>13051.547136515699</c:v>
                </c:pt>
                <c:pt idx="34">
                  <c:v>24679.3338321837</c:v>
                </c:pt>
                <c:pt idx="35">
                  <c:v>36188.425974000194</c:v>
                </c:pt>
                <c:pt idx="36">
                  <c:v>47569.8532907146</c:v>
                </c:pt>
                <c:pt idx="37">
                  <c:v>58818.460213880011</c:v>
                </c:pt>
                <c:pt idx="38">
                  <c:v>69929.974258090995</c:v>
                </c:pt>
                <c:pt idx="39">
                  <c:v>80900.496137485388</c:v>
                </c:pt>
                <c:pt idx="40">
                  <c:v>91726.346115796478</c:v>
                </c:pt>
                <c:pt idx="41">
                  <c:v>102404.000243747</c:v>
                </c:pt>
                <c:pt idx="42">
                  <c:v>112930.05675712899</c:v>
                </c:pt>
                <c:pt idx="43">
                  <c:v>123301.21437704194</c:v>
                </c:pt>
                <c:pt idx="44">
                  <c:v>133514.25787325768</c:v>
                </c:pt>
                <c:pt idx="45">
                  <c:v>143566.04602247398</c:v>
                </c:pt>
                <c:pt idx="46">
                  <c:v>153453.50254762801</c:v>
                </c:pt>
                <c:pt idx="47">
                  <c:v>163173.60827707499</c:v>
                </c:pt>
                <c:pt idx="48">
                  <c:v>172723.39409619564</c:v>
                </c:pt>
                <c:pt idx="49">
                  <c:v>182099.93474838199</c:v>
                </c:pt>
                <c:pt idx="50">
                  <c:v>191300.34311863899</c:v>
                </c:pt>
                <c:pt idx="51">
                  <c:v>200321.76464737501</c:v>
                </c:pt>
                <c:pt idx="52">
                  <c:v>209161.37205409398</c:v>
                </c:pt>
                <c:pt idx="53">
                  <c:v>217816.36003100098</c:v>
                </c:pt>
                <c:pt idx="54">
                  <c:v>226283.939850127</c:v>
                </c:pt>
                <c:pt idx="55">
                  <c:v>234561.33394200398</c:v>
                </c:pt>
                <c:pt idx="56">
                  <c:v>242645.76981705299</c:v>
                </c:pt>
                <c:pt idx="57">
                  <c:v>250534.47388901401</c:v>
                </c:pt>
                <c:pt idx="58">
                  <c:v>258224.66443472431</c:v>
                </c:pt>
                <c:pt idx="59">
                  <c:v>265713.54399031401</c:v>
                </c:pt>
                <c:pt idx="60">
                  <c:v>272998.29059025022</c:v>
                </c:pt>
                <c:pt idx="61">
                  <c:v>280076.04782079038</c:v>
                </c:pt>
                <c:pt idx="62">
                  <c:v>286943.91329154023</c:v>
                </c:pt>
                <c:pt idx="63">
                  <c:v>293598.92509266798</c:v>
                </c:pt>
                <c:pt idx="64">
                  <c:v>300038.04571740486</c:v>
                </c:pt>
                <c:pt idx="65">
                  <c:v>306258.14263453963</c:v>
                </c:pt>
              </c:numCache>
            </c:numRef>
          </c:val>
        </c:ser>
        <c:ser>
          <c:idx val="37"/>
          <c:order val="37"/>
          <c:tx>
            <c:strRef>
              <c:f>'A = 300 MIN lunar dist'!$AN$2</c:f>
              <c:strCache>
                <c:ptCount val="1"/>
                <c:pt idx="0">
                  <c:v>3.37</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dist'!$AN$3:$AN$68</c:f>
              <c:numCache>
                <c:formatCode>General</c:formatCode>
                <c:ptCount val="66"/>
                <c:pt idx="0">
                  <c:v>336871.26205680659</c:v>
                </c:pt>
                <c:pt idx="1">
                  <c:v>334109.77928383497</c:v>
                </c:pt>
                <c:pt idx="2">
                  <c:v>330673.54804221686</c:v>
                </c:pt>
                <c:pt idx="3">
                  <c:v>326371.83084578859</c:v>
                </c:pt>
                <c:pt idx="4">
                  <c:v>321002.45110466902</c:v>
                </c:pt>
                <c:pt idx="5">
                  <c:v>314418.77686469385</c:v>
                </c:pt>
                <c:pt idx="6">
                  <c:v>306611.39649620402</c:v>
                </c:pt>
                <c:pt idx="7">
                  <c:v>297714.84569451085</c:v>
                </c:pt>
                <c:pt idx="8">
                  <c:v>287929.136223685</c:v>
                </c:pt>
                <c:pt idx="9">
                  <c:v>277446.9680547457</c:v>
                </c:pt>
                <c:pt idx="10">
                  <c:v>266426.36708966899</c:v>
                </c:pt>
                <c:pt idx="11">
                  <c:v>254990.04288813274</c:v>
                </c:pt>
                <c:pt idx="12">
                  <c:v>243232.36829766</c:v>
                </c:pt>
                <c:pt idx="13">
                  <c:v>231226.52876658092</c:v>
                </c:pt>
                <c:pt idx="14">
                  <c:v>219030.12347973499</c:v>
                </c:pt>
                <c:pt idx="15">
                  <c:v>206689.23649390435</c:v>
                </c:pt>
                <c:pt idx="16">
                  <c:v>194241.340553555</c:v>
                </c:pt>
                <c:pt idx="17">
                  <c:v>181717.37380961259</c:v>
                </c:pt>
                <c:pt idx="18">
                  <c:v>169143.23938284299</c:v>
                </c:pt>
                <c:pt idx="19">
                  <c:v>156540.90635140717</c:v>
                </c:pt>
                <c:pt idx="20">
                  <c:v>143929.22743078601</c:v>
                </c:pt>
                <c:pt idx="21">
                  <c:v>131324.55641279489</c:v>
                </c:pt>
                <c:pt idx="22">
                  <c:v>118741.22228129771</c:v>
                </c:pt>
                <c:pt idx="23">
                  <c:v>106191.89447787899</c:v>
                </c:pt>
                <c:pt idx="24">
                  <c:v>93687.874608020196</c:v>
                </c:pt>
                <c:pt idx="25">
                  <c:v>81239.326828203004</c:v>
                </c:pt>
                <c:pt idx="26">
                  <c:v>68855.470662134496</c:v>
                </c:pt>
                <c:pt idx="27">
                  <c:v>56544.749603422402</c:v>
                </c:pt>
                <c:pt idx="28">
                  <c:v>44315.009426021876</c:v>
                </c:pt>
                <c:pt idx="29">
                  <c:v>32173.785424823189</c:v>
                </c:pt>
                <c:pt idx="30">
                  <c:v>20129.231488193625</c:v>
                </c:pt>
                <c:pt idx="31">
                  <c:v>8197.8491554186094</c:v>
                </c:pt>
                <c:pt idx="32">
                  <c:v>2276.3582882854712</c:v>
                </c:pt>
                <c:pt idx="33">
                  <c:v>13973.8322906423</c:v>
                </c:pt>
                <c:pt idx="34">
                  <c:v>25618.673886619599</c:v>
                </c:pt>
                <c:pt idx="35">
                  <c:v>37143.595599621476</c:v>
                </c:pt>
                <c:pt idx="36">
                  <c:v>48540.336673516897</c:v>
                </c:pt>
                <c:pt idx="37">
                  <c:v>59803.751134434497</c:v>
                </c:pt>
                <c:pt idx="38">
                  <c:v>70929.476389328818</c:v>
                </c:pt>
                <c:pt idx="39">
                  <c:v>81913.502689831803</c:v>
                </c:pt>
                <c:pt idx="40">
                  <c:v>92752.039181482294</c:v>
                </c:pt>
                <c:pt idx="41">
                  <c:v>103441.455506477</c:v>
                </c:pt>
                <c:pt idx="42">
                  <c:v>113978.25015088147</c:v>
                </c:pt>
                <c:pt idx="43">
                  <c:v>124359.0296249986</c:v>
                </c:pt>
                <c:pt idx="44">
                  <c:v>134580.49346564937</c:v>
                </c:pt>
                <c:pt idx="45">
                  <c:v>144639.42285613099</c:v>
                </c:pt>
                <c:pt idx="46">
                  <c:v>154532.67065680001</c:v>
                </c:pt>
                <c:pt idx="47">
                  <c:v>164257.15321292295</c:v>
                </c:pt>
                <c:pt idx="48">
                  <c:v>173809.84332158274</c:v>
                </c:pt>
                <c:pt idx="49">
                  <c:v>183187.76325418774</c:v>
                </c:pt>
                <c:pt idx="50">
                  <c:v>192387.97890824199</c:v>
                </c:pt>
                <c:pt idx="51">
                  <c:v>201407.59389115399</c:v>
                </c:pt>
                <c:pt idx="52">
                  <c:v>210243.743896828</c:v>
                </c:pt>
                <c:pt idx="53">
                  <c:v>218893.59114147199</c:v>
                </c:pt>
                <c:pt idx="54">
                  <c:v>227354.31870870601</c:v>
                </c:pt>
                <c:pt idx="55">
                  <c:v>235623.12472206098</c:v>
                </c:pt>
                <c:pt idx="56">
                  <c:v>243697.21629125311</c:v>
                </c:pt>
                <c:pt idx="57">
                  <c:v>251573.80280801511</c:v>
                </c:pt>
                <c:pt idx="58">
                  <c:v>259250.08890768301</c:v>
                </c:pt>
                <c:pt idx="59">
                  <c:v>266723.26649343001</c:v>
                </c:pt>
                <c:pt idx="60">
                  <c:v>273990.50576916401</c:v>
                </c:pt>
                <c:pt idx="61">
                  <c:v>281048.94504625886</c:v>
                </c:pt>
                <c:pt idx="62">
                  <c:v>287895.67896362703</c:v>
                </c:pt>
                <c:pt idx="63">
                  <c:v>294527.74453674001</c:v>
                </c:pt>
                <c:pt idx="64">
                  <c:v>300942.10479627387</c:v>
                </c:pt>
                <c:pt idx="65">
                  <c:v>307135.62886359403</c:v>
                </c:pt>
              </c:numCache>
            </c:numRef>
          </c:val>
        </c:ser>
        <c:ser>
          <c:idx val="38"/>
          <c:order val="38"/>
          <c:tx>
            <c:strRef>
              <c:f>'A = 300 MIN lunar dist'!$AO$2</c:f>
              <c:strCache>
                <c:ptCount val="1"/>
                <c:pt idx="0">
                  <c:v>3.38</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dist'!$AO$3:$AO$68</c:f>
              <c:numCache>
                <c:formatCode>General</c:formatCode>
                <c:ptCount val="66"/>
                <c:pt idx="0">
                  <c:v>336553.30699262785</c:v>
                </c:pt>
                <c:pt idx="1">
                  <c:v>333690.5198621602</c:v>
                </c:pt>
                <c:pt idx="2">
                  <c:v>330124.04060339299</c:v>
                </c:pt>
                <c:pt idx="3">
                  <c:v>325666.628433128</c:v>
                </c:pt>
                <c:pt idx="4">
                  <c:v>320135.04526883486</c:v>
                </c:pt>
                <c:pt idx="5">
                  <c:v>313416.67314375116</c:v>
                </c:pt>
                <c:pt idx="6">
                  <c:v>305529.47997742798</c:v>
                </c:pt>
                <c:pt idx="7">
                  <c:v>296608.94247821299</c:v>
                </c:pt>
                <c:pt idx="8">
                  <c:v>286838.37827715586</c:v>
                </c:pt>
                <c:pt idx="9">
                  <c:v>276392.73821168498</c:v>
                </c:pt>
                <c:pt idx="10">
                  <c:v>265417.60107666301</c:v>
                </c:pt>
                <c:pt idx="11">
                  <c:v>254028.25349635919</c:v>
                </c:pt>
                <c:pt idx="12">
                  <c:v>242315.00093557007</c:v>
                </c:pt>
                <c:pt idx="13">
                  <c:v>230348.97011185001</c:v>
                </c:pt>
                <c:pt idx="14">
                  <c:v>218186.856900983</c:v>
                </c:pt>
                <c:pt idx="15">
                  <c:v>205874.49447902941</c:v>
                </c:pt>
                <c:pt idx="16">
                  <c:v>193449.46700206099</c:v>
                </c:pt>
                <c:pt idx="17">
                  <c:v>180943.01884993102</c:v>
                </c:pt>
                <c:pt idx="18">
                  <c:v>168381.458269733</c:v>
                </c:pt>
                <c:pt idx="19">
                  <c:v>155787.20120026101</c:v>
                </c:pt>
                <c:pt idx="20">
                  <c:v>143179.557226946</c:v>
                </c:pt>
                <c:pt idx="21">
                  <c:v>130575.32821269902</c:v>
                </c:pt>
                <c:pt idx="22">
                  <c:v>117989.27192731129</c:v>
                </c:pt>
                <c:pt idx="23">
                  <c:v>105434.464441194</c:v>
                </c:pt>
                <c:pt idx="24">
                  <c:v>92922.586201926184</c:v>
                </c:pt>
                <c:pt idx="25">
                  <c:v>80464.154781696503</c:v>
                </c:pt>
                <c:pt idx="26">
                  <c:v>68068.716623662636</c:v>
                </c:pt>
                <c:pt idx="27">
                  <c:v>55745.0174558418</c:v>
                </c:pt>
                <c:pt idx="28">
                  <c:v>43501.182719240613</c:v>
                </c:pt>
                <c:pt idx="29">
                  <c:v>31345.012469807283</c:v>
                </c:pt>
                <c:pt idx="30">
                  <c:v>19284.968938610429</c:v>
                </c:pt>
                <c:pt idx="31">
                  <c:v>7339.2305239832904</c:v>
                </c:pt>
                <c:pt idx="32">
                  <c:v>3177.6809842204098</c:v>
                </c:pt>
                <c:pt idx="33">
                  <c:v>14913.365407406</c:v>
                </c:pt>
                <c:pt idx="34">
                  <c:v>26573.307831993199</c:v>
                </c:pt>
                <c:pt idx="35">
                  <c:v>38112.332378695297</c:v>
                </c:pt>
                <c:pt idx="36">
                  <c:v>49522.7164568472</c:v>
                </c:pt>
                <c:pt idx="37">
                  <c:v>60799.304034187553</c:v>
                </c:pt>
                <c:pt idx="38">
                  <c:v>71937.640366728287</c:v>
                </c:pt>
                <c:pt idx="39">
                  <c:v>82933.607693967395</c:v>
                </c:pt>
                <c:pt idx="40">
                  <c:v>93783.306827963199</c:v>
                </c:pt>
                <c:pt idx="41">
                  <c:v>104483.004278311</c:v>
                </c:pt>
                <c:pt idx="42">
                  <c:v>115029.10175360544</c:v>
                </c:pt>
                <c:pt idx="43">
                  <c:v>125418.116065191</c:v>
                </c:pt>
                <c:pt idx="44">
                  <c:v>135646.66411627407</c:v>
                </c:pt>
                <c:pt idx="45">
                  <c:v>145711.45122601441</c:v>
                </c:pt>
                <c:pt idx="46">
                  <c:v>155609.26099155511</c:v>
                </c:pt>
                <c:pt idx="47">
                  <c:v>165336.94679602332</c:v>
                </c:pt>
                <c:pt idx="48">
                  <c:v>174891.42424384068</c:v>
                </c:pt>
                <c:pt idx="49">
                  <c:v>184269.66400438201</c:v>
                </c:pt>
                <c:pt idx="50">
                  <c:v>193468.68560014165</c:v>
                </c:pt>
                <c:pt idx="51">
                  <c:v>202485.55120105299</c:v>
                </c:pt>
                <c:pt idx="52">
                  <c:v>211317.35968427235</c:v>
                </c:pt>
                <c:pt idx="53">
                  <c:v>219961.24079040901</c:v>
                </c:pt>
                <c:pt idx="54">
                  <c:v>228414.34928344298</c:v>
                </c:pt>
                <c:pt idx="55">
                  <c:v>236673.85883814431</c:v>
                </c:pt>
                <c:pt idx="56">
                  <c:v>244736.95569803068</c:v>
                </c:pt>
                <c:pt idx="57">
                  <c:v>252600.83185684335</c:v>
                </c:pt>
                <c:pt idx="58">
                  <c:v>260262.67771540859</c:v>
                </c:pt>
                <c:pt idx="59">
                  <c:v>267719.67387676</c:v>
                </c:pt>
                <c:pt idx="60">
                  <c:v>274968.981996749</c:v>
                </c:pt>
                <c:pt idx="61">
                  <c:v>282007.73433518701</c:v>
                </c:pt>
                <c:pt idx="62">
                  <c:v>288833.02165285416</c:v>
                </c:pt>
                <c:pt idx="63">
                  <c:v>295441.87907765497</c:v>
                </c:pt>
                <c:pt idx="64">
                  <c:v>301831.26915175101</c:v>
                </c:pt>
                <c:pt idx="65">
                  <c:v>307998.06167578499</c:v>
                </c:pt>
              </c:numCache>
            </c:numRef>
          </c:val>
        </c:ser>
        <c:ser>
          <c:idx val="39"/>
          <c:order val="39"/>
          <c:tx>
            <c:strRef>
              <c:f>'A = 300 MIN lunar dist'!$AP$2</c:f>
              <c:strCache>
                <c:ptCount val="1"/>
                <c:pt idx="0">
                  <c:v>3.39</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dist'!$AP$3:$AP$68</c:f>
              <c:numCache>
                <c:formatCode>General</c:formatCode>
                <c:ptCount val="66"/>
                <c:pt idx="0">
                  <c:v>336224.25809804985</c:v>
                </c:pt>
                <c:pt idx="1">
                  <c:v>333256.9361422137</c:v>
                </c:pt>
                <c:pt idx="2">
                  <c:v>329558.19458333642</c:v>
                </c:pt>
                <c:pt idx="3">
                  <c:v>324946.92343440698</c:v>
                </c:pt>
                <c:pt idx="4">
                  <c:v>319260.65953245701</c:v>
                </c:pt>
                <c:pt idx="5">
                  <c:v>312417.51480881899</c:v>
                </c:pt>
                <c:pt idx="6">
                  <c:v>304456.03622935899</c:v>
                </c:pt>
                <c:pt idx="7">
                  <c:v>295510.17315073789</c:v>
                </c:pt>
                <c:pt idx="8">
                  <c:v>285748.91636859102</c:v>
                </c:pt>
                <c:pt idx="9">
                  <c:v>275332.39634421997</c:v>
                </c:pt>
                <c:pt idx="10">
                  <c:v>264395.49152761197</c:v>
                </c:pt>
                <c:pt idx="11">
                  <c:v>253046.81494320399</c:v>
                </c:pt>
                <c:pt idx="12">
                  <c:v>241372.81955770162</c:v>
                </c:pt>
                <c:pt idx="13">
                  <c:v>229442.549782566</c:v>
                </c:pt>
                <c:pt idx="14">
                  <c:v>217311.683579442</c:v>
                </c:pt>
                <c:pt idx="15">
                  <c:v>205025.66531420901</c:v>
                </c:pt>
                <c:pt idx="16">
                  <c:v>192622.05720039501</c:v>
                </c:pt>
                <c:pt idx="17">
                  <c:v>180132.29010251499</c:v>
                </c:pt>
                <c:pt idx="18">
                  <c:v>167582.97406387568</c:v>
                </c:pt>
                <c:pt idx="19">
                  <c:v>154996.88438854122</c:v>
                </c:pt>
                <c:pt idx="20">
                  <c:v>142393.71325322759</c:v>
                </c:pt>
                <c:pt idx="21">
                  <c:v>129790.649534496</c:v>
                </c:pt>
                <c:pt idx="22">
                  <c:v>117202.8280550854</c:v>
                </c:pt>
                <c:pt idx="23">
                  <c:v>104643.686689856</c:v>
                </c:pt>
                <c:pt idx="24">
                  <c:v>92125.248578230778</c:v>
                </c:pt>
                <c:pt idx="25">
                  <c:v>79658.353354470193</c:v>
                </c:pt>
                <c:pt idx="26">
                  <c:v>67252.847923848094</c:v>
                </c:pt>
                <c:pt idx="27">
                  <c:v>54917.758188741704</c:v>
                </c:pt>
                <c:pt idx="28">
                  <c:v>42661.470586368698</c:v>
                </c:pt>
                <c:pt idx="29">
                  <c:v>30492.035587398106</c:v>
                </c:pt>
                <c:pt idx="30">
                  <c:v>18418.226310679001</c:v>
                </c:pt>
                <c:pt idx="31">
                  <c:v>6460.3857304189314</c:v>
                </c:pt>
                <c:pt idx="32">
                  <c:v>4104.9242475056944</c:v>
                </c:pt>
                <c:pt idx="33">
                  <c:v>15867.555156788654</c:v>
                </c:pt>
                <c:pt idx="34">
                  <c:v>27540.870877061596</c:v>
                </c:pt>
                <c:pt idx="35">
                  <c:v>39092.447393905</c:v>
                </c:pt>
                <c:pt idx="36">
                  <c:v>50514.968007889896</c:v>
                </c:pt>
                <c:pt idx="37">
                  <c:v>61803.250839764303</c:v>
                </c:pt>
                <c:pt idx="38">
                  <c:v>72952.748299655388</c:v>
                </c:pt>
                <c:pt idx="39">
                  <c:v>83959.237087727684</c:v>
                </c:pt>
                <c:pt idx="40">
                  <c:v>94818.713104136448</c:v>
                </c:pt>
                <c:pt idx="41">
                  <c:v>105527.342797793</c:v>
                </c:pt>
                <c:pt idx="42">
                  <c:v>116081.43404187253</c:v>
                </c:pt>
                <c:pt idx="43">
                  <c:v>126477.41678997646</c:v>
                </c:pt>
                <c:pt idx="44">
                  <c:v>136711.82761447935</c:v>
                </c:pt>
                <c:pt idx="45">
                  <c:v>146781.29805513611</c:v>
                </c:pt>
                <c:pt idx="46">
                  <c:v>156682.54417383901</c:v>
                </c:pt>
                <c:pt idx="47">
                  <c:v>166412.35780837398</c:v>
                </c:pt>
                <c:pt idx="48">
                  <c:v>175967.598506707</c:v>
                </c:pt>
                <c:pt idx="49">
                  <c:v>185345.18632820999</c:v>
                </c:pt>
                <c:pt idx="50">
                  <c:v>194542.09513209638</c:v>
                </c:pt>
                <c:pt idx="51">
                  <c:v>203555.34612879201</c:v>
                </c:pt>
                <c:pt idx="52">
                  <c:v>212382.001738786</c:v>
                </c:pt>
                <c:pt idx="53">
                  <c:v>221019.15943648035</c:v>
                </c:pt>
                <c:pt idx="54">
                  <c:v>229463.94563901311</c:v>
                </c:pt>
                <c:pt idx="55">
                  <c:v>237713.50950884435</c:v>
                </c:pt>
                <c:pt idx="56">
                  <c:v>245765.016194278</c:v>
                </c:pt>
                <c:pt idx="57">
                  <c:v>253615.63998501404</c:v>
                </c:pt>
                <c:pt idx="58">
                  <c:v>261262.55658422038</c:v>
                </c:pt>
                <c:pt idx="59">
                  <c:v>268702.93483195029</c:v>
                </c:pt>
                <c:pt idx="60">
                  <c:v>275933.92726132716</c:v>
                </c:pt>
                <c:pt idx="61">
                  <c:v>282952.65940097801</c:v>
                </c:pt>
                <c:pt idx="62">
                  <c:v>289756.21742169902</c:v>
                </c:pt>
                <c:pt idx="63">
                  <c:v>296341.63369477598</c:v>
                </c:pt>
                <c:pt idx="64">
                  <c:v>302705.86955580401</c:v>
                </c:pt>
                <c:pt idx="65">
                  <c:v>308845.79456315516</c:v>
                </c:pt>
              </c:numCache>
            </c:numRef>
          </c:val>
        </c:ser>
        <c:ser>
          <c:idx val="40"/>
          <c:order val="40"/>
          <c:tx>
            <c:strRef>
              <c:f>'A = 300 MIN lunar dist'!$AQ$2</c:f>
              <c:strCache>
                <c:ptCount val="1"/>
                <c:pt idx="0">
                  <c:v>3.4</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dist'!$AQ$3:$AQ$68</c:f>
              <c:numCache>
                <c:formatCode>General</c:formatCode>
                <c:ptCount val="66"/>
                <c:pt idx="0">
                  <c:v>335883.87974854693</c:v>
                </c:pt>
                <c:pt idx="1">
                  <c:v>332809.06025718682</c:v>
                </c:pt>
                <c:pt idx="2">
                  <c:v>328976.71480684902</c:v>
                </c:pt>
                <c:pt idx="3">
                  <c:v>324214.30006872799</c:v>
                </c:pt>
                <c:pt idx="4">
                  <c:v>318381.01765050302</c:v>
                </c:pt>
                <c:pt idx="5">
                  <c:v>311421.99679204787</c:v>
                </c:pt>
                <c:pt idx="6">
                  <c:v>303390.93987382646</c:v>
                </c:pt>
                <c:pt idx="7">
                  <c:v>294418.77845002199</c:v>
                </c:pt>
                <c:pt idx="8">
                  <c:v>284662.11550546793</c:v>
                </c:pt>
                <c:pt idx="9">
                  <c:v>274268.54950661201</c:v>
                </c:pt>
                <c:pt idx="10">
                  <c:v>263363.69269441086</c:v>
                </c:pt>
                <c:pt idx="11">
                  <c:v>252050.160904549</c:v>
                </c:pt>
                <c:pt idx="12">
                  <c:v>240410.79206538768</c:v>
                </c:pt>
                <c:pt idx="13">
                  <c:v>228512.571347041</c:v>
                </c:pt>
                <c:pt idx="14">
                  <c:v>216410.09159758931</c:v>
                </c:pt>
                <c:pt idx="15">
                  <c:v>204148.30918080462</c:v>
                </c:pt>
                <c:pt idx="16">
                  <c:v>191764.65945730425</c:v>
                </c:pt>
                <c:pt idx="17">
                  <c:v>179290.66361999098</c:v>
                </c:pt>
                <c:pt idx="18">
                  <c:v>166753.14587772058</c:v>
                </c:pt>
                <c:pt idx="19">
                  <c:v>154175.16582174817</c:v>
                </c:pt>
                <c:pt idx="20">
                  <c:v>141576.73464861017</c:v>
                </c:pt>
                <c:pt idx="21">
                  <c:v>128975.37185151</c:v>
                </c:pt>
                <c:pt idx="22">
                  <c:v>116386.54406775899</c:v>
                </c:pt>
                <c:pt idx="23">
                  <c:v>103824.010566599</c:v>
                </c:pt>
                <c:pt idx="24">
                  <c:v>91300.103976970102</c:v>
                </c:pt>
                <c:pt idx="25">
                  <c:v>78825.956672577406</c:v>
                </c:pt>
                <c:pt idx="26">
                  <c:v>66411.691692925757</c:v>
                </c:pt>
                <c:pt idx="27">
                  <c:v>54066.593949397684</c:v>
                </c:pt>
                <c:pt idx="28">
                  <c:v>41799.293424380019</c:v>
                </c:pt>
                <c:pt idx="29">
                  <c:v>29618.078401348699</c:v>
                </c:pt>
                <c:pt idx="30">
                  <c:v>17532.037256430584</c:v>
                </c:pt>
                <c:pt idx="31">
                  <c:v>5564.4064173838897</c:v>
                </c:pt>
                <c:pt idx="32">
                  <c:v>5051.0798549468</c:v>
                </c:pt>
                <c:pt idx="33">
                  <c:v>16834.125896836918</c:v>
                </c:pt>
                <c:pt idx="34">
                  <c:v>28519.280626789401</c:v>
                </c:pt>
                <c:pt idx="35">
                  <c:v>40082.012116162899</c:v>
                </c:pt>
                <c:pt idx="36">
                  <c:v>51515.306572316069</c:v>
                </c:pt>
                <c:pt idx="37">
                  <c:v>62813.944605240191</c:v>
                </c:pt>
                <c:pt idx="38">
                  <c:v>73973.285893002379</c:v>
                </c:pt>
                <c:pt idx="39">
                  <c:v>84989.003993816485</c:v>
                </c:pt>
                <c:pt idx="40">
                  <c:v>95856.993482326128</c:v>
                </c:pt>
                <c:pt idx="41">
                  <c:v>106573.32372738446</c:v>
                </c:pt>
                <c:pt idx="42">
                  <c:v>117134.21216056297</c:v>
                </c:pt>
                <c:pt idx="43">
                  <c:v>127536.00424220201</c:v>
                </c:pt>
                <c:pt idx="44">
                  <c:v>137775.15891900301</c:v>
                </c:pt>
                <c:pt idx="45">
                  <c:v>147848.23597252759</c:v>
                </c:pt>
                <c:pt idx="46">
                  <c:v>157751.88563900298</c:v>
                </c:pt>
                <c:pt idx="47">
                  <c:v>167482.83974595804</c:v>
                </c:pt>
                <c:pt idx="48">
                  <c:v>177037.90307542199</c:v>
                </c:pt>
                <c:pt idx="49">
                  <c:v>186413.946058097</c:v>
                </c:pt>
                <c:pt idx="50">
                  <c:v>195607.89767856259</c:v>
                </c:pt>
                <c:pt idx="51">
                  <c:v>204616.73884320911</c:v>
                </c:pt>
                <c:pt idx="52">
                  <c:v>213437.49591774441</c:v>
                </c:pt>
                <c:pt idx="53">
                  <c:v>222067.23443575701</c:v>
                </c:pt>
                <c:pt idx="54">
                  <c:v>230503.05265002398</c:v>
                </c:pt>
                <c:pt idx="55">
                  <c:v>238742.07512877817</c:v>
                </c:pt>
                <c:pt idx="56">
                  <c:v>246781.44592855568</c:v>
                </c:pt>
                <c:pt idx="57">
                  <c:v>254618.32133494041</c:v>
                </c:pt>
                <c:pt idx="58">
                  <c:v>262249.86211299786</c:v>
                </c:pt>
                <c:pt idx="59">
                  <c:v>269673.22494410601</c:v>
                </c:pt>
                <c:pt idx="60">
                  <c:v>276885.55276139645</c:v>
                </c:pt>
                <c:pt idx="61">
                  <c:v>283883.96383099502</c:v>
                </c:pt>
                <c:pt idx="62">
                  <c:v>290665.53917203622</c:v>
                </c:pt>
                <c:pt idx="63">
                  <c:v>297227.30767726299</c:v>
                </c:pt>
                <c:pt idx="64">
                  <c:v>303566.228695956</c:v>
                </c:pt>
                <c:pt idx="65">
                  <c:v>309679.1707279947</c:v>
                </c:pt>
              </c:numCache>
            </c:numRef>
          </c:val>
        </c:ser>
        <c:ser>
          <c:idx val="41"/>
          <c:order val="41"/>
          <c:tx>
            <c:strRef>
              <c:f>'A = 300 MIN lunar dist'!$AR$2</c:f>
              <c:strCache>
                <c:ptCount val="1"/>
                <c:pt idx="0">
                  <c:v>3.41</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dist'!$AR$3:$AR$68</c:f>
              <c:numCache>
                <c:formatCode>General</c:formatCode>
                <c:ptCount val="66"/>
                <c:pt idx="0">
                  <c:v>335531.980869152</c:v>
                </c:pt>
                <c:pt idx="1">
                  <c:v>332347.02475898003</c:v>
                </c:pt>
                <c:pt idx="2">
                  <c:v>328380.42464714928</c:v>
                </c:pt>
                <c:pt idx="3">
                  <c:v>323470.31729462999</c:v>
                </c:pt>
                <c:pt idx="4">
                  <c:v>317497.60915231501</c:v>
                </c:pt>
                <c:pt idx="5">
                  <c:v>310430.653819656</c:v>
                </c:pt>
                <c:pt idx="6">
                  <c:v>302334.06666291016</c:v>
                </c:pt>
                <c:pt idx="7">
                  <c:v>293334.90996041498</c:v>
                </c:pt>
                <c:pt idx="8">
                  <c:v>283578.99997565022</c:v>
                </c:pt>
                <c:pt idx="9">
                  <c:v>273203.22047537123</c:v>
                </c:pt>
                <c:pt idx="10">
                  <c:v>262325.10342653486</c:v>
                </c:pt>
                <c:pt idx="11">
                  <c:v>251041.868675251</c:v>
                </c:pt>
                <c:pt idx="12">
                  <c:v>239432.98053014907</c:v>
                </c:pt>
                <c:pt idx="13">
                  <c:v>227563.42009878141</c:v>
                </c:pt>
                <c:pt idx="14">
                  <c:v>215486.66117312398</c:v>
                </c:pt>
                <c:pt idx="15">
                  <c:v>203247.10211793601</c:v>
                </c:pt>
                <c:pt idx="16">
                  <c:v>190881.97196142201</c:v>
                </c:pt>
                <c:pt idx="17">
                  <c:v>178422.80147109338</c:v>
                </c:pt>
                <c:pt idx="18">
                  <c:v>165896.55841412325</c:v>
                </c:pt>
                <c:pt idx="19">
                  <c:v>153326.521984458</c:v>
                </c:pt>
                <c:pt idx="20">
                  <c:v>140732.96606132135</c:v>
                </c:pt>
                <c:pt idx="21">
                  <c:v>128133.69298060297</c:v>
                </c:pt>
                <c:pt idx="22">
                  <c:v>115544.458189146</c:v>
                </c:pt>
                <c:pt idx="23">
                  <c:v>102979.30764098999</c:v>
                </c:pt>
                <c:pt idx="24">
                  <c:v>90450.851951619392</c:v>
                </c:pt>
                <c:pt idx="25">
                  <c:v>77970.489964915381</c:v>
                </c:pt>
                <c:pt idx="26">
                  <c:v>65548.598387924038</c:v>
                </c:pt>
                <c:pt idx="27">
                  <c:v>53194.701282032584</c:v>
                </c:pt>
                <c:pt idx="28">
                  <c:v>40917.655986244798</c:v>
                </c:pt>
                <c:pt idx="29">
                  <c:v>28725.976115872701</c:v>
                </c:pt>
                <c:pt idx="30">
                  <c:v>16629.074404495801</c:v>
                </c:pt>
                <c:pt idx="31">
                  <c:v>4654.2294136468499</c:v>
                </c:pt>
                <c:pt idx="32">
                  <c:v>6011.8490112730024</c:v>
                </c:pt>
                <c:pt idx="33">
                  <c:v>17811.0739893686</c:v>
                </c:pt>
                <c:pt idx="34">
                  <c:v>29506.699223267118</c:v>
                </c:pt>
                <c:pt idx="35">
                  <c:v>41079.323194759185</c:v>
                </c:pt>
                <c:pt idx="36">
                  <c:v>52522.155891780596</c:v>
                </c:pt>
                <c:pt idx="37">
                  <c:v>63829.930841306399</c:v>
                </c:pt>
                <c:pt idx="38">
                  <c:v>74997.915634279358</c:v>
                </c:pt>
                <c:pt idx="39">
                  <c:v>86021.684013006001</c:v>
                </c:pt>
                <c:pt idx="40">
                  <c:v>96897.032087426443</c:v>
                </c:pt>
                <c:pt idx="41">
                  <c:v>107619.935935681</c:v>
                </c:pt>
                <c:pt idx="42">
                  <c:v>118186.52521878746</c:v>
                </c:pt>
                <c:pt idx="43">
                  <c:v>128593.06388269294</c:v>
                </c:pt>
                <c:pt idx="44">
                  <c:v>138835.93524921589</c:v>
                </c:pt>
                <c:pt idx="45">
                  <c:v>148911.62973572899</c:v>
                </c:pt>
                <c:pt idx="46">
                  <c:v>158816.73356158801</c:v>
                </c:pt>
                <c:pt idx="47">
                  <c:v>168547.92001171099</c:v>
                </c:pt>
                <c:pt idx="48">
                  <c:v>178101.94046689538</c:v>
                </c:pt>
                <c:pt idx="49">
                  <c:v>187475.61677181677</c:v>
                </c:pt>
                <c:pt idx="50">
                  <c:v>196665.833961108</c:v>
                </c:pt>
                <c:pt idx="51">
                  <c:v>205669.53331556762</c:v>
                </c:pt>
                <c:pt idx="52">
                  <c:v>214483.70569419098</c:v>
                </c:pt>
                <c:pt idx="53">
                  <c:v>223105.38498661295</c:v>
                </c:pt>
                <c:pt idx="54">
                  <c:v>231531.64158173301</c:v>
                </c:pt>
                <c:pt idx="55">
                  <c:v>239759.57557036774</c:v>
                </c:pt>
                <c:pt idx="56">
                  <c:v>247786.309872315</c:v>
                </c:pt>
                <c:pt idx="57">
                  <c:v>255608.98269255031</c:v>
                </c:pt>
                <c:pt idx="58">
                  <c:v>263224.73968435597</c:v>
                </c:pt>
                <c:pt idx="59">
                  <c:v>270630.72504359635</c:v>
                </c:pt>
                <c:pt idx="60">
                  <c:v>277824.07172622776</c:v>
                </c:pt>
                <c:pt idx="61">
                  <c:v>284801.89031627466</c:v>
                </c:pt>
                <c:pt idx="62">
                  <c:v>291561.25613855099</c:v>
                </c:pt>
                <c:pt idx="63">
                  <c:v>298099.19415263005</c:v>
                </c:pt>
                <c:pt idx="64">
                  <c:v>304412.6609927307</c:v>
                </c:pt>
                <c:pt idx="65">
                  <c:v>310498.52336254535</c:v>
                </c:pt>
              </c:numCache>
            </c:numRef>
          </c:val>
        </c:ser>
        <c:ser>
          <c:idx val="42"/>
          <c:order val="42"/>
          <c:tx>
            <c:strRef>
              <c:f>'A = 300 MIN lunar dist'!$AS$2</c:f>
              <c:strCache>
                <c:ptCount val="1"/>
                <c:pt idx="0">
                  <c:v>3.42</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dist'!$AS$3:$AS$68</c:f>
              <c:numCache>
                <c:formatCode>General</c:formatCode>
                <c:ptCount val="66"/>
                <c:pt idx="0">
                  <c:v>335168.42205735901</c:v>
                </c:pt>
                <c:pt idx="1">
                  <c:v>331871.06303683086</c:v>
                </c:pt>
                <c:pt idx="2">
                  <c:v>327770.24127075</c:v>
                </c:pt>
                <c:pt idx="3">
                  <c:v>322716.47255548759</c:v>
                </c:pt>
                <c:pt idx="4">
                  <c:v>316611.70972907502</c:v>
                </c:pt>
                <c:pt idx="5">
                  <c:v>309443.89741493005</c:v>
                </c:pt>
                <c:pt idx="6">
                  <c:v>301285.29423974629</c:v>
                </c:pt>
                <c:pt idx="7">
                  <c:v>292258.656130975</c:v>
                </c:pt>
                <c:pt idx="8">
                  <c:v>282500.34529997286</c:v>
                </c:pt>
                <c:pt idx="9">
                  <c:v>272137.99464017258</c:v>
                </c:pt>
                <c:pt idx="10">
                  <c:v>261282.04318096401</c:v>
                </c:pt>
                <c:pt idx="11">
                  <c:v>250024.84560562501</c:v>
                </c:pt>
                <c:pt idx="12">
                  <c:v>238442.72962928758</c:v>
                </c:pt>
                <c:pt idx="13">
                  <c:v>226598.74485189511</c:v>
                </c:pt>
                <c:pt idx="14">
                  <c:v>214545.23643371</c:v>
                </c:pt>
                <c:pt idx="15">
                  <c:v>202325.99762239799</c:v>
                </c:pt>
                <c:pt idx="16">
                  <c:v>189977.98957941699</c:v>
                </c:pt>
                <c:pt idx="17">
                  <c:v>177532.69084790011</c:v>
                </c:pt>
                <c:pt idx="18">
                  <c:v>165017.15082403211</c:v>
                </c:pt>
                <c:pt idx="19">
                  <c:v>152454.81432364299</c:v>
                </c:pt>
                <c:pt idx="20">
                  <c:v>139866.16867779999</c:v>
                </c:pt>
                <c:pt idx="21">
                  <c:v>127269.25716395699</c:v>
                </c:pt>
                <c:pt idx="22">
                  <c:v>114680.08632871805</c:v>
                </c:pt>
                <c:pt idx="23">
                  <c:v>102112.95671072599</c:v>
                </c:pt>
                <c:pt idx="24">
                  <c:v>89580.728648079079</c:v>
                </c:pt>
                <c:pt idx="25">
                  <c:v>77095.043470449978</c:v>
                </c:pt>
                <c:pt idx="26">
                  <c:v>64666.510048136202</c:v>
                </c:pt>
                <c:pt idx="27">
                  <c:v>52304.874061430797</c:v>
                </c:pt>
                <c:pt idx="28">
                  <c:v>40019.204458433502</c:v>
                </c:pt>
                <c:pt idx="29">
                  <c:v>27818.229225855492</c:v>
                </c:pt>
                <c:pt idx="30">
                  <c:v>15711.698786287589</c:v>
                </c:pt>
                <c:pt idx="31">
                  <c:v>3732.8816507615402</c:v>
                </c:pt>
                <c:pt idx="32">
                  <c:v>6984.207857174496</c:v>
                </c:pt>
                <c:pt idx="33">
                  <c:v>18796.631099882907</c:v>
                </c:pt>
                <c:pt idx="34">
                  <c:v>30501.500976021114</c:v>
                </c:pt>
                <c:pt idx="35">
                  <c:v>42082.873717469898</c:v>
                </c:pt>
                <c:pt idx="36">
                  <c:v>53534.120912118902</c:v>
                </c:pt>
                <c:pt idx="37">
                  <c:v>64849.922269437011</c:v>
                </c:pt>
                <c:pt idx="38">
                  <c:v>76025.454643050398</c:v>
                </c:pt>
                <c:pt idx="39">
                  <c:v>87056.194869621206</c:v>
                </c:pt>
                <c:pt idx="40">
                  <c:v>97937.8438275152</c:v>
                </c:pt>
                <c:pt idx="41">
                  <c:v>108666.28763786097</c:v>
                </c:pt>
                <c:pt idx="42">
                  <c:v>119237.57121230302</c:v>
                </c:pt>
                <c:pt idx="43">
                  <c:v>129647.879673092</c:v>
                </c:pt>
                <c:pt idx="44">
                  <c:v>139893.52320656501</c:v>
                </c:pt>
                <c:pt idx="45">
                  <c:v>149970.92466876135</c:v>
                </c:pt>
                <c:pt idx="46">
                  <c:v>159876.608393548</c:v>
                </c:pt>
                <c:pt idx="47">
                  <c:v>169607.19054070811</c:v>
                </c:pt>
                <c:pt idx="48">
                  <c:v>179159.37045556499</c:v>
                </c:pt>
                <c:pt idx="49">
                  <c:v>188529.92256594435</c:v>
                </c:pt>
                <c:pt idx="50">
                  <c:v>197715.68883750599</c:v>
                </c:pt>
                <c:pt idx="51">
                  <c:v>206713.57168858501</c:v>
                </c:pt>
                <c:pt idx="52">
                  <c:v>215520.52708363099</c:v>
                </c:pt>
                <c:pt idx="53">
                  <c:v>224133.557731143</c:v>
                </c:pt>
                <c:pt idx="54">
                  <c:v>232549.70638012301</c:v>
                </c:pt>
                <c:pt idx="55">
                  <c:v>240766.04893022601</c:v>
                </c:pt>
                <c:pt idx="56">
                  <c:v>248779.687168534</c:v>
                </c:pt>
                <c:pt idx="57">
                  <c:v>256587.74128449801</c:v>
                </c:pt>
                <c:pt idx="58">
                  <c:v>264187.34160481603</c:v>
                </c:pt>
                <c:pt idx="59">
                  <c:v>271575.61967622122</c:v>
                </c:pt>
                <c:pt idx="60">
                  <c:v>278749.69823460386</c:v>
                </c:pt>
                <c:pt idx="61">
                  <c:v>285706.67979836086</c:v>
                </c:pt>
                <c:pt idx="62">
                  <c:v>292443.63353818608</c:v>
                </c:pt>
                <c:pt idx="63">
                  <c:v>298957.58000492997</c:v>
                </c:pt>
                <c:pt idx="64">
                  <c:v>305245.47262879001</c:v>
                </c:pt>
                <c:pt idx="65">
                  <c:v>311304.17577050184</c:v>
                </c:pt>
              </c:numCache>
            </c:numRef>
          </c:val>
        </c:ser>
        <c:ser>
          <c:idx val="43"/>
          <c:order val="43"/>
          <c:tx>
            <c:strRef>
              <c:f>'A = 300 MIN lunar dist'!$AT$2</c:f>
              <c:strCache>
                <c:ptCount val="1"/>
                <c:pt idx="0">
                  <c:v>3.43</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dist'!$AT$3:$AT$68</c:f>
              <c:numCache>
                <c:formatCode>General</c:formatCode>
                <c:ptCount val="66"/>
                <c:pt idx="0">
                  <c:v>334793.12098793301</c:v>
                </c:pt>
                <c:pt idx="1">
                  <c:v>331381.50638186722</c:v>
                </c:pt>
                <c:pt idx="2">
                  <c:v>327147.1481693777</c:v>
                </c:pt>
                <c:pt idx="3">
                  <c:v>321954.17592473363</c:v>
                </c:pt>
                <c:pt idx="4">
                  <c:v>315724.40537706623</c:v>
                </c:pt>
                <c:pt idx="5">
                  <c:v>308462.04389397602</c:v>
                </c:pt>
                <c:pt idx="6">
                  <c:v>300244.50259672099</c:v>
                </c:pt>
                <c:pt idx="7">
                  <c:v>291190.06001733901</c:v>
                </c:pt>
                <c:pt idx="8">
                  <c:v>281426.74195696489</c:v>
                </c:pt>
                <c:pt idx="9">
                  <c:v>271074.12469803699</c:v>
                </c:pt>
                <c:pt idx="10">
                  <c:v>260236.38193298868</c:v>
                </c:pt>
                <c:pt idx="11">
                  <c:v>249001.47176744937</c:v>
                </c:pt>
                <c:pt idx="12">
                  <c:v>237442.81006119392</c:v>
                </c:pt>
                <c:pt idx="13">
                  <c:v>225621.597690422</c:v>
                </c:pt>
                <c:pt idx="14">
                  <c:v>213589.05885361711</c:v>
                </c:pt>
                <c:pt idx="15">
                  <c:v>201388.35231036998</c:v>
                </c:pt>
                <c:pt idx="16">
                  <c:v>189056.12555208968</c:v>
                </c:pt>
                <c:pt idx="17">
                  <c:v>176623.75406987898</c:v>
                </c:pt>
                <c:pt idx="18">
                  <c:v>164118.31938423601</c:v>
                </c:pt>
                <c:pt idx="19">
                  <c:v>151563.38487682631</c:v>
                </c:pt>
                <c:pt idx="20">
                  <c:v>138979.60970681001</c:v>
                </c:pt>
                <c:pt idx="21">
                  <c:v>126385.23955562199</c:v>
                </c:pt>
                <c:pt idx="22">
                  <c:v>113796.50009028529</c:v>
                </c:pt>
                <c:pt idx="23">
                  <c:v>101227.91655940046</c:v>
                </c:pt>
                <c:pt idx="24">
                  <c:v>88692.573849710738</c:v>
                </c:pt>
                <c:pt idx="25">
                  <c:v>76202.333631018148</c:v>
                </c:pt>
                <c:pt idx="26">
                  <c:v>63768.017659774203</c:v>
                </c:pt>
                <c:pt idx="27">
                  <c:v>51399.576161349098</c:v>
                </c:pt>
                <c:pt idx="28">
                  <c:v>39106.275678378603</c:v>
                </c:pt>
                <c:pt idx="29">
                  <c:v>26897.0485418834</c:v>
                </c:pt>
                <c:pt idx="30">
                  <c:v>14782.001935127164</c:v>
                </c:pt>
                <c:pt idx="31">
                  <c:v>2804.0530125339301</c:v>
                </c:pt>
                <c:pt idx="32">
                  <c:v>7965.8397604928014</c:v>
                </c:pt>
                <c:pt idx="33">
                  <c:v>19789.233040473722</c:v>
                </c:pt>
                <c:pt idx="34">
                  <c:v>31502.245437750629</c:v>
                </c:pt>
                <c:pt idx="35">
                  <c:v>43091.327573816998</c:v>
                </c:pt>
                <c:pt idx="36">
                  <c:v>54549.964845697701</c:v>
                </c:pt>
                <c:pt idx="37">
                  <c:v>65872.778074268906</c:v>
                </c:pt>
                <c:pt idx="38">
                  <c:v>77054.854954164402</c:v>
                </c:pt>
                <c:pt idx="39">
                  <c:v>88091.578139092904</c:v>
                </c:pt>
                <c:pt idx="40">
                  <c:v>98978.557336998405</c:v>
                </c:pt>
                <c:pt idx="41">
                  <c:v>109711.591302049</c:v>
                </c:pt>
                <c:pt idx="42">
                  <c:v>120286.64328251897</c:v>
                </c:pt>
                <c:pt idx="43">
                  <c:v>130699.82224671901</c:v>
                </c:pt>
                <c:pt idx="44">
                  <c:v>140947.367615597</c:v>
                </c:pt>
                <c:pt idx="45">
                  <c:v>151025.636802061</c:v>
                </c:pt>
                <c:pt idx="46">
                  <c:v>160931.09394414499</c:v>
                </c:pt>
                <c:pt idx="47">
                  <c:v>170660.299794661</c:v>
                </c:pt>
                <c:pt idx="48">
                  <c:v>180209.90298419999</c:v>
                </c:pt>
                <c:pt idx="49">
                  <c:v>189576.63162483499</c:v>
                </c:pt>
                <c:pt idx="50">
                  <c:v>198757.285622453</c:v>
                </c:pt>
                <c:pt idx="51">
                  <c:v>207748.72931938301</c:v>
                </c:pt>
                <c:pt idx="52">
                  <c:v>216547.88439881298</c:v>
                </c:pt>
                <c:pt idx="53">
                  <c:v>225151.72295314699</c:v>
                </c:pt>
                <c:pt idx="54">
                  <c:v>233557.26045078499</c:v>
                </c:pt>
                <c:pt idx="55">
                  <c:v>241761.54879750501</c:v>
                </c:pt>
                <c:pt idx="56">
                  <c:v>249761.668866586</c:v>
                </c:pt>
                <c:pt idx="57">
                  <c:v>257554.72278983411</c:v>
                </c:pt>
                <c:pt idx="58">
                  <c:v>265137.82557523699</c:v>
                </c:pt>
                <c:pt idx="59">
                  <c:v>272508.09599342098</c:v>
                </c:pt>
                <c:pt idx="60">
                  <c:v>279662.64634361397</c:v>
                </c:pt>
                <c:pt idx="61">
                  <c:v>286598.57080008253</c:v>
                </c:pt>
                <c:pt idx="62">
                  <c:v>293312.93211370928</c:v>
                </c:pt>
                <c:pt idx="63">
                  <c:v>299802.74582717684</c:v>
                </c:pt>
                <c:pt idx="64">
                  <c:v>306064.96180352598</c:v>
                </c:pt>
                <c:pt idx="65">
                  <c:v>312096.44147754787</c:v>
                </c:pt>
              </c:numCache>
            </c:numRef>
          </c:val>
        </c:ser>
        <c:ser>
          <c:idx val="44"/>
          <c:order val="44"/>
          <c:tx>
            <c:strRef>
              <c:f>'A = 300 MIN lunar dist'!$AU$2</c:f>
              <c:strCache>
                <c:ptCount val="1"/>
                <c:pt idx="0">
                  <c:v>3.44</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dist'!$AU$3:$AU$68</c:f>
              <c:numCache>
                <c:formatCode>General</c:formatCode>
                <c:ptCount val="66"/>
                <c:pt idx="0">
                  <c:v>334406.0572210917</c:v>
                </c:pt>
                <c:pt idx="1">
                  <c:v>330878.77753679187</c:v>
                </c:pt>
                <c:pt idx="2">
                  <c:v>326512.16839746089</c:v>
                </c:pt>
                <c:pt idx="3">
                  <c:v>321184.73432914598</c:v>
                </c:pt>
                <c:pt idx="4">
                  <c:v>314836.61705129303</c:v>
                </c:pt>
                <c:pt idx="5">
                  <c:v>307485.33557046822</c:v>
                </c:pt>
                <c:pt idx="6">
                  <c:v>299211.57434517448</c:v>
                </c:pt>
                <c:pt idx="7">
                  <c:v>290129.13160611101</c:v>
                </c:pt>
                <c:pt idx="8">
                  <c:v>280358.64079537126</c:v>
                </c:pt>
                <c:pt idx="9">
                  <c:v>270012.607121979</c:v>
                </c:pt>
                <c:pt idx="10">
                  <c:v>259189.63825912811</c:v>
                </c:pt>
                <c:pt idx="11">
                  <c:v>247973.707690273</c:v>
                </c:pt>
                <c:pt idx="12">
                  <c:v>236435.52944251162</c:v>
                </c:pt>
                <c:pt idx="13">
                  <c:v>224634.54428591859</c:v>
                </c:pt>
                <c:pt idx="14">
                  <c:v>212620.87493259841</c:v>
                </c:pt>
                <c:pt idx="15">
                  <c:v>200437.02903573599</c:v>
                </c:pt>
                <c:pt idx="16">
                  <c:v>188119.30736074201</c:v>
                </c:pt>
                <c:pt idx="17">
                  <c:v>175698.94093674299</c:v>
                </c:pt>
                <c:pt idx="18">
                  <c:v>163203.00331677098</c:v>
                </c:pt>
                <c:pt idx="19">
                  <c:v>150655.136738342</c:v>
                </c:pt>
                <c:pt idx="20">
                  <c:v>138076.13562102304</c:v>
                </c:pt>
                <c:pt idx="21">
                  <c:v>125484.41492696</c:v>
                </c:pt>
                <c:pt idx="22">
                  <c:v>112896.390174543</c:v>
                </c:pt>
                <c:pt idx="23">
                  <c:v>100326.78492019829</c:v>
                </c:pt>
                <c:pt idx="24">
                  <c:v>87788.886137587004</c:v>
                </c:pt>
                <c:pt idx="25">
                  <c:v>75294.755019744887</c:v>
                </c:pt>
                <c:pt idx="26">
                  <c:v>62855.408499057303</c:v>
                </c:pt>
                <c:pt idx="27">
                  <c:v>50480.985949709502</c:v>
                </c:pt>
                <c:pt idx="28">
                  <c:v>38180.938275539098</c:v>
                </c:pt>
                <c:pt idx="29">
                  <c:v>25964.393220129699</c:v>
                </c:pt>
                <c:pt idx="30">
                  <c:v>13841.841544439712</c:v>
                </c:pt>
                <c:pt idx="31">
                  <c:v>1873.89661369739</c:v>
                </c:pt>
                <c:pt idx="32">
                  <c:v>8954.8737655205605</c:v>
                </c:pt>
                <c:pt idx="33">
                  <c:v>20787.493382584729</c:v>
                </c:pt>
                <c:pt idx="34">
                  <c:v>32507.653609420897</c:v>
                </c:pt>
                <c:pt idx="35">
                  <c:v>44103.498527414798</c:v>
                </c:pt>
                <c:pt idx="36">
                  <c:v>55568.589740847485</c:v>
                </c:pt>
                <c:pt idx="37">
                  <c:v>66897.485769141887</c:v>
                </c:pt>
                <c:pt idx="38">
                  <c:v>78085.186882742608</c:v>
                </c:pt>
                <c:pt idx="39">
                  <c:v>89126.985071271178</c:v>
                </c:pt>
                <c:pt idx="40">
                  <c:v>100018.40163716894</c:v>
                </c:pt>
                <c:pt idx="41">
                  <c:v>110755.15126262729</c:v>
                </c:pt>
                <c:pt idx="42">
                  <c:v>121333.11830711697</c:v>
                </c:pt>
                <c:pt idx="43">
                  <c:v>131748.33830953762</c:v>
                </c:pt>
                <c:pt idx="44">
                  <c:v>141996.98226852799</c:v>
                </c:pt>
                <c:pt idx="45">
                  <c:v>152075.34418381099</c:v>
                </c:pt>
                <c:pt idx="46">
                  <c:v>161979.82971398413</c:v>
                </c:pt>
                <c:pt idx="47">
                  <c:v>171706.94583192901</c:v>
                </c:pt>
                <c:pt idx="48">
                  <c:v>181253.29180629368</c:v>
                </c:pt>
                <c:pt idx="49">
                  <c:v>190615.550627761</c:v>
                </c:pt>
                <c:pt idx="50">
                  <c:v>199790.48112334922</c:v>
                </c:pt>
                <c:pt idx="51">
                  <c:v>208774.91038460311</c:v>
                </c:pt>
                <c:pt idx="52">
                  <c:v>217565.72649850641</c:v>
                </c:pt>
                <c:pt idx="53">
                  <c:v>226159.87142424568</c:v>
                </c:pt>
                <c:pt idx="54">
                  <c:v>234554.333854439</c:v>
                </c:pt>
                <c:pt idx="55">
                  <c:v>242746.14194076814</c:v>
                </c:pt>
                <c:pt idx="56">
                  <c:v>250732.35587629437</c:v>
                </c:pt>
                <c:pt idx="57">
                  <c:v>258510.05981038598</c:v>
                </c:pt>
                <c:pt idx="58">
                  <c:v>266076.35348555422</c:v>
                </c:pt>
                <c:pt idx="59">
                  <c:v>273428.34282116359</c:v>
                </c:pt>
                <c:pt idx="60">
                  <c:v>280563.12947898102</c:v>
                </c:pt>
                <c:pt idx="61">
                  <c:v>287477.79912536422</c:v>
                </c:pt>
                <c:pt idx="62">
                  <c:v>294169.40777731501</c:v>
                </c:pt>
                <c:pt idx="63">
                  <c:v>300634.96575943689</c:v>
                </c:pt>
                <c:pt idx="64">
                  <c:v>306871.41875601682</c:v>
                </c:pt>
                <c:pt idx="65">
                  <c:v>312875.624781942</c:v>
                </c:pt>
              </c:numCache>
            </c:numRef>
          </c:val>
        </c:ser>
        <c:ser>
          <c:idx val="45"/>
          <c:order val="45"/>
          <c:tx>
            <c:strRef>
              <c:f>'A = 300 MIN lunar dist'!$AV$2</c:f>
              <c:strCache>
                <c:ptCount val="1"/>
                <c:pt idx="0">
                  <c:v>3.45</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dist'!$AV$3:$AV$68</c:f>
              <c:numCache>
                <c:formatCode>General</c:formatCode>
                <c:ptCount val="66"/>
                <c:pt idx="0">
                  <c:v>334007.275254493</c:v>
                </c:pt>
                <c:pt idx="1">
                  <c:v>330363.38062494493</c:v>
                </c:pt>
                <c:pt idx="2">
                  <c:v>325866.33962120616</c:v>
                </c:pt>
                <c:pt idx="3">
                  <c:v>320409.34387443989</c:v>
                </c:pt>
                <c:pt idx="4">
                  <c:v>313949.12396702199</c:v>
                </c:pt>
                <c:pt idx="5">
                  <c:v>306513.95687899599</c:v>
                </c:pt>
                <c:pt idx="6">
                  <c:v>298186.39484719199</c:v>
                </c:pt>
                <c:pt idx="7">
                  <c:v>289075.85668746498</c:v>
                </c:pt>
                <c:pt idx="8">
                  <c:v>279296.38626812497</c:v>
                </c:pt>
                <c:pt idx="9">
                  <c:v>268954.23945946497</c:v>
                </c:pt>
                <c:pt idx="10">
                  <c:v>258143.052527758</c:v>
                </c:pt>
                <c:pt idx="11">
                  <c:v>246943.17687453868</c:v>
                </c:pt>
                <c:pt idx="12">
                  <c:v>235422.82022434392</c:v>
                </c:pt>
                <c:pt idx="13">
                  <c:v>223639.7525588331</c:v>
                </c:pt>
                <c:pt idx="14">
                  <c:v>211643.02248644622</c:v>
                </c:pt>
                <c:pt idx="15">
                  <c:v>199474.479808276</c:v>
                </c:pt>
                <c:pt idx="16">
                  <c:v>187170.05453902419</c:v>
                </c:pt>
                <c:pt idx="17">
                  <c:v>174760.80295016259</c:v>
                </c:pt>
                <c:pt idx="18">
                  <c:v>162273.75540333299</c:v>
                </c:pt>
                <c:pt idx="19">
                  <c:v>149732.59992011401</c:v>
                </c:pt>
                <c:pt idx="20">
                  <c:v>137158.23480273999</c:v>
                </c:pt>
                <c:pt idx="21">
                  <c:v>124569.21569688429</c:v>
                </c:pt>
                <c:pt idx="22">
                  <c:v>111982.12092600734</c:v>
                </c:pt>
                <c:pt idx="23">
                  <c:v>99411.849685257679</c:v>
                </c:pt>
                <c:pt idx="24">
                  <c:v>86871.869690429798</c:v>
                </c:pt>
                <c:pt idx="25">
                  <c:v>74374.4234660496</c:v>
                </c:pt>
                <c:pt idx="26">
                  <c:v>61930.706832065502</c:v>
                </c:pt>
                <c:pt idx="27">
                  <c:v>49551.033755906101</c:v>
                </c:pt>
                <c:pt idx="28">
                  <c:v>37245.027479301476</c:v>
                </c:pt>
                <c:pt idx="29">
                  <c:v>25022.003447873696</c:v>
                </c:pt>
                <c:pt idx="30">
                  <c:v>12892.8721725781</c:v>
                </c:pt>
                <c:pt idx="31">
                  <c:v>959.25805191234895</c:v>
                </c:pt>
                <c:pt idx="32">
                  <c:v>9949.7480653017501</c:v>
                </c:pt>
                <c:pt idx="33">
                  <c:v>21790.1809425623</c:v>
                </c:pt>
                <c:pt idx="34">
                  <c:v>33516.588367372453</c:v>
                </c:pt>
                <c:pt idx="35">
                  <c:v>45118.331706266385</c:v>
                </c:pt>
                <c:pt idx="36">
                  <c:v>56589.019507297213</c:v>
                </c:pt>
                <c:pt idx="37">
                  <c:v>67923.145640799703</c:v>
                </c:pt>
                <c:pt idx="38">
                  <c:v>79115.625205478704</c:v>
                </c:pt>
                <c:pt idx="39">
                  <c:v>90161.662500200808</c:v>
                </c:pt>
                <c:pt idx="40">
                  <c:v>101056.69357428201</c:v>
                </c:pt>
                <c:pt idx="41">
                  <c:v>111796.35222568399</c:v>
                </c:pt>
                <c:pt idx="42">
                  <c:v>122376.44686447462</c:v>
                </c:pt>
                <c:pt idx="43">
                  <c:v>132792.94157098999</c:v>
                </c:pt>
                <c:pt idx="44">
                  <c:v>143041.94160965399</c:v>
                </c:pt>
                <c:pt idx="45">
                  <c:v>153119.67947214437</c:v>
                </c:pt>
                <c:pt idx="46">
                  <c:v>163022.504110268</c:v>
                </c:pt>
                <c:pt idx="47">
                  <c:v>172746.87030747699</c:v>
                </c:pt>
                <c:pt idx="48">
                  <c:v>182289.329279875</c:v>
                </c:pt>
                <c:pt idx="49">
                  <c:v>191646.52011349925</c:v>
                </c:pt>
                <c:pt idx="50">
                  <c:v>200815.16153958099</c:v>
                </c:pt>
                <c:pt idx="51">
                  <c:v>209792.04426262298</c:v>
                </c:pt>
                <c:pt idx="52">
                  <c:v>218574.02347935201</c:v>
                </c:pt>
                <c:pt idx="53">
                  <c:v>227158.01157652799</c:v>
                </c:pt>
                <c:pt idx="54">
                  <c:v>235540.97089762898</c:v>
                </c:pt>
                <c:pt idx="55">
                  <c:v>243719.90625678701</c:v>
                </c:pt>
                <c:pt idx="56">
                  <c:v>251691.85732815901</c:v>
                </c:pt>
                <c:pt idx="57">
                  <c:v>259453.89050940398</c:v>
                </c:pt>
                <c:pt idx="58">
                  <c:v>267003.09030071698</c:v>
                </c:pt>
                <c:pt idx="59">
                  <c:v>274336.54972287599</c:v>
                </c:pt>
                <c:pt idx="60">
                  <c:v>281451.35977907601</c:v>
                </c:pt>
                <c:pt idx="61">
                  <c:v>288344.59741455998</c:v>
                </c:pt>
                <c:pt idx="62">
                  <c:v>295013.31163679803</c:v>
                </c:pt>
                <c:pt idx="63">
                  <c:v>301454.50734921498</c:v>
                </c:pt>
                <c:pt idx="64">
                  <c:v>307665.12573094986</c:v>
                </c:pt>
                <c:pt idx="65">
                  <c:v>313642.02091043</c:v>
                </c:pt>
              </c:numCache>
            </c:numRef>
          </c:val>
        </c:ser>
        <c:ser>
          <c:idx val="46"/>
          <c:order val="46"/>
          <c:tx>
            <c:strRef>
              <c:f>'A = 300 MIN lunar dist'!$AW$2</c:f>
              <c:strCache>
                <c:ptCount val="1"/>
                <c:pt idx="0">
                  <c:v>3.46</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dist'!$AW$3:$AW$68</c:f>
              <c:numCache>
                <c:formatCode>General</c:formatCode>
                <c:ptCount val="66"/>
                <c:pt idx="0">
                  <c:v>333596.88557810435</c:v>
                </c:pt>
                <c:pt idx="1">
                  <c:v>329835.88941439602</c:v>
                </c:pt>
                <c:pt idx="2">
                  <c:v>325210.69225577993</c:v>
                </c:pt>
                <c:pt idx="3">
                  <c:v>319629.08849288401</c:v>
                </c:pt>
                <c:pt idx="4">
                  <c:v>313062.58463062503</c:v>
                </c:pt>
                <c:pt idx="5">
                  <c:v>305548.04670058982</c:v>
                </c:pt>
                <c:pt idx="6">
                  <c:v>297168.85225270386</c:v>
                </c:pt>
                <c:pt idx="7">
                  <c:v>288030.20310326497</c:v>
                </c:pt>
                <c:pt idx="8">
                  <c:v>278240.24053190299</c:v>
                </c:pt>
                <c:pt idx="9">
                  <c:v>267899.66259095789</c:v>
                </c:pt>
                <c:pt idx="10">
                  <c:v>257097.64284633068</c:v>
                </c:pt>
                <c:pt idx="11">
                  <c:v>245911.23093419499</c:v>
                </c:pt>
                <c:pt idx="12">
                  <c:v>234406.30828775</c:v>
                </c:pt>
                <c:pt idx="13">
                  <c:v>222639.06173349268</c:v>
                </c:pt>
                <c:pt idx="14">
                  <c:v>210657.49832092901</c:v>
                </c:pt>
                <c:pt idx="15">
                  <c:v>198502.811599968</c:v>
                </c:pt>
                <c:pt idx="16">
                  <c:v>186210.54431444398</c:v>
                </c:pt>
                <c:pt idx="17">
                  <c:v>173811.553721542</c:v>
                </c:pt>
                <c:pt idx="18">
                  <c:v>161332.79901848998</c:v>
                </c:pt>
                <c:pt idx="19">
                  <c:v>148797.98579947799</c:v>
                </c:pt>
                <c:pt idx="20">
                  <c:v>136228.08860518801</c:v>
                </c:pt>
                <c:pt idx="21">
                  <c:v>123641.779067223</c:v>
                </c:pt>
                <c:pt idx="22">
                  <c:v>111055.77484213102</c:v>
                </c:pt>
                <c:pt idx="23">
                  <c:v>98485.129959256024</c:v>
                </c:pt>
                <c:pt idx="24">
                  <c:v>85943.473798221501</c:v>
                </c:pt>
                <c:pt idx="25">
                  <c:v>73443.213258433301</c:v>
                </c:pt>
                <c:pt idx="26">
                  <c:v>60995.708152573476</c:v>
                </c:pt>
                <c:pt idx="27">
                  <c:v>48611.433921380994</c:v>
                </c:pt>
                <c:pt idx="28">
                  <c:v>36300.174872677198</c:v>
                </c:pt>
                <c:pt idx="29">
                  <c:v>24071.427704743204</c:v>
                </c:pt>
                <c:pt idx="30">
                  <c:v>11936.57185517471</c:v>
                </c:pt>
                <c:pt idx="31">
                  <c:v>158.09054583071199</c:v>
                </c:pt>
                <c:pt idx="32">
                  <c:v>10949.130942027299</c:v>
                </c:pt>
                <c:pt idx="33">
                  <c:v>22796.200721243305</c:v>
                </c:pt>
                <c:pt idx="34">
                  <c:v>34528.037241622675</c:v>
                </c:pt>
                <c:pt idx="35">
                  <c:v>46134.887632178506</c:v>
                </c:pt>
                <c:pt idx="36">
                  <c:v>57610.3851887868</c:v>
                </c:pt>
                <c:pt idx="37">
                  <c:v>68948.957403601002</c:v>
                </c:pt>
                <c:pt idx="38">
                  <c:v>80145.436517942348</c:v>
                </c:pt>
                <c:pt idx="39">
                  <c:v>91194.942223083315</c:v>
                </c:pt>
                <c:pt idx="40">
                  <c:v>102092.82819784741</c:v>
                </c:pt>
                <c:pt idx="41">
                  <c:v>112834.65061663449</c:v>
                </c:pt>
                <c:pt idx="42">
                  <c:v>123416.144348343</c:v>
                </c:pt>
                <c:pt idx="43">
                  <c:v>133833.20492837211</c:v>
                </c:pt>
                <c:pt idx="44">
                  <c:v>144081.87356666068</c:v>
                </c:pt>
                <c:pt idx="45">
                  <c:v>154158.32351633519</c:v>
                </c:pt>
                <c:pt idx="46">
                  <c:v>164058.84871066001</c:v>
                </c:pt>
                <c:pt idx="47">
                  <c:v>173779.85322552899</c:v>
                </c:pt>
                <c:pt idx="48">
                  <c:v>183317.84168420898</c:v>
                </c:pt>
                <c:pt idx="49">
                  <c:v>192669.41031928768</c:v>
                </c:pt>
                <c:pt idx="50">
                  <c:v>201831.23881260399</c:v>
                </c:pt>
                <c:pt idx="51">
                  <c:v>210800.08233143101</c:v>
                </c:pt>
                <c:pt idx="52">
                  <c:v>219572.76393621901</c:v>
                </c:pt>
                <c:pt idx="53">
                  <c:v>228146.167058274</c:v>
                </c:pt>
                <c:pt idx="54">
                  <c:v>236517.228119876</c:v>
                </c:pt>
                <c:pt idx="55">
                  <c:v>244682.929005852</c:v>
                </c:pt>
                <c:pt idx="56">
                  <c:v>252640.28914523011</c:v>
                </c:pt>
                <c:pt idx="57">
                  <c:v>260386.35738481759</c:v>
                </c:pt>
                <c:pt idx="58">
                  <c:v>267918.20303381648</c:v>
                </c:pt>
                <c:pt idx="59">
                  <c:v>275232.90630733501</c:v>
                </c:pt>
                <c:pt idx="60">
                  <c:v>282327.54748793005</c:v>
                </c:pt>
                <c:pt idx="61">
                  <c:v>289199.19469426002</c:v>
                </c:pt>
                <c:pt idx="62">
                  <c:v>295844.88977869501</c:v>
                </c:pt>
                <c:pt idx="63">
                  <c:v>302261.63181687996</c:v>
                </c:pt>
                <c:pt idx="64">
                  <c:v>308446.35732732085</c:v>
                </c:pt>
                <c:pt idx="65">
                  <c:v>314395.91621722566</c:v>
                </c:pt>
              </c:numCache>
            </c:numRef>
          </c:val>
        </c:ser>
        <c:ser>
          <c:idx val="47"/>
          <c:order val="47"/>
          <c:tx>
            <c:strRef>
              <c:f>'A = 300 MIN lunar dist'!$AX$2</c:f>
              <c:strCache>
                <c:ptCount val="1"/>
                <c:pt idx="0">
                  <c:v>3.47</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dist'!$AX$3:$AX$68</c:f>
              <c:numCache>
                <c:formatCode>General</c:formatCode>
                <c:ptCount val="66"/>
                <c:pt idx="0">
                  <c:v>333175.06444615423</c:v>
                </c:pt>
                <c:pt idx="1">
                  <c:v>329296.93343646254</c:v>
                </c:pt>
                <c:pt idx="2">
                  <c:v>324546.23163182684</c:v>
                </c:pt>
                <c:pt idx="3">
                  <c:v>318844.94297557301</c:v>
                </c:pt>
                <c:pt idx="4">
                  <c:v>312177.55527282628</c:v>
                </c:pt>
                <c:pt idx="5">
                  <c:v>304587.70784403384</c:v>
                </c:pt>
                <c:pt idx="6">
                  <c:v>296158.83751646022</c:v>
                </c:pt>
                <c:pt idx="7">
                  <c:v>286992.12536752416</c:v>
                </c:pt>
                <c:pt idx="8">
                  <c:v>277190.40150042297</c:v>
                </c:pt>
                <c:pt idx="9">
                  <c:v>266849.39290052996</c:v>
                </c:pt>
                <c:pt idx="10">
                  <c:v>256054.24865351059</c:v>
                </c:pt>
                <c:pt idx="11">
                  <c:v>244879.00014860817</c:v>
                </c:pt>
                <c:pt idx="12">
                  <c:v>233387.366807735</c:v>
                </c:pt>
                <c:pt idx="13">
                  <c:v>221634.03779991777</c:v>
                </c:pt>
                <c:pt idx="14">
                  <c:v>209666.01495617398</c:v>
                </c:pt>
                <c:pt idx="15">
                  <c:v>197523.84166014325</c:v>
                </c:pt>
                <c:pt idx="16">
                  <c:v>185242.66378685899</c:v>
                </c:pt>
                <c:pt idx="17">
                  <c:v>172853.11980058311</c:v>
                </c:pt>
                <c:pt idx="18">
                  <c:v>160382.07611731501</c:v>
                </c:pt>
                <c:pt idx="19">
                  <c:v>147853.23175143811</c:v>
                </c:pt>
                <c:pt idx="20">
                  <c:v>135287.61441304398</c:v>
                </c:pt>
                <c:pt idx="21">
                  <c:v>122703.988508104</c:v>
                </c:pt>
                <c:pt idx="22">
                  <c:v>110119.191295403</c:v>
                </c:pt>
                <c:pt idx="23">
                  <c:v>97548.412381295348</c:v>
                </c:pt>
                <c:pt idx="24">
                  <c:v>85005.425888613099</c:v>
                </c:pt>
                <c:pt idx="25">
                  <c:v>72502.788012644087</c:v>
                </c:pt>
                <c:pt idx="26">
                  <c:v>60052.008362644898</c:v>
                </c:pt>
                <c:pt idx="27">
                  <c:v>47663.711976205595</c:v>
                </c:pt>
                <c:pt idx="28">
                  <c:v>35347.833948118598</c:v>
                </c:pt>
                <c:pt idx="29">
                  <c:v>23114.046791132921</c:v>
                </c:pt>
                <c:pt idx="30">
                  <c:v>10974.2655107462</c:v>
                </c:pt>
                <c:pt idx="31">
                  <c:v>209.78298328001699</c:v>
                </c:pt>
                <c:pt idx="32">
                  <c:v>11951.870673858601</c:v>
                </c:pt>
                <c:pt idx="33">
                  <c:v>23804.577159846496</c:v>
                </c:pt>
                <c:pt idx="34">
                  <c:v>35541.097533644999</c:v>
                </c:pt>
                <c:pt idx="35">
                  <c:v>47152.329214534097</c:v>
                </c:pt>
                <c:pt idx="36">
                  <c:v>58631.912579672091</c:v>
                </c:pt>
                <c:pt idx="37">
                  <c:v>69974.208524186004</c:v>
                </c:pt>
                <c:pt idx="38">
                  <c:v>81173.968564630806</c:v>
                </c:pt>
                <c:pt idx="39">
                  <c:v>92226.230514529379</c:v>
                </c:pt>
                <c:pt idx="40">
                  <c:v>103126.26927736597</c:v>
                </c:pt>
                <c:pt idx="41">
                  <c:v>113869.56571200429</c:v>
                </c:pt>
                <c:pt idx="42">
                  <c:v>124451.78401070808</c:v>
                </c:pt>
                <c:pt idx="43">
                  <c:v>134868.753498912</c:v>
                </c:pt>
                <c:pt idx="44">
                  <c:v>145116.45340913799</c:v>
                </c:pt>
                <c:pt idx="45">
                  <c:v>155190.999757657</c:v>
                </c:pt>
                <c:pt idx="46">
                  <c:v>165088.63316552201</c:v>
                </c:pt>
                <c:pt idx="47">
                  <c:v>174805.708508121</c:v>
                </c:pt>
                <c:pt idx="48">
                  <c:v>184338.68505140499</c:v>
                </c:pt>
                <c:pt idx="49">
                  <c:v>193684.117456729</c:v>
                </c:pt>
                <c:pt idx="50">
                  <c:v>202838.64732319911</c:v>
                </c:pt>
                <c:pt idx="51">
                  <c:v>211798.99514665399</c:v>
                </c:pt>
                <c:pt idx="52">
                  <c:v>220561.95253425141</c:v>
                </c:pt>
                <c:pt idx="53">
                  <c:v>229124.37463270413</c:v>
                </c:pt>
                <c:pt idx="54">
                  <c:v>237483.17246348</c:v>
                </c:pt>
                <c:pt idx="55">
                  <c:v>245635.30532042999</c:v>
                </c:pt>
                <c:pt idx="56">
                  <c:v>253577.77277797658</c:v>
                </c:pt>
                <c:pt idx="57">
                  <c:v>261307.60625250399</c:v>
                </c:pt>
                <c:pt idx="58">
                  <c:v>268821.86008935102</c:v>
                </c:pt>
                <c:pt idx="59">
                  <c:v>276117.60173850751</c:v>
                </c:pt>
                <c:pt idx="60">
                  <c:v>283191.90073307429</c:v>
                </c:pt>
                <c:pt idx="61">
                  <c:v>290041.81630948099</c:v>
                </c:pt>
                <c:pt idx="62">
                  <c:v>296664.38306392822</c:v>
                </c:pt>
                <c:pt idx="63">
                  <c:v>303056.59401112946</c:v>
                </c:pt>
                <c:pt idx="64">
                  <c:v>309215.38066584786</c:v>
                </c:pt>
                <c:pt idx="65">
                  <c:v>315137.58843762398</c:v>
                </c:pt>
              </c:numCache>
            </c:numRef>
          </c:val>
        </c:ser>
        <c:ser>
          <c:idx val="48"/>
          <c:order val="48"/>
          <c:tx>
            <c:strRef>
              <c:f>'A = 300 MIN lunar dist'!$AY$2</c:f>
              <c:strCache>
                <c:ptCount val="1"/>
                <c:pt idx="0">
                  <c:v>3.48</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dist'!$AY$3:$AY$68</c:f>
              <c:numCache>
                <c:formatCode>General</c:formatCode>
                <c:ptCount val="66"/>
                <c:pt idx="0">
                  <c:v>332742.05090606859</c:v>
                </c:pt>
                <c:pt idx="1">
                  <c:v>328747.18354417698</c:v>
                </c:pt>
                <c:pt idx="2">
                  <c:v>323873.92444317479</c:v>
                </c:pt>
                <c:pt idx="3">
                  <c:v>318057.77886651584</c:v>
                </c:pt>
                <c:pt idx="4">
                  <c:v>311294.50571227423</c:v>
                </c:pt>
                <c:pt idx="5">
                  <c:v>303633.01438899222</c:v>
                </c:pt>
                <c:pt idx="6">
                  <c:v>295156.24434824701</c:v>
                </c:pt>
                <c:pt idx="7">
                  <c:v>285961.568048471</c:v>
                </c:pt>
                <c:pt idx="8">
                  <c:v>276147.01642111997</c:v>
                </c:pt>
                <c:pt idx="9">
                  <c:v>265803.84717899689</c:v>
                </c:pt>
                <c:pt idx="10">
                  <c:v>255013.56471492938</c:v>
                </c:pt>
                <c:pt idx="11">
                  <c:v>243847.43303481501</c:v>
                </c:pt>
                <c:pt idx="12">
                  <c:v>232367.16009122398</c:v>
                </c:pt>
                <c:pt idx="13">
                  <c:v>220626.01987885559</c:v>
                </c:pt>
                <c:pt idx="14">
                  <c:v>208670.04623976658</c:v>
                </c:pt>
                <c:pt idx="15">
                  <c:v>196539.14262972874</c:v>
                </c:pt>
                <c:pt idx="16">
                  <c:v>184268.05310276998</c:v>
                </c:pt>
                <c:pt idx="17">
                  <c:v>171887.18318865701</c:v>
                </c:pt>
                <c:pt idx="18">
                  <c:v>159423.28824837311</c:v>
                </c:pt>
                <c:pt idx="19">
                  <c:v>146900.04062529199</c:v>
                </c:pt>
                <c:pt idx="20">
                  <c:v>134338.50102537699</c:v>
                </c:pt>
                <c:pt idx="21">
                  <c:v>121757.507196042</c:v>
                </c:pt>
                <c:pt idx="22">
                  <c:v>109173.99788574172</c:v>
                </c:pt>
                <c:pt idx="23">
                  <c:v>96603.281108452997</c:v>
                </c:pt>
                <c:pt idx="24">
                  <c:v>84059.260316886706</c:v>
                </c:pt>
                <c:pt idx="25">
                  <c:v>71554.627151366105</c:v>
                </c:pt>
                <c:pt idx="26">
                  <c:v>59101.028672968503</c:v>
                </c:pt>
                <c:pt idx="27">
                  <c:v>46709.227952684327</c:v>
                </c:pt>
                <c:pt idx="28">
                  <c:v>34389.301498830784</c:v>
                </c:pt>
                <c:pt idx="29">
                  <c:v>22151.093875622089</c:v>
                </c:pt>
                <c:pt idx="30">
                  <c:v>10007.1461910738</c:v>
                </c:pt>
                <c:pt idx="31">
                  <c:v>1065.5168648326301</c:v>
                </c:pt>
                <c:pt idx="32">
                  <c:v>12956.961596838904</c:v>
                </c:pt>
                <c:pt idx="33">
                  <c:v>24814.440190714446</c:v>
                </c:pt>
                <c:pt idx="34">
                  <c:v>36554.963336222201</c:v>
                </c:pt>
                <c:pt idx="35">
                  <c:v>48169.909325930996</c:v>
                </c:pt>
                <c:pt idx="36">
                  <c:v>59652.911583178698</c:v>
                </c:pt>
                <c:pt idx="37">
                  <c:v>70998.264385802308</c:v>
                </c:pt>
                <c:pt idx="38">
                  <c:v>82200.641052923995</c:v>
                </c:pt>
                <c:pt idx="39">
                  <c:v>93255.000492128995</c:v>
                </c:pt>
                <c:pt idx="40">
                  <c:v>104156.54159957494</c:v>
                </c:pt>
                <c:pt idx="41">
                  <c:v>114900.672743027</c:v>
                </c:pt>
                <c:pt idx="42">
                  <c:v>125482.989961218</c:v>
                </c:pt>
                <c:pt idx="43">
                  <c:v>135899.25865527801</c:v>
                </c:pt>
                <c:pt idx="44">
                  <c:v>146145.39828225435</c:v>
                </c:pt>
                <c:pt idx="45">
                  <c:v>156217.46931853399</c:v>
                </c:pt>
                <c:pt idx="46">
                  <c:v>166111.66079736201</c:v>
                </c:pt>
                <c:pt idx="47">
                  <c:v>175824.279868471</c:v>
                </c:pt>
                <c:pt idx="48">
                  <c:v>185351.74175580268</c:v>
                </c:pt>
                <c:pt idx="49">
                  <c:v>194690.56068681399</c:v>
                </c:pt>
                <c:pt idx="50">
                  <c:v>203837.34119178599</c:v>
                </c:pt>
                <c:pt idx="51">
                  <c:v>212788.76994859311</c:v>
                </c:pt>
                <c:pt idx="52">
                  <c:v>221541.60787820877</c:v>
                </c:pt>
                <c:pt idx="53">
                  <c:v>230092.68239640599</c:v>
                </c:pt>
                <c:pt idx="54">
                  <c:v>238438.87971469041</c:v>
                </c:pt>
                <c:pt idx="55">
                  <c:v>246577.136936375</c:v>
                </c:pt>
                <c:pt idx="56">
                  <c:v>254504.43409150935</c:v>
                </c:pt>
                <c:pt idx="57">
                  <c:v>262217.78544933622</c:v>
                </c:pt>
                <c:pt idx="58">
                  <c:v>269714.23058148578</c:v>
                </c:pt>
                <c:pt idx="59">
                  <c:v>276990.82421087666</c:v>
                </c:pt>
                <c:pt idx="60">
                  <c:v>284044.625152466</c:v>
                </c:pt>
                <c:pt idx="61">
                  <c:v>290872.68373585487</c:v>
                </c:pt>
                <c:pt idx="62">
                  <c:v>297472.02717835002</c:v>
                </c:pt>
                <c:pt idx="63">
                  <c:v>303839.64239767386</c:v>
                </c:pt>
                <c:pt idx="64">
                  <c:v>309972.45555063093</c:v>
                </c:pt>
                <c:pt idx="65">
                  <c:v>315867.30717158789</c:v>
                </c:pt>
              </c:numCache>
            </c:numRef>
          </c:val>
        </c:ser>
        <c:ser>
          <c:idx val="49"/>
          <c:order val="49"/>
          <c:tx>
            <c:strRef>
              <c:f>'A = 300 MIN lunar dist'!$AZ$2</c:f>
              <c:strCache>
                <c:ptCount val="1"/>
                <c:pt idx="0">
                  <c:v>3.49</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dist'!$AZ$3:$AZ$68</c:f>
              <c:numCache>
                <c:formatCode>General</c:formatCode>
                <c:ptCount val="66"/>
                <c:pt idx="0">
                  <c:v>332298.14273897989</c:v>
                </c:pt>
                <c:pt idx="1">
                  <c:v>328187.33807899302</c:v>
                </c:pt>
                <c:pt idx="2">
                  <c:v>323194.68896490714</c:v>
                </c:pt>
                <c:pt idx="3">
                  <c:v>317268.37200807995</c:v>
                </c:pt>
                <c:pt idx="4">
                  <c:v>310413.83283658657</c:v>
                </c:pt>
                <c:pt idx="5">
                  <c:v>302684.01741275098</c:v>
                </c:pt>
                <c:pt idx="6">
                  <c:v>294160.96916086448</c:v>
                </c:pt>
                <c:pt idx="7">
                  <c:v>284938.468379086</c:v>
                </c:pt>
                <c:pt idx="8">
                  <c:v>275110.19249130099</c:v>
                </c:pt>
                <c:pt idx="9">
                  <c:v>264763.36207838589</c:v>
                </c:pt>
                <c:pt idx="10">
                  <c:v>253976.16745805199</c:v>
                </c:pt>
                <c:pt idx="11">
                  <c:v>242817.32808913899</c:v>
                </c:pt>
                <c:pt idx="12">
                  <c:v>231346.67901512899</c:v>
                </c:pt>
                <c:pt idx="13">
                  <c:v>219616.156300003</c:v>
                </c:pt>
                <c:pt idx="14">
                  <c:v>207670.86380675898</c:v>
                </c:pt>
                <c:pt idx="15">
                  <c:v>195550.07905197699</c:v>
                </c:pt>
                <c:pt idx="16">
                  <c:v>183288.14186521558</c:v>
                </c:pt>
                <c:pt idx="17">
                  <c:v>170915.21595144583</c:v>
                </c:pt>
                <c:pt idx="18">
                  <c:v>158457.92963890068</c:v>
                </c:pt>
                <c:pt idx="19">
                  <c:v>145939.912299541</c:v>
                </c:pt>
                <c:pt idx="20">
                  <c:v>133382.240162195</c:v>
                </c:pt>
                <c:pt idx="21">
                  <c:v>120803.80758957668</c:v>
                </c:pt>
                <c:pt idx="22">
                  <c:v>108221.63819598929</c:v>
                </c:pt>
                <c:pt idx="23">
                  <c:v>95651.143430739001</c:v>
                </c:pt>
                <c:pt idx="24">
                  <c:v>83106.342534149284</c:v>
                </c:pt>
                <c:pt idx="25">
                  <c:v>70600.049303675973</c:v>
                </c:pt>
                <c:pt idx="26">
                  <c:v>58144.036932747411</c:v>
                </c:pt>
                <c:pt idx="27">
                  <c:v>45749.196317021597</c:v>
                </c:pt>
                <c:pt idx="28">
                  <c:v>33425.736663282274</c:v>
                </c:pt>
                <c:pt idx="29">
                  <c:v>21183.672137377984</c:v>
                </c:pt>
                <c:pt idx="30">
                  <c:v>9036.2950244869298</c:v>
                </c:pt>
                <c:pt idx="31">
                  <c:v>2030.48628656866</c:v>
                </c:pt>
                <c:pt idx="32">
                  <c:v>13963.519452218445</c:v>
                </c:pt>
                <c:pt idx="33">
                  <c:v>25825.012749884922</c:v>
                </c:pt>
                <c:pt idx="34">
                  <c:v>37568.915075851801</c:v>
                </c:pt>
                <c:pt idx="35">
                  <c:v>49186.960595955003</c:v>
                </c:pt>
                <c:pt idx="36">
                  <c:v>60672.766105319475</c:v>
                </c:pt>
                <c:pt idx="37">
                  <c:v>72020.559235435401</c:v>
                </c:pt>
                <c:pt idx="38">
                  <c:v>83224.937397088608</c:v>
                </c:pt>
                <c:pt idx="39">
                  <c:v>94280.783888521371</c:v>
                </c:pt>
                <c:pt idx="40">
                  <c:v>105183.224140021</c:v>
                </c:pt>
                <c:pt idx="41">
                  <c:v>115927.59663950501</c:v>
                </c:pt>
                <c:pt idx="42">
                  <c:v>126509.43163772597</c:v>
                </c:pt>
                <c:pt idx="43">
                  <c:v>136924.43305173801</c:v>
                </c:pt>
                <c:pt idx="44">
                  <c:v>147168.46251794868</c:v>
                </c:pt>
                <c:pt idx="45">
                  <c:v>157237.526728839</c:v>
                </c:pt>
                <c:pt idx="46">
                  <c:v>167127.76476236599</c:v>
                </c:pt>
                <c:pt idx="47">
                  <c:v>176835.437478473</c:v>
                </c:pt>
                <c:pt idx="48">
                  <c:v>186356.91742049399</c:v>
                </c:pt>
                <c:pt idx="49">
                  <c:v>195688.67938686258</c:v>
                </c:pt>
                <c:pt idx="50">
                  <c:v>204827.29186844398</c:v>
                </c:pt>
                <c:pt idx="51">
                  <c:v>213769.408620623</c:v>
                </c:pt>
                <c:pt idx="52">
                  <c:v>222511.760611406</c:v>
                </c:pt>
                <c:pt idx="53">
                  <c:v>231051.14816183611</c:v>
                </c:pt>
                <c:pt idx="54">
                  <c:v>239384.43315375701</c:v>
                </c:pt>
                <c:pt idx="55">
                  <c:v>247508.53101104131</c:v>
                </c:pt>
                <c:pt idx="56">
                  <c:v>255420.40249785662</c:v>
                </c:pt>
                <c:pt idx="57">
                  <c:v>263117.045093283</c:v>
                </c:pt>
                <c:pt idx="58">
                  <c:v>270595.48367532284</c:v>
                </c:pt>
                <c:pt idx="59">
                  <c:v>277852.76042907429</c:v>
                </c:pt>
                <c:pt idx="60">
                  <c:v>284885.92355468101</c:v>
                </c:pt>
                <c:pt idx="61">
                  <c:v>291692.01440214698</c:v>
                </c:pt>
                <c:pt idx="62">
                  <c:v>298268.05268142623</c:v>
                </c:pt>
                <c:pt idx="63">
                  <c:v>304611.019158568</c:v>
                </c:pt>
                <c:pt idx="64">
                  <c:v>310717.83449848997</c:v>
                </c:pt>
                <c:pt idx="65">
                  <c:v>316585.33403369098</c:v>
                </c:pt>
              </c:numCache>
            </c:numRef>
          </c:val>
        </c:ser>
        <c:ser>
          <c:idx val="50"/>
          <c:order val="50"/>
          <c:tx>
            <c:strRef>
              <c:f>'A = 300 MIN lunar dist'!$BA$2</c:f>
              <c:strCache>
                <c:ptCount val="1"/>
                <c:pt idx="0">
                  <c:v>3.5</c:v>
                </c:pt>
              </c:strCache>
            </c:strRef>
          </c:tx>
          <c:cat>
            <c:numRef>
              <c:f>'A = 300 MIN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dist'!$BA$3:$BA$68</c:f>
              <c:numCache>
                <c:formatCode>General</c:formatCode>
                <c:ptCount val="66"/>
                <c:pt idx="0">
                  <c:v>331843.69065646001</c:v>
                </c:pt>
                <c:pt idx="1">
                  <c:v>327618.10951389623</c:v>
                </c:pt>
                <c:pt idx="2">
                  <c:v>322509.38869345601</c:v>
                </c:pt>
                <c:pt idx="3">
                  <c:v>316477.41085341398</c:v>
                </c:pt>
                <c:pt idx="4">
                  <c:v>309535.871972672</c:v>
                </c:pt>
                <c:pt idx="5">
                  <c:v>301740.74948687054</c:v>
                </c:pt>
                <c:pt idx="6">
                  <c:v>293172.91101074801</c:v>
                </c:pt>
                <c:pt idx="7">
                  <c:v>283922.75825603359</c:v>
                </c:pt>
                <c:pt idx="8">
                  <c:v>274080.00490777398</c:v>
                </c:pt>
                <c:pt idx="9">
                  <c:v>263728.20894098759</c:v>
                </c:pt>
                <c:pt idx="10">
                  <c:v>252942.53586035201</c:v>
                </c:pt>
                <c:pt idx="11">
                  <c:v>241789.35985648065</c:v>
                </c:pt>
                <c:pt idx="12">
                  <c:v>230326.76892032858</c:v>
                </c:pt>
                <c:pt idx="13">
                  <c:v>218605.43414167099</c:v>
                </c:pt>
                <c:pt idx="14">
                  <c:v>206669.56812751901</c:v>
                </c:pt>
                <c:pt idx="15">
                  <c:v>194557.83763488301</c:v>
                </c:pt>
                <c:pt idx="16">
                  <c:v>182304.17980052999</c:v>
                </c:pt>
                <c:pt idx="17">
                  <c:v>169938.50898711511</c:v>
                </c:pt>
                <c:pt idx="18">
                  <c:v>157487.31522419001</c:v>
                </c:pt>
                <c:pt idx="19">
                  <c:v>144974.17057921362</c:v>
                </c:pt>
                <c:pt idx="20">
                  <c:v>132420.15172435099</c:v>
                </c:pt>
                <c:pt idx="21">
                  <c:v>119844.195385517</c:v>
                </c:pt>
                <c:pt idx="22">
                  <c:v>107263.395075736</c:v>
                </c:pt>
                <c:pt idx="23">
                  <c:v>94693.252379286379</c:v>
                </c:pt>
                <c:pt idx="24">
                  <c:v>82147.889614044267</c:v>
                </c:pt>
                <c:pt idx="25">
                  <c:v>69640.231305788097</c:v>
                </c:pt>
                <c:pt idx="26">
                  <c:v>57182.1661086928</c:v>
                </c:pt>
                <c:pt idx="27">
                  <c:v>44784.703295283784</c:v>
                </c:pt>
                <c:pt idx="28">
                  <c:v>32458.176913606698</c:v>
                </c:pt>
                <c:pt idx="29">
                  <c:v>20212.769996396306</c:v>
                </c:pt>
                <c:pt idx="30">
                  <c:v>8062.7016414384934</c:v>
                </c:pt>
                <c:pt idx="31">
                  <c:v>3018.4001394872002</c:v>
                </c:pt>
                <c:pt idx="32">
                  <c:v>14970.7629105264</c:v>
                </c:pt>
                <c:pt idx="33">
                  <c:v>26835.600319401106</c:v>
                </c:pt>
                <c:pt idx="34">
                  <c:v>38582.309050397991</c:v>
                </c:pt>
                <c:pt idx="35">
                  <c:v>50202.887128643197</c:v>
                </c:pt>
                <c:pt idx="36">
                  <c:v>61690.926389321197</c:v>
                </c:pt>
                <c:pt idx="37">
                  <c:v>73040.588660247187</c:v>
                </c:pt>
                <c:pt idx="38">
                  <c:v>84246.398184179678</c:v>
                </c:pt>
                <c:pt idx="39">
                  <c:v>95303.165031257508</c:v>
                </c:pt>
                <c:pt idx="40">
                  <c:v>106205.94382287597</c:v>
                </c:pt>
                <c:pt idx="41">
                  <c:v>116950.006151382</c:v>
                </c:pt>
                <c:pt idx="42">
                  <c:v>127530.81879439202</c:v>
                </c:pt>
                <c:pt idx="43">
                  <c:v>137944.025830698</c:v>
                </c:pt>
                <c:pt idx="44">
                  <c:v>148185.433429923</c:v>
                </c:pt>
                <c:pt idx="45">
                  <c:v>158250.996100066</c:v>
                </c:pt>
                <c:pt idx="46">
                  <c:v>168136.80460649595</c:v>
                </c:pt>
                <c:pt idx="47">
                  <c:v>177839.074924093</c:v>
                </c:pt>
                <c:pt idx="48">
                  <c:v>187354.13806329598</c:v>
                </c:pt>
                <c:pt idx="49">
                  <c:v>196678.430631278</c:v>
                </c:pt>
                <c:pt idx="50">
                  <c:v>205808.48599879298</c:v>
                </c:pt>
                <c:pt idx="51">
                  <c:v>214740.92581454798</c:v>
                </c:pt>
                <c:pt idx="52">
                  <c:v>223472.45187311099</c:v>
                </c:pt>
                <c:pt idx="53">
                  <c:v>231999.83805579299</c:v>
                </c:pt>
                <c:pt idx="54">
                  <c:v>240319.92242227792</c:v>
                </c:pt>
                <c:pt idx="55">
                  <c:v>248429.59915965601</c:v>
                </c:pt>
                <c:pt idx="56">
                  <c:v>256325.81016928001</c:v>
                </c:pt>
                <c:pt idx="57">
                  <c:v>264005.53635820287</c:v>
                </c:pt>
                <c:pt idx="58">
                  <c:v>271465.788180242</c:v>
                </c:pt>
                <c:pt idx="59">
                  <c:v>278703.59542342828</c:v>
                </c:pt>
                <c:pt idx="60">
                  <c:v>285715.995724459</c:v>
                </c:pt>
                <c:pt idx="61">
                  <c:v>292500.02150391566</c:v>
                </c:pt>
                <c:pt idx="62">
                  <c:v>299052.68498615402</c:v>
                </c:pt>
                <c:pt idx="63">
                  <c:v>305370.96046245442</c:v>
                </c:pt>
                <c:pt idx="64">
                  <c:v>311451.76310847816</c:v>
                </c:pt>
                <c:pt idx="65">
                  <c:v>317291.92288845102</c:v>
                </c:pt>
              </c:numCache>
            </c:numRef>
          </c:val>
        </c:ser>
        <c:bandFmts/>
        <c:axId val="50968832"/>
        <c:axId val="50987392"/>
        <c:axId val="50954688"/>
      </c:surfaceChart>
      <c:catAx>
        <c:axId val="50968832"/>
        <c:scaling>
          <c:orientation val="minMax"/>
        </c:scaling>
        <c:axPos val="b"/>
        <c:title>
          <c:tx>
            <c:rich>
              <a:bodyPr/>
              <a:lstStyle/>
              <a:p>
                <a:pPr>
                  <a:defRPr/>
                </a:pPr>
                <a:r>
                  <a:rPr lang="el-GR">
                    <a:latin typeface="Times New Roman"/>
                    <a:cs typeface="Times New Roman"/>
                  </a:rPr>
                  <a:t>γ</a:t>
                </a:r>
                <a:r>
                  <a:rPr lang="en-US">
                    <a:latin typeface="Times New Roman"/>
                    <a:cs typeface="Times New Roman"/>
                  </a:rPr>
                  <a:t>(º)</a:t>
                </a:r>
                <a:endParaRPr lang="en-US"/>
              </a:p>
            </c:rich>
          </c:tx>
          <c:layout>
            <c:manualLayout>
              <c:xMode val="edge"/>
              <c:yMode val="edge"/>
              <c:x val="0.34616349646107103"/>
              <c:y val="0.93455590692686896"/>
            </c:manualLayout>
          </c:layout>
        </c:title>
        <c:numFmt formatCode="General" sourceLinked="1"/>
        <c:tickLblPos val="nextTo"/>
        <c:txPr>
          <a:bodyPr/>
          <a:lstStyle/>
          <a:p>
            <a:pPr>
              <a:defRPr>
                <a:latin typeface="Times New Roman" pitchFamily="18" charset="0"/>
                <a:cs typeface="Times New Roman" pitchFamily="18" charset="0"/>
              </a:defRPr>
            </a:pPr>
            <a:endParaRPr lang="en-US"/>
          </a:p>
        </c:txPr>
        <c:crossAx val="50987392"/>
        <c:crosses val="autoZero"/>
        <c:auto val="1"/>
        <c:lblAlgn val="ctr"/>
        <c:lblOffset val="100"/>
        <c:tickLblSkip val="5"/>
      </c:catAx>
      <c:valAx>
        <c:axId val="50987392"/>
        <c:scaling>
          <c:orientation val="minMax"/>
          <c:max val="400000"/>
          <c:min val="0"/>
        </c:scaling>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a:t>
                </a:r>
                <a:r>
                  <a:rPr lang="en-US" baseline="0">
                    <a:latin typeface="Times New Roman" pitchFamily="18" charset="0"/>
                    <a:cs typeface="Times New Roman" pitchFamily="18" charset="0"/>
                  </a:rPr>
                  <a:t> Radius (km)</a:t>
                </a:r>
                <a:endParaRPr lang="en-US">
                  <a:latin typeface="Times New Roman" pitchFamily="18" charset="0"/>
                  <a:cs typeface="Times New Roman" pitchFamily="18" charset="0"/>
                </a:endParaRPr>
              </a:p>
            </c:rich>
          </c:tx>
          <c:layout>
            <c:manualLayout>
              <c:xMode val="edge"/>
              <c:yMode val="edge"/>
              <c:x val="0.81600518806744449"/>
              <c:y val="0.13309725473505021"/>
            </c:manualLayout>
          </c:layout>
        </c:title>
        <c:numFmt formatCode="General" sourceLinked="1"/>
        <c:majorTickMark val="none"/>
        <c:tickLblPos val="none"/>
        <c:crossAx val="50968832"/>
        <c:crosses val="autoZero"/>
        <c:crossBetween val="midCat"/>
        <c:majorUnit val="50000"/>
        <c:minorUnit val="20000"/>
      </c:valAx>
      <c:serAx>
        <c:axId val="50954688"/>
        <c:scaling>
          <c:orientation val="minMax"/>
        </c:scaling>
        <c:axPos val="b"/>
        <c:title>
          <c:tx>
            <c:rich>
              <a:bodyPr rot="-5400000" vert="horz"/>
              <a:lstStyle/>
              <a:p>
                <a:pPr>
                  <a:defRPr/>
                </a:pPr>
                <a:r>
                  <a:rPr lang="en-US">
                    <a:latin typeface="Times New Roman"/>
                    <a:cs typeface="Times New Roman"/>
                  </a:rPr>
                  <a:t>∆V (km/s)</a:t>
                </a:r>
                <a:endParaRPr lang="en-US"/>
              </a:p>
            </c:rich>
          </c:tx>
          <c:layout>
            <c:manualLayout>
              <c:xMode val="edge"/>
              <c:yMode val="edge"/>
              <c:x val="0.77422728301993782"/>
              <c:y val="0.36177620681152872"/>
            </c:manualLayout>
          </c:layout>
        </c:title>
        <c:tickLblPos val="nextTo"/>
        <c:txPr>
          <a:bodyPr/>
          <a:lstStyle/>
          <a:p>
            <a:pPr>
              <a:defRPr>
                <a:latin typeface="Times New Roman" pitchFamily="18" charset="0"/>
                <a:cs typeface="Times New Roman" pitchFamily="18" charset="0"/>
              </a:defRPr>
            </a:pPr>
            <a:endParaRPr lang="en-US"/>
          </a:p>
        </c:txPr>
        <c:crossAx val="50987392"/>
        <c:crosses val="autoZero"/>
        <c:tickLblSkip val="5"/>
      </c:serAx>
    </c:plotArea>
    <c:legend>
      <c:legendPos val="r"/>
      <c:layout>
        <c:manualLayout>
          <c:xMode val="edge"/>
          <c:yMode val="edge"/>
          <c:x val="0.8310389411440301"/>
          <c:y val="0.23934539263673213"/>
          <c:w val="0.15015431436829171"/>
          <c:h val="0.65103894445626731"/>
        </c:manualLayout>
      </c:layout>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90"/>
      <c:rotY val="0"/>
      <c:perspective val="0"/>
    </c:view3D>
    <c:plotArea>
      <c:layout>
        <c:manualLayout>
          <c:layoutTarget val="inner"/>
          <c:xMode val="edge"/>
          <c:yMode val="edge"/>
          <c:x val="3.9754189380173631E-2"/>
          <c:y val="3.2371983519717679E-2"/>
          <c:w val="0.65053829462653179"/>
          <c:h val="0.8096353575285189"/>
        </c:manualLayout>
      </c:layout>
      <c:surfaceChart>
        <c:wireframe val="1"/>
        <c:ser>
          <c:idx val="0"/>
          <c:order val="0"/>
          <c:tx>
            <c:strRef>
              <c:f>'A = 300 MIN lunar dist'!$C$2</c:f>
              <c:strCache>
                <c:ptCount val="1"/>
                <c:pt idx="0">
                  <c:v>3.05</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dist'!$C$3:$C$22</c:f>
              <c:numCache>
                <c:formatCode>General</c:formatCode>
                <c:ptCount val="20"/>
                <c:pt idx="0">
                  <c:v>208194.77027061986</c:v>
                </c:pt>
                <c:pt idx="1">
                  <c:v>201285.702570544</c:v>
                </c:pt>
                <c:pt idx="2">
                  <c:v>194469.51540443001</c:v>
                </c:pt>
                <c:pt idx="3">
                  <c:v>187769.24743342499</c:v>
                </c:pt>
                <c:pt idx="4">
                  <c:v>181210.262197776</c:v>
                </c:pt>
                <c:pt idx="5">
                  <c:v>174820.49441435526</c:v>
                </c:pt>
                <c:pt idx="6">
                  <c:v>168630.67541688299</c:v>
                </c:pt>
                <c:pt idx="7">
                  <c:v>162674.51303358001</c:v>
                </c:pt>
                <c:pt idx="8">
                  <c:v>156988.78822754801</c:v>
                </c:pt>
                <c:pt idx="9">
                  <c:v>151613.31744821311</c:v>
                </c:pt>
                <c:pt idx="10">
                  <c:v>146590.7192706991</c:v>
                </c:pt>
                <c:pt idx="11">
                  <c:v>141965.912108549</c:v>
                </c:pt>
                <c:pt idx="12">
                  <c:v>137785.2726742168</c:v>
                </c:pt>
                <c:pt idx="13">
                  <c:v>134095.39639286898</c:v>
                </c:pt>
                <c:pt idx="14">
                  <c:v>130941.44483625759</c:v>
                </c:pt>
                <c:pt idx="15">
                  <c:v>128365.12812911734</c:v>
                </c:pt>
                <c:pt idx="16">
                  <c:v>126402.46033334894</c:v>
                </c:pt>
                <c:pt idx="17">
                  <c:v>125081.51805402199</c:v>
                </c:pt>
                <c:pt idx="18">
                  <c:v>124420.49705363199</c:v>
                </c:pt>
                <c:pt idx="19">
                  <c:v>124426.370855327</c:v>
                </c:pt>
              </c:numCache>
            </c:numRef>
          </c:val>
        </c:ser>
        <c:ser>
          <c:idx val="1"/>
          <c:order val="1"/>
          <c:tx>
            <c:strRef>
              <c:f>'A = 300 MIN lunar dist'!$D$2</c:f>
              <c:strCache>
                <c:ptCount val="1"/>
                <c:pt idx="0">
                  <c:v>3.06</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dist'!$D$3:$D$22</c:f>
              <c:numCache>
                <c:formatCode>General</c:formatCode>
                <c:ptCount val="20"/>
                <c:pt idx="0">
                  <c:v>183199.44364235399</c:v>
                </c:pt>
                <c:pt idx="1">
                  <c:v>176123.02444582465</c:v>
                </c:pt>
                <c:pt idx="2">
                  <c:v>169177.29996902199</c:v>
                </c:pt>
                <c:pt idx="3">
                  <c:v>162390.52377528301</c:v>
                </c:pt>
                <c:pt idx="4">
                  <c:v>155794.19718695499</c:v>
                </c:pt>
                <c:pt idx="5">
                  <c:v>149423.39564729598</c:v>
                </c:pt>
                <c:pt idx="6">
                  <c:v>143317.03444069898</c:v>
                </c:pt>
                <c:pt idx="7">
                  <c:v>137518.01468661099</c:v>
                </c:pt>
                <c:pt idx="8">
                  <c:v>132073.16690932761</c:v>
                </c:pt>
                <c:pt idx="9">
                  <c:v>127032.88390477802</c:v>
                </c:pt>
                <c:pt idx="10">
                  <c:v>122450.32220544</c:v>
                </c:pt>
                <c:pt idx="11">
                  <c:v>118380.052046418</c:v>
                </c:pt>
                <c:pt idx="12">
                  <c:v>114876.0793560673</c:v>
                </c:pt>
                <c:pt idx="13">
                  <c:v>111989.25038922401</c:v>
                </c:pt>
                <c:pt idx="14">
                  <c:v>109764.199072453</c:v>
                </c:pt>
                <c:pt idx="15">
                  <c:v>108236.167517708</c:v>
                </c:pt>
                <c:pt idx="16">
                  <c:v>107428.17485462602</c:v>
                </c:pt>
                <c:pt idx="17">
                  <c:v>107349.05026995399</c:v>
                </c:pt>
                <c:pt idx="18">
                  <c:v>107992.72632858841</c:v>
                </c:pt>
                <c:pt idx="19">
                  <c:v>109338.937061234</c:v>
                </c:pt>
              </c:numCache>
            </c:numRef>
          </c:val>
        </c:ser>
        <c:ser>
          <c:idx val="2"/>
          <c:order val="2"/>
          <c:tx>
            <c:strRef>
              <c:f>'A = 300 MIN lunar dist'!$E$2</c:f>
              <c:strCache>
                <c:ptCount val="1"/>
                <c:pt idx="0">
                  <c:v>3.07</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dist'!$E$3:$E$22</c:f>
              <c:numCache>
                <c:formatCode>General</c:formatCode>
                <c:ptCount val="20"/>
                <c:pt idx="0">
                  <c:v>152338.27382725861</c:v>
                </c:pt>
                <c:pt idx="1">
                  <c:v>145203.514107745</c:v>
                </c:pt>
                <c:pt idx="2">
                  <c:v>138262.93925641</c:v>
                </c:pt>
                <c:pt idx="3">
                  <c:v>131553.93486710932</c:v>
                </c:pt>
                <c:pt idx="4">
                  <c:v>125118.4919853927</c:v>
                </c:pt>
                <c:pt idx="5">
                  <c:v>119003.500848336</c:v>
                </c:pt>
                <c:pt idx="6">
                  <c:v>113260.81657473899</c:v>
                </c:pt>
                <c:pt idx="7">
                  <c:v>107946.94917083</c:v>
                </c:pt>
                <c:pt idx="8">
                  <c:v>103122.194399827</c:v>
                </c:pt>
                <c:pt idx="9">
                  <c:v>98849.014008876999</c:v>
                </c:pt>
                <c:pt idx="10">
                  <c:v>95189.527431337294</c:v>
                </c:pt>
                <c:pt idx="11">
                  <c:v>92202.110443925601</c:v>
                </c:pt>
                <c:pt idx="12">
                  <c:v>89937.331247536102</c:v>
                </c:pt>
                <c:pt idx="13">
                  <c:v>88433.738853602379</c:v>
                </c:pt>
                <c:pt idx="14">
                  <c:v>87714.252524403099</c:v>
                </c:pt>
                <c:pt idx="15">
                  <c:v>87783.9297054091</c:v>
                </c:pt>
                <c:pt idx="16">
                  <c:v>88629.643225379026</c:v>
                </c:pt>
                <c:pt idx="17">
                  <c:v>90221.731407291503</c:v>
                </c:pt>
                <c:pt idx="18">
                  <c:v>92517.187754741739</c:v>
                </c:pt>
                <c:pt idx="19">
                  <c:v>95463.647902782395</c:v>
                </c:pt>
              </c:numCache>
            </c:numRef>
          </c:val>
        </c:ser>
        <c:ser>
          <c:idx val="3"/>
          <c:order val="3"/>
          <c:tx>
            <c:strRef>
              <c:f>'A = 300 MIN lunar dist'!$F$2</c:f>
              <c:strCache>
                <c:ptCount val="1"/>
                <c:pt idx="0">
                  <c:v>3.08</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dist'!$F$3:$F$22</c:f>
              <c:numCache>
                <c:formatCode>General</c:formatCode>
                <c:ptCount val="20"/>
                <c:pt idx="0">
                  <c:v>114498.306670055</c:v>
                </c:pt>
                <c:pt idx="1">
                  <c:v>107584.7637213227</c:v>
                </c:pt>
                <c:pt idx="2">
                  <c:v>100979.595060662</c:v>
                </c:pt>
                <c:pt idx="3">
                  <c:v>94735.527404921406</c:v>
                </c:pt>
                <c:pt idx="4">
                  <c:v>88910.808754966507</c:v>
                </c:pt>
                <c:pt idx="5">
                  <c:v>83568.602095226379</c:v>
                </c:pt>
                <c:pt idx="6">
                  <c:v>78775.618029695426</c:v>
                </c:pt>
                <c:pt idx="7">
                  <c:v>74599.785963658927</c:v>
                </c:pt>
                <c:pt idx="8">
                  <c:v>71106.878362570424</c:v>
                </c:pt>
                <c:pt idx="9">
                  <c:v>68356.230428491457</c:v>
                </c:pt>
                <c:pt idx="10">
                  <c:v>66396.011334980896</c:v>
                </c:pt>
                <c:pt idx="11">
                  <c:v>65258.7868833537</c:v>
                </c:pt>
                <c:pt idx="12">
                  <c:v>64958.244152634274</c:v>
                </c:pt>
                <c:pt idx="13">
                  <c:v>65487.81087539826</c:v>
                </c:pt>
                <c:pt idx="14">
                  <c:v>66821.507845493179</c:v>
                </c:pt>
                <c:pt idx="15">
                  <c:v>68916.841924392094</c:v>
                </c:pt>
                <c:pt idx="16">
                  <c:v>71719.089087531887</c:v>
                </c:pt>
                <c:pt idx="17">
                  <c:v>75166.0749394054</c:v>
                </c:pt>
                <c:pt idx="18">
                  <c:v>79192.616928499207</c:v>
                </c:pt>
                <c:pt idx="19">
                  <c:v>83734.073429742595</c:v>
                </c:pt>
              </c:numCache>
            </c:numRef>
          </c:val>
        </c:ser>
        <c:ser>
          <c:idx val="4"/>
          <c:order val="4"/>
          <c:tx>
            <c:strRef>
              <c:f>'A = 300 MIN lunar dist'!$G$2</c:f>
              <c:strCache>
                <c:ptCount val="1"/>
                <c:pt idx="0">
                  <c:v>3.09</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dist'!$G$3:$G$22</c:f>
              <c:numCache>
                <c:formatCode>General</c:formatCode>
                <c:ptCount val="20"/>
                <c:pt idx="0">
                  <c:v>69487.353397807499</c:v>
                </c:pt>
                <c:pt idx="1">
                  <c:v>63492.855999848958</c:v>
                </c:pt>
                <c:pt idx="2">
                  <c:v>58009.287182801607</c:v>
                </c:pt>
                <c:pt idx="3">
                  <c:v>53102.0539895486</c:v>
                </c:pt>
                <c:pt idx="4">
                  <c:v>48835.887771678797</c:v>
                </c:pt>
                <c:pt idx="5">
                  <c:v>45271.543459012384</c:v>
                </c:pt>
                <c:pt idx="6">
                  <c:v>42462.195179926101</c:v>
                </c:pt>
                <c:pt idx="7">
                  <c:v>40450.050584277698</c:v>
                </c:pt>
                <c:pt idx="8">
                  <c:v>39263.665604998598</c:v>
                </c:pt>
                <c:pt idx="9">
                  <c:v>38916.198374412685</c:v>
                </c:pt>
                <c:pt idx="10">
                  <c:v>39404.569809447399</c:v>
                </c:pt>
                <c:pt idx="11">
                  <c:v>40709.426079757199</c:v>
                </c:pt>
                <c:pt idx="12">
                  <c:v>42795.979393027897</c:v>
                </c:pt>
                <c:pt idx="13">
                  <c:v>45615.9628504352</c:v>
                </c:pt>
                <c:pt idx="14">
                  <c:v>49110.788034011595</c:v>
                </c:pt>
                <c:pt idx="15">
                  <c:v>53215.569949005774</c:v>
                </c:pt>
                <c:pt idx="16">
                  <c:v>57863.310871921014</c:v>
                </c:pt>
                <c:pt idx="17">
                  <c:v>62988.494198243003</c:v>
                </c:pt>
                <c:pt idx="18">
                  <c:v>68529.625582812005</c:v>
                </c:pt>
                <c:pt idx="19">
                  <c:v>74430.639396634419</c:v>
                </c:pt>
              </c:numCache>
            </c:numRef>
          </c:val>
        </c:ser>
        <c:ser>
          <c:idx val="5"/>
          <c:order val="5"/>
          <c:tx>
            <c:strRef>
              <c:f>'A = 300 MIN lunar dist'!$H$2</c:f>
              <c:strCache>
                <c:ptCount val="1"/>
                <c:pt idx="0">
                  <c:v>3.1</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dist'!$H$3:$H$22</c:f>
              <c:numCache>
                <c:formatCode>General</c:formatCode>
                <c:ptCount val="20"/>
                <c:pt idx="0">
                  <c:v>20828.196233381303</c:v>
                </c:pt>
                <c:pt idx="1">
                  <c:v>17211.719954598415</c:v>
                </c:pt>
                <c:pt idx="2">
                  <c:v>14319.4206229663</c:v>
                </c:pt>
                <c:pt idx="3">
                  <c:v>12166.22448037846</c:v>
                </c:pt>
                <c:pt idx="4">
                  <c:v>10750.1752307759</c:v>
                </c:pt>
                <c:pt idx="5">
                  <c:v>10059.035255070499</c:v>
                </c:pt>
                <c:pt idx="6">
                  <c:v>10081.710952025916</c:v>
                </c:pt>
                <c:pt idx="7">
                  <c:v>10817.0183084291</c:v>
                </c:pt>
                <c:pt idx="8">
                  <c:v>12272.234462216205</c:v>
                </c:pt>
                <c:pt idx="9">
                  <c:v>14452.1698278571</c:v>
                </c:pt>
                <c:pt idx="10">
                  <c:v>17347.238547673915</c:v>
                </c:pt>
                <c:pt idx="11">
                  <c:v>20927.873357086599</c:v>
                </c:pt>
                <c:pt idx="12">
                  <c:v>25146.1976498148</c:v>
                </c:pt>
                <c:pt idx="13">
                  <c:v>29941.804227626697</c:v>
                </c:pt>
                <c:pt idx="14">
                  <c:v>35248.413396452699</c:v>
                </c:pt>
                <c:pt idx="15">
                  <c:v>40999.555351856601</c:v>
                </c:pt>
                <c:pt idx="16">
                  <c:v>47132.556887342944</c:v>
                </c:pt>
                <c:pt idx="17">
                  <c:v>53590.782904845</c:v>
                </c:pt>
                <c:pt idx="18">
                  <c:v>60324.447536454121</c:v>
                </c:pt>
                <c:pt idx="19">
                  <c:v>67290.460534216647</c:v>
                </c:pt>
              </c:numCache>
            </c:numRef>
          </c:val>
        </c:ser>
        <c:ser>
          <c:idx val="6"/>
          <c:order val="6"/>
          <c:tx>
            <c:strRef>
              <c:f>'A = 300 MIN lunar dist'!$I$2</c:f>
              <c:strCache>
                <c:ptCount val="1"/>
                <c:pt idx="0">
                  <c:v>3.11</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dist'!$I$3:$I$22</c:f>
              <c:numCache>
                <c:formatCode>General</c:formatCode>
                <c:ptCount val="20"/>
                <c:pt idx="0">
                  <c:v>12840.623411779448</c:v>
                </c:pt>
                <c:pt idx="1">
                  <c:v>13300.640313809499</c:v>
                </c:pt>
                <c:pt idx="2">
                  <c:v>13154.285162447062</c:v>
                </c:pt>
                <c:pt idx="3">
                  <c:v>12407.0123630201</c:v>
                </c:pt>
                <c:pt idx="4">
                  <c:v>11075.774662567404</c:v>
                </c:pt>
                <c:pt idx="5">
                  <c:v>9193.193173601785</c:v>
                </c:pt>
                <c:pt idx="6">
                  <c:v>6821.0716048371614</c:v>
                </c:pt>
                <c:pt idx="7">
                  <c:v>4094.9860757706697</c:v>
                </c:pt>
                <c:pt idx="8">
                  <c:v>1398.1185512092711</c:v>
                </c:pt>
                <c:pt idx="9">
                  <c:v>0.42691265445205034</c:v>
                </c:pt>
                <c:pt idx="10">
                  <c:v>1892.2865294087358</c:v>
                </c:pt>
                <c:pt idx="11">
                  <c:v>6315.4252722453102</c:v>
                </c:pt>
                <c:pt idx="12">
                  <c:v>11884.29644210006</c:v>
                </c:pt>
                <c:pt idx="13">
                  <c:v>18092.868310750109</c:v>
                </c:pt>
                <c:pt idx="14">
                  <c:v>24744.413381953505</c:v>
                </c:pt>
                <c:pt idx="15">
                  <c:v>31733.004892022131</c:v>
                </c:pt>
                <c:pt idx="16">
                  <c:v>38987.804059089343</c:v>
                </c:pt>
                <c:pt idx="17">
                  <c:v>46456.100066656101</c:v>
                </c:pt>
                <c:pt idx="18">
                  <c:v>54096.660459187275</c:v>
                </c:pt>
                <c:pt idx="19">
                  <c:v>61876.325906851504</c:v>
                </c:pt>
              </c:numCache>
            </c:numRef>
          </c:val>
        </c:ser>
        <c:ser>
          <c:idx val="7"/>
          <c:order val="7"/>
          <c:tx>
            <c:strRef>
              <c:f>'A = 300 MIN lunar dist'!$J$2</c:f>
              <c:strCache>
                <c:ptCount val="1"/>
                <c:pt idx="0">
                  <c:v>3.12</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dist'!$J$3:$J$22</c:f>
              <c:numCache>
                <c:formatCode>General</c:formatCode>
                <c:ptCount val="20"/>
                <c:pt idx="0">
                  <c:v>49745.067124214875</c:v>
                </c:pt>
                <c:pt idx="1">
                  <c:v>47213.496083577586</c:v>
                </c:pt>
                <c:pt idx="2">
                  <c:v>44187.529244436701</c:v>
                </c:pt>
                <c:pt idx="3">
                  <c:v>40681.734258315802</c:v>
                </c:pt>
                <c:pt idx="4">
                  <c:v>36713.268814599498</c:v>
                </c:pt>
                <c:pt idx="5">
                  <c:v>32302.373699972497</c:v>
                </c:pt>
                <c:pt idx="6">
                  <c:v>27473.283614464519</c:v>
                </c:pt>
                <c:pt idx="7">
                  <c:v>22256.316176031691</c:v>
                </c:pt>
                <c:pt idx="8">
                  <c:v>16693.7566546054</c:v>
                </c:pt>
                <c:pt idx="9">
                  <c:v>10860.730554344516</c:v>
                </c:pt>
                <c:pt idx="10">
                  <c:v>4970.1770677827899</c:v>
                </c:pt>
                <c:pt idx="11">
                  <c:v>301.56246680073036</c:v>
                </c:pt>
                <c:pt idx="12">
                  <c:v>2555.8074822955605</c:v>
                </c:pt>
                <c:pt idx="13">
                  <c:v>9266.5777479426706</c:v>
                </c:pt>
                <c:pt idx="14">
                  <c:v>16830.1860749388</c:v>
                </c:pt>
                <c:pt idx="15">
                  <c:v>24725.909709180502</c:v>
                </c:pt>
                <c:pt idx="16">
                  <c:v>32820.277037657885</c:v>
                </c:pt>
                <c:pt idx="17">
                  <c:v>41051.912576563802</c:v>
                </c:pt>
                <c:pt idx="18">
                  <c:v>49383.049850984011</c:v>
                </c:pt>
                <c:pt idx="19">
                  <c:v>57786.898901742898</c:v>
                </c:pt>
              </c:numCache>
            </c:numRef>
          </c:val>
        </c:ser>
        <c:ser>
          <c:idx val="8"/>
          <c:order val="8"/>
          <c:tx>
            <c:strRef>
              <c:f>'A = 300 MIN lunar dist'!$K$2</c:f>
              <c:strCache>
                <c:ptCount val="1"/>
                <c:pt idx="0">
                  <c:v>3.13</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dist'!$K$3:$K$22</c:f>
              <c:numCache>
                <c:formatCode>General</c:formatCode>
                <c:ptCount val="20"/>
                <c:pt idx="0">
                  <c:v>78760.615403644406</c:v>
                </c:pt>
                <c:pt idx="1">
                  <c:v>73790.913063021755</c:v>
                </c:pt>
                <c:pt idx="2">
                  <c:v>68467.116941605898</c:v>
                </c:pt>
                <c:pt idx="3">
                  <c:v>62802.057408528803</c:v>
                </c:pt>
                <c:pt idx="4">
                  <c:v>56810.398837955014</c:v>
                </c:pt>
                <c:pt idx="5">
                  <c:v>50508.711866196398</c:v>
                </c:pt>
                <c:pt idx="6">
                  <c:v>43915.584468122302</c:v>
                </c:pt>
                <c:pt idx="7">
                  <c:v>37051.923617556502</c:v>
                </c:pt>
                <c:pt idx="8">
                  <c:v>29941.894582810699</c:v>
                </c:pt>
                <c:pt idx="9">
                  <c:v>22615.975994215925</c:v>
                </c:pt>
                <c:pt idx="10">
                  <c:v>15122.428689655801</c:v>
                </c:pt>
                <c:pt idx="11">
                  <c:v>7587.423062844101</c:v>
                </c:pt>
                <c:pt idx="12">
                  <c:v>892.4482235541999</c:v>
                </c:pt>
                <c:pt idx="13">
                  <c:v>2919.9706901825912</c:v>
                </c:pt>
                <c:pt idx="14">
                  <c:v>10857.25596954576</c:v>
                </c:pt>
                <c:pt idx="15">
                  <c:v>19408.580077086292</c:v>
                </c:pt>
                <c:pt idx="16">
                  <c:v>28138.102151438903</c:v>
                </c:pt>
                <c:pt idx="17">
                  <c:v>36954.549905547596</c:v>
                </c:pt>
                <c:pt idx="18">
                  <c:v>45819.073460637432</c:v>
                </c:pt>
                <c:pt idx="19">
                  <c:v>54708.699006993484</c:v>
                </c:pt>
              </c:numCache>
            </c:numRef>
          </c:val>
        </c:ser>
        <c:ser>
          <c:idx val="9"/>
          <c:order val="9"/>
          <c:tx>
            <c:strRef>
              <c:f>'A = 300 MIN lunar dist'!$L$2</c:f>
              <c:strCache>
                <c:ptCount val="1"/>
                <c:pt idx="0">
                  <c:v>3.14</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dist'!$L$3:$L$22</c:f>
              <c:numCache>
                <c:formatCode>General</c:formatCode>
                <c:ptCount val="20"/>
                <c:pt idx="0">
                  <c:v>100885.76744561199</c:v>
                </c:pt>
                <c:pt idx="1">
                  <c:v>94068.801274871701</c:v>
                </c:pt>
                <c:pt idx="2">
                  <c:v>87006.831686892794</c:v>
                </c:pt>
                <c:pt idx="3">
                  <c:v>79711.381190825457</c:v>
                </c:pt>
                <c:pt idx="4">
                  <c:v>72195.296841583302</c:v>
                </c:pt>
                <c:pt idx="5">
                  <c:v>64472.648782853175</c:v>
                </c:pt>
                <c:pt idx="6">
                  <c:v>56558.628253845003</c:v>
                </c:pt>
                <c:pt idx="7">
                  <c:v>48469.511730789585</c:v>
                </c:pt>
                <c:pt idx="8">
                  <c:v>40222.850690070343</c:v>
                </c:pt>
                <c:pt idx="9">
                  <c:v>31838.336063890802</c:v>
                </c:pt>
                <c:pt idx="10">
                  <c:v>23340.918710916099</c:v>
                </c:pt>
                <c:pt idx="11">
                  <c:v>14773.828971511502</c:v>
                </c:pt>
                <c:pt idx="12">
                  <c:v>6284.1699394860898</c:v>
                </c:pt>
                <c:pt idx="13">
                  <c:v>1.7032354049452501</c:v>
                </c:pt>
                <c:pt idx="14">
                  <c:v>6359.1415133706814</c:v>
                </c:pt>
                <c:pt idx="15">
                  <c:v>15360.476240637287</c:v>
                </c:pt>
                <c:pt idx="16">
                  <c:v>24578.292375225799</c:v>
                </c:pt>
                <c:pt idx="17">
                  <c:v>33850.851019388982</c:v>
                </c:pt>
                <c:pt idx="18">
                  <c:v>43134.515756290399</c:v>
                </c:pt>
                <c:pt idx="19">
                  <c:v>52408.541384270284</c:v>
                </c:pt>
              </c:numCache>
            </c:numRef>
          </c:val>
        </c:ser>
        <c:ser>
          <c:idx val="10"/>
          <c:order val="10"/>
          <c:tx>
            <c:strRef>
              <c:f>'A = 300 MIN lunar dist'!$M$2</c:f>
              <c:strCache>
                <c:ptCount val="1"/>
                <c:pt idx="0">
                  <c:v>3.15</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dist'!$M$3:$M$22</c:f>
              <c:numCache>
                <c:formatCode>General</c:formatCode>
                <c:ptCount val="20"/>
                <c:pt idx="0">
                  <c:v>117828.23828277599</c:v>
                </c:pt>
                <c:pt idx="1">
                  <c:v>109607.32939244849</c:v>
                </c:pt>
                <c:pt idx="2">
                  <c:v>101225.53612046799</c:v>
                </c:pt>
                <c:pt idx="3">
                  <c:v>92693.297657772477</c:v>
                </c:pt>
                <c:pt idx="4">
                  <c:v>84021.825390123995</c:v>
                </c:pt>
                <c:pt idx="5">
                  <c:v>75222.953936173348</c:v>
                </c:pt>
                <c:pt idx="6">
                  <c:v>66309.004798942027</c:v>
                </c:pt>
                <c:pt idx="7">
                  <c:v>57292.700182814959</c:v>
                </c:pt>
                <c:pt idx="8">
                  <c:v>48187.203373862976</c:v>
                </c:pt>
                <c:pt idx="9">
                  <c:v>39006.482533805203</c:v>
                </c:pt>
                <c:pt idx="10">
                  <c:v>29766.618186698</c:v>
                </c:pt>
                <c:pt idx="11">
                  <c:v>20490.671594801392</c:v>
                </c:pt>
                <c:pt idx="12">
                  <c:v>11233.539456465212</c:v>
                </c:pt>
                <c:pt idx="13">
                  <c:v>2376.6409938350912</c:v>
                </c:pt>
                <c:pt idx="14">
                  <c:v>3038.3826614498485</c:v>
                </c:pt>
                <c:pt idx="15">
                  <c:v>12278.4736715331</c:v>
                </c:pt>
                <c:pt idx="16">
                  <c:v>21878.038124399001</c:v>
                </c:pt>
                <c:pt idx="17">
                  <c:v>31512.722068209299</c:v>
                </c:pt>
                <c:pt idx="18">
                  <c:v>41131.312107007798</c:v>
                </c:pt>
                <c:pt idx="19">
                  <c:v>50714.4115259713</c:v>
                </c:pt>
              </c:numCache>
            </c:numRef>
          </c:val>
        </c:ser>
        <c:ser>
          <c:idx val="11"/>
          <c:order val="11"/>
          <c:tx>
            <c:strRef>
              <c:f>'A = 300 MIN lunar dist'!$N$2</c:f>
              <c:strCache>
                <c:ptCount val="1"/>
                <c:pt idx="0">
                  <c:v>3.16</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dist'!$N$3:$N$22</c:f>
              <c:numCache>
                <c:formatCode>General</c:formatCode>
                <c:ptCount val="20"/>
                <c:pt idx="0">
                  <c:v>130897.73483626494</c:v>
                </c:pt>
                <c:pt idx="1">
                  <c:v>121600.06531296702</c:v>
                </c:pt>
                <c:pt idx="2">
                  <c:v>112207.59471041505</c:v>
                </c:pt>
                <c:pt idx="3">
                  <c:v>102729.3619675943</c:v>
                </c:pt>
                <c:pt idx="4">
                  <c:v>93174.714455300738</c:v>
                </c:pt>
                <c:pt idx="5">
                  <c:v>83553.186430068992</c:v>
                </c:pt>
                <c:pt idx="6">
                  <c:v>73874.403933487396</c:v>
                </c:pt>
                <c:pt idx="7">
                  <c:v>64148.032451980194</c:v>
                </c:pt>
                <c:pt idx="8">
                  <c:v>54383.812067407613</c:v>
                </c:pt>
                <c:pt idx="9">
                  <c:v>44591.775426556174</c:v>
                </c:pt>
                <c:pt idx="10">
                  <c:v>34782.969697414803</c:v>
                </c:pt>
                <c:pt idx="11">
                  <c:v>24971.894563410715</c:v>
                </c:pt>
                <c:pt idx="12">
                  <c:v>15187.292840434839</c:v>
                </c:pt>
                <c:pt idx="13">
                  <c:v>5561.607628779333</c:v>
                </c:pt>
                <c:pt idx="14">
                  <c:v>809.70504538567695</c:v>
                </c:pt>
                <c:pt idx="15">
                  <c:v>9942.965202273941</c:v>
                </c:pt>
                <c:pt idx="16">
                  <c:v>19846.055755578102</c:v>
                </c:pt>
                <c:pt idx="17">
                  <c:v>29773.003653172</c:v>
                </c:pt>
                <c:pt idx="18">
                  <c:v>39663.308706369498</c:v>
                </c:pt>
                <c:pt idx="19">
                  <c:v>49498.522611558001</c:v>
                </c:pt>
              </c:numCache>
            </c:numRef>
          </c:val>
        </c:ser>
        <c:ser>
          <c:idx val="12"/>
          <c:order val="12"/>
          <c:tx>
            <c:strRef>
              <c:f>'A = 300 MIN lunar dist'!$O$2</c:f>
              <c:strCache>
                <c:ptCount val="1"/>
                <c:pt idx="0">
                  <c:v>3.17</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dist'!$O$3:$O$22</c:f>
              <c:numCache>
                <c:formatCode>General</c:formatCode>
                <c:ptCount val="20"/>
                <c:pt idx="0">
                  <c:v>141034.6161791278</c:v>
                </c:pt>
                <c:pt idx="1">
                  <c:v>130907.489904227</c:v>
                </c:pt>
                <c:pt idx="2">
                  <c:v>120737.45168289531</c:v>
                </c:pt>
                <c:pt idx="3">
                  <c:v>110531.78466966802</c:v>
                </c:pt>
                <c:pt idx="4">
                  <c:v>100297.79278371362</c:v>
                </c:pt>
                <c:pt idx="5">
                  <c:v>90042.735368390422</c:v>
                </c:pt>
                <c:pt idx="6">
                  <c:v>79773.787867042018</c:v>
                </c:pt>
                <c:pt idx="7">
                  <c:v>69498.034984745507</c:v>
                </c:pt>
                <c:pt idx="8">
                  <c:v>59222.519184678997</c:v>
                </c:pt>
                <c:pt idx="9">
                  <c:v>48954.408285427613</c:v>
                </c:pt>
                <c:pt idx="10">
                  <c:v>38701.462040685175</c:v>
                </c:pt>
                <c:pt idx="11">
                  <c:v>28473.4920791398</c:v>
                </c:pt>
                <c:pt idx="12">
                  <c:v>18288.240690098599</c:v>
                </c:pt>
                <c:pt idx="13">
                  <c:v>8211.5454312203292</c:v>
                </c:pt>
                <c:pt idx="14">
                  <c:v>1.0808780987745299</c:v>
                </c:pt>
                <c:pt idx="15">
                  <c:v>8192.5009276713117</c:v>
                </c:pt>
                <c:pt idx="16">
                  <c:v>18341.232095560885</c:v>
                </c:pt>
                <c:pt idx="17">
                  <c:v>28507.539473023498</c:v>
                </c:pt>
                <c:pt idx="18">
                  <c:v>38621.241524674995</c:v>
                </c:pt>
                <c:pt idx="19">
                  <c:v>48664.738313931484</c:v>
                </c:pt>
              </c:numCache>
            </c:numRef>
          </c:val>
        </c:ser>
        <c:ser>
          <c:idx val="13"/>
          <c:order val="13"/>
          <c:tx>
            <c:strRef>
              <c:f>'A = 300 MIN lunar dist'!$P$2</c:f>
              <c:strCache>
                <c:ptCount val="1"/>
                <c:pt idx="0">
                  <c:v>3.18</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dist'!$P$3:$P$22</c:f>
              <c:numCache>
                <c:formatCode>General</c:formatCode>
                <c:ptCount val="20"/>
                <c:pt idx="0">
                  <c:v>148919.79940271701</c:v>
                </c:pt>
                <c:pt idx="1">
                  <c:v>138154.14690610601</c:v>
                </c:pt>
                <c:pt idx="2">
                  <c:v>127385.42707820899</c:v>
                </c:pt>
                <c:pt idx="3">
                  <c:v>116619.05938774299</c:v>
                </c:pt>
                <c:pt idx="4">
                  <c:v>105860.37891059637</c:v>
                </c:pt>
                <c:pt idx="5">
                  <c:v>95114.618961974498</c:v>
                </c:pt>
                <c:pt idx="6">
                  <c:v>84386.909814371305</c:v>
                </c:pt>
                <c:pt idx="7">
                  <c:v>73682.297995371948</c:v>
                </c:pt>
                <c:pt idx="8">
                  <c:v>63005.800025181503</c:v>
                </c:pt>
                <c:pt idx="9">
                  <c:v>52362.535556697003</c:v>
                </c:pt>
                <c:pt idx="10">
                  <c:v>41758.057613270168</c:v>
                </c:pt>
                <c:pt idx="11">
                  <c:v>31199.328223876892</c:v>
                </c:pt>
                <c:pt idx="12">
                  <c:v>20698.417451056499</c:v>
                </c:pt>
                <c:pt idx="13">
                  <c:v>10295.027445197918</c:v>
                </c:pt>
                <c:pt idx="14">
                  <c:v>646.77052766422003</c:v>
                </c:pt>
                <c:pt idx="15">
                  <c:v>6906.3771847749804</c:v>
                </c:pt>
                <c:pt idx="16">
                  <c:v>17257.814348473799</c:v>
                </c:pt>
                <c:pt idx="17">
                  <c:v>27622.681502686792</c:v>
                </c:pt>
                <c:pt idx="18">
                  <c:v>37922.207099079111</c:v>
                </c:pt>
                <c:pt idx="19">
                  <c:v>48139.7005853503</c:v>
                </c:pt>
              </c:numCache>
            </c:numRef>
          </c:val>
        </c:ser>
        <c:ser>
          <c:idx val="14"/>
          <c:order val="14"/>
          <c:tx>
            <c:strRef>
              <c:f>'A = 300 MIN lunar dist'!$Q$2</c:f>
              <c:strCache>
                <c:ptCount val="1"/>
                <c:pt idx="0">
                  <c:v>3.19</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dist'!$Q$3:$Q$22</c:f>
              <c:numCache>
                <c:formatCode>General</c:formatCode>
                <c:ptCount val="20"/>
                <c:pt idx="0">
                  <c:v>155056.52324035601</c:v>
                </c:pt>
                <c:pt idx="1">
                  <c:v>143801.44061256899</c:v>
                </c:pt>
                <c:pt idx="2">
                  <c:v>132572.63230995377</c:v>
                </c:pt>
                <c:pt idx="3">
                  <c:v>121373.862695548</c:v>
                </c:pt>
                <c:pt idx="4">
                  <c:v>110208.83489608399</c:v>
                </c:pt>
                <c:pt idx="5">
                  <c:v>99081.194690063392</c:v>
                </c:pt>
                <c:pt idx="6">
                  <c:v>87994.543638133371</c:v>
                </c:pt>
                <c:pt idx="7">
                  <c:v>76952.4627945057</c:v>
                </c:pt>
                <c:pt idx="8">
                  <c:v>65958.559946331457</c:v>
                </c:pt>
                <c:pt idx="9">
                  <c:v>55016.572313980003</c:v>
                </c:pt>
                <c:pt idx="10">
                  <c:v>44130.610540026399</c:v>
                </c:pt>
                <c:pt idx="11">
                  <c:v>33305.860232824212</c:v>
                </c:pt>
                <c:pt idx="12">
                  <c:v>22551.150647395214</c:v>
                </c:pt>
                <c:pt idx="13">
                  <c:v>11893.52477057256</c:v>
                </c:pt>
                <c:pt idx="14">
                  <c:v>1661.3158256931101</c:v>
                </c:pt>
                <c:pt idx="15">
                  <c:v>5992.9670030815514</c:v>
                </c:pt>
                <c:pt idx="16">
                  <c:v>16515.2902283246</c:v>
                </c:pt>
                <c:pt idx="17">
                  <c:v>27046.7013687297</c:v>
                </c:pt>
                <c:pt idx="18">
                  <c:v>37502.371828772899</c:v>
                </c:pt>
                <c:pt idx="19">
                  <c:v>47866.639715028403</c:v>
                </c:pt>
              </c:numCache>
            </c:numRef>
          </c:val>
        </c:ser>
        <c:ser>
          <c:idx val="15"/>
          <c:order val="15"/>
          <c:tx>
            <c:strRef>
              <c:f>'A = 300 MIN lunar dist'!$R$2</c:f>
              <c:strCache>
                <c:ptCount val="1"/>
                <c:pt idx="0">
                  <c:v>3.2</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dist'!$R$3:$R$22</c:f>
              <c:numCache>
                <c:formatCode>General</c:formatCode>
                <c:ptCount val="20"/>
                <c:pt idx="0">
                  <c:v>159823.68637640099</c:v>
                </c:pt>
                <c:pt idx="1">
                  <c:v>148195.92517387599</c:v>
                </c:pt>
                <c:pt idx="2">
                  <c:v>136614.71807320262</c:v>
                </c:pt>
                <c:pt idx="3">
                  <c:v>125082.633599446</c:v>
                </c:pt>
                <c:pt idx="4">
                  <c:v>113602.24984111343</c:v>
                </c:pt>
                <c:pt idx="5">
                  <c:v>102176.15865283646</c:v>
                </c:pt>
                <c:pt idx="6">
                  <c:v>90806.976952050201</c:v>
                </c:pt>
                <c:pt idx="7">
                  <c:v>79497.363459724438</c:v>
                </c:pt>
                <c:pt idx="8">
                  <c:v>68250.055692221096</c:v>
                </c:pt>
                <c:pt idx="9">
                  <c:v>57067.945152371598</c:v>
                </c:pt>
                <c:pt idx="10">
                  <c:v>45954.2647743251</c:v>
                </c:pt>
                <c:pt idx="11">
                  <c:v>34913.121512181875</c:v>
                </c:pt>
                <c:pt idx="12">
                  <c:v>23951.4134522899</c:v>
                </c:pt>
                <c:pt idx="13">
                  <c:v>13089.244303248999</c:v>
                </c:pt>
                <c:pt idx="14">
                  <c:v>2530.1556260546399</c:v>
                </c:pt>
                <c:pt idx="15">
                  <c:v>5381.9137100686885</c:v>
                </c:pt>
                <c:pt idx="16">
                  <c:v>16051.437779432799</c:v>
                </c:pt>
                <c:pt idx="17">
                  <c:v>26723.859338481754</c:v>
                </c:pt>
                <c:pt idx="18">
                  <c:v>37311.899858541001</c:v>
                </c:pt>
                <c:pt idx="19">
                  <c:v>47801.035955612584</c:v>
                </c:pt>
              </c:numCache>
            </c:numRef>
          </c:val>
        </c:ser>
        <c:ser>
          <c:idx val="16"/>
          <c:order val="16"/>
          <c:tx>
            <c:strRef>
              <c:f>'A = 300 MIN lunar dist'!$S$2</c:f>
              <c:strCache>
                <c:ptCount val="1"/>
                <c:pt idx="0">
                  <c:v>3.21</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dist'!$S$3:$S$22</c:f>
              <c:numCache>
                <c:formatCode>General</c:formatCode>
                <c:ptCount val="20"/>
                <c:pt idx="0">
                  <c:v>163510.57377258601</c:v>
                </c:pt>
                <c:pt idx="1">
                  <c:v>151601.28854004599</c:v>
                </c:pt>
                <c:pt idx="2">
                  <c:v>139751.25978336998</c:v>
                </c:pt>
                <c:pt idx="3">
                  <c:v>127962.44602487797</c:v>
                </c:pt>
                <c:pt idx="4">
                  <c:v>116236.86297143597</c:v>
                </c:pt>
                <c:pt idx="5">
                  <c:v>104576.5833771177</c:v>
                </c:pt>
                <c:pt idx="6">
                  <c:v>92983.742702888412</c:v>
                </c:pt>
                <c:pt idx="7">
                  <c:v>81460.550136094593</c:v>
                </c:pt>
                <c:pt idx="8">
                  <c:v>70009.314023823201</c:v>
                </c:pt>
                <c:pt idx="9">
                  <c:v>58632.500796572902</c:v>
                </c:pt>
                <c:pt idx="10">
                  <c:v>47332.883958907099</c:v>
                </c:pt>
                <c:pt idx="11">
                  <c:v>36113.968089583374</c:v>
                </c:pt>
                <c:pt idx="12">
                  <c:v>24981.503219307491</c:v>
                </c:pt>
                <c:pt idx="13">
                  <c:v>13951.5009540257</c:v>
                </c:pt>
                <c:pt idx="14">
                  <c:v>3169.1417039155012</c:v>
                </c:pt>
                <c:pt idx="15">
                  <c:v>5018.801939956671</c:v>
                </c:pt>
                <c:pt idx="16">
                  <c:v>15817.494192796999</c:v>
                </c:pt>
                <c:pt idx="17">
                  <c:v>26610.25964788561</c:v>
                </c:pt>
                <c:pt idx="18">
                  <c:v>37311.383892981998</c:v>
                </c:pt>
                <c:pt idx="19">
                  <c:v>47907.545617340613</c:v>
                </c:pt>
              </c:numCache>
            </c:numRef>
          </c:val>
        </c:ser>
        <c:ser>
          <c:idx val="17"/>
          <c:order val="17"/>
          <c:tx>
            <c:strRef>
              <c:f>'A = 300 MIN lunar dist'!$T$2</c:f>
              <c:strCache>
                <c:ptCount val="1"/>
                <c:pt idx="0">
                  <c:v>3.22</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dist'!$T$3:$T$22</c:f>
              <c:numCache>
                <c:formatCode>General</c:formatCode>
                <c:ptCount val="20"/>
                <c:pt idx="0">
                  <c:v>166340.21140657898</c:v>
                </c:pt>
                <c:pt idx="1">
                  <c:v>154220.14671210398</c:v>
                </c:pt>
                <c:pt idx="2">
                  <c:v>142165.95533230898</c:v>
                </c:pt>
                <c:pt idx="3">
                  <c:v>130179.576533445</c:v>
                </c:pt>
                <c:pt idx="4">
                  <c:v>118262.990442732</c:v>
                </c:pt>
                <c:pt idx="5">
                  <c:v>106418.22284934597</c:v>
                </c:pt>
                <c:pt idx="6">
                  <c:v>94647.350582450003</c:v>
                </c:pt>
                <c:pt idx="7">
                  <c:v>82952.513001941988</c:v>
                </c:pt>
                <c:pt idx="8">
                  <c:v>71335.93351575936</c:v>
                </c:pt>
                <c:pt idx="9">
                  <c:v>59799.971731856604</c:v>
                </c:pt>
                <c:pt idx="10">
                  <c:v>48347.246765548902</c:v>
                </c:pt>
                <c:pt idx="11">
                  <c:v>36980.992299547303</c:v>
                </c:pt>
                <c:pt idx="12">
                  <c:v>25706.308716055697</c:v>
                </c:pt>
                <c:pt idx="13">
                  <c:v>14536.698421064702</c:v>
                </c:pt>
                <c:pt idx="14">
                  <c:v>3586.4027733852922</c:v>
                </c:pt>
                <c:pt idx="15">
                  <c:v>4861.319231976945</c:v>
                </c:pt>
                <c:pt idx="16">
                  <c:v>15774.7496109731</c:v>
                </c:pt>
                <c:pt idx="17">
                  <c:v>26670.912186047401</c:v>
                </c:pt>
                <c:pt idx="18">
                  <c:v>37469.298286716185</c:v>
                </c:pt>
                <c:pt idx="19">
                  <c:v>48157.793875628195</c:v>
                </c:pt>
              </c:numCache>
            </c:numRef>
          </c:val>
        </c:ser>
        <c:ser>
          <c:idx val="18"/>
          <c:order val="18"/>
          <c:tx>
            <c:strRef>
              <c:f>'A = 300 MIN lunar dist'!$U$2</c:f>
              <c:strCache>
                <c:ptCount val="1"/>
                <c:pt idx="0">
                  <c:v>3.23</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dist'!$U$3:$U$22</c:f>
              <c:numCache>
                <c:formatCode>General</c:formatCode>
                <c:ptCount val="20"/>
                <c:pt idx="0">
                  <c:v>168485.71854497868</c:v>
                </c:pt>
                <c:pt idx="1">
                  <c:v>156209.39191380798</c:v>
                </c:pt>
                <c:pt idx="2">
                  <c:v>144000.87821505099</c:v>
                </c:pt>
                <c:pt idx="3">
                  <c:v>131862.60752980362</c:v>
                </c:pt>
                <c:pt idx="4">
                  <c:v>119796.96160114599</c:v>
                </c:pt>
                <c:pt idx="5">
                  <c:v>107806.29518923</c:v>
                </c:pt>
                <c:pt idx="6">
                  <c:v>95892.954247306378</c:v>
                </c:pt>
                <c:pt idx="7">
                  <c:v>84059.294483468038</c:v>
                </c:pt>
                <c:pt idx="8">
                  <c:v>72307.711130514901</c:v>
                </c:pt>
                <c:pt idx="9">
                  <c:v>60640.687061097684</c:v>
                </c:pt>
                <c:pt idx="10">
                  <c:v>49060.906216362295</c:v>
                </c:pt>
                <c:pt idx="11">
                  <c:v>37571.561583722185</c:v>
                </c:pt>
                <c:pt idx="12">
                  <c:v>26177.432429643599</c:v>
                </c:pt>
                <c:pt idx="13">
                  <c:v>14890.465424133487</c:v>
                </c:pt>
                <c:pt idx="14">
                  <c:v>3807.4923085390915</c:v>
                </c:pt>
                <c:pt idx="15">
                  <c:v>4876.2879550588696</c:v>
                </c:pt>
                <c:pt idx="16">
                  <c:v>15892.111543645</c:v>
                </c:pt>
                <c:pt idx="17">
                  <c:v>26877.617663244098</c:v>
                </c:pt>
                <c:pt idx="18">
                  <c:v>37760.154883346695</c:v>
                </c:pt>
                <c:pt idx="19">
                  <c:v>48528.767572951576</c:v>
                </c:pt>
              </c:numCache>
            </c:numRef>
          </c:val>
        </c:ser>
        <c:ser>
          <c:idx val="19"/>
          <c:order val="19"/>
          <c:tx>
            <c:strRef>
              <c:f>'A = 300 MIN lunar dist'!$V$2</c:f>
              <c:strCache>
                <c:ptCount val="1"/>
                <c:pt idx="0">
                  <c:v>3.24</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dist'!$V$3:$V$22</c:f>
              <c:numCache>
                <c:formatCode>General</c:formatCode>
                <c:ptCount val="20"/>
                <c:pt idx="0">
                  <c:v>170082.17867947911</c:v>
                </c:pt>
                <c:pt idx="1">
                  <c:v>157691.31081868699</c:v>
                </c:pt>
                <c:pt idx="2">
                  <c:v>145366.76382140111</c:v>
                </c:pt>
                <c:pt idx="3">
                  <c:v>133111.84674323699</c:v>
                </c:pt>
                <c:pt idx="4">
                  <c:v>120929.66793701101</c:v>
                </c:pt>
                <c:pt idx="5">
                  <c:v>108823.18508266431</c:v>
                </c:pt>
                <c:pt idx="6">
                  <c:v>96795.247690065371</c:v>
                </c:pt>
                <c:pt idx="7">
                  <c:v>84848.633693204538</c:v>
                </c:pt>
                <c:pt idx="8">
                  <c:v>72986.088481247803</c:v>
                </c:pt>
                <c:pt idx="9">
                  <c:v>61210.380298709861</c:v>
                </c:pt>
                <c:pt idx="10">
                  <c:v>49524.409194455598</c:v>
                </c:pt>
                <c:pt idx="11">
                  <c:v>37931.486134779014</c:v>
                </c:pt>
                <c:pt idx="12">
                  <c:v>26436.290840605201</c:v>
                </c:pt>
                <c:pt idx="13">
                  <c:v>15049.822541825544</c:v>
                </c:pt>
                <c:pt idx="14">
                  <c:v>3859.2209729200699</c:v>
                </c:pt>
                <c:pt idx="15">
                  <c:v>5037.2923332124001</c:v>
                </c:pt>
                <c:pt idx="16">
                  <c:v>16144.3388152191</c:v>
                </c:pt>
                <c:pt idx="17">
                  <c:v>27207.422788654585</c:v>
                </c:pt>
                <c:pt idx="18">
                  <c:v>38163.148535424982</c:v>
                </c:pt>
                <c:pt idx="19">
                  <c:v>49001.628668871184</c:v>
                </c:pt>
              </c:numCache>
            </c:numRef>
          </c:val>
        </c:ser>
        <c:ser>
          <c:idx val="20"/>
          <c:order val="20"/>
          <c:tx>
            <c:strRef>
              <c:f>'A = 300 MIN lunar dist'!$W$2</c:f>
              <c:strCache>
                <c:ptCount val="1"/>
                <c:pt idx="0">
                  <c:v>3.25</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dist'!$W$3:$W$22</c:f>
              <c:numCache>
                <c:formatCode>General</c:formatCode>
                <c:ptCount val="20"/>
                <c:pt idx="0">
                  <c:v>171235.48175767332</c:v>
                </c:pt>
                <c:pt idx="1">
                  <c:v>158761.8021993</c:v>
                </c:pt>
                <c:pt idx="2">
                  <c:v>146350.55758227065</c:v>
                </c:pt>
                <c:pt idx="3">
                  <c:v>134006.19683422899</c:v>
                </c:pt>
                <c:pt idx="4">
                  <c:v>121732.769148003</c:v>
                </c:pt>
                <c:pt idx="5">
                  <c:v>109534.017654303</c:v>
                </c:pt>
                <c:pt idx="6">
                  <c:v>97413.451459502307</c:v>
                </c:pt>
                <c:pt idx="7">
                  <c:v>85374.404401925203</c:v>
                </c:pt>
                <c:pt idx="8">
                  <c:v>73420.090984042079</c:v>
                </c:pt>
                <c:pt idx="9">
                  <c:v>61553.672411187501</c:v>
                </c:pt>
                <c:pt idx="10">
                  <c:v>49778.366056728213</c:v>
                </c:pt>
                <c:pt idx="11">
                  <c:v>38097.707820507174</c:v>
                </c:pt>
                <c:pt idx="12">
                  <c:v>26516.427248042299</c:v>
                </c:pt>
                <c:pt idx="13">
                  <c:v>15044.984134823901</c:v>
                </c:pt>
                <c:pt idx="14">
                  <c:v>3765.8934432013948</c:v>
                </c:pt>
                <c:pt idx="15">
                  <c:v>5322.8475251691534</c:v>
                </c:pt>
                <c:pt idx="16">
                  <c:v>16510.743444850101</c:v>
                </c:pt>
                <c:pt idx="17">
                  <c:v>27641.475683815399</c:v>
                </c:pt>
                <c:pt idx="18">
                  <c:v>38661.148538116213</c:v>
                </c:pt>
                <c:pt idx="19">
                  <c:v>49560.826852002203</c:v>
                </c:pt>
              </c:numCache>
            </c:numRef>
          </c:val>
        </c:ser>
        <c:ser>
          <c:idx val="21"/>
          <c:order val="21"/>
          <c:tx>
            <c:strRef>
              <c:f>'A = 300 MIN lunar dist'!$X$2</c:f>
              <c:strCache>
                <c:ptCount val="1"/>
                <c:pt idx="0">
                  <c:v>3.26</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dist'!$X$3:$X$22</c:f>
              <c:numCache>
                <c:formatCode>General</c:formatCode>
                <c:ptCount val="20"/>
                <c:pt idx="0">
                  <c:v>172029.01549452098</c:v>
                </c:pt>
                <c:pt idx="1">
                  <c:v>159496.52466120632</c:v>
                </c:pt>
                <c:pt idx="2">
                  <c:v>147021.01404893611</c:v>
                </c:pt>
                <c:pt idx="3">
                  <c:v>134608.21776771662</c:v>
                </c:pt>
                <c:pt idx="4">
                  <c:v>122263.2497101843</c:v>
                </c:pt>
                <c:pt idx="5">
                  <c:v>109990.74294768197</c:v>
                </c:pt>
                <c:pt idx="6">
                  <c:v>97794.956156447297</c:v>
                </c:pt>
                <c:pt idx="7">
                  <c:v>85679.860121947422</c:v>
                </c:pt>
                <c:pt idx="8">
                  <c:v>73649.210812564299</c:v>
                </c:pt>
                <c:pt idx="9">
                  <c:v>61706.627984022576</c:v>
                </c:pt>
                <c:pt idx="10">
                  <c:v>49855.710713056498</c:v>
                </c:pt>
                <c:pt idx="11">
                  <c:v>38100.289008005784</c:v>
                </c:pt>
                <c:pt idx="12">
                  <c:v>26445.243758396002</c:v>
                </c:pt>
                <c:pt idx="13">
                  <c:v>14900.7788358864</c:v>
                </c:pt>
                <c:pt idx="14">
                  <c:v>3548.68773215999</c:v>
                </c:pt>
                <c:pt idx="15">
                  <c:v>5715.0963814903134</c:v>
                </c:pt>
                <c:pt idx="16">
                  <c:v>16974.223412670599</c:v>
                </c:pt>
                <c:pt idx="17">
                  <c:v>28164.166425253119</c:v>
                </c:pt>
                <c:pt idx="18">
                  <c:v>39239.9379538629</c:v>
                </c:pt>
                <c:pt idx="19">
                  <c:v>50193.427314514185</c:v>
                </c:pt>
              </c:numCache>
            </c:numRef>
          </c:val>
        </c:ser>
        <c:ser>
          <c:idx val="22"/>
          <c:order val="22"/>
          <c:tx>
            <c:strRef>
              <c:f>'A = 300 MIN lunar dist'!$Y$2</c:f>
              <c:strCache>
                <c:ptCount val="1"/>
                <c:pt idx="0">
                  <c:v>3.27</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dist'!$Y$3:$Y$22</c:f>
              <c:numCache>
                <c:formatCode>General</c:formatCode>
                <c:ptCount val="20"/>
                <c:pt idx="0">
                  <c:v>172528.7739014228</c:v>
                </c:pt>
                <c:pt idx="1">
                  <c:v>159955.53802835601</c:v>
                </c:pt>
                <c:pt idx="2">
                  <c:v>147432.88924223598</c:v>
                </c:pt>
                <c:pt idx="3">
                  <c:v>134967.90081897899</c:v>
                </c:pt>
                <c:pt idx="4">
                  <c:v>122566.79981257899</c:v>
                </c:pt>
                <c:pt idx="5">
                  <c:v>110235.15496800147</c:v>
                </c:pt>
                <c:pt idx="6">
                  <c:v>97978.018316325601</c:v>
                </c:pt>
                <c:pt idx="7">
                  <c:v>85800.036163017678</c:v>
                </c:pt>
                <c:pt idx="8">
                  <c:v>73705.5426658871</c:v>
                </c:pt>
                <c:pt idx="9">
                  <c:v>61698.6527575406</c:v>
                </c:pt>
                <c:pt idx="10">
                  <c:v>49783.383427381676</c:v>
                </c:pt>
                <c:pt idx="11">
                  <c:v>37963.901531187403</c:v>
                </c:pt>
                <c:pt idx="12">
                  <c:v>26245.306571796315</c:v>
                </c:pt>
                <c:pt idx="13">
                  <c:v>14637.752508039544</c:v>
                </c:pt>
                <c:pt idx="14">
                  <c:v>3225.9365573872715</c:v>
                </c:pt>
                <c:pt idx="15">
                  <c:v>6198.9509409209695</c:v>
                </c:pt>
                <c:pt idx="16">
                  <c:v>17520.532259661897</c:v>
                </c:pt>
                <c:pt idx="17">
                  <c:v>28762.473568287896</c:v>
                </c:pt>
                <c:pt idx="18">
                  <c:v>39887.632996821274</c:v>
                </c:pt>
                <c:pt idx="19">
                  <c:v>50888.59590308115</c:v>
                </c:pt>
              </c:numCache>
            </c:numRef>
          </c:val>
        </c:ser>
        <c:ser>
          <c:idx val="23"/>
          <c:order val="23"/>
          <c:tx>
            <c:strRef>
              <c:f>'A = 300 MIN lunar dist'!$Z$2</c:f>
              <c:strCache>
                <c:ptCount val="1"/>
                <c:pt idx="0">
                  <c:v>3.28</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dist'!$Z$3:$Z$22</c:f>
              <c:numCache>
                <c:formatCode>General</c:formatCode>
                <c:ptCount val="20"/>
                <c:pt idx="0">
                  <c:v>172787.26555366401</c:v>
                </c:pt>
                <c:pt idx="1">
                  <c:v>160186.82378307832</c:v>
                </c:pt>
                <c:pt idx="2">
                  <c:v>147630.09949683101</c:v>
                </c:pt>
                <c:pt idx="3">
                  <c:v>135125.49246062638</c:v>
                </c:pt>
                <c:pt idx="4">
                  <c:v>122680.34060243102</c:v>
                </c:pt>
                <c:pt idx="5">
                  <c:v>110301.15112074571</c:v>
                </c:pt>
                <c:pt idx="6">
                  <c:v>97993.774947290702</c:v>
                </c:pt>
                <c:pt idx="7">
                  <c:v>85763.544342428999</c:v>
                </c:pt>
                <c:pt idx="8">
                  <c:v>73615.384251792901</c:v>
                </c:pt>
                <c:pt idx="9">
                  <c:v>61553.918076996197</c:v>
                </c:pt>
                <c:pt idx="10">
                  <c:v>49583.598114823275</c:v>
                </c:pt>
                <c:pt idx="11">
                  <c:v>37708.951225382203</c:v>
                </c:pt>
                <c:pt idx="12">
                  <c:v>25935.339470381448</c:v>
                </c:pt>
                <c:pt idx="13">
                  <c:v>14273.0228347334</c:v>
                </c:pt>
                <c:pt idx="14">
                  <c:v>2813.7213772055316</c:v>
                </c:pt>
                <c:pt idx="15">
                  <c:v>6761.541682405591</c:v>
                </c:pt>
                <c:pt idx="16">
                  <c:v>18137.720334092999</c:v>
                </c:pt>
                <c:pt idx="17">
                  <c:v>29425.461650613921</c:v>
                </c:pt>
                <c:pt idx="18">
                  <c:v>40594.235052374097</c:v>
                </c:pt>
                <c:pt idx="19">
                  <c:v>51637.200062631382</c:v>
                </c:pt>
              </c:numCache>
            </c:numRef>
          </c:val>
        </c:ser>
        <c:ser>
          <c:idx val="24"/>
          <c:order val="24"/>
          <c:tx>
            <c:strRef>
              <c:f>'A = 300 MIN lunar dist'!$AA$2</c:f>
              <c:strCache>
                <c:ptCount val="1"/>
                <c:pt idx="0">
                  <c:v>3.29</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dist'!$AA$3:$AA$22</c:f>
              <c:numCache>
                <c:formatCode>General</c:formatCode>
                <c:ptCount val="20"/>
                <c:pt idx="0">
                  <c:v>172846.50824786577</c:v>
                </c:pt>
                <c:pt idx="1">
                  <c:v>160228.95865707932</c:v>
                </c:pt>
                <c:pt idx="2">
                  <c:v>147648.1108387261</c:v>
                </c:pt>
                <c:pt idx="3">
                  <c:v>135113.63342814398</c:v>
                </c:pt>
                <c:pt idx="4">
                  <c:v>122633.9345330763</c:v>
                </c:pt>
                <c:pt idx="5">
                  <c:v>110216.43321372756</c:v>
                </c:pt>
                <c:pt idx="6">
                  <c:v>97867.7631937572</c:v>
                </c:pt>
                <c:pt idx="7">
                  <c:v>85593.931307891602</c:v>
                </c:pt>
                <c:pt idx="8">
                  <c:v>73400.447301867796</c:v>
                </c:pt>
                <c:pt idx="9">
                  <c:v>61292.442331411701</c:v>
                </c:pt>
                <c:pt idx="10">
                  <c:v>49274.806695164203</c:v>
                </c:pt>
                <c:pt idx="11">
                  <c:v>37352.43740095172</c:v>
                </c:pt>
                <c:pt idx="12">
                  <c:v>25530.986373600521</c:v>
                </c:pt>
                <c:pt idx="13">
                  <c:v>13820.943912174112</c:v>
                </c:pt>
                <c:pt idx="14">
                  <c:v>2326.7235988495022</c:v>
                </c:pt>
                <c:pt idx="15">
                  <c:v>7391.8454917501103</c:v>
                </c:pt>
                <c:pt idx="16">
                  <c:v>18815.702056362596</c:v>
                </c:pt>
                <c:pt idx="17">
                  <c:v>30143.890384513321</c:v>
                </c:pt>
                <c:pt idx="18">
                  <c:v>41351.281083645219</c:v>
                </c:pt>
                <c:pt idx="19">
                  <c:v>52431.4972444917</c:v>
                </c:pt>
              </c:numCache>
            </c:numRef>
          </c:val>
        </c:ser>
        <c:ser>
          <c:idx val="25"/>
          <c:order val="25"/>
          <c:tx>
            <c:strRef>
              <c:f>'A = 300 MIN lunar dist'!$AB$2</c:f>
              <c:strCache>
                <c:ptCount val="1"/>
                <c:pt idx="0">
                  <c:v>3.3</c:v>
                </c:pt>
              </c:strCache>
            </c:strRef>
          </c:tx>
          <c:cat>
            <c:numRef>
              <c:f>'A = 300 MIN lunar dist'!$B$3:$B$22</c:f>
              <c:numCache>
                <c:formatCode>General</c:formatCode>
                <c:ptCount val="20"/>
                <c:pt idx="0">
                  <c:v>106</c:v>
                </c:pt>
                <c:pt idx="1">
                  <c:v>108</c:v>
                </c:pt>
                <c:pt idx="2">
                  <c:v>110</c:v>
                </c:pt>
                <c:pt idx="3">
                  <c:v>112</c:v>
                </c:pt>
                <c:pt idx="4">
                  <c:v>114</c:v>
                </c:pt>
                <c:pt idx="5">
                  <c:v>116</c:v>
                </c:pt>
                <c:pt idx="6">
                  <c:v>118</c:v>
                </c:pt>
                <c:pt idx="7">
                  <c:v>120</c:v>
                </c:pt>
                <c:pt idx="8">
                  <c:v>122</c:v>
                </c:pt>
                <c:pt idx="9">
                  <c:v>124</c:v>
                </c:pt>
                <c:pt idx="10">
                  <c:v>126</c:v>
                </c:pt>
                <c:pt idx="11">
                  <c:v>128</c:v>
                </c:pt>
                <c:pt idx="12">
                  <c:v>130</c:v>
                </c:pt>
                <c:pt idx="13">
                  <c:v>132</c:v>
                </c:pt>
                <c:pt idx="14">
                  <c:v>134</c:v>
                </c:pt>
                <c:pt idx="15">
                  <c:v>136</c:v>
                </c:pt>
                <c:pt idx="16">
                  <c:v>138</c:v>
                </c:pt>
                <c:pt idx="17">
                  <c:v>140</c:v>
                </c:pt>
                <c:pt idx="18">
                  <c:v>142</c:v>
                </c:pt>
                <c:pt idx="19">
                  <c:v>144</c:v>
                </c:pt>
              </c:numCache>
            </c:numRef>
          </c:cat>
          <c:val>
            <c:numRef>
              <c:f>'A = 300 MIN lunar dist'!$AB$3:$AB$22</c:f>
              <c:numCache>
                <c:formatCode>General</c:formatCode>
                <c:ptCount val="20"/>
                <c:pt idx="0">
                  <c:v>172740.33098001301</c:v>
                </c:pt>
                <c:pt idx="1">
                  <c:v>160113.16453684829</c:v>
                </c:pt>
                <c:pt idx="2">
                  <c:v>147515.76385722199</c:v>
                </c:pt>
                <c:pt idx="3">
                  <c:v>134958.980677015</c:v>
                </c:pt>
                <c:pt idx="4">
                  <c:v>122452.23242766</c:v>
                </c:pt>
                <c:pt idx="5">
                  <c:v>110003.804567463</c:v>
                </c:pt>
                <c:pt idx="6">
                  <c:v>97621.078838209389</c:v>
                </c:pt>
                <c:pt idx="7">
                  <c:v>85310.713171555966</c:v>
                </c:pt>
                <c:pt idx="8">
                  <c:v>73078.784505440388</c:v>
                </c:pt>
                <c:pt idx="9">
                  <c:v>60930.9199687078</c:v>
                </c:pt>
                <c:pt idx="10">
                  <c:v>48872.441454419284</c:v>
                </c:pt>
                <c:pt idx="11">
                  <c:v>36908.616223896061</c:v>
                </c:pt>
                <c:pt idx="12">
                  <c:v>25045.402348173899</c:v>
                </c:pt>
                <c:pt idx="13">
                  <c:v>13293.6262097899</c:v>
                </c:pt>
                <c:pt idx="14">
                  <c:v>1779.6992128776437</c:v>
                </c:pt>
                <c:pt idx="15">
                  <c:v>8080.4066488087901</c:v>
                </c:pt>
                <c:pt idx="16">
                  <c:v>19545.917028540702</c:v>
                </c:pt>
                <c:pt idx="17">
                  <c:v>30909.907970112901</c:v>
                </c:pt>
                <c:pt idx="18">
                  <c:v>42151.568508831901</c:v>
                </c:pt>
                <c:pt idx="19">
                  <c:v>53264.888074607399</c:v>
                </c:pt>
              </c:numCache>
            </c:numRef>
          </c:val>
        </c:ser>
        <c:bandFmts/>
        <c:axId val="50669440"/>
        <c:axId val="50675712"/>
        <c:axId val="50648384"/>
      </c:surfaceChart>
      <c:catAx>
        <c:axId val="50669440"/>
        <c:scaling>
          <c:orientation val="minMax"/>
        </c:scaling>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l-GR" sz="1000" b="1" i="0" kern="1200" baseline="0">
                    <a:solidFill>
                      <a:srgbClr val="000000"/>
                    </a:solidFill>
                    <a:latin typeface="Times New Roman"/>
                    <a:cs typeface="Times New Roman"/>
                  </a:rPr>
                  <a:t>γ</a:t>
                </a:r>
                <a:r>
                  <a:rPr lang="en-US" sz="1000" b="1" i="0" kern="1200" baseline="0">
                    <a:solidFill>
                      <a:srgbClr val="000000"/>
                    </a:solidFill>
                    <a:latin typeface="Times New Roman"/>
                    <a:cs typeface="Times New Roman"/>
                  </a:rPr>
                  <a:t>(º)</a:t>
                </a:r>
                <a:endParaRPr lang="en-US" sz="1000" b="1" i="0" kern="1200" baseline="0">
                  <a:solidFill>
                    <a:srgbClr val="000000"/>
                  </a:solidFill>
                </a:endParaRPr>
              </a:p>
            </c:rich>
          </c:tx>
          <c:layout>
            <c:manualLayout>
              <c:xMode val="edge"/>
              <c:yMode val="edge"/>
              <c:x val="0.34206080129757555"/>
              <c:y val="0.92898346704317658"/>
            </c:manualLayout>
          </c:layout>
        </c:title>
        <c:numFmt formatCode="General" sourceLinked="1"/>
        <c:tickLblPos val="nextTo"/>
        <c:txPr>
          <a:bodyPr/>
          <a:lstStyle/>
          <a:p>
            <a:pPr>
              <a:defRPr>
                <a:latin typeface="Times New Roman" pitchFamily="18" charset="0"/>
                <a:cs typeface="Times New Roman" pitchFamily="18" charset="0"/>
              </a:defRPr>
            </a:pPr>
            <a:endParaRPr lang="en-US"/>
          </a:p>
        </c:txPr>
        <c:crossAx val="50675712"/>
        <c:crosses val="autoZero"/>
        <c:auto val="1"/>
        <c:lblAlgn val="ctr"/>
        <c:lblOffset val="100"/>
        <c:tickLblSkip val="2"/>
      </c:catAx>
      <c:valAx>
        <c:axId val="50675712"/>
        <c:scaling>
          <c:orientation val="minMax"/>
          <c:max val="60000"/>
          <c:min val="0"/>
        </c:scaling>
        <c:axPos val="l"/>
        <c:majorGridlines/>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 Radius (km)</a:t>
                </a:r>
              </a:p>
            </c:rich>
          </c:tx>
          <c:layout>
            <c:manualLayout>
              <c:xMode val="edge"/>
              <c:yMode val="edge"/>
              <c:x val="0.78267223817239462"/>
              <c:y val="0.25422203176983837"/>
            </c:manualLayout>
          </c:layout>
        </c:title>
        <c:numFmt formatCode="General" sourceLinked="1"/>
        <c:tickLblPos val="none"/>
        <c:crossAx val="50669440"/>
        <c:crossesAt val="1"/>
        <c:crossBetween val="midCat"/>
        <c:majorUnit val="10000"/>
        <c:minorUnit val="2000"/>
      </c:valAx>
      <c:serAx>
        <c:axId val="50648384"/>
        <c:scaling>
          <c:orientation val="minMax"/>
        </c:scaling>
        <c:axPos val="b"/>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kern="1200" baseline="0">
                    <a:solidFill>
                      <a:srgbClr val="000000"/>
                    </a:solidFill>
                    <a:latin typeface="Times New Roman"/>
                    <a:cs typeface="Times New Roman"/>
                  </a:rPr>
                  <a:t>∆V (km/s)</a:t>
                </a:r>
                <a:endParaRPr lang="en-US" sz="1000" b="1" i="0" kern="1200" baseline="0">
                  <a:solidFill>
                    <a:srgbClr val="000000"/>
                  </a:solidFill>
                </a:endParaRPr>
              </a:p>
            </c:rich>
          </c:tx>
          <c:layout/>
        </c:title>
        <c:tickLblPos val="nextTo"/>
        <c:txPr>
          <a:bodyPr/>
          <a:lstStyle/>
          <a:p>
            <a:pPr>
              <a:defRPr>
                <a:latin typeface="Times New Roman" pitchFamily="18" charset="0"/>
                <a:cs typeface="Times New Roman" pitchFamily="18" charset="0"/>
              </a:defRPr>
            </a:pPr>
            <a:endParaRPr lang="en-US"/>
          </a:p>
        </c:txPr>
        <c:crossAx val="50675712"/>
        <c:crosses val="autoZero"/>
        <c:tickLblSkip val="5"/>
      </c:serAx>
    </c:plotArea>
    <c:legend>
      <c:legendPos val="r"/>
      <c:layout>
        <c:manualLayout>
          <c:xMode val="edge"/>
          <c:yMode val="edge"/>
          <c:x val="0.78102551413975285"/>
          <c:y val="0.36301398585800165"/>
          <c:w val="0.177637605768593"/>
          <c:h val="0.36162598722778916"/>
        </c:manualLayout>
      </c:layout>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90"/>
      <c:rotY val="0"/>
      <c:perspective val="0"/>
    </c:view3D>
    <c:plotArea>
      <c:layout>
        <c:manualLayout>
          <c:layoutTarget val="inner"/>
          <c:xMode val="edge"/>
          <c:yMode val="edge"/>
          <c:x val="2.6031746031746052E-2"/>
          <c:y val="2.3188405797101387E-2"/>
          <c:w val="0.7559779101686388"/>
          <c:h val="0.82041370915591816"/>
        </c:manualLayout>
      </c:layout>
      <c:surfaceChart>
        <c:wireframe val="1"/>
        <c:ser>
          <c:idx val="0"/>
          <c:order val="0"/>
          <c:tx>
            <c:strRef>
              <c:f>'A = 300 MIN lunar dist'!$DI$2</c:f>
              <c:strCache>
                <c:ptCount val="1"/>
                <c:pt idx="0">
                  <c:v>3</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dist'!$DI$3:$DI$68</c:f>
              <c:numCache>
                <c:formatCode>General</c:formatCode>
                <c:ptCount val="66"/>
                <c:pt idx="0">
                  <c:v>173.19083480359799</c:v>
                </c:pt>
                <c:pt idx="1">
                  <c:v>173.19082550262701</c:v>
                </c:pt>
                <c:pt idx="2">
                  <c:v>173.19081467449399</c:v>
                </c:pt>
                <c:pt idx="3">
                  <c:v>173.19080209569199</c:v>
                </c:pt>
                <c:pt idx="4">
                  <c:v>173.190787535211</c:v>
                </c:pt>
                <c:pt idx="5">
                  <c:v>173.19077077818443</c:v>
                </c:pt>
                <c:pt idx="6">
                  <c:v>173.19075167922827</c:v>
                </c:pt>
                <c:pt idx="7">
                  <c:v>173.19073028592501</c:v>
                </c:pt>
                <c:pt idx="8">
                  <c:v>173.19070714310001</c:v>
                </c:pt>
                <c:pt idx="9">
                  <c:v>173.19068412471503</c:v>
                </c:pt>
                <c:pt idx="10">
                  <c:v>173.19066711574195</c:v>
                </c:pt>
                <c:pt idx="11">
                  <c:v>173.19067750104733</c:v>
                </c:pt>
                <c:pt idx="12">
                  <c:v>173.19084526193598</c:v>
                </c:pt>
                <c:pt idx="13">
                  <c:v>6.8178492574073655</c:v>
                </c:pt>
                <c:pt idx="14">
                  <c:v>6.8176560811967795</c:v>
                </c:pt>
                <c:pt idx="15">
                  <c:v>6.8174814034325895</c:v>
                </c:pt>
                <c:pt idx="16">
                  <c:v>6.8173248286767736</c:v>
                </c:pt>
                <c:pt idx="17">
                  <c:v>6.8171856373517601</c:v>
                </c:pt>
                <c:pt idx="18">
                  <c:v>6.8170628569867961</c:v>
                </c:pt>
                <c:pt idx="19">
                  <c:v>6.8169553488087296</c:v>
                </c:pt>
                <c:pt idx="20">
                  <c:v>6.8168618923751003</c:v>
                </c:pt>
                <c:pt idx="21">
                  <c:v>6.8167812564958954</c:v>
                </c:pt>
                <c:pt idx="22">
                  <c:v>6.8167122502900055</c:v>
                </c:pt>
                <c:pt idx="23">
                  <c:v>6.8166537541819014</c:v>
                </c:pt>
                <c:pt idx="24">
                  <c:v>6.8166047334862085</c:v>
                </c:pt>
                <c:pt idx="25">
                  <c:v>6.8165642386238545</c:v>
                </c:pt>
                <c:pt idx="26">
                  <c:v>6.8165313959198714</c:v>
                </c:pt>
                <c:pt idx="27">
                  <c:v>6.8165053924475885</c:v>
                </c:pt>
                <c:pt idx="28">
                  <c:v>6.8164854572548466</c:v>
                </c:pt>
                <c:pt idx="29">
                  <c:v>6.8164708412586696</c:v>
                </c:pt>
                <c:pt idx="30">
                  <c:v>6.8164607969746918</c:v>
                </c:pt>
                <c:pt idx="31">
                  <c:v>6.8164545595629162</c:v>
                </c:pt>
                <c:pt idx="32">
                  <c:v>6.8164513302122298</c:v>
                </c:pt>
                <c:pt idx="33">
                  <c:v>6.8164502633595445</c:v>
                </c:pt>
                <c:pt idx="34">
                  <c:v>6.8164504588084665</c:v>
                </c:pt>
                <c:pt idx="35">
                  <c:v>6.8164509602860255</c:v>
                </c:pt>
                <c:pt idx="36">
                  <c:v>6.8164507614101097</c:v>
                </c:pt>
                <c:pt idx="37">
                  <c:v>6.81644882008937</c:v>
                </c:pt>
                <c:pt idx="38">
                  <c:v>6.8164440811485196</c:v>
                </c:pt>
                <c:pt idx="39">
                  <c:v>6.8164355066859219</c:v>
                </c:pt>
                <c:pt idx="40">
                  <c:v>6.8164221118894499</c:v>
                </c:pt>
                <c:pt idx="41">
                  <c:v>6.8164030035137104</c:v>
                </c:pt>
                <c:pt idx="42">
                  <c:v>6.8163774169992095</c:v>
                </c:pt>
                <c:pt idx="43">
                  <c:v>6.8163447481543802</c:v>
                </c:pt>
                <c:pt idx="44">
                  <c:v>6.8163045752924365</c:v>
                </c:pt>
                <c:pt idx="45">
                  <c:v>6.8162566690998965</c:v>
                </c:pt>
                <c:pt idx="46">
                  <c:v>6.8162009886682604</c:v>
                </c:pt>
                <c:pt idx="47">
                  <c:v>6.8161376642489389</c:v>
                </c:pt>
                <c:pt idx="48">
                  <c:v>6.8160669688946101</c:v>
                </c:pt>
                <c:pt idx="49">
                  <c:v>6.8159892817656775</c:v>
                </c:pt>
                <c:pt idx="50">
                  <c:v>6.8159050478592373</c:v>
                </c:pt>
                <c:pt idx="51">
                  <c:v>6.815814737119358</c:v>
                </c:pt>
                <c:pt idx="52">
                  <c:v>6.8157188068160925</c:v>
                </c:pt>
                <c:pt idx="53">
                  <c:v>6.8156176694554125</c:v>
                </c:pt>
                <c:pt idx="54">
                  <c:v>6.8155116673179563</c:v>
                </c:pt>
                <c:pt idx="55">
                  <c:v>6.8154010546268955</c:v>
                </c:pt>
                <c:pt idx="56">
                  <c:v>6.8152859869096956</c:v>
                </c:pt>
                <c:pt idx="57">
                  <c:v>6.8151665172039255</c:v>
                </c:pt>
                <c:pt idx="58">
                  <c:v>6.8150425984010896</c:v>
                </c:pt>
                <c:pt idx="59">
                  <c:v>6.8149140913288857</c:v>
                </c:pt>
                <c:pt idx="60">
                  <c:v>6.8147807782113246</c:v>
                </c:pt>
                <c:pt idx="61">
                  <c:v>6.8146423812272197</c:v>
                </c:pt>
                <c:pt idx="62">
                  <c:v>6.8144985862989245</c:v>
                </c:pt>
                <c:pt idx="63">
                  <c:v>6.8143490721061299</c:v>
                </c:pt>
                <c:pt idx="64">
                  <c:v>6.8141935435215855</c:v>
                </c:pt>
                <c:pt idx="65">
                  <c:v>6.8140317686506018</c:v>
                </c:pt>
              </c:numCache>
            </c:numRef>
          </c:val>
        </c:ser>
        <c:ser>
          <c:idx val="1"/>
          <c:order val="1"/>
          <c:tx>
            <c:strRef>
              <c:f>'A = 300 MIN lunar dist'!$DJ$2</c:f>
              <c:strCache>
                <c:ptCount val="1"/>
                <c:pt idx="0">
                  <c:v>3.01</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dist'!$DJ$3:$DJ$68</c:f>
              <c:numCache>
                <c:formatCode>General</c:formatCode>
                <c:ptCount val="66"/>
                <c:pt idx="0">
                  <c:v>173.19083324700301</c:v>
                </c:pt>
                <c:pt idx="1">
                  <c:v>173.19082354485721</c:v>
                </c:pt>
                <c:pt idx="2">
                  <c:v>173.19081220487786</c:v>
                </c:pt>
                <c:pt idx="3">
                  <c:v>173.190798971497</c:v>
                </c:pt>
                <c:pt idx="4">
                  <c:v>173.19078357204239</c:v>
                </c:pt>
                <c:pt idx="5">
                  <c:v>173.19076573806785</c:v>
                </c:pt>
                <c:pt idx="6">
                  <c:v>173.19074525797501</c:v>
                </c:pt>
                <c:pt idx="7">
                  <c:v>173.19072210835043</c:v>
                </c:pt>
                <c:pt idx="8">
                  <c:v>173.19069680404698</c:v>
                </c:pt>
                <c:pt idx="9">
                  <c:v>173.19067145075999</c:v>
                </c:pt>
                <c:pt idx="10">
                  <c:v>173.190653642233</c:v>
                </c:pt>
                <c:pt idx="11">
                  <c:v>173.190678114485</c:v>
                </c:pt>
                <c:pt idx="12">
                  <c:v>6.8194733644433914</c:v>
                </c:pt>
                <c:pt idx="13">
                  <c:v>6.8192513855754724</c:v>
                </c:pt>
                <c:pt idx="14">
                  <c:v>6.8190433362329701</c:v>
                </c:pt>
                <c:pt idx="15">
                  <c:v>6.8188493425764296</c:v>
                </c:pt>
                <c:pt idx="16">
                  <c:v>6.8186693964279899</c:v>
                </c:pt>
                <c:pt idx="17">
                  <c:v>6.8185033515815201</c:v>
                </c:pt>
                <c:pt idx="18">
                  <c:v>6.818350929740979</c:v>
                </c:pt>
                <c:pt idx="19">
                  <c:v>6.8182117346020101</c:v>
                </c:pt>
                <c:pt idx="20">
                  <c:v>6.8180852714051232</c:v>
                </c:pt>
                <c:pt idx="21">
                  <c:v>6.8179709687623742</c:v>
                </c:pt>
                <c:pt idx="22">
                  <c:v>6.8178681998123833</c:v>
                </c:pt>
                <c:pt idx="23">
                  <c:v>6.8177763001965275</c:v>
                </c:pt>
                <c:pt idx="24">
                  <c:v>6.8176945813193495</c:v>
                </c:pt>
                <c:pt idx="25">
                  <c:v>6.8176223378379355</c:v>
                </c:pt>
                <c:pt idx="26">
                  <c:v>6.8175588494023645</c:v>
                </c:pt>
                <c:pt idx="27">
                  <c:v>6.8175033768792677</c:v>
                </c:pt>
                <c:pt idx="28">
                  <c:v>6.8174551540075665</c:v>
                </c:pt>
                <c:pt idx="29">
                  <c:v>6.8174133754265656</c:v>
                </c:pt>
                <c:pt idx="30">
                  <c:v>6.8173771825866503</c:v>
                </c:pt>
                <c:pt idx="31">
                  <c:v>6.8173456493341495</c:v>
                </c:pt>
                <c:pt idx="32">
                  <c:v>6.8173177690821865</c:v>
                </c:pt>
                <c:pt idx="33">
                  <c:v>6.8172924459737514</c:v>
                </c:pt>
                <c:pt idx="34">
                  <c:v>6.817268492621114</c:v>
                </c:pt>
                <c:pt idx="35">
                  <c:v>6.8172446368937045</c:v>
                </c:pt>
                <c:pt idx="36">
                  <c:v>6.8172195398110675</c:v>
                </c:pt>
                <c:pt idx="37">
                  <c:v>6.8171918257743975</c:v>
                </c:pt>
                <c:pt idx="38">
                  <c:v>6.8171601246917799</c:v>
                </c:pt>
                <c:pt idx="39">
                  <c:v>6.8171231239936914</c:v>
                </c:pt>
                <c:pt idx="40">
                  <c:v>6.8170796259500701</c:v>
                </c:pt>
                <c:pt idx="41">
                  <c:v>6.8170286044872785</c:v>
                </c:pt>
                <c:pt idx="42">
                  <c:v>6.8169692546733724</c:v>
                </c:pt>
                <c:pt idx="43">
                  <c:v>6.8169010278407365</c:v>
                </c:pt>
                <c:pt idx="44">
                  <c:v>6.8168236476437203</c:v>
                </c:pt>
                <c:pt idx="45">
                  <c:v>6.8167371044416907</c:v>
                </c:pt>
                <c:pt idx="46">
                  <c:v>6.8166416291001823</c:v>
                </c:pt>
                <c:pt idx="47">
                  <c:v>6.8165376500769526</c:v>
                </c:pt>
                <c:pt idx="48">
                  <c:v>6.8164257392871797</c:v>
                </c:pt>
                <c:pt idx="49">
                  <c:v>6.8163065543019545</c:v>
                </c:pt>
                <c:pt idx="50">
                  <c:v>6.8161807822298801</c:v>
                </c:pt>
                <c:pt idx="51">
                  <c:v>6.8160490914092904</c:v>
                </c:pt>
                <c:pt idx="52">
                  <c:v>6.8159120930674275</c:v>
                </c:pt>
                <c:pt idx="53">
                  <c:v>6.8157703152372076</c:v>
                </c:pt>
                <c:pt idx="54">
                  <c:v>6.8156241884141924</c:v>
                </c:pt>
                <c:pt idx="55">
                  <c:v>6.8154740417132365</c:v>
                </c:pt>
                <c:pt idx="56">
                  <c:v>6.8153201083187396</c:v>
                </c:pt>
                <c:pt idx="57">
                  <c:v>6.815162537815179</c:v>
                </c:pt>
                <c:pt idx="58">
                  <c:v>6.8150014136180497</c:v>
                </c:pt>
                <c:pt idx="59">
                  <c:v>6.8148367739507245</c:v>
                </c:pt>
                <c:pt idx="60">
                  <c:v>6.8146686345390401</c:v>
                </c:pt>
                <c:pt idx="61">
                  <c:v>6.8144970114856696</c:v>
                </c:pt>
                <c:pt idx="62">
                  <c:v>6.8143219430098796</c:v>
                </c:pt>
                <c:pt idx="63">
                  <c:v>6.8141435085256861</c:v>
                </c:pt>
                <c:pt idx="64">
                  <c:v>6.8139618438529395</c:v>
                </c:pt>
                <c:pt idx="65">
                  <c:v>6.8137771512744303</c:v>
                </c:pt>
              </c:numCache>
            </c:numRef>
          </c:val>
        </c:ser>
        <c:ser>
          <c:idx val="2"/>
          <c:order val="2"/>
          <c:tx>
            <c:strRef>
              <c:f>'A = 300 MIN lunar dist'!$DK$2</c:f>
              <c:strCache>
                <c:ptCount val="1"/>
                <c:pt idx="0">
                  <c:v>3.02</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dist'!$DK$3:$DK$68</c:f>
              <c:numCache>
                <c:formatCode>General</c:formatCode>
                <c:ptCount val="66"/>
                <c:pt idx="0">
                  <c:v>173.1908316262583</c:v>
                </c:pt>
                <c:pt idx="1">
                  <c:v>173.19082149812999</c:v>
                </c:pt>
                <c:pt idx="2">
                  <c:v>173.190809611183</c:v>
                </c:pt>
                <c:pt idx="3">
                  <c:v>173.19079567298795</c:v>
                </c:pt>
                <c:pt idx="4">
                  <c:v>173.19077936179198</c:v>
                </c:pt>
                <c:pt idx="5">
                  <c:v>173.19076034382999</c:v>
                </c:pt>
                <c:pt idx="6">
                  <c:v>173.19073832241156</c:v>
                </c:pt>
                <c:pt idx="7">
                  <c:v>173.19071317344742</c:v>
                </c:pt>
                <c:pt idx="8">
                  <c:v>173.190685342943</c:v>
                </c:pt>
                <c:pt idx="9">
                  <c:v>173.19065718778501</c:v>
                </c:pt>
                <c:pt idx="10">
                  <c:v>173.19063889281799</c:v>
                </c:pt>
                <c:pt idx="11">
                  <c:v>173.19069826234542</c:v>
                </c:pt>
                <c:pt idx="12">
                  <c:v>6.8210710120315703</c:v>
                </c:pt>
                <c:pt idx="13">
                  <c:v>6.8208375665689269</c:v>
                </c:pt>
                <c:pt idx="14">
                  <c:v>6.8206149309611455</c:v>
                </c:pt>
                <c:pt idx="15">
                  <c:v>6.8204032454125398</c:v>
                </c:pt>
                <c:pt idx="16">
                  <c:v>6.8202026043793333</c:v>
                </c:pt>
                <c:pt idx="17">
                  <c:v>6.8200130503410445</c:v>
                </c:pt>
                <c:pt idx="18">
                  <c:v>6.8198345696335245</c:v>
                </c:pt>
                <c:pt idx="19">
                  <c:v>6.8196670901487888</c:v>
                </c:pt>
                <c:pt idx="20">
                  <c:v>6.8195104807179945</c:v>
                </c:pt>
                <c:pt idx="21">
                  <c:v>6.8193645512332699</c:v>
                </c:pt>
                <c:pt idx="22">
                  <c:v>6.8192290532547064</c:v>
                </c:pt>
                <c:pt idx="23">
                  <c:v>6.8191036798489417</c:v>
                </c:pt>
                <c:pt idx="24">
                  <c:v>6.8189880639559286</c:v>
                </c:pt>
                <c:pt idx="25">
                  <c:v>6.8188817745671697</c:v>
                </c:pt>
                <c:pt idx="26">
                  <c:v>6.8187843099242418</c:v>
                </c:pt>
                <c:pt idx="27">
                  <c:v>6.8186950877116423</c:v>
                </c:pt>
                <c:pt idx="28">
                  <c:v>6.8186134320209399</c:v>
                </c:pt>
                <c:pt idx="29">
                  <c:v>6.8185385580179201</c:v>
                </c:pt>
                <c:pt idx="30">
                  <c:v>6.8184695554172299</c:v>
                </c:pt>
                <c:pt idx="31">
                  <c:v>6.8184053729568355</c:v>
                </c:pt>
                <c:pt idx="32">
                  <c:v>6.8183448068781809</c:v>
                </c:pt>
                <c:pt idx="33">
                  <c:v>6.8182864969888204</c:v>
                </c:pt>
                <c:pt idx="34">
                  <c:v>6.8182289346320424</c:v>
                </c:pt>
                <c:pt idx="35">
                  <c:v>6.8181704862778965</c:v>
                </c:pt>
                <c:pt idx="36">
                  <c:v>6.8181094358439198</c:v>
                </c:pt>
                <c:pt idx="37">
                  <c:v>6.81804404625316</c:v>
                </c:pt>
                <c:pt idx="38">
                  <c:v>6.8179726377791789</c:v>
                </c:pt>
                <c:pt idx="39">
                  <c:v>6.8178936768911145</c:v>
                </c:pt>
                <c:pt idx="40">
                  <c:v>6.817805865555882</c:v>
                </c:pt>
                <c:pt idx="41">
                  <c:v>6.8177082191586376</c:v>
                </c:pt>
                <c:pt idx="42">
                  <c:v>6.8176001217410303</c:v>
                </c:pt>
                <c:pt idx="43">
                  <c:v>6.8174813492531845</c:v>
                </c:pt>
                <c:pt idx="44">
                  <c:v>6.8173520575662447</c:v>
                </c:pt>
                <c:pt idx="45">
                  <c:v>6.8172127379260665</c:v>
                </c:pt>
                <c:pt idx="46">
                  <c:v>6.8170641472625855</c:v>
                </c:pt>
                <c:pt idx="47">
                  <c:v>6.8169072246044875</c:v>
                </c:pt>
                <c:pt idx="48">
                  <c:v>6.8167430054305527</c:v>
                </c:pt>
                <c:pt idx="49">
                  <c:v>6.8165725437690075</c:v>
                </c:pt>
                <c:pt idx="50">
                  <c:v>6.8163968494256055</c:v>
                </c:pt>
                <c:pt idx="51">
                  <c:v>6.8162168431000696</c:v>
                </c:pt>
                <c:pt idx="52">
                  <c:v>6.8160333303407699</c:v>
                </c:pt>
                <c:pt idx="53">
                  <c:v>6.8158469912681099</c:v>
                </c:pt>
                <c:pt idx="54">
                  <c:v>6.8156583838468734</c:v>
                </c:pt>
                <c:pt idx="55">
                  <c:v>6.8154679556970885</c:v>
                </c:pt>
                <c:pt idx="56">
                  <c:v>6.8152760619383201</c:v>
                </c:pt>
                <c:pt idx="57">
                  <c:v>6.8150829852952866</c:v>
                </c:pt>
                <c:pt idx="58">
                  <c:v>6.8148889561732764</c:v>
                </c:pt>
                <c:pt idx="59">
                  <c:v>6.8146941714062255</c:v>
                </c:pt>
                <c:pt idx="60">
                  <c:v>6.8144988098582733</c:v>
                </c:pt>
                <c:pt idx="61">
                  <c:v>6.8143030448818704</c:v>
                </c:pt>
                <c:pt idx="62">
                  <c:v>6.8141070530736485</c:v>
                </c:pt>
                <c:pt idx="63">
                  <c:v>6.8139110195850581</c:v>
                </c:pt>
                <c:pt idx="64">
                  <c:v>6.8137151402846499</c:v>
                </c:pt>
                <c:pt idx="65">
                  <c:v>6.8135196214419045</c:v>
                </c:pt>
              </c:numCache>
            </c:numRef>
          </c:val>
        </c:ser>
        <c:ser>
          <c:idx val="3"/>
          <c:order val="3"/>
          <c:tx>
            <c:strRef>
              <c:f>'A = 300 MIN lunar dist'!$DL$2</c:f>
              <c:strCache>
                <c:ptCount val="1"/>
                <c:pt idx="0">
                  <c:v>3.03</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dist'!$DL$3:$DL$68</c:f>
              <c:numCache>
                <c:formatCode>General</c:formatCode>
                <c:ptCount val="66"/>
                <c:pt idx="0">
                  <c:v>173.19082993760156</c:v>
                </c:pt>
                <c:pt idx="1">
                  <c:v>173.19081935668487</c:v>
                </c:pt>
                <c:pt idx="2">
                  <c:v>173.19080688448977</c:v>
                </c:pt>
                <c:pt idx="3">
                  <c:v>173.19079218614621</c:v>
                </c:pt>
                <c:pt idx="4">
                  <c:v>173.19077488196743</c:v>
                </c:pt>
                <c:pt idx="5">
                  <c:v>173.19075455837742</c:v>
                </c:pt>
                <c:pt idx="6">
                  <c:v>173.190730809211</c:v>
                </c:pt>
                <c:pt idx="7">
                  <c:v>173.19070336847301</c:v>
                </c:pt>
                <c:pt idx="8">
                  <c:v>173.19067255155542</c:v>
                </c:pt>
                <c:pt idx="9">
                  <c:v>173.190640972854</c:v>
                </c:pt>
                <c:pt idx="10">
                  <c:v>173.19062313661098</c:v>
                </c:pt>
                <c:pt idx="11">
                  <c:v>173.19091659082</c:v>
                </c:pt>
                <c:pt idx="12">
                  <c:v>6.8229176923110355</c:v>
                </c:pt>
                <c:pt idx="13">
                  <c:v>6.8226705265913745</c:v>
                </c:pt>
                <c:pt idx="14">
                  <c:v>6.8224317053438002</c:v>
                </c:pt>
                <c:pt idx="15">
                  <c:v>6.8222013417476965</c:v>
                </c:pt>
                <c:pt idx="16">
                  <c:v>6.8219795398597345</c:v>
                </c:pt>
                <c:pt idx="17">
                  <c:v>6.8217663907786124</c:v>
                </c:pt>
                <c:pt idx="18">
                  <c:v>6.8215619684951365</c:v>
                </c:pt>
                <c:pt idx="19">
                  <c:v>6.8213663254316934</c:v>
                </c:pt>
                <c:pt idx="20">
                  <c:v>6.8211794870661002</c:v>
                </c:pt>
                <c:pt idx="21">
                  <c:v>6.8210014457306434</c:v>
                </c:pt>
                <c:pt idx="22">
                  <c:v>6.8208321526138</c:v>
                </c:pt>
                <c:pt idx="23">
                  <c:v>6.8206715077171856</c:v>
                </c:pt>
                <c:pt idx="24">
                  <c:v>6.8205193473633745</c:v>
                </c:pt>
                <c:pt idx="25">
                  <c:v>6.8203754282806601</c:v>
                </c:pt>
                <c:pt idx="26">
                  <c:v>6.8202394082700097</c:v>
                </c:pt>
                <c:pt idx="27">
                  <c:v>6.820110823174887</c:v>
                </c:pt>
                <c:pt idx="28">
                  <c:v>6.8199890606453275</c:v>
                </c:pt>
                <c:pt idx="29">
                  <c:v>6.8198733321967797</c:v>
                </c:pt>
                <c:pt idx="30">
                  <c:v>6.8197626459482814</c:v>
                </c:pt>
                <c:pt idx="31">
                  <c:v>6.819655784093074</c:v>
                </c:pt>
                <c:pt idx="32">
                  <c:v>6.8195512904177855</c:v>
                </c:pt>
                <c:pt idx="33">
                  <c:v>6.8194474750234999</c:v>
                </c:pt>
                <c:pt idx="34">
                  <c:v>6.8193424430489324</c:v>
                </c:pt>
                <c:pt idx="35">
                  <c:v>6.8192341532964296</c:v>
                </c:pt>
                <c:pt idx="36">
                  <c:v>6.8191205095130485</c:v>
                </c:pt>
                <c:pt idx="37">
                  <c:v>6.8189994805800414</c:v>
                </c:pt>
                <c:pt idx="38">
                  <c:v>6.8188692395577375</c:v>
                </c:pt>
                <c:pt idx="39">
                  <c:v>6.8187283040093734</c:v>
                </c:pt>
                <c:pt idx="40">
                  <c:v>6.8185756558050645</c:v>
                </c:pt>
                <c:pt idx="41">
                  <c:v>6.8184108199866609</c:v>
                </c:pt>
                <c:pt idx="42">
                  <c:v>6.8182338881654045</c:v>
                </c:pt>
                <c:pt idx="43">
                  <c:v>6.8180454820109304</c:v>
                </c:pt>
                <c:pt idx="44">
                  <c:v>6.8178466658269361</c:v>
                </c:pt>
                <c:pt idx="45">
                  <c:v>6.8176388244487445</c:v>
                </c:pt>
                <c:pt idx="46">
                  <c:v>6.8174235276528545</c:v>
                </c:pt>
                <c:pt idx="47">
                  <c:v>6.8172024019158801</c:v>
                </c:pt>
                <c:pt idx="48">
                  <c:v>6.8169770229461397</c:v>
                </c:pt>
                <c:pt idx="49">
                  <c:v>6.8167488376707395</c:v>
                </c:pt>
                <c:pt idx="50">
                  <c:v>6.8165191166475285</c:v>
                </c:pt>
                <c:pt idx="51">
                  <c:v>6.8162889327993099</c:v>
                </c:pt>
                <c:pt idx="52">
                  <c:v>6.8160591617564465</c:v>
                </c:pt>
                <c:pt idx="53">
                  <c:v>6.8158304956473899</c:v>
                </c:pt>
                <c:pt idx="54">
                  <c:v>6.8156034658702334</c:v>
                </c:pt>
                <c:pt idx="55">
                  <c:v>6.8153784685423604</c:v>
                </c:pt>
                <c:pt idx="56">
                  <c:v>6.8151557906810485</c:v>
                </c:pt>
                <c:pt idx="57">
                  <c:v>6.8149356336873907</c:v>
                </c:pt>
                <c:pt idx="58">
                  <c:v>6.8147181340681202</c:v>
                </c:pt>
                <c:pt idx="59">
                  <c:v>6.8145033803129698</c:v>
                </c:pt>
                <c:pt idx="60">
                  <c:v>6.8142914264178396</c:v>
                </c:pt>
                <c:pt idx="61">
                  <c:v>6.8140823021768675</c:v>
                </c:pt>
                <c:pt idx="62">
                  <c:v>6.8138760208286202</c:v>
                </c:pt>
                <c:pt idx="63">
                  <c:v>6.8136725845743378</c:v>
                </c:pt>
                <c:pt idx="64">
                  <c:v>6.8134719884048502</c:v>
                </c:pt>
                <c:pt idx="65">
                  <c:v>6.8132742226620895</c:v>
                </c:pt>
              </c:numCache>
            </c:numRef>
          </c:val>
        </c:ser>
        <c:ser>
          <c:idx val="4"/>
          <c:order val="4"/>
          <c:tx>
            <c:strRef>
              <c:f>'A = 300 MIN lunar dist'!$DM$2</c:f>
              <c:strCache>
                <c:ptCount val="1"/>
                <c:pt idx="0">
                  <c:v>3.04</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dist'!$DM$3:$DM$68</c:f>
              <c:numCache>
                <c:formatCode>General</c:formatCode>
                <c:ptCount val="66"/>
                <c:pt idx="0">
                  <c:v>173.190828176981</c:v>
                </c:pt>
                <c:pt idx="1">
                  <c:v>173.19081711428299</c:v>
                </c:pt>
                <c:pt idx="2">
                  <c:v>173.19080401506301</c:v>
                </c:pt>
                <c:pt idx="3">
                  <c:v>173.19078849551099</c:v>
                </c:pt>
                <c:pt idx="4">
                  <c:v>173.190770107411</c:v>
                </c:pt>
                <c:pt idx="5">
                  <c:v>173.19074833942801</c:v>
                </c:pt>
                <c:pt idx="6">
                  <c:v>173.19072264424472</c:v>
                </c:pt>
                <c:pt idx="7">
                  <c:v>173.19069255631499</c:v>
                </c:pt>
                <c:pt idx="8">
                  <c:v>173.19065816159542</c:v>
                </c:pt>
                <c:pt idx="9">
                  <c:v>173.19062230559356</c:v>
                </c:pt>
                <c:pt idx="10">
                  <c:v>173.19060802069401</c:v>
                </c:pt>
                <c:pt idx="11">
                  <c:v>6.82535149194665</c:v>
                </c:pt>
                <c:pt idx="12">
                  <c:v>6.8250813067082801</c:v>
                </c:pt>
                <c:pt idx="13">
                  <c:v>6.8248171783775042</c:v>
                </c:pt>
                <c:pt idx="14">
                  <c:v>6.8245591623269437</c:v>
                </c:pt>
                <c:pt idx="15">
                  <c:v>6.8243073202126485</c:v>
                </c:pt>
                <c:pt idx="16">
                  <c:v>6.8240617185427395</c:v>
                </c:pt>
                <c:pt idx="17">
                  <c:v>6.8238224265806302</c:v>
                </c:pt>
                <c:pt idx="18">
                  <c:v>6.8235895134111875</c:v>
                </c:pt>
                <c:pt idx="19">
                  <c:v>6.8233630436435417</c:v>
                </c:pt>
                <c:pt idx="20">
                  <c:v>6.8231430715052017</c:v>
                </c:pt>
                <c:pt idx="21">
                  <c:v>6.8229296322521495</c:v>
                </c:pt>
                <c:pt idx="22">
                  <c:v>6.8227227306418703</c:v>
                </c:pt>
                <c:pt idx="23">
                  <c:v>6.8225223253437495</c:v>
                </c:pt>
                <c:pt idx="24">
                  <c:v>6.8223283082534785</c:v>
                </c:pt>
                <c:pt idx="25">
                  <c:v>6.8221404783383379</c:v>
                </c:pt>
                <c:pt idx="26">
                  <c:v>6.8219585092576045</c:v>
                </c:pt>
                <c:pt idx="27">
                  <c:v>6.8217819110651945</c:v>
                </c:pt>
                <c:pt idx="28">
                  <c:v>6.8216099875154095</c:v>
                </c:pt>
                <c:pt idx="29">
                  <c:v>6.8214417919666523</c:v>
                </c:pt>
                <c:pt idx="30">
                  <c:v>6.8212760881337724</c:v>
                </c:pt>
                <c:pt idx="31">
                  <c:v>6.82111132440183</c:v>
                </c:pt>
                <c:pt idx="32">
                  <c:v>6.8209456327950608</c:v>
                </c:pt>
                <c:pt idx="33">
                  <c:v>6.8207768661582833</c:v>
                </c:pt>
                <c:pt idx="34">
                  <c:v>6.8206026841160714</c:v>
                </c:pt>
                <c:pt idx="35">
                  <c:v>6.8204206934361098</c:v>
                </c:pt>
                <c:pt idx="36">
                  <c:v>6.8202286367700298</c:v>
                </c:pt>
                <c:pt idx="37">
                  <c:v>6.8200246091492609</c:v>
                </c:pt>
                <c:pt idx="38">
                  <c:v>6.8198072688119709</c:v>
                </c:pt>
                <c:pt idx="39">
                  <c:v>6.8195760017549985</c:v>
                </c:pt>
                <c:pt idx="40">
                  <c:v>6.8193310041489301</c:v>
                </c:pt>
                <c:pt idx="41">
                  <c:v>6.8190732638568301</c:v>
                </c:pt>
                <c:pt idx="42">
                  <c:v>6.8188044439687046</c:v>
                </c:pt>
                <c:pt idx="43">
                  <c:v>6.8185266957048514</c:v>
                </c:pt>
                <c:pt idx="44">
                  <c:v>6.8182424379683599</c:v>
                </c:pt>
                <c:pt idx="45">
                  <c:v>6.8179541433457382</c:v>
                </c:pt>
                <c:pt idx="46">
                  <c:v>6.8176641602042602</c:v>
                </c:pt>
                <c:pt idx="47">
                  <c:v>6.8173745863909847</c:v>
                </c:pt>
                <c:pt idx="48">
                  <c:v>6.8170871970189655</c:v>
                </c:pt>
                <c:pt idx="49">
                  <c:v>6.8168034189421114</c:v>
                </c:pt>
                <c:pt idx="50">
                  <c:v>6.8165243405006155</c:v>
                </c:pt>
                <c:pt idx="51">
                  <c:v>6.8162507430497996</c:v>
                </c:pt>
                <c:pt idx="52">
                  <c:v>6.8159831448800299</c:v>
                </c:pt>
                <c:pt idx="53">
                  <c:v>6.8157218480329389</c:v>
                </c:pt>
                <c:pt idx="54">
                  <c:v>6.8154669837388901</c:v>
                </c:pt>
                <c:pt idx="55">
                  <c:v>6.8152185529326799</c:v>
                </c:pt>
                <c:pt idx="56">
                  <c:v>6.8149764609124848</c:v>
                </c:pt>
                <c:pt idx="57">
                  <c:v>6.8147405454152645</c:v>
                </c:pt>
                <c:pt idx="58">
                  <c:v>6.8145105993465167</c:v>
                </c:pt>
                <c:pt idx="59">
                  <c:v>6.8142863879703945</c:v>
                </c:pt>
                <c:pt idx="60">
                  <c:v>6.8140676621499789</c:v>
                </c:pt>
                <c:pt idx="61">
                  <c:v>6.8138541680312645</c:v>
                </c:pt>
                <c:pt idx="62">
                  <c:v>6.8136456540016104</c:v>
                </c:pt>
                <c:pt idx="63">
                  <c:v>6.813441875576479</c:v>
                </c:pt>
                <c:pt idx="64">
                  <c:v>6.8132425986215734</c:v>
                </c:pt>
                <c:pt idx="65">
                  <c:v>6.8130476014023102</c:v>
                </c:pt>
              </c:numCache>
            </c:numRef>
          </c:val>
        </c:ser>
        <c:ser>
          <c:idx val="5"/>
          <c:order val="5"/>
          <c:tx>
            <c:strRef>
              <c:f>'A = 300 MIN lunar dist'!$DN$2</c:f>
              <c:strCache>
                <c:ptCount val="1"/>
                <c:pt idx="0">
                  <c:v>3.05</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dist'!$DN$3:$DN$68</c:f>
              <c:numCache>
                <c:formatCode>General</c:formatCode>
                <c:ptCount val="66"/>
                <c:pt idx="0">
                  <c:v>173.19082634005056</c:v>
                </c:pt>
                <c:pt idx="1">
                  <c:v>173.19081476417918</c:v>
                </c:pt>
                <c:pt idx="2">
                  <c:v>173.19080099228</c:v>
                </c:pt>
                <c:pt idx="3">
                  <c:v>173.19078458399997</c:v>
                </c:pt>
                <c:pt idx="4">
                  <c:v>173.19076500989527</c:v>
                </c:pt>
                <c:pt idx="5">
                  <c:v>173.19074163859599</c:v>
                </c:pt>
                <c:pt idx="6">
                  <c:v>173.19071374021098</c:v>
                </c:pt>
                <c:pt idx="7">
                  <c:v>173.19068056826839</c:v>
                </c:pt>
                <c:pt idx="8">
                  <c:v>173.19064181910798</c:v>
                </c:pt>
                <c:pt idx="9">
                  <c:v>173.19060046618827</c:v>
                </c:pt>
                <c:pt idx="10">
                  <c:v>173.19060504865399</c:v>
                </c:pt>
                <c:pt idx="11">
                  <c:v>6.8279279166813289</c:v>
                </c:pt>
                <c:pt idx="12">
                  <c:v>6.8276384660495779</c:v>
                </c:pt>
                <c:pt idx="13">
                  <c:v>6.827352835097968</c:v>
                </c:pt>
                <c:pt idx="14">
                  <c:v>6.8270709942748802</c:v>
                </c:pt>
                <c:pt idx="15">
                  <c:v>6.8267929206558975</c:v>
                </c:pt>
                <c:pt idx="16">
                  <c:v>6.8265185971021065</c:v>
                </c:pt>
                <c:pt idx="17">
                  <c:v>6.8262480107483103</c:v>
                </c:pt>
                <c:pt idx="18">
                  <c:v>6.8259811499606275</c:v>
                </c:pt>
                <c:pt idx="19">
                  <c:v>6.8257179995368045</c:v>
                </c:pt>
                <c:pt idx="20">
                  <c:v>6.8254585332014255</c:v>
                </c:pt>
                <c:pt idx="21">
                  <c:v>6.8252027018090402</c:v>
                </c:pt>
                <c:pt idx="22">
                  <c:v>6.8249504173221842</c:v>
                </c:pt>
                <c:pt idx="23">
                  <c:v>6.8247015296246865</c:v>
                </c:pt>
                <c:pt idx="24">
                  <c:v>6.8244557958779799</c:v>
                </c:pt>
                <c:pt idx="25">
                  <c:v>6.8242128406893761</c:v>
                </c:pt>
                <c:pt idx="26">
                  <c:v>6.8239721071778945</c:v>
                </c:pt>
                <c:pt idx="27">
                  <c:v>6.8237328007558418</c:v>
                </c:pt>
                <c:pt idx="28">
                  <c:v>6.8234938302468775</c:v>
                </c:pt>
                <c:pt idx="29">
                  <c:v>6.8232537557185902</c:v>
                </c:pt>
                <c:pt idx="30">
                  <c:v>6.8230107575299677</c:v>
                </c:pt>
                <c:pt idx="31">
                  <c:v>6.8227626475038603</c:v>
                </c:pt>
                <c:pt idx="32">
                  <c:v>6.822506943664739</c:v>
                </c:pt>
                <c:pt idx="33">
                  <c:v>6.8222410273251075</c:v>
                </c:pt>
                <c:pt idx="34">
                  <c:v>6.8219623861166099</c:v>
                </c:pt>
                <c:pt idx="35">
                  <c:v>6.8216689231149514</c:v>
                </c:pt>
                <c:pt idx="36">
                  <c:v>6.82135928298844</c:v>
                </c:pt>
                <c:pt idx="37">
                  <c:v>6.8210331245089701</c:v>
                </c:pt>
                <c:pt idx="38">
                  <c:v>6.820691268189929</c:v>
                </c:pt>
                <c:pt idx="39">
                  <c:v>6.8203356733643465</c:v>
                </c:pt>
                <c:pt idx="40">
                  <c:v>6.81996924413576</c:v>
                </c:pt>
                <c:pt idx="41">
                  <c:v>6.8195955093634355</c:v>
                </c:pt>
                <c:pt idx="42">
                  <c:v>6.8192182519101001</c:v>
                </c:pt>
                <c:pt idx="43">
                  <c:v>6.8188411604598196</c:v>
                </c:pt>
                <c:pt idx="44">
                  <c:v>6.818467559167579</c:v>
                </c:pt>
                <c:pt idx="45">
                  <c:v>6.818100237696382</c:v>
                </c:pt>
                <c:pt idx="46">
                  <c:v>6.8177413789122765</c:v>
                </c:pt>
                <c:pt idx="47">
                  <c:v>6.8173925632729855</c:v>
                </c:pt>
                <c:pt idx="48">
                  <c:v>6.8170548250165677</c:v>
                </c:pt>
                <c:pt idx="49">
                  <c:v>6.8167287349900834</c:v>
                </c:pt>
                <c:pt idx="50">
                  <c:v>6.8164144925575201</c:v>
                </c:pt>
                <c:pt idx="51">
                  <c:v>6.8161120132183299</c:v>
                </c:pt>
                <c:pt idx="52">
                  <c:v>6.81582100645252</c:v>
                </c:pt>
                <c:pt idx="53">
                  <c:v>6.8155410404272665</c:v>
                </c:pt>
                <c:pt idx="54">
                  <c:v>6.8152715931667895</c:v>
                </c:pt>
                <c:pt idx="55">
                  <c:v>6.81501209238552</c:v>
                </c:pt>
                <c:pt idx="56">
                  <c:v>6.8147619444105798</c:v>
                </c:pt>
                <c:pt idx="57">
                  <c:v>6.8145205555380608</c:v>
                </c:pt>
                <c:pt idx="58">
                  <c:v>6.8142873463458047</c:v>
                </c:pt>
                <c:pt idx="59">
                  <c:v>6.8140617614965855</c:v>
                </c:pt>
                <c:pt idx="60">
                  <c:v>6.8138432756610197</c:v>
                </c:pt>
                <c:pt idx="61">
                  <c:v>6.8136313968069455</c:v>
                </c:pt>
                <c:pt idx="62">
                  <c:v>6.8134256676243945</c:v>
                </c:pt>
                <c:pt idx="63">
                  <c:v>6.8132256655942101</c:v>
                </c:pt>
                <c:pt idx="64">
                  <c:v>6.8130310021573797</c:v>
                </c:pt>
                <c:pt idx="65">
                  <c:v>6.8128413213019865</c:v>
                </c:pt>
              </c:numCache>
            </c:numRef>
          </c:val>
        </c:ser>
        <c:ser>
          <c:idx val="6"/>
          <c:order val="6"/>
          <c:tx>
            <c:strRef>
              <c:f>'A = 300 MIN lunar dist'!$DO$2</c:f>
              <c:strCache>
                <c:ptCount val="1"/>
                <c:pt idx="0">
                  <c:v>3.06</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dist'!$DO$3:$DO$68</c:f>
              <c:numCache>
                <c:formatCode>General</c:formatCode>
                <c:ptCount val="66"/>
                <c:pt idx="0">
                  <c:v>173.19082442213099</c:v>
                </c:pt>
                <c:pt idx="1">
                  <c:v>173.19081229906118</c:v>
                </c:pt>
                <c:pt idx="2">
                  <c:v>173.19079780450798</c:v>
                </c:pt>
                <c:pt idx="3">
                  <c:v>173.19078043269957</c:v>
                </c:pt>
                <c:pt idx="4">
                  <c:v>173.19075955771299</c:v>
                </c:pt>
                <c:pt idx="5">
                  <c:v>173.19073440031099</c:v>
                </c:pt>
                <c:pt idx="6">
                  <c:v>173.19070399358043</c:v>
                </c:pt>
                <c:pt idx="7">
                  <c:v>173.19066719392998</c:v>
                </c:pt>
                <c:pt idx="8">
                  <c:v>173.19062304313098</c:v>
                </c:pt>
                <c:pt idx="9">
                  <c:v>173.19057435867501</c:v>
                </c:pt>
                <c:pt idx="10">
                  <c:v>6.8313062699349203</c:v>
                </c:pt>
                <c:pt idx="11">
                  <c:v>6.8309901632975603</c:v>
                </c:pt>
                <c:pt idx="12">
                  <c:v>6.8306753862665399</c:v>
                </c:pt>
                <c:pt idx="13">
                  <c:v>6.8303617740054099</c:v>
                </c:pt>
                <c:pt idx="14">
                  <c:v>6.8300491593525807</c:v>
                </c:pt>
                <c:pt idx="15">
                  <c:v>6.8297373718365755</c:v>
                </c:pt>
                <c:pt idx="16">
                  <c:v>6.82942623594142</c:v>
                </c:pt>
                <c:pt idx="17">
                  <c:v>6.8291155678687057</c:v>
                </c:pt>
                <c:pt idx="18">
                  <c:v>6.8288051700343795</c:v>
                </c:pt>
                <c:pt idx="19">
                  <c:v>6.8284948224028765</c:v>
                </c:pt>
                <c:pt idx="20">
                  <c:v>6.8281842688806638</c:v>
                </c:pt>
                <c:pt idx="21">
                  <c:v>6.8278731975392946</c:v>
                </c:pt>
                <c:pt idx="22">
                  <c:v>6.8275612119373745</c:v>
                </c:pt>
                <c:pt idx="23">
                  <c:v>6.8272477920480599</c:v>
                </c:pt>
                <c:pt idx="24">
                  <c:v>6.8269322430503285</c:v>
                </c:pt>
                <c:pt idx="25">
                  <c:v>6.8266136322296598</c:v>
                </c:pt>
                <c:pt idx="26">
                  <c:v>6.8262907178282299</c:v>
                </c:pt>
                <c:pt idx="27">
                  <c:v>6.8259618804042796</c:v>
                </c:pt>
                <c:pt idx="28">
                  <c:v>6.82562507554068</c:v>
                </c:pt>
                <c:pt idx="29">
                  <c:v>6.8252778371548555</c:v>
                </c:pt>
                <c:pt idx="30">
                  <c:v>6.8249173685803317</c:v>
                </c:pt>
                <c:pt idx="31">
                  <c:v>6.824540756959367</c:v>
                </c:pt>
                <c:pt idx="32">
                  <c:v>6.8241453248700275</c:v>
                </c:pt>
                <c:pt idx="33">
                  <c:v>6.8237290926064196</c:v>
                </c:pt>
                <c:pt idx="34">
                  <c:v>6.8232912683914817</c:v>
                </c:pt>
                <c:pt idx="35">
                  <c:v>6.8228326392991745</c:v>
                </c:pt>
                <c:pt idx="36">
                  <c:v>6.8223557337881955</c:v>
                </c:pt>
                <c:pt idx="37">
                  <c:v>6.8218646814966997</c:v>
                </c:pt>
                <c:pt idx="38">
                  <c:v>6.8213647897128133</c:v>
                </c:pt>
                <c:pt idx="39">
                  <c:v>6.8208619440007396</c:v>
                </c:pt>
                <c:pt idx="40">
                  <c:v>6.8203619829481834</c:v>
                </c:pt>
                <c:pt idx="41">
                  <c:v>6.8198701772647095</c:v>
                </c:pt>
                <c:pt idx="42">
                  <c:v>6.8193908883245999</c:v>
                </c:pt>
                <c:pt idx="43">
                  <c:v>6.818927416745729</c:v>
                </c:pt>
                <c:pt idx="44">
                  <c:v>6.8184820080651845</c:v>
                </c:pt>
                <c:pt idx="45">
                  <c:v>6.8180559627467661</c:v>
                </c:pt>
                <c:pt idx="46">
                  <c:v>6.8176497996080734</c:v>
                </c:pt>
                <c:pt idx="47">
                  <c:v>6.8172634327165902</c:v>
                </c:pt>
                <c:pt idx="48">
                  <c:v>6.8168963371295686</c:v>
                </c:pt>
                <c:pt idx="49">
                  <c:v>6.8165476905348514</c:v>
                </c:pt>
                <c:pt idx="50">
                  <c:v>6.8162164865839898</c:v>
                </c:pt>
                <c:pt idx="51">
                  <c:v>6.8159016215449455</c:v>
                </c:pt>
                <c:pt idx="52">
                  <c:v>6.8156019568973951</c:v>
                </c:pt>
                <c:pt idx="53">
                  <c:v>6.8153163633321885</c:v>
                </c:pt>
                <c:pt idx="54">
                  <c:v>6.8150437498427596</c:v>
                </c:pt>
                <c:pt idx="55">
                  <c:v>6.8147830816597486</c:v>
                </c:pt>
                <c:pt idx="56">
                  <c:v>6.8145333905611496</c:v>
                </c:pt>
                <c:pt idx="57">
                  <c:v>6.8142937793228198</c:v>
                </c:pt>
                <c:pt idx="58">
                  <c:v>6.8140634225971723</c:v>
                </c:pt>
                <c:pt idx="59">
                  <c:v>6.8138415652100885</c:v>
                </c:pt>
                <c:pt idx="60">
                  <c:v>6.8136275189841324</c:v>
                </c:pt>
                <c:pt idx="61">
                  <c:v>6.8134206586694646</c:v>
                </c:pt>
                <c:pt idx="62">
                  <c:v>6.8132204174408599</c:v>
                </c:pt>
                <c:pt idx="63">
                  <c:v>6.8130262822877299</c:v>
                </c:pt>
                <c:pt idx="64">
                  <c:v>6.8128377894437397</c:v>
                </c:pt>
                <c:pt idx="65">
                  <c:v>6.8126545199875848</c:v>
                </c:pt>
              </c:numCache>
            </c:numRef>
          </c:val>
        </c:ser>
        <c:ser>
          <c:idx val="7"/>
          <c:order val="7"/>
          <c:tx>
            <c:strRef>
              <c:f>'A = 300 MIN lunar dist'!$DP$2</c:f>
              <c:strCache>
                <c:ptCount val="1"/>
                <c:pt idx="0">
                  <c:v>3.07</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dist'!$DP$3:$DP$68</c:f>
              <c:numCache>
                <c:formatCode>General</c:formatCode>
                <c:ptCount val="66"/>
                <c:pt idx="0">
                  <c:v>173.19082241818799</c:v>
                </c:pt>
                <c:pt idx="1">
                  <c:v>173.19080971099001</c:v>
                </c:pt>
                <c:pt idx="2">
                  <c:v>173.19079443901242</c:v>
                </c:pt>
                <c:pt idx="3">
                  <c:v>173.19077602066099</c:v>
                </c:pt>
                <c:pt idx="4">
                  <c:v>173.19075371512042</c:v>
                </c:pt>
                <c:pt idx="5">
                  <c:v>173.19072656048701</c:v>
                </c:pt>
                <c:pt idx="6">
                  <c:v>173.190693280673</c:v>
                </c:pt>
                <c:pt idx="7">
                  <c:v>173.19065216689421</c:v>
                </c:pt>
                <c:pt idx="8">
                  <c:v>173.19060115472098</c:v>
                </c:pt>
                <c:pt idx="9">
                  <c:v>173.19054218581098</c:v>
                </c:pt>
                <c:pt idx="10">
                  <c:v>6.8349814794455677</c:v>
                </c:pt>
                <c:pt idx="11">
                  <c:v>6.8346350033517496</c:v>
                </c:pt>
                <c:pt idx="12">
                  <c:v>6.8342864765254525</c:v>
                </c:pt>
                <c:pt idx="13">
                  <c:v>6.8339355057782845</c:v>
                </c:pt>
                <c:pt idx="14">
                  <c:v>6.8335816723587355</c:v>
                </c:pt>
                <c:pt idx="15">
                  <c:v>6.8332245279624697</c:v>
                </c:pt>
                <c:pt idx="16">
                  <c:v>6.8328635887017803</c:v>
                </c:pt>
                <c:pt idx="17">
                  <c:v>6.8324983258430434</c:v>
                </c:pt>
                <c:pt idx="18">
                  <c:v>6.8321281516979475</c:v>
                </c:pt>
                <c:pt idx="19">
                  <c:v>6.8317523986611883</c:v>
                </c:pt>
                <c:pt idx="20">
                  <c:v>6.8313702883500724</c:v>
                </c:pt>
                <c:pt idx="21">
                  <c:v>6.8309808880726299</c:v>
                </c:pt>
                <c:pt idx="22">
                  <c:v>6.8305830518695601</c:v>
                </c:pt>
                <c:pt idx="23">
                  <c:v>6.8301753458732497</c:v>
                </c:pt>
                <c:pt idx="24">
                  <c:v>6.8297559624058275</c:v>
                </c:pt>
                <c:pt idx="25">
                  <c:v>6.82932263726802</c:v>
                </c:pt>
                <c:pt idx="26">
                  <c:v>6.8288726000942797</c:v>
                </c:pt>
                <c:pt idx="27">
                  <c:v>6.8284026060843495</c:v>
                </c:pt>
                <c:pt idx="28">
                  <c:v>6.8279091111943</c:v>
                </c:pt>
                <c:pt idx="29">
                  <c:v>6.827388650675787</c:v>
                </c:pt>
                <c:pt idx="30">
                  <c:v>6.8268384366723955</c:v>
                </c:pt>
                <c:pt idx="31">
                  <c:v>6.8262571069608997</c:v>
                </c:pt>
                <c:pt idx="32">
                  <c:v>6.8256454529438901</c:v>
                </c:pt>
                <c:pt idx="33">
                  <c:v>6.82500688562435</c:v>
                </c:pt>
                <c:pt idx="34">
                  <c:v>6.8243474338643599</c:v>
                </c:pt>
                <c:pt idx="35">
                  <c:v>6.8236752141679045</c:v>
                </c:pt>
                <c:pt idx="36">
                  <c:v>6.82299949697315</c:v>
                </c:pt>
                <c:pt idx="37">
                  <c:v>6.8223296282573385</c:v>
                </c:pt>
                <c:pt idx="38">
                  <c:v>6.8216740763500665</c:v>
                </c:pt>
                <c:pt idx="39">
                  <c:v>6.8210397810253802</c:v>
                </c:pt>
                <c:pt idx="40">
                  <c:v>6.820431857208372</c:v>
                </c:pt>
                <c:pt idx="41">
                  <c:v>6.8198536005981598</c:v>
                </c:pt>
                <c:pt idx="42">
                  <c:v>6.8193066960512496</c:v>
                </c:pt>
                <c:pt idx="43">
                  <c:v>6.8187915258779945</c:v>
                </c:pt>
                <c:pt idx="44">
                  <c:v>6.8183074989855301</c:v>
                </c:pt>
                <c:pt idx="45">
                  <c:v>6.8178533520742786</c:v>
                </c:pt>
                <c:pt idx="46">
                  <c:v>6.8174273993706596</c:v>
                </c:pt>
                <c:pt idx="47">
                  <c:v>6.8170277259053975</c:v>
                </c:pt>
                <c:pt idx="48">
                  <c:v>6.8166523282310498</c:v>
                </c:pt>
                <c:pt idx="49">
                  <c:v>6.81629921153643</c:v>
                </c:pt>
                <c:pt idx="50">
                  <c:v>6.8159664528636714</c:v>
                </c:pt>
                <c:pt idx="51">
                  <c:v>6.815652238907739</c:v>
                </c:pt>
                <c:pt idx="52">
                  <c:v>6.815354886378536</c:v>
                </c:pt>
                <c:pt idx="53">
                  <c:v>6.8150728496458255</c:v>
                </c:pt>
                <c:pt idx="54">
                  <c:v>6.8148047208004661</c:v>
                </c:pt>
                <c:pt idx="55">
                  <c:v>6.8145492245282755</c:v>
                </c:pt>
                <c:pt idx="56">
                  <c:v>6.8143052101692181</c:v>
                </c:pt>
                <c:pt idx="57">
                  <c:v>6.8140716423201955</c:v>
                </c:pt>
                <c:pt idx="58">
                  <c:v>6.8138475909404201</c:v>
                </c:pt>
                <c:pt idx="59">
                  <c:v>6.8136322215461496</c:v>
                </c:pt>
                <c:pt idx="60">
                  <c:v>6.8134247857753998</c:v>
                </c:pt>
                <c:pt idx="61">
                  <c:v>6.8132246126427596</c:v>
                </c:pt>
                <c:pt idx="62">
                  <c:v>6.8130311004906003</c:v>
                </c:pt>
                <c:pt idx="63">
                  <c:v>6.8128437096587495</c:v>
                </c:pt>
                <c:pt idx="64">
                  <c:v>6.8126619558743888</c:v>
                </c:pt>
                <c:pt idx="65">
                  <c:v>6.8124854043156065</c:v>
                </c:pt>
              </c:numCache>
            </c:numRef>
          </c:val>
        </c:ser>
        <c:ser>
          <c:idx val="8"/>
          <c:order val="8"/>
          <c:tx>
            <c:strRef>
              <c:f>'A = 300 MIN lunar dist'!$DQ$2</c:f>
              <c:strCache>
                <c:ptCount val="1"/>
                <c:pt idx="0">
                  <c:v>3.08</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dist'!$DQ$3:$DQ$68</c:f>
              <c:numCache>
                <c:formatCode>General</c:formatCode>
                <c:ptCount val="66"/>
                <c:pt idx="0">
                  <c:v>173.19082032279456</c:v>
                </c:pt>
                <c:pt idx="1">
                  <c:v>173.19080699135043</c:v>
                </c:pt>
                <c:pt idx="2">
                  <c:v>173.19079088183997</c:v>
                </c:pt>
                <c:pt idx="3">
                  <c:v>173.19077132461399</c:v>
                </c:pt>
                <c:pt idx="4">
                  <c:v>173.19074744177001</c:v>
                </c:pt>
                <c:pt idx="5">
                  <c:v>173.19071804492199</c:v>
                </c:pt>
                <c:pt idx="6">
                  <c:v>173.190681452592</c:v>
                </c:pt>
                <c:pt idx="7">
                  <c:v>173.19063514366198</c:v>
                </c:pt>
                <c:pt idx="8">
                  <c:v>173.19057514454568</c:v>
                </c:pt>
                <c:pt idx="9">
                  <c:v>173.19050101567899</c:v>
                </c:pt>
                <c:pt idx="10">
                  <c:v>6.8393588611907097</c:v>
                </c:pt>
                <c:pt idx="11">
                  <c:v>6.8389730599184055</c:v>
                </c:pt>
                <c:pt idx="12">
                  <c:v>6.8385802640477751</c:v>
                </c:pt>
                <c:pt idx="13">
                  <c:v>6.8381796583427299</c:v>
                </c:pt>
                <c:pt idx="14">
                  <c:v>6.8377703512652745</c:v>
                </c:pt>
                <c:pt idx="15">
                  <c:v>6.8373513614798602</c:v>
                </c:pt>
                <c:pt idx="16">
                  <c:v>6.8369215977235003</c:v>
                </c:pt>
                <c:pt idx="17">
                  <c:v>6.8364798292295701</c:v>
                </c:pt>
                <c:pt idx="18">
                  <c:v>6.8360246421881197</c:v>
                </c:pt>
                <c:pt idx="19">
                  <c:v>6.8355543771485525</c:v>
                </c:pt>
                <c:pt idx="20">
                  <c:v>6.8350670434465997</c:v>
                </c:pt>
                <c:pt idx="21">
                  <c:v>6.8345602086520465</c:v>
                </c:pt>
                <c:pt idx="22">
                  <c:v>6.8340308751742445</c:v>
                </c:pt>
                <c:pt idx="23">
                  <c:v>6.8334753698766075</c:v>
                </c:pt>
                <c:pt idx="24">
                  <c:v>6.8328893076217296</c:v>
                </c:pt>
                <c:pt idx="25">
                  <c:v>6.8322677243540122</c:v>
                </c:pt>
                <c:pt idx="26">
                  <c:v>6.8316054935386008</c:v>
                </c:pt>
                <c:pt idx="27">
                  <c:v>6.8308981117799599</c:v>
                </c:pt>
                <c:pt idx="28">
                  <c:v>6.8301428314749701</c:v>
                </c:pt>
                <c:pt idx="29">
                  <c:v>6.8293399279238995</c:v>
                </c:pt>
                <c:pt idx="30">
                  <c:v>6.8284937068639895</c:v>
                </c:pt>
                <c:pt idx="31">
                  <c:v>6.8276128252358355</c:v>
                </c:pt>
                <c:pt idx="32">
                  <c:v>6.8267096781324685</c:v>
                </c:pt>
                <c:pt idx="33">
                  <c:v>6.8257989584822845</c:v>
                </c:pt>
                <c:pt idx="34">
                  <c:v>6.8248958116593581</c:v>
                </c:pt>
                <c:pt idx="35">
                  <c:v>6.8240141011852149</c:v>
                </c:pt>
                <c:pt idx="36">
                  <c:v>6.8231651792082708</c:v>
                </c:pt>
                <c:pt idx="37">
                  <c:v>6.8223572993873445</c:v>
                </c:pt>
                <c:pt idx="38">
                  <c:v>6.8215956032636598</c:v>
                </c:pt>
                <c:pt idx="39">
                  <c:v>6.8208824916674775</c:v>
                </c:pt>
                <c:pt idx="40">
                  <c:v>6.8202181849267198</c:v>
                </c:pt>
                <c:pt idx="41">
                  <c:v>6.8196013178174795</c:v>
                </c:pt>
                <c:pt idx="42">
                  <c:v>6.8190294752770004</c:v>
                </c:pt>
                <c:pt idx="43">
                  <c:v>6.8184996273464655</c:v>
                </c:pt>
                <c:pt idx="44">
                  <c:v>6.8180084555930804</c:v>
                </c:pt>
                <c:pt idx="45">
                  <c:v>6.8175525821675675</c:v>
                </c:pt>
                <c:pt idx="46">
                  <c:v>6.8171287203005395</c:v>
                </c:pt>
                <c:pt idx="47">
                  <c:v>6.8167337653290714</c:v>
                </c:pt>
                <c:pt idx="48">
                  <c:v>6.8163648436056601</c:v>
                </c:pt>
                <c:pt idx="49">
                  <c:v>6.81601933255057</c:v>
                </c:pt>
                <c:pt idx="50">
                  <c:v>6.8156948622486855</c:v>
                </c:pt>
                <c:pt idx="51">
                  <c:v>6.8153893057482398</c:v>
                </c:pt>
                <c:pt idx="52">
                  <c:v>6.8151007627902445</c:v>
                </c:pt>
                <c:pt idx="53">
                  <c:v>6.8148275409231465</c:v>
                </c:pt>
                <c:pt idx="54">
                  <c:v>6.8145681352925003</c:v>
                </c:pt>
                <c:pt idx="55">
                  <c:v>6.8143212091434355</c:v>
                </c:pt>
                <c:pt idx="56">
                  <c:v>6.8140855751960512</c:v>
                </c:pt>
                <c:pt idx="57">
                  <c:v>6.8138601786987865</c:v>
                </c:pt>
                <c:pt idx="58">
                  <c:v>6.8136440820196524</c:v>
                </c:pt>
                <c:pt idx="59">
                  <c:v>6.8134364508964609</c:v>
                </c:pt>
                <c:pt idx="60">
                  <c:v>6.8132365422807775</c:v>
                </c:pt>
                <c:pt idx="61">
                  <c:v>6.8130436935904903</c:v>
                </c:pt>
                <c:pt idx="62">
                  <c:v>6.8128573132825396</c:v>
                </c:pt>
                <c:pt idx="63">
                  <c:v>6.8126768725881055</c:v>
                </c:pt>
                <c:pt idx="64">
                  <c:v>6.8125018982423855</c:v>
                </c:pt>
                <c:pt idx="65">
                  <c:v>6.8123319661028789</c:v>
                </c:pt>
              </c:numCache>
            </c:numRef>
          </c:val>
        </c:ser>
        <c:ser>
          <c:idx val="9"/>
          <c:order val="9"/>
          <c:tx>
            <c:strRef>
              <c:f>'A = 300 MIN lunar dist'!$DR$2</c:f>
              <c:strCache>
                <c:ptCount val="1"/>
                <c:pt idx="0">
                  <c:v>3.09</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dist'!$DR$3:$DR$68</c:f>
              <c:numCache>
                <c:formatCode>General</c:formatCode>
                <c:ptCount val="66"/>
                <c:pt idx="0">
                  <c:v>173.19081813010598</c:v>
                </c:pt>
                <c:pt idx="1">
                  <c:v>173.19080413078743</c:v>
                </c:pt>
                <c:pt idx="2">
                  <c:v>173.19078711766556</c:v>
                </c:pt>
                <c:pt idx="3">
                  <c:v>173.19076631870101</c:v>
                </c:pt>
                <c:pt idx="4">
                  <c:v>173.19074069198098</c:v>
                </c:pt>
                <c:pt idx="5">
                  <c:v>173.19070876735742</c:v>
                </c:pt>
                <c:pt idx="6">
                  <c:v>173.19066832846198</c:v>
                </c:pt>
                <c:pt idx="7">
                  <c:v>173.19061567161833</c:v>
                </c:pt>
                <c:pt idx="8">
                  <c:v>173.190543395417</c:v>
                </c:pt>
                <c:pt idx="9">
                  <c:v>6.8411520009785098</c:v>
                </c:pt>
                <c:pt idx="10">
                  <c:v>6.8411919650995499</c:v>
                </c:pt>
                <c:pt idx="11">
                  <c:v>6.8412400853604041</c:v>
                </c:pt>
                <c:pt idx="12">
                  <c:v>6.8412975408012997</c:v>
                </c:pt>
                <c:pt idx="13">
                  <c:v>6.8413657292605734</c:v>
                </c:pt>
                <c:pt idx="14">
                  <c:v>6.8414463250903834</c:v>
                </c:pt>
                <c:pt idx="15">
                  <c:v>6.8415413570707395</c:v>
                </c:pt>
                <c:pt idx="16">
                  <c:v>6.8416533131636825</c:v>
                </c:pt>
                <c:pt idx="17">
                  <c:v>6.8413696697575004</c:v>
                </c:pt>
                <c:pt idx="18">
                  <c:v>6.8408262586157962</c:v>
                </c:pt>
                <c:pt idx="19">
                  <c:v>6.8402551580702875</c:v>
                </c:pt>
                <c:pt idx="20">
                  <c:v>6.8396507012523502</c:v>
                </c:pt>
                <c:pt idx="21">
                  <c:v>6.8390050245226508</c:v>
                </c:pt>
                <c:pt idx="22">
                  <c:v>6.8383076495316999</c:v>
                </c:pt>
                <c:pt idx="23">
                  <c:v>6.8375456100983296</c:v>
                </c:pt>
                <c:pt idx="24">
                  <c:v>6.83670465129868</c:v>
                </c:pt>
                <c:pt idx="25">
                  <c:v>6.83577191462809</c:v>
                </c:pt>
                <c:pt idx="26">
                  <c:v>6.8347399308736101</c:v>
                </c:pt>
                <c:pt idx="27">
                  <c:v>6.8336107586753601</c:v>
                </c:pt>
                <c:pt idx="28">
                  <c:v>6.8323983631791734</c:v>
                </c:pt>
                <c:pt idx="29">
                  <c:v>6.8311276949179724</c:v>
                </c:pt>
                <c:pt idx="30">
                  <c:v>6.8298305086762401</c:v>
                </c:pt>
                <c:pt idx="31">
                  <c:v>6.8285396470932245</c:v>
                </c:pt>
                <c:pt idx="32">
                  <c:v>6.8272840170655149</c:v>
                </c:pt>
                <c:pt idx="33">
                  <c:v>6.8260856444019256</c:v>
                </c:pt>
                <c:pt idx="34">
                  <c:v>6.8249589297210695</c:v>
                </c:pt>
                <c:pt idx="35">
                  <c:v>6.8239114254621702</c:v>
                </c:pt>
                <c:pt idx="36">
                  <c:v>6.8229453106538855</c:v>
                </c:pt>
                <c:pt idx="37">
                  <c:v>6.8220589643226495</c:v>
                </c:pt>
                <c:pt idx="38">
                  <c:v>6.82124832940901</c:v>
                </c:pt>
                <c:pt idx="39">
                  <c:v>6.8205079675079707</c:v>
                </c:pt>
                <c:pt idx="40">
                  <c:v>6.8198318140733001</c:v>
                </c:pt>
                <c:pt idx="41">
                  <c:v>6.8192136854365124</c:v>
                </c:pt>
                <c:pt idx="42">
                  <c:v>6.8186475974291403</c:v>
                </c:pt>
                <c:pt idx="43">
                  <c:v>6.8181279491349809</c:v>
                </c:pt>
                <c:pt idx="44">
                  <c:v>6.8176496143744334</c:v>
                </c:pt>
                <c:pt idx="45">
                  <c:v>6.8172079728747486</c:v>
                </c:pt>
                <c:pt idx="46">
                  <c:v>6.8167989041127903</c:v>
                </c:pt>
                <c:pt idx="47">
                  <c:v>6.8164187595377355</c:v>
                </c:pt>
                <c:pt idx="48">
                  <c:v>6.8160643237451799</c:v>
                </c:pt>
                <c:pt idx="49">
                  <c:v>6.8157327712529865</c:v>
                </c:pt>
                <c:pt idx="50">
                  <c:v>6.8154216230746414</c:v>
                </c:pt>
                <c:pt idx="51">
                  <c:v>6.8151287052495899</c:v>
                </c:pt>
                <c:pt idx="52">
                  <c:v>6.81485211103473</c:v>
                </c:pt>
                <c:pt idx="53">
                  <c:v>6.8145901664958286</c:v>
                </c:pt>
                <c:pt idx="54">
                  <c:v>6.8143414004618403</c:v>
                </c:pt>
                <c:pt idx="55">
                  <c:v>6.8141045178659461</c:v>
                </c:pt>
                <c:pt idx="56">
                  <c:v>6.8138783767813145</c:v>
                </c:pt>
                <c:pt idx="57">
                  <c:v>6.8136619684306599</c:v>
                </c:pt>
                <c:pt idx="58">
                  <c:v>6.8134543999699275</c:v>
                </c:pt>
                <c:pt idx="59">
                  <c:v>6.8132548796277925</c:v>
                </c:pt>
                <c:pt idx="60">
                  <c:v>6.8130627039476437</c:v>
                </c:pt>
                <c:pt idx="61">
                  <c:v>6.8128772467577248</c:v>
                </c:pt>
                <c:pt idx="62">
                  <c:v>6.8126979496751989</c:v>
                </c:pt>
                <c:pt idx="63">
                  <c:v>6.8125243138995675</c:v>
                </c:pt>
                <c:pt idx="64">
                  <c:v>6.8123558930766945</c:v>
                </c:pt>
                <c:pt idx="65">
                  <c:v>6.8121922871080045</c:v>
                </c:pt>
              </c:numCache>
            </c:numRef>
          </c:val>
        </c:ser>
        <c:ser>
          <c:idx val="10"/>
          <c:order val="10"/>
          <c:tx>
            <c:strRef>
              <c:f>'A = 300 MIN lunar dist'!$DS$2</c:f>
              <c:strCache>
                <c:ptCount val="1"/>
                <c:pt idx="0">
                  <c:v>3.1</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dist'!$DS$3:$DS$68</c:f>
              <c:numCache>
                <c:formatCode>General</c:formatCode>
                <c:ptCount val="66"/>
                <c:pt idx="0">
                  <c:v>173.19081583381598</c:v>
                </c:pt>
                <c:pt idx="1">
                  <c:v>173.19080111911836</c:v>
                </c:pt>
                <c:pt idx="2">
                  <c:v>173.19078312967395</c:v>
                </c:pt>
                <c:pt idx="3">
                  <c:v>173.19076097413736</c:v>
                </c:pt>
                <c:pt idx="4">
                  <c:v>173.19073341395199</c:v>
                </c:pt>
                <c:pt idx="5">
                  <c:v>173.190698627079</c:v>
                </c:pt>
                <c:pt idx="6">
                  <c:v>173.19065368656786</c:v>
                </c:pt>
                <c:pt idx="7">
                  <c:v>173.19059313838636</c:v>
                </c:pt>
                <c:pt idx="8">
                  <c:v>173.19050298620598</c:v>
                </c:pt>
                <c:pt idx="9">
                  <c:v>6.8447112131352981</c:v>
                </c:pt>
                <c:pt idx="10">
                  <c:v>6.8451010303222395</c:v>
                </c:pt>
                <c:pt idx="11">
                  <c:v>6.8455570328452389</c:v>
                </c:pt>
                <c:pt idx="12">
                  <c:v>6.8460927582423734</c:v>
                </c:pt>
                <c:pt idx="13">
                  <c:v>6.84672477739106</c:v>
                </c:pt>
                <c:pt idx="14">
                  <c:v>6.8474732032075085</c:v>
                </c:pt>
                <c:pt idx="15">
                  <c:v>6.8483620592400403</c:v>
                </c:pt>
                <c:pt idx="16">
                  <c:v>6.8494193149210334</c:v>
                </c:pt>
                <c:pt idx="17">
                  <c:v>6.8506765224964017</c:v>
                </c:pt>
                <c:pt idx="18">
                  <c:v>6.8519473311707095</c:v>
                </c:pt>
                <c:pt idx="19">
                  <c:v>6.8523872384417208</c:v>
                </c:pt>
                <c:pt idx="20">
                  <c:v>6.8528098299622675</c:v>
                </c:pt>
                <c:pt idx="21">
                  <c:v>6.8530143999142386</c:v>
                </c:pt>
                <c:pt idx="22">
                  <c:v>6.8527149498491786</c:v>
                </c:pt>
                <c:pt idx="23">
                  <c:v>6.8516267070457397</c:v>
                </c:pt>
                <c:pt idx="24">
                  <c:v>6.8496175648880699</c:v>
                </c:pt>
                <c:pt idx="25">
                  <c:v>6.8468137387863699</c:v>
                </c:pt>
                <c:pt idx="26">
                  <c:v>6.8435479550680895</c:v>
                </c:pt>
                <c:pt idx="27">
                  <c:v>6.8401925811490703</c:v>
                </c:pt>
                <c:pt idx="28">
                  <c:v>6.8370223747796999</c:v>
                </c:pt>
                <c:pt idx="29">
                  <c:v>6.8341778432321396</c:v>
                </c:pt>
                <c:pt idx="30">
                  <c:v>6.8316965173356703</c:v>
                </c:pt>
                <c:pt idx="31">
                  <c:v>6.8295588122176065</c:v>
                </c:pt>
                <c:pt idx="32">
                  <c:v>6.8277221194728996</c:v>
                </c:pt>
                <c:pt idx="33">
                  <c:v>6.8261396666909162</c:v>
                </c:pt>
                <c:pt idx="34">
                  <c:v>6.8247687692426204</c:v>
                </c:pt>
                <c:pt idx="35">
                  <c:v>6.8235733559209697</c:v>
                </c:pt>
                <c:pt idx="36">
                  <c:v>6.8225239326720875</c:v>
                </c:pt>
                <c:pt idx="37">
                  <c:v>6.8215966478488017</c:v>
                </c:pt>
                <c:pt idx="38">
                  <c:v>6.8207722071387655</c:v>
                </c:pt>
                <c:pt idx="39">
                  <c:v>6.8200349140026555</c:v>
                </c:pt>
                <c:pt idx="40">
                  <c:v>6.8193719015483198</c:v>
                </c:pt>
                <c:pt idx="41">
                  <c:v>6.8187725407091797</c:v>
                </c:pt>
                <c:pt idx="42">
                  <c:v>6.8182279891589399</c:v>
                </c:pt>
                <c:pt idx="43">
                  <c:v>6.8177308456393417</c:v>
                </c:pt>
                <c:pt idx="44">
                  <c:v>6.8172748818810298</c:v>
                </c:pt>
                <c:pt idx="45">
                  <c:v>6.8168548319908355</c:v>
                </c:pt>
                <c:pt idx="46">
                  <c:v>6.8164662247012604</c:v>
                </c:pt>
                <c:pt idx="47">
                  <c:v>6.8161052484474647</c:v>
                </c:pt>
                <c:pt idx="48">
                  <c:v>6.8157686418168</c:v>
                </c:pt>
                <c:pt idx="49">
                  <c:v>6.8154536040190798</c:v>
                </c:pt>
                <c:pt idx="50">
                  <c:v>6.8151577213178856</c:v>
                </c:pt>
                <c:pt idx="51">
                  <c:v>6.8148789064712245</c:v>
                </c:pt>
                <c:pt idx="52">
                  <c:v>6.8146153483304568</c:v>
                </c:pt>
                <c:pt idx="53">
                  <c:v>6.8143654703291299</c:v>
                </c:pt>
                <c:pt idx="54">
                  <c:v>6.8141278955097775</c:v>
                </c:pt>
                <c:pt idx="55">
                  <c:v>6.8139014176956945</c:v>
                </c:pt>
                <c:pt idx="56">
                  <c:v>6.8136849769986361</c:v>
                </c:pt>
                <c:pt idx="57">
                  <c:v>6.81347763950982</c:v>
                </c:pt>
                <c:pt idx="58">
                  <c:v>6.8132785800136322</c:v>
                </c:pt>
                <c:pt idx="59">
                  <c:v>6.8130870674831945</c:v>
                </c:pt>
                <c:pt idx="60">
                  <c:v>6.8129024527123985</c:v>
                </c:pt>
                <c:pt idx="61">
                  <c:v>6.8127241578351265</c:v>
                </c:pt>
                <c:pt idx="62">
                  <c:v>6.8125516673621709</c:v>
                </c:pt>
                <c:pt idx="63">
                  <c:v>6.8123845204967317</c:v>
                </c:pt>
                <c:pt idx="64">
                  <c:v>6.8122223045018524</c:v>
                </c:pt>
                <c:pt idx="65">
                  <c:v>6.8120646489548955</c:v>
                </c:pt>
              </c:numCache>
            </c:numRef>
          </c:val>
        </c:ser>
        <c:ser>
          <c:idx val="11"/>
          <c:order val="11"/>
          <c:tx>
            <c:strRef>
              <c:f>'A = 300 MIN lunar dist'!$DT$2</c:f>
              <c:strCache>
                <c:ptCount val="1"/>
                <c:pt idx="0">
                  <c:v>3.11</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dist'!$DT$3:$DT$68</c:f>
              <c:numCache>
                <c:formatCode>General</c:formatCode>
                <c:ptCount val="66"/>
                <c:pt idx="0">
                  <c:v>173.19081342711598</c:v>
                </c:pt>
                <c:pt idx="1">
                  <c:v>173.19079794527701</c:v>
                </c:pt>
                <c:pt idx="2">
                  <c:v>173.19077889936995</c:v>
                </c:pt>
                <c:pt idx="3">
                  <c:v>173.19075525884676</c:v>
                </c:pt>
                <c:pt idx="4">
                  <c:v>173.19072554880398</c:v>
                </c:pt>
                <c:pt idx="5">
                  <c:v>173.190687506069</c:v>
                </c:pt>
                <c:pt idx="6">
                  <c:v>173.19063725231501</c:v>
                </c:pt>
                <c:pt idx="7">
                  <c:v>173.19056668716399</c:v>
                </c:pt>
                <c:pt idx="8">
                  <c:v>173.19044727350101</c:v>
                </c:pt>
                <c:pt idx="9">
                  <c:v>6.8770810198319765</c:v>
                </c:pt>
                <c:pt idx="10">
                  <c:v>6.8999812367590581</c:v>
                </c:pt>
                <c:pt idx="11">
                  <c:v>6.9848170934543408</c:v>
                </c:pt>
                <c:pt idx="12">
                  <c:v>173.601603318972</c:v>
                </c:pt>
                <c:pt idx="13">
                  <c:v>173.25318565310621</c:v>
                </c:pt>
                <c:pt idx="14">
                  <c:v>173.21425933688622</c:v>
                </c:pt>
                <c:pt idx="15">
                  <c:v>173.19957859824095</c:v>
                </c:pt>
                <c:pt idx="16">
                  <c:v>173.19210880167807</c:v>
                </c:pt>
                <c:pt idx="17">
                  <c:v>173.18779984516601</c:v>
                </c:pt>
                <c:pt idx="18">
                  <c:v>173.18613732571481</c:v>
                </c:pt>
                <c:pt idx="19">
                  <c:v>173.18587836343801</c:v>
                </c:pt>
                <c:pt idx="20">
                  <c:v>173.1864272579829</c:v>
                </c:pt>
                <c:pt idx="21">
                  <c:v>173.18770428910992</c:v>
                </c:pt>
                <c:pt idx="22">
                  <c:v>173.18979179805427</c:v>
                </c:pt>
                <c:pt idx="23">
                  <c:v>173.193018455745</c:v>
                </c:pt>
                <c:pt idx="24">
                  <c:v>173.19828727179404</c:v>
                </c:pt>
                <c:pt idx="25">
                  <c:v>173.20844510126099</c:v>
                </c:pt>
                <c:pt idx="26">
                  <c:v>173.23801751281201</c:v>
                </c:pt>
                <c:pt idx="27">
                  <c:v>10.976214394494002</c:v>
                </c:pt>
                <c:pt idx="28">
                  <c:v>6.8744956645705875</c:v>
                </c:pt>
                <c:pt idx="29">
                  <c:v>6.8463762574233602</c:v>
                </c:pt>
                <c:pt idx="30">
                  <c:v>6.83670053191448</c:v>
                </c:pt>
                <c:pt idx="31">
                  <c:v>6.8316573770152855</c:v>
                </c:pt>
                <c:pt idx="32">
                  <c:v>6.8284724563566961</c:v>
                </c:pt>
                <c:pt idx="33">
                  <c:v>6.8262232346240808</c:v>
                </c:pt>
                <c:pt idx="34">
                  <c:v>6.8245160303670795</c:v>
                </c:pt>
                <c:pt idx="35">
                  <c:v>6.8231548281107539</c:v>
                </c:pt>
                <c:pt idx="36">
                  <c:v>6.822030947945767</c:v>
                </c:pt>
                <c:pt idx="37">
                  <c:v>6.8210790225221407</c:v>
                </c:pt>
                <c:pt idx="38">
                  <c:v>6.8202570910697</c:v>
                </c:pt>
                <c:pt idx="39">
                  <c:v>6.8195367333842301</c:v>
                </c:pt>
                <c:pt idx="40">
                  <c:v>6.8188978200856445</c:v>
                </c:pt>
                <c:pt idx="41">
                  <c:v>6.8183255535833895</c:v>
                </c:pt>
                <c:pt idx="42">
                  <c:v>6.81780871598309</c:v>
                </c:pt>
                <c:pt idx="43">
                  <c:v>6.8173385855876303</c:v>
                </c:pt>
                <c:pt idx="44">
                  <c:v>6.8169082394188445</c:v>
                </c:pt>
                <c:pt idx="45">
                  <c:v>6.8165120881182855</c:v>
                </c:pt>
                <c:pt idx="46">
                  <c:v>6.8161455551044945</c:v>
                </c:pt>
                <c:pt idx="47">
                  <c:v>6.8158048487970833</c:v>
                </c:pt>
                <c:pt idx="48">
                  <c:v>6.8154867965946995</c:v>
                </c:pt>
                <c:pt idx="49">
                  <c:v>6.8151887210819417</c:v>
                </c:pt>
                <c:pt idx="50">
                  <c:v>6.8149083459019018</c:v>
                </c:pt>
                <c:pt idx="51">
                  <c:v>6.8146437228731989</c:v>
                </c:pt>
                <c:pt idx="52">
                  <c:v>6.8143931750331914</c:v>
                </c:pt>
                <c:pt idx="53">
                  <c:v>6.8141552510712717</c:v>
                </c:pt>
                <c:pt idx="54">
                  <c:v>6.8139286891092201</c:v>
                </c:pt>
                <c:pt idx="55">
                  <c:v>6.8137123870156797</c:v>
                </c:pt>
                <c:pt idx="56">
                  <c:v>6.8135053784017261</c:v>
                </c:pt>
                <c:pt idx="57">
                  <c:v>6.8133068127435497</c:v>
                </c:pt>
                <c:pt idx="58">
                  <c:v>6.813115938968787</c:v>
                </c:pt>
                <c:pt idx="59">
                  <c:v>6.8129320917225202</c:v>
                </c:pt>
                <c:pt idx="60">
                  <c:v>6.812754679917207</c:v>
                </c:pt>
                <c:pt idx="61">
                  <c:v>6.8125831770331295</c:v>
                </c:pt>
                <c:pt idx="62">
                  <c:v>6.8124171129102455</c:v>
                </c:pt>
                <c:pt idx="63">
                  <c:v>6.8122560667495655</c:v>
                </c:pt>
                <c:pt idx="64">
                  <c:v>6.8120996610866955</c:v>
                </c:pt>
                <c:pt idx="65">
                  <c:v>6.8119475565935845</c:v>
                </c:pt>
              </c:numCache>
            </c:numRef>
          </c:val>
        </c:ser>
        <c:ser>
          <c:idx val="12"/>
          <c:order val="12"/>
          <c:tx>
            <c:strRef>
              <c:f>'A = 300 MIN lunar dist'!$DU$2</c:f>
              <c:strCache>
                <c:ptCount val="1"/>
                <c:pt idx="0">
                  <c:v>3.12</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dist'!$DU$3:$DU$68</c:f>
              <c:numCache>
                <c:formatCode>General</c:formatCode>
                <c:ptCount val="66"/>
                <c:pt idx="0">
                  <c:v>173.19081090266201</c:v>
                </c:pt>
                <c:pt idx="1">
                  <c:v>173.19079459720842</c:v>
                </c:pt>
                <c:pt idx="2">
                  <c:v>173.190774406419</c:v>
                </c:pt>
                <c:pt idx="3">
                  <c:v>173.19074913706601</c:v>
                </c:pt>
                <c:pt idx="4">
                  <c:v>173.190717029529</c:v>
                </c:pt>
                <c:pt idx="5">
                  <c:v>173.19067526541721</c:v>
                </c:pt>
                <c:pt idx="6">
                  <c:v>173.19061868174595</c:v>
                </c:pt>
                <c:pt idx="7">
                  <c:v>173.19053506499236</c:v>
                </c:pt>
                <c:pt idx="8">
                  <c:v>173.19034058788375</c:v>
                </c:pt>
                <c:pt idx="9">
                  <c:v>173.17635198522299</c:v>
                </c:pt>
                <c:pt idx="10">
                  <c:v>173.17465548223842</c:v>
                </c:pt>
                <c:pt idx="11">
                  <c:v>173.17338733615398</c:v>
                </c:pt>
                <c:pt idx="12">
                  <c:v>173.172424165899</c:v>
                </c:pt>
                <c:pt idx="13">
                  <c:v>173.17168953840999</c:v>
                </c:pt>
                <c:pt idx="14">
                  <c:v>173.17113470395643</c:v>
                </c:pt>
                <c:pt idx="15">
                  <c:v>173.17072846118643</c:v>
                </c:pt>
                <c:pt idx="16">
                  <c:v>173.17045158243556</c:v>
                </c:pt>
                <c:pt idx="17">
                  <c:v>173.17107496627398</c:v>
                </c:pt>
                <c:pt idx="18">
                  <c:v>173.17237787413501</c:v>
                </c:pt>
                <c:pt idx="19">
                  <c:v>173.17373698298007</c:v>
                </c:pt>
                <c:pt idx="20">
                  <c:v>173.17515454549599</c:v>
                </c:pt>
                <c:pt idx="21">
                  <c:v>173.17664151410398</c:v>
                </c:pt>
                <c:pt idx="22">
                  <c:v>173.17822249757799</c:v>
                </c:pt>
                <c:pt idx="23">
                  <c:v>173.17994551504833</c:v>
                </c:pt>
                <c:pt idx="24">
                  <c:v>173.18190285757856</c:v>
                </c:pt>
                <c:pt idx="25">
                  <c:v>173.18428127563899</c:v>
                </c:pt>
                <c:pt idx="26">
                  <c:v>173.18750458263978</c:v>
                </c:pt>
                <c:pt idx="27">
                  <c:v>173.19275614380999</c:v>
                </c:pt>
                <c:pt idx="28">
                  <c:v>173.20501199726499</c:v>
                </c:pt>
                <c:pt idx="29">
                  <c:v>173.310350333652</c:v>
                </c:pt>
                <c:pt idx="30">
                  <c:v>6.8612153815599699</c:v>
                </c:pt>
                <c:pt idx="31">
                  <c:v>6.8369234900521718</c:v>
                </c:pt>
                <c:pt idx="32">
                  <c:v>6.8299566952370698</c:v>
                </c:pt>
                <c:pt idx="33">
                  <c:v>6.8264726171696886</c:v>
                </c:pt>
                <c:pt idx="34">
                  <c:v>6.8242838531563645</c:v>
                </c:pt>
                <c:pt idx="35">
                  <c:v>6.8227258184659112</c:v>
                </c:pt>
                <c:pt idx="36">
                  <c:v>6.8215279200922065</c:v>
                </c:pt>
                <c:pt idx="37">
                  <c:v>6.8205589087147676</c:v>
                </c:pt>
                <c:pt idx="38">
                  <c:v>6.8197470208187596</c:v>
                </c:pt>
                <c:pt idx="39">
                  <c:v>6.8190493693947403</c:v>
                </c:pt>
                <c:pt idx="40">
                  <c:v>6.81843848210125</c:v>
                </c:pt>
                <c:pt idx="41">
                  <c:v>6.8178957512704255</c:v>
                </c:pt>
                <c:pt idx="42">
                  <c:v>6.8174079864483055</c:v>
                </c:pt>
                <c:pt idx="43">
                  <c:v>6.8169654810649103</c:v>
                </c:pt>
                <c:pt idx="44">
                  <c:v>6.8165608686776356</c:v>
                </c:pt>
                <c:pt idx="45">
                  <c:v>6.8161884145861302</c:v>
                </c:pt>
                <c:pt idx="46">
                  <c:v>6.8158435592023965</c:v>
                </c:pt>
                <c:pt idx="47">
                  <c:v>6.8155226128684445</c:v>
                </c:pt>
                <c:pt idx="48">
                  <c:v>6.8152225455167095</c:v>
                </c:pt>
                <c:pt idx="49">
                  <c:v>6.8149408374785354</c:v>
                </c:pt>
                <c:pt idx="50">
                  <c:v>6.8146753710000265</c:v>
                </c:pt>
                <c:pt idx="51">
                  <c:v>6.814424349789598</c:v>
                </c:pt>
                <c:pt idx="52">
                  <c:v>6.8141862378729163</c:v>
                </c:pt>
                <c:pt idx="53">
                  <c:v>6.8139597127562546</c:v>
                </c:pt>
                <c:pt idx="54">
                  <c:v>6.8137436285442403</c:v>
                </c:pt>
                <c:pt idx="55">
                  <c:v>6.8135369869603961</c:v>
                </c:pt>
                <c:pt idx="56">
                  <c:v>6.8133389139844196</c:v>
                </c:pt>
                <c:pt idx="57">
                  <c:v>6.8131486410165465</c:v>
                </c:pt>
                <c:pt idx="58">
                  <c:v>6.8129654894488496</c:v>
                </c:pt>
                <c:pt idx="59">
                  <c:v>6.8127888579869591</c:v>
                </c:pt>
                <c:pt idx="60">
                  <c:v>6.8126182120896397</c:v>
                </c:pt>
                <c:pt idx="61">
                  <c:v>6.8124530751553989</c:v>
                </c:pt>
                <c:pt idx="62">
                  <c:v>6.8122930210879895</c:v>
                </c:pt>
                <c:pt idx="63">
                  <c:v>6.8121376679816255</c:v>
                </c:pt>
                <c:pt idx="64">
                  <c:v>6.8119866727086809</c:v>
                </c:pt>
                <c:pt idx="65">
                  <c:v>6.8118397262444201</c:v>
                </c:pt>
              </c:numCache>
            </c:numRef>
          </c:val>
        </c:ser>
        <c:ser>
          <c:idx val="13"/>
          <c:order val="13"/>
          <c:tx>
            <c:strRef>
              <c:f>'A = 300 MIN lunar dist'!$DV$2</c:f>
              <c:strCache>
                <c:ptCount val="1"/>
                <c:pt idx="0">
                  <c:v>3.13</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dist'!$DV$3:$DV$68</c:f>
              <c:numCache>
                <c:formatCode>General</c:formatCode>
                <c:ptCount val="66"/>
                <c:pt idx="0">
                  <c:v>173.19080825251501</c:v>
                </c:pt>
                <c:pt idx="1">
                  <c:v>173.19079106178742</c:v>
                </c:pt>
                <c:pt idx="2">
                  <c:v>173.19076962844542</c:v>
                </c:pt>
                <c:pt idx="3">
                  <c:v>173.19074256886398</c:v>
                </c:pt>
                <c:pt idx="4">
                  <c:v>173.19070777973599</c:v>
                </c:pt>
                <c:pt idx="5">
                  <c:v>173.19066174114167</c:v>
                </c:pt>
                <c:pt idx="6">
                  <c:v>173.19059753881999</c:v>
                </c:pt>
                <c:pt idx="7">
                  <c:v>173.1904963232696</c:v>
                </c:pt>
                <c:pt idx="8">
                  <c:v>173.1693178502359</c:v>
                </c:pt>
                <c:pt idx="9">
                  <c:v>173.16885372445321</c:v>
                </c:pt>
                <c:pt idx="10">
                  <c:v>173.16847603788707</c:v>
                </c:pt>
                <c:pt idx="11">
                  <c:v>173.168171605645</c:v>
                </c:pt>
                <c:pt idx="12">
                  <c:v>173.16793108679957</c:v>
                </c:pt>
                <c:pt idx="13">
                  <c:v>173.16774812249466</c:v>
                </c:pt>
                <c:pt idx="14">
                  <c:v>173.16761882927099</c:v>
                </c:pt>
                <c:pt idx="15">
                  <c:v>173.16790126839695</c:v>
                </c:pt>
                <c:pt idx="16">
                  <c:v>173.16924329758598</c:v>
                </c:pt>
                <c:pt idx="17">
                  <c:v>173.17058306597721</c:v>
                </c:pt>
                <c:pt idx="18">
                  <c:v>173.17191790219007</c:v>
                </c:pt>
                <c:pt idx="19">
                  <c:v>173.17324706915542</c:v>
                </c:pt>
                <c:pt idx="20">
                  <c:v>173.17457258463827</c:v>
                </c:pt>
                <c:pt idx="21">
                  <c:v>173.17590048965999</c:v>
                </c:pt>
                <c:pt idx="22">
                  <c:v>173.17724292610998</c:v>
                </c:pt>
                <c:pt idx="23">
                  <c:v>173.17862179528998</c:v>
                </c:pt>
                <c:pt idx="24">
                  <c:v>173.18007574364398</c:v>
                </c:pt>
                <c:pt idx="25">
                  <c:v>173.181674863583</c:v>
                </c:pt>
                <c:pt idx="26">
                  <c:v>173.18355558250622</c:v>
                </c:pt>
                <c:pt idx="27">
                  <c:v>173.18601806349378</c:v>
                </c:pt>
                <c:pt idx="28">
                  <c:v>173.18987284189998</c:v>
                </c:pt>
                <c:pt idx="29">
                  <c:v>173.19833611403581</c:v>
                </c:pt>
                <c:pt idx="30">
                  <c:v>173.25233704490978</c:v>
                </c:pt>
                <c:pt idx="31">
                  <c:v>6.8550920668616095</c:v>
                </c:pt>
                <c:pt idx="32">
                  <c:v>6.8327695837204407</c:v>
                </c:pt>
                <c:pt idx="33">
                  <c:v>6.8269411680089345</c:v>
                </c:pt>
                <c:pt idx="34">
                  <c:v>6.824089571246966</c:v>
                </c:pt>
                <c:pt idx="35">
                  <c:v>6.8223077996348804</c:v>
                </c:pt>
                <c:pt idx="36">
                  <c:v>6.8210381214528999</c:v>
                </c:pt>
                <c:pt idx="37">
                  <c:v>6.8200579041860045</c:v>
                </c:pt>
                <c:pt idx="38">
                  <c:v>6.8192604541630235</c:v>
                </c:pt>
                <c:pt idx="39">
                  <c:v>6.8185879094670732</c:v>
                </c:pt>
                <c:pt idx="40">
                  <c:v>6.8180059062562801</c:v>
                </c:pt>
                <c:pt idx="41">
                  <c:v>6.8174925497098355</c:v>
                </c:pt>
                <c:pt idx="42">
                  <c:v>6.81703308325151</c:v>
                </c:pt>
                <c:pt idx="43">
                  <c:v>6.8166170950876808</c:v>
                </c:pt>
                <c:pt idx="44">
                  <c:v>6.8162369562821885</c:v>
                </c:pt>
                <c:pt idx="45">
                  <c:v>6.8158868988416446</c:v>
                </c:pt>
                <c:pt idx="46">
                  <c:v>6.8155624460959761</c:v>
                </c:pt>
                <c:pt idx="47">
                  <c:v>6.8152600465951485</c:v>
                </c:pt>
                <c:pt idx="48">
                  <c:v>6.8149768302749001</c:v>
                </c:pt>
                <c:pt idx="49">
                  <c:v>6.8147104412510755</c:v>
                </c:pt>
                <c:pt idx="50">
                  <c:v>6.8144589196769276</c:v>
                </c:pt>
                <c:pt idx="51">
                  <c:v>6.8142206164435075</c:v>
                </c:pt>
                <c:pt idx="52">
                  <c:v>6.8139941302086298</c:v>
                </c:pt>
                <c:pt idx="53">
                  <c:v>6.8137782598749697</c:v>
                </c:pt>
                <c:pt idx="54">
                  <c:v>6.8135719683067162</c:v>
                </c:pt>
                <c:pt idx="55">
                  <c:v>6.8133743540064708</c:v>
                </c:pt>
                <c:pt idx="56">
                  <c:v>6.8131846288646845</c:v>
                </c:pt>
                <c:pt idx="57">
                  <c:v>6.8130021003346934</c:v>
                </c:pt>
                <c:pt idx="58">
                  <c:v>6.8128261570915445</c:v>
                </c:pt>
                <c:pt idx="59">
                  <c:v>6.8126562573039671</c:v>
                </c:pt>
                <c:pt idx="60">
                  <c:v>6.8124919189995765</c:v>
                </c:pt>
                <c:pt idx="61">
                  <c:v>6.8123327120476302</c:v>
                </c:pt>
                <c:pt idx="62">
                  <c:v>6.8121782514461708</c:v>
                </c:pt>
                <c:pt idx="63">
                  <c:v>6.8120281916448446</c:v>
                </c:pt>
                <c:pt idx="64">
                  <c:v>6.811882221686739</c:v>
                </c:pt>
                <c:pt idx="65">
                  <c:v>6.8117400610246523</c:v>
                </c:pt>
              </c:numCache>
            </c:numRef>
          </c:val>
        </c:ser>
        <c:ser>
          <c:idx val="14"/>
          <c:order val="14"/>
          <c:tx>
            <c:strRef>
              <c:f>'A = 300 MIN lunar dist'!$DW$2</c:f>
              <c:strCache>
                <c:ptCount val="1"/>
                <c:pt idx="0">
                  <c:v>3.14</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dist'!$DW$3:$DW$68</c:f>
              <c:numCache>
                <c:formatCode>General</c:formatCode>
                <c:ptCount val="66"/>
                <c:pt idx="0">
                  <c:v>173.19080546809698</c:v>
                </c:pt>
                <c:pt idx="1">
                  <c:v>173.190787324724</c:v>
                </c:pt>
                <c:pt idx="2">
                  <c:v>173.19076454082543</c:v>
                </c:pt>
                <c:pt idx="3">
                  <c:v>173.19073550969901</c:v>
                </c:pt>
                <c:pt idx="4">
                  <c:v>173.19069771232799</c:v>
                </c:pt>
                <c:pt idx="5">
                  <c:v>173.190646739024</c:v>
                </c:pt>
                <c:pt idx="6">
                  <c:v>173.19057326329721</c:v>
                </c:pt>
                <c:pt idx="7">
                  <c:v>173.190447136557</c:v>
                </c:pt>
                <c:pt idx="8">
                  <c:v>173.16699537354643</c:v>
                </c:pt>
                <c:pt idx="9">
                  <c:v>173.16679599193552</c:v>
                </c:pt>
                <c:pt idx="10">
                  <c:v>173.16663410736999</c:v>
                </c:pt>
                <c:pt idx="11">
                  <c:v>173.16650681456099</c:v>
                </c:pt>
                <c:pt idx="12">
                  <c:v>173.16641226911136</c:v>
                </c:pt>
                <c:pt idx="13">
                  <c:v>173.16676258137227</c:v>
                </c:pt>
                <c:pt idx="14">
                  <c:v>173.16806476413336</c:v>
                </c:pt>
                <c:pt idx="15">
                  <c:v>173.16935053731152</c:v>
                </c:pt>
                <c:pt idx="16">
                  <c:v>173.17061647400001</c:v>
                </c:pt>
                <c:pt idx="17">
                  <c:v>173.17185994964842</c:v>
                </c:pt>
                <c:pt idx="18">
                  <c:v>173.17307943587721</c:v>
                </c:pt>
                <c:pt idx="19">
                  <c:v>173.17427488323099</c:v>
                </c:pt>
                <c:pt idx="20">
                  <c:v>173.17544825133407</c:v>
                </c:pt>
                <c:pt idx="21">
                  <c:v>173.17660426993933</c:v>
                </c:pt>
                <c:pt idx="22">
                  <c:v>173.17775163098227</c:v>
                </c:pt>
                <c:pt idx="23">
                  <c:v>173.17890498791701</c:v>
                </c:pt>
                <c:pt idx="24">
                  <c:v>173.180088603163</c:v>
                </c:pt>
                <c:pt idx="25">
                  <c:v>173.18134359724201</c:v>
                </c:pt>
                <c:pt idx="26">
                  <c:v>173.18274387935901</c:v>
                </c:pt>
                <c:pt idx="27">
                  <c:v>173.18443593496301</c:v>
                </c:pt>
                <c:pt idx="28">
                  <c:v>173.186757856702</c:v>
                </c:pt>
                <c:pt idx="29">
                  <c:v>173.19071271640098</c:v>
                </c:pt>
                <c:pt idx="30">
                  <c:v>173.20124055774372</c:v>
                </c:pt>
                <c:pt idx="31">
                  <c:v>174.810906467818</c:v>
                </c:pt>
                <c:pt idx="32">
                  <c:v>6.8382008712900095</c:v>
                </c:pt>
                <c:pt idx="33">
                  <c:v>6.8276404794354457</c:v>
                </c:pt>
                <c:pt idx="34">
                  <c:v>6.8239216212527865</c:v>
                </c:pt>
                <c:pt idx="35">
                  <c:v>6.8219023984630196</c:v>
                </c:pt>
                <c:pt idx="36">
                  <c:v>6.8205683596834055</c:v>
                </c:pt>
                <c:pt idx="37">
                  <c:v>6.8195834160207385</c:v>
                </c:pt>
                <c:pt idx="38">
                  <c:v>6.8188037845055733</c:v>
                </c:pt>
                <c:pt idx="39">
                  <c:v>6.8181573798575732</c:v>
                </c:pt>
                <c:pt idx="40">
                  <c:v>6.8176038435983966</c:v>
                </c:pt>
                <c:pt idx="41">
                  <c:v>6.8171186379882727</c:v>
                </c:pt>
                <c:pt idx="42">
                  <c:v>6.8166858505590708</c:v>
                </c:pt>
                <c:pt idx="43">
                  <c:v>6.8162946121618502</c:v>
                </c:pt>
                <c:pt idx="44">
                  <c:v>6.8159371747573285</c:v>
                </c:pt>
                <c:pt idx="45">
                  <c:v>6.8156078157352065</c:v>
                </c:pt>
                <c:pt idx="46">
                  <c:v>6.8153021807620924</c:v>
                </c:pt>
                <c:pt idx="47">
                  <c:v>6.8150168724038842</c:v>
                </c:pt>
                <c:pt idx="48">
                  <c:v>6.8147491828512434</c:v>
                </c:pt>
                <c:pt idx="49">
                  <c:v>6.8144969145697685</c:v>
                </c:pt>
                <c:pt idx="50">
                  <c:v>6.8142582562572773</c:v>
                </c:pt>
                <c:pt idx="51">
                  <c:v>6.8140316950551298</c:v>
                </c:pt>
                <c:pt idx="52">
                  <c:v>6.8138159527992448</c:v>
                </c:pt>
                <c:pt idx="53">
                  <c:v>6.8136099388505897</c:v>
                </c:pt>
                <c:pt idx="54">
                  <c:v>6.8134127145372485</c:v>
                </c:pt>
                <c:pt idx="55">
                  <c:v>6.8132234658668818</c:v>
                </c:pt>
                <c:pt idx="56">
                  <c:v>6.8130414823054997</c:v>
                </c:pt>
                <c:pt idx="57">
                  <c:v>6.8128661400359665</c:v>
                </c:pt>
                <c:pt idx="58">
                  <c:v>6.8126968885817085</c:v>
                </c:pt>
                <c:pt idx="59">
                  <c:v>6.8125332399909837</c:v>
                </c:pt>
                <c:pt idx="60">
                  <c:v>6.8123747600103055</c:v>
                </c:pt>
                <c:pt idx="61">
                  <c:v>6.8122210607983797</c:v>
                </c:pt>
                <c:pt idx="62">
                  <c:v>6.8120717948507403</c:v>
                </c:pt>
                <c:pt idx="63">
                  <c:v>6.8119266498846995</c:v>
                </c:pt>
                <c:pt idx="64">
                  <c:v>6.8117853444727299</c:v>
                </c:pt>
                <c:pt idx="65">
                  <c:v>6.8116476242779402</c:v>
                </c:pt>
              </c:numCache>
            </c:numRef>
          </c:val>
        </c:ser>
        <c:ser>
          <c:idx val="15"/>
          <c:order val="15"/>
          <c:tx>
            <c:strRef>
              <c:f>'A = 300 MIN lunar dist'!$DX$2</c:f>
              <c:strCache>
                <c:ptCount val="1"/>
                <c:pt idx="0">
                  <c:v>3.15</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dist'!$DX$3:$DX$68</c:f>
              <c:numCache>
                <c:formatCode>General</c:formatCode>
                <c:ptCount val="66"/>
                <c:pt idx="0">
                  <c:v>173.19080254014492</c:v>
                </c:pt>
                <c:pt idx="1">
                  <c:v>173.19078337044198</c:v>
                </c:pt>
                <c:pt idx="2">
                  <c:v>173.19075911646598</c:v>
                </c:pt>
                <c:pt idx="3">
                  <c:v>173.19072790983199</c:v>
                </c:pt>
                <c:pt idx="4">
                  <c:v>173.19068672792699</c:v>
                </c:pt>
                <c:pt idx="5">
                  <c:v>173.19063002856498</c:v>
                </c:pt>
                <c:pt idx="6">
                  <c:v>173.19054512483785</c:v>
                </c:pt>
                <c:pt idx="7">
                  <c:v>173.19038084966456</c:v>
                </c:pt>
                <c:pt idx="8">
                  <c:v>173.16594043517301</c:v>
                </c:pt>
                <c:pt idx="9">
                  <c:v>173.16583281762178</c:v>
                </c:pt>
                <c:pt idx="10">
                  <c:v>173.16574898748777</c:v>
                </c:pt>
                <c:pt idx="11">
                  <c:v>173.16641649662375</c:v>
                </c:pt>
                <c:pt idx="12">
                  <c:v>173.16765855040899</c:v>
                </c:pt>
                <c:pt idx="13">
                  <c:v>173.168879561409</c:v>
                </c:pt>
                <c:pt idx="14">
                  <c:v>173.170076177449</c:v>
                </c:pt>
                <c:pt idx="15">
                  <c:v>173.171245511325</c:v>
                </c:pt>
                <c:pt idx="16">
                  <c:v>173.17238530034498</c:v>
                </c:pt>
                <c:pt idx="17">
                  <c:v>173.17349409159343</c:v>
                </c:pt>
                <c:pt idx="18">
                  <c:v>173.17457146135376</c:v>
                </c:pt>
                <c:pt idx="19">
                  <c:v>173.175618282274</c:v>
                </c:pt>
                <c:pt idx="20">
                  <c:v>173.176637079215</c:v>
                </c:pt>
                <c:pt idx="21">
                  <c:v>173.17763252321842</c:v>
                </c:pt>
                <c:pt idx="22">
                  <c:v>173.17861220380789</c:v>
                </c:pt>
                <c:pt idx="23">
                  <c:v>173.17958791681392</c:v>
                </c:pt>
                <c:pt idx="24">
                  <c:v>173.18057799146399</c:v>
                </c:pt>
                <c:pt idx="25">
                  <c:v>173.181611809906</c:v>
                </c:pt>
                <c:pt idx="26">
                  <c:v>173.1827393611</c:v>
                </c:pt>
                <c:pt idx="27">
                  <c:v>173.18405372719442</c:v>
                </c:pt>
                <c:pt idx="28">
                  <c:v>173.18575260440721</c:v>
                </c:pt>
                <c:pt idx="29">
                  <c:v>173.1883495099851</c:v>
                </c:pt>
                <c:pt idx="30">
                  <c:v>173.19374875787798</c:v>
                </c:pt>
                <c:pt idx="31">
                  <c:v>173.22017518265199</c:v>
                </c:pt>
                <c:pt idx="32">
                  <c:v>6.8501445509736545</c:v>
                </c:pt>
                <c:pt idx="33">
                  <c:v>6.8285550181627057</c:v>
                </c:pt>
                <c:pt idx="34">
                  <c:v>6.8237583743412795</c:v>
                </c:pt>
                <c:pt idx="35">
                  <c:v>6.8215052807990855</c:v>
                </c:pt>
                <c:pt idx="36">
                  <c:v>6.8201194354973795</c:v>
                </c:pt>
                <c:pt idx="37">
                  <c:v>6.8191369925635099</c:v>
                </c:pt>
                <c:pt idx="38">
                  <c:v>6.8183781188516814</c:v>
                </c:pt>
                <c:pt idx="39">
                  <c:v>6.8177582667754368</c:v>
                </c:pt>
                <c:pt idx="40">
                  <c:v>6.8172322549704365</c:v>
                </c:pt>
                <c:pt idx="41">
                  <c:v>6.8167735918504899</c:v>
                </c:pt>
                <c:pt idx="42">
                  <c:v>6.8163656001206503</c:v>
                </c:pt>
                <c:pt idx="43">
                  <c:v>6.8159971700273285</c:v>
                </c:pt>
                <c:pt idx="44">
                  <c:v>6.81566055080566</c:v>
                </c:pt>
                <c:pt idx="45">
                  <c:v>6.8153501235582601</c:v>
                </c:pt>
                <c:pt idx="46">
                  <c:v>6.8150616813036446</c:v>
                </c:pt>
                <c:pt idx="47">
                  <c:v>6.8147919868705698</c:v>
                </c:pt>
                <c:pt idx="48">
                  <c:v>6.8145384905179265</c:v>
                </c:pt>
                <c:pt idx="49">
                  <c:v>6.8142991435634803</c:v>
                </c:pt>
                <c:pt idx="50">
                  <c:v>6.8140722713398665</c:v>
                </c:pt>
                <c:pt idx="51">
                  <c:v>6.8138564845947434</c:v>
                </c:pt>
                <c:pt idx="52">
                  <c:v>6.8136506159479495</c:v>
                </c:pt>
                <c:pt idx="53">
                  <c:v>6.81345367361447</c:v>
                </c:pt>
                <c:pt idx="54">
                  <c:v>6.8132648067410955</c:v>
                </c:pt>
                <c:pt idx="55">
                  <c:v>6.8130832792931697</c:v>
                </c:pt>
                <c:pt idx="56">
                  <c:v>6.8129084498552661</c:v>
                </c:pt>
                <c:pt idx="57">
                  <c:v>6.8127397558857155</c:v>
                </c:pt>
                <c:pt idx="58">
                  <c:v>6.8125767012355665</c:v>
                </c:pt>
                <c:pt idx="59">
                  <c:v>6.8124188461587512</c:v>
                </c:pt>
                <c:pt idx="60">
                  <c:v>6.8122657992021534</c:v>
                </c:pt>
                <c:pt idx="61">
                  <c:v>6.8121172105541961</c:v>
                </c:pt>
                <c:pt idx="62">
                  <c:v>6.8119727665285055</c:v>
                </c:pt>
                <c:pt idx="63">
                  <c:v>6.8118321849359802</c:v>
                </c:pt>
                <c:pt idx="64">
                  <c:v>6.8116952111448734</c:v>
                </c:pt>
                <c:pt idx="65">
                  <c:v>6.8115616146903823</c:v>
                </c:pt>
              </c:numCache>
            </c:numRef>
          </c:val>
        </c:ser>
        <c:ser>
          <c:idx val="16"/>
          <c:order val="16"/>
          <c:tx>
            <c:strRef>
              <c:f>'A = 300 MIN lunar dist'!$DY$2</c:f>
              <c:strCache>
                <c:ptCount val="1"/>
                <c:pt idx="0">
                  <c:v>3.16</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dist'!$DY$3:$DY$68</c:f>
              <c:numCache>
                <c:formatCode>General</c:formatCode>
                <c:ptCount val="66"/>
                <c:pt idx="0">
                  <c:v>173.19079945863857</c:v>
                </c:pt>
                <c:pt idx="1">
                  <c:v>173.190779181983</c:v>
                </c:pt>
                <c:pt idx="2">
                  <c:v>173.19075332555943</c:v>
                </c:pt>
                <c:pt idx="3">
                  <c:v>173.19071971384827</c:v>
                </c:pt>
                <c:pt idx="4">
                  <c:v>173.19067471337021</c:v>
                </c:pt>
                <c:pt idx="5">
                  <c:v>173.19061133613599</c:v>
                </c:pt>
                <c:pt idx="6">
                  <c:v>173.19051215625743</c:v>
                </c:pt>
                <c:pt idx="7">
                  <c:v>173.19027845487099</c:v>
                </c:pt>
                <c:pt idx="8">
                  <c:v>173.16533756864501</c:v>
                </c:pt>
                <c:pt idx="9">
                  <c:v>173.16649723033404</c:v>
                </c:pt>
                <c:pt idx="10">
                  <c:v>173.1676739939773</c:v>
                </c:pt>
                <c:pt idx="11">
                  <c:v>173.1688276176161</c:v>
                </c:pt>
                <c:pt idx="12">
                  <c:v>173.16995508748798</c:v>
                </c:pt>
                <c:pt idx="13">
                  <c:v>173.17105372042033</c:v>
                </c:pt>
                <c:pt idx="14">
                  <c:v>173.172121274099</c:v>
                </c:pt>
                <c:pt idx="15">
                  <c:v>173.17315606333995</c:v>
                </c:pt>
                <c:pt idx="16">
                  <c:v>173.17415708421842</c:v>
                </c:pt>
                <c:pt idx="17">
                  <c:v>173.17512414312398</c:v>
                </c:pt>
                <c:pt idx="18">
                  <c:v>173.17605799986518</c:v>
                </c:pt>
                <c:pt idx="19">
                  <c:v>173.17696054002698</c:v>
                </c:pt>
                <c:pt idx="20">
                  <c:v>173.17783499626643</c:v>
                </c:pt>
                <c:pt idx="21">
                  <c:v>173.17868628429198</c:v>
                </c:pt>
                <c:pt idx="22">
                  <c:v>173.17952153690618</c:v>
                </c:pt>
                <c:pt idx="23">
                  <c:v>173.18035103039699</c:v>
                </c:pt>
                <c:pt idx="24">
                  <c:v>173.18118986666101</c:v>
                </c:pt>
                <c:pt idx="25">
                  <c:v>173.18206121061957</c:v>
                </c:pt>
                <c:pt idx="26">
                  <c:v>173.18300296765301</c:v>
                </c:pt>
                <c:pt idx="27">
                  <c:v>173.18408292932543</c:v>
                </c:pt>
                <c:pt idx="28">
                  <c:v>173.18543802667472</c:v>
                </c:pt>
                <c:pt idx="29">
                  <c:v>173.18739823512357</c:v>
                </c:pt>
                <c:pt idx="30">
                  <c:v>173.19102721280601</c:v>
                </c:pt>
                <c:pt idx="31">
                  <c:v>173.20280743638199</c:v>
                </c:pt>
                <c:pt idx="32">
                  <c:v>6.8887165018488297</c:v>
                </c:pt>
                <c:pt idx="33">
                  <c:v>6.8296412243609996</c:v>
                </c:pt>
                <c:pt idx="34">
                  <c:v>6.8235772574861819</c:v>
                </c:pt>
                <c:pt idx="35">
                  <c:v>6.8211118735753438</c:v>
                </c:pt>
                <c:pt idx="36">
                  <c:v>6.8196904485459475</c:v>
                </c:pt>
                <c:pt idx="37">
                  <c:v>6.818717952937468</c:v>
                </c:pt>
                <c:pt idx="38">
                  <c:v>6.817982377937188</c:v>
                </c:pt>
                <c:pt idx="39">
                  <c:v>6.8173891289422697</c:v>
                </c:pt>
                <c:pt idx="40">
                  <c:v>6.8168894807066724</c:v>
                </c:pt>
                <c:pt idx="41">
                  <c:v>6.8164556564937309</c:v>
                </c:pt>
                <c:pt idx="42">
                  <c:v>6.8160705654107545</c:v>
                </c:pt>
                <c:pt idx="43">
                  <c:v>6.81572304055637</c:v>
                </c:pt>
                <c:pt idx="44">
                  <c:v>6.8154054214049395</c:v>
                </c:pt>
                <c:pt idx="45">
                  <c:v>6.8151122361911645</c:v>
                </c:pt>
                <c:pt idx="46">
                  <c:v>6.8148394413543096</c:v>
                </c:pt>
                <c:pt idx="47">
                  <c:v>6.814583961099947</c:v>
                </c:pt>
                <c:pt idx="48">
                  <c:v>6.8143433970688498</c:v>
                </c:pt>
                <c:pt idx="49">
                  <c:v>6.8141158388654492</c:v>
                </c:pt>
                <c:pt idx="50">
                  <c:v>6.8138997364174365</c:v>
                </c:pt>
                <c:pt idx="51">
                  <c:v>6.8136938117228514</c:v>
                </c:pt>
                <c:pt idx="52">
                  <c:v>6.8134969964710796</c:v>
                </c:pt>
                <c:pt idx="53">
                  <c:v>6.8133083866830324</c:v>
                </c:pt>
                <c:pt idx="54">
                  <c:v>6.8131272094208697</c:v>
                </c:pt>
                <c:pt idx="55">
                  <c:v>6.8129527976885775</c:v>
                </c:pt>
                <c:pt idx="56">
                  <c:v>6.8127845712801758</c:v>
                </c:pt>
                <c:pt idx="57">
                  <c:v>6.8126220219600802</c:v>
                </c:pt>
                <c:pt idx="58">
                  <c:v>6.8124647018199855</c:v>
                </c:pt>
                <c:pt idx="59">
                  <c:v>6.8123122139929055</c:v>
                </c:pt>
                <c:pt idx="60">
                  <c:v>6.8121642051846996</c:v>
                </c:pt>
                <c:pt idx="61">
                  <c:v>6.812020359581199</c:v>
                </c:pt>
                <c:pt idx="62">
                  <c:v>6.8118803938147714</c:v>
                </c:pt>
                <c:pt idx="63">
                  <c:v>6.8117440527592885</c:v>
                </c:pt>
                <c:pt idx="64">
                  <c:v>6.8116111059543512</c:v>
                </c:pt>
                <c:pt idx="65">
                  <c:v>6.8114813445229085</c:v>
                </c:pt>
              </c:numCache>
            </c:numRef>
          </c:val>
        </c:ser>
        <c:ser>
          <c:idx val="17"/>
          <c:order val="17"/>
          <c:tx>
            <c:strRef>
              <c:f>'A = 300 MIN lunar dist'!$DZ$2</c:f>
              <c:strCache>
                <c:ptCount val="1"/>
                <c:pt idx="0">
                  <c:v>3.17</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dist'!$DZ$3:$DZ$68</c:f>
              <c:numCache>
                <c:formatCode>General</c:formatCode>
                <c:ptCount val="66"/>
                <c:pt idx="0">
                  <c:v>173.19079621275301</c:v>
                </c:pt>
                <c:pt idx="1">
                  <c:v>173.19077474088792</c:v>
                </c:pt>
                <c:pt idx="2">
                  <c:v>173.19074713537901</c:v>
                </c:pt>
                <c:pt idx="3">
                  <c:v>173.19071086003407</c:v>
                </c:pt>
                <c:pt idx="4">
                  <c:v>173.19066154001098</c:v>
                </c:pt>
                <c:pt idx="5">
                  <c:v>173.190590337408</c:v>
                </c:pt>
                <c:pt idx="6">
                  <c:v>173.19047305523057</c:v>
                </c:pt>
                <c:pt idx="7">
                  <c:v>173.16688313838642</c:v>
                </c:pt>
                <c:pt idx="8">
                  <c:v>173.167992156937</c:v>
                </c:pt>
                <c:pt idx="9">
                  <c:v>173.16907656056142</c:v>
                </c:pt>
                <c:pt idx="10">
                  <c:v>173.170133775534</c:v>
                </c:pt>
                <c:pt idx="11">
                  <c:v>173.17116150191652</c:v>
                </c:pt>
                <c:pt idx="12">
                  <c:v>173.17215779880942</c:v>
                </c:pt>
                <c:pt idx="13">
                  <c:v>173.17312116967992</c:v>
                </c:pt>
                <c:pt idx="14">
                  <c:v>173.17405064273098</c:v>
                </c:pt>
                <c:pt idx="15">
                  <c:v>173.17494584433842</c:v>
                </c:pt>
                <c:pt idx="16">
                  <c:v>173.17580706615021</c:v>
                </c:pt>
                <c:pt idx="17">
                  <c:v>173.1766353303513</c:v>
                </c:pt>
                <c:pt idx="18">
                  <c:v>173.17743246006799</c:v>
                </c:pt>
                <c:pt idx="19">
                  <c:v>173.17820117142199</c:v>
                </c:pt>
                <c:pt idx="20">
                  <c:v>173.178945215982</c:v>
                </c:pt>
                <c:pt idx="21">
                  <c:v>173.17966962052682</c:v>
                </c:pt>
                <c:pt idx="22">
                  <c:v>173.18038109893456</c:v>
                </c:pt>
                <c:pt idx="23">
                  <c:v>173.18108878850799</c:v>
                </c:pt>
                <c:pt idx="24">
                  <c:v>173.18180558828701</c:v>
                </c:pt>
                <c:pt idx="25">
                  <c:v>173.18255070466998</c:v>
                </c:pt>
                <c:pt idx="26">
                  <c:v>173.18335479924986</c:v>
                </c:pt>
                <c:pt idx="27">
                  <c:v>173.18427135683899</c:v>
                </c:pt>
                <c:pt idx="28">
                  <c:v>173.18540510963501</c:v>
                </c:pt>
                <c:pt idx="29">
                  <c:v>173.186997124691</c:v>
                </c:pt>
                <c:pt idx="30">
                  <c:v>173.18976382977118</c:v>
                </c:pt>
                <c:pt idx="31">
                  <c:v>173.197251788963</c:v>
                </c:pt>
                <c:pt idx="32">
                  <c:v>175.16108599830395</c:v>
                </c:pt>
                <c:pt idx="33">
                  <c:v>6.8308206846217034</c:v>
                </c:pt>
                <c:pt idx="34">
                  <c:v>6.8233595517659866</c:v>
                </c:pt>
                <c:pt idx="35">
                  <c:v>6.8207193413137075</c:v>
                </c:pt>
                <c:pt idx="36">
                  <c:v>6.8192803584214685</c:v>
                </c:pt>
                <c:pt idx="37">
                  <c:v>6.8183248766835245</c:v>
                </c:pt>
                <c:pt idx="38">
                  <c:v>6.8176146663561701</c:v>
                </c:pt>
                <c:pt idx="39">
                  <c:v>6.8170478003739685</c:v>
                </c:pt>
                <c:pt idx="40">
                  <c:v>6.8165732648251298</c:v>
                </c:pt>
                <c:pt idx="41">
                  <c:v>6.8161626027994302</c:v>
                </c:pt>
                <c:pt idx="42">
                  <c:v>6.8157986096904297</c:v>
                </c:pt>
                <c:pt idx="43">
                  <c:v>6.8154702111131202</c:v>
                </c:pt>
                <c:pt idx="44">
                  <c:v>6.8151699089877376</c:v>
                </c:pt>
                <c:pt idx="45">
                  <c:v>6.8148924100860855</c:v>
                </c:pt>
                <c:pt idx="46">
                  <c:v>6.8146338439448497</c:v>
                </c:pt>
                <c:pt idx="47">
                  <c:v>6.8143912943502203</c:v>
                </c:pt>
                <c:pt idx="48">
                  <c:v>6.814162506628036</c:v>
                </c:pt>
                <c:pt idx="49">
                  <c:v>6.8139456983280855</c:v>
                </c:pt>
                <c:pt idx="50">
                  <c:v>6.8137394326057601</c:v>
                </c:pt>
                <c:pt idx="51">
                  <c:v>6.8135425315821703</c:v>
                </c:pt>
                <c:pt idx="52">
                  <c:v>6.8133540152357845</c:v>
                </c:pt>
                <c:pt idx="53">
                  <c:v>6.8131730576405545</c:v>
                </c:pt>
                <c:pt idx="54">
                  <c:v>6.8129989548290295</c:v>
                </c:pt>
                <c:pt idx="55">
                  <c:v>6.8128311008574745</c:v>
                </c:pt>
                <c:pt idx="56">
                  <c:v>6.8126689696559755</c:v>
                </c:pt>
                <c:pt idx="57">
                  <c:v>6.8125121010551961</c:v>
                </c:pt>
                <c:pt idx="58">
                  <c:v>6.8123600898777399</c:v>
                </c:pt>
                <c:pt idx="59">
                  <c:v>6.8122125773198832</c:v>
                </c:pt>
                <c:pt idx="60">
                  <c:v>6.8120692440396002</c:v>
                </c:pt>
                <c:pt idx="61">
                  <c:v>6.8119298045451897</c:v>
                </c:pt>
                <c:pt idx="62">
                  <c:v>6.81179400258429</c:v>
                </c:pt>
                <c:pt idx="63">
                  <c:v>6.8116616072992597</c:v>
                </c:pt>
                <c:pt idx="64">
                  <c:v>6.8115324099721102</c:v>
                </c:pt>
                <c:pt idx="65">
                  <c:v>6.8114062212148498</c:v>
                </c:pt>
              </c:numCache>
            </c:numRef>
          </c:val>
        </c:ser>
        <c:ser>
          <c:idx val="18"/>
          <c:order val="18"/>
          <c:tx>
            <c:strRef>
              <c:f>'A = 300 MIN lunar dist'!$EA$2</c:f>
              <c:strCache>
                <c:ptCount val="1"/>
                <c:pt idx="0">
                  <c:v>3.18</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dist'!$EA$3:$EA$68</c:f>
              <c:numCache>
                <c:formatCode>General</c:formatCode>
                <c:ptCount val="66"/>
                <c:pt idx="0">
                  <c:v>173.1907927907973</c:v>
                </c:pt>
                <c:pt idx="1">
                  <c:v>173.19077002706752</c:v>
                </c:pt>
                <c:pt idx="2">
                  <c:v>173.19074050998901</c:v>
                </c:pt>
                <c:pt idx="3">
                  <c:v>173.19070127992643</c:v>
                </c:pt>
                <c:pt idx="4">
                  <c:v>173.190647062344</c:v>
                </c:pt>
                <c:pt idx="5">
                  <c:v>173.19056664996836</c:v>
                </c:pt>
                <c:pt idx="6">
                  <c:v>173.19042603832801</c:v>
                </c:pt>
                <c:pt idx="7">
                  <c:v>173.16960550889621</c:v>
                </c:pt>
                <c:pt idx="8">
                  <c:v>173.170587448459</c:v>
                </c:pt>
                <c:pt idx="9">
                  <c:v>173.171539430385</c:v>
                </c:pt>
                <c:pt idx="10">
                  <c:v>173.17245997614</c:v>
                </c:pt>
                <c:pt idx="11">
                  <c:v>173.17334799856098</c:v>
                </c:pt>
                <c:pt idx="12">
                  <c:v>173.17420285498198</c:v>
                </c:pt>
                <c:pt idx="13">
                  <c:v>173.17502438679199</c:v>
                </c:pt>
                <c:pt idx="14">
                  <c:v>173.17581294530152</c:v>
                </c:pt>
                <c:pt idx="15">
                  <c:v>173.17656940775143</c:v>
                </c:pt>
                <c:pt idx="16">
                  <c:v>173.17729518612143</c:v>
                </c:pt>
                <c:pt idx="17">
                  <c:v>173.177992237795</c:v>
                </c:pt>
                <c:pt idx="18">
                  <c:v>173.17866309075421</c:v>
                </c:pt>
                <c:pt idx="19">
                  <c:v>173.17931089750499</c:v>
                </c:pt>
                <c:pt idx="20">
                  <c:v>173.17993954635227</c:v>
                </c:pt>
                <c:pt idx="21">
                  <c:v>173.18055386438718</c:v>
                </c:pt>
                <c:pt idx="22">
                  <c:v>173.181159978875</c:v>
                </c:pt>
                <c:pt idx="23">
                  <c:v>173.18176595492301</c:v>
                </c:pt>
                <c:pt idx="24">
                  <c:v>173.18238293800007</c:v>
                </c:pt>
                <c:pt idx="25">
                  <c:v>173.18302728729978</c:v>
                </c:pt>
                <c:pt idx="26">
                  <c:v>173.18372481229557</c:v>
                </c:pt>
                <c:pt idx="27">
                  <c:v>173.184519942751</c:v>
                </c:pt>
                <c:pt idx="28">
                  <c:v>173.18549809580199</c:v>
                </c:pt>
                <c:pt idx="29">
                  <c:v>173.18685032691999</c:v>
                </c:pt>
                <c:pt idx="30">
                  <c:v>173.18911650116999</c:v>
                </c:pt>
                <c:pt idx="31">
                  <c:v>173.19467407157921</c:v>
                </c:pt>
                <c:pt idx="32">
                  <c:v>173.26187441151399</c:v>
                </c:pt>
                <c:pt idx="33">
                  <c:v>6.8319757234787204</c:v>
                </c:pt>
                <c:pt idx="34">
                  <c:v>6.8230929375417375</c:v>
                </c:pt>
                <c:pt idx="35">
                  <c:v>6.8203269113407465</c:v>
                </c:pt>
                <c:pt idx="36">
                  <c:v>6.8188884162707417</c:v>
                </c:pt>
                <c:pt idx="37">
                  <c:v>6.8179561781407676</c:v>
                </c:pt>
                <c:pt idx="38">
                  <c:v>6.81727286486207</c:v>
                </c:pt>
                <c:pt idx="39">
                  <c:v>6.8167319346185895</c:v>
                </c:pt>
                <c:pt idx="40">
                  <c:v>6.8162812287783785</c:v>
                </c:pt>
                <c:pt idx="41">
                  <c:v>6.8158921285340304</c:v>
                </c:pt>
                <c:pt idx="42">
                  <c:v>6.8155475612050695</c:v>
                </c:pt>
                <c:pt idx="43">
                  <c:v>6.8152366621066385</c:v>
                </c:pt>
                <c:pt idx="44">
                  <c:v>6.8149521496939345</c:v>
                </c:pt>
                <c:pt idx="45">
                  <c:v>6.8146889309784209</c:v>
                </c:pt>
                <c:pt idx="46">
                  <c:v>6.8144433134972395</c:v>
                </c:pt>
                <c:pt idx="47">
                  <c:v>6.8142125368619837</c:v>
                </c:pt>
                <c:pt idx="48">
                  <c:v>6.8139944821430003</c:v>
                </c:pt>
                <c:pt idx="49">
                  <c:v>6.8137874850407414</c:v>
                </c:pt>
                <c:pt idx="50">
                  <c:v>6.8135902117793865</c:v>
                </c:pt>
                <c:pt idx="51">
                  <c:v>6.8134015745041898</c:v>
                </c:pt>
                <c:pt idx="52">
                  <c:v>6.8132206721289785</c:v>
                </c:pt>
                <c:pt idx="53">
                  <c:v>6.8130467481130097</c:v>
                </c:pt>
                <c:pt idx="54">
                  <c:v>6.8128791596521197</c:v>
                </c:pt>
                <c:pt idx="55">
                  <c:v>6.8127173548682389</c:v>
                </c:pt>
                <c:pt idx="56">
                  <c:v>6.812560855596729</c:v>
                </c:pt>
                <c:pt idx="57">
                  <c:v>6.8124092442193698</c:v>
                </c:pt>
                <c:pt idx="58">
                  <c:v>6.8122621534486933</c:v>
                </c:pt>
                <c:pt idx="59">
                  <c:v>6.8121192582809638</c:v>
                </c:pt>
                <c:pt idx="60">
                  <c:v>6.811980269574498</c:v>
                </c:pt>
                <c:pt idx="61">
                  <c:v>6.8118449288742795</c:v>
                </c:pt>
                <c:pt idx="62">
                  <c:v>6.8117130041654201</c:v>
                </c:pt>
                <c:pt idx="63">
                  <c:v>6.8115842863451448</c:v>
                </c:pt>
                <c:pt idx="64">
                  <c:v>6.8114585862324475</c:v>
                </c:pt>
                <c:pt idx="65">
                  <c:v>6.8113357319937897</c:v>
                </c:pt>
              </c:numCache>
            </c:numRef>
          </c:val>
        </c:ser>
        <c:ser>
          <c:idx val="19"/>
          <c:order val="19"/>
          <c:tx>
            <c:strRef>
              <c:f>'A = 300 MIN lunar dist'!$EB$2</c:f>
              <c:strCache>
                <c:ptCount val="1"/>
                <c:pt idx="0">
                  <c:v>3.19</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dist'!$EB$3:$EB$68</c:f>
              <c:numCache>
                <c:formatCode>General</c:formatCode>
                <c:ptCount val="66"/>
                <c:pt idx="0">
                  <c:v>173.19078918013997</c:v>
                </c:pt>
                <c:pt idx="1">
                  <c:v>173.19076501871399</c:v>
                </c:pt>
                <c:pt idx="2">
                  <c:v>173.19073341009701</c:v>
                </c:pt>
                <c:pt idx="3">
                  <c:v>173.19069089782698</c:v>
                </c:pt>
                <c:pt idx="4">
                  <c:v>173.19063111694695</c:v>
                </c:pt>
                <c:pt idx="5">
                  <c:v>173.19053982785999</c:v>
                </c:pt>
                <c:pt idx="6">
                  <c:v>173.19036862621795</c:v>
                </c:pt>
                <c:pt idx="7">
                  <c:v>173.17222114363469</c:v>
                </c:pt>
                <c:pt idx="8">
                  <c:v>173.17305322200068</c:v>
                </c:pt>
                <c:pt idx="9">
                  <c:v>173.17385367114338</c:v>
                </c:pt>
                <c:pt idx="10">
                  <c:v>173.17462241855543</c:v>
                </c:pt>
                <c:pt idx="11">
                  <c:v>173.17535978880227</c:v>
                </c:pt>
                <c:pt idx="12">
                  <c:v>173.17606649622599</c:v>
                </c:pt>
                <c:pt idx="13">
                  <c:v>173.17674362571398</c:v>
                </c:pt>
                <c:pt idx="14">
                  <c:v>173.177392608839</c:v>
                </c:pt>
                <c:pt idx="15">
                  <c:v>173.17801519972818</c:v>
                </c:pt>
                <c:pt idx="16">
                  <c:v>173.17861345887499</c:v>
                </c:pt>
                <c:pt idx="17">
                  <c:v>173.17918975166498</c:v>
                </c:pt>
                <c:pt idx="18">
                  <c:v>173.17974677284812</c:v>
                </c:pt>
                <c:pt idx="19">
                  <c:v>173.180287607168</c:v>
                </c:pt>
                <c:pt idx="20">
                  <c:v>173.18081584752966</c:v>
                </c:pt>
                <c:pt idx="21">
                  <c:v>173.18133579808099</c:v>
                </c:pt>
                <c:pt idx="22">
                  <c:v>173.18185281712701</c:v>
                </c:pt>
                <c:pt idx="23">
                  <c:v>173.18237390010299</c:v>
                </c:pt>
                <c:pt idx="24">
                  <c:v>173.18290869544299</c:v>
                </c:pt>
                <c:pt idx="25">
                  <c:v>173.18347136809001</c:v>
                </c:pt>
                <c:pt idx="26">
                  <c:v>173.18408424433991</c:v>
                </c:pt>
                <c:pt idx="27">
                  <c:v>173.18478558963301</c:v>
                </c:pt>
                <c:pt idx="28">
                  <c:v>173.18564826346199</c:v>
                </c:pt>
                <c:pt idx="29">
                  <c:v>173.18683239210799</c:v>
                </c:pt>
                <c:pt idx="30">
                  <c:v>173.18877618250059</c:v>
                </c:pt>
                <c:pt idx="31">
                  <c:v>173.19327693076798</c:v>
                </c:pt>
                <c:pt idx="32">
                  <c:v>173.227363977218</c:v>
                </c:pt>
                <c:pt idx="33">
                  <c:v>6.8329564965280865</c:v>
                </c:pt>
                <c:pt idx="34">
                  <c:v>6.8227724080487056</c:v>
                </c:pt>
                <c:pt idx="35">
                  <c:v>6.8199355108865651</c:v>
                </c:pt>
                <c:pt idx="36">
                  <c:v>6.8185141734849877</c:v>
                </c:pt>
                <c:pt idx="37">
                  <c:v>6.8176103053910797</c:v>
                </c:pt>
                <c:pt idx="38">
                  <c:v>6.8169548781945926</c:v>
                </c:pt>
                <c:pt idx="39">
                  <c:v>6.8164392436883698</c:v>
                </c:pt>
                <c:pt idx="40">
                  <c:v>6.8160110824996334</c:v>
                </c:pt>
                <c:pt idx="41">
                  <c:v>6.8156420384822098</c:v>
                </c:pt>
                <c:pt idx="42">
                  <c:v>6.81531536360262</c:v>
                </c:pt>
                <c:pt idx="43">
                  <c:v>6.8150204916048889</c:v>
                </c:pt>
                <c:pt idx="44">
                  <c:v>6.8147503960278355</c:v>
                </c:pt>
                <c:pt idx="45">
                  <c:v>6.8145001978451045</c:v>
                </c:pt>
                <c:pt idx="46">
                  <c:v>6.8142663838035924</c:v>
                </c:pt>
                <c:pt idx="47">
                  <c:v>6.8140463443492845</c:v>
                </c:pt>
                <c:pt idx="48">
                  <c:v>6.8138380883968699</c:v>
                </c:pt>
                <c:pt idx="49">
                  <c:v>6.8136400607998704</c:v>
                </c:pt>
                <c:pt idx="50">
                  <c:v>6.8134510216317601</c:v>
                </c:pt>
                <c:pt idx="51">
                  <c:v>6.8132699642524504</c:v>
                </c:pt>
                <c:pt idx="52">
                  <c:v>6.8130960583102675</c:v>
                </c:pt>
                <c:pt idx="53">
                  <c:v>6.8129286091104255</c:v>
                </c:pt>
                <c:pt idx="54">
                  <c:v>6.8127670282239601</c:v>
                </c:pt>
                <c:pt idx="55">
                  <c:v>6.8126108117521955</c:v>
                </c:pt>
                <c:pt idx="56">
                  <c:v>6.8124595240322945</c:v>
                </c:pt>
                <c:pt idx="57">
                  <c:v>6.8123127852041527</c:v>
                </c:pt>
                <c:pt idx="58">
                  <c:v>6.8121702616231889</c:v>
                </c:pt>
                <c:pt idx="59">
                  <c:v>6.8120316583315645</c:v>
                </c:pt>
                <c:pt idx="60">
                  <c:v>6.8118967130956403</c:v>
                </c:pt>
                <c:pt idx="61">
                  <c:v>6.811765191594354</c:v>
                </c:pt>
                <c:pt idx="62">
                  <c:v>6.81163688349677</c:v>
                </c:pt>
                <c:pt idx="63">
                  <c:v>6.8115115992074733</c:v>
                </c:pt>
                <c:pt idx="64">
                  <c:v>6.81138916711493</c:v>
                </c:pt>
                <c:pt idx="65">
                  <c:v>6.8112694312143871</c:v>
                </c:pt>
              </c:numCache>
            </c:numRef>
          </c:val>
        </c:ser>
        <c:ser>
          <c:idx val="20"/>
          <c:order val="20"/>
          <c:tx>
            <c:strRef>
              <c:f>'A = 300 MIN lunar dist'!$EC$2</c:f>
              <c:strCache>
                <c:ptCount val="1"/>
                <c:pt idx="0">
                  <c:v>3.2</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dist'!$EC$3:$EC$68</c:f>
              <c:numCache>
                <c:formatCode>General</c:formatCode>
                <c:ptCount val="66"/>
                <c:pt idx="0">
                  <c:v>173.19078536715827</c:v>
                </c:pt>
                <c:pt idx="1">
                  <c:v>173.19075969214592</c:v>
                </c:pt>
                <c:pt idx="2">
                  <c:v>173.19072579279072</c:v>
                </c:pt>
                <c:pt idx="3">
                  <c:v>173.19067963058598</c:v>
                </c:pt>
                <c:pt idx="4">
                  <c:v>173.19061352227399</c:v>
                </c:pt>
                <c:pt idx="5">
                  <c:v>173.19050936119098</c:v>
                </c:pt>
                <c:pt idx="6">
                  <c:v>173.190297344871</c:v>
                </c:pt>
                <c:pt idx="7">
                  <c:v>173.17472018127643</c:v>
                </c:pt>
                <c:pt idx="8">
                  <c:v>173.17537597875472</c:v>
                </c:pt>
                <c:pt idx="9">
                  <c:v>173.17600456558552</c:v>
                </c:pt>
                <c:pt idx="10">
                  <c:v>173.176607215692</c:v>
                </c:pt>
                <c:pt idx="11">
                  <c:v>173.17718537625998</c:v>
                </c:pt>
                <c:pt idx="12">
                  <c:v>173.17774063017598</c:v>
                </c:pt>
                <c:pt idx="13">
                  <c:v>173.17827466749301</c:v>
                </c:pt>
                <c:pt idx="14">
                  <c:v>173.17878926784718</c:v>
                </c:pt>
                <c:pt idx="15">
                  <c:v>173.17928629553995</c:v>
                </c:pt>
                <c:pt idx="16">
                  <c:v>173.17976771158942</c:v>
                </c:pt>
                <c:pt idx="17">
                  <c:v>173.18023560287</c:v>
                </c:pt>
                <c:pt idx="18">
                  <c:v>173.18069223667499</c:v>
                </c:pt>
                <c:pt idx="19">
                  <c:v>173.18114014676456</c:v>
                </c:pt>
                <c:pt idx="20">
                  <c:v>173.18158226777498</c:v>
                </c:pt>
                <c:pt idx="21">
                  <c:v>173.18202214295201</c:v>
                </c:pt>
                <c:pt idx="22">
                  <c:v>173.18246425238101</c:v>
                </c:pt>
                <c:pt idx="23">
                  <c:v>173.18291455221987</c:v>
                </c:pt>
                <c:pt idx="24">
                  <c:v>173.18338139617643</c:v>
                </c:pt>
                <c:pt idx="25">
                  <c:v>173.18387720482443</c:v>
                </c:pt>
                <c:pt idx="26">
                  <c:v>173.18442170063977</c:v>
                </c:pt>
                <c:pt idx="27">
                  <c:v>173.18504875139504</c:v>
                </c:pt>
                <c:pt idx="28">
                  <c:v>173.18582260543201</c:v>
                </c:pt>
                <c:pt idx="29">
                  <c:v>173.186883039099</c:v>
                </c:pt>
                <c:pt idx="30">
                  <c:v>173.18860497756401</c:v>
                </c:pt>
                <c:pt idx="31">
                  <c:v>173.19245988971966</c:v>
                </c:pt>
                <c:pt idx="32">
                  <c:v>173.21610304330395</c:v>
                </c:pt>
                <c:pt idx="33">
                  <c:v>6.8336063604624604</c:v>
                </c:pt>
                <c:pt idx="34">
                  <c:v>6.8223998155724495</c:v>
                </c:pt>
                <c:pt idx="35">
                  <c:v>6.8195471814776134</c:v>
                </c:pt>
                <c:pt idx="36">
                  <c:v>6.8181573659354733</c:v>
                </c:pt>
                <c:pt idx="37">
                  <c:v>6.8172857936919602</c:v>
                </c:pt>
                <c:pt idx="38">
                  <c:v>6.8166587314887197</c:v>
                </c:pt>
                <c:pt idx="39">
                  <c:v>6.8161675952388334</c:v>
                </c:pt>
                <c:pt idx="40">
                  <c:v>6.8157607103445903</c:v>
                </c:pt>
                <c:pt idx="41">
                  <c:v>6.8154103163791309</c:v>
                </c:pt>
                <c:pt idx="42">
                  <c:v>6.8151001357159355</c:v>
                </c:pt>
                <c:pt idx="43">
                  <c:v>6.8148199642197751</c:v>
                </c:pt>
                <c:pt idx="44">
                  <c:v>6.8145630563435065</c:v>
                </c:pt>
                <c:pt idx="45">
                  <c:v>6.8143247544589265</c:v>
                </c:pt>
                <c:pt idx="46">
                  <c:v>6.8141017229653809</c:v>
                </c:pt>
                <c:pt idx="47">
                  <c:v>6.8138914972794398</c:v>
                </c:pt>
                <c:pt idx="48">
                  <c:v>6.8136922064371204</c:v>
                </c:pt>
                <c:pt idx="49">
                  <c:v>6.8135023961687855</c:v>
                </c:pt>
                <c:pt idx="50">
                  <c:v>6.8133209122047997</c:v>
                </c:pt>
                <c:pt idx="51">
                  <c:v>6.8131468213993776</c:v>
                </c:pt>
                <c:pt idx="52">
                  <c:v>6.8129793569144255</c:v>
                </c:pt>
                <c:pt idx="53">
                  <c:v>6.8128178794051042</c:v>
                </c:pt>
                <c:pt idx="54">
                  <c:v>6.8126618489312145</c:v>
                </c:pt>
                <c:pt idx="55">
                  <c:v>6.8125108043208709</c:v>
                </c:pt>
                <c:pt idx="56">
                  <c:v>6.8123643477076055</c:v>
                </c:pt>
                <c:pt idx="57">
                  <c:v>6.81222213282547</c:v>
                </c:pt>
                <c:pt idx="58">
                  <c:v>6.8120838559739445</c:v>
                </c:pt>
                <c:pt idx="59">
                  <c:v>6.8119492489859645</c:v>
                </c:pt>
                <c:pt idx="60">
                  <c:v>6.8118180736381895</c:v>
                </c:pt>
                <c:pt idx="61">
                  <c:v>6.8116901171908504</c:v>
                </c:pt>
                <c:pt idx="62">
                  <c:v>6.8115651887444599</c:v>
                </c:pt>
                <c:pt idx="63">
                  <c:v>6.8114431162219704</c:v>
                </c:pt>
                <c:pt idx="64">
                  <c:v>6.8113237438236718</c:v>
                </c:pt>
                <c:pt idx="65">
                  <c:v>6.8112069298276596</c:v>
                </c:pt>
              </c:numCache>
            </c:numRef>
          </c:val>
        </c:ser>
        <c:ser>
          <c:idx val="21"/>
          <c:order val="21"/>
          <c:tx>
            <c:strRef>
              <c:f>'A = 300 MIN lunar dist'!$ED$2</c:f>
              <c:strCache>
                <c:ptCount val="1"/>
                <c:pt idx="0">
                  <c:v>3.21</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dist'!$ED$3:$ED$68</c:f>
              <c:numCache>
                <c:formatCode>General</c:formatCode>
                <c:ptCount val="66"/>
                <c:pt idx="0">
                  <c:v>173.19078133717301</c:v>
                </c:pt>
                <c:pt idx="1">
                  <c:v>173.19075402176085</c:v>
                </c:pt>
                <c:pt idx="2">
                  <c:v>173.190717611503</c:v>
                </c:pt>
                <c:pt idx="3">
                  <c:v>173.19066738759201</c:v>
                </c:pt>
                <c:pt idx="4">
                  <c:v>173.19059408006999</c:v>
                </c:pt>
                <c:pt idx="5">
                  <c:v>173.19047468703101</c:v>
                </c:pt>
                <c:pt idx="6">
                  <c:v>173.19020739776366</c:v>
                </c:pt>
                <c:pt idx="7">
                  <c:v>173.17710189446842</c:v>
                </c:pt>
                <c:pt idx="8">
                  <c:v>173.17754775580698</c:v>
                </c:pt>
                <c:pt idx="9">
                  <c:v>173.17798208673301</c:v>
                </c:pt>
                <c:pt idx="10">
                  <c:v>173.178405758043</c:v>
                </c:pt>
                <c:pt idx="11">
                  <c:v>173.17881959837999</c:v>
                </c:pt>
                <c:pt idx="12">
                  <c:v>173.17922441508799</c:v>
                </c:pt>
                <c:pt idx="13">
                  <c:v>173.17962101785227</c:v>
                </c:pt>
                <c:pt idx="14">
                  <c:v>173.18001024406598</c:v>
                </c:pt>
                <c:pt idx="15">
                  <c:v>173.180392988807</c:v>
                </c:pt>
                <c:pt idx="16">
                  <c:v>173.180770242509</c:v>
                </c:pt>
                <c:pt idx="17">
                  <c:v>173.18114313720972</c:v>
                </c:pt>
                <c:pt idx="18">
                  <c:v>173.18151301045799</c:v>
                </c:pt>
                <c:pt idx="19">
                  <c:v>173.18188149351698</c:v>
                </c:pt>
                <c:pt idx="20">
                  <c:v>173.18225063962899</c:v>
                </c:pt>
                <c:pt idx="21">
                  <c:v>173.18262311763414</c:v>
                </c:pt>
                <c:pt idx="22">
                  <c:v>173.18300251380072</c:v>
                </c:pt>
                <c:pt idx="23">
                  <c:v>173.18339382484933</c:v>
                </c:pt>
                <c:pt idx="24">
                  <c:v>173.18380429967527</c:v>
                </c:pt>
                <c:pt idx="25">
                  <c:v>173.184244959968</c:v>
                </c:pt>
                <c:pt idx="26">
                  <c:v>173.18473353920498</c:v>
                </c:pt>
                <c:pt idx="27">
                  <c:v>173.18530067496599</c:v>
                </c:pt>
                <c:pt idx="28">
                  <c:v>173.18600450264901</c:v>
                </c:pt>
                <c:pt idx="29">
                  <c:v>173.18697086846299</c:v>
                </c:pt>
                <c:pt idx="30">
                  <c:v>173.18853338196701</c:v>
                </c:pt>
                <c:pt idx="31">
                  <c:v>173.19196727116721</c:v>
                </c:pt>
                <c:pt idx="32">
                  <c:v>173.21086253933609</c:v>
                </c:pt>
                <c:pt idx="33">
                  <c:v>6.8338024146866427</c:v>
                </c:pt>
                <c:pt idx="34">
                  <c:v>6.8219824012483201</c:v>
                </c:pt>
                <c:pt idx="35">
                  <c:v>6.8191645015727476</c:v>
                </c:pt>
                <c:pt idx="36">
                  <c:v>6.8178177913746998</c:v>
                </c:pt>
                <c:pt idx="37">
                  <c:v>6.8169812685541871</c:v>
                </c:pt>
                <c:pt idx="38">
                  <c:v>6.8163826012651496</c:v>
                </c:pt>
                <c:pt idx="39">
                  <c:v>6.8159150442843375</c:v>
                </c:pt>
                <c:pt idx="40">
                  <c:v>6.81552819725015</c:v>
                </c:pt>
                <c:pt idx="41">
                  <c:v>6.8151951456005602</c:v>
                </c:pt>
                <c:pt idx="42">
                  <c:v>6.8149001868032055</c:v>
                </c:pt>
                <c:pt idx="43">
                  <c:v>6.8146335223215875</c:v>
                </c:pt>
                <c:pt idx="44">
                  <c:v>6.8143887029802945</c:v>
                </c:pt>
                <c:pt idx="45">
                  <c:v>6.8141612950203196</c:v>
                </c:pt>
                <c:pt idx="46">
                  <c:v>6.81394813681319</c:v>
                </c:pt>
                <c:pt idx="47">
                  <c:v>6.8137469023574955</c:v>
                </c:pt>
                <c:pt idx="48">
                  <c:v>6.8135558333996808</c:v>
                </c:pt>
                <c:pt idx="49">
                  <c:v>6.8133735689349555</c:v>
                </c:pt>
                <c:pt idx="50">
                  <c:v>6.8131990330737402</c:v>
                </c:pt>
                <c:pt idx="51">
                  <c:v>6.8130313593098375</c:v>
                </c:pt>
                <c:pt idx="52">
                  <c:v>6.8128698380853745</c:v>
                </c:pt>
                <c:pt idx="53">
                  <c:v>6.812713879723967</c:v>
                </c:pt>
                <c:pt idx="54">
                  <c:v>6.8125629876926714</c:v>
                </c:pt>
                <c:pt idx="55">
                  <c:v>6.812416738969258</c:v>
                </c:pt>
                <c:pt idx="56">
                  <c:v>6.8122747694433698</c:v>
                </c:pt>
                <c:pt idx="57">
                  <c:v>6.812136762811968</c:v>
                </c:pt>
                <c:pt idx="58">
                  <c:v>6.8120024421250465</c:v>
                </c:pt>
                <c:pt idx="59">
                  <c:v>6.8118715631384346</c:v>
                </c:pt>
                <c:pt idx="60">
                  <c:v>6.8117439091220824</c:v>
                </c:pt>
                <c:pt idx="61">
                  <c:v>6.81161928667834</c:v>
                </c:pt>
                <c:pt idx="62">
                  <c:v>6.8114975223519885</c:v>
                </c:pt>
                <c:pt idx="63">
                  <c:v>6.8113784598316904</c:v>
                </c:pt>
                <c:pt idx="64">
                  <c:v>6.8112619575753097</c:v>
                </c:pt>
                <c:pt idx="65">
                  <c:v>6.8111478867585395</c:v>
                </c:pt>
              </c:numCache>
            </c:numRef>
          </c:val>
        </c:ser>
        <c:ser>
          <c:idx val="22"/>
          <c:order val="22"/>
          <c:tx>
            <c:strRef>
              <c:f>'A = 300 MIN lunar dist'!$EE$2</c:f>
              <c:strCache>
                <c:ptCount val="1"/>
                <c:pt idx="0">
                  <c:v>3.22</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dist'!$EE$3:$EE$68</c:f>
              <c:numCache>
                <c:formatCode>General</c:formatCode>
                <c:ptCount val="66"/>
                <c:pt idx="0">
                  <c:v>173.19077707437239</c:v>
                </c:pt>
                <c:pt idx="1">
                  <c:v>173.19074797992101</c:v>
                </c:pt>
                <c:pt idx="2">
                  <c:v>173.19070881589556</c:v>
                </c:pt>
                <c:pt idx="3">
                  <c:v>173.19065407126118</c:v>
                </c:pt>
                <c:pt idx="4">
                  <c:v>173.19057257910421</c:v>
                </c:pt>
                <c:pt idx="5">
                  <c:v>173.19043522156633</c:v>
                </c:pt>
                <c:pt idx="6">
                  <c:v>173.19009272785021</c:v>
                </c:pt>
                <c:pt idx="7">
                  <c:v>173.17936782063899</c:v>
                </c:pt>
                <c:pt idx="8">
                  <c:v>173.17955862943185</c:v>
                </c:pt>
                <c:pt idx="9">
                  <c:v>173.17977521939579</c:v>
                </c:pt>
                <c:pt idx="10">
                  <c:v>173.18001083107001</c:v>
                </c:pt>
                <c:pt idx="11">
                  <c:v>173.18026077102198</c:v>
                </c:pt>
                <c:pt idx="12">
                  <c:v>173.180521689823</c:v>
                </c:pt>
                <c:pt idx="13">
                  <c:v>173.1807911710423</c:v>
                </c:pt>
                <c:pt idx="14">
                  <c:v>173.18106748790078</c:v>
                </c:pt>
                <c:pt idx="15">
                  <c:v>173.18134945558631</c:v>
                </c:pt>
                <c:pt idx="16">
                  <c:v>173.18163634757514</c:v>
                </c:pt>
                <c:pt idx="17">
                  <c:v>173.18192785506878</c:v>
                </c:pt>
                <c:pt idx="18">
                  <c:v>173.18222408612507</c:v>
                </c:pt>
                <c:pt idx="19">
                  <c:v>173.18252560348901</c:v>
                </c:pt>
                <c:pt idx="20">
                  <c:v>173.18283351011507</c:v>
                </c:pt>
                <c:pt idx="21">
                  <c:v>173.183149604119</c:v>
                </c:pt>
                <c:pt idx="22">
                  <c:v>173.18347664050799</c:v>
                </c:pt>
                <c:pt idx="23">
                  <c:v>173.18381877480022</c:v>
                </c:pt>
                <c:pt idx="24">
                  <c:v>173.18418233443501</c:v>
                </c:pt>
                <c:pt idx="25">
                  <c:v>173.18457722257543</c:v>
                </c:pt>
                <c:pt idx="26">
                  <c:v>173.185019639676</c:v>
                </c:pt>
                <c:pt idx="27">
                  <c:v>173.18553780895004</c:v>
                </c:pt>
                <c:pt idx="28">
                  <c:v>173.18618543677999</c:v>
                </c:pt>
                <c:pt idx="29">
                  <c:v>173.18707861937199</c:v>
                </c:pt>
                <c:pt idx="30">
                  <c:v>173.18852334545801</c:v>
                </c:pt>
                <c:pt idx="31">
                  <c:v>173.19167308946172</c:v>
                </c:pt>
                <c:pt idx="32">
                  <c:v>173.20811268087698</c:v>
                </c:pt>
                <c:pt idx="33">
                  <c:v>6.8334940056484896</c:v>
                </c:pt>
                <c:pt idx="34">
                  <c:v>6.8215308031311297</c:v>
                </c:pt>
                <c:pt idx="35">
                  <c:v>6.8187901227544003</c:v>
                </c:pt>
                <c:pt idx="36">
                  <c:v>6.8174952192808842</c:v>
                </c:pt>
                <c:pt idx="37">
                  <c:v>6.8166954359135934</c:v>
                </c:pt>
                <c:pt idx="38">
                  <c:v>6.8161248187942345</c:v>
                </c:pt>
                <c:pt idx="39">
                  <c:v>6.8156798355677601</c:v>
                </c:pt>
                <c:pt idx="40">
                  <c:v>6.815311827780218</c:v>
                </c:pt>
                <c:pt idx="41">
                  <c:v>6.8149949051497245</c:v>
                </c:pt>
                <c:pt idx="42">
                  <c:v>6.81471401134604</c:v>
                </c:pt>
                <c:pt idx="43">
                  <c:v>6.8144597799968345</c:v>
                </c:pt>
                <c:pt idx="44">
                  <c:v>6.8142260657557765</c:v>
                </c:pt>
                <c:pt idx="45">
                  <c:v>6.8140086573707448</c:v>
                </c:pt>
                <c:pt idx="46">
                  <c:v>6.8138045620485332</c:v>
                </c:pt>
                <c:pt idx="47">
                  <c:v>6.8136115856664601</c:v>
                </c:pt>
                <c:pt idx="48">
                  <c:v>6.8134280755754055</c:v>
                </c:pt>
                <c:pt idx="49">
                  <c:v>6.8132527571035597</c:v>
                </c:pt>
                <c:pt idx="50">
                  <c:v>6.8130846261815181</c:v>
                </c:pt>
                <c:pt idx="51">
                  <c:v>6.8129228769132144</c:v>
                </c:pt>
                <c:pt idx="52">
                  <c:v>6.8127668515638602</c:v>
                </c:pt>
                <c:pt idx="53">
                  <c:v>6.8126160052001898</c:v>
                </c:pt>
                <c:pt idx="54">
                  <c:v>6.8124698802572095</c:v>
                </c:pt>
                <c:pt idx="55">
                  <c:v>6.81232808793568</c:v>
                </c:pt>
                <c:pt idx="56">
                  <c:v>6.8121902943226598</c:v>
                </c:pt>
                <c:pt idx="57">
                  <c:v>6.8120562099709048</c:v>
                </c:pt>
                <c:pt idx="58">
                  <c:v>6.8119255818586995</c:v>
                </c:pt>
                <c:pt idx="59">
                  <c:v>6.8117981871988817</c:v>
                </c:pt>
                <c:pt idx="60">
                  <c:v>6.8116738285393401</c:v>
                </c:pt>
                <c:pt idx="61">
                  <c:v>6.8115523298620397</c:v>
                </c:pt>
                <c:pt idx="62">
                  <c:v>6.8114335334157055</c:v>
                </c:pt>
                <c:pt idx="63">
                  <c:v>6.8113172970976397</c:v>
                </c:pt>
                <c:pt idx="64">
                  <c:v>6.8112034922486036</c:v>
                </c:pt>
                <c:pt idx="65">
                  <c:v>6.8110920017266103</c:v>
                </c:pt>
              </c:numCache>
            </c:numRef>
          </c:val>
        </c:ser>
        <c:ser>
          <c:idx val="23"/>
          <c:order val="23"/>
          <c:tx>
            <c:strRef>
              <c:f>'A = 300 MIN lunar dist'!$EF$2</c:f>
              <c:strCache>
                <c:ptCount val="1"/>
                <c:pt idx="0">
                  <c:v>3.23</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dist'!$EF$3:$EF$68</c:f>
              <c:numCache>
                <c:formatCode>General</c:formatCode>
                <c:ptCount val="66"/>
                <c:pt idx="0">
                  <c:v>173.19077256179995</c:v>
                </c:pt>
                <c:pt idx="1">
                  <c:v>173.19074153691599</c:v>
                </c:pt>
                <c:pt idx="2">
                  <c:v>173.1906993520646</c:v>
                </c:pt>
                <c:pt idx="3">
                  <c:v>173.19063957817599</c:v>
                </c:pt>
                <c:pt idx="4">
                  <c:v>173.19054880275957</c:v>
                </c:pt>
                <c:pt idx="5">
                  <c:v>173.190390428169</c:v>
                </c:pt>
                <c:pt idx="6">
                  <c:v>173.189948360812</c:v>
                </c:pt>
                <c:pt idx="7">
                  <c:v>173.18151544852299</c:v>
                </c:pt>
                <c:pt idx="8">
                  <c:v>173.18139085059181</c:v>
                </c:pt>
                <c:pt idx="9">
                  <c:v>173.18136980627801</c:v>
                </c:pt>
                <c:pt idx="10">
                  <c:v>173.18141644143031</c:v>
                </c:pt>
                <c:pt idx="11">
                  <c:v>173.181510825272</c:v>
                </c:pt>
                <c:pt idx="12">
                  <c:v>173.18164059391</c:v>
                </c:pt>
                <c:pt idx="13">
                  <c:v>173.18179753542157</c:v>
                </c:pt>
                <c:pt idx="14">
                  <c:v>173.18197596168901</c:v>
                </c:pt>
                <c:pt idx="15">
                  <c:v>173.1821718486251</c:v>
                </c:pt>
                <c:pt idx="16">
                  <c:v>173.18238235412556</c:v>
                </c:pt>
                <c:pt idx="17">
                  <c:v>173.18260553988233</c:v>
                </c:pt>
                <c:pt idx="18">
                  <c:v>173.18284022034842</c:v>
                </c:pt>
                <c:pt idx="19">
                  <c:v>173.18308590026695</c:v>
                </c:pt>
                <c:pt idx="20">
                  <c:v>173.183342789764</c:v>
                </c:pt>
                <c:pt idx="21">
                  <c:v>173.183611904239</c:v>
                </c:pt>
                <c:pt idx="22">
                  <c:v>173.18389527940352</c:v>
                </c:pt>
                <c:pt idx="23">
                  <c:v>173.18419636630099</c:v>
                </c:pt>
                <c:pt idx="24">
                  <c:v>173.18452074270002</c:v>
                </c:pt>
                <c:pt idx="25">
                  <c:v>173.18487742642799</c:v>
                </c:pt>
                <c:pt idx="26">
                  <c:v>173.185281433087</c:v>
                </c:pt>
                <c:pt idx="27">
                  <c:v>173.18575916819498</c:v>
                </c:pt>
                <c:pt idx="28">
                  <c:v>173.18636110098299</c:v>
                </c:pt>
                <c:pt idx="29">
                  <c:v>173.18719646111299</c:v>
                </c:pt>
                <c:pt idx="30">
                  <c:v>173.188552777133</c:v>
                </c:pt>
                <c:pt idx="31">
                  <c:v>173.19150898015798</c:v>
                </c:pt>
                <c:pt idx="32">
                  <c:v>173.20668487454586</c:v>
                </c:pt>
                <c:pt idx="33">
                  <c:v>6.8327171113301501</c:v>
                </c:pt>
                <c:pt idx="34">
                  <c:v>6.8210570508594675</c:v>
                </c:pt>
                <c:pt idx="35">
                  <c:v>6.8184264516054345</c:v>
                </c:pt>
                <c:pt idx="36">
                  <c:v>6.8171893386922351</c:v>
                </c:pt>
                <c:pt idx="37">
                  <c:v>6.8164270721773201</c:v>
                </c:pt>
                <c:pt idx="38">
                  <c:v>6.8158838627745455</c:v>
                </c:pt>
                <c:pt idx="39">
                  <c:v>6.8154603927624198</c:v>
                </c:pt>
                <c:pt idx="40">
                  <c:v>6.8151100728048375</c:v>
                </c:pt>
                <c:pt idx="41">
                  <c:v>6.81480815571026</c:v>
                </c:pt>
                <c:pt idx="42">
                  <c:v>6.8145402746470713</c:v>
                </c:pt>
                <c:pt idx="43">
                  <c:v>6.8142975092018396</c:v>
                </c:pt>
                <c:pt idx="44">
                  <c:v>6.8140740188893361</c:v>
                </c:pt>
                <c:pt idx="45">
                  <c:v>6.8138658109050789</c:v>
                </c:pt>
                <c:pt idx="46">
                  <c:v>6.8136700550361802</c:v>
                </c:pt>
                <c:pt idx="47">
                  <c:v>6.81348468221986</c:v>
                </c:pt>
                <c:pt idx="48">
                  <c:v>6.8133081386500196</c:v>
                </c:pt>
                <c:pt idx="49">
                  <c:v>6.8131392296285656</c:v>
                </c:pt>
                <c:pt idx="50">
                  <c:v>6.8129770170213275</c:v>
                </c:pt>
                <c:pt idx="51">
                  <c:v>6.8128207502449065</c:v>
                </c:pt>
                <c:pt idx="52">
                  <c:v>6.8126698185662145</c:v>
                </c:pt>
                <c:pt idx="53">
                  <c:v>6.8125237174826099</c:v>
                </c:pt>
                <c:pt idx="54">
                  <c:v>6.8123820245593203</c:v>
                </c:pt>
                <c:pt idx="55">
                  <c:v>6.8122443817573002</c:v>
                </c:pt>
                <c:pt idx="56">
                  <c:v>6.8121104823346323</c:v>
                </c:pt>
                <c:pt idx="57">
                  <c:v>6.8119800609255048</c:v>
                </c:pt>
                <c:pt idx="58">
                  <c:v>6.8118528860304846</c:v>
                </c:pt>
                <c:pt idx="59">
                  <c:v>6.8117287541411207</c:v>
                </c:pt>
                <c:pt idx="60">
                  <c:v>6.8116074851505983</c:v>
                </c:pt>
                <c:pt idx="61">
                  <c:v>6.8114889186966296</c:v>
                </c:pt>
                <c:pt idx="62">
                  <c:v>6.8113729111947814</c:v>
                </c:pt>
                <c:pt idx="63">
                  <c:v>6.8112593333887004</c:v>
                </c:pt>
                <c:pt idx="64">
                  <c:v>6.8111480682750365</c:v>
                </c:pt>
                <c:pt idx="65">
                  <c:v>6.81103900930131</c:v>
                </c:pt>
              </c:numCache>
            </c:numRef>
          </c:val>
        </c:ser>
        <c:ser>
          <c:idx val="24"/>
          <c:order val="24"/>
          <c:tx>
            <c:strRef>
              <c:f>'A = 300 MIN lunar dist'!$EG$2</c:f>
              <c:strCache>
                <c:ptCount val="1"/>
                <c:pt idx="0">
                  <c:v>3.24</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dist'!$EG$3:$EG$68</c:f>
              <c:numCache>
                <c:formatCode>General</c:formatCode>
                <c:ptCount val="66"/>
                <c:pt idx="0">
                  <c:v>173.19076778126399</c:v>
                </c:pt>
                <c:pt idx="1">
                  <c:v>173.19073466098843</c:v>
                </c:pt>
                <c:pt idx="2">
                  <c:v>173.19068916277195</c:v>
                </c:pt>
                <c:pt idx="3">
                  <c:v>173.19062380109401</c:v>
                </c:pt>
                <c:pt idx="4">
                  <c:v>173.19052254195236</c:v>
                </c:pt>
                <c:pt idx="5">
                  <c:v>173.19033993742278</c:v>
                </c:pt>
                <c:pt idx="6">
                  <c:v>173.18978014521301</c:v>
                </c:pt>
                <c:pt idx="7">
                  <c:v>173.18352423707998</c:v>
                </c:pt>
                <c:pt idx="8">
                  <c:v>173.18301377080942</c:v>
                </c:pt>
                <c:pt idx="9">
                  <c:v>173.1827499591206</c:v>
                </c:pt>
                <c:pt idx="10">
                  <c:v>173.18262019087499</c:v>
                </c:pt>
                <c:pt idx="11">
                  <c:v>173.182576619391</c:v>
                </c:pt>
                <c:pt idx="12">
                  <c:v>173.18259360872699</c:v>
                </c:pt>
                <c:pt idx="13">
                  <c:v>173.18265559193543</c:v>
                </c:pt>
                <c:pt idx="14">
                  <c:v>173.18275236825198</c:v>
                </c:pt>
                <c:pt idx="15">
                  <c:v>173.18287693326363</c:v>
                </c:pt>
                <c:pt idx="16">
                  <c:v>173.18302436131142</c:v>
                </c:pt>
                <c:pt idx="17">
                  <c:v>173.183191188704</c:v>
                </c:pt>
                <c:pt idx="18">
                  <c:v>173.183375067204</c:v>
                </c:pt>
                <c:pt idx="19">
                  <c:v>173.18357458141642</c:v>
                </c:pt>
                <c:pt idx="20">
                  <c:v>173.18378918516242</c:v>
                </c:pt>
                <c:pt idx="21">
                  <c:v>173.18401924514001</c:v>
                </c:pt>
                <c:pt idx="22">
                  <c:v>173.184266210608</c:v>
                </c:pt>
                <c:pt idx="23">
                  <c:v>173.18453296675492</c:v>
                </c:pt>
                <c:pt idx="24">
                  <c:v>173.18482449695736</c:v>
                </c:pt>
                <c:pt idx="25">
                  <c:v>173.18514912568156</c:v>
                </c:pt>
                <c:pt idx="26">
                  <c:v>173.18552095625699</c:v>
                </c:pt>
                <c:pt idx="27">
                  <c:v>173.18596502787227</c:v>
                </c:pt>
                <c:pt idx="28">
                  <c:v>173.18652945100101</c:v>
                </c:pt>
                <c:pt idx="29">
                  <c:v>173.18731867799181</c:v>
                </c:pt>
                <c:pt idx="30">
                  <c:v>173.188608293914</c:v>
                </c:pt>
                <c:pt idx="31">
                  <c:v>173.191435326522</c:v>
                </c:pt>
                <c:pt idx="32">
                  <c:v>173.206103732793</c:v>
                </c:pt>
                <c:pt idx="33">
                  <c:v>6.8315761254933207</c:v>
                </c:pt>
                <c:pt idx="34">
                  <c:v>6.8205729219106201</c:v>
                </c:pt>
                <c:pt idx="35">
                  <c:v>6.8180754680354276</c:v>
                </c:pt>
                <c:pt idx="36">
                  <c:v>6.8168997374653797</c:v>
                </c:pt>
                <c:pt idx="37">
                  <c:v>6.8161750177071445</c:v>
                </c:pt>
                <c:pt idx="38">
                  <c:v>6.8156583483727955</c:v>
                </c:pt>
                <c:pt idx="39">
                  <c:v>6.8152553031781702</c:v>
                </c:pt>
                <c:pt idx="40">
                  <c:v>6.814921572160987</c:v>
                </c:pt>
                <c:pt idx="41">
                  <c:v>6.8146336213436101</c:v>
                </c:pt>
                <c:pt idx="42">
                  <c:v>6.8143777954409002</c:v>
                </c:pt>
                <c:pt idx="43">
                  <c:v>6.8141456233881685</c:v>
                </c:pt>
                <c:pt idx="44">
                  <c:v>6.8139315660628448</c:v>
                </c:pt>
                <c:pt idx="45">
                  <c:v>6.8137318428561979</c:v>
                </c:pt>
                <c:pt idx="46">
                  <c:v>6.8135437792629885</c:v>
                </c:pt>
                <c:pt idx="47">
                  <c:v>6.8133654244680102</c:v>
                </c:pt>
                <c:pt idx="48">
                  <c:v>6.8131953171334345</c:v>
                </c:pt>
                <c:pt idx="49">
                  <c:v>6.8130323366717755</c:v>
                </c:pt>
                <c:pt idx="50">
                  <c:v>6.8128756056250408</c:v>
                </c:pt>
                <c:pt idx="51">
                  <c:v>6.8127244239711597</c:v>
                </c:pt>
                <c:pt idx="52">
                  <c:v>6.8125782237518955</c:v>
                </c:pt>
                <c:pt idx="53">
                  <c:v>6.8124365371226876</c:v>
                </c:pt>
                <c:pt idx="54">
                  <c:v>6.8122989734068202</c:v>
                </c:pt>
                <c:pt idx="55">
                  <c:v>6.8121652023392745</c:v>
                </c:pt>
                <c:pt idx="56">
                  <c:v>6.8120349416404196</c:v>
                </c:pt>
                <c:pt idx="57">
                  <c:v>6.8119079476794608</c:v>
                </c:pt>
                <c:pt idx="58">
                  <c:v>6.8117840083307355</c:v>
                </c:pt>
                <c:pt idx="59">
                  <c:v>6.8116629374655702</c:v>
                </c:pt>
                <c:pt idx="60">
                  <c:v>6.8115445706311899</c:v>
                </c:pt>
                <c:pt idx="61">
                  <c:v>6.8114287616081599</c:v>
                </c:pt>
                <c:pt idx="62">
                  <c:v>6.8113153796233465</c:v>
                </c:pt>
                <c:pt idx="63">
                  <c:v>6.8112043070563697</c:v>
                </c:pt>
                <c:pt idx="64">
                  <c:v>6.8110954374825301</c:v>
                </c:pt>
                <c:pt idx="65">
                  <c:v>6.8109886739752801</c:v>
                </c:pt>
              </c:numCache>
            </c:numRef>
          </c:val>
        </c:ser>
        <c:ser>
          <c:idx val="25"/>
          <c:order val="25"/>
          <c:tx>
            <c:strRef>
              <c:f>'A = 300 MIN lunar dist'!$EH$2</c:f>
              <c:strCache>
                <c:ptCount val="1"/>
                <c:pt idx="0">
                  <c:v>3.25</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dist'!$EH$3:$EH$68</c:f>
              <c:numCache>
                <c:formatCode>General</c:formatCode>
                <c:ptCount val="66"/>
                <c:pt idx="0">
                  <c:v>173.19076271335189</c:v>
                </c:pt>
                <c:pt idx="1">
                  <c:v>173.19072731836604</c:v>
                </c:pt>
                <c:pt idx="2">
                  <c:v>173.19067818814042</c:v>
                </c:pt>
                <c:pt idx="3">
                  <c:v>173.19060663235999</c:v>
                </c:pt>
                <c:pt idx="4">
                  <c:v>173.19049361481399</c:v>
                </c:pt>
                <c:pt idx="5">
                  <c:v>173.19028372513398</c:v>
                </c:pt>
                <c:pt idx="6">
                  <c:v>173.189618077788</c:v>
                </c:pt>
                <c:pt idx="7">
                  <c:v>173.18531375113901</c:v>
                </c:pt>
                <c:pt idx="8">
                  <c:v>173.18438455184136</c:v>
                </c:pt>
                <c:pt idx="9">
                  <c:v>173.18390412483336</c:v>
                </c:pt>
                <c:pt idx="10">
                  <c:v>173.18362684417099</c:v>
                </c:pt>
                <c:pt idx="11">
                  <c:v>173.18347092430042</c:v>
                </c:pt>
                <c:pt idx="12">
                  <c:v>173.18339705230801</c:v>
                </c:pt>
                <c:pt idx="13">
                  <c:v>173.18338278176498</c:v>
                </c:pt>
                <c:pt idx="14">
                  <c:v>173.18341394779478</c:v>
                </c:pt>
                <c:pt idx="15">
                  <c:v>173.18348103813199</c:v>
                </c:pt>
                <c:pt idx="16">
                  <c:v>173.18357742620142</c:v>
                </c:pt>
                <c:pt idx="17">
                  <c:v>173.183698429733</c:v>
                </c:pt>
                <c:pt idx="18">
                  <c:v>173.18384078560601</c:v>
                </c:pt>
                <c:pt idx="19">
                  <c:v>173.18400236189399</c:v>
                </c:pt>
                <c:pt idx="20">
                  <c:v>173.18418202687803</c:v>
                </c:pt>
                <c:pt idx="21">
                  <c:v>173.18437964615498</c:v>
                </c:pt>
                <c:pt idx="22">
                  <c:v>173.18459621634543</c:v>
                </c:pt>
                <c:pt idx="23">
                  <c:v>173.18483418487398</c:v>
                </c:pt>
                <c:pt idx="24">
                  <c:v>173.18509807461299</c:v>
                </c:pt>
                <c:pt idx="25">
                  <c:v>173.18539567506198</c:v>
                </c:pt>
                <c:pt idx="26">
                  <c:v>173.18574039503704</c:v>
                </c:pt>
                <c:pt idx="27">
                  <c:v>173.18615625539701</c:v>
                </c:pt>
                <c:pt idx="28">
                  <c:v>173.18668968003504</c:v>
                </c:pt>
                <c:pt idx="29">
                  <c:v>173.18744192552577</c:v>
                </c:pt>
                <c:pt idx="30">
                  <c:v>173.1886815384336</c:v>
                </c:pt>
                <c:pt idx="31">
                  <c:v>173.19142816509807</c:v>
                </c:pt>
                <c:pt idx="32">
                  <c:v>173.20617001771299</c:v>
                </c:pt>
                <c:pt idx="33">
                  <c:v>6.8302057175170097</c:v>
                </c:pt>
                <c:pt idx="34">
                  <c:v>6.8200888342779438</c:v>
                </c:pt>
                <c:pt idx="35">
                  <c:v>6.8177386520405046</c:v>
                </c:pt>
                <c:pt idx="36">
                  <c:v>6.8166259031406824</c:v>
                </c:pt>
                <c:pt idx="37">
                  <c:v>6.8159381733074245</c:v>
                </c:pt>
                <c:pt idx="38">
                  <c:v>6.81544701544051</c:v>
                </c:pt>
                <c:pt idx="39">
                  <c:v>6.8150633013536321</c:v>
                </c:pt>
                <c:pt idx="40">
                  <c:v>6.8147451161162609</c:v>
                </c:pt>
                <c:pt idx="41">
                  <c:v>6.8144701713850733</c:v>
                </c:pt>
                <c:pt idx="42">
                  <c:v>6.8142255283440445</c:v>
                </c:pt>
                <c:pt idx="43">
                  <c:v>6.8140031612661698</c:v>
                </c:pt>
                <c:pt idx="44">
                  <c:v>6.81379782535973</c:v>
                </c:pt>
                <c:pt idx="45">
                  <c:v>6.8136059446238599</c:v>
                </c:pt>
                <c:pt idx="46">
                  <c:v>6.8134249929589386</c:v>
                </c:pt>
                <c:pt idx="47">
                  <c:v>6.8132531310918933</c:v>
                </c:pt>
                <c:pt idx="48">
                  <c:v>6.8130889841411788</c:v>
                </c:pt>
                <c:pt idx="49">
                  <c:v>6.812931500255166</c:v>
                </c:pt>
                <c:pt idx="50">
                  <c:v>6.8127798579014645</c:v>
                </c:pt>
                <c:pt idx="51">
                  <c:v>6.8126334033885501</c:v>
                </c:pt>
                <c:pt idx="52">
                  <c:v>6.8124916077881386</c:v>
                </c:pt>
                <c:pt idx="53">
                  <c:v>6.8123540365898361</c:v>
                </c:pt>
                <c:pt idx="54">
                  <c:v>6.8122203279172755</c:v>
                </c:pt>
                <c:pt idx="55">
                  <c:v>6.8120901766506696</c:v>
                </c:pt>
                <c:pt idx="56">
                  <c:v>6.8119633226482499</c:v>
                </c:pt>
                <c:pt idx="57">
                  <c:v>6.8118395419032396</c:v>
                </c:pt>
                <c:pt idx="58">
                  <c:v>6.8117186398066796</c:v>
                </c:pt>
                <c:pt idx="59">
                  <c:v>6.8116004459488924</c:v>
                </c:pt>
                <c:pt idx="60">
                  <c:v>6.8114848100354619</c:v>
                </c:pt>
                <c:pt idx="61">
                  <c:v>6.8113715986551799</c:v>
                </c:pt>
                <c:pt idx="62">
                  <c:v>6.8112606926554724</c:v>
                </c:pt>
                <c:pt idx="63">
                  <c:v>6.8111519849747824</c:v>
                </c:pt>
                <c:pt idx="64">
                  <c:v>6.8110453788099008</c:v>
                </c:pt>
                <c:pt idx="65">
                  <c:v>6.8109407859964302</c:v>
                </c:pt>
              </c:numCache>
            </c:numRef>
          </c:val>
        </c:ser>
        <c:ser>
          <c:idx val="26"/>
          <c:order val="26"/>
          <c:tx>
            <c:strRef>
              <c:f>'A = 300 MIN lunar dist'!$EI$2</c:f>
              <c:strCache>
                <c:ptCount val="1"/>
                <c:pt idx="0">
                  <c:v>3.26</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dist'!$EI$3:$EI$68</c:f>
              <c:numCache>
                <c:formatCode>General</c:formatCode>
                <c:ptCount val="66"/>
                <c:pt idx="0">
                  <c:v>173.19075733741457</c:v>
                </c:pt>
                <c:pt idx="1">
                  <c:v>173.19071947347501</c:v>
                </c:pt>
                <c:pt idx="2">
                  <c:v>173.19066636650999</c:v>
                </c:pt>
                <c:pt idx="3">
                  <c:v>173.19058796867401</c:v>
                </c:pt>
                <c:pt idx="4">
                  <c:v>173.19046189413399</c:v>
                </c:pt>
                <c:pt idx="5">
                  <c:v>173.19022232043378</c:v>
                </c:pt>
                <c:pt idx="6">
                  <c:v>173.18949428993901</c:v>
                </c:pt>
                <c:pt idx="7">
                  <c:v>173.18668288903999</c:v>
                </c:pt>
                <c:pt idx="8">
                  <c:v>173.18546663458901</c:v>
                </c:pt>
                <c:pt idx="9">
                  <c:v>173.18483418635998</c:v>
                </c:pt>
                <c:pt idx="10">
                  <c:v>173.18445068324002</c:v>
                </c:pt>
                <c:pt idx="11">
                  <c:v>173.18421195619001</c:v>
                </c:pt>
                <c:pt idx="12">
                  <c:v>173.18406976545742</c:v>
                </c:pt>
                <c:pt idx="13">
                  <c:v>173.18399717333901</c:v>
                </c:pt>
                <c:pt idx="14">
                  <c:v>173.18397741183099</c:v>
                </c:pt>
                <c:pt idx="15">
                  <c:v>173.18399930741577</c:v>
                </c:pt>
                <c:pt idx="16">
                  <c:v>173.18405509474476</c:v>
                </c:pt>
                <c:pt idx="17">
                  <c:v>173.18413926589199</c:v>
                </c:pt>
                <c:pt idx="18">
                  <c:v>173.18424792962156</c:v>
                </c:pt>
                <c:pt idx="19">
                  <c:v>173.18437845511201</c:v>
                </c:pt>
                <c:pt idx="20">
                  <c:v>173.18452929649399</c:v>
                </c:pt>
                <c:pt idx="21">
                  <c:v>173.18469995892369</c:v>
                </c:pt>
                <c:pt idx="22">
                  <c:v>173.184891107222</c:v>
                </c:pt>
                <c:pt idx="23">
                  <c:v>173.185104862608</c:v>
                </c:pt>
                <c:pt idx="24">
                  <c:v>173.1853454009146</c:v>
                </c:pt>
                <c:pt idx="25">
                  <c:v>173.18562010694399</c:v>
                </c:pt>
                <c:pt idx="26">
                  <c:v>173.18594186780001</c:v>
                </c:pt>
                <c:pt idx="27">
                  <c:v>173.18633396391527</c:v>
                </c:pt>
                <c:pt idx="28">
                  <c:v>173.18684166107698</c:v>
                </c:pt>
                <c:pt idx="29">
                  <c:v>173.18756426726043</c:v>
                </c:pt>
                <c:pt idx="30">
                  <c:v>173.18876718809801</c:v>
                </c:pt>
                <c:pt idx="31">
                  <c:v>173.191472688267</c:v>
                </c:pt>
                <c:pt idx="32">
                  <c:v>173.20683053538599</c:v>
                </c:pt>
                <c:pt idx="33">
                  <c:v>6.8287342137880751</c:v>
                </c:pt>
                <c:pt idx="34">
                  <c:v>6.8196132731415799</c:v>
                </c:pt>
                <c:pt idx="35">
                  <c:v>6.8174169857635398</c:v>
                </c:pt>
                <c:pt idx="36">
                  <c:v>6.8163672366233499</c:v>
                </c:pt>
                <c:pt idx="37">
                  <c:v>6.8157154988078696</c:v>
                </c:pt>
                <c:pt idx="38">
                  <c:v>6.8152487173333434</c:v>
                </c:pt>
                <c:pt idx="39">
                  <c:v>6.8148832531290857</c:v>
                </c:pt>
                <c:pt idx="40">
                  <c:v>6.8145796281466771</c:v>
                </c:pt>
                <c:pt idx="41">
                  <c:v>6.8143168026851271</c:v>
                </c:pt>
                <c:pt idx="42">
                  <c:v>6.8140825471042277</c:v>
                </c:pt>
                <c:pt idx="43">
                  <c:v>6.8138692712767845</c:v>
                </c:pt>
                <c:pt idx="44">
                  <c:v>6.8136720152344123</c:v>
                </c:pt>
                <c:pt idx="45">
                  <c:v>6.8134873990745799</c:v>
                </c:pt>
                <c:pt idx="46">
                  <c:v>6.8133130376053375</c:v>
                </c:pt>
                <c:pt idx="47">
                  <c:v>6.8131471965986199</c:v>
                </c:pt>
                <c:pt idx="48">
                  <c:v>6.8129885819500418</c:v>
                </c:pt>
                <c:pt idx="49">
                  <c:v>6.8128362056492655</c:v>
                </c:pt>
                <c:pt idx="50">
                  <c:v>6.812689297756978</c:v>
                </c:pt>
                <c:pt idx="51">
                  <c:v>6.8125472471408255</c:v>
                </c:pt>
                <c:pt idx="52">
                  <c:v>6.8124095605811865</c:v>
                </c:pt>
                <c:pt idx="53">
                  <c:v>6.8122758339592355</c:v>
                </c:pt>
                <c:pt idx="54">
                  <c:v>6.8121457316066989</c:v>
                </c:pt>
                <c:pt idx="55">
                  <c:v>6.8120189712204562</c:v>
                </c:pt>
                <c:pt idx="56">
                  <c:v>6.8118953127458965</c:v>
                </c:pt>
                <c:pt idx="57">
                  <c:v>6.811774549962939</c:v>
                </c:pt>
                <c:pt idx="58">
                  <c:v>6.8116565041495898</c:v>
                </c:pt>
                <c:pt idx="59">
                  <c:v>6.8115410191387395</c:v>
                </c:pt>
                <c:pt idx="60">
                  <c:v>6.8114279574847698</c:v>
                </c:pt>
                <c:pt idx="61">
                  <c:v>6.8113171974042803</c:v>
                </c:pt>
                <c:pt idx="62">
                  <c:v>6.8112086303052886</c:v>
                </c:pt>
                <c:pt idx="63">
                  <c:v>6.8111021587428704</c:v>
                </c:pt>
                <c:pt idx="64">
                  <c:v>6.8109976946742998</c:v>
                </c:pt>
                <c:pt idx="65">
                  <c:v>6.8108951579278685</c:v>
                </c:pt>
              </c:numCache>
            </c:numRef>
          </c:val>
        </c:ser>
        <c:ser>
          <c:idx val="27"/>
          <c:order val="27"/>
          <c:tx>
            <c:strRef>
              <c:f>'A = 300 MIN lunar dist'!$EJ$2</c:f>
              <c:strCache>
                <c:ptCount val="1"/>
                <c:pt idx="0">
                  <c:v>3.27</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dist'!$EJ$3:$EJ$68</c:f>
              <c:numCache>
                <c:formatCode>General</c:formatCode>
                <c:ptCount val="66"/>
                <c:pt idx="0">
                  <c:v>173.19075163157422</c:v>
                </c:pt>
                <c:pt idx="1">
                  <c:v>173.19071108914972</c:v>
                </c:pt>
                <c:pt idx="2">
                  <c:v>173.19065363597824</c:v>
                </c:pt>
                <c:pt idx="3">
                  <c:v>173.19056771794698</c:v>
                </c:pt>
                <c:pt idx="4">
                  <c:v>173.19042734173587</c:v>
                </c:pt>
                <c:pt idx="5">
                  <c:v>173.190156956755</c:v>
                </c:pt>
                <c:pt idx="6">
                  <c:v>173.189410221439</c:v>
                </c:pt>
                <c:pt idx="7">
                  <c:v>173.18749831881857</c:v>
                </c:pt>
                <c:pt idx="8">
                  <c:v>173.18626319921142</c:v>
                </c:pt>
                <c:pt idx="9">
                  <c:v>173.18556067707698</c:v>
                </c:pt>
                <c:pt idx="10">
                  <c:v>173.18511448649556</c:v>
                </c:pt>
                <c:pt idx="11">
                  <c:v>173.184821331645</c:v>
                </c:pt>
                <c:pt idx="12">
                  <c:v>173.18463134053007</c:v>
                </c:pt>
                <c:pt idx="13">
                  <c:v>173.18451620470498</c:v>
                </c:pt>
                <c:pt idx="14">
                  <c:v>173.184458149536</c:v>
                </c:pt>
                <c:pt idx="15">
                  <c:v>173.18444525886301</c:v>
                </c:pt>
                <c:pt idx="16">
                  <c:v>173.184469203915</c:v>
                </c:pt>
                <c:pt idx="17">
                  <c:v>173.18452403481933</c:v>
                </c:pt>
                <c:pt idx="18">
                  <c:v>173.18460550239772</c:v>
                </c:pt>
                <c:pt idx="19">
                  <c:v>173.184710675194</c:v>
                </c:pt>
                <c:pt idx="20">
                  <c:v>173.18483774528369</c:v>
                </c:pt>
                <c:pt idx="21">
                  <c:v>173.18498597921598</c:v>
                </c:pt>
                <c:pt idx="22">
                  <c:v>173.185155813329</c:v>
                </c:pt>
                <c:pt idx="23">
                  <c:v>173.185349136246</c:v>
                </c:pt>
                <c:pt idx="24">
                  <c:v>173.18556986972999</c:v>
                </c:pt>
                <c:pt idx="25">
                  <c:v>173.18582509919727</c:v>
                </c:pt>
                <c:pt idx="26">
                  <c:v>173.18612733201178</c:v>
                </c:pt>
                <c:pt idx="27">
                  <c:v>173.18649933100963</c:v>
                </c:pt>
                <c:pt idx="28">
                  <c:v>173.18698563410021</c:v>
                </c:pt>
                <c:pt idx="29">
                  <c:v>173.18768462235033</c:v>
                </c:pt>
                <c:pt idx="30">
                  <c:v>173.188861823819</c:v>
                </c:pt>
                <c:pt idx="31">
                  <c:v>173.191559802906</c:v>
                </c:pt>
                <c:pt idx="32">
                  <c:v>173.20814458848704</c:v>
                </c:pt>
                <c:pt idx="33">
                  <c:v>6.8272620084132001</c:v>
                </c:pt>
                <c:pt idx="34">
                  <c:v>6.8191526422425399</c:v>
                </c:pt>
                <c:pt idx="35">
                  <c:v>6.8171110011329645</c:v>
                </c:pt>
                <c:pt idx="36">
                  <c:v>6.8161230719464845</c:v>
                </c:pt>
                <c:pt idx="37">
                  <c:v>6.8155060126621203</c:v>
                </c:pt>
                <c:pt idx="38">
                  <c:v>6.8150624106222901</c:v>
                </c:pt>
                <c:pt idx="39">
                  <c:v>6.814714140977328</c:v>
                </c:pt>
                <c:pt idx="40">
                  <c:v>6.8144241487059736</c:v>
                </c:pt>
                <c:pt idx="41">
                  <c:v>6.8141726240380045</c:v>
                </c:pt>
                <c:pt idx="42">
                  <c:v>6.8139480298556601</c:v>
                </c:pt>
                <c:pt idx="43">
                  <c:v>6.8137431979066934</c:v>
                </c:pt>
                <c:pt idx="44">
                  <c:v>6.8135534419672545</c:v>
                </c:pt>
                <c:pt idx="45">
                  <c:v>6.813375569121888</c:v>
                </c:pt>
                <c:pt idx="46">
                  <c:v>6.8132073275951299</c:v>
                </c:pt>
                <c:pt idx="47">
                  <c:v>6.8130470819328837</c:v>
                </c:pt>
                <c:pt idx="48">
                  <c:v>6.8128936135107603</c:v>
                </c:pt>
                <c:pt idx="49">
                  <c:v>6.8127459936245902</c:v>
                </c:pt>
                <c:pt idx="50">
                  <c:v>6.8126035000221599</c:v>
                </c:pt>
                <c:pt idx="51">
                  <c:v>6.8124655607480467</c:v>
                </c:pt>
                <c:pt idx="52">
                  <c:v>6.8123317153145599</c:v>
                </c:pt>
                <c:pt idx="53">
                  <c:v>6.8122015873919297</c:v>
                </c:pt>
                <c:pt idx="54">
                  <c:v>6.8120748652058927</c:v>
                </c:pt>
                <c:pt idx="55">
                  <c:v>6.8119512872603956</c:v>
                </c:pt>
                <c:pt idx="56">
                  <c:v>6.8118306317416</c:v>
                </c:pt>
                <c:pt idx="57">
                  <c:v>6.81171270862475</c:v>
                </c:pt>
                <c:pt idx="58">
                  <c:v>6.8115973536074446</c:v>
                </c:pt>
                <c:pt idx="59">
                  <c:v>6.81148442347836</c:v>
                </c:pt>
                <c:pt idx="60">
                  <c:v>6.8113737924775508</c:v>
                </c:pt>
                <c:pt idx="61">
                  <c:v>6.8112653494088198</c:v>
                </c:pt>
                <c:pt idx="62">
                  <c:v>6.8111589953005502</c:v>
                </c:pt>
                <c:pt idx="63">
                  <c:v>6.8110546414756765</c:v>
                </c:pt>
                <c:pt idx="64">
                  <c:v>6.8109522078963645</c:v>
                </c:pt>
                <c:pt idx="65">
                  <c:v>6.81085162170133</c:v>
                </c:pt>
              </c:numCache>
            </c:numRef>
          </c:val>
        </c:ser>
        <c:ser>
          <c:idx val="28"/>
          <c:order val="28"/>
          <c:tx>
            <c:strRef>
              <c:f>'A = 300 MIN lunar dist'!$EK$2</c:f>
              <c:strCache>
                <c:ptCount val="1"/>
                <c:pt idx="0">
                  <c:v>3.28</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dist'!$EK$3:$EK$68</c:f>
              <c:numCache>
                <c:formatCode>General</c:formatCode>
                <c:ptCount val="66"/>
                <c:pt idx="0">
                  <c:v>173.19074557284398</c:v>
                </c:pt>
                <c:pt idx="1">
                  <c:v>173.19070212715621</c:v>
                </c:pt>
                <c:pt idx="2">
                  <c:v>173.19063993626798</c:v>
                </c:pt>
                <c:pt idx="3">
                  <c:v>173.19054580793801</c:v>
                </c:pt>
                <c:pt idx="4">
                  <c:v>173.19039004545101</c:v>
                </c:pt>
                <c:pt idx="5">
                  <c:v>173.190089536394</c:v>
                </c:pt>
                <c:pt idx="6">
                  <c:v>173.18935315212099</c:v>
                </c:pt>
                <c:pt idx="7">
                  <c:v>173.18793345586801</c:v>
                </c:pt>
                <c:pt idx="8">
                  <c:v>173.18682519685095</c:v>
                </c:pt>
                <c:pt idx="9">
                  <c:v>173.18611824968369</c:v>
                </c:pt>
                <c:pt idx="10">
                  <c:v>173.18564542948099</c:v>
                </c:pt>
                <c:pt idx="11">
                  <c:v>173.18532135062807</c:v>
                </c:pt>
                <c:pt idx="12">
                  <c:v>173.18510048023981</c:v>
                </c:pt>
                <c:pt idx="13">
                  <c:v>173.18495576343227</c:v>
                </c:pt>
                <c:pt idx="14">
                  <c:v>173.18486976816618</c:v>
                </c:pt>
                <c:pt idx="15">
                  <c:v>173.18483060985398</c:v>
                </c:pt>
                <c:pt idx="16">
                  <c:v>173.18482987826701</c:v>
                </c:pt>
                <c:pt idx="17">
                  <c:v>173.18486150168999</c:v>
                </c:pt>
                <c:pt idx="18">
                  <c:v>173.18492109620198</c:v>
                </c:pt>
                <c:pt idx="19">
                  <c:v>173.18500559309498</c:v>
                </c:pt>
                <c:pt idx="20">
                  <c:v>173.18511304696699</c:v>
                </c:pt>
                <c:pt idx="21">
                  <c:v>173.18524258525377</c:v>
                </c:pt>
                <c:pt idx="22">
                  <c:v>173.18539449932598</c:v>
                </c:pt>
                <c:pt idx="23">
                  <c:v>173.18557052074118</c:v>
                </c:pt>
                <c:pt idx="24">
                  <c:v>173.18577439299901</c:v>
                </c:pt>
                <c:pt idx="25">
                  <c:v>173.18601298883456</c:v>
                </c:pt>
                <c:pt idx="26">
                  <c:v>173.18629855010607</c:v>
                </c:pt>
                <c:pt idx="27">
                  <c:v>173.186653507697</c:v>
                </c:pt>
                <c:pt idx="28">
                  <c:v>173.18712202934643</c:v>
                </c:pt>
                <c:pt idx="29">
                  <c:v>173.18780243878427</c:v>
                </c:pt>
                <c:pt idx="30">
                  <c:v>173.18896326111121</c:v>
                </c:pt>
                <c:pt idx="31">
                  <c:v>173.19168422859627</c:v>
                </c:pt>
                <c:pt idx="32">
                  <c:v>173.210307278486</c:v>
                </c:pt>
                <c:pt idx="33">
                  <c:v>6.825855888629027</c:v>
                </c:pt>
                <c:pt idx="34">
                  <c:v>6.8187113956166714</c:v>
                </c:pt>
                <c:pt idx="35">
                  <c:v>6.8168208499625775</c:v>
                </c:pt>
                <c:pt idx="36">
                  <c:v>6.8158926974987946</c:v>
                </c:pt>
                <c:pt idx="37">
                  <c:v>6.8153087915971788</c:v>
                </c:pt>
                <c:pt idx="38">
                  <c:v>6.8148871454100455</c:v>
                </c:pt>
                <c:pt idx="39">
                  <c:v>6.8145550510057591</c:v>
                </c:pt>
                <c:pt idx="40">
                  <c:v>6.8142778212735298</c:v>
                </c:pt>
                <c:pt idx="41">
                  <c:v>6.8140368421494433</c:v>
                </c:pt>
                <c:pt idx="42">
                  <c:v>6.8138212457787297</c:v>
                </c:pt>
                <c:pt idx="43">
                  <c:v>6.8136242694388756</c:v>
                </c:pt>
                <c:pt idx="44">
                  <c:v>6.8134414884711134</c:v>
                </c:pt>
                <c:pt idx="45">
                  <c:v>6.8132698876014599</c:v>
                </c:pt>
                <c:pt idx="46">
                  <c:v>6.8131073410797445</c:v>
                </c:pt>
                <c:pt idx="47">
                  <c:v>6.8129523062190751</c:v>
                </c:pt>
                <c:pt idx="48">
                  <c:v>6.8128036349336503</c:v>
                </c:pt>
                <c:pt idx="49">
                  <c:v>6.8126604536316417</c:v>
                </c:pt>
                <c:pt idx="50">
                  <c:v>6.8125220842265497</c:v>
                </c:pt>
                <c:pt idx="51">
                  <c:v>6.8123879908631899</c:v>
                </c:pt>
                <c:pt idx="52">
                  <c:v>6.8122577431481401</c:v>
                </c:pt>
                <c:pt idx="53">
                  <c:v>6.812130990218197</c:v>
                </c:pt>
                <c:pt idx="54">
                  <c:v>6.8120074421530896</c:v>
                </c:pt>
                <c:pt idx="55">
                  <c:v>6.8118868564301742</c:v>
                </c:pt>
                <c:pt idx="56">
                  <c:v>6.8117690279098388</c:v>
                </c:pt>
                <c:pt idx="57">
                  <c:v>6.8116537812984124</c:v>
                </c:pt>
                <c:pt idx="58">
                  <c:v>6.8115409654493897</c:v>
                </c:pt>
                <c:pt idx="59">
                  <c:v>6.8114304489598885</c:v>
                </c:pt>
                <c:pt idx="60">
                  <c:v>6.8113221167227014</c:v>
                </c:pt>
                <c:pt idx="61">
                  <c:v>6.8112158672006355</c:v>
                </c:pt>
                <c:pt idx="62">
                  <c:v>6.8111116102116203</c:v>
                </c:pt>
                <c:pt idx="63">
                  <c:v>6.8110092650905099</c:v>
                </c:pt>
                <c:pt idx="64">
                  <c:v>6.8109087591231985</c:v>
                </c:pt>
                <c:pt idx="65">
                  <c:v>6.810810026139678</c:v>
                </c:pt>
              </c:numCache>
            </c:numRef>
          </c:val>
        </c:ser>
        <c:ser>
          <c:idx val="29"/>
          <c:order val="29"/>
          <c:tx>
            <c:strRef>
              <c:f>'A = 300 MIN lunar dist'!$EL$2</c:f>
              <c:strCache>
                <c:ptCount val="1"/>
                <c:pt idx="0">
                  <c:v>3.29</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dist'!$EL$3:$EL$68</c:f>
              <c:numCache>
                <c:formatCode>General</c:formatCode>
                <c:ptCount val="66"/>
                <c:pt idx="0">
                  <c:v>173.190739137181</c:v>
                </c:pt>
                <c:pt idx="1">
                  <c:v>173.19069254870999</c:v>
                </c:pt>
                <c:pt idx="2">
                  <c:v>173.19062521145995</c:v>
                </c:pt>
                <c:pt idx="3">
                  <c:v>173.19052219665818</c:v>
                </c:pt>
                <c:pt idx="4">
                  <c:v>173.19035025076698</c:v>
                </c:pt>
                <c:pt idx="5">
                  <c:v>173.19002233478901</c:v>
                </c:pt>
                <c:pt idx="6">
                  <c:v>173.18931293821799</c:v>
                </c:pt>
                <c:pt idx="7">
                  <c:v>173.18818283493457</c:v>
                </c:pt>
                <c:pt idx="8">
                  <c:v>173.18722019028507</c:v>
                </c:pt>
                <c:pt idx="9">
                  <c:v>173.18654520202</c:v>
                </c:pt>
                <c:pt idx="10">
                  <c:v>173.18607040699101</c:v>
                </c:pt>
                <c:pt idx="11">
                  <c:v>173.18573272194786</c:v>
                </c:pt>
                <c:pt idx="12">
                  <c:v>173.185493892311</c:v>
                </c:pt>
                <c:pt idx="13">
                  <c:v>173.18532969561966</c:v>
                </c:pt>
                <c:pt idx="14">
                  <c:v>173.185223935658</c:v>
                </c:pt>
                <c:pt idx="15">
                  <c:v>173.18516530076798</c:v>
                </c:pt>
                <c:pt idx="16">
                  <c:v>173.185145648066</c:v>
                </c:pt>
                <c:pt idx="17">
                  <c:v>173.185159020615</c:v>
                </c:pt>
                <c:pt idx="18">
                  <c:v>173.18520106797101</c:v>
                </c:pt>
                <c:pt idx="19">
                  <c:v>173.18526870857099</c:v>
                </c:pt>
                <c:pt idx="20">
                  <c:v>173.18535995539978</c:v>
                </c:pt>
                <c:pt idx="21">
                  <c:v>173.18547387385792</c:v>
                </c:pt>
                <c:pt idx="22">
                  <c:v>173.18561067616992</c:v>
                </c:pt>
                <c:pt idx="23">
                  <c:v>173.18577199708</c:v>
                </c:pt>
                <c:pt idx="24">
                  <c:v>173.18596146238599</c:v>
                </c:pt>
                <c:pt idx="25">
                  <c:v>173.186185801665</c:v>
                </c:pt>
                <c:pt idx="26">
                  <c:v>173.18645708767696</c:v>
                </c:pt>
                <c:pt idx="27">
                  <c:v>173.18679757361201</c:v>
                </c:pt>
                <c:pt idx="28">
                  <c:v>173.187251365257</c:v>
                </c:pt>
                <c:pt idx="29">
                  <c:v>173.18791749500457</c:v>
                </c:pt>
                <c:pt idx="30">
                  <c:v>173.18907014242001</c:v>
                </c:pt>
                <c:pt idx="31">
                  <c:v>173.191843432843</c:v>
                </c:pt>
                <c:pt idx="32">
                  <c:v>173.21375099803785</c:v>
                </c:pt>
                <c:pt idx="33">
                  <c:v>6.8245532851876085</c:v>
                </c:pt>
                <c:pt idx="34">
                  <c:v>6.8182923185150202</c:v>
                </c:pt>
                <c:pt idx="35">
                  <c:v>6.8165463805752697</c:v>
                </c:pt>
                <c:pt idx="36">
                  <c:v>6.8156753761137345</c:v>
                </c:pt>
                <c:pt idx="37">
                  <c:v>6.8151229701417817</c:v>
                </c:pt>
                <c:pt idx="38">
                  <c:v>6.8147220568936397</c:v>
                </c:pt>
                <c:pt idx="39">
                  <c:v>6.8144051609971017</c:v>
                </c:pt>
                <c:pt idx="40">
                  <c:v>6.8141398797444257</c:v>
                </c:pt>
                <c:pt idx="41">
                  <c:v>6.8139087492027075</c:v>
                </c:pt>
                <c:pt idx="42">
                  <c:v>6.8137015434994055</c:v>
                </c:pt>
                <c:pt idx="43">
                  <c:v>6.8135118872361256</c:v>
                </c:pt>
                <c:pt idx="44">
                  <c:v>6.8133356045520301</c:v>
                </c:pt>
                <c:pt idx="45">
                  <c:v>6.8131698484447796</c:v>
                </c:pt>
                <c:pt idx="46">
                  <c:v>6.8130126119749699</c:v>
                </c:pt>
                <c:pt idx="47">
                  <c:v>6.8128624395249995</c:v>
                </c:pt>
                <c:pt idx="48">
                  <c:v>6.8127182489169238</c:v>
                </c:pt>
                <c:pt idx="49">
                  <c:v>6.8125792178423055</c:v>
                </c:pt>
                <c:pt idx="50">
                  <c:v>6.8124447091374245</c:v>
                </c:pt>
                <c:pt idx="51">
                  <c:v>6.8123142203096982</c:v>
                </c:pt>
                <c:pt idx="52">
                  <c:v>6.8121873486611308</c:v>
                </c:pt>
                <c:pt idx="53">
                  <c:v>6.8120637667212875</c:v>
                </c:pt>
                <c:pt idx="54">
                  <c:v>6.8119432046130504</c:v>
                </c:pt>
                <c:pt idx="55">
                  <c:v>6.8118254371852389</c:v>
                </c:pt>
                <c:pt idx="56">
                  <c:v>6.811710274527436</c:v>
                </c:pt>
                <c:pt idx="57">
                  <c:v>6.8115975548199295</c:v>
                </c:pt>
                <c:pt idx="58">
                  <c:v>6.8114871389382445</c:v>
                </c:pt>
                <c:pt idx="59">
                  <c:v>6.8113789062610097</c:v>
                </c:pt>
                <c:pt idx="60">
                  <c:v>6.8112727514220124</c:v>
                </c:pt>
                <c:pt idx="61">
                  <c:v>6.8111685817163199</c:v>
                </c:pt>
                <c:pt idx="62">
                  <c:v>6.8110663150035924</c:v>
                </c:pt>
                <c:pt idx="63">
                  <c:v>6.8109658779638345</c:v>
                </c:pt>
                <c:pt idx="64">
                  <c:v>6.8108672045941434</c:v>
                </c:pt>
                <c:pt idx="65">
                  <c:v>6.8107702348691204</c:v>
                </c:pt>
              </c:numCache>
            </c:numRef>
          </c:val>
        </c:ser>
        <c:ser>
          <c:idx val="30"/>
          <c:order val="30"/>
          <c:tx>
            <c:strRef>
              <c:f>'A = 300 MIN lunar dist'!$EM$2</c:f>
              <c:strCache>
                <c:ptCount val="1"/>
                <c:pt idx="0">
                  <c:v>3.3</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dist'!$EM$3:$EM$68</c:f>
              <c:numCache>
                <c:formatCode>General</c:formatCode>
                <c:ptCount val="66"/>
                <c:pt idx="0">
                  <c:v>173.19073229974185</c:v>
                </c:pt>
                <c:pt idx="1">
                  <c:v>173.19068231542047</c:v>
                </c:pt>
                <c:pt idx="2">
                  <c:v>173.19060941318</c:v>
                </c:pt>
                <c:pt idx="3">
                  <c:v>173.19049688383757</c:v>
                </c:pt>
                <c:pt idx="4">
                  <c:v>173.19030837594369</c:v>
                </c:pt>
                <c:pt idx="5">
                  <c:v>173.18995753749701</c:v>
                </c:pt>
                <c:pt idx="6">
                  <c:v>173.18928355099601</c:v>
                </c:pt>
                <c:pt idx="7">
                  <c:v>173.18834139971656</c:v>
                </c:pt>
                <c:pt idx="8">
                  <c:v>173.18750410418039</c:v>
                </c:pt>
                <c:pt idx="9">
                  <c:v>173.18687525119498</c:v>
                </c:pt>
                <c:pt idx="10">
                  <c:v>173.18641292557001</c:v>
                </c:pt>
                <c:pt idx="11">
                  <c:v>173.18607328538798</c:v>
                </c:pt>
                <c:pt idx="12">
                  <c:v>173.18582579738643</c:v>
                </c:pt>
                <c:pt idx="13">
                  <c:v>173.185649684297</c:v>
                </c:pt>
                <c:pt idx="14">
                  <c:v>173.18553043964999</c:v>
                </c:pt>
                <c:pt idx="15">
                  <c:v>173.185457639596</c:v>
                </c:pt>
                <c:pt idx="16">
                  <c:v>173.18542362855192</c:v>
                </c:pt>
                <c:pt idx="17">
                  <c:v>173.18542272196999</c:v>
                </c:pt>
                <c:pt idx="18">
                  <c:v>173.18545071929699</c:v>
                </c:pt>
                <c:pt idx="19">
                  <c:v>173.18550461483443</c:v>
                </c:pt>
                <c:pt idx="20">
                  <c:v>173.185582450027</c:v>
                </c:pt>
                <c:pt idx="21">
                  <c:v>173.18568328604442</c:v>
                </c:pt>
                <c:pt idx="22">
                  <c:v>173.18580730592257</c:v>
                </c:pt>
                <c:pt idx="23">
                  <c:v>173.18595609413836</c:v>
                </c:pt>
                <c:pt idx="24">
                  <c:v>173.186133207316</c:v>
                </c:pt>
                <c:pt idx="25">
                  <c:v>173.18634528975599</c:v>
                </c:pt>
                <c:pt idx="26">
                  <c:v>173.186604323994</c:v>
                </c:pt>
                <c:pt idx="27">
                  <c:v>173.186932519588</c:v>
                </c:pt>
                <c:pt idx="28">
                  <c:v>173.18737419059198</c:v>
                </c:pt>
                <c:pt idx="29">
                  <c:v>173.18802977780356</c:v>
                </c:pt>
                <c:pt idx="30">
                  <c:v>173.18918168271401</c:v>
                </c:pt>
                <c:pt idx="31">
                  <c:v>173.19203706061157</c:v>
                </c:pt>
                <c:pt idx="32">
                  <c:v>173.219446404004</c:v>
                </c:pt>
                <c:pt idx="33">
                  <c:v>6.8233701424090603</c:v>
                </c:pt>
                <c:pt idx="34">
                  <c:v>6.817896860341027</c:v>
                </c:pt>
                <c:pt idx="35">
                  <c:v>6.8162872111898203</c:v>
                </c:pt>
                <c:pt idx="36">
                  <c:v>6.8154703624957467</c:v>
                </c:pt>
                <c:pt idx="37">
                  <c:v>6.8149477397160645</c:v>
                </c:pt>
                <c:pt idx="38">
                  <c:v>6.8145663573678776</c:v>
                </c:pt>
                <c:pt idx="39">
                  <c:v>6.8142637303753197</c:v>
                </c:pt>
                <c:pt idx="40">
                  <c:v>6.8140096374113455</c:v>
                </c:pt>
                <c:pt idx="41">
                  <c:v>6.8137877124536734</c:v>
                </c:pt>
                <c:pt idx="42">
                  <c:v>6.813588341217228</c:v>
                </c:pt>
                <c:pt idx="43">
                  <c:v>6.8134055165685332</c:v>
                </c:pt>
                <c:pt idx="44">
                  <c:v>6.813235298515937</c:v>
                </c:pt>
                <c:pt idx="45">
                  <c:v>6.8130749990279655</c:v>
                </c:pt>
                <c:pt idx="46">
                  <c:v>6.8129227230198497</c:v>
                </c:pt>
                <c:pt idx="47">
                  <c:v>6.8127770965577445</c:v>
                </c:pt>
                <c:pt idx="48">
                  <c:v>6.8126370990383398</c:v>
                </c:pt>
                <c:pt idx="49">
                  <c:v>6.8125019559247795</c:v>
                </c:pt>
                <c:pt idx="50">
                  <c:v>6.8123710680231495</c:v>
                </c:pt>
                <c:pt idx="51">
                  <c:v>6.8122439636937324</c:v>
                </c:pt>
                <c:pt idx="52">
                  <c:v>6.8121202658084181</c:v>
                </c:pt>
                <c:pt idx="53">
                  <c:v>6.8119996684278155</c:v>
                </c:pt>
                <c:pt idx="54">
                  <c:v>6.8118819200752645</c:v>
                </c:pt>
                <c:pt idx="55">
                  <c:v>6.8117668115580399</c:v>
                </c:pt>
                <c:pt idx="56">
                  <c:v>6.8116541669095696</c:v>
                </c:pt>
                <c:pt idx="57">
                  <c:v>6.8115438366681396</c:v>
                </c:pt>
                <c:pt idx="58">
                  <c:v>6.8114356927023199</c:v>
                </c:pt>
                <c:pt idx="59">
                  <c:v>6.8113296242725534</c:v>
                </c:pt>
                <c:pt idx="60">
                  <c:v>6.8112255349345414</c:v>
                </c:pt>
                <c:pt idx="61">
                  <c:v>6.8111233400815197</c:v>
                </c:pt>
                <c:pt idx="62">
                  <c:v>6.8110229649480996</c:v>
                </c:pt>
                <c:pt idx="63">
                  <c:v>6.8109243429520046</c:v>
                </c:pt>
                <c:pt idx="64">
                  <c:v>6.8108274142598502</c:v>
                </c:pt>
                <c:pt idx="65">
                  <c:v>6.8107321244923789</c:v>
                </c:pt>
              </c:numCache>
            </c:numRef>
          </c:val>
        </c:ser>
        <c:ser>
          <c:idx val="31"/>
          <c:order val="31"/>
          <c:tx>
            <c:strRef>
              <c:f>'A = 300 MIN lunar dist'!$EN$2</c:f>
              <c:strCache>
                <c:ptCount val="1"/>
                <c:pt idx="0">
                  <c:v>3.31</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dist'!$EN$3:$EN$68</c:f>
              <c:numCache>
                <c:formatCode>General</c:formatCode>
                <c:ptCount val="66"/>
                <c:pt idx="0">
                  <c:v>173.190725035089</c:v>
                </c:pt>
                <c:pt idx="1">
                  <c:v>173.19067139027698</c:v>
                </c:pt>
                <c:pt idx="2">
                  <c:v>173.19059250460998</c:v>
                </c:pt>
                <c:pt idx="3">
                  <c:v>173.190469921709</c:v>
                </c:pt>
                <c:pt idx="4">
                  <c:v>173.19026499947498</c:v>
                </c:pt>
                <c:pt idx="5">
                  <c:v>173.18989683584098</c:v>
                </c:pt>
                <c:pt idx="6">
                  <c:v>173.18926149187192</c:v>
                </c:pt>
                <c:pt idx="7">
                  <c:v>173.188451084706</c:v>
                </c:pt>
                <c:pt idx="8">
                  <c:v>173.187714922303</c:v>
                </c:pt>
                <c:pt idx="9">
                  <c:v>173.18713454652504</c:v>
                </c:pt>
                <c:pt idx="10">
                  <c:v>173.18669197832799</c:v>
                </c:pt>
                <c:pt idx="11">
                  <c:v>173.18635765636401</c:v>
                </c:pt>
                <c:pt idx="12">
                  <c:v>173.18610790603063</c:v>
                </c:pt>
                <c:pt idx="13">
                  <c:v>173.18592537228557</c:v>
                </c:pt>
                <c:pt idx="14">
                  <c:v>173.18579737055001</c:v>
                </c:pt>
                <c:pt idx="15">
                  <c:v>173.185714503513</c:v>
                </c:pt>
                <c:pt idx="16">
                  <c:v>173.185669719429</c:v>
                </c:pt>
                <c:pt idx="17">
                  <c:v>173.18565769913121</c:v>
                </c:pt>
                <c:pt idx="18">
                  <c:v>173.18567446556995</c:v>
                </c:pt>
                <c:pt idx="19">
                  <c:v>173.185717148154</c:v>
                </c:pt>
                <c:pt idx="20">
                  <c:v>173.18578386549407</c:v>
                </c:pt>
                <c:pt idx="21">
                  <c:v>173.18587371594998</c:v>
                </c:pt>
                <c:pt idx="22">
                  <c:v>173.18598689071601</c:v>
                </c:pt>
                <c:pt idx="23">
                  <c:v>173.18612496028501</c:v>
                </c:pt>
                <c:pt idx="24">
                  <c:v>173.18629145034899</c:v>
                </c:pt>
                <c:pt idx="25">
                  <c:v>173.18649296680499</c:v>
                </c:pt>
                <c:pt idx="26">
                  <c:v>173.18674147031601</c:v>
                </c:pt>
                <c:pt idx="27">
                  <c:v>173.18705924292956</c:v>
                </c:pt>
                <c:pt idx="28">
                  <c:v>173.187491051866</c:v>
                </c:pt>
                <c:pt idx="29">
                  <c:v>173.18813940571417</c:v>
                </c:pt>
                <c:pt idx="30">
                  <c:v>173.18929750857001</c:v>
                </c:pt>
                <c:pt idx="31">
                  <c:v>173.19226668968201</c:v>
                </c:pt>
                <c:pt idx="32">
                  <c:v>173.22992996475642</c:v>
                </c:pt>
                <c:pt idx="33">
                  <c:v>6.8223085604963867</c:v>
                </c:pt>
                <c:pt idx="34">
                  <c:v>6.8175254588691665</c:v>
                </c:pt>
                <c:pt idx="35">
                  <c:v>6.8160427947990865</c:v>
                </c:pt>
                <c:pt idx="36">
                  <c:v>6.8152769173464867</c:v>
                </c:pt>
                <c:pt idx="37">
                  <c:v>6.8147823469980162</c:v>
                </c:pt>
                <c:pt idx="38">
                  <c:v>6.8144193290686017</c:v>
                </c:pt>
                <c:pt idx="39">
                  <c:v>6.8141300908702789</c:v>
                </c:pt>
                <c:pt idx="40">
                  <c:v>6.8138864776850001</c:v>
                </c:pt>
                <c:pt idx="41">
                  <c:v>6.8136731648393134</c:v>
                </c:pt>
                <c:pt idx="42">
                  <c:v>6.8134811179368455</c:v>
                </c:pt>
                <c:pt idx="43">
                  <c:v>6.8133046786078255</c:v>
                </c:pt>
                <c:pt idx="44">
                  <c:v>6.8131401298451095</c:v>
                </c:pt>
                <c:pt idx="45">
                  <c:v>6.8129849335221255</c:v>
                </c:pt>
                <c:pt idx="46">
                  <c:v>6.8128372997573265</c:v>
                </c:pt>
                <c:pt idx="47">
                  <c:v>6.8126959311956075</c:v>
                </c:pt>
                <c:pt idx="48">
                  <c:v>6.8125598647974677</c:v>
                </c:pt>
                <c:pt idx="49">
                  <c:v>6.8124283705389761</c:v>
                </c:pt>
                <c:pt idx="50">
                  <c:v>6.8123008845033199</c:v>
                </c:pt>
                <c:pt idx="51">
                  <c:v>6.812176963649538</c:v>
                </c:pt>
                <c:pt idx="52">
                  <c:v>6.8120562544674401</c:v>
                </c:pt>
                <c:pt idx="53">
                  <c:v>6.8119384708843302</c:v>
                </c:pt>
                <c:pt idx="54">
                  <c:v>6.8118233783798097</c:v>
                </c:pt>
                <c:pt idx="55">
                  <c:v>6.8117107824044334</c:v>
                </c:pt>
                <c:pt idx="56">
                  <c:v>6.8116005198356202</c:v>
                </c:pt>
                <c:pt idx="57">
                  <c:v>6.8114924525301808</c:v>
                </c:pt>
                <c:pt idx="58">
                  <c:v>6.8113864624604865</c:v>
                </c:pt>
                <c:pt idx="59">
                  <c:v>6.8112824479563896</c:v>
                </c:pt>
                <c:pt idx="60">
                  <c:v>6.8111803207623955</c:v>
                </c:pt>
                <c:pt idx="61">
                  <c:v>6.8110800037085202</c:v>
                </c:pt>
                <c:pt idx="62">
                  <c:v>6.8109814288105746</c:v>
                </c:pt>
                <c:pt idx="63">
                  <c:v>6.8108845356824208</c:v>
                </c:pt>
                <c:pt idx="64">
                  <c:v>6.8107892701654658</c:v>
                </c:pt>
                <c:pt idx="65">
                  <c:v>6.81069558307588</c:v>
                </c:pt>
              </c:numCache>
            </c:numRef>
          </c:val>
        </c:ser>
        <c:ser>
          <c:idx val="32"/>
          <c:order val="32"/>
          <c:tx>
            <c:strRef>
              <c:f>'A = 300 MIN lunar dist'!$EO$2</c:f>
              <c:strCache>
                <c:ptCount val="1"/>
                <c:pt idx="0">
                  <c:v>3.32</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dist'!$EO$3:$EO$68</c:f>
              <c:numCache>
                <c:formatCode>General</c:formatCode>
                <c:ptCount val="66"/>
                <c:pt idx="0">
                  <c:v>173.1907173175876</c:v>
                </c:pt>
                <c:pt idx="1">
                  <c:v>173.19065973912785</c:v>
                </c:pt>
                <c:pt idx="2">
                  <c:v>173.19057446480167</c:v>
                </c:pt>
                <c:pt idx="3">
                  <c:v>173.1904414236856</c:v>
                </c:pt>
                <c:pt idx="4">
                  <c:v>173.19022081658107</c:v>
                </c:pt>
                <c:pt idx="5">
                  <c:v>173.189841250374</c:v>
                </c:pt>
                <c:pt idx="6">
                  <c:v>173.18924464694743</c:v>
                </c:pt>
                <c:pt idx="7">
                  <c:v>173.18853194188199</c:v>
                </c:pt>
                <c:pt idx="8">
                  <c:v>173.18787675323804</c:v>
                </c:pt>
                <c:pt idx="9">
                  <c:v>173.18734211440201</c:v>
                </c:pt>
                <c:pt idx="10">
                  <c:v>173.18692222972842</c:v>
                </c:pt>
                <c:pt idx="11">
                  <c:v>173.18659744392457</c:v>
                </c:pt>
                <c:pt idx="12">
                  <c:v>173.18634966301801</c:v>
                </c:pt>
                <c:pt idx="13">
                  <c:v>173.18616460933498</c:v>
                </c:pt>
                <c:pt idx="14">
                  <c:v>173.18603135656647</c:v>
                </c:pt>
                <c:pt idx="15">
                  <c:v>173.18594155467656</c:v>
                </c:pt>
                <c:pt idx="16">
                  <c:v>173.18588879860599</c:v>
                </c:pt>
                <c:pt idx="17">
                  <c:v>173.18586817952999</c:v>
                </c:pt>
                <c:pt idx="18">
                  <c:v>173.185875985237</c:v>
                </c:pt>
                <c:pt idx="19">
                  <c:v>173.18590951654301</c:v>
                </c:pt>
                <c:pt idx="20">
                  <c:v>173.18596700124499</c:v>
                </c:pt>
                <c:pt idx="21">
                  <c:v>173.18604760381101</c:v>
                </c:pt>
                <c:pt idx="22">
                  <c:v>173.18615155062707</c:v>
                </c:pt>
                <c:pt idx="23">
                  <c:v>173.18628042530099</c:v>
                </c:pt>
                <c:pt idx="24">
                  <c:v>173.18643775377078</c:v>
                </c:pt>
                <c:pt idx="25">
                  <c:v>173.18663014236</c:v>
                </c:pt>
                <c:pt idx="26">
                  <c:v>173.186869588321</c:v>
                </c:pt>
                <c:pt idx="27">
                  <c:v>173.18717855023777</c:v>
                </c:pt>
                <c:pt idx="28">
                  <c:v>173.18760247564501</c:v>
                </c:pt>
                <c:pt idx="29">
                  <c:v>173.18824658077529</c:v>
                </c:pt>
                <c:pt idx="30">
                  <c:v>173.18941755631957</c:v>
                </c:pt>
                <c:pt idx="31">
                  <c:v>173.19253583763478</c:v>
                </c:pt>
                <c:pt idx="32">
                  <c:v>173.25431525525599</c:v>
                </c:pt>
                <c:pt idx="33">
                  <c:v>6.8213627033679103</c:v>
                </c:pt>
                <c:pt idx="34">
                  <c:v>6.817177824160769</c:v>
                </c:pt>
                <c:pt idx="35">
                  <c:v>6.8158124734532155</c:v>
                </c:pt>
                <c:pt idx="36">
                  <c:v>6.8150943185053645</c:v>
                </c:pt>
                <c:pt idx="37">
                  <c:v>6.8146260921087602</c:v>
                </c:pt>
                <c:pt idx="38">
                  <c:v>6.8142803177996045</c:v>
                </c:pt>
                <c:pt idx="39">
                  <c:v>6.8140036385144045</c:v>
                </c:pt>
                <c:pt idx="40">
                  <c:v>6.8137698456043934</c:v>
                </c:pt>
                <c:pt idx="41">
                  <c:v>6.8135645969354437</c:v>
                </c:pt>
                <c:pt idx="42">
                  <c:v>6.8133794059319488</c:v>
                </c:pt>
                <c:pt idx="43">
                  <c:v>6.8132089434974095</c:v>
                </c:pt>
                <c:pt idx="44">
                  <c:v>6.8130497028873824</c:v>
                </c:pt>
                <c:pt idx="45">
                  <c:v>6.8128992871694445</c:v>
                </c:pt>
                <c:pt idx="46">
                  <c:v>6.8127560053190201</c:v>
                </c:pt>
                <c:pt idx="47">
                  <c:v>6.8126186317670285</c:v>
                </c:pt>
                <c:pt idx="48">
                  <c:v>6.8124862573031786</c:v>
                </c:pt>
                <c:pt idx="49">
                  <c:v>6.8123581934085724</c:v>
                </c:pt>
                <c:pt idx="50">
                  <c:v>6.8122339089924955</c:v>
                </c:pt>
                <c:pt idx="51">
                  <c:v>6.8121129875376365</c:v>
                </c:pt>
                <c:pt idx="52">
                  <c:v>6.8119950974131314</c:v>
                </c:pt>
                <c:pt idx="53">
                  <c:v>6.8118799708963795</c:v>
                </c:pt>
                <c:pt idx="54">
                  <c:v>6.8117673891096837</c:v>
                </c:pt>
                <c:pt idx="55">
                  <c:v>6.8116571710137324</c:v>
                </c:pt>
                <c:pt idx="56">
                  <c:v>6.8115491652885902</c:v>
                </c:pt>
                <c:pt idx="57">
                  <c:v>6.8114432442167701</c:v>
                </c:pt>
                <c:pt idx="58">
                  <c:v>6.8113392990661596</c:v>
                </c:pt>
                <c:pt idx="59">
                  <c:v>6.8112372365025795</c:v>
                </c:pt>
                <c:pt idx="60">
                  <c:v>6.8111369758074245</c:v>
                </c:pt>
                <c:pt idx="61">
                  <c:v>6.8110384466537299</c:v>
                </c:pt>
                <c:pt idx="62">
                  <c:v>6.8109415872986885</c:v>
                </c:pt>
                <c:pt idx="63">
                  <c:v>6.8108463430688397</c:v>
                </c:pt>
                <c:pt idx="64">
                  <c:v>6.8107526650362455</c:v>
                </c:pt>
                <c:pt idx="65">
                  <c:v>6.8106605088157055</c:v>
                </c:pt>
              </c:numCache>
            </c:numRef>
          </c:val>
        </c:ser>
        <c:ser>
          <c:idx val="33"/>
          <c:order val="33"/>
          <c:tx>
            <c:strRef>
              <c:f>'A = 300 MIN lunar dist'!$EP$2</c:f>
              <c:strCache>
                <c:ptCount val="1"/>
                <c:pt idx="0">
                  <c:v>3.33</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dist'!$EP$3:$EP$68</c:f>
              <c:numCache>
                <c:formatCode>General</c:formatCode>
                <c:ptCount val="66"/>
                <c:pt idx="0">
                  <c:v>173.19070912185779</c:v>
                </c:pt>
                <c:pt idx="1">
                  <c:v>173.19064733220657</c:v>
                </c:pt>
                <c:pt idx="2">
                  <c:v>173.19055529328176</c:v>
                </c:pt>
                <c:pt idx="3">
                  <c:v>173.19041156798627</c:v>
                </c:pt>
                <c:pt idx="4">
                  <c:v>173.190176571103</c:v>
                </c:pt>
                <c:pt idx="5">
                  <c:v>173.189791182211</c:v>
                </c:pt>
                <c:pt idx="6">
                  <c:v>173.18923167068701</c:v>
                </c:pt>
                <c:pt idx="7">
                  <c:v>173.18859451998</c:v>
                </c:pt>
                <c:pt idx="8">
                  <c:v>173.188004797216</c:v>
                </c:pt>
                <c:pt idx="9">
                  <c:v>173.18751144877407</c:v>
                </c:pt>
                <c:pt idx="10">
                  <c:v>173.18711474709701</c:v>
                </c:pt>
                <c:pt idx="11">
                  <c:v>173.18680171504599</c:v>
                </c:pt>
                <c:pt idx="12">
                  <c:v>173.18655859761199</c:v>
                </c:pt>
                <c:pt idx="13">
                  <c:v>173.18637373734143</c:v>
                </c:pt>
                <c:pt idx="14">
                  <c:v>173.18623780368213</c:v>
                </c:pt>
                <c:pt idx="15">
                  <c:v>173.18614344469478</c:v>
                </c:pt>
                <c:pt idx="16">
                  <c:v>173.18608489717198</c:v>
                </c:pt>
                <c:pt idx="17">
                  <c:v>173.18605767483399</c:v>
                </c:pt>
                <c:pt idx="18">
                  <c:v>173.18605834832007</c:v>
                </c:pt>
                <c:pt idx="19">
                  <c:v>173.18608440944843</c:v>
                </c:pt>
                <c:pt idx="20">
                  <c:v>173.18613421462101</c:v>
                </c:pt>
                <c:pt idx="21">
                  <c:v>173.18620701339981</c:v>
                </c:pt>
                <c:pt idx="22">
                  <c:v>173.18630308681901</c:v>
                </c:pt>
                <c:pt idx="23">
                  <c:v>173.18642405251072</c:v>
                </c:pt>
                <c:pt idx="24">
                  <c:v>173.18657346049301</c:v>
                </c:pt>
                <c:pt idx="25">
                  <c:v>173.18675795110198</c:v>
                </c:pt>
                <c:pt idx="26">
                  <c:v>173.18698960878407</c:v>
                </c:pt>
                <c:pt idx="27">
                  <c:v>173.18729116400002</c:v>
                </c:pt>
                <c:pt idx="28">
                  <c:v>173.18770895968407</c:v>
                </c:pt>
                <c:pt idx="29">
                  <c:v>173.18835155812457</c:v>
                </c:pt>
                <c:pt idx="30">
                  <c:v>173.18954200898301</c:v>
                </c:pt>
                <c:pt idx="31">
                  <c:v>173.19285020813598</c:v>
                </c:pt>
                <c:pt idx="32">
                  <c:v>173.36757801502566</c:v>
                </c:pt>
                <c:pt idx="33">
                  <c:v>6.8205228113779848</c:v>
                </c:pt>
                <c:pt idx="34">
                  <c:v>6.8168531706916324</c:v>
                </c:pt>
                <c:pt idx="35">
                  <c:v>6.8155955219612245</c:v>
                </c:pt>
                <c:pt idx="36">
                  <c:v>6.8149218689962057</c:v>
                </c:pt>
                <c:pt idx="37">
                  <c:v>6.8144783261462125</c:v>
                </c:pt>
                <c:pt idx="38">
                  <c:v>6.8141487267891296</c:v>
                </c:pt>
                <c:pt idx="39">
                  <c:v>6.8138838267555544</c:v>
                </c:pt>
                <c:pt idx="40">
                  <c:v>6.8136592406766496</c:v>
                </c:pt>
                <c:pt idx="41">
                  <c:v>6.8134615501987446</c:v>
                </c:pt>
                <c:pt idx="42">
                  <c:v>6.8132827844215846</c:v>
                </c:pt>
                <c:pt idx="43">
                  <c:v>6.8131179244078375</c:v>
                </c:pt>
                <c:pt idx="44">
                  <c:v>6.8129636614281965</c:v>
                </c:pt>
                <c:pt idx="45">
                  <c:v>6.812817731329039</c:v>
                </c:pt>
                <c:pt idx="46">
                  <c:v>6.8126785359267545</c:v>
                </c:pt>
                <c:pt idx="47">
                  <c:v>6.8125449169510057</c:v>
                </c:pt>
                <c:pt idx="48">
                  <c:v>6.8124160155412055</c:v>
                </c:pt>
                <c:pt idx="49">
                  <c:v>6.8122911819219834</c:v>
                </c:pt>
                <c:pt idx="50">
                  <c:v>6.8121699155561499</c:v>
                </c:pt>
                <c:pt idx="51">
                  <c:v>6.812051824587269</c:v>
                </c:pt>
                <c:pt idx="52">
                  <c:v>6.8119365976701465</c:v>
                </c:pt>
                <c:pt idx="53">
                  <c:v>6.8118239840742065</c:v>
                </c:pt>
                <c:pt idx="54">
                  <c:v>6.8117137793677065</c:v>
                </c:pt>
                <c:pt idx="55">
                  <c:v>6.8116058149983996</c:v>
                </c:pt>
                <c:pt idx="56">
                  <c:v>6.8114999505230998</c:v>
                </c:pt>
                <c:pt idx="57">
                  <c:v>6.8113960678502696</c:v>
                </c:pt>
                <c:pt idx="58">
                  <c:v>6.8112940668012465</c:v>
                </c:pt>
                <c:pt idx="59">
                  <c:v>6.8111938617299055</c:v>
                </c:pt>
                <c:pt idx="60">
                  <c:v>6.8110953788645086</c:v>
                </c:pt>
                <c:pt idx="61">
                  <c:v>6.8109985541900695</c:v>
                </c:pt>
                <c:pt idx="62">
                  <c:v>6.8109033317215495</c:v>
                </c:pt>
                <c:pt idx="63">
                  <c:v>6.81080966205342</c:v>
                </c:pt>
                <c:pt idx="64">
                  <c:v>6.8107175010917445</c:v>
                </c:pt>
                <c:pt idx="65">
                  <c:v>6.81062680887932</c:v>
                </c:pt>
              </c:numCache>
            </c:numRef>
          </c:val>
        </c:ser>
        <c:ser>
          <c:idx val="34"/>
          <c:order val="34"/>
          <c:tx>
            <c:strRef>
              <c:f>'A = 300 MIN lunar dist'!$EQ$2</c:f>
              <c:strCache>
                <c:ptCount val="1"/>
                <c:pt idx="0">
                  <c:v>3.34</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dist'!$EQ$3:$EQ$68</c:f>
              <c:numCache>
                <c:formatCode>General</c:formatCode>
                <c:ptCount val="66"/>
                <c:pt idx="0">
                  <c:v>173.19070042336543</c:v>
                </c:pt>
                <c:pt idx="1">
                  <c:v>173.19063414612398</c:v>
                </c:pt>
                <c:pt idx="2">
                  <c:v>173.19053501427695</c:v>
                </c:pt>
                <c:pt idx="3">
                  <c:v>173.19038059492399</c:v>
                </c:pt>
                <c:pt idx="4">
                  <c:v>173.19013297995699</c:v>
                </c:pt>
                <c:pt idx="5">
                  <c:v>173.18974658116599</c:v>
                </c:pt>
                <c:pt idx="6">
                  <c:v>173.18922166318092</c:v>
                </c:pt>
                <c:pt idx="7">
                  <c:v>173.18864483640701</c:v>
                </c:pt>
                <c:pt idx="8">
                  <c:v>173.18810881841432</c:v>
                </c:pt>
                <c:pt idx="9">
                  <c:v>173.18765208270401</c:v>
                </c:pt>
                <c:pt idx="10">
                  <c:v>173.18727781556856</c:v>
                </c:pt>
                <c:pt idx="11">
                  <c:v>173.18697750098104</c:v>
                </c:pt>
                <c:pt idx="12">
                  <c:v>173.18674068225457</c:v>
                </c:pt>
                <c:pt idx="13">
                  <c:v>173.18655786506301</c:v>
                </c:pt>
                <c:pt idx="14">
                  <c:v>173.18642111570477</c:v>
                </c:pt>
                <c:pt idx="15">
                  <c:v>173.18632399565956</c:v>
                </c:pt>
                <c:pt idx="16">
                  <c:v>173.18626135064801</c:v>
                </c:pt>
                <c:pt idx="17">
                  <c:v>173.186229108042</c:v>
                </c:pt>
                <c:pt idx="18">
                  <c:v>173.18622412374998</c:v>
                </c:pt>
                <c:pt idx="19">
                  <c:v>173.18624408828757</c:v>
                </c:pt>
                <c:pt idx="20">
                  <c:v>173.18628749701477</c:v>
                </c:pt>
                <c:pt idx="21">
                  <c:v>173.18635369656218</c:v>
                </c:pt>
                <c:pt idx="22">
                  <c:v>173.18644303571747</c:v>
                </c:pt>
                <c:pt idx="23">
                  <c:v>173.18655718170695</c:v>
                </c:pt>
                <c:pt idx="24">
                  <c:v>173.18669972878598</c:v>
                </c:pt>
                <c:pt idx="25">
                  <c:v>173.18687737851027</c:v>
                </c:pt>
                <c:pt idx="26">
                  <c:v>173.18710234891657</c:v>
                </c:pt>
                <c:pt idx="27">
                  <c:v>173.187397730128</c:v>
                </c:pt>
                <c:pt idx="28">
                  <c:v>173.18781096954098</c:v>
                </c:pt>
                <c:pt idx="29">
                  <c:v>173.18845462703899</c:v>
                </c:pt>
                <c:pt idx="30">
                  <c:v>173.18967125981342</c:v>
                </c:pt>
                <c:pt idx="31">
                  <c:v>173.19321821912843</c:v>
                </c:pt>
                <c:pt idx="32">
                  <c:v>7.0281575909133798</c:v>
                </c:pt>
                <c:pt idx="33">
                  <c:v>6.8197776868659696</c:v>
                </c:pt>
                <c:pt idx="34">
                  <c:v>6.8165503977743596</c:v>
                </c:pt>
                <c:pt idx="35">
                  <c:v>6.8153911816217807</c:v>
                </c:pt>
                <c:pt idx="36">
                  <c:v>6.8147589026777418</c:v>
                </c:pt>
                <c:pt idx="37">
                  <c:v>6.8143384485850866</c:v>
                </c:pt>
                <c:pt idx="38">
                  <c:v>6.8140240114848885</c:v>
                </c:pt>
                <c:pt idx="39">
                  <c:v>6.8137701600601899</c:v>
                </c:pt>
                <c:pt idx="40">
                  <c:v>6.8135542107334608</c:v>
                </c:pt>
                <c:pt idx="41">
                  <c:v>6.81336361089555</c:v>
                </c:pt>
                <c:pt idx="42">
                  <c:v>6.8131908738990266</c:v>
                </c:pt>
                <c:pt idx="43">
                  <c:v>6.8130312724455342</c:v>
                </c:pt>
                <c:pt idx="44">
                  <c:v>6.8128816840030204</c:v>
                </c:pt>
                <c:pt idx="45">
                  <c:v>6.8127399691975246</c:v>
                </c:pt>
                <c:pt idx="46">
                  <c:v>6.8126046170006909</c:v>
                </c:pt>
                <c:pt idx="47">
                  <c:v>6.8124745322327609</c:v>
                </c:pt>
                <c:pt idx="48">
                  <c:v>6.8123489031558702</c:v>
                </c:pt>
                <c:pt idx="49">
                  <c:v>6.8122271161698098</c:v>
                </c:pt>
                <c:pt idx="50">
                  <c:v>6.8121086992381299</c:v>
                </c:pt>
                <c:pt idx="51">
                  <c:v>6.8119932834354699</c:v>
                </c:pt>
                <c:pt idx="52">
                  <c:v>6.8118805762571633</c:v>
                </c:pt>
                <c:pt idx="53">
                  <c:v>6.8117703427299201</c:v>
                </c:pt>
                <c:pt idx="54">
                  <c:v>6.8116623918175208</c:v>
                </c:pt>
                <c:pt idx="55">
                  <c:v>6.8115565664871562</c:v>
                </c:pt>
                <c:pt idx="56">
                  <c:v>6.8114527363781985</c:v>
                </c:pt>
                <c:pt idx="57">
                  <c:v>6.8113507922679402</c:v>
                </c:pt>
                <c:pt idx="58">
                  <c:v>6.8112506418868204</c:v>
                </c:pt>
                <c:pt idx="59">
                  <c:v>6.8111522066872245</c:v>
                </c:pt>
                <c:pt idx="60">
                  <c:v>6.8110554193111899</c:v>
                </c:pt>
                <c:pt idx="61">
                  <c:v>6.8109602215738603</c:v>
                </c:pt>
                <c:pt idx="62">
                  <c:v>6.8108665628126799</c:v>
                </c:pt>
                <c:pt idx="63">
                  <c:v>6.8107743984949956</c:v>
                </c:pt>
                <c:pt idx="64">
                  <c:v>6.8106836889925724</c:v>
                </c:pt>
                <c:pt idx="65">
                  <c:v>6.8105943984417285</c:v>
                </c:pt>
              </c:numCache>
            </c:numRef>
          </c:val>
        </c:ser>
        <c:ser>
          <c:idx val="35"/>
          <c:order val="35"/>
          <c:tx>
            <c:strRef>
              <c:f>'A = 300 MIN lunar dist'!$ER$2</c:f>
              <c:strCache>
                <c:ptCount val="1"/>
                <c:pt idx="0">
                  <c:v>3.35</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dist'!$ER$3:$ER$68</c:f>
              <c:numCache>
                <c:formatCode>General</c:formatCode>
                <c:ptCount val="66"/>
                <c:pt idx="0">
                  <c:v>173.19069119915318</c:v>
                </c:pt>
                <c:pt idx="1">
                  <c:v>173.19062016581398</c:v>
                </c:pt>
                <c:pt idx="2">
                  <c:v>173.19051368006498</c:v>
                </c:pt>
                <c:pt idx="3">
                  <c:v>173.19034879654598</c:v>
                </c:pt>
                <c:pt idx="4">
                  <c:v>173.19009066865792</c:v>
                </c:pt>
                <c:pt idx="5">
                  <c:v>173.189707125734</c:v>
                </c:pt>
                <c:pt idx="6">
                  <c:v>173.18921399597698</c:v>
                </c:pt>
                <c:pt idx="7">
                  <c:v>173.18868655426004</c:v>
                </c:pt>
                <c:pt idx="8">
                  <c:v>173.188195263034</c:v>
                </c:pt>
                <c:pt idx="9">
                  <c:v>173.18777080234099</c:v>
                </c:pt>
                <c:pt idx="10">
                  <c:v>173.18741764319478</c:v>
                </c:pt>
                <c:pt idx="11">
                  <c:v>173.187130251008</c:v>
                </c:pt>
                <c:pt idx="12">
                  <c:v>173.18690065247566</c:v>
                </c:pt>
                <c:pt idx="13">
                  <c:v>173.18672110931399</c:v>
                </c:pt>
                <c:pt idx="14">
                  <c:v>173.18658488433599</c:v>
                </c:pt>
                <c:pt idx="15">
                  <c:v>173.18648635410656</c:v>
                </c:pt>
                <c:pt idx="16">
                  <c:v>173.18642092596457</c:v>
                </c:pt>
                <c:pt idx="17">
                  <c:v>173.18638491959356</c:v>
                </c:pt>
                <c:pt idx="18">
                  <c:v>173.18637546853</c:v>
                </c:pt>
                <c:pt idx="19">
                  <c:v>173.18639046170301</c:v>
                </c:pt>
                <c:pt idx="20">
                  <c:v>173.18642853731666</c:v>
                </c:pt>
                <c:pt idx="21">
                  <c:v>173.18648914565756</c:v>
                </c:pt>
                <c:pt idx="22">
                  <c:v>173.18657271239798</c:v>
                </c:pt>
                <c:pt idx="23">
                  <c:v>173.18668096580998</c:v>
                </c:pt>
                <c:pt idx="24">
                  <c:v>173.186817560359</c:v>
                </c:pt>
                <c:pt idx="25">
                  <c:v>173.18698928318</c:v>
                </c:pt>
                <c:pt idx="26">
                  <c:v>173.18720852721756</c:v>
                </c:pt>
                <c:pt idx="27">
                  <c:v>173.18749882594201</c:v>
                </c:pt>
                <c:pt idx="28">
                  <c:v>173.18790893796256</c:v>
                </c:pt>
                <c:pt idx="29">
                  <c:v>173.18855609946098</c:v>
                </c:pt>
                <c:pt idx="30">
                  <c:v>173.18980589554803</c:v>
                </c:pt>
                <c:pt idx="31">
                  <c:v>173.19365192344179</c:v>
                </c:pt>
                <c:pt idx="32">
                  <c:v>6.8766961628651924</c:v>
                </c:pt>
                <c:pt idx="33">
                  <c:v>6.81911611213238</c:v>
                </c:pt>
                <c:pt idx="34">
                  <c:v>6.8162682241894714</c:v>
                </c:pt>
                <c:pt idx="35">
                  <c:v>6.8151986855290403</c:v>
                </c:pt>
                <c:pt idx="36">
                  <c:v>6.8146047876873546</c:v>
                </c:pt>
                <c:pt idx="37">
                  <c:v>6.8142059045348402</c:v>
                </c:pt>
                <c:pt idx="38">
                  <c:v>6.813905674618268</c:v>
                </c:pt>
                <c:pt idx="39">
                  <c:v>6.8136621884591531</c:v>
                </c:pt>
                <c:pt idx="40">
                  <c:v>6.8134543463717661</c:v>
                </c:pt>
                <c:pt idx="41">
                  <c:v>6.8132704048281534</c:v>
                </c:pt>
                <c:pt idx="42">
                  <c:v>6.8131033312829885</c:v>
                </c:pt>
                <c:pt idx="43">
                  <c:v>6.8129486721552208</c:v>
                </c:pt>
                <c:pt idx="44">
                  <c:v>6.81280347981326</c:v>
                </c:pt>
                <c:pt idx="45">
                  <c:v>6.8126657320937003</c:v>
                </c:pt>
                <c:pt idx="46">
                  <c:v>6.81253399977426</c:v>
                </c:pt>
                <c:pt idx="47">
                  <c:v>6.8124072468266732</c:v>
                </c:pt>
                <c:pt idx="48">
                  <c:v>6.81228470562308</c:v>
                </c:pt>
                <c:pt idx="49">
                  <c:v>6.8121657963921196</c:v>
                </c:pt>
                <c:pt idx="50">
                  <c:v>6.8120500736798295</c:v>
                </c:pt>
                <c:pt idx="51">
                  <c:v>6.8119371899334604</c:v>
                </c:pt>
                <c:pt idx="52">
                  <c:v>6.81182687017332</c:v>
                </c:pt>
                <c:pt idx="53">
                  <c:v>6.8117188940540414</c:v>
                </c:pt>
                <c:pt idx="54">
                  <c:v>6.8116130829614407</c:v>
                </c:pt>
                <c:pt idx="55">
                  <c:v>6.8115092905510597</c:v>
                </c:pt>
                <c:pt idx="56">
                  <c:v>6.8114073957834034</c:v>
                </c:pt>
                <c:pt idx="57">
                  <c:v>6.8113072976483098</c:v>
                </c:pt>
                <c:pt idx="58">
                  <c:v>6.8112089111959797</c:v>
                </c:pt>
                <c:pt idx="59">
                  <c:v>6.8111121644425499</c:v>
                </c:pt>
                <c:pt idx="60">
                  <c:v>6.8110169959641524</c:v>
                </c:pt>
                <c:pt idx="61">
                  <c:v>6.8109233529697475</c:v>
                </c:pt>
                <c:pt idx="62">
                  <c:v>6.8108311897219798</c:v>
                </c:pt>
                <c:pt idx="63">
                  <c:v>6.8107404662022475</c:v>
                </c:pt>
                <c:pt idx="64">
                  <c:v>6.8106511469197875</c:v>
                </c:pt>
                <c:pt idx="65">
                  <c:v>6.8105631998097724</c:v>
                </c:pt>
              </c:numCache>
            </c:numRef>
          </c:val>
        </c:ser>
        <c:ser>
          <c:idx val="36"/>
          <c:order val="36"/>
          <c:tx>
            <c:strRef>
              <c:f>'A = 300 MIN lunar dist'!$ES$2</c:f>
              <c:strCache>
                <c:ptCount val="1"/>
                <c:pt idx="0">
                  <c:v>3.36</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dist'!$ES$3:$ES$68</c:f>
              <c:numCache>
                <c:formatCode>General</c:formatCode>
                <c:ptCount val="66"/>
                <c:pt idx="0">
                  <c:v>173.19068142864498</c:v>
                </c:pt>
                <c:pt idx="1">
                  <c:v>173.19060538676842</c:v>
                </c:pt>
                <c:pt idx="2">
                  <c:v>173.190491372856</c:v>
                </c:pt>
                <c:pt idx="3">
                  <c:v>173.190316499869</c:v>
                </c:pt>
                <c:pt idx="4">
                  <c:v>173.19005013129842</c:v>
                </c:pt>
                <c:pt idx="5">
                  <c:v>173.18967236308092</c:v>
                </c:pt>
                <c:pt idx="6">
                  <c:v>173.189208213706</c:v>
                </c:pt>
                <c:pt idx="7">
                  <c:v>173.18872202254198</c:v>
                </c:pt>
                <c:pt idx="8">
                  <c:v>173.18826851151601</c:v>
                </c:pt>
                <c:pt idx="9">
                  <c:v>173.18787250252404</c:v>
                </c:pt>
                <c:pt idx="10">
                  <c:v>173.18753891055701</c:v>
                </c:pt>
                <c:pt idx="11">
                  <c:v>173.18726420320698</c:v>
                </c:pt>
                <c:pt idx="12">
                  <c:v>173.18704227331199</c:v>
                </c:pt>
                <c:pt idx="13">
                  <c:v>173.18686679633672</c:v>
                </c:pt>
                <c:pt idx="14">
                  <c:v>173.18673204721563</c:v>
                </c:pt>
                <c:pt idx="15">
                  <c:v>173.18663311854198</c:v>
                </c:pt>
                <c:pt idx="16">
                  <c:v>173.18656592618422</c:v>
                </c:pt>
                <c:pt idx="17">
                  <c:v>173.186527154391</c:v>
                </c:pt>
                <c:pt idx="18">
                  <c:v>173.18651420062</c:v>
                </c:pt>
                <c:pt idx="19">
                  <c:v>173.18652514676643</c:v>
                </c:pt>
                <c:pt idx="20">
                  <c:v>173.18655877345398</c:v>
                </c:pt>
                <c:pt idx="21">
                  <c:v>173.18661463749001</c:v>
                </c:pt>
                <c:pt idx="22">
                  <c:v>173.186693246983</c:v>
                </c:pt>
                <c:pt idx="23">
                  <c:v>173.18679640032457</c:v>
                </c:pt>
                <c:pt idx="24">
                  <c:v>173.18692782492604</c:v>
                </c:pt>
                <c:pt idx="25">
                  <c:v>173.18709441519201</c:v>
                </c:pt>
                <c:pt idx="26">
                  <c:v>173.18730877693463</c:v>
                </c:pt>
                <c:pt idx="27">
                  <c:v>173.18759496799001</c:v>
                </c:pt>
                <c:pt idx="28">
                  <c:v>173.18800326631143</c:v>
                </c:pt>
                <c:pt idx="29">
                  <c:v>173.18865630353704</c:v>
                </c:pt>
                <c:pt idx="30">
                  <c:v>173.189946695065</c:v>
                </c:pt>
                <c:pt idx="31">
                  <c:v>173.19416854249101</c:v>
                </c:pt>
                <c:pt idx="32">
                  <c:v>6.8491931109559303</c:v>
                </c:pt>
                <c:pt idx="33">
                  <c:v>6.8185275833195798</c:v>
                </c:pt>
                <c:pt idx="34">
                  <c:v>6.8160052851983801</c:v>
                </c:pt>
                <c:pt idx="35">
                  <c:v>6.8150172770769739</c:v>
                </c:pt>
                <c:pt idx="36">
                  <c:v>6.8144589285688655</c:v>
                </c:pt>
                <c:pt idx="37">
                  <c:v>6.8140801817251795</c:v>
                </c:pt>
                <c:pt idx="38">
                  <c:v>6.8137932616374375</c:v>
                </c:pt>
                <c:pt idx="39">
                  <c:v>6.8135595028651075</c:v>
                </c:pt>
                <c:pt idx="40">
                  <c:v>6.8133592761186845</c:v>
                </c:pt>
                <c:pt idx="41">
                  <c:v>6.8131815929479265</c:v>
                </c:pt>
                <c:pt idx="42">
                  <c:v>6.8130198457481299</c:v>
                </c:pt>
                <c:pt idx="43">
                  <c:v>6.8128698376652661</c:v>
                </c:pt>
                <c:pt idx="44">
                  <c:v>6.8127287852029914</c:v>
                </c:pt>
                <c:pt idx="45">
                  <c:v>6.8125947762499139</c:v>
                </c:pt>
                <c:pt idx="46">
                  <c:v>6.8124664583659351</c:v>
                </c:pt>
                <c:pt idx="47">
                  <c:v>6.8123428509905297</c:v>
                </c:pt>
                <c:pt idx="48">
                  <c:v>6.8122232278168395</c:v>
                </c:pt>
                <c:pt idx="49">
                  <c:v>6.8121070407196145</c:v>
                </c:pt>
                <c:pt idx="50">
                  <c:v>6.8119938690810065</c:v>
                </c:pt>
                <c:pt idx="51">
                  <c:v>6.8118833852794314</c:v>
                </c:pt>
                <c:pt idx="52">
                  <c:v>6.8117753306575297</c:v>
                </c:pt>
                <c:pt idx="53">
                  <c:v>6.811669498483047</c:v>
                </c:pt>
                <c:pt idx="54">
                  <c:v>6.8115657216661498</c:v>
                </c:pt>
                <c:pt idx="55">
                  <c:v>6.8114638638009097</c:v>
                </c:pt>
                <c:pt idx="56">
                  <c:v>6.8113638124761104</c:v>
                </c:pt>
                <c:pt idx="57">
                  <c:v>6.8112654743103889</c:v>
                </c:pt>
                <c:pt idx="58">
                  <c:v>6.8111687711267495</c:v>
                </c:pt>
                <c:pt idx="59">
                  <c:v>6.8110736370248999</c:v>
                </c:pt>
                <c:pt idx="60">
                  <c:v>6.8109800160812677</c:v>
                </c:pt>
                <c:pt idx="61">
                  <c:v>6.8108878605057805</c:v>
                </c:pt>
                <c:pt idx="62">
                  <c:v>6.81079712912803</c:v>
                </c:pt>
                <c:pt idx="63">
                  <c:v>6.8107077861093099</c:v>
                </c:pt>
                <c:pt idx="64">
                  <c:v>6.8106197998025824</c:v>
                </c:pt>
                <c:pt idx="65">
                  <c:v>6.8105331416607955</c:v>
                </c:pt>
              </c:numCache>
            </c:numRef>
          </c:val>
        </c:ser>
        <c:ser>
          <c:idx val="37"/>
          <c:order val="37"/>
          <c:tx>
            <c:strRef>
              <c:f>'A = 300 MIN lunar dist'!$ET$2</c:f>
              <c:strCache>
                <c:ptCount val="1"/>
                <c:pt idx="0">
                  <c:v>3.37</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dist'!$ET$3:$ET$68</c:f>
              <c:numCache>
                <c:formatCode>General</c:formatCode>
                <c:ptCount val="66"/>
                <c:pt idx="0">
                  <c:v>173.19067109466536</c:v>
                </c:pt>
                <c:pt idx="1">
                  <c:v>173.19058981691899</c:v>
                </c:pt>
                <c:pt idx="2">
                  <c:v>173.19046820448301</c:v>
                </c:pt>
                <c:pt idx="3">
                  <c:v>173.19028404581999</c:v>
                </c:pt>
                <c:pt idx="4">
                  <c:v>173.19001171710198</c:v>
                </c:pt>
                <c:pt idx="5">
                  <c:v>173.18964179992042</c:v>
                </c:pt>
                <c:pt idx="6">
                  <c:v>173.18920397604742</c:v>
                </c:pt>
                <c:pt idx="7">
                  <c:v>173.18875281250601</c:v>
                </c:pt>
                <c:pt idx="8">
                  <c:v>173.18833162372101</c:v>
                </c:pt>
                <c:pt idx="9">
                  <c:v>173.18796076908839</c:v>
                </c:pt>
                <c:pt idx="10">
                  <c:v>173.18764517889699</c:v>
                </c:pt>
                <c:pt idx="11">
                  <c:v>173.187382673749</c:v>
                </c:pt>
                <c:pt idx="12">
                  <c:v>173.18716855223872</c:v>
                </c:pt>
                <c:pt idx="13">
                  <c:v>173.18699762476999</c:v>
                </c:pt>
                <c:pt idx="14">
                  <c:v>173.18686501661301</c:v>
                </c:pt>
                <c:pt idx="15">
                  <c:v>173.18676644335901</c:v>
                </c:pt>
                <c:pt idx="16">
                  <c:v>173.186698276019</c:v>
                </c:pt>
                <c:pt idx="17">
                  <c:v>173.18665753288698</c:v>
                </c:pt>
                <c:pt idx="18">
                  <c:v>173.18664185855457</c:v>
                </c:pt>
                <c:pt idx="19">
                  <c:v>173.18664951925899</c:v>
                </c:pt>
                <c:pt idx="20">
                  <c:v>173.18667943467</c:v>
                </c:pt>
                <c:pt idx="21">
                  <c:v>173.18673126856999</c:v>
                </c:pt>
                <c:pt idx="22">
                  <c:v>173.18680561477242</c:v>
                </c:pt>
                <c:pt idx="23">
                  <c:v>173.18690434807201</c:v>
                </c:pt>
                <c:pt idx="24">
                  <c:v>173.18703128036401</c:v>
                </c:pt>
                <c:pt idx="25">
                  <c:v>173.18719343183901</c:v>
                </c:pt>
                <c:pt idx="26">
                  <c:v>173.18740365767277</c:v>
                </c:pt>
                <c:pt idx="27">
                  <c:v>173.18768661917699</c:v>
                </c:pt>
                <c:pt idx="28">
                  <c:v>173.18809432671301</c:v>
                </c:pt>
                <c:pt idx="29">
                  <c:v>173.18875558053799</c:v>
                </c:pt>
                <c:pt idx="30">
                  <c:v>173.19009464187718</c:v>
                </c:pt>
                <c:pt idx="31">
                  <c:v>173.19479303613952</c:v>
                </c:pt>
                <c:pt idx="32">
                  <c:v>6.8377125472785245</c:v>
                </c:pt>
                <c:pt idx="33">
                  <c:v>6.8180026331781596</c:v>
                </c:pt>
                <c:pt idx="34">
                  <c:v>6.8157602000121704</c:v>
                </c:pt>
                <c:pt idx="35">
                  <c:v>6.8148462225983355</c:v>
                </c:pt>
                <c:pt idx="36">
                  <c:v>6.8143207667211296</c:v>
                </c:pt>
                <c:pt idx="37">
                  <c:v>6.8139608076874731</c:v>
                </c:pt>
                <c:pt idx="38">
                  <c:v>6.8136863568396979</c:v>
                </c:pt>
                <c:pt idx="39">
                  <c:v>6.8134617306505598</c:v>
                </c:pt>
                <c:pt idx="40">
                  <c:v>6.8132686624460899</c:v>
                </c:pt>
                <c:pt idx="41">
                  <c:v>6.813096867387598</c:v>
                </c:pt>
                <c:pt idx="42">
                  <c:v>6.8129401351283096</c:v>
                </c:pt>
                <c:pt idx="43">
                  <c:v>6.8127945093622255</c:v>
                </c:pt>
                <c:pt idx="44">
                  <c:v>6.8126573606012455</c:v>
                </c:pt>
                <c:pt idx="45">
                  <c:v>6.8125268800138885</c:v>
                </c:pt>
                <c:pt idx="46">
                  <c:v>6.8124017872234397</c:v>
                </c:pt>
                <c:pt idx="47">
                  <c:v>6.8122811536995096</c:v>
                </c:pt>
                <c:pt idx="48">
                  <c:v>6.8121642918745797</c:v>
                </c:pt>
                <c:pt idx="49">
                  <c:v>6.8120506832451975</c:v>
                </c:pt>
                <c:pt idx="50">
                  <c:v>6.8119399304159245</c:v>
                </c:pt>
                <c:pt idx="51">
                  <c:v>6.8118317243756801</c:v>
                </c:pt>
                <c:pt idx="52">
                  <c:v>6.8117258216876975</c:v>
                </c:pt>
                <c:pt idx="53">
                  <c:v>6.8116220283004303</c:v>
                </c:pt>
                <c:pt idx="54">
                  <c:v>6.8115201878618503</c:v>
                </c:pt>
                <c:pt idx="55">
                  <c:v>6.81142017317885</c:v>
                </c:pt>
                <c:pt idx="56">
                  <c:v>6.8113218798788475</c:v>
                </c:pt>
                <c:pt idx="57">
                  <c:v>6.8112252216496101</c:v>
                </c:pt>
                <c:pt idx="58">
                  <c:v>6.8111301266046604</c:v>
                </c:pt>
                <c:pt idx="59">
                  <c:v>6.8110365344917296</c:v>
                </c:pt>
                <c:pt idx="60">
                  <c:v>6.8109443944911803</c:v>
                </c:pt>
                <c:pt idx="61">
                  <c:v>6.8108536634547798</c:v>
                </c:pt>
                <c:pt idx="62">
                  <c:v>6.8107643044529897</c:v>
                </c:pt>
                <c:pt idx="63">
                  <c:v>6.8106762855343934</c:v>
                </c:pt>
                <c:pt idx="64">
                  <c:v>6.8105895786132162</c:v>
                </c:pt>
                <c:pt idx="65">
                  <c:v>6.8105041584089125</c:v>
                </c:pt>
              </c:numCache>
            </c:numRef>
          </c:val>
        </c:ser>
        <c:ser>
          <c:idx val="38"/>
          <c:order val="38"/>
          <c:tx>
            <c:strRef>
              <c:f>'A = 300 MIN lunar dist'!$EU$2</c:f>
              <c:strCache>
                <c:ptCount val="1"/>
                <c:pt idx="0">
                  <c:v>3.38</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dist'!$EU$3:$EU$68</c:f>
              <c:numCache>
                <c:formatCode>General</c:formatCode>
                <c:ptCount val="66"/>
                <c:pt idx="0">
                  <c:v>173.19066018440043</c:v>
                </c:pt>
                <c:pt idx="1">
                  <c:v>173.19057347845742</c:v>
                </c:pt>
                <c:pt idx="2">
                  <c:v>173.19044431383057</c:v>
                </c:pt>
                <c:pt idx="3">
                  <c:v>173.19025176777095</c:v>
                </c:pt>
                <c:pt idx="4">
                  <c:v>173.18997563882212</c:v>
                </c:pt>
                <c:pt idx="5">
                  <c:v>173.18961495412572</c:v>
                </c:pt>
                <c:pt idx="6">
                  <c:v>173.18920102198098</c:v>
                </c:pt>
                <c:pt idx="7">
                  <c:v>173.18878001240247</c:v>
                </c:pt>
                <c:pt idx="8">
                  <c:v>173.188386791618</c:v>
                </c:pt>
                <c:pt idx="9">
                  <c:v>173.188038271446</c:v>
                </c:pt>
                <c:pt idx="10">
                  <c:v>173.18773918642756</c:v>
                </c:pt>
                <c:pt idx="11">
                  <c:v>173.18748827697507</c:v>
                </c:pt>
                <c:pt idx="12">
                  <c:v>173.18728190595957</c:v>
                </c:pt>
                <c:pt idx="13">
                  <c:v>173.18711579534121</c:v>
                </c:pt>
                <c:pt idx="14">
                  <c:v>173.18698578273501</c:v>
                </c:pt>
                <c:pt idx="15">
                  <c:v>173.18688812284142</c:v>
                </c:pt>
                <c:pt idx="16">
                  <c:v>173.18681959097</c:v>
                </c:pt>
                <c:pt idx="17">
                  <c:v>173.18677750887099</c:v>
                </c:pt>
                <c:pt idx="18">
                  <c:v>173.18675974999698</c:v>
                </c:pt>
                <c:pt idx="19">
                  <c:v>173.186764754634</c:v>
                </c:pt>
                <c:pt idx="20">
                  <c:v>173.18679157638499</c:v>
                </c:pt>
                <c:pt idx="21">
                  <c:v>173.18683998446107</c:v>
                </c:pt>
                <c:pt idx="22">
                  <c:v>173.18691066032798</c:v>
                </c:pt>
                <c:pt idx="23">
                  <c:v>173.18700555994698</c:v>
                </c:pt>
                <c:pt idx="24">
                  <c:v>173.18712858911601</c:v>
                </c:pt>
                <c:pt idx="25">
                  <c:v>173.18728691119381</c:v>
                </c:pt>
                <c:pt idx="26">
                  <c:v>173.18749366541007</c:v>
                </c:pt>
                <c:pt idx="27">
                  <c:v>173.18777419524721</c:v>
                </c:pt>
                <c:pt idx="28">
                  <c:v>173.18818246474243</c:v>
                </c:pt>
                <c:pt idx="29">
                  <c:v>173.188854284234</c:v>
                </c:pt>
                <c:pt idx="30">
                  <c:v>173.19025095053456</c:v>
                </c:pt>
                <c:pt idx="31">
                  <c:v>173.19556254391142</c:v>
                </c:pt>
                <c:pt idx="32">
                  <c:v>6.8314331057887046</c:v>
                </c:pt>
                <c:pt idx="33">
                  <c:v>6.8175329208438855</c:v>
                </c:pt>
                <c:pt idx="34">
                  <c:v>6.8155316167437645</c:v>
                </c:pt>
                <c:pt idx="35">
                  <c:v>6.8146848200004317</c:v>
                </c:pt>
                <c:pt idx="36">
                  <c:v>6.8141897803578475</c:v>
                </c:pt>
                <c:pt idx="37">
                  <c:v>6.8138473469016096</c:v>
                </c:pt>
                <c:pt idx="38">
                  <c:v>6.8135845797400201</c:v>
                </c:pt>
                <c:pt idx="39">
                  <c:v>6.8133685318772095</c:v>
                </c:pt>
                <c:pt idx="40">
                  <c:v>6.8131821980176497</c:v>
                </c:pt>
                <c:pt idx="41">
                  <c:v>6.8130159480172754</c:v>
                </c:pt>
                <c:pt idx="42">
                  <c:v>6.8128639426926734</c:v>
                </c:pt>
                <c:pt idx="43">
                  <c:v>6.8127224509905702</c:v>
                </c:pt>
                <c:pt idx="44">
                  <c:v>6.812588987866766</c:v>
                </c:pt>
                <c:pt idx="45">
                  <c:v>6.8124618414147298</c:v>
                </c:pt>
                <c:pt idx="46">
                  <c:v>6.8123397989004495</c:v>
                </c:pt>
                <c:pt idx="47">
                  <c:v>6.8122219806223434</c:v>
                </c:pt>
                <c:pt idx="48">
                  <c:v>6.8121077353371975</c:v>
                </c:pt>
                <c:pt idx="49">
                  <c:v>6.8119965722978932</c:v>
                </c:pt>
                <c:pt idx="50">
                  <c:v>6.8118881158419304</c:v>
                </c:pt>
                <c:pt idx="51">
                  <c:v>6.8117820743609201</c:v>
                </c:pt>
                <c:pt idx="52">
                  <c:v>6.8116782186296314</c:v>
                </c:pt>
                <c:pt idx="53">
                  <c:v>6.811576366415828</c:v>
                </c:pt>
                <c:pt idx="54">
                  <c:v>6.811476371378399</c:v>
                </c:pt>
                <c:pt idx="55">
                  <c:v>6.8113781149014914</c:v>
                </c:pt>
                <c:pt idx="56">
                  <c:v>6.81128150009327</c:v>
                </c:pt>
                <c:pt idx="57">
                  <c:v>6.8111864472093675</c:v>
                </c:pt>
                <c:pt idx="58">
                  <c:v>6.81109289021758</c:v>
                </c:pt>
                <c:pt idx="59">
                  <c:v>6.8110007741138814</c:v>
                </c:pt>
                <c:pt idx="60">
                  <c:v>6.8109100528228845</c:v>
                </c:pt>
                <c:pt idx="61">
                  <c:v>6.8108206875112396</c:v>
                </c:pt>
                <c:pt idx="62">
                  <c:v>6.8107326451912398</c:v>
                </c:pt>
                <c:pt idx="63">
                  <c:v>6.8106458975279045</c:v>
                </c:pt>
                <c:pt idx="64">
                  <c:v>6.8105604197499865</c:v>
                </c:pt>
                <c:pt idx="65">
                  <c:v>6.8104761896174475</c:v>
                </c:pt>
              </c:numCache>
            </c:numRef>
          </c:val>
        </c:ser>
        <c:ser>
          <c:idx val="39"/>
          <c:order val="39"/>
          <c:tx>
            <c:strRef>
              <c:f>'A = 300 MIN lunar dist'!$EV$2</c:f>
              <c:strCache>
                <c:ptCount val="1"/>
                <c:pt idx="0">
                  <c:v>3.39</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dist'!$EV$3:$EV$68</c:f>
              <c:numCache>
                <c:formatCode>General</c:formatCode>
                <c:ptCount val="66"/>
                <c:pt idx="0">
                  <c:v>173.19064869058499</c:v>
                </c:pt>
                <c:pt idx="1">
                  <c:v>173.19055640888399</c:v>
                </c:pt>
                <c:pt idx="2">
                  <c:v>173.19041986180599</c:v>
                </c:pt>
                <c:pt idx="3">
                  <c:v>173.19021997244604</c:v>
                </c:pt>
                <c:pt idx="4">
                  <c:v>173.189941993953</c:v>
                </c:pt>
                <c:pt idx="5">
                  <c:v>173.189591380194</c:v>
                </c:pt>
                <c:pt idx="6">
                  <c:v>173.18919914687598</c:v>
                </c:pt>
                <c:pt idx="7">
                  <c:v>173.18880439816499</c:v>
                </c:pt>
                <c:pt idx="8">
                  <c:v>173.18843562158099</c:v>
                </c:pt>
                <c:pt idx="9">
                  <c:v>173.18810702832556</c:v>
                </c:pt>
                <c:pt idx="10">
                  <c:v>173.187823061974</c:v>
                </c:pt>
                <c:pt idx="11">
                  <c:v>173.18758309106721</c:v>
                </c:pt>
                <c:pt idx="12">
                  <c:v>173.187384289363</c:v>
                </c:pt>
                <c:pt idx="13">
                  <c:v>173.18722311297256</c:v>
                </c:pt>
                <c:pt idx="14">
                  <c:v>173.18709599603099</c:v>
                </c:pt>
                <c:pt idx="15">
                  <c:v>173.18699965852107</c:v>
                </c:pt>
                <c:pt idx="16">
                  <c:v>173.18693123333799</c:v>
                </c:pt>
                <c:pt idx="17">
                  <c:v>173.18688831620656</c:v>
                </c:pt>
                <c:pt idx="18">
                  <c:v>173.18686899113499</c:v>
                </c:pt>
                <c:pt idx="19">
                  <c:v>173.18687186134042</c:v>
                </c:pt>
                <c:pt idx="20">
                  <c:v>173.18689610825501</c:v>
                </c:pt>
                <c:pt idx="21">
                  <c:v>173.186941604043</c:v>
                </c:pt>
                <c:pt idx="22">
                  <c:v>173.18700911809981</c:v>
                </c:pt>
                <c:pt idx="23">
                  <c:v>173.18710069172099</c:v>
                </c:pt>
                <c:pt idx="24">
                  <c:v>173.18722033238578</c:v>
                </c:pt>
                <c:pt idx="25">
                  <c:v>173.187375363244</c:v>
                </c:pt>
                <c:pt idx="26">
                  <c:v>173.18757924083198</c:v>
                </c:pt>
                <c:pt idx="27">
                  <c:v>173.18785807066504</c:v>
                </c:pt>
                <c:pt idx="28">
                  <c:v>173.18826800242866</c:v>
                </c:pt>
                <c:pt idx="29">
                  <c:v>173.18895278208601</c:v>
                </c:pt>
                <c:pt idx="30">
                  <c:v>173.19041710832607</c:v>
                </c:pt>
                <c:pt idx="31">
                  <c:v>173.19653443544999</c:v>
                </c:pt>
                <c:pt idx="32">
                  <c:v>6.8274835773529512</c:v>
                </c:pt>
                <c:pt idx="33">
                  <c:v>6.8171111983881465</c:v>
                </c:pt>
                <c:pt idx="34">
                  <c:v>6.8153182411147855</c:v>
                </c:pt>
                <c:pt idx="35">
                  <c:v>6.8145324038498298</c:v>
                </c:pt>
                <c:pt idx="36">
                  <c:v>6.81406548339391</c:v>
                </c:pt>
                <c:pt idx="37">
                  <c:v>6.8137393979515704</c:v>
                </c:pt>
                <c:pt idx="38">
                  <c:v>6.8134875816102545</c:v>
                </c:pt>
                <c:pt idx="39">
                  <c:v>6.8132795960778703</c:v>
                </c:pt>
                <c:pt idx="40">
                  <c:v>6.8130996024458401</c:v>
                </c:pt>
                <c:pt idx="41">
                  <c:v>6.8129385794148645</c:v>
                </c:pt>
                <c:pt idx="42">
                  <c:v>6.8127910343697602</c:v>
                </c:pt>
                <c:pt idx="43">
                  <c:v>6.8126534470856299</c:v>
                </c:pt>
                <c:pt idx="44">
                  <c:v>6.8125234679499389</c:v>
                </c:pt>
                <c:pt idx="45">
                  <c:v>6.8123994760366875</c:v>
                </c:pt>
                <c:pt idx="46">
                  <c:v>6.8122803221170365</c:v>
                </c:pt>
                <c:pt idx="47">
                  <c:v>6.8121651723292045</c:v>
                </c:pt>
                <c:pt idx="48">
                  <c:v>6.8120534095176399</c:v>
                </c:pt>
                <c:pt idx="49">
                  <c:v>6.8119445689557248</c:v>
                </c:pt>
                <c:pt idx="50">
                  <c:v>6.8118382953459298</c:v>
                </c:pt>
                <c:pt idx="51">
                  <c:v>6.8117343133602297</c:v>
                </c:pt>
                <c:pt idx="52">
                  <c:v>6.8116324070639704</c:v>
                </c:pt>
                <c:pt idx="53">
                  <c:v>6.8115324052661101</c:v>
                </c:pt>
                <c:pt idx="54">
                  <c:v>6.8114341709495445</c:v>
                </c:pt>
                <c:pt idx="55">
                  <c:v>6.8113375935186724</c:v>
                </c:pt>
                <c:pt idx="56">
                  <c:v>6.8112425830297028</c:v>
                </c:pt>
                <c:pt idx="57">
                  <c:v>6.8111490658696434</c:v>
                </c:pt>
                <c:pt idx="58">
                  <c:v>6.8110569814525004</c:v>
                </c:pt>
                <c:pt idx="59">
                  <c:v>6.8109662796583299</c:v>
                </c:pt>
                <c:pt idx="60">
                  <c:v>6.8108769188297389</c:v>
                </c:pt>
                <c:pt idx="61">
                  <c:v>6.8107888641510765</c:v>
                </c:pt>
                <c:pt idx="62">
                  <c:v>6.8107020863062475</c:v>
                </c:pt>
                <c:pt idx="63">
                  <c:v>6.8106165603212645</c:v>
                </c:pt>
                <c:pt idx="64">
                  <c:v>6.8105322645166355</c:v>
                </c:pt>
                <c:pt idx="65">
                  <c:v>6.8104491794812496</c:v>
                </c:pt>
              </c:numCache>
            </c:numRef>
          </c:val>
        </c:ser>
        <c:ser>
          <c:idx val="40"/>
          <c:order val="40"/>
          <c:tx>
            <c:strRef>
              <c:f>'A = 300 MIN lunar dist'!$EW$2</c:f>
              <c:strCache>
                <c:ptCount val="1"/>
                <c:pt idx="0">
                  <c:v>3.4</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dist'!$EW$3:$EW$68</c:f>
              <c:numCache>
                <c:formatCode>General</c:formatCode>
                <c:ptCount val="66"/>
                <c:pt idx="0">
                  <c:v>173.19063661246201</c:v>
                </c:pt>
                <c:pt idx="1">
                  <c:v>173.19053866152743</c:v>
                </c:pt>
                <c:pt idx="2">
                  <c:v>173.19039502446236</c:v>
                </c:pt>
                <c:pt idx="3">
                  <c:v>173.19018892617152</c:v>
                </c:pt>
                <c:pt idx="4">
                  <c:v>173.18991079069301</c:v>
                </c:pt>
                <c:pt idx="5">
                  <c:v>173.18957067917421</c:v>
                </c:pt>
                <c:pt idx="6">
                  <c:v>173.189198187306</c:v>
                </c:pt>
                <c:pt idx="7">
                  <c:v>173.18882653683056</c:v>
                </c:pt>
                <c:pt idx="8">
                  <c:v>173.18847931495227</c:v>
                </c:pt>
                <c:pt idx="9">
                  <c:v>173.18816858937799</c:v>
                </c:pt>
                <c:pt idx="10">
                  <c:v>173.18789847897156</c:v>
                </c:pt>
                <c:pt idx="11">
                  <c:v>173.18766878215499</c:v>
                </c:pt>
                <c:pt idx="12">
                  <c:v>173.18747729488499</c:v>
                </c:pt>
                <c:pt idx="13">
                  <c:v>173.18732106692201</c:v>
                </c:pt>
                <c:pt idx="14">
                  <c:v>173.18719703263113</c:v>
                </c:pt>
                <c:pt idx="15">
                  <c:v>173.18710231326801</c:v>
                </c:pt>
                <c:pt idx="16">
                  <c:v>173.18703435728023</c:v>
                </c:pt>
                <c:pt idx="17">
                  <c:v>173.18699100691299</c:v>
                </c:pt>
                <c:pt idx="18">
                  <c:v>173.18697053895198</c:v>
                </c:pt>
                <c:pt idx="19">
                  <c:v>173.18697170835543</c:v>
                </c:pt>
                <c:pt idx="20">
                  <c:v>173.18699381768096</c:v>
                </c:pt>
                <c:pt idx="21">
                  <c:v>173.18703683897007</c:v>
                </c:pt>
                <c:pt idx="22">
                  <c:v>173.18710162929199</c:v>
                </c:pt>
                <c:pt idx="23">
                  <c:v>173.18719031807484</c:v>
                </c:pt>
                <c:pt idx="24">
                  <c:v>173.18730702199701</c:v>
                </c:pt>
                <c:pt idx="25">
                  <c:v>173.187459239259</c:v>
                </c:pt>
                <c:pt idx="26">
                  <c:v>173.18766077684185</c:v>
                </c:pt>
                <c:pt idx="27">
                  <c:v>173.18793858365078</c:v>
                </c:pt>
                <c:pt idx="28">
                  <c:v>173.18835124095</c:v>
                </c:pt>
                <c:pt idx="29">
                  <c:v>173.18905145779456</c:v>
                </c:pt>
                <c:pt idx="30">
                  <c:v>173.19059493586721</c:v>
                </c:pt>
                <c:pt idx="31">
                  <c:v>173.19780186575301</c:v>
                </c:pt>
                <c:pt idx="32">
                  <c:v>6.8247755755389869</c:v>
                </c:pt>
                <c:pt idx="33">
                  <c:v>6.8167312187901965</c:v>
                </c:pt>
                <c:pt idx="34">
                  <c:v>6.8151188532178333</c:v>
                </c:pt>
                <c:pt idx="35">
                  <c:v>6.8143883482764727</c:v>
                </c:pt>
                <c:pt idx="36">
                  <c:v>6.8139474242097604</c:v>
                </c:pt>
                <c:pt idx="37">
                  <c:v>6.8136365909572696</c:v>
                </c:pt>
                <c:pt idx="38">
                  <c:v>6.8133950426326404</c:v>
                </c:pt>
                <c:pt idx="39">
                  <c:v>6.813194639230236</c:v>
                </c:pt>
                <c:pt idx="40">
                  <c:v>6.8130206195272818</c:v>
                </c:pt>
                <c:pt idx="41">
                  <c:v>6.812864528318487</c:v>
                </c:pt>
                <c:pt idx="42">
                  <c:v>6.8127211963570398</c:v>
                </c:pt>
                <c:pt idx="43">
                  <c:v>6.8125873007584676</c:v>
                </c:pt>
                <c:pt idx="44">
                  <c:v>6.8124606188651455</c:v>
                </c:pt>
                <c:pt idx="45">
                  <c:v>6.8123396151603197</c:v>
                </c:pt>
                <c:pt idx="46">
                  <c:v>6.8122232000565495</c:v>
                </c:pt>
                <c:pt idx="47">
                  <c:v>6.8121105827476445</c:v>
                </c:pt>
                <c:pt idx="48">
                  <c:v>6.8120011780761809</c:v>
                </c:pt>
                <c:pt idx="49">
                  <c:v>6.81189454574083</c:v>
                </c:pt>
                <c:pt idx="50">
                  <c:v>6.8117903495316101</c:v>
                </c:pt>
                <c:pt idx="51">
                  <c:v>6.8116883293751496</c:v>
                </c:pt>
                <c:pt idx="52">
                  <c:v>6.8115882817696498</c:v>
                </c:pt>
                <c:pt idx="53">
                  <c:v>6.8114900458578802</c:v>
                </c:pt>
                <c:pt idx="54">
                  <c:v>6.8113934933344096</c:v>
                </c:pt>
                <c:pt idx="55">
                  <c:v>6.8112985210798334</c:v>
                </c:pt>
                <c:pt idx="56">
                  <c:v>6.8112050456413424</c:v>
                </c:pt>
                <c:pt idx="57">
                  <c:v>6.8111129991251795</c:v>
                </c:pt>
                <c:pt idx="58">
                  <c:v>6.8110223260172065</c:v>
                </c:pt>
                <c:pt idx="59">
                  <c:v>6.8109329807541803</c:v>
                </c:pt>
                <c:pt idx="60">
                  <c:v>6.8108449257962445</c:v>
                </c:pt>
                <c:pt idx="61">
                  <c:v>6.8107581300732196</c:v>
                </c:pt>
                <c:pt idx="62">
                  <c:v>6.8106725676931203</c:v>
                </c:pt>
                <c:pt idx="63">
                  <c:v>6.8105882168181786</c:v>
                </c:pt>
                <c:pt idx="64">
                  <c:v>6.8105050586444351</c:v>
                </c:pt>
                <c:pt idx="65">
                  <c:v>6.8104230763938096</c:v>
                </c:pt>
              </c:numCache>
            </c:numRef>
          </c:val>
        </c:ser>
        <c:ser>
          <c:idx val="41"/>
          <c:order val="41"/>
          <c:tx>
            <c:strRef>
              <c:f>'A = 300 MIN lunar dist'!$EX$2</c:f>
              <c:strCache>
                <c:ptCount val="1"/>
                <c:pt idx="0">
                  <c:v>3.41</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dist'!$EX$3:$EX$68</c:f>
              <c:numCache>
                <c:formatCode>General</c:formatCode>
                <c:ptCount val="66"/>
                <c:pt idx="0">
                  <c:v>173.19062395686242</c:v>
                </c:pt>
                <c:pt idx="1">
                  <c:v>173.19052030499799</c:v>
                </c:pt>
                <c:pt idx="2">
                  <c:v>173.190369985058</c:v>
                </c:pt>
                <c:pt idx="3">
                  <c:v>173.19015884703396</c:v>
                </c:pt>
                <c:pt idx="4">
                  <c:v>173.18988197310998</c:v>
                </c:pt>
                <c:pt idx="5">
                  <c:v>173.18955250013121</c:v>
                </c:pt>
                <c:pt idx="6">
                  <c:v>173.18919801069663</c:v>
                </c:pt>
                <c:pt idx="7">
                  <c:v>173.18884685171281</c:v>
                </c:pt>
                <c:pt idx="8">
                  <c:v>173.18851878661701</c:v>
                </c:pt>
                <c:pt idx="9">
                  <c:v>173.18822416090899</c:v>
                </c:pt>
                <c:pt idx="10">
                  <c:v>173.18796676711199</c:v>
                </c:pt>
                <c:pt idx="11">
                  <c:v>173.1877466975036</c:v>
                </c:pt>
                <c:pt idx="12">
                  <c:v>173.18756222891827</c:v>
                </c:pt>
                <c:pt idx="13">
                  <c:v>173.18741089352201</c:v>
                </c:pt>
                <c:pt idx="14">
                  <c:v>173.18729004621377</c:v>
                </c:pt>
                <c:pt idx="15">
                  <c:v>173.18719715457101</c:v>
                </c:pt>
                <c:pt idx="16">
                  <c:v>173.18712994526172</c:v>
                </c:pt>
                <c:pt idx="17">
                  <c:v>173.18708648195101</c:v>
                </c:pt>
                <c:pt idx="18">
                  <c:v>173.18706521743201</c:v>
                </c:pt>
                <c:pt idx="19">
                  <c:v>173.187065047457</c:v>
                </c:pt>
                <c:pt idx="20">
                  <c:v>173.18708538900199</c:v>
                </c:pt>
                <c:pt idx="21">
                  <c:v>173.18712631029319</c:v>
                </c:pt>
                <c:pt idx="22">
                  <c:v>173.18718875559978</c:v>
                </c:pt>
                <c:pt idx="23">
                  <c:v>173.18727494455499</c:v>
                </c:pt>
                <c:pt idx="24">
                  <c:v>173.18738911008757</c:v>
                </c:pt>
                <c:pt idx="25">
                  <c:v>173.18753893988699</c:v>
                </c:pt>
                <c:pt idx="26">
                  <c:v>173.18773862472599</c:v>
                </c:pt>
                <c:pt idx="27">
                  <c:v>173.18801604071578</c:v>
                </c:pt>
                <c:pt idx="28">
                  <c:v>173.18843246376966</c:v>
                </c:pt>
                <c:pt idx="29">
                  <c:v>173.18915071528698</c:v>
                </c:pt>
                <c:pt idx="30">
                  <c:v>173.19078667218199</c:v>
                </c:pt>
                <c:pt idx="31">
                  <c:v>173.19952643838798</c:v>
                </c:pt>
                <c:pt idx="32">
                  <c:v>6.8228061064335845</c:v>
                </c:pt>
                <c:pt idx="33">
                  <c:v>6.8163876218306596</c:v>
                </c:pt>
                <c:pt idx="34">
                  <c:v>6.8149323160157795</c:v>
                </c:pt>
                <c:pt idx="35">
                  <c:v>6.814252067856069</c:v>
                </c:pt>
                <c:pt idx="36">
                  <c:v>6.8138351838867885</c:v>
                </c:pt>
                <c:pt idx="37">
                  <c:v>6.8135385850445598</c:v>
                </c:pt>
                <c:pt idx="38">
                  <c:v>6.8133066692496396</c:v>
                </c:pt>
                <c:pt idx="39">
                  <c:v>6.8131134010647196</c:v>
                </c:pt>
                <c:pt idx="40">
                  <c:v>6.8129450148090545</c:v>
                </c:pt>
                <c:pt idx="41">
                  <c:v>6.8127935812963702</c:v>
                </c:pt>
                <c:pt idx="42">
                  <c:v>6.8126542330140865</c:v>
                </c:pt>
                <c:pt idx="43">
                  <c:v>6.8125238317516601</c:v>
                </c:pt>
                <c:pt idx="44">
                  <c:v>6.8124002739074001</c:v>
                </c:pt>
                <c:pt idx="45">
                  <c:v>6.8122821041324899</c:v>
                </c:pt>
                <c:pt idx="46">
                  <c:v>6.8121682888738304</c:v>
                </c:pt>
                <c:pt idx="47">
                  <c:v>6.812058077780538</c:v>
                </c:pt>
                <c:pt idx="48">
                  <c:v>6.8119509157603302</c:v>
                </c:pt>
                <c:pt idx="49">
                  <c:v>6.8118463854439124</c:v>
                </c:pt>
                <c:pt idx="50">
                  <c:v>6.8117441685403604</c:v>
                </c:pt>
                <c:pt idx="51">
                  <c:v>6.81164401928004</c:v>
                </c:pt>
                <c:pt idx="52">
                  <c:v>6.8115457458095303</c:v>
                </c:pt>
                <c:pt idx="53">
                  <c:v>6.8114491969349924</c:v>
                </c:pt>
                <c:pt idx="54">
                  <c:v>6.8113542525180355</c:v>
                </c:pt>
                <c:pt idx="55">
                  <c:v>6.8112608164110702</c:v>
                </c:pt>
                <c:pt idx="56">
                  <c:v>6.8111688112420001</c:v>
                </c:pt>
                <c:pt idx="57">
                  <c:v>6.8110781744426934</c:v>
                </c:pt>
                <c:pt idx="58">
                  <c:v>6.8109888552417761</c:v>
                </c:pt>
                <c:pt idx="59">
                  <c:v>6.810900812329276</c:v>
                </c:pt>
                <c:pt idx="60">
                  <c:v>6.8108140120083842</c:v>
                </c:pt>
                <c:pt idx="61">
                  <c:v>6.8107284267041734</c:v>
                </c:pt>
                <c:pt idx="62">
                  <c:v>6.8106440337187202</c:v>
                </c:pt>
                <c:pt idx="63">
                  <c:v>6.8105608141462675</c:v>
                </c:pt>
                <c:pt idx="64">
                  <c:v>6.8104787518648404</c:v>
                </c:pt>
                <c:pt idx="65">
                  <c:v>6.8103978325509855</c:v>
                </c:pt>
              </c:numCache>
            </c:numRef>
          </c:val>
        </c:ser>
        <c:ser>
          <c:idx val="42"/>
          <c:order val="42"/>
          <c:tx>
            <c:strRef>
              <c:f>'A = 300 MIN lunar dist'!$EY$2</c:f>
              <c:strCache>
                <c:ptCount val="1"/>
                <c:pt idx="0">
                  <c:v>3.42</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dist'!$EY$3:$EY$68</c:f>
              <c:numCache>
                <c:formatCode>General</c:formatCode>
                <c:ptCount val="66"/>
                <c:pt idx="0">
                  <c:v>173.19061073890242</c:v>
                </c:pt>
                <c:pt idx="1">
                  <c:v>173.19050142179498</c:v>
                </c:pt>
                <c:pt idx="2">
                  <c:v>173.19034492573601</c:v>
                </c:pt>
                <c:pt idx="3">
                  <c:v>173.190129902541</c:v>
                </c:pt>
                <c:pt idx="4">
                  <c:v>173.189855442636</c:v>
                </c:pt>
                <c:pt idx="5">
                  <c:v>173.189536537397</c:v>
                </c:pt>
                <c:pt idx="6">
                  <c:v>173.18919850803456</c:v>
                </c:pt>
                <c:pt idx="7">
                  <c:v>173.18886566470718</c:v>
                </c:pt>
                <c:pt idx="8">
                  <c:v>173.18855474476021</c:v>
                </c:pt>
                <c:pt idx="9">
                  <c:v>173.18827469425827</c:v>
                </c:pt>
                <c:pt idx="10">
                  <c:v>173.18802899390701</c:v>
                </c:pt>
                <c:pt idx="11">
                  <c:v>173.18781793566757</c:v>
                </c:pt>
                <c:pt idx="12">
                  <c:v>173.18764017075401</c:v>
                </c:pt>
                <c:pt idx="13">
                  <c:v>173.18749362543056</c:v>
                </c:pt>
                <c:pt idx="14">
                  <c:v>173.187376009301</c:v>
                </c:pt>
                <c:pt idx="15">
                  <c:v>173.18728508931099</c:v>
                </c:pt>
                <c:pt idx="16">
                  <c:v>173.18721883754381</c:v>
                </c:pt>
                <c:pt idx="17">
                  <c:v>173.18717551634742</c:v>
                </c:pt>
                <c:pt idx="18">
                  <c:v>173.18715373902643</c:v>
                </c:pt>
                <c:pt idx="19">
                  <c:v>173.18715253170095</c:v>
                </c:pt>
                <c:pt idx="20">
                  <c:v>173.187171419131</c:v>
                </c:pt>
                <c:pt idx="21">
                  <c:v>173.18721056205447</c:v>
                </c:pt>
                <c:pt idx="22">
                  <c:v>173.187270990873</c:v>
                </c:pt>
                <c:pt idx="23">
                  <c:v>173.18735501752101</c:v>
                </c:pt>
                <c:pt idx="24">
                  <c:v>173.18746699732381</c:v>
                </c:pt>
                <c:pt idx="25">
                  <c:v>173.18761482201</c:v>
                </c:pt>
                <c:pt idx="26">
                  <c:v>173.18781309957842</c:v>
                </c:pt>
                <c:pt idx="27">
                  <c:v>173.18809072069357</c:v>
                </c:pt>
                <c:pt idx="28">
                  <c:v>173.18851193919599</c:v>
                </c:pt>
                <c:pt idx="29">
                  <c:v>173.18925098381999</c:v>
                </c:pt>
                <c:pt idx="30">
                  <c:v>173.19099509350443</c:v>
                </c:pt>
                <c:pt idx="31">
                  <c:v>173.20201479382618</c:v>
                </c:pt>
                <c:pt idx="32">
                  <c:v>6.8213108693551732</c:v>
                </c:pt>
                <c:pt idx="33">
                  <c:v>6.8160758174770848</c:v>
                </c:pt>
                <c:pt idx="34">
                  <c:v>6.8147575783610925</c:v>
                </c:pt>
                <c:pt idx="35">
                  <c:v>6.8141230174589245</c:v>
                </c:pt>
                <c:pt idx="36">
                  <c:v>6.8137283743661197</c:v>
                </c:pt>
                <c:pt idx="37">
                  <c:v>6.8134450660058876</c:v>
                </c:pt>
                <c:pt idx="38">
                  <c:v>6.8132221916608993</c:v>
                </c:pt>
                <c:pt idx="39">
                  <c:v>6.8130356427930465</c:v>
                </c:pt>
                <c:pt idx="40">
                  <c:v>6.8128725733370761</c:v>
                </c:pt>
                <c:pt idx="41">
                  <c:v>6.8127255427027755</c:v>
                </c:pt>
                <c:pt idx="42">
                  <c:v>6.8125899649673842</c:v>
                </c:pt>
                <c:pt idx="43">
                  <c:v>6.8124628747465845</c:v>
                </c:pt>
                <c:pt idx="44">
                  <c:v>6.8123422800905002</c:v>
                </c:pt>
                <c:pt idx="45">
                  <c:v>6.8122268009314775</c:v>
                </c:pt>
                <c:pt idx="46">
                  <c:v>6.8121154563782591</c:v>
                </c:pt>
                <c:pt idx="47">
                  <c:v>6.8120075341083055</c:v>
                </c:pt>
                <c:pt idx="48">
                  <c:v>6.8119025072941</c:v>
                </c:pt>
                <c:pt idx="49">
                  <c:v>6.8117999801225722</c:v>
                </c:pt>
                <c:pt idx="50">
                  <c:v>6.8116996511270997</c:v>
                </c:pt>
                <c:pt idx="51">
                  <c:v>6.8116012879649102</c:v>
                </c:pt>
                <c:pt idx="52">
                  <c:v>6.8115047097146997</c:v>
                </c:pt>
                <c:pt idx="53">
                  <c:v>6.8114097742330388</c:v>
                </c:pt>
                <c:pt idx="54">
                  <c:v>6.8113163690215055</c:v>
                </c:pt>
                <c:pt idx="55">
                  <c:v>6.8112244044745989</c:v>
                </c:pt>
                <c:pt idx="56">
                  <c:v>6.8111338088946898</c:v>
                </c:pt>
                <c:pt idx="57">
                  <c:v>6.8110445246987075</c:v>
                </c:pt>
                <c:pt idx="58">
                  <c:v>6.8109565055514789</c:v>
                </c:pt>
                <c:pt idx="59">
                  <c:v>6.8108697141148902</c:v>
                </c:pt>
                <c:pt idx="60">
                  <c:v>6.8107841202840396</c:v>
                </c:pt>
                <c:pt idx="61">
                  <c:v>6.8106996997517424</c:v>
                </c:pt>
                <c:pt idx="62">
                  <c:v>6.8106164328046734</c:v>
                </c:pt>
                <c:pt idx="63">
                  <c:v>6.810534303272469</c:v>
                </c:pt>
                <c:pt idx="64">
                  <c:v>6.81045329754392</c:v>
                </c:pt>
                <c:pt idx="65">
                  <c:v>6.8103734035908428</c:v>
                </c:pt>
              </c:numCache>
            </c:numRef>
          </c:val>
        </c:ser>
        <c:ser>
          <c:idx val="43"/>
          <c:order val="43"/>
          <c:tx>
            <c:strRef>
              <c:f>'A = 300 MIN lunar dist'!$EZ$2</c:f>
              <c:strCache>
                <c:ptCount val="1"/>
                <c:pt idx="0">
                  <c:v>3.43</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dist'!$EZ$3:$EZ$68</c:f>
              <c:numCache>
                <c:formatCode>General</c:formatCode>
                <c:ptCount val="66"/>
                <c:pt idx="0">
                  <c:v>173.19059698255899</c:v>
                </c:pt>
                <c:pt idx="1">
                  <c:v>173.190482105998</c:v>
                </c:pt>
                <c:pt idx="2">
                  <c:v>173.190320020179</c:v>
                </c:pt>
                <c:pt idx="3">
                  <c:v>173.19010221186227</c:v>
                </c:pt>
                <c:pt idx="4">
                  <c:v>173.18983107496399</c:v>
                </c:pt>
                <c:pt idx="5">
                  <c:v>173.18952252607122</c:v>
                </c:pt>
                <c:pt idx="6">
                  <c:v>173.18919958865447</c:v>
                </c:pt>
                <c:pt idx="7">
                  <c:v>173.18888322459142</c:v>
                </c:pt>
                <c:pt idx="8">
                  <c:v>173.18858774561801</c:v>
                </c:pt>
                <c:pt idx="9">
                  <c:v>173.18832094873781</c:v>
                </c:pt>
                <c:pt idx="10">
                  <c:v>173.188086024743</c:v>
                </c:pt>
                <c:pt idx="11">
                  <c:v>173.187883399664</c:v>
                </c:pt>
                <c:pt idx="12">
                  <c:v>173.18771201821056</c:v>
                </c:pt>
                <c:pt idx="13">
                  <c:v>173.18757013039198</c:v>
                </c:pt>
                <c:pt idx="14">
                  <c:v>173.18745574612998</c:v>
                </c:pt>
                <c:pt idx="15">
                  <c:v>173.18736689175199</c:v>
                </c:pt>
                <c:pt idx="16">
                  <c:v>173.18730175603704</c:v>
                </c:pt>
                <c:pt idx="17">
                  <c:v>173.18725877972301</c:v>
                </c:pt>
                <c:pt idx="18">
                  <c:v>173.18723672235299</c:v>
                </c:pt>
                <c:pt idx="19">
                  <c:v>173.18723473067701</c:v>
                </c:pt>
                <c:pt idx="20">
                  <c:v>173.18725243082699</c:v>
                </c:pt>
                <c:pt idx="21">
                  <c:v>173.18729007250957</c:v>
                </c:pt>
                <c:pt idx="22">
                  <c:v>173.18734877088701</c:v>
                </c:pt>
                <c:pt idx="23">
                  <c:v>173.18743093221181</c:v>
                </c:pt>
                <c:pt idx="24">
                  <c:v>173.18754103996901</c:v>
                </c:pt>
                <c:pt idx="25">
                  <c:v>173.18768720448699</c:v>
                </c:pt>
                <c:pt idx="26">
                  <c:v>173.18788448491401</c:v>
                </c:pt>
                <c:pt idx="27">
                  <c:v>173.188162878192</c:v>
                </c:pt>
                <c:pt idx="28">
                  <c:v>173.18858992313199</c:v>
                </c:pt>
                <c:pt idx="29">
                  <c:v>173.18935272434646</c:v>
                </c:pt>
                <c:pt idx="30">
                  <c:v>173.19122367974742</c:v>
                </c:pt>
                <c:pt idx="31">
                  <c:v>173.20592787546101</c:v>
                </c:pt>
                <c:pt idx="32">
                  <c:v>6.8201378161668842</c:v>
                </c:pt>
                <c:pt idx="33">
                  <c:v>6.8157918765472676</c:v>
                </c:pt>
                <c:pt idx="34">
                  <c:v>6.8145936740871855</c:v>
                </c:pt>
                <c:pt idx="35">
                  <c:v>6.8140006910768385</c:v>
                </c:pt>
                <c:pt idx="36">
                  <c:v>6.8136266365623799</c:v>
                </c:pt>
                <c:pt idx="37">
                  <c:v>6.8133557440269765</c:v>
                </c:pt>
                <c:pt idx="38">
                  <c:v>6.8131413615931402</c:v>
                </c:pt>
                <c:pt idx="39">
                  <c:v>6.8129611450690604</c:v>
                </c:pt>
                <c:pt idx="40">
                  <c:v>6.81280309768308</c:v>
                </c:pt>
                <c:pt idx="41">
                  <c:v>6.8126602328714796</c:v>
                </c:pt>
                <c:pt idx="42">
                  <c:v>6.8125282274694126</c:v>
                </c:pt>
                <c:pt idx="43">
                  <c:v>6.8124042778370084</c:v>
                </c:pt>
                <c:pt idx="44">
                  <c:v>6.8122864967671202</c:v>
                </c:pt>
                <c:pt idx="45">
                  <c:v>6.8121735749063665</c:v>
                </c:pt>
                <c:pt idx="46">
                  <c:v>6.8120645808751465</c:v>
                </c:pt>
                <c:pt idx="47">
                  <c:v>6.8119588381244665</c:v>
                </c:pt>
                <c:pt idx="48">
                  <c:v>6.8118558464136845</c:v>
                </c:pt>
                <c:pt idx="49">
                  <c:v>6.8117552301980355</c:v>
                </c:pt>
                <c:pt idx="50">
                  <c:v>6.8116567038296534</c:v>
                </c:pt>
                <c:pt idx="51">
                  <c:v>6.8115600475783298</c:v>
                </c:pt>
                <c:pt idx="52">
                  <c:v>6.81146509078095</c:v>
                </c:pt>
                <c:pt idx="53">
                  <c:v>6.8113716998026508</c:v>
                </c:pt>
                <c:pt idx="54">
                  <c:v>6.8112797692911133</c:v>
                </c:pt>
                <c:pt idx="55">
                  <c:v>6.8111892157816998</c:v>
                </c:pt>
                <c:pt idx="56">
                  <c:v>6.8110999728801724</c:v>
                </c:pt>
                <c:pt idx="57">
                  <c:v>6.8110119876825701</c:v>
                </c:pt>
                <c:pt idx="58">
                  <c:v>6.8109252179965907</c:v>
                </c:pt>
                <c:pt idx="59">
                  <c:v>6.8108396302036898</c:v>
                </c:pt>
                <c:pt idx="60">
                  <c:v>6.8107551975598302</c:v>
                </c:pt>
                <c:pt idx="61">
                  <c:v>6.8106718988153396</c:v>
                </c:pt>
                <c:pt idx="62">
                  <c:v>6.8105897170523875</c:v>
                </c:pt>
                <c:pt idx="63">
                  <c:v>6.8105086386547065</c:v>
                </c:pt>
                <c:pt idx="64">
                  <c:v>6.8104286523584445</c:v>
                </c:pt>
                <c:pt idx="65">
                  <c:v>6.8103497482772397</c:v>
                </c:pt>
              </c:numCache>
            </c:numRef>
          </c:val>
        </c:ser>
        <c:ser>
          <c:idx val="44"/>
          <c:order val="44"/>
          <c:tx>
            <c:strRef>
              <c:f>'A = 300 MIN lunar dist'!$FA$2</c:f>
              <c:strCache>
                <c:ptCount val="1"/>
                <c:pt idx="0">
                  <c:v>3.44</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dist'!$FA$3:$FA$68</c:f>
              <c:numCache>
                <c:formatCode>General</c:formatCode>
                <c:ptCount val="66"/>
                <c:pt idx="0">
                  <c:v>173.19058272080767</c:v>
                </c:pt>
                <c:pt idx="1">
                  <c:v>173.19046246013997</c:v>
                </c:pt>
                <c:pt idx="2">
                  <c:v>173.190295427477</c:v>
                </c:pt>
                <c:pt idx="3">
                  <c:v>173.190075850874</c:v>
                </c:pt>
                <c:pt idx="4">
                  <c:v>173.18980873253099</c:v>
                </c:pt>
                <c:pt idx="5">
                  <c:v>173.18951023702499</c:v>
                </c:pt>
                <c:pt idx="6">
                  <c:v>173.18920117640599</c:v>
                </c:pt>
                <c:pt idx="7">
                  <c:v>173.188899726405</c:v>
                </c:pt>
                <c:pt idx="8">
                  <c:v>173.18861823182399</c:v>
                </c:pt>
                <c:pt idx="9">
                  <c:v>173.18836353709656</c:v>
                </c:pt>
                <c:pt idx="10">
                  <c:v>173.1881385676551</c:v>
                </c:pt>
                <c:pt idx="11">
                  <c:v>173.18794383755201</c:v>
                </c:pt>
                <c:pt idx="12">
                  <c:v>173.18777852310743</c:v>
                </c:pt>
                <c:pt idx="13">
                  <c:v>173.187641141824</c:v>
                </c:pt>
                <c:pt idx="14">
                  <c:v>173.18752995893001</c:v>
                </c:pt>
                <c:pt idx="15">
                  <c:v>173.18744322610399</c:v>
                </c:pt>
                <c:pt idx="16">
                  <c:v>173.18737932380401</c:v>
                </c:pt>
                <c:pt idx="17">
                  <c:v>173.18733685303471</c:v>
                </c:pt>
                <c:pt idx="18">
                  <c:v>173.18731470666401</c:v>
                </c:pt>
                <c:pt idx="19">
                  <c:v>173.18731214303472</c:v>
                </c:pt>
                <c:pt idx="20">
                  <c:v>173.18732888360213</c:v>
                </c:pt>
                <c:pt idx="21">
                  <c:v>173.187365263489</c:v>
                </c:pt>
                <c:pt idx="22">
                  <c:v>173.18742248155101</c:v>
                </c:pt>
                <c:pt idx="23">
                  <c:v>173.18750303976498</c:v>
                </c:pt>
                <c:pt idx="24">
                  <c:v>173.187611555845</c:v>
                </c:pt>
                <c:pt idx="25">
                  <c:v>173.18775637307357</c:v>
                </c:pt>
                <c:pt idx="26">
                  <c:v>173.18795303667699</c:v>
                </c:pt>
                <c:pt idx="27">
                  <c:v>173.18823274667557</c:v>
                </c:pt>
                <c:pt idx="28">
                  <c:v>173.18866666163404</c:v>
                </c:pt>
                <c:pt idx="29">
                  <c:v>173.18945643750357</c:v>
                </c:pt>
                <c:pt idx="30">
                  <c:v>173.1914768507211</c:v>
                </c:pt>
                <c:pt idx="31">
                  <c:v>173.21299978268601</c:v>
                </c:pt>
                <c:pt idx="32">
                  <c:v>6.8191933581701303</c:v>
                </c:pt>
                <c:pt idx="33">
                  <c:v>6.8155324327161955</c:v>
                </c:pt>
                <c:pt idx="34">
                  <c:v>6.8144397189544765</c:v>
                </c:pt>
                <c:pt idx="35">
                  <c:v>6.8138846202738845</c:v>
                </c:pt>
                <c:pt idx="36">
                  <c:v>6.8135296383511399</c:v>
                </c:pt>
                <c:pt idx="37">
                  <c:v>6.8132703518554045</c:v>
                </c:pt>
                <c:pt idx="38">
                  <c:v>6.8130639504845414</c:v>
                </c:pt>
                <c:pt idx="39">
                  <c:v>6.8128897060833395</c:v>
                </c:pt>
                <c:pt idx="40">
                  <c:v>6.8127364062881766</c:v>
                </c:pt>
                <c:pt idx="41">
                  <c:v>6.8125974865687855</c:v>
                </c:pt>
                <c:pt idx="42">
                  <c:v>6.8124688689489847</c:v>
                </c:pt>
                <c:pt idx="43">
                  <c:v>6.8123479012088701</c:v>
                </c:pt>
                <c:pt idx="44">
                  <c:v>6.8122327944084304</c:v>
                </c:pt>
                <c:pt idx="45">
                  <c:v>6.8121223056576001</c:v>
                </c:pt>
                <c:pt idx="46">
                  <c:v>6.8120155501465307</c:v>
                </c:pt>
                <c:pt idx="47">
                  <c:v>6.81191188499254</c:v>
                </c:pt>
                <c:pt idx="48">
                  <c:v>6.8118108349814355</c:v>
                </c:pt>
                <c:pt idx="49">
                  <c:v>6.8117120436435599</c:v>
                </c:pt>
                <c:pt idx="50">
                  <c:v>6.8116152402145298</c:v>
                </c:pt>
                <c:pt idx="51">
                  <c:v>6.8115202168229789</c:v>
                </c:pt>
                <c:pt idx="52">
                  <c:v>6.8114268124457356</c:v>
                </c:pt>
                <c:pt idx="53">
                  <c:v>6.8113349014313496</c:v>
                </c:pt>
                <c:pt idx="54">
                  <c:v>6.8112443851534312</c:v>
                </c:pt>
                <c:pt idx="55">
                  <c:v>6.8111551858864097</c:v>
                </c:pt>
                <c:pt idx="56">
                  <c:v>6.8110672422252785</c:v>
                </c:pt>
                <c:pt idx="57">
                  <c:v>6.8109805056422745</c:v>
                </c:pt>
                <c:pt idx="58">
                  <c:v>6.8108949378297261</c:v>
                </c:pt>
                <c:pt idx="59">
                  <c:v>6.8108105086540265</c:v>
                </c:pt>
                <c:pt idx="60">
                  <c:v>6.8107271945197834</c:v>
                </c:pt>
                <c:pt idx="61">
                  <c:v>6.8106449770402779</c:v>
                </c:pt>
                <c:pt idx="62">
                  <c:v>6.8105638419136314</c:v>
                </c:pt>
                <c:pt idx="63">
                  <c:v>6.8104837779237855</c:v>
                </c:pt>
                <c:pt idx="64">
                  <c:v>6.8104047759948001</c:v>
                </c:pt>
                <c:pt idx="65">
                  <c:v>6.8103268282398295</c:v>
                </c:pt>
              </c:numCache>
            </c:numRef>
          </c:val>
        </c:ser>
        <c:ser>
          <c:idx val="45"/>
          <c:order val="45"/>
          <c:tx>
            <c:strRef>
              <c:f>'A = 300 MIN lunar dist'!$FB$2</c:f>
              <c:strCache>
                <c:ptCount val="1"/>
                <c:pt idx="0">
                  <c:v>3.45</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dist'!$FB$3:$FB$68</c:f>
              <c:numCache>
                <c:formatCode>General</c:formatCode>
                <c:ptCount val="66"/>
                <c:pt idx="0">
                  <c:v>173.19056799535721</c:v>
                </c:pt>
                <c:pt idx="1">
                  <c:v>173.19044259181192</c:v>
                </c:pt>
                <c:pt idx="2">
                  <c:v>173.19027128780795</c:v>
                </c:pt>
                <c:pt idx="3">
                  <c:v>173.19005085873101</c:v>
                </c:pt>
                <c:pt idx="4">
                  <c:v>173.189788273283</c:v>
                </c:pt>
                <c:pt idx="5">
                  <c:v>173.18949947205701</c:v>
                </c:pt>
                <c:pt idx="6">
                  <c:v>173.1892032067673</c:v>
                </c:pt>
                <c:pt idx="7">
                  <c:v>173.18891532508547</c:v>
                </c:pt>
                <c:pt idx="8">
                  <c:v>173.18864655988727</c:v>
                </c:pt>
                <c:pt idx="9">
                  <c:v>173.18840295893114</c:v>
                </c:pt>
                <c:pt idx="10">
                  <c:v>173.188187206951</c:v>
                </c:pt>
                <c:pt idx="11">
                  <c:v>173.18799987356357</c:v>
                </c:pt>
                <c:pt idx="12">
                  <c:v>173.18784031903778</c:v>
                </c:pt>
                <c:pt idx="13">
                  <c:v>173.187707283138</c:v>
                </c:pt>
                <c:pt idx="14">
                  <c:v>173.18759924905999</c:v>
                </c:pt>
                <c:pt idx="15">
                  <c:v>173.18751466486182</c:v>
                </c:pt>
                <c:pt idx="16">
                  <c:v>173.18745208091556</c:v>
                </c:pt>
                <c:pt idx="17">
                  <c:v>173.18741024239756</c:v>
                </c:pt>
                <c:pt idx="18">
                  <c:v>173.187388163853</c:v>
                </c:pt>
                <c:pt idx="19">
                  <c:v>173.18738520690198</c:v>
                </c:pt>
                <c:pt idx="20">
                  <c:v>173.18740118273857</c:v>
                </c:pt>
                <c:pt idx="21">
                  <c:v>173.18743650842214</c:v>
                </c:pt>
                <c:pt idx="22">
                  <c:v>173.18749246553656</c:v>
                </c:pt>
                <c:pt idx="23">
                  <c:v>173.18757165317172</c:v>
                </c:pt>
                <c:pt idx="24">
                  <c:v>173.187678829296</c:v>
                </c:pt>
                <c:pt idx="25">
                  <c:v>173.18782258454198</c:v>
                </c:pt>
                <c:pt idx="26">
                  <c:v>173.18801898656972</c:v>
                </c:pt>
                <c:pt idx="27">
                  <c:v>173.18830054117299</c:v>
                </c:pt>
                <c:pt idx="28">
                  <c:v>173.18874239343157</c:v>
                </c:pt>
                <c:pt idx="29">
                  <c:v>173.18956267329139</c:v>
                </c:pt>
                <c:pt idx="30">
                  <c:v>173.19176030729378</c:v>
                </c:pt>
                <c:pt idx="31">
                  <c:v>173.22970273235421</c:v>
                </c:pt>
                <c:pt idx="32">
                  <c:v>6.8184167852931807</c:v>
                </c:pt>
                <c:pt idx="33">
                  <c:v>6.8152945971079379</c:v>
                </c:pt>
                <c:pt idx="34">
                  <c:v>6.8142949060167544</c:v>
                </c:pt>
                <c:pt idx="35">
                  <c:v>6.8137743720660708</c:v>
                </c:pt>
                <c:pt idx="36">
                  <c:v>6.8134370726367255</c:v>
                </c:pt>
                <c:pt idx="37">
                  <c:v>6.8131886426774857</c:v>
                </c:pt>
                <c:pt idx="38">
                  <c:v>6.8129897476012351</c:v>
                </c:pt>
                <c:pt idx="39">
                  <c:v>6.8128211398634875</c:v>
                </c:pt>
                <c:pt idx="40">
                  <c:v>6.8126723319581703</c:v>
                </c:pt>
                <c:pt idx="41">
                  <c:v>6.8125371516128785</c:v>
                </c:pt>
                <c:pt idx="42">
                  <c:v>6.8124117497459764</c:v>
                </c:pt>
                <c:pt idx="43">
                  <c:v>6.8122936159599403</c:v>
                </c:pt>
                <c:pt idx="44">
                  <c:v>6.8121810535288745</c:v>
                </c:pt>
                <c:pt idx="45">
                  <c:v>6.8120728820507095</c:v>
                </c:pt>
                <c:pt idx="46">
                  <c:v>6.8119682605390297</c:v>
                </c:pt>
                <c:pt idx="47">
                  <c:v>6.8118665778152581</c:v>
                </c:pt>
                <c:pt idx="48">
                  <c:v>6.8117673822311424</c:v>
                </c:pt>
                <c:pt idx="49">
                  <c:v>6.8116703352882801</c:v>
                </c:pt>
                <c:pt idx="50">
                  <c:v>6.8115751802328734</c:v>
                </c:pt>
                <c:pt idx="51">
                  <c:v>6.8114817203573601</c:v>
                </c:pt>
                <c:pt idx="52">
                  <c:v>6.8113898037061</c:v>
                </c:pt>
                <c:pt idx="53">
                  <c:v>6.8112993121258434</c:v>
                </c:pt>
                <c:pt idx="54">
                  <c:v>6.8112101533148524</c:v>
                </c:pt>
                <c:pt idx="55">
                  <c:v>6.8111222549345714</c:v>
                </c:pt>
                <c:pt idx="56">
                  <c:v>6.8110355602684898</c:v>
                </c:pt>
                <c:pt idx="57">
                  <c:v>6.8109500248873465</c:v>
                </c:pt>
                <c:pt idx="58">
                  <c:v>6.8108656141326502</c:v>
                </c:pt>
                <c:pt idx="59">
                  <c:v>6.8107823011386897</c:v>
                </c:pt>
                <c:pt idx="60">
                  <c:v>6.81070006526231</c:v>
                </c:pt>
                <c:pt idx="61">
                  <c:v>6.8106188908012202</c:v>
                </c:pt>
                <c:pt idx="62">
                  <c:v>6.8105387659039298</c:v>
                </c:pt>
                <c:pt idx="63">
                  <c:v>6.8104596816029197</c:v>
                </c:pt>
                <c:pt idx="64">
                  <c:v>6.8103816308781697</c:v>
                </c:pt>
                <c:pt idx="65">
                  <c:v>6.8103046077116955</c:v>
                </c:pt>
              </c:numCache>
            </c:numRef>
          </c:val>
        </c:ser>
        <c:ser>
          <c:idx val="46"/>
          <c:order val="46"/>
          <c:tx>
            <c:strRef>
              <c:f>'A = 300 MIN lunar dist'!$FC$2</c:f>
              <c:strCache>
                <c:ptCount val="1"/>
                <c:pt idx="0">
                  <c:v>3.46</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dist'!$FC$3:$FC$68</c:f>
              <c:numCache>
                <c:formatCode>General</c:formatCode>
                <c:ptCount val="66"/>
                <c:pt idx="0">
                  <c:v>173.19055285604495</c:v>
                </c:pt>
                <c:pt idx="1">
                  <c:v>173.19042260988795</c:v>
                </c:pt>
                <c:pt idx="2">
                  <c:v>173.190247720038</c:v>
                </c:pt>
                <c:pt idx="3">
                  <c:v>173.19002724480242</c:v>
                </c:pt>
                <c:pt idx="4">
                  <c:v>173.18976955654142</c:v>
                </c:pt>
                <c:pt idx="5">
                  <c:v>173.18949005949978</c:v>
                </c:pt>
                <c:pt idx="6">
                  <c:v>173.18920562464615</c:v>
                </c:pt>
                <c:pt idx="7">
                  <c:v>173.188930145146</c:v>
                </c:pt>
                <c:pt idx="8">
                  <c:v>173.18867302005643</c:v>
                </c:pt>
                <c:pt idx="9">
                  <c:v>173.18843962541857</c:v>
                </c:pt>
                <c:pt idx="10">
                  <c:v>173.1882324287256</c:v>
                </c:pt>
                <c:pt idx="11">
                  <c:v>173.18805203224699</c:v>
                </c:pt>
                <c:pt idx="12">
                  <c:v>173.18789794323504</c:v>
                </c:pt>
                <c:pt idx="13">
                  <c:v>173.18776908713056</c:v>
                </c:pt>
                <c:pt idx="14">
                  <c:v>173.18766413402827</c:v>
                </c:pt>
                <c:pt idx="15">
                  <c:v>173.18758170369901</c:v>
                </c:pt>
                <c:pt idx="16">
                  <c:v>173.18752049747027</c:v>
                </c:pt>
                <c:pt idx="17">
                  <c:v>173.18747939049078</c:v>
                </c:pt>
                <c:pt idx="18">
                  <c:v>173.18745750844366</c:v>
                </c:pt>
                <c:pt idx="19">
                  <c:v>173.18745430866107</c:v>
                </c:pt>
                <c:pt idx="20">
                  <c:v>173.18746968688401</c:v>
                </c:pt>
                <c:pt idx="21">
                  <c:v>173.18750413900398</c:v>
                </c:pt>
                <c:pt idx="22">
                  <c:v>173.18755902817543</c:v>
                </c:pt>
                <c:pt idx="23">
                  <c:v>173.18763705228784</c:v>
                </c:pt>
                <c:pt idx="24">
                  <c:v>173.1877431154349</c:v>
                </c:pt>
                <c:pt idx="25">
                  <c:v>173.18788607041657</c:v>
                </c:pt>
                <c:pt idx="26">
                  <c:v>173.18808254510799</c:v>
                </c:pt>
                <c:pt idx="27">
                  <c:v>173.18836646067172</c:v>
                </c:pt>
                <c:pt idx="28">
                  <c:v>173.18881735234856</c:v>
                </c:pt>
                <c:pt idx="29">
                  <c:v>173.18967204293699</c:v>
                </c:pt>
                <c:pt idx="30">
                  <c:v>173.19208153499198</c:v>
                </c:pt>
                <c:pt idx="31">
                  <c:v>173.318305651521</c:v>
                </c:pt>
                <c:pt idx="32">
                  <c:v>6.8177670265944696</c:v>
                </c:pt>
                <c:pt idx="33">
                  <c:v>6.8150758851768396</c:v>
                </c:pt>
                <c:pt idx="34">
                  <c:v>6.8141585003930789</c:v>
                </c:pt>
                <c:pt idx="35">
                  <c:v>6.8136695467843724</c:v>
                </c:pt>
                <c:pt idx="36">
                  <c:v>6.8133486555589</c:v>
                </c:pt>
                <c:pt idx="37">
                  <c:v>6.8131103885884361</c:v>
                </c:pt>
                <c:pt idx="38">
                  <c:v>6.8129185584556442</c:v>
                </c:pt>
                <c:pt idx="39">
                  <c:v>6.8127552748642355</c:v>
                </c:pt>
                <c:pt idx="40">
                  <c:v>6.8126107204472746</c:v>
                </c:pt>
                <c:pt idx="41">
                  <c:v>6.8124790875875698</c:v>
                </c:pt>
                <c:pt idx="42">
                  <c:v>6.8123567409700696</c:v>
                </c:pt>
                <c:pt idx="43">
                  <c:v>6.8122413030620423</c:v>
                </c:pt>
                <c:pt idx="44">
                  <c:v>6.8121311637329445</c:v>
                </c:pt>
                <c:pt idx="45">
                  <c:v>6.8120252013404761</c:v>
                </c:pt>
                <c:pt idx="46">
                  <c:v>6.8119226161617297</c:v>
                </c:pt>
                <c:pt idx="47">
                  <c:v>6.8118228268871697</c:v>
                </c:pt>
                <c:pt idx="48">
                  <c:v>6.8117254040874204</c:v>
                </c:pt>
                <c:pt idx="49">
                  <c:v>6.8116300261901896</c:v>
                </c:pt>
                <c:pt idx="50">
                  <c:v>6.8115364496460655</c:v>
                </c:pt>
                <c:pt idx="51">
                  <c:v>6.8114444882612499</c:v>
                </c:pt>
                <c:pt idx="52">
                  <c:v>6.8113539986237734</c:v>
                </c:pt>
                <c:pt idx="53">
                  <c:v>6.8112648696366485</c:v>
                </c:pt>
                <c:pt idx="54">
                  <c:v>6.8111770149336524</c:v>
                </c:pt>
                <c:pt idx="55">
                  <c:v>6.8110903672575285</c:v>
                </c:pt>
                <c:pt idx="56">
                  <c:v>6.8110048742810445</c:v>
                </c:pt>
                <c:pt idx="57">
                  <c:v>6.8109204954344724</c:v>
                </c:pt>
                <c:pt idx="58">
                  <c:v>6.8108371994848413</c:v>
                </c:pt>
                <c:pt idx="59">
                  <c:v>6.8107549626316555</c:v>
                </c:pt>
                <c:pt idx="60">
                  <c:v>6.8106737670041788</c:v>
                </c:pt>
                <c:pt idx="61">
                  <c:v>6.8105935994206899</c:v>
                </c:pt>
                <c:pt idx="62">
                  <c:v>6.8105144503321755</c:v>
                </c:pt>
                <c:pt idx="63">
                  <c:v>6.8104363128717385</c:v>
                </c:pt>
                <c:pt idx="64">
                  <c:v>6.8103591819506235</c:v>
                </c:pt>
                <c:pt idx="65">
                  <c:v>6.8102830533045502</c:v>
                </c:pt>
              </c:numCache>
            </c:numRef>
          </c:val>
        </c:ser>
        <c:ser>
          <c:idx val="47"/>
          <c:order val="47"/>
          <c:tx>
            <c:strRef>
              <c:f>'A = 300 MIN lunar dist'!$FD$2</c:f>
              <c:strCache>
                <c:ptCount val="1"/>
                <c:pt idx="0">
                  <c:v>3.47</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dist'!$FD$3:$FD$68</c:f>
              <c:numCache>
                <c:formatCode>General</c:formatCode>
                <c:ptCount val="66"/>
                <c:pt idx="0">
                  <c:v>173.190537359648</c:v>
                </c:pt>
                <c:pt idx="1">
                  <c:v>173.19040262107652</c:v>
                </c:pt>
                <c:pt idx="2">
                  <c:v>173.19022482096699</c:v>
                </c:pt>
                <c:pt idx="3">
                  <c:v>173.190004995284</c:v>
                </c:pt>
                <c:pt idx="4">
                  <c:v>173.18975244672498</c:v>
                </c:pt>
                <c:pt idx="5">
                  <c:v>173.18948185035401</c:v>
                </c:pt>
                <c:pt idx="6">
                  <c:v>173.18920838269432</c:v>
                </c:pt>
                <c:pt idx="7">
                  <c:v>173.18894428772577</c:v>
                </c:pt>
                <c:pt idx="8">
                  <c:v>173.18869785099523</c:v>
                </c:pt>
                <c:pt idx="9">
                  <c:v>173.18847387791413</c:v>
                </c:pt>
                <c:pt idx="10">
                  <c:v>173.18827464043557</c:v>
                </c:pt>
                <c:pt idx="11">
                  <c:v>173.18810075732057</c:v>
                </c:pt>
                <c:pt idx="12">
                  <c:v>173.187951853866</c:v>
                </c:pt>
                <c:pt idx="13">
                  <c:v>173.18782701150027</c:v>
                </c:pt>
                <c:pt idx="14">
                  <c:v>173.18772506128599</c:v>
                </c:pt>
                <c:pt idx="15">
                  <c:v>173.18764477363001</c:v>
                </c:pt>
                <c:pt idx="16">
                  <c:v>173.18758498434121</c:v>
                </c:pt>
                <c:pt idx="17">
                  <c:v>173.18754468595901</c:v>
                </c:pt>
                <c:pt idx="18">
                  <c:v>173.187523105873</c:v>
                </c:pt>
                <c:pt idx="19">
                  <c:v>173.18751979024236</c:v>
                </c:pt>
                <c:pt idx="20">
                  <c:v>173.18753471452499</c:v>
                </c:pt>
                <c:pt idx="21">
                  <c:v>173.18756845067978</c:v>
                </c:pt>
                <c:pt idx="22">
                  <c:v>173.18762244235199</c:v>
                </c:pt>
                <c:pt idx="23">
                  <c:v>173.18769948803256</c:v>
                </c:pt>
                <c:pt idx="24">
                  <c:v>173.18780464377599</c:v>
                </c:pt>
                <c:pt idx="25">
                  <c:v>173.18794703996966</c:v>
                </c:pt>
                <c:pt idx="26">
                  <c:v>173.188143904138</c:v>
                </c:pt>
                <c:pt idx="27">
                  <c:v>173.18843069025201</c:v>
                </c:pt>
                <c:pt idx="28">
                  <c:v>173.18889176979599</c:v>
                </c:pt>
                <c:pt idx="29">
                  <c:v>173.18978523366621</c:v>
                </c:pt>
                <c:pt idx="30">
                  <c:v>173.19245056702601</c:v>
                </c:pt>
                <c:pt idx="31">
                  <c:v>6.9235704665335795</c:v>
                </c:pt>
                <c:pt idx="32">
                  <c:v>6.817215324905427</c:v>
                </c:pt>
                <c:pt idx="33">
                  <c:v>6.8148741544886775</c:v>
                </c:pt>
                <c:pt idx="34">
                  <c:v>6.8140298336266945</c:v>
                </c:pt>
                <c:pt idx="35">
                  <c:v>6.8135697758625389</c:v>
                </c:pt>
                <c:pt idx="36">
                  <c:v>6.8132641246617824</c:v>
                </c:pt>
                <c:pt idx="37">
                  <c:v>6.8130353788519695</c:v>
                </c:pt>
                <c:pt idx="38">
                  <c:v>6.8128502033127445</c:v>
                </c:pt>
                <c:pt idx="39">
                  <c:v>6.8126919526638101</c:v>
                </c:pt>
                <c:pt idx="40">
                  <c:v>6.8125514292842775</c:v>
                </c:pt>
                <c:pt idx="41">
                  <c:v>6.8124231647481102</c:v>
                </c:pt>
                <c:pt idx="42">
                  <c:v>6.81230372347542</c:v>
                </c:pt>
                <c:pt idx="43">
                  <c:v>6.8121908524400645</c:v>
                </c:pt>
                <c:pt idx="44">
                  <c:v>6.8120830228647797</c:v>
                </c:pt>
                <c:pt idx="45">
                  <c:v>6.8119791683905797</c:v>
                </c:pt>
                <c:pt idx="46">
                  <c:v>6.8118785281683785</c:v>
                </c:pt>
                <c:pt idx="47">
                  <c:v>6.8117805490466008</c:v>
                </c:pt>
                <c:pt idx="48">
                  <c:v>6.8116848225428397</c:v>
                </c:pt>
                <c:pt idx="49">
                  <c:v>6.8115910430564375</c:v>
                </c:pt>
                <c:pt idx="50">
                  <c:v>6.8114989794868395</c:v>
                </c:pt>
                <c:pt idx="51">
                  <c:v>6.8114084555514314</c:v>
                </c:pt>
                <c:pt idx="52">
                  <c:v>6.8113193358802304</c:v>
                </c:pt>
                <c:pt idx="53">
                  <c:v>6.8112315160375445</c:v>
                </c:pt>
                <c:pt idx="54">
                  <c:v>6.8111449152347703</c:v>
                </c:pt>
                <c:pt idx="55">
                  <c:v>6.8110594709991599</c:v>
                </c:pt>
                <c:pt idx="56">
                  <c:v>6.8109751351285297</c:v>
                </c:pt>
                <c:pt idx="57">
                  <c:v>6.8108918706886765</c:v>
                </c:pt>
                <c:pt idx="58">
                  <c:v>6.8108096496594355</c:v>
                </c:pt>
                <c:pt idx="59">
                  <c:v>6.8107284511248807</c:v>
                </c:pt>
                <c:pt idx="60">
                  <c:v>6.8106482598181399</c:v>
                </c:pt>
                <c:pt idx="61">
                  <c:v>6.8105690649256703</c:v>
                </c:pt>
                <c:pt idx="62">
                  <c:v>6.8104908590609732</c:v>
                </c:pt>
                <c:pt idx="63">
                  <c:v>6.8104136373330295</c:v>
                </c:pt>
                <c:pt idx="64">
                  <c:v>6.8103373964559379</c:v>
                </c:pt>
                <c:pt idx="65">
                  <c:v>6.8102621338091396</c:v>
                </c:pt>
              </c:numCache>
            </c:numRef>
          </c:val>
        </c:ser>
        <c:ser>
          <c:idx val="48"/>
          <c:order val="48"/>
          <c:tx>
            <c:strRef>
              <c:f>'A = 300 MIN lunar dist'!$FE$2</c:f>
              <c:strCache>
                <c:ptCount val="1"/>
                <c:pt idx="0">
                  <c:v>3.48</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dist'!$FE$3:$FE$68</c:f>
              <c:numCache>
                <c:formatCode>General</c:formatCode>
                <c:ptCount val="66"/>
                <c:pt idx="0">
                  <c:v>173.19052156856398</c:v>
                </c:pt>
                <c:pt idx="1">
                  <c:v>173.19038272690042</c:v>
                </c:pt>
                <c:pt idx="2">
                  <c:v>173.19020266585824</c:v>
                </c:pt>
                <c:pt idx="3">
                  <c:v>173.18998407906543</c:v>
                </c:pt>
                <c:pt idx="4">
                  <c:v>173.18973681553581</c:v>
                </c:pt>
                <c:pt idx="5">
                  <c:v>173.18947471495972</c:v>
                </c:pt>
                <c:pt idx="6">
                  <c:v>173.18921143995499</c:v>
                </c:pt>
                <c:pt idx="7">
                  <c:v>173.18895783575701</c:v>
                </c:pt>
                <c:pt idx="8">
                  <c:v>173.18872125070001</c:v>
                </c:pt>
                <c:pt idx="9">
                  <c:v>173.18850600209481</c:v>
                </c:pt>
                <c:pt idx="10">
                  <c:v>173.18831418606001</c:v>
                </c:pt>
                <c:pt idx="11">
                  <c:v>173.18814642644207</c:v>
                </c:pt>
                <c:pt idx="12">
                  <c:v>173.18800244383357</c:v>
                </c:pt>
                <c:pt idx="13">
                  <c:v>173.18788145141701</c:v>
                </c:pt>
                <c:pt idx="14">
                  <c:v>173.18778241948201</c:v>
                </c:pt>
                <c:pt idx="15">
                  <c:v>173.18770425103401</c:v>
                </c:pt>
                <c:pt idx="16">
                  <c:v>173.18764590203656</c:v>
                </c:pt>
                <c:pt idx="17">
                  <c:v>173.18760647126501</c:v>
                </c:pt>
                <c:pt idx="18">
                  <c:v>173.18758527939121</c:v>
                </c:pt>
                <c:pt idx="19">
                  <c:v>173.18758195516301</c:v>
                </c:pt>
                <c:pt idx="20">
                  <c:v>173.18759654939899</c:v>
                </c:pt>
                <c:pt idx="21">
                  <c:v>173.18762970742227</c:v>
                </c:pt>
                <c:pt idx="22">
                  <c:v>173.18768295266557</c:v>
                </c:pt>
                <c:pt idx="23">
                  <c:v>173.18775918595901</c:v>
                </c:pt>
                <c:pt idx="24">
                  <c:v>173.18786362142743</c:v>
                </c:pt>
                <c:pt idx="25">
                  <c:v>173.188005682891</c:v>
                </c:pt>
                <c:pt idx="26">
                  <c:v>173.188203239074</c:v>
                </c:pt>
                <c:pt idx="27">
                  <c:v>173.18849340299872</c:v>
                </c:pt>
                <c:pt idx="28">
                  <c:v>173.18896587719956</c:v>
                </c:pt>
                <c:pt idx="29">
                  <c:v>173.18990302699243</c:v>
                </c:pt>
                <c:pt idx="30">
                  <c:v>173.19288117662299</c:v>
                </c:pt>
                <c:pt idx="31">
                  <c:v>6.8504993385968085</c:v>
                </c:pt>
                <c:pt idx="32">
                  <c:v>6.8167409584064789</c:v>
                </c:pt>
                <c:pt idx="33">
                  <c:v>6.814687552439179</c:v>
                </c:pt>
                <c:pt idx="34">
                  <c:v>6.8139082981027395</c:v>
                </c:pt>
                <c:pt idx="35">
                  <c:v>6.8134747195124286</c:v>
                </c:pt>
                <c:pt idx="36">
                  <c:v>6.8131832372863848</c:v>
                </c:pt>
                <c:pt idx="37">
                  <c:v>6.8129634186370298</c:v>
                </c:pt>
                <c:pt idx="38">
                  <c:v>6.8127845159713285</c:v>
                </c:pt>
                <c:pt idx="39">
                  <c:v>6.8126310267415455</c:v>
                </c:pt>
                <c:pt idx="40">
                  <c:v>6.8124943266436979</c:v>
                </c:pt>
                <c:pt idx="41">
                  <c:v>6.8123692630330002</c:v>
                </c:pt>
                <c:pt idx="42">
                  <c:v>6.8122525869640898</c:v>
                </c:pt>
                <c:pt idx="43">
                  <c:v>6.8121421621430001</c:v>
                </c:pt>
                <c:pt idx="44">
                  <c:v>6.8120365362530162</c:v>
                </c:pt>
                <c:pt idx="45">
                  <c:v>6.8119346949821304</c:v>
                </c:pt>
                <c:pt idx="46">
                  <c:v>6.8118359141196603</c:v>
                </c:pt>
                <c:pt idx="47">
                  <c:v>6.81173966707314</c:v>
                </c:pt>
                <c:pt idx="48">
                  <c:v>6.8116455651249996</c:v>
                </c:pt>
                <c:pt idx="49">
                  <c:v>6.8115533177511498</c:v>
                </c:pt>
                <c:pt idx="50">
                  <c:v>6.8114627055997934</c:v>
                </c:pt>
                <c:pt idx="51">
                  <c:v>6.8113735617370397</c:v>
                </c:pt>
                <c:pt idx="52">
                  <c:v>6.8112857583778386</c:v>
                </c:pt>
                <c:pt idx="53">
                  <c:v>6.8111991973551502</c:v>
                </c:pt>
                <c:pt idx="54">
                  <c:v>6.8111138031565295</c:v>
                </c:pt>
                <c:pt idx="55">
                  <c:v>6.8110295177949496</c:v>
                </c:pt>
                <c:pt idx="56">
                  <c:v>6.8109462969685755</c:v>
                </c:pt>
                <c:pt idx="57">
                  <c:v>6.8108641071524865</c:v>
                </c:pt>
                <c:pt idx="58">
                  <c:v>6.8107829233550286</c:v>
                </c:pt>
                <c:pt idx="59">
                  <c:v>6.8107027273738998</c:v>
                </c:pt>
                <c:pt idx="60">
                  <c:v>6.8106235063912299</c:v>
                </c:pt>
                <c:pt idx="61">
                  <c:v>6.8105452518186285</c:v>
                </c:pt>
                <c:pt idx="62">
                  <c:v>6.8104679583009817</c:v>
                </c:pt>
                <c:pt idx="63">
                  <c:v>6.8103916228090799</c:v>
                </c:pt>
                <c:pt idx="64">
                  <c:v>6.8103162437476055</c:v>
                </c:pt>
                <c:pt idx="65">
                  <c:v>6.8102418200275396</c:v>
                </c:pt>
              </c:numCache>
            </c:numRef>
          </c:val>
        </c:ser>
        <c:ser>
          <c:idx val="49"/>
          <c:order val="49"/>
          <c:tx>
            <c:strRef>
              <c:f>'A = 300 MIN lunar dist'!$FF$2</c:f>
              <c:strCache>
                <c:ptCount val="1"/>
                <c:pt idx="0">
                  <c:v>3.49</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dist'!$FF$3:$FF$68</c:f>
              <c:numCache>
                <c:formatCode>General</c:formatCode>
                <c:ptCount val="66"/>
                <c:pt idx="0">
                  <c:v>173.19050554908998</c:v>
                </c:pt>
                <c:pt idx="1">
                  <c:v>173.19036302115009</c:v>
                </c:pt>
                <c:pt idx="2">
                  <c:v>173.19018130997901</c:v>
                </c:pt>
                <c:pt idx="3">
                  <c:v>173.18996445270099</c:v>
                </c:pt>
                <c:pt idx="4">
                  <c:v>173.18972254309799</c:v>
                </c:pt>
                <c:pt idx="5">
                  <c:v>173.189468540165</c:v>
                </c:pt>
                <c:pt idx="6">
                  <c:v>173.18921476083642</c:v>
                </c:pt>
                <c:pt idx="7">
                  <c:v>173.18897085787657</c:v>
                </c:pt>
                <c:pt idx="8">
                  <c:v>173.18874338485</c:v>
                </c:pt>
                <c:pt idx="9">
                  <c:v>173.188536238864</c:v>
                </c:pt>
                <c:pt idx="10">
                  <c:v>173.18835135791704</c:v>
                </c:pt>
                <c:pt idx="11">
                  <c:v>173.18818936293681</c:v>
                </c:pt>
                <c:pt idx="12">
                  <c:v>173.18805005185598</c:v>
                </c:pt>
                <c:pt idx="13">
                  <c:v>173.18793274969056</c:v>
                </c:pt>
                <c:pt idx="14">
                  <c:v>173.18783654765429</c:v>
                </c:pt>
                <c:pt idx="15">
                  <c:v>173.18776046590199</c:v>
                </c:pt>
                <c:pt idx="16">
                  <c:v>173.18770356804092</c:v>
                </c:pt>
                <c:pt idx="17">
                  <c:v>173.18766504925043</c:v>
                </c:pt>
                <c:pt idx="18">
                  <c:v>173.18764431592257</c:v>
                </c:pt>
                <c:pt idx="19">
                  <c:v>173.18764107374599</c:v>
                </c:pt>
                <c:pt idx="20">
                  <c:v>173.18765544496495</c:v>
                </c:pt>
                <c:pt idx="21">
                  <c:v>173.18768814581799</c:v>
                </c:pt>
                <c:pt idx="22">
                  <c:v>173.18774077900198</c:v>
                </c:pt>
                <c:pt idx="23">
                  <c:v>173.18781634942604</c:v>
                </c:pt>
                <c:pt idx="24">
                  <c:v>173.18792023575099</c:v>
                </c:pt>
                <c:pt idx="25">
                  <c:v>173.188062171643</c:v>
                </c:pt>
                <c:pt idx="26">
                  <c:v>173.18826071085599</c:v>
                </c:pt>
                <c:pt idx="27">
                  <c:v>173.18855476168395</c:v>
                </c:pt>
                <c:pt idx="28">
                  <c:v>173.18903990862256</c:v>
                </c:pt>
                <c:pt idx="29">
                  <c:v>173.190026321814</c:v>
                </c:pt>
                <c:pt idx="30">
                  <c:v>173.19339280881499</c:v>
                </c:pt>
                <c:pt idx="31">
                  <c:v>6.8350404665939699</c:v>
                </c:pt>
                <c:pt idx="32">
                  <c:v>6.8163286272996997</c:v>
                </c:pt>
                <c:pt idx="33">
                  <c:v>6.8145144722131645</c:v>
                </c:pt>
                <c:pt idx="34">
                  <c:v>6.8137933416908734</c:v>
                </c:pt>
                <c:pt idx="35">
                  <c:v>6.8133840645554438</c:v>
                </c:pt>
                <c:pt idx="36">
                  <c:v>6.8131057688635455</c:v>
                </c:pt>
                <c:pt idx="37">
                  <c:v>6.8128943274624447</c:v>
                </c:pt>
                <c:pt idx="38">
                  <c:v>6.8127213425526802</c:v>
                </c:pt>
                <c:pt idx="39">
                  <c:v>6.8125723613760245</c:v>
                </c:pt>
                <c:pt idx="40">
                  <c:v>6.8124392904573297</c:v>
                </c:pt>
                <c:pt idx="41">
                  <c:v>6.8123172712009925</c:v>
                </c:pt>
                <c:pt idx="42">
                  <c:v>6.8122032291859789</c:v>
                </c:pt>
                <c:pt idx="43">
                  <c:v>6.8120951376055645</c:v>
                </c:pt>
                <c:pt idx="44">
                  <c:v>6.8119916160368765</c:v>
                </c:pt>
                <c:pt idx="45">
                  <c:v>6.8118916991932803</c:v>
                </c:pt>
                <c:pt idx="46">
                  <c:v>6.8117946974127701</c:v>
                </c:pt>
                <c:pt idx="47">
                  <c:v>6.8117001091693599</c:v>
                </c:pt>
                <c:pt idx="48">
                  <c:v>6.8116075644161098</c:v>
                </c:pt>
                <c:pt idx="49">
                  <c:v>6.81151678685434</c:v>
                </c:pt>
                <c:pt idx="50">
                  <c:v>6.8114275682301555</c:v>
                </c:pt>
                <c:pt idx="51">
                  <c:v>6.8113397504418733</c:v>
                </c:pt>
                <c:pt idx="52">
                  <c:v>6.8112532128653003</c:v>
                </c:pt>
                <c:pt idx="53">
                  <c:v>6.8111678632404065</c:v>
                </c:pt>
                <c:pt idx="54">
                  <c:v>6.8110836310314085</c:v>
                </c:pt>
                <c:pt idx="55">
                  <c:v>6.8110004624823324</c:v>
                </c:pt>
                <c:pt idx="56">
                  <c:v>6.8109183169668732</c:v>
                </c:pt>
                <c:pt idx="57">
                  <c:v>6.8108371641694365</c:v>
                </c:pt>
                <c:pt idx="58">
                  <c:v>6.8107569819539302</c:v>
                </c:pt>
                <c:pt idx="59">
                  <c:v>6.8106777546706914</c:v>
                </c:pt>
                <c:pt idx="60">
                  <c:v>6.8105994718080796</c:v>
                </c:pt>
                <c:pt idx="61">
                  <c:v>6.8105221268727885</c:v>
                </c:pt>
                <c:pt idx="62">
                  <c:v>6.8104457164186485</c:v>
                </c:pt>
                <c:pt idx="63">
                  <c:v>6.8103702391648202</c:v>
                </c:pt>
                <c:pt idx="64">
                  <c:v>6.8102956951096933</c:v>
                </c:pt>
                <c:pt idx="65">
                  <c:v>6.8102220845997934</c:v>
                </c:pt>
              </c:numCache>
            </c:numRef>
          </c:val>
        </c:ser>
        <c:ser>
          <c:idx val="50"/>
          <c:order val="50"/>
          <c:tx>
            <c:strRef>
              <c:f>'A = 300 MIN lunar dist'!$FG$2</c:f>
              <c:strCache>
                <c:ptCount val="1"/>
                <c:pt idx="0">
                  <c:v>3.5</c:v>
                </c:pt>
              </c:strCache>
            </c:strRef>
          </c:tx>
          <c:cat>
            <c:numRef>
              <c:f>'A = 300 MIN lunar dist'!$DH$3:$DH$68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dist'!$FG$3:$FG$68</c:f>
              <c:numCache>
                <c:formatCode>General</c:formatCode>
                <c:ptCount val="66"/>
                <c:pt idx="0">
                  <c:v>173.19048936960507</c:v>
                </c:pt>
                <c:pt idx="1">
                  <c:v>173.19034358814301</c:v>
                </c:pt>
                <c:pt idx="2">
                  <c:v>173.19016079074095</c:v>
                </c:pt>
                <c:pt idx="3">
                  <c:v>173.18994606442601</c:v>
                </c:pt>
                <c:pt idx="4">
                  <c:v>173.18970951839901</c:v>
                </c:pt>
                <c:pt idx="5">
                  <c:v>173.18946322691721</c:v>
                </c:pt>
                <c:pt idx="6">
                  <c:v>173.18921831426201</c:v>
                </c:pt>
                <c:pt idx="7">
                  <c:v>173.18898341137299</c:v>
                </c:pt>
                <c:pt idx="8">
                  <c:v>173.1887643931403</c:v>
                </c:pt>
                <c:pt idx="9">
                  <c:v>173.18856479277227</c:v>
                </c:pt>
                <c:pt idx="10">
                  <c:v>173.18838640594018</c:v>
                </c:pt>
                <c:pt idx="11">
                  <c:v>173.18822984516407</c:v>
                </c:pt>
                <c:pt idx="12">
                  <c:v>173.188094971396</c:v>
                </c:pt>
                <c:pt idx="13">
                  <c:v>173.18798120502501</c:v>
                </c:pt>
                <c:pt idx="14">
                  <c:v>173.18788774277456</c:v>
                </c:pt>
                <c:pt idx="15">
                  <c:v>173.18781370865099</c:v>
                </c:pt>
                <c:pt idx="16">
                  <c:v>173.187758262969</c:v>
                </c:pt>
                <c:pt idx="17">
                  <c:v>173.18772068862827</c:v>
                </c:pt>
                <c:pt idx="18">
                  <c:v>173.18770047094901</c:v>
                </c:pt>
                <c:pt idx="19">
                  <c:v>173.18769738749126</c:v>
                </c:pt>
                <c:pt idx="20">
                  <c:v>173.18771162833099</c:v>
                </c:pt>
                <c:pt idx="21">
                  <c:v>173.18774397846701</c:v>
                </c:pt>
                <c:pt idx="22">
                  <c:v>173.18779611946547</c:v>
                </c:pt>
                <c:pt idx="23">
                  <c:v>173.18787116224999</c:v>
                </c:pt>
                <c:pt idx="24">
                  <c:v>173.18797465669601</c:v>
                </c:pt>
                <c:pt idx="25">
                  <c:v>173.18811666340557</c:v>
                </c:pt>
                <c:pt idx="26">
                  <c:v>173.18831646763471</c:v>
                </c:pt>
                <c:pt idx="27">
                  <c:v>173.18861492033997</c:v>
                </c:pt>
                <c:pt idx="28">
                  <c:v>173.18911410349699</c:v>
                </c:pt>
                <c:pt idx="29">
                  <c:v>173.19015616382242</c:v>
                </c:pt>
                <c:pt idx="30">
                  <c:v>173.19401384787199</c:v>
                </c:pt>
                <c:pt idx="31">
                  <c:v>6.8283150141949909</c:v>
                </c:pt>
                <c:pt idx="32">
                  <c:v>6.8159667962060295</c:v>
                </c:pt>
                <c:pt idx="33">
                  <c:v>6.8143535158773965</c:v>
                </c:pt>
                <c:pt idx="34">
                  <c:v>6.8136844625273296</c:v>
                </c:pt>
                <c:pt idx="35">
                  <c:v>6.8132975223780301</c:v>
                </c:pt>
                <c:pt idx="36">
                  <c:v>6.8130315116734765</c:v>
                </c:pt>
                <c:pt idx="37">
                  <c:v>6.8128279381585655</c:v>
                </c:pt>
                <c:pt idx="38">
                  <c:v>6.8126605404301896</c:v>
                </c:pt>
                <c:pt idx="39">
                  <c:v>6.8125158307365163</c:v>
                </c:pt>
                <c:pt idx="40">
                  <c:v>6.8123862075133861</c:v>
                </c:pt>
                <c:pt idx="41">
                  <c:v>6.8122670860526524</c:v>
                </c:pt>
                <c:pt idx="42">
                  <c:v>6.8121555552233017</c:v>
                </c:pt>
                <c:pt idx="43">
                  <c:v>6.8120496909955399</c:v>
                </c:pt>
                <c:pt idx="44">
                  <c:v>6.8119481805627409</c:v>
                </c:pt>
                <c:pt idx="45">
                  <c:v>6.81185010484141</c:v>
                </c:pt>
                <c:pt idx="46">
                  <c:v>6.811754806769998</c:v>
                </c:pt>
                <c:pt idx="47">
                  <c:v>6.8116618084943434</c:v>
                </c:pt>
                <c:pt idx="48">
                  <c:v>6.8115707576010776</c:v>
                </c:pt>
                <c:pt idx="49">
                  <c:v>6.8114813912429799</c:v>
                </c:pt>
                <c:pt idx="50">
                  <c:v>6.8113935116506807</c:v>
                </c:pt>
                <c:pt idx="51">
                  <c:v>6.8113069690619845</c:v>
                </c:pt>
                <c:pt idx="52">
                  <c:v>6.81122164962298</c:v>
                </c:pt>
                <c:pt idx="53">
                  <c:v>6.8111374666558255</c:v>
                </c:pt>
                <c:pt idx="54">
                  <c:v>6.81105435430886</c:v>
                </c:pt>
                <c:pt idx="55">
                  <c:v>6.8109722628332445</c:v>
                </c:pt>
                <c:pt idx="56">
                  <c:v>6.8108911550551499</c:v>
                </c:pt>
                <c:pt idx="57">
                  <c:v>6.8108110036953695</c:v>
                </c:pt>
                <c:pt idx="58">
                  <c:v>6.8107317893046488</c:v>
                </c:pt>
                <c:pt idx="59">
                  <c:v>6.8106534986395424</c:v>
                </c:pt>
                <c:pt idx="60">
                  <c:v>6.8105761233611402</c:v>
                </c:pt>
                <c:pt idx="61">
                  <c:v>6.8104996589498397</c:v>
                </c:pt>
                <c:pt idx="62">
                  <c:v>6.8104241037609299</c:v>
                </c:pt>
                <c:pt idx="63">
                  <c:v>6.8103494581496724</c:v>
                </c:pt>
                <c:pt idx="64">
                  <c:v>6.8102757236155602</c:v>
                </c:pt>
                <c:pt idx="65">
                  <c:v>6.8102029018565702</c:v>
                </c:pt>
              </c:numCache>
            </c:numRef>
          </c:val>
        </c:ser>
        <c:bandFmts/>
        <c:axId val="51418240"/>
        <c:axId val="51420160"/>
        <c:axId val="51426624"/>
      </c:surfaceChart>
      <c:catAx>
        <c:axId val="51418240"/>
        <c:scaling>
          <c:orientation val="minMax"/>
        </c:scaling>
        <c:axPos val="b"/>
        <c:title>
          <c:tx>
            <c:rich>
              <a:bodyPr/>
              <a:lstStyle/>
              <a:p>
                <a:pPr>
                  <a:defRPr/>
                </a:pPr>
                <a:r>
                  <a:rPr lang="el-GR">
                    <a:latin typeface="Times New Roman"/>
                    <a:cs typeface="Times New Roman"/>
                  </a:rPr>
                  <a:t>γ</a:t>
                </a:r>
                <a:r>
                  <a:rPr lang="en-US">
                    <a:latin typeface="Times New Roman"/>
                    <a:cs typeface="Times New Roman"/>
                  </a:rPr>
                  <a:t> (º)</a:t>
                </a:r>
                <a:endParaRPr lang="en-US"/>
              </a:p>
            </c:rich>
          </c:tx>
          <c:layout>
            <c:manualLayout>
              <c:xMode val="edge"/>
              <c:yMode val="edge"/>
              <c:x val="0.35569738967814207"/>
              <c:y val="0.92837349009848158"/>
            </c:manualLayout>
          </c:layout>
        </c:title>
        <c:numFmt formatCode="General" sourceLinked="1"/>
        <c:tickLblPos val="nextTo"/>
        <c:txPr>
          <a:bodyPr/>
          <a:lstStyle/>
          <a:p>
            <a:pPr>
              <a:defRPr>
                <a:latin typeface="Times New Roman" pitchFamily="18" charset="0"/>
                <a:cs typeface="Times New Roman" pitchFamily="18" charset="0"/>
              </a:defRPr>
            </a:pPr>
            <a:endParaRPr lang="en-US"/>
          </a:p>
        </c:txPr>
        <c:crossAx val="51420160"/>
        <c:crosses val="autoZero"/>
        <c:auto val="1"/>
        <c:lblAlgn val="ctr"/>
        <c:lblOffset val="100"/>
        <c:tickLblSkip val="5"/>
      </c:catAx>
      <c:valAx>
        <c:axId val="51420160"/>
        <c:scaling>
          <c:orientation val="minMax"/>
        </c:scaling>
        <c:axPos val="l"/>
        <c:majorGridlines/>
        <c:title>
          <c:tx>
            <c:rich>
              <a:bodyPr/>
              <a:lstStyle/>
              <a:p>
                <a:pPr>
                  <a:defRPr/>
                </a:pPr>
                <a:r>
                  <a:rPr lang="el-GR">
                    <a:latin typeface="Times New Roman"/>
                    <a:cs typeface="Times New Roman"/>
                  </a:rPr>
                  <a:t>Δ</a:t>
                </a:r>
                <a:r>
                  <a:rPr lang="en-US">
                    <a:latin typeface="Times New Roman"/>
                    <a:cs typeface="Times New Roman"/>
                  </a:rPr>
                  <a:t> (km/s)</a:t>
                </a:r>
                <a:endParaRPr lang="en-US"/>
              </a:p>
            </c:rich>
          </c:tx>
          <c:layout>
            <c:manualLayout>
              <c:xMode val="edge"/>
              <c:yMode val="edge"/>
              <c:x val="0.79424738574344655"/>
              <c:y val="0.37992404900341298"/>
            </c:manualLayout>
          </c:layout>
        </c:title>
        <c:numFmt formatCode="General" sourceLinked="1"/>
        <c:majorTickMark val="none"/>
        <c:tickLblPos val="none"/>
        <c:crossAx val="51418240"/>
        <c:crosses val="autoZero"/>
        <c:crossBetween val="midCat"/>
        <c:majorUnit val="50"/>
      </c:valAx>
      <c:serAx>
        <c:axId val="51426624"/>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Inclination (º)</a:t>
                </a:r>
              </a:p>
            </c:rich>
          </c:tx>
          <c:layout>
            <c:manualLayout>
              <c:xMode val="edge"/>
              <c:yMode val="edge"/>
              <c:x val="0.85173742171117495"/>
              <c:y val="0.30235226905785384"/>
            </c:manualLayout>
          </c:layout>
        </c:title>
        <c:tickLblPos val="nextTo"/>
        <c:txPr>
          <a:bodyPr/>
          <a:lstStyle/>
          <a:p>
            <a:pPr>
              <a:defRPr>
                <a:latin typeface="Times New Roman" pitchFamily="18" charset="0"/>
                <a:cs typeface="Times New Roman" pitchFamily="18" charset="0"/>
              </a:defRPr>
            </a:pPr>
            <a:endParaRPr lang="en-US"/>
          </a:p>
        </c:txPr>
        <c:crossAx val="51420160"/>
        <c:crosses val="autoZero"/>
        <c:tickLblSkip val="5"/>
      </c:serAx>
    </c:plotArea>
    <c:legend>
      <c:legendPos val="r"/>
      <c:layout/>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en-US"/>
  <c:chart>
    <c:autoTitleDeleted val="1"/>
    <c:view3D>
      <c:rotX val="90"/>
      <c:rotY val="0"/>
      <c:perspective val="0"/>
    </c:view3D>
    <c:plotArea>
      <c:layout>
        <c:manualLayout>
          <c:layoutTarget val="inner"/>
          <c:xMode val="edge"/>
          <c:yMode val="edge"/>
          <c:x val="2.7082568807339481E-2"/>
          <c:y val="2.0263424518743672E-2"/>
          <c:w val="0.74285178083309678"/>
          <c:h val="0.83874494411602862"/>
        </c:manualLayout>
      </c:layout>
      <c:surfaceChart>
        <c:wireframe val="1"/>
        <c:ser>
          <c:idx val="0"/>
          <c:order val="0"/>
          <c:tx>
            <c:strRef>
              <c:f>'A = 300 MIN lunar dist'!$BF$2</c:f>
              <c:strCache>
                <c:ptCount val="1"/>
                <c:pt idx="0">
                  <c:v>3</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dist'!$BF$3:$BF$68</c:f>
              <c:numCache>
                <c:formatCode>General</c:formatCode>
                <c:ptCount val="66"/>
                <c:pt idx="0">
                  <c:v>2.8151907579845612</c:v>
                </c:pt>
                <c:pt idx="1">
                  <c:v>2.8520778792110777</c:v>
                </c:pt>
                <c:pt idx="2">
                  <c:v>2.8927881138875917</c:v>
                </c:pt>
                <c:pt idx="3">
                  <c:v>2.9376438375357212</c:v>
                </c:pt>
                <c:pt idx="4">
                  <c:v>2.9869731793840422</c:v>
                </c:pt>
                <c:pt idx="5">
                  <c:v>3.0411122150538077</c:v>
                </c:pt>
                <c:pt idx="6">
                  <c:v>3.1004136226316299</c:v>
                </c:pt>
                <c:pt idx="7">
                  <c:v>3.1652672382090401</c:v>
                </c:pt>
                <c:pt idx="8">
                  <c:v>3.2361442229174879</c:v>
                </c:pt>
                <c:pt idx="9">
                  <c:v>3.3136928625339999</c:v>
                </c:pt>
                <c:pt idx="10">
                  <c:v>3.39897085003471</c:v>
                </c:pt>
                <c:pt idx="11">
                  <c:v>3.4941527258252587</c:v>
                </c:pt>
                <c:pt idx="12">
                  <c:v>3.6061541615465802</c:v>
                </c:pt>
                <c:pt idx="13">
                  <c:v>2.0771841588321149</c:v>
                </c:pt>
                <c:pt idx="14">
                  <c:v>2.1625293592887398</c:v>
                </c:pt>
                <c:pt idx="15">
                  <c:v>2.2345113110072012</c:v>
                </c:pt>
                <c:pt idx="16">
                  <c:v>2.2933390095214619</c:v>
                </c:pt>
                <c:pt idx="17">
                  <c:v>2.3393075317994998</c:v>
                </c:pt>
                <c:pt idx="18">
                  <c:v>2.3727631368879187</c:v>
                </c:pt>
                <c:pt idx="19">
                  <c:v>2.3940648243316467</c:v>
                </c:pt>
                <c:pt idx="20">
                  <c:v>2.4035493948083397</c:v>
                </c:pt>
                <c:pt idx="21">
                  <c:v>2.4015044935929701</c:v>
                </c:pt>
                <c:pt idx="22">
                  <c:v>2.3881513747247198</c:v>
                </c:pt>
                <c:pt idx="23">
                  <c:v>2.3636370229782799</c:v>
                </c:pt>
                <c:pt idx="24">
                  <c:v>2.32803422519373</c:v>
                </c:pt>
                <c:pt idx="25">
                  <c:v>2.2813479142545798</c:v>
                </c:pt>
                <c:pt idx="26">
                  <c:v>2.2235263400950749</c:v>
                </c:pt>
                <c:pt idx="27">
                  <c:v>2.1544759983984787</c:v>
                </c:pt>
                <c:pt idx="28">
                  <c:v>2.0740797444590799</c:v>
                </c:pt>
                <c:pt idx="29">
                  <c:v>1.9822176365325761</c:v>
                </c:pt>
                <c:pt idx="30">
                  <c:v>1.878790388593</c:v>
                </c:pt>
                <c:pt idx="31">
                  <c:v>1.7637451377087601</c:v>
                </c:pt>
                <c:pt idx="32">
                  <c:v>1.6371031777052201</c:v>
                </c:pt>
                <c:pt idx="33">
                  <c:v>1.4989888719632845</c:v>
                </c:pt>
                <c:pt idx="34">
                  <c:v>1.3496587125031398</c:v>
                </c:pt>
                <c:pt idx="35">
                  <c:v>1.18952885975523</c:v>
                </c:pt>
                <c:pt idx="36">
                  <c:v>1.019199193302095</c:v>
                </c:pt>
                <c:pt idx="37">
                  <c:v>0.83947138531725329</c:v>
                </c:pt>
                <c:pt idx="38">
                  <c:v>0.65135861601862799</c:v>
                </c:pt>
                <c:pt idx="39">
                  <c:v>0.45608449366800036</c:v>
                </c:pt>
                <c:pt idx="40">
                  <c:v>0.255069638837922</c:v>
                </c:pt>
                <c:pt idx="41">
                  <c:v>4.9905184288436419E-2</c:v>
                </c:pt>
                <c:pt idx="42">
                  <c:v>-0.157686061813815</c:v>
                </c:pt>
                <c:pt idx="43">
                  <c:v>-0.36589868256388935</c:v>
                </c:pt>
                <c:pt idx="44">
                  <c:v>-0.57290037154790296</c:v>
                </c:pt>
                <c:pt idx="45">
                  <c:v>-0.77688994996165806</c:v>
                </c:pt>
                <c:pt idx="46">
                  <c:v>-0.97615280809068361</c:v>
                </c:pt>
                <c:pt idx="47">
                  <c:v>-1.1691094376726499</c:v>
                </c:pt>
                <c:pt idx="48">
                  <c:v>-1.3543535364523844</c:v>
                </c:pt>
                <c:pt idx="49">
                  <c:v>-1.5306774140486801</c:v>
                </c:pt>
                <c:pt idx="50">
                  <c:v>-1.6970843475177699</c:v>
                </c:pt>
                <c:pt idx="51">
                  <c:v>-1.85278826551536</c:v>
                </c:pt>
                <c:pt idx="52">
                  <c:v>-1.9972027745804439</c:v>
                </c:pt>
                <c:pt idx="53">
                  <c:v>-2.1299218767390218</c:v>
                </c:pt>
                <c:pt idx="54">
                  <c:v>-2.2506949046725202</c:v>
                </c:pt>
                <c:pt idx="55">
                  <c:v>-2.3593983732471422</c:v>
                </c:pt>
                <c:pt idx="56">
                  <c:v>-2.4560067696580608</c:v>
                </c:pt>
                <c:pt idx="57">
                  <c:v>-2.5405641243798067</c:v>
                </c:pt>
                <c:pt idx="58">
                  <c:v>-2.6131576219071802</c:v>
                </c:pt>
                <c:pt idx="59">
                  <c:v>-2.6738941789681601</c:v>
                </c:pt>
                <c:pt idx="60">
                  <c:v>-2.7228806340291407</c:v>
                </c:pt>
                <c:pt idx="61">
                  <c:v>-2.7602079228871812</c:v>
                </c:pt>
                <c:pt idx="62">
                  <c:v>-2.7859396575607689</c:v>
                </c:pt>
                <c:pt idx="63">
                  <c:v>-2.80010542796692</c:v>
                </c:pt>
                <c:pt idx="64">
                  <c:v>-2.8026989922500207</c:v>
                </c:pt>
                <c:pt idx="65">
                  <c:v>-2.7936815812759099</c:v>
                </c:pt>
              </c:numCache>
            </c:numRef>
          </c:val>
        </c:ser>
        <c:ser>
          <c:idx val="1"/>
          <c:order val="1"/>
          <c:tx>
            <c:strRef>
              <c:f>'A = 300 MIN lunar dist'!$BG$2</c:f>
              <c:strCache>
                <c:ptCount val="1"/>
                <c:pt idx="0">
                  <c:v>3.01</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dist'!$BG$3:$BG$68</c:f>
              <c:numCache>
                <c:formatCode>General</c:formatCode>
                <c:ptCount val="66"/>
                <c:pt idx="0">
                  <c:v>2.8224199323007384</c:v>
                </c:pt>
                <c:pt idx="1">
                  <c:v>2.8606585078006797</c:v>
                </c:pt>
                <c:pt idx="2">
                  <c:v>2.9029860598996198</c:v>
                </c:pt>
                <c:pt idx="3">
                  <c:v>2.949780292580988</c:v>
                </c:pt>
                <c:pt idx="4">
                  <c:v>3.0014396569000001</c:v>
                </c:pt>
                <c:pt idx="5">
                  <c:v>3.0583929152199798</c:v>
                </c:pt>
                <c:pt idx="6">
                  <c:v>3.1211207625313326</c:v>
                </c:pt>
                <c:pt idx="7">
                  <c:v>3.190201253927949</c:v>
                </c:pt>
                <c:pt idx="8">
                  <c:v>3.2664054939856193</c:v>
                </c:pt>
                <c:pt idx="9">
                  <c:v>3.3509168433184797</c:v>
                </c:pt>
                <c:pt idx="10">
                  <c:v>3.44592764440526</c:v>
                </c:pt>
                <c:pt idx="11">
                  <c:v>3.5569495612318267</c:v>
                </c:pt>
                <c:pt idx="12">
                  <c:v>1.6691114107476499</c:v>
                </c:pt>
                <c:pt idx="13">
                  <c:v>1.7665229420892299</c:v>
                </c:pt>
                <c:pt idx="14">
                  <c:v>1.8526679695723647</c:v>
                </c:pt>
                <c:pt idx="15">
                  <c:v>1.92742585383664</c:v>
                </c:pt>
                <c:pt idx="16">
                  <c:v>1.9906967507117601</c:v>
                </c:pt>
                <c:pt idx="17">
                  <c:v>2.0423999970315698</c:v>
                </c:pt>
                <c:pt idx="18">
                  <c:v>2.0824686027059598</c:v>
                </c:pt>
                <c:pt idx="19">
                  <c:v>2.1108408943665187</c:v>
                </c:pt>
                <c:pt idx="20">
                  <c:v>2.1274506664911002</c:v>
                </c:pt>
                <c:pt idx="21">
                  <c:v>2.1322174560947387</c:v>
                </c:pt>
                <c:pt idx="22">
                  <c:v>2.1250382099212399</c:v>
                </c:pt>
                <c:pt idx="23">
                  <c:v>2.1057815879308599</c:v>
                </c:pt>
                <c:pt idx="24">
                  <c:v>2.0742857058908877</c:v>
                </c:pt>
                <c:pt idx="25">
                  <c:v>2.0303599769521599</c:v>
                </c:pt>
                <c:pt idx="26">
                  <c:v>1.9737914391635401</c:v>
                </c:pt>
                <c:pt idx="27">
                  <c:v>1.9043559015613989</c:v>
                </c:pt>
                <c:pt idx="28">
                  <c:v>1.82183406447381</c:v>
                </c:pt>
                <c:pt idx="29">
                  <c:v>1.726032770941534</c:v>
                </c:pt>
                <c:pt idx="30">
                  <c:v>1.616811278317476</c:v>
                </c:pt>
                <c:pt idx="31">
                  <c:v>1.4941121603688658</c:v>
                </c:pt>
                <c:pt idx="32">
                  <c:v>1.3579960789053598</c:v>
                </c:pt>
                <c:pt idx="33">
                  <c:v>1.2086789838001599</c:v>
                </c:pt>
                <c:pt idx="34">
                  <c:v>1.0465695814001599</c:v>
                </c:pt>
                <c:pt idx="35">
                  <c:v>0.87230412972712557</c:v>
                </c:pt>
                <c:pt idx="36">
                  <c:v>0.68677493194484462</c:v>
                </c:pt>
                <c:pt idx="37">
                  <c:v>0.49114840276644212</c:v>
                </c:pt>
                <c:pt idx="38">
                  <c:v>0.28686880211452548</c:v>
                </c:pt>
                <c:pt idx="39">
                  <c:v>7.5644297749843534E-2</c:v>
                </c:pt>
                <c:pt idx="40">
                  <c:v>-0.140586188260859</c:v>
                </c:pt>
                <c:pt idx="41">
                  <c:v>-0.35970497251457711</c:v>
                </c:pt>
                <c:pt idx="42">
                  <c:v>-0.5794834948750035</c:v>
                </c:pt>
                <c:pt idx="43">
                  <c:v>-0.79766058563515496</c:v>
                </c:pt>
                <c:pt idx="44">
                  <c:v>-1.0120242144404155</c:v>
                </c:pt>
                <c:pt idx="45">
                  <c:v>-1.2204889595412844</c:v>
                </c:pt>
                <c:pt idx="46">
                  <c:v>-1.421162270689885</c:v>
                </c:pt>
                <c:pt idx="47">
                  <c:v>-1.6123943195156198</c:v>
                </c:pt>
                <c:pt idx="48">
                  <c:v>-1.79280832986267</c:v>
                </c:pt>
                <c:pt idx="49">
                  <c:v>-1.9613115598722339</c:v>
                </c:pt>
                <c:pt idx="50">
                  <c:v>-2.1170883893316788</c:v>
                </c:pt>
                <c:pt idx="51">
                  <c:v>-2.2595794782687677</c:v>
                </c:pt>
                <c:pt idx="52">
                  <c:v>-2.3884507797051397</c:v>
                </c:pt>
                <c:pt idx="53">
                  <c:v>-2.5035570627955432</c:v>
                </c:pt>
                <c:pt idx="54">
                  <c:v>-2.6049035493729549</c:v>
                </c:pt>
                <c:pt idx="55">
                  <c:v>-2.6926086645990313</c:v>
                </c:pt>
                <c:pt idx="56">
                  <c:v>-2.766870229856</c:v>
                </c:pt>
                <c:pt idx="57">
                  <c:v>-2.8279362957338798</c:v>
                </c:pt>
                <c:pt idx="58">
                  <c:v>-2.8760813571382267</c:v>
                </c:pt>
                <c:pt idx="59">
                  <c:v>-2.9115881594597179</c:v>
                </c:pt>
                <c:pt idx="60">
                  <c:v>-2.9347348287733399</c:v>
                </c:pt>
                <c:pt idx="61">
                  <c:v>-2.9457868294348022</c:v>
                </c:pt>
                <c:pt idx="62">
                  <c:v>-2.9449931409918002</c:v>
                </c:pt>
                <c:pt idx="63">
                  <c:v>-2.9325857807492177</c:v>
                </c:pt>
                <c:pt idx="64">
                  <c:v>-2.9087818232658798</c:v>
                </c:pt>
                <c:pt idx="65">
                  <c:v>-2.8737868523172789</c:v>
                </c:pt>
              </c:numCache>
            </c:numRef>
          </c:val>
        </c:ser>
        <c:ser>
          <c:idx val="2"/>
          <c:order val="2"/>
          <c:tx>
            <c:strRef>
              <c:f>'A = 300 MIN lunar dist'!$BH$2</c:f>
              <c:strCache>
                <c:ptCount val="1"/>
                <c:pt idx="0">
                  <c:v>3.02</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dist'!$BH$3:$BH$68</c:f>
              <c:numCache>
                <c:formatCode>General</c:formatCode>
                <c:ptCount val="66"/>
                <c:pt idx="0">
                  <c:v>2.8298879042667822</c:v>
                </c:pt>
                <c:pt idx="1">
                  <c:v>2.86954836478137</c:v>
                </c:pt>
                <c:pt idx="2">
                  <c:v>2.91358546643534</c:v>
                </c:pt>
                <c:pt idx="3">
                  <c:v>2.9624399889648667</c:v>
                </c:pt>
                <c:pt idx="4">
                  <c:v>3.0165921924900987</c:v>
                </c:pt>
                <c:pt idx="5">
                  <c:v>3.0765814318668667</c:v>
                </c:pt>
                <c:pt idx="6">
                  <c:v>3.1430464685974679</c:v>
                </c:pt>
                <c:pt idx="7">
                  <c:v>3.2168082357457766</c:v>
                </c:pt>
                <c:pt idx="8">
                  <c:v>3.2990497584189189</c:v>
                </c:pt>
                <c:pt idx="9">
                  <c:v>3.3917604809359077</c:v>
                </c:pt>
                <c:pt idx="10">
                  <c:v>3.4991401272965077</c:v>
                </c:pt>
                <c:pt idx="11">
                  <c:v>3.6354218663160212</c:v>
                </c:pt>
                <c:pt idx="12">
                  <c:v>1.3508099919699899</c:v>
                </c:pt>
                <c:pt idx="13">
                  <c:v>1.4451901083536898</c:v>
                </c:pt>
                <c:pt idx="14">
                  <c:v>1.5296737996162699</c:v>
                </c:pt>
                <c:pt idx="15">
                  <c:v>1.60401977607095</c:v>
                </c:pt>
                <c:pt idx="16">
                  <c:v>1.6679708351953999</c:v>
                </c:pt>
                <c:pt idx="17">
                  <c:v>1.7212538967459898</c:v>
                </c:pt>
                <c:pt idx="18">
                  <c:v>1.7635790010120598</c:v>
                </c:pt>
                <c:pt idx="19">
                  <c:v>1.7946376162319799</c:v>
                </c:pt>
                <c:pt idx="20">
                  <c:v>1.8141006648760649</c:v>
                </c:pt>
                <c:pt idx="21">
                  <c:v>1.8216167359274298</c:v>
                </c:pt>
                <c:pt idx="22">
                  <c:v>1.8168111535607501</c:v>
                </c:pt>
                <c:pt idx="23">
                  <c:v>1.7992866485034498</c:v>
                </c:pt>
                <c:pt idx="24">
                  <c:v>1.7686264788252199</c:v>
                </c:pt>
                <c:pt idx="25">
                  <c:v>1.72440089133161</c:v>
                </c:pt>
                <c:pt idx="26">
                  <c:v>1.6661779414720761</c:v>
                </c:pt>
                <c:pt idx="27">
                  <c:v>1.593539549044146</c:v>
                </c:pt>
                <c:pt idx="28">
                  <c:v>1.5061037481916399</c:v>
                </c:pt>
                <c:pt idx="29">
                  <c:v>1.40355370111602</c:v>
                </c:pt>
                <c:pt idx="30">
                  <c:v>1.2856737740608399</c:v>
                </c:pt>
                <c:pt idx="31">
                  <c:v>1.1523922440166201</c:v>
                </c:pt>
                <c:pt idx="32">
                  <c:v>1.0038292459447329</c:v>
                </c:pt>
                <c:pt idx="33">
                  <c:v>0.84034743236411047</c:v>
                </c:pt>
                <c:pt idx="34">
                  <c:v>0.66260124969544076</c:v>
                </c:pt>
                <c:pt idx="35">
                  <c:v>0.471579515367612</c:v>
                </c:pt>
                <c:pt idx="36">
                  <c:v>0.26863474928309</c:v>
                </c:pt>
                <c:pt idx="37">
                  <c:v>5.5492576097005197E-2</c:v>
                </c:pt>
                <c:pt idx="38">
                  <c:v>-0.165764610114564</c:v>
                </c:pt>
                <c:pt idx="39">
                  <c:v>-0.39274321439582138</c:v>
                </c:pt>
                <c:pt idx="40">
                  <c:v>-0.6228128722706967</c:v>
                </c:pt>
                <c:pt idx="41">
                  <c:v>-0.85320513768061623</c:v>
                </c:pt>
                <c:pt idx="42">
                  <c:v>-1.08112767625051</c:v>
                </c:pt>
                <c:pt idx="43">
                  <c:v>-1.3038818864550299</c:v>
                </c:pt>
                <c:pt idx="44">
                  <c:v>-1.5189715244273001</c:v>
                </c:pt>
                <c:pt idx="45">
                  <c:v>-1.724191372135444</c:v>
                </c:pt>
                <c:pt idx="46">
                  <c:v>-1.9176883096072601</c:v>
                </c:pt>
                <c:pt idx="47">
                  <c:v>-2.097991960963618</c:v>
                </c:pt>
                <c:pt idx="48">
                  <c:v>-2.2640163303682197</c:v>
                </c:pt>
                <c:pt idx="49">
                  <c:v>-2.4150372534234301</c:v>
                </c:pt>
                <c:pt idx="50">
                  <c:v>-2.5506525314472777</c:v>
                </c:pt>
                <c:pt idx="51">
                  <c:v>-2.6707317367524759</c:v>
                </c:pt>
                <c:pt idx="52">
                  <c:v>-2.7753624508583701</c:v>
                </c:pt>
                <c:pt idx="53">
                  <c:v>-2.8647976872036498</c:v>
                </c:pt>
                <c:pt idx="54">
                  <c:v>-2.9394084460938439</c:v>
                </c:pt>
                <c:pt idx="55">
                  <c:v>-2.9996429116960504</c:v>
                </c:pt>
                <c:pt idx="56">
                  <c:v>-3.04599347117875</c:v>
                </c:pt>
                <c:pt idx="57">
                  <c:v>-3.0789711485546589</c:v>
                </c:pt>
                <c:pt idx="58">
                  <c:v>-3.0990868219191468</c:v>
                </c:pt>
                <c:pt idx="59">
                  <c:v>-3.10683832548039</c:v>
                </c:pt>
                <c:pt idx="60">
                  <c:v>-3.1027020638993799</c:v>
                </c:pt>
                <c:pt idx="61">
                  <c:v>-3.087128257904546</c:v>
                </c:pt>
                <c:pt idx="62">
                  <c:v>-3.0605386599152502</c:v>
                </c:pt>
                <c:pt idx="63">
                  <c:v>-3.0233259157013812</c:v>
                </c:pt>
                <c:pt idx="64">
                  <c:v>-2.9758538521134668</c:v>
                </c:pt>
                <c:pt idx="65">
                  <c:v>-2.9184581526377977</c:v>
                </c:pt>
              </c:numCache>
            </c:numRef>
          </c:val>
        </c:ser>
        <c:ser>
          <c:idx val="3"/>
          <c:order val="3"/>
          <c:tx>
            <c:strRef>
              <c:f>'A = 300 MIN lunar dist'!$BI$2</c:f>
              <c:strCache>
                <c:ptCount val="1"/>
                <c:pt idx="0">
                  <c:v>3.03</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dist'!$BI$3:$BI$68</c:f>
              <c:numCache>
                <c:formatCode>General</c:formatCode>
                <c:ptCount val="66"/>
                <c:pt idx="0">
                  <c:v>2.8376063535824501</c:v>
                </c:pt>
                <c:pt idx="1">
                  <c:v>2.8787638938302567</c:v>
                </c:pt>
                <c:pt idx="2">
                  <c:v>2.92460965337437</c:v>
                </c:pt>
                <c:pt idx="3">
                  <c:v>2.9756563306025807</c:v>
                </c:pt>
                <c:pt idx="4">
                  <c:v>3.0324794074376578</c:v>
                </c:pt>
                <c:pt idx="5">
                  <c:v>3.0957504148892765</c:v>
                </c:pt>
                <c:pt idx="6">
                  <c:v>3.1663036520602801</c:v>
                </c:pt>
                <c:pt idx="7">
                  <c:v>3.2452749295942667</c:v>
                </c:pt>
                <c:pt idx="8">
                  <c:v>3.3344182331585257</c:v>
                </c:pt>
                <c:pt idx="9">
                  <c:v>3.4369663968001793</c:v>
                </c:pt>
                <c:pt idx="10">
                  <c:v>3.5609345989363201</c:v>
                </c:pt>
                <c:pt idx="11">
                  <c:v>3.7687451950639397</c:v>
                </c:pt>
                <c:pt idx="12">
                  <c:v>1.0084491970594438</c:v>
                </c:pt>
                <c:pt idx="13">
                  <c:v>1.0983353512523699</c:v>
                </c:pt>
                <c:pt idx="14">
                  <c:v>1.1791816804696698</c:v>
                </c:pt>
                <c:pt idx="15">
                  <c:v>1.2506527551084299</c:v>
                </c:pt>
                <c:pt idx="16">
                  <c:v>1.3123787212408144</c:v>
                </c:pt>
                <c:pt idx="17">
                  <c:v>1.3639537276526199</c:v>
                </c:pt>
                <c:pt idx="18">
                  <c:v>1.4049343484986838</c:v>
                </c:pt>
                <c:pt idx="19">
                  <c:v>1.4348382041413099</c:v>
                </c:pt>
                <c:pt idx="20">
                  <c:v>1.45314319924101</c:v>
                </c:pt>
                <c:pt idx="21">
                  <c:v>1.4592878579545399</c:v>
                </c:pt>
                <c:pt idx="22">
                  <c:v>1.45267342076257</c:v>
                </c:pt>
                <c:pt idx="23">
                  <c:v>1.432668557064491</c:v>
                </c:pt>
                <c:pt idx="24">
                  <c:v>1.3986176422719401</c:v>
                </c:pt>
                <c:pt idx="25">
                  <c:v>1.3498539423142699</c:v>
                </c:pt>
                <c:pt idx="26">
                  <c:v>1.2857189889444398</c:v>
                </c:pt>
                <c:pt idx="27">
                  <c:v>1.2055896558001229</c:v>
                </c:pt>
                <c:pt idx="28">
                  <c:v>1.10891426834109</c:v>
                </c:pt>
                <c:pt idx="29">
                  <c:v>0.995258641765567</c:v>
                </c:pt>
                <c:pt idx="30">
                  <c:v>0.864362225303133</c:v>
                </c:pt>
                <c:pt idx="31">
                  <c:v>0.71620312136460396</c:v>
                </c:pt>
                <c:pt idx="32">
                  <c:v>0.55106889834115502</c:v>
                </c:pt>
                <c:pt idx="33">
                  <c:v>0.36962750533532235</c:v>
                </c:pt>
                <c:pt idx="34">
                  <c:v>0.17299020294833753</c:v>
                </c:pt>
                <c:pt idx="35">
                  <c:v>-3.7243828994022052E-2</c:v>
                </c:pt>
                <c:pt idx="36">
                  <c:v>-0.25897260103051012</c:v>
                </c:pt>
                <c:pt idx="37">
                  <c:v>-0.48961588410173501</c:v>
                </c:pt>
                <c:pt idx="38">
                  <c:v>-0.72618530135709203</c:v>
                </c:pt>
                <c:pt idx="39">
                  <c:v>-0.96539907353206322</c:v>
                </c:pt>
                <c:pt idx="40">
                  <c:v>-1.2038324506108598</c:v>
                </c:pt>
                <c:pt idx="41">
                  <c:v>-1.4380877496669244</c:v>
                </c:pt>
                <c:pt idx="42">
                  <c:v>-1.66496316832958</c:v>
                </c:pt>
                <c:pt idx="43">
                  <c:v>-1.8815993413215999</c:v>
                </c:pt>
                <c:pt idx="44">
                  <c:v>-2.0855878841994802</c:v>
                </c:pt>
                <c:pt idx="45">
                  <c:v>-2.2750328116881797</c:v>
                </c:pt>
                <c:pt idx="46">
                  <c:v>-2.4485646257989102</c:v>
                </c:pt>
                <c:pt idx="47">
                  <c:v>-2.6053142282124373</c:v>
                </c:pt>
                <c:pt idx="48">
                  <c:v>-2.74485702517027</c:v>
                </c:pt>
                <c:pt idx="49">
                  <c:v>-2.867140046922148</c:v>
                </c:pt>
                <c:pt idx="50">
                  <c:v>-2.9724029824566767</c:v>
                </c:pt>
                <c:pt idx="51">
                  <c:v>-3.0611014781036601</c:v>
                </c:pt>
                <c:pt idx="52">
                  <c:v>-3.1338388050990198</c:v>
                </c:pt>
                <c:pt idx="53">
                  <c:v>-3.1913081920958577</c:v>
                </c:pt>
                <c:pt idx="54">
                  <c:v>-3.2342472278831398</c:v>
                </c:pt>
                <c:pt idx="55">
                  <c:v>-3.2634031286233989</c:v>
                </c:pt>
                <c:pt idx="56">
                  <c:v>-3.2795080256901397</c:v>
                </c:pt>
                <c:pt idx="57">
                  <c:v>-3.2832620466604818</c:v>
                </c:pt>
                <c:pt idx="58">
                  <c:v>-3.275322884322359</c:v>
                </c:pt>
                <c:pt idx="59">
                  <c:v>-3.25629995558837</c:v>
                </c:pt>
                <c:pt idx="60">
                  <c:v>-3.2267520065757198</c:v>
                </c:pt>
                <c:pt idx="61">
                  <c:v>-3.1871869672066899</c:v>
                </c:pt>
                <c:pt idx="62">
                  <c:v>-3.1380632820875789</c:v>
                </c:pt>
                <c:pt idx="63">
                  <c:v>-3.0797920652379389</c:v>
                </c:pt>
                <c:pt idx="64">
                  <c:v>-3.0127396299965787</c:v>
                </c:pt>
                <c:pt idx="65">
                  <c:v>-2.9372300450861002</c:v>
                </c:pt>
              </c:numCache>
            </c:numRef>
          </c:val>
        </c:ser>
        <c:ser>
          <c:idx val="4"/>
          <c:order val="4"/>
          <c:tx>
            <c:strRef>
              <c:f>'A = 300 MIN lunar dist'!$BJ$2</c:f>
              <c:strCache>
                <c:ptCount val="1"/>
                <c:pt idx="0">
                  <c:v>3.04</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dist'!$BJ$3:$BJ$68</c:f>
              <c:numCache>
                <c:formatCode>General</c:formatCode>
                <c:ptCount val="66"/>
                <c:pt idx="0">
                  <c:v>2.8455876910542197</c:v>
                </c:pt>
                <c:pt idx="1">
                  <c:v>2.8883226546088077</c:v>
                </c:pt>
                <c:pt idx="2">
                  <c:v>2.9360836467934197</c:v>
                </c:pt>
                <c:pt idx="3">
                  <c:v>2.9894654139172503</c:v>
                </c:pt>
                <c:pt idx="4">
                  <c:v>3.049154358833909</c:v>
                </c:pt>
                <c:pt idx="5">
                  <c:v>3.115980247018499</c:v>
                </c:pt>
                <c:pt idx="6">
                  <c:v>3.1910199041337965</c:v>
                </c:pt>
                <c:pt idx="7">
                  <c:v>3.2758196151134822</c:v>
                </c:pt>
                <c:pt idx="8">
                  <c:v>3.3729350263465467</c:v>
                </c:pt>
                <c:pt idx="9">
                  <c:v>3.4875819223060418</c:v>
                </c:pt>
                <c:pt idx="10">
                  <c:v>3.6360030953493077</c:v>
                </c:pt>
                <c:pt idx="11">
                  <c:v>0.53590950725949471</c:v>
                </c:pt>
                <c:pt idx="12">
                  <c:v>0.62780258200491901</c:v>
                </c:pt>
                <c:pt idx="13">
                  <c:v>0.71148716425258896</c:v>
                </c:pt>
                <c:pt idx="14">
                  <c:v>0.78657719794996228</c:v>
                </c:pt>
                <c:pt idx="15">
                  <c:v>0.85264259923724151</c:v>
                </c:pt>
                <c:pt idx="16">
                  <c:v>0.90920596869835402</c:v>
                </c:pt>
                <c:pt idx="17">
                  <c:v>0.95573929946844671</c:v>
                </c:pt>
                <c:pt idx="18">
                  <c:v>0.99166096844236729</c:v>
                </c:pt>
                <c:pt idx="19">
                  <c:v>1.0163334342307044</c:v>
                </c:pt>
                <c:pt idx="20">
                  <c:v>1.0290621885415601</c:v>
                </c:pt>
                <c:pt idx="21">
                  <c:v>1.029096776564465</c:v>
                </c:pt>
                <c:pt idx="22">
                  <c:v>1.0156348892830698</c:v>
                </c:pt>
                <c:pt idx="23">
                  <c:v>0.98783087586474949</c:v>
                </c:pt>
                <c:pt idx="24">
                  <c:v>0.94481043882421001</c:v>
                </c:pt>
                <c:pt idx="25">
                  <c:v>0.88569341032301596</c:v>
                </c:pt>
                <c:pt idx="26">
                  <c:v>0.8096269428431887</c:v>
                </c:pt>
                <c:pt idx="27">
                  <c:v>0.71583136049641205</c:v>
                </c:pt>
                <c:pt idx="28">
                  <c:v>0.60366051833274004</c:v>
                </c:pt>
                <c:pt idx="29">
                  <c:v>0.472677572577755</c:v>
                </c:pt>
                <c:pt idx="30">
                  <c:v>0.32274479279294177</c:v>
                </c:pt>
                <c:pt idx="31">
                  <c:v>0.15412310044663499</c:v>
                </c:pt>
                <c:pt idx="32">
                  <c:v>-3.2427007831658541E-2</c:v>
                </c:pt>
                <c:pt idx="33">
                  <c:v>-0.23555663048952241</c:v>
                </c:pt>
                <c:pt idx="34">
                  <c:v>-0.45326860535522712</c:v>
                </c:pt>
                <c:pt idx="35">
                  <c:v>-0.68290551221760665</c:v>
                </c:pt>
                <c:pt idx="36">
                  <c:v>-0.92120131261455696</c:v>
                </c:pt>
                <c:pt idx="37">
                  <c:v>-1.1644039509531601</c:v>
                </c:pt>
                <c:pt idx="38">
                  <c:v>-1.4084634327147199</c:v>
                </c:pt>
                <c:pt idx="39">
                  <c:v>-1.6492650230858401</c:v>
                </c:pt>
                <c:pt idx="40">
                  <c:v>-1.8828756729467639</c:v>
                </c:pt>
                <c:pt idx="41">
                  <c:v>-2.1057679471430402</c:v>
                </c:pt>
                <c:pt idx="42">
                  <c:v>-2.3149901775466102</c:v>
                </c:pt>
                <c:pt idx="43">
                  <c:v>-2.5082653589561898</c:v>
                </c:pt>
                <c:pt idx="44">
                  <c:v>-2.6840154124646798</c:v>
                </c:pt>
                <c:pt idx="45">
                  <c:v>-2.8413217737161389</c:v>
                </c:pt>
                <c:pt idx="46">
                  <c:v>-2.9798408899173987</c:v>
                </c:pt>
                <c:pt idx="47">
                  <c:v>-3.0996954554872067</c:v>
                </c:pt>
                <c:pt idx="48">
                  <c:v>-3.2013595644836701</c:v>
                </c:pt>
                <c:pt idx="49">
                  <c:v>-3.2855511246594</c:v>
                </c:pt>
                <c:pt idx="50">
                  <c:v>-3.3531394062358597</c:v>
                </c:pt>
                <c:pt idx="51">
                  <c:v>-3.4050705952913898</c:v>
                </c:pt>
                <c:pt idx="52">
                  <c:v>-3.4423118529139889</c:v>
                </c:pt>
                <c:pt idx="53">
                  <c:v>-3.4658113889947502</c:v>
                </c:pt>
                <c:pt idx="54">
                  <c:v>-3.4764720847773267</c:v>
                </c:pt>
                <c:pt idx="55">
                  <c:v>-3.4751355089321989</c:v>
                </c:pt>
                <c:pt idx="56">
                  <c:v>-3.46257371059367</c:v>
                </c:pt>
                <c:pt idx="57">
                  <c:v>-3.4394863394149318</c:v>
                </c:pt>
                <c:pt idx="58">
                  <c:v>-3.406501575091379</c:v>
                </c:pt>
                <c:pt idx="59">
                  <c:v>-3.3641791629645601</c:v>
                </c:pt>
                <c:pt idx="60">
                  <c:v>-3.31301481995227</c:v>
                </c:pt>
                <c:pt idx="61">
                  <c:v>-3.2534451802262012</c:v>
                </c:pt>
                <c:pt idx="62">
                  <c:v>-3.1858528273035067</c:v>
                </c:pt>
                <c:pt idx="63">
                  <c:v>-3.1105711138500198</c:v>
                </c:pt>
                <c:pt idx="64">
                  <c:v>-3.0278885517404412</c:v>
                </c:pt>
                <c:pt idx="65">
                  <c:v>-2.9380526502711977</c:v>
                </c:pt>
              </c:numCache>
            </c:numRef>
          </c:val>
        </c:ser>
        <c:ser>
          <c:idx val="5"/>
          <c:order val="5"/>
          <c:tx>
            <c:strRef>
              <c:f>'A = 300 MIN lunar dist'!$BK$2</c:f>
              <c:strCache>
                <c:ptCount val="1"/>
                <c:pt idx="0">
                  <c:v>3.05</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dist'!$BK$3:$BK$68</c:f>
              <c:numCache>
                <c:formatCode>General</c:formatCode>
                <c:ptCount val="66"/>
                <c:pt idx="0">
                  <c:v>2.8538450942222759</c:v>
                </c:pt>
                <c:pt idx="1">
                  <c:v>2.8982433742073597</c:v>
                </c:pt>
                <c:pt idx="2">
                  <c:v>2.9480342818006608</c:v>
                </c:pt>
                <c:pt idx="3">
                  <c:v>3.0039062520530799</c:v>
                </c:pt>
                <c:pt idx="4">
                  <c:v>3.066675039045176</c:v>
                </c:pt>
                <c:pt idx="5">
                  <c:v>3.1373600249302398</c:v>
                </c:pt>
                <c:pt idx="6">
                  <c:v>3.2173399238311999</c:v>
                </c:pt>
                <c:pt idx="7">
                  <c:v>3.3086998531897467</c:v>
                </c:pt>
                <c:pt idx="8">
                  <c:v>3.4151399024707798</c:v>
                </c:pt>
                <c:pt idx="9">
                  <c:v>3.5451928602424689</c:v>
                </c:pt>
                <c:pt idx="10">
                  <c:v>3.7389648898241301</c:v>
                </c:pt>
                <c:pt idx="11">
                  <c:v>0.10910812861611036</c:v>
                </c:pt>
                <c:pt idx="12">
                  <c:v>0.19231372296066487</c:v>
                </c:pt>
                <c:pt idx="13">
                  <c:v>0.267441358849271</c:v>
                </c:pt>
                <c:pt idx="14">
                  <c:v>0.33400179041356198</c:v>
                </c:pt>
                <c:pt idx="15">
                  <c:v>0.39145054776349247</c:v>
                </c:pt>
                <c:pt idx="16">
                  <c:v>0.4391830712008733</c:v>
                </c:pt>
                <c:pt idx="17">
                  <c:v>0.47653008050694501</c:v>
                </c:pt>
                <c:pt idx="18">
                  <c:v>0.50275370438308165</c:v>
                </c:pt>
                <c:pt idx="19">
                  <c:v>0.51704501978005202</c:v>
                </c:pt>
                <c:pt idx="20">
                  <c:v>0.51852399413005557</c:v>
                </c:pt>
                <c:pt idx="21">
                  <c:v>0.50624338468645358</c:v>
                </c:pt>
                <c:pt idx="22">
                  <c:v>0.47919812215396801</c:v>
                </c:pt>
                <c:pt idx="23">
                  <c:v>0.43634296494665076</c:v>
                </c:pt>
                <c:pt idx="24">
                  <c:v>0.37662114544406738</c:v>
                </c:pt>
                <c:pt idx="25">
                  <c:v>0.29900759071538802</c:v>
                </c:pt>
                <c:pt idx="26">
                  <c:v>0.20257021159993399</c:v>
                </c:pt>
                <c:pt idx="27">
                  <c:v>8.6552158748248245E-2</c:v>
                </c:pt>
                <c:pt idx="28">
                  <c:v>-4.9523766979390101E-2</c:v>
                </c:pt>
                <c:pt idx="29">
                  <c:v>-0.20573090841429559</c:v>
                </c:pt>
                <c:pt idx="30">
                  <c:v>-0.38160265714621</c:v>
                </c:pt>
                <c:pt idx="31">
                  <c:v>-0.57600013790681504</c:v>
                </c:pt>
                <c:pt idx="32">
                  <c:v>-0.78700657230203896</c:v>
                </c:pt>
                <c:pt idx="33">
                  <c:v>-1.01187742948436</c:v>
                </c:pt>
                <c:pt idx="34">
                  <c:v>-1.247074416989616</c:v>
                </c:pt>
                <c:pt idx="35">
                  <c:v>-1.48840152730025</c:v>
                </c:pt>
                <c:pt idx="36">
                  <c:v>-1.7312412932917798</c:v>
                </c:pt>
                <c:pt idx="37">
                  <c:v>-1.97086400632814</c:v>
                </c:pt>
                <c:pt idx="38">
                  <c:v>-2.2027615222314489</c:v>
                </c:pt>
                <c:pt idx="39">
                  <c:v>-2.4229486219615612</c:v>
                </c:pt>
                <c:pt idx="40">
                  <c:v>-2.628183525111119</c:v>
                </c:pt>
                <c:pt idx="41">
                  <c:v>-2.8160812796946812</c:v>
                </c:pt>
                <c:pt idx="42">
                  <c:v>-2.9851209029282701</c:v>
                </c:pt>
                <c:pt idx="43">
                  <c:v>-3.13456687392596</c:v>
                </c:pt>
                <c:pt idx="44">
                  <c:v>-3.2643375207272349</c:v>
                </c:pt>
                <c:pt idx="45">
                  <c:v>-3.3748514464451667</c:v>
                </c:pt>
                <c:pt idx="46">
                  <c:v>-3.46687725295088</c:v>
                </c:pt>
                <c:pt idx="47">
                  <c:v>-3.5414017804126412</c:v>
                </c:pt>
                <c:pt idx="48">
                  <c:v>-3.5995242930642277</c:v>
                </c:pt>
                <c:pt idx="49">
                  <c:v>-3.6423772822631801</c:v>
                </c:pt>
                <c:pt idx="50">
                  <c:v>-3.6710714206636212</c:v>
                </c:pt>
                <c:pt idx="51">
                  <c:v>-3.6866599079402187</c:v>
                </c:pt>
                <c:pt idx="52">
                  <c:v>-3.6901179875213099</c:v>
                </c:pt>
                <c:pt idx="53">
                  <c:v>-3.6823332409913601</c:v>
                </c:pt>
                <c:pt idx="54">
                  <c:v>-3.664103092905068</c:v>
                </c:pt>
                <c:pt idx="55">
                  <c:v>-3.6361372696656802</c:v>
                </c:pt>
                <c:pt idx="56">
                  <c:v>-3.5990627838342912</c:v>
                </c:pt>
                <c:pt idx="57">
                  <c:v>-3.55343059317654</c:v>
                </c:pt>
                <c:pt idx="58">
                  <c:v>-3.4997226042038365</c:v>
                </c:pt>
                <c:pt idx="59">
                  <c:v>-3.4383587806984597</c:v>
                </c:pt>
                <c:pt idx="60">
                  <c:v>-3.3697037684360418</c:v>
                </c:pt>
                <c:pt idx="61">
                  <c:v>-3.2940729498260399</c:v>
                </c:pt>
                <c:pt idx="62">
                  <c:v>-3.2117378069393223</c:v>
                </c:pt>
                <c:pt idx="63">
                  <c:v>-3.1229305382394612</c:v>
                </c:pt>
                <c:pt idx="64">
                  <c:v>-3.0278479297123702</c:v>
                </c:pt>
                <c:pt idx="65">
                  <c:v>-2.9266544951949967</c:v>
                </c:pt>
              </c:numCache>
            </c:numRef>
          </c:val>
        </c:ser>
        <c:ser>
          <c:idx val="6"/>
          <c:order val="6"/>
          <c:tx>
            <c:strRef>
              <c:f>'A = 300 MIN lunar dist'!$BL$2</c:f>
              <c:strCache>
                <c:ptCount val="1"/>
                <c:pt idx="0">
                  <c:v>3.06</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dist'!$BL$3:$BL$68</c:f>
              <c:numCache>
                <c:formatCode>General</c:formatCode>
                <c:ptCount val="66"/>
                <c:pt idx="0">
                  <c:v>2.86239254980008</c:v>
                </c:pt>
                <c:pt idx="1">
                  <c:v>2.9085460402447998</c:v>
                </c:pt>
                <c:pt idx="2">
                  <c:v>2.9604904125419402</c:v>
                </c:pt>
                <c:pt idx="3">
                  <c:v>3.0190211020476401</c:v>
                </c:pt>
                <c:pt idx="4">
                  <c:v>3.08510479604888</c:v>
                </c:pt>
                <c:pt idx="5">
                  <c:v>3.15998868845467</c:v>
                </c:pt>
                <c:pt idx="6">
                  <c:v>3.2454285699249499</c:v>
                </c:pt>
                <c:pt idx="7">
                  <c:v>3.3442230225645</c:v>
                </c:pt>
                <c:pt idx="8">
                  <c:v>3.4617410375037667</c:v>
                </c:pt>
                <c:pt idx="9">
                  <c:v>3.6124797900793677</c:v>
                </c:pt>
                <c:pt idx="10">
                  <c:v>-0.47058867693816953</c:v>
                </c:pt>
                <c:pt idx="11">
                  <c:v>-0.39133280387074693</c:v>
                </c:pt>
                <c:pt idx="12">
                  <c:v>-0.31994387011437048</c:v>
                </c:pt>
                <c:pt idx="13">
                  <c:v>-0.25698966355344388</c:v>
                </c:pt>
                <c:pt idx="14">
                  <c:v>-0.20310176430784188</c:v>
                </c:pt>
                <c:pt idx="15">
                  <c:v>-0.15898161588627974</c:v>
                </c:pt>
                <c:pt idx="16">
                  <c:v>-0.12540618231879541</c:v>
                </c:pt>
                <c:pt idx="17">
                  <c:v>-0.10323248640389319</c:v>
                </c:pt>
                <c:pt idx="18">
                  <c:v>-9.3399994616181217E-2</c:v>
                </c:pt>
                <c:pt idx="19">
                  <c:v>-9.6929392047451254E-2</c:v>
                </c:pt>
                <c:pt idx="20">
                  <c:v>-0.114915560598243</c:v>
                </c:pt>
                <c:pt idx="21">
                  <c:v>-0.14851198460006859</c:v>
                </c:pt>
                <c:pt idx="22">
                  <c:v>-0.198902701360578</c:v>
                </c:pt>
                <c:pt idx="23">
                  <c:v>-0.26725730172024198</c:v>
                </c:pt>
                <c:pt idx="24">
                  <c:v>-0.35466378531971277</c:v>
                </c:pt>
                <c:pt idx="25">
                  <c:v>-0.46203435203986498</c:v>
                </c:pt>
                <c:pt idx="26">
                  <c:v>-0.58998113872059998</c:v>
                </c:pt>
                <c:pt idx="27">
                  <c:v>-0.73866355909386305</c:v>
                </c:pt>
                <c:pt idx="28">
                  <c:v>-0.90761671843062997</c:v>
                </c:pt>
                <c:pt idx="29">
                  <c:v>-1.0955818847335801</c:v>
                </c:pt>
                <c:pt idx="30">
                  <c:v>-1.30037334613611</c:v>
                </c:pt>
                <c:pt idx="31">
                  <c:v>-1.5188253139207799</c:v>
                </c:pt>
                <c:pt idx="32">
                  <c:v>-1.746860605488376</c:v>
                </c:pt>
                <c:pt idx="33">
                  <c:v>-1.9797042591399643</c:v>
                </c:pt>
                <c:pt idx="34">
                  <c:v>-2.2122280329622677</c:v>
                </c:pt>
                <c:pt idx="35">
                  <c:v>-2.4393694832160717</c:v>
                </c:pt>
                <c:pt idx="36">
                  <c:v>-2.6565414947831885</c:v>
                </c:pt>
                <c:pt idx="37">
                  <c:v>-2.8599502467671001</c:v>
                </c:pt>
                <c:pt idx="38">
                  <c:v>-3.0467710930817797</c:v>
                </c:pt>
                <c:pt idx="39">
                  <c:v>-3.21517647370132</c:v>
                </c:pt>
                <c:pt idx="40">
                  <c:v>-3.3642469879711077</c:v>
                </c:pt>
                <c:pt idx="41">
                  <c:v>-3.4938120613788812</c:v>
                </c:pt>
                <c:pt idx="42">
                  <c:v>-3.6042659440926901</c:v>
                </c:pt>
                <c:pt idx="43">
                  <c:v>-3.6963910007770608</c:v>
                </c:pt>
                <c:pt idx="44">
                  <c:v>-3.7712069624164499</c:v>
                </c:pt>
                <c:pt idx="45">
                  <c:v>-3.8298525744484779</c:v>
                </c:pt>
                <c:pt idx="46">
                  <c:v>-3.8734992617083299</c:v>
                </c:pt>
                <c:pt idx="47">
                  <c:v>-3.9032922684500679</c:v>
                </c:pt>
                <c:pt idx="48">
                  <c:v>-3.9203136338733797</c:v>
                </c:pt>
                <c:pt idx="49">
                  <c:v>-3.925561510056419</c:v>
                </c:pt>
                <c:pt idx="50">
                  <c:v>-3.9199408555689597</c:v>
                </c:pt>
                <c:pt idx="51">
                  <c:v>-3.9042619602047797</c:v>
                </c:pt>
                <c:pt idx="52">
                  <c:v>-3.8792435631374067</c:v>
                </c:pt>
                <c:pt idx="53">
                  <c:v>-3.8455189116356787</c:v>
                </c:pt>
                <c:pt idx="54">
                  <c:v>-3.8036431401385187</c:v>
                </c:pt>
                <c:pt idx="55">
                  <c:v>-3.7541010105207602</c:v>
                </c:pt>
                <c:pt idx="56">
                  <c:v>-3.6973146562590218</c:v>
                </c:pt>
                <c:pt idx="57">
                  <c:v>-3.6336507136641467</c:v>
                </c:pt>
                <c:pt idx="58">
                  <c:v>-3.5634268982622199</c:v>
                </c:pt>
                <c:pt idx="59">
                  <c:v>-3.48691779008989</c:v>
                </c:pt>
                <c:pt idx="60">
                  <c:v>-3.4043598898932022</c:v>
                </c:pt>
                <c:pt idx="61">
                  <c:v>-3.3159559339994229</c:v>
                </c:pt>
                <c:pt idx="62">
                  <c:v>-3.2218785082533499</c:v>
                </c:pt>
                <c:pt idx="63">
                  <c:v>-3.1222730061591477</c:v>
                </c:pt>
                <c:pt idx="64">
                  <c:v>-3.0172599618959102</c:v>
                </c:pt>
                <c:pt idx="65">
                  <c:v>-2.9069367843196101</c:v>
                </c:pt>
              </c:numCache>
            </c:numRef>
          </c:val>
        </c:ser>
        <c:ser>
          <c:idx val="7"/>
          <c:order val="7"/>
          <c:tx>
            <c:strRef>
              <c:f>'A = 300 MIN lunar dist'!$BM$2</c:f>
              <c:strCache>
                <c:ptCount val="1"/>
                <c:pt idx="0">
                  <c:v>3.07</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dist'!$BM$3:$BM$68</c:f>
              <c:numCache>
                <c:formatCode>General</c:formatCode>
                <c:ptCount val="66"/>
                <c:pt idx="0">
                  <c:v>2.8712449394138084</c:v>
                </c:pt>
                <c:pt idx="1">
                  <c:v>2.9192520208297639</c:v>
                </c:pt>
                <c:pt idx="2">
                  <c:v>2.9734830152179699</c:v>
                </c:pt>
                <c:pt idx="3">
                  <c:v>3.0348556462393868</c:v>
                </c:pt>
                <c:pt idx="4">
                  <c:v>3.1045129903147397</c:v>
                </c:pt>
                <c:pt idx="5">
                  <c:v>3.1839763131720802</c:v>
                </c:pt>
                <c:pt idx="6">
                  <c:v>3.27547459737408</c:v>
                </c:pt>
                <c:pt idx="7">
                  <c:v>3.3827606196071978</c:v>
                </c:pt>
                <c:pt idx="8">
                  <c:v>3.5137060145687267</c:v>
                </c:pt>
                <c:pt idx="9">
                  <c:v>3.6949424559664101</c:v>
                </c:pt>
                <c:pt idx="10">
                  <c:v>-1.05836647487463</c:v>
                </c:pt>
                <c:pt idx="11">
                  <c:v>-0.99535157360080395</c:v>
                </c:pt>
                <c:pt idx="12">
                  <c:v>-0.94108106312496698</c:v>
                </c:pt>
                <c:pt idx="13">
                  <c:v>-0.89631572838593476</c:v>
                </c:pt>
                <c:pt idx="14">
                  <c:v>-0.86189882742613022</c:v>
                </c:pt>
                <c:pt idx="15">
                  <c:v>-0.83876144104684802</c:v>
                </c:pt>
                <c:pt idx="16">
                  <c:v>-0.82792527383193104</c:v>
                </c:pt>
                <c:pt idx="17">
                  <c:v>-0.83050098187409249</c:v>
                </c:pt>
                <c:pt idx="18">
                  <c:v>-0.84767925769833286</c:v>
                </c:pt>
                <c:pt idx="19">
                  <c:v>-0.880710802886297</c:v>
                </c:pt>
                <c:pt idx="20">
                  <c:v>-0.93087000197562497</c:v>
                </c:pt>
                <c:pt idx="21">
                  <c:v>-0.99939569776516701</c:v>
                </c:pt>
                <c:pt idx="22">
                  <c:v>-1.08740189194073</c:v>
                </c:pt>
                <c:pt idx="23">
                  <c:v>-1.1957513959306898</c:v>
                </c:pt>
                <c:pt idx="24">
                  <c:v>-1.3248888342443101</c:v>
                </c:pt>
                <c:pt idx="25">
                  <c:v>-1.4746376323242198</c:v>
                </c:pt>
                <c:pt idx="26">
                  <c:v>-1.64398017909963</c:v>
                </c:pt>
                <c:pt idx="27">
                  <c:v>-1.8308604065880201</c:v>
                </c:pt>
                <c:pt idx="28">
                  <c:v>-2.0320693344161485</c:v>
                </c:pt>
                <c:pt idx="29">
                  <c:v>-2.2432858857064599</c:v>
                </c:pt>
                <c:pt idx="30">
                  <c:v>-2.459324587247008</c:v>
                </c:pt>
                <c:pt idx="31">
                  <c:v>-2.6745890827996401</c:v>
                </c:pt>
                <c:pt idx="32">
                  <c:v>-2.8836513179316099</c:v>
                </c:pt>
                <c:pt idx="33">
                  <c:v>-3.0818090791173098</c:v>
                </c:pt>
                <c:pt idx="34">
                  <c:v>-3.2654734215983701</c:v>
                </c:pt>
                <c:pt idx="35">
                  <c:v>-3.4323054534013067</c:v>
                </c:pt>
                <c:pt idx="36">
                  <c:v>-3.5811180004879999</c:v>
                </c:pt>
                <c:pt idx="37">
                  <c:v>-3.7116339785922099</c:v>
                </c:pt>
                <c:pt idx="38">
                  <c:v>-3.8242063973296587</c:v>
                </c:pt>
                <c:pt idx="39">
                  <c:v>-3.9195725304221787</c:v>
                </c:pt>
                <c:pt idx="40">
                  <c:v>-3.9986736505412197</c:v>
                </c:pt>
                <c:pt idx="41">
                  <c:v>-4.062536551810596</c:v>
                </c:pt>
                <c:pt idx="42">
                  <c:v>-4.1122018729053345</c:v>
                </c:pt>
                <c:pt idx="43">
                  <c:v>-4.1486822606174707</c:v>
                </c:pt>
                <c:pt idx="44">
                  <c:v>-4.1729384790808846</c:v>
                </c:pt>
                <c:pt idx="45">
                  <c:v>-4.1858660827165499</c:v>
                </c:pt>
                <c:pt idx="46">
                  <c:v>-4.1882885931577398</c:v>
                </c:pt>
                <c:pt idx="47">
                  <c:v>-4.1809551462397749</c:v>
                </c:pt>
                <c:pt idx="48">
                  <c:v>-4.1645411165692465</c:v>
                </c:pt>
                <c:pt idx="49">
                  <c:v>-4.1396509390471303</c:v>
                </c:pt>
                <c:pt idx="50">
                  <c:v>-4.1068223527511734</c:v>
                </c:pt>
                <c:pt idx="51">
                  <c:v>-4.0665313963395695</c:v>
                </c:pt>
                <c:pt idx="52">
                  <c:v>-4.01919794263687</c:v>
                </c:pt>
                <c:pt idx="53">
                  <c:v>-3.9651911084786202</c:v>
                </c:pt>
                <c:pt idx="54">
                  <c:v>-3.9048346104174989</c:v>
                </c:pt>
                <c:pt idx="55">
                  <c:v>-3.8384117010335501</c:v>
                </c:pt>
                <c:pt idx="56">
                  <c:v>-3.7661696916507301</c:v>
                </c:pt>
                <c:pt idx="57">
                  <c:v>-3.6883239821552589</c:v>
                </c:pt>
                <c:pt idx="58">
                  <c:v>-3.6050616137191978</c:v>
                </c:pt>
                <c:pt idx="59">
                  <c:v>-3.5165443334860194</c:v>
                </c:pt>
                <c:pt idx="60">
                  <c:v>-3.4229111735119502</c:v>
                </c:pt>
                <c:pt idx="61">
                  <c:v>-3.3242806048914999</c:v>
                </c:pt>
                <c:pt idx="62">
                  <c:v>-3.2207522516208011</c:v>
                </c:pt>
                <c:pt idx="63">
                  <c:v>-3.1124081984678393</c:v>
                </c:pt>
                <c:pt idx="64">
                  <c:v>-2.99931390173849</c:v>
                </c:pt>
                <c:pt idx="65">
                  <c:v>-2.8815186841014677</c:v>
                </c:pt>
              </c:numCache>
            </c:numRef>
          </c:val>
        </c:ser>
        <c:ser>
          <c:idx val="8"/>
          <c:order val="8"/>
          <c:tx>
            <c:strRef>
              <c:f>'A = 300 MIN lunar dist'!$BN$2</c:f>
              <c:strCache>
                <c:ptCount val="1"/>
                <c:pt idx="0">
                  <c:v>3.08</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dist'!$BN$3:$BN$68</c:f>
              <c:numCache>
                <c:formatCode>General</c:formatCode>
                <c:ptCount val="66"/>
                <c:pt idx="0">
                  <c:v>2.8804180839851212</c:v>
                </c:pt>
                <c:pt idx="1">
                  <c:v>2.9303841204423899</c:v>
                </c:pt>
                <c:pt idx="2">
                  <c:v>2.98704536082762</c:v>
                </c:pt>
                <c:pt idx="3">
                  <c:v>3.0514593920457593</c:v>
                </c:pt>
                <c:pt idx="4">
                  <c:v>3.1249755096021499</c:v>
                </c:pt>
                <c:pt idx="5">
                  <c:v>3.20944556993661</c:v>
                </c:pt>
                <c:pt idx="6">
                  <c:v>3.3076951076030787</c:v>
                </c:pt>
                <c:pt idx="7">
                  <c:v>3.42476887695612</c:v>
                </c:pt>
                <c:pt idx="8">
                  <c:v>3.5724339199736117</c:v>
                </c:pt>
                <c:pt idx="9">
                  <c:v>3.8104840614205502</c:v>
                </c:pt>
                <c:pt idx="10">
                  <c:v>-1.7889681139468601</c:v>
                </c:pt>
                <c:pt idx="11">
                  <c:v>-1.750666154212466</c:v>
                </c:pt>
                <c:pt idx="12">
                  <c:v>-1.7230528750541798</c:v>
                </c:pt>
                <c:pt idx="13">
                  <c:v>-1.7071818438270399</c:v>
                </c:pt>
                <c:pt idx="14">
                  <c:v>-1.7042018538241355</c:v>
                </c:pt>
                <c:pt idx="15">
                  <c:v>-1.7153492369248959</c:v>
                </c:pt>
                <c:pt idx="16">
                  <c:v>-1.7419283047565199</c:v>
                </c:pt>
                <c:pt idx="17">
                  <c:v>-1.7852738700071498</c:v>
                </c:pt>
                <c:pt idx="18">
                  <c:v>-1.8466877389919749</c:v>
                </c:pt>
                <c:pt idx="19">
                  <c:v>-1.9273396320923855</c:v>
                </c:pt>
                <c:pt idx="20">
                  <c:v>-2.0281228398819899</c:v>
                </c:pt>
                <c:pt idx="21">
                  <c:v>-2.14945622788915</c:v>
                </c:pt>
                <c:pt idx="22">
                  <c:v>-2.2910386854110598</c:v>
                </c:pt>
                <c:pt idx="23">
                  <c:v>-2.4515729988191222</c:v>
                </c:pt>
                <c:pt idx="24">
                  <c:v>-2.628512575961679</c:v>
                </c:pt>
                <c:pt idx="25">
                  <c:v>-2.8179168249962387</c:v>
                </c:pt>
                <c:pt idx="26">
                  <c:v>-3.0145196202626399</c:v>
                </c:pt>
                <c:pt idx="27">
                  <c:v>-3.212096279292938</c:v>
                </c:pt>
                <c:pt idx="28">
                  <c:v>-3.4041369423781012</c:v>
                </c:pt>
                <c:pt idx="29">
                  <c:v>-3.5846990867536399</c:v>
                </c:pt>
                <c:pt idx="30">
                  <c:v>-3.7491977381753898</c:v>
                </c:pt>
                <c:pt idx="31">
                  <c:v>-3.8948877412793812</c:v>
                </c:pt>
                <c:pt idx="32">
                  <c:v>-4.0208978491285645</c:v>
                </c:pt>
                <c:pt idx="33">
                  <c:v>-4.1278647232312835</c:v>
                </c:pt>
                <c:pt idx="34">
                  <c:v>-4.21735729483499</c:v>
                </c:pt>
                <c:pt idx="35">
                  <c:v>-4.2913019829724099</c:v>
                </c:pt>
                <c:pt idx="36">
                  <c:v>-4.35156333759081</c:v>
                </c:pt>
                <c:pt idx="37">
                  <c:v>-4.3997188725908085</c:v>
                </c:pt>
                <c:pt idx="38">
                  <c:v>-4.4369998275130333</c:v>
                </c:pt>
                <c:pt idx="39">
                  <c:v>-4.4643289189462685</c:v>
                </c:pt>
                <c:pt idx="40">
                  <c:v>-4.4823972877639404</c:v>
                </c:pt>
                <c:pt idx="41">
                  <c:v>-4.4917417425484514</c:v>
                </c:pt>
                <c:pt idx="42">
                  <c:v>-4.4928044715651865</c:v>
                </c:pt>
                <c:pt idx="43">
                  <c:v>-4.4859724011305824</c:v>
                </c:pt>
                <c:pt idx="44">
                  <c:v>-4.4715996149087589</c:v>
                </c:pt>
                <c:pt idx="45">
                  <c:v>-4.4500180822222823</c:v>
                </c:pt>
                <c:pt idx="46">
                  <c:v>-4.4215415312614299</c:v>
                </c:pt>
                <c:pt idx="47">
                  <c:v>-4.3864659482102875</c:v>
                </c:pt>
                <c:pt idx="48">
                  <c:v>-4.3450687260469145</c:v>
                </c:pt>
                <c:pt idx="49">
                  <c:v>-4.297607695204249</c:v>
                </c:pt>
                <c:pt idx="50">
                  <c:v>-4.2443205107559265</c:v>
                </c:pt>
                <c:pt idx="51">
                  <c:v>-4.1854245750629797</c:v>
                </c:pt>
                <c:pt idx="52">
                  <c:v>-4.1211173441991145</c:v>
                </c:pt>
                <c:pt idx="53">
                  <c:v>-4.05157714419874</c:v>
                </c:pt>
                <c:pt idx="54">
                  <c:v>-3.9769641001627587</c:v>
                </c:pt>
                <c:pt idx="55">
                  <c:v>-3.897421281947159</c:v>
                </c:pt>
                <c:pt idx="56">
                  <c:v>-3.8130758302129988</c:v>
                </c:pt>
                <c:pt idx="57">
                  <c:v>-3.7240400770634601</c:v>
                </c:pt>
                <c:pt idx="58">
                  <c:v>-3.6304125643478877</c:v>
                </c:pt>
                <c:pt idx="59">
                  <c:v>-3.5322789390335685</c:v>
                </c:pt>
                <c:pt idx="60">
                  <c:v>-3.4297126930248565</c:v>
                </c:pt>
                <c:pt idx="61">
                  <c:v>-3.3227757265582007</c:v>
                </c:pt>
                <c:pt idx="62">
                  <c:v>-3.2115187234498577</c:v>
                </c:pt>
                <c:pt idx="63">
                  <c:v>-3.09598130511925</c:v>
                </c:pt>
                <c:pt idx="64">
                  <c:v>-2.9761919506645498</c:v>
                </c:pt>
                <c:pt idx="65">
                  <c:v>-2.8521676477992597</c:v>
                </c:pt>
              </c:numCache>
            </c:numRef>
          </c:val>
        </c:ser>
        <c:ser>
          <c:idx val="9"/>
          <c:order val="9"/>
          <c:tx>
            <c:strRef>
              <c:f>'A = 300 MIN lunar dist'!$BO$2</c:f>
              <c:strCache>
                <c:ptCount val="1"/>
                <c:pt idx="0">
                  <c:v>3.09</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dist'!$BO$3:$BO$68</c:f>
              <c:numCache>
                <c:formatCode>General</c:formatCode>
                <c:ptCount val="66"/>
                <c:pt idx="0">
                  <c:v>2.8899287815122001</c:v>
                </c:pt>
                <c:pt idx="1">
                  <c:v>2.94196669592605</c:v>
                </c:pt>
                <c:pt idx="2">
                  <c:v>3.00121322913642</c:v>
                </c:pt>
                <c:pt idx="3">
                  <c:v>3.0688859030178222</c:v>
                </c:pt>
                <c:pt idx="4">
                  <c:v>3.1465754786701301</c:v>
                </c:pt>
                <c:pt idx="5">
                  <c:v>3.2365333372507199</c:v>
                </c:pt>
                <c:pt idx="6">
                  <c:v>3.3423413693242607</c:v>
                </c:pt>
                <c:pt idx="7">
                  <c:v>3.47081916266194</c:v>
                </c:pt>
                <c:pt idx="8">
                  <c:v>3.6401248700927846</c:v>
                </c:pt>
                <c:pt idx="9">
                  <c:v>-0.15976437895736612</c:v>
                </c:pt>
                <c:pt idx="10">
                  <c:v>-0.33052122354302532</c:v>
                </c:pt>
                <c:pt idx="11">
                  <c:v>-0.54798883646110996</c:v>
                </c:pt>
                <c:pt idx="12">
                  <c:v>-0.822787006197092</c:v>
                </c:pt>
                <c:pt idx="13">
                  <c:v>-1.1678277979167799</c:v>
                </c:pt>
                <c:pt idx="14">
                  <c:v>-1.5980070338582084</c:v>
                </c:pt>
                <c:pt idx="15">
                  <c:v>-2.1285931367418498</c:v>
                </c:pt>
                <c:pt idx="16">
                  <c:v>-2.7708366541552798</c:v>
                </c:pt>
                <c:pt idx="17">
                  <c:v>-3.1077514010512299</c:v>
                </c:pt>
                <c:pt idx="18">
                  <c:v>-3.23630915195859</c:v>
                </c:pt>
                <c:pt idx="19">
                  <c:v>-3.3841345929745423</c:v>
                </c:pt>
                <c:pt idx="20">
                  <c:v>-3.5489614969154202</c:v>
                </c:pt>
                <c:pt idx="21">
                  <c:v>-3.7269339388382701</c:v>
                </c:pt>
                <c:pt idx="22">
                  <c:v>-3.9124915699615102</c:v>
                </c:pt>
                <c:pt idx="23">
                  <c:v>-4.0985663805410004</c:v>
                </c:pt>
                <c:pt idx="24">
                  <c:v>-4.2771943606712775</c:v>
                </c:pt>
                <c:pt idx="25">
                  <c:v>-4.4405291679820724</c:v>
                </c:pt>
                <c:pt idx="26">
                  <c:v>-4.5820553379980407</c:v>
                </c:pt>
                <c:pt idx="27">
                  <c:v>-4.6976475478880797</c:v>
                </c:pt>
                <c:pt idx="28">
                  <c:v>-4.7861133390026334</c:v>
                </c:pt>
                <c:pt idx="29">
                  <c:v>-4.8490384274164855</c:v>
                </c:pt>
                <c:pt idx="30">
                  <c:v>-4.8900346454963355</c:v>
                </c:pt>
                <c:pt idx="31">
                  <c:v>-4.9136946982159495</c:v>
                </c:pt>
                <c:pt idx="32">
                  <c:v>-4.9246030059598533</c:v>
                </c:pt>
                <c:pt idx="33">
                  <c:v>-4.9266411959156873</c:v>
                </c:pt>
                <c:pt idx="34">
                  <c:v>-4.9226631763908371</c:v>
                </c:pt>
                <c:pt idx="35">
                  <c:v>-4.9144785060566285</c:v>
                </c:pt>
                <c:pt idx="36">
                  <c:v>-4.9030271968257502</c:v>
                </c:pt>
                <c:pt idx="37">
                  <c:v>-4.8886273030077714</c:v>
                </c:pt>
                <c:pt idx="38">
                  <c:v>-4.8712135816132589</c:v>
                </c:pt>
                <c:pt idx="39">
                  <c:v>-4.8505267021820799</c:v>
                </c:pt>
                <c:pt idx="40">
                  <c:v>-4.8262432474571604</c:v>
                </c:pt>
                <c:pt idx="41">
                  <c:v>-4.7980531031043494</c:v>
                </c:pt>
                <c:pt idx="42">
                  <c:v>-4.7656979555998724</c:v>
                </c:pt>
                <c:pt idx="43">
                  <c:v>-4.7289844621799721</c:v>
                </c:pt>
                <c:pt idx="44">
                  <c:v>-4.6877830698363665</c:v>
                </c:pt>
                <c:pt idx="45">
                  <c:v>-4.6420195486934226</c:v>
                </c:pt>
                <c:pt idx="46">
                  <c:v>-4.5916642997218524</c:v>
                </c:pt>
                <c:pt idx="47">
                  <c:v>-4.5367215175254465</c:v>
                </c:pt>
                <c:pt idx="48">
                  <c:v>-4.4772197298246894</c:v>
                </c:pt>
                <c:pt idx="49">
                  <c:v>-4.4132039712472801</c:v>
                </c:pt>
                <c:pt idx="50">
                  <c:v>-4.3447296566390365</c:v>
                </c:pt>
                <c:pt idx="51">
                  <c:v>-4.2718578716694076</c:v>
                </c:pt>
                <c:pt idx="52">
                  <c:v>-4.1946519884706204</c:v>
                </c:pt>
                <c:pt idx="53">
                  <c:v>-4.1131751051898799</c:v>
                </c:pt>
                <c:pt idx="54">
                  <c:v>-4.027488347295745</c:v>
                </c:pt>
                <c:pt idx="55">
                  <c:v>-3.93764958178493</c:v>
                </c:pt>
                <c:pt idx="56">
                  <c:v>-3.8437125937029801</c:v>
                </c:pt>
                <c:pt idx="57">
                  <c:v>-3.7457264651914599</c:v>
                </c:pt>
                <c:pt idx="58">
                  <c:v>-3.6437351362907902</c:v>
                </c:pt>
                <c:pt idx="59">
                  <c:v>-3.5377770432052098</c:v>
                </c:pt>
                <c:pt idx="60">
                  <c:v>-3.4278847907961012</c:v>
                </c:pt>
                <c:pt idx="61">
                  <c:v>-3.31408479655218</c:v>
                </c:pt>
                <c:pt idx="62">
                  <c:v>-3.1963968702669989</c:v>
                </c:pt>
                <c:pt idx="63">
                  <c:v>-3.0748336901509101</c:v>
                </c:pt>
                <c:pt idx="64">
                  <c:v>-2.9494001416405702</c:v>
                </c:pt>
                <c:pt idx="65">
                  <c:v>-2.8200924577337068</c:v>
                </c:pt>
              </c:numCache>
            </c:numRef>
          </c:val>
        </c:ser>
        <c:ser>
          <c:idx val="10"/>
          <c:order val="10"/>
          <c:tx>
            <c:strRef>
              <c:f>'A = 300 MIN lunar dist'!$BP$2</c:f>
              <c:strCache>
                <c:ptCount val="1"/>
                <c:pt idx="0">
                  <c:v>3.1</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dist'!$BP$3:$BP$68</c:f>
              <c:numCache>
                <c:formatCode>General</c:formatCode>
                <c:ptCount val="66"/>
                <c:pt idx="0">
                  <c:v>2.8997949143277997</c:v>
                </c:pt>
                <c:pt idx="1">
                  <c:v>2.95402579119789</c:v>
                </c:pt>
                <c:pt idx="2">
                  <c:v>3.0160250005690608</c:v>
                </c:pt>
                <c:pt idx="3">
                  <c:v>3.0871931586543195</c:v>
                </c:pt>
                <c:pt idx="4">
                  <c:v>3.1694038832089997</c:v>
                </c:pt>
                <c:pt idx="5">
                  <c:v>3.2653925978729359</c:v>
                </c:pt>
                <c:pt idx="6">
                  <c:v>3.3797057518955902</c:v>
                </c:pt>
                <c:pt idx="7">
                  <c:v>3.5216449494589477</c:v>
                </c:pt>
                <c:pt idx="8">
                  <c:v>3.72074348816458</c:v>
                </c:pt>
                <c:pt idx="9">
                  <c:v>1.96273241720252</c:v>
                </c:pt>
                <c:pt idx="10">
                  <c:v>1.92654967921487</c:v>
                </c:pt>
                <c:pt idx="11">
                  <c:v>1.8524702886974298</c:v>
                </c:pt>
                <c:pt idx="12">
                  <c:v>1.7233198031569599</c:v>
                </c:pt>
                <c:pt idx="13">
                  <c:v>1.5097350867626098</c:v>
                </c:pt>
                <c:pt idx="14">
                  <c:v>1.1576344600885899</c:v>
                </c:pt>
                <c:pt idx="15">
                  <c:v>0.55803707392528101</c:v>
                </c:pt>
                <c:pt idx="16">
                  <c:v>-0.53000209004307663</c:v>
                </c:pt>
                <c:pt idx="17">
                  <c:v>-2.6296513297809301</c:v>
                </c:pt>
                <c:pt idx="18">
                  <c:v>-5.3562951055391528</c:v>
                </c:pt>
                <c:pt idx="19">
                  <c:v>-5.5972061005730724</c:v>
                </c:pt>
                <c:pt idx="20">
                  <c:v>-5.8268153009403969</c:v>
                </c:pt>
                <c:pt idx="21">
                  <c:v>-6.0258828701302942</c:v>
                </c:pt>
                <c:pt idx="22">
                  <c:v>-6.1767041223961598</c:v>
                </c:pt>
                <c:pt idx="23">
                  <c:v>-6.2684214903356414</c:v>
                </c:pt>
                <c:pt idx="24">
                  <c:v>-6.2989965889734485</c:v>
                </c:pt>
                <c:pt idx="25">
                  <c:v>-6.2734540693377046</c:v>
                </c:pt>
                <c:pt idx="26">
                  <c:v>-6.2018609363527304</c:v>
                </c:pt>
                <c:pt idx="27">
                  <c:v>-6.0982041614675699</c:v>
                </c:pt>
                <c:pt idx="28">
                  <c:v>-5.9781069034230434</c:v>
                </c:pt>
                <c:pt idx="29">
                  <c:v>-5.8552954628325802</c:v>
                </c:pt>
                <c:pt idx="30">
                  <c:v>-5.7391331796049414</c:v>
                </c:pt>
                <c:pt idx="31">
                  <c:v>-5.6343564725786797</c:v>
                </c:pt>
                <c:pt idx="32">
                  <c:v>-5.5422165014364797</c:v>
                </c:pt>
                <c:pt idx="33">
                  <c:v>-5.4618790272052395</c:v>
                </c:pt>
                <c:pt idx="34">
                  <c:v>-5.3915031704096714</c:v>
                </c:pt>
                <c:pt idx="35">
                  <c:v>-5.3289139489261288</c:v>
                </c:pt>
                <c:pt idx="36">
                  <c:v>-5.2719685644372198</c:v>
                </c:pt>
                <c:pt idx="37">
                  <c:v>-5.2187330614080096</c:v>
                </c:pt>
                <c:pt idx="38">
                  <c:v>-5.1675519926252065</c:v>
                </c:pt>
                <c:pt idx="39">
                  <c:v>-5.1170588735463349</c:v>
                </c:pt>
                <c:pt idx="40">
                  <c:v>-5.0661565926330798</c:v>
                </c:pt>
                <c:pt idx="41">
                  <c:v>-5.0139835556173775</c:v>
                </c:pt>
                <c:pt idx="42">
                  <c:v>-4.9598759422689795</c:v>
                </c:pt>
                <c:pt idx="43">
                  <c:v>-4.9033309168819201</c:v>
                </c:pt>
                <c:pt idx="44">
                  <c:v>-4.8439737086165602</c:v>
                </c:pt>
                <c:pt idx="45">
                  <c:v>-4.78152963317436</c:v>
                </c:pt>
                <c:pt idx="46">
                  <c:v>-4.7158010610693095</c:v>
                </c:pt>
                <c:pt idx="47">
                  <c:v>-4.6466490094716528</c:v>
                </c:pt>
                <c:pt idx="48">
                  <c:v>-4.5739786333158996</c:v>
                </c:pt>
                <c:pt idx="49">
                  <c:v>-4.4977279761305065</c:v>
                </c:pt>
                <c:pt idx="50">
                  <c:v>-4.4178593067475145</c:v>
                </c:pt>
                <c:pt idx="51">
                  <c:v>-4.3343525456664675</c:v>
                </c:pt>
                <c:pt idx="52">
                  <c:v>-4.2472001879995434</c:v>
                </c:pt>
                <c:pt idx="53">
                  <c:v>-4.1564035421163297</c:v>
                </c:pt>
                <c:pt idx="54">
                  <c:v>-4.0619697596934703</c:v>
                </c:pt>
                <c:pt idx="55">
                  <c:v>-3.9639096532632077</c:v>
                </c:pt>
                <c:pt idx="56">
                  <c:v>-3.8622359216827467</c:v>
                </c:pt>
                <c:pt idx="57">
                  <c:v>-3.7569618018984499</c:v>
                </c:pt>
                <c:pt idx="58">
                  <c:v>-3.6480999315034999</c:v>
                </c:pt>
                <c:pt idx="59">
                  <c:v>-3.5356614040300767</c:v>
                </c:pt>
                <c:pt idx="60">
                  <c:v>-3.4196549054345518</c:v>
                </c:pt>
                <c:pt idx="61">
                  <c:v>-3.3000859013836377</c:v>
                </c:pt>
                <c:pt idx="62">
                  <c:v>-3.1769558128990787</c:v>
                </c:pt>
                <c:pt idx="63">
                  <c:v>-3.0502611379010398</c:v>
                </c:pt>
                <c:pt idx="64">
                  <c:v>-2.9199924479154098</c:v>
                </c:pt>
                <c:pt idx="65">
                  <c:v>-2.7861332465482289</c:v>
                </c:pt>
              </c:numCache>
            </c:numRef>
          </c:val>
        </c:ser>
        <c:ser>
          <c:idx val="11"/>
          <c:order val="11"/>
          <c:tx>
            <c:strRef>
              <c:f>'A = 300 MIN lunar dist'!$BQ$2</c:f>
              <c:strCache>
                <c:ptCount val="1"/>
                <c:pt idx="0">
                  <c:v>3.11</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dist'!$BQ$3:$BQ$68</c:f>
              <c:numCache>
                <c:formatCode>General</c:formatCode>
                <c:ptCount val="66"/>
                <c:pt idx="0">
                  <c:v>2.9100355002305998</c:v>
                </c:pt>
                <c:pt idx="1">
                  <c:v>2.96658918653725</c:v>
                </c:pt>
                <c:pt idx="2">
                  <c:v>3.03152192952163</c:v>
                </c:pt>
                <c:pt idx="3">
                  <c:v>3.1064438812560797</c:v>
                </c:pt>
                <c:pt idx="4">
                  <c:v>3.1935603058856201</c:v>
                </c:pt>
                <c:pt idx="5">
                  <c:v>3.2961943084352199</c:v>
                </c:pt>
                <c:pt idx="6">
                  <c:v>3.4201307252090589</c:v>
                </c:pt>
                <c:pt idx="7">
                  <c:v>3.5782188769301677</c:v>
                </c:pt>
                <c:pt idx="8">
                  <c:v>3.8235727511424917</c:v>
                </c:pt>
                <c:pt idx="9">
                  <c:v>4.1110381555410997</c:v>
                </c:pt>
                <c:pt idx="10">
                  <c:v>4.3019287259558734</c:v>
                </c:pt>
                <c:pt idx="11">
                  <c:v>4.5154434984435934</c:v>
                </c:pt>
                <c:pt idx="12">
                  <c:v>4.7625904294902295</c:v>
                </c:pt>
                <c:pt idx="13">
                  <c:v>5.0621824649914045</c:v>
                </c:pt>
                <c:pt idx="14">
                  <c:v>5.4481630303607389</c:v>
                </c:pt>
                <c:pt idx="15">
                  <c:v>5.9808816016020501</c:v>
                </c:pt>
                <c:pt idx="16">
                  <c:v>6.6779806236161265</c:v>
                </c:pt>
                <c:pt idx="17">
                  <c:v>5.2041108627211266</c:v>
                </c:pt>
                <c:pt idx="18">
                  <c:v>3.2297611608508201</c:v>
                </c:pt>
                <c:pt idx="19">
                  <c:v>3.3187548222584398</c:v>
                </c:pt>
                <c:pt idx="20">
                  <c:v>3.3439157282147498</c:v>
                </c:pt>
                <c:pt idx="21">
                  <c:v>3.30391250997164</c:v>
                </c:pt>
                <c:pt idx="22">
                  <c:v>3.1830260341072298</c:v>
                </c:pt>
                <c:pt idx="23">
                  <c:v>2.9414541297514787</c:v>
                </c:pt>
                <c:pt idx="24">
                  <c:v>2.4858796849857967</c:v>
                </c:pt>
                <c:pt idx="25">
                  <c:v>1.57886248048254</c:v>
                </c:pt>
                <c:pt idx="26">
                  <c:v>-0.42934272783666788</c:v>
                </c:pt>
                <c:pt idx="27">
                  <c:v>-4.3543164194158646</c:v>
                </c:pt>
                <c:pt idx="28">
                  <c:v>-6.7506945947632024</c:v>
                </c:pt>
                <c:pt idx="29">
                  <c:v>-6.7366817824607894</c:v>
                </c:pt>
                <c:pt idx="30">
                  <c:v>-6.4135693011864197</c:v>
                </c:pt>
                <c:pt idx="31">
                  <c:v>-6.1529690080832298</c:v>
                </c:pt>
                <c:pt idx="32">
                  <c:v>-5.9606579178078398</c:v>
                </c:pt>
                <c:pt idx="33">
                  <c:v>-5.8147286000495955</c:v>
                </c:pt>
                <c:pt idx="34">
                  <c:v>-5.6987803687829865</c:v>
                </c:pt>
                <c:pt idx="35">
                  <c:v>-5.6022218584944055</c:v>
                </c:pt>
                <c:pt idx="36">
                  <c:v>-5.5182074761923001</c:v>
                </c:pt>
                <c:pt idx="37">
                  <c:v>-5.4421866756570045</c:v>
                </c:pt>
                <c:pt idx="38">
                  <c:v>-5.3710399481871001</c:v>
                </c:pt>
                <c:pt idx="39">
                  <c:v>-5.3025722802067445</c:v>
                </c:pt>
                <c:pt idx="40">
                  <c:v>-5.2352075145104999</c:v>
                </c:pt>
                <c:pt idx="41">
                  <c:v>-5.1677969977137055</c:v>
                </c:pt>
                <c:pt idx="42">
                  <c:v>-5.0994949127919798</c:v>
                </c:pt>
                <c:pt idx="43">
                  <c:v>-5.0296742451495495</c:v>
                </c:pt>
                <c:pt idx="44">
                  <c:v>-4.9578680495082397</c:v>
                </c:pt>
                <c:pt idx="45">
                  <c:v>-4.8837280028796819</c:v>
                </c:pt>
                <c:pt idx="46">
                  <c:v>-4.8069941171704365</c:v>
                </c:pt>
                <c:pt idx="47">
                  <c:v>-4.7274726962541314</c:v>
                </c:pt>
                <c:pt idx="48">
                  <c:v>-4.6450199166052579</c:v>
                </c:pt>
                <c:pt idx="49">
                  <c:v>-4.5595296047960714</c:v>
                </c:pt>
                <c:pt idx="50">
                  <c:v>-4.4709240525416503</c:v>
                </c:pt>
                <c:pt idx="51">
                  <c:v>-4.3791470223341937</c:v>
                </c:pt>
                <c:pt idx="52">
                  <c:v>-4.2841584817975003</c:v>
                </c:pt>
                <c:pt idx="53">
                  <c:v>-4.1859304736235146</c:v>
                </c:pt>
                <c:pt idx="54">
                  <c:v>-4.0844440102426001</c:v>
                </c:pt>
                <c:pt idx="55">
                  <c:v>-3.9796865353504787</c:v>
                </c:pt>
                <c:pt idx="56">
                  <c:v>-3.8716499755915503</c:v>
                </c:pt>
                <c:pt idx="57">
                  <c:v>-3.7603291072065623</c:v>
                </c:pt>
                <c:pt idx="58">
                  <c:v>-3.6457202037490402</c:v>
                </c:pt>
                <c:pt idx="59">
                  <c:v>-3.5278198565018899</c:v>
                </c:pt>
                <c:pt idx="60">
                  <c:v>-3.4066239109684378</c:v>
                </c:pt>
                <c:pt idx="61">
                  <c:v>-3.2821264555274419</c:v>
                </c:pt>
                <c:pt idx="62">
                  <c:v>-3.1543188103802398</c:v>
                </c:pt>
                <c:pt idx="63">
                  <c:v>-3.0231884724281701</c:v>
                </c:pt>
                <c:pt idx="64">
                  <c:v>-2.8887179671559289</c:v>
                </c:pt>
                <c:pt idx="65">
                  <c:v>-2.7508835477791389</c:v>
                </c:pt>
              </c:numCache>
            </c:numRef>
          </c:val>
        </c:ser>
        <c:ser>
          <c:idx val="12"/>
          <c:order val="12"/>
          <c:tx>
            <c:strRef>
              <c:f>'A = 300 MIN lunar dist'!$BR$2</c:f>
              <c:strCache>
                <c:ptCount val="1"/>
                <c:pt idx="0">
                  <c:v>3.12</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dist'!$BR$3:$BR$68</c:f>
              <c:numCache>
                <c:formatCode>General</c:formatCode>
                <c:ptCount val="66"/>
                <c:pt idx="0">
                  <c:v>2.9206707298942067</c:v>
                </c:pt>
                <c:pt idx="1">
                  <c:v>2.9796865544248567</c:v>
                </c:pt>
                <c:pt idx="2">
                  <c:v>3.0477482568223246</c:v>
                </c:pt>
                <c:pt idx="3">
                  <c:v>3.1267058010301998</c:v>
                </c:pt>
                <c:pt idx="4">
                  <c:v>3.21915355311772</c:v>
                </c:pt>
                <c:pt idx="5">
                  <c:v>3.3291297114400402</c:v>
                </c:pt>
                <c:pt idx="6">
                  <c:v>3.4640203135430077</c:v>
                </c:pt>
                <c:pt idx="7">
                  <c:v>3.64188923810178</c:v>
                </c:pt>
                <c:pt idx="8">
                  <c:v>4.0056566194784065</c:v>
                </c:pt>
                <c:pt idx="9">
                  <c:v>5.6695393520785435</c:v>
                </c:pt>
                <c:pt idx="10">
                  <c:v>5.9388475668016598</c:v>
                </c:pt>
                <c:pt idx="11">
                  <c:v>6.21732995627353</c:v>
                </c:pt>
                <c:pt idx="12">
                  <c:v>6.4905065860870055</c:v>
                </c:pt>
                <c:pt idx="13">
                  <c:v>6.7218340756096699</c:v>
                </c:pt>
                <c:pt idx="14">
                  <c:v>6.8288620329954375</c:v>
                </c:pt>
                <c:pt idx="15">
                  <c:v>6.6513845689782505</c:v>
                </c:pt>
                <c:pt idx="16">
                  <c:v>5.9633847046290303</c:v>
                </c:pt>
                <c:pt idx="17">
                  <c:v>5.4422246362147098</c:v>
                </c:pt>
                <c:pt idx="18">
                  <c:v>5.4078850323156376</c:v>
                </c:pt>
                <c:pt idx="19">
                  <c:v>5.3693486611472485</c:v>
                </c:pt>
                <c:pt idx="20">
                  <c:v>5.3255283176334265</c:v>
                </c:pt>
                <c:pt idx="21">
                  <c:v>5.2745227289735714</c:v>
                </c:pt>
                <c:pt idx="22">
                  <c:v>5.21310499202007</c:v>
                </c:pt>
                <c:pt idx="23">
                  <c:v>5.1357223090239801</c:v>
                </c:pt>
                <c:pt idx="24">
                  <c:v>5.0323390114225903</c:v>
                </c:pt>
                <c:pt idx="25">
                  <c:v>4.8831737129355197</c:v>
                </c:pt>
                <c:pt idx="26">
                  <c:v>4.6435883955637198</c:v>
                </c:pt>
                <c:pt idx="27">
                  <c:v>4.1893088638481197</c:v>
                </c:pt>
                <c:pt idx="28">
                  <c:v>3.0325497222181022</c:v>
                </c:pt>
                <c:pt idx="29">
                  <c:v>-1.6656188753246699</c:v>
                </c:pt>
                <c:pt idx="30">
                  <c:v>-6.8217657393007798</c:v>
                </c:pt>
                <c:pt idx="31">
                  <c:v>-6.5830273858223682</c:v>
                </c:pt>
                <c:pt idx="32">
                  <c:v>-6.2669192048991995</c:v>
                </c:pt>
                <c:pt idx="33">
                  <c:v>-6.0568540961709045</c:v>
                </c:pt>
                <c:pt idx="34">
                  <c:v>-5.9057219619588324</c:v>
                </c:pt>
                <c:pt idx="35">
                  <c:v>-5.7868392590865785</c:v>
                </c:pt>
                <c:pt idx="36">
                  <c:v>-5.6864522444892298</c:v>
                </c:pt>
                <c:pt idx="37">
                  <c:v>-5.5969768787012484</c:v>
                </c:pt>
                <c:pt idx="38">
                  <c:v>-5.5139167039055446</c:v>
                </c:pt>
                <c:pt idx="39">
                  <c:v>-5.4344388154612897</c:v>
                </c:pt>
                <c:pt idx="40">
                  <c:v>-5.35666951719511</c:v>
                </c:pt>
                <c:pt idx="41">
                  <c:v>-5.2793221008122835</c:v>
                </c:pt>
                <c:pt idx="42">
                  <c:v>-5.2014870013002801</c:v>
                </c:pt>
                <c:pt idx="43">
                  <c:v>-5.1225070045396945</c:v>
                </c:pt>
                <c:pt idx="44">
                  <c:v>-5.0418993045116389</c:v>
                </c:pt>
                <c:pt idx="45">
                  <c:v>-4.9593046784079435</c:v>
                </c:pt>
                <c:pt idx="46">
                  <c:v>-4.8744535768558679</c:v>
                </c:pt>
                <c:pt idx="47">
                  <c:v>-4.7871423373639699</c:v>
                </c:pt>
                <c:pt idx="48">
                  <c:v>-4.6972165105467649</c:v>
                </c:pt>
                <c:pt idx="49">
                  <c:v>-4.6045587424434835</c:v>
                </c:pt>
                <c:pt idx="50">
                  <c:v>-4.5090798472226998</c:v>
                </c:pt>
                <c:pt idx="51">
                  <c:v>-4.4107121690940314</c:v>
                </c:pt>
                <c:pt idx="52">
                  <c:v>-4.3094045054997299</c:v>
                </c:pt>
                <c:pt idx="53">
                  <c:v>-4.2051182629532455</c:v>
                </c:pt>
                <c:pt idx="54">
                  <c:v>-4.0978243919682296</c:v>
                </c:pt>
                <c:pt idx="55">
                  <c:v>-3.9875010084845233</c:v>
                </c:pt>
                <c:pt idx="56">
                  <c:v>-3.8741314360778798</c:v>
                </c:pt>
                <c:pt idx="57">
                  <c:v>-3.7577025955437597</c:v>
                </c:pt>
                <c:pt idx="58">
                  <c:v>-3.6382036277685867</c:v>
                </c:pt>
                <c:pt idx="59">
                  <c:v>-3.51562467956715</c:v>
                </c:pt>
                <c:pt idx="60">
                  <c:v>-3.3899557888010499</c:v>
                </c:pt>
                <c:pt idx="61">
                  <c:v>-3.2611858147134498</c:v>
                </c:pt>
                <c:pt idx="62">
                  <c:v>-3.1293013642517002</c:v>
                </c:pt>
                <c:pt idx="63">
                  <c:v>-2.9942856793130765</c:v>
                </c:pt>
                <c:pt idx="64">
                  <c:v>-2.8561173908141222</c:v>
                </c:pt>
                <c:pt idx="65">
                  <c:v>-2.7147691436799799</c:v>
                </c:pt>
              </c:numCache>
            </c:numRef>
          </c:val>
        </c:ser>
        <c:ser>
          <c:idx val="13"/>
          <c:order val="13"/>
          <c:tx>
            <c:strRef>
              <c:f>'A = 300 MIN lunar dist'!$BS$2</c:f>
              <c:strCache>
                <c:ptCount val="1"/>
                <c:pt idx="0">
                  <c:v>3.13</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dist'!$BS$3:$BS$68</c:f>
              <c:numCache>
                <c:formatCode>General</c:formatCode>
                <c:ptCount val="66"/>
                <c:pt idx="0">
                  <c:v>2.9317220899110277</c:v>
                </c:pt>
                <c:pt idx="1">
                  <c:v>2.9933495714257998</c:v>
                </c:pt>
                <c:pt idx="2">
                  <c:v>3.06475139342013</c:v>
                </c:pt>
                <c:pt idx="3">
                  <c:v>3.1480520300771397</c:v>
                </c:pt>
                <c:pt idx="4">
                  <c:v>3.2463023464152898</c:v>
                </c:pt>
                <c:pt idx="5">
                  <c:v>3.3644123252888685</c:v>
                </c:pt>
                <c:pt idx="6">
                  <c:v>3.5118546330443365</c:v>
                </c:pt>
                <c:pt idx="7">
                  <c:v>3.7146481250144103</c:v>
                </c:pt>
                <c:pt idx="8">
                  <c:v>6.2731637334462524</c:v>
                </c:pt>
                <c:pt idx="9">
                  <c:v>6.4759888158314896</c:v>
                </c:pt>
                <c:pt idx="10">
                  <c:v>6.652887909530695</c:v>
                </c:pt>
                <c:pt idx="11">
                  <c:v>6.7823819600870685</c:v>
                </c:pt>
                <c:pt idx="12">
                  <c:v>6.8319843568680678</c:v>
                </c:pt>
                <c:pt idx="13">
                  <c:v>6.7566833878104502</c:v>
                </c:pt>
                <c:pt idx="14">
                  <c:v>6.5028850098982378</c:v>
                </c:pt>
                <c:pt idx="15">
                  <c:v>6.1583436829447571</c:v>
                </c:pt>
                <c:pt idx="16">
                  <c:v>6.1138955125816699</c:v>
                </c:pt>
                <c:pt idx="17">
                  <c:v>6.0688774426589855</c:v>
                </c:pt>
                <c:pt idx="18">
                  <c:v>6.0231527508720601</c:v>
                </c:pt>
                <c:pt idx="19">
                  <c:v>5.9764130850668575</c:v>
                </c:pt>
                <c:pt idx="20">
                  <c:v>5.9281096299755296</c:v>
                </c:pt>
                <c:pt idx="21">
                  <c:v>5.8773499740006834</c:v>
                </c:pt>
                <c:pt idx="22">
                  <c:v>5.8227283448319875</c:v>
                </c:pt>
                <c:pt idx="23">
                  <c:v>5.7620247716871456</c:v>
                </c:pt>
                <c:pt idx="24">
                  <c:v>5.6916144950583334</c:v>
                </c:pt>
                <c:pt idx="25">
                  <c:v>5.6051907021766496</c:v>
                </c:pt>
                <c:pt idx="26">
                  <c:v>5.49063760985789</c:v>
                </c:pt>
                <c:pt idx="27">
                  <c:v>5.3210397589034075</c:v>
                </c:pt>
                <c:pt idx="28">
                  <c:v>5.0217216661533985</c:v>
                </c:pt>
                <c:pt idx="29">
                  <c:v>4.28880532868566</c:v>
                </c:pt>
                <c:pt idx="30">
                  <c:v>0.50355534580422345</c:v>
                </c:pt>
                <c:pt idx="31">
                  <c:v>-6.8442110579632045</c:v>
                </c:pt>
                <c:pt idx="32">
                  <c:v>-6.5152152148175295</c:v>
                </c:pt>
                <c:pt idx="33">
                  <c:v>-6.2317849137726471</c:v>
                </c:pt>
                <c:pt idx="34">
                  <c:v>-6.0497644025985124</c:v>
                </c:pt>
                <c:pt idx="35">
                  <c:v>-5.9151657010522714</c:v>
                </c:pt>
                <c:pt idx="36">
                  <c:v>-5.804585051801725</c:v>
                </c:pt>
                <c:pt idx="37">
                  <c:v>-5.7070217126973324</c:v>
                </c:pt>
                <c:pt idx="38">
                  <c:v>-5.6166917736727404</c:v>
                </c:pt>
                <c:pt idx="39">
                  <c:v>-5.5302652898649134</c:v>
                </c:pt>
                <c:pt idx="40">
                  <c:v>-5.4456847784256297</c:v>
                </c:pt>
                <c:pt idx="41">
                  <c:v>-5.3616074264415801</c:v>
                </c:pt>
                <c:pt idx="42">
                  <c:v>-5.2771189239441414</c:v>
                </c:pt>
                <c:pt idx="43">
                  <c:v>-5.1915757773954905</c:v>
                </c:pt>
                <c:pt idx="44">
                  <c:v>-5.1045135837479378</c:v>
                </c:pt>
                <c:pt idx="45">
                  <c:v>-5.0155905498801285</c:v>
                </c:pt>
                <c:pt idx="46">
                  <c:v>-4.9245512441333155</c:v>
                </c:pt>
                <c:pt idx="47">
                  <c:v>-4.8312028151007134</c:v>
                </c:pt>
                <c:pt idx="48">
                  <c:v>-4.7353984108774503</c:v>
                </c:pt>
                <c:pt idx="49">
                  <c:v>-4.6370256494250226</c:v>
                </c:pt>
                <c:pt idx="50">
                  <c:v>-4.5359982822144902</c:v>
                </c:pt>
                <c:pt idx="51">
                  <c:v>-4.4322500265029596</c:v>
                </c:pt>
                <c:pt idx="52">
                  <c:v>-4.3257299625318097</c:v>
                </c:pt>
                <c:pt idx="53">
                  <c:v>-4.2163989744806889</c:v>
                </c:pt>
                <c:pt idx="54">
                  <c:v>-4.1042270065328301</c:v>
                </c:pt>
                <c:pt idx="55">
                  <c:v>-3.9891908403536211</c:v>
                </c:pt>
                <c:pt idx="56">
                  <c:v>-3.8712723076990407</c:v>
                </c:pt>
                <c:pt idx="57">
                  <c:v>-3.7504567723416802</c:v>
                </c:pt>
                <c:pt idx="58">
                  <c:v>-3.6267318271590612</c:v>
                </c:pt>
                <c:pt idx="59">
                  <c:v>-3.5000861259540867</c:v>
                </c:pt>
                <c:pt idx="60">
                  <c:v>-3.3705082891312808</c:v>
                </c:pt>
                <c:pt idx="61">
                  <c:v>-3.2379858447817389</c:v>
                </c:pt>
                <c:pt idx="62">
                  <c:v>-3.1025041483431299</c:v>
                </c:pt>
                <c:pt idx="63">
                  <c:v>-2.9640452379536377</c:v>
                </c:pt>
                <c:pt idx="64">
                  <c:v>-2.8225865882396501</c:v>
                </c:pt>
                <c:pt idx="65">
                  <c:v>-2.6780996870820299</c:v>
                </c:pt>
              </c:numCache>
            </c:numRef>
          </c:val>
        </c:ser>
        <c:ser>
          <c:idx val="14"/>
          <c:order val="14"/>
          <c:tx>
            <c:strRef>
              <c:f>'A = 300 MIN lunar dist'!$BT$2</c:f>
              <c:strCache>
                <c:ptCount val="1"/>
                <c:pt idx="0">
                  <c:v>3.14</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dist'!$BT$3:$BT$68</c:f>
              <c:numCache>
                <c:formatCode>General</c:formatCode>
                <c:ptCount val="66"/>
                <c:pt idx="0">
                  <c:v>2.94321241147555</c:v>
                </c:pt>
                <c:pt idx="1">
                  <c:v>3.007611959254378</c:v>
                </c:pt>
                <c:pt idx="2">
                  <c:v>3.0825820947694798</c:v>
                </c:pt>
                <c:pt idx="3">
                  <c:v>3.1705611758385399</c:v>
                </c:pt>
                <c:pt idx="4">
                  <c:v>3.2751357070733289</c:v>
                </c:pt>
                <c:pt idx="5">
                  <c:v>3.4022800946463301</c:v>
                </c:pt>
                <c:pt idx="6">
                  <c:v>3.5642088510451999</c:v>
                </c:pt>
                <c:pt idx="7">
                  <c:v>3.7997439572624989</c:v>
                </c:pt>
                <c:pt idx="8">
                  <c:v>6.6756682209234599</c:v>
                </c:pt>
                <c:pt idx="9">
                  <c:v>6.7798697086355171</c:v>
                </c:pt>
                <c:pt idx="10">
                  <c:v>6.8311230838948376</c:v>
                </c:pt>
                <c:pt idx="11">
                  <c:v>6.8094340576260484</c:v>
                </c:pt>
                <c:pt idx="12">
                  <c:v>6.69194075564823</c:v>
                </c:pt>
                <c:pt idx="13">
                  <c:v>6.5295202688561931</c:v>
                </c:pt>
                <c:pt idx="14">
                  <c:v>6.4902448170474765</c:v>
                </c:pt>
                <c:pt idx="15">
                  <c:v>6.4499898160071201</c:v>
                </c:pt>
                <c:pt idx="16">
                  <c:v>6.4088668747527198</c:v>
                </c:pt>
                <c:pt idx="17">
                  <c:v>6.3669131962263465</c:v>
                </c:pt>
                <c:pt idx="18">
                  <c:v>6.3240700118927045</c:v>
                </c:pt>
                <c:pt idx="19">
                  <c:v>6.2801551015164145</c:v>
                </c:pt>
                <c:pt idx="20">
                  <c:v>6.2348290713402799</c:v>
                </c:pt>
                <c:pt idx="21">
                  <c:v>6.1875441069095665</c:v>
                </c:pt>
                <c:pt idx="22">
                  <c:v>6.1374659814716104</c:v>
                </c:pt>
                <c:pt idx="23">
                  <c:v>6.0833360724974845</c:v>
                </c:pt>
                <c:pt idx="24">
                  <c:v>6.0232109340173885</c:v>
                </c:pt>
                <c:pt idx="25">
                  <c:v>5.9539245197224675</c:v>
                </c:pt>
                <c:pt idx="26">
                  <c:v>5.8698700577913696</c:v>
                </c:pt>
                <c:pt idx="27">
                  <c:v>5.7598615031450899</c:v>
                </c:pt>
                <c:pt idx="28">
                  <c:v>5.5974112155127065</c:v>
                </c:pt>
                <c:pt idx="29">
                  <c:v>5.3003966212123403</c:v>
                </c:pt>
                <c:pt idx="30">
                  <c:v>4.4429808302629255</c:v>
                </c:pt>
                <c:pt idx="31">
                  <c:v>-3.1654762558145801</c:v>
                </c:pt>
                <c:pt idx="32">
                  <c:v>-6.7280801379408697</c:v>
                </c:pt>
                <c:pt idx="33">
                  <c:v>-6.3639510239594417</c:v>
                </c:pt>
                <c:pt idx="34">
                  <c:v>-6.1526252021819445</c:v>
                </c:pt>
                <c:pt idx="35">
                  <c:v>-6.006473034798538</c:v>
                </c:pt>
                <c:pt idx="36">
                  <c:v>-5.8894872169509656</c:v>
                </c:pt>
                <c:pt idx="37">
                  <c:v>-5.7870333249092099</c:v>
                </c:pt>
                <c:pt idx="38">
                  <c:v>-5.6921788749289579</c:v>
                </c:pt>
                <c:pt idx="39">
                  <c:v>-5.6012237017454733</c:v>
                </c:pt>
                <c:pt idx="40">
                  <c:v>-5.5120079645005475</c:v>
                </c:pt>
                <c:pt idx="41">
                  <c:v>-5.4231820664887245</c:v>
                </c:pt>
                <c:pt idx="42">
                  <c:v>-5.3338571537253401</c:v>
                </c:pt>
                <c:pt idx="43">
                  <c:v>-5.2434236575306414</c:v>
                </c:pt>
                <c:pt idx="44">
                  <c:v>-5.151449912351687</c:v>
                </c:pt>
                <c:pt idx="45">
                  <c:v>-5.0576227907055724</c:v>
                </c:pt>
                <c:pt idx="46">
                  <c:v>-4.9617108667420355</c:v>
                </c:pt>
                <c:pt idx="47">
                  <c:v>-4.8635406426272008</c:v>
                </c:pt>
                <c:pt idx="48">
                  <c:v>-4.7629808047585307</c:v>
                </c:pt>
                <c:pt idx="49">
                  <c:v>-4.6599312930686798</c:v>
                </c:pt>
                <c:pt idx="50">
                  <c:v>-4.5543155803318855</c:v>
                </c:pt>
                <c:pt idx="51">
                  <c:v>-4.4460750672755296</c:v>
                </c:pt>
                <c:pt idx="52">
                  <c:v>-4.3351648984199835</c:v>
                </c:pt>
                <c:pt idx="53">
                  <c:v>-4.2215507839656334</c:v>
                </c:pt>
                <c:pt idx="54">
                  <c:v>-4.1052065204675445</c:v>
                </c:pt>
                <c:pt idx="55">
                  <c:v>-3.9861120040578877</c:v>
                </c:pt>
                <c:pt idx="56">
                  <c:v>-3.8642516044976301</c:v>
                </c:pt>
                <c:pt idx="57">
                  <c:v>-3.7396127859193902</c:v>
                </c:pt>
                <c:pt idx="58">
                  <c:v>-3.6121849022955002</c:v>
                </c:pt>
                <c:pt idx="59">
                  <c:v>-3.48195809735738</c:v>
                </c:pt>
                <c:pt idx="60">
                  <c:v>-3.3489222682397601</c:v>
                </c:pt>
                <c:pt idx="61">
                  <c:v>-3.2130660364225299</c:v>
                </c:pt>
                <c:pt idx="62">
                  <c:v>-3.07437568872473</c:v>
                </c:pt>
                <c:pt idx="63">
                  <c:v>-2.9328340534090467</c:v>
                </c:pt>
                <c:pt idx="64">
                  <c:v>-2.788419215629979</c:v>
                </c:pt>
                <c:pt idx="65">
                  <c:v>-2.6411030812966989</c:v>
                </c:pt>
              </c:numCache>
            </c:numRef>
          </c:val>
        </c:ser>
        <c:ser>
          <c:idx val="15"/>
          <c:order val="15"/>
          <c:tx>
            <c:strRef>
              <c:f>'A = 300 MIN lunar dist'!$BU$2</c:f>
              <c:strCache>
                <c:ptCount val="1"/>
                <c:pt idx="0">
                  <c:v>3.15</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dist'!$BU$3:$BU$68</c:f>
              <c:numCache>
                <c:formatCode>General</c:formatCode>
                <c:ptCount val="66"/>
                <c:pt idx="0">
                  <c:v>2.9551659057822612</c:v>
                </c:pt>
                <c:pt idx="1">
                  <c:v>3.0225096744135187</c:v>
                </c:pt>
                <c:pt idx="2">
                  <c:v>3.101294551123468</c:v>
                </c:pt>
                <c:pt idx="3">
                  <c:v>3.194317647200728</c:v>
                </c:pt>
                <c:pt idx="4">
                  <c:v>3.3057933711967</c:v>
                </c:pt>
                <c:pt idx="5">
                  <c:v>3.4429970077065999</c:v>
                </c:pt>
                <c:pt idx="6">
                  <c:v>3.6217778291876299</c:v>
                </c:pt>
                <c:pt idx="7">
                  <c:v>3.9034630688277412</c:v>
                </c:pt>
                <c:pt idx="8">
                  <c:v>6.81802478696408</c:v>
                </c:pt>
                <c:pt idx="9">
                  <c:v>6.8325054955882001</c:v>
                </c:pt>
                <c:pt idx="10">
                  <c:v>6.7855085033801803</c:v>
                </c:pt>
                <c:pt idx="11">
                  <c:v>6.7270596114445897</c:v>
                </c:pt>
                <c:pt idx="12">
                  <c:v>6.6995459101813895</c:v>
                </c:pt>
                <c:pt idx="13">
                  <c:v>6.6700536065222096</c:v>
                </c:pt>
                <c:pt idx="14">
                  <c:v>6.6387887241519401</c:v>
                </c:pt>
                <c:pt idx="15">
                  <c:v>6.6059126917604685</c:v>
                </c:pt>
                <c:pt idx="16">
                  <c:v>6.5715315703775445</c:v>
                </c:pt>
                <c:pt idx="17">
                  <c:v>6.5356845025787775</c:v>
                </c:pt>
                <c:pt idx="18">
                  <c:v>6.4983312518577385</c:v>
                </c:pt>
                <c:pt idx="19">
                  <c:v>6.45933714925979</c:v>
                </c:pt>
                <c:pt idx="20">
                  <c:v>6.4184556706850326</c:v>
                </c:pt>
                <c:pt idx="21">
                  <c:v>6.3753002565257351</c:v>
                </c:pt>
                <c:pt idx="22">
                  <c:v>6.3293012267499265</c:v>
                </c:pt>
                <c:pt idx="23">
                  <c:v>6.2796273717417295</c:v>
                </c:pt>
                <c:pt idx="24">
                  <c:v>6.2250387498846003</c:v>
                </c:pt>
                <c:pt idx="25">
                  <c:v>6.1635895892815356</c:v>
                </c:pt>
                <c:pt idx="26">
                  <c:v>6.0919852457662369</c:v>
                </c:pt>
                <c:pt idx="27">
                  <c:v>6.0040249985383696</c:v>
                </c:pt>
                <c:pt idx="28">
                  <c:v>5.8862093134655904</c:v>
                </c:pt>
                <c:pt idx="29">
                  <c:v>5.7020243571450626</c:v>
                </c:pt>
                <c:pt idx="30">
                  <c:v>5.3073129480666346</c:v>
                </c:pt>
                <c:pt idx="31">
                  <c:v>3.2838566164660001</c:v>
                </c:pt>
                <c:pt idx="32">
                  <c:v>-6.8493638143608599</c:v>
                </c:pt>
                <c:pt idx="33">
                  <c:v>-6.466929441124349</c:v>
                </c:pt>
                <c:pt idx="34">
                  <c:v>-6.2271516856586802</c:v>
                </c:pt>
                <c:pt idx="35">
                  <c:v>-6.0724774565114386</c:v>
                </c:pt>
                <c:pt idx="36">
                  <c:v>-5.9515827350091124</c:v>
                </c:pt>
                <c:pt idx="37">
                  <c:v>-5.8462262574701196</c:v>
                </c:pt>
                <c:pt idx="38">
                  <c:v>-5.7485218928730824</c:v>
                </c:pt>
                <c:pt idx="39">
                  <c:v>-5.6545207023651445</c:v>
                </c:pt>
                <c:pt idx="40">
                  <c:v>-5.5620241317083385</c:v>
                </c:pt>
                <c:pt idx="41">
                  <c:v>-5.4697078686150356</c:v>
                </c:pt>
                <c:pt idx="42">
                  <c:v>-5.3767249674595075</c:v>
                </c:pt>
                <c:pt idx="43">
                  <c:v>-5.2825082771206295</c:v>
                </c:pt>
                <c:pt idx="44">
                  <c:v>-5.1866641506169797</c:v>
                </c:pt>
                <c:pt idx="45">
                  <c:v>-5.0889117832904898</c:v>
                </c:pt>
                <c:pt idx="46">
                  <c:v>-4.9890466504098914</c:v>
                </c:pt>
                <c:pt idx="47">
                  <c:v>-4.8869175761009878</c:v>
                </c:pt>
                <c:pt idx="48">
                  <c:v>-4.7824116049621814</c:v>
                </c:pt>
                <c:pt idx="49">
                  <c:v>-4.6754438314882085</c:v>
                </c:pt>
                <c:pt idx="50">
                  <c:v>-4.5659503034466695</c:v>
                </c:pt>
                <c:pt idx="51">
                  <c:v>-4.4538828983933803</c:v>
                </c:pt>
                <c:pt idx="52">
                  <c:v>-4.3392055548933524</c:v>
                </c:pt>
                <c:pt idx="53">
                  <c:v>-4.2218914294769085</c:v>
                </c:pt>
                <c:pt idx="54">
                  <c:v>-4.1019206614350407</c:v>
                </c:pt>
                <c:pt idx="55">
                  <c:v>-3.979278610116856</c:v>
                </c:pt>
                <c:pt idx="56">
                  <c:v>-3.8539543858271701</c:v>
                </c:pt>
                <c:pt idx="57">
                  <c:v>-3.7259396024800409</c:v>
                </c:pt>
                <c:pt idx="58">
                  <c:v>-3.5952272697721601</c:v>
                </c:pt>
                <c:pt idx="59">
                  <c:v>-3.4618107782060199</c:v>
                </c:pt>
                <c:pt idx="60">
                  <c:v>-3.3256829142790365</c:v>
                </c:pt>
                <c:pt idx="61">
                  <c:v>-3.186834878759409</c:v>
                </c:pt>
                <c:pt idx="62">
                  <c:v>-3.0452552519090599</c:v>
                </c:pt>
                <c:pt idx="63">
                  <c:v>-2.9009288687328212</c:v>
                </c:pt>
                <c:pt idx="64">
                  <c:v>-2.75383557386365</c:v>
                </c:pt>
                <c:pt idx="65">
                  <c:v>-2.6039487538215589</c:v>
                </c:pt>
              </c:numCache>
            </c:numRef>
          </c:val>
        </c:ser>
        <c:ser>
          <c:idx val="16"/>
          <c:order val="16"/>
          <c:tx>
            <c:strRef>
              <c:f>'A = 300 MIN lunar dist'!$BV$2</c:f>
              <c:strCache>
                <c:ptCount val="1"/>
                <c:pt idx="0">
                  <c:v>3.16</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dist'!$BV$3:$BV$68</c:f>
              <c:numCache>
                <c:formatCode>General</c:formatCode>
                <c:ptCount val="66"/>
                <c:pt idx="0">
                  <c:v>2.9676082981940799</c:v>
                </c:pt>
                <c:pt idx="1">
                  <c:v>3.0380809197391168</c:v>
                </c:pt>
                <c:pt idx="2">
                  <c:v>3.1209465214517702</c:v>
                </c:pt>
                <c:pt idx="3">
                  <c:v>3.2194115003398198</c:v>
                </c:pt>
                <c:pt idx="4">
                  <c:v>3.3384254627602412</c:v>
                </c:pt>
                <c:pt idx="5">
                  <c:v>3.4868535691341007</c:v>
                </c:pt>
                <c:pt idx="6">
                  <c:v>3.6854081725312198</c:v>
                </c:pt>
                <c:pt idx="7">
                  <c:v>4.043582531075395</c:v>
                </c:pt>
                <c:pt idx="8">
                  <c:v>6.8278020249727085</c:v>
                </c:pt>
                <c:pt idx="9">
                  <c:v>6.817092858057765</c:v>
                </c:pt>
                <c:pt idx="10">
                  <c:v>6.8037903037825433</c:v>
                </c:pt>
                <c:pt idx="11">
                  <c:v>6.7876169962533899</c:v>
                </c:pt>
                <c:pt idx="12">
                  <c:v>6.7688056131277765</c:v>
                </c:pt>
                <c:pt idx="13">
                  <c:v>6.7475588001340885</c:v>
                </c:pt>
                <c:pt idx="14">
                  <c:v>6.7240422760594436</c:v>
                </c:pt>
                <c:pt idx="15">
                  <c:v>6.6983779557736733</c:v>
                </c:pt>
                <c:pt idx="16">
                  <c:v>6.6706375531530204</c:v>
                </c:pt>
                <c:pt idx="17">
                  <c:v>6.6408362212908285</c:v>
                </c:pt>
                <c:pt idx="18">
                  <c:v>6.6089261571110756</c:v>
                </c:pt>
                <c:pt idx="19">
                  <c:v>6.5747897405773985</c:v>
                </c:pt>
                <c:pt idx="20">
                  <c:v>6.5382286711617104</c:v>
                </c:pt>
                <c:pt idx="21">
                  <c:v>6.49894853099042</c:v>
                </c:pt>
                <c:pt idx="22">
                  <c:v>6.4565297976518723</c:v>
                </c:pt>
                <c:pt idx="23">
                  <c:v>6.4103764204012803</c:v>
                </c:pt>
                <c:pt idx="24">
                  <c:v>6.3596178816385098</c:v>
                </c:pt>
                <c:pt idx="25">
                  <c:v>6.3029168306376198</c:v>
                </c:pt>
                <c:pt idx="26">
                  <c:v>6.2380633289645866</c:v>
                </c:pt>
                <c:pt idx="27">
                  <c:v>6.1610337204709085</c:v>
                </c:pt>
                <c:pt idx="28">
                  <c:v>6.0634856709541856</c:v>
                </c:pt>
                <c:pt idx="29">
                  <c:v>5.9245524321815299</c:v>
                </c:pt>
                <c:pt idx="30">
                  <c:v>5.6730507147551101</c:v>
                </c:pt>
                <c:pt idx="31">
                  <c:v>4.83363729487795</c:v>
                </c:pt>
                <c:pt idx="32">
                  <c:v>-6.34343891441425</c:v>
                </c:pt>
                <c:pt idx="33">
                  <c:v>-6.5481866398009778</c:v>
                </c:pt>
                <c:pt idx="34">
                  <c:v>-6.2812786635959101</c:v>
                </c:pt>
                <c:pt idx="35">
                  <c:v>-6.1205876525190961</c:v>
                </c:pt>
                <c:pt idx="36">
                  <c:v>-5.9975296497308204</c:v>
                </c:pt>
                <c:pt idx="37">
                  <c:v>-5.89054962910126</c:v>
                </c:pt>
                <c:pt idx="38">
                  <c:v>-5.7910440251938295</c:v>
                </c:pt>
                <c:pt idx="39">
                  <c:v>-5.6949286653782307</c:v>
                </c:pt>
                <c:pt idx="40">
                  <c:v>-5.6000169226812035</c:v>
                </c:pt>
                <c:pt idx="41">
                  <c:v>-5.5050315878069656</c:v>
                </c:pt>
                <c:pt idx="42">
                  <c:v>-5.4091764631483814</c:v>
                </c:pt>
                <c:pt idx="43">
                  <c:v>-5.3119299255236889</c:v>
                </c:pt>
                <c:pt idx="44">
                  <c:v>-5.2129371577229326</c:v>
                </c:pt>
                <c:pt idx="45">
                  <c:v>-5.1119498169127056</c:v>
                </c:pt>
                <c:pt idx="46">
                  <c:v>-5.0087903548419703</c:v>
                </c:pt>
                <c:pt idx="47">
                  <c:v>-4.9033299792535834</c:v>
                </c:pt>
                <c:pt idx="48">
                  <c:v>-4.7954745085790806</c:v>
                </c:pt>
                <c:pt idx="49">
                  <c:v>-4.6851548355725745</c:v>
                </c:pt>
                <c:pt idx="50">
                  <c:v>-4.5723203956379024</c:v>
                </c:pt>
                <c:pt idx="51">
                  <c:v>-4.4569345099168665</c:v>
                </c:pt>
                <c:pt idx="52">
                  <c:v>-4.3389709803947403</c:v>
                </c:pt>
                <c:pt idx="53">
                  <c:v>-4.2184115116855345</c:v>
                </c:pt>
                <c:pt idx="54">
                  <c:v>-4.0952437337236018</c:v>
                </c:pt>
                <c:pt idx="55">
                  <c:v>-3.9694596033814187</c:v>
                </c:pt>
                <c:pt idx="56">
                  <c:v>-3.8410540848112587</c:v>
                </c:pt>
                <c:pt idx="57">
                  <c:v>-3.7100240179984589</c:v>
                </c:pt>
                <c:pt idx="58">
                  <c:v>-3.5763671059169302</c:v>
                </c:pt>
                <c:pt idx="59">
                  <c:v>-3.4400809636774898</c:v>
                </c:pt>
                <c:pt idx="60">
                  <c:v>-3.3011621955159867</c:v>
                </c:pt>
                <c:pt idx="61">
                  <c:v>-3.1596054472836177</c:v>
                </c:pt>
                <c:pt idx="62">
                  <c:v>-3.0154024084369797</c:v>
                </c:pt>
                <c:pt idx="63">
                  <c:v>-2.8685407046515499</c:v>
                </c:pt>
                <c:pt idx="64">
                  <c:v>-2.7190026299080365</c:v>
                </c:pt>
                <c:pt idx="65">
                  <c:v>-2.5667636734506987</c:v>
                </c:pt>
              </c:numCache>
            </c:numRef>
          </c:val>
        </c:ser>
        <c:ser>
          <c:idx val="17"/>
          <c:order val="17"/>
          <c:tx>
            <c:strRef>
              <c:f>'A = 300 MIN lunar dist'!$BW$2</c:f>
              <c:strCache>
                <c:ptCount val="1"/>
                <c:pt idx="0">
                  <c:v>3.17</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dist'!$BW$3:$BW$68</c:f>
              <c:numCache>
                <c:formatCode>General</c:formatCode>
                <c:ptCount val="66"/>
                <c:pt idx="0">
                  <c:v>2.9805668411755799</c:v>
                </c:pt>
                <c:pt idx="1">
                  <c:v>3.0543662268852199</c:v>
                </c:pt>
                <c:pt idx="2">
                  <c:v>3.1415992608936412</c:v>
                </c:pt>
                <c:pt idx="3">
                  <c:v>3.2459384575423349</c:v>
                </c:pt>
                <c:pt idx="4">
                  <c:v>3.373191972820949</c:v>
                </c:pt>
                <c:pt idx="5">
                  <c:v>3.5341655545552877</c:v>
                </c:pt>
                <c:pt idx="6">
                  <c:v>3.7561393418132401</c:v>
                </c:pt>
                <c:pt idx="7">
                  <c:v>6.83016456736366</c:v>
                </c:pt>
                <c:pt idx="8">
                  <c:v>6.8318686840260989</c:v>
                </c:pt>
                <c:pt idx="9">
                  <c:v>6.8300343479392378</c:v>
                </c:pt>
                <c:pt idx="10">
                  <c:v>6.8248891601557125</c:v>
                </c:pt>
                <c:pt idx="11">
                  <c:v>6.8166391700241133</c:v>
                </c:pt>
                <c:pt idx="12">
                  <c:v>6.8054637421334014</c:v>
                </c:pt>
                <c:pt idx="13">
                  <c:v>6.7915107775309727</c:v>
                </c:pt>
                <c:pt idx="14">
                  <c:v>6.7748925171534955</c:v>
                </c:pt>
                <c:pt idx="15">
                  <c:v>6.7556820296925002</c:v>
                </c:pt>
                <c:pt idx="16">
                  <c:v>6.73391037159407</c:v>
                </c:pt>
                <c:pt idx="17">
                  <c:v>6.7095642992349598</c:v>
                </c:pt>
                <c:pt idx="18">
                  <c:v>6.6825838640779631</c:v>
                </c:pt>
                <c:pt idx="19">
                  <c:v>6.6528588519156822</c:v>
                </c:pt>
                <c:pt idx="20">
                  <c:v>6.6202225765991445</c:v>
                </c:pt>
                <c:pt idx="21">
                  <c:v>6.5844408425383865</c:v>
                </c:pt>
                <c:pt idx="22">
                  <c:v>6.5451904538752297</c:v>
                </c:pt>
                <c:pt idx="23">
                  <c:v>6.5020210405304875</c:v>
                </c:pt>
                <c:pt idx="24">
                  <c:v>6.4542828156433734</c:v>
                </c:pt>
                <c:pt idx="25">
                  <c:v>6.4009875140375385</c:v>
                </c:pt>
                <c:pt idx="26">
                  <c:v>6.3405226731762365</c:v>
                </c:pt>
                <c:pt idx="27">
                  <c:v>6.2700068949943333</c:v>
                </c:pt>
                <c:pt idx="28">
                  <c:v>6.1836406944202134</c:v>
                </c:pt>
                <c:pt idx="29">
                  <c:v>6.0675977015353775</c:v>
                </c:pt>
                <c:pt idx="30">
                  <c:v>5.8786497053540101</c:v>
                </c:pt>
                <c:pt idx="31">
                  <c:v>5.383202240021137</c:v>
                </c:pt>
                <c:pt idx="32">
                  <c:v>-2.8250607729248398</c:v>
                </c:pt>
                <c:pt idx="33">
                  <c:v>-6.6117253630368085</c:v>
                </c:pt>
                <c:pt idx="34">
                  <c:v>-6.3201707485984651</c:v>
                </c:pt>
                <c:pt idx="35">
                  <c:v>-6.1556891532867395</c:v>
                </c:pt>
                <c:pt idx="36">
                  <c:v>-6.0317331362391471</c:v>
                </c:pt>
                <c:pt idx="37">
                  <c:v>-5.9239691832143366</c:v>
                </c:pt>
                <c:pt idx="38">
                  <c:v>-5.8233300772150303</c:v>
                </c:pt>
                <c:pt idx="39">
                  <c:v>-5.7256977730225103</c:v>
                </c:pt>
                <c:pt idx="40">
                  <c:v>-5.6289371152541099</c:v>
                </c:pt>
                <c:pt idx="41">
                  <c:v>-5.5318326380971996</c:v>
                </c:pt>
                <c:pt idx="42">
                  <c:v>-5.4336430647897789</c:v>
                </c:pt>
                <c:pt idx="43">
                  <c:v>-5.3338928666925201</c:v>
                </c:pt>
                <c:pt idx="44">
                  <c:v>-5.2322649122404403</c:v>
                </c:pt>
                <c:pt idx="45">
                  <c:v>-5.1285418120581285</c:v>
                </c:pt>
                <c:pt idx="46">
                  <c:v>-5.0225715812013085</c:v>
                </c:pt>
                <c:pt idx="47">
                  <c:v>-4.9142468873895497</c:v>
                </c:pt>
                <c:pt idx="48">
                  <c:v>-4.8034915495838701</c:v>
                </c:pt>
                <c:pt idx="49">
                  <c:v>-4.6902518235874275</c:v>
                </c:pt>
                <c:pt idx="50">
                  <c:v>-4.5744903605256875</c:v>
                </c:pt>
                <c:pt idx="51">
                  <c:v>-4.4561819429730498</c:v>
                </c:pt>
                <c:pt idx="52">
                  <c:v>-4.3353104006468701</c:v>
                </c:pt>
                <c:pt idx="53">
                  <c:v>-4.211866292493319</c:v>
                </c:pt>
                <c:pt idx="54">
                  <c:v>-4.0858451105406504</c:v>
                </c:pt>
                <c:pt idx="55">
                  <c:v>-3.9572458440199467</c:v>
                </c:pt>
                <c:pt idx="56">
                  <c:v>-3.8260697850749787</c:v>
                </c:pt>
                <c:pt idx="57">
                  <c:v>-3.6923194948598566</c:v>
                </c:pt>
                <c:pt idx="58">
                  <c:v>-3.5559978671292498</c:v>
                </c:pt>
                <c:pt idx="59">
                  <c:v>-3.417107246301808</c:v>
                </c:pt>
                <c:pt idx="60">
                  <c:v>-3.2756485455635787</c:v>
                </c:pt>
                <c:pt idx="61">
                  <c:v>-3.1316203404533001</c:v>
                </c:pt>
                <c:pt idx="62">
                  <c:v>-2.9850178851708598</c:v>
                </c:pt>
                <c:pt idx="63">
                  <c:v>-2.8358320190890485</c:v>
                </c:pt>
                <c:pt idx="64">
                  <c:v>-2.6840479235049397</c:v>
                </c:pt>
                <c:pt idx="65">
                  <c:v>-2.5296436167087379</c:v>
                </c:pt>
              </c:numCache>
            </c:numRef>
          </c:val>
        </c:ser>
        <c:ser>
          <c:idx val="18"/>
          <c:order val="18"/>
          <c:tx>
            <c:strRef>
              <c:f>'A = 300 MIN lunar dist'!$BX$2</c:f>
              <c:strCache>
                <c:ptCount val="1"/>
                <c:pt idx="0">
                  <c:v>3.18</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dist'!$BX$3:$BX$68</c:f>
              <c:numCache>
                <c:formatCode>General</c:formatCode>
                <c:ptCount val="66"/>
                <c:pt idx="0">
                  <c:v>2.9940703614078701</c:v>
                </c:pt>
                <c:pt idx="1">
                  <c:v>3.0714085396985364</c:v>
                </c:pt>
                <c:pt idx="2">
                  <c:v>3.1633175950340018</c:v>
                </c:pt>
                <c:pt idx="3">
                  <c:v>3.273999268773395</c:v>
                </c:pt>
                <c:pt idx="4">
                  <c:v>3.4102609189780222</c:v>
                </c:pt>
                <c:pt idx="5">
                  <c:v>3.5852692554881798</c:v>
                </c:pt>
                <c:pt idx="6">
                  <c:v>3.8352541804533393</c:v>
                </c:pt>
                <c:pt idx="7">
                  <c:v>6.8103408728909836</c:v>
                </c:pt>
                <c:pt idx="8">
                  <c:v>6.8195094548841819</c:v>
                </c:pt>
                <c:pt idx="9">
                  <c:v>6.8250865650934465</c:v>
                </c:pt>
                <c:pt idx="10">
                  <c:v>6.8272420908618789</c:v>
                </c:pt>
                <c:pt idx="11">
                  <c:v>6.8261212768573678</c:v>
                </c:pt>
                <c:pt idx="12">
                  <c:v>6.8218417520776402</c:v>
                </c:pt>
                <c:pt idx="13">
                  <c:v>6.8144914147213598</c:v>
                </c:pt>
                <c:pt idx="14">
                  <c:v>6.8041271550347799</c:v>
                </c:pt>
                <c:pt idx="15">
                  <c:v>6.7907743588345699</c:v>
                </c:pt>
                <c:pt idx="16">
                  <c:v>6.77442689073838</c:v>
                </c:pt>
                <c:pt idx="17">
                  <c:v>6.75504711751499</c:v>
                </c:pt>
                <c:pt idx="18">
                  <c:v>6.7325654445890724</c:v>
                </c:pt>
                <c:pt idx="19">
                  <c:v>6.7068782260375945</c:v>
                </c:pt>
                <c:pt idx="20">
                  <c:v>6.6778432186590297</c:v>
                </c:pt>
                <c:pt idx="21">
                  <c:v>6.6452702114747098</c:v>
                </c:pt>
                <c:pt idx="22">
                  <c:v>6.60890367234766</c:v>
                </c:pt>
                <c:pt idx="23">
                  <c:v>6.5683916466419285</c:v>
                </c:pt>
                <c:pt idx="24">
                  <c:v>6.5232286684636414</c:v>
                </c:pt>
                <c:pt idx="25">
                  <c:v>6.47264771906395</c:v>
                </c:pt>
                <c:pt idx="26">
                  <c:v>6.4154027740615334</c:v>
                </c:pt>
                <c:pt idx="27">
                  <c:v>6.3492882384124298</c:v>
                </c:pt>
                <c:pt idx="28">
                  <c:v>6.2699418924749102</c:v>
                </c:pt>
                <c:pt idx="29">
                  <c:v>6.1672756226754721</c:v>
                </c:pt>
                <c:pt idx="30">
                  <c:v>6.0114359440996203</c:v>
                </c:pt>
                <c:pt idx="31">
                  <c:v>5.6601006183887055</c:v>
                </c:pt>
                <c:pt idx="32">
                  <c:v>1.74260578964341</c:v>
                </c:pt>
                <c:pt idx="33">
                  <c:v>-6.6597105965592265</c:v>
                </c:pt>
                <c:pt idx="34">
                  <c:v>-6.3473876799146201</c:v>
                </c:pt>
                <c:pt idx="35">
                  <c:v>-6.1811306332721401</c:v>
                </c:pt>
                <c:pt idx="36">
                  <c:v>-6.0572034859413932</c:v>
                </c:pt>
                <c:pt idx="37">
                  <c:v>-5.9492083177785524</c:v>
                </c:pt>
                <c:pt idx="38">
                  <c:v>-5.847863143164191</c:v>
                </c:pt>
                <c:pt idx="39">
                  <c:v>-5.7491015491570545</c:v>
                </c:pt>
                <c:pt idx="40">
                  <c:v>-5.6508695295457008</c:v>
                </c:pt>
                <c:pt idx="41">
                  <c:v>-5.5520223367241401</c:v>
                </c:pt>
                <c:pt idx="42">
                  <c:v>-5.4518756210958985</c:v>
                </c:pt>
                <c:pt idx="43">
                  <c:v>-5.3499984414894399</c:v>
                </c:pt>
                <c:pt idx="44">
                  <c:v>-5.2461094066013434</c:v>
                </c:pt>
                <c:pt idx="45">
                  <c:v>-5.1400200256367796</c:v>
                </c:pt>
                <c:pt idx="46">
                  <c:v>-5.0316021425724928</c:v>
                </c:pt>
                <c:pt idx="47">
                  <c:v>-4.920768197710589</c:v>
                </c:pt>
                <c:pt idx="48">
                  <c:v>-4.8074588980511699</c:v>
                </c:pt>
                <c:pt idx="49">
                  <c:v>-4.6916349452379436</c:v>
                </c:pt>
                <c:pt idx="50">
                  <c:v>-4.5732715387226834</c:v>
                </c:pt>
                <c:pt idx="51">
                  <c:v>-4.4523544789565745</c:v>
                </c:pt>
                <c:pt idx="52">
                  <c:v>-4.3288773473824245</c:v>
                </c:pt>
                <c:pt idx="53">
                  <c:v>-4.2028394049288824</c:v>
                </c:pt>
                <c:pt idx="54">
                  <c:v>-4.074243964338887</c:v>
                </c:pt>
                <c:pt idx="55">
                  <c:v>-3.9430970857746801</c:v>
                </c:pt>
                <c:pt idx="56">
                  <c:v>-3.8094064874117777</c:v>
                </c:pt>
                <c:pt idx="57">
                  <c:v>-3.6731805950939802</c:v>
                </c:pt>
                <c:pt idx="58">
                  <c:v>-3.5344276760478399</c:v>
                </c:pt>
                <c:pt idx="59">
                  <c:v>-3.3931550002180377</c:v>
                </c:pt>
                <c:pt idx="60">
                  <c:v>-3.2493680073183699</c:v>
                </c:pt>
                <c:pt idx="61">
                  <c:v>-3.1030694224612398</c:v>
                </c:pt>
                <c:pt idx="62">
                  <c:v>-2.9542583055301566</c:v>
                </c:pt>
                <c:pt idx="63">
                  <c:v>-2.8029289485825801</c:v>
                </c:pt>
                <c:pt idx="64">
                  <c:v>-2.6490696197616397</c:v>
                </c:pt>
                <c:pt idx="65">
                  <c:v>-2.4926610686302677</c:v>
                </c:pt>
              </c:numCache>
            </c:numRef>
          </c:val>
        </c:ser>
        <c:ser>
          <c:idx val="19"/>
          <c:order val="19"/>
          <c:tx>
            <c:strRef>
              <c:f>'A = 300 MIN lunar dist'!$BY$2</c:f>
              <c:strCache>
                <c:ptCount val="1"/>
                <c:pt idx="0">
                  <c:v>3.19</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dist'!$BY$3:$BY$68</c:f>
              <c:numCache>
                <c:formatCode>General</c:formatCode>
                <c:ptCount val="66"/>
                <c:pt idx="0">
                  <c:v>3.0081493643405</c:v>
                </c:pt>
                <c:pt idx="1">
                  <c:v>3.0892531026975099</c:v>
                </c:pt>
                <c:pt idx="2">
                  <c:v>3.186169542470326</c:v>
                </c:pt>
                <c:pt idx="3">
                  <c:v>3.3036990547416201</c:v>
                </c:pt>
                <c:pt idx="4">
                  <c:v>3.4498054108970622</c:v>
                </c:pt>
                <c:pt idx="5">
                  <c:v>3.64051069032362</c:v>
                </c:pt>
                <c:pt idx="6">
                  <c:v>3.9243328689930039</c:v>
                </c:pt>
                <c:pt idx="7">
                  <c:v>6.7770466605925899</c:v>
                </c:pt>
                <c:pt idx="8">
                  <c:v>6.7934646856500134</c:v>
                </c:pt>
                <c:pt idx="9">
                  <c:v>6.8062477089359898</c:v>
                </c:pt>
                <c:pt idx="10">
                  <c:v>6.8154948372043265</c:v>
                </c:pt>
                <c:pt idx="11">
                  <c:v>6.8212809619966555</c:v>
                </c:pt>
                <c:pt idx="12">
                  <c:v>6.8236568080982307</c:v>
                </c:pt>
                <c:pt idx="13">
                  <c:v>6.8226497631943834</c:v>
                </c:pt>
                <c:pt idx="14">
                  <c:v>6.8182651872004802</c:v>
                </c:pt>
                <c:pt idx="15">
                  <c:v>6.8104879233678455</c:v>
                </c:pt>
                <c:pt idx="16">
                  <c:v>6.799283634439889</c:v>
                </c:pt>
                <c:pt idx="17">
                  <c:v>6.7845995142561204</c:v>
                </c:pt>
                <c:pt idx="18">
                  <c:v>6.7663639571287497</c:v>
                </c:pt>
                <c:pt idx="19">
                  <c:v>6.7444844262487269</c:v>
                </c:pt>
                <c:pt idx="20">
                  <c:v>6.7188428561906095</c:v>
                </c:pt>
                <c:pt idx="21">
                  <c:v>6.6892868834910724</c:v>
                </c:pt>
                <c:pt idx="22">
                  <c:v>6.6556143985279466</c:v>
                </c:pt>
                <c:pt idx="23">
                  <c:v>6.6175470473489009</c:v>
                </c:pt>
                <c:pt idx="24">
                  <c:v>6.5746824933599814</c:v>
                </c:pt>
                <c:pt idx="25">
                  <c:v>6.5264062961589326</c:v>
                </c:pt>
                <c:pt idx="26">
                  <c:v>6.4717168533323104</c:v>
                </c:pt>
                <c:pt idx="27">
                  <c:v>6.4088443792456475</c:v>
                </c:pt>
                <c:pt idx="28">
                  <c:v>6.3343203996025004</c:v>
                </c:pt>
                <c:pt idx="29">
                  <c:v>6.2402719139720428</c:v>
                </c:pt>
                <c:pt idx="30">
                  <c:v>6.1042091627610198</c:v>
                </c:pt>
                <c:pt idx="31">
                  <c:v>5.8269727625493202</c:v>
                </c:pt>
                <c:pt idx="32">
                  <c:v>3.70736240098966</c:v>
                </c:pt>
                <c:pt idx="33">
                  <c:v>-6.6935453016131197</c:v>
                </c:pt>
                <c:pt idx="34">
                  <c:v>-6.3655262858114297</c:v>
                </c:pt>
                <c:pt idx="35">
                  <c:v>-6.1992842025172035</c:v>
                </c:pt>
                <c:pt idx="36">
                  <c:v>-6.0760558996214895</c:v>
                </c:pt>
                <c:pt idx="37">
                  <c:v>-5.968187549630926</c:v>
                </c:pt>
                <c:pt idx="38">
                  <c:v>-5.8664077455803314</c:v>
                </c:pt>
                <c:pt idx="39">
                  <c:v>-5.7667698684553965</c:v>
                </c:pt>
                <c:pt idx="40">
                  <c:v>-5.6673218588149279</c:v>
                </c:pt>
                <c:pt idx="41">
                  <c:v>-5.5669951136583196</c:v>
                </c:pt>
                <c:pt idx="42">
                  <c:v>-5.4651615666816697</c:v>
                </c:pt>
                <c:pt idx="43">
                  <c:v>-5.3614332134277065</c:v>
                </c:pt>
                <c:pt idx="44">
                  <c:v>-5.2555619588348703</c:v>
                </c:pt>
                <c:pt idx="45">
                  <c:v>-5.1473859194331055</c:v>
                </c:pt>
                <c:pt idx="46">
                  <c:v>-5.0367986830623854</c:v>
                </c:pt>
                <c:pt idx="47">
                  <c:v>-4.9237309881453095</c:v>
                </c:pt>
                <c:pt idx="48">
                  <c:v>-4.808138966757225</c:v>
                </c:pt>
                <c:pt idx="49">
                  <c:v>-4.6899967225933503</c:v>
                </c:pt>
                <c:pt idx="50">
                  <c:v>-4.5692911589872303</c:v>
                </c:pt>
                <c:pt idx="51">
                  <c:v>-4.446018430283539</c:v>
                </c:pt>
                <c:pt idx="52">
                  <c:v>-4.3201813685496999</c:v>
                </c:pt>
                <c:pt idx="53">
                  <c:v>-4.1917875634077655</c:v>
                </c:pt>
                <c:pt idx="54">
                  <c:v>-4.0608478801703596</c:v>
                </c:pt>
                <c:pt idx="55">
                  <c:v>-3.9273752667218389</c:v>
                </c:pt>
                <c:pt idx="56">
                  <c:v>-3.7913837529524099</c:v>
                </c:pt>
                <c:pt idx="57">
                  <c:v>-3.6528875705109001</c:v>
                </c:pt>
                <c:pt idx="58">
                  <c:v>-3.5119003382069098</c:v>
                </c:pt>
                <c:pt idx="59">
                  <c:v>-3.3684342747758</c:v>
                </c:pt>
                <c:pt idx="60">
                  <c:v>-3.2224993885333379</c:v>
                </c:pt>
                <c:pt idx="61">
                  <c:v>-3.0741026249669501</c:v>
                </c:pt>
                <c:pt idx="62">
                  <c:v>-2.9232469059656787</c:v>
                </c:pt>
                <c:pt idx="63">
                  <c:v>-2.7699300762795889</c:v>
                </c:pt>
                <c:pt idx="64">
                  <c:v>-2.6141436046425399</c:v>
                </c:pt>
                <c:pt idx="65">
                  <c:v>-2.45587107499937</c:v>
                </c:pt>
              </c:numCache>
            </c:numRef>
          </c:val>
        </c:ser>
        <c:ser>
          <c:idx val="20"/>
          <c:order val="20"/>
          <c:tx>
            <c:strRef>
              <c:f>'A = 300 MIN lunar dist'!$BZ$2</c:f>
              <c:strCache>
                <c:ptCount val="1"/>
                <c:pt idx="0">
                  <c:v>3.2</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dist'!$BZ$3:$BZ$68</c:f>
              <c:numCache>
                <c:formatCode>General</c:formatCode>
                <c:ptCount val="66"/>
                <c:pt idx="0">
                  <c:v>3.0228359710185777</c:v>
                </c:pt>
                <c:pt idx="1">
                  <c:v>3.107947548393768</c:v>
                </c:pt>
                <c:pt idx="2">
                  <c:v>3.2102261704819899</c:v>
                </c:pt>
                <c:pt idx="3">
                  <c:v>3.3351457960822777</c:v>
                </c:pt>
                <c:pt idx="4">
                  <c:v>3.4919987611230598</c:v>
                </c:pt>
                <c:pt idx="5">
                  <c:v>3.7002253558470208</c:v>
                </c:pt>
                <c:pt idx="6">
                  <c:v>4.0252814304631102</c:v>
                </c:pt>
                <c:pt idx="7">
                  <c:v>6.7294348825600796</c:v>
                </c:pt>
                <c:pt idx="8">
                  <c:v>6.7539303881850845</c:v>
                </c:pt>
                <c:pt idx="9">
                  <c:v>6.774625685210709</c:v>
                </c:pt>
                <c:pt idx="10">
                  <c:v>6.7915366562218855</c:v>
                </c:pt>
                <c:pt idx="11">
                  <c:v>6.8046648751959626</c:v>
                </c:pt>
                <c:pt idx="12">
                  <c:v>6.8140000016707845</c:v>
                </c:pt>
                <c:pt idx="13">
                  <c:v>6.8195219177235895</c:v>
                </c:pt>
                <c:pt idx="14">
                  <c:v>6.8212024385788714</c:v>
                </c:pt>
                <c:pt idx="15">
                  <c:v>6.8190064412727702</c:v>
                </c:pt>
                <c:pt idx="16">
                  <c:v>6.8128922504793366</c:v>
                </c:pt>
                <c:pt idx="17">
                  <c:v>6.8028111172940395</c:v>
                </c:pt>
                <c:pt idx="18">
                  <c:v>6.78870556489378</c:v>
                </c:pt>
                <c:pt idx="19">
                  <c:v>6.7705061728460203</c:v>
                </c:pt>
                <c:pt idx="20">
                  <c:v>6.7481262288170445</c:v>
                </c:pt>
                <c:pt idx="21">
                  <c:v>6.7214530584275201</c:v>
                </c:pt>
                <c:pt idx="22">
                  <c:v>6.6903337578338196</c:v>
                </c:pt>
                <c:pt idx="23">
                  <c:v>6.6545517595974584</c:v>
                </c:pt>
                <c:pt idx="24">
                  <c:v>6.613785826187911</c:v>
                </c:pt>
                <c:pt idx="25">
                  <c:v>6.567535393285695</c:v>
                </c:pt>
                <c:pt idx="26">
                  <c:v>6.5149736041796702</c:v>
                </c:pt>
                <c:pt idx="27">
                  <c:v>6.4546315038447704</c:v>
                </c:pt>
                <c:pt idx="28">
                  <c:v>6.3836360777751375</c:v>
                </c:pt>
                <c:pt idx="29">
                  <c:v>6.2955327266662726</c:v>
                </c:pt>
                <c:pt idx="30">
                  <c:v>6.1722872760804703</c:v>
                </c:pt>
                <c:pt idx="31">
                  <c:v>5.9382101754314389</c:v>
                </c:pt>
                <c:pt idx="32">
                  <c:v>4.5326931035276683</c:v>
                </c:pt>
                <c:pt idx="33">
                  <c:v>-6.7144977852628971</c:v>
                </c:pt>
                <c:pt idx="34">
                  <c:v>-6.3765766565112365</c:v>
                </c:pt>
                <c:pt idx="35">
                  <c:v>-6.2118750916842389</c:v>
                </c:pt>
                <c:pt idx="36">
                  <c:v>-6.0898123064792298</c:v>
                </c:pt>
                <c:pt idx="37">
                  <c:v>-5.982293081219459</c:v>
                </c:pt>
                <c:pt idx="38">
                  <c:v>-5.8802466056897389</c:v>
                </c:pt>
                <c:pt idx="39">
                  <c:v>-5.7798971914769934</c:v>
                </c:pt>
                <c:pt idx="40">
                  <c:v>-5.6794079972400802</c:v>
                </c:pt>
                <c:pt idx="41">
                  <c:v>-5.5777886468827456</c:v>
                </c:pt>
                <c:pt idx="42">
                  <c:v>-5.4744662236238923</c:v>
                </c:pt>
                <c:pt idx="43">
                  <c:v>-5.3690929512851602</c:v>
                </c:pt>
                <c:pt idx="44">
                  <c:v>-5.2614516056997314</c:v>
                </c:pt>
                <c:pt idx="45">
                  <c:v>-5.1514046875787836</c:v>
                </c:pt>
                <c:pt idx="46">
                  <c:v>-5.0388657118398834</c:v>
                </c:pt>
                <c:pt idx="47">
                  <c:v>-4.9237819344718803</c:v>
                </c:pt>
                <c:pt idx="48">
                  <c:v>-4.8061236870421924</c:v>
                </c:pt>
                <c:pt idx="49">
                  <c:v>-4.6858773214815601</c:v>
                </c:pt>
                <c:pt idx="50">
                  <c:v>-4.5630405479713385</c:v>
                </c:pt>
                <c:pt idx="51">
                  <c:v>-4.4376191421667501</c:v>
                </c:pt>
                <c:pt idx="52">
                  <c:v>-4.3096245925239103</c:v>
                </c:pt>
                <c:pt idx="53">
                  <c:v>-4.1790723432154202</c:v>
                </c:pt>
                <c:pt idx="54">
                  <c:v>-4.0459804325415485</c:v>
                </c:pt>
                <c:pt idx="55">
                  <c:v>-3.9103683977817987</c:v>
                </c:pt>
                <c:pt idx="56">
                  <c:v>-3.77225634782992</c:v>
                </c:pt>
                <c:pt idx="57">
                  <c:v>-3.6316641411123389</c:v>
                </c:pt>
                <c:pt idx="58">
                  <c:v>-3.4886106217939701</c:v>
                </c:pt>
                <c:pt idx="59">
                  <c:v>-3.3431128558666812</c:v>
                </c:pt>
                <c:pt idx="60">
                  <c:v>-3.1951853593858677</c:v>
                </c:pt>
                <c:pt idx="61">
                  <c:v>-3.0448392546741401</c:v>
                </c:pt>
                <c:pt idx="62">
                  <c:v>-2.8920813339379388</c:v>
                </c:pt>
                <c:pt idx="63">
                  <c:v>-2.7369129592674502</c:v>
                </c:pt>
                <c:pt idx="64">
                  <c:v>-2.5793288118997197</c:v>
                </c:pt>
                <c:pt idx="65">
                  <c:v>-2.4193153348977967</c:v>
                </c:pt>
              </c:numCache>
            </c:numRef>
          </c:val>
        </c:ser>
        <c:ser>
          <c:idx val="21"/>
          <c:order val="21"/>
          <c:tx>
            <c:strRef>
              <c:f>'A = 300 MIN lunar dist'!$CA$2</c:f>
              <c:strCache>
                <c:ptCount val="1"/>
                <c:pt idx="0">
                  <c:v>3.21</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dist'!$CA$3:$CA$68</c:f>
              <c:numCache>
                <c:formatCode>General</c:formatCode>
                <c:ptCount val="66"/>
                <c:pt idx="0">
                  <c:v>3.0381639888139</c:v>
                </c:pt>
                <c:pt idx="1">
                  <c:v>3.12754163071346</c:v>
                </c:pt>
                <c:pt idx="2">
                  <c:v>3.2355608000826499</c:v>
                </c:pt>
                <c:pt idx="3">
                  <c:v>3.3684483813076067</c:v>
                </c:pt>
                <c:pt idx="4">
                  <c:v>3.53700672006104</c:v>
                </c:pt>
                <c:pt idx="5">
                  <c:v>3.7647029468453423</c:v>
                </c:pt>
                <c:pt idx="6">
                  <c:v>4.1402260909912103</c:v>
                </c:pt>
                <c:pt idx="7">
                  <c:v>6.6644375642349249</c:v>
                </c:pt>
                <c:pt idx="8">
                  <c:v>6.6995344003547865</c:v>
                </c:pt>
                <c:pt idx="9">
                  <c:v>6.7301497872164004</c:v>
                </c:pt>
                <c:pt idx="10">
                  <c:v>6.7562729775399601</c:v>
                </c:pt>
                <c:pt idx="11">
                  <c:v>6.7778959905434499</c:v>
                </c:pt>
                <c:pt idx="12">
                  <c:v>6.7950131150362498</c:v>
                </c:pt>
                <c:pt idx="13">
                  <c:v>6.8076201831574599</c:v>
                </c:pt>
                <c:pt idx="14">
                  <c:v>6.8157137050997401</c:v>
                </c:pt>
                <c:pt idx="15">
                  <c:v>6.8192897228585503</c:v>
                </c:pt>
                <c:pt idx="16">
                  <c:v>6.8183423262575698</c:v>
                </c:pt>
                <c:pt idx="17">
                  <c:v>6.8128617430427196</c:v>
                </c:pt>
                <c:pt idx="18">
                  <c:v>6.8028317027372545</c:v>
                </c:pt>
                <c:pt idx="19">
                  <c:v>6.7882257474334304</c:v>
                </c:pt>
                <c:pt idx="20">
                  <c:v>6.7690018411907298</c:v>
                </c:pt>
                <c:pt idx="21">
                  <c:v>6.7450943141422597</c:v>
                </c:pt>
                <c:pt idx="22">
                  <c:v>6.7164011152054002</c:v>
                </c:pt>
                <c:pt idx="23">
                  <c:v>6.6827630835039828</c:v>
                </c:pt>
                <c:pt idx="24">
                  <c:v>6.6439282553462835</c:v>
                </c:pt>
                <c:pt idx="25">
                  <c:v>6.5994869520471955</c:v>
                </c:pt>
                <c:pt idx="26">
                  <c:v>6.5487446102918003</c:v>
                </c:pt>
                <c:pt idx="27">
                  <c:v>6.49045160300214</c:v>
                </c:pt>
                <c:pt idx="28">
                  <c:v>6.4221528439751978</c:v>
                </c:pt>
                <c:pt idx="29">
                  <c:v>6.33835416068582</c:v>
                </c:pt>
                <c:pt idx="30">
                  <c:v>6.2238997797559366</c:v>
                </c:pt>
                <c:pt idx="31">
                  <c:v>6.0170642490848065</c:v>
                </c:pt>
                <c:pt idx="32">
                  <c:v>4.9489230670433324</c:v>
                </c:pt>
                <c:pt idx="33">
                  <c:v>-6.7239033544010898</c:v>
                </c:pt>
                <c:pt idx="34">
                  <c:v>-6.3821184158485798</c:v>
                </c:pt>
                <c:pt idx="35">
                  <c:v>-6.2201831322804697</c:v>
                </c:pt>
                <c:pt idx="36">
                  <c:v>-6.0995894711225098</c:v>
                </c:pt>
                <c:pt idx="37">
                  <c:v>-5.9925458699411926</c:v>
                </c:pt>
                <c:pt idx="38">
                  <c:v>-5.8903313372176926</c:v>
                </c:pt>
                <c:pt idx="39">
                  <c:v>-5.7893761076281924</c:v>
                </c:pt>
                <c:pt idx="40">
                  <c:v>-5.6879663773815246</c:v>
                </c:pt>
                <c:pt idx="41">
                  <c:v>-5.5851897451573302</c:v>
                </c:pt>
                <c:pt idx="42">
                  <c:v>-5.4805258611065755</c:v>
                </c:pt>
                <c:pt idx="43">
                  <c:v>-5.3736649212487597</c:v>
                </c:pt>
                <c:pt idx="44">
                  <c:v>-5.2644180505628295</c:v>
                </c:pt>
                <c:pt idx="45">
                  <c:v>-5.15267004875456</c:v>
                </c:pt>
                <c:pt idx="46">
                  <c:v>-5.0383524607198424</c:v>
                </c:pt>
                <c:pt idx="47">
                  <c:v>-4.9214276319276404</c:v>
                </c:pt>
                <c:pt idx="48">
                  <c:v>-4.8018787632274096</c:v>
                </c:pt>
                <c:pt idx="49">
                  <c:v>-4.6797034334163294</c:v>
                </c:pt>
                <c:pt idx="50">
                  <c:v>-4.5549092638440465</c:v>
                </c:pt>
                <c:pt idx="51">
                  <c:v>-4.4275109183273207</c:v>
                </c:pt>
                <c:pt idx="52">
                  <c:v>-4.2975279285322365</c:v>
                </c:pt>
                <c:pt idx="53">
                  <c:v>-4.1649830792949265</c:v>
                </c:pt>
                <c:pt idx="54">
                  <c:v>-4.0299011574515085</c:v>
                </c:pt>
                <c:pt idx="55">
                  <c:v>-3.8923079354271422</c:v>
                </c:pt>
                <c:pt idx="56">
                  <c:v>-3.7522293094626997</c:v>
                </c:pt>
                <c:pt idx="57">
                  <c:v>-3.6096905278530702</c:v>
                </c:pt>
                <c:pt idx="58">
                  <c:v>-3.4647154561123594</c:v>
                </c:pt>
                <c:pt idx="59">
                  <c:v>-3.3173258571405699</c:v>
                </c:pt>
                <c:pt idx="60">
                  <c:v>-3.1675406234251198</c:v>
                </c:pt>
                <c:pt idx="61">
                  <c:v>-3.0153749503587197</c:v>
                </c:pt>
                <c:pt idx="62">
                  <c:v>-2.8608394033466822</c:v>
                </c:pt>
                <c:pt idx="63">
                  <c:v>-2.7039388387123298</c:v>
                </c:pt>
                <c:pt idx="64">
                  <c:v>-2.544671087006138</c:v>
                </c:pt>
                <c:pt idx="65">
                  <c:v>-2.383025392302939</c:v>
                </c:pt>
              </c:numCache>
            </c:numRef>
          </c:val>
        </c:ser>
        <c:ser>
          <c:idx val="22"/>
          <c:order val="22"/>
          <c:tx>
            <c:strRef>
              <c:f>'A = 300 MIN lunar dist'!$CB$2</c:f>
              <c:strCache>
                <c:ptCount val="1"/>
                <c:pt idx="0">
                  <c:v>3.22</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dist'!$CB$3:$CB$68</c:f>
              <c:numCache>
                <c:formatCode>General</c:formatCode>
                <c:ptCount val="66"/>
                <c:pt idx="0">
                  <c:v>3.0541688799758822</c:v>
                </c:pt>
                <c:pt idx="1">
                  <c:v>3.1480871042195</c:v>
                </c:pt>
                <c:pt idx="2">
                  <c:v>3.2622483786286267</c:v>
                </c:pt>
                <c:pt idx="3">
                  <c:v>3.4037135897461201</c:v>
                </c:pt>
                <c:pt idx="4">
                  <c:v>3.5849765348804299</c:v>
                </c:pt>
                <c:pt idx="5">
                  <c:v>3.8341304031350987</c:v>
                </c:pt>
                <c:pt idx="6">
                  <c:v>4.2708932316614998</c:v>
                </c:pt>
                <c:pt idx="7">
                  <c:v>6.5767975692030003</c:v>
                </c:pt>
                <c:pt idx="8">
                  <c:v>6.6281477841688003</c:v>
                </c:pt>
                <c:pt idx="9">
                  <c:v>6.6725988715744755</c:v>
                </c:pt>
                <c:pt idx="10">
                  <c:v>6.7106252939762596</c:v>
                </c:pt>
                <c:pt idx="11">
                  <c:v>6.7425633633612803</c:v>
                </c:pt>
                <c:pt idx="12">
                  <c:v>6.7686629372531124</c:v>
                </c:pt>
                <c:pt idx="13">
                  <c:v>6.7891164732485096</c:v>
                </c:pt>
                <c:pt idx="14">
                  <c:v>6.8040761105556955</c:v>
                </c:pt>
                <c:pt idx="15">
                  <c:v>6.8136641348961504</c:v>
                </c:pt>
                <c:pt idx="16">
                  <c:v>6.8179792161400607</c:v>
                </c:pt>
                <c:pt idx="17">
                  <c:v>6.8170999592014008</c:v>
                </c:pt>
                <c:pt idx="18">
                  <c:v>6.8110862392574161</c:v>
                </c:pt>
                <c:pt idx="19">
                  <c:v>6.7999786242207003</c:v>
                </c:pt>
                <c:pt idx="20">
                  <c:v>6.7837955550173099</c:v>
                </c:pt>
                <c:pt idx="21">
                  <c:v>6.7625276449048703</c:v>
                </c:pt>
                <c:pt idx="22">
                  <c:v>6.7361275174238902</c:v>
                </c:pt>
                <c:pt idx="23">
                  <c:v>6.70449222164833</c:v>
                </c:pt>
                <c:pt idx="24">
                  <c:v>6.6674321781360799</c:v>
                </c:pt>
                <c:pt idx="25">
                  <c:v>6.6246138272280222</c:v>
                </c:pt>
                <c:pt idx="26">
                  <c:v>6.5754480112240534</c:v>
                </c:pt>
                <c:pt idx="27">
                  <c:v>6.5188509694093826</c:v>
                </c:pt>
                <c:pt idx="28">
                  <c:v>6.4526733992034124</c:v>
                </c:pt>
                <c:pt idx="29">
                  <c:v>6.3720985259209098</c:v>
                </c:pt>
                <c:pt idx="30">
                  <c:v>6.2639151388276888</c:v>
                </c:pt>
                <c:pt idx="31">
                  <c:v>6.0751915945677997</c:v>
                </c:pt>
                <c:pt idx="32">
                  <c:v>5.1859850996133146</c:v>
                </c:pt>
                <c:pt idx="33">
                  <c:v>-6.7231195673182631</c:v>
                </c:pt>
                <c:pt idx="34">
                  <c:v>-6.3834281550054897</c:v>
                </c:pt>
                <c:pt idx="35">
                  <c:v>-6.2251711266608885</c:v>
                </c:pt>
                <c:pt idx="36">
                  <c:v>-6.1062206522921434</c:v>
                </c:pt>
                <c:pt idx="37">
                  <c:v>-5.9997114997195924</c:v>
                </c:pt>
                <c:pt idx="38">
                  <c:v>-5.8973805711873251</c:v>
                </c:pt>
                <c:pt idx="39">
                  <c:v>-5.7958858900459855</c:v>
                </c:pt>
                <c:pt idx="40">
                  <c:v>-5.6936392777743601</c:v>
                </c:pt>
                <c:pt idx="41">
                  <c:v>-5.5898044035101471</c:v>
                </c:pt>
                <c:pt idx="42">
                  <c:v>-5.4839111467084765</c:v>
                </c:pt>
                <c:pt idx="43">
                  <c:v>-5.3756846649263865</c:v>
                </c:pt>
                <c:pt idx="44">
                  <c:v>-5.2649622924321902</c:v>
                </c:pt>
                <c:pt idx="45">
                  <c:v>-5.1516490402218924</c:v>
                </c:pt>
                <c:pt idx="46">
                  <c:v>-5.0356928913833539</c:v>
                </c:pt>
                <c:pt idx="47">
                  <c:v>-4.9170699331748429</c:v>
                </c:pt>
                <c:pt idx="48">
                  <c:v>-4.7957750375434776</c:v>
                </c:pt>
                <c:pt idx="49">
                  <c:v>-4.6718160295292055</c:v>
                </c:pt>
                <c:pt idx="50">
                  <c:v>-4.5452096191029403</c:v>
                </c:pt>
                <c:pt idx="51">
                  <c:v>-4.4159786509999686</c:v>
                </c:pt>
                <c:pt idx="52">
                  <c:v>-4.2841500987188699</c:v>
                </c:pt>
                <c:pt idx="53">
                  <c:v>-4.1497535789496096</c:v>
                </c:pt>
                <c:pt idx="54">
                  <c:v>-4.0128201902886724</c:v>
                </c:pt>
                <c:pt idx="55">
                  <c:v>-3.8733815700518899</c:v>
                </c:pt>
                <c:pt idx="56">
                  <c:v>-3.7314690858492807</c:v>
                </c:pt>
                <c:pt idx="57">
                  <c:v>-3.5871131006724304</c:v>
                </c:pt>
                <c:pt idx="58">
                  <c:v>-3.4403422798794501</c:v>
                </c:pt>
                <c:pt idx="59">
                  <c:v>-3.2911828807932677</c:v>
                </c:pt>
                <c:pt idx="60">
                  <c:v>-3.1396580098445179</c:v>
                </c:pt>
                <c:pt idx="61">
                  <c:v>-2.9857868013757201</c:v>
                </c:pt>
                <c:pt idx="62">
                  <c:v>-2.8295834792474599</c:v>
                </c:pt>
                <c:pt idx="63">
                  <c:v>-2.6710562644979898</c:v>
                </c:pt>
                <c:pt idx="64">
                  <c:v>-2.5102060768460199</c:v>
                </c:pt>
                <c:pt idx="65">
                  <c:v>-2.3470249103259202</c:v>
                </c:pt>
              </c:numCache>
            </c:numRef>
          </c:val>
        </c:ser>
        <c:ser>
          <c:idx val="23"/>
          <c:order val="23"/>
          <c:tx>
            <c:strRef>
              <c:f>'A = 300 MIN lunar dist'!$CC$2</c:f>
              <c:strCache>
                <c:ptCount val="1"/>
                <c:pt idx="0">
                  <c:v>3.23</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dist'!$CC$3:$CC$68</c:f>
              <c:numCache>
                <c:formatCode>General</c:formatCode>
                <c:ptCount val="66"/>
                <c:pt idx="0">
                  <c:v>3.0708876219061101</c:v>
                </c:pt>
                <c:pt idx="1">
                  <c:v>3.1696373562928599</c:v>
                </c:pt>
                <c:pt idx="2">
                  <c:v>3.2903640591353618</c:v>
                </c:pt>
                <c:pt idx="3">
                  <c:v>3.4410419899086193</c:v>
                </c:pt>
                <c:pt idx="4">
                  <c:v>3.6360214572147198</c:v>
                </c:pt>
                <c:pt idx="5">
                  <c:v>3.9085068856557399</c:v>
                </c:pt>
                <c:pt idx="6">
                  <c:v>4.4162944638767003</c:v>
                </c:pt>
                <c:pt idx="7">
                  <c:v>6.4586551777594696</c:v>
                </c:pt>
                <c:pt idx="8">
                  <c:v>6.5378703884392095</c:v>
                </c:pt>
                <c:pt idx="9">
                  <c:v>6.6025734224940802</c:v>
                </c:pt>
                <c:pt idx="10">
                  <c:v>6.6562249528869355</c:v>
                </c:pt>
                <c:pt idx="11">
                  <c:v>6.70067547117345</c:v>
                </c:pt>
                <c:pt idx="12">
                  <c:v>6.7370461760271096</c:v>
                </c:pt>
                <c:pt idx="13">
                  <c:v>6.7660759579820065</c:v>
                </c:pt>
                <c:pt idx="14">
                  <c:v>6.7882821073250801</c:v>
                </c:pt>
                <c:pt idx="15">
                  <c:v>6.8040433179909385</c:v>
                </c:pt>
                <c:pt idx="16">
                  <c:v>6.8136457615214203</c:v>
                </c:pt>
                <c:pt idx="17">
                  <c:v>6.817310037310266</c:v>
                </c:pt>
                <c:pt idx="18">
                  <c:v>6.8152069970080875</c:v>
                </c:pt>
                <c:pt idx="19">
                  <c:v>6.80746662406602</c:v>
                </c:pt>
                <c:pt idx="20">
                  <c:v>6.7941817679989942</c:v>
                </c:pt>
                <c:pt idx="21">
                  <c:v>6.7754072359871902</c:v>
                </c:pt>
                <c:pt idx="22">
                  <c:v>6.75115361957634</c:v>
                </c:pt>
                <c:pt idx="23">
                  <c:v>6.7213734416250102</c:v>
                </c:pt>
                <c:pt idx="24">
                  <c:v>6.6859345430017036</c:v>
                </c:pt>
                <c:pt idx="25">
                  <c:v>6.6445696065588296</c:v>
                </c:pt>
                <c:pt idx="26">
                  <c:v>6.5967756746860875</c:v>
                </c:pt>
                <c:pt idx="27">
                  <c:v>6.5415986783956201</c:v>
                </c:pt>
                <c:pt idx="28">
                  <c:v>6.4771195345562456</c:v>
                </c:pt>
                <c:pt idx="29">
                  <c:v>6.3990133665600775</c:v>
                </c:pt>
                <c:pt idx="30">
                  <c:v>6.295421193836197</c:v>
                </c:pt>
                <c:pt idx="31">
                  <c:v>6.1191157910445098</c:v>
                </c:pt>
                <c:pt idx="32">
                  <c:v>5.3288224092786196</c:v>
                </c:pt>
                <c:pt idx="33">
                  <c:v>-6.7135168498213345</c:v>
                </c:pt>
                <c:pt idx="34">
                  <c:v>-6.3815403035597402</c:v>
                </c:pt>
                <c:pt idx="35">
                  <c:v>-6.2275705373485506</c:v>
                </c:pt>
                <c:pt idx="36">
                  <c:v>-6.1103363221289255</c:v>
                </c:pt>
                <c:pt idx="37">
                  <c:v>-6.0043730262867445</c:v>
                </c:pt>
                <c:pt idx="38">
                  <c:v>-5.9019458391216597</c:v>
                </c:pt>
                <c:pt idx="39">
                  <c:v>-5.7999513389503603</c:v>
                </c:pt>
                <c:pt idx="40">
                  <c:v>-5.696925963297975</c:v>
                </c:pt>
                <c:pt idx="41">
                  <c:v>-5.592106826485411</c:v>
                </c:pt>
                <c:pt idx="42">
                  <c:v>-5.4850705873288899</c:v>
                </c:pt>
                <c:pt idx="43">
                  <c:v>-5.3755751286636597</c:v>
                </c:pt>
                <c:pt idx="44">
                  <c:v>-5.2634815727476285</c:v>
                </c:pt>
                <c:pt idx="45">
                  <c:v>-5.1487135612147155</c:v>
                </c:pt>
                <c:pt idx="46">
                  <c:v>-5.0312339770522714</c:v>
                </c:pt>
                <c:pt idx="47">
                  <c:v>-4.9110312788717465</c:v>
                </c:pt>
                <c:pt idx="48">
                  <c:v>-4.7881110681047696</c:v>
                </c:pt>
                <c:pt idx="49">
                  <c:v>-4.662490478390195</c:v>
                </c:pt>
                <c:pt idx="50">
                  <c:v>-4.5341945535335375</c:v>
                </c:pt>
                <c:pt idx="51">
                  <c:v>-4.4032536597340819</c:v>
                </c:pt>
                <c:pt idx="52">
                  <c:v>-4.2697016495044497</c:v>
                </c:pt>
                <c:pt idx="53">
                  <c:v>-4.1335744809726114</c:v>
                </c:pt>
                <c:pt idx="54">
                  <c:v>-3.9949091409909898</c:v>
                </c:pt>
                <c:pt idx="55">
                  <c:v>-3.8537427622987277</c:v>
                </c:pt>
                <c:pt idx="56">
                  <c:v>-3.7101118606580012</c:v>
                </c:pt>
                <c:pt idx="57">
                  <c:v>-3.56405164092924</c:v>
                </c:pt>
                <c:pt idx="58">
                  <c:v>-3.4155953188249901</c:v>
                </c:pt>
                <c:pt idx="59">
                  <c:v>-3.2647734357087077</c:v>
                </c:pt>
                <c:pt idx="60">
                  <c:v>-3.1116131252420267</c:v>
                </c:pt>
                <c:pt idx="61">
                  <c:v>-2.9561372951165699</c:v>
                </c:pt>
                <c:pt idx="62">
                  <c:v>-2.798363700055909</c:v>
                </c:pt>
                <c:pt idx="63">
                  <c:v>-2.6383038112258999</c:v>
                </c:pt>
                <c:pt idx="64">
                  <c:v>-2.47596150331499</c:v>
                </c:pt>
                <c:pt idx="65">
                  <c:v>-2.3113314149620199</c:v>
                </c:pt>
              </c:numCache>
            </c:numRef>
          </c:val>
        </c:ser>
        <c:ser>
          <c:idx val="24"/>
          <c:order val="24"/>
          <c:tx>
            <c:strRef>
              <c:f>'A = 300 MIN lunar dist'!$CD$2</c:f>
              <c:strCache>
                <c:ptCount val="1"/>
                <c:pt idx="0">
                  <c:v>3.24</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dist'!$CD$3:$CD$68</c:f>
              <c:numCache>
                <c:formatCode>General</c:formatCode>
                <c:ptCount val="66"/>
                <c:pt idx="0">
                  <c:v>3.0883587190719601</c:v>
                </c:pt>
                <c:pt idx="1">
                  <c:v>3.1922468902974397</c:v>
                </c:pt>
                <c:pt idx="2">
                  <c:v>3.3199817869520389</c:v>
                </c:pt>
                <c:pt idx="3">
                  <c:v>3.4805226032821901</c:v>
                </c:pt>
                <c:pt idx="4">
                  <c:v>3.6902002958070699</c:v>
                </c:pt>
                <c:pt idx="5">
                  <c:v>3.9875304935292677</c:v>
                </c:pt>
                <c:pt idx="6">
                  <c:v>4.5667477855133631</c:v>
                </c:pt>
                <c:pt idx="7">
                  <c:v>6.2998442513642496</c:v>
                </c:pt>
                <c:pt idx="8">
                  <c:v>6.4289378570843665</c:v>
                </c:pt>
                <c:pt idx="9">
                  <c:v>6.5225133807672755</c:v>
                </c:pt>
                <c:pt idx="10">
                  <c:v>6.5957962195684017</c:v>
                </c:pt>
                <c:pt idx="11">
                  <c:v>6.6547493163360345</c:v>
                </c:pt>
                <c:pt idx="12">
                  <c:v>6.7023822813599603</c:v>
                </c:pt>
                <c:pt idx="13">
                  <c:v>6.7404468589638604</c:v>
                </c:pt>
                <c:pt idx="14">
                  <c:v>6.7700624337937922</c:v>
                </c:pt>
                <c:pt idx="15">
                  <c:v>6.7919932344361333</c:v>
                </c:pt>
                <c:pt idx="16">
                  <c:v>6.8067868228230886</c:v>
                </c:pt>
                <c:pt idx="17">
                  <c:v>6.8148494077877455</c:v>
                </c:pt>
                <c:pt idx="18">
                  <c:v>6.8164889771742665</c:v>
                </c:pt>
                <c:pt idx="19">
                  <c:v>6.8119405442113203</c:v>
                </c:pt>
                <c:pt idx="20">
                  <c:v>6.8013802783069579</c:v>
                </c:pt>
                <c:pt idx="21">
                  <c:v>6.784931660476258</c:v>
                </c:pt>
                <c:pt idx="22">
                  <c:v>6.76266442039792</c:v>
                </c:pt>
                <c:pt idx="23">
                  <c:v>6.73458508296783</c:v>
                </c:pt>
                <c:pt idx="24">
                  <c:v>6.7006147826965403</c:v>
                </c:pt>
                <c:pt idx="25">
                  <c:v>6.6605443172043755</c:v>
                </c:pt>
                <c:pt idx="26">
                  <c:v>6.6139425278239408</c:v>
                </c:pt>
                <c:pt idx="27">
                  <c:v>6.5599596007638334</c:v>
                </c:pt>
                <c:pt idx="28">
                  <c:v>6.4968530493975098</c:v>
                </c:pt>
                <c:pt idx="29">
                  <c:v>6.4206617874763534</c:v>
                </c:pt>
                <c:pt idx="30">
                  <c:v>6.3204812615782409</c:v>
                </c:pt>
                <c:pt idx="31">
                  <c:v>6.1527894227305397</c:v>
                </c:pt>
                <c:pt idx="32">
                  <c:v>5.4138371304355797</c:v>
                </c:pt>
                <c:pt idx="33">
                  <c:v>-6.6966025694286895</c:v>
                </c:pt>
                <c:pt idx="34">
                  <c:v>-6.3772855981200145</c:v>
                </c:pt>
                <c:pt idx="35">
                  <c:v>-6.2279404275162884</c:v>
                </c:pt>
                <c:pt idx="36">
                  <c:v>-6.1124194550011302</c:v>
                </c:pt>
                <c:pt idx="37">
                  <c:v>-6.0069809518125785</c:v>
                </c:pt>
                <c:pt idx="38">
                  <c:v>-5.90445672827253</c:v>
                </c:pt>
                <c:pt idx="39">
                  <c:v>-5.8019838392948095</c:v>
                </c:pt>
                <c:pt idx="40">
                  <c:v>-5.6982202888640003</c:v>
                </c:pt>
                <c:pt idx="41">
                  <c:v>-5.59247245925404</c:v>
                </c:pt>
                <c:pt idx="42">
                  <c:v>-5.4843612069196501</c:v>
                </c:pt>
                <c:pt idx="43">
                  <c:v>-5.3736743063407495</c:v>
                </c:pt>
                <c:pt idx="44">
                  <c:v>-5.2602948501872007</c:v>
                </c:pt>
                <c:pt idx="45">
                  <c:v>-5.1441633050933424</c:v>
                </c:pt>
                <c:pt idx="46">
                  <c:v>-5.0252561396548199</c:v>
                </c:pt>
                <c:pt idx="47">
                  <c:v>-4.90357316131501</c:v>
                </c:pt>
                <c:pt idx="48">
                  <c:v>-4.7791296666253</c:v>
                </c:pt>
                <c:pt idx="49">
                  <c:v>-4.6519513319845496</c:v>
                </c:pt>
                <c:pt idx="50">
                  <c:v>-4.522070828825199</c:v>
                </c:pt>
                <c:pt idx="51">
                  <c:v>-4.3895254467960365</c:v>
                </c:pt>
                <c:pt idx="52">
                  <c:v>-4.2543553924942596</c:v>
                </c:pt>
                <c:pt idx="53">
                  <c:v>-4.1166025069190555</c:v>
                </c:pt>
                <c:pt idx="54">
                  <c:v>-3.9763092615788187</c:v>
                </c:pt>
                <c:pt idx="55">
                  <c:v>-3.8335179292230412</c:v>
                </c:pt>
                <c:pt idx="56">
                  <c:v>-3.68826986323832</c:v>
                </c:pt>
                <c:pt idx="57">
                  <c:v>-3.54060482650116</c:v>
                </c:pt>
                <c:pt idx="58">
                  <c:v>-3.3905603431693998</c:v>
                </c:pt>
                <c:pt idx="59">
                  <c:v>-3.2381710245170989</c:v>
                </c:pt>
                <c:pt idx="60">
                  <c:v>-3.0834678398578199</c:v>
                </c:pt>
                <c:pt idx="61">
                  <c:v>-2.9264773030762212</c:v>
                </c:pt>
                <c:pt idx="62">
                  <c:v>-2.7672205205611609</c:v>
                </c:pt>
                <c:pt idx="63">
                  <c:v>-2.6057121041567397</c:v>
                </c:pt>
                <c:pt idx="64">
                  <c:v>-2.4419587662308397</c:v>
                </c:pt>
                <c:pt idx="65">
                  <c:v>-2.2759576862697477</c:v>
                </c:pt>
              </c:numCache>
            </c:numRef>
          </c:val>
        </c:ser>
        <c:ser>
          <c:idx val="25"/>
          <c:order val="25"/>
          <c:tx>
            <c:strRef>
              <c:f>'A = 300 MIN lunar dist'!$CE$2</c:f>
              <c:strCache>
                <c:ptCount val="1"/>
                <c:pt idx="0">
                  <c:v>3.25</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dist'!$CE$3:$CE$68</c:f>
              <c:numCache>
                <c:formatCode>General</c:formatCode>
                <c:ptCount val="66"/>
                <c:pt idx="0">
                  <c:v>3.1066219004986197</c:v>
                </c:pt>
                <c:pt idx="1">
                  <c:v>3.2159707663179535</c:v>
                </c:pt>
                <c:pt idx="2">
                  <c:v>3.3511719281322199</c:v>
                </c:pt>
                <c:pt idx="3">
                  <c:v>3.5222257601899201</c:v>
                </c:pt>
                <c:pt idx="4">
                  <c:v>3.7474924430917</c:v>
                </c:pt>
                <c:pt idx="5">
                  <c:v>4.0704736547952596</c:v>
                </c:pt>
                <c:pt idx="6">
                  <c:v>4.7003721121453514</c:v>
                </c:pt>
                <c:pt idx="7">
                  <c:v>6.0951400892164775</c:v>
                </c:pt>
                <c:pt idx="8">
                  <c:v>6.3068199657659685</c:v>
                </c:pt>
                <c:pt idx="9">
                  <c:v>6.4372876110935424</c:v>
                </c:pt>
                <c:pt idx="10">
                  <c:v>6.533025403027179</c:v>
                </c:pt>
                <c:pt idx="11">
                  <c:v>6.6075603202871926</c:v>
                </c:pt>
                <c:pt idx="12">
                  <c:v>6.6668157526602245</c:v>
                </c:pt>
                <c:pt idx="13">
                  <c:v>6.7139466661519727</c:v>
                </c:pt>
                <c:pt idx="14">
                  <c:v>6.7508468752231714</c:v>
                </c:pt>
                <c:pt idx="15">
                  <c:v>6.7787498283107324</c:v>
                </c:pt>
                <c:pt idx="16">
                  <c:v>6.7985077028893901</c:v>
                </c:pt>
                <c:pt idx="17">
                  <c:v>6.8107353938809085</c:v>
                </c:pt>
                <c:pt idx="18">
                  <c:v>6.8158904012536414</c:v>
                </c:pt>
                <c:pt idx="19">
                  <c:v>6.8143191143753095</c:v>
                </c:pt>
                <c:pt idx="20">
                  <c:v>6.8062837818205333</c:v>
                </c:pt>
                <c:pt idx="21">
                  <c:v>6.7919769745972856</c:v>
                </c:pt>
                <c:pt idx="22">
                  <c:v>6.7715263775268095</c:v>
                </c:pt>
                <c:pt idx="23">
                  <c:v>6.7449898369338355</c:v>
                </c:pt>
                <c:pt idx="24">
                  <c:v>6.7123372643859645</c:v>
                </c:pt>
                <c:pt idx="25">
                  <c:v>6.6734105728443396</c:v>
                </c:pt>
                <c:pt idx="26">
                  <c:v>6.6278398561930265</c:v>
                </c:pt>
                <c:pt idx="27">
                  <c:v>6.574859188274381</c:v>
                </c:pt>
                <c:pt idx="28">
                  <c:v>6.5128642631738956</c:v>
                </c:pt>
                <c:pt idx="29">
                  <c:v>6.4381657017502434</c:v>
                </c:pt>
                <c:pt idx="30">
                  <c:v>6.3405305298755961</c:v>
                </c:pt>
                <c:pt idx="31">
                  <c:v>6.1787513732260875</c:v>
                </c:pt>
                <c:pt idx="32">
                  <c:v>5.4576957563247399</c:v>
                </c:pt>
                <c:pt idx="33">
                  <c:v>-6.6741199087432426</c:v>
                </c:pt>
                <c:pt idx="34">
                  <c:v>-6.3713201625489999</c:v>
                </c:pt>
                <c:pt idx="35">
                  <c:v>-6.2267099632113103</c:v>
                </c:pt>
                <c:pt idx="36">
                  <c:v>-6.1128440452993695</c:v>
                </c:pt>
                <c:pt idx="37">
                  <c:v>-6.0078877043487955</c:v>
                </c:pt>
                <c:pt idx="38">
                  <c:v>-5.9052520034313938</c:v>
                </c:pt>
                <c:pt idx="39">
                  <c:v>-5.8023101380865265</c:v>
                </c:pt>
                <c:pt idx="40">
                  <c:v>-5.6978364395757106</c:v>
                </c:pt>
                <c:pt idx="41">
                  <c:v>-5.5912028343460101</c:v>
                </c:pt>
                <c:pt idx="42">
                  <c:v>-5.4820707573341334</c:v>
                </c:pt>
                <c:pt idx="43">
                  <c:v>-5.3702557177087398</c:v>
                </c:pt>
                <c:pt idx="44">
                  <c:v>-5.2556609114538295</c:v>
                </c:pt>
                <c:pt idx="45">
                  <c:v>-5.1382421806448013</c:v>
                </c:pt>
                <c:pt idx="46">
                  <c:v>-5.0179883693141765</c:v>
                </c:pt>
                <c:pt idx="47">
                  <c:v>-4.8949096447401796</c:v>
                </c:pt>
                <c:pt idx="48">
                  <c:v>-4.7690301257114003</c:v>
                </c:pt>
                <c:pt idx="49">
                  <c:v>-4.6403833226698703</c:v>
                </c:pt>
                <c:pt idx="50">
                  <c:v>-4.5090089004241589</c:v>
                </c:pt>
                <c:pt idx="51">
                  <c:v>-4.374950527585499</c:v>
                </c:pt>
                <c:pt idx="52">
                  <c:v>-4.2382542830183834</c:v>
                </c:pt>
                <c:pt idx="53">
                  <c:v>-4.0989674658636934</c:v>
                </c:pt>
                <c:pt idx="54">
                  <c:v>-3.957137655524309</c:v>
                </c:pt>
                <c:pt idx="55">
                  <c:v>-3.8128119297819207</c:v>
                </c:pt>
                <c:pt idx="56">
                  <c:v>-3.6660361776121002</c:v>
                </c:pt>
                <c:pt idx="57">
                  <c:v>-3.5168544557830503</c:v>
                </c:pt>
                <c:pt idx="58">
                  <c:v>-3.3653083582707199</c:v>
                </c:pt>
                <c:pt idx="59">
                  <c:v>-3.2114363446481398</c:v>
                </c:pt>
                <c:pt idx="60">
                  <c:v>-3.0552730285990997</c:v>
                </c:pt>
                <c:pt idx="61">
                  <c:v>-2.8968483573710913</c:v>
                </c:pt>
                <c:pt idx="62">
                  <c:v>-2.736186656132559</c:v>
                </c:pt>
                <c:pt idx="63">
                  <c:v>-2.5733054894141767</c:v>
                </c:pt>
                <c:pt idx="64">
                  <c:v>-2.4082143057808301</c:v>
                </c:pt>
                <c:pt idx="65">
                  <c:v>-2.2409126969956201</c:v>
                </c:pt>
              </c:numCache>
            </c:numRef>
          </c:val>
        </c:ser>
        <c:ser>
          <c:idx val="26"/>
          <c:order val="26"/>
          <c:tx>
            <c:strRef>
              <c:f>'A = 300 MIN lunar dist'!$CF$2</c:f>
              <c:strCache>
                <c:ptCount val="1"/>
                <c:pt idx="0">
                  <c:v>3.26</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dist'!$CF$3:$CF$68</c:f>
              <c:numCache>
                <c:formatCode>General</c:formatCode>
                <c:ptCount val="66"/>
                <c:pt idx="0">
                  <c:v>3.1257179486492799</c:v>
                </c:pt>
                <c:pt idx="1">
                  <c:v>3.2408635731455901</c:v>
                </c:pt>
                <c:pt idx="2">
                  <c:v>3.3839987758033194</c:v>
                </c:pt>
                <c:pt idx="3">
                  <c:v>3.5661948226287401</c:v>
                </c:pt>
                <c:pt idx="4">
                  <c:v>3.80776973513073</c:v>
                </c:pt>
                <c:pt idx="5">
                  <c:v>4.1560949526122055</c:v>
                </c:pt>
                <c:pt idx="6">
                  <c:v>4.8019227562120896</c:v>
                </c:pt>
                <c:pt idx="7">
                  <c:v>5.8748806140734056</c:v>
                </c:pt>
                <c:pt idx="8">
                  <c:v>6.1840432302921604</c:v>
                </c:pt>
                <c:pt idx="9">
                  <c:v>6.35347413970368</c:v>
                </c:pt>
                <c:pt idx="10">
                  <c:v>6.4718533384891934</c:v>
                </c:pt>
                <c:pt idx="11">
                  <c:v>6.5616945652682865</c:v>
                </c:pt>
                <c:pt idx="12">
                  <c:v>6.632172977405026</c:v>
                </c:pt>
                <c:pt idx="13">
                  <c:v>6.6879514823409201</c:v>
                </c:pt>
                <c:pt idx="14">
                  <c:v>6.7317349363631802</c:v>
                </c:pt>
                <c:pt idx="15">
                  <c:v>6.7652388243877475</c:v>
                </c:pt>
                <c:pt idx="16">
                  <c:v>6.7896235318307028</c:v>
                </c:pt>
                <c:pt idx="17">
                  <c:v>6.8057124173450845</c:v>
                </c:pt>
                <c:pt idx="18">
                  <c:v>6.814110628920826</c:v>
                </c:pt>
                <c:pt idx="19">
                  <c:v>6.81527333932892</c:v>
                </c:pt>
                <c:pt idx="20">
                  <c:v>6.8095459625940702</c:v>
                </c:pt>
                <c:pt idx="21">
                  <c:v>6.7971870527442855</c:v>
                </c:pt>
                <c:pt idx="22">
                  <c:v>6.7783788215938134</c:v>
                </c:pt>
                <c:pt idx="23">
                  <c:v>6.7532265235507802</c:v>
                </c:pt>
                <c:pt idx="24">
                  <c:v>6.7217442552239701</c:v>
                </c:pt>
                <c:pt idx="25">
                  <c:v>6.6838191120217196</c:v>
                </c:pt>
                <c:pt idx="26">
                  <c:v>6.6391327177764055</c:v>
                </c:pt>
                <c:pt idx="27">
                  <c:v>6.586988494581191</c:v>
                </c:pt>
                <c:pt idx="28">
                  <c:v>6.5258900774819866</c:v>
                </c:pt>
                <c:pt idx="29">
                  <c:v>6.4523507651119596</c:v>
                </c:pt>
                <c:pt idx="30">
                  <c:v>6.3565996760386545</c:v>
                </c:pt>
                <c:pt idx="31">
                  <c:v>6.1987044481346096</c:v>
                </c:pt>
                <c:pt idx="32">
                  <c:v>5.4671363415789278</c:v>
                </c:pt>
                <c:pt idx="33">
                  <c:v>-6.6479608366989105</c:v>
                </c:pt>
                <c:pt idx="34">
                  <c:v>-6.3641515661072727</c:v>
                </c:pt>
                <c:pt idx="35">
                  <c:v>-6.2242096060584755</c:v>
                </c:pt>
                <c:pt idx="36">
                  <c:v>-6.1119025767176307</c:v>
                </c:pt>
                <c:pt idx="37">
                  <c:v>-6.0073722139499699</c:v>
                </c:pt>
                <c:pt idx="38">
                  <c:v>-5.904602063432689</c:v>
                </c:pt>
                <c:pt idx="39">
                  <c:v>-5.8011927427394596</c:v>
                </c:pt>
                <c:pt idx="40">
                  <c:v>-5.6960284377079775</c:v>
                </c:pt>
                <c:pt idx="41">
                  <c:v>-5.5885421465548424</c:v>
                </c:pt>
                <c:pt idx="42">
                  <c:v>-5.478433198865579</c:v>
                </c:pt>
                <c:pt idx="43">
                  <c:v>-5.3655425385915665</c:v>
                </c:pt>
                <c:pt idx="44">
                  <c:v>-5.2497916676671403</c:v>
                </c:pt>
                <c:pt idx="45">
                  <c:v>-5.1311505416665275</c:v>
                </c:pt>
                <c:pt idx="46">
                  <c:v>-5.0096193049743123</c:v>
                </c:pt>
                <c:pt idx="47">
                  <c:v>-4.8852174916355402</c:v>
                </c:pt>
                <c:pt idx="48">
                  <c:v>-4.7579773952729303</c:v>
                </c:pt>
                <c:pt idx="49">
                  <c:v>-4.6279396558075465</c:v>
                </c:pt>
                <c:pt idx="50">
                  <c:v>-4.4951503884513597</c:v>
                </c:pt>
                <c:pt idx="51">
                  <c:v>-4.3596591413687902</c:v>
                </c:pt>
                <c:pt idx="52">
                  <c:v>-4.2215174282328798</c:v>
                </c:pt>
                <c:pt idx="53">
                  <c:v>-4.0807776166049496</c:v>
                </c:pt>
                <c:pt idx="54">
                  <c:v>-3.9374920447537587</c:v>
                </c:pt>
                <c:pt idx="55">
                  <c:v>-3.7917122827012202</c:v>
                </c:pt>
                <c:pt idx="56">
                  <c:v>-3.6434884728152399</c:v>
                </c:pt>
                <c:pt idx="57">
                  <c:v>-3.4928687143437038</c:v>
                </c:pt>
                <c:pt idx="58">
                  <c:v>-3.3398984330967485</c:v>
                </c:pt>
                <c:pt idx="59">
                  <c:v>-3.1846197375675289</c:v>
                </c:pt>
                <c:pt idx="60">
                  <c:v>-3.027070691827519</c:v>
                </c:pt>
                <c:pt idx="61">
                  <c:v>-2.8672844980068599</c:v>
                </c:pt>
                <c:pt idx="62">
                  <c:v>-2.7052885453462099</c:v>
                </c:pt>
                <c:pt idx="63">
                  <c:v>-2.5411032382265399</c:v>
                </c:pt>
                <c:pt idx="64">
                  <c:v>-2.3747405938700412</c:v>
                </c:pt>
                <c:pt idx="65">
                  <c:v>-2.2062024942627767</c:v>
                </c:pt>
              </c:numCache>
            </c:numRef>
          </c:val>
        </c:ser>
        <c:ser>
          <c:idx val="27"/>
          <c:order val="27"/>
          <c:tx>
            <c:strRef>
              <c:f>'A = 300 MIN lunar dist'!$CG$2</c:f>
              <c:strCache>
                <c:ptCount val="1"/>
                <c:pt idx="0">
                  <c:v>3.27</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dist'!$CG$3:$CG$68</c:f>
              <c:numCache>
                <c:formatCode>General</c:formatCode>
                <c:ptCount val="66"/>
                <c:pt idx="0">
                  <c:v>3.1456883560178102</c:v>
                </c:pt>
                <c:pt idx="1">
                  <c:v>3.2669785084032501</c:v>
                </c:pt>
                <c:pt idx="2">
                  <c:v>3.4185169098988317</c:v>
                </c:pt>
                <c:pt idx="3">
                  <c:v>3.61243606415692</c:v>
                </c:pt>
                <c:pt idx="4">
                  <c:v>3.8707692236243068</c:v>
                </c:pt>
                <c:pt idx="5">
                  <c:v>4.2426659190080498</c:v>
                </c:pt>
                <c:pt idx="6">
                  <c:v>4.8766023917469834</c:v>
                </c:pt>
                <c:pt idx="7">
                  <c:v>5.7083175588655255</c:v>
                </c:pt>
                <c:pt idx="8">
                  <c:v>6.0754645316934095</c:v>
                </c:pt>
                <c:pt idx="9">
                  <c:v>6.2772322564665295</c:v>
                </c:pt>
                <c:pt idx="10">
                  <c:v>6.41554813993735</c:v>
                </c:pt>
                <c:pt idx="11">
                  <c:v>6.5191460786196895</c:v>
                </c:pt>
                <c:pt idx="12">
                  <c:v>6.5997991852533078</c:v>
                </c:pt>
                <c:pt idx="13">
                  <c:v>6.6634473060351898</c:v>
                </c:pt>
                <c:pt idx="14">
                  <c:v>6.7135034211328124</c:v>
                </c:pt>
                <c:pt idx="15">
                  <c:v>6.7521116454221204</c:v>
                </c:pt>
                <c:pt idx="16">
                  <c:v>6.7807095869623524</c:v>
                </c:pt>
                <c:pt idx="17">
                  <c:v>6.8003095911111799</c:v>
                </c:pt>
                <c:pt idx="18">
                  <c:v>6.8116512603285795</c:v>
                </c:pt>
                <c:pt idx="19">
                  <c:v>6.8152891377493203</c:v>
                </c:pt>
                <c:pt idx="20">
                  <c:v>6.8116446457154396</c:v>
                </c:pt>
                <c:pt idx="21">
                  <c:v>6.8010365416583385</c:v>
                </c:pt>
                <c:pt idx="22">
                  <c:v>6.7836966279456403</c:v>
                </c:pt>
                <c:pt idx="23">
                  <c:v>6.7597730074524502</c:v>
                </c:pt>
                <c:pt idx="24">
                  <c:v>6.7293191278054385</c:v>
                </c:pt>
                <c:pt idx="25">
                  <c:v>6.6922613176220302</c:v>
                </c:pt>
                <c:pt idx="26">
                  <c:v>6.6483255450225895</c:v>
                </c:pt>
                <c:pt idx="27">
                  <c:v>6.59687153967353</c:v>
                </c:pt>
                <c:pt idx="28">
                  <c:v>6.53648819331735</c:v>
                </c:pt>
                <c:pt idx="29">
                  <c:v>6.4638377868871997</c:v>
                </c:pt>
                <c:pt idx="30">
                  <c:v>6.3694484408085099</c:v>
                </c:pt>
                <c:pt idx="31">
                  <c:v>6.2138259560655245</c:v>
                </c:pt>
                <c:pt idx="32">
                  <c:v>5.4421103816710197</c:v>
                </c:pt>
                <c:pt idx="33">
                  <c:v>-6.6199333754219065</c:v>
                </c:pt>
                <c:pt idx="34">
                  <c:v>-6.3561637358204814</c:v>
                </c:pt>
                <c:pt idx="35">
                  <c:v>-6.2206945319607865</c:v>
                </c:pt>
                <c:pt idx="36">
                  <c:v>-6.1098259640218497</c:v>
                </c:pt>
                <c:pt idx="37">
                  <c:v>-6.0056577942489424</c:v>
                </c:pt>
                <c:pt idx="38">
                  <c:v>-5.9027253340147023</c:v>
                </c:pt>
                <c:pt idx="39">
                  <c:v>-5.7988446488501095</c:v>
                </c:pt>
                <c:pt idx="40">
                  <c:v>-5.6930031758420814</c:v>
                </c:pt>
                <c:pt idx="41">
                  <c:v>-5.5846905416974755</c:v>
                </c:pt>
                <c:pt idx="42">
                  <c:v>-5.473641026278151</c:v>
                </c:pt>
                <c:pt idx="43">
                  <c:v>-5.359718856596035</c:v>
                </c:pt>
                <c:pt idx="44">
                  <c:v>-5.2428624218978523</c:v>
                </c:pt>
                <c:pt idx="45">
                  <c:v>-5.1230545147587065</c:v>
                </c:pt>
                <c:pt idx="46">
                  <c:v>-5.0003056112670201</c:v>
                </c:pt>
                <c:pt idx="47">
                  <c:v>-4.8746438799488496</c:v>
                </c:pt>
                <c:pt idx="48">
                  <c:v>-4.7461090514608824</c:v>
                </c:pt>
                <c:pt idx="49">
                  <c:v>-4.6147483387159731</c:v>
                </c:pt>
                <c:pt idx="50">
                  <c:v>-4.4806137972307409</c:v>
                </c:pt>
                <c:pt idx="51">
                  <c:v>-4.3437604070191824</c:v>
                </c:pt>
                <c:pt idx="52">
                  <c:v>-4.2042447197077699</c:v>
                </c:pt>
                <c:pt idx="53">
                  <c:v>-4.06212381478153</c:v>
                </c:pt>
                <c:pt idx="54">
                  <c:v>-3.9174544691352922</c:v>
                </c:pt>
                <c:pt idx="55">
                  <c:v>-3.7702924527823618</c:v>
                </c:pt>
                <c:pt idx="56">
                  <c:v>-3.6206919029231202</c:v>
                </c:pt>
                <c:pt idx="57">
                  <c:v>-3.4687047117045289</c:v>
                </c:pt>
                <c:pt idx="58">
                  <c:v>-3.3143799288745397</c:v>
                </c:pt>
                <c:pt idx="59">
                  <c:v>-3.1577631077121602</c:v>
                </c:pt>
                <c:pt idx="60">
                  <c:v>-2.9988955835755822</c:v>
                </c:pt>
                <c:pt idx="61">
                  <c:v>-2.8378136546894197</c:v>
                </c:pt>
                <c:pt idx="62">
                  <c:v>-2.67454759527658</c:v>
                </c:pt>
                <c:pt idx="63">
                  <c:v>-2.5091205165290189</c:v>
                </c:pt>
                <c:pt idx="64">
                  <c:v>-2.3415468877874801</c:v>
                </c:pt>
                <c:pt idx="65">
                  <c:v>-2.1718307661661402</c:v>
                </c:pt>
              </c:numCache>
            </c:numRef>
          </c:val>
        </c:ser>
        <c:ser>
          <c:idx val="28"/>
          <c:order val="28"/>
          <c:tx>
            <c:strRef>
              <c:f>'A = 300 MIN lunar dist'!$CH$2</c:f>
              <c:strCache>
                <c:ptCount val="1"/>
                <c:pt idx="0">
                  <c:v>3.28</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dist'!$CH$3:$CH$68</c:f>
              <c:numCache>
                <c:formatCode>General</c:formatCode>
                <c:ptCount val="66"/>
                <c:pt idx="0">
                  <c:v>3.1665747833045002</c:v>
                </c:pt>
                <c:pt idx="1">
                  <c:v>3.2943657346187667</c:v>
                </c:pt>
                <c:pt idx="2">
                  <c:v>3.4547674389001397</c:v>
                </c:pt>
                <c:pt idx="3">
                  <c:v>3.66090809794582</c:v>
                </c:pt>
                <c:pt idx="4">
                  <c:v>3.9360740553234677</c:v>
                </c:pt>
                <c:pt idx="5">
                  <c:v>4.3281783609776978</c:v>
                </c:pt>
                <c:pt idx="6">
                  <c:v>4.9347774190534324</c:v>
                </c:pt>
                <c:pt idx="7">
                  <c:v>5.6114526911014799</c:v>
                </c:pt>
                <c:pt idx="8">
                  <c:v>5.9895482371656801</c:v>
                </c:pt>
                <c:pt idx="9">
                  <c:v>6.2123152444298988</c:v>
                </c:pt>
                <c:pt idx="10">
                  <c:v>6.3661169548670227</c:v>
                </c:pt>
                <c:pt idx="11">
                  <c:v>6.4811406390075597</c:v>
                </c:pt>
                <c:pt idx="12">
                  <c:v>6.5705253832269399</c:v>
                </c:pt>
                <c:pt idx="13">
                  <c:v>6.6410506651219601</c:v>
                </c:pt>
                <c:pt idx="14">
                  <c:v>6.6966474690334099</c:v>
                </c:pt>
                <c:pt idx="15">
                  <c:v>6.7397935914985938</c:v>
                </c:pt>
                <c:pt idx="16">
                  <c:v>6.7721513184586</c:v>
                </c:pt>
                <c:pt idx="17">
                  <c:v>6.7948904167541597</c:v>
                </c:pt>
                <c:pt idx="18">
                  <c:v>6.8088648207700455</c:v>
                </c:pt>
                <c:pt idx="19">
                  <c:v>6.8147147866488407</c:v>
                </c:pt>
                <c:pt idx="20">
                  <c:v>6.8129280220716799</c:v>
                </c:pt>
                <c:pt idx="21">
                  <c:v>6.8038761937641095</c:v>
                </c:pt>
                <c:pt idx="22">
                  <c:v>6.7878348422328898</c:v>
                </c:pt>
                <c:pt idx="23">
                  <c:v>6.7649898079309265</c:v>
                </c:pt>
                <c:pt idx="24">
                  <c:v>6.7354290791107001</c:v>
                </c:pt>
                <c:pt idx="25">
                  <c:v>6.6991132642309346</c:v>
                </c:pt>
                <c:pt idx="26">
                  <c:v>6.6558054617792655</c:v>
                </c:pt>
                <c:pt idx="27">
                  <c:v>6.6049122200750556</c:v>
                </c:pt>
                <c:pt idx="28">
                  <c:v>6.545088267529426</c:v>
                </c:pt>
                <c:pt idx="29">
                  <c:v>6.4731022768181097</c:v>
                </c:pt>
                <c:pt idx="30">
                  <c:v>6.3796482742835909</c:v>
                </c:pt>
                <c:pt idx="31">
                  <c:v>6.2249450071547408</c:v>
                </c:pt>
                <c:pt idx="32">
                  <c:v>5.3753827125668501</c:v>
                </c:pt>
                <c:pt idx="33">
                  <c:v>-6.5915387205814895</c:v>
                </c:pt>
                <c:pt idx="34">
                  <c:v>-6.3476401531058704</c:v>
                </c:pt>
                <c:pt idx="35">
                  <c:v>-6.216362315860839</c:v>
                </c:pt>
                <c:pt idx="36">
                  <c:v>-6.1067980078814799</c:v>
                </c:pt>
                <c:pt idx="37">
                  <c:v>-6.0029247658088796</c:v>
                </c:pt>
                <c:pt idx="38">
                  <c:v>-5.8997995801240295</c:v>
                </c:pt>
                <c:pt idx="39">
                  <c:v>-5.7954407729449597</c:v>
                </c:pt>
                <c:pt idx="40">
                  <c:v>-5.6889312661526255</c:v>
                </c:pt>
                <c:pt idx="41">
                  <c:v>-5.5798135825623909</c:v>
                </c:pt>
                <c:pt idx="42">
                  <c:v>-5.4678538253714555</c:v>
                </c:pt>
                <c:pt idx="43">
                  <c:v>-5.3529377725484579</c:v>
                </c:pt>
                <c:pt idx="44">
                  <c:v>-5.2350192688307775</c:v>
                </c:pt>
                <c:pt idx="45">
                  <c:v>-5.1140928559259597</c:v>
                </c:pt>
                <c:pt idx="46">
                  <c:v>-4.9901784630844599</c:v>
                </c:pt>
                <c:pt idx="47">
                  <c:v>-4.8633122240029696</c:v>
                </c:pt>
                <c:pt idx="48">
                  <c:v>-4.7335406574052845</c:v>
                </c:pt>
                <c:pt idx="49">
                  <c:v>-4.6009170544919655</c:v>
                </c:pt>
                <c:pt idx="50">
                  <c:v>-4.4654989383179355</c:v>
                </c:pt>
                <c:pt idx="51">
                  <c:v>-4.3273463240364345</c:v>
                </c:pt>
                <c:pt idx="52">
                  <c:v>-4.18652043914018</c:v>
                </c:pt>
                <c:pt idx="53">
                  <c:v>-4.0430827506237801</c:v>
                </c:pt>
                <c:pt idx="54">
                  <c:v>-3.8970941791096787</c:v>
                </c:pt>
                <c:pt idx="55">
                  <c:v>-3.7486144297709401</c:v>
                </c:pt>
                <c:pt idx="56">
                  <c:v>-3.5977013826617612</c:v>
                </c:pt>
                <c:pt idx="57">
                  <c:v>-3.4444105093083701</c:v>
                </c:pt>
                <c:pt idx="58">
                  <c:v>-3.2887942735934423</c:v>
                </c:pt>
                <c:pt idx="59">
                  <c:v>-3.1309014791763001</c:v>
                </c:pt>
                <c:pt idx="60">
                  <c:v>-2.9707765617336799</c:v>
                </c:pt>
                <c:pt idx="61">
                  <c:v>-2.80845875246442</c:v>
                </c:pt>
                <c:pt idx="62">
                  <c:v>-2.6439810877510665</c:v>
                </c:pt>
                <c:pt idx="63">
                  <c:v>-2.4773692104065201</c:v>
                </c:pt>
                <c:pt idx="64">
                  <c:v>-2.3086399254525398</c:v>
                </c:pt>
                <c:pt idx="65">
                  <c:v>-2.1377993269139401</c:v>
                </c:pt>
              </c:numCache>
            </c:numRef>
          </c:val>
        </c:ser>
        <c:ser>
          <c:idx val="29"/>
          <c:order val="29"/>
          <c:tx>
            <c:strRef>
              <c:f>'A = 300 MIN lunar dist'!$CI$2</c:f>
              <c:strCache>
                <c:ptCount val="1"/>
                <c:pt idx="0">
                  <c:v>3.29</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dist'!$CI$3:$CI$68</c:f>
              <c:numCache>
                <c:formatCode>General</c:formatCode>
                <c:ptCount val="66"/>
                <c:pt idx="0">
                  <c:v>3.1884186458385702</c:v>
                </c:pt>
                <c:pt idx="1">
                  <c:v>3.3230709165412398</c:v>
                </c:pt>
                <c:pt idx="2">
                  <c:v>3.4927731062288565</c:v>
                </c:pt>
                <c:pt idx="3">
                  <c:v>3.7115114237662397</c:v>
                </c:pt>
                <c:pt idx="4">
                  <c:v>4.0031110501317775</c:v>
                </c:pt>
                <c:pt idx="5">
                  <c:v>4.4107044217915998</c:v>
                </c:pt>
                <c:pt idx="6">
                  <c:v>4.98321988223225</c:v>
                </c:pt>
                <c:pt idx="7">
                  <c:v>5.5591712698708795</c:v>
                </c:pt>
                <c:pt idx="8">
                  <c:v>5.9263390108268403</c:v>
                </c:pt>
                <c:pt idx="9">
                  <c:v>6.1597058533403555</c:v>
                </c:pt>
                <c:pt idx="10">
                  <c:v>6.3242916933307098</c:v>
                </c:pt>
                <c:pt idx="11">
                  <c:v>6.4481961316147514</c:v>
                </c:pt>
                <c:pt idx="12">
                  <c:v>6.5447392008938401</c:v>
                </c:pt>
                <c:pt idx="13">
                  <c:v>6.6210745188675979</c:v>
                </c:pt>
                <c:pt idx="14">
                  <c:v>6.6814388878189765</c:v>
                </c:pt>
                <c:pt idx="15">
                  <c:v>6.7285353246382265</c:v>
                </c:pt>
                <c:pt idx="16">
                  <c:v>6.7641902089388255</c:v>
                </c:pt>
                <c:pt idx="17">
                  <c:v>6.78969443960648</c:v>
                </c:pt>
                <c:pt idx="18">
                  <c:v>6.8059931632217596</c:v>
                </c:pt>
                <c:pt idx="19">
                  <c:v>6.8137969036839801</c:v>
                </c:pt>
                <c:pt idx="20">
                  <c:v>6.8136488170925</c:v>
                </c:pt>
                <c:pt idx="21">
                  <c:v>6.805965495623389</c:v>
                </c:pt>
                <c:pt idx="22">
                  <c:v>6.7910600412702014</c:v>
                </c:pt>
                <c:pt idx="23">
                  <c:v>6.7691509726376697</c:v>
                </c:pt>
                <c:pt idx="24">
                  <c:v>6.7403561770312885</c:v>
                </c:pt>
                <c:pt idx="25">
                  <c:v>6.7046654510910724</c:v>
                </c:pt>
                <c:pt idx="26">
                  <c:v>6.6618737460089807</c:v>
                </c:pt>
                <c:pt idx="27">
                  <c:v>6.6114251500396302</c:v>
                </c:pt>
                <c:pt idx="28">
                  <c:v>6.5520254241896714</c:v>
                </c:pt>
                <c:pt idx="29">
                  <c:v>6.4805135969944496</c:v>
                </c:pt>
                <c:pt idx="30">
                  <c:v>6.3876366142618703</c:v>
                </c:pt>
                <c:pt idx="31">
                  <c:v>6.2326478663875298</c:v>
                </c:pt>
                <c:pt idx="32">
                  <c:v>5.2480264100792002</c:v>
                </c:pt>
                <c:pt idx="33">
                  <c:v>-6.5638616469778297</c:v>
                </c:pt>
                <c:pt idx="34">
                  <c:v>-6.3387850993786801</c:v>
                </c:pt>
                <c:pt idx="35">
                  <c:v>-6.2113663836316366</c:v>
                </c:pt>
                <c:pt idx="36">
                  <c:v>-6.1029663658420299</c:v>
                </c:pt>
                <c:pt idx="37">
                  <c:v>-5.9993201824673594</c:v>
                </c:pt>
                <c:pt idx="38">
                  <c:v>-5.8959712752594688</c:v>
                </c:pt>
                <c:pt idx="39">
                  <c:v>-5.7911254162292298</c:v>
                </c:pt>
                <c:pt idx="40">
                  <c:v>-5.6839544523336398</c:v>
                </c:pt>
                <c:pt idx="41">
                  <c:v>-5.5740489214595996</c:v>
                </c:pt>
                <c:pt idx="42">
                  <c:v>-5.4612047839687889</c:v>
                </c:pt>
                <c:pt idx="43">
                  <c:v>-5.3453274317567399</c:v>
                </c:pt>
                <c:pt idx="44">
                  <c:v>-5.2263847853552301</c:v>
                </c:pt>
                <c:pt idx="45">
                  <c:v>-5.1043822411941298</c:v>
                </c:pt>
                <c:pt idx="46">
                  <c:v>-4.9793484240273083</c:v>
                </c:pt>
                <c:pt idx="47">
                  <c:v>-4.851326710488677</c:v>
                </c:pt>
                <c:pt idx="48">
                  <c:v>-4.7203699222915834</c:v>
                </c:pt>
                <c:pt idx="49">
                  <c:v>-4.5865369521921702</c:v>
                </c:pt>
                <c:pt idx="50">
                  <c:v>-4.449890386424241</c:v>
                </c:pt>
                <c:pt idx="51">
                  <c:v>-4.310494906756686</c:v>
                </c:pt>
                <c:pt idx="52">
                  <c:v>-4.1684160917399256</c:v>
                </c:pt>
                <c:pt idx="53">
                  <c:v>-4.0237194996230334</c:v>
                </c:pt>
                <c:pt idx="54">
                  <c:v>-3.8764699256061839</c:v>
                </c:pt>
                <c:pt idx="55">
                  <c:v>-3.7267307619793173</c:v>
                </c:pt>
                <c:pt idx="56">
                  <c:v>-3.5745634097810197</c:v>
                </c:pt>
                <c:pt idx="57">
                  <c:v>-3.4200267095734</c:v>
                </c:pt>
                <c:pt idx="58">
                  <c:v>-3.2631763405540632</c:v>
                </c:pt>
                <c:pt idx="59">
                  <c:v>-3.1040641907501998</c:v>
                </c:pt>
                <c:pt idx="60">
                  <c:v>-2.94273762432621</c:v>
                </c:pt>
                <c:pt idx="61">
                  <c:v>-2.7792386461960201</c:v>
                </c:pt>
                <c:pt idx="62">
                  <c:v>-2.6136029083981467</c:v>
                </c:pt>
                <c:pt idx="63">
                  <c:v>-2.4458584820406117</c:v>
                </c:pt>
                <c:pt idx="64">
                  <c:v>-2.276024354426498</c:v>
                </c:pt>
                <c:pt idx="65">
                  <c:v>-2.1041085531785102</c:v>
                </c:pt>
              </c:numCache>
            </c:numRef>
          </c:val>
        </c:ser>
        <c:ser>
          <c:idx val="30"/>
          <c:order val="30"/>
          <c:tx>
            <c:strRef>
              <c:f>'A = 300 MIN lunar dist'!$CJ$2</c:f>
              <c:strCache>
                <c:ptCount val="1"/>
                <c:pt idx="0">
                  <c:v>3.3</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dist'!$CJ$3:$CJ$68</c:f>
              <c:numCache>
                <c:formatCode>General</c:formatCode>
                <c:ptCount val="66"/>
                <c:pt idx="0">
                  <c:v>3.2112601880435387</c:v>
                </c:pt>
                <c:pt idx="1">
                  <c:v>3.3531329150436622</c:v>
                </c:pt>
                <c:pt idx="2">
                  <c:v>3.5325335026524218</c:v>
                </c:pt>
                <c:pt idx="3">
                  <c:v>3.7640796654419479</c:v>
                </c:pt>
                <c:pt idx="4">
                  <c:v>4.0711729512171324</c:v>
                </c:pt>
                <c:pt idx="5">
                  <c:v>4.4887587601595804</c:v>
                </c:pt>
                <c:pt idx="6">
                  <c:v>5.0255993142891304</c:v>
                </c:pt>
                <c:pt idx="7">
                  <c:v>5.5320351779885755</c:v>
                </c:pt>
                <c:pt idx="8">
                  <c:v>5.8817624919685594</c:v>
                </c:pt>
                <c:pt idx="9">
                  <c:v>6.1185337018334485</c:v>
                </c:pt>
                <c:pt idx="10">
                  <c:v>6.2898858966700555</c:v>
                </c:pt>
                <c:pt idx="11">
                  <c:v>6.4203112800197495</c:v>
                </c:pt>
                <c:pt idx="12">
                  <c:v>6.5225025065956226</c:v>
                </c:pt>
                <c:pt idx="13">
                  <c:v>6.60360938293889</c:v>
                </c:pt>
                <c:pt idx="14">
                  <c:v>6.667986305072966</c:v>
                </c:pt>
                <c:pt idx="15">
                  <c:v>6.7184601294940824</c:v>
                </c:pt>
                <c:pt idx="16">
                  <c:v>6.7569628720362855</c:v>
                </c:pt>
                <c:pt idx="17">
                  <c:v>6.7848707978671197</c:v>
                </c:pt>
                <c:pt idx="18">
                  <c:v>6.8031972630822946</c:v>
                </c:pt>
                <c:pt idx="19">
                  <c:v>6.8127075828950465</c:v>
                </c:pt>
                <c:pt idx="20">
                  <c:v>6.8139895052469655</c:v>
                </c:pt>
                <c:pt idx="21">
                  <c:v>6.8074966223629865</c:v>
                </c:pt>
                <c:pt idx="22">
                  <c:v>6.7935735160692765</c:v>
                </c:pt>
                <c:pt idx="23">
                  <c:v>6.7724663670349399</c:v>
                </c:pt>
                <c:pt idx="24">
                  <c:v>6.7443185575139726</c:v>
                </c:pt>
                <c:pt idx="25">
                  <c:v>6.7091449694868945</c:v>
                </c:pt>
                <c:pt idx="26">
                  <c:v>6.6667667860383801</c:v>
                </c:pt>
                <c:pt idx="27">
                  <c:v>6.6166588891242899</c:v>
                </c:pt>
                <c:pt idx="28">
                  <c:v>6.5575644640851465</c:v>
                </c:pt>
                <c:pt idx="29">
                  <c:v>6.4863628786722014</c:v>
                </c:pt>
                <c:pt idx="30">
                  <c:v>6.3937529749835313</c:v>
                </c:pt>
                <c:pt idx="31">
                  <c:v>6.2373418891648571</c:v>
                </c:pt>
                <c:pt idx="32">
                  <c:v>5.0153750737102296</c:v>
                </c:pt>
                <c:pt idx="33">
                  <c:v>-6.5375781160751396</c:v>
                </c:pt>
                <c:pt idx="34">
                  <c:v>-6.3297419279519795</c:v>
                </c:pt>
                <c:pt idx="35">
                  <c:v>-6.2058264310310198</c:v>
                </c:pt>
                <c:pt idx="36">
                  <c:v>-6.0984507436074695</c:v>
                </c:pt>
                <c:pt idx="37">
                  <c:v>-5.9949652127299675</c:v>
                </c:pt>
                <c:pt idx="38">
                  <c:v>-5.8913618647137014</c:v>
                </c:pt>
                <c:pt idx="39">
                  <c:v>-5.786019335192039</c:v>
                </c:pt>
                <c:pt idx="40">
                  <c:v>-5.6781911420233371</c:v>
                </c:pt>
                <c:pt idx="41">
                  <c:v>-5.5675124668249962</c:v>
                </c:pt>
                <c:pt idx="42">
                  <c:v>-5.4538062612712697</c:v>
                </c:pt>
                <c:pt idx="43">
                  <c:v>-5.3369960345646419</c:v>
                </c:pt>
                <c:pt idx="44">
                  <c:v>-5.21706270082238</c:v>
                </c:pt>
                <c:pt idx="45">
                  <c:v>-5.0940215769273784</c:v>
                </c:pt>
                <c:pt idx="46">
                  <c:v>-4.9679092761738755</c:v>
                </c:pt>
                <c:pt idx="47">
                  <c:v>-4.8387758424968865</c:v>
                </c:pt>
                <c:pt idx="48">
                  <c:v>-4.7066799466438809</c:v>
                </c:pt>
                <c:pt idx="49">
                  <c:v>-4.5716856359160802</c:v>
                </c:pt>
                <c:pt idx="50">
                  <c:v>-4.4338602012582404</c:v>
                </c:pt>
                <c:pt idx="51">
                  <c:v>-4.2932726626418809</c:v>
                </c:pt>
                <c:pt idx="52">
                  <c:v>-4.1499926515379855</c:v>
                </c:pt>
                <c:pt idx="53">
                  <c:v>-4.0040895486355055</c:v>
                </c:pt>
                <c:pt idx="54">
                  <c:v>-3.8556317783314218</c:v>
                </c:pt>
                <c:pt idx="55">
                  <c:v>-3.7046861916571698</c:v>
                </c:pt>
                <c:pt idx="56">
                  <c:v>-3.5513175050495098</c:v>
                </c:pt>
                <c:pt idx="57">
                  <c:v>-3.3955877255003801</c:v>
                </c:pt>
                <c:pt idx="58">
                  <c:v>-3.2375555798063589</c:v>
                </c:pt>
                <c:pt idx="59">
                  <c:v>-3.0772758659974579</c:v>
                </c:pt>
                <c:pt idx="60">
                  <c:v>-2.9147987254325001</c:v>
                </c:pt>
                <c:pt idx="61">
                  <c:v>-2.7501687985652001</c:v>
                </c:pt>
                <c:pt idx="62">
                  <c:v>-2.5834241989446802</c:v>
                </c:pt>
                <c:pt idx="63">
                  <c:v>-2.41459529518445</c:v>
                </c:pt>
                <c:pt idx="64">
                  <c:v>-2.2437031536052201</c:v>
                </c:pt>
                <c:pt idx="65">
                  <c:v>-2.0707576078940901</c:v>
                </c:pt>
              </c:numCache>
            </c:numRef>
          </c:val>
        </c:ser>
        <c:ser>
          <c:idx val="31"/>
          <c:order val="31"/>
          <c:tx>
            <c:strRef>
              <c:f>'A = 300 MIN lunar dist'!$CK$2</c:f>
              <c:strCache>
                <c:ptCount val="1"/>
                <c:pt idx="0">
                  <c:v>3.31</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dist'!$CK$3:$CK$68</c:f>
              <c:numCache>
                <c:formatCode>General</c:formatCode>
                <c:ptCount val="66"/>
                <c:pt idx="0">
                  <c:v>3.2351377932363889</c:v>
                </c:pt>
                <c:pt idx="1">
                  <c:v>3.3845817059252612</c:v>
                </c:pt>
                <c:pt idx="2">
                  <c:v>3.5740197217196101</c:v>
                </c:pt>
                <c:pt idx="3">
                  <c:v>3.8183750898727187</c:v>
                </c:pt>
                <c:pt idx="4">
                  <c:v>4.1394686720029803</c:v>
                </c:pt>
                <c:pt idx="5">
                  <c:v>4.5614903892731524</c:v>
                </c:pt>
                <c:pt idx="6">
                  <c:v>5.0639167217569279</c:v>
                </c:pt>
                <c:pt idx="7">
                  <c:v>5.5196049754583303</c:v>
                </c:pt>
                <c:pt idx="8">
                  <c:v>5.8512779721277495</c:v>
                </c:pt>
                <c:pt idx="9">
                  <c:v>6.0871472974188201</c:v>
                </c:pt>
                <c:pt idx="10">
                  <c:v>6.2622128799006065</c:v>
                </c:pt>
                <c:pt idx="11">
                  <c:v>6.3971704088165655</c:v>
                </c:pt>
                <c:pt idx="12">
                  <c:v>6.5036686006186466</c:v>
                </c:pt>
                <c:pt idx="13">
                  <c:v>6.5885984892109724</c:v>
                </c:pt>
                <c:pt idx="14">
                  <c:v>6.65628770845922</c:v>
                </c:pt>
                <c:pt idx="15">
                  <c:v>6.7096032913303993</c:v>
                </c:pt>
                <c:pt idx="16">
                  <c:v>6.7505322558066601</c:v>
                </c:pt>
                <c:pt idx="17">
                  <c:v>6.7805042465592855</c:v>
                </c:pt>
                <c:pt idx="18">
                  <c:v>6.8005798069698455</c:v>
                </c:pt>
                <c:pt idx="19">
                  <c:v>6.8115646672450278</c:v>
                </c:pt>
                <c:pt idx="20">
                  <c:v>6.8140809987427255</c:v>
                </c:pt>
                <c:pt idx="21">
                  <c:v>6.8086119067531401</c:v>
                </c:pt>
                <c:pt idx="22">
                  <c:v>6.7955277143577399</c:v>
                </c:pt>
                <c:pt idx="23">
                  <c:v>6.7750977044997924</c:v>
                </c:pt>
                <c:pt idx="24">
                  <c:v>6.7474866861769307</c:v>
                </c:pt>
                <c:pt idx="25">
                  <c:v>6.7127305445940397</c:v>
                </c:pt>
                <c:pt idx="26">
                  <c:v>6.6706724752260333</c:v>
                </c:pt>
                <c:pt idx="27">
                  <c:v>6.6208115632008502</c:v>
                </c:pt>
                <c:pt idx="28">
                  <c:v>6.5619170880932876</c:v>
                </c:pt>
                <c:pt idx="29">
                  <c:v>6.4908822098556085</c:v>
                </c:pt>
                <c:pt idx="30">
                  <c:v>6.3982637091408439</c:v>
                </c:pt>
                <c:pt idx="31">
                  <c:v>6.2392939195769834</c:v>
                </c:pt>
                <c:pt idx="32">
                  <c:v>4.5613547573348097</c:v>
                </c:pt>
                <c:pt idx="33">
                  <c:v>-6.5130318745909745</c:v>
                </c:pt>
                <c:pt idx="34">
                  <c:v>-6.3206084706433501</c:v>
                </c:pt>
                <c:pt idx="35">
                  <c:v>-6.1998363061425845</c:v>
                </c:pt>
                <c:pt idx="36">
                  <c:v>-6.0933486314281424</c:v>
                </c:pt>
                <c:pt idx="37">
                  <c:v>-5.9899601343932618</c:v>
                </c:pt>
                <c:pt idx="38">
                  <c:v>-5.8860727701908599</c:v>
                </c:pt>
                <c:pt idx="39">
                  <c:v>-5.7802238594953401</c:v>
                </c:pt>
                <c:pt idx="40">
                  <c:v>-5.6717415645889604</c:v>
                </c:pt>
                <c:pt idx="41">
                  <c:v>-5.5603022151227499</c:v>
                </c:pt>
                <c:pt idx="42">
                  <c:v>-5.4457534964707524</c:v>
                </c:pt>
                <c:pt idx="43">
                  <c:v>-5.3280355485013784</c:v>
                </c:pt>
                <c:pt idx="44">
                  <c:v>-5.2071412946495403</c:v>
                </c:pt>
                <c:pt idx="45">
                  <c:v>-5.0830951333906871</c:v>
                </c:pt>
                <c:pt idx="46">
                  <c:v>-4.9559410319571304</c:v>
                </c:pt>
                <c:pt idx="47">
                  <c:v>-4.8257352446332327</c:v>
                </c:pt>
                <c:pt idx="48">
                  <c:v>-4.6925417952187702</c:v>
                </c:pt>
                <c:pt idx="49">
                  <c:v>-4.5564295247600803</c:v>
                </c:pt>
                <c:pt idx="50">
                  <c:v>-4.4174700950975101</c:v>
                </c:pt>
                <c:pt idx="51">
                  <c:v>-4.2757365662303695</c:v>
                </c:pt>
                <c:pt idx="52">
                  <c:v>-4.1313023552439434</c:v>
                </c:pt>
                <c:pt idx="53">
                  <c:v>-3.9842404195883967</c:v>
                </c:pt>
                <c:pt idx="54">
                  <c:v>-3.8346225856183787</c:v>
                </c:pt>
                <c:pt idx="55">
                  <c:v>-3.6825189603524899</c:v>
                </c:pt>
                <c:pt idx="56">
                  <c:v>-3.5279973729607423</c:v>
                </c:pt>
                <c:pt idx="57">
                  <c:v>-3.3711228301429799</c:v>
                </c:pt>
                <c:pt idx="58">
                  <c:v>-3.2119569329670599</c:v>
                </c:pt>
                <c:pt idx="59">
                  <c:v>-3.0505572286212401</c:v>
                </c:pt>
                <c:pt idx="60">
                  <c:v>-2.8869764917095222</c:v>
                </c:pt>
                <c:pt idx="61">
                  <c:v>-2.7212618593931799</c:v>
                </c:pt>
                <c:pt idx="62">
                  <c:v>-2.5534537965969002</c:v>
                </c:pt>
                <c:pt idx="63">
                  <c:v>-2.383584826242926</c:v>
                </c:pt>
                <c:pt idx="64">
                  <c:v>-2.2116779740891022</c:v>
                </c:pt>
                <c:pt idx="65">
                  <c:v>-2.0377447563544799</c:v>
                </c:pt>
              </c:numCache>
            </c:numRef>
          </c:val>
        </c:ser>
        <c:ser>
          <c:idx val="32"/>
          <c:order val="32"/>
          <c:tx>
            <c:strRef>
              <c:f>'A = 300 MIN lunar dist'!$CL$2</c:f>
              <c:strCache>
                <c:ptCount val="1"/>
                <c:pt idx="0">
                  <c:v>3.32</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dist'!$CL$3:$CL$68</c:f>
              <c:numCache>
                <c:formatCode>General</c:formatCode>
                <c:ptCount val="66"/>
                <c:pt idx="0">
                  <c:v>3.260086785182406</c:v>
                </c:pt>
                <c:pt idx="1">
                  <c:v>3.4174354967744187</c:v>
                </c:pt>
                <c:pt idx="2">
                  <c:v>3.6171697355726002</c:v>
                </c:pt>
                <c:pt idx="3">
                  <c:v>3.8740896047369997</c:v>
                </c:pt>
                <c:pt idx="4">
                  <c:v>4.2071940366439655</c:v>
                </c:pt>
                <c:pt idx="5">
                  <c:v>4.6286541475332807</c:v>
                </c:pt>
                <c:pt idx="6">
                  <c:v>5.0993225862536899</c:v>
                </c:pt>
                <c:pt idx="7">
                  <c:v>5.5162790141249722</c:v>
                </c:pt>
                <c:pt idx="8">
                  <c:v>5.8311844674961035</c:v>
                </c:pt>
                <c:pt idx="9">
                  <c:v>6.0637889118095085</c:v>
                </c:pt>
                <c:pt idx="10">
                  <c:v>6.24039758639538</c:v>
                </c:pt>
                <c:pt idx="11">
                  <c:v>6.3783048156049702</c:v>
                </c:pt>
                <c:pt idx="12">
                  <c:v>6.4879757269088545</c:v>
                </c:pt>
                <c:pt idx="13">
                  <c:v>6.5758972647715304</c:v>
                </c:pt>
                <c:pt idx="14">
                  <c:v>6.6462715058214101</c:v>
                </c:pt>
                <c:pt idx="15">
                  <c:v>6.7019424488458323</c:v>
                </c:pt>
                <c:pt idx="16">
                  <c:v>6.7449114779397608</c:v>
                </c:pt>
                <c:pt idx="17">
                  <c:v>6.7766348493647097</c:v>
                </c:pt>
                <c:pt idx="18">
                  <c:v>6.7982021310788534</c:v>
                </c:pt>
                <c:pt idx="19">
                  <c:v>6.8104468200852351</c:v>
                </c:pt>
                <c:pt idx="20">
                  <c:v>6.8140164002792307</c:v>
                </c:pt>
                <c:pt idx="21">
                  <c:v>6.8094167455801404</c:v>
                </c:pt>
                <c:pt idx="22">
                  <c:v>6.7970387223011324</c:v>
                </c:pt>
                <c:pt idx="23">
                  <c:v>6.7771704215659385</c:v>
                </c:pt>
                <c:pt idx="24">
                  <c:v>6.7499945505073065</c:v>
                </c:pt>
                <c:pt idx="25">
                  <c:v>6.7155643883068796</c:v>
                </c:pt>
                <c:pt idx="26">
                  <c:v>6.6737411775678597</c:v>
                </c:pt>
                <c:pt idx="27">
                  <c:v>6.6240425423876035</c:v>
                </c:pt>
                <c:pt idx="28">
                  <c:v>6.5652542291061327</c:v>
                </c:pt>
                <c:pt idx="29">
                  <c:v>6.4942585278003397</c:v>
                </c:pt>
                <c:pt idx="30">
                  <c:v>6.4013793723553514</c:v>
                </c:pt>
                <c:pt idx="31">
                  <c:v>6.2386511297244009</c:v>
                </c:pt>
                <c:pt idx="32">
                  <c:v>3.5202280972420601</c:v>
                </c:pt>
                <c:pt idx="33">
                  <c:v>-6.4903304753830904</c:v>
                </c:pt>
                <c:pt idx="34">
                  <c:v>-6.3114490243279402</c:v>
                </c:pt>
                <c:pt idx="35">
                  <c:v>-6.1934697933806575</c:v>
                </c:pt>
                <c:pt idx="36">
                  <c:v>-6.0877404417277701</c:v>
                </c:pt>
                <c:pt idx="37">
                  <c:v>-5.9843889945983824</c:v>
                </c:pt>
                <c:pt idx="38">
                  <c:v>-5.8801897415038002</c:v>
                </c:pt>
                <c:pt idx="39">
                  <c:v>-5.7738245773271375</c:v>
                </c:pt>
                <c:pt idx="40">
                  <c:v>-5.6646906556383545</c:v>
                </c:pt>
                <c:pt idx="41">
                  <c:v>-5.5525013686599278</c:v>
                </c:pt>
                <c:pt idx="42">
                  <c:v>-5.4371275311267455</c:v>
                </c:pt>
                <c:pt idx="43">
                  <c:v>-5.3185245021178265</c:v>
                </c:pt>
                <c:pt idx="44">
                  <c:v>-5.1966960695815603</c:v>
                </c:pt>
                <c:pt idx="45">
                  <c:v>-5.071675115773516</c:v>
                </c:pt>
                <c:pt idx="46">
                  <c:v>-4.9435123818951334</c:v>
                </c:pt>
                <c:pt idx="47">
                  <c:v>-4.8122698661230396</c:v>
                </c:pt>
                <c:pt idx="48">
                  <c:v>-4.6780165547100765</c:v>
                </c:pt>
                <c:pt idx="49">
                  <c:v>-4.5408257454454866</c:v>
                </c:pt>
                <c:pt idx="50">
                  <c:v>-4.4007731643395323</c:v>
                </c:pt>
                <c:pt idx="51">
                  <c:v>-4.2579356455064437</c:v>
                </c:pt>
                <c:pt idx="52">
                  <c:v>-4.1123901455335314</c:v>
                </c:pt>
                <c:pt idx="53">
                  <c:v>-3.9642129754577877</c:v>
                </c:pt>
                <c:pt idx="54">
                  <c:v>-3.8134791585443901</c:v>
                </c:pt>
                <c:pt idx="55">
                  <c:v>-3.660261862347475</c:v>
                </c:pt>
                <c:pt idx="56">
                  <c:v>-3.504631858307067</c:v>
                </c:pt>
                <c:pt idx="57">
                  <c:v>-3.3466569831772839</c:v>
                </c:pt>
                <c:pt idx="58">
                  <c:v>-3.1864015505493479</c:v>
                </c:pt>
                <c:pt idx="59">
                  <c:v>-3.023925722121839</c:v>
                </c:pt>
                <c:pt idx="60">
                  <c:v>-2.8592847615218702</c:v>
                </c:pt>
                <c:pt idx="61">
                  <c:v>-2.6925281691508367</c:v>
                </c:pt>
                <c:pt idx="62">
                  <c:v>-2.5236986318723202</c:v>
                </c:pt>
                <c:pt idx="63">
                  <c:v>-2.3528307333790179</c:v>
                </c:pt>
                <c:pt idx="64">
                  <c:v>-2.1799493318010787</c:v>
                </c:pt>
                <c:pt idx="65">
                  <c:v>-2.0050675393944997</c:v>
                </c:pt>
              </c:numCache>
            </c:numRef>
          </c:val>
        </c:ser>
        <c:ser>
          <c:idx val="33"/>
          <c:order val="33"/>
          <c:tx>
            <c:strRef>
              <c:f>'A = 300 MIN lunar dist'!$CM$2</c:f>
              <c:strCache>
                <c:ptCount val="1"/>
                <c:pt idx="0">
                  <c:v>3.33</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dist'!$CM$3:$CM$68</c:f>
              <c:numCache>
                <c:formatCode>General</c:formatCode>
                <c:ptCount val="66"/>
                <c:pt idx="0">
                  <c:v>3.2861382682745233</c:v>
                </c:pt>
                <c:pt idx="1">
                  <c:v>3.4516982199278767</c:v>
                </c:pt>
                <c:pt idx="2">
                  <c:v>3.6618845353776002</c:v>
                </c:pt>
                <c:pt idx="3">
                  <c:v>3.93085381870997</c:v>
                </c:pt>
                <c:pt idx="4">
                  <c:v>4.2736080650736055</c:v>
                </c:pt>
                <c:pt idx="5">
                  <c:v>4.6904431326976734</c:v>
                </c:pt>
                <c:pt idx="6">
                  <c:v>5.13251873418481</c:v>
                </c:pt>
                <c:pt idx="7">
                  <c:v>5.5188698026337004</c:v>
                </c:pt>
                <c:pt idx="8">
                  <c:v>5.8187468729276945</c:v>
                </c:pt>
                <c:pt idx="9">
                  <c:v>6.0468899165058385</c:v>
                </c:pt>
                <c:pt idx="10">
                  <c:v>6.2235577532805202</c:v>
                </c:pt>
                <c:pt idx="11">
                  <c:v>6.3631983026020498</c:v>
                </c:pt>
                <c:pt idx="12">
                  <c:v>6.4751119928769798</c:v>
                </c:pt>
                <c:pt idx="13">
                  <c:v>6.5653160281870226</c:v>
                </c:pt>
                <c:pt idx="14">
                  <c:v>6.6378263963271955</c:v>
                </c:pt>
                <c:pt idx="15">
                  <c:v>6.695419837242266</c:v>
                </c:pt>
                <c:pt idx="16">
                  <c:v>6.7400813173046714</c:v>
                </c:pt>
                <c:pt idx="17">
                  <c:v>6.7732723745607419</c:v>
                </c:pt>
                <c:pt idx="18">
                  <c:v>6.7960966245396124</c:v>
                </c:pt>
                <c:pt idx="19">
                  <c:v>6.8094045796203888</c:v>
                </c:pt>
                <c:pt idx="20">
                  <c:v>6.8138611657174701</c:v>
                </c:pt>
                <c:pt idx="21">
                  <c:v>6.8099890762790265</c:v>
                </c:pt>
                <c:pt idx="22">
                  <c:v>6.79819510367685</c:v>
                </c:pt>
                <c:pt idx="23">
                  <c:v>6.7787824599468802</c:v>
                </c:pt>
                <c:pt idx="24">
                  <c:v>6.7519482980705199</c:v>
                </c:pt>
                <c:pt idx="25">
                  <c:v>6.7177604332853198</c:v>
                </c:pt>
                <c:pt idx="26">
                  <c:v>6.6760942989337</c:v>
                </c:pt>
                <c:pt idx="27">
                  <c:v>6.6264814758936303</c:v>
                </c:pt>
                <c:pt idx="28">
                  <c:v>6.5677150019679731</c:v>
                </c:pt>
                <c:pt idx="29">
                  <c:v>6.4966437816514579</c:v>
                </c:pt>
                <c:pt idx="30">
                  <c:v>6.4032671632517912</c:v>
                </c:pt>
                <c:pt idx="31">
                  <c:v>6.235447484459236</c:v>
                </c:pt>
                <c:pt idx="32">
                  <c:v>0.57070202719885299</c:v>
                </c:pt>
                <c:pt idx="33">
                  <c:v>-6.4694315028476899</c:v>
                </c:pt>
                <c:pt idx="34">
                  <c:v>-6.3023039916729902</c:v>
                </c:pt>
                <c:pt idx="35">
                  <c:v>-6.1867856729138602</c:v>
                </c:pt>
                <c:pt idx="36">
                  <c:v>-6.0816928036255904</c:v>
                </c:pt>
                <c:pt idx="37">
                  <c:v>-5.9783224566541513</c:v>
                </c:pt>
                <c:pt idx="38">
                  <c:v>-5.8737851755301334</c:v>
                </c:pt>
                <c:pt idx="39">
                  <c:v>-5.7668947363758765</c:v>
                </c:pt>
                <c:pt idx="40">
                  <c:v>-5.6571108638082706</c:v>
                </c:pt>
                <c:pt idx="41">
                  <c:v>-5.5441814020036198</c:v>
                </c:pt>
                <c:pt idx="42">
                  <c:v>-5.4279981010584395</c:v>
                </c:pt>
                <c:pt idx="43">
                  <c:v>-5.3085303228711096</c:v>
                </c:pt>
                <c:pt idx="44">
                  <c:v>-5.185791985260841</c:v>
                </c:pt>
                <c:pt idx="45">
                  <c:v>-5.0598237162835824</c:v>
                </c:pt>
                <c:pt idx="46">
                  <c:v>-4.9306825507079601</c:v>
                </c:pt>
                <c:pt idx="47">
                  <c:v>-4.7984357641456699</c:v>
                </c:pt>
                <c:pt idx="48">
                  <c:v>-4.6631569844692375</c:v>
                </c:pt>
                <c:pt idx="49">
                  <c:v>-4.5249236533928396</c:v>
                </c:pt>
                <c:pt idx="50">
                  <c:v>-4.3838152941594855</c:v>
                </c:pt>
                <c:pt idx="51">
                  <c:v>-4.23991226561097</c:v>
                </c:pt>
                <c:pt idx="52">
                  <c:v>-4.0932948429744602</c:v>
                </c:pt>
                <c:pt idx="53">
                  <c:v>-3.9440424858688532</c:v>
                </c:pt>
                <c:pt idx="54">
                  <c:v>-3.7922332270009589</c:v>
                </c:pt>
                <c:pt idx="55">
                  <c:v>-3.6379431169370302</c:v>
                </c:pt>
                <c:pt idx="56">
                  <c:v>-3.4812457087821498</c:v>
                </c:pt>
                <c:pt idx="57">
                  <c:v>-3.3222115047388567</c:v>
                </c:pt>
                <c:pt idx="58">
                  <c:v>-3.1609073997442598</c:v>
                </c:pt>
                <c:pt idx="59">
                  <c:v>-2.99739602634022</c:v>
                </c:pt>
                <c:pt idx="60">
                  <c:v>-2.8317350132210377</c:v>
                </c:pt>
                <c:pt idx="61">
                  <c:v>-2.6639761041820589</c:v>
                </c:pt>
                <c:pt idx="62">
                  <c:v>-2.4941640853367502</c:v>
                </c:pt>
                <c:pt idx="63">
                  <c:v>-2.3223354762898794</c:v>
                </c:pt>
                <c:pt idx="64">
                  <c:v>-2.1485168814893418</c:v>
                </c:pt>
                <c:pt idx="65">
                  <c:v>-1.9727228841120901</c:v>
                </c:pt>
              </c:numCache>
            </c:numRef>
          </c:val>
        </c:ser>
        <c:ser>
          <c:idx val="34"/>
          <c:order val="34"/>
          <c:tx>
            <c:strRef>
              <c:f>'A = 300 MIN lunar dist'!$CN$2</c:f>
              <c:strCache>
                <c:ptCount val="1"/>
                <c:pt idx="0">
                  <c:v>3.34</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dist'!$CN$3:$CN$68</c:f>
              <c:numCache>
                <c:formatCode>General</c:formatCode>
                <c:ptCount val="66"/>
                <c:pt idx="0">
                  <c:v>3.31331773395496</c:v>
                </c:pt>
                <c:pt idx="1">
                  <c:v>3.4873564593536877</c:v>
                </c:pt>
                <c:pt idx="2">
                  <c:v>3.7080260807580401</c:v>
                </c:pt>
                <c:pt idx="3">
                  <c:v>3.9882535291283987</c:v>
                </c:pt>
                <c:pt idx="4">
                  <c:v>4.3380955220555455</c:v>
                </c:pt>
                <c:pt idx="5">
                  <c:v>4.7472966649967301</c:v>
                </c:pt>
                <c:pt idx="6">
                  <c:v>5.163957554739266</c:v>
                </c:pt>
                <c:pt idx="7">
                  <c:v>5.525450852265565</c:v>
                </c:pt>
                <c:pt idx="8">
                  <c:v>5.8119996663832945</c:v>
                </c:pt>
                <c:pt idx="9">
                  <c:v>6.0351514758647102</c:v>
                </c:pt>
                <c:pt idx="10">
                  <c:v>6.2108891844358824</c:v>
                </c:pt>
                <c:pt idx="11">
                  <c:v>6.3513473137449123</c:v>
                </c:pt>
                <c:pt idx="12">
                  <c:v>6.4647558222323296</c:v>
                </c:pt>
                <c:pt idx="13">
                  <c:v>6.55664805271498</c:v>
                </c:pt>
                <c:pt idx="14">
                  <c:v>6.63082181543838</c:v>
                </c:pt>
                <c:pt idx="15">
                  <c:v>6.6899578627201395</c:v>
                </c:pt>
                <c:pt idx="16">
                  <c:v>6.7360026809593894</c:v>
                </c:pt>
                <c:pt idx="17">
                  <c:v>6.7704067599315199</c:v>
                </c:pt>
                <c:pt idx="18">
                  <c:v>6.7942758071963265</c:v>
                </c:pt>
                <c:pt idx="19">
                  <c:v>6.80846850404438</c:v>
                </c:pt>
                <c:pt idx="20">
                  <c:v>6.8136605692454397</c:v>
                </c:pt>
                <c:pt idx="21">
                  <c:v>6.8103864345354417</c:v>
                </c:pt>
                <c:pt idx="22">
                  <c:v>6.7990647844139138</c:v>
                </c:pt>
                <c:pt idx="23">
                  <c:v>6.7800106179351927</c:v>
                </c:pt>
                <c:pt idx="24">
                  <c:v>6.7534327998734724</c:v>
                </c:pt>
                <c:pt idx="25">
                  <c:v>6.7194106063033399</c:v>
                </c:pt>
                <c:pt idx="26">
                  <c:v>6.6778309092830055</c:v>
                </c:pt>
                <c:pt idx="27">
                  <c:v>6.6282345577406279</c:v>
                </c:pt>
                <c:pt idx="28">
                  <c:v>6.5694138245207698</c:v>
                </c:pt>
                <c:pt idx="29">
                  <c:v>6.4981624422715809</c:v>
                </c:pt>
                <c:pt idx="30">
                  <c:v>6.4040595138653602</c:v>
                </c:pt>
                <c:pt idx="31">
                  <c:v>6.2295983878153098</c:v>
                </c:pt>
                <c:pt idx="32">
                  <c:v>-4.8511501044606824</c:v>
                </c:pt>
                <c:pt idx="33">
                  <c:v>-6.4502082319937024</c:v>
                </c:pt>
                <c:pt idx="34">
                  <c:v>-6.2931971399993598</c:v>
                </c:pt>
                <c:pt idx="35">
                  <c:v>-6.1798308866647202</c:v>
                </c:pt>
                <c:pt idx="36">
                  <c:v>-6.0752615256595695</c:v>
                </c:pt>
                <c:pt idx="37">
                  <c:v>-5.9718203779662398</c:v>
                </c:pt>
                <c:pt idx="38">
                  <c:v>-5.8669210684436699</c:v>
                </c:pt>
                <c:pt idx="39">
                  <c:v>-5.7594969492238004</c:v>
                </c:pt>
                <c:pt idx="40">
                  <c:v>-5.6490646894898324</c:v>
                </c:pt>
                <c:pt idx="41">
                  <c:v>-5.5354039136364204</c:v>
                </c:pt>
                <c:pt idx="42">
                  <c:v>-5.4184253577022545</c:v>
                </c:pt>
                <c:pt idx="43">
                  <c:v>-5.2981113836302001</c:v>
                </c:pt>
                <c:pt idx="44">
                  <c:v>-5.1744852828558807</c:v>
                </c:pt>
                <c:pt idx="45">
                  <c:v>-5.0475948191828355</c:v>
                </c:pt>
                <c:pt idx="46">
                  <c:v>-4.9175028440954698</c:v>
                </c:pt>
                <c:pt idx="47">
                  <c:v>-4.7842815377840955</c:v>
                </c:pt>
                <c:pt idx="48">
                  <c:v>-4.6480088409783376</c:v>
                </c:pt>
                <c:pt idx="49">
                  <c:v>-4.5087660710393314</c:v>
                </c:pt>
                <c:pt idx="50">
                  <c:v>-4.3666362929210303</c:v>
                </c:pt>
                <c:pt idx="51">
                  <c:v>-4.2217031724030489</c:v>
                </c:pt>
                <c:pt idx="52">
                  <c:v>-4.0740500992249302</c:v>
                </c:pt>
                <c:pt idx="53">
                  <c:v>-3.9237594954312587</c:v>
                </c:pt>
                <c:pt idx="54">
                  <c:v>-3.7709122264959212</c:v>
                </c:pt>
                <c:pt idx="55">
                  <c:v>-3.6155870715745002</c:v>
                </c:pt>
                <c:pt idx="56">
                  <c:v>-3.4578602017642477</c:v>
                </c:pt>
                <c:pt idx="57">
                  <c:v>-3.2978046569129655</c:v>
                </c:pt>
                <c:pt idx="58">
                  <c:v>-3.13548977080361</c:v>
                </c:pt>
                <c:pt idx="59">
                  <c:v>-2.9709805174042501</c:v>
                </c:pt>
                <c:pt idx="60">
                  <c:v>-2.8043367702297899</c:v>
                </c:pt>
                <c:pt idx="61">
                  <c:v>-2.6356124023595422</c:v>
                </c:pt>
                <c:pt idx="62">
                  <c:v>-2.4648541993822377</c:v>
                </c:pt>
                <c:pt idx="63">
                  <c:v>-2.2921005093178901</c:v>
                </c:pt>
                <c:pt idx="64">
                  <c:v>-2.1173795619437601</c:v>
                </c:pt>
                <c:pt idx="65">
                  <c:v>-1.9407073070638101</c:v>
                </c:pt>
              </c:numCache>
            </c:numRef>
          </c:val>
        </c:ser>
        <c:ser>
          <c:idx val="35"/>
          <c:order val="35"/>
          <c:tx>
            <c:strRef>
              <c:f>'A = 300 MIN lunar dist'!$CO$2</c:f>
              <c:strCache>
                <c:ptCount val="1"/>
                <c:pt idx="0">
                  <c:v>3.35</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dist'!$CO$3:$CO$68</c:f>
              <c:numCache>
                <c:formatCode>General</c:formatCode>
                <c:ptCount val="66"/>
                <c:pt idx="0">
                  <c:v>3.3416434457225597</c:v>
                </c:pt>
                <c:pt idx="1">
                  <c:v>3.5243771220386</c:v>
                </c:pt>
                <c:pt idx="2">
                  <c:v>3.7554176519606499</c:v>
                </c:pt>
                <c:pt idx="3">
                  <c:v>4.0458528545870065</c:v>
                </c:pt>
                <c:pt idx="4">
                  <c:v>4.4002028227851824</c:v>
                </c:pt>
                <c:pt idx="5">
                  <c:v>4.7997507550818295</c:v>
                </c:pt>
                <c:pt idx="6">
                  <c:v>5.1939452538006146</c:v>
                </c:pt>
                <c:pt idx="7">
                  <c:v>5.5347961720933334</c:v>
                </c:pt>
                <c:pt idx="8">
                  <c:v>5.8095313292849697</c:v>
                </c:pt>
                <c:pt idx="9">
                  <c:v>6.027533518462735</c:v>
                </c:pt>
                <c:pt idx="10">
                  <c:v>6.2016952581360201</c:v>
                </c:pt>
                <c:pt idx="11">
                  <c:v>6.3422901513196104</c:v>
                </c:pt>
                <c:pt idx="12">
                  <c:v>6.456599049541639</c:v>
                </c:pt>
                <c:pt idx="13">
                  <c:v>6.5496869808564</c:v>
                </c:pt>
                <c:pt idx="14">
                  <c:v>6.6251212102671655</c:v>
                </c:pt>
                <c:pt idx="15">
                  <c:v>6.6854696435462602</c:v>
                </c:pt>
                <c:pt idx="16">
                  <c:v>6.7326252311028734</c:v>
                </c:pt>
                <c:pt idx="17">
                  <c:v>6.7680154572290245</c:v>
                </c:pt>
                <c:pt idx="18">
                  <c:v>6.7927388160507745</c:v>
                </c:pt>
                <c:pt idx="19">
                  <c:v>6.8076550555499855</c:v>
                </c:pt>
                <c:pt idx="20">
                  <c:v>6.8134452014984426</c:v>
                </c:pt>
                <c:pt idx="21">
                  <c:v>6.810651115034851</c:v>
                </c:pt>
                <c:pt idx="22">
                  <c:v>6.7996999499980824</c:v>
                </c:pt>
                <c:pt idx="23">
                  <c:v>6.7809156081389608</c:v>
                </c:pt>
                <c:pt idx="24">
                  <c:v>6.7545161175203408</c:v>
                </c:pt>
                <c:pt idx="25">
                  <c:v>6.7205898330060707</c:v>
                </c:pt>
                <c:pt idx="26">
                  <c:v>6.6790322137067202</c:v>
                </c:pt>
                <c:pt idx="27">
                  <c:v>6.6293893950505334</c:v>
                </c:pt>
                <c:pt idx="28">
                  <c:v>6.5704452547324701</c:v>
                </c:pt>
                <c:pt idx="29">
                  <c:v>6.4989171605745302</c:v>
                </c:pt>
                <c:pt idx="30">
                  <c:v>6.4038611029042789</c:v>
                </c:pt>
                <c:pt idx="31">
                  <c:v>6.2208780679693145</c:v>
                </c:pt>
                <c:pt idx="32">
                  <c:v>-6.6951579463118884</c:v>
                </c:pt>
                <c:pt idx="33">
                  <c:v>-6.4324942629769755</c:v>
                </c:pt>
                <c:pt idx="34">
                  <c:v>-6.2841406440308196</c:v>
                </c:pt>
                <c:pt idx="35">
                  <c:v>-6.1726430390086824</c:v>
                </c:pt>
                <c:pt idx="36">
                  <c:v>-6.0684932443727302</c:v>
                </c:pt>
                <c:pt idx="37">
                  <c:v>-5.9649340561331989</c:v>
                </c:pt>
                <c:pt idx="38">
                  <c:v>-5.8596507754777898</c:v>
                </c:pt>
                <c:pt idx="39">
                  <c:v>-5.7516850297408002</c:v>
                </c:pt>
                <c:pt idx="40">
                  <c:v>-5.6406061275532799</c:v>
                </c:pt>
                <c:pt idx="41">
                  <c:v>-5.5262220010321723</c:v>
                </c:pt>
                <c:pt idx="42">
                  <c:v>-5.40846136328505</c:v>
                </c:pt>
                <c:pt idx="43">
                  <c:v>-5.2873183315762855</c:v>
                </c:pt>
                <c:pt idx="44">
                  <c:v>-5.162824831242725</c:v>
                </c:pt>
                <c:pt idx="45">
                  <c:v>-5.0350352763862771</c:v>
                </c:pt>
                <c:pt idx="46">
                  <c:v>-4.9040179143430302</c:v>
                </c:pt>
                <c:pt idx="47">
                  <c:v>-4.7698494928206738</c:v>
                </c:pt>
                <c:pt idx="48">
                  <c:v>-4.6326119768064231</c:v>
                </c:pt>
                <c:pt idx="49">
                  <c:v>-4.4923902918034804</c:v>
                </c:pt>
                <c:pt idx="50">
                  <c:v>-4.3492708279287955</c:v>
                </c:pt>
                <c:pt idx="51">
                  <c:v>-4.2033403517733934</c:v>
                </c:pt>
                <c:pt idx="52">
                  <c:v>-4.0546851830194495</c:v>
                </c:pt>
                <c:pt idx="53">
                  <c:v>-3.903390535247278</c:v>
                </c:pt>
                <c:pt idx="54">
                  <c:v>-3.7495399492886801</c:v>
                </c:pt>
                <c:pt idx="55">
                  <c:v>-3.5932147790938798</c:v>
                </c:pt>
                <c:pt idx="56">
                  <c:v>-3.4344936806648207</c:v>
                </c:pt>
                <c:pt idx="57">
                  <c:v>-3.27345209743654</c:v>
                </c:pt>
                <c:pt idx="58">
                  <c:v>-3.1101616709492999</c:v>
                </c:pt>
                <c:pt idx="59">
                  <c:v>-2.9446896044663302</c:v>
                </c:pt>
                <c:pt idx="60">
                  <c:v>-2.7770978993524218</c:v>
                </c:pt>
                <c:pt idx="61">
                  <c:v>-2.6074424490231767</c:v>
                </c:pt>
                <c:pt idx="62">
                  <c:v>-2.4357719267425999</c:v>
                </c:pt>
                <c:pt idx="63">
                  <c:v>-2.2621264236696987</c:v>
                </c:pt>
                <c:pt idx="64">
                  <c:v>-2.08653569479136</c:v>
                </c:pt>
                <c:pt idx="65">
                  <c:v>-1.9090169781560344</c:v>
                </c:pt>
              </c:numCache>
            </c:numRef>
          </c:val>
        </c:ser>
        <c:ser>
          <c:idx val="36"/>
          <c:order val="36"/>
          <c:tx>
            <c:strRef>
              <c:f>'A = 300 MIN lunar dist'!$CP$2</c:f>
              <c:strCache>
                <c:ptCount val="1"/>
                <c:pt idx="0">
                  <c:v>3.36</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dist'!$CP$3:$CP$68</c:f>
              <c:numCache>
                <c:formatCode>General</c:formatCode>
                <c:ptCount val="66"/>
                <c:pt idx="0">
                  <c:v>3.3711249366936067</c:v>
                </c:pt>
                <c:pt idx="1">
                  <c:v>3.5627050019867501</c:v>
                </c:pt>
                <c:pt idx="2">
                  <c:v>3.8038469895359177</c:v>
                </c:pt>
                <c:pt idx="3">
                  <c:v>4.1032203002955097</c:v>
                </c:pt>
                <c:pt idx="4">
                  <c:v>4.4596438120305333</c:v>
                </c:pt>
                <c:pt idx="5">
                  <c:v>4.8483458007323801</c:v>
                </c:pt>
                <c:pt idx="6">
                  <c:v>5.2226981803336523</c:v>
                </c:pt>
                <c:pt idx="7">
                  <c:v>5.5460917076548171</c:v>
                </c:pt>
                <c:pt idx="8">
                  <c:v>5.8103178300368379</c:v>
                </c:pt>
                <c:pt idx="9">
                  <c:v>6.0232141869469755</c:v>
                </c:pt>
                <c:pt idx="10">
                  <c:v>6.1953884810017703</c:v>
                </c:pt>
                <c:pt idx="11">
                  <c:v>6.3356181623093599</c:v>
                </c:pt>
                <c:pt idx="12">
                  <c:v>6.4503582643086324</c:v>
                </c:pt>
                <c:pt idx="13">
                  <c:v>6.5442366198109045</c:v>
                </c:pt>
                <c:pt idx="14">
                  <c:v>6.6205902302976698</c:v>
                </c:pt>
                <c:pt idx="15">
                  <c:v>6.6818658084125095</c:v>
                </c:pt>
                <c:pt idx="16">
                  <c:v>6.7298932818888924</c:v>
                </c:pt>
                <c:pt idx="17">
                  <c:v>6.7660685830209024</c:v>
                </c:pt>
                <c:pt idx="18">
                  <c:v>6.7914760572010895</c:v>
                </c:pt>
                <c:pt idx="19">
                  <c:v>6.8069709068026603</c:v>
                </c:pt>
                <c:pt idx="20">
                  <c:v>6.8132350093177845</c:v>
                </c:pt>
                <c:pt idx="21">
                  <c:v>6.8108140884893356</c:v>
                </c:pt>
                <c:pt idx="22">
                  <c:v>6.8001408226097455</c:v>
                </c:pt>
                <c:pt idx="23">
                  <c:v>6.7815456205434597</c:v>
                </c:pt>
                <c:pt idx="24">
                  <c:v>6.7552533534452399</c:v>
                </c:pt>
                <c:pt idx="25">
                  <c:v>6.7213594824342513</c:v>
                </c:pt>
                <c:pt idx="26">
                  <c:v>6.6797653193359485</c:v>
                </c:pt>
                <c:pt idx="27">
                  <c:v>6.6300188813457055</c:v>
                </c:pt>
                <c:pt idx="28">
                  <c:v>6.5708882649492875</c:v>
                </c:pt>
                <c:pt idx="29">
                  <c:v>6.4989931156497533</c:v>
                </c:pt>
                <c:pt idx="30">
                  <c:v>6.4027531742625534</c:v>
                </c:pt>
                <c:pt idx="31">
                  <c:v>6.2088762198936598</c:v>
                </c:pt>
                <c:pt idx="32">
                  <c:v>-6.8490941934266489</c:v>
                </c:pt>
                <c:pt idx="33">
                  <c:v>-6.4161117665514045</c:v>
                </c:pt>
                <c:pt idx="34">
                  <c:v>-6.2751390829723466</c:v>
                </c:pt>
                <c:pt idx="35">
                  <c:v>-6.1652531502335703</c:v>
                </c:pt>
                <c:pt idx="36">
                  <c:v>-6.0614279809762097</c:v>
                </c:pt>
                <c:pt idx="37">
                  <c:v>-5.9577073138137324</c:v>
                </c:pt>
                <c:pt idx="38">
                  <c:v>-5.8520200512470835</c:v>
                </c:pt>
                <c:pt idx="39">
                  <c:v>-5.7435059284203485</c:v>
                </c:pt>
                <c:pt idx="40">
                  <c:v>-5.6317817966155896</c:v>
                </c:pt>
                <c:pt idx="41">
                  <c:v>-5.5166819861574385</c:v>
                </c:pt>
                <c:pt idx="42">
                  <c:v>-5.3981514364328795</c:v>
                </c:pt>
                <c:pt idx="43">
                  <c:v>-5.2761952551762796</c:v>
                </c:pt>
                <c:pt idx="44">
                  <c:v>-5.1508532334006896</c:v>
                </c:pt>
                <c:pt idx="45">
                  <c:v>-5.0221859835613296</c:v>
                </c:pt>
                <c:pt idx="46">
                  <c:v>-4.8902667675628004</c:v>
                </c:pt>
                <c:pt idx="47">
                  <c:v>-4.7551766129969675</c:v>
                </c:pt>
                <c:pt idx="48">
                  <c:v>-4.617001226629835</c:v>
                </c:pt>
                <c:pt idx="49">
                  <c:v>-4.4758289161130502</c:v>
                </c:pt>
                <c:pt idx="50">
                  <c:v>-4.3317491908477761</c:v>
                </c:pt>
                <c:pt idx="51">
                  <c:v>-4.1848517349790875</c:v>
                </c:pt>
                <c:pt idx="52">
                  <c:v>-4.0352256284705899</c:v>
                </c:pt>
                <c:pt idx="53">
                  <c:v>-3.8829587181817797</c:v>
                </c:pt>
                <c:pt idx="54">
                  <c:v>-3.728137076692895</c:v>
                </c:pt>
                <c:pt idx="55">
                  <c:v>-3.5708444910196193</c:v>
                </c:pt>
                <c:pt idx="56">
                  <c:v>-3.4111619800057587</c:v>
                </c:pt>
                <c:pt idx="57">
                  <c:v>-3.2491672539884999</c:v>
                </c:pt>
                <c:pt idx="58">
                  <c:v>-3.0849341580099265</c:v>
                </c:pt>
                <c:pt idx="59">
                  <c:v>-2.9185320116879589</c:v>
                </c:pt>
                <c:pt idx="60">
                  <c:v>-2.7500248407441812</c:v>
                </c:pt>
                <c:pt idx="61">
                  <c:v>-2.5794704544387304</c:v>
                </c:pt>
                <c:pt idx="62">
                  <c:v>-2.4069193190428577</c:v>
                </c:pt>
                <c:pt idx="63">
                  <c:v>-2.2324131515266998</c:v>
                </c:pt>
                <c:pt idx="64">
                  <c:v>-2.05598316299508</c:v>
                </c:pt>
                <c:pt idx="65">
                  <c:v>-1.87764776792956</c:v>
                </c:pt>
              </c:numCache>
            </c:numRef>
          </c:val>
        </c:ser>
        <c:ser>
          <c:idx val="37"/>
          <c:order val="37"/>
          <c:tx>
            <c:strRef>
              <c:f>'A = 300 MIN lunar dist'!$CQ$2</c:f>
              <c:strCache>
                <c:ptCount val="1"/>
                <c:pt idx="0">
                  <c:v>3.37</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dist'!$CQ$3:$CQ$68</c:f>
              <c:numCache>
                <c:formatCode>General</c:formatCode>
                <c:ptCount val="66"/>
                <c:pt idx="0">
                  <c:v>3.4017611481053889</c:v>
                </c:pt>
                <c:pt idx="1">
                  <c:v>3.6022616496025002</c:v>
                </c:pt>
                <c:pt idx="2">
                  <c:v>3.8530726710856977</c:v>
                </c:pt>
                <c:pt idx="3">
                  <c:v>4.1599541428810785</c:v>
                </c:pt>
                <c:pt idx="4">
                  <c:v>4.5162824300373599</c:v>
                </c:pt>
                <c:pt idx="5">
                  <c:v>4.8935798829145334</c:v>
                </c:pt>
                <c:pt idx="6">
                  <c:v>5.2503750407254035</c:v>
                </c:pt>
                <c:pt idx="7">
                  <c:v>5.5587778267235697</c:v>
                </c:pt>
                <c:pt idx="8">
                  <c:v>5.8136056787168355</c:v>
                </c:pt>
                <c:pt idx="9">
                  <c:v>6.0215460947082997</c:v>
                </c:pt>
                <c:pt idx="10">
                  <c:v>6.1914801085973297</c:v>
                </c:pt>
                <c:pt idx="11">
                  <c:v>6.3309768024770685</c:v>
                </c:pt>
                <c:pt idx="12">
                  <c:v>6.4457793898952724</c:v>
                </c:pt>
                <c:pt idx="13">
                  <c:v>6.5401160312131204</c:v>
                </c:pt>
                <c:pt idx="14">
                  <c:v>6.6171014729622435</c:v>
                </c:pt>
                <c:pt idx="15">
                  <c:v>6.6790588380915299</c:v>
                </c:pt>
                <c:pt idx="16">
                  <c:v>6.7277495932194702</c:v>
                </c:pt>
                <c:pt idx="17">
                  <c:v>6.7645324656151375</c:v>
                </c:pt>
                <c:pt idx="18">
                  <c:v>6.7904724901770104</c:v>
                </c:pt>
                <c:pt idx="19">
                  <c:v>6.8064160337811801</c:v>
                </c:pt>
                <c:pt idx="20">
                  <c:v>6.8130422693506896</c:v>
                </c:pt>
                <c:pt idx="21">
                  <c:v>6.8108978509428875</c:v>
                </c:pt>
                <c:pt idx="22">
                  <c:v>6.8004185474712502</c:v>
                </c:pt>
                <c:pt idx="23">
                  <c:v>6.7819391054275924</c:v>
                </c:pt>
                <c:pt idx="24">
                  <c:v>6.7556894745324803</c:v>
                </c:pt>
                <c:pt idx="25">
                  <c:v>6.7217701078715502</c:v>
                </c:pt>
                <c:pt idx="26">
                  <c:v>6.6800861162286465</c:v>
                </c:pt>
                <c:pt idx="27">
                  <c:v>6.6301840406244645</c:v>
                </c:pt>
                <c:pt idx="28">
                  <c:v>6.5708091028353914</c:v>
                </c:pt>
                <c:pt idx="29">
                  <c:v>6.4984612338029502</c:v>
                </c:pt>
                <c:pt idx="30">
                  <c:v>6.400796498111351</c:v>
                </c:pt>
                <c:pt idx="31">
                  <c:v>6.192916445829475</c:v>
                </c:pt>
                <c:pt idx="32">
                  <c:v>-6.78905111808601</c:v>
                </c:pt>
                <c:pt idx="33">
                  <c:v>-6.4008877605702299</c:v>
                </c:pt>
                <c:pt idx="34">
                  <c:v>-6.2661924494926424</c:v>
                </c:pt>
                <c:pt idx="35">
                  <c:v>-6.1576862944178945</c:v>
                </c:pt>
                <c:pt idx="36">
                  <c:v>-6.0540994582169345</c:v>
                </c:pt>
                <c:pt idx="37">
                  <c:v>-5.9501780756176199</c:v>
                </c:pt>
                <c:pt idx="38">
                  <c:v>-5.8440687713607096</c:v>
                </c:pt>
                <c:pt idx="39">
                  <c:v>-5.7350003918134904</c:v>
                </c:pt>
                <c:pt idx="40">
                  <c:v>-5.622632646252935</c:v>
                </c:pt>
                <c:pt idx="41">
                  <c:v>-5.5068243932553802</c:v>
                </c:pt>
                <c:pt idx="42">
                  <c:v>-5.3875353514940665</c:v>
                </c:pt>
                <c:pt idx="43">
                  <c:v>-5.2647807704403826</c:v>
                </c:pt>
                <c:pt idx="44">
                  <c:v>-5.13860781295039</c:v>
                </c:pt>
                <c:pt idx="45">
                  <c:v>-5.0090827871840524</c:v>
                </c:pt>
                <c:pt idx="46">
                  <c:v>-4.8762836218434114</c:v>
                </c:pt>
                <c:pt idx="47">
                  <c:v>-4.7402953405789798</c:v>
                </c:pt>
                <c:pt idx="48">
                  <c:v>-4.6012071466157298</c:v>
                </c:pt>
                <c:pt idx="49">
                  <c:v>-4.4591105302019685</c:v>
                </c:pt>
                <c:pt idx="50">
                  <c:v>-4.3140979321935395</c:v>
                </c:pt>
                <c:pt idx="51">
                  <c:v>-4.1662617841593939</c:v>
                </c:pt>
                <c:pt idx="52">
                  <c:v>-4.0156937708480003</c:v>
                </c:pt>
                <c:pt idx="53">
                  <c:v>-3.8624842291946222</c:v>
                </c:pt>
                <c:pt idx="54">
                  <c:v>-3.7067216240201701</c:v>
                </c:pt>
                <c:pt idx="55">
                  <c:v>-3.5484920576609289</c:v>
                </c:pt>
                <c:pt idx="56">
                  <c:v>-3.3878787786874089</c:v>
                </c:pt>
                <c:pt idx="57">
                  <c:v>-3.224961663135038</c:v>
                </c:pt>
                <c:pt idx="58">
                  <c:v>-3.0598166469532577</c:v>
                </c:pt>
                <c:pt idx="59">
                  <c:v>-2.8925150590267967</c:v>
                </c:pt>
                <c:pt idx="60">
                  <c:v>-2.7231228490659261</c:v>
                </c:pt>
                <c:pt idx="61">
                  <c:v>-2.5516996502712397</c:v>
                </c:pt>
                <c:pt idx="62">
                  <c:v>-2.3782976324660998</c:v>
                </c:pt>
                <c:pt idx="63">
                  <c:v>-2.2029600570928602</c:v>
                </c:pt>
                <c:pt idx="64">
                  <c:v>-2.0257194748914999</c:v>
                </c:pt>
                <c:pt idx="65">
                  <c:v>-1.8465953851127699</c:v>
                </c:pt>
              </c:numCache>
            </c:numRef>
          </c:val>
        </c:ser>
        <c:ser>
          <c:idx val="38"/>
          <c:order val="38"/>
          <c:tx>
            <c:strRef>
              <c:f>'A = 300 MIN lunar dist'!$CR$2</c:f>
              <c:strCache>
                <c:ptCount val="1"/>
                <c:pt idx="0">
                  <c:v>3.38</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dist'!$CR$3:$CR$68</c:f>
              <c:numCache>
                <c:formatCode>General</c:formatCode>
                <c:ptCount val="66"/>
                <c:pt idx="0">
                  <c:v>3.4335390585570655</c:v>
                </c:pt>
                <c:pt idx="1">
                  <c:v>3.6429447193964299</c:v>
                </c:pt>
                <c:pt idx="2">
                  <c:v>3.9028330089736598</c:v>
                </c:pt>
                <c:pt idx="3">
                  <c:v>4.2157027051066871</c:v>
                </c:pt>
                <c:pt idx="4">
                  <c:v>4.5701022499149202</c:v>
                </c:pt>
                <c:pt idx="5">
                  <c:v>4.9358908133168002</c:v>
                </c:pt>
                <c:pt idx="6">
                  <c:v>5.2770961493795401</c:v>
                </c:pt>
                <c:pt idx="7">
                  <c:v>5.5724586811901391</c:v>
                </c:pt>
                <c:pt idx="8">
                  <c:v>5.8188320614247475</c:v>
                </c:pt>
                <c:pt idx="9">
                  <c:v>6.0220180663077505</c:v>
                </c:pt>
                <c:pt idx="10">
                  <c:v>6.1895660409055395</c:v>
                </c:pt>
                <c:pt idx="11">
                  <c:v>6.3280621208022314</c:v>
                </c:pt>
                <c:pt idx="12">
                  <c:v>6.4426380991341894</c:v>
                </c:pt>
                <c:pt idx="13">
                  <c:v>6.5371614203358304</c:v>
                </c:pt>
                <c:pt idx="14">
                  <c:v>6.6145368695229898</c:v>
                </c:pt>
                <c:pt idx="15">
                  <c:v>6.6769655004425497</c:v>
                </c:pt>
                <c:pt idx="16">
                  <c:v>6.72613789432652</c:v>
                </c:pt>
                <c:pt idx="17">
                  <c:v>6.7633719718535099</c:v>
                </c:pt>
                <c:pt idx="18">
                  <c:v>6.7897098923531543</c:v>
                </c:pt>
                <c:pt idx="19">
                  <c:v>6.8059859325947745</c:v>
                </c:pt>
                <c:pt idx="20">
                  <c:v>6.8128737633491401</c:v>
                </c:pt>
                <c:pt idx="21">
                  <c:v>6.8109185827168766</c:v>
                </c:pt>
                <c:pt idx="22">
                  <c:v>6.8005572289276435</c:v>
                </c:pt>
                <c:pt idx="23">
                  <c:v>6.7821269967097475</c:v>
                </c:pt>
                <c:pt idx="24">
                  <c:v>6.7558612711393202</c:v>
                </c:pt>
                <c:pt idx="25">
                  <c:v>6.721863786072281</c:v>
                </c:pt>
                <c:pt idx="26">
                  <c:v>6.6800415485992675</c:v>
                </c:pt>
                <c:pt idx="27">
                  <c:v>6.629936269101826</c:v>
                </c:pt>
                <c:pt idx="28">
                  <c:v>6.5702636403331933</c:v>
                </c:pt>
                <c:pt idx="29">
                  <c:v>6.4973807714906204</c:v>
                </c:pt>
                <c:pt idx="30">
                  <c:v>6.3980338404898696</c:v>
                </c:pt>
                <c:pt idx="31">
                  <c:v>6.1719105440898065</c:v>
                </c:pt>
                <c:pt idx="32">
                  <c:v>-6.7151596824018771</c:v>
                </c:pt>
                <c:pt idx="33">
                  <c:v>-6.3866625314665599</c:v>
                </c:pt>
                <c:pt idx="34">
                  <c:v>-6.2572973391190896</c:v>
                </c:pt>
                <c:pt idx="35">
                  <c:v>-6.1499636031103924</c:v>
                </c:pt>
                <c:pt idx="36">
                  <c:v>-6.0465370955237034</c:v>
                </c:pt>
                <c:pt idx="37">
                  <c:v>-5.94237939560744</c:v>
                </c:pt>
                <c:pt idx="38">
                  <c:v>-5.8358319760879631</c:v>
                </c:pt>
                <c:pt idx="39">
                  <c:v>-5.7262038870842771</c:v>
                </c:pt>
                <c:pt idx="40">
                  <c:v>-5.6131945664296161</c:v>
                </c:pt>
                <c:pt idx="41">
                  <c:v>-5.4966847761963455</c:v>
                </c:pt>
                <c:pt idx="42">
                  <c:v>-5.3766480235909171</c:v>
                </c:pt>
                <c:pt idx="43">
                  <c:v>-5.2531088927541933</c:v>
                </c:pt>
                <c:pt idx="44">
                  <c:v>-5.126121443633</c:v>
                </c:pt>
                <c:pt idx="45">
                  <c:v>-4.9957572504836198</c:v>
                </c:pt>
                <c:pt idx="46">
                  <c:v>-4.8620985949970095</c:v>
                </c:pt>
                <c:pt idx="47">
                  <c:v>-4.7252342212008775</c:v>
                </c:pt>
                <c:pt idx="48">
                  <c:v>-4.5852566254654299</c:v>
                </c:pt>
                <c:pt idx="49">
                  <c:v>-4.4422602824878323</c:v>
                </c:pt>
                <c:pt idx="50">
                  <c:v>-4.2963403940495928</c:v>
                </c:pt>
                <c:pt idx="51">
                  <c:v>-4.1475919836996802</c:v>
                </c:pt>
                <c:pt idx="52">
                  <c:v>-3.9961091983424999</c:v>
                </c:pt>
                <c:pt idx="53">
                  <c:v>-3.8419847328927599</c:v>
                </c:pt>
                <c:pt idx="54">
                  <c:v>-3.6853093203636997</c:v>
                </c:pt>
                <c:pt idx="55">
                  <c:v>-3.5261712594064289</c:v>
                </c:pt>
                <c:pt idx="56">
                  <c:v>-3.3646559175310777</c:v>
                </c:pt>
                <c:pt idx="57">
                  <c:v>-3.20084523548541</c:v>
                </c:pt>
                <c:pt idx="58">
                  <c:v>-3.0348171323307067</c:v>
                </c:pt>
                <c:pt idx="59">
                  <c:v>-2.8666448502500677</c:v>
                </c:pt>
                <c:pt idx="60">
                  <c:v>-2.6963961700077399</c:v>
                </c:pt>
                <c:pt idx="61">
                  <c:v>-2.5241324589472089</c:v>
                </c:pt>
                <c:pt idx="62">
                  <c:v>-2.3499074926997787</c:v>
                </c:pt>
                <c:pt idx="63">
                  <c:v>-2.1737660069438798</c:v>
                </c:pt>
                <c:pt idx="64">
                  <c:v>-1.9957418068524799</c:v>
                </c:pt>
                <c:pt idx="65">
                  <c:v>-1.8158554018419539</c:v>
                </c:pt>
              </c:numCache>
            </c:numRef>
          </c:val>
        </c:ser>
        <c:ser>
          <c:idx val="39"/>
          <c:order val="39"/>
          <c:tx>
            <c:strRef>
              <c:f>'A = 300 MIN lunar dist'!$CS$2</c:f>
              <c:strCache>
                <c:ptCount val="1"/>
                <c:pt idx="0">
                  <c:v>3.39</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dist'!$CS$3:$CS$68</c:f>
              <c:numCache>
                <c:formatCode>General</c:formatCode>
                <c:ptCount val="66"/>
                <c:pt idx="0">
                  <c:v>3.4664319891969702</c:v>
                </c:pt>
                <c:pt idx="1">
                  <c:v>3.6846291178056898</c:v>
                </c:pt>
                <c:pt idx="2">
                  <c:v>3.9528570249693527</c:v>
                </c:pt>
                <c:pt idx="3">
                  <c:v>4.2701777758146537</c:v>
                </c:pt>
                <c:pt idx="4">
                  <c:v>4.6211729198724765</c:v>
                </c:pt>
                <c:pt idx="5">
                  <c:v>4.9756537099598654</c:v>
                </c:pt>
                <c:pt idx="6">
                  <c:v>5.3029553945173955</c:v>
                </c:pt>
                <c:pt idx="7">
                  <c:v>5.586847612391689</c:v>
                </c:pt>
                <c:pt idx="8">
                  <c:v>5.8255704554763845</c:v>
                </c:pt>
                <c:pt idx="9">
                  <c:v>6.0242244972202865</c:v>
                </c:pt>
                <c:pt idx="10">
                  <c:v>6.1893127803562802</c:v>
                </c:pt>
                <c:pt idx="11">
                  <c:v>6.32661511732167</c:v>
                </c:pt>
                <c:pt idx="12">
                  <c:v>6.4407382509900799</c:v>
                </c:pt>
                <c:pt idx="13">
                  <c:v>6.5352264158709934</c:v>
                </c:pt>
                <c:pt idx="14">
                  <c:v>6.6127887538517776</c:v>
                </c:pt>
                <c:pt idx="15">
                  <c:v>6.6755082652296602</c:v>
                </c:pt>
                <c:pt idx="16">
                  <c:v>6.7250043352129545</c:v>
                </c:pt>
                <c:pt idx="17">
                  <c:v>6.7625521214823596</c:v>
                </c:pt>
                <c:pt idx="18">
                  <c:v>6.7891684867133613</c:v>
                </c:pt>
                <c:pt idx="19">
                  <c:v>6.8056732421628734</c:v>
                </c:pt>
                <c:pt idx="20">
                  <c:v>6.8127323899885885</c:v>
                </c:pt>
                <c:pt idx="21">
                  <c:v>6.8108877788381035</c:v>
                </c:pt>
                <c:pt idx="22">
                  <c:v>6.8005756091649445</c:v>
                </c:pt>
                <c:pt idx="23">
                  <c:v>6.7821342886761755</c:v>
                </c:pt>
                <c:pt idx="24">
                  <c:v>6.7557990882277403</c:v>
                </c:pt>
                <c:pt idx="25">
                  <c:v>6.7216757403718104</c:v>
                </c:pt>
                <c:pt idx="26">
                  <c:v>6.6796710990189414</c:v>
                </c:pt>
                <c:pt idx="27">
                  <c:v>6.6293192456594285</c:v>
                </c:pt>
                <c:pt idx="28">
                  <c:v>6.5692994973213237</c:v>
                </c:pt>
                <c:pt idx="29">
                  <c:v>6.4958013753142714</c:v>
                </c:pt>
                <c:pt idx="30">
                  <c:v>6.3944909462758837</c:v>
                </c:pt>
                <c:pt idx="31">
                  <c:v>6.1440822135380255</c:v>
                </c:pt>
                <c:pt idx="32">
                  <c:v>-6.6525858670380487</c:v>
                </c:pt>
                <c:pt idx="33">
                  <c:v>-6.3732932278949024</c:v>
                </c:pt>
                <c:pt idx="34">
                  <c:v>-6.2484490250885534</c:v>
                </c:pt>
                <c:pt idx="35">
                  <c:v>-6.1421024780181375</c:v>
                </c:pt>
                <c:pt idx="36">
                  <c:v>-6.0387659741116924</c:v>
                </c:pt>
                <c:pt idx="37">
                  <c:v>-5.9343399385468203</c:v>
                </c:pt>
                <c:pt idx="38">
                  <c:v>-5.8273400231007875</c:v>
                </c:pt>
                <c:pt idx="39">
                  <c:v>-5.7171477970641424</c:v>
                </c:pt>
                <c:pt idx="40">
                  <c:v>-5.6034989803462398</c:v>
                </c:pt>
                <c:pt idx="41">
                  <c:v>-5.4862943108124034</c:v>
                </c:pt>
                <c:pt idx="42">
                  <c:v>-5.3655201433390856</c:v>
                </c:pt>
                <c:pt idx="43">
                  <c:v>-5.2412096105890571</c:v>
                </c:pt>
                <c:pt idx="44">
                  <c:v>-5.1134231268802202</c:v>
                </c:pt>
                <c:pt idx="45">
                  <c:v>-4.9822372351155204</c:v>
                </c:pt>
                <c:pt idx="46">
                  <c:v>-4.8477382719001945</c:v>
                </c:pt>
                <c:pt idx="47">
                  <c:v>-4.7100184625291401</c:v>
                </c:pt>
                <c:pt idx="48">
                  <c:v>-4.5691733967326824</c:v>
                </c:pt>
                <c:pt idx="49">
                  <c:v>-4.4253003574510466</c:v>
                </c:pt>
                <c:pt idx="50">
                  <c:v>-4.2784971497050197</c:v>
                </c:pt>
                <c:pt idx="51">
                  <c:v>-4.1288612480015345</c:v>
                </c:pt>
                <c:pt idx="52">
                  <c:v>-3.9764891292603379</c:v>
                </c:pt>
                <c:pt idx="53">
                  <c:v>-3.8214757227096467</c:v>
                </c:pt>
                <c:pt idx="54">
                  <c:v>-3.66391391903784</c:v>
                </c:pt>
                <c:pt idx="55">
                  <c:v>-3.5038940957296001</c:v>
                </c:pt>
                <c:pt idx="56">
                  <c:v>-3.3415036489183589</c:v>
                </c:pt>
                <c:pt idx="57">
                  <c:v>-3.1768264717616397</c:v>
                </c:pt>
                <c:pt idx="58">
                  <c:v>-3.0099423756578787</c:v>
                </c:pt>
                <c:pt idx="59">
                  <c:v>-2.8409264310874098</c:v>
                </c:pt>
                <c:pt idx="60">
                  <c:v>-2.6698481629338167</c:v>
                </c:pt>
                <c:pt idx="61">
                  <c:v>-2.4967705830648113</c:v>
                </c:pt>
                <c:pt idx="62">
                  <c:v>-2.3217489965515568</c:v>
                </c:pt>
                <c:pt idx="63">
                  <c:v>-2.1448295073183399</c:v>
                </c:pt>
                <c:pt idx="64">
                  <c:v>-1.966047119260568</c:v>
                </c:pt>
                <c:pt idx="65">
                  <c:v>-1.7854232636413498</c:v>
                </c:pt>
              </c:numCache>
            </c:numRef>
          </c:val>
        </c:ser>
        <c:ser>
          <c:idx val="40"/>
          <c:order val="40"/>
          <c:tx>
            <c:strRef>
              <c:f>'A = 300 MIN lunar dist'!$CT$2</c:f>
              <c:strCache>
                <c:ptCount val="1"/>
                <c:pt idx="0">
                  <c:v>3.4</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dist'!$CT$3:$CT$68</c:f>
              <c:numCache>
                <c:formatCode>General</c:formatCode>
                <c:ptCount val="66"/>
                <c:pt idx="0">
                  <c:v>3.5003987652947601</c:v>
                </c:pt>
                <c:pt idx="1">
                  <c:v>3.7271690620720759</c:v>
                </c:pt>
                <c:pt idx="2">
                  <c:v>4.002876095074039</c:v>
                </c:pt>
                <c:pt idx="3">
                  <c:v>4.3231597633290795</c:v>
                </c:pt>
                <c:pt idx="4">
                  <c:v>4.6696198105699755</c:v>
                </c:pt>
                <c:pt idx="5">
                  <c:v>5.0131857960646196</c:v>
                </c:pt>
                <c:pt idx="6">
                  <c:v>5.3280279304207045</c:v>
                </c:pt>
                <c:pt idx="7">
                  <c:v>5.6017329561571696</c:v>
                </c:pt>
                <c:pt idx="8">
                  <c:v>5.8334932009630771</c:v>
                </c:pt>
                <c:pt idx="9">
                  <c:v>6.0278414696590445</c:v>
                </c:pt>
                <c:pt idx="10">
                  <c:v>6.1904447967765055</c:v>
                </c:pt>
                <c:pt idx="11">
                  <c:v>6.326415766771925</c:v>
                </c:pt>
                <c:pt idx="12">
                  <c:v>6.4399093509170502</c:v>
                </c:pt>
                <c:pt idx="13">
                  <c:v>6.534181236423386</c:v>
                </c:pt>
                <c:pt idx="14">
                  <c:v>6.6117599218857697</c:v>
                </c:pt>
                <c:pt idx="15">
                  <c:v>6.6746158587610731</c:v>
                </c:pt>
                <c:pt idx="16">
                  <c:v>6.7242983454099399</c:v>
                </c:pt>
                <c:pt idx="17">
                  <c:v>6.76203903586444</c:v>
                </c:pt>
                <c:pt idx="18">
                  <c:v>6.7888279813130534</c:v>
                </c:pt>
                <c:pt idx="19">
                  <c:v>6.8054688464008697</c:v>
                </c:pt>
                <c:pt idx="20">
                  <c:v>6.8126183355421199</c:v>
                </c:pt>
                <c:pt idx="21">
                  <c:v>6.8108134255436914</c:v>
                </c:pt>
                <c:pt idx="22">
                  <c:v>6.8004883217321304</c:v>
                </c:pt>
                <c:pt idx="23">
                  <c:v>6.7819812534408399</c:v>
                </c:pt>
                <c:pt idx="24">
                  <c:v>6.7555281941383409</c:v>
                </c:pt>
                <c:pt idx="25">
                  <c:v>6.7212355542949975</c:v>
                </c:pt>
                <c:pt idx="26">
                  <c:v>6.6790083501817401</c:v>
                </c:pt>
                <c:pt idx="27">
                  <c:v>6.6283701837471902</c:v>
                </c:pt>
                <c:pt idx="28">
                  <c:v>6.5679569833291085</c:v>
                </c:pt>
                <c:pt idx="29">
                  <c:v>6.4937643036046095</c:v>
                </c:pt>
                <c:pt idx="30">
                  <c:v>6.3901768318543075</c:v>
                </c:pt>
                <c:pt idx="31">
                  <c:v>6.1064179316497675</c:v>
                </c:pt>
                <c:pt idx="32">
                  <c:v>-6.6021087257605897</c:v>
                </c:pt>
                <c:pt idx="33">
                  <c:v>-6.3606547071438397</c:v>
                </c:pt>
                <c:pt idx="34">
                  <c:v>-6.2396420420293319</c:v>
                </c:pt>
                <c:pt idx="35">
                  <c:v>-6.1341180199051903</c:v>
                </c:pt>
                <c:pt idx="36">
                  <c:v>-6.0308081643564302</c:v>
                </c:pt>
                <c:pt idx="37">
                  <c:v>-5.9260849537452502</c:v>
                </c:pt>
                <c:pt idx="38">
                  <c:v>-5.8186196946188424</c:v>
                </c:pt>
                <c:pt idx="39">
                  <c:v>-5.7078598523551465</c:v>
                </c:pt>
                <c:pt idx="40">
                  <c:v>-5.5935736345539899</c:v>
                </c:pt>
                <c:pt idx="41">
                  <c:v>-5.4756806664898701</c:v>
                </c:pt>
                <c:pt idx="42">
                  <c:v>-5.3541788787750706</c:v>
                </c:pt>
                <c:pt idx="43">
                  <c:v>-5.2291094327089702</c:v>
                </c:pt>
                <c:pt idx="44">
                  <c:v>-5.1005385448786065</c:v>
                </c:pt>
                <c:pt idx="45">
                  <c:v>-4.9685474107546419</c:v>
                </c:pt>
                <c:pt idx="46">
                  <c:v>-4.8332261986723655</c:v>
                </c:pt>
                <c:pt idx="47">
                  <c:v>-4.69467038223278</c:v>
                </c:pt>
                <c:pt idx="48">
                  <c:v>-4.5529784646295202</c:v>
                </c:pt>
                <c:pt idx="49">
                  <c:v>-4.4082503742282197</c:v>
                </c:pt>
                <c:pt idx="50">
                  <c:v>-4.260586377092765</c:v>
                </c:pt>
                <c:pt idx="51">
                  <c:v>-4.1100862659161779</c:v>
                </c:pt>
                <c:pt idx="52">
                  <c:v>-3.9568487275994579</c:v>
                </c:pt>
                <c:pt idx="53">
                  <c:v>-3.8009708118392198</c:v>
                </c:pt>
                <c:pt idx="54">
                  <c:v>-3.642547458075498</c:v>
                </c:pt>
                <c:pt idx="55">
                  <c:v>-3.4816710280601302</c:v>
                </c:pt>
                <c:pt idx="56">
                  <c:v>-3.31843084441262</c:v>
                </c:pt>
                <c:pt idx="57">
                  <c:v>-3.1529126596921677</c:v>
                </c:pt>
                <c:pt idx="58">
                  <c:v>-2.985198098309398</c:v>
                </c:pt>
                <c:pt idx="59">
                  <c:v>-2.8153639669596267</c:v>
                </c:pt>
                <c:pt idx="60">
                  <c:v>-2.6434814506574917</c:v>
                </c:pt>
                <c:pt idx="61">
                  <c:v>-2.4696151294877327</c:v>
                </c:pt>
                <c:pt idx="62">
                  <c:v>-2.2938217651944899</c:v>
                </c:pt>
                <c:pt idx="63">
                  <c:v>-2.116148752994</c:v>
                </c:pt>
                <c:pt idx="64">
                  <c:v>-1.93663219757363</c:v>
                </c:pt>
                <c:pt idx="65">
                  <c:v>-1.7552943683306255</c:v>
                </c:pt>
              </c:numCache>
            </c:numRef>
          </c:val>
        </c:ser>
        <c:ser>
          <c:idx val="41"/>
          <c:order val="41"/>
          <c:tx>
            <c:strRef>
              <c:f>'A = 300 MIN lunar dist'!$CU$2</c:f>
              <c:strCache>
                <c:ptCount val="1"/>
                <c:pt idx="0">
                  <c:v>3.41</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dist'!$CU$3:$CU$68</c:f>
              <c:numCache>
                <c:formatCode>General</c:formatCode>
                <c:ptCount val="66"/>
                <c:pt idx="0">
                  <c:v>3.53538279113494</c:v>
                </c:pt>
                <c:pt idx="1">
                  <c:v>3.77040190129346</c:v>
                </c:pt>
                <c:pt idx="2">
                  <c:v>4.0526348926103495</c:v>
                </c:pt>
                <c:pt idx="3">
                  <c:v>4.3744960132813304</c:v>
                </c:pt>
                <c:pt idx="4">
                  <c:v>4.7155998128867695</c:v>
                </c:pt>
                <c:pt idx="5">
                  <c:v>5.0487538445105198</c:v>
                </c:pt>
                <c:pt idx="6">
                  <c:v>5.3523752704859078</c:v>
                </c:pt>
                <c:pt idx="7">
                  <c:v>5.6169558838443798</c:v>
                </c:pt>
                <c:pt idx="8">
                  <c:v>5.8423454721266603</c:v>
                </c:pt>
                <c:pt idx="9">
                  <c:v>6.03260852130526</c:v>
                </c:pt>
                <c:pt idx="10">
                  <c:v>6.1927339528353897</c:v>
                </c:pt>
                <c:pt idx="11">
                  <c:v>6.3272773261310435</c:v>
                </c:pt>
                <c:pt idx="12">
                  <c:v>6.4400036252290533</c:v>
                </c:pt>
                <c:pt idx="13">
                  <c:v>6.5339113923502303</c:v>
                </c:pt>
                <c:pt idx="14">
                  <c:v>6.6113632473442303</c:v>
                </c:pt>
                <c:pt idx="15">
                  <c:v>6.6742233671950055</c:v>
                </c:pt>
                <c:pt idx="16">
                  <c:v>6.7239730689668855</c:v>
                </c:pt>
                <c:pt idx="17">
                  <c:v>6.7618005505618699</c:v>
                </c:pt>
                <c:pt idx="18">
                  <c:v>6.7886683011955524</c:v>
                </c:pt>
                <c:pt idx="19">
                  <c:v>6.8053626988054896</c:v>
                </c:pt>
                <c:pt idx="20">
                  <c:v>6.8125299315909356</c:v>
                </c:pt>
                <c:pt idx="21">
                  <c:v>6.81070092538247</c:v>
                </c:pt>
                <c:pt idx="22">
                  <c:v>6.8003067903803434</c:v>
                </c:pt>
                <c:pt idx="23">
                  <c:v>6.781684474472379</c:v>
                </c:pt>
                <c:pt idx="24">
                  <c:v>6.7550697101269597</c:v>
                </c:pt>
                <c:pt idx="25">
                  <c:v>6.7205682687301955</c:v>
                </c:pt>
                <c:pt idx="26">
                  <c:v>6.6780819315556297</c:v>
                </c:pt>
                <c:pt idx="27">
                  <c:v>6.6271209631735788</c:v>
                </c:pt>
                <c:pt idx="28">
                  <c:v>6.5662709211252297</c:v>
                </c:pt>
                <c:pt idx="29">
                  <c:v>6.4913040121634724</c:v>
                </c:pt>
                <c:pt idx="30">
                  <c:v>6.3850825569667284</c:v>
                </c:pt>
                <c:pt idx="31">
                  <c:v>6.0534727817673399</c:v>
                </c:pt>
                <c:pt idx="32">
                  <c:v>-6.5612287698907199</c:v>
                </c:pt>
                <c:pt idx="33">
                  <c:v>-6.3486388056817402</c:v>
                </c:pt>
                <c:pt idx="34">
                  <c:v>-6.2308704436798914</c:v>
                </c:pt>
                <c:pt idx="35">
                  <c:v>-6.1260228606434355</c:v>
                </c:pt>
                <c:pt idx="36">
                  <c:v>-6.0226828878378855</c:v>
                </c:pt>
                <c:pt idx="37">
                  <c:v>-5.9176367017954545</c:v>
                </c:pt>
                <c:pt idx="38">
                  <c:v>-5.8096948712032495</c:v>
                </c:pt>
                <c:pt idx="39">
                  <c:v>-5.6983644140647733</c:v>
                </c:pt>
                <c:pt idx="40">
                  <c:v>-5.5834432937537075</c:v>
                </c:pt>
                <c:pt idx="41">
                  <c:v>-5.4648684369843501</c:v>
                </c:pt>
                <c:pt idx="42">
                  <c:v>-5.3426484290589897</c:v>
                </c:pt>
                <c:pt idx="43">
                  <c:v>-5.2168318800979065</c:v>
                </c:pt>
                <c:pt idx="44">
                  <c:v>-5.0874904783726898</c:v>
                </c:pt>
                <c:pt idx="45">
                  <c:v>-4.9547096925636618</c:v>
                </c:pt>
                <c:pt idx="46">
                  <c:v>-4.8185832830250295</c:v>
                </c:pt>
                <c:pt idx="47">
                  <c:v>-4.679209794944919</c:v>
                </c:pt>
                <c:pt idx="48">
                  <c:v>-4.5366904675412414</c:v>
                </c:pt>
                <c:pt idx="49">
                  <c:v>-4.39112773038448</c:v>
                </c:pt>
                <c:pt idx="50">
                  <c:v>-4.2426241760448997</c:v>
                </c:pt>
                <c:pt idx="51">
                  <c:v>-4.091281795418551</c:v>
                </c:pt>
                <c:pt idx="52">
                  <c:v>-3.9372013732732407</c:v>
                </c:pt>
                <c:pt idx="53">
                  <c:v>-3.7804819774000809</c:v>
                </c:pt>
                <c:pt idx="54">
                  <c:v>-3.6212204930504797</c:v>
                </c:pt>
                <c:pt idx="55">
                  <c:v>-3.45951117884319</c:v>
                </c:pt>
                <c:pt idx="56">
                  <c:v>-3.2954451826935993</c:v>
                </c:pt>
                <c:pt idx="57">
                  <c:v>-3.1291100468530044</c:v>
                </c:pt>
                <c:pt idx="58">
                  <c:v>-2.96058911757062</c:v>
                </c:pt>
                <c:pt idx="59">
                  <c:v>-2.7899608568203744</c:v>
                </c:pt>
                <c:pt idx="60">
                  <c:v>-2.6172980315706997</c:v>
                </c:pt>
                <c:pt idx="61">
                  <c:v>-2.4426667160998377</c:v>
                </c:pt>
                <c:pt idx="62">
                  <c:v>-2.2661250450919299</c:v>
                </c:pt>
                <c:pt idx="63">
                  <c:v>-2.08772165515244</c:v>
                </c:pt>
                <c:pt idx="64">
                  <c:v>-1.9074936656088199</c:v>
                </c:pt>
                <c:pt idx="65">
                  <c:v>-1.7254641011429555</c:v>
                </c:pt>
              </c:numCache>
            </c:numRef>
          </c:val>
        </c:ser>
        <c:ser>
          <c:idx val="42"/>
          <c:order val="42"/>
          <c:tx>
            <c:strRef>
              <c:f>'A = 300 MIN lunar dist'!$CV$2</c:f>
              <c:strCache>
                <c:ptCount val="1"/>
                <c:pt idx="0">
                  <c:v>3.42</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dist'!$CV$3:$CV$68</c:f>
              <c:numCache>
                <c:formatCode>General</c:formatCode>
                <c:ptCount val="66"/>
                <c:pt idx="0">
                  <c:v>3.5713121841470987</c:v>
                </c:pt>
                <c:pt idx="1">
                  <c:v>3.8141528467645398</c:v>
                </c:pt>
                <c:pt idx="2">
                  <c:v>4.1019008633932375</c:v>
                </c:pt>
                <c:pt idx="3">
                  <c:v>4.4240942518653803</c:v>
                </c:pt>
                <c:pt idx="4">
                  <c:v>4.7592836817923594</c:v>
                </c:pt>
                <c:pt idx="5">
                  <c:v>5.0825819916717085</c:v>
                </c:pt>
                <c:pt idx="6">
                  <c:v>5.3760487617997024</c:v>
                </c:pt>
                <c:pt idx="7">
                  <c:v>5.6323956136371995</c:v>
                </c:pt>
                <c:pt idx="8">
                  <c:v>5.8519268925497485</c:v>
                </c:pt>
                <c:pt idx="9">
                  <c:v>6.0383147955595504</c:v>
                </c:pt>
                <c:pt idx="10">
                  <c:v>6.1959907022349396</c:v>
                </c:pt>
                <c:pt idx="11">
                  <c:v>6.3290411598019398</c:v>
                </c:pt>
                <c:pt idx="12">
                  <c:v>6.44089323321798</c:v>
                </c:pt>
                <c:pt idx="13">
                  <c:v>6.5343162503811945</c:v>
                </c:pt>
                <c:pt idx="14">
                  <c:v>6.6115210405650275</c:v>
                </c:pt>
                <c:pt idx="15">
                  <c:v>6.674272102603787</c:v>
                </c:pt>
                <c:pt idx="16">
                  <c:v>6.723985447618765</c:v>
                </c:pt>
                <c:pt idx="17">
                  <c:v>6.7618065624338204</c:v>
                </c:pt>
                <c:pt idx="18">
                  <c:v>6.7886700699115199</c:v>
                </c:pt>
                <c:pt idx="19">
                  <c:v>6.8053443795347697</c:v>
                </c:pt>
                <c:pt idx="20">
                  <c:v>6.8124642924000396</c:v>
                </c:pt>
                <c:pt idx="21">
                  <c:v>6.810553782934198</c:v>
                </c:pt>
                <c:pt idx="22">
                  <c:v>6.8000399630845099</c:v>
                </c:pt>
                <c:pt idx="23">
                  <c:v>6.7812576422308934</c:v>
                </c:pt>
                <c:pt idx="24">
                  <c:v>6.7544413683069751</c:v>
                </c:pt>
                <c:pt idx="25">
                  <c:v>6.7196952506497203</c:v>
                </c:pt>
                <c:pt idx="26">
                  <c:v>6.6769164377214345</c:v>
                </c:pt>
                <c:pt idx="27">
                  <c:v>6.6255991090929145</c:v>
                </c:pt>
                <c:pt idx="28">
                  <c:v>6.5642710917882097</c:v>
                </c:pt>
                <c:pt idx="29">
                  <c:v>6.4884490146721054</c:v>
                </c:pt>
                <c:pt idx="30">
                  <c:v>6.3791796484440004</c:v>
                </c:pt>
                <c:pt idx="31">
                  <c:v>5.9744630255811542</c:v>
                </c:pt>
                <c:pt idx="32">
                  <c:v>-6.527564260601026</c:v>
                </c:pt>
                <c:pt idx="33">
                  <c:v>-6.3371527595974397</c:v>
                </c:pt>
                <c:pt idx="34">
                  <c:v>-6.2221288256377045</c:v>
                </c:pt>
                <c:pt idx="35">
                  <c:v>-6.1178281065374245</c:v>
                </c:pt>
                <c:pt idx="36">
                  <c:v>-6.0144069936433198</c:v>
                </c:pt>
                <c:pt idx="37">
                  <c:v>-5.9090149203446334</c:v>
                </c:pt>
                <c:pt idx="38">
                  <c:v>-5.8005866762867022</c:v>
                </c:pt>
                <c:pt idx="39">
                  <c:v>-5.6886831341175599</c:v>
                </c:pt>
                <c:pt idx="40">
                  <c:v>-5.5731299783167296</c:v>
                </c:pt>
                <c:pt idx="41">
                  <c:v>-5.4538795018422404</c:v>
                </c:pt>
                <c:pt idx="42">
                  <c:v>-5.3309503285496085</c:v>
                </c:pt>
                <c:pt idx="43">
                  <c:v>-5.2043979709466885</c:v>
                </c:pt>
                <c:pt idx="44">
                  <c:v>-5.0742992333644334</c:v>
                </c:pt>
                <c:pt idx="45">
                  <c:v>-4.9407436020708513</c:v>
                </c:pt>
                <c:pt idx="46">
                  <c:v>-4.8038281472990896</c:v>
                </c:pt>
                <c:pt idx="47">
                  <c:v>-4.6636543371409731</c:v>
                </c:pt>
                <c:pt idx="48">
                  <c:v>-4.5203259846338124</c:v>
                </c:pt>
                <c:pt idx="49">
                  <c:v>-4.3739478832782002</c:v>
                </c:pt>
                <c:pt idx="50">
                  <c:v>-4.2246248327036602</c:v>
                </c:pt>
                <c:pt idx="51">
                  <c:v>-4.0724609098968001</c:v>
                </c:pt>
                <c:pt idx="52">
                  <c:v>-3.91755889272007</c:v>
                </c:pt>
                <c:pt idx="53">
                  <c:v>-3.7600197701637299</c:v>
                </c:pt>
                <c:pt idx="54">
                  <c:v>-3.5999422861181007</c:v>
                </c:pt>
                <c:pt idx="55">
                  <c:v>-3.4374224992889193</c:v>
                </c:pt>
                <c:pt idx="56">
                  <c:v>-3.2725533117115999</c:v>
                </c:pt>
                <c:pt idx="57">
                  <c:v>-3.1054239696523802</c:v>
                </c:pt>
                <c:pt idx="58">
                  <c:v>-2.9361194555651067</c:v>
                </c:pt>
                <c:pt idx="59">
                  <c:v>-2.7647198195326199</c:v>
                </c:pt>
                <c:pt idx="60">
                  <c:v>-2.5912993441160399</c:v>
                </c:pt>
                <c:pt idx="61">
                  <c:v>-2.4159255196094827</c:v>
                </c:pt>
                <c:pt idx="62">
                  <c:v>-2.238657780221379</c:v>
                </c:pt>
                <c:pt idx="63">
                  <c:v>-2.0595459241609966</c:v>
                </c:pt>
                <c:pt idx="64">
                  <c:v>-1.8786280337202701</c:v>
                </c:pt>
                <c:pt idx="65">
                  <c:v>-1.6959278311231201</c:v>
                </c:pt>
              </c:numCache>
            </c:numRef>
          </c:val>
        </c:ser>
        <c:ser>
          <c:idx val="43"/>
          <c:order val="43"/>
          <c:tx>
            <c:strRef>
              <c:f>'A = 300 MIN lunar dist'!$CW$2</c:f>
              <c:strCache>
                <c:ptCount val="1"/>
                <c:pt idx="0">
                  <c:v>3.43</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dist'!$CW$3:$CW$68</c:f>
              <c:numCache>
                <c:formatCode>General</c:formatCode>
                <c:ptCount val="66"/>
                <c:pt idx="0">
                  <c:v>3.6081002198341499</c:v>
                </c:pt>
                <c:pt idx="1">
                  <c:v>3.8582405782337612</c:v>
                </c:pt>
                <c:pt idx="2">
                  <c:v>4.1504708032545885</c:v>
                </c:pt>
                <c:pt idx="3">
                  <c:v>4.4719130396587703</c:v>
                </c:pt>
                <c:pt idx="4">
                  <c:v>4.8008441086076497</c:v>
                </c:pt>
                <c:pt idx="5">
                  <c:v>5.1148589207453465</c:v>
                </c:pt>
                <c:pt idx="6">
                  <c:v>5.399092002039187</c:v>
                </c:pt>
                <c:pt idx="7">
                  <c:v>5.6479592871172626</c:v>
                </c:pt>
                <c:pt idx="8">
                  <c:v>5.8620783258703399</c:v>
                </c:pt>
                <c:pt idx="9">
                  <c:v>6.0447884330410702</c:v>
                </c:pt>
                <c:pt idx="10">
                  <c:v>6.2000569522268201</c:v>
                </c:pt>
                <c:pt idx="11">
                  <c:v>6.3315723552150596</c:v>
                </c:pt>
                <c:pt idx="12">
                  <c:v>6.4424675992246438</c:v>
                </c:pt>
                <c:pt idx="13">
                  <c:v>6.5353074858919999</c:v>
                </c:pt>
                <c:pt idx="14">
                  <c:v>6.6121642094679602</c:v>
                </c:pt>
                <c:pt idx="15">
                  <c:v>6.6747092101343704</c:v>
                </c:pt>
                <c:pt idx="16">
                  <c:v>6.7242962244107796</c:v>
                </c:pt>
                <c:pt idx="17">
                  <c:v>6.7620291427530104</c:v>
                </c:pt>
                <c:pt idx="18">
                  <c:v>6.7888148671091821</c:v>
                </c:pt>
                <c:pt idx="19">
                  <c:v>6.8054034649532902</c:v>
                </c:pt>
                <c:pt idx="20">
                  <c:v>6.8124177659958285</c:v>
                </c:pt>
                <c:pt idx="21">
                  <c:v>6.8103741103701401</c:v>
                </c:pt>
                <c:pt idx="22">
                  <c:v>6.799694881931277</c:v>
                </c:pt>
                <c:pt idx="23">
                  <c:v>6.7807120744902099</c:v>
                </c:pt>
                <c:pt idx="24">
                  <c:v>6.7536581824247612</c:v>
                </c:pt>
                <c:pt idx="25">
                  <c:v>6.7186348300582708</c:v>
                </c:pt>
                <c:pt idx="26">
                  <c:v>6.6755330943391824</c:v>
                </c:pt>
                <c:pt idx="27">
                  <c:v>6.6238284595457797</c:v>
                </c:pt>
                <c:pt idx="28">
                  <c:v>6.5619831782293145</c:v>
                </c:pt>
                <c:pt idx="29">
                  <c:v>6.4852222621583824</c:v>
                </c:pt>
                <c:pt idx="30">
                  <c:v>6.3724164691747696</c:v>
                </c:pt>
                <c:pt idx="31">
                  <c:v>5.8449740316371326</c:v>
                </c:pt>
                <c:pt idx="32">
                  <c:v>-6.4992966513456834</c:v>
                </c:pt>
                <c:pt idx="33">
                  <c:v>-6.3261177718028385</c:v>
                </c:pt>
                <c:pt idx="34">
                  <c:v>-6.213411825533</c:v>
                </c:pt>
                <c:pt idx="35">
                  <c:v>-6.1095432181409866</c:v>
                </c:pt>
                <c:pt idx="36">
                  <c:v>-6.0059955752667245</c:v>
                </c:pt>
                <c:pt idx="37">
                  <c:v>-5.9002368548127402</c:v>
                </c:pt>
                <c:pt idx="38">
                  <c:v>-5.7913136521224899</c:v>
                </c:pt>
                <c:pt idx="39">
                  <c:v>-5.6788354835292996</c:v>
                </c:pt>
                <c:pt idx="40">
                  <c:v>-5.5626531715987095</c:v>
                </c:pt>
                <c:pt idx="41">
                  <c:v>-5.442733293999539</c:v>
                </c:pt>
                <c:pt idx="42">
                  <c:v>-5.3191037739045814</c:v>
                </c:pt>
                <c:pt idx="43">
                  <c:v>-5.1918264520714885</c:v>
                </c:pt>
                <c:pt idx="44">
                  <c:v>-5.060982971705025</c:v>
                </c:pt>
                <c:pt idx="45">
                  <c:v>-4.9266665604021513</c:v>
                </c:pt>
                <c:pt idx="46">
                  <c:v>-4.7889774166264445</c:v>
                </c:pt>
                <c:pt idx="47">
                  <c:v>-4.6480197420873699</c:v>
                </c:pt>
                <c:pt idx="48">
                  <c:v>-4.5038997904173934</c:v>
                </c:pt>
                <c:pt idx="49">
                  <c:v>-4.3567245950519498</c:v>
                </c:pt>
                <c:pt idx="50">
                  <c:v>-4.2066010475070401</c:v>
                </c:pt>
                <c:pt idx="51">
                  <c:v>-4.0536352078114435</c:v>
                </c:pt>
                <c:pt idx="52">
                  <c:v>-3.89793175270712</c:v>
                </c:pt>
                <c:pt idx="53">
                  <c:v>-3.7395934984170012</c:v>
                </c:pt>
                <c:pt idx="54">
                  <c:v>-3.5787209662710202</c:v>
                </c:pt>
                <c:pt idx="55">
                  <c:v>-3.4154119300966412</c:v>
                </c:pt>
                <c:pt idx="56">
                  <c:v>-3.24976097540012</c:v>
                </c:pt>
                <c:pt idx="57">
                  <c:v>-3.0818589610183587</c:v>
                </c:pt>
                <c:pt idx="58">
                  <c:v>-2.9117924512320501</c:v>
                </c:pt>
                <c:pt idx="59">
                  <c:v>-2.7396430086220001</c:v>
                </c:pt>
                <c:pt idx="60">
                  <c:v>-2.565486357017488</c:v>
                </c:pt>
                <c:pt idx="61">
                  <c:v>-2.3893913393850301</c:v>
                </c:pt>
                <c:pt idx="62">
                  <c:v>-2.2114186385630377</c:v>
                </c:pt>
                <c:pt idx="63">
                  <c:v>-2.0316191161351767</c:v>
                </c:pt>
                <c:pt idx="64">
                  <c:v>-1.8500317615472601</c:v>
                </c:pt>
                <c:pt idx="65">
                  <c:v>-1.66668091302243</c:v>
                </c:pt>
              </c:numCache>
            </c:numRef>
          </c:val>
        </c:ser>
        <c:ser>
          <c:idx val="44"/>
          <c:order val="44"/>
          <c:tx>
            <c:strRef>
              <c:f>'A = 300 MIN lunar dist'!$CX$2</c:f>
              <c:strCache>
                <c:ptCount val="1"/>
                <c:pt idx="0">
                  <c:v>3.44</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dist'!$CX$3:$CX$68</c:f>
              <c:numCache>
                <c:formatCode>General</c:formatCode>
                <c:ptCount val="66"/>
                <c:pt idx="0">
                  <c:v>3.645646702472968</c:v>
                </c:pt>
                <c:pt idx="1">
                  <c:v>3.9024832983738587</c:v>
                </c:pt>
                <c:pt idx="2">
                  <c:v>4.1981748231586256</c:v>
                </c:pt>
                <c:pt idx="3">
                  <c:v>4.5179513867639045</c:v>
                </c:pt>
                <c:pt idx="4">
                  <c:v>4.8404482477870685</c:v>
                </c:pt>
                <c:pt idx="5">
                  <c:v>5.1457440662206055</c:v>
                </c:pt>
                <c:pt idx="6">
                  <c:v>5.4215425661629375</c:v>
                </c:pt>
                <c:pt idx="7">
                  <c:v>5.6635748812654603</c:v>
                </c:pt>
                <c:pt idx="8">
                  <c:v>5.8726722704791898</c:v>
                </c:pt>
                <c:pt idx="9">
                  <c:v>6.0518884614508597</c:v>
                </c:pt>
                <c:pt idx="10">
                  <c:v>6.2048003571880326</c:v>
                </c:pt>
                <c:pt idx="11">
                  <c:v>6.3347559358190075</c:v>
                </c:pt>
                <c:pt idx="12">
                  <c:v>6.4446310175259756</c:v>
                </c:pt>
                <c:pt idx="13">
                  <c:v>6.5368076352556734</c:v>
                </c:pt>
                <c:pt idx="14">
                  <c:v>6.6132314507059355</c:v>
                </c:pt>
                <c:pt idx="15">
                  <c:v>6.6754872685063784</c:v>
                </c:pt>
                <c:pt idx="16">
                  <c:v>6.7248697626043104</c:v>
                </c:pt>
                <c:pt idx="17">
                  <c:v>6.76244259939996</c:v>
                </c:pt>
                <c:pt idx="18">
                  <c:v>6.7890854046039104</c:v>
                </c:pt>
                <c:pt idx="19">
                  <c:v>6.8055297964759296</c:v>
                </c:pt>
                <c:pt idx="20">
                  <c:v>6.8123862633381407</c:v>
                </c:pt>
                <c:pt idx="21">
                  <c:v>6.8101630068279055</c:v>
                </c:pt>
                <c:pt idx="22">
                  <c:v>6.7992771375360714</c:v>
                </c:pt>
                <c:pt idx="23">
                  <c:v>6.7800571945126835</c:v>
                </c:pt>
                <c:pt idx="24">
                  <c:v>6.7527329799242475</c:v>
                </c:pt>
                <c:pt idx="25">
                  <c:v>6.7174028282633875</c:v>
                </c:pt>
                <c:pt idx="26">
                  <c:v>6.6739503843315724</c:v>
                </c:pt>
                <c:pt idx="27">
                  <c:v>6.6218297473366396</c:v>
                </c:pt>
                <c:pt idx="28">
                  <c:v>6.5594293607705199</c:v>
                </c:pt>
                <c:pt idx="29">
                  <c:v>6.4816419839093911</c:v>
                </c:pt>
                <c:pt idx="30">
                  <c:v>6.3647126611855684</c:v>
                </c:pt>
                <c:pt idx="31">
                  <c:v>5.5971420916822003</c:v>
                </c:pt>
                <c:pt idx="32">
                  <c:v>-6.4751010436616134</c:v>
                </c:pt>
                <c:pt idx="33">
                  <c:v>-6.3154668802717202</c:v>
                </c:pt>
                <c:pt idx="34">
                  <c:v>-6.2047148786173789</c:v>
                </c:pt>
                <c:pt idx="35">
                  <c:v>-6.10117688816183</c:v>
                </c:pt>
                <c:pt idx="36">
                  <c:v>-5.997461971703637</c:v>
                </c:pt>
                <c:pt idx="37">
                  <c:v>-5.8913184056917789</c:v>
                </c:pt>
                <c:pt idx="38">
                  <c:v>-5.7818926726744024</c:v>
                </c:pt>
                <c:pt idx="39">
                  <c:v>-5.6688388836151455</c:v>
                </c:pt>
                <c:pt idx="40">
                  <c:v>-5.5520303499096775</c:v>
                </c:pt>
                <c:pt idx="41">
                  <c:v>-5.4314472353206913</c:v>
                </c:pt>
                <c:pt idx="42">
                  <c:v>-5.3071259190780884</c:v>
                </c:pt>
                <c:pt idx="43">
                  <c:v>-5.1791341249886997</c:v>
                </c:pt>
                <c:pt idx="44">
                  <c:v>-5.0475579378920266</c:v>
                </c:pt>
                <c:pt idx="45">
                  <c:v>-4.9124941707828</c:v>
                </c:pt>
                <c:pt idx="46">
                  <c:v>-4.7740459597558296</c:v>
                </c:pt>
                <c:pt idx="47">
                  <c:v>-4.6323200771022766</c:v>
                </c:pt>
                <c:pt idx="48">
                  <c:v>-4.4874250862837499</c:v>
                </c:pt>
                <c:pt idx="49">
                  <c:v>-4.339470145050047</c:v>
                </c:pt>
                <c:pt idx="50">
                  <c:v>-4.1885641329455385</c:v>
                </c:pt>
                <c:pt idx="51">
                  <c:v>-4.0348149976394678</c:v>
                </c:pt>
                <c:pt idx="52">
                  <c:v>-3.87832922522629</c:v>
                </c:pt>
                <c:pt idx="53">
                  <c:v>-3.7192113788044412</c:v>
                </c:pt>
                <c:pt idx="54">
                  <c:v>-3.5575636693169299</c:v>
                </c:pt>
                <c:pt idx="55">
                  <c:v>-3.3934855225640197</c:v>
                </c:pt>
                <c:pt idx="56">
                  <c:v>-3.2270731187577404</c:v>
                </c:pt>
                <c:pt idx="57">
                  <c:v>-3.0584188743719998</c:v>
                </c:pt>
                <c:pt idx="58">
                  <c:v>-2.887610861674538</c:v>
                </c:pt>
                <c:pt idx="59">
                  <c:v>-2.7147320893701301</c:v>
                </c:pt>
                <c:pt idx="60">
                  <c:v>-2.5398596510036517</c:v>
                </c:pt>
                <c:pt idx="61">
                  <c:v>-2.36306368553447</c:v>
                </c:pt>
                <c:pt idx="62">
                  <c:v>-2.1844060500358999</c:v>
                </c:pt>
                <c:pt idx="63">
                  <c:v>-2.0039386435564599</c:v>
                </c:pt>
                <c:pt idx="64">
                  <c:v>-1.8217012547487099</c:v>
                </c:pt>
                <c:pt idx="65">
                  <c:v>-1.6377187654157201</c:v>
                </c:pt>
              </c:numCache>
            </c:numRef>
          </c:val>
        </c:ser>
        <c:ser>
          <c:idx val="45"/>
          <c:order val="45"/>
          <c:tx>
            <c:strRef>
              <c:f>'A = 300 MIN lunar dist'!$CY$2</c:f>
              <c:strCache>
                <c:ptCount val="1"/>
                <c:pt idx="0">
                  <c:v>3.45</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dist'!$CY$3:$CY$68</c:f>
              <c:numCache>
                <c:formatCode>General</c:formatCode>
                <c:ptCount val="66"/>
                <c:pt idx="0">
                  <c:v>3.6838400188442102</c:v>
                </c:pt>
                <c:pt idx="1">
                  <c:v>3.9467042967958301</c:v>
                </c:pt>
                <c:pt idx="2">
                  <c:v>4.2448775584382217</c:v>
                </c:pt>
                <c:pt idx="3">
                  <c:v>4.5622387469141703</c:v>
                </c:pt>
                <c:pt idx="4">
                  <c:v>4.8782534496108809</c:v>
                </c:pt>
                <c:pt idx="5">
                  <c:v>5.1753728011191313</c:v>
                </c:pt>
                <c:pt idx="6">
                  <c:v>5.4434332679967765</c:v>
                </c:pt>
                <c:pt idx="7">
                  <c:v>5.6791861475735885</c:v>
                </c:pt>
                <c:pt idx="8">
                  <c:v>5.8836057886342834</c:v>
                </c:pt>
                <c:pt idx="9">
                  <c:v>6.0594985864925803</c:v>
                </c:pt>
                <c:pt idx="10">
                  <c:v>6.21010967127014</c:v>
                </c:pt>
                <c:pt idx="11">
                  <c:v>6.3384936665870395</c:v>
                </c:pt>
                <c:pt idx="12">
                  <c:v>6.4473006006243914</c:v>
                </c:pt>
                <c:pt idx="13">
                  <c:v>6.5387488072018414</c:v>
                </c:pt>
                <c:pt idx="14">
                  <c:v>6.6146684529544899</c:v>
                </c:pt>
                <c:pt idx="15">
                  <c:v>6.6765638379654675</c:v>
                </c:pt>
                <c:pt idx="16">
                  <c:v>6.7256738127091724</c:v>
                </c:pt>
                <c:pt idx="17">
                  <c:v>6.7630234251554704</c:v>
                </c:pt>
                <c:pt idx="18">
                  <c:v>6.7894656146820713</c:v>
                </c:pt>
                <c:pt idx="19">
                  <c:v>6.8057136547794865</c:v>
                </c:pt>
                <c:pt idx="20">
                  <c:v>6.8123654982140724</c:v>
                </c:pt>
                <c:pt idx="21">
                  <c:v>6.8099208585668745</c:v>
                </c:pt>
                <c:pt idx="22">
                  <c:v>6.7987911488488324</c:v>
                </c:pt>
                <c:pt idx="23">
                  <c:v>6.779300924649081</c:v>
                </c:pt>
                <c:pt idx="24">
                  <c:v>6.75167677878561</c:v>
                </c:pt>
                <c:pt idx="25">
                  <c:v>6.7160129072971699</c:v>
                </c:pt>
                <c:pt idx="26">
                  <c:v>6.6721843606975622</c:v>
                </c:pt>
                <c:pt idx="27">
                  <c:v>6.6196211037814834</c:v>
                </c:pt>
                <c:pt idx="28">
                  <c:v>6.5566288779419795</c:v>
                </c:pt>
                <c:pt idx="29">
                  <c:v>6.4777220718955704</c:v>
                </c:pt>
                <c:pt idx="30">
                  <c:v>6.3559506118895355</c:v>
                </c:pt>
                <c:pt idx="31">
                  <c:v>4.9643712332163545</c:v>
                </c:pt>
                <c:pt idx="32">
                  <c:v>-6.4540166472108407</c:v>
                </c:pt>
                <c:pt idx="33">
                  <c:v>-6.3051431206010502</c:v>
                </c:pt>
                <c:pt idx="34">
                  <c:v>-6.1960337439206503</c:v>
                </c:pt>
                <c:pt idx="35">
                  <c:v>-6.0927365676716265</c:v>
                </c:pt>
                <c:pt idx="36">
                  <c:v>-5.9888179745814485</c:v>
                </c:pt>
                <c:pt idx="37">
                  <c:v>-5.8822733340986924</c:v>
                </c:pt>
                <c:pt idx="38">
                  <c:v>-5.7723388077064275</c:v>
                </c:pt>
                <c:pt idx="39">
                  <c:v>-5.6587087692235896</c:v>
                </c:pt>
                <c:pt idx="40">
                  <c:v>-5.5412773300539024</c:v>
                </c:pt>
                <c:pt idx="41">
                  <c:v>-5.4200370695009346</c:v>
                </c:pt>
                <c:pt idx="42">
                  <c:v>-5.2950322070827855</c:v>
                </c:pt>
                <c:pt idx="43">
                  <c:v>-5.1663360385584598</c:v>
                </c:pt>
                <c:pt idx="44">
                  <c:v>-5.0340387149644199</c:v>
                </c:pt>
                <c:pt idx="45">
                  <c:v>-4.8982404344048875</c:v>
                </c:pt>
                <c:pt idx="46">
                  <c:v>-4.7590471122565514</c:v>
                </c:pt>
                <c:pt idx="47">
                  <c:v>-4.61656794326968</c:v>
                </c:pt>
                <c:pt idx="48">
                  <c:v>-4.4709136839043513</c:v>
                </c:pt>
                <c:pt idx="49">
                  <c:v>-4.3221955047877607</c:v>
                </c:pt>
                <c:pt idx="50">
                  <c:v>-4.1705241788151435</c:v>
                </c:pt>
                <c:pt idx="51">
                  <c:v>-4.0160094519139502</c:v>
                </c:pt>
                <c:pt idx="52">
                  <c:v>-3.8587595362877667</c:v>
                </c:pt>
                <c:pt idx="53">
                  <c:v>-3.69888066533552</c:v>
                </c:pt>
                <c:pt idx="54">
                  <c:v>-3.5364766656977822</c:v>
                </c:pt>
                <c:pt idx="55">
                  <c:v>-3.371648543537876</c:v>
                </c:pt>
                <c:pt idx="56">
                  <c:v>-3.2044940031095401</c:v>
                </c:pt>
                <c:pt idx="57">
                  <c:v>-3.0351069615328501</c:v>
                </c:pt>
                <c:pt idx="58">
                  <c:v>-2.86357692487445</c:v>
                </c:pt>
                <c:pt idx="59">
                  <c:v>-2.6899882842845799</c:v>
                </c:pt>
                <c:pt idx="60">
                  <c:v>-2.5144194562189077</c:v>
                </c:pt>
                <c:pt idx="61">
                  <c:v>-2.3369418024032593</c:v>
                </c:pt>
                <c:pt idx="62">
                  <c:v>-2.1576182869549898</c:v>
                </c:pt>
                <c:pt idx="63">
                  <c:v>-1.97650179109977</c:v>
                </c:pt>
                <c:pt idx="64">
                  <c:v>-1.79363286009722</c:v>
                </c:pt>
                <c:pt idx="65">
                  <c:v>-1.6090368457873998</c:v>
                </c:pt>
              </c:numCache>
            </c:numRef>
          </c:val>
        </c:ser>
        <c:ser>
          <c:idx val="46"/>
          <c:order val="46"/>
          <c:tx>
            <c:strRef>
              <c:f>'A = 300 MIN lunar dist'!$CZ$2</c:f>
              <c:strCache>
                <c:ptCount val="1"/>
                <c:pt idx="0">
                  <c:v>3.46</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dist'!$CZ$3:$CZ$68</c:f>
              <c:numCache>
                <c:formatCode>General</c:formatCode>
                <c:ptCount val="66"/>
                <c:pt idx="0">
                  <c:v>3.7225596106912797</c:v>
                </c:pt>
                <c:pt idx="1">
                  <c:v>3.9907372331616102</c:v>
                </c:pt>
                <c:pt idx="2">
                  <c:v>4.2904770227148123</c:v>
                </c:pt>
                <c:pt idx="3">
                  <c:v>4.6048262385885703</c:v>
                </c:pt>
                <c:pt idx="4">
                  <c:v>4.9144051666070245</c:v>
                </c:pt>
                <c:pt idx="5">
                  <c:v>5.2038606975194996</c:v>
                </c:pt>
                <c:pt idx="6">
                  <c:v>5.4647930929250599</c:v>
                </c:pt>
                <c:pt idx="7">
                  <c:v>5.69474893247562</c:v>
                </c:pt>
                <c:pt idx="8">
                  <c:v>5.8947952027138601</c:v>
                </c:pt>
                <c:pt idx="9">
                  <c:v>6.0675223362542745</c:v>
                </c:pt>
                <c:pt idx="10">
                  <c:v>6.2158910128301734</c:v>
                </c:pt>
                <c:pt idx="11">
                  <c:v>6.3427014336118734</c:v>
                </c:pt>
                <c:pt idx="12">
                  <c:v>6.4504044680573545</c:v>
                </c:pt>
                <c:pt idx="13">
                  <c:v>6.5410714594909702</c:v>
                </c:pt>
                <c:pt idx="14">
                  <c:v>6.6164270941475998</c:v>
                </c:pt>
                <c:pt idx="15">
                  <c:v>6.677900968247565</c:v>
                </c:pt>
                <c:pt idx="16">
                  <c:v>6.7266792996847871</c:v>
                </c:pt>
                <c:pt idx="17">
                  <c:v>6.7637501881279798</c:v>
                </c:pt>
                <c:pt idx="18">
                  <c:v>6.7899406494030599</c:v>
                </c:pt>
                <c:pt idx="19">
                  <c:v>6.8059458531521955</c:v>
                </c:pt>
                <c:pt idx="20">
                  <c:v>6.8123511555595702</c:v>
                </c:pt>
                <c:pt idx="21">
                  <c:v>6.809647563464849</c:v>
                </c:pt>
                <c:pt idx="22">
                  <c:v>6.7982404513687724</c:v>
                </c:pt>
                <c:pt idx="23">
                  <c:v>6.77844999249879</c:v>
                </c:pt>
                <c:pt idx="24">
                  <c:v>6.7504990823515509</c:v>
                </c:pt>
                <c:pt idx="25">
                  <c:v>6.7144770433702945</c:v>
                </c:pt>
                <c:pt idx="26">
                  <c:v>6.6702491435818594</c:v>
                </c:pt>
                <c:pt idx="27">
                  <c:v>6.6172184095824855</c:v>
                </c:pt>
                <c:pt idx="28">
                  <c:v>6.5535983326896501</c:v>
                </c:pt>
                <c:pt idx="29">
                  <c:v>6.4734719024947971</c:v>
                </c:pt>
                <c:pt idx="30">
                  <c:v>6.3459624466296098</c:v>
                </c:pt>
                <c:pt idx="31">
                  <c:v>2.0161318371891799</c:v>
                </c:pt>
                <c:pt idx="32">
                  <c:v>-6.4353411939539766</c:v>
                </c:pt>
                <c:pt idx="33">
                  <c:v>-6.2950987963837424</c:v>
                </c:pt>
                <c:pt idx="34">
                  <c:v>-6.18736494480037</c:v>
                </c:pt>
                <c:pt idx="35">
                  <c:v>-6.0842289023254885</c:v>
                </c:pt>
                <c:pt idx="36">
                  <c:v>-5.9800743147450399</c:v>
                </c:pt>
                <c:pt idx="37">
                  <c:v>-5.8731143100205445</c:v>
                </c:pt>
                <c:pt idx="38">
                  <c:v>-5.76266561374673</c:v>
                </c:pt>
                <c:pt idx="39">
                  <c:v>-5.6484590706534465</c:v>
                </c:pt>
                <c:pt idx="40">
                  <c:v>-5.5304082704395201</c:v>
                </c:pt>
                <c:pt idx="41">
                  <c:v>-5.4085169262504698</c:v>
                </c:pt>
                <c:pt idx="42">
                  <c:v>-5.2828365698411055</c:v>
                </c:pt>
                <c:pt idx="43">
                  <c:v>-5.1534457310637096</c:v>
                </c:pt>
                <c:pt idx="44">
                  <c:v>-5.0204384181068775</c:v>
                </c:pt>
                <c:pt idx="45">
                  <c:v>-4.8839179362543055</c:v>
                </c:pt>
                <c:pt idx="46">
                  <c:v>-4.7439928523184545</c:v>
                </c:pt>
                <c:pt idx="47">
                  <c:v>-4.6007746537383065</c:v>
                </c:pt>
                <c:pt idx="48">
                  <c:v>-4.4543761691960695</c:v>
                </c:pt>
                <c:pt idx="49">
                  <c:v>-4.3049104918783065</c:v>
                </c:pt>
                <c:pt idx="50">
                  <c:v>-4.1524901947456598</c:v>
                </c:pt>
                <c:pt idx="51">
                  <c:v>-3.9972267399510799</c:v>
                </c:pt>
                <c:pt idx="52">
                  <c:v>-3.8392299880728467</c:v>
                </c:pt>
                <c:pt idx="53">
                  <c:v>-3.6786077680994089</c:v>
                </c:pt>
                <c:pt idx="54">
                  <c:v>-3.5154654598549917</c:v>
                </c:pt>
                <c:pt idx="55">
                  <c:v>-3.34990557165349</c:v>
                </c:pt>
                <c:pt idx="56">
                  <c:v>-3.1820272847564612</c:v>
                </c:pt>
                <c:pt idx="57">
                  <c:v>-3.0119259390882132</c:v>
                </c:pt>
                <c:pt idx="58">
                  <c:v>-2.8396924163197732</c:v>
                </c:pt>
                <c:pt idx="59">
                  <c:v>-2.6654124419999898</c:v>
                </c:pt>
                <c:pt idx="60">
                  <c:v>-2.4891656886068501</c:v>
                </c:pt>
                <c:pt idx="61">
                  <c:v>-2.3110246894739221</c:v>
                </c:pt>
                <c:pt idx="62">
                  <c:v>-2.1310534674211787</c:v>
                </c:pt>
                <c:pt idx="63">
                  <c:v>-1.9493057908884099</c:v>
                </c:pt>
                <c:pt idx="64">
                  <c:v>-1.7658229274730499</c:v>
                </c:pt>
                <c:pt idx="65">
                  <c:v>-1.5806306480064798</c:v>
                </c:pt>
              </c:numCache>
            </c:numRef>
          </c:val>
        </c:ser>
        <c:ser>
          <c:idx val="47"/>
          <c:order val="47"/>
          <c:tx>
            <c:strRef>
              <c:f>'A = 300 MIN lunar dist'!$DA$2</c:f>
              <c:strCache>
                <c:ptCount val="1"/>
                <c:pt idx="0">
                  <c:v>3.47</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dist'!$DA$3:$DA$68</c:f>
              <c:numCache>
                <c:formatCode>General</c:formatCode>
                <c:ptCount val="66"/>
                <c:pt idx="0">
                  <c:v>3.7616792544676989</c:v>
                </c:pt>
                <c:pt idx="1">
                  <c:v>4.03443016183388</c:v>
                </c:pt>
                <c:pt idx="2">
                  <c:v>4.3349018509720745</c:v>
                </c:pt>
                <c:pt idx="3">
                  <c:v>4.6457793701444885</c:v>
                </c:pt>
                <c:pt idx="4">
                  <c:v>4.9490362598715301</c:v>
                </c:pt>
                <c:pt idx="5">
                  <c:v>5.2313069948488966</c:v>
                </c:pt>
                <c:pt idx="6">
                  <c:v>5.4856479012133548</c:v>
                </c:pt>
                <c:pt idx="7">
                  <c:v>5.7102284601698434</c:v>
                </c:pt>
                <c:pt idx="8">
                  <c:v>5.9061720866357801</c:v>
                </c:pt>
                <c:pt idx="9">
                  <c:v>6.07587927791013</c:v>
                </c:pt>
                <c:pt idx="10">
                  <c:v>6.2220648705459265</c:v>
                </c:pt>
                <c:pt idx="11">
                  <c:v>6.3473070327369845</c:v>
                </c:pt>
                <c:pt idx="12">
                  <c:v>6.4538801706061397</c:v>
                </c:pt>
                <c:pt idx="13">
                  <c:v>6.5437233255273171</c:v>
                </c:pt>
                <c:pt idx="14">
                  <c:v>6.6184647698644765</c:v>
                </c:pt>
                <c:pt idx="15">
                  <c:v>6.6794647747077098</c:v>
                </c:pt>
                <c:pt idx="16">
                  <c:v>6.7278600472915455</c:v>
                </c:pt>
                <c:pt idx="17">
                  <c:v>6.7646034166454765</c:v>
                </c:pt>
                <c:pt idx="18">
                  <c:v>6.7904968601836204</c:v>
                </c:pt>
                <c:pt idx="19">
                  <c:v>6.8062177860026924</c:v>
                </c:pt>
                <c:pt idx="20">
                  <c:v>6.8123390048112498</c:v>
                </c:pt>
                <c:pt idx="21">
                  <c:v>6.8093426788252795</c:v>
                </c:pt>
                <c:pt idx="22">
                  <c:v>6.7976278941134014</c:v>
                </c:pt>
                <c:pt idx="23">
                  <c:v>6.7775101456438804</c:v>
                </c:pt>
                <c:pt idx="24">
                  <c:v>6.7492081307661218</c:v>
                </c:pt>
                <c:pt idx="25">
                  <c:v>6.7128057173694327</c:v>
                </c:pt>
                <c:pt idx="26">
                  <c:v>6.6681571556773545</c:v>
                </c:pt>
                <c:pt idx="27">
                  <c:v>6.6146356607765684</c:v>
                </c:pt>
                <c:pt idx="28">
                  <c:v>6.5503521433601524</c:v>
                </c:pt>
                <c:pt idx="29">
                  <c:v>6.46889688446708</c:v>
                </c:pt>
                <c:pt idx="30">
                  <c:v>6.3345090891368399</c:v>
                </c:pt>
                <c:pt idx="31">
                  <c:v>-6.1837889020083896</c:v>
                </c:pt>
                <c:pt idx="32">
                  <c:v>-6.4185548032083375</c:v>
                </c:pt>
                <c:pt idx="33">
                  <c:v>-6.2852930857032128</c:v>
                </c:pt>
                <c:pt idx="34">
                  <c:v>-6.1787053962544096</c:v>
                </c:pt>
                <c:pt idx="35">
                  <c:v>-6.0756601050024566</c:v>
                </c:pt>
                <c:pt idx="36">
                  <c:v>-5.9712405451688912</c:v>
                </c:pt>
                <c:pt idx="37">
                  <c:v>-5.8638524278819855</c:v>
                </c:pt>
                <c:pt idx="38">
                  <c:v>-5.7528851295851435</c:v>
                </c:pt>
                <c:pt idx="39">
                  <c:v>-5.6381024843944809</c:v>
                </c:pt>
                <c:pt idx="40">
                  <c:v>-5.5194359857866324</c:v>
                </c:pt>
                <c:pt idx="41">
                  <c:v>-5.3968995244805003</c:v>
                </c:pt>
                <c:pt idx="42">
                  <c:v>-5.2705515598557655</c:v>
                </c:pt>
                <c:pt idx="43">
                  <c:v>-5.1404754418006604</c:v>
                </c:pt>
                <c:pt idx="44">
                  <c:v>-5.0067688633045471</c:v>
                </c:pt>
                <c:pt idx="45">
                  <c:v>-4.8695380138902795</c:v>
                </c:pt>
                <c:pt idx="46">
                  <c:v>-4.72889396202181</c:v>
                </c:pt>
                <c:pt idx="47">
                  <c:v>-4.5849503737064436</c:v>
                </c:pt>
                <c:pt idx="48">
                  <c:v>-4.4378220503500714</c:v>
                </c:pt>
                <c:pt idx="49">
                  <c:v>-4.2876239078697802</c:v>
                </c:pt>
                <c:pt idx="50">
                  <c:v>-4.1344702390056645</c:v>
                </c:pt>
                <c:pt idx="51">
                  <c:v>-3.9784741449806398</c:v>
                </c:pt>
                <c:pt idx="52">
                  <c:v>-3.8197470649433467</c:v>
                </c:pt>
                <c:pt idx="53">
                  <c:v>-3.6583983522684389</c:v>
                </c:pt>
                <c:pt idx="54">
                  <c:v>-3.494534876556326</c:v>
                </c:pt>
                <c:pt idx="55">
                  <c:v>-3.32826058724027</c:v>
                </c:pt>
                <c:pt idx="56">
                  <c:v>-3.1596760828317398</c:v>
                </c:pt>
                <c:pt idx="57">
                  <c:v>-2.9888780592091977</c:v>
                </c:pt>
                <c:pt idx="58">
                  <c:v>-2.8159587342045285</c:v>
                </c:pt>
                <c:pt idx="59">
                  <c:v>-2.6410050997756467</c:v>
                </c:pt>
                <c:pt idx="60">
                  <c:v>-2.4640980283446901</c:v>
                </c:pt>
                <c:pt idx="61">
                  <c:v>-2.2853111731832501</c:v>
                </c:pt>
                <c:pt idx="62">
                  <c:v>-2.1047095662457189</c:v>
                </c:pt>
                <c:pt idx="63">
                  <c:v>-1.9223478119834949</c:v>
                </c:pt>
                <c:pt idx="64">
                  <c:v>-1.7382678159535201</c:v>
                </c:pt>
                <c:pt idx="65">
                  <c:v>-1.5524957122965699</c:v>
                </c:pt>
              </c:numCache>
            </c:numRef>
          </c:val>
        </c:ser>
        <c:ser>
          <c:idx val="48"/>
          <c:order val="48"/>
          <c:tx>
            <c:strRef>
              <c:f>'A = 300 MIN lunar dist'!$DB$2</c:f>
              <c:strCache>
                <c:ptCount val="1"/>
                <c:pt idx="0">
                  <c:v>3.48</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dist'!$DB$3:$DB$68</c:f>
              <c:numCache>
                <c:formatCode>General</c:formatCode>
                <c:ptCount val="66"/>
                <c:pt idx="0">
                  <c:v>3.8010701711748398</c:v>
                </c:pt>
                <c:pt idx="1">
                  <c:v>4.0776483441227791</c:v>
                </c:pt>
                <c:pt idx="2">
                  <c:v>4.3781076249030502</c:v>
                </c:pt>
                <c:pt idx="3">
                  <c:v>4.6851723090944475</c:v>
                </c:pt>
                <c:pt idx="4">
                  <c:v>4.9822671592274101</c:v>
                </c:pt>
                <c:pt idx="5">
                  <c:v>5.2577974122555799</c:v>
                </c:pt>
                <c:pt idx="6">
                  <c:v>5.5060209698113702</c:v>
                </c:pt>
                <c:pt idx="7">
                  <c:v>5.7255972992161395</c:v>
                </c:pt>
                <c:pt idx="8">
                  <c:v>5.9176801961951497</c:v>
                </c:pt>
                <c:pt idx="9">
                  <c:v>6.0845020524299365</c:v>
                </c:pt>
                <c:pt idx="10">
                  <c:v>6.2285636774705955</c:v>
                </c:pt>
                <c:pt idx="11">
                  <c:v>6.3522483154980334</c:v>
                </c:pt>
                <c:pt idx="12">
                  <c:v>6.4576733769842001</c:v>
                </c:pt>
                <c:pt idx="13">
                  <c:v>6.5466585234636909</c:v>
                </c:pt>
                <c:pt idx="14">
                  <c:v>6.6207437592085698</c:v>
                </c:pt>
                <c:pt idx="15">
                  <c:v>6.68122502892634</c:v>
                </c:pt>
                <c:pt idx="16">
                  <c:v>6.7291925152306424</c:v>
                </c:pt>
                <c:pt idx="17">
                  <c:v>6.7655654803689202</c:v>
                </c:pt>
                <c:pt idx="18">
                  <c:v>6.7911217756904199</c:v>
                </c:pt>
                <c:pt idx="19">
                  <c:v>6.8065214759154875</c:v>
                </c:pt>
                <c:pt idx="20">
                  <c:v>6.8123249782575561</c:v>
                </c:pt>
                <c:pt idx="21">
                  <c:v>6.8090055470796145</c:v>
                </c:pt>
                <c:pt idx="22">
                  <c:v>6.7969558020043097</c:v>
                </c:pt>
                <c:pt idx="23">
                  <c:v>6.7764863044892403</c:v>
                </c:pt>
                <c:pt idx="24">
                  <c:v>6.7478111432659045</c:v>
                </c:pt>
                <c:pt idx="25">
                  <c:v>6.7110081454821255</c:v>
                </c:pt>
                <c:pt idx="26">
                  <c:v>6.6659193877416945</c:v>
                </c:pt>
                <c:pt idx="27">
                  <c:v>6.611885231274985</c:v>
                </c:pt>
                <c:pt idx="28">
                  <c:v>6.5469025883431424</c:v>
                </c:pt>
                <c:pt idx="29">
                  <c:v>6.4639979992159065</c:v>
                </c:pt>
                <c:pt idx="30">
                  <c:v>6.3212478469048801</c:v>
                </c:pt>
                <c:pt idx="31">
                  <c:v>-6.8501610207968602</c:v>
                </c:pt>
                <c:pt idx="32">
                  <c:v>-6.4032673797321937</c:v>
                </c:pt>
                <c:pt idx="33">
                  <c:v>-6.2756917533298333</c:v>
                </c:pt>
                <c:pt idx="34">
                  <c:v>-6.1700524349671424</c:v>
                </c:pt>
                <c:pt idx="35">
                  <c:v>-6.0670356350338155</c:v>
                </c:pt>
                <c:pt idx="36">
                  <c:v>-5.9623255109334696</c:v>
                </c:pt>
                <c:pt idx="37">
                  <c:v>-5.8544982008350708</c:v>
                </c:pt>
                <c:pt idx="38">
                  <c:v>-5.743008385199559</c:v>
                </c:pt>
                <c:pt idx="39">
                  <c:v>-5.6276505040731299</c:v>
                </c:pt>
                <c:pt idx="40">
                  <c:v>-5.5083719053267997</c:v>
                </c:pt>
                <c:pt idx="41">
                  <c:v>-5.3851963246883603</c:v>
                </c:pt>
                <c:pt idx="42">
                  <c:v>-5.2581884941489498</c:v>
                </c:pt>
                <c:pt idx="43">
                  <c:v>-5.1274362311961807</c:v>
                </c:pt>
                <c:pt idx="44">
                  <c:v>-4.9930407265879699</c:v>
                </c:pt>
                <c:pt idx="45">
                  <c:v>-4.8551108945356445</c:v>
                </c:pt>
                <c:pt idx="46">
                  <c:v>-4.7137601620230489</c:v>
                </c:pt>
                <c:pt idx="47">
                  <c:v>-4.5691042628826297</c:v>
                </c:pt>
                <c:pt idx="48">
                  <c:v>-4.4212598748049023</c:v>
                </c:pt>
                <c:pt idx="49">
                  <c:v>-4.270343650520247</c:v>
                </c:pt>
                <c:pt idx="50">
                  <c:v>-4.1164715249294295</c:v>
                </c:pt>
                <c:pt idx="51">
                  <c:v>-3.9597581669468567</c:v>
                </c:pt>
                <c:pt idx="52">
                  <c:v>-3.8003165265649201</c:v>
                </c:pt>
                <c:pt idx="53">
                  <c:v>-3.6382574226885587</c:v>
                </c:pt>
                <c:pt idx="54">
                  <c:v>-3.4736891440165198</c:v>
                </c:pt>
                <c:pt idx="55">
                  <c:v>-3.30671703679347</c:v>
                </c:pt>
                <c:pt idx="56">
                  <c:v>-3.1374430412056702</c:v>
                </c:pt>
                <c:pt idx="57">
                  <c:v>-2.96596517714775</c:v>
                </c:pt>
                <c:pt idx="58">
                  <c:v>-2.7923769328869099</c:v>
                </c:pt>
                <c:pt idx="59">
                  <c:v>-2.6167665111270302</c:v>
                </c:pt>
                <c:pt idx="60">
                  <c:v>-2.4392159353854117</c:v>
                </c:pt>
                <c:pt idx="61">
                  <c:v>-2.2597999255522399</c:v>
                </c:pt>
                <c:pt idx="62">
                  <c:v>-2.07858446336679</c:v>
                </c:pt>
                <c:pt idx="63">
                  <c:v>-1.89562496488789</c:v>
                </c:pt>
                <c:pt idx="64">
                  <c:v>-1.7109638968602199</c:v>
                </c:pt>
                <c:pt idx="65">
                  <c:v>-1.5246276753664398</c:v>
                </c:pt>
              </c:numCache>
            </c:numRef>
          </c:val>
        </c:ser>
        <c:ser>
          <c:idx val="49"/>
          <c:order val="49"/>
          <c:tx>
            <c:strRef>
              <c:f>'A = 300 MIN lunar dist'!$DC$2</c:f>
              <c:strCache>
                <c:ptCount val="1"/>
                <c:pt idx="0">
                  <c:v>3.49</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dist'!$DC$3:$DC$68</c:f>
              <c:numCache>
                <c:formatCode>General</c:formatCode>
                <c:ptCount val="66"/>
                <c:pt idx="0">
                  <c:v>3.84060443672701</c:v>
                </c:pt>
                <c:pt idx="1">
                  <c:v>4.1202760325907395</c:v>
                </c:pt>
                <c:pt idx="2">
                  <c:v>4.4200726899534901</c:v>
                </c:pt>
                <c:pt idx="3">
                  <c:v>4.7230835521493297</c:v>
                </c:pt>
                <c:pt idx="4">
                  <c:v>5.0142065093424755</c:v>
                </c:pt>
                <c:pt idx="5">
                  <c:v>5.2834064275541834</c:v>
                </c:pt>
                <c:pt idx="6">
                  <c:v>5.5259334088120475</c:v>
                </c:pt>
                <c:pt idx="7">
                  <c:v>5.74083381984833</c:v>
                </c:pt>
                <c:pt idx="8">
                  <c:v>5.9292731055313119</c:v>
                </c:pt>
                <c:pt idx="9">
                  <c:v>6.0933340302382755</c:v>
                </c:pt>
                <c:pt idx="10">
                  <c:v>6.2353298204293814</c:v>
                </c:pt>
                <c:pt idx="11">
                  <c:v>6.3574716580881745</c:v>
                </c:pt>
                <c:pt idx="12">
                  <c:v>6.4617367540722199</c:v>
                </c:pt>
                <c:pt idx="13">
                  <c:v>6.5498367171710097</c:v>
                </c:pt>
                <c:pt idx="14">
                  <c:v>6.6232306333184408</c:v>
                </c:pt>
                <c:pt idx="15">
                  <c:v>6.6831547606054036</c:v>
                </c:pt>
                <c:pt idx="16">
                  <c:v>6.7306555599982945</c:v>
                </c:pt>
                <c:pt idx="17">
                  <c:v>6.7666204355671313</c:v>
                </c:pt>
                <c:pt idx="18">
                  <c:v>6.7918040239986004</c:v>
                </c:pt>
                <c:pt idx="19">
                  <c:v>6.8068495624382495</c:v>
                </c:pt>
                <c:pt idx="20">
                  <c:v>6.8123052255811096</c:v>
                </c:pt>
                <c:pt idx="21">
                  <c:v>6.8086353903047314</c:v>
                </c:pt>
                <c:pt idx="22">
                  <c:v>6.7962261045903789</c:v>
                </c:pt>
                <c:pt idx="23">
                  <c:v>6.7753827447643937</c:v>
                </c:pt>
                <c:pt idx="24">
                  <c:v>6.7463144765914835</c:v>
                </c:pt>
                <c:pt idx="25">
                  <c:v>6.7090925261921424</c:v>
                </c:pt>
                <c:pt idx="26">
                  <c:v>6.6635456138401299</c:v>
                </c:pt>
                <c:pt idx="27">
                  <c:v>6.6089780523763455</c:v>
                </c:pt>
                <c:pt idx="28">
                  <c:v>6.5432601711145928</c:v>
                </c:pt>
                <c:pt idx="29">
                  <c:v>6.4587716764237202</c:v>
                </c:pt>
                <c:pt idx="30">
                  <c:v>6.3056781033069198</c:v>
                </c:pt>
                <c:pt idx="31">
                  <c:v>-6.7584960148159201</c:v>
                </c:pt>
                <c:pt idx="32">
                  <c:v>-6.3891821804843989</c:v>
                </c:pt>
                <c:pt idx="33">
                  <c:v>-6.2662657437662999</c:v>
                </c:pt>
                <c:pt idx="34">
                  <c:v>-6.1614041594106395</c:v>
                </c:pt>
                <c:pt idx="35">
                  <c:v>-6.0583604136084501</c:v>
                </c:pt>
                <c:pt idx="36">
                  <c:v>-5.9533367617363</c:v>
                </c:pt>
                <c:pt idx="37">
                  <c:v>-5.8450606701889845</c:v>
                </c:pt>
                <c:pt idx="38">
                  <c:v>-5.7330454175261334</c:v>
                </c:pt>
                <c:pt idx="39">
                  <c:v>-5.6171133844258696</c:v>
                </c:pt>
                <c:pt idx="40">
                  <c:v>-5.4972265245536924</c:v>
                </c:pt>
                <c:pt idx="41">
                  <c:v>-5.3734177375718701</c:v>
                </c:pt>
                <c:pt idx="42">
                  <c:v>-5.2457576155072596</c:v>
                </c:pt>
                <c:pt idx="43">
                  <c:v>-5.1143381002479007</c:v>
                </c:pt>
                <c:pt idx="44">
                  <c:v>-4.979263662407619</c:v>
                </c:pt>
                <c:pt idx="45">
                  <c:v>-4.8406458216430899</c:v>
                </c:pt>
                <c:pt idx="46">
                  <c:v>-4.6986002281870345</c:v>
                </c:pt>
                <c:pt idx="47">
                  <c:v>-4.5532445792761065</c:v>
                </c:pt>
                <c:pt idx="48">
                  <c:v>-4.4046973346032434</c:v>
                </c:pt>
                <c:pt idx="49">
                  <c:v>-4.2530768123482297</c:v>
                </c:pt>
                <c:pt idx="50">
                  <c:v>-4.0985005140237396</c:v>
                </c:pt>
                <c:pt idx="51">
                  <c:v>-3.941084608662409</c:v>
                </c:pt>
                <c:pt idx="52">
                  <c:v>-3.7809434932887367</c:v>
                </c:pt>
                <c:pt idx="53">
                  <c:v>-3.6181893942855101</c:v>
                </c:pt>
                <c:pt idx="54">
                  <c:v>-3.4529319647865502</c:v>
                </c:pt>
                <c:pt idx="55">
                  <c:v>-3.2852778888813861</c:v>
                </c:pt>
                <c:pt idx="56">
                  <c:v>-3.1153303992901797</c:v>
                </c:pt>
                <c:pt idx="57">
                  <c:v>-2.9431887896129219</c:v>
                </c:pt>
                <c:pt idx="58">
                  <c:v>-2.7689477537267408</c:v>
                </c:pt>
                <c:pt idx="59">
                  <c:v>-2.5926966696189977</c:v>
                </c:pt>
                <c:pt idx="60">
                  <c:v>-2.4145186696096808</c:v>
                </c:pt>
                <c:pt idx="61">
                  <c:v>-2.2344894789793601</c:v>
                </c:pt>
                <c:pt idx="62">
                  <c:v>-2.0526759709471993</c:v>
                </c:pt>
                <c:pt idx="63">
                  <c:v>-1.8691343242144198</c:v>
                </c:pt>
                <c:pt idx="64">
                  <c:v>-1.6839075369252261</c:v>
                </c:pt>
                <c:pt idx="65">
                  <c:v>-1.4970222381685598</c:v>
                </c:pt>
              </c:numCache>
            </c:numRef>
          </c:val>
        </c:ser>
        <c:ser>
          <c:idx val="50"/>
          <c:order val="50"/>
          <c:tx>
            <c:strRef>
              <c:f>'A = 300 MIN lunar dist'!$DD$2</c:f>
              <c:strCache>
                <c:ptCount val="1"/>
                <c:pt idx="0">
                  <c:v>3.5</c:v>
                </c:pt>
              </c:strCache>
            </c:strRef>
          </c:tx>
          <c:cat>
            <c:numRef>
              <c:f>'A = 300 MIN lunar dist'!$BE$3:$BE$68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MIN lunar dist'!$DD$3:$DD$68</c:f>
              <c:numCache>
                <c:formatCode>General</c:formatCode>
                <c:ptCount val="66"/>
                <c:pt idx="0">
                  <c:v>3.8801581257557367</c:v>
                </c:pt>
                <c:pt idx="1">
                  <c:v>4.1622169354999246</c:v>
                </c:pt>
                <c:pt idx="2">
                  <c:v>4.4607939378624604</c:v>
                </c:pt>
                <c:pt idx="3">
                  <c:v>4.7595927774119895</c:v>
                </c:pt>
                <c:pt idx="4">
                  <c:v>5.0449520628605065</c:v>
                </c:pt>
                <c:pt idx="5">
                  <c:v>5.3081991271414699</c:v>
                </c:pt>
                <c:pt idx="6">
                  <c:v>5.5454044906383997</c:v>
                </c:pt>
                <c:pt idx="7">
                  <c:v>5.7559210127532703</c:v>
                </c:pt>
                <c:pt idx="8">
                  <c:v>5.9409123547246789</c:v>
                </c:pt>
                <c:pt idx="9">
                  <c:v>6.1023274200837996</c:v>
                </c:pt>
                <c:pt idx="10">
                  <c:v>6.2423140190666775</c:v>
                </c:pt>
                <c:pt idx="11">
                  <c:v>6.3629307073573731</c:v>
                </c:pt>
                <c:pt idx="12">
                  <c:v>6.4660289815198499</c:v>
                </c:pt>
                <c:pt idx="13">
                  <c:v>6.5532223964500824</c:v>
                </c:pt>
                <c:pt idx="14">
                  <c:v>6.6258957638242455</c:v>
                </c:pt>
                <c:pt idx="15">
                  <c:v>6.6852299002325424</c:v>
                </c:pt>
                <c:pt idx="16">
                  <c:v>6.7322302202886997</c:v>
                </c:pt>
                <c:pt idx="17">
                  <c:v>6.7677538789018366</c:v>
                </c:pt>
                <c:pt idx="18">
                  <c:v>6.7925332656451465</c:v>
                </c:pt>
                <c:pt idx="19">
                  <c:v>6.8071952893937455</c:v>
                </c:pt>
                <c:pt idx="20">
                  <c:v>6.8122761429841434</c:v>
                </c:pt>
                <c:pt idx="21">
                  <c:v>6.8082313732959365</c:v>
                </c:pt>
                <c:pt idx="22">
                  <c:v>6.7954403974384201</c:v>
                </c:pt>
                <c:pt idx="23">
                  <c:v>6.7742032097761804</c:v>
                </c:pt>
                <c:pt idx="24">
                  <c:v>6.7447237739618471</c:v>
                </c:pt>
                <c:pt idx="25">
                  <c:v>6.7070661431970402</c:v>
                </c:pt>
                <c:pt idx="26">
                  <c:v>6.6610445424842775</c:v>
                </c:pt>
                <c:pt idx="27">
                  <c:v>6.6059238187641496</c:v>
                </c:pt>
                <c:pt idx="28">
                  <c:v>6.5394338408426433</c:v>
                </c:pt>
                <c:pt idx="29">
                  <c:v>6.4532094185658124</c:v>
                </c:pt>
                <c:pt idx="30">
                  <c:v>6.2870471540732034</c:v>
                </c:pt>
                <c:pt idx="31">
                  <c:v>-6.6719321738995596</c:v>
                </c:pt>
                <c:pt idx="32">
                  <c:v>-6.3760708381172755</c:v>
                </c:pt>
                <c:pt idx="33">
                  <c:v>-6.2569904431793724</c:v>
                </c:pt>
                <c:pt idx="34">
                  <c:v>-6.1527587139533324</c:v>
                </c:pt>
                <c:pt idx="35">
                  <c:v>-6.0496391737074999</c:v>
                </c:pt>
                <c:pt idx="36">
                  <c:v>-5.94428174598929</c:v>
                </c:pt>
                <c:pt idx="37">
                  <c:v>-5.8355482897775302</c:v>
                </c:pt>
                <c:pt idx="38">
                  <c:v>-5.7230053745196301</c:v>
                </c:pt>
                <c:pt idx="39">
                  <c:v>-5.6065004484341099</c:v>
                </c:pt>
                <c:pt idx="40">
                  <c:v>-5.4860093861309513</c:v>
                </c:pt>
                <c:pt idx="41">
                  <c:v>-5.3615732828231124</c:v>
                </c:pt>
                <c:pt idx="42">
                  <c:v>-5.2332682220452389</c:v>
                </c:pt>
                <c:pt idx="43">
                  <c:v>-5.1011901207942998</c:v>
                </c:pt>
                <c:pt idx="44">
                  <c:v>-4.9654464269307486</c:v>
                </c:pt>
                <c:pt idx="45">
                  <c:v>-4.8261511721829775</c:v>
                </c:pt>
                <c:pt idx="46">
                  <c:v>-4.6834220993608824</c:v>
                </c:pt>
                <c:pt idx="47">
                  <c:v>-4.5373787761849602</c:v>
                </c:pt>
                <c:pt idx="48">
                  <c:v>-4.3881413666583455</c:v>
                </c:pt>
                <c:pt idx="49">
                  <c:v>-4.2358297728619334</c:v>
                </c:pt>
                <c:pt idx="50">
                  <c:v>-4.0805629982499703</c:v>
                </c:pt>
                <c:pt idx="51">
                  <c:v>-3.9224586504109578</c:v>
                </c:pt>
                <c:pt idx="52">
                  <c:v>-3.7616325143007998</c:v>
                </c:pt>
                <c:pt idx="53">
                  <c:v>-3.5981981642010199</c:v>
                </c:pt>
                <c:pt idx="54">
                  <c:v>-3.4322665723196812</c:v>
                </c:pt>
                <c:pt idx="55">
                  <c:v>-3.2639456963278799</c:v>
                </c:pt>
                <c:pt idx="56">
                  <c:v>-3.0933400296703</c:v>
                </c:pt>
                <c:pt idx="57">
                  <c:v>-2.9205500667539401</c:v>
                </c:pt>
                <c:pt idx="58">
                  <c:v>-2.7456716819831199</c:v>
                </c:pt>
                <c:pt idx="59">
                  <c:v>-2.5687953732912501</c:v>
                </c:pt>
                <c:pt idx="60">
                  <c:v>-2.3900053263870067</c:v>
                </c:pt>
                <c:pt idx="61">
                  <c:v>-2.2093782372631101</c:v>
                </c:pt>
                <c:pt idx="62">
                  <c:v>-2.0269818370624852</c:v>
                </c:pt>
                <c:pt idx="63">
                  <c:v>-1.8428729725259601</c:v>
                </c:pt>
                <c:pt idx="64">
                  <c:v>-1.6570951465430901</c:v>
                </c:pt>
                <c:pt idx="65">
                  <c:v>-1.4696751658164</c:v>
                </c:pt>
              </c:numCache>
            </c:numRef>
          </c:val>
        </c:ser>
        <c:bandFmts/>
        <c:axId val="51737344"/>
        <c:axId val="51739264"/>
        <c:axId val="51721536"/>
      </c:surfaceChart>
      <c:catAx>
        <c:axId val="51737344"/>
        <c:scaling>
          <c:orientation val="minMax"/>
        </c:scaling>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l-GR" sz="1000" b="1" i="0" kern="1200" baseline="0">
                    <a:solidFill>
                      <a:srgbClr val="000000"/>
                    </a:solidFill>
                    <a:latin typeface="Times New Roman"/>
                    <a:cs typeface="Times New Roman"/>
                  </a:rPr>
                  <a:t>γ</a:t>
                </a:r>
                <a:r>
                  <a:rPr lang="en-US" sz="1000" b="1" i="0" kern="1200" baseline="0">
                    <a:solidFill>
                      <a:srgbClr val="000000"/>
                    </a:solidFill>
                    <a:latin typeface="Times New Roman"/>
                    <a:cs typeface="Times New Roman"/>
                  </a:rPr>
                  <a:t> (º)</a:t>
                </a:r>
                <a:endParaRPr lang="en-US" sz="1000" b="1" i="0" kern="1200" baseline="0">
                  <a:solidFill>
                    <a:srgbClr val="000000"/>
                  </a:solidFill>
                </a:endParaRPr>
              </a:p>
            </c:rich>
          </c:tx>
          <c:layout>
            <c:manualLayout>
              <c:xMode val="edge"/>
              <c:yMode val="edge"/>
              <c:x val="0.39788928218835257"/>
              <c:y val="0.92769099252723064"/>
            </c:manualLayout>
          </c:layout>
        </c:title>
        <c:numFmt formatCode="General" sourceLinked="1"/>
        <c:tickLblPos val="nextTo"/>
        <c:txPr>
          <a:bodyPr/>
          <a:lstStyle/>
          <a:p>
            <a:pPr>
              <a:defRPr>
                <a:latin typeface="Times New Roman" pitchFamily="18" charset="0"/>
                <a:cs typeface="Times New Roman" pitchFamily="18" charset="0"/>
              </a:defRPr>
            </a:pPr>
            <a:endParaRPr lang="en-US"/>
          </a:p>
        </c:txPr>
        <c:crossAx val="51739264"/>
        <c:crosses val="autoZero"/>
        <c:auto val="1"/>
        <c:lblAlgn val="ctr"/>
        <c:lblOffset val="100"/>
        <c:tickLblSkip val="5"/>
        <c:tickMarkSkip val="10"/>
      </c:catAx>
      <c:valAx>
        <c:axId val="51739264"/>
        <c:scaling>
          <c:orientation val="minMax"/>
          <c:max val="7"/>
          <c:min val="-7"/>
        </c:scaling>
        <c:axPos val="l"/>
        <c:majorGridlines/>
        <c:title>
          <c:tx>
            <c:rich>
              <a:bodyPr/>
              <a:lstStyle/>
              <a:p>
                <a:pPr>
                  <a:defRPr/>
                </a:pPr>
                <a:r>
                  <a:rPr lang="el-GR">
                    <a:latin typeface="Times New Roman"/>
                    <a:cs typeface="Times New Roman"/>
                  </a:rPr>
                  <a:t>Δ</a:t>
                </a:r>
                <a:r>
                  <a:rPr lang="en-US">
                    <a:latin typeface="Times New Roman"/>
                    <a:cs typeface="Times New Roman"/>
                  </a:rPr>
                  <a:t>V (km/s)</a:t>
                </a:r>
                <a:endParaRPr lang="en-US"/>
              </a:p>
            </c:rich>
          </c:tx>
          <c:layout>
            <c:manualLayout>
              <c:xMode val="edge"/>
              <c:yMode val="edge"/>
              <c:x val="0.77539970716095763"/>
              <c:y val="0.34001579589785497"/>
            </c:manualLayout>
          </c:layout>
        </c:title>
        <c:numFmt formatCode="General" sourceLinked="1"/>
        <c:majorTickMark val="none"/>
        <c:tickLblPos val="none"/>
        <c:crossAx val="51737344"/>
        <c:crosses val="autoZero"/>
        <c:crossBetween val="midCat"/>
        <c:majorUnit val="1"/>
        <c:minorUnit val="1"/>
      </c:valAx>
      <c:serAx>
        <c:axId val="51721536"/>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a:t>
                </a:r>
                <a:endParaRPr lang="en-US" baseline="0">
                  <a:latin typeface="Times New Roman" pitchFamily="18" charset="0"/>
                  <a:cs typeface="Times New Roman" pitchFamily="18" charset="0"/>
                </a:endParaRPr>
              </a:p>
              <a:p>
                <a:pPr>
                  <a:defRPr>
                    <a:latin typeface="Times New Roman" pitchFamily="18" charset="0"/>
                    <a:cs typeface="Times New Roman" pitchFamily="18" charset="0"/>
                  </a:defRPr>
                </a:pPr>
                <a:r>
                  <a:rPr lang="en-US" baseline="0">
                    <a:latin typeface="Times New Roman" pitchFamily="18" charset="0"/>
                    <a:cs typeface="Times New Roman" pitchFamily="18" charset="0"/>
                  </a:rPr>
                  <a:t>Latitude (°)</a:t>
                </a:r>
                <a:endParaRPr lang="en-US">
                  <a:latin typeface="Times New Roman" pitchFamily="18" charset="0"/>
                  <a:cs typeface="Times New Roman" pitchFamily="18" charset="0"/>
                </a:endParaRPr>
              </a:p>
            </c:rich>
          </c:tx>
          <c:layout>
            <c:manualLayout>
              <c:xMode val="edge"/>
              <c:yMode val="edge"/>
              <c:x val="0.87708085712084183"/>
              <c:y val="0.19724596344961523"/>
            </c:manualLayout>
          </c:layout>
        </c:title>
        <c:tickLblPos val="nextTo"/>
        <c:txPr>
          <a:bodyPr/>
          <a:lstStyle/>
          <a:p>
            <a:pPr>
              <a:defRPr>
                <a:latin typeface="Times New Roman" pitchFamily="18" charset="0"/>
                <a:cs typeface="Times New Roman" pitchFamily="18" charset="0"/>
              </a:defRPr>
            </a:pPr>
            <a:endParaRPr lang="en-US"/>
          </a:p>
        </c:txPr>
        <c:crossAx val="51739264"/>
        <c:crosses val="autoZero"/>
        <c:tickLblSkip val="5"/>
      </c:serAx>
    </c:plotArea>
    <c:legend>
      <c:legendPos val="r"/>
      <c:layout>
        <c:manualLayout>
          <c:xMode val="edge"/>
          <c:yMode val="edge"/>
          <c:x val="0.88984465024773463"/>
          <c:y val="0.31981938427909457"/>
          <c:w val="8.8818319728382708E-2"/>
          <c:h val="0.4771655945752778"/>
        </c:manualLayout>
      </c:layout>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en-US"/>
  <c:chart>
    <c:autoTitleDeleted val="1"/>
    <c:view3D>
      <c:rotX val="90"/>
      <c:rotY val="0"/>
      <c:perspective val="0"/>
    </c:view3D>
    <c:plotArea>
      <c:layout>
        <c:manualLayout>
          <c:layoutTarget val="inner"/>
          <c:xMode val="edge"/>
          <c:yMode val="edge"/>
          <c:x val="1.4035087719298246E-2"/>
          <c:y val="0"/>
          <c:w val="0.70987042409172563"/>
          <c:h val="0.91109991603694374"/>
        </c:manualLayout>
      </c:layout>
      <c:surfaceChart>
        <c:wireframe val="1"/>
        <c:ser>
          <c:idx val="0"/>
          <c:order val="0"/>
          <c:tx>
            <c:strRef>
              <c:f>'A = 300 MAX lunar dist'!$C$2</c:f>
              <c:strCache>
                <c:ptCount val="1"/>
                <c:pt idx="0">
                  <c:v>3</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dist'!$C$3:$C$68</c:f>
              <c:numCache>
                <c:formatCode>General</c:formatCode>
                <c:ptCount val="66"/>
                <c:pt idx="0">
                  <c:v>389926.87075192999</c:v>
                </c:pt>
                <c:pt idx="1">
                  <c:v>388969.69179082301</c:v>
                </c:pt>
                <c:pt idx="2">
                  <c:v>387906.02113104</c:v>
                </c:pt>
                <c:pt idx="3">
                  <c:v>386722.64740688482</c:v>
                </c:pt>
                <c:pt idx="4">
                  <c:v>385404.75391438586</c:v>
                </c:pt>
                <c:pt idx="5">
                  <c:v>383935.7373825353</c:v>
                </c:pt>
                <c:pt idx="6">
                  <c:v>382296.97988586524</c:v>
                </c:pt>
                <c:pt idx="7">
                  <c:v>380467.54002829181</c:v>
                </c:pt>
                <c:pt idx="8">
                  <c:v>378423.70240712404</c:v>
                </c:pt>
                <c:pt idx="9">
                  <c:v>376138.27502218803</c:v>
                </c:pt>
                <c:pt idx="10">
                  <c:v>373579.41239118302</c:v>
                </c:pt>
                <c:pt idx="11">
                  <c:v>370708.471903431</c:v>
                </c:pt>
                <c:pt idx="12">
                  <c:v>367475.59825132199</c:v>
                </c:pt>
                <c:pt idx="13">
                  <c:v>363808.53521277767</c:v>
                </c:pt>
                <c:pt idx="14">
                  <c:v>359566.82165967202</c:v>
                </c:pt>
                <c:pt idx="15">
                  <c:v>351506.02338514797</c:v>
                </c:pt>
                <c:pt idx="16">
                  <c:v>345471.75480851287</c:v>
                </c:pt>
                <c:pt idx="17">
                  <c:v>339426.03566636122</c:v>
                </c:pt>
                <c:pt idx="18">
                  <c:v>333387.55078556301</c:v>
                </c:pt>
                <c:pt idx="19">
                  <c:v>327372.63430900022</c:v>
                </c:pt>
                <c:pt idx="20">
                  <c:v>321395.97678464785</c:v>
                </c:pt>
                <c:pt idx="21">
                  <c:v>315471.28220234101</c:v>
                </c:pt>
                <c:pt idx="22">
                  <c:v>309611.77778345422</c:v>
                </c:pt>
                <c:pt idx="23">
                  <c:v>303830.57581014599</c:v>
                </c:pt>
                <c:pt idx="24">
                  <c:v>298140.91900288517</c:v>
                </c:pt>
                <c:pt idx="25">
                  <c:v>292556.34339999</c:v>
                </c:pt>
                <c:pt idx="26">
                  <c:v>287090.78286627686</c:v>
                </c:pt>
                <c:pt idx="27">
                  <c:v>281758.632308033</c:v>
                </c:pt>
                <c:pt idx="28">
                  <c:v>276574.77824046602</c:v>
                </c:pt>
                <c:pt idx="29">
                  <c:v>271554.602469459</c:v>
                </c:pt>
                <c:pt idx="30">
                  <c:v>266713.96048555436</c:v>
                </c:pt>
                <c:pt idx="31">
                  <c:v>262069.13531387801</c:v>
                </c:pt>
                <c:pt idx="32">
                  <c:v>257636.76518852499</c:v>
                </c:pt>
                <c:pt idx="33">
                  <c:v>253433.74519017999</c:v>
                </c:pt>
                <c:pt idx="34">
                  <c:v>249477.10038382804</c:v>
                </c:pt>
                <c:pt idx="35">
                  <c:v>245783.82980682122</c:v>
                </c:pt>
                <c:pt idx="36">
                  <c:v>242370.72327513111</c:v>
                </c:pt>
                <c:pt idx="37">
                  <c:v>239254.14977712801</c:v>
                </c:pt>
                <c:pt idx="38">
                  <c:v>236449.82388275641</c:v>
                </c:pt>
                <c:pt idx="39">
                  <c:v>233972.55332587811</c:v>
                </c:pt>
                <c:pt idx="40">
                  <c:v>231835.97529835699</c:v>
                </c:pt>
                <c:pt idx="41">
                  <c:v>230052.29155417299</c:v>
                </c:pt>
                <c:pt idx="42">
                  <c:v>228632.01307111265</c:v>
                </c:pt>
                <c:pt idx="43">
                  <c:v>227583.72574461953</c:v>
                </c:pt>
                <c:pt idx="44">
                  <c:v>226913.88859232204</c:v>
                </c:pt>
                <c:pt idx="45">
                  <c:v>226626.676690489</c:v>
                </c:pt>
                <c:pt idx="46">
                  <c:v>226723.87757810601</c:v>
                </c:pt>
                <c:pt idx="47">
                  <c:v>227204.846988459</c:v>
                </c:pt>
                <c:pt idx="48">
                  <c:v>228066.52673248068</c:v>
                </c:pt>
                <c:pt idx="49">
                  <c:v>229303.52399540599</c:v>
                </c:pt>
                <c:pt idx="50">
                  <c:v>230908.24676782399</c:v>
                </c:pt>
                <c:pt idx="51">
                  <c:v>232871.08766906901</c:v>
                </c:pt>
                <c:pt idx="52">
                  <c:v>235180.645963149</c:v>
                </c:pt>
                <c:pt idx="53">
                  <c:v>237823.97614896653</c:v>
                </c:pt>
                <c:pt idx="54">
                  <c:v>240786.85042258643</c:v>
                </c:pt>
                <c:pt idx="55">
                  <c:v>244054.0246091994</c:v>
                </c:pt>
                <c:pt idx="56">
                  <c:v>247609.49747546553</c:v>
                </c:pt>
                <c:pt idx="57">
                  <c:v>251436.75434414201</c:v>
                </c:pt>
                <c:pt idx="58">
                  <c:v>255518.99040006998</c:v>
                </c:pt>
                <c:pt idx="59">
                  <c:v>259839.30861136701</c:v>
                </c:pt>
                <c:pt idx="60">
                  <c:v>264380.89083007799</c:v>
                </c:pt>
                <c:pt idx="61">
                  <c:v>269127.14135406353</c:v>
                </c:pt>
                <c:pt idx="62">
                  <c:v>274061.803655845</c:v>
                </c:pt>
                <c:pt idx="63">
                  <c:v>279169.05241276597</c:v>
                </c:pt>
                <c:pt idx="64">
                  <c:v>284433.56262653484</c:v>
                </c:pt>
                <c:pt idx="65">
                  <c:v>289840.55883521569</c:v>
                </c:pt>
              </c:numCache>
            </c:numRef>
          </c:val>
        </c:ser>
        <c:ser>
          <c:idx val="1"/>
          <c:order val="1"/>
          <c:tx>
            <c:strRef>
              <c:f>'A = 300 MAX lunar dist'!$D$2</c:f>
              <c:strCache>
                <c:ptCount val="1"/>
                <c:pt idx="0">
                  <c:v>3.01</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dist'!$D$3:$D$68</c:f>
              <c:numCache>
                <c:formatCode>General</c:formatCode>
                <c:ptCount val="66"/>
                <c:pt idx="0">
                  <c:v>389819.58142207202</c:v>
                </c:pt>
                <c:pt idx="1">
                  <c:v>388842.20895776694</c:v>
                </c:pt>
                <c:pt idx="2">
                  <c:v>387754.18145598168</c:v>
                </c:pt>
                <c:pt idx="3">
                  <c:v>386541.36656220286</c:v>
                </c:pt>
                <c:pt idx="4">
                  <c:v>385187.80685479613</c:v>
                </c:pt>
                <c:pt idx="5">
                  <c:v>383675.47350932198</c:v>
                </c:pt>
                <c:pt idx="6">
                  <c:v>381983.94292007689</c:v>
                </c:pt>
                <c:pt idx="7">
                  <c:v>380089.94016814086</c:v>
                </c:pt>
                <c:pt idx="8">
                  <c:v>377966.64682059252</c:v>
                </c:pt>
                <c:pt idx="9">
                  <c:v>375582.57029159402</c:v>
                </c:pt>
                <c:pt idx="10">
                  <c:v>372899.53419085505</c:v>
                </c:pt>
                <c:pt idx="11">
                  <c:v>369868.67280154559</c:v>
                </c:pt>
                <c:pt idx="12">
                  <c:v>366420.84158025408</c:v>
                </c:pt>
                <c:pt idx="13">
                  <c:v>362433.10735751584</c:v>
                </c:pt>
                <c:pt idx="14">
                  <c:v>350355.27881544689</c:v>
                </c:pt>
                <c:pt idx="15">
                  <c:v>344226.12081173499</c:v>
                </c:pt>
                <c:pt idx="16">
                  <c:v>338046.87644179701</c:v>
                </c:pt>
                <c:pt idx="17">
                  <c:v>331837.28400175611</c:v>
                </c:pt>
                <c:pt idx="18">
                  <c:v>325616.30961725808</c:v>
                </c:pt>
                <c:pt idx="19">
                  <c:v>319402.11540969886</c:v>
                </c:pt>
                <c:pt idx="20">
                  <c:v>313212.12243169203</c:v>
                </c:pt>
                <c:pt idx="21">
                  <c:v>307063.15215540613</c:v>
                </c:pt>
                <c:pt idx="22">
                  <c:v>300971.61508021702</c:v>
                </c:pt>
                <c:pt idx="23">
                  <c:v>294953.71372675401</c:v>
                </c:pt>
                <c:pt idx="24">
                  <c:v>289025.63617794187</c:v>
                </c:pt>
                <c:pt idx="25">
                  <c:v>283203.72628344124</c:v>
                </c:pt>
                <c:pt idx="26">
                  <c:v>277504.622047271</c:v>
                </c:pt>
                <c:pt idx="27">
                  <c:v>271945.36108414794</c:v>
                </c:pt>
                <c:pt idx="28">
                  <c:v>266543.45135778794</c:v>
                </c:pt>
                <c:pt idx="29">
                  <c:v>261316.90796251499</c:v>
                </c:pt>
                <c:pt idx="30">
                  <c:v>256284.25482125801</c:v>
                </c:pt>
                <c:pt idx="31">
                  <c:v>251464.491008816</c:v>
                </c:pt>
                <c:pt idx="32">
                  <c:v>246877.01816411101</c:v>
                </c:pt>
                <c:pt idx="33">
                  <c:v>242541.52958038068</c:v>
                </c:pt>
                <c:pt idx="34">
                  <c:v>238477.85683185598</c:v>
                </c:pt>
                <c:pt idx="35">
                  <c:v>234705.77390843359</c:v>
                </c:pt>
                <c:pt idx="36">
                  <c:v>231244.76068923101</c:v>
                </c:pt>
                <c:pt idx="37">
                  <c:v>228113.72554131784</c:v>
                </c:pt>
                <c:pt idx="38">
                  <c:v>225330.69635855214</c:v>
                </c:pt>
                <c:pt idx="39">
                  <c:v>222912.48581695592</c:v>
                </c:pt>
                <c:pt idx="40">
                  <c:v>220874.34343358368</c:v>
                </c:pt>
                <c:pt idx="41">
                  <c:v>219229.61017966812</c:v>
                </c:pt>
                <c:pt idx="42">
                  <c:v>217989.39265608598</c:v>
                </c:pt>
                <c:pt idx="43">
                  <c:v>217162.27478236501</c:v>
                </c:pt>
                <c:pt idx="44">
                  <c:v>216754.08396647798</c:v>
                </c:pt>
                <c:pt idx="45">
                  <c:v>216767.72851086801</c:v>
                </c:pt>
                <c:pt idx="46">
                  <c:v>217203.11656971514</c:v>
                </c:pt>
                <c:pt idx="47">
                  <c:v>218057.162431456</c:v>
                </c:pt>
                <c:pt idx="48">
                  <c:v>219323.87957965801</c:v>
                </c:pt>
                <c:pt idx="49">
                  <c:v>220994.55441496798</c:v>
                </c:pt>
                <c:pt idx="50">
                  <c:v>223057.98862444898</c:v>
                </c:pt>
                <c:pt idx="51">
                  <c:v>225500.79472256801</c:v>
                </c:pt>
                <c:pt idx="52">
                  <c:v>228307.72726810601</c:v>
                </c:pt>
                <c:pt idx="53">
                  <c:v>231462.031435718</c:v>
                </c:pt>
                <c:pt idx="54">
                  <c:v>234945.79152863711</c:v>
                </c:pt>
                <c:pt idx="55">
                  <c:v>238740.26676935711</c:v>
                </c:pt>
                <c:pt idx="56">
                  <c:v>242826.200450184</c:v>
                </c:pt>
                <c:pt idx="57">
                  <c:v>247184.09664987811</c:v>
                </c:pt>
                <c:pt idx="58">
                  <c:v>251794.45846274588</c:v>
                </c:pt>
                <c:pt idx="59">
                  <c:v>256637.98596513001</c:v>
                </c:pt>
                <c:pt idx="60">
                  <c:v>261695.73406919462</c:v>
                </c:pt>
                <c:pt idx="61">
                  <c:v>266949.23170988786</c:v>
                </c:pt>
                <c:pt idx="62">
                  <c:v>272380.56448340497</c:v>
                </c:pt>
                <c:pt idx="63">
                  <c:v>277972.42383395822</c:v>
                </c:pt>
                <c:pt idx="64">
                  <c:v>283708.12411810597</c:v>
                </c:pt>
                <c:pt idx="65">
                  <c:v>289571.58908586111</c:v>
                </c:pt>
              </c:numCache>
            </c:numRef>
          </c:val>
        </c:ser>
        <c:ser>
          <c:idx val="2"/>
          <c:order val="2"/>
          <c:tx>
            <c:strRef>
              <c:f>'A = 300 MAX lunar dist'!$E$2</c:f>
              <c:strCache>
                <c:ptCount val="1"/>
                <c:pt idx="0">
                  <c:v>3.02</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dist'!$E$3:$E$68</c:f>
              <c:numCache>
                <c:formatCode>General</c:formatCode>
                <c:ptCount val="66"/>
                <c:pt idx="0">
                  <c:v>389709.90266393404</c:v>
                </c:pt>
                <c:pt idx="1">
                  <c:v>388711.60289676057</c:v>
                </c:pt>
                <c:pt idx="2">
                  <c:v>387598.25111311511</c:v>
                </c:pt>
                <c:pt idx="3">
                  <c:v>386354.71562410402</c:v>
                </c:pt>
                <c:pt idx="4">
                  <c:v>384963.79026104411</c:v>
                </c:pt>
                <c:pt idx="5">
                  <c:v>383405.86859703384</c:v>
                </c:pt>
                <c:pt idx="6">
                  <c:v>381658.500471281</c:v>
                </c:pt>
                <c:pt idx="7">
                  <c:v>379695.74370435794</c:v>
                </c:pt>
                <c:pt idx="8">
                  <c:v>377487.14211033069</c:v>
                </c:pt>
                <c:pt idx="9">
                  <c:v>374995.97559633886</c:v>
                </c:pt>
                <c:pt idx="10">
                  <c:v>372175.93634467298</c:v>
                </c:pt>
                <c:pt idx="11">
                  <c:v>368963.75956805598</c:v>
                </c:pt>
                <c:pt idx="12">
                  <c:v>365257.582051554</c:v>
                </c:pt>
                <c:pt idx="13">
                  <c:v>347468.37413536501</c:v>
                </c:pt>
                <c:pt idx="14">
                  <c:v>341250.2764565</c:v>
                </c:pt>
                <c:pt idx="15">
                  <c:v>334958.89579497086</c:v>
                </c:pt>
                <c:pt idx="16">
                  <c:v>328611.94212685188</c:v>
                </c:pt>
                <c:pt idx="17">
                  <c:v>322227.15211732994</c:v>
                </c:pt>
                <c:pt idx="18">
                  <c:v>315822.28357814724</c:v>
                </c:pt>
                <c:pt idx="19">
                  <c:v>309415.11631910398</c:v>
                </c:pt>
                <c:pt idx="20">
                  <c:v>303023.46871170308</c:v>
                </c:pt>
                <c:pt idx="21">
                  <c:v>296665.23437039711</c:v>
                </c:pt>
                <c:pt idx="22">
                  <c:v>290358.44187030901</c:v>
                </c:pt>
                <c:pt idx="23">
                  <c:v>284121.33247228601</c:v>
                </c:pt>
                <c:pt idx="24">
                  <c:v>277972.44960020098</c:v>
                </c:pt>
                <c:pt idx="25">
                  <c:v>271930.73300094128</c:v>
                </c:pt>
                <c:pt idx="26">
                  <c:v>266015.60753303103</c:v>
                </c:pt>
                <c:pt idx="27">
                  <c:v>260247.06003597099</c:v>
                </c:pt>
                <c:pt idx="28">
                  <c:v>254645.6952843141</c:v>
                </c:pt>
                <c:pt idx="29">
                  <c:v>249232.76471168999</c:v>
                </c:pt>
                <c:pt idx="30">
                  <c:v>244030.16057367399</c:v>
                </c:pt>
                <c:pt idx="31">
                  <c:v>239060.36969677595</c:v>
                </c:pt>
                <c:pt idx="32">
                  <c:v>234346.378084236</c:v>
                </c:pt>
                <c:pt idx="33">
                  <c:v>229911.52439162898</c:v>
                </c:pt>
                <c:pt idx="34">
                  <c:v>225779.29362274599</c:v>
                </c:pt>
                <c:pt idx="35">
                  <c:v>221973.05032667899</c:v>
                </c:pt>
                <c:pt idx="36">
                  <c:v>218515.71256573914</c:v>
                </c:pt>
                <c:pt idx="37">
                  <c:v>215429.36762554501</c:v>
                </c:pt>
                <c:pt idx="38">
                  <c:v>212734.84363977399</c:v>
                </c:pt>
                <c:pt idx="39">
                  <c:v>210451.24815406656</c:v>
                </c:pt>
                <c:pt idx="40">
                  <c:v>208595.49549013443</c:v>
                </c:pt>
                <c:pt idx="41">
                  <c:v>207181.84896073601</c:v>
                </c:pt>
                <c:pt idx="42">
                  <c:v>206221.50567100607</c:v>
                </c:pt>
                <c:pt idx="43">
                  <c:v>205722.25245339147</c:v>
                </c:pt>
                <c:pt idx="44">
                  <c:v>205688.21765449311</c:v>
                </c:pt>
                <c:pt idx="45">
                  <c:v>206119.73999823901</c:v>
                </c:pt>
                <c:pt idx="46">
                  <c:v>207013.36405218931</c:v>
                </c:pt>
                <c:pt idx="47">
                  <c:v>208361.96320283</c:v>
                </c:pt>
                <c:pt idx="48">
                  <c:v>210154.97987812501</c:v>
                </c:pt>
                <c:pt idx="49">
                  <c:v>212378.76448642265</c:v>
                </c:pt>
                <c:pt idx="50">
                  <c:v>215016.98775816499</c:v>
                </c:pt>
                <c:pt idx="51">
                  <c:v>218051.098217569</c:v>
                </c:pt>
                <c:pt idx="52">
                  <c:v>221460.79688284599</c:v>
                </c:pt>
                <c:pt idx="53">
                  <c:v>225224.50312546262</c:v>
                </c:pt>
                <c:pt idx="54">
                  <c:v>229319.79112076311</c:v>
                </c:pt>
                <c:pt idx="55">
                  <c:v>233723.78117599801</c:v>
                </c:pt>
                <c:pt idx="56">
                  <c:v>238413.47719892801</c:v>
                </c:pt>
                <c:pt idx="57">
                  <c:v>243366.04352661499</c:v>
                </c:pt>
                <c:pt idx="58">
                  <c:v>248559.022539153</c:v>
                </c:pt>
                <c:pt idx="59">
                  <c:v>253970.49401902041</c:v>
                </c:pt>
                <c:pt idx="60">
                  <c:v>259579.18060225368</c:v>
                </c:pt>
                <c:pt idx="61">
                  <c:v>265364.50441269128</c:v>
                </c:pt>
                <c:pt idx="62">
                  <c:v>271306.59967013128</c:v>
                </c:pt>
                <c:pt idx="63">
                  <c:v>277386.28670499084</c:v>
                </c:pt>
                <c:pt idx="64">
                  <c:v>283585.01116233593</c:v>
                </c:pt>
                <c:pt idx="65">
                  <c:v>289884.75335363997</c:v>
                </c:pt>
              </c:numCache>
            </c:numRef>
          </c:val>
        </c:ser>
        <c:ser>
          <c:idx val="3"/>
          <c:order val="3"/>
          <c:tx>
            <c:strRef>
              <c:f>'A = 300 MAX lunar dist'!$F$2</c:f>
              <c:strCache>
                <c:ptCount val="1"/>
                <c:pt idx="0">
                  <c:v>3.03</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dist'!$F$3:$F$68</c:f>
              <c:numCache>
                <c:formatCode>General</c:formatCode>
                <c:ptCount val="66"/>
                <c:pt idx="0">
                  <c:v>389597.74173654983</c:v>
                </c:pt>
                <c:pt idx="1">
                  <c:v>388577.74169703585</c:v>
                </c:pt>
                <c:pt idx="2">
                  <c:v>387438.04222539638</c:v>
                </c:pt>
                <c:pt idx="3">
                  <c:v>386162.42589635187</c:v>
                </c:pt>
                <c:pt idx="4">
                  <c:v>384732.31768008001</c:v>
                </c:pt>
                <c:pt idx="5">
                  <c:v>383126.36193946586</c:v>
                </c:pt>
                <c:pt idx="6">
                  <c:v>381319.82839912502</c:v>
                </c:pt>
                <c:pt idx="7">
                  <c:v>379283.71377079008</c:v>
                </c:pt>
                <c:pt idx="8">
                  <c:v>376983.26980369102</c:v>
                </c:pt>
                <c:pt idx="9">
                  <c:v>374375.351245503</c:v>
                </c:pt>
                <c:pt idx="10">
                  <c:v>371402.97679607</c:v>
                </c:pt>
                <c:pt idx="11">
                  <c:v>367981.55477437301</c:v>
                </c:pt>
                <c:pt idx="12">
                  <c:v>363942.554779</c:v>
                </c:pt>
                <c:pt idx="13">
                  <c:v>336207.09929171798</c:v>
                </c:pt>
                <c:pt idx="14">
                  <c:v>329788.601572796</c:v>
                </c:pt>
                <c:pt idx="15">
                  <c:v>323299.4498428512</c:v>
                </c:pt>
                <c:pt idx="16">
                  <c:v>316755.575163931</c:v>
                </c:pt>
                <c:pt idx="17">
                  <c:v>310173.26145503984</c:v>
                </c:pt>
                <c:pt idx="18">
                  <c:v>303569.20200311701</c:v>
                </c:pt>
                <c:pt idx="19">
                  <c:v>296960.55323878699</c:v>
                </c:pt>
                <c:pt idx="20">
                  <c:v>290364.98868862371</c:v>
                </c:pt>
                <c:pt idx="21">
                  <c:v>283800.75503013685</c:v>
                </c:pt>
                <c:pt idx="22">
                  <c:v>277286.73336735804</c:v>
                </c:pt>
                <c:pt idx="23">
                  <c:v>270842.50415679399</c:v>
                </c:pt>
                <c:pt idx="24">
                  <c:v>264488.41467092274</c:v>
                </c:pt>
                <c:pt idx="25">
                  <c:v>258245.64699241999</c:v>
                </c:pt>
                <c:pt idx="26">
                  <c:v>252136.28042151401</c:v>
                </c:pt>
                <c:pt idx="27">
                  <c:v>246183.342802231</c:v>
                </c:pt>
                <c:pt idx="28">
                  <c:v>240410.84198659298</c:v>
                </c:pt>
                <c:pt idx="29">
                  <c:v>234843.76835448056</c:v>
                </c:pt>
                <c:pt idx="30">
                  <c:v>229508.057150351</c:v>
                </c:pt>
                <c:pt idx="31">
                  <c:v>224430.50012545101</c:v>
                </c:pt>
                <c:pt idx="32">
                  <c:v>219638.59211966253</c:v>
                </c:pt>
                <c:pt idx="33">
                  <c:v>215160.30560265147</c:v>
                </c:pt>
                <c:pt idx="34">
                  <c:v>211023.77898401153</c:v>
                </c:pt>
                <c:pt idx="35">
                  <c:v>207256.91706297398</c:v>
                </c:pt>
                <c:pt idx="36">
                  <c:v>203886.90394724201</c:v>
                </c:pt>
                <c:pt idx="37">
                  <c:v>200939.63403037068</c:v>
                </c:pt>
                <c:pt idx="38">
                  <c:v>198439.08399012068</c:v>
                </c:pt>
                <c:pt idx="39">
                  <c:v>196406.65033512801</c:v>
                </c:pt>
                <c:pt idx="40">
                  <c:v>194860.49162613947</c:v>
                </c:pt>
                <c:pt idx="41">
                  <c:v>193814.92170867443</c:v>
                </c:pt>
                <c:pt idx="42">
                  <c:v>193279.90024606601</c:v>
                </c:pt>
                <c:pt idx="43">
                  <c:v>193260.66452774665</c:v>
                </c:pt>
                <c:pt idx="44">
                  <c:v>193757.53528165811</c:v>
                </c:pt>
                <c:pt idx="45">
                  <c:v>194765.91677591784</c:v>
                </c:pt>
                <c:pt idx="46">
                  <c:v>196276.489645188</c:v>
                </c:pt>
                <c:pt idx="47">
                  <c:v>198275.57903590999</c:v>
                </c:pt>
                <c:pt idx="48">
                  <c:v>200745.66387743253</c:v>
                </c:pt>
                <c:pt idx="49">
                  <c:v>203665.983837387</c:v>
                </c:pt>
                <c:pt idx="50">
                  <c:v>207013.19651241298</c:v>
                </c:pt>
                <c:pt idx="51">
                  <c:v>210762.04012083259</c:v>
                </c:pt>
                <c:pt idx="52">
                  <c:v>214885.96368728598</c:v>
                </c:pt>
                <c:pt idx="53">
                  <c:v>219357.69600304868</c:v>
                </c:pt>
                <c:pt idx="54">
                  <c:v>224149.73419781998</c:v>
                </c:pt>
                <c:pt idx="55">
                  <c:v>229234.74474453653</c:v>
                </c:pt>
                <c:pt idx="56">
                  <c:v>234585.8744177084</c:v>
                </c:pt>
                <c:pt idx="57">
                  <c:v>240176.976342093</c:v>
                </c:pt>
                <c:pt idx="58">
                  <c:v>245982.76002726011</c:v>
                </c:pt>
                <c:pt idx="59">
                  <c:v>251978.875747891</c:v>
                </c:pt>
                <c:pt idx="60">
                  <c:v>258141.9443148</c:v>
                </c:pt>
                <c:pt idx="61">
                  <c:v>264449.54354515998</c:v>
                </c:pt>
                <c:pt idx="62">
                  <c:v>270880.16173891589</c:v>
                </c:pt>
                <c:pt idx="63">
                  <c:v>277413.12826779089</c:v>
                </c:pt>
                <c:pt idx="64">
                  <c:v>284028.53050567798</c:v>
                </c:pt>
                <c:pt idx="65">
                  <c:v>290707.12367026298</c:v>
                </c:pt>
              </c:numCache>
            </c:numRef>
          </c:val>
        </c:ser>
        <c:ser>
          <c:idx val="4"/>
          <c:order val="4"/>
          <c:tx>
            <c:strRef>
              <c:f>'A = 300 MAX lunar dist'!$G$2</c:f>
              <c:strCache>
                <c:ptCount val="1"/>
                <c:pt idx="0">
                  <c:v>3.04</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dist'!$G$3:$G$68</c:f>
              <c:numCache>
                <c:formatCode>General</c:formatCode>
                <c:ptCount val="66"/>
                <c:pt idx="0">
                  <c:v>389483.00096121785</c:v>
                </c:pt>
                <c:pt idx="1">
                  <c:v>388440.48601632204</c:v>
                </c:pt>
                <c:pt idx="2">
                  <c:v>387273.35526570003</c:v>
                </c:pt>
                <c:pt idx="3">
                  <c:v>385964.21063688293</c:v>
                </c:pt>
                <c:pt idx="4">
                  <c:v>384492.9743981802</c:v>
                </c:pt>
                <c:pt idx="5">
                  <c:v>382836.34788490989</c:v>
                </c:pt>
                <c:pt idx="6">
                  <c:v>380967.028299678</c:v>
                </c:pt>
                <c:pt idx="7">
                  <c:v>378852.48473902198</c:v>
                </c:pt>
                <c:pt idx="8">
                  <c:v>376452.86960286798</c:v>
                </c:pt>
                <c:pt idx="9">
                  <c:v>373717.03715783393</c:v>
                </c:pt>
                <c:pt idx="10">
                  <c:v>370573.60851869185</c:v>
                </c:pt>
                <c:pt idx="11">
                  <c:v>366903.91430466098</c:v>
                </c:pt>
                <c:pt idx="12">
                  <c:v>328600.19901908602</c:v>
                </c:pt>
                <c:pt idx="13">
                  <c:v>322019.85576348181</c:v>
                </c:pt>
                <c:pt idx="14">
                  <c:v>315361.25420732098</c:v>
                </c:pt>
                <c:pt idx="15">
                  <c:v>308638.72944933898</c:v>
                </c:pt>
                <c:pt idx="16">
                  <c:v>301867.101604203</c:v>
                </c:pt>
                <c:pt idx="17">
                  <c:v>295061.76678831998</c:v>
                </c:pt>
                <c:pt idx="18">
                  <c:v>288238.78962958511</c:v>
                </c:pt>
                <c:pt idx="19">
                  <c:v>281414.99665850698</c:v>
                </c:pt>
                <c:pt idx="20">
                  <c:v>274608.07186646789</c:v>
                </c:pt>
                <c:pt idx="21">
                  <c:v>267836.65553470689</c:v>
                </c:pt>
                <c:pt idx="22">
                  <c:v>261120.44517567311</c:v>
                </c:pt>
                <c:pt idx="23">
                  <c:v>254480.29668716801</c:v>
                </c:pt>
                <c:pt idx="24">
                  <c:v>247938.32362901</c:v>
                </c:pt>
                <c:pt idx="25">
                  <c:v>241517.99160529443</c:v>
                </c:pt>
                <c:pt idx="26">
                  <c:v>235244.19974071911</c:v>
                </c:pt>
                <c:pt idx="27">
                  <c:v>229143.34284396571</c:v>
                </c:pt>
                <c:pt idx="28">
                  <c:v>223243.34175489799</c:v>
                </c:pt>
                <c:pt idx="29">
                  <c:v>217573.62874712801</c:v>
                </c:pt>
                <c:pt idx="30">
                  <c:v>212165.07154475601</c:v>
                </c:pt>
                <c:pt idx="31">
                  <c:v>207049.81830326753</c:v>
                </c:pt>
                <c:pt idx="32">
                  <c:v>202261.03959025341</c:v>
                </c:pt>
                <c:pt idx="33">
                  <c:v>197832.55571429068</c:v>
                </c:pt>
                <c:pt idx="34">
                  <c:v>193798.32732867711</c:v>
                </c:pt>
                <c:pt idx="35">
                  <c:v>190191.80796134801</c:v>
                </c:pt>
                <c:pt idx="36">
                  <c:v>187045.16262408401</c:v>
                </c:pt>
                <c:pt idx="37">
                  <c:v>184388.37308471699</c:v>
                </c:pt>
                <c:pt idx="38">
                  <c:v>182248.27635292007</c:v>
                </c:pt>
                <c:pt idx="39">
                  <c:v>180647.59261951811</c:v>
                </c:pt>
                <c:pt idx="40">
                  <c:v>179604.02049875344</c:v>
                </c:pt>
                <c:pt idx="41">
                  <c:v>179129.482836307</c:v>
                </c:pt>
                <c:pt idx="42">
                  <c:v>179229.59838867999</c:v>
                </c:pt>
                <c:pt idx="43">
                  <c:v>179903.436839748</c:v>
                </c:pt>
                <c:pt idx="44">
                  <c:v>181143.58396793099</c:v>
                </c:pt>
                <c:pt idx="45">
                  <c:v>182936.510606481</c:v>
                </c:pt>
                <c:pt idx="46">
                  <c:v>185263.20205457511</c:v>
                </c:pt>
                <c:pt idx="47">
                  <c:v>188099.98242997</c:v>
                </c:pt>
                <c:pt idx="48">
                  <c:v>191419.45235158011</c:v>
                </c:pt>
                <c:pt idx="49">
                  <c:v>195191.45911801144</c:v>
                </c:pt>
                <c:pt idx="50">
                  <c:v>199384.02989397431</c:v>
                </c:pt>
                <c:pt idx="51">
                  <c:v>203964.21566771771</c:v>
                </c:pt>
                <c:pt idx="52">
                  <c:v>208898.81127633501</c:v>
                </c:pt>
                <c:pt idx="53">
                  <c:v>214154.93865260799</c:v>
                </c:pt>
                <c:pt idx="54">
                  <c:v>219700.49026380898</c:v>
                </c:pt>
                <c:pt idx="55">
                  <c:v>225504.44722816153</c:v>
                </c:pt>
                <c:pt idx="56">
                  <c:v>231537.08506743098</c:v>
                </c:pt>
                <c:pt idx="57">
                  <c:v>237770.08800177701</c:v>
                </c:pt>
                <c:pt idx="58">
                  <c:v>244176.59145211143</c:v>
                </c:pt>
                <c:pt idx="59">
                  <c:v>250731.17075178953</c:v>
                </c:pt>
                <c:pt idx="60">
                  <c:v>257409.79075048552</c:v>
                </c:pt>
                <c:pt idx="61">
                  <c:v>264189.73011216498</c:v>
                </c:pt>
                <c:pt idx="62">
                  <c:v>271049.49115999899</c:v>
                </c:pt>
                <c:pt idx="63">
                  <c:v>277968.701797663</c:v>
                </c:pt>
                <c:pt idx="64">
                  <c:v>284928.014755579</c:v>
                </c:pt>
                <c:pt idx="65">
                  <c:v>291909.0103364152</c:v>
                </c:pt>
              </c:numCache>
            </c:numRef>
          </c:val>
        </c:ser>
        <c:ser>
          <c:idx val="5"/>
          <c:order val="5"/>
          <c:tx>
            <c:strRef>
              <c:f>'A = 300 MAX lunar dist'!$H$2</c:f>
              <c:strCache>
                <c:ptCount val="1"/>
                <c:pt idx="0">
                  <c:v>3.05</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dist'!$H$3:$H$68</c:f>
              <c:numCache>
                <c:formatCode>General</c:formatCode>
                <c:ptCount val="66"/>
                <c:pt idx="0">
                  <c:v>389365.57746111002</c:v>
                </c:pt>
                <c:pt idx="1">
                  <c:v>388299.68847965699</c:v>
                </c:pt>
                <c:pt idx="2">
                  <c:v>387103.97841991036</c:v>
                </c:pt>
                <c:pt idx="3">
                  <c:v>385759.76393467397</c:v>
                </c:pt>
                <c:pt idx="4">
                  <c:v>384245.31545191101</c:v>
                </c:pt>
                <c:pt idx="5">
                  <c:v>382535.17185019382</c:v>
                </c:pt>
                <c:pt idx="6">
                  <c:v>380599.11999940686</c:v>
                </c:pt>
                <c:pt idx="7">
                  <c:v>378400.54578381398</c:v>
                </c:pt>
                <c:pt idx="8">
                  <c:v>375893.49635570799</c:v>
                </c:pt>
                <c:pt idx="9">
                  <c:v>373016.71238743886</c:v>
                </c:pt>
                <c:pt idx="10">
                  <c:v>369678.68441691808</c:v>
                </c:pt>
                <c:pt idx="11">
                  <c:v>365698.23314435448</c:v>
                </c:pt>
                <c:pt idx="12">
                  <c:v>310914.87488487997</c:v>
                </c:pt>
                <c:pt idx="13">
                  <c:v>304044.82908181474</c:v>
                </c:pt>
                <c:pt idx="14">
                  <c:v>297107.95963392773</c:v>
                </c:pt>
                <c:pt idx="15">
                  <c:v>290117.90824076498</c:v>
                </c:pt>
                <c:pt idx="16">
                  <c:v>283088.98643021536</c:v>
                </c:pt>
                <c:pt idx="17">
                  <c:v>276036.29041452805</c:v>
                </c:pt>
                <c:pt idx="18">
                  <c:v>268975.82410817698</c:v>
                </c:pt>
                <c:pt idx="19">
                  <c:v>261924.62961583899</c:v>
                </c:pt>
                <c:pt idx="20">
                  <c:v>254900.928499267</c:v>
                </c:pt>
                <c:pt idx="21">
                  <c:v>247924.27129373199</c:v>
                </c:pt>
                <c:pt idx="22">
                  <c:v>241015.69293979552</c:v>
                </c:pt>
                <c:pt idx="23">
                  <c:v>234197.87485127299</c:v>
                </c:pt>
                <c:pt idx="24">
                  <c:v>227495.30507654368</c:v>
                </c:pt>
                <c:pt idx="25">
                  <c:v>220934.433674481</c:v>
                </c:pt>
                <c:pt idx="26">
                  <c:v>214543.80738891911</c:v>
                </c:pt>
                <c:pt idx="27">
                  <c:v>208354.17399144499</c:v>
                </c:pt>
                <c:pt idx="28">
                  <c:v>202398.53341458898</c:v>
                </c:pt>
                <c:pt idx="29">
                  <c:v>196712.11104895553</c:v>
                </c:pt>
                <c:pt idx="30">
                  <c:v>191332.224219728</c:v>
                </c:pt>
                <c:pt idx="31">
                  <c:v>186298.006204253</c:v>
                </c:pt>
                <c:pt idx="32">
                  <c:v>181649.948557728</c:v>
                </c:pt>
                <c:pt idx="33">
                  <c:v>177429.23946438398</c:v>
                </c:pt>
                <c:pt idx="34">
                  <c:v>173676.86476584431</c:v>
                </c:pt>
                <c:pt idx="35">
                  <c:v>170432.482747478</c:v>
                </c:pt>
                <c:pt idx="36">
                  <c:v>167733.10022967053</c:v>
                </c:pt>
                <c:pt idx="37">
                  <c:v>165611.61709367699</c:v>
                </c:pt>
                <c:pt idx="38">
                  <c:v>164095.35532638201</c:v>
                </c:pt>
                <c:pt idx="39">
                  <c:v>163204.70535117053</c:v>
                </c:pt>
                <c:pt idx="40">
                  <c:v>162952.04477158253</c:v>
                </c:pt>
                <c:pt idx="41">
                  <c:v>163341.06391850699</c:v>
                </c:pt>
                <c:pt idx="42">
                  <c:v>164366.587084005</c:v>
                </c:pt>
                <c:pt idx="43">
                  <c:v>166014.91273095753</c:v>
                </c:pt>
                <c:pt idx="44">
                  <c:v>168264.62384667399</c:v>
                </c:pt>
                <c:pt idx="45">
                  <c:v>171087.76115086253</c:v>
                </c:pt>
                <c:pt idx="46">
                  <c:v>174451.215495571</c:v>
                </c:pt>
                <c:pt idx="47">
                  <c:v>178318.19056204116</c:v>
                </c:pt>
                <c:pt idx="48">
                  <c:v>182649.60547810807</c:v>
                </c:pt>
                <c:pt idx="49">
                  <c:v>187405.34421498599</c:v>
                </c:pt>
                <c:pt idx="50">
                  <c:v>192545.29416969398</c:v>
                </c:pt>
                <c:pt idx="51">
                  <c:v>198030.15642334768</c:v>
                </c:pt>
                <c:pt idx="52">
                  <c:v>203822.034914858</c:v>
                </c:pt>
                <c:pt idx="53">
                  <c:v>209884.82884644368</c:v>
                </c:pt>
                <c:pt idx="54">
                  <c:v>216184.46028225299</c:v>
                </c:pt>
                <c:pt idx="55">
                  <c:v>222688.97514345753</c:v>
                </c:pt>
                <c:pt idx="56">
                  <c:v>229368.54809007299</c:v>
                </c:pt>
                <c:pt idx="57">
                  <c:v>236195.418459042</c:v>
                </c:pt>
                <c:pt idx="58">
                  <c:v>243143.78436497398</c:v>
                </c:pt>
                <c:pt idx="59">
                  <c:v>250189.667012547</c:v>
                </c:pt>
                <c:pt idx="60">
                  <c:v>257310.76295518671</c:v>
                </c:pt>
                <c:pt idx="61">
                  <c:v>264486.29180227098</c:v>
                </c:pt>
                <c:pt idx="62">
                  <c:v>271696.84393282002</c:v>
                </c:pt>
                <c:pt idx="63">
                  <c:v>278924.23492508999</c:v>
                </c:pt>
                <c:pt idx="64">
                  <c:v>286151.36779713613</c:v>
                </c:pt>
                <c:pt idx="65">
                  <c:v>293362.10217283585</c:v>
                </c:pt>
              </c:numCache>
            </c:numRef>
          </c:val>
        </c:ser>
        <c:ser>
          <c:idx val="6"/>
          <c:order val="6"/>
          <c:tx>
            <c:strRef>
              <c:f>'A = 300 MAX lunar dist'!$I$2</c:f>
              <c:strCache>
                <c:ptCount val="1"/>
                <c:pt idx="0">
                  <c:v>3.06</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dist'!$I$3:$I$68</c:f>
              <c:numCache>
                <c:formatCode>General</c:formatCode>
                <c:ptCount val="66"/>
                <c:pt idx="0">
                  <c:v>389245.36287114484</c:v>
                </c:pt>
                <c:pt idx="1">
                  <c:v>388155.19311738602</c:v>
                </c:pt>
                <c:pt idx="2">
                  <c:v>386929.68658695801</c:v>
                </c:pt>
                <c:pt idx="3">
                  <c:v>385548.75910163397</c:v>
                </c:pt>
                <c:pt idx="4">
                  <c:v>383988.86287181301</c:v>
                </c:pt>
                <c:pt idx="5">
                  <c:v>382222.12569712411</c:v>
                </c:pt>
                <c:pt idx="6">
                  <c:v>380215.03269588185</c:v>
                </c:pt>
                <c:pt idx="7">
                  <c:v>377926.22155577497</c:v>
                </c:pt>
                <c:pt idx="8">
                  <c:v>375302.36707130086</c:v>
                </c:pt>
                <c:pt idx="9">
                  <c:v>372269.19198650093</c:v>
                </c:pt>
                <c:pt idx="10">
                  <c:v>368705.59057003021</c:v>
                </c:pt>
                <c:pt idx="11">
                  <c:v>295406.55366641108</c:v>
                </c:pt>
                <c:pt idx="12">
                  <c:v>288273.04585310485</c:v>
                </c:pt>
                <c:pt idx="13">
                  <c:v>281075.55203468353</c:v>
                </c:pt>
                <c:pt idx="14">
                  <c:v>273826.90376394102</c:v>
                </c:pt>
                <c:pt idx="15">
                  <c:v>266540.69063097105</c:v>
                </c:pt>
                <c:pt idx="16">
                  <c:v>259231.39360190299</c:v>
                </c:pt>
                <c:pt idx="17">
                  <c:v>251914.53180674443</c:v>
                </c:pt>
                <c:pt idx="18">
                  <c:v>244606.8266521011</c:v>
                </c:pt>
                <c:pt idx="19">
                  <c:v>237326.38455242501</c:v>
                </c:pt>
                <c:pt idx="20">
                  <c:v>230092.89652163399</c:v>
                </c:pt>
                <c:pt idx="21">
                  <c:v>222927.85691221865</c:v>
                </c:pt>
                <c:pt idx="22">
                  <c:v>215854.80035163401</c:v>
                </c:pt>
                <c:pt idx="23">
                  <c:v>208899.54983505601</c:v>
                </c:pt>
                <c:pt idx="24">
                  <c:v>202090.468400682</c:v>
                </c:pt>
                <c:pt idx="25">
                  <c:v>195458.70362796611</c:v>
                </c:pt>
                <c:pt idx="26">
                  <c:v>189038.40112141499</c:v>
                </c:pt>
                <c:pt idx="27">
                  <c:v>182866.861442049</c:v>
                </c:pt>
                <c:pt idx="28">
                  <c:v>176984.59681849298</c:v>
                </c:pt>
                <c:pt idx="29">
                  <c:v>171435.23727712411</c:v>
                </c:pt>
                <c:pt idx="30">
                  <c:v>166265.22198829299</c:v>
                </c:pt>
                <c:pt idx="31">
                  <c:v>161523.21086444714</c:v>
                </c:pt>
                <c:pt idx="32">
                  <c:v>157259.14220197871</c:v>
                </c:pt>
                <c:pt idx="33">
                  <c:v>153522.90199592899</c:v>
                </c:pt>
                <c:pt idx="34">
                  <c:v>150362.58989762844</c:v>
                </c:pt>
                <c:pt idx="35">
                  <c:v>147822.450776413</c:v>
                </c:pt>
                <c:pt idx="36">
                  <c:v>145940.61491730899</c:v>
                </c:pt>
                <c:pt idx="37">
                  <c:v>144746.87042930099</c:v>
                </c:pt>
                <c:pt idx="38">
                  <c:v>144260.75525275999</c:v>
                </c:pt>
                <c:pt idx="39">
                  <c:v>144490.24310471117</c:v>
                </c:pt>
                <c:pt idx="40">
                  <c:v>145431.23710104011</c:v>
                </c:pt>
                <c:pt idx="41">
                  <c:v>147067.95301892341</c:v>
                </c:pt>
                <c:pt idx="42">
                  <c:v>149374.119025241</c:v>
                </c:pt>
                <c:pt idx="43">
                  <c:v>152314.79317097401</c:v>
                </c:pt>
                <c:pt idx="44">
                  <c:v>155848.51927644599</c:v>
                </c:pt>
                <c:pt idx="45">
                  <c:v>159929.54942725299</c:v>
                </c:pt>
                <c:pt idx="46">
                  <c:v>164509.89779432098</c:v>
                </c:pt>
                <c:pt idx="47">
                  <c:v>169541.08527031553</c:v>
                </c:pt>
                <c:pt idx="48">
                  <c:v>174975.50025851853</c:v>
                </c:pt>
                <c:pt idx="49">
                  <c:v>180767.379835414</c:v>
                </c:pt>
                <c:pt idx="50">
                  <c:v>186873.44692566578</c:v>
                </c:pt>
                <c:pt idx="51">
                  <c:v>193253.26653830399</c:v>
                </c:pt>
                <c:pt idx="52">
                  <c:v>199869.38802228443</c:v>
                </c:pt>
                <c:pt idx="53">
                  <c:v>206687.33087140199</c:v>
                </c:pt>
                <c:pt idx="54">
                  <c:v>213675.46819126201</c:v>
                </c:pt>
                <c:pt idx="55">
                  <c:v>220804.84497091011</c:v>
                </c:pt>
                <c:pt idx="56">
                  <c:v>228048.96280308199</c:v>
                </c:pt>
                <c:pt idx="57">
                  <c:v>235383.55155596801</c:v>
                </c:pt>
                <c:pt idx="58">
                  <c:v>242786.3386966284</c:v>
                </c:pt>
                <c:pt idx="59">
                  <c:v>250236.83045161099</c:v>
                </c:pt>
                <c:pt idx="60">
                  <c:v>257716.10468139598</c:v>
                </c:pt>
                <c:pt idx="61">
                  <c:v>265206.61987524794</c:v>
                </c:pt>
                <c:pt idx="62">
                  <c:v>272692.0426939</c:v>
                </c:pt>
                <c:pt idx="63">
                  <c:v>280157.08968501224</c:v>
                </c:pt>
                <c:pt idx="64">
                  <c:v>287587.38583336398</c:v>
                </c:pt>
                <c:pt idx="65">
                  <c:v>294969.33635505103</c:v>
                </c:pt>
              </c:numCache>
            </c:numRef>
          </c:val>
        </c:ser>
        <c:ser>
          <c:idx val="7"/>
          <c:order val="7"/>
          <c:tx>
            <c:strRef>
              <c:f>'A = 300 MAX lunar dist'!$J$2</c:f>
              <c:strCache>
                <c:ptCount val="1"/>
                <c:pt idx="0">
                  <c:v>3.07</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dist'!$J$3:$J$68</c:f>
              <c:numCache>
                <c:formatCode>General</c:formatCode>
                <c:ptCount val="66"/>
                <c:pt idx="0">
                  <c:v>389122.24290873489</c:v>
                </c:pt>
                <c:pt idx="1">
                  <c:v>388006.83493854787</c:v>
                </c:pt>
                <c:pt idx="2">
                  <c:v>386750.24042244686</c:v>
                </c:pt>
                <c:pt idx="3">
                  <c:v>385330.84712937399</c:v>
                </c:pt>
                <c:pt idx="4">
                  <c:v>383723.103209847</c:v>
                </c:pt>
                <c:pt idx="5">
                  <c:v>381896.443147888</c:v>
                </c:pt>
                <c:pt idx="6">
                  <c:v>379813.59555430786</c:v>
                </c:pt>
                <c:pt idx="7">
                  <c:v>377427.64984462189</c:v>
                </c:pt>
                <c:pt idx="8">
                  <c:v>374676.29372287722</c:v>
                </c:pt>
                <c:pt idx="9">
                  <c:v>371468.11563646502</c:v>
                </c:pt>
                <c:pt idx="10">
                  <c:v>367634.93239276297</c:v>
                </c:pt>
                <c:pt idx="11">
                  <c:v>266484.15326127899</c:v>
                </c:pt>
                <c:pt idx="12">
                  <c:v>258975.62466158799</c:v>
                </c:pt>
                <c:pt idx="13">
                  <c:v>251424.57306243398</c:v>
                </c:pt>
                <c:pt idx="14">
                  <c:v>243844.37107502201</c:v>
                </c:pt>
                <c:pt idx="15">
                  <c:v>236249.42849118568</c:v>
                </c:pt>
                <c:pt idx="16">
                  <c:v>228655.37216434398</c:v>
                </c:pt>
                <c:pt idx="17">
                  <c:v>221079.25094561596</c:v>
                </c:pt>
                <c:pt idx="18">
                  <c:v>213539.77104826953</c:v>
                </c:pt>
                <c:pt idx="19">
                  <c:v>206057.56127453601</c:v>
                </c:pt>
                <c:pt idx="20">
                  <c:v>198655.474952185</c:v>
                </c:pt>
                <c:pt idx="21">
                  <c:v>191358.92487004143</c:v>
                </c:pt>
                <c:pt idx="22">
                  <c:v>184196.24558422199</c:v>
                </c:pt>
                <c:pt idx="23">
                  <c:v>177199.078664286</c:v>
                </c:pt>
                <c:pt idx="24">
                  <c:v>170402.75919368598</c:v>
                </c:pt>
                <c:pt idx="25">
                  <c:v>163846.67561940401</c:v>
                </c:pt>
                <c:pt idx="26">
                  <c:v>157574.54884352401</c:v>
                </c:pt>
                <c:pt idx="27">
                  <c:v>151634.56745312898</c:v>
                </c:pt>
                <c:pt idx="28">
                  <c:v>146079.27673054999</c:v>
                </c:pt>
                <c:pt idx="29">
                  <c:v>140965.10454522001</c:v>
                </c:pt>
                <c:pt idx="30">
                  <c:v>136351.38656267288</c:v>
                </c:pt>
                <c:pt idx="31">
                  <c:v>132298.769737742</c:v>
                </c:pt>
                <c:pt idx="32">
                  <c:v>128866.91875956199</c:v>
                </c:pt>
                <c:pt idx="33">
                  <c:v>126111.57716024845</c:v>
                </c:pt>
                <c:pt idx="34">
                  <c:v>124081.17181155299</c:v>
                </c:pt>
                <c:pt idx="35">
                  <c:v>122813.366766062</c:v>
                </c:pt>
                <c:pt idx="36">
                  <c:v>122332.08497769502</c:v>
                </c:pt>
                <c:pt idx="37">
                  <c:v>122645.544702428</c:v>
                </c:pt>
                <c:pt idx="38">
                  <c:v>123745.70393702571</c:v>
                </c:pt>
                <c:pt idx="39">
                  <c:v>125609.20913378808</c:v>
                </c:pt>
                <c:pt idx="40">
                  <c:v>128199.62834705702</c:v>
                </c:pt>
                <c:pt idx="41">
                  <c:v>131470.50618040099</c:v>
                </c:pt>
                <c:pt idx="42">
                  <c:v>135368.70258519801</c:v>
                </c:pt>
                <c:pt idx="43">
                  <c:v>139837.54610445001</c:v>
                </c:pt>
                <c:pt idx="44">
                  <c:v>144819.49233479699</c:v>
                </c:pt>
                <c:pt idx="45">
                  <c:v>150258.15850867398</c:v>
                </c:pt>
                <c:pt idx="46">
                  <c:v>156099.72496065299</c:v>
                </c:pt>
                <c:pt idx="47">
                  <c:v>162293.796788723</c:v>
                </c:pt>
                <c:pt idx="48">
                  <c:v>168793.83040112298</c:v>
                </c:pt>
                <c:pt idx="49">
                  <c:v>175557.25367186771</c:v>
                </c:pt>
                <c:pt idx="50">
                  <c:v>182545.37096642444</c:v>
                </c:pt>
                <c:pt idx="51">
                  <c:v>189723.14429408099</c:v>
                </c:pt>
                <c:pt idx="52">
                  <c:v>197058.89997403399</c:v>
                </c:pt>
                <c:pt idx="53">
                  <c:v>204524.00731031256</c:v>
                </c:pt>
                <c:pt idx="54">
                  <c:v>212092.55359056598</c:v>
                </c:pt>
                <c:pt idx="55">
                  <c:v>219741.03179600419</c:v>
                </c:pt>
                <c:pt idx="56">
                  <c:v>227448.050025242</c:v>
                </c:pt>
                <c:pt idx="57">
                  <c:v>235194.06545486499</c:v>
                </c:pt>
                <c:pt idx="58">
                  <c:v>242961.14796703352</c:v>
                </c:pt>
                <c:pt idx="59">
                  <c:v>250732.76651351299</c:v>
                </c:pt>
                <c:pt idx="60">
                  <c:v>258493.60243921253</c:v>
                </c:pt>
                <c:pt idx="61">
                  <c:v>266229.383781738</c:v>
                </c:pt>
                <c:pt idx="62">
                  <c:v>273926.738250133</c:v>
                </c:pt>
                <c:pt idx="63">
                  <c:v>281573.065129589</c:v>
                </c:pt>
                <c:pt idx="64">
                  <c:v>289156.41937483405</c:v>
                </c:pt>
                <c:pt idx="65">
                  <c:v>296665.41009112436</c:v>
                </c:pt>
              </c:numCache>
            </c:numRef>
          </c:val>
        </c:ser>
        <c:ser>
          <c:idx val="8"/>
          <c:order val="8"/>
          <c:tx>
            <c:strRef>
              <c:f>'A = 300 MAX lunar dist'!$K$2</c:f>
              <c:strCache>
                <c:ptCount val="1"/>
                <c:pt idx="0">
                  <c:v>3.08</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dist'!$K$3:$K$68</c:f>
              <c:numCache>
                <c:formatCode>General</c:formatCode>
                <c:ptCount val="66"/>
                <c:pt idx="0">
                  <c:v>388996.09702796186</c:v>
                </c:pt>
                <c:pt idx="1">
                  <c:v>387854.43914791371</c:v>
                </c:pt>
                <c:pt idx="2">
                  <c:v>386565.38550966198</c:v>
                </c:pt>
                <c:pt idx="3">
                  <c:v>385105.6551726202</c:v>
                </c:pt>
                <c:pt idx="4">
                  <c:v>383447.48464630573</c:v>
                </c:pt>
                <c:pt idx="5">
                  <c:v>381557.29455912142</c:v>
                </c:pt>
                <c:pt idx="6">
                  <c:v>379393.52761613601</c:v>
                </c:pt>
                <c:pt idx="7">
                  <c:v>376902.75659453694</c:v>
                </c:pt>
                <c:pt idx="8">
                  <c:v>374011.59616319701</c:v>
                </c:pt>
                <c:pt idx="9">
                  <c:v>370605.43118221528</c:v>
                </c:pt>
                <c:pt idx="10">
                  <c:v>366427.97192341299</c:v>
                </c:pt>
                <c:pt idx="11">
                  <c:v>230749.620568232</c:v>
                </c:pt>
                <c:pt idx="12">
                  <c:v>222106.21092838602</c:v>
                </c:pt>
                <c:pt idx="13">
                  <c:v>213596.86707338001</c:v>
                </c:pt>
                <c:pt idx="14">
                  <c:v>205248.30464108</c:v>
                </c:pt>
                <c:pt idx="15">
                  <c:v>197090.67725638262</c:v>
                </c:pt>
                <c:pt idx="16">
                  <c:v>189158.01106959899</c:v>
                </c:pt>
                <c:pt idx="17">
                  <c:v>181386.4344271814</c:v>
                </c:pt>
                <c:pt idx="18">
                  <c:v>173698.53382488011</c:v>
                </c:pt>
                <c:pt idx="19">
                  <c:v>166120.43519797598</c:v>
                </c:pt>
                <c:pt idx="20">
                  <c:v>158681.67625425101</c:v>
                </c:pt>
                <c:pt idx="21">
                  <c:v>151415.72849235844</c:v>
                </c:pt>
                <c:pt idx="22">
                  <c:v>144360.55827732701</c:v>
                </c:pt>
                <c:pt idx="23">
                  <c:v>137559.19096079201</c:v>
                </c:pt>
                <c:pt idx="24">
                  <c:v>131060.20458644901</c:v>
                </c:pt>
                <c:pt idx="25">
                  <c:v>124918.064901875</c:v>
                </c:pt>
                <c:pt idx="26">
                  <c:v>119193.14139312199</c:v>
                </c:pt>
                <c:pt idx="27">
                  <c:v>113951.21106560502</c:v>
                </c:pt>
                <c:pt idx="28">
                  <c:v>109262.211014417</c:v>
                </c:pt>
                <c:pt idx="29">
                  <c:v>105198.00966284926</c:v>
                </c:pt>
                <c:pt idx="30">
                  <c:v>101829.058815486</c:v>
                </c:pt>
                <c:pt idx="31">
                  <c:v>99220.011895431599</c:v>
                </c:pt>
                <c:pt idx="32">
                  <c:v>97424.709991763899</c:v>
                </c:pt>
                <c:pt idx="33">
                  <c:v>96481.324557832893</c:v>
                </c:pt>
                <c:pt idx="34">
                  <c:v>96408.617132383195</c:v>
                </c:pt>
                <c:pt idx="35">
                  <c:v>97204.210968639396</c:v>
                </c:pt>
                <c:pt idx="36">
                  <c:v>98845.28515669133</c:v>
                </c:pt>
                <c:pt idx="37">
                  <c:v>101291.467688484</c:v>
                </c:pt>
                <c:pt idx="38">
                  <c:v>104489.16957992899</c:v>
                </c:pt>
                <c:pt idx="39">
                  <c:v>108376.386359325</c:v>
                </c:pt>
                <c:pt idx="40">
                  <c:v>112887.13959775702</c:v>
                </c:pt>
                <c:pt idx="41">
                  <c:v>117955.05500841826</c:v>
                </c:pt>
                <c:pt idx="42">
                  <c:v>123515.91939075502</c:v>
                </c:pt>
                <c:pt idx="43">
                  <c:v>129509.29326888702</c:v>
                </c:pt>
                <c:pt idx="44">
                  <c:v>135879.36576146699</c:v>
                </c:pt>
                <c:pt idx="45">
                  <c:v>142575.27041804098</c:v>
                </c:pt>
                <c:pt idx="46">
                  <c:v>149551.04449092431</c:v>
                </c:pt>
                <c:pt idx="47">
                  <c:v>156765.37079562701</c:v>
                </c:pt>
                <c:pt idx="48">
                  <c:v>164181.21002287601</c:v>
                </c:pt>
                <c:pt idx="49">
                  <c:v>171765.38153026931</c:v>
                </c:pt>
                <c:pt idx="50">
                  <c:v>179488.13869303098</c:v>
                </c:pt>
                <c:pt idx="51">
                  <c:v>187322.76290030262</c:v>
                </c:pt>
                <c:pt idx="52">
                  <c:v>195245.18671462798</c:v>
                </c:pt>
                <c:pt idx="53">
                  <c:v>203233.65336657799</c:v>
                </c:pt>
                <c:pt idx="54">
                  <c:v>211268.41372754</c:v>
                </c:pt>
                <c:pt idx="55">
                  <c:v>219331.45828806001</c:v>
                </c:pt>
                <c:pt idx="56">
                  <c:v>227406.28276751199</c:v>
                </c:pt>
                <c:pt idx="57">
                  <c:v>235477.68404171601</c:v>
                </c:pt>
                <c:pt idx="58">
                  <c:v>243531.58070703998</c:v>
                </c:pt>
                <c:pt idx="59">
                  <c:v>251554.85887624798</c:v>
                </c:pt>
                <c:pt idx="60">
                  <c:v>259535.23550786101</c:v>
                </c:pt>
                <c:pt idx="61">
                  <c:v>267461.140260819</c:v>
                </c:pt>
                <c:pt idx="62">
                  <c:v>275321.611002739</c:v>
                </c:pt>
                <c:pt idx="63">
                  <c:v>283106.20101774286</c:v>
                </c:pt>
                <c:pt idx="64">
                  <c:v>290804.897155413</c:v>
                </c:pt>
                <c:pt idx="65">
                  <c:v>298408.044666728</c:v>
                </c:pt>
              </c:numCache>
            </c:numRef>
          </c:val>
        </c:ser>
        <c:ser>
          <c:idx val="9"/>
          <c:order val="9"/>
          <c:tx>
            <c:strRef>
              <c:f>'A = 300 MAX lunar dist'!$L$2</c:f>
              <c:strCache>
                <c:ptCount val="1"/>
                <c:pt idx="0">
                  <c:v>3.09</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dist'!$L$3:$L$68</c:f>
              <c:numCache>
                <c:formatCode>General</c:formatCode>
                <c:ptCount val="66"/>
                <c:pt idx="0">
                  <c:v>388866.79810242198</c:v>
                </c:pt>
                <c:pt idx="1">
                  <c:v>387697.82062619302</c:v>
                </c:pt>
                <c:pt idx="2">
                  <c:v>386374.85106486984</c:v>
                </c:pt>
                <c:pt idx="3">
                  <c:v>384872.78458009905</c:v>
                </c:pt>
                <c:pt idx="4">
                  <c:v>383161.414095168</c:v>
                </c:pt>
                <c:pt idx="5">
                  <c:v>381203.78173779685</c:v>
                </c:pt>
                <c:pt idx="6">
                  <c:v>378953.42655394011</c:v>
                </c:pt>
                <c:pt idx="7">
                  <c:v>376349.22695351893</c:v>
                </c:pt>
                <c:pt idx="8">
                  <c:v>373303.98650104611</c:v>
                </c:pt>
                <c:pt idx="9">
                  <c:v>369670.43274367711</c:v>
                </c:pt>
                <c:pt idx="10">
                  <c:v>214084.849883188</c:v>
                </c:pt>
                <c:pt idx="11">
                  <c:v>203205.85069496144</c:v>
                </c:pt>
                <c:pt idx="12">
                  <c:v>192374.31395628801</c:v>
                </c:pt>
                <c:pt idx="13">
                  <c:v>181612.87053237643</c:v>
                </c:pt>
                <c:pt idx="14">
                  <c:v>170948.94688232598</c:v>
                </c:pt>
                <c:pt idx="15">
                  <c:v>160416.21567129262</c:v>
                </c:pt>
                <c:pt idx="16">
                  <c:v>150056.54072263199</c:v>
                </c:pt>
                <c:pt idx="17">
                  <c:v>139922.57701589499</c:v>
                </c:pt>
                <c:pt idx="18">
                  <c:v>130081.21360808599</c:v>
                </c:pt>
                <c:pt idx="19">
                  <c:v>120618.02501395305</c:v>
                </c:pt>
                <c:pt idx="20">
                  <c:v>111642.75942214044</c:v>
                </c:pt>
                <c:pt idx="21">
                  <c:v>103295.46590674702</c:v>
                </c:pt>
                <c:pt idx="22">
                  <c:v>95751.882514960103</c:v>
                </c:pt>
                <c:pt idx="23">
                  <c:v>89224.865833707678</c:v>
                </c:pt>
                <c:pt idx="24">
                  <c:v>83723.862754104703</c:v>
                </c:pt>
                <c:pt idx="25">
                  <c:v>78824.929054902401</c:v>
                </c:pt>
                <c:pt idx="26">
                  <c:v>74579.183563663391</c:v>
                </c:pt>
                <c:pt idx="27">
                  <c:v>71063.291308161104</c:v>
                </c:pt>
                <c:pt idx="28">
                  <c:v>68347.945310233103</c:v>
                </c:pt>
                <c:pt idx="29">
                  <c:v>66492.278957130795</c:v>
                </c:pt>
                <c:pt idx="30">
                  <c:v>65538.415388215479</c:v>
                </c:pt>
                <c:pt idx="31">
                  <c:v>65507.197263816575</c:v>
                </c:pt>
                <c:pt idx="32">
                  <c:v>66396.020468542425</c:v>
                </c:pt>
                <c:pt idx="33">
                  <c:v>68179.313836755391</c:v>
                </c:pt>
                <c:pt idx="34">
                  <c:v>70811.568590782394</c:v>
                </c:pt>
                <c:pt idx="35">
                  <c:v>74232.253008361702</c:v>
                </c:pt>
                <c:pt idx="36">
                  <c:v>78371.537632519248</c:v>
                </c:pt>
                <c:pt idx="37">
                  <c:v>83155.740838054378</c:v>
                </c:pt>
                <c:pt idx="38">
                  <c:v>88511.717143594302</c:v>
                </c:pt>
                <c:pt idx="39">
                  <c:v>94369.864876072214</c:v>
                </c:pt>
                <c:pt idx="40">
                  <c:v>100665.83671359502</c:v>
                </c:pt>
                <c:pt idx="41">
                  <c:v>107341.248159147</c:v>
                </c:pt>
                <c:pt idx="42">
                  <c:v>114343.72353967071</c:v>
                </c:pt>
                <c:pt idx="43">
                  <c:v>121626.56634546952</c:v>
                </c:pt>
                <c:pt idx="44">
                  <c:v>129148.25268194301</c:v>
                </c:pt>
                <c:pt idx="45">
                  <c:v>136871.86782155253</c:v>
                </c:pt>
                <c:pt idx="46">
                  <c:v>144764.55007919099</c:v>
                </c:pt>
                <c:pt idx="47">
                  <c:v>152796.97772466359</c:v>
                </c:pt>
                <c:pt idx="48">
                  <c:v>160942.90556076201</c:v>
                </c:pt>
                <c:pt idx="49">
                  <c:v>169178.75497440301</c:v>
                </c:pt>
                <c:pt idx="50">
                  <c:v>177483.25758168611</c:v>
                </c:pt>
                <c:pt idx="51">
                  <c:v>185837.14279553053</c:v>
                </c:pt>
                <c:pt idx="52">
                  <c:v>194222.86855774344</c:v>
                </c:pt>
                <c:pt idx="53">
                  <c:v>202624.38801539544</c:v>
                </c:pt>
                <c:pt idx="54">
                  <c:v>211026.94648495398</c:v>
                </c:pt>
                <c:pt idx="55">
                  <c:v>219416.90722906153</c:v>
                </c:pt>
                <c:pt idx="56">
                  <c:v>227781.59967134398</c:v>
                </c:pt>
                <c:pt idx="57">
                  <c:v>236109.18764505401</c:v>
                </c:pt>
                <c:pt idx="58">
                  <c:v>244388.55469333768</c:v>
                </c:pt>
                <c:pt idx="59">
                  <c:v>252609.203630303</c:v>
                </c:pt>
                <c:pt idx="60">
                  <c:v>260761.16892998078</c:v>
                </c:pt>
                <c:pt idx="61">
                  <c:v>268834.93807779002</c:v>
                </c:pt>
                <c:pt idx="62">
                  <c:v>276821.38291566999</c:v>
                </c:pt>
                <c:pt idx="63">
                  <c:v>284711.69669331511</c:v>
                </c:pt>
                <c:pt idx="64">
                  <c:v>292497.33747983899</c:v>
                </c:pt>
                <c:pt idx="65">
                  <c:v>300169.97580351622</c:v>
                </c:pt>
              </c:numCache>
            </c:numRef>
          </c:val>
        </c:ser>
        <c:ser>
          <c:idx val="10"/>
          <c:order val="10"/>
          <c:tx>
            <c:strRef>
              <c:f>'A = 300 MAX lunar dist'!$M$2</c:f>
              <c:strCache>
                <c:ptCount val="1"/>
                <c:pt idx="0">
                  <c:v>3.1</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dist'!$M$3:$M$68</c:f>
              <c:numCache>
                <c:formatCode>General</c:formatCode>
                <c:ptCount val="66"/>
                <c:pt idx="0">
                  <c:v>388734.21190094686</c:v>
                </c:pt>
                <c:pt idx="1">
                  <c:v>387536.78326716623</c:v>
                </c:pt>
                <c:pt idx="2">
                  <c:v>386178.34910515789</c:v>
                </c:pt>
                <c:pt idx="3">
                  <c:v>384631.80943778501</c:v>
                </c:pt>
                <c:pt idx="4">
                  <c:v>382864.2541965252</c:v>
                </c:pt>
                <c:pt idx="5">
                  <c:v>380834.93253112567</c:v>
                </c:pt>
                <c:pt idx="6">
                  <c:v>378491.75776496384</c:v>
                </c:pt>
                <c:pt idx="7">
                  <c:v>375764.47262330202</c:v>
                </c:pt>
                <c:pt idx="8">
                  <c:v>372548.41017093702</c:v>
                </c:pt>
                <c:pt idx="9">
                  <c:v>368647.61055519985</c:v>
                </c:pt>
                <c:pt idx="10">
                  <c:v>198863.19431571601</c:v>
                </c:pt>
                <c:pt idx="11">
                  <c:v>186273.691605853</c:v>
                </c:pt>
                <c:pt idx="12">
                  <c:v>173641.72677738499</c:v>
                </c:pt>
                <c:pt idx="13">
                  <c:v>160975.108922994</c:v>
                </c:pt>
                <c:pt idx="14">
                  <c:v>148283.393679809</c:v>
                </c:pt>
                <c:pt idx="15">
                  <c:v>135578.80400727931</c:v>
                </c:pt>
                <c:pt idx="16">
                  <c:v>122877.76811883329</c:v>
                </c:pt>
                <c:pt idx="17">
                  <c:v>110203.58821882</c:v>
                </c:pt>
                <c:pt idx="18">
                  <c:v>97591.284968187407</c:v>
                </c:pt>
                <c:pt idx="19">
                  <c:v>85096.852949031498</c:v>
                </c:pt>
                <c:pt idx="20">
                  <c:v>72816.002399759978</c:v>
                </c:pt>
                <c:pt idx="21">
                  <c:v>60924.518345482211</c:v>
                </c:pt>
                <c:pt idx="22">
                  <c:v>49769.795022115148</c:v>
                </c:pt>
                <c:pt idx="23">
                  <c:v>40076.832447715984</c:v>
                </c:pt>
                <c:pt idx="24">
                  <c:v>33299.998122186</c:v>
                </c:pt>
                <c:pt idx="25">
                  <c:v>30754.8159431612</c:v>
                </c:pt>
                <c:pt idx="26">
                  <c:v>29571.659970198598</c:v>
                </c:pt>
                <c:pt idx="27">
                  <c:v>29256.729946236686</c:v>
                </c:pt>
                <c:pt idx="28">
                  <c:v>29820.395309338113</c:v>
                </c:pt>
                <c:pt idx="29">
                  <c:v>31260.005233407097</c:v>
                </c:pt>
                <c:pt idx="30">
                  <c:v>33558.254182644596</c:v>
                </c:pt>
                <c:pt idx="31">
                  <c:v>36681.718867544601</c:v>
                </c:pt>
                <c:pt idx="32">
                  <c:v>40581.0616864451</c:v>
                </c:pt>
                <c:pt idx="33">
                  <c:v>45193.734097144697</c:v>
                </c:pt>
                <c:pt idx="34">
                  <c:v>50448.709127540104</c:v>
                </c:pt>
                <c:pt idx="35">
                  <c:v>56271.918747290743</c:v>
                </c:pt>
                <c:pt idx="36">
                  <c:v>62591.013182243376</c:v>
                </c:pt>
                <c:pt idx="37">
                  <c:v>69338.642306832393</c:v>
                </c:pt>
                <c:pt idx="38">
                  <c:v>76454.142449133578</c:v>
                </c:pt>
                <c:pt idx="39">
                  <c:v>83883.957377676255</c:v>
                </c:pt>
                <c:pt idx="40">
                  <c:v>91581.270082759802</c:v>
                </c:pt>
                <c:pt idx="41">
                  <c:v>99505.256052563578</c:v>
                </c:pt>
                <c:pt idx="42">
                  <c:v>107620.23348995599</c:v>
                </c:pt>
                <c:pt idx="43">
                  <c:v>115894.85891538902</c:v>
                </c:pt>
                <c:pt idx="44">
                  <c:v>124301.42703037673</c:v>
                </c:pt>
                <c:pt idx="45">
                  <c:v>132815.28620357599</c:v>
                </c:pt>
                <c:pt idx="46">
                  <c:v>141414.362181192</c:v>
                </c:pt>
                <c:pt idx="47">
                  <c:v>150078.765393179</c:v>
                </c:pt>
                <c:pt idx="48">
                  <c:v>158790.471257369</c:v>
                </c:pt>
                <c:pt idx="49">
                  <c:v>167533.054722837</c:v>
                </c:pt>
                <c:pt idx="50">
                  <c:v>176291.46821848399</c:v>
                </c:pt>
                <c:pt idx="51">
                  <c:v>185051.8540357514</c:v>
                </c:pt>
                <c:pt idx="52">
                  <c:v>193801.38517953811</c:v>
                </c:pt>
                <c:pt idx="53">
                  <c:v>202528.128283792</c:v>
                </c:pt>
                <c:pt idx="54">
                  <c:v>211220.92604583901</c:v>
                </c:pt>
                <c:pt idx="55">
                  <c:v>219869.29481017598</c:v>
                </c:pt>
                <c:pt idx="56">
                  <c:v>228463.33521602431</c:v>
                </c:pt>
                <c:pt idx="57">
                  <c:v>236993.65351299095</c:v>
                </c:pt>
                <c:pt idx="58">
                  <c:v>245451.29334081302</c:v>
                </c:pt>
                <c:pt idx="59">
                  <c:v>253827.67367163411</c:v>
                </c:pt>
                <c:pt idx="60">
                  <c:v>262114.53416432068</c:v>
                </c:pt>
                <c:pt idx="61">
                  <c:v>270303.886057319</c:v>
                </c:pt>
                <c:pt idx="62">
                  <c:v>278387.96631270117</c:v>
                </c:pt>
                <c:pt idx="63">
                  <c:v>286359.19670022995</c:v>
                </c:pt>
                <c:pt idx="64">
                  <c:v>294210.14411086799</c:v>
                </c:pt>
                <c:pt idx="65">
                  <c:v>301933.48374328436</c:v>
                </c:pt>
              </c:numCache>
            </c:numRef>
          </c:val>
        </c:ser>
        <c:ser>
          <c:idx val="11"/>
          <c:order val="11"/>
          <c:tx>
            <c:strRef>
              <c:f>'A = 300 MAX lunar dist'!$N$2</c:f>
              <c:strCache>
                <c:ptCount val="1"/>
                <c:pt idx="0">
                  <c:v>3.11</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dist'!$N$3:$N$68</c:f>
              <c:numCache>
                <c:formatCode>General</c:formatCode>
                <c:ptCount val="66"/>
                <c:pt idx="0">
                  <c:v>388598.196692686</c:v>
                </c:pt>
                <c:pt idx="1">
                  <c:v>387371.11912440183</c:v>
                </c:pt>
                <c:pt idx="2">
                  <c:v>385975.57310944522</c:v>
                </c:pt>
                <c:pt idx="3">
                  <c:v>384382.27434901905</c:v>
                </c:pt>
                <c:pt idx="4">
                  <c:v>382555.32028482098</c:v>
                </c:pt>
                <c:pt idx="5">
                  <c:v>380449.69534856622</c:v>
                </c:pt>
                <c:pt idx="6">
                  <c:v>378006.84265104769</c:v>
                </c:pt>
                <c:pt idx="7">
                  <c:v>375145.59584381623</c:v>
                </c:pt>
                <c:pt idx="8">
                  <c:v>371738.81598234398</c:v>
                </c:pt>
                <c:pt idx="9">
                  <c:v>367509.83879349189</c:v>
                </c:pt>
                <c:pt idx="10">
                  <c:v>192783.016511828</c:v>
                </c:pt>
                <c:pt idx="11">
                  <c:v>179129.75937761401</c:v>
                </c:pt>
                <c:pt idx="12">
                  <c:v>165393.77481574699</c:v>
                </c:pt>
                <c:pt idx="13">
                  <c:v>151572.98778682368</c:v>
                </c:pt>
                <c:pt idx="14">
                  <c:v>137663.45849458568</c:v>
                </c:pt>
                <c:pt idx="15">
                  <c:v>123658.536444707</c:v>
                </c:pt>
                <c:pt idx="16">
                  <c:v>109547.48373840599</c:v>
                </c:pt>
                <c:pt idx="17">
                  <c:v>95313.108736779905</c:v>
                </c:pt>
                <c:pt idx="18">
                  <c:v>80927.408011142368</c:v>
                </c:pt>
                <c:pt idx="19">
                  <c:v>66342.771758788542</c:v>
                </c:pt>
                <c:pt idx="20">
                  <c:v>51471.831841527186</c:v>
                </c:pt>
                <c:pt idx="21">
                  <c:v>36131.494305936503</c:v>
                </c:pt>
                <c:pt idx="22">
                  <c:v>19824.894789628674</c:v>
                </c:pt>
                <c:pt idx="23">
                  <c:v>2162.8622945130801</c:v>
                </c:pt>
                <c:pt idx="24">
                  <c:v>1596.59776125802</c:v>
                </c:pt>
                <c:pt idx="25">
                  <c:v>772.13665198738602</c:v>
                </c:pt>
                <c:pt idx="26">
                  <c:v>81.898883742203978</c:v>
                </c:pt>
                <c:pt idx="27">
                  <c:v>263.55491096060069</c:v>
                </c:pt>
                <c:pt idx="28">
                  <c:v>2027.9654578241943</c:v>
                </c:pt>
                <c:pt idx="29">
                  <c:v>5388.0451679822399</c:v>
                </c:pt>
                <c:pt idx="30">
                  <c:v>9961.0781089323009</c:v>
                </c:pt>
                <c:pt idx="31">
                  <c:v>15436.379647668564</c:v>
                </c:pt>
                <c:pt idx="32">
                  <c:v>21617.262132587399</c:v>
                </c:pt>
                <c:pt idx="33">
                  <c:v>28369.077568525096</c:v>
                </c:pt>
                <c:pt idx="34">
                  <c:v>35589.418834512202</c:v>
                </c:pt>
                <c:pt idx="35">
                  <c:v>43195.838104556402</c:v>
                </c:pt>
                <c:pt idx="36">
                  <c:v>51120.651702021176</c:v>
                </c:pt>
                <c:pt idx="37">
                  <c:v>59308.072385995001</c:v>
                </c:pt>
                <c:pt idx="38">
                  <c:v>67712.028987762998</c:v>
                </c:pt>
                <c:pt idx="39">
                  <c:v>76294.267260422814</c:v>
                </c:pt>
                <c:pt idx="40">
                  <c:v>85022.705974932498</c:v>
                </c:pt>
                <c:pt idx="41">
                  <c:v>93870.080511467648</c:v>
                </c:pt>
                <c:pt idx="42">
                  <c:v>102812.87191020545</c:v>
                </c:pt>
                <c:pt idx="43">
                  <c:v>111830.49129757252</c:v>
                </c:pt>
                <c:pt idx="44">
                  <c:v>120904.665957362</c:v>
                </c:pt>
                <c:pt idx="45">
                  <c:v>130018.98618930599</c:v>
                </c:pt>
                <c:pt idx="46">
                  <c:v>139158.56291692899</c:v>
                </c:pt>
                <c:pt idx="47">
                  <c:v>148309.76985047499</c:v>
                </c:pt>
                <c:pt idx="48">
                  <c:v>157460.04435777999</c:v>
                </c:pt>
                <c:pt idx="49">
                  <c:v>166597.72893114999</c:v>
                </c:pt>
                <c:pt idx="50">
                  <c:v>175711.94398782199</c:v>
                </c:pt>
                <c:pt idx="51">
                  <c:v>184792.48255702868</c:v>
                </c:pt>
                <c:pt idx="52">
                  <c:v>193829.721742219</c:v>
                </c:pt>
                <c:pt idx="53">
                  <c:v>202814.54714520884</c:v>
                </c:pt>
                <c:pt idx="54">
                  <c:v>211738.28800313899</c:v>
                </c:pt>
                <c:pt idx="55">
                  <c:v>220592.6594337034</c:v>
                </c:pt>
                <c:pt idx="56">
                  <c:v>229369.71211242201</c:v>
                </c:pt>
                <c:pt idx="57">
                  <c:v>238061.787782698</c:v>
                </c:pt>
                <c:pt idx="58">
                  <c:v>246661.47783948353</c:v>
                </c:pt>
                <c:pt idx="59">
                  <c:v>255161.58746539298</c:v>
                </c:pt>
                <c:pt idx="60">
                  <c:v>263555.10128718999</c:v>
                </c:pt>
                <c:pt idx="61">
                  <c:v>271835.15204144694</c:v>
                </c:pt>
                <c:pt idx="62">
                  <c:v>279994.99140799604</c:v>
                </c:pt>
                <c:pt idx="63">
                  <c:v>288027.961149037</c:v>
                </c:pt>
                <c:pt idx="64">
                  <c:v>295927.46626061405</c:v>
                </c:pt>
                <c:pt idx="65">
                  <c:v>303686.94708028401</c:v>
                </c:pt>
              </c:numCache>
            </c:numRef>
          </c:val>
        </c:ser>
        <c:ser>
          <c:idx val="12"/>
          <c:order val="12"/>
          <c:tx>
            <c:strRef>
              <c:f>'A = 300 MAX lunar dist'!$O$2</c:f>
              <c:strCache>
                <c:ptCount val="1"/>
                <c:pt idx="0">
                  <c:v>3.12</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dist'!$O$3:$O$68</c:f>
              <c:numCache>
                <c:formatCode>General</c:formatCode>
                <c:ptCount val="66"/>
                <c:pt idx="0">
                  <c:v>388458.60286143713</c:v>
                </c:pt>
                <c:pt idx="1">
                  <c:v>387200.60785970459</c:v>
                </c:pt>
                <c:pt idx="2">
                  <c:v>385766.19694110099</c:v>
                </c:pt>
                <c:pt idx="3">
                  <c:v>384123.69297207397</c:v>
                </c:pt>
                <c:pt idx="4">
                  <c:v>382233.87741749786</c:v>
                </c:pt>
                <c:pt idx="5">
                  <c:v>380046.93445457198</c:v>
                </c:pt>
                <c:pt idx="6">
                  <c:v>377496.84804195684</c:v>
                </c:pt>
                <c:pt idx="7">
                  <c:v>374489.35041679599</c:v>
                </c:pt>
                <c:pt idx="8">
                  <c:v>370867.79915981536</c:v>
                </c:pt>
                <c:pt idx="9">
                  <c:v>208525.14791988459</c:v>
                </c:pt>
                <c:pt idx="10">
                  <c:v>194568.35476504022</c:v>
                </c:pt>
                <c:pt idx="11">
                  <c:v>180581.14185427711</c:v>
                </c:pt>
                <c:pt idx="12">
                  <c:v>166576.1806932234</c:v>
                </c:pt>
                <c:pt idx="13">
                  <c:v>152569.81619078299</c:v>
                </c:pt>
                <c:pt idx="14">
                  <c:v>138584.08856850141</c:v>
                </c:pt>
                <c:pt idx="15">
                  <c:v>124650.17560145726</c:v>
                </c:pt>
                <c:pt idx="16">
                  <c:v>110814.49833539101</c:v>
                </c:pt>
                <c:pt idx="17">
                  <c:v>97150.066589385999</c:v>
                </c:pt>
                <c:pt idx="18">
                  <c:v>83778.638906124703</c:v>
                </c:pt>
                <c:pt idx="19">
                  <c:v>70916.173487414795</c:v>
                </c:pt>
                <c:pt idx="20">
                  <c:v>58968.983087079403</c:v>
                </c:pt>
                <c:pt idx="21">
                  <c:v>48728.851357688698</c:v>
                </c:pt>
                <c:pt idx="22">
                  <c:v>41656.369862142899</c:v>
                </c:pt>
                <c:pt idx="23">
                  <c:v>37777.756788822102</c:v>
                </c:pt>
                <c:pt idx="24">
                  <c:v>33538.864153336603</c:v>
                </c:pt>
                <c:pt idx="25">
                  <c:v>28803.436357563405</c:v>
                </c:pt>
                <c:pt idx="26">
                  <c:v>23599.815153577529</c:v>
                </c:pt>
                <c:pt idx="27">
                  <c:v>17971.071365985896</c:v>
                </c:pt>
                <c:pt idx="28">
                  <c:v>11997.273250069216</c:v>
                </c:pt>
                <c:pt idx="29">
                  <c:v>5895.8294380581483</c:v>
                </c:pt>
                <c:pt idx="30">
                  <c:v>742.18416142918352</c:v>
                </c:pt>
                <c:pt idx="31">
                  <c:v>1659.20478286147</c:v>
                </c:pt>
                <c:pt idx="32">
                  <c:v>8338.2294945663107</c:v>
                </c:pt>
                <c:pt idx="33">
                  <c:v>16389.498268477713</c:v>
                </c:pt>
                <c:pt idx="34">
                  <c:v>24948.441613058101</c:v>
                </c:pt>
                <c:pt idx="35">
                  <c:v>33805.985814737811</c:v>
                </c:pt>
                <c:pt idx="36">
                  <c:v>42871.161153397676</c:v>
                </c:pt>
                <c:pt idx="37">
                  <c:v>52089.706057861185</c:v>
                </c:pt>
                <c:pt idx="38">
                  <c:v>61423.899344300684</c:v>
                </c:pt>
                <c:pt idx="39">
                  <c:v>70845.313023504204</c:v>
                </c:pt>
                <c:pt idx="40">
                  <c:v>80331.3931870581</c:v>
                </c:pt>
                <c:pt idx="41">
                  <c:v>89863.538515910899</c:v>
                </c:pt>
                <c:pt idx="42">
                  <c:v>99425.911374027346</c:v>
                </c:pt>
                <c:pt idx="43">
                  <c:v>109004.66547212102</c:v>
                </c:pt>
                <c:pt idx="44">
                  <c:v>118587.43146686026</c:v>
                </c:pt>
                <c:pt idx="45">
                  <c:v>128162.965619033</c:v>
                </c:pt>
                <c:pt idx="46">
                  <c:v>137720.90810455501</c:v>
                </c:pt>
                <c:pt idx="47">
                  <c:v>147251.61043653201</c:v>
                </c:pt>
                <c:pt idx="48">
                  <c:v>156746.010366895</c:v>
                </c:pt>
                <c:pt idx="49">
                  <c:v>166195.53804181356</c:v>
                </c:pt>
                <c:pt idx="50">
                  <c:v>175592.04285415771</c:v>
                </c:pt>
                <c:pt idx="51">
                  <c:v>184927.73557355101</c:v>
                </c:pt>
                <c:pt idx="52">
                  <c:v>194195.14008590911</c:v>
                </c:pt>
                <c:pt idx="53">
                  <c:v>203387.05324423753</c:v>
                </c:pt>
                <c:pt idx="54">
                  <c:v>212496.50898496262</c:v>
                </c:pt>
                <c:pt idx="55">
                  <c:v>221516.74783080656</c:v>
                </c:pt>
                <c:pt idx="56">
                  <c:v>230441.18905012141</c:v>
                </c:pt>
                <c:pt idx="57">
                  <c:v>239263.40484311801</c:v>
                </c:pt>
                <c:pt idx="58">
                  <c:v>247977.097427909</c:v>
                </c:pt>
                <c:pt idx="59">
                  <c:v>256576.07631566911</c:v>
                </c:pt>
                <c:pt idx="60">
                  <c:v>265054.23803266411</c:v>
                </c:pt>
                <c:pt idx="61">
                  <c:v>273405.54550199886</c:v>
                </c:pt>
                <c:pt idx="62">
                  <c:v>281624.00814778853</c:v>
                </c:pt>
                <c:pt idx="63">
                  <c:v>289703.66240218689</c:v>
                </c:pt>
                <c:pt idx="64">
                  <c:v>297638.55098451086</c:v>
                </c:pt>
                <c:pt idx="65">
                  <c:v>305422.70251054899</c:v>
                </c:pt>
              </c:numCache>
            </c:numRef>
          </c:val>
        </c:ser>
        <c:ser>
          <c:idx val="13"/>
          <c:order val="13"/>
          <c:tx>
            <c:strRef>
              <c:f>'A = 300 MAX lunar dist'!$P$2</c:f>
              <c:strCache>
                <c:ptCount val="1"/>
                <c:pt idx="0">
                  <c:v>3.13</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dist'!$P$3:$P$68</c:f>
              <c:numCache>
                <c:formatCode>General</c:formatCode>
                <c:ptCount val="66"/>
                <c:pt idx="0">
                  <c:v>388315.27227029501</c:v>
                </c:pt>
                <c:pt idx="1">
                  <c:v>387025.015881192</c:v>
                </c:pt>
                <c:pt idx="2">
                  <c:v>385549.873665708</c:v>
                </c:pt>
                <c:pt idx="3">
                  <c:v>383855.54582177399</c:v>
                </c:pt>
                <c:pt idx="4">
                  <c:v>381899.13771551789</c:v>
                </c:pt>
                <c:pt idx="5">
                  <c:v>379625.42526003398</c:v>
                </c:pt>
                <c:pt idx="6">
                  <c:v>376959.77766166511</c:v>
                </c:pt>
                <c:pt idx="7">
                  <c:v>373792.10143838794</c:v>
                </c:pt>
                <c:pt idx="8">
                  <c:v>369925.98600521008</c:v>
                </c:pt>
                <c:pt idx="9">
                  <c:v>216438.45211492165</c:v>
                </c:pt>
                <c:pt idx="10">
                  <c:v>202632.55090152699</c:v>
                </c:pt>
                <c:pt idx="11">
                  <c:v>188917.771647221</c:v>
                </c:pt>
                <c:pt idx="12">
                  <c:v>175335.325295519</c:v>
                </c:pt>
                <c:pt idx="13">
                  <c:v>161938.93188398599</c:v>
                </c:pt>
                <c:pt idx="14">
                  <c:v>148800.05448985798</c:v>
                </c:pt>
                <c:pt idx="15">
                  <c:v>136015.61273832514</c:v>
                </c:pt>
                <c:pt idx="16">
                  <c:v>123719.29025732174</c:v>
                </c:pt>
                <c:pt idx="17">
                  <c:v>112097.68454042199</c:v>
                </c:pt>
                <c:pt idx="18">
                  <c:v>101411.81979691428</c:v>
                </c:pt>
                <c:pt idx="19">
                  <c:v>92021.074938794423</c:v>
                </c:pt>
                <c:pt idx="20">
                  <c:v>84396.789831298971</c:v>
                </c:pt>
                <c:pt idx="21">
                  <c:v>78515.525778365423</c:v>
                </c:pt>
                <c:pt idx="22">
                  <c:v>72456.305156337447</c:v>
                </c:pt>
                <c:pt idx="23">
                  <c:v>66020.018604176978</c:v>
                </c:pt>
                <c:pt idx="24">
                  <c:v>59221.347661824897</c:v>
                </c:pt>
                <c:pt idx="25">
                  <c:v>52077.589802957802</c:v>
                </c:pt>
                <c:pt idx="26">
                  <c:v>44608.961266924103</c:v>
                </c:pt>
                <c:pt idx="27">
                  <c:v>36839.335129567175</c:v>
                </c:pt>
                <c:pt idx="28">
                  <c:v>28798.441617438697</c:v>
                </c:pt>
                <c:pt idx="29">
                  <c:v>20529.375008053801</c:v>
                </c:pt>
                <c:pt idx="30">
                  <c:v>12121.241664527402</c:v>
                </c:pt>
                <c:pt idx="31">
                  <c:v>3946.7539563299101</c:v>
                </c:pt>
                <c:pt idx="32">
                  <c:v>417.16037337665705</c:v>
                </c:pt>
                <c:pt idx="33">
                  <c:v>7891.9668209623114</c:v>
                </c:pt>
                <c:pt idx="34">
                  <c:v>17285.029584764074</c:v>
                </c:pt>
                <c:pt idx="35">
                  <c:v>27024.0322326272</c:v>
                </c:pt>
                <c:pt idx="36">
                  <c:v>36911.631252793675</c:v>
                </c:pt>
                <c:pt idx="37">
                  <c:v>46882.064444743584</c:v>
                </c:pt>
                <c:pt idx="38">
                  <c:v>56900.887898018613</c:v>
                </c:pt>
                <c:pt idx="39">
                  <c:v>66945.607769118797</c:v>
                </c:pt>
                <c:pt idx="40">
                  <c:v>76999.652412665426</c:v>
                </c:pt>
                <c:pt idx="41">
                  <c:v>87049.845399262398</c:v>
                </c:pt>
                <c:pt idx="42">
                  <c:v>97085.12707332737</c:v>
                </c:pt>
                <c:pt idx="43">
                  <c:v>107095.83322362301</c:v>
                </c:pt>
                <c:pt idx="44">
                  <c:v>117073.257396478</c:v>
                </c:pt>
                <c:pt idx="45">
                  <c:v>127009.37761233444</c:v>
                </c:pt>
                <c:pt idx="46">
                  <c:v>136896.67838955284</c:v>
                </c:pt>
                <c:pt idx="47">
                  <c:v>146728.032467418</c:v>
                </c:pt>
                <c:pt idx="48">
                  <c:v>156496.62025064201</c:v>
                </c:pt>
                <c:pt idx="49">
                  <c:v>166195.87272456611</c:v>
                </c:pt>
                <c:pt idx="50">
                  <c:v>175819.4291139344</c:v>
                </c:pt>
                <c:pt idx="51">
                  <c:v>185361.10542005699</c:v>
                </c:pt>
                <c:pt idx="52">
                  <c:v>194814.86888563499</c:v>
                </c:pt>
                <c:pt idx="53">
                  <c:v>204174.816447916</c:v>
                </c:pt>
                <c:pt idx="54">
                  <c:v>213435.15690782899</c:v>
                </c:pt>
                <c:pt idx="55">
                  <c:v>222590.19464612898</c:v>
                </c:pt>
                <c:pt idx="56">
                  <c:v>231634.31427417201</c:v>
                </c:pt>
                <c:pt idx="57">
                  <c:v>240561.96690772299</c:v>
                </c:pt>
                <c:pt idx="58">
                  <c:v>249367.65628980601</c:v>
                </c:pt>
                <c:pt idx="59">
                  <c:v>258045.92590223998</c:v>
                </c:pt>
                <c:pt idx="60">
                  <c:v>266591.34515905986</c:v>
                </c:pt>
                <c:pt idx="61">
                  <c:v>274998.49629609002</c:v>
                </c:pt>
                <c:pt idx="62">
                  <c:v>283261.96027079702</c:v>
                </c:pt>
                <c:pt idx="63">
                  <c:v>291376.30193970189</c:v>
                </c:pt>
                <c:pt idx="64">
                  <c:v>299336.05481243902</c:v>
                </c:pt>
                <c:pt idx="65">
                  <c:v>307135.70352803887</c:v>
                </c:pt>
              </c:numCache>
            </c:numRef>
          </c:val>
        </c:ser>
        <c:ser>
          <c:idx val="14"/>
          <c:order val="14"/>
          <c:tx>
            <c:strRef>
              <c:f>'A = 300 MAX lunar dist'!$Q$2</c:f>
              <c:strCache>
                <c:ptCount val="1"/>
                <c:pt idx="0">
                  <c:v>3.14</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dist'!$Q$3:$Q$68</c:f>
              <c:numCache>
                <c:formatCode>General</c:formatCode>
                <c:ptCount val="66"/>
                <c:pt idx="0">
                  <c:v>388168.03789612994</c:v>
                </c:pt>
                <c:pt idx="1">
                  <c:v>386844.09549169597</c:v>
                </c:pt>
                <c:pt idx="2">
                  <c:v>385326.23424256383</c:v>
                </c:pt>
                <c:pt idx="3">
                  <c:v>383577.27890456194</c:v>
                </c:pt>
                <c:pt idx="4">
                  <c:v>381550.257852863</c:v>
                </c:pt>
                <c:pt idx="5">
                  <c:v>379183.85178883484</c:v>
                </c:pt>
                <c:pt idx="6">
                  <c:v>376393.46689858189</c:v>
                </c:pt>
                <c:pt idx="7">
                  <c:v>373049.78826906899</c:v>
                </c:pt>
                <c:pt idx="8">
                  <c:v>368900.78098017536</c:v>
                </c:pt>
                <c:pt idx="9">
                  <c:v>228645.10542952301</c:v>
                </c:pt>
                <c:pt idx="10">
                  <c:v>215344.51707775111</c:v>
                </c:pt>
                <c:pt idx="11">
                  <c:v>202283.095118011</c:v>
                </c:pt>
                <c:pt idx="12">
                  <c:v>189528.84657295898</c:v>
                </c:pt>
                <c:pt idx="13">
                  <c:v>177166.85256896898</c:v>
                </c:pt>
                <c:pt idx="14">
                  <c:v>165304.08477331998</c:v>
                </c:pt>
                <c:pt idx="15">
                  <c:v>154075.11910466407</c:v>
                </c:pt>
                <c:pt idx="16">
                  <c:v>143648.23337850953</c:v>
                </c:pt>
                <c:pt idx="17">
                  <c:v>134230.46413594799</c:v>
                </c:pt>
                <c:pt idx="18">
                  <c:v>126068.64152876528</c:v>
                </c:pt>
                <c:pt idx="19">
                  <c:v>118739.45944014826</c:v>
                </c:pt>
                <c:pt idx="20">
                  <c:v>111141.397617578</c:v>
                </c:pt>
                <c:pt idx="21">
                  <c:v>103262.56039408399</c:v>
                </c:pt>
                <c:pt idx="22">
                  <c:v>95114.436737211494</c:v>
                </c:pt>
                <c:pt idx="23">
                  <c:v>86710.107142010995</c:v>
                </c:pt>
                <c:pt idx="24">
                  <c:v>78064.163904746296</c:v>
                </c:pt>
                <c:pt idx="25">
                  <c:v>69192.598785644193</c:v>
                </c:pt>
                <c:pt idx="26">
                  <c:v>60112.711256738301</c:v>
                </c:pt>
                <c:pt idx="27">
                  <c:v>50843.146521619776</c:v>
                </c:pt>
                <c:pt idx="28">
                  <c:v>41404.352717490256</c:v>
                </c:pt>
                <c:pt idx="29">
                  <c:v>31820.3370004272</c:v>
                </c:pt>
                <c:pt idx="30">
                  <c:v>22125.245859279301</c:v>
                </c:pt>
                <c:pt idx="31">
                  <c:v>12395.454002515933</c:v>
                </c:pt>
                <c:pt idx="32">
                  <c:v>3065.3359924663987</c:v>
                </c:pt>
                <c:pt idx="33">
                  <c:v>2126.4177705609022</c:v>
                </c:pt>
                <c:pt idx="34">
                  <c:v>11725.737044121637</c:v>
                </c:pt>
                <c:pt idx="35">
                  <c:v>22092.8659081265</c:v>
                </c:pt>
                <c:pt idx="36">
                  <c:v>32589.758993704174</c:v>
                </c:pt>
                <c:pt idx="37">
                  <c:v>43123.241389458301</c:v>
                </c:pt>
                <c:pt idx="38">
                  <c:v>53659.032146112586</c:v>
                </c:pt>
                <c:pt idx="39">
                  <c:v>64178.310721614995</c:v>
                </c:pt>
                <c:pt idx="40">
                  <c:v>74668.357482316307</c:v>
                </c:pt>
                <c:pt idx="41">
                  <c:v>85119.454867587905</c:v>
                </c:pt>
                <c:pt idx="42">
                  <c:v>95523.558206553003</c:v>
                </c:pt>
                <c:pt idx="43">
                  <c:v>105873.62621113</c:v>
                </c:pt>
                <c:pt idx="44">
                  <c:v>116163.25018433828</c:v>
                </c:pt>
                <c:pt idx="45">
                  <c:v>126386.43564159899</c:v>
                </c:pt>
                <c:pt idx="46">
                  <c:v>136537.46919805362</c:v>
                </c:pt>
                <c:pt idx="47">
                  <c:v>146610.835382035</c:v>
                </c:pt>
                <c:pt idx="48">
                  <c:v>156601.16292062259</c:v>
                </c:pt>
                <c:pt idx="49">
                  <c:v>166503.18926079141</c:v>
                </c:pt>
                <c:pt idx="50">
                  <c:v>176311.73674074007</c:v>
                </c:pt>
                <c:pt idx="51">
                  <c:v>186021.69516873901</c:v>
                </c:pt>
                <c:pt idx="52">
                  <c:v>195628.00896492199</c:v>
                </c:pt>
                <c:pt idx="53">
                  <c:v>205125.66689032098</c:v>
                </c:pt>
                <c:pt idx="54">
                  <c:v>214509.69335427001</c:v>
                </c:pt>
                <c:pt idx="55">
                  <c:v>223775.13990533852</c:v>
                </c:pt>
                <c:pt idx="56">
                  <c:v>232917.07791800759</c:v>
                </c:pt>
                <c:pt idx="57">
                  <c:v>241930.59087482811</c:v>
                </c:pt>
                <c:pt idx="58">
                  <c:v>250810.76645431199</c:v>
                </c:pt>
                <c:pt idx="59">
                  <c:v>259552.68810562399</c:v>
                </c:pt>
                <c:pt idx="60">
                  <c:v>268151.42666211567</c:v>
                </c:pt>
                <c:pt idx="61">
                  <c:v>276602.03041762335</c:v>
                </c:pt>
                <c:pt idx="62">
                  <c:v>284899.51492322102</c:v>
                </c:pt>
                <c:pt idx="63">
                  <c:v>293038.85151558189</c:v>
                </c:pt>
                <c:pt idx="64">
                  <c:v>301014.954128891</c:v>
                </c:pt>
                <c:pt idx="65">
                  <c:v>308822.66513252101</c:v>
                </c:pt>
              </c:numCache>
            </c:numRef>
          </c:val>
        </c:ser>
        <c:ser>
          <c:idx val="15"/>
          <c:order val="15"/>
          <c:tx>
            <c:strRef>
              <c:f>'A = 300 MAX lunar dist'!$R$2</c:f>
              <c:strCache>
                <c:ptCount val="1"/>
                <c:pt idx="0">
                  <c:v>3.15</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dist'!$R$3:$R$68</c:f>
              <c:numCache>
                <c:formatCode>General</c:formatCode>
                <c:ptCount val="66"/>
                <c:pt idx="0">
                  <c:v>388016.72328597255</c:v>
                </c:pt>
                <c:pt idx="1">
                  <c:v>386657.5842929802</c:v>
                </c:pt>
                <c:pt idx="2">
                  <c:v>385094.88657284097</c:v>
                </c:pt>
                <c:pt idx="3">
                  <c:v>383288.30182174675</c:v>
                </c:pt>
                <c:pt idx="4">
                  <c:v>381186.33769752411</c:v>
                </c:pt>
                <c:pt idx="5">
                  <c:v>378720.80569187802</c:v>
                </c:pt>
                <c:pt idx="6">
                  <c:v>375795.58462626504</c:v>
                </c:pt>
                <c:pt idx="7">
                  <c:v>372257.89920423005</c:v>
                </c:pt>
                <c:pt idx="8">
                  <c:v>367772.93554370297</c:v>
                </c:pt>
                <c:pt idx="9">
                  <c:v>243903.22718842811</c:v>
                </c:pt>
                <c:pt idx="10">
                  <c:v>231294.66213833514</c:v>
                </c:pt>
                <c:pt idx="11">
                  <c:v>219064.505906292</c:v>
                </c:pt>
                <c:pt idx="12">
                  <c:v>207296.74603622299</c:v>
                </c:pt>
                <c:pt idx="13">
                  <c:v>196091.45751410665</c:v>
                </c:pt>
                <c:pt idx="14">
                  <c:v>185567.13619901199</c:v>
                </c:pt>
                <c:pt idx="15">
                  <c:v>175862.36724342807</c:v>
                </c:pt>
                <c:pt idx="16">
                  <c:v>167076.060446602</c:v>
                </c:pt>
                <c:pt idx="17">
                  <c:v>158380.93614589801</c:v>
                </c:pt>
                <c:pt idx="18">
                  <c:v>149467.92964829665</c:v>
                </c:pt>
                <c:pt idx="19">
                  <c:v>140345.95934791717</c:v>
                </c:pt>
                <c:pt idx="20">
                  <c:v>131025.09314340301</c:v>
                </c:pt>
                <c:pt idx="21">
                  <c:v>121516.46987166355</c:v>
                </c:pt>
                <c:pt idx="22">
                  <c:v>111832.182750177</c:v>
                </c:pt>
                <c:pt idx="23">
                  <c:v>101985.131002023</c:v>
                </c:pt>
                <c:pt idx="24">
                  <c:v>91988.853111377568</c:v>
                </c:pt>
                <c:pt idx="25">
                  <c:v>81857.361712596408</c:v>
                </c:pt>
                <c:pt idx="26">
                  <c:v>71605.010602115799</c:v>
                </c:pt>
                <c:pt idx="27">
                  <c:v>61246.450366728612</c:v>
                </c:pt>
                <c:pt idx="28">
                  <c:v>50796.790900949585</c:v>
                </c:pt>
                <c:pt idx="29">
                  <c:v>40272.304702629284</c:v>
                </c:pt>
                <c:pt idx="30">
                  <c:v>29692.867048367498</c:v>
                </c:pt>
                <c:pt idx="31">
                  <c:v>19091.890991224282</c:v>
                </c:pt>
                <c:pt idx="32">
                  <c:v>8580.976782233407</c:v>
                </c:pt>
                <c:pt idx="33">
                  <c:v>51.498836486256195</c:v>
                </c:pt>
                <c:pt idx="34">
                  <c:v>7688.9197445148302</c:v>
                </c:pt>
                <c:pt idx="35">
                  <c:v>18502.753286150899</c:v>
                </c:pt>
                <c:pt idx="36">
                  <c:v>29463.424474244373</c:v>
                </c:pt>
                <c:pt idx="37">
                  <c:v>40429.437116993897</c:v>
                </c:pt>
                <c:pt idx="38">
                  <c:v>51365.148876769999</c:v>
                </c:pt>
                <c:pt idx="39">
                  <c:v>62254.178322675776</c:v>
                </c:pt>
                <c:pt idx="40">
                  <c:v>73086.375953007606</c:v>
                </c:pt>
                <c:pt idx="41">
                  <c:v>83854.276463141257</c:v>
                </c:pt>
                <c:pt idx="42">
                  <c:v>94551.7640079712</c:v>
                </c:pt>
                <c:pt idx="43">
                  <c:v>105173.460611687</c:v>
                </c:pt>
                <c:pt idx="44">
                  <c:v>115714.41029796074</c:v>
                </c:pt>
                <c:pt idx="45">
                  <c:v>126169.903808758</c:v>
                </c:pt>
                <c:pt idx="46">
                  <c:v>136535.37692541778</c:v>
                </c:pt>
                <c:pt idx="47">
                  <c:v>146806.35031514798</c:v>
                </c:pt>
                <c:pt idx="48">
                  <c:v>156978.39322270098</c:v>
                </c:pt>
                <c:pt idx="49">
                  <c:v>167047.10107445499</c:v>
                </c:pt>
                <c:pt idx="50">
                  <c:v>177008.082131873</c:v>
                </c:pt>
                <c:pt idx="51">
                  <c:v>186856.94850416199</c:v>
                </c:pt>
                <c:pt idx="52">
                  <c:v>196589.31031885601</c:v>
                </c:pt>
                <c:pt idx="53">
                  <c:v>206200.77150299898</c:v>
                </c:pt>
                <c:pt idx="54">
                  <c:v>215686.92565393</c:v>
                </c:pt>
                <c:pt idx="55">
                  <c:v>225043.35303354237</c:v>
                </c:pt>
                <c:pt idx="56">
                  <c:v>234265.616710009</c:v>
                </c:pt>
                <c:pt idx="57">
                  <c:v>243349.258281249</c:v>
                </c:pt>
                <c:pt idx="58">
                  <c:v>252289.793444126</c:v>
                </c:pt>
                <c:pt idx="59">
                  <c:v>261082.70667960017</c:v>
                </c:pt>
                <c:pt idx="60">
                  <c:v>269723.44470738689</c:v>
                </c:pt>
                <c:pt idx="61">
                  <c:v>278207.40967126598</c:v>
                </c:pt>
                <c:pt idx="62">
                  <c:v>286529.95054077811</c:v>
                </c:pt>
                <c:pt idx="63">
                  <c:v>294686.35339182802</c:v>
                </c:pt>
                <c:pt idx="64">
                  <c:v>302671.83040468005</c:v>
                </c:pt>
                <c:pt idx="65">
                  <c:v>310481.50625394302</c:v>
                </c:pt>
              </c:numCache>
            </c:numRef>
          </c:val>
        </c:ser>
        <c:ser>
          <c:idx val="16"/>
          <c:order val="16"/>
          <c:tx>
            <c:strRef>
              <c:f>'A = 300 MAX lunar dist'!$S$2</c:f>
              <c:strCache>
                <c:ptCount val="1"/>
                <c:pt idx="0">
                  <c:v>3.16</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dist'!$S$3:$S$68</c:f>
              <c:numCache>
                <c:formatCode>General</c:formatCode>
                <c:ptCount val="66"/>
                <c:pt idx="0">
                  <c:v>387861.14189804107</c:v>
                </c:pt>
                <c:pt idx="1">
                  <c:v>386465.20411964098</c:v>
                </c:pt>
                <c:pt idx="2">
                  <c:v>384855.41411411797</c:v>
                </c:pt>
                <c:pt idx="3">
                  <c:v>382987.9868871753</c:v>
                </c:pt>
                <c:pt idx="4">
                  <c:v>380806.41924960347</c:v>
                </c:pt>
                <c:pt idx="5">
                  <c:v>378234.78873607185</c:v>
                </c:pt>
                <c:pt idx="6">
                  <c:v>375163.64621690399</c:v>
                </c:pt>
                <c:pt idx="7">
                  <c:v>371411.47496899101</c:v>
                </c:pt>
                <c:pt idx="8">
                  <c:v>273508.85849827999</c:v>
                </c:pt>
                <c:pt idx="9">
                  <c:v>261247.18807808711</c:v>
                </c:pt>
                <c:pt idx="10">
                  <c:v>249400.70649946999</c:v>
                </c:pt>
                <c:pt idx="11">
                  <c:v>238047.24000002901</c:v>
                </c:pt>
                <c:pt idx="12">
                  <c:v>227276.13233186587</c:v>
                </c:pt>
                <c:pt idx="13">
                  <c:v>217189.03411266068</c:v>
                </c:pt>
                <c:pt idx="14">
                  <c:v>207462.017716159</c:v>
                </c:pt>
                <c:pt idx="15">
                  <c:v>197567.90773950401</c:v>
                </c:pt>
                <c:pt idx="16">
                  <c:v>187511.766236956</c:v>
                </c:pt>
                <c:pt idx="17">
                  <c:v>177302.08266722143</c:v>
                </c:pt>
                <c:pt idx="18">
                  <c:v>166948.13429030898</c:v>
                </c:pt>
                <c:pt idx="19">
                  <c:v>156459.88571375341</c:v>
                </c:pt>
                <c:pt idx="20">
                  <c:v>145847.86825972199</c:v>
                </c:pt>
                <c:pt idx="21">
                  <c:v>135123.04313714299</c:v>
                </c:pt>
                <c:pt idx="22">
                  <c:v>124296.65844808846</c:v>
                </c:pt>
                <c:pt idx="23">
                  <c:v>113380.10905479446</c:v>
                </c:pt>
                <c:pt idx="24">
                  <c:v>102384.809979789</c:v>
                </c:pt>
                <c:pt idx="25">
                  <c:v>91322.095609948927</c:v>
                </c:pt>
                <c:pt idx="26">
                  <c:v>80203.156103240195</c:v>
                </c:pt>
                <c:pt idx="27">
                  <c:v>69039.040280375513</c:v>
                </c:pt>
                <c:pt idx="28">
                  <c:v>57840.780315288612</c:v>
                </c:pt>
                <c:pt idx="29">
                  <c:v>46619.803367470602</c:v>
                </c:pt>
                <c:pt idx="30">
                  <c:v>35389.187648824103</c:v>
                </c:pt>
                <c:pt idx="31">
                  <c:v>24168.2006638518</c:v>
                </c:pt>
                <c:pt idx="32">
                  <c:v>13006.396399565552</c:v>
                </c:pt>
                <c:pt idx="33">
                  <c:v>2329.1227643717898</c:v>
                </c:pt>
                <c:pt idx="34">
                  <c:v>4786.0476511998604</c:v>
                </c:pt>
                <c:pt idx="35">
                  <c:v>15907.098147372033</c:v>
                </c:pt>
                <c:pt idx="36">
                  <c:v>27229.676985718921</c:v>
                </c:pt>
                <c:pt idx="37">
                  <c:v>38535.438359798689</c:v>
                </c:pt>
                <c:pt idx="38">
                  <c:v>49787.091968766588</c:v>
                </c:pt>
                <c:pt idx="39">
                  <c:v>60970.0462352799</c:v>
                </c:pt>
                <c:pt idx="40">
                  <c:v>72075.925059494257</c:v>
                </c:pt>
                <c:pt idx="41">
                  <c:v>83098.750371755508</c:v>
                </c:pt>
                <c:pt idx="42">
                  <c:v>94033.647266018103</c:v>
                </c:pt>
                <c:pt idx="43">
                  <c:v>104876.29322048802</c:v>
                </c:pt>
                <c:pt idx="44">
                  <c:v>115622.649776174</c:v>
                </c:pt>
                <c:pt idx="45">
                  <c:v>126268.82005819544</c:v>
                </c:pt>
                <c:pt idx="46">
                  <c:v>136810.97025047999</c:v>
                </c:pt>
                <c:pt idx="47">
                  <c:v>147245.285295971</c:v>
                </c:pt>
                <c:pt idx="48">
                  <c:v>157567.94351221598</c:v>
                </c:pt>
                <c:pt idx="49">
                  <c:v>167775.10298124907</c:v>
                </c:pt>
                <c:pt idx="50">
                  <c:v>177862.89348040568</c:v>
                </c:pt>
                <c:pt idx="51">
                  <c:v>187827.41294916987</c:v>
                </c:pt>
                <c:pt idx="52">
                  <c:v>197664.72526472699</c:v>
                </c:pt>
                <c:pt idx="53">
                  <c:v>207370.85878356599</c:v>
                </c:pt>
                <c:pt idx="54">
                  <c:v>216941.8060812414</c:v>
                </c:pt>
                <c:pt idx="55">
                  <c:v>226373.52217793211</c:v>
                </c:pt>
                <c:pt idx="56">
                  <c:v>235661.92321918998</c:v>
                </c:pt>
                <c:pt idx="57">
                  <c:v>244802.88447135268</c:v>
                </c:pt>
                <c:pt idx="58">
                  <c:v>253792.23717241784</c:v>
                </c:pt>
                <c:pt idx="59">
                  <c:v>262625.76465431001</c:v>
                </c:pt>
                <c:pt idx="60">
                  <c:v>271299.19782146084</c:v>
                </c:pt>
                <c:pt idx="61">
                  <c:v>279808.20887621399</c:v>
                </c:pt>
                <c:pt idx="62">
                  <c:v>288148.40428637742</c:v>
                </c:pt>
                <c:pt idx="63">
                  <c:v>296315.31613396422</c:v>
                </c:pt>
                <c:pt idx="64">
                  <c:v>304304.39147209498</c:v>
                </c:pt>
                <c:pt idx="65">
                  <c:v>312110.98027128511</c:v>
                </c:pt>
              </c:numCache>
            </c:numRef>
          </c:val>
        </c:ser>
        <c:ser>
          <c:idx val="17"/>
          <c:order val="17"/>
          <c:tx>
            <c:strRef>
              <c:f>'A = 300 MAX lunar dist'!$T$2</c:f>
              <c:strCache>
                <c:ptCount val="1"/>
                <c:pt idx="0">
                  <c:v>3.17</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dist'!$T$3:$T$68</c:f>
              <c:numCache>
                <c:formatCode>General</c:formatCode>
                <c:ptCount val="66"/>
                <c:pt idx="0">
                  <c:v>387701.09676675301</c:v>
                </c:pt>
                <c:pt idx="1">
                  <c:v>386266.660501584</c:v>
                </c:pt>
                <c:pt idx="2">
                  <c:v>384607.37525448069</c:v>
                </c:pt>
                <c:pt idx="3">
                  <c:v>382675.66793887987</c:v>
                </c:pt>
                <c:pt idx="4">
                  <c:v>380409.487976567</c:v>
                </c:pt>
                <c:pt idx="5">
                  <c:v>377724.22066223022</c:v>
                </c:pt>
                <c:pt idx="6">
                  <c:v>374495.04446244286</c:v>
                </c:pt>
                <c:pt idx="7">
                  <c:v>370505.17510843085</c:v>
                </c:pt>
                <c:pt idx="8">
                  <c:v>291554.19854718784</c:v>
                </c:pt>
                <c:pt idx="9">
                  <c:v>279970.21569458005</c:v>
                </c:pt>
                <c:pt idx="10">
                  <c:v>268887.80856802996</c:v>
                </c:pt>
                <c:pt idx="11">
                  <c:v>258172.30330273299</c:v>
                </c:pt>
                <c:pt idx="12">
                  <c:v>247348.030126489</c:v>
                </c:pt>
                <c:pt idx="13">
                  <c:v>236399.35325021399</c:v>
                </c:pt>
                <c:pt idx="14">
                  <c:v>225333.876322183</c:v>
                </c:pt>
                <c:pt idx="15">
                  <c:v>214159.77721176812</c:v>
                </c:pt>
                <c:pt idx="16">
                  <c:v>202885.71475518256</c:v>
                </c:pt>
                <c:pt idx="17">
                  <c:v>191520.71932321356</c:v>
                </c:pt>
                <c:pt idx="18">
                  <c:v>180074.080917855</c:v>
                </c:pt>
                <c:pt idx="19">
                  <c:v>168555.23222252811</c:v>
                </c:pt>
                <c:pt idx="20">
                  <c:v>156973.64337286871</c:v>
                </c:pt>
                <c:pt idx="21">
                  <c:v>145338.72056308298</c:v>
                </c:pt>
                <c:pt idx="22">
                  <c:v>133659.72657028501</c:v>
                </c:pt>
                <c:pt idx="23">
                  <c:v>121945.7146316125</c:v>
                </c:pt>
                <c:pt idx="24">
                  <c:v>110205.48352325971</c:v>
                </c:pt>
                <c:pt idx="25">
                  <c:v>98447.557996393603</c:v>
                </c:pt>
                <c:pt idx="26">
                  <c:v>86680.193499510395</c:v>
                </c:pt>
                <c:pt idx="27">
                  <c:v>74911.421664629306</c:v>
                </c:pt>
                <c:pt idx="28">
                  <c:v>63149.169541403084</c:v>
                </c:pt>
                <c:pt idx="29">
                  <c:v>51401.5466854103</c:v>
                </c:pt>
                <c:pt idx="30">
                  <c:v>39677.621983950914</c:v>
                </c:pt>
                <c:pt idx="31">
                  <c:v>27990.000108685996</c:v>
                </c:pt>
                <c:pt idx="32">
                  <c:v>16367.000757546837</c:v>
                </c:pt>
                <c:pt idx="33">
                  <c:v>4978.6293440142344</c:v>
                </c:pt>
                <c:pt idx="34">
                  <c:v>2753.9259689635101</c:v>
                </c:pt>
                <c:pt idx="35">
                  <c:v>14064.863679878301</c:v>
                </c:pt>
                <c:pt idx="36">
                  <c:v>25676.240639969499</c:v>
                </c:pt>
                <c:pt idx="37">
                  <c:v>37253.964764387274</c:v>
                </c:pt>
                <c:pt idx="38">
                  <c:v>48759.707129257084</c:v>
                </c:pt>
                <c:pt idx="39">
                  <c:v>60180.329236781901</c:v>
                </c:pt>
                <c:pt idx="40">
                  <c:v>71508.710612135357</c:v>
                </c:pt>
                <c:pt idx="41">
                  <c:v>82739.858991005327</c:v>
                </c:pt>
                <c:pt idx="42">
                  <c:v>93869.691822175693</c:v>
                </c:pt>
                <c:pt idx="43">
                  <c:v>104894.5472311917</c:v>
                </c:pt>
                <c:pt idx="44">
                  <c:v>115810.95601707367</c:v>
                </c:pt>
                <c:pt idx="45">
                  <c:v>126615.52555533402</c:v>
                </c:pt>
                <c:pt idx="46">
                  <c:v>137304.87798868777</c:v>
                </c:pt>
                <c:pt idx="47">
                  <c:v>147875.61680051353</c:v>
                </c:pt>
                <c:pt idx="48">
                  <c:v>158324.30905159799</c:v>
                </c:pt>
                <c:pt idx="49">
                  <c:v>168647.47650251299</c:v>
                </c:pt>
                <c:pt idx="50">
                  <c:v>178841.59151701143</c:v>
                </c:pt>
                <c:pt idx="51">
                  <c:v>188903.075630748</c:v>
                </c:pt>
                <c:pt idx="52">
                  <c:v>198828.29954486253</c:v>
                </c:pt>
                <c:pt idx="53">
                  <c:v>208613.58386631298</c:v>
                </c:pt>
                <c:pt idx="54">
                  <c:v>218255.198833792</c:v>
                </c:pt>
                <c:pt idx="55">
                  <c:v>227749.36491435068</c:v>
                </c:pt>
                <c:pt idx="56">
                  <c:v>237092.25214197914</c:v>
                </c:pt>
                <c:pt idx="57">
                  <c:v>246279.978573275</c:v>
                </c:pt>
                <c:pt idx="58">
                  <c:v>255308.60839870811</c:v>
                </c:pt>
                <c:pt idx="59">
                  <c:v>264174.14891712589</c:v>
                </c:pt>
                <c:pt idx="60">
                  <c:v>272872.54611866397</c:v>
                </c:pt>
                <c:pt idx="61">
                  <c:v>281399.67965699901</c:v>
                </c:pt>
                <c:pt idx="62">
                  <c:v>289751.35601031285</c:v>
                </c:pt>
                <c:pt idx="63">
                  <c:v>297923.30022632686</c:v>
                </c:pt>
                <c:pt idx="64">
                  <c:v>305911.14617508044</c:v>
                </c:pt>
                <c:pt idx="65">
                  <c:v>313710.42406132905</c:v>
                </c:pt>
              </c:numCache>
            </c:numRef>
          </c:val>
        </c:ser>
        <c:ser>
          <c:idx val="18"/>
          <c:order val="18"/>
          <c:tx>
            <c:strRef>
              <c:f>'A = 300 MAX lunar dist'!$U$2</c:f>
              <c:strCache>
                <c:ptCount val="1"/>
                <c:pt idx="0">
                  <c:v>3.18</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dist'!$U$3:$U$68</c:f>
              <c:numCache>
                <c:formatCode>General</c:formatCode>
                <c:ptCount val="66"/>
                <c:pt idx="0">
                  <c:v>387536.37976759853</c:v>
                </c:pt>
                <c:pt idx="1">
                  <c:v>386061.64176881494</c:v>
                </c:pt>
                <c:pt idx="2">
                  <c:v>384350.30211813399</c:v>
                </c:pt>
                <c:pt idx="3">
                  <c:v>382350.64063035784</c:v>
                </c:pt>
                <c:pt idx="4">
                  <c:v>379994.47540106211</c:v>
                </c:pt>
                <c:pt idx="5">
                  <c:v>377187.45349998021</c:v>
                </c:pt>
                <c:pt idx="6">
                  <c:v>373787.10765742086</c:v>
                </c:pt>
                <c:pt idx="7">
                  <c:v>369533.47486372542</c:v>
                </c:pt>
                <c:pt idx="8">
                  <c:v>310292.39395151997</c:v>
                </c:pt>
                <c:pt idx="9">
                  <c:v>298583.81146569084</c:v>
                </c:pt>
                <c:pt idx="10">
                  <c:v>286782.64169086103</c:v>
                </c:pt>
                <c:pt idx="11">
                  <c:v>274895.95411736524</c:v>
                </c:pt>
                <c:pt idx="12">
                  <c:v>262931.20742927701</c:v>
                </c:pt>
                <c:pt idx="13">
                  <c:v>250896.15263554201</c:v>
                </c:pt>
                <c:pt idx="14">
                  <c:v>238798.732557043</c:v>
                </c:pt>
                <c:pt idx="15">
                  <c:v>226646.98324298</c:v>
                </c:pt>
                <c:pt idx="16">
                  <c:v>214448.942832361</c:v>
                </c:pt>
                <c:pt idx="17">
                  <c:v>202212.571070476</c:v>
                </c:pt>
                <c:pt idx="18">
                  <c:v>189945.68214845911</c:v>
                </c:pt>
                <c:pt idx="19">
                  <c:v>177655.89498825447</c:v>
                </c:pt>
                <c:pt idx="20">
                  <c:v>165350.59604214595</c:v>
                </c:pt>
                <c:pt idx="21">
                  <c:v>153036.916364584</c:v>
                </c:pt>
                <c:pt idx="22">
                  <c:v>140721.72227152617</c:v>
                </c:pt>
                <c:pt idx="23">
                  <c:v>128411.61743960901</c:v>
                </c:pt>
                <c:pt idx="24">
                  <c:v>116112.952394494</c:v>
                </c:pt>
                <c:pt idx="25">
                  <c:v>103831.8470177</c:v>
                </c:pt>
                <c:pt idx="26">
                  <c:v>91574.223305745894</c:v>
                </c:pt>
                <c:pt idx="27">
                  <c:v>79345.860932934927</c:v>
                </c:pt>
                <c:pt idx="28">
                  <c:v>67152.495870611398</c:v>
                </c:pt>
                <c:pt idx="29">
                  <c:v>55000.029122038984</c:v>
                </c:pt>
                <c:pt idx="30">
                  <c:v>42895.0555112765</c:v>
                </c:pt>
                <c:pt idx="31">
                  <c:v>30846.534083316401</c:v>
                </c:pt>
                <c:pt idx="32">
                  <c:v>18873.171223987491</c:v>
                </c:pt>
                <c:pt idx="33">
                  <c:v>7067.6157484276464</c:v>
                </c:pt>
                <c:pt idx="34">
                  <c:v>1409.9372739012263</c:v>
                </c:pt>
                <c:pt idx="35">
                  <c:v>12804.370081101</c:v>
                </c:pt>
                <c:pt idx="36">
                  <c:v>24650.771228657992</c:v>
                </c:pt>
                <c:pt idx="37">
                  <c:v>36449.686735198338</c:v>
                </c:pt>
                <c:pt idx="38">
                  <c:v>48162.881270633785</c:v>
                </c:pt>
                <c:pt idx="39">
                  <c:v>59778.480729132098</c:v>
                </c:pt>
                <c:pt idx="40">
                  <c:v>71290.267945788801</c:v>
                </c:pt>
                <c:pt idx="41">
                  <c:v>82693.897608809013</c:v>
                </c:pt>
                <c:pt idx="42">
                  <c:v>93985.779969584808</c:v>
                </c:pt>
                <c:pt idx="43">
                  <c:v>105162.65148043346</c:v>
                </c:pt>
                <c:pt idx="44">
                  <c:v>116221.38128747694</c:v>
                </c:pt>
                <c:pt idx="45">
                  <c:v>127158.87590846728</c:v>
                </c:pt>
                <c:pt idx="46">
                  <c:v>137972.02987226899</c:v>
                </c:pt>
                <c:pt idx="47">
                  <c:v>148657.69994396777</c:v>
                </c:pt>
                <c:pt idx="48">
                  <c:v>159212.69248145001</c:v>
                </c:pt>
                <c:pt idx="49">
                  <c:v>169633.757002103</c:v>
                </c:pt>
                <c:pt idx="50">
                  <c:v>179917.58464733799</c:v>
                </c:pt>
                <c:pt idx="51">
                  <c:v>190060.80785781011</c:v>
                </c:pt>
                <c:pt idx="52">
                  <c:v>200060.00148850147</c:v>
                </c:pt>
                <c:pt idx="53">
                  <c:v>209911.6832790531</c:v>
                </c:pt>
                <c:pt idx="54">
                  <c:v>219612.31553589398</c:v>
                </c:pt>
                <c:pt idx="55">
                  <c:v>229158.30493748898</c:v>
                </c:pt>
                <c:pt idx="56">
                  <c:v>238546.00248044298</c:v>
                </c:pt>
                <c:pt idx="57">
                  <c:v>247771.70268215699</c:v>
                </c:pt>
                <c:pt idx="58">
                  <c:v>256831.64157363199</c:v>
                </c:pt>
                <c:pt idx="59">
                  <c:v>265721.99376353598</c:v>
                </c:pt>
                <c:pt idx="60">
                  <c:v>274438.86882490513</c:v>
                </c:pt>
                <c:pt idx="61">
                  <c:v>282978.30589633394</c:v>
                </c:pt>
                <c:pt idx="62">
                  <c:v>291336.26729064499</c:v>
                </c:pt>
                <c:pt idx="63">
                  <c:v>299508.630534617</c:v>
                </c:pt>
                <c:pt idx="64">
                  <c:v>307491.17819692253</c:v>
                </c:pt>
                <c:pt idx="65">
                  <c:v>315279.58620621101</c:v>
                </c:pt>
              </c:numCache>
            </c:numRef>
          </c:val>
        </c:ser>
        <c:ser>
          <c:idx val="19"/>
          <c:order val="19"/>
          <c:tx>
            <c:strRef>
              <c:f>'A = 300 MAX lunar dist'!$V$2</c:f>
              <c:strCache>
                <c:ptCount val="1"/>
                <c:pt idx="0">
                  <c:v>3.19</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dist'!$V$3:$V$68</c:f>
              <c:numCache>
                <c:formatCode>General</c:formatCode>
                <c:ptCount val="66"/>
                <c:pt idx="0">
                  <c:v>387366.77114492602</c:v>
                </c:pt>
                <c:pt idx="1">
                  <c:v>385849.81839238794</c:v>
                </c:pt>
                <c:pt idx="2">
                  <c:v>384083.70045901102</c:v>
                </c:pt>
                <c:pt idx="3">
                  <c:v>382012.16269108403</c:v>
                </c:pt>
                <c:pt idx="4">
                  <c:v>379560.26511792198</c:v>
                </c:pt>
                <c:pt idx="5">
                  <c:v>376622.79601791111</c:v>
                </c:pt>
                <c:pt idx="6">
                  <c:v>373037.19799295685</c:v>
                </c:pt>
                <c:pt idx="7">
                  <c:v>368491.12555134401</c:v>
                </c:pt>
                <c:pt idx="8">
                  <c:v>325693.19545959285</c:v>
                </c:pt>
                <c:pt idx="9">
                  <c:v>312972.45077087497</c:v>
                </c:pt>
                <c:pt idx="10">
                  <c:v>300208.77624603902</c:v>
                </c:pt>
                <c:pt idx="11">
                  <c:v>287409.09900886536</c:v>
                </c:pt>
                <c:pt idx="12">
                  <c:v>274580.25569985411</c:v>
                </c:pt>
                <c:pt idx="13">
                  <c:v>261728.93246003898</c:v>
                </c:pt>
                <c:pt idx="14">
                  <c:v>248861.62130391711</c:v>
                </c:pt>
                <c:pt idx="15">
                  <c:v>235984.59248574701</c:v>
                </c:pt>
                <c:pt idx="16">
                  <c:v>223103.87957225365</c:v>
                </c:pt>
                <c:pt idx="17">
                  <c:v>210225.27852220801</c:v>
                </c:pt>
                <c:pt idx="18">
                  <c:v>197354.35254014799</c:v>
                </c:pt>
                <c:pt idx="19">
                  <c:v>184496.44520479499</c:v>
                </c:pt>
                <c:pt idx="20">
                  <c:v>171656.69592891156</c:v>
                </c:pt>
                <c:pt idx="21">
                  <c:v>158840.058673402</c:v>
                </c:pt>
                <c:pt idx="22">
                  <c:v>146051.32139010643</c:v>
                </c:pt>
                <c:pt idx="23">
                  <c:v>133295.12763598401</c:v>
                </c:pt>
                <c:pt idx="24">
                  <c:v>120575.995180336</c:v>
                </c:pt>
                <c:pt idx="25">
                  <c:v>107898.34207190191</c:v>
                </c:pt>
                <c:pt idx="26">
                  <c:v>95266.513600558988</c:v>
                </c:pt>
                <c:pt idx="27">
                  <c:v>82684.824285362018</c:v>
                </c:pt>
                <c:pt idx="28">
                  <c:v>70157.629541326198</c:v>
                </c:pt>
                <c:pt idx="29">
                  <c:v>57689.476515329319</c:v>
                </c:pt>
                <c:pt idx="30">
                  <c:v>45285.484973601197</c:v>
                </c:pt>
                <c:pt idx="31">
                  <c:v>32952.532507351199</c:v>
                </c:pt>
                <c:pt idx="32">
                  <c:v>20704.303522144801</c:v>
                </c:pt>
                <c:pt idx="33">
                  <c:v>8601.1113048142106</c:v>
                </c:pt>
                <c:pt idx="34">
                  <c:v>613.68142980977291</c:v>
                </c:pt>
                <c:pt idx="35">
                  <c:v>12000.591108614402</c:v>
                </c:pt>
                <c:pt idx="36">
                  <c:v>24041.438634534399</c:v>
                </c:pt>
                <c:pt idx="37">
                  <c:v>36022.671357623185</c:v>
                </c:pt>
                <c:pt idx="38">
                  <c:v>47907.4244037389</c:v>
                </c:pt>
                <c:pt idx="39">
                  <c:v>59684.956806941569</c:v>
                </c:pt>
                <c:pt idx="40">
                  <c:v>71349.703065060879</c:v>
                </c:pt>
                <c:pt idx="41">
                  <c:v>82897.730791405207</c:v>
                </c:pt>
                <c:pt idx="42">
                  <c:v>94325.739056390594</c:v>
                </c:pt>
                <c:pt idx="43">
                  <c:v>105630.68530553028</c:v>
                </c:pt>
                <c:pt idx="44">
                  <c:v>116809.62138217526</c:v>
                </c:pt>
                <c:pt idx="45">
                  <c:v>127859.614358053</c:v>
                </c:pt>
                <c:pt idx="46">
                  <c:v>138777.706542592</c:v>
                </c:pt>
                <c:pt idx="47">
                  <c:v>149560.89527123401</c:v>
                </c:pt>
                <c:pt idx="48">
                  <c:v>160206.12273750099</c:v>
                </c:pt>
                <c:pt idx="49">
                  <c:v>170710.27251282899</c:v>
                </c:pt>
                <c:pt idx="50">
                  <c:v>181070.16791390753</c:v>
                </c:pt>
                <c:pt idx="51">
                  <c:v>191282.57265280501</c:v>
                </c:pt>
                <c:pt idx="52">
                  <c:v>201344.191824696</c:v>
                </c:pt>
                <c:pt idx="53">
                  <c:v>211251.67344031253</c:v>
                </c:pt>
                <c:pt idx="54">
                  <c:v>221001.608603648</c:v>
                </c:pt>
                <c:pt idx="55">
                  <c:v>230590.53246603298</c:v>
                </c:pt>
                <c:pt idx="56">
                  <c:v>240014.92377306701</c:v>
                </c:pt>
                <c:pt idx="57">
                  <c:v>249271.20371037</c:v>
                </c:pt>
                <c:pt idx="58">
                  <c:v>258355.73406161804</c:v>
                </c:pt>
                <c:pt idx="59">
                  <c:v>267264.81448850298</c:v>
                </c:pt>
                <c:pt idx="60">
                  <c:v>275994.67830851785</c:v>
                </c:pt>
                <c:pt idx="61">
                  <c:v>284541.48751592723</c:v>
                </c:pt>
                <c:pt idx="62">
                  <c:v>292901.326198906</c:v>
                </c:pt>
                <c:pt idx="63">
                  <c:v>301070.19226839585</c:v>
                </c:pt>
                <c:pt idx="64">
                  <c:v>309043.98773145</c:v>
                </c:pt>
                <c:pt idx="65">
                  <c:v>316818.50611146411</c:v>
                </c:pt>
              </c:numCache>
            </c:numRef>
          </c:val>
        </c:ser>
        <c:ser>
          <c:idx val="20"/>
          <c:order val="20"/>
          <c:tx>
            <c:strRef>
              <c:f>'A = 300 MAX lunar dist'!$W$2</c:f>
              <c:strCache>
                <c:ptCount val="1"/>
                <c:pt idx="0">
                  <c:v>3.2</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dist'!$W$3:$W$68</c:f>
              <c:numCache>
                <c:formatCode>General</c:formatCode>
                <c:ptCount val="66"/>
                <c:pt idx="0">
                  <c:v>387192.03905727505</c:v>
                </c:pt>
                <c:pt idx="1">
                  <c:v>385630.84249842999</c:v>
                </c:pt>
                <c:pt idx="2">
                  <c:v>383807.04906609189</c:v>
                </c:pt>
                <c:pt idx="3">
                  <c:v>381659.45639193401</c:v>
                </c:pt>
                <c:pt idx="4">
                  <c:v>379105.702661741</c:v>
                </c:pt>
                <c:pt idx="5">
                  <c:v>376028.55148114508</c:v>
                </c:pt>
                <c:pt idx="6">
                  <c:v>372242.86619594594</c:v>
                </c:pt>
                <c:pt idx="7">
                  <c:v>367374.130320383</c:v>
                </c:pt>
                <c:pt idx="8">
                  <c:v>336923.69190438482</c:v>
                </c:pt>
                <c:pt idx="9">
                  <c:v>323468.210137402</c:v>
                </c:pt>
                <c:pt idx="10">
                  <c:v>310012.88656217523</c:v>
                </c:pt>
                <c:pt idx="11">
                  <c:v>296562.27332304511</c:v>
                </c:pt>
                <c:pt idx="12">
                  <c:v>283120.70921777736</c:v>
                </c:pt>
                <c:pt idx="13">
                  <c:v>269692.35047014401</c:v>
                </c:pt>
                <c:pt idx="14">
                  <c:v>256281.20077902111</c:v>
                </c:pt>
                <c:pt idx="15">
                  <c:v>242891.13873371301</c:v>
                </c:pt>
                <c:pt idx="16">
                  <c:v>229525.94090621811</c:v>
                </c:pt>
                <c:pt idx="17">
                  <c:v>216189.30345805141</c:v>
                </c:pt>
                <c:pt idx="18">
                  <c:v>202884.85818320868</c:v>
                </c:pt>
                <c:pt idx="19">
                  <c:v>189616.18712083017</c:v>
                </c:pt>
                <c:pt idx="20">
                  <c:v>176386.834344676</c:v>
                </c:pt>
                <c:pt idx="21">
                  <c:v>163200.31498523199</c:v>
                </c:pt>
                <c:pt idx="22">
                  <c:v>150060.12481348368</c:v>
                </c:pt>
                <c:pt idx="23">
                  <c:v>136969.74703966812</c:v>
                </c:pt>
                <c:pt idx="24">
                  <c:v>123932.65895844741</c:v>
                </c:pt>
                <c:pt idx="25">
                  <c:v>110952.343652504</c:v>
                </c:pt>
                <c:pt idx="26">
                  <c:v>98032.301904202395</c:v>
                </c:pt>
                <c:pt idx="27">
                  <c:v>85176.077439365006</c:v>
                </c:pt>
                <c:pt idx="28">
                  <c:v>72387.305670506801</c:v>
                </c:pt>
                <c:pt idx="29">
                  <c:v>59669.824761354685</c:v>
                </c:pt>
                <c:pt idx="30">
                  <c:v>47027.964420631099</c:v>
                </c:pt>
                <c:pt idx="31">
                  <c:v>34467.446300396346</c:v>
                </c:pt>
                <c:pt idx="32">
                  <c:v>21999.148881279321</c:v>
                </c:pt>
                <c:pt idx="33">
                  <c:v>9667.2391759700804</c:v>
                </c:pt>
                <c:pt idx="34">
                  <c:v>223.90055535662199</c:v>
                </c:pt>
                <c:pt idx="35">
                  <c:v>11560.615302130916</c:v>
                </c:pt>
                <c:pt idx="36">
                  <c:v>23764.458108459399</c:v>
                </c:pt>
                <c:pt idx="37">
                  <c:v>35897.6660469954</c:v>
                </c:pt>
                <c:pt idx="38">
                  <c:v>47925.852607126915</c:v>
                </c:pt>
                <c:pt idx="39">
                  <c:v>59839.290964332475</c:v>
                </c:pt>
                <c:pt idx="40">
                  <c:v>71632.881666488291</c:v>
                </c:pt>
                <c:pt idx="41">
                  <c:v>83302.939875690718</c:v>
                </c:pt>
                <c:pt idx="42">
                  <c:v>94846.312907011379</c:v>
                </c:pt>
                <c:pt idx="43">
                  <c:v>106260.058141063</c:v>
                </c:pt>
                <c:pt idx="44">
                  <c:v>117541.30388770274</c:v>
                </c:pt>
                <c:pt idx="45">
                  <c:v>128687.18309279902</c:v>
                </c:pt>
                <c:pt idx="46">
                  <c:v>139694.80039648165</c:v>
                </c:pt>
                <c:pt idx="47">
                  <c:v>150561.21538231353</c:v>
                </c:pt>
                <c:pt idx="48">
                  <c:v>161283.435122016</c:v>
                </c:pt>
                <c:pt idx="49">
                  <c:v>171858.41052167999</c:v>
                </c:pt>
                <c:pt idx="50">
                  <c:v>182283.03598570853</c:v>
                </c:pt>
                <c:pt idx="51">
                  <c:v>192554.14964128262</c:v>
                </c:pt>
                <c:pt idx="52">
                  <c:v>202668.53451063443</c:v>
                </c:pt>
                <c:pt idx="53">
                  <c:v>212622.91879922201</c:v>
                </c:pt>
                <c:pt idx="54">
                  <c:v>222413.97724197662</c:v>
                </c:pt>
                <c:pt idx="55">
                  <c:v>232038.33052194398</c:v>
                </c:pt>
                <c:pt idx="56">
                  <c:v>241492.54499471601</c:v>
                </c:pt>
                <c:pt idx="57">
                  <c:v>250773.13137991959</c:v>
                </c:pt>
                <c:pt idx="58">
                  <c:v>259876.54260159499</c:v>
                </c:pt>
                <c:pt idx="59">
                  <c:v>268799.17048327642</c:v>
                </c:pt>
                <c:pt idx="60">
                  <c:v>277537.34187056986</c:v>
                </c:pt>
                <c:pt idx="61">
                  <c:v>286087.31306455086</c:v>
                </c:pt>
                <c:pt idx="62">
                  <c:v>294445.26307362516</c:v>
                </c:pt>
                <c:pt idx="63">
                  <c:v>302607.28543528501</c:v>
                </c:pt>
                <c:pt idx="64">
                  <c:v>310569.37768854602</c:v>
                </c:pt>
                <c:pt idx="65">
                  <c:v>318327.42930598202</c:v>
                </c:pt>
              </c:numCache>
            </c:numRef>
          </c:val>
        </c:ser>
        <c:ser>
          <c:idx val="21"/>
          <c:order val="21"/>
          <c:tx>
            <c:strRef>
              <c:f>'A = 300 MAX lunar dist'!$X$2</c:f>
              <c:strCache>
                <c:ptCount val="1"/>
                <c:pt idx="0">
                  <c:v>3.21</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dist'!$X$3:$X$68</c:f>
              <c:numCache>
                <c:formatCode>General</c:formatCode>
                <c:ptCount val="66"/>
                <c:pt idx="0">
                  <c:v>387011.93887589185</c:v>
                </c:pt>
                <c:pt idx="1">
                  <c:v>385404.34721545386</c:v>
                </c:pt>
                <c:pt idx="2">
                  <c:v>383519.80052873789</c:v>
                </c:pt>
                <c:pt idx="3">
                  <c:v>381291.71155868686</c:v>
                </c:pt>
                <c:pt idx="4">
                  <c:v>378629.60972402559</c:v>
                </c:pt>
                <c:pt idx="5">
                  <c:v>375403.07142317097</c:v>
                </c:pt>
                <c:pt idx="6">
                  <c:v>371402.07782111259</c:v>
                </c:pt>
                <c:pt idx="7">
                  <c:v>366181.64125351486</c:v>
                </c:pt>
                <c:pt idx="8">
                  <c:v>344649.62570491387</c:v>
                </c:pt>
                <c:pt idx="9">
                  <c:v>330755.72656405001</c:v>
                </c:pt>
                <c:pt idx="10">
                  <c:v>316882.35107960203</c:v>
                </c:pt>
                <c:pt idx="11">
                  <c:v>303032.30732275301</c:v>
                </c:pt>
                <c:pt idx="12">
                  <c:v>289208.41582377424</c:v>
                </c:pt>
                <c:pt idx="13">
                  <c:v>275413.52280047786</c:v>
                </c:pt>
                <c:pt idx="14">
                  <c:v>261650.50552928011</c:v>
                </c:pt>
                <c:pt idx="15">
                  <c:v>247922.27520042553</c:v>
                </c:pt>
                <c:pt idx="16">
                  <c:v>234231.77782943321</c:v>
                </c:pt>
                <c:pt idx="17">
                  <c:v>220581.994345774</c:v>
                </c:pt>
                <c:pt idx="18">
                  <c:v>206975.93943296437</c:v>
                </c:pt>
                <c:pt idx="19">
                  <c:v>193416.66050817099</c:v>
                </c:pt>
                <c:pt idx="20">
                  <c:v>179907.23703656511</c:v>
                </c:pt>
                <c:pt idx="21">
                  <c:v>166450.77691166571</c:v>
                </c:pt>
                <c:pt idx="22">
                  <c:v>153050.419207011</c:v>
                </c:pt>
                <c:pt idx="23">
                  <c:v>139709.32973266431</c:v>
                </c:pt>
                <c:pt idx="24">
                  <c:v>126430.704107057</c:v>
                </c:pt>
                <c:pt idx="25">
                  <c:v>113217.770359562</c:v>
                </c:pt>
                <c:pt idx="26">
                  <c:v>100073.79579348702</c:v>
                </c:pt>
                <c:pt idx="27">
                  <c:v>87002.103790379013</c:v>
                </c:pt>
                <c:pt idx="28">
                  <c:v>74006.110835409228</c:v>
                </c:pt>
                <c:pt idx="29">
                  <c:v>61089.414491713076</c:v>
                </c:pt>
                <c:pt idx="30">
                  <c:v>48256.025835477012</c:v>
                </c:pt>
                <c:pt idx="31">
                  <c:v>35511.093814396547</c:v>
                </c:pt>
                <c:pt idx="32">
                  <c:v>22863.904308132205</c:v>
                </c:pt>
                <c:pt idx="33">
                  <c:v>10349.696331997666</c:v>
                </c:pt>
                <c:pt idx="34">
                  <c:v>80.024417107090684</c:v>
                </c:pt>
                <c:pt idx="35">
                  <c:v>11414.08874504191</c:v>
                </c:pt>
                <c:pt idx="36">
                  <c:v>23755.9043085058</c:v>
                </c:pt>
                <c:pt idx="37">
                  <c:v>36017.007827363675</c:v>
                </c:pt>
                <c:pt idx="38">
                  <c:v>48166.241567471276</c:v>
                </c:pt>
                <c:pt idx="39">
                  <c:v>60194.770635240202</c:v>
                </c:pt>
                <c:pt idx="40">
                  <c:v>72097.819763215404</c:v>
                </c:pt>
                <c:pt idx="41">
                  <c:v>83871.833847383299</c:v>
                </c:pt>
                <c:pt idx="42">
                  <c:v>95513.710767669618</c:v>
                </c:pt>
                <c:pt idx="43">
                  <c:v>107020.52456866408</c:v>
                </c:pt>
                <c:pt idx="44">
                  <c:v>118389.40712886699</c:v>
                </c:pt>
                <c:pt idx="45">
                  <c:v>129617.49221933665</c:v>
                </c:pt>
                <c:pt idx="46">
                  <c:v>140701.88759793443</c:v>
                </c:pt>
                <c:pt idx="47">
                  <c:v>151639.66120962601</c:v>
                </c:pt>
                <c:pt idx="48">
                  <c:v>162427.8342378434</c:v>
                </c:pt>
                <c:pt idx="49">
                  <c:v>173063.37873320599</c:v>
                </c:pt>
                <c:pt idx="50">
                  <c:v>183543.21641054447</c:v>
                </c:pt>
                <c:pt idx="51">
                  <c:v>193864.21894000808</c:v>
                </c:pt>
                <c:pt idx="52">
                  <c:v>204023.208398191</c:v>
                </c:pt>
                <c:pt idx="53">
                  <c:v>214016.95794825401</c:v>
                </c:pt>
                <c:pt idx="54">
                  <c:v>223842.19139203368</c:v>
                </c:pt>
                <c:pt idx="55">
                  <c:v>233495.58332612799</c:v>
                </c:pt>
                <c:pt idx="56">
                  <c:v>242973.75779044701</c:v>
                </c:pt>
                <c:pt idx="57">
                  <c:v>252273.28678032299</c:v>
                </c:pt>
                <c:pt idx="58">
                  <c:v>261390.68747289368</c:v>
                </c:pt>
                <c:pt idx="59">
                  <c:v>270322.41910499701</c:v>
                </c:pt>
                <c:pt idx="60">
                  <c:v>279064.87823114789</c:v>
                </c:pt>
                <c:pt idx="61">
                  <c:v>287614.39312599186</c:v>
                </c:pt>
                <c:pt idx="62">
                  <c:v>295967.2168492162</c:v>
                </c:pt>
                <c:pt idx="63">
                  <c:v>304119.51836617902</c:v>
                </c:pt>
                <c:pt idx="64">
                  <c:v>312067.37234433094</c:v>
                </c:pt>
                <c:pt idx="65">
                  <c:v>319806.74594372598</c:v>
                </c:pt>
              </c:numCache>
            </c:numRef>
          </c:val>
        </c:ser>
        <c:ser>
          <c:idx val="22"/>
          <c:order val="22"/>
          <c:tx>
            <c:strRef>
              <c:f>'A = 300 MAX lunar dist'!$Y$2</c:f>
              <c:strCache>
                <c:ptCount val="1"/>
                <c:pt idx="0">
                  <c:v>3.22</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dist'!$Y$3:$Y$68</c:f>
              <c:numCache>
                <c:formatCode>General</c:formatCode>
                <c:ptCount val="66"/>
                <c:pt idx="0">
                  <c:v>386826.21297245502</c:v>
                </c:pt>
                <c:pt idx="1">
                  <c:v>385169.94673689484</c:v>
                </c:pt>
                <c:pt idx="2">
                  <c:v>383221.381792459</c:v>
                </c:pt>
                <c:pt idx="3">
                  <c:v>380908.09158888622</c:v>
                </c:pt>
                <c:pt idx="4">
                  <c:v>378130.80543265701</c:v>
                </c:pt>
                <c:pt idx="5">
                  <c:v>374744.82959411101</c:v>
                </c:pt>
                <c:pt idx="6">
                  <c:v>370513.51875861653</c:v>
                </c:pt>
                <c:pt idx="7">
                  <c:v>364919.04787002999</c:v>
                </c:pt>
                <c:pt idx="8">
                  <c:v>349403.61348038504</c:v>
                </c:pt>
                <c:pt idx="9">
                  <c:v>335411.03085230786</c:v>
                </c:pt>
                <c:pt idx="10">
                  <c:v>321399.55021755397</c:v>
                </c:pt>
                <c:pt idx="11">
                  <c:v>307386.76394660497</c:v>
                </c:pt>
                <c:pt idx="12">
                  <c:v>293384.10052722401</c:v>
                </c:pt>
                <c:pt idx="13">
                  <c:v>279399.92074556602</c:v>
                </c:pt>
                <c:pt idx="14">
                  <c:v>265440.86631671502</c:v>
                </c:pt>
                <c:pt idx="15">
                  <c:v>251512.53641908462</c:v>
                </c:pt>
                <c:pt idx="16">
                  <c:v>237619.86346682304</c:v>
                </c:pt>
                <c:pt idx="17">
                  <c:v>223767.3355125931</c:v>
                </c:pt>
                <c:pt idx="18">
                  <c:v>209959.13491581101</c:v>
                </c:pt>
                <c:pt idx="19">
                  <c:v>196199.23028887811</c:v>
                </c:pt>
                <c:pt idx="20">
                  <c:v>182491.43647877465</c:v>
                </c:pt>
                <c:pt idx="21">
                  <c:v>168839.4580047944</c:v>
                </c:pt>
                <c:pt idx="22">
                  <c:v>155246.91859129799</c:v>
                </c:pt>
                <c:pt idx="23">
                  <c:v>141717.38406629988</c:v>
                </c:pt>
                <c:pt idx="24">
                  <c:v>128254.38103980799</c:v>
                </c:pt>
                <c:pt idx="25">
                  <c:v>114861.40987704956</c:v>
                </c:pt>
                <c:pt idx="26">
                  <c:v>101541.96278537948</c:v>
                </c:pt>
                <c:pt idx="27">
                  <c:v>88299.544255368979</c:v>
                </c:pt>
                <c:pt idx="28">
                  <c:v>75137.708974608002</c:v>
                </c:pt>
                <c:pt idx="29">
                  <c:v>62060.140358495839</c:v>
                </c:pt>
                <c:pt idx="30">
                  <c:v>49070.850433751002</c:v>
                </c:pt>
                <c:pt idx="31">
                  <c:v>36174.792414404103</c:v>
                </c:pt>
                <c:pt idx="32">
                  <c:v>23380.378720615001</c:v>
                </c:pt>
                <c:pt idx="33">
                  <c:v>10717.64497013246</c:v>
                </c:pt>
                <c:pt idx="34">
                  <c:v>49.168577889749102</c:v>
                </c:pt>
                <c:pt idx="35">
                  <c:v>11506.7868891869</c:v>
                </c:pt>
                <c:pt idx="36">
                  <c:v>23966.212017606729</c:v>
                </c:pt>
                <c:pt idx="37">
                  <c:v>36335.825967711964</c:v>
                </c:pt>
                <c:pt idx="38">
                  <c:v>48588.041018169199</c:v>
                </c:pt>
                <c:pt idx="39">
                  <c:v>60714.786714831404</c:v>
                </c:pt>
                <c:pt idx="40">
                  <c:v>72711.502713055306</c:v>
                </c:pt>
                <c:pt idx="41">
                  <c:v>84574.678914736462</c:v>
                </c:pt>
                <c:pt idx="42">
                  <c:v>96301.195443246499</c:v>
                </c:pt>
                <c:pt idx="43">
                  <c:v>107888.08565274843</c:v>
                </c:pt>
                <c:pt idx="44">
                  <c:v>119332.43505278426</c:v>
                </c:pt>
                <c:pt idx="45">
                  <c:v>130631.333457193</c:v>
                </c:pt>
                <c:pt idx="46">
                  <c:v>141781.85101892744</c:v>
                </c:pt>
                <c:pt idx="47">
                  <c:v>152781.02597277801</c:v>
                </c:pt>
                <c:pt idx="48">
                  <c:v>163625.85872003299</c:v>
                </c:pt>
                <c:pt idx="49">
                  <c:v>174313.30888148714</c:v>
                </c:pt>
                <c:pt idx="50">
                  <c:v>184840.29430252599</c:v>
                </c:pt>
                <c:pt idx="51">
                  <c:v>195203.69063733</c:v>
                </c:pt>
                <c:pt idx="52">
                  <c:v>205400.33141251537</c:v>
                </c:pt>
                <c:pt idx="53">
                  <c:v>215427.00746950501</c:v>
                </c:pt>
                <c:pt idx="54">
                  <c:v>225280.46710364</c:v>
                </c:pt>
                <c:pt idx="55">
                  <c:v>234957.414529776</c:v>
                </c:pt>
                <c:pt idx="56">
                  <c:v>244454.50886972001</c:v>
                </c:pt>
                <c:pt idx="57">
                  <c:v>253768.3616569984</c:v>
                </c:pt>
                <c:pt idx="58">
                  <c:v>262895.53415291104</c:v>
                </c:pt>
                <c:pt idx="59">
                  <c:v>271832.53325954411</c:v>
                </c:pt>
                <c:pt idx="60">
                  <c:v>280575.80682697985</c:v>
                </c:pt>
                <c:pt idx="61">
                  <c:v>289121.73762371897</c:v>
                </c:pt>
                <c:pt idx="62">
                  <c:v>297466.63581693301</c:v>
                </c:pt>
                <c:pt idx="63">
                  <c:v>305606.73022093286</c:v>
                </c:pt>
                <c:pt idx="64">
                  <c:v>313538.15709354682</c:v>
                </c:pt>
                <c:pt idx="65">
                  <c:v>321256.94729512185</c:v>
                </c:pt>
              </c:numCache>
            </c:numRef>
          </c:val>
        </c:ser>
        <c:ser>
          <c:idx val="23"/>
          <c:order val="23"/>
          <c:tx>
            <c:strRef>
              <c:f>'A = 300 MAX lunar dist'!$Z$2</c:f>
              <c:strCache>
                <c:ptCount val="1"/>
                <c:pt idx="0">
                  <c:v>3.23</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dist'!$Z$3:$Z$68</c:f>
              <c:numCache>
                <c:formatCode>General</c:formatCode>
                <c:ptCount val="66"/>
                <c:pt idx="0">
                  <c:v>386634.59016677522</c:v>
                </c:pt>
                <c:pt idx="1">
                  <c:v>384927.23595760699</c:v>
                </c:pt>
                <c:pt idx="2">
                  <c:v>382911.196420272</c:v>
                </c:pt>
                <c:pt idx="3">
                  <c:v>380507.74109407194</c:v>
                </c:pt>
                <c:pt idx="4">
                  <c:v>377608.13405456301</c:v>
                </c:pt>
                <c:pt idx="5">
                  <c:v>374052.517620667</c:v>
                </c:pt>
                <c:pt idx="6">
                  <c:v>369576.96228758286</c:v>
                </c:pt>
                <c:pt idx="7">
                  <c:v>363600.8328265475</c:v>
                </c:pt>
                <c:pt idx="8">
                  <c:v>351662.04044354102</c:v>
                </c:pt>
                <c:pt idx="9">
                  <c:v>337968.17318135698</c:v>
                </c:pt>
                <c:pt idx="10">
                  <c:v>324087.26799126586</c:v>
                </c:pt>
                <c:pt idx="11">
                  <c:v>310115.98422896198</c:v>
                </c:pt>
                <c:pt idx="12">
                  <c:v>296099.29241074022</c:v>
                </c:pt>
                <c:pt idx="13">
                  <c:v>282063.59722537099</c:v>
                </c:pt>
                <c:pt idx="14">
                  <c:v>268026.55588225398</c:v>
                </c:pt>
                <c:pt idx="15">
                  <c:v>254001.05713925499</c:v>
                </c:pt>
                <c:pt idx="16">
                  <c:v>239997.13621870501</c:v>
                </c:pt>
                <c:pt idx="17">
                  <c:v>226023.00483278968</c:v>
                </c:pt>
                <c:pt idx="18">
                  <c:v>212085.65121512098</c:v>
                </c:pt>
                <c:pt idx="19">
                  <c:v>198191.21162886653</c:v>
                </c:pt>
                <c:pt idx="20">
                  <c:v>184345.211166161</c:v>
                </c:pt>
                <c:pt idx="21">
                  <c:v>170552.72678317799</c:v>
                </c:pt>
                <c:pt idx="22">
                  <c:v>156818.49832955311</c:v>
                </c:pt>
                <c:pt idx="23">
                  <c:v>143147.01174458311</c:v>
                </c:pt>
                <c:pt idx="24">
                  <c:v>129542.55674886702</c:v>
                </c:pt>
                <c:pt idx="25">
                  <c:v>116009.27425849826</c:v>
                </c:pt>
                <c:pt idx="26">
                  <c:v>102551.194558152</c:v>
                </c:pt>
                <c:pt idx="27">
                  <c:v>89172.275221907927</c:v>
                </c:pt>
                <c:pt idx="28">
                  <c:v>75876.448314805093</c:v>
                </c:pt>
                <c:pt idx="29">
                  <c:v>62667.700404096497</c:v>
                </c:pt>
                <c:pt idx="30">
                  <c:v>49550.255392448613</c:v>
                </c:pt>
                <c:pt idx="31">
                  <c:v>36529.115421745475</c:v>
                </c:pt>
                <c:pt idx="32">
                  <c:v>23612.267508545297</c:v>
                </c:pt>
                <c:pt idx="33">
                  <c:v>10826.6880556992</c:v>
                </c:pt>
                <c:pt idx="34">
                  <c:v>80.262576481268027</c:v>
                </c:pt>
                <c:pt idx="35">
                  <c:v>11796.221084322016</c:v>
                </c:pt>
                <c:pt idx="36">
                  <c:v>24356.399986126729</c:v>
                </c:pt>
                <c:pt idx="37">
                  <c:v>36818.724001118986</c:v>
                </c:pt>
                <c:pt idx="38">
                  <c:v>49159.161939120197</c:v>
                </c:pt>
                <c:pt idx="39">
                  <c:v>61370.280087605264</c:v>
                </c:pt>
                <c:pt idx="40">
                  <c:v>73447.647593018148</c:v>
                </c:pt>
                <c:pt idx="41">
                  <c:v>85387.738335631293</c:v>
                </c:pt>
                <c:pt idx="42">
                  <c:v>97187.367315318799</c:v>
                </c:pt>
                <c:pt idx="43">
                  <c:v>108843.48795365899</c:v>
                </c:pt>
                <c:pt idx="44">
                  <c:v>120353.10527202697</c:v>
                </c:pt>
                <c:pt idx="45">
                  <c:v>131713.234523033</c:v>
                </c:pt>
                <c:pt idx="46">
                  <c:v>142920.88003289522</c:v>
                </c:pt>
                <c:pt idx="47">
                  <c:v>153973.02420864441</c:v>
                </c:pt>
                <c:pt idx="48">
                  <c:v>164866.62169038141</c:v>
                </c:pt>
                <c:pt idx="49">
                  <c:v>175598.59647371201</c:v>
                </c:pt>
                <c:pt idx="50">
                  <c:v>186165.840038316</c:v>
                </c:pt>
                <c:pt idx="51">
                  <c:v>196565.21051185811</c:v>
                </c:pt>
                <c:pt idx="52">
                  <c:v>206793.53209021999</c:v>
                </c:pt>
                <c:pt idx="53">
                  <c:v>216847.59417848301</c:v>
                </c:pt>
                <c:pt idx="54">
                  <c:v>226724.15019493201</c:v>
                </c:pt>
                <c:pt idx="55">
                  <c:v>236419.91637311611</c:v>
                </c:pt>
                <c:pt idx="56">
                  <c:v>245931.56932151853</c:v>
                </c:pt>
                <c:pt idx="57">
                  <c:v>255255.74383644899</c:v>
                </c:pt>
                <c:pt idx="58">
                  <c:v>264389.02907651028</c:v>
                </c:pt>
                <c:pt idx="59">
                  <c:v>273327.96461505111</c:v>
                </c:pt>
                <c:pt idx="60">
                  <c:v>282069.03504578001</c:v>
                </c:pt>
                <c:pt idx="61">
                  <c:v>290608.66352537996</c:v>
                </c:pt>
                <c:pt idx="62">
                  <c:v>298943.20422651502</c:v>
                </c:pt>
                <c:pt idx="63">
                  <c:v>307068.93268745317</c:v>
                </c:pt>
                <c:pt idx="64">
                  <c:v>314982.03483327036</c:v>
                </c:pt>
                <c:pt idx="65">
                  <c:v>322678.59312076698</c:v>
                </c:pt>
              </c:numCache>
            </c:numRef>
          </c:val>
        </c:ser>
        <c:ser>
          <c:idx val="24"/>
          <c:order val="24"/>
          <c:tx>
            <c:strRef>
              <c:f>'A = 300 MAX lunar dist'!$AA$2</c:f>
              <c:strCache>
                <c:ptCount val="1"/>
                <c:pt idx="0">
                  <c:v>3.24</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dist'!$AA$3:$AA$68</c:f>
              <c:numCache>
                <c:formatCode>General</c:formatCode>
                <c:ptCount val="66"/>
                <c:pt idx="0">
                  <c:v>386436.78546982224</c:v>
                </c:pt>
                <c:pt idx="1">
                  <c:v>384675.79124320723</c:v>
                </c:pt>
                <c:pt idx="2">
                  <c:v>382588.62700012699</c:v>
                </c:pt>
                <c:pt idx="3">
                  <c:v>380089.79721238423</c:v>
                </c:pt>
                <c:pt idx="4">
                  <c:v>377060.50137350801</c:v>
                </c:pt>
                <c:pt idx="5">
                  <c:v>373325.16015094984</c:v>
                </c:pt>
                <c:pt idx="6">
                  <c:v>368593.63313074899</c:v>
                </c:pt>
                <c:pt idx="7">
                  <c:v>362248.35134212702</c:v>
                </c:pt>
                <c:pt idx="8">
                  <c:v>351975.95260751422</c:v>
                </c:pt>
                <c:pt idx="9">
                  <c:v>338966.03986970411</c:v>
                </c:pt>
                <c:pt idx="10">
                  <c:v>325423.58539770602</c:v>
                </c:pt>
                <c:pt idx="11">
                  <c:v>311640.78378519899</c:v>
                </c:pt>
                <c:pt idx="12">
                  <c:v>297725.42078959802</c:v>
                </c:pt>
                <c:pt idx="13">
                  <c:v>283733.84538843302</c:v>
                </c:pt>
                <c:pt idx="14">
                  <c:v>269700.77858998202</c:v>
                </c:pt>
                <c:pt idx="15">
                  <c:v>255649.91547712899</c:v>
                </c:pt>
                <c:pt idx="16">
                  <c:v>241598.63365560811</c:v>
                </c:pt>
                <c:pt idx="17">
                  <c:v>227560.392370196</c:v>
                </c:pt>
                <c:pt idx="18">
                  <c:v>213546.074166615</c:v>
                </c:pt>
                <c:pt idx="19">
                  <c:v>199564.793694108</c:v>
                </c:pt>
                <c:pt idx="20">
                  <c:v>185624.40794899777</c:v>
                </c:pt>
                <c:pt idx="21">
                  <c:v>171731.855147505</c:v>
                </c:pt>
                <c:pt idx="22">
                  <c:v>157893.387120456</c:v>
                </c:pt>
                <c:pt idx="23">
                  <c:v>144114.730793542</c:v>
                </c:pt>
                <c:pt idx="24">
                  <c:v>130401.209247148</c:v>
                </c:pt>
                <c:pt idx="25">
                  <c:v>116757.82993731899</c:v>
                </c:pt>
                <c:pt idx="26">
                  <c:v>103189.35611235602</c:v>
                </c:pt>
                <c:pt idx="27">
                  <c:v>89700.367184368297</c:v>
                </c:pt>
                <c:pt idx="28">
                  <c:v>76295.321985535425</c:v>
                </c:pt>
                <c:pt idx="29">
                  <c:v>62978.646654980097</c:v>
                </c:pt>
                <c:pt idx="30">
                  <c:v>49754.910603354212</c:v>
                </c:pt>
                <c:pt idx="31">
                  <c:v>36629.321641225186</c:v>
                </c:pt>
                <c:pt idx="32">
                  <c:v>23609.7297271926</c:v>
                </c:pt>
                <c:pt idx="33">
                  <c:v>10721.405810464445</c:v>
                </c:pt>
                <c:pt idx="34">
                  <c:v>203.150224534594</c:v>
                </c:pt>
                <c:pt idx="35">
                  <c:v>12248.6007153471</c:v>
                </c:pt>
                <c:pt idx="36">
                  <c:v>24895.4229119991</c:v>
                </c:pt>
                <c:pt idx="37">
                  <c:v>37437.439089666674</c:v>
                </c:pt>
                <c:pt idx="38">
                  <c:v>49853.91121949831</c:v>
                </c:pt>
                <c:pt idx="39">
                  <c:v>62137.920650749998</c:v>
                </c:pt>
                <c:pt idx="40">
                  <c:v>74285.099145282002</c:v>
                </c:pt>
                <c:pt idx="41">
                  <c:v>86291.860818365603</c:v>
                </c:pt>
                <c:pt idx="42">
                  <c:v>98154.922890658971</c:v>
                </c:pt>
                <c:pt idx="43">
                  <c:v>109871.13234906401</c:v>
                </c:pt>
                <c:pt idx="44">
                  <c:v>121437.39082084299</c:v>
                </c:pt>
                <c:pt idx="45">
                  <c:v>132850.61831799001</c:v>
                </c:pt>
                <c:pt idx="46">
                  <c:v>144107.73427716311</c:v>
                </c:pt>
                <c:pt idx="47">
                  <c:v>155205.64722427953</c:v>
                </c:pt>
                <c:pt idx="48">
                  <c:v>166141.24890668353</c:v>
                </c:pt>
                <c:pt idx="49">
                  <c:v>176911.41080797199</c:v>
                </c:pt>
                <c:pt idx="50">
                  <c:v>187512.98209749628</c:v>
                </c:pt>
                <c:pt idx="51">
                  <c:v>197942.78808374165</c:v>
                </c:pt>
                <c:pt idx="52">
                  <c:v>208197.628607658</c:v>
                </c:pt>
                <c:pt idx="53">
                  <c:v>218274.27689321811</c:v>
                </c:pt>
                <c:pt idx="54">
                  <c:v>228169.47768126777</c:v>
                </c:pt>
                <c:pt idx="55">
                  <c:v>237879.94517118053</c:v>
                </c:pt>
                <c:pt idx="56">
                  <c:v>247402.3606864594</c:v>
                </c:pt>
                <c:pt idx="57">
                  <c:v>256733.36915092298</c:v>
                </c:pt>
                <c:pt idx="58">
                  <c:v>265869.57556723</c:v>
                </c:pt>
                <c:pt idx="59">
                  <c:v>274807.54013987893</c:v>
                </c:pt>
                <c:pt idx="60">
                  <c:v>283543.772614797</c:v>
                </c:pt>
                <c:pt idx="61">
                  <c:v>292074.72563502198</c:v>
                </c:pt>
                <c:pt idx="62">
                  <c:v>300396.78637583402</c:v>
                </c:pt>
                <c:pt idx="63">
                  <c:v>308506.26701861102</c:v>
                </c:pt>
                <c:pt idx="64">
                  <c:v>316399.39291589853</c:v>
                </c:pt>
                <c:pt idx="65">
                  <c:v>324072.2885880082</c:v>
                </c:pt>
              </c:numCache>
            </c:numRef>
          </c:val>
        </c:ser>
        <c:ser>
          <c:idx val="25"/>
          <c:order val="25"/>
          <c:tx>
            <c:strRef>
              <c:f>'A = 300 MAX lunar dist'!$AB$2</c:f>
              <c:strCache>
                <c:ptCount val="1"/>
                <c:pt idx="0">
                  <c:v>3.25</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dist'!$AB$3:$AB$68</c:f>
              <c:numCache>
                <c:formatCode>General</c:formatCode>
                <c:ptCount val="66"/>
                <c:pt idx="0">
                  <c:v>386232.500035909</c:v>
                </c:pt>
                <c:pt idx="1">
                  <c:v>384415.17077806784</c:v>
                </c:pt>
                <c:pt idx="2">
                  <c:v>382253.03978080436</c:v>
                </c:pt>
                <c:pt idx="3">
                  <c:v>379653.40404721111</c:v>
                </c:pt>
                <c:pt idx="4">
                  <c:v>376486.91977516899</c:v>
                </c:pt>
                <c:pt idx="5">
                  <c:v>372562.24206647999</c:v>
                </c:pt>
                <c:pt idx="6">
                  <c:v>367566.44524926104</c:v>
                </c:pt>
                <c:pt idx="7">
                  <c:v>360881.32444640005</c:v>
                </c:pt>
                <c:pt idx="8">
                  <c:v>351172.29693153308</c:v>
                </c:pt>
                <c:pt idx="9">
                  <c:v>338938.06709117402</c:v>
                </c:pt>
                <c:pt idx="10">
                  <c:v>325824.940008045</c:v>
                </c:pt>
                <c:pt idx="11">
                  <c:v>312306.12924265611</c:v>
                </c:pt>
                <c:pt idx="12">
                  <c:v>298556.97226677299</c:v>
                </c:pt>
                <c:pt idx="13">
                  <c:v>284666.69787599682</c:v>
                </c:pt>
                <c:pt idx="14">
                  <c:v>270688.883970247</c:v>
                </c:pt>
                <c:pt idx="15">
                  <c:v>256659.20242819199</c:v>
                </c:pt>
                <c:pt idx="16">
                  <c:v>242603.18618914098</c:v>
                </c:pt>
                <c:pt idx="17">
                  <c:v>228540.13210349399</c:v>
                </c:pt>
                <c:pt idx="18">
                  <c:v>214485.26524142874</c:v>
                </c:pt>
                <c:pt idx="19">
                  <c:v>200451.02719019144</c:v>
                </c:pt>
                <c:pt idx="20">
                  <c:v>186447.88674383599</c:v>
                </c:pt>
                <c:pt idx="21">
                  <c:v>172484.87245705799</c:v>
                </c:pt>
                <c:pt idx="22">
                  <c:v>158569.93527714</c:v>
                </c:pt>
                <c:pt idx="23">
                  <c:v>144710.20469561801</c:v>
                </c:pt>
                <c:pt idx="24">
                  <c:v>130912.17353452901</c:v>
                </c:pt>
                <c:pt idx="25">
                  <c:v>117181.83517618543</c:v>
                </c:pt>
                <c:pt idx="26">
                  <c:v>103524.789215586</c:v>
                </c:pt>
                <c:pt idx="27">
                  <c:v>89946.329237062018</c:v>
                </c:pt>
                <c:pt idx="28">
                  <c:v>76451.524652775595</c:v>
                </c:pt>
                <c:pt idx="29">
                  <c:v>63045.319502500803</c:v>
                </c:pt>
                <c:pt idx="30">
                  <c:v>49732.707928459102</c:v>
                </c:pt>
                <c:pt idx="31">
                  <c:v>36519.201500765688</c:v>
                </c:pt>
                <c:pt idx="32">
                  <c:v>23412.7022883602</c:v>
                </c:pt>
                <c:pt idx="33">
                  <c:v>10437.7105279813</c:v>
                </c:pt>
                <c:pt idx="34">
                  <c:v>480.23257526283476</c:v>
                </c:pt>
                <c:pt idx="35">
                  <c:v>12836.706550876537</c:v>
                </c:pt>
                <c:pt idx="36">
                  <c:v>25558.279119342202</c:v>
                </c:pt>
                <c:pt idx="37">
                  <c:v>38169.1594447061</c:v>
                </c:pt>
                <c:pt idx="38">
                  <c:v>50651.500609593197</c:v>
                </c:pt>
                <c:pt idx="39">
                  <c:v>62998.787108536584</c:v>
                </c:pt>
                <c:pt idx="40">
                  <c:v>75206.66172988787</c:v>
                </c:pt>
                <c:pt idx="41">
                  <c:v>87271.447631737348</c:v>
                </c:pt>
                <c:pt idx="42">
                  <c:v>99189.742256340483</c:v>
                </c:pt>
                <c:pt idx="43">
                  <c:v>110958.26864502365</c:v>
                </c:pt>
                <c:pt idx="44">
                  <c:v>122573.81010099026</c:v>
                </c:pt>
                <c:pt idx="45">
                  <c:v>134033.17791392311</c:v>
                </c:pt>
                <c:pt idx="46">
                  <c:v>145333.19387982553</c:v>
                </c:pt>
                <c:pt idx="47">
                  <c:v>156470.68043351898</c:v>
                </c:pt>
                <c:pt idx="48">
                  <c:v>167442.4545177891</c:v>
                </c:pt>
                <c:pt idx="49">
                  <c:v>178245.32388823899</c:v>
                </c:pt>
                <c:pt idx="50">
                  <c:v>188876.08397948311</c:v>
                </c:pt>
                <c:pt idx="51">
                  <c:v>199331.51585376271</c:v>
                </c:pt>
                <c:pt idx="52">
                  <c:v>209608.38435709331</c:v>
                </c:pt>
                <c:pt idx="53">
                  <c:v>219703.43562549399</c:v>
                </c:pt>
                <c:pt idx="54">
                  <c:v>229613.39520519599</c:v>
                </c:pt>
                <c:pt idx="55">
                  <c:v>239334.96521643898</c:v>
                </c:pt>
                <c:pt idx="56">
                  <c:v>248864.82117620847</c:v>
                </c:pt>
                <c:pt idx="57">
                  <c:v>258199.60863337398</c:v>
                </c:pt>
                <c:pt idx="58">
                  <c:v>267335.93862512102</c:v>
                </c:pt>
                <c:pt idx="59">
                  <c:v>276270.382606245</c:v>
                </c:pt>
                <c:pt idx="60">
                  <c:v>284999.46648699098</c:v>
                </c:pt>
                <c:pt idx="61">
                  <c:v>293519.66326273186</c:v>
                </c:pt>
                <c:pt idx="62">
                  <c:v>301827.38467588893</c:v>
                </c:pt>
                <c:pt idx="63">
                  <c:v>309918.97097203799</c:v>
                </c:pt>
                <c:pt idx="64">
                  <c:v>317790.67878195684</c:v>
                </c:pt>
                <c:pt idx="65">
                  <c:v>325438.66683304159</c:v>
                </c:pt>
              </c:numCache>
            </c:numRef>
          </c:val>
        </c:ser>
        <c:ser>
          <c:idx val="26"/>
          <c:order val="26"/>
          <c:tx>
            <c:strRef>
              <c:f>'A = 300 MAX lunar dist'!$AC$2</c:f>
              <c:strCache>
                <c:ptCount val="1"/>
                <c:pt idx="0">
                  <c:v>3.26</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dist'!$AC$3:$AC$68</c:f>
              <c:numCache>
                <c:formatCode>General</c:formatCode>
                <c:ptCount val="66"/>
                <c:pt idx="0">
                  <c:v>386021.42092858203</c:v>
                </c:pt>
                <c:pt idx="1">
                  <c:v>384144.91632924502</c:v>
                </c:pt>
                <c:pt idx="2">
                  <c:v>381903.78981897474</c:v>
                </c:pt>
                <c:pt idx="3">
                  <c:v>379197.73099633184</c:v>
                </c:pt>
                <c:pt idx="4">
                  <c:v>375886.56021797436</c:v>
                </c:pt>
                <c:pt idx="5">
                  <c:v>371763.83267994702</c:v>
                </c:pt>
                <c:pt idx="6">
                  <c:v>366499.96468528028</c:v>
                </c:pt>
                <c:pt idx="7">
                  <c:v>359512.29297368397</c:v>
                </c:pt>
                <c:pt idx="8">
                  <c:v>349987.71347279224</c:v>
                </c:pt>
                <c:pt idx="9">
                  <c:v>338321.25839447486</c:v>
                </c:pt>
                <c:pt idx="10">
                  <c:v>325616.49320518022</c:v>
                </c:pt>
                <c:pt idx="11">
                  <c:v>312375.85589160485</c:v>
                </c:pt>
                <c:pt idx="12">
                  <c:v>298817.11956774502</c:v>
                </c:pt>
                <c:pt idx="13">
                  <c:v>285055.50292134582</c:v>
                </c:pt>
                <c:pt idx="14">
                  <c:v>271160.96900536498</c:v>
                </c:pt>
                <c:pt idx="15">
                  <c:v>257180.14763463411</c:v>
                </c:pt>
                <c:pt idx="16">
                  <c:v>243146.27719120772</c:v>
                </c:pt>
                <c:pt idx="17">
                  <c:v>229084.29556961553</c:v>
                </c:pt>
                <c:pt idx="18">
                  <c:v>215013.69429053899</c:v>
                </c:pt>
                <c:pt idx="19">
                  <c:v>200950.22687941277</c:v>
                </c:pt>
                <c:pt idx="20">
                  <c:v>186906.98747375398</c:v>
                </c:pt>
                <c:pt idx="21">
                  <c:v>172895.12425561511</c:v>
                </c:pt>
                <c:pt idx="22">
                  <c:v>158924.32620568399</c:v>
                </c:pt>
                <c:pt idx="23">
                  <c:v>145003.16591505101</c:v>
                </c:pt>
                <c:pt idx="24">
                  <c:v>131139.347395441</c:v>
                </c:pt>
                <c:pt idx="25">
                  <c:v>117339.88981484545</c:v>
                </c:pt>
                <c:pt idx="26">
                  <c:v>103611.26925080099</c:v>
                </c:pt>
                <c:pt idx="27">
                  <c:v>89959.531772801405</c:v>
                </c:pt>
                <c:pt idx="28">
                  <c:v>76390.394649868991</c:v>
                </c:pt>
                <c:pt idx="29">
                  <c:v>62909.357477303201</c:v>
                </c:pt>
                <c:pt idx="30">
                  <c:v>49521.881648910676</c:v>
                </c:pt>
                <c:pt idx="31">
                  <c:v>36233.839827892698</c:v>
                </c:pt>
                <c:pt idx="32">
                  <c:v>23053.312518736609</c:v>
                </c:pt>
                <c:pt idx="33">
                  <c:v>10004.741508800254</c:v>
                </c:pt>
                <c:pt idx="34">
                  <c:v>941.38503471617275</c:v>
                </c:pt>
                <c:pt idx="35">
                  <c:v>13538.376591275501</c:v>
                </c:pt>
                <c:pt idx="36">
                  <c:v>26324.633660888987</c:v>
                </c:pt>
                <c:pt idx="37">
                  <c:v>38995.294596707085</c:v>
                </c:pt>
                <c:pt idx="38">
                  <c:v>51534.951644381785</c:v>
                </c:pt>
                <c:pt idx="39">
                  <c:v>63937.393807461274</c:v>
                </c:pt>
                <c:pt idx="40">
                  <c:v>76198.234865571998</c:v>
                </c:pt>
                <c:pt idx="41">
                  <c:v>88313.685371839805</c:v>
                </c:pt>
                <c:pt idx="42">
                  <c:v>100280.20866495902</c:v>
                </c:pt>
                <c:pt idx="43">
                  <c:v>112094.39288792248</c:v>
                </c:pt>
                <c:pt idx="44">
                  <c:v>123752.89369700001</c:v>
                </c:pt>
                <c:pt idx="45">
                  <c:v>135252.40513545601</c:v>
                </c:pt>
                <c:pt idx="46">
                  <c:v>146589.64335697753</c:v>
                </c:pt>
                <c:pt idx="47">
                  <c:v>157761.33678965</c:v>
                </c:pt>
                <c:pt idx="48">
                  <c:v>168764.21992361877</c:v>
                </c:pt>
                <c:pt idx="49">
                  <c:v>179595.02848292768</c:v>
                </c:pt>
                <c:pt idx="50">
                  <c:v>190250.49650124798</c:v>
                </c:pt>
                <c:pt idx="51">
                  <c:v>200727.35317416501</c:v>
                </c:pt>
                <c:pt idx="52">
                  <c:v>211022.31996528999</c:v>
                </c:pt>
                <c:pt idx="53">
                  <c:v>221132.10850929099</c:v>
                </c:pt>
                <c:pt idx="54">
                  <c:v>231053.4170474761</c:v>
                </c:pt>
                <c:pt idx="55">
                  <c:v>240782.92775080699</c:v>
                </c:pt>
                <c:pt idx="56">
                  <c:v>250317.30293893753</c:v>
                </c:pt>
                <c:pt idx="57">
                  <c:v>259653.18094014699</c:v>
                </c:pt>
                <c:pt idx="58">
                  <c:v>268787.17134496686</c:v>
                </c:pt>
                <c:pt idx="59">
                  <c:v>277715.84956356598</c:v>
                </c:pt>
                <c:pt idx="60">
                  <c:v>286435.750203442</c:v>
                </c:pt>
                <c:pt idx="61">
                  <c:v>294943.35967269097</c:v>
                </c:pt>
                <c:pt idx="62">
                  <c:v>303235.10714337602</c:v>
                </c:pt>
                <c:pt idx="63">
                  <c:v>311307.35402564559</c:v>
                </c:pt>
                <c:pt idx="64">
                  <c:v>319156.38166769699</c:v>
                </c:pt>
                <c:pt idx="65">
                  <c:v>326778.37603362108</c:v>
                </c:pt>
              </c:numCache>
            </c:numRef>
          </c:val>
        </c:ser>
        <c:ser>
          <c:idx val="27"/>
          <c:order val="27"/>
          <c:tx>
            <c:strRef>
              <c:f>'A = 300 MAX lunar dist'!$AD$2</c:f>
              <c:strCache>
                <c:ptCount val="1"/>
                <c:pt idx="0">
                  <c:v>3.27</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dist'!$AD$3:$AD$68</c:f>
              <c:numCache>
                <c:formatCode>General</c:formatCode>
                <c:ptCount val="66"/>
                <c:pt idx="0">
                  <c:v>385803.22167085198</c:v>
                </c:pt>
                <c:pt idx="1">
                  <c:v>383864.55476485385</c:v>
                </c:pt>
                <c:pt idx="2">
                  <c:v>381540.22895882087</c:v>
                </c:pt>
                <c:pt idx="3">
                  <c:v>378721.99548453698</c:v>
                </c:pt>
                <c:pt idx="4">
                  <c:v>375258.8102713243</c:v>
                </c:pt>
                <c:pt idx="5">
                  <c:v>370930.68302841287</c:v>
                </c:pt>
                <c:pt idx="6">
                  <c:v>365400.01913070411</c:v>
                </c:pt>
                <c:pt idx="7">
                  <c:v>358147.73841310805</c:v>
                </c:pt>
                <c:pt idx="8">
                  <c:v>348689.34941313398</c:v>
                </c:pt>
                <c:pt idx="9">
                  <c:v>337390.67821961601</c:v>
                </c:pt>
                <c:pt idx="10">
                  <c:v>325022.89568622498</c:v>
                </c:pt>
                <c:pt idx="11">
                  <c:v>312038.59364644543</c:v>
                </c:pt>
                <c:pt idx="12">
                  <c:v>298668.43729582505</c:v>
                </c:pt>
                <c:pt idx="13">
                  <c:v>285042.91932910698</c:v>
                </c:pt>
                <c:pt idx="14">
                  <c:v>271243.78601638786</c:v>
                </c:pt>
                <c:pt idx="15">
                  <c:v>257326.37963513299</c:v>
                </c:pt>
                <c:pt idx="16">
                  <c:v>243330.44328811401</c:v>
                </c:pt>
                <c:pt idx="17">
                  <c:v>229285.87398498401</c:v>
                </c:pt>
                <c:pt idx="18">
                  <c:v>215216.02167887599</c:v>
                </c:pt>
                <c:pt idx="19">
                  <c:v>201139.69884524011</c:v>
                </c:pt>
                <c:pt idx="20">
                  <c:v>187072.46737480914</c:v>
                </c:pt>
                <c:pt idx="21">
                  <c:v>173027.49614769898</c:v>
                </c:pt>
                <c:pt idx="22">
                  <c:v>159016.148660509</c:v>
                </c:pt>
                <c:pt idx="23">
                  <c:v>145048.401243895</c:v>
                </c:pt>
                <c:pt idx="24">
                  <c:v>131133.14632552859</c:v>
                </c:pt>
                <c:pt idx="25">
                  <c:v>117278.417984905</c:v>
                </c:pt>
                <c:pt idx="26">
                  <c:v>103491.56459832599</c:v>
                </c:pt>
                <c:pt idx="27">
                  <c:v>89779.386146068005</c:v>
                </c:pt>
                <c:pt idx="28">
                  <c:v>76148.253928540827</c:v>
                </c:pt>
                <c:pt idx="29">
                  <c:v>62604.233710630673</c:v>
                </c:pt>
                <c:pt idx="30">
                  <c:v>49153.270457857085</c:v>
                </c:pt>
                <c:pt idx="31">
                  <c:v>35801.628608180101</c:v>
                </c:pt>
                <c:pt idx="32">
                  <c:v>22557.652476310686</c:v>
                </c:pt>
                <c:pt idx="33">
                  <c:v>9446.3335667812098</c:v>
                </c:pt>
                <c:pt idx="34">
                  <c:v>1568.3185230003</c:v>
                </c:pt>
                <c:pt idx="35">
                  <c:v>14335.404588465202</c:v>
                </c:pt>
                <c:pt idx="36">
                  <c:v>27177.800299284099</c:v>
                </c:pt>
                <c:pt idx="37">
                  <c:v>39900.5626360311</c:v>
                </c:pt>
                <c:pt idx="38">
                  <c:v>52490.280616526703</c:v>
                </c:pt>
                <c:pt idx="39">
                  <c:v>64940.963017987102</c:v>
                </c:pt>
                <c:pt idx="40">
                  <c:v>77248.164474644407</c:v>
                </c:pt>
                <c:pt idx="41">
                  <c:v>89407.968117584227</c:v>
                </c:pt>
                <c:pt idx="42">
                  <c:v>101416.694329127</c:v>
                </c:pt>
                <c:pt idx="43">
                  <c:v>113270.7901084</c:v>
                </c:pt>
                <c:pt idx="44">
                  <c:v>124966.77822274326</c:v>
                </c:pt>
                <c:pt idx="45">
                  <c:v>136501.23079913307</c:v>
                </c:pt>
                <c:pt idx="46">
                  <c:v>147870.75348697641</c:v>
                </c:pt>
                <c:pt idx="47">
                  <c:v>159071.97604345699</c:v>
                </c:pt>
                <c:pt idx="48">
                  <c:v>170101.54516181271</c:v>
                </c:pt>
                <c:pt idx="49">
                  <c:v>180956.119902584</c:v>
                </c:pt>
                <c:pt idx="50">
                  <c:v>191632.36729352392</c:v>
                </c:pt>
                <c:pt idx="51">
                  <c:v>202126.95898921901</c:v>
                </c:pt>
                <c:pt idx="52">
                  <c:v>212436.56806162099</c:v>
                </c:pt>
                <c:pt idx="53">
                  <c:v>222557.86528659798</c:v>
                </c:pt>
                <c:pt idx="54">
                  <c:v>232487.51628678999</c:v>
                </c:pt>
                <c:pt idx="55">
                  <c:v>242222.17731471805</c:v>
                </c:pt>
                <c:pt idx="56">
                  <c:v>251758.49151216116</c:v>
                </c:pt>
                <c:pt idx="57">
                  <c:v>261093.08417787068</c:v>
                </c:pt>
                <c:pt idx="58">
                  <c:v>270222.557682588</c:v>
                </c:pt>
                <c:pt idx="59">
                  <c:v>279143.48538358748</c:v>
                </c:pt>
                <c:pt idx="60">
                  <c:v>287852.40497104404</c:v>
                </c:pt>
                <c:pt idx="61">
                  <c:v>296345.81035915785</c:v>
                </c:pt>
                <c:pt idx="62">
                  <c:v>304620.14245798852</c:v>
                </c:pt>
                <c:pt idx="63">
                  <c:v>312671.77840606601</c:v>
                </c:pt>
                <c:pt idx="64">
                  <c:v>320497.01834762201</c:v>
                </c:pt>
                <c:pt idx="65">
                  <c:v>328092.070384091</c:v>
                </c:pt>
              </c:numCache>
            </c:numRef>
          </c:val>
        </c:ser>
        <c:ser>
          <c:idx val="28"/>
          <c:order val="28"/>
          <c:tx>
            <c:strRef>
              <c:f>'A = 300 MAX lunar dist'!$AE$2</c:f>
              <c:strCache>
                <c:ptCount val="1"/>
                <c:pt idx="0">
                  <c:v>3.28</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dist'!$AE$3:$AE$68</c:f>
              <c:numCache>
                <c:formatCode>General</c:formatCode>
                <c:ptCount val="66"/>
                <c:pt idx="0">
                  <c:v>385577.56238029001</c:v>
                </c:pt>
                <c:pt idx="1">
                  <c:v>383573.60125739389</c:v>
                </c:pt>
                <c:pt idx="2">
                  <c:v>381161.71468203317</c:v>
                </c:pt>
                <c:pt idx="3">
                  <c:v>378225.48871866899</c:v>
                </c:pt>
                <c:pt idx="4">
                  <c:v>374603.33248651098</c:v>
                </c:pt>
                <c:pt idx="5">
                  <c:v>370064.26867413084</c:v>
                </c:pt>
                <c:pt idx="6">
                  <c:v>364273.03950357134</c:v>
                </c:pt>
                <c:pt idx="7">
                  <c:v>356790.80883714138</c:v>
                </c:pt>
                <c:pt idx="8">
                  <c:v>347350.71943040448</c:v>
                </c:pt>
                <c:pt idx="9">
                  <c:v>336291.85308595398</c:v>
                </c:pt>
                <c:pt idx="10">
                  <c:v>324186.56842806784</c:v>
                </c:pt>
                <c:pt idx="11">
                  <c:v>311423.09258066124</c:v>
                </c:pt>
                <c:pt idx="12">
                  <c:v>298226.34333838301</c:v>
                </c:pt>
                <c:pt idx="13">
                  <c:v>284732.76637517608</c:v>
                </c:pt>
                <c:pt idx="14">
                  <c:v>271031.20206177887</c:v>
                </c:pt>
                <c:pt idx="15">
                  <c:v>257183.16992317699</c:v>
                </c:pt>
                <c:pt idx="16">
                  <c:v>243233.45862797598</c:v>
                </c:pt>
                <c:pt idx="17">
                  <c:v>229216.033923079</c:v>
                </c:pt>
                <c:pt idx="18">
                  <c:v>215157.53659945098</c:v>
                </c:pt>
                <c:pt idx="19">
                  <c:v>201079.466677966</c:v>
                </c:pt>
                <c:pt idx="20">
                  <c:v>186999.603020974</c:v>
                </c:pt>
                <c:pt idx="21">
                  <c:v>172932.95899219241</c:v>
                </c:pt>
                <c:pt idx="22">
                  <c:v>158892.450947009</c:v>
                </c:pt>
                <c:pt idx="23">
                  <c:v>144889.37199526199</c:v>
                </c:pt>
                <c:pt idx="24">
                  <c:v>130933.741384241</c:v>
                </c:pt>
                <c:pt idx="25">
                  <c:v>117034.563131781</c:v>
                </c:pt>
                <c:pt idx="26">
                  <c:v>103200.026342567</c:v>
                </c:pt>
                <c:pt idx="27">
                  <c:v>89437.663265800002</c:v>
                </c:pt>
                <c:pt idx="28">
                  <c:v>75754.484721386107</c:v>
                </c:pt>
                <c:pt idx="29">
                  <c:v>62157.115089979285</c:v>
                </c:pt>
                <c:pt idx="30">
                  <c:v>48651.981606007801</c:v>
                </c:pt>
                <c:pt idx="31">
                  <c:v>35245.753692701648</c:v>
                </c:pt>
                <c:pt idx="32">
                  <c:v>21947.098551155097</c:v>
                </c:pt>
                <c:pt idx="33">
                  <c:v>8782.1466577849405</c:v>
                </c:pt>
                <c:pt idx="34">
                  <c:v>2326.0499442799701</c:v>
                </c:pt>
                <c:pt idx="35">
                  <c:v>15212.720256045537</c:v>
                </c:pt>
                <c:pt idx="36">
                  <c:v>28103.9776501874</c:v>
                </c:pt>
                <c:pt idx="37">
                  <c:v>40872.303220890499</c:v>
                </c:pt>
                <c:pt idx="38">
                  <c:v>53505.882790709111</c:v>
                </c:pt>
                <c:pt idx="39">
                  <c:v>65998.874142155808</c:v>
                </c:pt>
                <c:pt idx="40">
                  <c:v>78346.750057279394</c:v>
                </c:pt>
                <c:pt idx="41">
                  <c:v>90545.456782888403</c:v>
                </c:pt>
                <c:pt idx="42">
                  <c:v>102591.16704967697</c:v>
                </c:pt>
                <c:pt idx="43">
                  <c:v>114480.18372632134</c:v>
                </c:pt>
                <c:pt idx="44">
                  <c:v>126208.894525115</c:v>
                </c:pt>
                <c:pt idx="45">
                  <c:v>137773.74723843159</c:v>
                </c:pt>
                <c:pt idx="46">
                  <c:v>149171.23499241899</c:v>
                </c:pt>
                <c:pt idx="47">
                  <c:v>160397.88595353399</c:v>
                </c:pt>
                <c:pt idx="48">
                  <c:v>171450.256649004</c:v>
                </c:pt>
                <c:pt idx="49">
                  <c:v>182324.92594744699</c:v>
                </c:pt>
                <c:pt idx="50">
                  <c:v>193018.490711427</c:v>
                </c:pt>
                <c:pt idx="51">
                  <c:v>203527.56142436998</c:v>
                </c:pt>
                <c:pt idx="52">
                  <c:v>213848.75848266701</c:v>
                </c:pt>
                <c:pt idx="53">
                  <c:v>223978.70829088811</c:v>
                </c:pt>
                <c:pt idx="54">
                  <c:v>233914.03919632122</c:v>
                </c:pt>
                <c:pt idx="55">
                  <c:v>243651.37749928801</c:v>
                </c:pt>
                <c:pt idx="56">
                  <c:v>253187.34260513901</c:v>
                </c:pt>
                <c:pt idx="57">
                  <c:v>262518.54237104685</c:v>
                </c:pt>
                <c:pt idx="58">
                  <c:v>271641.56720448768</c:v>
                </c:pt>
                <c:pt idx="59">
                  <c:v>280552.98400435102</c:v>
                </c:pt>
                <c:pt idx="60">
                  <c:v>289249.32876440953</c:v>
                </c:pt>
                <c:pt idx="61">
                  <c:v>297727.09830906201</c:v>
                </c:pt>
                <c:pt idx="62">
                  <c:v>305982.740787171</c:v>
                </c:pt>
                <c:pt idx="63">
                  <c:v>314012.64412289084</c:v>
                </c:pt>
                <c:pt idx="64">
                  <c:v>321813.12298350286</c:v>
                </c:pt>
                <c:pt idx="65">
                  <c:v>329380.40284694586</c:v>
                </c:pt>
              </c:numCache>
            </c:numRef>
          </c:val>
        </c:ser>
        <c:ser>
          <c:idx val="29"/>
          <c:order val="29"/>
          <c:tx>
            <c:strRef>
              <c:f>'A = 300 MAX lunar dist'!$AF$2</c:f>
              <c:strCache>
                <c:ptCount val="1"/>
                <c:pt idx="0">
                  <c:v>3.29</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dist'!$AF$3:$AF$68</c:f>
              <c:numCache>
                <c:formatCode>General</c:formatCode>
                <c:ptCount val="66"/>
                <c:pt idx="0">
                  <c:v>385344.09089081001</c:v>
                </c:pt>
                <c:pt idx="1">
                  <c:v>383271.56249533989</c:v>
                </c:pt>
                <c:pt idx="2">
                  <c:v>380767.62211398</c:v>
                </c:pt>
                <c:pt idx="3">
                  <c:v>377707.60561101424</c:v>
                </c:pt>
                <c:pt idx="4">
                  <c:v>373920.11658643</c:v>
                </c:pt>
                <c:pt idx="5">
                  <c:v>369166.75834052701</c:v>
                </c:pt>
                <c:pt idx="6">
                  <c:v>363125.36092810403</c:v>
                </c:pt>
                <c:pt idx="7">
                  <c:v>355443.03639756411</c:v>
                </c:pt>
                <c:pt idx="8">
                  <c:v>345997.52280376398</c:v>
                </c:pt>
                <c:pt idx="9">
                  <c:v>335099.05892912485</c:v>
                </c:pt>
                <c:pt idx="10">
                  <c:v>323194.774879192</c:v>
                </c:pt>
                <c:pt idx="11">
                  <c:v>310615.44378265028</c:v>
                </c:pt>
                <c:pt idx="12">
                  <c:v>297571.8943282743</c:v>
                </c:pt>
                <c:pt idx="13">
                  <c:v>284200.26733108185</c:v>
                </c:pt>
                <c:pt idx="14">
                  <c:v>270592.72306903801</c:v>
                </c:pt>
                <c:pt idx="15">
                  <c:v>256814.692482807</c:v>
                </c:pt>
                <c:pt idx="16">
                  <c:v>242914.60314196374</c:v>
                </c:pt>
                <c:pt idx="17">
                  <c:v>228929.58216739068</c:v>
                </c:pt>
                <c:pt idx="18">
                  <c:v>214888.96150325943</c:v>
                </c:pt>
                <c:pt idx="19">
                  <c:v>200816.51527099111</c:v>
                </c:pt>
                <c:pt idx="20">
                  <c:v>186731.946985541</c:v>
                </c:pt>
                <c:pt idx="21">
                  <c:v>172651.90961311368</c:v>
                </c:pt>
                <c:pt idx="22">
                  <c:v>158590.71901210898</c:v>
                </c:pt>
                <c:pt idx="23">
                  <c:v>144560.87435138499</c:v>
                </c:pt>
                <c:pt idx="24">
                  <c:v>130573.43652338097</c:v>
                </c:pt>
                <c:pt idx="25">
                  <c:v>116638.31693633994</c:v>
                </c:pt>
                <c:pt idx="26">
                  <c:v>102764.497488205</c:v>
                </c:pt>
                <c:pt idx="27">
                  <c:v>88960.206408350903</c:v>
                </c:pt>
                <c:pt idx="28">
                  <c:v>75233.066751992868</c:v>
                </c:pt>
                <c:pt idx="29">
                  <c:v>61590.241672289376</c:v>
                </c:pt>
                <c:pt idx="30">
                  <c:v>48038.630435522595</c:v>
                </c:pt>
                <c:pt idx="31">
                  <c:v>34585.307292032601</c:v>
                </c:pt>
                <c:pt idx="32">
                  <c:v>21239.304702453599</c:v>
                </c:pt>
                <c:pt idx="33">
                  <c:v>8028.5408489212696</c:v>
                </c:pt>
                <c:pt idx="34">
                  <c:v>3184.3453451006699</c:v>
                </c:pt>
                <c:pt idx="35">
                  <c:v>16157.766508051816</c:v>
                </c:pt>
                <c:pt idx="36">
                  <c:v>29091.6686316491</c:v>
                </c:pt>
                <c:pt idx="37">
                  <c:v>41899.953810495746</c:v>
                </c:pt>
                <c:pt idx="38">
                  <c:v>54572.061671369185</c:v>
                </c:pt>
                <c:pt idx="39">
                  <c:v>67102.240716251195</c:v>
                </c:pt>
                <c:pt idx="40">
                  <c:v>79485.865289878391</c:v>
                </c:pt>
                <c:pt idx="41">
                  <c:v>91718.739282223338</c:v>
                </c:pt>
                <c:pt idx="42">
                  <c:v>103796.88592126108</c:v>
                </c:pt>
                <c:pt idx="43">
                  <c:v>115716.463497251</c:v>
                </c:pt>
                <c:pt idx="44">
                  <c:v>127473.72430239126</c:v>
                </c:pt>
                <c:pt idx="45">
                  <c:v>139064.991849179</c:v>
                </c:pt>
                <c:pt idx="46">
                  <c:v>150486.64574833156</c:v>
                </c:pt>
                <c:pt idx="47">
                  <c:v>161735.11222840071</c:v>
                </c:pt>
                <c:pt idx="48">
                  <c:v>172806.85582458301</c:v>
                </c:pt>
                <c:pt idx="49">
                  <c:v>183698.37382446401</c:v>
                </c:pt>
                <c:pt idx="50">
                  <c:v>194406.190781774</c:v>
                </c:pt>
                <c:pt idx="51">
                  <c:v>204926.85392490201</c:v>
                </c:pt>
                <c:pt idx="52">
                  <c:v>215256.92843081799</c:v>
                </c:pt>
                <c:pt idx="53">
                  <c:v>225392.99342620568</c:v>
                </c:pt>
                <c:pt idx="54">
                  <c:v>235331.63714701417</c:v>
                </c:pt>
                <c:pt idx="55">
                  <c:v>245069.45250571711</c:v>
                </c:pt>
                <c:pt idx="56">
                  <c:v>254603.03213945607</c:v>
                </c:pt>
                <c:pt idx="57">
                  <c:v>263928.962793065</c:v>
                </c:pt>
                <c:pt idx="58">
                  <c:v>273043.81959405</c:v>
                </c:pt>
                <c:pt idx="59">
                  <c:v>281944.15918820602</c:v>
                </c:pt>
                <c:pt idx="60">
                  <c:v>290626.51223487995</c:v>
                </c:pt>
                <c:pt idx="61">
                  <c:v>299087.374841935</c:v>
                </c:pt>
                <c:pt idx="62">
                  <c:v>307323.19838012801</c:v>
                </c:pt>
                <c:pt idx="63">
                  <c:v>315330.37801056099</c:v>
                </c:pt>
                <c:pt idx="64">
                  <c:v>323105.23898551799</c:v>
                </c:pt>
                <c:pt idx="65">
                  <c:v>330644.02013363602</c:v>
                </c:pt>
              </c:numCache>
            </c:numRef>
          </c:val>
        </c:ser>
        <c:ser>
          <c:idx val="30"/>
          <c:order val="30"/>
          <c:tx>
            <c:strRef>
              <c:f>'A = 300 MAX lunar dist'!$AG$2</c:f>
              <c:strCache>
                <c:ptCount val="1"/>
                <c:pt idx="0">
                  <c:v>3.3</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dist'!$AG$3:$AG$68</c:f>
              <c:numCache>
                <c:formatCode>General</c:formatCode>
                <c:ptCount val="66"/>
                <c:pt idx="0">
                  <c:v>385102.44373069087</c:v>
                </c:pt>
                <c:pt idx="1">
                  <c:v>382957.94179206301</c:v>
                </c:pt>
                <c:pt idx="2">
                  <c:v>380357.35719673138</c:v>
                </c:pt>
                <c:pt idx="3">
                  <c:v>377167.87516468589</c:v>
                </c:pt>
                <c:pt idx="4">
                  <c:v>373209.51891447784</c:v>
                </c:pt>
                <c:pt idx="5">
                  <c:v>368240.90138050797</c:v>
                </c:pt>
                <c:pt idx="6">
                  <c:v>361962.69851029402</c:v>
                </c:pt>
                <c:pt idx="7">
                  <c:v>354105.16860078485</c:v>
                </c:pt>
                <c:pt idx="8">
                  <c:v>344640.94656388002</c:v>
                </c:pt>
                <c:pt idx="9">
                  <c:v>333851.81290964503</c:v>
                </c:pt>
                <c:pt idx="10">
                  <c:v>322101.224953047</c:v>
                </c:pt>
                <c:pt idx="11">
                  <c:v>309673.21083280601</c:v>
                </c:pt>
                <c:pt idx="12">
                  <c:v>296762.077246701</c:v>
                </c:pt>
                <c:pt idx="13">
                  <c:v>283500.08676783781</c:v>
                </c:pt>
                <c:pt idx="14">
                  <c:v>269980.05498850602</c:v>
                </c:pt>
                <c:pt idx="15">
                  <c:v>256269.52855927098</c:v>
                </c:pt>
                <c:pt idx="16">
                  <c:v>242419.36818968804</c:v>
                </c:pt>
                <c:pt idx="17">
                  <c:v>228469.047452206</c:v>
                </c:pt>
                <c:pt idx="18">
                  <c:v>214450.01813541859</c:v>
                </c:pt>
                <c:pt idx="19">
                  <c:v>200387.92554374298</c:v>
                </c:pt>
                <c:pt idx="20">
                  <c:v>186304.10844385999</c:v>
                </c:pt>
                <c:pt idx="21">
                  <c:v>172216.64085682711</c:v>
                </c:pt>
                <c:pt idx="22">
                  <c:v>158141.08046584431</c:v>
                </c:pt>
                <c:pt idx="23">
                  <c:v>144091.00775892811</c:v>
                </c:pt>
                <c:pt idx="24">
                  <c:v>130078.43363338801</c:v>
                </c:pt>
                <c:pt idx="25">
                  <c:v>116114.10360869537</c:v>
                </c:pt>
                <c:pt idx="26">
                  <c:v>102207.73617464901</c:v>
                </c:pt>
                <c:pt idx="27">
                  <c:v>88368.210982714998</c:v>
                </c:pt>
                <c:pt idx="28">
                  <c:v>74603.729487750796</c:v>
                </c:pt>
                <c:pt idx="29">
                  <c:v>60921.967517288613</c:v>
                </c:pt>
                <c:pt idx="30">
                  <c:v>47330.276598463402</c:v>
                </c:pt>
                <c:pt idx="31">
                  <c:v>33836.130005312902</c:v>
                </c:pt>
                <c:pt idx="32">
                  <c:v>20448.957880652932</c:v>
                </c:pt>
                <c:pt idx="33">
                  <c:v>7199.2671905184734</c:v>
                </c:pt>
                <c:pt idx="34">
                  <c:v>4121.1489868177614</c:v>
                </c:pt>
                <c:pt idx="35">
                  <c:v>17160.018035694309</c:v>
                </c:pt>
                <c:pt idx="36">
                  <c:v>30131.233154623282</c:v>
                </c:pt>
                <c:pt idx="37">
                  <c:v>42974.646138630284</c:v>
                </c:pt>
                <c:pt idx="38">
                  <c:v>55680.665122357575</c:v>
                </c:pt>
                <c:pt idx="39">
                  <c:v>68243.582804341801</c:v>
                </c:pt>
                <c:pt idx="40">
                  <c:v>80658.663284224371</c:v>
                </c:pt>
                <c:pt idx="41">
                  <c:v>92921.565513518304</c:v>
                </c:pt>
                <c:pt idx="42">
                  <c:v>105028.16352278902</c:v>
                </c:pt>
                <c:pt idx="43">
                  <c:v>116974.47216994826</c:v>
                </c:pt>
                <c:pt idx="44">
                  <c:v>128756.60985640426</c:v>
                </c:pt>
                <c:pt idx="45">
                  <c:v>140370.77647674098</c:v>
                </c:pt>
                <c:pt idx="46">
                  <c:v>151813.23942366199</c:v>
                </c:pt>
                <c:pt idx="47">
                  <c:v>163080.32258111399</c:v>
                </c:pt>
                <c:pt idx="48">
                  <c:v>174168.39886226968</c:v>
                </c:pt>
                <c:pt idx="49">
                  <c:v>185073.88338309125</c:v>
                </c:pt>
                <c:pt idx="50">
                  <c:v>195793.22746342447</c:v>
                </c:pt>
                <c:pt idx="51">
                  <c:v>206322.91357371717</c:v>
                </c:pt>
                <c:pt idx="52">
                  <c:v>216659.45047398968</c:v>
                </c:pt>
                <c:pt idx="53">
                  <c:v>226799.36788702899</c:v>
                </c:pt>
                <c:pt idx="54">
                  <c:v>236739.21207913171</c:v>
                </c:pt>
                <c:pt idx="55">
                  <c:v>246475.54040220298</c:v>
                </c:pt>
                <c:pt idx="56">
                  <c:v>256004.916024973</c:v>
                </c:pt>
                <c:pt idx="57">
                  <c:v>265323.90225071501</c:v>
                </c:pt>
                <c:pt idx="58">
                  <c:v>274429.0560244915</c:v>
                </c:pt>
                <c:pt idx="59">
                  <c:v>283316.92098136811</c:v>
                </c:pt>
                <c:pt idx="60">
                  <c:v>291984.01959384122</c:v>
                </c:pt>
                <c:pt idx="61">
                  <c:v>300426.84404325101</c:v>
                </c:pt>
                <c:pt idx="62">
                  <c:v>308641.84602437582</c:v>
                </c:pt>
                <c:pt idx="63">
                  <c:v>316625.42478386167</c:v>
                </c:pt>
                <c:pt idx="64">
                  <c:v>324373.91277690599</c:v>
                </c:pt>
                <c:pt idx="65">
                  <c:v>331883.55928588001</c:v>
                </c:pt>
              </c:numCache>
            </c:numRef>
          </c:val>
        </c:ser>
        <c:ser>
          <c:idx val="31"/>
          <c:order val="31"/>
          <c:tx>
            <c:strRef>
              <c:f>'A = 300 MAX lunar dist'!$AH$2</c:f>
              <c:strCache>
                <c:ptCount val="1"/>
                <c:pt idx="0">
                  <c:v>3.31</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dist'!$AH$3:$AH$68</c:f>
              <c:numCache>
                <c:formatCode>General</c:formatCode>
                <c:ptCount val="66"/>
                <c:pt idx="0">
                  <c:v>384852.24791547784</c:v>
                </c:pt>
                <c:pt idx="1">
                  <c:v>382632.24449441099</c:v>
                </c:pt>
                <c:pt idx="2">
                  <c:v>379930.37251739699</c:v>
                </c:pt>
                <c:pt idx="3">
                  <c:v>376605.99148213305</c:v>
                </c:pt>
                <c:pt idx="4">
                  <c:v>372472.27911305905</c:v>
                </c:pt>
                <c:pt idx="5">
                  <c:v>367289.852532205</c:v>
                </c:pt>
                <c:pt idx="6">
                  <c:v>360789.88633097801</c:v>
                </c:pt>
                <c:pt idx="7">
                  <c:v>352777.55510183686</c:v>
                </c:pt>
                <c:pt idx="8">
                  <c:v>343286.60006935499</c:v>
                </c:pt>
                <c:pt idx="9">
                  <c:v>332572.48287982598</c:v>
                </c:pt>
                <c:pt idx="10">
                  <c:v>320939.78397841111</c:v>
                </c:pt>
                <c:pt idx="11">
                  <c:v>308635.36353298422</c:v>
                </c:pt>
                <c:pt idx="12">
                  <c:v>295837.31575700059</c:v>
                </c:pt>
                <c:pt idx="13">
                  <c:v>282672.26490353001</c:v>
                </c:pt>
                <c:pt idx="14">
                  <c:v>269231.96243655193</c:v>
                </c:pt>
                <c:pt idx="15">
                  <c:v>255584.74461808201</c:v>
                </c:pt>
                <c:pt idx="16">
                  <c:v>241782.94846386201</c:v>
                </c:pt>
                <c:pt idx="17">
                  <c:v>227867.69916094598</c:v>
                </c:pt>
                <c:pt idx="18">
                  <c:v>213872.07023546565</c:v>
                </c:pt>
                <c:pt idx="19">
                  <c:v>199823.21016907311</c:v>
                </c:pt>
                <c:pt idx="20">
                  <c:v>185743.81746968199</c:v>
                </c:pt>
                <c:pt idx="21">
                  <c:v>171653.18369890598</c:v>
                </c:pt>
                <c:pt idx="22">
                  <c:v>157567.94707638101</c:v>
                </c:pt>
                <c:pt idx="23">
                  <c:v>143502.650039664</c:v>
                </c:pt>
                <c:pt idx="24">
                  <c:v>129470.15641968326</c:v>
                </c:pt>
                <c:pt idx="25">
                  <c:v>115481.971185007</c:v>
                </c:pt>
                <c:pt idx="26">
                  <c:v>101548.489232754</c:v>
                </c:pt>
                <c:pt idx="27">
                  <c:v>87679.194533171307</c:v>
                </c:pt>
                <c:pt idx="28">
                  <c:v>73882.828160212026</c:v>
                </c:pt>
                <c:pt idx="29">
                  <c:v>60167.548306066899</c:v>
                </c:pt>
                <c:pt idx="30">
                  <c:v>46541.137594179199</c:v>
                </c:pt>
                <c:pt idx="31">
                  <c:v>33011.456007611276</c:v>
                </c:pt>
                <c:pt idx="32">
                  <c:v>19588.359355535598</c:v>
                </c:pt>
                <c:pt idx="33">
                  <c:v>6306.0362452538984</c:v>
                </c:pt>
                <c:pt idx="34">
                  <c:v>5120.57936627446</c:v>
                </c:pt>
                <c:pt idx="35">
                  <c:v>18210.6046253928</c:v>
                </c:pt>
                <c:pt idx="36">
                  <c:v>31214.540903022829</c:v>
                </c:pt>
                <c:pt idx="37">
                  <c:v>44088.891049827784</c:v>
                </c:pt>
                <c:pt idx="38">
                  <c:v>56824.800939927954</c:v>
                </c:pt>
                <c:pt idx="39">
                  <c:v>69416.570268649404</c:v>
                </c:pt>
                <c:pt idx="40">
                  <c:v>81859.345020149005</c:v>
                </c:pt>
                <c:pt idx="41">
                  <c:v>94148.638746475408</c:v>
                </c:pt>
                <c:pt idx="42">
                  <c:v>106280.17813491334</c:v>
                </c:pt>
                <c:pt idx="43">
                  <c:v>118249.837087408</c:v>
                </c:pt>
                <c:pt idx="44">
                  <c:v>130053.602303398</c:v>
                </c:pt>
                <c:pt idx="45">
                  <c:v>141687.55250094298</c:v>
                </c:pt>
                <c:pt idx="46">
                  <c:v>153147.84383721699</c:v>
                </c:pt>
                <c:pt idx="47">
                  <c:v>164430.69961480598</c:v>
                </c:pt>
                <c:pt idx="48">
                  <c:v>175532.401625714</c:v>
                </c:pt>
                <c:pt idx="49">
                  <c:v>186449.28283931784</c:v>
                </c:pt>
                <c:pt idx="50">
                  <c:v>197177.72151836898</c:v>
                </c:pt>
                <c:pt idx="51">
                  <c:v>207714.13504144311</c:v>
                </c:pt>
                <c:pt idx="52">
                  <c:v>218054.97451388295</c:v>
                </c:pt>
                <c:pt idx="53">
                  <c:v>228196.71967893271</c:v>
                </c:pt>
                <c:pt idx="54">
                  <c:v>238135.87316747368</c:v>
                </c:pt>
                <c:pt idx="55">
                  <c:v>247868.9553177944</c:v>
                </c:pt>
                <c:pt idx="56">
                  <c:v>257392.49822564999</c:v>
                </c:pt>
                <c:pt idx="57">
                  <c:v>266703.03967912134</c:v>
                </c:pt>
                <c:pt idx="58">
                  <c:v>275797.11644109793</c:v>
                </c:pt>
                <c:pt idx="59">
                  <c:v>284671.25697502686</c:v>
                </c:pt>
                <c:pt idx="60">
                  <c:v>293321.97311724711</c:v>
                </c:pt>
                <c:pt idx="61">
                  <c:v>301745.75083814189</c:v>
                </c:pt>
                <c:pt idx="62">
                  <c:v>309939.03967903298</c:v>
                </c:pt>
                <c:pt idx="63">
                  <c:v>317898.24014399422</c:v>
                </c:pt>
                <c:pt idx="64">
                  <c:v>325619.68954431702</c:v>
                </c:pt>
                <c:pt idx="65">
                  <c:v>333099.64474456059</c:v>
                </c:pt>
              </c:numCache>
            </c:numRef>
          </c:val>
        </c:ser>
        <c:ser>
          <c:idx val="32"/>
          <c:order val="32"/>
          <c:tx>
            <c:strRef>
              <c:f>'A = 300 MAX lunar dist'!$AI$2</c:f>
              <c:strCache>
                <c:ptCount val="1"/>
                <c:pt idx="0">
                  <c:v>3.32</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dist'!$AI$3:$AI$68</c:f>
              <c:numCache>
                <c:formatCode>General</c:formatCode>
                <c:ptCount val="66"/>
                <c:pt idx="0">
                  <c:v>384593.12311296642</c:v>
                </c:pt>
                <c:pt idx="1">
                  <c:v>382293.98536103702</c:v>
                </c:pt>
                <c:pt idx="2">
                  <c:v>379486.184188888</c:v>
                </c:pt>
                <c:pt idx="3">
                  <c:v>376021.84082679375</c:v>
                </c:pt>
                <c:pt idx="4">
                  <c:v>371709.51119495486</c:v>
                </c:pt>
                <c:pt idx="5">
                  <c:v>366316.96718335617</c:v>
                </c:pt>
                <c:pt idx="6">
                  <c:v>359610.83681039786</c:v>
                </c:pt>
                <c:pt idx="7">
                  <c:v>351460.3335931882</c:v>
                </c:pt>
                <c:pt idx="8">
                  <c:v>341937.56496881699</c:v>
                </c:pt>
                <c:pt idx="9">
                  <c:v>331274.49636286811</c:v>
                </c:pt>
                <c:pt idx="10">
                  <c:v>319732.47369454411</c:v>
                </c:pt>
                <c:pt idx="11">
                  <c:v>307528.77667370642</c:v>
                </c:pt>
                <c:pt idx="12">
                  <c:v>294826.6632925212</c:v>
                </c:pt>
                <c:pt idx="13">
                  <c:v>281746.44975122</c:v>
                </c:pt>
                <c:pt idx="14">
                  <c:v>268377.78774552996</c:v>
                </c:pt>
                <c:pt idx="15">
                  <c:v>254788.88126825268</c:v>
                </c:pt>
                <c:pt idx="16">
                  <c:v>241032.80713905199</c:v>
                </c:pt>
                <c:pt idx="17">
                  <c:v>227151.787132898</c:v>
                </c:pt>
                <c:pt idx="18">
                  <c:v>213180.09013504098</c:v>
                </c:pt>
                <c:pt idx="19">
                  <c:v>199146.04825589104</c:v>
                </c:pt>
                <c:pt idx="20">
                  <c:v>185073.47395111271</c:v>
                </c:pt>
                <c:pt idx="21">
                  <c:v>170982.68550905099</c:v>
                </c:pt>
                <c:pt idx="22">
                  <c:v>156891.25507732399</c:v>
                </c:pt>
                <c:pt idx="23">
                  <c:v>142814.56944927</c:v>
                </c:pt>
                <c:pt idx="24">
                  <c:v>128766.25312775302</c:v>
                </c:pt>
                <c:pt idx="25">
                  <c:v>114758.49622355656</c:v>
                </c:pt>
                <c:pt idx="26">
                  <c:v>100802.31035484528</c:v>
                </c:pt>
                <c:pt idx="27">
                  <c:v>86907.735217205438</c:v>
                </c:pt>
                <c:pt idx="28">
                  <c:v>73084.012299480513</c:v>
                </c:pt>
                <c:pt idx="29">
                  <c:v>59339.750897137201</c:v>
                </c:pt>
                <c:pt idx="30">
                  <c:v>45683.139992514174</c:v>
                </c:pt>
                <c:pt idx="31">
                  <c:v>32122.412277176179</c:v>
                </c:pt>
                <c:pt idx="32">
                  <c:v>18667.876281110501</c:v>
                </c:pt>
                <c:pt idx="33">
                  <c:v>5359.0320776831104</c:v>
                </c:pt>
                <c:pt idx="34">
                  <c:v>6170.8380111398901</c:v>
                </c:pt>
                <c:pt idx="35">
                  <c:v>19302.013085889601</c:v>
                </c:pt>
                <c:pt idx="36">
                  <c:v>32334.697819522629</c:v>
                </c:pt>
                <c:pt idx="37">
                  <c:v>45236.331120625575</c:v>
                </c:pt>
                <c:pt idx="38">
                  <c:v>57998.612551264298</c:v>
                </c:pt>
                <c:pt idx="39">
                  <c:v>70615.8197771618</c:v>
                </c:pt>
                <c:pt idx="40">
                  <c:v>83082.975775850413</c:v>
                </c:pt>
                <c:pt idx="41">
                  <c:v>95395.449902942608</c:v>
                </c:pt>
                <c:pt idx="42">
                  <c:v>107548.82438433137</c:v>
                </c:pt>
                <c:pt idx="43">
                  <c:v>119538.83543637002</c:v>
                </c:pt>
                <c:pt idx="44">
                  <c:v>131361.34125252962</c:v>
                </c:pt>
                <c:pt idx="45">
                  <c:v>143012.30179544041</c:v>
                </c:pt>
                <c:pt idx="46">
                  <c:v>154487.76468043099</c:v>
                </c:pt>
                <c:pt idx="47">
                  <c:v>165783.85412142944</c:v>
                </c:pt>
                <c:pt idx="48">
                  <c:v>176896.76197874211</c:v>
                </c:pt>
                <c:pt idx="49">
                  <c:v>187822.74033956812</c:v>
                </c:pt>
                <c:pt idx="50">
                  <c:v>198558.0945626304</c:v>
                </c:pt>
                <c:pt idx="51">
                  <c:v>209099.1770984391</c:v>
                </c:pt>
                <c:pt idx="52">
                  <c:v>219442.38151691901</c:v>
                </c:pt>
                <c:pt idx="53">
                  <c:v>229584.13672590759</c:v>
                </c:pt>
                <c:pt idx="54">
                  <c:v>239520.90124545511</c:v>
                </c:pt>
                <c:pt idx="55">
                  <c:v>249249.15725896356</c:v>
                </c:pt>
                <c:pt idx="56">
                  <c:v>258765.40461269295</c:v>
                </c:pt>
                <c:pt idx="57">
                  <c:v>268066.1542196942</c:v>
                </c:pt>
                <c:pt idx="58">
                  <c:v>277147.92117123608</c:v>
                </c:pt>
                <c:pt idx="59">
                  <c:v>286007.21696682996</c:v>
                </c:pt>
                <c:pt idx="60">
                  <c:v>294640.54106733989</c:v>
                </c:pt>
                <c:pt idx="61">
                  <c:v>303044.37135267002</c:v>
                </c:pt>
                <c:pt idx="62">
                  <c:v>311215.15294985753</c:v>
                </c:pt>
                <c:pt idx="63">
                  <c:v>319149.28577753302</c:v>
                </c:pt>
                <c:pt idx="64">
                  <c:v>326843.1096690612</c:v>
                </c:pt>
                <c:pt idx="65">
                  <c:v>334292.88658272236</c:v>
                </c:pt>
              </c:numCache>
            </c:numRef>
          </c:val>
        </c:ser>
        <c:ser>
          <c:idx val="33"/>
          <c:order val="33"/>
          <c:tx>
            <c:strRef>
              <c:f>'A = 300 MAX lunar dist'!$AJ$2</c:f>
              <c:strCache>
                <c:ptCount val="1"/>
                <c:pt idx="0">
                  <c:v>3.33</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dist'!$AJ$3:$AJ$68</c:f>
              <c:numCache>
                <c:formatCode>General</c:formatCode>
                <c:ptCount val="66"/>
                <c:pt idx="0">
                  <c:v>384324.68438252347</c:v>
                </c:pt>
                <c:pt idx="1">
                  <c:v>381942.696395059</c:v>
                </c:pt>
                <c:pt idx="2">
                  <c:v>379024.38978120597</c:v>
                </c:pt>
                <c:pt idx="3">
                  <c:v>375415.52284653089</c:v>
                </c:pt>
                <c:pt idx="4">
                  <c:v>370922.66534342628</c:v>
                </c:pt>
                <c:pt idx="5">
                  <c:v>365325.60672237253</c:v>
                </c:pt>
                <c:pt idx="6">
                  <c:v>358428.62905180099</c:v>
                </c:pt>
                <c:pt idx="7">
                  <c:v>350153.52384450799</c:v>
                </c:pt>
                <c:pt idx="8">
                  <c:v>340595.63753185299</c:v>
                </c:pt>
                <c:pt idx="9">
                  <c:v>329966.32676915184</c:v>
                </c:pt>
                <c:pt idx="10">
                  <c:v>318494.06725796103</c:v>
                </c:pt>
                <c:pt idx="11">
                  <c:v>306372.36878954386</c:v>
                </c:pt>
                <c:pt idx="12">
                  <c:v>293751.31926577422</c:v>
                </c:pt>
                <c:pt idx="13">
                  <c:v>280744.86054730508</c:v>
                </c:pt>
                <c:pt idx="14">
                  <c:v>267439.97857925511</c:v>
                </c:pt>
                <c:pt idx="15">
                  <c:v>253904.12198973753</c:v>
                </c:pt>
                <c:pt idx="16">
                  <c:v>240190.56973495201</c:v>
                </c:pt>
                <c:pt idx="17">
                  <c:v>226342.19689707068</c:v>
                </c:pt>
                <c:pt idx="18">
                  <c:v>212394.12386992399</c:v>
                </c:pt>
                <c:pt idx="19">
                  <c:v>198375.59011575801</c:v>
                </c:pt>
                <c:pt idx="20">
                  <c:v>184311.3098966064</c:v>
                </c:pt>
                <c:pt idx="21">
                  <c:v>170222.45704363301</c:v>
                </c:pt>
                <c:pt idx="22">
                  <c:v>156127.40410133</c:v>
                </c:pt>
                <c:pt idx="23">
                  <c:v>142042.27317985453</c:v>
                </c:pt>
                <c:pt idx="24">
                  <c:v>127981.363191536</c:v>
                </c:pt>
                <c:pt idx="25">
                  <c:v>113957.47840206505</c:v>
                </c:pt>
                <c:pt idx="26">
                  <c:v>99982.189674887457</c:v>
                </c:pt>
                <c:pt idx="27">
                  <c:v>86066.044798478106</c:v>
                </c:pt>
                <c:pt idx="28">
                  <c:v>72218.746823096255</c:v>
                </c:pt>
                <c:pt idx="29">
                  <c:v>58449.3247724186</c:v>
                </c:pt>
                <c:pt idx="30">
                  <c:v>44766.348527427639</c:v>
                </c:pt>
                <c:pt idx="31">
                  <c:v>31178.408617622474</c:v>
                </c:pt>
                <c:pt idx="32">
                  <c:v>17696.296019990001</c:v>
                </c:pt>
                <c:pt idx="33">
                  <c:v>4367.4827589525985</c:v>
                </c:pt>
                <c:pt idx="34">
                  <c:v>7262.83037338331</c:v>
                </c:pt>
                <c:pt idx="35">
                  <c:v>20427.84976838181</c:v>
                </c:pt>
                <c:pt idx="36">
                  <c:v>33485.8296410287</c:v>
                </c:pt>
                <c:pt idx="37">
                  <c:v>46411.543900687575</c:v>
                </c:pt>
                <c:pt idx="38">
                  <c:v>59197.100472324099</c:v>
                </c:pt>
                <c:pt idx="39">
                  <c:v>71836.732864928999</c:v>
                </c:pt>
                <c:pt idx="40">
                  <c:v>84325.338496214405</c:v>
                </c:pt>
                <c:pt idx="41">
                  <c:v>96658.144799302099</c:v>
                </c:pt>
                <c:pt idx="42">
                  <c:v>108830.59326683808</c:v>
                </c:pt>
                <c:pt idx="43">
                  <c:v>120838.286228021</c:v>
                </c:pt>
                <c:pt idx="44">
                  <c:v>132676.95695576211</c:v>
                </c:pt>
                <c:pt idx="45">
                  <c:v>144342.44990626301</c:v>
                </c:pt>
                <c:pt idx="46">
                  <c:v>155830.70671622144</c:v>
                </c:pt>
                <c:pt idx="47">
                  <c:v>167137.75464249443</c:v>
                </c:pt>
                <c:pt idx="48">
                  <c:v>178259.69764566812</c:v>
                </c:pt>
                <c:pt idx="49">
                  <c:v>189192.70809999501</c:v>
                </c:pt>
                <c:pt idx="50">
                  <c:v>199933.01947651399</c:v>
                </c:pt>
                <c:pt idx="51">
                  <c:v>210476.91977150753</c:v>
                </c:pt>
                <c:pt idx="52">
                  <c:v>220820.74526518953</c:v>
                </c:pt>
                <c:pt idx="53">
                  <c:v>230960.87403707768</c:v>
                </c:pt>
                <c:pt idx="54">
                  <c:v>240893.720128574</c:v>
                </c:pt>
                <c:pt idx="55">
                  <c:v>250615.727162002</c:v>
                </c:pt>
                <c:pt idx="56">
                  <c:v>260123.36184358399</c:v>
                </c:pt>
                <c:pt idx="57">
                  <c:v>269413.10736580769</c:v>
                </c:pt>
                <c:pt idx="58">
                  <c:v>278481.45590475493</c:v>
                </c:pt>
                <c:pt idx="59">
                  <c:v>287324.90082443581</c:v>
                </c:pt>
                <c:pt idx="60">
                  <c:v>295939.92783038301</c:v>
                </c:pt>
                <c:pt idx="61">
                  <c:v>304323.00498535502</c:v>
                </c:pt>
                <c:pt idx="62">
                  <c:v>312470.57157076802</c:v>
                </c:pt>
                <c:pt idx="63">
                  <c:v>320379.02511958504</c:v>
                </c:pt>
                <c:pt idx="64">
                  <c:v>328044.70594771008</c:v>
                </c:pt>
                <c:pt idx="65">
                  <c:v>335463.87950512202</c:v>
                </c:pt>
              </c:numCache>
            </c:numRef>
          </c:val>
        </c:ser>
        <c:ser>
          <c:idx val="34"/>
          <c:order val="34"/>
          <c:tx>
            <c:strRef>
              <c:f>'A = 300 MAX lunar dist'!$AK$2</c:f>
              <c:strCache>
                <c:ptCount val="1"/>
                <c:pt idx="0">
                  <c:v>3.34</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dist'!$AK$3:$AK$68</c:f>
              <c:numCache>
                <c:formatCode>General</c:formatCode>
                <c:ptCount val="66"/>
                <c:pt idx="0">
                  <c:v>384046.54577376286</c:v>
                </c:pt>
                <c:pt idx="1">
                  <c:v>381577.93647296971</c:v>
                </c:pt>
                <c:pt idx="2">
                  <c:v>378544.68607257702</c:v>
                </c:pt>
                <c:pt idx="3">
                  <c:v>374787.36252807995</c:v>
                </c:pt>
                <c:pt idx="4">
                  <c:v>370113.46645446302</c:v>
                </c:pt>
                <c:pt idx="5">
                  <c:v>364318.98150872142</c:v>
                </c:pt>
                <c:pt idx="6">
                  <c:v>357245.64761422301</c:v>
                </c:pt>
                <c:pt idx="7">
                  <c:v>348857.07783120603</c:v>
                </c:pt>
                <c:pt idx="8">
                  <c:v>339261.90349163098</c:v>
                </c:pt>
                <c:pt idx="9">
                  <c:v>328653.54248029599</c:v>
                </c:pt>
                <c:pt idx="10">
                  <c:v>317234.76160140411</c:v>
                </c:pt>
                <c:pt idx="11">
                  <c:v>305179.7293857882</c:v>
                </c:pt>
                <c:pt idx="12">
                  <c:v>292626.99173583684</c:v>
                </c:pt>
                <c:pt idx="13">
                  <c:v>279684.36115175759</c:v>
                </c:pt>
                <c:pt idx="14">
                  <c:v>266435.89099712996</c:v>
                </c:pt>
                <c:pt idx="15">
                  <c:v>252947.87887278711</c:v>
                </c:pt>
                <c:pt idx="16">
                  <c:v>239273.41327033311</c:v>
                </c:pt>
                <c:pt idx="17">
                  <c:v>225455.68721474899</c:v>
                </c:pt>
                <c:pt idx="18">
                  <c:v>211530.38917065368</c:v>
                </c:pt>
                <c:pt idx="19">
                  <c:v>197527.4415872494</c:v>
                </c:pt>
                <c:pt idx="20">
                  <c:v>183472.27348747899</c:v>
                </c:pt>
                <c:pt idx="21">
                  <c:v>169386.768414316</c:v>
                </c:pt>
                <c:pt idx="22">
                  <c:v>155289.97655104299</c:v>
                </c:pt>
                <c:pt idx="23">
                  <c:v>141198.659218719</c:v>
                </c:pt>
                <c:pt idx="24">
                  <c:v>127127.70869838126</c:v>
                </c:pt>
                <c:pt idx="25">
                  <c:v>113090.47799490302</c:v>
                </c:pt>
                <c:pt idx="26">
                  <c:v>99099.042385541878</c:v>
                </c:pt>
                <c:pt idx="27">
                  <c:v>85164.412827962486</c:v>
                </c:pt>
                <c:pt idx="28">
                  <c:v>71296.716993206617</c:v>
                </c:pt>
                <c:pt idx="29">
                  <c:v>57505.371555427213</c:v>
                </c:pt>
                <c:pt idx="30">
                  <c:v>43799.303311808297</c:v>
                </c:pt>
                <c:pt idx="31">
                  <c:v>30187.445263055401</c:v>
                </c:pt>
                <c:pt idx="32">
                  <c:v>16681.106629462902</c:v>
                </c:pt>
                <c:pt idx="33">
                  <c:v>3340.5705809594601</c:v>
                </c:pt>
                <c:pt idx="34">
                  <c:v>8389.3230584335906</c:v>
                </c:pt>
                <c:pt idx="35">
                  <c:v>21582.649908470867</c:v>
                </c:pt>
                <c:pt idx="36">
                  <c:v>34662.908879416289</c:v>
                </c:pt>
                <c:pt idx="37">
                  <c:v>47609.884195201397</c:v>
                </c:pt>
                <c:pt idx="38">
                  <c:v>60415.979017823003</c:v>
                </c:pt>
                <c:pt idx="39">
                  <c:v>73075.365782374007</c:v>
                </c:pt>
                <c:pt idx="40">
                  <c:v>85582.815563298296</c:v>
                </c:pt>
                <c:pt idx="41">
                  <c:v>97933.417095323734</c:v>
                </c:pt>
                <c:pt idx="42">
                  <c:v>110122.47522471826</c:v>
                </c:pt>
                <c:pt idx="43">
                  <c:v>122145.4626831255</c:v>
                </c:pt>
                <c:pt idx="44">
                  <c:v>133997.99157337798</c:v>
                </c:pt>
                <c:pt idx="45">
                  <c:v>145675.79454436101</c:v>
                </c:pt>
                <c:pt idx="46">
                  <c:v>157174.70994493956</c:v>
                </c:pt>
                <c:pt idx="47">
                  <c:v>168490.67096602899</c:v>
                </c:pt>
                <c:pt idx="48">
                  <c:v>179619.69545453001</c:v>
                </c:pt>
                <c:pt idx="49">
                  <c:v>190557.8776008581</c:v>
                </c:pt>
                <c:pt idx="50">
                  <c:v>201301.38046080768</c:v>
                </c:pt>
                <c:pt idx="51">
                  <c:v>211846.42858652037</c:v>
                </c:pt>
                <c:pt idx="52">
                  <c:v>222189.30125644937</c:v>
                </c:pt>
                <c:pt idx="53">
                  <c:v>232326.32631337337</c:v>
                </c:pt>
                <c:pt idx="54">
                  <c:v>242253.87318745899</c:v>
                </c:pt>
                <c:pt idx="55">
                  <c:v>251968.346689264</c:v>
                </c:pt>
                <c:pt idx="56">
                  <c:v>261466.18015256399</c:v>
                </c:pt>
                <c:pt idx="57">
                  <c:v>270743.82827771001</c:v>
                </c:pt>
                <c:pt idx="58">
                  <c:v>279797.75967021036</c:v>
                </c:pt>
                <c:pt idx="59">
                  <c:v>288624.44857972424</c:v>
                </c:pt>
                <c:pt idx="60">
                  <c:v>297220.36578600103</c:v>
                </c:pt>
                <c:pt idx="61">
                  <c:v>305581.96846428781</c:v>
                </c:pt>
                <c:pt idx="62">
                  <c:v>313705.688733913</c:v>
                </c:pt>
                <c:pt idx="63">
                  <c:v>321587.92006972717</c:v>
                </c:pt>
                <c:pt idx="64">
                  <c:v>329225.00202744559</c:v>
                </c:pt>
                <c:pt idx="65">
                  <c:v>336613.20182839694</c:v>
                </c:pt>
              </c:numCache>
            </c:numRef>
          </c:val>
        </c:ser>
        <c:ser>
          <c:idx val="35"/>
          <c:order val="35"/>
          <c:tx>
            <c:strRef>
              <c:f>'A = 300 MAX lunar dist'!$AL$2</c:f>
              <c:strCache>
                <c:ptCount val="1"/>
                <c:pt idx="0">
                  <c:v>3.35</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dist'!$AL$3:$AL$68</c:f>
              <c:numCache>
                <c:formatCode>General</c:formatCode>
                <c:ptCount val="66"/>
                <c:pt idx="0">
                  <c:v>383758.32426009286</c:v>
                </c:pt>
                <c:pt idx="1">
                  <c:v>381199.30124812201</c:v>
                </c:pt>
                <c:pt idx="2">
                  <c:v>378046.88540888799</c:v>
                </c:pt>
                <c:pt idx="3">
                  <c:v>374137.91078596201</c:v>
                </c:pt>
                <c:pt idx="4">
                  <c:v>369283.83554393623</c:v>
                </c:pt>
                <c:pt idx="5">
                  <c:v>363300.04555352998</c:v>
                </c:pt>
                <c:pt idx="6">
                  <c:v>356063.72422236705</c:v>
                </c:pt>
                <c:pt idx="7">
                  <c:v>347570.90771550185</c:v>
                </c:pt>
                <c:pt idx="8">
                  <c:v>337937.02988352667</c:v>
                </c:pt>
                <c:pt idx="9">
                  <c:v>327339.92515916598</c:v>
                </c:pt>
                <c:pt idx="10">
                  <c:v>315961.77648395824</c:v>
                </c:pt>
                <c:pt idx="11">
                  <c:v>303960.80935142201</c:v>
                </c:pt>
                <c:pt idx="12">
                  <c:v>291465.49502810801</c:v>
                </c:pt>
                <c:pt idx="13">
                  <c:v>278577.90676359501</c:v>
                </c:pt>
                <c:pt idx="14">
                  <c:v>265379.08895030385</c:v>
                </c:pt>
                <c:pt idx="15">
                  <c:v>251933.94524695101</c:v>
                </c:pt>
                <c:pt idx="16">
                  <c:v>238295.10125153611</c:v>
                </c:pt>
                <c:pt idx="17">
                  <c:v>224505.81042654437</c:v>
                </c:pt>
                <c:pt idx="18">
                  <c:v>210602.10785596684</c:v>
                </c:pt>
                <c:pt idx="19">
                  <c:v>196614.41007782301</c:v>
                </c:pt>
                <c:pt idx="20">
                  <c:v>182568.70609282141</c:v>
                </c:pt>
                <c:pt idx="21">
                  <c:v>168487.4601124941</c:v>
                </c:pt>
                <c:pt idx="22">
                  <c:v>154390.29460985499</c:v>
                </c:pt>
                <c:pt idx="23">
                  <c:v>140294.52179085292</c:v>
                </c:pt>
                <c:pt idx="24">
                  <c:v>126215.555091399</c:v>
                </c:pt>
                <c:pt idx="25">
                  <c:v>112167.23567312474</c:v>
                </c:pt>
                <c:pt idx="26">
                  <c:v>98162.092868622378</c:v>
                </c:pt>
                <c:pt idx="27">
                  <c:v>84211.558179217638</c:v>
                </c:pt>
                <c:pt idx="28">
                  <c:v>70326.148169102904</c:v>
                </c:pt>
                <c:pt idx="29">
                  <c:v>56515.638173216801</c:v>
                </c:pt>
                <c:pt idx="30">
                  <c:v>42789.287719819586</c:v>
                </c:pt>
                <c:pt idx="31">
                  <c:v>29156.357574145113</c:v>
                </c:pt>
                <c:pt idx="32">
                  <c:v>15628.720933495701</c:v>
                </c:pt>
                <c:pt idx="33">
                  <c:v>2289.7120486622398</c:v>
                </c:pt>
                <c:pt idx="34">
                  <c:v>9544.4224945121769</c:v>
                </c:pt>
                <c:pt idx="35">
                  <c:v>22761.723685857625</c:v>
                </c:pt>
                <c:pt idx="36">
                  <c:v>35861.615106105484</c:v>
                </c:pt>
                <c:pt idx="37">
                  <c:v>48827.3572867572</c:v>
                </c:pt>
                <c:pt idx="38">
                  <c:v>61651.560545349603</c:v>
                </c:pt>
                <c:pt idx="39">
                  <c:v>74328.324005209201</c:v>
                </c:pt>
                <c:pt idx="40">
                  <c:v>86852.292899685068</c:v>
                </c:pt>
                <c:pt idx="41">
                  <c:v>99218.420989393038</c:v>
                </c:pt>
                <c:pt idx="42">
                  <c:v>111421.881045152</c:v>
                </c:pt>
                <c:pt idx="43">
                  <c:v>123458.02053725274</c:v>
                </c:pt>
                <c:pt idx="44">
                  <c:v>135322.33467804943</c:v>
                </c:pt>
                <c:pt idx="45">
                  <c:v>147010.44747275201</c:v>
                </c:pt>
                <c:pt idx="46">
                  <c:v>158518.09776340501</c:v>
                </c:pt>
                <c:pt idx="47">
                  <c:v>169841.12686432447</c:v>
                </c:pt>
                <c:pt idx="48">
                  <c:v>180975.46896218599</c:v>
                </c:pt>
                <c:pt idx="49">
                  <c:v>191917.14213482253</c:v>
                </c:pt>
                <c:pt idx="50">
                  <c:v>202662.24023926078</c:v>
                </c:pt>
                <c:pt idx="51">
                  <c:v>213206.92548915395</c:v>
                </c:pt>
                <c:pt idx="52">
                  <c:v>223547.42138722143</c:v>
                </c:pt>
                <c:pt idx="53">
                  <c:v>233680.005669834</c:v>
                </c:pt>
                <c:pt idx="54">
                  <c:v>243601.00374832714</c:v>
                </c:pt>
                <c:pt idx="55">
                  <c:v>253306.78163380068</c:v>
                </c:pt>
                <c:pt idx="56">
                  <c:v>262793.73902286211</c:v>
                </c:pt>
                <c:pt idx="57">
                  <c:v>272058.30192899989</c:v>
                </c:pt>
                <c:pt idx="58">
                  <c:v>281096.91483421001</c:v>
                </c:pt>
                <c:pt idx="59">
                  <c:v>289906.03217296011</c:v>
                </c:pt>
                <c:pt idx="60">
                  <c:v>298482.10904562502</c:v>
                </c:pt>
                <c:pt idx="61">
                  <c:v>306821.590859955</c:v>
                </c:pt>
                <c:pt idx="62">
                  <c:v>314920.90128601622</c:v>
                </c:pt>
                <c:pt idx="63">
                  <c:v>322776.42882784089</c:v>
                </c:pt>
                <c:pt idx="64">
                  <c:v>330384.51095762901</c:v>
                </c:pt>
                <c:pt idx="65">
                  <c:v>337741.41501137824</c:v>
                </c:pt>
              </c:numCache>
            </c:numRef>
          </c:val>
        </c:ser>
        <c:ser>
          <c:idx val="36"/>
          <c:order val="36"/>
          <c:tx>
            <c:strRef>
              <c:f>'A = 300 MAX lunar dist'!$AM$2</c:f>
              <c:strCache>
                <c:ptCount val="1"/>
                <c:pt idx="0">
                  <c:v>3.36</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dist'!$AM$3:$AM$68</c:f>
              <c:numCache>
                <c:formatCode>General</c:formatCode>
                <c:ptCount val="66"/>
                <c:pt idx="0">
                  <c:v>383459.64489973488</c:v>
                </c:pt>
                <c:pt idx="1">
                  <c:v>380806.43423489801</c:v>
                </c:pt>
                <c:pt idx="2">
                  <c:v>377530.92934936786</c:v>
                </c:pt>
                <c:pt idx="3">
                  <c:v>373467.932938101</c:v>
                </c:pt>
                <c:pt idx="4">
                  <c:v>368435.806713261</c:v>
                </c:pt>
                <c:pt idx="5">
                  <c:v>362271.44077771099</c:v>
                </c:pt>
                <c:pt idx="6">
                  <c:v>354884.26152918593</c:v>
                </c:pt>
                <c:pt idx="7">
                  <c:v>346294.90214369498</c:v>
                </c:pt>
                <c:pt idx="8">
                  <c:v>336621.42480821523</c:v>
                </c:pt>
                <c:pt idx="9">
                  <c:v>326028.11012273259</c:v>
                </c:pt>
                <c:pt idx="10">
                  <c:v>314680.33580207202</c:v>
                </c:pt>
                <c:pt idx="11">
                  <c:v>302723.02096539189</c:v>
                </c:pt>
                <c:pt idx="12">
                  <c:v>290275.83964430523</c:v>
                </c:pt>
                <c:pt idx="13">
                  <c:v>277435.56884784775</c:v>
                </c:pt>
                <c:pt idx="14">
                  <c:v>264280.27917749702</c:v>
                </c:pt>
                <c:pt idx="15">
                  <c:v>250873.34829610068</c:v>
                </c:pt>
                <c:pt idx="16">
                  <c:v>237266.75184086611</c:v>
                </c:pt>
                <c:pt idx="17">
                  <c:v>223503.61140680598</c:v>
                </c:pt>
                <c:pt idx="18">
                  <c:v>209620.134843526</c:v>
                </c:pt>
                <c:pt idx="19">
                  <c:v>195647.07825598953</c:v>
                </c:pt>
                <c:pt idx="20">
                  <c:v>181610.86186662031</c:v>
                </c:pt>
                <c:pt idx="21">
                  <c:v>167534.41837936171</c:v>
                </c:pt>
                <c:pt idx="22">
                  <c:v>153437.85178611422</c:v>
                </c:pt>
                <c:pt idx="23">
                  <c:v>139338.94661710947</c:v>
                </c:pt>
                <c:pt idx="24">
                  <c:v>125253.57255736001</c:v>
                </c:pt>
                <c:pt idx="25">
                  <c:v>111196.00340774002</c:v>
                </c:pt>
                <c:pt idx="26">
                  <c:v>97179.176698863797</c:v>
                </c:pt>
                <c:pt idx="27">
                  <c:v>83214.905520682296</c:v>
                </c:pt>
                <c:pt idx="28">
                  <c:v>69314.061103873202</c:v>
                </c:pt>
                <c:pt idx="29">
                  <c:v>55486.750205698299</c:v>
                </c:pt>
                <c:pt idx="30">
                  <c:v>41742.542199750402</c:v>
                </c:pt>
                <c:pt idx="31">
                  <c:v>28091.012071109697</c:v>
                </c:pt>
                <c:pt idx="32">
                  <c:v>14544.657239473145</c:v>
                </c:pt>
                <c:pt idx="33">
                  <c:v>1237.6020995150998</c:v>
                </c:pt>
                <c:pt idx="34">
                  <c:v>10723.239141596039</c:v>
                </c:pt>
                <c:pt idx="35">
                  <c:v>23961.031187716901</c:v>
                </c:pt>
                <c:pt idx="36">
                  <c:v>37078.221751899175</c:v>
                </c:pt>
                <c:pt idx="37">
                  <c:v>50060.515303349013</c:v>
                </c:pt>
                <c:pt idx="38">
                  <c:v>62900.661145073514</c:v>
                </c:pt>
                <c:pt idx="39">
                  <c:v>75592.676226961557</c:v>
                </c:pt>
                <c:pt idx="40">
                  <c:v>88131.081599353478</c:v>
                </c:pt>
                <c:pt idx="41">
                  <c:v>100510.70019837</c:v>
                </c:pt>
                <c:pt idx="42">
                  <c:v>112726.57733317791</c:v>
                </c:pt>
                <c:pt idx="43">
                  <c:v>124773.93974833026</c:v>
                </c:pt>
                <c:pt idx="44">
                  <c:v>136648.16977544801</c:v>
                </c:pt>
                <c:pt idx="45">
                  <c:v>148344.786966855</c:v>
                </c:pt>
                <c:pt idx="46">
                  <c:v>159859.43333853199</c:v>
                </c:pt>
                <c:pt idx="47">
                  <c:v>171187.86149452388</c:v>
                </c:pt>
                <c:pt idx="48">
                  <c:v>182325.924370822</c:v>
                </c:pt>
                <c:pt idx="49">
                  <c:v>193269.565852436</c:v>
                </c:pt>
                <c:pt idx="50">
                  <c:v>204014.81233468011</c:v>
                </c:pt>
                <c:pt idx="51">
                  <c:v>214557.76500207299</c:v>
                </c:pt>
                <c:pt idx="52">
                  <c:v>224894.592450614</c:v>
                </c:pt>
                <c:pt idx="53">
                  <c:v>235021.52331347068</c:v>
                </c:pt>
                <c:pt idx="54">
                  <c:v>244934.83928643898</c:v>
                </c:pt>
                <c:pt idx="55">
                  <c:v>254630.86799715299</c:v>
                </c:pt>
                <c:pt idx="56">
                  <c:v>264105.97556770022</c:v>
                </c:pt>
                <c:pt idx="57">
                  <c:v>273356.5591970192</c:v>
                </c:pt>
                <c:pt idx="58">
                  <c:v>282379.03890923789</c:v>
                </c:pt>
                <c:pt idx="59">
                  <c:v>291169.84895249264</c:v>
                </c:pt>
                <c:pt idx="60">
                  <c:v>299725.428208786</c:v>
                </c:pt>
                <c:pt idx="61">
                  <c:v>308042.20940539398</c:v>
                </c:pt>
                <c:pt idx="62">
                  <c:v>316116.60712879582</c:v>
                </c:pt>
                <c:pt idx="63">
                  <c:v>323945.00395571784</c:v>
                </c:pt>
                <c:pt idx="64">
                  <c:v>331523.73397800111</c:v>
                </c:pt>
                <c:pt idx="65">
                  <c:v>338849.06375398685</c:v>
                </c:pt>
              </c:numCache>
            </c:numRef>
          </c:val>
        </c:ser>
        <c:ser>
          <c:idx val="37"/>
          <c:order val="37"/>
          <c:tx>
            <c:strRef>
              <c:f>'A = 300 MAX lunar dist'!$AN$2</c:f>
              <c:strCache>
                <c:ptCount val="1"/>
                <c:pt idx="0">
                  <c:v>3.37</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dist'!$AN$3:$AN$68</c:f>
              <c:numCache>
                <c:formatCode>General</c:formatCode>
                <c:ptCount val="66"/>
                <c:pt idx="0">
                  <c:v>383150.14602725359</c:v>
                </c:pt>
                <c:pt idx="1">
                  <c:v>380399.0375499003</c:v>
                </c:pt>
                <c:pt idx="2">
                  <c:v>376996.89845552901</c:v>
                </c:pt>
                <c:pt idx="3">
                  <c:v>372778.38587430486</c:v>
                </c:pt>
                <c:pt idx="4">
                  <c:v>367571.44752815901</c:v>
                </c:pt>
                <c:pt idx="5">
                  <c:v>361235.48035654885</c:v>
                </c:pt>
                <c:pt idx="6">
                  <c:v>353708.33325489901</c:v>
                </c:pt>
                <c:pt idx="7">
                  <c:v>345028.93605479301</c:v>
                </c:pt>
                <c:pt idx="8">
                  <c:v>335315.33023742423</c:v>
                </c:pt>
                <c:pt idx="9">
                  <c:v>324719.97215161799</c:v>
                </c:pt>
                <c:pt idx="10">
                  <c:v>313394.29161410528</c:v>
                </c:pt>
                <c:pt idx="11">
                  <c:v>301471.97310465522</c:v>
                </c:pt>
                <c:pt idx="12">
                  <c:v>289064.98738502298</c:v>
                </c:pt>
                <c:pt idx="13">
                  <c:v>276265.26121653302</c:v>
                </c:pt>
                <c:pt idx="14">
                  <c:v>263147.99398150074</c:v>
                </c:pt>
                <c:pt idx="15">
                  <c:v>249774.97851933501</c:v>
                </c:pt>
                <c:pt idx="16">
                  <c:v>236197.41534967074</c:v>
                </c:pt>
                <c:pt idx="17">
                  <c:v>222458.15589874799</c:v>
                </c:pt>
                <c:pt idx="18">
                  <c:v>208593.44158766</c:v>
                </c:pt>
                <c:pt idx="19">
                  <c:v>194634.24649696299</c:v>
                </c:pt>
                <c:pt idx="20">
                  <c:v>180607.311744259</c:v>
                </c:pt>
                <c:pt idx="21">
                  <c:v>166535.946130781</c:v>
                </c:pt>
                <c:pt idx="22">
                  <c:v>152440.653118463</c:v>
                </c:pt>
                <c:pt idx="23">
                  <c:v>138339.622576469</c:v>
                </c:pt>
                <c:pt idx="24">
                  <c:v>124249.12146196046</c:v>
                </c:pt>
                <c:pt idx="25">
                  <c:v>110183.807451256</c:v>
                </c:pt>
                <c:pt idx="26">
                  <c:v>96156.983125836006</c:v>
                </c:pt>
                <c:pt idx="27">
                  <c:v>82180.806936628098</c:v>
                </c:pt>
                <c:pt idx="28">
                  <c:v>68266.475446658427</c:v>
                </c:pt>
                <c:pt idx="29">
                  <c:v>54424.399077609596</c:v>
                </c:pt>
                <c:pt idx="30">
                  <c:v>40664.436290320838</c:v>
                </c:pt>
                <c:pt idx="31">
                  <c:v>26996.464738900399</c:v>
                </c:pt>
                <c:pt idx="32">
                  <c:v>13433.686439397185</c:v>
                </c:pt>
                <c:pt idx="33">
                  <c:v>282.11679404028149</c:v>
                </c:pt>
                <c:pt idx="34">
                  <c:v>11921.661076038799</c:v>
                </c:pt>
                <c:pt idx="35">
                  <c:v>25177.080168422599</c:v>
                </c:pt>
                <c:pt idx="36">
                  <c:v>38309.5039254773</c:v>
                </c:pt>
                <c:pt idx="37">
                  <c:v>51306.372927649543</c:v>
                </c:pt>
                <c:pt idx="38">
                  <c:v>64160.523300103749</c:v>
                </c:pt>
                <c:pt idx="39">
                  <c:v>76865.883742104794</c:v>
                </c:pt>
                <c:pt idx="40">
                  <c:v>89416.853501623307</c:v>
                </c:pt>
                <c:pt idx="41">
                  <c:v>101808.12896283348</c:v>
                </c:pt>
                <c:pt idx="42">
                  <c:v>114034.632791797</c:v>
                </c:pt>
                <c:pt idx="43">
                  <c:v>126091.475570586</c:v>
                </c:pt>
                <c:pt idx="44">
                  <c:v>137973.93097719</c:v>
                </c:pt>
                <c:pt idx="45">
                  <c:v>149677.41767278101</c:v>
                </c:pt>
                <c:pt idx="46">
                  <c:v>161197.48428810868</c:v>
                </c:pt>
                <c:pt idx="47">
                  <c:v>172529.79770513577</c:v>
                </c:pt>
                <c:pt idx="48">
                  <c:v>183670.13189684431</c:v>
                </c:pt>
                <c:pt idx="49">
                  <c:v>194614.3585921654</c:v>
                </c:pt>
                <c:pt idx="50">
                  <c:v>205358.438682818</c:v>
                </c:pt>
                <c:pt idx="51">
                  <c:v>215898.413833625</c:v>
                </c:pt>
                <c:pt idx="52">
                  <c:v>226230.39872557999</c:v>
                </c:pt>
                <c:pt idx="53">
                  <c:v>236350.57392794199</c:v>
                </c:pt>
                <c:pt idx="54">
                  <c:v>246255.17805897217</c:v>
                </c:pt>
                <c:pt idx="55">
                  <c:v>255940.50070791401</c:v>
                </c:pt>
                <c:pt idx="56">
                  <c:v>265402.87480341201</c:v>
                </c:pt>
                <c:pt idx="57">
                  <c:v>274638.66869049182</c:v>
                </c:pt>
                <c:pt idx="58">
                  <c:v>283644.27792068082</c:v>
                </c:pt>
                <c:pt idx="59">
                  <c:v>292416.11627816001</c:v>
                </c:pt>
                <c:pt idx="60">
                  <c:v>300950.6059284815</c:v>
                </c:pt>
                <c:pt idx="61">
                  <c:v>309244.16651378397</c:v>
                </c:pt>
                <c:pt idx="62">
                  <c:v>317293.20290382701</c:v>
                </c:pt>
                <c:pt idx="63">
                  <c:v>325094.09078462201</c:v>
                </c:pt>
                <c:pt idx="64">
                  <c:v>332643.16015959694</c:v>
                </c:pt>
                <c:pt idx="65">
                  <c:v>339936.67590970302</c:v>
                </c:pt>
              </c:numCache>
            </c:numRef>
          </c:val>
        </c:ser>
        <c:ser>
          <c:idx val="38"/>
          <c:order val="38"/>
          <c:tx>
            <c:strRef>
              <c:f>'A = 300 MAX lunar dist'!$AO$2</c:f>
              <c:strCache>
                <c:ptCount val="1"/>
                <c:pt idx="0">
                  <c:v>3.38</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dist'!$AO$3:$AO$68</c:f>
              <c:numCache>
                <c:formatCode>General</c:formatCode>
                <c:ptCount val="66"/>
                <c:pt idx="0">
                  <c:v>382829.48584730201</c:v>
                </c:pt>
                <c:pt idx="1">
                  <c:v>379976.8826494512</c:v>
                </c:pt>
                <c:pt idx="2">
                  <c:v>376445.01650400693</c:v>
                </c:pt>
                <c:pt idx="3">
                  <c:v>372070.38545448589</c:v>
                </c:pt>
                <c:pt idx="4">
                  <c:v>366692.79124454001</c:v>
                </c:pt>
                <c:pt idx="5">
                  <c:v>360194.15888811782</c:v>
                </c:pt>
                <c:pt idx="6">
                  <c:v>352536.76205159584</c:v>
                </c:pt>
                <c:pt idx="7">
                  <c:v>343772.87673067901</c:v>
                </c:pt>
                <c:pt idx="8">
                  <c:v>334018.87801301398</c:v>
                </c:pt>
                <c:pt idx="9">
                  <c:v>323416.86582725082</c:v>
                </c:pt>
                <c:pt idx="10">
                  <c:v>312106.52961350384</c:v>
                </c:pt>
                <c:pt idx="11">
                  <c:v>300211.968004925</c:v>
                </c:pt>
                <c:pt idx="12">
                  <c:v>287838.37911227305</c:v>
                </c:pt>
                <c:pt idx="13">
                  <c:v>275073.26609727886</c:v>
                </c:pt>
                <c:pt idx="14">
                  <c:v>261989.09404066301</c:v>
                </c:pt>
                <c:pt idx="15">
                  <c:v>248646.059938789</c:v>
                </c:pt>
                <c:pt idx="16">
                  <c:v>235094.51383255699</c:v>
                </c:pt>
                <c:pt idx="17">
                  <c:v>221376.93402498998</c:v>
                </c:pt>
                <c:pt idx="18">
                  <c:v>207529.49078998753</c:v>
                </c:pt>
                <c:pt idx="19">
                  <c:v>193583.27617523656</c:v>
                </c:pt>
                <c:pt idx="20">
                  <c:v>179565.26139618899</c:v>
                </c:pt>
                <c:pt idx="21">
                  <c:v>165499.05238406753</c:v>
                </c:pt>
                <c:pt idx="22">
                  <c:v>151405.48312569701</c:v>
                </c:pt>
                <c:pt idx="23">
                  <c:v>137303.08809856299</c:v>
                </c:pt>
                <c:pt idx="24">
                  <c:v>123208.480492114</c:v>
                </c:pt>
                <c:pt idx="25">
                  <c:v>109136.65684096899</c:v>
                </c:pt>
                <c:pt idx="26">
                  <c:v>95101.247115662278</c:v>
                </c:pt>
                <c:pt idx="27">
                  <c:v>81114.721755060906</c:v>
                </c:pt>
                <c:pt idx="28">
                  <c:v>67188.57378136937</c:v>
                </c:pt>
                <c:pt idx="29">
                  <c:v>53333.493664314985</c:v>
                </c:pt>
                <c:pt idx="30">
                  <c:v>39559.609016528302</c:v>
                </c:pt>
                <c:pt idx="31">
                  <c:v>25877.089876690196</c:v>
                </c:pt>
                <c:pt idx="32">
                  <c:v>12299.953271091304</c:v>
                </c:pt>
                <c:pt idx="33">
                  <c:v>129.61745262836442</c:v>
                </c:pt>
                <c:pt idx="34">
                  <c:v>13136.194433249802</c:v>
                </c:pt>
                <c:pt idx="35">
                  <c:v>26406.8422011656</c:v>
                </c:pt>
                <c:pt idx="36">
                  <c:v>39552.661933523188</c:v>
                </c:pt>
                <c:pt idx="37">
                  <c:v>52562.337679122538</c:v>
                </c:pt>
                <c:pt idx="38">
                  <c:v>65428.752188726001</c:v>
                </c:pt>
                <c:pt idx="39">
                  <c:v>78145.742133734399</c:v>
                </c:pt>
                <c:pt idx="40">
                  <c:v>90707.587785449199</c:v>
                </c:pt>
                <c:pt idx="41">
                  <c:v>103108.86367987197</c:v>
                </c:pt>
                <c:pt idx="42">
                  <c:v>115344.37433375799</c:v>
                </c:pt>
                <c:pt idx="43">
                  <c:v>127409.11876783226</c:v>
                </c:pt>
                <c:pt idx="44">
                  <c:v>139298.26626883211</c:v>
                </c:pt>
                <c:pt idx="45">
                  <c:v>151007.13803607799</c:v>
                </c:pt>
                <c:pt idx="46">
                  <c:v>162531.19305628599</c:v>
                </c:pt>
                <c:pt idx="47">
                  <c:v>173866.01493229895</c:v>
                </c:pt>
                <c:pt idx="48">
                  <c:v>185007.30140610022</c:v>
                </c:pt>
                <c:pt idx="49">
                  <c:v>195950.8543669834</c:v>
                </c:pt>
                <c:pt idx="50">
                  <c:v>206692.57079494398</c:v>
                </c:pt>
                <c:pt idx="51">
                  <c:v>217228.43433997</c:v>
                </c:pt>
                <c:pt idx="52">
                  <c:v>227554.50737798956</c:v>
                </c:pt>
                <c:pt idx="53">
                  <c:v>237666.92304275598</c:v>
                </c:pt>
                <c:pt idx="54">
                  <c:v>247561.87790351853</c:v>
                </c:pt>
                <c:pt idx="55">
                  <c:v>257235.6240632314</c:v>
                </c:pt>
                <c:pt idx="56">
                  <c:v>266684.46151520702</c:v>
                </c:pt>
                <c:pt idx="57">
                  <c:v>275904.73007279023</c:v>
                </c:pt>
                <c:pt idx="58">
                  <c:v>284892.80082455475</c:v>
                </c:pt>
                <c:pt idx="59">
                  <c:v>293645.06692862994</c:v>
                </c:pt>
                <c:pt idx="60">
                  <c:v>302157.93362970371</c:v>
                </c:pt>
                <c:pt idx="61">
                  <c:v>310427.80717943487</c:v>
                </c:pt>
                <c:pt idx="62">
                  <c:v>318451.08206844499</c:v>
                </c:pt>
                <c:pt idx="63">
                  <c:v>326224.12657089799</c:v>
                </c:pt>
                <c:pt idx="64">
                  <c:v>333743.26597633184</c:v>
                </c:pt>
                <c:pt idx="65">
                  <c:v>341004.76243186701</c:v>
                </c:pt>
              </c:numCache>
            </c:numRef>
          </c:val>
        </c:ser>
        <c:ser>
          <c:idx val="39"/>
          <c:order val="39"/>
          <c:tx>
            <c:strRef>
              <c:f>'A = 300 MAX lunar dist'!$AP$2</c:f>
              <c:strCache>
                <c:ptCount val="1"/>
                <c:pt idx="0">
                  <c:v>3.39</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dist'!$AP$3:$AP$68</c:f>
              <c:numCache>
                <c:formatCode>General</c:formatCode>
                <c:ptCount val="66"/>
                <c:pt idx="0">
                  <c:v>382497.34859948669</c:v>
                </c:pt>
                <c:pt idx="1">
                  <c:v>379539.81976180786</c:v>
                </c:pt>
                <c:pt idx="2">
                  <c:v>375875.64971354301</c:v>
                </c:pt>
                <c:pt idx="3">
                  <c:v>371345.1689051775</c:v>
                </c:pt>
                <c:pt idx="4">
                  <c:v>365801.78490138799</c:v>
                </c:pt>
                <c:pt idx="5">
                  <c:v>359149.17808136193</c:v>
                </c:pt>
                <c:pt idx="6">
                  <c:v>351370.17881921184</c:v>
                </c:pt>
                <c:pt idx="7">
                  <c:v>342526.58763766201</c:v>
                </c:pt>
                <c:pt idx="8">
                  <c:v>332732.12531513005</c:v>
                </c:pt>
                <c:pt idx="9">
                  <c:v>322119.78064011224</c:v>
                </c:pt>
                <c:pt idx="10">
                  <c:v>310819.240235164</c:v>
                </c:pt>
                <c:pt idx="11">
                  <c:v>298946.34539278987</c:v>
                </c:pt>
                <c:pt idx="12">
                  <c:v>286600.31297199085</c:v>
                </c:pt>
                <c:pt idx="13">
                  <c:v>273864.61670338386</c:v>
                </c:pt>
                <c:pt idx="14">
                  <c:v>260809.14017538153</c:v>
                </c:pt>
                <c:pt idx="15">
                  <c:v>247492.50724250611</c:v>
                </c:pt>
                <c:pt idx="16">
                  <c:v>233964.17440446501</c:v>
                </c:pt>
                <c:pt idx="17">
                  <c:v>220266.17393695301</c:v>
                </c:pt>
                <c:pt idx="18">
                  <c:v>206434.52577874099</c:v>
                </c:pt>
                <c:pt idx="19">
                  <c:v>192500.35843307231</c:v>
                </c:pt>
                <c:pt idx="20">
                  <c:v>178490.79975696001</c:v>
                </c:pt>
                <c:pt idx="21">
                  <c:v>164429.68525415901</c:v>
                </c:pt>
                <c:pt idx="22">
                  <c:v>150338.11954198859</c:v>
                </c:pt>
                <c:pt idx="23">
                  <c:v>136234.9299823844</c:v>
                </c:pt>
                <c:pt idx="24">
                  <c:v>122137.02961006602</c:v>
                </c:pt>
                <c:pt idx="25">
                  <c:v>108059.714266337</c:v>
                </c:pt>
                <c:pt idx="26">
                  <c:v>94016.906588610218</c:v>
                </c:pt>
                <c:pt idx="27">
                  <c:v>80021.359582164499</c:v>
                </c:pt>
                <c:pt idx="28">
                  <c:v>66084.835602826803</c:v>
                </c:pt>
                <c:pt idx="29">
                  <c:v>52218.283979687374</c:v>
                </c:pt>
                <c:pt idx="30">
                  <c:v>38432.082189769586</c:v>
                </c:pt>
                <c:pt idx="31">
                  <c:v>24736.685393610929</c:v>
                </c:pt>
                <c:pt idx="32">
                  <c:v>11147.078158869204</c:v>
                </c:pt>
                <c:pt idx="33">
                  <c:v>1081.42519024286</c:v>
                </c:pt>
                <c:pt idx="34">
                  <c:v>14363.846661039504</c:v>
                </c:pt>
                <c:pt idx="35">
                  <c:v>27647.683506570233</c:v>
                </c:pt>
                <c:pt idx="36">
                  <c:v>40805.258793004898</c:v>
                </c:pt>
                <c:pt idx="37">
                  <c:v>53826.152318619002</c:v>
                </c:pt>
                <c:pt idx="38">
                  <c:v>66703.262828872379</c:v>
                </c:pt>
                <c:pt idx="39">
                  <c:v>79430.332787560998</c:v>
                </c:pt>
                <c:pt idx="40">
                  <c:v>92001.526872111179</c:v>
                </c:pt>
                <c:pt idx="41">
                  <c:v>104411.30211367297</c:v>
                </c:pt>
                <c:pt idx="42">
                  <c:v>116654.34985955</c:v>
                </c:pt>
                <c:pt idx="43">
                  <c:v>128725.561869299</c:v>
                </c:pt>
                <c:pt idx="44">
                  <c:v>140620.00684611301</c:v>
                </c:pt>
                <c:pt idx="45">
                  <c:v>152332.91274491078</c:v>
                </c:pt>
                <c:pt idx="46">
                  <c:v>163859.65158527947</c:v>
                </c:pt>
                <c:pt idx="47">
                  <c:v>175195.72692913262</c:v>
                </c:pt>
                <c:pt idx="48">
                  <c:v>186336.76277725011</c:v>
                </c:pt>
                <c:pt idx="49">
                  <c:v>197278.493309793</c:v>
                </c:pt>
                <c:pt idx="50">
                  <c:v>208016.753511877</c:v>
                </c:pt>
                <c:pt idx="51">
                  <c:v>218547.47062586111</c:v>
                </c:pt>
                <c:pt idx="52">
                  <c:v>228866.655859744</c:v>
                </c:pt>
                <c:pt idx="53">
                  <c:v>238970.396303916</c:v>
                </c:pt>
                <c:pt idx="54">
                  <c:v>248854.84710841771</c:v>
                </c:pt>
                <c:pt idx="55">
                  <c:v>258516.22369070398</c:v>
                </c:pt>
                <c:pt idx="56">
                  <c:v>267950.79359616124</c:v>
                </c:pt>
                <c:pt idx="57">
                  <c:v>277154.86840111401</c:v>
                </c:pt>
                <c:pt idx="58">
                  <c:v>286124.79483980202</c:v>
                </c:pt>
                <c:pt idx="59">
                  <c:v>294856.94551202573</c:v>
                </c:pt>
                <c:pt idx="60">
                  <c:v>303347.70866988099</c:v>
                </c:pt>
                <c:pt idx="61">
                  <c:v>311593.47677893186</c:v>
                </c:pt>
                <c:pt idx="62">
                  <c:v>319590.63364020822</c:v>
                </c:pt>
                <c:pt idx="63">
                  <c:v>327335.53973231424</c:v>
                </c:pt>
                <c:pt idx="64">
                  <c:v>334824.51496164099</c:v>
                </c:pt>
                <c:pt idx="65">
                  <c:v>342053.81793401559</c:v>
                </c:pt>
              </c:numCache>
            </c:numRef>
          </c:val>
        </c:ser>
        <c:ser>
          <c:idx val="40"/>
          <c:order val="40"/>
          <c:tx>
            <c:strRef>
              <c:f>'A = 300 MAX lunar dist'!$AQ$2</c:f>
              <c:strCache>
                <c:ptCount val="1"/>
                <c:pt idx="0">
                  <c:v>3.4</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dist'!$AQ$3:$AQ$68</c:f>
              <c:numCache>
                <c:formatCode>General</c:formatCode>
                <c:ptCount val="66"/>
                <c:pt idx="0">
                  <c:v>382153.45201527601</c:v>
                </c:pt>
                <c:pt idx="1">
                  <c:v>379087.78569416201</c:v>
                </c:pt>
                <c:pt idx="2">
                  <c:v>375289.29897451901</c:v>
                </c:pt>
                <c:pt idx="3">
                  <c:v>370604.05424485193</c:v>
                </c:pt>
                <c:pt idx="4">
                  <c:v>364900.25342930102</c:v>
                </c:pt>
                <c:pt idx="5">
                  <c:v>358101.97944738105</c:v>
                </c:pt>
                <c:pt idx="6">
                  <c:v>350209.06748287898</c:v>
                </c:pt>
                <c:pt idx="7">
                  <c:v>341289.93087720202</c:v>
                </c:pt>
                <c:pt idx="8">
                  <c:v>331455.07794893789</c:v>
                </c:pt>
                <c:pt idx="9">
                  <c:v>320829.44474203</c:v>
                </c:pt>
                <c:pt idx="10">
                  <c:v>309534.10519567784</c:v>
                </c:pt>
                <c:pt idx="11">
                  <c:v>297677.72587622597</c:v>
                </c:pt>
                <c:pt idx="12">
                  <c:v>285354.21613122697</c:v>
                </c:pt>
                <c:pt idx="13">
                  <c:v>272643.37845945603</c:v>
                </c:pt>
                <c:pt idx="14">
                  <c:v>259612.67382121153</c:v>
                </c:pt>
                <c:pt idx="15">
                  <c:v>246319.195622851</c:v>
                </c:pt>
                <c:pt idx="16">
                  <c:v>232811.48624559501</c:v>
                </c:pt>
                <c:pt idx="17">
                  <c:v>219131.08461204072</c:v>
                </c:pt>
                <c:pt idx="18">
                  <c:v>205313.79786327711</c:v>
                </c:pt>
                <c:pt idx="19">
                  <c:v>191390.72760718717</c:v>
                </c:pt>
                <c:pt idx="20">
                  <c:v>177389.09760664898</c:v>
                </c:pt>
                <c:pt idx="21">
                  <c:v>163332.91493083999</c:v>
                </c:pt>
                <c:pt idx="22">
                  <c:v>149243.50495932801</c:v>
                </c:pt>
                <c:pt idx="23">
                  <c:v>135139.94117874201</c:v>
                </c:pt>
                <c:pt idx="24">
                  <c:v>121039.396958375</c:v>
                </c:pt>
                <c:pt idx="25">
                  <c:v>106957.43199759199</c:v>
                </c:pt>
                <c:pt idx="26">
                  <c:v>92908.229783509538</c:v>
                </c:pt>
                <c:pt idx="27">
                  <c:v>78904.798543277633</c:v>
                </c:pt>
                <c:pt idx="28">
                  <c:v>64959.147300106502</c:v>
                </c:pt>
                <c:pt idx="29">
                  <c:v>51082.462199738999</c:v>
                </c:pt>
                <c:pt idx="30">
                  <c:v>37285.354702587101</c:v>
                </c:pt>
                <c:pt idx="31">
                  <c:v>23578.559641938471</c:v>
                </c:pt>
                <c:pt idx="32">
                  <c:v>9978.2451985903899</c:v>
                </c:pt>
                <c:pt idx="33">
                  <c:v>2245.0333646041322</c:v>
                </c:pt>
                <c:pt idx="34">
                  <c:v>15602.03823251311</c:v>
                </c:pt>
                <c:pt idx="35">
                  <c:v>28897.307199068866</c:v>
                </c:pt>
                <c:pt idx="36">
                  <c:v>42065.167884445</c:v>
                </c:pt>
                <c:pt idx="37">
                  <c:v>55095.846922971003</c:v>
                </c:pt>
                <c:pt idx="38">
                  <c:v>67982.235996473508</c:v>
                </c:pt>
                <c:pt idx="39">
                  <c:v>80717.982495031392</c:v>
                </c:pt>
                <c:pt idx="40">
                  <c:v>93297.139050202604</c:v>
                </c:pt>
                <c:pt idx="41">
                  <c:v>105714.04983058199</c:v>
                </c:pt>
                <c:pt idx="42">
                  <c:v>117963.29740733199</c:v>
                </c:pt>
                <c:pt idx="43">
                  <c:v>130039.67068938428</c:v>
                </c:pt>
                <c:pt idx="44">
                  <c:v>141938.14193197101</c:v>
                </c:pt>
                <c:pt idx="45">
                  <c:v>153653.849147626</c:v>
                </c:pt>
                <c:pt idx="46">
                  <c:v>165182.08075262365</c:v>
                </c:pt>
                <c:pt idx="47">
                  <c:v>176518.263180543</c:v>
                </c:pt>
                <c:pt idx="48">
                  <c:v>187657.94906554598</c:v>
                </c:pt>
                <c:pt idx="49">
                  <c:v>198596.8069344</c:v>
                </c:pt>
                <c:pt idx="50">
                  <c:v>209330.61189796714</c:v>
                </c:pt>
                <c:pt idx="51">
                  <c:v>219855.23640700398</c:v>
                </c:pt>
                <c:pt idx="52">
                  <c:v>230166.64177695499</c:v>
                </c:pt>
                <c:pt idx="53">
                  <c:v>240260.87025353801</c:v>
                </c:pt>
                <c:pt idx="54">
                  <c:v>250134.0365331014</c:v>
                </c:pt>
                <c:pt idx="55">
                  <c:v>259782.31998639298</c:v>
                </c:pt>
                <c:pt idx="56">
                  <c:v>269201.95638854202</c:v>
                </c:pt>
                <c:pt idx="57">
                  <c:v>278389.2294066312</c:v>
                </c:pt>
                <c:pt idx="58">
                  <c:v>287340.46171426086</c:v>
                </c:pt>
                <c:pt idx="59">
                  <c:v>296052.00548836798</c:v>
                </c:pt>
                <c:pt idx="60">
                  <c:v>304520.23189819901</c:v>
                </c:pt>
                <c:pt idx="61">
                  <c:v>312741.51948285167</c:v>
                </c:pt>
                <c:pt idx="62">
                  <c:v>320712.241179256</c:v>
                </c:pt>
                <c:pt idx="63">
                  <c:v>328428.74928161805</c:v>
                </c:pt>
                <c:pt idx="64">
                  <c:v>335887.35761298699</c:v>
                </c:pt>
                <c:pt idx="65">
                  <c:v>343084.32100524189</c:v>
                </c:pt>
              </c:numCache>
            </c:numRef>
          </c:val>
        </c:ser>
        <c:ser>
          <c:idx val="41"/>
          <c:order val="41"/>
          <c:tx>
            <c:strRef>
              <c:f>'A = 300 MAX lunar dist'!$AR$2</c:f>
              <c:strCache>
                <c:ptCount val="1"/>
                <c:pt idx="0">
                  <c:v>3.41</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dist'!$AR$3:$AR$68</c:f>
              <c:numCache>
                <c:formatCode>General</c:formatCode>
                <c:ptCount val="66"/>
                <c:pt idx="0">
                  <c:v>381797.553798771</c:v>
                </c:pt>
                <c:pt idx="1">
                  <c:v>378620.80948023498</c:v>
                </c:pt>
                <c:pt idx="2">
                  <c:v>374686.58779672399</c:v>
                </c:pt>
                <c:pt idx="3">
                  <c:v>369848.40112450987</c:v>
                </c:pt>
                <c:pt idx="4">
                  <c:v>363989.87834974186</c:v>
                </c:pt>
                <c:pt idx="5">
                  <c:v>357053.77861403004</c:v>
                </c:pt>
                <c:pt idx="6">
                  <c:v>349053.79873893759</c:v>
                </c:pt>
                <c:pt idx="7">
                  <c:v>340062.76877949084</c:v>
                </c:pt>
                <c:pt idx="8">
                  <c:v>330187.70574398001</c:v>
                </c:pt>
                <c:pt idx="9">
                  <c:v>319546.39543672604</c:v>
                </c:pt>
                <c:pt idx="10">
                  <c:v>308252.42698322167</c:v>
                </c:pt>
                <c:pt idx="11">
                  <c:v>296408.18398763286</c:v>
                </c:pt>
                <c:pt idx="12">
                  <c:v>284102.84353663586</c:v>
                </c:pt>
                <c:pt idx="13">
                  <c:v>271412.86089874682</c:v>
                </c:pt>
                <c:pt idx="14">
                  <c:v>258403.42993254765</c:v>
                </c:pt>
                <c:pt idx="15">
                  <c:v>245130.168157498</c:v>
                </c:pt>
                <c:pt idx="16">
                  <c:v>231640.70218376353</c:v>
                </c:pt>
                <c:pt idx="17">
                  <c:v>217976.04562737711</c:v>
                </c:pt>
                <c:pt idx="18">
                  <c:v>204171.74658385501</c:v>
                </c:pt>
                <c:pt idx="19">
                  <c:v>190258.83013670141</c:v>
                </c:pt>
                <c:pt idx="20">
                  <c:v>176264.56487010099</c:v>
                </c:pt>
                <c:pt idx="21">
                  <c:v>162213.08253344137</c:v>
                </c:pt>
                <c:pt idx="22">
                  <c:v>148125.8842041734</c:v>
                </c:pt>
                <c:pt idx="23">
                  <c:v>134022.25090760499</c:v>
                </c:pt>
                <c:pt idx="24">
                  <c:v>119919.58004167397</c:v>
                </c:pt>
                <c:pt idx="25">
                  <c:v>105833.663475265</c:v>
                </c:pt>
                <c:pt idx="26">
                  <c:v>91778.918354928988</c:v>
                </c:pt>
                <c:pt idx="27">
                  <c:v>77768.58283942203</c:v>
                </c:pt>
                <c:pt idx="28">
                  <c:v>63814.890658789103</c:v>
                </c:pt>
                <c:pt idx="29">
                  <c:v>49929.246138214199</c:v>
                </c:pt>
                <c:pt idx="30">
                  <c:v>36122.479685972801</c:v>
                </c:pt>
                <c:pt idx="31">
                  <c:v>22405.603255153899</c:v>
                </c:pt>
                <c:pt idx="32">
                  <c:v>8796.2827331660392</c:v>
                </c:pt>
                <c:pt idx="33">
                  <c:v>3456.2046406458799</c:v>
                </c:pt>
                <c:pt idx="34">
                  <c:v>16848.534313515302</c:v>
                </c:pt>
                <c:pt idx="35">
                  <c:v>30153.705575204021</c:v>
                </c:pt>
                <c:pt idx="36">
                  <c:v>43330.529184624618</c:v>
                </c:pt>
                <c:pt idx="37">
                  <c:v>56369.698686222997</c:v>
                </c:pt>
                <c:pt idx="38">
                  <c:v>69264.081278480604</c:v>
                </c:pt>
                <c:pt idx="39">
                  <c:v>82007.229507784694</c:v>
                </c:pt>
                <c:pt idx="40">
                  <c:v>94593.087622686595</c:v>
                </c:pt>
                <c:pt idx="41">
                  <c:v>107015.89143330502</c:v>
                </c:pt>
                <c:pt idx="42">
                  <c:v>119270.11921713508</c:v>
                </c:pt>
                <c:pt idx="43">
                  <c:v>131350.461109178</c:v>
                </c:pt>
                <c:pt idx="44">
                  <c:v>143251.79698243499</c:v>
                </c:pt>
                <c:pt idx="45">
                  <c:v>154969.17808485901</c:v>
                </c:pt>
                <c:pt idx="46">
                  <c:v>166497.81275314899</c:v>
                </c:pt>
                <c:pt idx="47">
                  <c:v>177833.05273993211</c:v>
                </c:pt>
                <c:pt idx="48">
                  <c:v>188970.381843182</c:v>
                </c:pt>
                <c:pt idx="49">
                  <c:v>199905.40531052201</c:v>
                </c:pt>
                <c:pt idx="50">
                  <c:v>210633.84001559298</c:v>
                </c:pt>
                <c:pt idx="51">
                  <c:v>221151.50525446111</c:v>
                </c:pt>
                <c:pt idx="52">
                  <c:v>231454.314122682</c:v>
                </c:pt>
                <c:pt idx="53">
                  <c:v>241538.26487888407</c:v>
                </c:pt>
                <c:pt idx="54">
                  <c:v>251399.43295428759</c:v>
                </c:pt>
                <c:pt idx="55">
                  <c:v>261033.96244952801</c:v>
                </c:pt>
                <c:pt idx="56">
                  <c:v>270438.05791013094</c:v>
                </c:pt>
                <c:pt idx="57">
                  <c:v>279607.97562189423</c:v>
                </c:pt>
                <c:pt idx="58">
                  <c:v>288540.014565091</c:v>
                </c:pt>
                <c:pt idx="59">
                  <c:v>297230.50659957522</c:v>
                </c:pt>
                <c:pt idx="60">
                  <c:v>305675.80585969682</c:v>
                </c:pt>
                <c:pt idx="61">
                  <c:v>313872.27701324801</c:v>
                </c:pt>
                <c:pt idx="62">
                  <c:v>321816.28194820508</c:v>
                </c:pt>
                <c:pt idx="63">
                  <c:v>329504.16428770497</c:v>
                </c:pt>
                <c:pt idx="64">
                  <c:v>336932.23167008202</c:v>
                </c:pt>
                <c:pt idx="65">
                  <c:v>344096.73458903155</c:v>
                </c:pt>
              </c:numCache>
            </c:numRef>
          </c:val>
        </c:ser>
        <c:ser>
          <c:idx val="42"/>
          <c:order val="42"/>
          <c:tx>
            <c:strRef>
              <c:f>'A = 300 MAX lunar dist'!$AS$2</c:f>
              <c:strCache>
                <c:ptCount val="1"/>
                <c:pt idx="0">
                  <c:v>3.42</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dist'!$AS$3:$AS$68</c:f>
              <c:numCache>
                <c:formatCode>General</c:formatCode>
                <c:ptCount val="66"/>
                <c:pt idx="0">
                  <c:v>381429.45871258085</c:v>
                </c:pt>
                <c:pt idx="1">
                  <c:v>378139.01473325101</c:v>
                </c:pt>
                <c:pt idx="2">
                  <c:v>374068.24515355</c:v>
                </c:pt>
                <c:pt idx="3">
                  <c:v>369079.57601622998</c:v>
                </c:pt>
                <c:pt idx="4">
                  <c:v>363072.18861818005</c:v>
                </c:pt>
                <c:pt idx="5">
                  <c:v>356005.59805632185</c:v>
                </c:pt>
                <c:pt idx="6">
                  <c:v>347904.655511246</c:v>
                </c:pt>
                <c:pt idx="7">
                  <c:v>338844.96494807722</c:v>
                </c:pt>
                <c:pt idx="8">
                  <c:v>328929.95315295801</c:v>
                </c:pt>
                <c:pt idx="9">
                  <c:v>318271.02824397298</c:v>
                </c:pt>
                <c:pt idx="10">
                  <c:v>306975.22112519789</c:v>
                </c:pt>
                <c:pt idx="11">
                  <c:v>295139.37449832004</c:v>
                </c:pt>
                <c:pt idx="12">
                  <c:v>282848.426975184</c:v>
                </c:pt>
                <c:pt idx="13">
                  <c:v>270175.77621929097</c:v>
                </c:pt>
                <c:pt idx="14">
                  <c:v>257184.49879756701</c:v>
                </c:pt>
                <c:pt idx="15">
                  <c:v>243928.79755276607</c:v>
                </c:pt>
                <c:pt idx="16">
                  <c:v>230455.39421913447</c:v>
                </c:pt>
                <c:pt idx="17">
                  <c:v>216804.75739631301</c:v>
                </c:pt>
                <c:pt idx="18">
                  <c:v>203012.14296603101</c:v>
                </c:pt>
                <c:pt idx="19">
                  <c:v>189108.45980928501</c:v>
                </c:pt>
                <c:pt idx="20">
                  <c:v>175120.979591487</c:v>
                </c:pt>
                <c:pt idx="21">
                  <c:v>161073.91931949701</c:v>
                </c:pt>
                <c:pt idx="22">
                  <c:v>146988.91795379511</c:v>
                </c:pt>
                <c:pt idx="23">
                  <c:v>132885.42904290947</c:v>
                </c:pt>
                <c:pt idx="24">
                  <c:v>118781.0432344125</c:v>
                </c:pt>
                <c:pt idx="25">
                  <c:v>104691.75618744599</c:v>
                </c:pt>
                <c:pt idx="26">
                  <c:v>90632.193556382699</c:v>
                </c:pt>
                <c:pt idx="27">
                  <c:v>76615.801357852004</c:v>
                </c:pt>
                <c:pt idx="28">
                  <c:v>62655.017994629001</c:v>
                </c:pt>
                <c:pt idx="29">
                  <c:v>48761.448735855403</c:v>
                </c:pt>
                <c:pt idx="30">
                  <c:v>34946.128964292599</c:v>
                </c:pt>
                <c:pt idx="31">
                  <c:v>21220.349076442886</c:v>
                </c:pt>
                <c:pt idx="32">
                  <c:v>7603.7454737091603</c:v>
                </c:pt>
                <c:pt idx="33">
                  <c:v>4687.5283294930723</c:v>
                </c:pt>
                <c:pt idx="34">
                  <c:v>18101.390475461805</c:v>
                </c:pt>
                <c:pt idx="35">
                  <c:v>31415.119802160298</c:v>
                </c:pt>
                <c:pt idx="36">
                  <c:v>44599.712710658001</c:v>
                </c:pt>
                <c:pt idx="37">
                  <c:v>57646.198156930484</c:v>
                </c:pt>
                <c:pt idx="38">
                  <c:v>70547.405999652168</c:v>
                </c:pt>
                <c:pt idx="39">
                  <c:v>83296.794869450678</c:v>
                </c:pt>
                <c:pt idx="40">
                  <c:v>95888.204477234394</c:v>
                </c:pt>
                <c:pt idx="41">
                  <c:v>108315.76653004356</c:v>
                </c:pt>
                <c:pt idx="42">
                  <c:v>120573.85943462299</c:v>
                </c:pt>
                <c:pt idx="43">
                  <c:v>132657.07875101652</c:v>
                </c:pt>
                <c:pt idx="44">
                  <c:v>144560.21522140596</c:v>
                </c:pt>
                <c:pt idx="45">
                  <c:v>156278.23729233301</c:v>
                </c:pt>
                <c:pt idx="46">
                  <c:v>167806.27580588678</c:v>
                </c:pt>
                <c:pt idx="47">
                  <c:v>179139.61069137999</c:v>
                </c:pt>
                <c:pt idx="48">
                  <c:v>190273.65941570298</c:v>
                </c:pt>
                <c:pt idx="49">
                  <c:v>201203.96601954647</c:v>
                </c:pt>
                <c:pt idx="50">
                  <c:v>211926.19100948711</c:v>
                </c:pt>
                <c:pt idx="51">
                  <c:v>222436.10218319899</c:v>
                </c:pt>
                <c:pt idx="52">
                  <c:v>232729.56564513111</c:v>
                </c:pt>
                <c:pt idx="53">
                  <c:v>242802.537137329</c:v>
                </c:pt>
                <c:pt idx="54">
                  <c:v>252651.05362544299</c:v>
                </c:pt>
                <c:pt idx="55">
                  <c:v>262271.22489615501</c:v>
                </c:pt>
                <c:pt idx="56">
                  <c:v>271659.22490469186</c:v>
                </c:pt>
                <c:pt idx="57">
                  <c:v>280811.28312181705</c:v>
                </c:pt>
                <c:pt idx="58">
                  <c:v>289723.67513197998</c:v>
                </c:pt>
                <c:pt idx="59">
                  <c:v>298392.71276868094</c:v>
                </c:pt>
                <c:pt idx="60">
                  <c:v>306814.73331513628</c:v>
                </c:pt>
                <c:pt idx="61">
                  <c:v>314986.087575151</c:v>
                </c:pt>
                <c:pt idx="62">
                  <c:v>322903.126143392</c:v>
                </c:pt>
                <c:pt idx="63">
                  <c:v>330562.18393949902</c:v>
                </c:pt>
                <c:pt idx="64">
                  <c:v>337959.56213496986</c:v>
                </c:pt>
                <c:pt idx="65">
                  <c:v>345091.50626123184</c:v>
                </c:pt>
              </c:numCache>
            </c:numRef>
          </c:val>
        </c:ser>
        <c:ser>
          <c:idx val="43"/>
          <c:order val="43"/>
          <c:tx>
            <c:strRef>
              <c:f>'A = 300 MAX lunar dist'!$AT$2</c:f>
              <c:strCache>
                <c:ptCount val="1"/>
                <c:pt idx="0">
                  <c:v>3.43</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dist'!$AT$3:$AT$68</c:f>
              <c:numCache>
                <c:formatCode>General</c:formatCode>
                <c:ptCount val="66"/>
                <c:pt idx="0">
                  <c:v>381049.02447077667</c:v>
                </c:pt>
                <c:pt idx="1">
                  <c:v>377642.619748634</c:v>
                </c:pt>
                <c:pt idx="2">
                  <c:v>373435.085353148</c:v>
                </c:pt>
                <c:pt idx="3">
                  <c:v>368298.92269186798</c:v>
                </c:pt>
                <c:pt idx="4">
                  <c:v>362148.56022714003</c:v>
                </c:pt>
                <c:pt idx="5">
                  <c:v>354958.29668314598</c:v>
                </c:pt>
                <c:pt idx="6">
                  <c:v>346761.85225421737</c:v>
                </c:pt>
                <c:pt idx="7">
                  <c:v>337636.38492869103</c:v>
                </c:pt>
                <c:pt idx="8">
                  <c:v>327681.74663651001</c:v>
                </c:pt>
                <c:pt idx="9">
                  <c:v>317003.63204999501</c:v>
                </c:pt>
                <c:pt idx="10">
                  <c:v>305703.28384037298</c:v>
                </c:pt>
                <c:pt idx="11">
                  <c:v>293872.626585408</c:v>
                </c:pt>
                <c:pt idx="12">
                  <c:v>281592.78570587101</c:v>
                </c:pt>
                <c:pt idx="13">
                  <c:v>268934.360551616</c:v>
                </c:pt>
                <c:pt idx="14">
                  <c:v>255958.45145374091</c:v>
                </c:pt>
                <c:pt idx="15">
                  <c:v>242717.91225107253</c:v>
                </c:pt>
                <c:pt idx="16">
                  <c:v>229258.57739426653</c:v>
                </c:pt>
                <c:pt idx="17">
                  <c:v>215620.36092917999</c:v>
                </c:pt>
                <c:pt idx="18">
                  <c:v>201838.203520479</c:v>
                </c:pt>
                <c:pt idx="19">
                  <c:v>187942.86645691798</c:v>
                </c:pt>
                <c:pt idx="20">
                  <c:v>173961.59074463401</c:v>
                </c:pt>
                <c:pt idx="21">
                  <c:v>159918.64438936111</c:v>
                </c:pt>
                <c:pt idx="22">
                  <c:v>145835.77294395896</c:v>
                </c:pt>
                <c:pt idx="23">
                  <c:v>131732.5721768701</c:v>
                </c:pt>
                <c:pt idx="24">
                  <c:v>117626.79853132852</c:v>
                </c:pt>
                <c:pt idx="25">
                  <c:v>103534.62657769199</c:v>
                </c:pt>
                <c:pt idx="26">
                  <c:v>89470.8671827566</c:v>
                </c:pt>
                <c:pt idx="27">
                  <c:v>75449.154709847426</c:v>
                </c:pt>
                <c:pt idx="28">
                  <c:v>61482.113778080784</c:v>
                </c:pt>
                <c:pt idx="29">
                  <c:v>47581.535153040502</c:v>
                </c:pt>
                <c:pt idx="30">
                  <c:v>33758.646677776538</c:v>
                </c:pt>
                <c:pt idx="31">
                  <c:v>20025.022330404699</c:v>
                </c:pt>
                <c:pt idx="32">
                  <c:v>6403.0155813155034</c:v>
                </c:pt>
                <c:pt idx="33">
                  <c:v>5930.1284970615952</c:v>
                </c:pt>
                <c:pt idx="34">
                  <c:v>19358.909177994192</c:v>
                </c:pt>
                <c:pt idx="35">
                  <c:v>32680.0062212874</c:v>
                </c:pt>
                <c:pt idx="36">
                  <c:v>45871.287507400302</c:v>
                </c:pt>
                <c:pt idx="37">
                  <c:v>58924.020742288674</c:v>
                </c:pt>
                <c:pt idx="38">
                  <c:v>71830.988904581405</c:v>
                </c:pt>
                <c:pt idx="39">
                  <c:v>84585.558257781595</c:v>
                </c:pt>
                <c:pt idx="40">
                  <c:v>97181.467759072126</c:v>
                </c:pt>
                <c:pt idx="41">
                  <c:v>109612.749408216</c:v>
                </c:pt>
                <c:pt idx="42">
                  <c:v>121873.68570933043</c:v>
                </c:pt>
                <c:pt idx="43">
                  <c:v>133958.7815941484</c:v>
                </c:pt>
                <c:pt idx="44">
                  <c:v>145862.74247461956</c:v>
                </c:pt>
                <c:pt idx="45">
                  <c:v>157580.45704584301</c:v>
                </c:pt>
                <c:pt idx="46">
                  <c:v>169106.981549316</c:v>
                </c:pt>
                <c:pt idx="47">
                  <c:v>180437.52692541853</c:v>
                </c:pt>
                <c:pt idx="48">
                  <c:v>191567.44657997999</c:v>
                </c:pt>
                <c:pt idx="49">
                  <c:v>202492.22525443553</c:v>
                </c:pt>
                <c:pt idx="50">
                  <c:v>213207.46915919898</c:v>
                </c:pt>
                <c:pt idx="51">
                  <c:v>223708.896168982</c:v>
                </c:pt>
                <c:pt idx="52">
                  <c:v>233992.3267336924</c:v>
                </c:pt>
                <c:pt idx="53">
                  <c:v>244053.67533688762</c:v>
                </c:pt>
                <c:pt idx="54">
                  <c:v>253888.94150724431</c:v>
                </c:pt>
                <c:pt idx="55">
                  <c:v>263494.20150694001</c:v>
                </c:pt>
                <c:pt idx="56">
                  <c:v>272865.59951654798</c:v>
                </c:pt>
                <c:pt idx="57">
                  <c:v>281999.33867308497</c:v>
                </c:pt>
                <c:pt idx="58">
                  <c:v>290891.67162918189</c:v>
                </c:pt>
                <c:pt idx="59">
                  <c:v>299538.89050924801</c:v>
                </c:pt>
                <c:pt idx="60">
                  <c:v>307937.31597510685</c:v>
                </c:pt>
                <c:pt idx="61">
                  <c:v>316083.28488000197</c:v>
                </c:pt>
                <c:pt idx="62">
                  <c:v>323973.13662868005</c:v>
                </c:pt>
                <c:pt idx="63">
                  <c:v>331603.19734843186</c:v>
                </c:pt>
                <c:pt idx="64">
                  <c:v>338969.76137515286</c:v>
                </c:pt>
                <c:pt idx="65">
                  <c:v>346069.06894692185</c:v>
                </c:pt>
              </c:numCache>
            </c:numRef>
          </c:val>
        </c:ser>
        <c:ser>
          <c:idx val="44"/>
          <c:order val="44"/>
          <c:tx>
            <c:strRef>
              <c:f>'A = 300 MAX lunar dist'!$AU$2</c:f>
              <c:strCache>
                <c:ptCount val="1"/>
                <c:pt idx="0">
                  <c:v>3.44</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dist'!$AU$3:$AU$68</c:f>
              <c:numCache>
                <c:formatCode>General</c:formatCode>
                <c:ptCount val="66"/>
                <c:pt idx="0">
                  <c:v>380656.16681322502</c:v>
                </c:pt>
                <c:pt idx="1">
                  <c:v>377131.9334346283</c:v>
                </c:pt>
                <c:pt idx="2">
                  <c:v>372787.98704615101</c:v>
                </c:pt>
                <c:pt idx="3">
                  <c:v>367507.73915580398</c:v>
                </c:pt>
                <c:pt idx="4">
                  <c:v>361220.22190902522</c:v>
                </c:pt>
                <c:pt idx="5">
                  <c:v>353912.59570404084</c:v>
                </c:pt>
                <c:pt idx="6">
                  <c:v>345625.54965483781</c:v>
                </c:pt>
                <c:pt idx="7">
                  <c:v>336436.89664986567</c:v>
                </c:pt>
                <c:pt idx="8">
                  <c:v>326442.99999548186</c:v>
                </c:pt>
                <c:pt idx="9">
                  <c:v>315744.41476627102</c:v>
                </c:pt>
                <c:pt idx="10">
                  <c:v>304437.24125692103</c:v>
                </c:pt>
                <c:pt idx="11">
                  <c:v>292609.01319447102</c:v>
                </c:pt>
                <c:pt idx="12">
                  <c:v>280337.41097604501</c:v>
                </c:pt>
                <c:pt idx="13">
                  <c:v>267690.46707388002</c:v>
                </c:pt>
                <c:pt idx="14">
                  <c:v>254727.43836595101</c:v>
                </c:pt>
                <c:pt idx="15">
                  <c:v>241499.89517995511</c:v>
                </c:pt>
                <c:pt idx="16">
                  <c:v>228052.80748873099</c:v>
                </c:pt>
                <c:pt idx="17">
                  <c:v>214425.53390332899</c:v>
                </c:pt>
                <c:pt idx="18">
                  <c:v>200652.683047725</c:v>
                </c:pt>
                <c:pt idx="19">
                  <c:v>186764.84424521553</c:v>
                </c:pt>
                <c:pt idx="20">
                  <c:v>172789.20100239068</c:v>
                </c:pt>
                <c:pt idx="21">
                  <c:v>158750.04455408701</c:v>
                </c:pt>
                <c:pt idx="22">
                  <c:v>144669.19855327398</c:v>
                </c:pt>
                <c:pt idx="23">
                  <c:v>130566.37560118602</c:v>
                </c:pt>
                <c:pt idx="24">
                  <c:v>116459.47300781</c:v>
                </c:pt>
                <c:pt idx="25">
                  <c:v>102364.822397952</c:v>
                </c:pt>
                <c:pt idx="26">
                  <c:v>88297.400285022901</c:v>
                </c:pt>
                <c:pt idx="27">
                  <c:v>74271.009639244599</c:v>
                </c:pt>
                <c:pt idx="28">
                  <c:v>60298.446333945612</c:v>
                </c:pt>
                <c:pt idx="29">
                  <c:v>46391.671461204984</c:v>
                </c:pt>
                <c:pt idx="30">
                  <c:v>32562.094446177696</c:v>
                </c:pt>
                <c:pt idx="31">
                  <c:v>18821.582879323301</c:v>
                </c:pt>
                <c:pt idx="32">
                  <c:v>5196.4658034119584</c:v>
                </c:pt>
                <c:pt idx="33">
                  <c:v>7179.7301525434095</c:v>
                </c:pt>
                <c:pt idx="34">
                  <c:v>20619.604069039229</c:v>
                </c:pt>
                <c:pt idx="35">
                  <c:v>33947.007605740284</c:v>
                </c:pt>
                <c:pt idx="36">
                  <c:v>47143.995491329675</c:v>
                </c:pt>
                <c:pt idx="37">
                  <c:v>60202.002483217075</c:v>
                </c:pt>
                <c:pt idx="38">
                  <c:v>73113.757813945413</c:v>
                </c:pt>
                <c:pt idx="39">
                  <c:v>85872.537338428068</c:v>
                </c:pt>
                <c:pt idx="40">
                  <c:v>98471.983143903388</c:v>
                </c:pt>
                <c:pt idx="41">
                  <c:v>110906.031439742</c:v>
                </c:pt>
                <c:pt idx="42">
                  <c:v>123168.87312225444</c:v>
                </c:pt>
                <c:pt idx="43">
                  <c:v>135254.9259629494</c:v>
                </c:pt>
                <c:pt idx="44">
                  <c:v>147158.81378023699</c:v>
                </c:pt>
                <c:pt idx="45">
                  <c:v>158875.34824494601</c:v>
                </c:pt>
                <c:pt idx="46">
                  <c:v>170399.51428714299</c:v>
                </c:pt>
                <c:pt idx="47">
                  <c:v>181726.456224731</c:v>
                </c:pt>
                <c:pt idx="48">
                  <c:v>192851.46553465599</c:v>
                </c:pt>
                <c:pt idx="49">
                  <c:v>203769.96994785601</c:v>
                </c:pt>
                <c:pt idx="50">
                  <c:v>214477.52298962101</c:v>
                </c:pt>
                <c:pt idx="51">
                  <c:v>224969.794213838</c:v>
                </c:pt>
                <c:pt idx="52">
                  <c:v>235242.560025121</c:v>
                </c:pt>
                <c:pt idx="53">
                  <c:v>245291.69457659044</c:v>
                </c:pt>
                <c:pt idx="54">
                  <c:v>255113.16118359962</c:v>
                </c:pt>
                <c:pt idx="55">
                  <c:v>264703.00341973698</c:v>
                </c:pt>
                <c:pt idx="56">
                  <c:v>274057.33637949498</c:v>
                </c:pt>
                <c:pt idx="57">
                  <c:v>283172.3374769552</c:v>
                </c:pt>
                <c:pt idx="58">
                  <c:v>292044.23692284786</c:v>
                </c:pt>
                <c:pt idx="59">
                  <c:v>300669.30750455189</c:v>
                </c:pt>
                <c:pt idx="60">
                  <c:v>309043.85336544586</c:v>
                </c:pt>
                <c:pt idx="61">
                  <c:v>317164.19765442994</c:v>
                </c:pt>
                <c:pt idx="62">
                  <c:v>325026.66859992687</c:v>
                </c:pt>
                <c:pt idx="63">
                  <c:v>332627.58346547105</c:v>
                </c:pt>
                <c:pt idx="64">
                  <c:v>339963.22940114536</c:v>
                </c:pt>
                <c:pt idx="65">
                  <c:v>347029.84134799399</c:v>
                </c:pt>
              </c:numCache>
            </c:numRef>
          </c:val>
        </c:ser>
        <c:ser>
          <c:idx val="45"/>
          <c:order val="45"/>
          <c:tx>
            <c:strRef>
              <c:f>'A = 300 MAX lunar dist'!$AV$2</c:f>
              <c:strCache>
                <c:ptCount val="1"/>
                <c:pt idx="0">
                  <c:v>3.45</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dist'!$AV$3:$AV$68</c:f>
              <c:numCache>
                <c:formatCode>General</c:formatCode>
                <c:ptCount val="66"/>
                <c:pt idx="0">
                  <c:v>380250.86363281036</c:v>
                </c:pt>
                <c:pt idx="1">
                  <c:v>376607.34928960522</c:v>
                </c:pt>
                <c:pt idx="2">
                  <c:v>372127.87167544599</c:v>
                </c:pt>
                <c:pt idx="3">
                  <c:v>366707.26088733401</c:v>
                </c:pt>
                <c:pt idx="4">
                  <c:v>360288.26455808699</c:v>
                </c:pt>
                <c:pt idx="5">
                  <c:v>352869.10076634394</c:v>
                </c:pt>
                <c:pt idx="6">
                  <c:v>344495.86591196799</c:v>
                </c:pt>
                <c:pt idx="7">
                  <c:v>335246.37067964702</c:v>
                </c:pt>
                <c:pt idx="8">
                  <c:v>325213.61820307293</c:v>
                </c:pt>
                <c:pt idx="9">
                  <c:v>314493.52180505585</c:v>
                </c:pt>
                <c:pt idx="10">
                  <c:v>303177.58622058586</c:v>
                </c:pt>
                <c:pt idx="11">
                  <c:v>291349.40400035417</c:v>
                </c:pt>
                <c:pt idx="12">
                  <c:v>279083.53075735789</c:v>
                </c:pt>
                <c:pt idx="13">
                  <c:v>266445.63956560899</c:v>
                </c:pt>
                <c:pt idx="14">
                  <c:v>253493.26624970656</c:v>
                </c:pt>
                <c:pt idx="15">
                  <c:v>240276.76230529111</c:v>
                </c:pt>
                <c:pt idx="16">
                  <c:v>226840.26035725101</c:v>
                </c:pt>
                <c:pt idx="17">
                  <c:v>213222.56727902411</c:v>
                </c:pt>
                <c:pt idx="18">
                  <c:v>199457.94902960199</c:v>
                </c:pt>
                <c:pt idx="19">
                  <c:v>185576.80440513298</c:v>
                </c:pt>
                <c:pt idx="20">
                  <c:v>171606.23794995711</c:v>
                </c:pt>
                <c:pt idx="21">
                  <c:v>157570.53977492699</c:v>
                </c:pt>
                <c:pt idx="22">
                  <c:v>143491.58884437499</c:v>
                </c:pt>
                <c:pt idx="23">
                  <c:v>129389.19119113202</c:v>
                </c:pt>
                <c:pt idx="24">
                  <c:v>115281.36415074544</c:v>
                </c:pt>
                <c:pt idx="25">
                  <c:v>101184.57651973702</c:v>
                </c:pt>
                <c:pt idx="26">
                  <c:v>87113.9519817783</c:v>
                </c:pt>
                <c:pt idx="27">
                  <c:v>73083.446530535308</c:v>
                </c:pt>
                <c:pt idx="28">
                  <c:v>59106.011197348569</c:v>
                </c:pt>
                <c:pt idx="29">
                  <c:v>45193.765125910053</c:v>
                </c:pt>
                <c:pt idx="30">
                  <c:v>31358.289357748396</c:v>
                </c:pt>
                <c:pt idx="31">
                  <c:v>17611.76108029949</c:v>
                </c:pt>
                <c:pt idx="32">
                  <c:v>3986.8157076392249</c:v>
                </c:pt>
                <c:pt idx="33">
                  <c:v>8433.7109521228158</c:v>
                </c:pt>
                <c:pt idx="34">
                  <c:v>21882.17052336609</c:v>
                </c:pt>
                <c:pt idx="35">
                  <c:v>35214.928955620097</c:v>
                </c:pt>
                <c:pt idx="36">
                  <c:v>48416.729205310585</c:v>
                </c:pt>
                <c:pt idx="37">
                  <c:v>61479.119468063618</c:v>
                </c:pt>
                <c:pt idx="38">
                  <c:v>74394.770573112153</c:v>
                </c:pt>
                <c:pt idx="39">
                  <c:v>87156.870261750606</c:v>
                </c:pt>
                <c:pt idx="40">
                  <c:v>99758.967294739399</c:v>
                </c:pt>
                <c:pt idx="41">
                  <c:v>112194.90637736348</c:v>
                </c:pt>
                <c:pt idx="42">
                  <c:v>124458.790393654</c:v>
                </c:pt>
                <c:pt idx="43">
                  <c:v>136544.95380053</c:v>
                </c:pt>
                <c:pt idx="44">
                  <c:v>148447.94168117398</c:v>
                </c:pt>
                <c:pt idx="45">
                  <c:v>160162.492217816</c:v>
                </c:pt>
                <c:pt idx="46">
                  <c:v>171683.521529252</c:v>
                </c:pt>
                <c:pt idx="47">
                  <c:v>183006.10958870599</c:v>
                </c:pt>
                <c:pt idx="48">
                  <c:v>194125.48844725598</c:v>
                </c:pt>
                <c:pt idx="49">
                  <c:v>205037.03072931778</c:v>
                </c:pt>
                <c:pt idx="50">
                  <c:v>215736.2390123714</c:v>
                </c:pt>
                <c:pt idx="51">
                  <c:v>226218.73610526411</c:v>
                </c:pt>
                <c:pt idx="52">
                  <c:v>236480.25562211699</c:v>
                </c:pt>
                <c:pt idx="53">
                  <c:v>246516.632758494</c:v>
                </c:pt>
                <c:pt idx="54">
                  <c:v>256323.79553828499</c:v>
                </c:pt>
                <c:pt idx="55">
                  <c:v>265897.75580268784</c:v>
                </c:pt>
                <c:pt idx="56">
                  <c:v>275234.600244909</c:v>
                </c:pt>
                <c:pt idx="57">
                  <c:v>284330.48122849886</c:v>
                </c:pt>
                <c:pt idx="58">
                  <c:v>293181.60701234301</c:v>
                </c:pt>
                <c:pt idx="59">
                  <c:v>301784.23134517128</c:v>
                </c:pt>
                <c:pt idx="60">
                  <c:v>310134.64217488025</c:v>
                </c:pt>
                <c:pt idx="61">
                  <c:v>318229.14914457902</c:v>
                </c:pt>
                <c:pt idx="62">
                  <c:v>326064.0693939912</c:v>
                </c:pt>
                <c:pt idx="63">
                  <c:v>333635.71107685886</c:v>
                </c:pt>
                <c:pt idx="64">
                  <c:v>340940.354320215</c:v>
                </c:pt>
                <c:pt idx="65">
                  <c:v>347974.228452818</c:v>
                </c:pt>
              </c:numCache>
            </c:numRef>
          </c:val>
        </c:ser>
        <c:ser>
          <c:idx val="46"/>
          <c:order val="46"/>
          <c:tx>
            <c:strRef>
              <c:f>'A = 300 MAX lunar dist'!$AW$2</c:f>
              <c:strCache>
                <c:ptCount val="1"/>
                <c:pt idx="0">
                  <c:v>3.46</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dist'!$AW$3:$AW$68</c:f>
              <c:numCache>
                <c:formatCode>General</c:formatCode>
                <c:ptCount val="66"/>
                <c:pt idx="0">
                  <c:v>379833.15683572384</c:v>
                </c:pt>
                <c:pt idx="1">
                  <c:v>376069.33642174501</c:v>
                </c:pt>
                <c:pt idx="2">
                  <c:v>371455.68334220297</c:v>
                </c:pt>
                <c:pt idx="3">
                  <c:v>365898.64981628559</c:v>
                </c:pt>
                <c:pt idx="4">
                  <c:v>359353.65262632194</c:v>
                </c:pt>
                <c:pt idx="5">
                  <c:v>351828.32065384701</c:v>
                </c:pt>
                <c:pt idx="6">
                  <c:v>343372.88545701286</c:v>
                </c:pt>
                <c:pt idx="7">
                  <c:v>334064.68035419675</c:v>
                </c:pt>
                <c:pt idx="8">
                  <c:v>323993.50009701401</c:v>
                </c:pt>
                <c:pt idx="9">
                  <c:v>313251.05010980886</c:v>
                </c:pt>
                <c:pt idx="10">
                  <c:v>301924.70615298703</c:v>
                </c:pt>
                <c:pt idx="11">
                  <c:v>290094.50608940597</c:v>
                </c:pt>
                <c:pt idx="12">
                  <c:v>277832.16069148103</c:v>
                </c:pt>
                <c:pt idx="13">
                  <c:v>265201.16890566482</c:v>
                </c:pt>
                <c:pt idx="14">
                  <c:v>252257.45900639606</c:v>
                </c:pt>
                <c:pt idx="15">
                  <c:v>239050.22597540653</c:v>
                </c:pt>
                <c:pt idx="16">
                  <c:v>225622.79503139199</c:v>
                </c:pt>
                <c:pt idx="17">
                  <c:v>212013.42823003998</c:v>
                </c:pt>
                <c:pt idx="18">
                  <c:v>198256.04280787101</c:v>
                </c:pt>
                <c:pt idx="19">
                  <c:v>184380.83394822199</c:v>
                </c:pt>
                <c:pt idx="20">
                  <c:v>170414.80916718443</c:v>
                </c:pt>
                <c:pt idx="21">
                  <c:v>156382.23769390199</c:v>
                </c:pt>
                <c:pt idx="22">
                  <c:v>142305.03350868699</c:v>
                </c:pt>
                <c:pt idx="23">
                  <c:v>128203.07675168202</c:v>
                </c:pt>
                <c:pt idx="24">
                  <c:v>114094.48628025597</c:v>
                </c:pt>
                <c:pt idx="25">
                  <c:v>99995.849509302279</c:v>
                </c:pt>
                <c:pt idx="26">
                  <c:v>85922.421869260579</c:v>
                </c:pt>
                <c:pt idx="27">
                  <c:v>71888.296955856378</c:v>
                </c:pt>
                <c:pt idx="28">
                  <c:v>57906.567734005184</c:v>
                </c:pt>
                <c:pt idx="29">
                  <c:v>43989.499359389803</c:v>
                </c:pt>
                <c:pt idx="30">
                  <c:v>30148.836137843002</c:v>
                </c:pt>
                <c:pt idx="31">
                  <c:v>16397.088387742966</c:v>
                </c:pt>
                <c:pt idx="32">
                  <c:v>2778.1881539178598</c:v>
                </c:pt>
                <c:pt idx="33">
                  <c:v>9690.211159067685</c:v>
                </c:pt>
                <c:pt idx="34">
                  <c:v>23145.461206733999</c:v>
                </c:pt>
                <c:pt idx="35">
                  <c:v>36482.71684642457</c:v>
                </c:pt>
                <c:pt idx="36">
                  <c:v>49688.512663171503</c:v>
                </c:pt>
                <c:pt idx="37">
                  <c:v>62754.470203545301</c:v>
                </c:pt>
                <c:pt idx="38">
                  <c:v>75673.1987419621</c:v>
                </c:pt>
                <c:pt idx="39">
                  <c:v>88437.800380787987</c:v>
                </c:pt>
                <c:pt idx="40">
                  <c:v>101041.73440986199</c:v>
                </c:pt>
                <c:pt idx="41">
                  <c:v>113478.757512382</c:v>
                </c:pt>
                <c:pt idx="42">
                  <c:v>125742.88842689856</c:v>
                </c:pt>
                <c:pt idx="43">
                  <c:v>137828.38169800388</c:v>
                </c:pt>
                <c:pt idx="44">
                  <c:v>149729.70696080901</c:v>
                </c:pt>
                <c:pt idx="45">
                  <c:v>161441.53177645599</c:v>
                </c:pt>
                <c:pt idx="46">
                  <c:v>172958.7057712411</c:v>
                </c:pt>
                <c:pt idx="47">
                  <c:v>184276.24732333471</c:v>
                </c:pt>
                <c:pt idx="48">
                  <c:v>195389.33111291143</c:v>
                </c:pt>
                <c:pt idx="49">
                  <c:v>206293.27642542101</c:v>
                </c:pt>
                <c:pt idx="50">
                  <c:v>216983.53676048998</c:v>
                </c:pt>
                <c:pt idx="51">
                  <c:v>227455.68969133968</c:v>
                </c:pt>
                <c:pt idx="52">
                  <c:v>237705.42729855501</c:v>
                </c:pt>
                <c:pt idx="53">
                  <c:v>247728.54711468553</c:v>
                </c:pt>
                <c:pt idx="54">
                  <c:v>257520.94280463911</c:v>
                </c:pt>
                <c:pt idx="55">
                  <c:v>267078.59539103101</c:v>
                </c:pt>
                <c:pt idx="56">
                  <c:v>276397.56397623703</c:v>
                </c:pt>
                <c:pt idx="57">
                  <c:v>285473.97646662622</c:v>
                </c:pt>
                <c:pt idx="58">
                  <c:v>294304.01963664102</c:v>
                </c:pt>
                <c:pt idx="59">
                  <c:v>302883.92864555708</c:v>
                </c:pt>
                <c:pt idx="60">
                  <c:v>311209.97557312122</c:v>
                </c:pt>
                <c:pt idx="61">
                  <c:v>319278.456748222</c:v>
                </c:pt>
                <c:pt idx="62">
                  <c:v>327085.67820086784</c:v>
                </c:pt>
                <c:pt idx="63">
                  <c:v>334627.93911554711</c:v>
                </c:pt>
                <c:pt idx="64">
                  <c:v>341901.51252285199</c:v>
                </c:pt>
                <c:pt idx="65">
                  <c:v>348902.62185729982</c:v>
                </c:pt>
              </c:numCache>
            </c:numRef>
          </c:val>
        </c:ser>
        <c:ser>
          <c:idx val="47"/>
          <c:order val="47"/>
          <c:tx>
            <c:strRef>
              <c:f>'A = 300 MAX lunar dist'!$AX$2</c:f>
              <c:strCache>
                <c:ptCount val="1"/>
                <c:pt idx="0">
                  <c:v>3.47</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dist'!$AX$3:$AX$68</c:f>
              <c:numCache>
                <c:formatCode>General</c:formatCode>
                <c:ptCount val="66"/>
                <c:pt idx="0">
                  <c:v>379403.15335773781</c:v>
                </c:pt>
                <c:pt idx="1">
                  <c:v>375518.42864858417</c:v>
                </c:pt>
                <c:pt idx="2">
                  <c:v>370772.37085037085</c:v>
                </c:pt>
                <c:pt idx="3">
                  <c:v>365082.98811758199</c:v>
                </c:pt>
                <c:pt idx="4">
                  <c:v>358417.236253182</c:v>
                </c:pt>
                <c:pt idx="5">
                  <c:v>350790.68295160384</c:v>
                </c:pt>
                <c:pt idx="6">
                  <c:v>342256.66574974399</c:v>
                </c:pt>
                <c:pt idx="7">
                  <c:v>332891.70187077997</c:v>
                </c:pt>
                <c:pt idx="8">
                  <c:v>322782.54044075002</c:v>
                </c:pt>
                <c:pt idx="9">
                  <c:v>312017.058685661</c:v>
                </c:pt>
                <c:pt idx="10">
                  <c:v>300678.90465737536</c:v>
                </c:pt>
                <c:pt idx="11">
                  <c:v>288844.89564515522</c:v>
                </c:pt>
                <c:pt idx="12">
                  <c:v>276584.143232128</c:v>
                </c:pt>
                <c:pt idx="13">
                  <c:v>263958.13843954302</c:v>
                </c:pt>
                <c:pt idx="14">
                  <c:v>251021.306255729</c:v>
                </c:pt>
                <c:pt idx="15">
                  <c:v>237821.74587663653</c:v>
                </c:pt>
                <c:pt idx="16">
                  <c:v>224402.004981431</c:v>
                </c:pt>
                <c:pt idx="17">
                  <c:v>210799.81109340795</c:v>
                </c:pt>
                <c:pt idx="18">
                  <c:v>197048.73021010999</c:v>
                </c:pt>
                <c:pt idx="19">
                  <c:v>183178.74480470101</c:v>
                </c:pt>
                <c:pt idx="20">
                  <c:v>169216.74991132601</c:v>
                </c:pt>
                <c:pt idx="21">
                  <c:v>155186.97834767611</c:v>
                </c:pt>
                <c:pt idx="22">
                  <c:v>141111.36193014798</c:v>
                </c:pt>
                <c:pt idx="23">
                  <c:v>127009.837759799</c:v>
                </c:pt>
                <c:pt idx="24">
                  <c:v>112900.608955563</c:v>
                </c:pt>
                <c:pt idx="25">
                  <c:v>98800.367387268678</c:v>
                </c:pt>
                <c:pt idx="26">
                  <c:v>84724.483858938605</c:v>
                </c:pt>
                <c:pt idx="27">
                  <c:v>70687.177450376024</c:v>
                </c:pt>
                <c:pt idx="28">
                  <c:v>56701.670142055264</c:v>
                </c:pt>
                <c:pt idx="29">
                  <c:v>42780.362214543602</c:v>
                </c:pt>
                <c:pt idx="30">
                  <c:v>28935.154520678087</c:v>
                </c:pt>
                <c:pt idx="31">
                  <c:v>15178.9236926822</c:v>
                </c:pt>
                <c:pt idx="32">
                  <c:v>1580.6417396409699</c:v>
                </c:pt>
                <c:pt idx="33">
                  <c:v>10947.794464961516</c:v>
                </c:pt>
                <c:pt idx="34">
                  <c:v>24408.465365793778</c:v>
                </c:pt>
                <c:pt idx="35">
                  <c:v>37749.441623079598</c:v>
                </c:pt>
                <c:pt idx="36">
                  <c:v>50958.485100786384</c:v>
                </c:pt>
                <c:pt idx="37">
                  <c:v>64027.260485902174</c:v>
                </c:pt>
                <c:pt idx="38">
                  <c:v>76948.313661485357</c:v>
                </c:pt>
                <c:pt idx="39">
                  <c:v>89714.663676517201</c:v>
                </c:pt>
                <c:pt idx="40">
                  <c:v>102319.68376904129</c:v>
                </c:pt>
                <c:pt idx="41">
                  <c:v>114757.04661978</c:v>
                </c:pt>
                <c:pt idx="42">
                  <c:v>127020.69009341901</c:v>
                </c:pt>
                <c:pt idx="43">
                  <c:v>139104.79211395001</c:v>
                </c:pt>
                <c:pt idx="44">
                  <c:v>151003.75006369592</c:v>
                </c:pt>
                <c:pt idx="45">
                  <c:v>162712.16330289398</c:v>
                </c:pt>
                <c:pt idx="46">
                  <c:v>174224.81787857853</c:v>
                </c:pt>
                <c:pt idx="47">
                  <c:v>185536.67280905787</c:v>
                </c:pt>
                <c:pt idx="48">
                  <c:v>196642.84721590611</c:v>
                </c:pt>
                <c:pt idx="49">
                  <c:v>207538.609098438</c:v>
                </c:pt>
                <c:pt idx="50">
                  <c:v>218219.36444493599</c:v>
                </c:pt>
                <c:pt idx="51">
                  <c:v>228680.64711996971</c:v>
                </c:pt>
                <c:pt idx="52">
                  <c:v>238918.10910505301</c:v>
                </c:pt>
                <c:pt idx="53">
                  <c:v>248927.51125870753</c:v>
                </c:pt>
                <c:pt idx="54">
                  <c:v>258704.71403846101</c:v>
                </c:pt>
                <c:pt idx="55">
                  <c:v>268245.66844861693</c:v>
                </c:pt>
                <c:pt idx="56">
                  <c:v>277546.40679361002</c:v>
                </c:pt>
                <c:pt idx="57">
                  <c:v>286603.03312885697</c:v>
                </c:pt>
                <c:pt idx="58">
                  <c:v>295411.71329930122</c:v>
                </c:pt>
                <c:pt idx="59">
                  <c:v>303968.66430297622</c:v>
                </c:pt>
                <c:pt idx="60">
                  <c:v>312270.14270573977</c:v>
                </c:pt>
                <c:pt idx="61">
                  <c:v>320312.43161559454</c:v>
                </c:pt>
                <c:pt idx="62">
                  <c:v>328091.82616365101</c:v>
                </c:pt>
                <c:pt idx="63">
                  <c:v>335604.61669785785</c:v>
                </c:pt>
                <c:pt idx="64">
                  <c:v>342847.06900771998</c:v>
                </c:pt>
                <c:pt idx="65">
                  <c:v>349815.40036702424</c:v>
                </c:pt>
              </c:numCache>
            </c:numRef>
          </c:val>
        </c:ser>
        <c:ser>
          <c:idx val="48"/>
          <c:order val="48"/>
          <c:tx>
            <c:strRef>
              <c:f>'A = 300 MAX lunar dist'!$AY$2</c:f>
              <c:strCache>
                <c:ptCount val="1"/>
                <c:pt idx="0">
                  <c:v>3.48</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dist'!$AY$3:$AY$68</c:f>
              <c:numCache>
                <c:formatCode>General</c:formatCode>
                <c:ptCount val="66"/>
                <c:pt idx="0">
                  <c:v>378961.02381094202</c:v>
                </c:pt>
                <c:pt idx="1">
                  <c:v>374955.21280564659</c:v>
                </c:pt>
                <c:pt idx="2">
                  <c:v>370078.87257290899</c:v>
                </c:pt>
                <c:pt idx="3">
                  <c:v>364261.275799917</c:v>
                </c:pt>
                <c:pt idx="4">
                  <c:v>357479.76331032504</c:v>
                </c:pt>
                <c:pt idx="5">
                  <c:v>349756.54709463846</c:v>
                </c:pt>
                <c:pt idx="6">
                  <c:v>341147.24257994886</c:v>
                </c:pt>
                <c:pt idx="7">
                  <c:v>331727.31429593085</c:v>
                </c:pt>
                <c:pt idx="8">
                  <c:v>321580.63140126801</c:v>
                </c:pt>
                <c:pt idx="9">
                  <c:v>310791.57675158075</c:v>
                </c:pt>
                <c:pt idx="10">
                  <c:v>299440.418002652</c:v>
                </c:pt>
                <c:pt idx="11">
                  <c:v>287601.04236545594</c:v>
                </c:pt>
                <c:pt idx="12">
                  <c:v>275340.17887371784</c:v>
                </c:pt>
                <c:pt idx="13">
                  <c:v>262717.45977924799</c:v>
                </c:pt>
                <c:pt idx="14">
                  <c:v>249785.90304320501</c:v>
                </c:pt>
                <c:pt idx="15">
                  <c:v>236592.56972644798</c:v>
                </c:pt>
                <c:pt idx="16">
                  <c:v>223179.26008153253</c:v>
                </c:pt>
                <c:pt idx="17">
                  <c:v>209583.1791676</c:v>
                </c:pt>
                <c:pt idx="18">
                  <c:v>195837.54282079104</c:v>
                </c:pt>
                <c:pt idx="19">
                  <c:v>181972.11321102999</c:v>
                </c:pt>
                <c:pt idx="20">
                  <c:v>168013.66241338701</c:v>
                </c:pt>
                <c:pt idx="21">
                  <c:v>153986.37287164753</c:v>
                </c:pt>
                <c:pt idx="22">
                  <c:v>139912.179421345</c:v>
                </c:pt>
                <c:pt idx="23">
                  <c:v>125811.061115278</c:v>
                </c:pt>
                <c:pt idx="24">
                  <c:v>111701.29139243402</c:v>
                </c:pt>
                <c:pt idx="25">
                  <c:v>97599.651777779203</c:v>
                </c:pt>
                <c:pt idx="26">
                  <c:v>83521.6166957354</c:v>
                </c:pt>
                <c:pt idx="27">
                  <c:v>69481.517129785425</c:v>
                </c:pt>
                <c:pt idx="28">
                  <c:v>55492.693527111864</c:v>
                </c:pt>
                <c:pt idx="29">
                  <c:v>41567.6714173777</c:v>
                </c:pt>
                <c:pt idx="30">
                  <c:v>27718.502600211399</c:v>
                </c:pt>
                <c:pt idx="31">
                  <c:v>13958.4762951584</c:v>
                </c:pt>
                <c:pt idx="32">
                  <c:v>447.06138111602598</c:v>
                </c:pt>
                <c:pt idx="33">
                  <c:v>12205.294538977812</c:v>
                </c:pt>
                <c:pt idx="34">
                  <c:v>25670.291416106</c:v>
                </c:pt>
                <c:pt idx="35">
                  <c:v>39014.282286243899</c:v>
                </c:pt>
                <c:pt idx="36">
                  <c:v>52225.886925045546</c:v>
                </c:pt>
                <c:pt idx="37">
                  <c:v>65296.790387367764</c:v>
                </c:pt>
                <c:pt idx="38">
                  <c:v>78219.474232100678</c:v>
                </c:pt>
                <c:pt idx="39">
                  <c:v>90986.877173715227</c:v>
                </c:pt>
                <c:pt idx="40">
                  <c:v>103592.28994856526</c:v>
                </c:pt>
                <c:pt idx="41">
                  <c:v>116029.304542553</c:v>
                </c:pt>
                <c:pt idx="42">
                  <c:v>128291.78152518102</c:v>
                </c:pt>
                <c:pt idx="43">
                  <c:v>140373.82516146899</c:v>
                </c:pt>
                <c:pt idx="44">
                  <c:v>152269.76353014298</c:v>
                </c:pt>
                <c:pt idx="45">
                  <c:v>163974.13051199599</c:v>
                </c:pt>
                <c:pt idx="46">
                  <c:v>175481.65108515701</c:v>
                </c:pt>
                <c:pt idx="47">
                  <c:v>186787.22674790811</c:v>
                </c:pt>
                <c:pt idx="48">
                  <c:v>197885.92336990801</c:v>
                </c:pt>
                <c:pt idx="49">
                  <c:v>208772.95941517831</c:v>
                </c:pt>
                <c:pt idx="50">
                  <c:v>219443.694956836</c:v>
                </c:pt>
                <c:pt idx="51">
                  <c:v>229893.62152422368</c:v>
                </c:pt>
                <c:pt idx="52">
                  <c:v>240118.35235874099</c:v>
                </c:pt>
                <c:pt idx="53">
                  <c:v>250113.61274121402</c:v>
                </c:pt>
                <c:pt idx="54">
                  <c:v>259875.23096785499</c:v>
                </c:pt>
                <c:pt idx="55">
                  <c:v>269399.12891257287</c:v>
                </c:pt>
                <c:pt idx="56">
                  <c:v>278681.31278011302</c:v>
                </c:pt>
                <c:pt idx="57">
                  <c:v>287717.86344852723</c:v>
                </c:pt>
                <c:pt idx="58">
                  <c:v>296504.92637508002</c:v>
                </c:pt>
                <c:pt idx="59">
                  <c:v>305038.70085537987</c:v>
                </c:pt>
                <c:pt idx="60">
                  <c:v>313315.42817686422</c:v>
                </c:pt>
                <c:pt idx="61">
                  <c:v>321331.378551453</c:v>
                </c:pt>
                <c:pt idx="62">
                  <c:v>329082.83640710008</c:v>
                </c:pt>
                <c:pt idx="63">
                  <c:v>336566.08331589098</c:v>
                </c:pt>
                <c:pt idx="64">
                  <c:v>343777.377634693</c:v>
                </c:pt>
                <c:pt idx="65">
                  <c:v>350712.93059722317</c:v>
                </c:pt>
              </c:numCache>
            </c:numRef>
          </c:val>
        </c:ser>
        <c:ser>
          <c:idx val="49"/>
          <c:order val="49"/>
          <c:tx>
            <c:strRef>
              <c:f>'A = 300 MAX lunar dist'!$AZ$2</c:f>
              <c:strCache>
                <c:ptCount val="1"/>
                <c:pt idx="0">
                  <c:v>3.49</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dist'!$AZ$3:$AZ$68</c:f>
              <c:numCache>
                <c:formatCode>General</c:formatCode>
                <c:ptCount val="66"/>
                <c:pt idx="0">
                  <c:v>378506.99943104904</c:v>
                </c:pt>
                <c:pt idx="1">
                  <c:v>374380.31647582899</c:v>
                </c:pt>
                <c:pt idx="2">
                  <c:v>369376.10397352598</c:v>
                </c:pt>
                <c:pt idx="3">
                  <c:v>363434.43116856698</c:v>
                </c:pt>
                <c:pt idx="4">
                  <c:v>356541.89087858587</c:v>
                </c:pt>
                <c:pt idx="5">
                  <c:v>348726.21520572511</c:v>
                </c:pt>
                <c:pt idx="6">
                  <c:v>340044.63426876417</c:v>
                </c:pt>
                <c:pt idx="7">
                  <c:v>330571.39955360797</c:v>
                </c:pt>
                <c:pt idx="8">
                  <c:v>320387.66374585789</c:v>
                </c:pt>
                <c:pt idx="9">
                  <c:v>309574.61004199786</c:v>
                </c:pt>
                <c:pt idx="10">
                  <c:v>298209.42797478189</c:v>
                </c:pt>
                <c:pt idx="11">
                  <c:v>286363.32886332786</c:v>
                </c:pt>
                <c:pt idx="12">
                  <c:v>274100.85087076086</c:v>
                </c:pt>
                <c:pt idx="13">
                  <c:v>261479.901910905</c:v>
                </c:pt>
                <c:pt idx="14">
                  <c:v>248552.18160214394</c:v>
                </c:pt>
                <c:pt idx="15">
                  <c:v>235363.76702760404</c:v>
                </c:pt>
                <c:pt idx="16">
                  <c:v>221955.74098333411</c:v>
                </c:pt>
                <c:pt idx="17">
                  <c:v>208364.799826034</c:v>
                </c:pt>
                <c:pt idx="18">
                  <c:v>194623.81196186753</c:v>
                </c:pt>
                <c:pt idx="19">
                  <c:v>180762.31464715299</c:v>
                </c:pt>
                <c:pt idx="20">
                  <c:v>166806.94847280701</c:v>
                </c:pt>
                <c:pt idx="21">
                  <c:v>152781.83404294125</c:v>
                </c:pt>
                <c:pt idx="22">
                  <c:v>138708.89668728944</c:v>
                </c:pt>
                <c:pt idx="23">
                  <c:v>124608.144747659</c:v>
                </c:pt>
                <c:pt idx="24">
                  <c:v>110497.908806284</c:v>
                </c:pt>
                <c:pt idx="25">
                  <c:v>96395.047944474238</c:v>
                </c:pt>
                <c:pt idx="26">
                  <c:v>82315.128295560193</c:v>
                </c:pt>
                <c:pt idx="27">
                  <c:v>68272.581458522327</c:v>
                </c:pt>
                <c:pt idx="28">
                  <c:v>54280.856828977689</c:v>
                </c:pt>
                <c:pt idx="29">
                  <c:v>40352.595862145485</c:v>
                </c:pt>
                <c:pt idx="30">
                  <c:v>26499.996911887702</c:v>
                </c:pt>
                <c:pt idx="31">
                  <c:v>12736.826431302199</c:v>
                </c:pt>
                <c:pt idx="32">
                  <c:v>134.10868050389792</c:v>
                </c:pt>
                <c:pt idx="33">
                  <c:v>13461.735268788812</c:v>
                </c:pt>
                <c:pt idx="34">
                  <c:v>26930.152017213299</c:v>
                </c:pt>
                <c:pt idx="35">
                  <c:v>40276.513405914586</c:v>
                </c:pt>
                <c:pt idx="36">
                  <c:v>53490.047609822897</c:v>
                </c:pt>
                <c:pt idx="37">
                  <c:v>66562.443015709534</c:v>
                </c:pt>
                <c:pt idx="38">
                  <c:v>79486.116668388757</c:v>
                </c:pt>
                <c:pt idx="39">
                  <c:v>92253.929635791501</c:v>
                </c:pt>
                <c:pt idx="40">
                  <c:v>104859.093544745</c:v>
                </c:pt>
                <c:pt idx="41">
                  <c:v>117295.12297059502</c:v>
                </c:pt>
                <c:pt idx="42">
                  <c:v>129555.804433599</c:v>
                </c:pt>
                <c:pt idx="43">
                  <c:v>141635.17172353301</c:v>
                </c:pt>
                <c:pt idx="44">
                  <c:v>153527.48601890568</c:v>
                </c:pt>
                <c:pt idx="45">
                  <c:v>165227.21864788659</c:v>
                </c:pt>
                <c:pt idx="46">
                  <c:v>176729.035443778</c:v>
                </c:pt>
                <c:pt idx="47">
                  <c:v>188027.78278426756</c:v>
                </c:pt>
                <c:pt idx="48">
                  <c:v>199118.475166308</c:v>
                </c:pt>
                <c:pt idx="49">
                  <c:v>209996.28317545514</c:v>
                </c:pt>
                <c:pt idx="50">
                  <c:v>220656.52259471398</c:v>
                </c:pt>
                <c:pt idx="51">
                  <c:v>231094.64404279899</c:v>
                </c:pt>
                <c:pt idx="52">
                  <c:v>241306.22313031601</c:v>
                </c:pt>
                <c:pt idx="53">
                  <c:v>251286.95085563601</c:v>
                </c:pt>
                <c:pt idx="54">
                  <c:v>261032.62421196801</c:v>
                </c:pt>
                <c:pt idx="55">
                  <c:v>270539.13687182002</c:v>
                </c:pt>
                <c:pt idx="56">
                  <c:v>279802.46966697898</c:v>
                </c:pt>
                <c:pt idx="57">
                  <c:v>288818.68095855485</c:v>
                </c:pt>
                <c:pt idx="58">
                  <c:v>297583.89637985604</c:v>
                </c:pt>
                <c:pt idx="59">
                  <c:v>306094.29787966202</c:v>
                </c:pt>
                <c:pt idx="60">
                  <c:v>314346.1118553105</c:v>
                </c:pt>
                <c:pt idx="61">
                  <c:v>322335.59595530189</c:v>
                </c:pt>
                <c:pt idx="62">
                  <c:v>330059.02406250202</c:v>
                </c:pt>
                <c:pt idx="63">
                  <c:v>337512.6689238415</c:v>
                </c:pt>
                <c:pt idx="64">
                  <c:v>344692.78163141198</c:v>
                </c:pt>
                <c:pt idx="65">
                  <c:v>351595.56732226099</c:v>
                </c:pt>
              </c:numCache>
            </c:numRef>
          </c:val>
        </c:ser>
        <c:ser>
          <c:idx val="50"/>
          <c:order val="50"/>
          <c:tx>
            <c:strRef>
              <c:f>'A = 300 MAX lunar dist'!$BA$2</c:f>
              <c:strCache>
                <c:ptCount val="1"/>
                <c:pt idx="0">
                  <c:v>3.5</c:v>
                </c:pt>
              </c:strCache>
            </c:strRef>
          </c:tx>
          <c:cat>
            <c:numRef>
              <c:f>'A = 300 MAX lunar dist'!$B$3:$B$68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MAX lunar dist'!$BA$3:$BA$68</c:f>
              <c:numCache>
                <c:formatCode>General</c:formatCode>
                <c:ptCount val="66"/>
                <c:pt idx="0">
                  <c:v>378041.36804773181</c:v>
                </c:pt>
                <c:pt idx="1">
                  <c:v>373794.39579502784</c:v>
                </c:pt>
                <c:pt idx="2">
                  <c:v>368664.94808265299</c:v>
                </c:pt>
                <c:pt idx="3">
                  <c:v>362603.29333214811</c:v>
                </c:pt>
                <c:pt idx="4">
                  <c:v>355604.19583444583</c:v>
                </c:pt>
                <c:pt idx="5">
                  <c:v>347699.94112151786</c:v>
                </c:pt>
                <c:pt idx="6">
                  <c:v>338948.84500491503</c:v>
                </c:pt>
                <c:pt idx="7">
                  <c:v>329423.84238999302</c:v>
                </c:pt>
                <c:pt idx="8">
                  <c:v>319203.52770833194</c:v>
                </c:pt>
                <c:pt idx="9">
                  <c:v>308366.14553776302</c:v>
                </c:pt>
                <c:pt idx="10">
                  <c:v>296986.07202180399</c:v>
                </c:pt>
                <c:pt idx="11">
                  <c:v>285132.06601976597</c:v>
                </c:pt>
                <c:pt idx="12">
                  <c:v>272866.64534932701</c:v>
                </c:pt>
                <c:pt idx="13">
                  <c:v>260246.11488343001</c:v>
                </c:pt>
                <c:pt idx="14">
                  <c:v>247320.93713691711</c:v>
                </c:pt>
                <c:pt idx="15">
                  <c:v>234136.25644845099</c:v>
                </c:pt>
                <c:pt idx="16">
                  <c:v>220732.46760920301</c:v>
                </c:pt>
                <c:pt idx="17">
                  <c:v>207145.77307730904</c:v>
                </c:pt>
                <c:pt idx="18">
                  <c:v>193408.69790597411</c:v>
                </c:pt>
                <c:pt idx="19">
                  <c:v>179550.55195022799</c:v>
                </c:pt>
                <c:pt idx="20">
                  <c:v>165597.83718875801</c:v>
                </c:pt>
                <c:pt idx="21">
                  <c:v>151574.60355181311</c:v>
                </c:pt>
                <c:pt idx="22">
                  <c:v>137502.75633283801</c:v>
                </c:pt>
                <c:pt idx="23">
                  <c:v>123402.32198419202</c:v>
                </c:pt>
                <c:pt idx="24">
                  <c:v>109291.676976124</c:v>
                </c:pt>
                <c:pt idx="25">
                  <c:v>95187.746204079303</c:v>
                </c:pt>
                <c:pt idx="26">
                  <c:v>81106.177382932423</c:v>
                </c:pt>
                <c:pt idx="27">
                  <c:v>67061.493361508998</c:v>
                </c:pt>
                <c:pt idx="28">
                  <c:v>53067.241860096401</c:v>
                </c:pt>
                <c:pt idx="29">
                  <c:v>39136.173370685188</c:v>
                </c:pt>
                <c:pt idx="30">
                  <c:v>25280.629551795198</c:v>
                </c:pt>
                <c:pt idx="31">
                  <c:v>11514.9441092979</c:v>
                </c:pt>
                <c:pt idx="32">
                  <c:v>1198.2425707329701</c:v>
                </c:pt>
                <c:pt idx="33">
                  <c:v>14716.284455828654</c:v>
                </c:pt>
                <c:pt idx="34">
                  <c:v>28187.351509946271</c:v>
                </c:pt>
                <c:pt idx="35">
                  <c:v>41535.493733590585</c:v>
                </c:pt>
                <c:pt idx="36">
                  <c:v>54750.375190471401</c:v>
                </c:pt>
                <c:pt idx="37">
                  <c:v>67823.674727992271</c:v>
                </c:pt>
                <c:pt idx="38">
                  <c:v>80747.745249021595</c:v>
                </c:pt>
                <c:pt idx="39">
                  <c:v>93515.372972653</c:v>
                </c:pt>
                <c:pt idx="40">
                  <c:v>106119.69342490626</c:v>
                </c:pt>
                <c:pt idx="41">
                  <c:v>118554.147319244</c:v>
                </c:pt>
                <c:pt idx="42">
                  <c:v>130812.44981045899</c:v>
                </c:pt>
                <c:pt idx="43">
                  <c:v>142888.56727432107</c:v>
                </c:pt>
                <c:pt idx="44">
                  <c:v>154776.69673000398</c:v>
                </c:pt>
                <c:pt idx="45">
                  <c:v>166471.24920335211</c:v>
                </c:pt>
                <c:pt idx="46">
                  <c:v>177966.83364151901</c:v>
                </c:pt>
                <c:pt idx="47">
                  <c:v>189258.24346459899</c:v>
                </c:pt>
                <c:pt idx="48">
                  <c:v>200340.44349615768</c:v>
                </c:pt>
                <c:pt idx="49">
                  <c:v>211208.55809374119</c:v>
                </c:pt>
                <c:pt idx="50">
                  <c:v>221857.86029859868</c:v>
                </c:pt>
                <c:pt idx="51">
                  <c:v>232283.76125469001</c:v>
                </c:pt>
                <c:pt idx="52">
                  <c:v>242481.80012571759</c:v>
                </c:pt>
                <c:pt idx="53">
                  <c:v>252447.63470884899</c:v>
                </c:pt>
                <c:pt idx="54">
                  <c:v>262177.03165436001</c:v>
                </c:pt>
                <c:pt idx="55">
                  <c:v>271665.85725938494</c:v>
                </c:pt>
                <c:pt idx="56">
                  <c:v>280910.06778187508</c:v>
                </c:pt>
                <c:pt idx="57">
                  <c:v>289905.69968378905</c:v>
                </c:pt>
                <c:pt idx="58">
                  <c:v>298648.85926183203</c:v>
                </c:pt>
                <c:pt idx="59">
                  <c:v>307135.71161648497</c:v>
                </c:pt>
                <c:pt idx="60">
                  <c:v>315362.46864577528</c:v>
                </c:pt>
                <c:pt idx="61">
                  <c:v>323325.37568374124</c:v>
                </c:pt>
                <c:pt idx="62">
                  <c:v>331020.69624499301</c:v>
                </c:pt>
                <c:pt idx="63">
                  <c:v>338444.69431901636</c:v>
                </c:pt>
                <c:pt idx="64">
                  <c:v>345593.61389409669</c:v>
                </c:pt>
                <c:pt idx="65">
                  <c:v>352463.65389633481</c:v>
                </c:pt>
              </c:numCache>
            </c:numRef>
          </c:val>
        </c:ser>
        <c:bandFmts/>
        <c:axId val="53166464"/>
        <c:axId val="53168384"/>
        <c:axId val="53077312"/>
      </c:surfaceChart>
      <c:catAx>
        <c:axId val="53166464"/>
        <c:scaling>
          <c:orientation val="minMax"/>
        </c:scaling>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l-GR" sz="1000" b="1" i="0" kern="1200" baseline="0">
                    <a:solidFill>
                      <a:srgbClr val="000000"/>
                    </a:solidFill>
                    <a:latin typeface="Times New Roman"/>
                    <a:cs typeface="Times New Roman"/>
                  </a:rPr>
                  <a:t>γ</a:t>
                </a:r>
                <a:r>
                  <a:rPr lang="en-US" sz="1000" b="1" i="0" kern="1200" baseline="0">
                    <a:solidFill>
                      <a:srgbClr val="000000"/>
                    </a:solidFill>
                    <a:latin typeface="Times New Roman"/>
                    <a:cs typeface="Times New Roman"/>
                  </a:rPr>
                  <a:t> (º)</a:t>
                </a:r>
                <a:endParaRPr lang="en-US" sz="1000" b="1" i="0" kern="1200" baseline="0">
                  <a:solidFill>
                    <a:srgbClr val="000000"/>
                  </a:solidFill>
                </a:endParaRPr>
              </a:p>
            </c:rich>
          </c:tx>
          <c:layout>
            <c:manualLayout>
              <c:xMode val="edge"/>
              <c:yMode val="edge"/>
              <c:x val="0.36088540844962785"/>
              <c:y val="0.92287510660663663"/>
            </c:manualLayout>
          </c:layout>
        </c:title>
        <c:numFmt formatCode="General" sourceLinked="1"/>
        <c:tickLblPos val="nextTo"/>
        <c:txPr>
          <a:bodyPr/>
          <a:lstStyle/>
          <a:p>
            <a:pPr>
              <a:defRPr>
                <a:latin typeface="Times New Roman" pitchFamily="18" charset="0"/>
                <a:cs typeface="Times New Roman" pitchFamily="18" charset="0"/>
              </a:defRPr>
            </a:pPr>
            <a:endParaRPr lang="en-US"/>
          </a:p>
        </c:txPr>
        <c:crossAx val="53168384"/>
        <c:crosses val="autoZero"/>
        <c:auto val="1"/>
        <c:lblAlgn val="ctr"/>
        <c:lblOffset val="100"/>
        <c:tickLblSkip val="5"/>
      </c:catAx>
      <c:valAx>
        <c:axId val="53168384"/>
        <c:scaling>
          <c:orientation val="minMax"/>
          <c:max val="400000"/>
          <c:min val="0"/>
        </c:scaling>
        <c:axPos val="l"/>
        <c:majorGridlines/>
        <c:title>
          <c:tx>
            <c:rich>
              <a:bodyPr/>
              <a:lstStyle/>
              <a:p>
                <a:pPr>
                  <a:defRPr/>
                </a:pPr>
                <a:r>
                  <a:rPr lang="el-GR">
                    <a:latin typeface="Times New Roman"/>
                    <a:cs typeface="Times New Roman"/>
                  </a:rPr>
                  <a:t>Δ</a:t>
                </a:r>
                <a:r>
                  <a:rPr lang="en-US">
                    <a:latin typeface="Times New Roman"/>
                    <a:cs typeface="Times New Roman"/>
                  </a:rPr>
                  <a:t>V (km/s)</a:t>
                </a:r>
                <a:endParaRPr lang="en-US"/>
              </a:p>
            </c:rich>
          </c:tx>
          <c:layout>
            <c:manualLayout>
              <c:xMode val="edge"/>
              <c:yMode val="edge"/>
              <c:x val="0.79759620211408155"/>
              <c:y val="0.36081265660432282"/>
            </c:manualLayout>
          </c:layout>
        </c:title>
        <c:numFmt formatCode="General" sourceLinked="1"/>
        <c:majorTickMark val="none"/>
        <c:tickLblPos val="none"/>
        <c:crossAx val="53166464"/>
        <c:crosses val="autoZero"/>
        <c:crossBetween val="midCat"/>
        <c:majorUnit val="50000"/>
        <c:minorUnit val="20000"/>
      </c:valAx>
      <c:serAx>
        <c:axId val="53077312"/>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 Radius (km)</a:t>
                </a:r>
              </a:p>
            </c:rich>
          </c:tx>
          <c:layout>
            <c:manualLayout>
              <c:xMode val="edge"/>
              <c:yMode val="edge"/>
              <c:x val="0.83356633052447393"/>
              <c:y val="0.14498108599734474"/>
            </c:manualLayout>
          </c:layout>
        </c:title>
        <c:tickLblPos val="nextTo"/>
        <c:txPr>
          <a:bodyPr/>
          <a:lstStyle/>
          <a:p>
            <a:pPr>
              <a:defRPr>
                <a:latin typeface="Times New Roman" pitchFamily="18" charset="0"/>
                <a:cs typeface="Times New Roman" pitchFamily="18" charset="0"/>
              </a:defRPr>
            </a:pPr>
            <a:endParaRPr lang="en-US"/>
          </a:p>
        </c:txPr>
        <c:crossAx val="53168384"/>
        <c:crosses val="autoZero"/>
        <c:tickLblSkip val="5"/>
      </c:serAx>
    </c:plotArea>
    <c:legend>
      <c:legendPos val="r"/>
      <c:layout>
        <c:manualLayout>
          <c:xMode val="edge"/>
          <c:yMode val="edge"/>
          <c:x val="0.83126428868522551"/>
          <c:y val="0.24362720403022711"/>
          <c:w val="0.16581166827830732"/>
          <c:h val="0.6767811577509647"/>
        </c:manualLayout>
      </c:layout>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en-US"/>
  <c:chart>
    <c:autoTitleDeleted val="1"/>
    <c:view3D>
      <c:rotX val="90"/>
      <c:rotY val="0"/>
      <c:perspective val="0"/>
    </c:view3D>
    <c:plotArea>
      <c:layout>
        <c:manualLayout>
          <c:layoutTarget val="inner"/>
          <c:xMode val="edge"/>
          <c:yMode val="edge"/>
          <c:x val="1.8690115097480607E-2"/>
          <c:y val="3.6036036036036041E-3"/>
          <c:w val="0.64543358150270058"/>
          <c:h val="0.86057345534510965"/>
        </c:manualLayout>
      </c:layout>
      <c:surfaceChart>
        <c:wireframe val="1"/>
        <c:ser>
          <c:idx val="0"/>
          <c:order val="0"/>
          <c:tx>
            <c:strRef>
              <c:f>'A = 150'!$C$2</c:f>
              <c:strCache>
                <c:ptCount val="1"/>
                <c:pt idx="0">
                  <c:v>3</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150'!$C$3:$C$68</c:f>
              <c:numCache>
                <c:formatCode>General</c:formatCode>
                <c:ptCount val="66"/>
                <c:pt idx="0">
                  <c:v>376486.39464343822</c:v>
                </c:pt>
                <c:pt idx="1">
                  <c:v>375583.98248587205</c:v>
                </c:pt>
                <c:pt idx="2">
                  <c:v>374584.721259818</c:v>
                </c:pt>
                <c:pt idx="3">
                  <c:v>373477.30825336103</c:v>
                </c:pt>
                <c:pt idx="4">
                  <c:v>372249.23744693899</c:v>
                </c:pt>
                <c:pt idx="5">
                  <c:v>370886.718248291</c:v>
                </c:pt>
                <c:pt idx="6">
                  <c:v>369374.58666789398</c:v>
                </c:pt>
                <c:pt idx="7">
                  <c:v>367696.1993831353</c:v>
                </c:pt>
                <c:pt idx="8">
                  <c:v>365833.29520288022</c:v>
                </c:pt>
                <c:pt idx="9">
                  <c:v>363765.79936038598</c:v>
                </c:pt>
                <c:pt idx="10">
                  <c:v>361471.53151777555</c:v>
                </c:pt>
                <c:pt idx="11">
                  <c:v>358925.75456916197</c:v>
                </c:pt>
                <c:pt idx="12">
                  <c:v>356100.455063281</c:v>
                </c:pt>
                <c:pt idx="13">
                  <c:v>352963.1681799732</c:v>
                </c:pt>
                <c:pt idx="14">
                  <c:v>349475.05815876584</c:v>
                </c:pt>
                <c:pt idx="15">
                  <c:v>345588.362090557</c:v>
                </c:pt>
                <c:pt idx="16">
                  <c:v>341252.06300067098</c:v>
                </c:pt>
                <c:pt idx="17">
                  <c:v>336507.88698994886</c:v>
                </c:pt>
                <c:pt idx="18">
                  <c:v>331585.82302646287</c:v>
                </c:pt>
                <c:pt idx="19">
                  <c:v>326629.51443946618</c:v>
                </c:pt>
                <c:pt idx="20">
                  <c:v>321686.14967017598</c:v>
                </c:pt>
                <c:pt idx="21">
                  <c:v>316777.64283058082</c:v>
                </c:pt>
                <c:pt idx="22">
                  <c:v>311918.61638408789</c:v>
                </c:pt>
                <c:pt idx="23">
                  <c:v>307121.0970872062</c:v>
                </c:pt>
                <c:pt idx="24">
                  <c:v>302396.11003921099</c:v>
                </c:pt>
                <c:pt idx="25">
                  <c:v>297754.32825109753</c:v>
                </c:pt>
                <c:pt idx="26">
                  <c:v>293206.37114406185</c:v>
                </c:pt>
                <c:pt idx="27">
                  <c:v>288762.94907689287</c:v>
                </c:pt>
                <c:pt idx="28">
                  <c:v>284434.93302346143</c:v>
                </c:pt>
                <c:pt idx="29">
                  <c:v>280233.38096760184</c:v>
                </c:pt>
                <c:pt idx="30">
                  <c:v>276169.53639054799</c:v>
                </c:pt>
                <c:pt idx="31">
                  <c:v>272254.80718526401</c:v>
                </c:pt>
                <c:pt idx="32">
                  <c:v>268500.72767854697</c:v>
                </c:pt>
                <c:pt idx="33">
                  <c:v>264918.90590339398</c:v>
                </c:pt>
                <c:pt idx="34">
                  <c:v>261520.95645087562</c:v>
                </c:pt>
                <c:pt idx="35">
                  <c:v>258318.42206296598</c:v>
                </c:pt>
                <c:pt idx="36">
                  <c:v>255322.67892972281</c:v>
                </c:pt>
                <c:pt idx="37">
                  <c:v>252544.83673023898</c:v>
                </c:pt>
                <c:pt idx="38">
                  <c:v>249995.621699318</c:v>
                </c:pt>
                <c:pt idx="39">
                  <c:v>247685.25707410311</c:v>
                </c:pt>
                <c:pt idx="40">
                  <c:v>245623.33507018501</c:v>
                </c:pt>
                <c:pt idx="41">
                  <c:v>243818.687784551</c:v>
                </c:pt>
                <c:pt idx="42">
                  <c:v>242279.259603215</c:v>
                </c:pt>
                <c:pt idx="43">
                  <c:v>241011.98378038598</c:v>
                </c:pt>
                <c:pt idx="44">
                  <c:v>240022.67003831311</c:v>
                </c:pt>
                <c:pt idx="45">
                  <c:v>239315.90463125368</c:v>
                </c:pt>
                <c:pt idx="46">
                  <c:v>238894.96895221801</c:v>
                </c:pt>
                <c:pt idx="47">
                  <c:v>238761.77870465611</c:v>
                </c:pt>
                <c:pt idx="48">
                  <c:v>238916.84692403211</c:v>
                </c:pt>
                <c:pt idx="49">
                  <c:v>239359.27199580811</c:v>
                </c:pt>
                <c:pt idx="50">
                  <c:v>240086.75140977598</c:v>
                </c:pt>
                <c:pt idx="51">
                  <c:v>241095.6202354691</c:v>
                </c:pt>
                <c:pt idx="52">
                  <c:v>242380.91260400601</c:v>
                </c:pt>
                <c:pt idx="53">
                  <c:v>243936.44315863511</c:v>
                </c:pt>
                <c:pt idx="54">
                  <c:v>245754.90525606711</c:v>
                </c:pt>
                <c:pt idx="55">
                  <c:v>247827.98122201368</c:v>
                </c:pt>
                <c:pt idx="56">
                  <c:v>250146.46030925511</c:v>
                </c:pt>
                <c:pt idx="57">
                  <c:v>252700.36007318899</c:v>
                </c:pt>
                <c:pt idx="58">
                  <c:v>255479.04627465611</c:v>
                </c:pt>
                <c:pt idx="59">
                  <c:v>258471.34753896511</c:v>
                </c:pt>
                <c:pt idx="60">
                  <c:v>261665.6604238</c:v>
                </c:pt>
                <c:pt idx="61">
                  <c:v>265050.041218734</c:v>
                </c:pt>
                <c:pt idx="62">
                  <c:v>268612.28066537005</c:v>
                </c:pt>
                <c:pt idx="63">
                  <c:v>272339.95714028901</c:v>
                </c:pt>
                <c:pt idx="64">
                  <c:v>276220.462731543</c:v>
                </c:pt>
                <c:pt idx="65">
                  <c:v>280240.9942766063</c:v>
                </c:pt>
              </c:numCache>
            </c:numRef>
          </c:val>
        </c:ser>
        <c:ser>
          <c:idx val="1"/>
          <c:order val="1"/>
          <c:tx>
            <c:strRef>
              <c:f>'A = 150'!$D$2</c:f>
              <c:strCache>
                <c:ptCount val="1"/>
                <c:pt idx="0">
                  <c:v>3.01</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150'!$D$3:$D$68</c:f>
              <c:numCache>
                <c:formatCode>General</c:formatCode>
                <c:ptCount val="66"/>
                <c:pt idx="0">
                  <c:v>376385.78559801605</c:v>
                </c:pt>
                <c:pt idx="1">
                  <c:v>375464.93741248728</c:v>
                </c:pt>
                <c:pt idx="2">
                  <c:v>374443.57435265399</c:v>
                </c:pt>
                <c:pt idx="3">
                  <c:v>373309.62182039989</c:v>
                </c:pt>
                <c:pt idx="4">
                  <c:v>372049.63120357122</c:v>
                </c:pt>
                <c:pt idx="5">
                  <c:v>370648.653930353</c:v>
                </c:pt>
                <c:pt idx="6">
                  <c:v>369090.08993567998</c:v>
                </c:pt>
                <c:pt idx="7">
                  <c:v>367355.49019716802</c:v>
                </c:pt>
                <c:pt idx="8">
                  <c:v>365424.27782694</c:v>
                </c:pt>
                <c:pt idx="9">
                  <c:v>363273.32634977798</c:v>
                </c:pt>
                <c:pt idx="10">
                  <c:v>360876.28021726198</c:v>
                </c:pt>
                <c:pt idx="11">
                  <c:v>358202.38338475197</c:v>
                </c:pt>
                <c:pt idx="12">
                  <c:v>355214.27573419659</c:v>
                </c:pt>
                <c:pt idx="13">
                  <c:v>351863.23461953102</c:v>
                </c:pt>
                <c:pt idx="14">
                  <c:v>348075.98848596436</c:v>
                </c:pt>
                <c:pt idx="15">
                  <c:v>343628.28826239286</c:v>
                </c:pt>
                <c:pt idx="16">
                  <c:v>338280.44593177497</c:v>
                </c:pt>
                <c:pt idx="17">
                  <c:v>332948.39640704001</c:v>
                </c:pt>
                <c:pt idx="18">
                  <c:v>327642.90054169798</c:v>
                </c:pt>
                <c:pt idx="19">
                  <c:v>322372.55089752487</c:v>
                </c:pt>
                <c:pt idx="20">
                  <c:v>317145.89422750002</c:v>
                </c:pt>
                <c:pt idx="21">
                  <c:v>311971.73211259622</c:v>
                </c:pt>
                <c:pt idx="22">
                  <c:v>306859.20797184203</c:v>
                </c:pt>
                <c:pt idx="23">
                  <c:v>301817.84244717401</c:v>
                </c:pt>
                <c:pt idx="24">
                  <c:v>296857.55003381899</c:v>
                </c:pt>
                <c:pt idx="25">
                  <c:v>291988.64571640774</c:v>
                </c:pt>
                <c:pt idx="26">
                  <c:v>287221.84463395405</c:v>
                </c:pt>
                <c:pt idx="27">
                  <c:v>282568.25367573497</c:v>
                </c:pt>
                <c:pt idx="28">
                  <c:v>278039.35627773689</c:v>
                </c:pt>
                <c:pt idx="29">
                  <c:v>273646.987766365</c:v>
                </c:pt>
                <c:pt idx="30">
                  <c:v>269403.30034404184</c:v>
                </c:pt>
                <c:pt idx="31">
                  <c:v>265320.71736831102</c:v>
                </c:pt>
                <c:pt idx="32">
                  <c:v>261411.874950753</c:v>
                </c:pt>
                <c:pt idx="33">
                  <c:v>257689.5498701141</c:v>
                </c:pt>
                <c:pt idx="34">
                  <c:v>254166.572574049</c:v>
                </c:pt>
                <c:pt idx="35">
                  <c:v>250855.72752290801</c:v>
                </c:pt>
                <c:pt idx="36">
                  <c:v>247769.63451172895</c:v>
                </c:pt>
                <c:pt idx="37">
                  <c:v>244920.622938096</c:v>
                </c:pt>
                <c:pt idx="38">
                  <c:v>242320.58606038144</c:v>
                </c:pt>
                <c:pt idx="39">
                  <c:v>239980.83130570999</c:v>
                </c:pt>
                <c:pt idx="40">
                  <c:v>237911.92082545499</c:v>
                </c:pt>
                <c:pt idx="41">
                  <c:v>236123.511138926</c:v>
                </c:pt>
                <c:pt idx="42">
                  <c:v>234624.19576787099</c:v>
                </c:pt>
                <c:pt idx="43">
                  <c:v>233421.354869467</c:v>
                </c:pt>
                <c:pt idx="44">
                  <c:v>232521.02048434044</c:v>
                </c:pt>
                <c:pt idx="45">
                  <c:v>231927.7600784135</c:v>
                </c:pt>
                <c:pt idx="46">
                  <c:v>231644.58592042301</c:v>
                </c:pt>
                <c:pt idx="47">
                  <c:v>231672.89285529099</c:v>
                </c:pt>
                <c:pt idx="48">
                  <c:v>232012.42847822147</c:v>
                </c:pt>
                <c:pt idx="49">
                  <c:v>232661.29634665101</c:v>
                </c:pt>
                <c:pt idx="50">
                  <c:v>233615.99259398298</c:v>
                </c:pt>
                <c:pt idx="51">
                  <c:v>234871.47352108001</c:v>
                </c:pt>
                <c:pt idx="52">
                  <c:v>236421.25116361599</c:v>
                </c:pt>
                <c:pt idx="53">
                  <c:v>238257.51182484711</c:v>
                </c:pt>
                <c:pt idx="54">
                  <c:v>240371.25276701999</c:v>
                </c:pt>
                <c:pt idx="55">
                  <c:v>242752.43044601099</c:v>
                </c:pt>
                <c:pt idx="56">
                  <c:v>245390.1148313655</c:v>
                </c:pt>
                <c:pt idx="57">
                  <c:v>248272.6438693025</c:v>
                </c:pt>
                <c:pt idx="58">
                  <c:v>251387.77278590066</c:v>
                </c:pt>
                <c:pt idx="59">
                  <c:v>254722.8138780685</c:v>
                </c:pt>
                <c:pt idx="60">
                  <c:v>258264.76237188687</c:v>
                </c:pt>
                <c:pt idx="61">
                  <c:v>262000.40533675399</c:v>
                </c:pt>
                <c:pt idx="62">
                  <c:v>265916.40973483189</c:v>
                </c:pt>
                <c:pt idx="63">
                  <c:v>269999.38622812286</c:v>
                </c:pt>
                <c:pt idx="64">
                  <c:v>274235.92388719699</c:v>
                </c:pt>
                <c:pt idx="65">
                  <c:v>278612.58787407499</c:v>
                </c:pt>
              </c:numCache>
            </c:numRef>
          </c:val>
        </c:ser>
        <c:ser>
          <c:idx val="2"/>
          <c:order val="2"/>
          <c:tx>
            <c:strRef>
              <c:f>'A = 150'!$E$2</c:f>
              <c:strCache>
                <c:ptCount val="1"/>
                <c:pt idx="0">
                  <c:v>3.02</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150'!$E$3:$E$68</c:f>
              <c:numCache>
                <c:formatCode>General</c:formatCode>
                <c:ptCount val="66"/>
                <c:pt idx="0">
                  <c:v>376283.00869061402</c:v>
                </c:pt>
                <c:pt idx="1">
                  <c:v>375343.07514341199</c:v>
                </c:pt>
                <c:pt idx="2">
                  <c:v>374298.76035019587</c:v>
                </c:pt>
                <c:pt idx="3">
                  <c:v>373137.1528990998</c:v>
                </c:pt>
                <c:pt idx="4">
                  <c:v>371843.77339125605</c:v>
                </c:pt>
                <c:pt idx="5">
                  <c:v>370402.39315504686</c:v>
                </c:pt>
                <c:pt idx="6">
                  <c:v>368794.80284735584</c:v>
                </c:pt>
                <c:pt idx="7">
                  <c:v>367000.49350780668</c:v>
                </c:pt>
                <c:pt idx="8">
                  <c:v>364996.18327916128</c:v>
                </c:pt>
                <c:pt idx="9">
                  <c:v>362755.06182649959</c:v>
                </c:pt>
                <c:pt idx="10">
                  <c:v>360245.48902040598</c:v>
                </c:pt>
                <c:pt idx="11">
                  <c:v>357428.52399063302</c:v>
                </c:pt>
                <c:pt idx="12">
                  <c:v>354252.49114874098</c:v>
                </c:pt>
                <c:pt idx="13">
                  <c:v>350637.32810818986</c:v>
                </c:pt>
                <c:pt idx="14">
                  <c:v>344548.04280019749</c:v>
                </c:pt>
                <c:pt idx="15">
                  <c:v>339057.27588485408</c:v>
                </c:pt>
                <c:pt idx="16">
                  <c:v>333538.804104571</c:v>
                </c:pt>
                <c:pt idx="17">
                  <c:v>328013.65446460393</c:v>
                </c:pt>
                <c:pt idx="18">
                  <c:v>322499.06794844486</c:v>
                </c:pt>
                <c:pt idx="19">
                  <c:v>317009.52239488787</c:v>
                </c:pt>
                <c:pt idx="20">
                  <c:v>311557.77365631622</c:v>
                </c:pt>
                <c:pt idx="21">
                  <c:v>306155.64643785584</c:v>
                </c:pt>
                <c:pt idx="22">
                  <c:v>300814.56155478989</c:v>
                </c:pt>
                <c:pt idx="23">
                  <c:v>295545.86847121199</c:v>
                </c:pt>
                <c:pt idx="24">
                  <c:v>290361.05092312786</c:v>
                </c:pt>
                <c:pt idx="25">
                  <c:v>285271.853164714</c:v>
                </c:pt>
                <c:pt idx="26">
                  <c:v>280290.35605204653</c:v>
                </c:pt>
                <c:pt idx="27">
                  <c:v>275429.01775717689</c:v>
                </c:pt>
                <c:pt idx="28">
                  <c:v>270700.69027855399</c:v>
                </c:pt>
                <c:pt idx="29">
                  <c:v>266118.61448802298</c:v>
                </c:pt>
                <c:pt idx="30">
                  <c:v>261696.39565998301</c:v>
                </c:pt>
                <c:pt idx="31">
                  <c:v>257447.96135292799</c:v>
                </c:pt>
                <c:pt idx="32">
                  <c:v>253387.50001725298</c:v>
                </c:pt>
                <c:pt idx="33">
                  <c:v>249529.37999124368</c:v>
                </c:pt>
                <c:pt idx="34">
                  <c:v>245888.04758218199</c:v>
                </c:pt>
                <c:pt idx="35">
                  <c:v>242477.90698078711</c:v>
                </c:pt>
                <c:pt idx="36">
                  <c:v>239313.17512106959</c:v>
                </c:pt>
                <c:pt idx="37">
                  <c:v>236407.724984745</c:v>
                </c:pt>
                <c:pt idx="38">
                  <c:v>233774.90369031898</c:v>
                </c:pt>
                <c:pt idx="39">
                  <c:v>231427.34392809001</c:v>
                </c:pt>
                <c:pt idx="40">
                  <c:v>229376.76363984699</c:v>
                </c:pt>
                <c:pt idx="41">
                  <c:v>227633.76496307799</c:v>
                </c:pt>
                <c:pt idx="42">
                  <c:v>226207.63868563753</c:v>
                </c:pt>
                <c:pt idx="43">
                  <c:v>225106.18046751095</c:v>
                </c:pt>
                <c:pt idx="44">
                  <c:v>224335.52988383398</c:v>
                </c:pt>
                <c:pt idx="45">
                  <c:v>223900.037092213</c:v>
                </c:pt>
                <c:pt idx="46">
                  <c:v>223802.16621672598</c:v>
                </c:pt>
                <c:pt idx="47">
                  <c:v>224042.439158019</c:v>
                </c:pt>
                <c:pt idx="48">
                  <c:v>224619.4234589414</c:v>
                </c:pt>
                <c:pt idx="49">
                  <c:v>225529.76482855499</c:v>
                </c:pt>
                <c:pt idx="50">
                  <c:v>226768.26221095611</c:v>
                </c:pt>
                <c:pt idx="51">
                  <c:v>228327.98160342115</c:v>
                </c:pt>
                <c:pt idx="52">
                  <c:v>230200.40250694068</c:v>
                </c:pt>
                <c:pt idx="53">
                  <c:v>232375.5894729335</c:v>
                </c:pt>
                <c:pt idx="54">
                  <c:v>234842.38098630146</c:v>
                </c:pt>
                <c:pt idx="55">
                  <c:v>237588.58725953411</c:v>
                </c:pt>
                <c:pt idx="56">
                  <c:v>240601.1892591675</c:v>
                </c:pt>
                <c:pt idx="57">
                  <c:v>243866.5322517865</c:v>
                </c:pt>
                <c:pt idx="58">
                  <c:v>247370.50774708553</c:v>
                </c:pt>
                <c:pt idx="59">
                  <c:v>251098.71965889499</c:v>
                </c:pt>
                <c:pt idx="60">
                  <c:v>255036.63108307798</c:v>
                </c:pt>
                <c:pt idx="61">
                  <c:v>259169.68938064098</c:v>
                </c:pt>
                <c:pt idx="62">
                  <c:v>263483.4276983852</c:v>
                </c:pt>
                <c:pt idx="63">
                  <c:v>267963.541475915</c:v>
                </c:pt>
                <c:pt idx="64">
                  <c:v>272595.93730972323</c:v>
                </c:pt>
                <c:pt idx="65">
                  <c:v>277366.75049607101</c:v>
                </c:pt>
              </c:numCache>
            </c:numRef>
          </c:val>
        </c:ser>
        <c:ser>
          <c:idx val="3"/>
          <c:order val="3"/>
          <c:tx>
            <c:strRef>
              <c:f>'A = 150'!$F$2</c:f>
              <c:strCache>
                <c:ptCount val="1"/>
                <c:pt idx="0">
                  <c:v>3.03</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150'!$F$3:$F$68</c:f>
              <c:numCache>
                <c:formatCode>General</c:formatCode>
                <c:ptCount val="66"/>
                <c:pt idx="0">
                  <c:v>376177.98184862622</c:v>
                </c:pt>
                <c:pt idx="1">
                  <c:v>375218.27964223118</c:v>
                </c:pt>
                <c:pt idx="2">
                  <c:v>374150.11485254689</c:v>
                </c:pt>
                <c:pt idx="3">
                  <c:v>372959.667809718</c:v>
                </c:pt>
                <c:pt idx="4">
                  <c:v>371631.3301175622</c:v>
                </c:pt>
                <c:pt idx="5">
                  <c:v>370147.45513631997</c:v>
                </c:pt>
                <c:pt idx="6">
                  <c:v>368488.02481390612</c:v>
                </c:pt>
                <c:pt idx="7">
                  <c:v>366630.17056822497</c:v>
                </c:pt>
                <c:pt idx="8">
                  <c:v>364547.42963809636</c:v>
                </c:pt>
                <c:pt idx="9">
                  <c:v>362208.49646474997</c:v>
                </c:pt>
                <c:pt idx="10">
                  <c:v>359574.91406971199</c:v>
                </c:pt>
                <c:pt idx="11">
                  <c:v>356596.18841593689</c:v>
                </c:pt>
                <c:pt idx="12">
                  <c:v>353196.72881567699</c:v>
                </c:pt>
                <c:pt idx="13">
                  <c:v>349211.58166430693</c:v>
                </c:pt>
                <c:pt idx="14">
                  <c:v>338576.62472503987</c:v>
                </c:pt>
                <c:pt idx="15">
                  <c:v>332986.73122781422</c:v>
                </c:pt>
                <c:pt idx="16">
                  <c:v>327349.100190253</c:v>
                </c:pt>
                <c:pt idx="17">
                  <c:v>321683.82343594101</c:v>
                </c:pt>
                <c:pt idx="18">
                  <c:v>316009.62188729399</c:v>
                </c:pt>
                <c:pt idx="19">
                  <c:v>310343.85676795774</c:v>
                </c:pt>
                <c:pt idx="20">
                  <c:v>304702.693928122</c:v>
                </c:pt>
                <c:pt idx="21">
                  <c:v>299101.36206078489</c:v>
                </c:pt>
                <c:pt idx="22">
                  <c:v>293554.44064978405</c:v>
                </c:pt>
                <c:pt idx="23">
                  <c:v>288076.13276071486</c:v>
                </c:pt>
                <c:pt idx="24">
                  <c:v>282680.49714043702</c:v>
                </c:pt>
                <c:pt idx="25">
                  <c:v>277381.63363301568</c:v>
                </c:pt>
                <c:pt idx="26">
                  <c:v>272193.82366194628</c:v>
                </c:pt>
                <c:pt idx="27">
                  <c:v>267131.628233211</c:v>
                </c:pt>
                <c:pt idx="28">
                  <c:v>262209.95167058101</c:v>
                </c:pt>
                <c:pt idx="29">
                  <c:v>257444.07205770901</c:v>
                </c:pt>
                <c:pt idx="30">
                  <c:v>252849.6409612055</c:v>
                </c:pt>
                <c:pt idx="31">
                  <c:v>248442.65519602047</c:v>
                </c:pt>
                <c:pt idx="32">
                  <c:v>244239.39900965898</c:v>
                </c:pt>
                <c:pt idx="33">
                  <c:v>240256.3571642435</c:v>
                </c:pt>
                <c:pt idx="34">
                  <c:v>236510.09711037399</c:v>
                </c:pt>
                <c:pt idx="35">
                  <c:v>233017.12408603568</c:v>
                </c:pt>
                <c:pt idx="36">
                  <c:v>229793.701687511</c:v>
                </c:pt>
                <c:pt idx="37">
                  <c:v>226855.653429356</c:v>
                </c:pt>
                <c:pt idx="38">
                  <c:v>224218.13154075501</c:v>
                </c:pt>
                <c:pt idx="39">
                  <c:v>221895.37491907299</c:v>
                </c:pt>
                <c:pt idx="40">
                  <c:v>219900.45295578011</c:v>
                </c:pt>
                <c:pt idx="41">
                  <c:v>218245.009732857</c:v>
                </c:pt>
                <c:pt idx="42">
                  <c:v>216939.01874163581</c:v>
                </c:pt>
                <c:pt idx="43">
                  <c:v>215990.557923204</c:v>
                </c:pt>
                <c:pt idx="44">
                  <c:v>215405.619860045</c:v>
                </c:pt>
                <c:pt idx="45">
                  <c:v>215187.96485429798</c:v>
                </c:pt>
                <c:pt idx="46">
                  <c:v>215339.027887476</c:v>
                </c:pt>
                <c:pt idx="47">
                  <c:v>215857.88398294768</c:v>
                </c:pt>
                <c:pt idx="48">
                  <c:v>216741.27428139199</c:v>
                </c:pt>
                <c:pt idx="49">
                  <c:v>217983.6919456645</c:v>
                </c:pt>
                <c:pt idx="50">
                  <c:v>219577.52165930701</c:v>
                </c:pt>
                <c:pt idx="51">
                  <c:v>221513.22540456199</c:v>
                </c:pt>
                <c:pt idx="52">
                  <c:v>223779.56343001701</c:v>
                </c:pt>
                <c:pt idx="53">
                  <c:v>226363.83906677744</c:v>
                </c:pt>
                <c:pt idx="54">
                  <c:v>229252.1559311575</c:v>
                </c:pt>
                <c:pt idx="55">
                  <c:v>232429.67607340301</c:v>
                </c:pt>
                <c:pt idx="56">
                  <c:v>235880.869855222</c:v>
                </c:pt>
                <c:pt idx="57">
                  <c:v>239589.74990646401</c:v>
                </c:pt>
                <c:pt idx="58">
                  <c:v>243540.08338974</c:v>
                </c:pt>
                <c:pt idx="59">
                  <c:v>247715.57940864799</c:v>
                </c:pt>
                <c:pt idx="60">
                  <c:v>252100.04925846017</c:v>
                </c:pt>
                <c:pt idx="61">
                  <c:v>256677.53973468099</c:v>
                </c:pt>
                <c:pt idx="62">
                  <c:v>261432.4400293635</c:v>
                </c:pt>
                <c:pt idx="63">
                  <c:v>266349.56379169587</c:v>
                </c:pt>
                <c:pt idx="64">
                  <c:v>271414.20855329401</c:v>
                </c:pt>
                <c:pt idx="65">
                  <c:v>276612.1938867392</c:v>
                </c:pt>
              </c:numCache>
            </c:numRef>
          </c:val>
        </c:ser>
        <c:ser>
          <c:idx val="4"/>
          <c:order val="4"/>
          <c:tx>
            <c:strRef>
              <c:f>'A = 150'!$G$2</c:f>
              <c:strCache>
                <c:ptCount val="1"/>
                <c:pt idx="0">
                  <c:v>3.04</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150'!$G$3:$G$68</c:f>
              <c:numCache>
                <c:formatCode>General</c:formatCode>
                <c:ptCount val="66"/>
                <c:pt idx="0">
                  <c:v>376070.61871188489</c:v>
                </c:pt>
                <c:pt idx="1">
                  <c:v>375090.42839213501</c:v>
                </c:pt>
                <c:pt idx="2">
                  <c:v>373997.4635177023</c:v>
                </c:pt>
                <c:pt idx="3">
                  <c:v>372776.91744900018</c:v>
                </c:pt>
                <c:pt idx="4">
                  <c:v>371411.94330513501</c:v>
                </c:pt>
                <c:pt idx="5">
                  <c:v>369883.32037948299</c:v>
                </c:pt>
                <c:pt idx="6">
                  <c:v>368168.99178079428</c:v>
                </c:pt>
                <c:pt idx="7">
                  <c:v>366243.37327621412</c:v>
                </c:pt>
                <c:pt idx="8">
                  <c:v>364076.23489974299</c:v>
                </c:pt>
                <c:pt idx="9">
                  <c:v>361630.71656697802</c:v>
                </c:pt>
                <c:pt idx="10">
                  <c:v>358859.35948886722</c:v>
                </c:pt>
                <c:pt idx="11">
                  <c:v>355694.50395848003</c:v>
                </c:pt>
                <c:pt idx="12">
                  <c:v>352013.82428287243</c:v>
                </c:pt>
                <c:pt idx="13">
                  <c:v>336742.20373416186</c:v>
                </c:pt>
                <c:pt idx="14">
                  <c:v>331100.79411961668</c:v>
                </c:pt>
                <c:pt idx="15">
                  <c:v>325385.34253731085</c:v>
                </c:pt>
                <c:pt idx="16">
                  <c:v>319614.21830091701</c:v>
                </c:pt>
                <c:pt idx="17">
                  <c:v>313805.50754656602</c:v>
                </c:pt>
                <c:pt idx="18">
                  <c:v>307976.95694896701</c:v>
                </c:pt>
                <c:pt idx="19">
                  <c:v>302145.94255341601</c:v>
                </c:pt>
                <c:pt idx="20">
                  <c:v>296329.47682828183</c:v>
                </c:pt>
                <c:pt idx="21">
                  <c:v>290544.25847931101</c:v>
                </c:pt>
                <c:pt idx="22">
                  <c:v>284806.75814952102</c:v>
                </c:pt>
                <c:pt idx="23">
                  <c:v>279133.32955093286</c:v>
                </c:pt>
                <c:pt idx="24">
                  <c:v>273540.33009310602</c:v>
                </c:pt>
                <c:pt idx="25">
                  <c:v>268044.24029310286</c:v>
                </c:pt>
                <c:pt idx="26">
                  <c:v>262661.7716738563</c:v>
                </c:pt>
                <c:pt idx="27">
                  <c:v>257409.95448923268</c:v>
                </c:pt>
                <c:pt idx="28">
                  <c:v>252306.20330124401</c:v>
                </c:pt>
                <c:pt idx="29">
                  <c:v>247368.35354789865</c:v>
                </c:pt>
                <c:pt idx="30">
                  <c:v>242614.66623590901</c:v>
                </c:pt>
                <c:pt idx="31">
                  <c:v>238063.80026494298</c:v>
                </c:pt>
                <c:pt idx="32">
                  <c:v>233734.74697170666</c:v>
                </c:pt>
                <c:pt idx="33">
                  <c:v>229646.72625131911</c:v>
                </c:pt>
                <c:pt idx="34">
                  <c:v>225819.03969796398</c:v>
                </c:pt>
                <c:pt idx="35">
                  <c:v>222270.885361608</c:v>
                </c:pt>
                <c:pt idx="36">
                  <c:v>219021.12498777299</c:v>
                </c:pt>
                <c:pt idx="37">
                  <c:v>216088.02226383699</c:v>
                </c:pt>
                <c:pt idx="38">
                  <c:v>213488.93772900107</c:v>
                </c:pt>
                <c:pt idx="39">
                  <c:v>211240.0083083385</c:v>
                </c:pt>
                <c:pt idx="40">
                  <c:v>209355.81101467868</c:v>
                </c:pt>
                <c:pt idx="41">
                  <c:v>207849.03150278665</c:v>
                </c:pt>
                <c:pt idx="42">
                  <c:v>206730.15385577499</c:v>
                </c:pt>
                <c:pt idx="43">
                  <c:v>206007.18737891587</c:v>
                </c:pt>
                <c:pt idx="44">
                  <c:v>205685.45054048</c:v>
                </c:pt>
                <c:pt idx="45">
                  <c:v>205767.423700888</c:v>
                </c:pt>
                <c:pt idx="46">
                  <c:v>206252.68308420098</c:v>
                </c:pt>
                <c:pt idx="47">
                  <c:v>207137.91979445599</c:v>
                </c:pt>
                <c:pt idx="48">
                  <c:v>208417.04252872811</c:v>
                </c:pt>
                <c:pt idx="49">
                  <c:v>210081.35781036399</c:v>
                </c:pt>
                <c:pt idx="50">
                  <c:v>212119.814691465</c:v>
                </c:pt>
                <c:pt idx="51">
                  <c:v>214519.29885947611</c:v>
                </c:pt>
                <c:pt idx="52">
                  <c:v>217264.95841305747</c:v>
                </c:pt>
                <c:pt idx="53">
                  <c:v>220340.54391282599</c:v>
                </c:pt>
                <c:pt idx="54">
                  <c:v>223728.746814921</c:v>
                </c:pt>
                <c:pt idx="55">
                  <c:v>227411.52226474398</c:v>
                </c:pt>
                <c:pt idx="56">
                  <c:v>231370.38624810599</c:v>
                </c:pt>
                <c:pt idx="57">
                  <c:v>235586.6797757115</c:v>
                </c:pt>
                <c:pt idx="58">
                  <c:v>240041.79600082501</c:v>
                </c:pt>
                <c:pt idx="59">
                  <c:v>244717.36928866</c:v>
                </c:pt>
                <c:pt idx="60">
                  <c:v>249595.42650721144</c:v>
                </c:pt>
                <c:pt idx="61">
                  <c:v>254658.50314490753</c:v>
                </c:pt>
                <c:pt idx="62">
                  <c:v>259889.72718132811</c:v>
                </c:pt>
                <c:pt idx="63">
                  <c:v>265272.87393591902</c:v>
                </c:pt>
                <c:pt idx="64">
                  <c:v>270792.39565158502</c:v>
                </c:pt>
                <c:pt idx="65">
                  <c:v>276433.42790933501</c:v>
                </c:pt>
              </c:numCache>
            </c:numRef>
          </c:val>
        </c:ser>
        <c:ser>
          <c:idx val="5"/>
          <c:order val="5"/>
          <c:tx>
            <c:strRef>
              <c:f>'A = 150'!$H$2</c:f>
              <c:strCache>
                <c:ptCount val="1"/>
                <c:pt idx="0">
                  <c:v>3.05</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150'!$H$3:$H$68</c:f>
              <c:numCache>
                <c:formatCode>General</c:formatCode>
                <c:ptCount val="66"/>
                <c:pt idx="0">
                  <c:v>375960.8283225132</c:v>
                </c:pt>
                <c:pt idx="1">
                  <c:v>374959.39187570789</c:v>
                </c:pt>
                <c:pt idx="2">
                  <c:v>373840.62122793187</c:v>
                </c:pt>
                <c:pt idx="3">
                  <c:v>372588.63594950002</c:v>
                </c:pt>
                <c:pt idx="4">
                  <c:v>371185.22839816997</c:v>
                </c:pt>
                <c:pt idx="5">
                  <c:v>369609.42675724189</c:v>
                </c:pt>
                <c:pt idx="6">
                  <c:v>367836.86845665984</c:v>
                </c:pt>
                <c:pt idx="7">
                  <c:v>365838.829084481</c:v>
                </c:pt>
                <c:pt idx="8">
                  <c:v>363580.57998539793</c:v>
                </c:pt>
                <c:pt idx="9">
                  <c:v>361018.29767578602</c:v>
                </c:pt>
                <c:pt idx="10">
                  <c:v>358092.27583248093</c:v>
                </c:pt>
                <c:pt idx="11">
                  <c:v>354707.31394212699</c:v>
                </c:pt>
                <c:pt idx="12">
                  <c:v>333367.88787603303</c:v>
                </c:pt>
                <c:pt idx="13">
                  <c:v>327662.02198200201</c:v>
                </c:pt>
                <c:pt idx="14">
                  <c:v>321866.26348313468</c:v>
                </c:pt>
                <c:pt idx="15">
                  <c:v>315996.81185333</c:v>
                </c:pt>
                <c:pt idx="16">
                  <c:v>310069.97411573998</c:v>
                </c:pt>
                <c:pt idx="17">
                  <c:v>304102.191015877</c:v>
                </c:pt>
                <c:pt idx="18">
                  <c:v>298110.05720827996</c:v>
                </c:pt>
                <c:pt idx="19">
                  <c:v>292110.33590344101</c:v>
                </c:pt>
                <c:pt idx="20">
                  <c:v>286119.98021663021</c:v>
                </c:pt>
                <c:pt idx="21">
                  <c:v>280156.161385215</c:v>
                </c:pt>
                <c:pt idx="22">
                  <c:v>274236.310049502</c:v>
                </c:pt>
                <c:pt idx="23">
                  <c:v>268378.16788196901</c:v>
                </c:pt>
                <c:pt idx="24">
                  <c:v>262599.848211042</c:v>
                </c:pt>
                <c:pt idx="25">
                  <c:v>256919.90010470201</c:v>
                </c:pt>
                <c:pt idx="26">
                  <c:v>251357.37139298898</c:v>
                </c:pt>
                <c:pt idx="27">
                  <c:v>245931.862169061</c:v>
                </c:pt>
                <c:pt idx="28">
                  <c:v>240663.56428900899</c:v>
                </c:pt>
                <c:pt idx="29">
                  <c:v>235573.2768290705</c:v>
                </c:pt>
                <c:pt idx="30">
                  <c:v>230682.39061974446</c:v>
                </c:pt>
                <c:pt idx="31">
                  <c:v>226012.83689287247</c:v>
                </c:pt>
                <c:pt idx="32">
                  <c:v>221586.990048429</c:v>
                </c:pt>
                <c:pt idx="33">
                  <c:v>217427.52115014568</c:v>
                </c:pt>
                <c:pt idx="34">
                  <c:v>213557.19300284662</c:v>
                </c:pt>
                <c:pt idx="35">
                  <c:v>209998.60176813</c:v>
                </c:pt>
                <c:pt idx="36">
                  <c:v>206773.85312135099</c:v>
                </c:pt>
                <c:pt idx="37">
                  <c:v>203904.1959235275</c:v>
                </c:pt>
                <c:pt idx="38">
                  <c:v>201409.59967333201</c:v>
                </c:pt>
                <c:pt idx="39">
                  <c:v>199308.31295005101</c:v>
                </c:pt>
                <c:pt idx="40">
                  <c:v>197616.40894183572</c:v>
                </c:pt>
                <c:pt idx="41">
                  <c:v>196347.349320031</c:v>
                </c:pt>
                <c:pt idx="42">
                  <c:v>195511.59366418701</c:v>
                </c:pt>
                <c:pt idx="43">
                  <c:v>195116.27926831911</c:v>
                </c:pt>
                <c:pt idx="44">
                  <c:v>195164.998937408</c:v>
                </c:pt>
                <c:pt idx="45">
                  <c:v>195657.69161324843</c:v>
                </c:pt>
                <c:pt idx="46">
                  <c:v>196590.6572810355</c:v>
                </c:pt>
                <c:pt idx="47">
                  <c:v>197956.69387254398</c:v>
                </c:pt>
                <c:pt idx="48">
                  <c:v>199745.345544604</c:v>
                </c:pt>
                <c:pt idx="49">
                  <c:v>201943.24318782811</c:v>
                </c:pt>
                <c:pt idx="50">
                  <c:v>204534.5122069605</c:v>
                </c:pt>
                <c:pt idx="51">
                  <c:v>207501.219538943</c:v>
                </c:pt>
                <c:pt idx="52">
                  <c:v>210823.83364374447</c:v>
                </c:pt>
                <c:pt idx="53">
                  <c:v>214481.67256159999</c:v>
                </c:pt>
                <c:pt idx="54">
                  <c:v>218453.32152317915</c:v>
                </c:pt>
                <c:pt idx="55">
                  <c:v>222717.0057431575</c:v>
                </c:pt>
                <c:pt idx="56">
                  <c:v>227250.91005399701</c:v>
                </c:pt>
                <c:pt idx="57">
                  <c:v>232033.44178784298</c:v>
                </c:pt>
                <c:pt idx="58">
                  <c:v>237043.436887738</c:v>
                </c:pt>
                <c:pt idx="59">
                  <c:v>242260.311959624</c:v>
                </c:pt>
                <c:pt idx="60">
                  <c:v>247664.16669613947</c:v>
                </c:pt>
                <c:pt idx="61">
                  <c:v>253235.84158428395</c:v>
                </c:pt>
                <c:pt idx="62">
                  <c:v>258956.93601534868</c:v>
                </c:pt>
                <c:pt idx="63">
                  <c:v>264809.79062905099</c:v>
                </c:pt>
                <c:pt idx="64">
                  <c:v>270777.43822947599</c:v>
                </c:pt>
                <c:pt idx="65">
                  <c:v>276843.52476810099</c:v>
                </c:pt>
              </c:numCache>
            </c:numRef>
          </c:val>
        </c:ser>
        <c:ser>
          <c:idx val="6"/>
          <c:order val="6"/>
          <c:tx>
            <c:strRef>
              <c:f>'A = 150'!$I$2</c:f>
              <c:strCache>
                <c:ptCount val="1"/>
                <c:pt idx="0">
                  <c:v>3.06</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150'!$I$3:$I$68</c:f>
              <c:numCache>
                <c:formatCode>General</c:formatCode>
                <c:ptCount val="66"/>
                <c:pt idx="0">
                  <c:v>375848.51495252998</c:v>
                </c:pt>
                <c:pt idx="1">
                  <c:v>374825.03305720002</c:v>
                </c:pt>
                <c:pt idx="2">
                  <c:v>373679.39120777405</c:v>
                </c:pt>
                <c:pt idx="3">
                  <c:v>372394.53924119298</c:v>
                </c:pt>
                <c:pt idx="4">
                  <c:v>370950.77202244184</c:v>
                </c:pt>
                <c:pt idx="5">
                  <c:v>369325.16527448589</c:v>
                </c:pt>
                <c:pt idx="6">
                  <c:v>367490.74045699689</c:v>
                </c:pt>
                <c:pt idx="7">
                  <c:v>365415.12236573559</c:v>
                </c:pt>
                <c:pt idx="8">
                  <c:v>363058.16213734</c:v>
                </c:pt>
                <c:pt idx="9">
                  <c:v>360367.15240923484</c:v>
                </c:pt>
                <c:pt idx="10">
                  <c:v>357265.05096325086</c:v>
                </c:pt>
                <c:pt idx="11">
                  <c:v>353605.99762275198</c:v>
                </c:pt>
                <c:pt idx="12">
                  <c:v>322360.82844149286</c:v>
                </c:pt>
                <c:pt idx="13">
                  <c:v>316462.80919931497</c:v>
                </c:pt>
                <c:pt idx="14">
                  <c:v>310480.49224585801</c:v>
                </c:pt>
                <c:pt idx="15">
                  <c:v>304428.43175330199</c:v>
                </c:pt>
                <c:pt idx="16">
                  <c:v>298321.50321877218</c:v>
                </c:pt>
                <c:pt idx="17">
                  <c:v>292174.97014544893</c:v>
                </c:pt>
                <c:pt idx="18">
                  <c:v>286004.54191784584</c:v>
                </c:pt>
                <c:pt idx="19">
                  <c:v>279826.43156727543</c:v>
                </c:pt>
                <c:pt idx="20">
                  <c:v>273657.41120402701</c:v>
                </c:pt>
                <c:pt idx="21">
                  <c:v>267514.86824874399</c:v>
                </c:pt>
                <c:pt idx="22">
                  <c:v>261416.863883582</c:v>
                </c:pt>
                <c:pt idx="23">
                  <c:v>255382.19195779299</c:v>
                </c:pt>
                <c:pt idx="24">
                  <c:v>249430.43996209421</c:v>
                </c:pt>
                <c:pt idx="25">
                  <c:v>243582.04470756999</c:v>
                </c:pt>
                <c:pt idx="26">
                  <c:v>237858.34554137199</c:v>
                </c:pt>
                <c:pt idx="27">
                  <c:v>232281.62119055144</c:v>
                </c:pt>
                <c:pt idx="28">
                  <c:v>226875.1111515355</c:v>
                </c:pt>
                <c:pt idx="29">
                  <c:v>221663.00729447699</c:v>
                </c:pt>
                <c:pt idx="30">
                  <c:v>216670.40521277444</c:v>
                </c:pt>
                <c:pt idx="31">
                  <c:v>211923.2088011695</c:v>
                </c:pt>
                <c:pt idx="32">
                  <c:v>207447.97179300568</c:v>
                </c:pt>
                <c:pt idx="33">
                  <c:v>203271.66974777501</c:v>
                </c:pt>
                <c:pt idx="34">
                  <c:v>199421.38828623868</c:v>
                </c:pt>
                <c:pt idx="35">
                  <c:v>195923.93205132999</c:v>
                </c:pt>
                <c:pt idx="36">
                  <c:v>192805.34221349299</c:v>
                </c:pt>
                <c:pt idx="37">
                  <c:v>190090.35095607268</c:v>
                </c:pt>
                <c:pt idx="38">
                  <c:v>187801.76710990656</c:v>
                </c:pt>
                <c:pt idx="39">
                  <c:v>185959.84490399162</c:v>
                </c:pt>
                <c:pt idx="40">
                  <c:v>184581.65793539007</c:v>
                </c:pt>
                <c:pt idx="41">
                  <c:v>183680.52886779798</c:v>
                </c:pt>
                <c:pt idx="42">
                  <c:v>183265.55976488299</c:v>
                </c:pt>
                <c:pt idx="43">
                  <c:v>183341.30117695298</c:v>
                </c:pt>
                <c:pt idx="44">
                  <c:v>183907.59403271443</c:v>
                </c:pt>
                <c:pt idx="45">
                  <c:v>184959.59637118611</c:v>
                </c:pt>
                <c:pt idx="46">
                  <c:v>186487.99508870099</c:v>
                </c:pt>
                <c:pt idx="47">
                  <c:v>188479.38102810062</c:v>
                </c:pt>
                <c:pt idx="48">
                  <c:v>190916.75422261399</c:v>
                </c:pt>
                <c:pt idx="49">
                  <c:v>193780.116464038</c:v>
                </c:pt>
                <c:pt idx="50">
                  <c:v>197047.10537469311</c:v>
                </c:pt>
                <c:pt idx="51">
                  <c:v>200693.628815604</c:v>
                </c:pt>
                <c:pt idx="52">
                  <c:v>204694.462729541</c:v>
                </c:pt>
                <c:pt idx="53">
                  <c:v>209023.78785259501</c:v>
                </c:pt>
                <c:pt idx="54">
                  <c:v>213655.64860936411</c:v>
                </c:pt>
                <c:pt idx="55">
                  <c:v>218564.32700550999</c:v>
                </c:pt>
                <c:pt idx="56">
                  <c:v>223724.631507588</c:v>
                </c:pt>
                <c:pt idx="57">
                  <c:v>229112.10602256801</c:v>
                </c:pt>
                <c:pt idx="58">
                  <c:v>234703.16752618301</c:v>
                </c:pt>
                <c:pt idx="59">
                  <c:v>240475.18191147898</c:v>
                </c:pt>
                <c:pt idx="60">
                  <c:v>246406.48887941611</c:v>
                </c:pt>
                <c:pt idx="61">
                  <c:v>252476.38550521</c:v>
                </c:pt>
                <c:pt idx="62">
                  <c:v>258665.07779861911</c:v>
                </c:pt>
                <c:pt idx="63">
                  <c:v>264953.60899821174</c:v>
                </c:pt>
                <c:pt idx="64">
                  <c:v>271323.771719001</c:v>
                </c:pt>
                <c:pt idx="65">
                  <c:v>277758.01142045308</c:v>
                </c:pt>
              </c:numCache>
            </c:numRef>
          </c:val>
        </c:ser>
        <c:ser>
          <c:idx val="7"/>
          <c:order val="7"/>
          <c:tx>
            <c:strRef>
              <c:f>'A = 150'!$J$2</c:f>
              <c:strCache>
                <c:ptCount val="1"/>
                <c:pt idx="0">
                  <c:v>3.07</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150'!$J$3:$J$68</c:f>
              <c:numCache>
                <c:formatCode>General</c:formatCode>
                <c:ptCount val="66"/>
                <c:pt idx="0">
                  <c:v>375733.577736001</c:v>
                </c:pt>
                <c:pt idx="1">
                  <c:v>374687.20701795502</c:v>
                </c:pt>
                <c:pt idx="2">
                  <c:v>373513.56438388064</c:v>
                </c:pt>
                <c:pt idx="3">
                  <c:v>372194.32386568084</c:v>
                </c:pt>
                <c:pt idx="4">
                  <c:v>370708.12964361068</c:v>
                </c:pt>
                <c:pt idx="5">
                  <c:v>369029.87545418681</c:v>
                </c:pt>
                <c:pt idx="6">
                  <c:v>367129.60438568599</c:v>
                </c:pt>
                <c:pt idx="7">
                  <c:v>364970.67312768585</c:v>
                </c:pt>
                <c:pt idx="8">
                  <c:v>362506.33397648187</c:v>
                </c:pt>
                <c:pt idx="9">
                  <c:v>359672.302471256</c:v>
                </c:pt>
                <c:pt idx="10">
                  <c:v>356365.57716478774</c:v>
                </c:pt>
                <c:pt idx="11">
                  <c:v>314753.48482657399</c:v>
                </c:pt>
                <c:pt idx="12">
                  <c:v>308719.15776284155</c:v>
                </c:pt>
                <c:pt idx="13">
                  <c:v>302595.57478466001</c:v>
                </c:pt>
                <c:pt idx="14">
                  <c:v>296395.78909583302</c:v>
                </c:pt>
                <c:pt idx="15">
                  <c:v>290133.26606800401</c:v>
                </c:pt>
                <c:pt idx="16">
                  <c:v>283821.97093355405</c:v>
                </c:pt>
                <c:pt idx="17">
                  <c:v>277476.45322664001</c:v>
                </c:pt>
                <c:pt idx="18">
                  <c:v>271111.93550552818</c:v>
                </c:pt>
                <c:pt idx="19">
                  <c:v>264744.40168125636</c:v>
                </c:pt>
                <c:pt idx="20">
                  <c:v>258390.68914091311</c:v>
                </c:pt>
                <c:pt idx="21">
                  <c:v>252068.583141746</c:v>
                </c:pt>
                <c:pt idx="22">
                  <c:v>245796.91179496999</c:v>
                </c:pt>
                <c:pt idx="23">
                  <c:v>239595.6438762641</c:v>
                </c:pt>
                <c:pt idx="24">
                  <c:v>233485.98077310898</c:v>
                </c:pt>
                <c:pt idx="25">
                  <c:v>227490.44449547568</c:v>
                </c:pt>
                <c:pt idx="26">
                  <c:v>221632.95154707792</c:v>
                </c:pt>
                <c:pt idx="27">
                  <c:v>215938.86556366098</c:v>
                </c:pt>
                <c:pt idx="28">
                  <c:v>210435.02109739525</c:v>
                </c:pt>
                <c:pt idx="29">
                  <c:v>205149.70007940111</c:v>
                </c:pt>
                <c:pt idx="30">
                  <c:v>200112.54668126217</c:v>
                </c:pt>
                <c:pt idx="31">
                  <c:v>195354.40662535201</c:v>
                </c:pt>
                <c:pt idx="32">
                  <c:v>190907.066093317</c:v>
                </c:pt>
                <c:pt idx="33">
                  <c:v>186802.87928078801</c:v>
                </c:pt>
                <c:pt idx="34">
                  <c:v>183074.26367028611</c:v>
                </c:pt>
                <c:pt idx="35">
                  <c:v>179753.06916978801</c:v>
                </c:pt>
                <c:pt idx="36">
                  <c:v>176869.817062313</c:v>
                </c:pt>
                <c:pt idx="37">
                  <c:v>174452.840999976</c:v>
                </c:pt>
                <c:pt idx="38">
                  <c:v>172527.36737905614</c:v>
                </c:pt>
                <c:pt idx="39">
                  <c:v>171114.59906273647</c:v>
                </c:pt>
                <c:pt idx="40">
                  <c:v>170230.87176284625</c:v>
                </c:pt>
                <c:pt idx="41">
                  <c:v>169886.96415282798</c:v>
                </c:pt>
                <c:pt idx="42">
                  <c:v>170087.6322309805</c:v>
                </c:pt>
                <c:pt idx="43">
                  <c:v>170831.41590675601</c:v>
                </c:pt>
                <c:pt idx="44">
                  <c:v>172110.74273776411</c:v>
                </c:pt>
                <c:pt idx="45">
                  <c:v>173912.3135390915</c:v>
                </c:pt>
                <c:pt idx="46">
                  <c:v>176217.72913564098</c:v>
                </c:pt>
                <c:pt idx="47">
                  <c:v>179004.29071282598</c:v>
                </c:pt>
                <c:pt idx="48">
                  <c:v>182245.89736886811</c:v>
                </c:pt>
                <c:pt idx="49">
                  <c:v>185913.96564886314</c:v>
                </c:pt>
                <c:pt idx="50">
                  <c:v>189978.30622523499</c:v>
                </c:pt>
                <c:pt idx="51">
                  <c:v>194407.9102476665</c:v>
                </c:pt>
                <c:pt idx="52">
                  <c:v>199171.61706621511</c:v>
                </c:pt>
                <c:pt idx="53">
                  <c:v>204238.649870444</c:v>
                </c:pt>
                <c:pt idx="54">
                  <c:v>209579.02228845301</c:v>
                </c:pt>
                <c:pt idx="55">
                  <c:v>215163.825142252</c:v>
                </c:pt>
                <c:pt idx="56">
                  <c:v>220965.41037381411</c:v>
                </c:pt>
                <c:pt idx="57">
                  <c:v>226957.48978816299</c:v>
                </c:pt>
                <c:pt idx="58">
                  <c:v>233115.1670276775</c:v>
                </c:pt>
                <c:pt idx="59">
                  <c:v>239414.91957294068</c:v>
                </c:pt>
                <c:pt idx="60">
                  <c:v>245834.54440947899</c:v>
                </c:pt>
                <c:pt idx="61">
                  <c:v>252353.08010480201</c:v>
                </c:pt>
                <c:pt idx="62">
                  <c:v>258950.7147482755</c:v>
                </c:pt>
                <c:pt idx="63">
                  <c:v>265608.68636762601</c:v>
                </c:pt>
                <c:pt idx="64">
                  <c:v>272309.18182319985</c:v>
                </c:pt>
                <c:pt idx="65">
                  <c:v>279035.23691493005</c:v>
                </c:pt>
              </c:numCache>
            </c:numRef>
          </c:val>
        </c:ser>
        <c:ser>
          <c:idx val="8"/>
          <c:order val="8"/>
          <c:tx>
            <c:strRef>
              <c:f>'A = 150'!$K$2</c:f>
              <c:strCache>
                <c:ptCount val="1"/>
                <c:pt idx="0">
                  <c:v>3.08</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150'!$K$3:$K$68</c:f>
              <c:numCache>
                <c:formatCode>General</c:formatCode>
                <c:ptCount val="66"/>
                <c:pt idx="0">
                  <c:v>375615.91027328622</c:v>
                </c:pt>
                <c:pt idx="1">
                  <c:v>374545.760325471</c:v>
                </c:pt>
                <c:pt idx="2">
                  <c:v>373342.9183225212</c:v>
                </c:pt>
                <c:pt idx="3">
                  <c:v>371987.66514099803</c:v>
                </c:pt>
                <c:pt idx="4">
                  <c:v>370456.82249583985</c:v>
                </c:pt>
                <c:pt idx="5">
                  <c:v>368722.840065956</c:v>
                </c:pt>
                <c:pt idx="6">
                  <c:v>366752.357617484</c:v>
                </c:pt>
                <c:pt idx="7">
                  <c:v>364503.71069353522</c:v>
                </c:pt>
                <c:pt idx="8">
                  <c:v>361922.02297682402</c:v>
                </c:pt>
                <c:pt idx="9">
                  <c:v>358927.51320195699</c:v>
                </c:pt>
                <c:pt idx="10">
                  <c:v>355374.62874044059</c:v>
                </c:pt>
                <c:pt idx="11">
                  <c:v>297990.85246586183</c:v>
                </c:pt>
                <c:pt idx="12">
                  <c:v>291688.4275429683</c:v>
                </c:pt>
                <c:pt idx="13">
                  <c:v>285308.26920160698</c:v>
                </c:pt>
                <c:pt idx="14">
                  <c:v>278862.67899944575</c:v>
                </c:pt>
                <c:pt idx="15">
                  <c:v>272364.53462425998</c:v>
                </c:pt>
                <c:pt idx="16">
                  <c:v>265827.39060074597</c:v>
                </c:pt>
                <c:pt idx="17">
                  <c:v>259265.58621787443</c:v>
                </c:pt>
                <c:pt idx="18">
                  <c:v>252694.35876237319</c:v>
                </c:pt>
                <c:pt idx="19">
                  <c:v>246129.968164597</c:v>
                </c:pt>
                <c:pt idx="20">
                  <c:v>239589.82802474895</c:v>
                </c:pt>
                <c:pt idx="21">
                  <c:v>233092.64529207</c:v>
                </c:pt>
                <c:pt idx="22">
                  <c:v>226658.56792043411</c:v>
                </c:pt>
                <c:pt idx="23">
                  <c:v>220309.33353199365</c:v>
                </c:pt>
                <c:pt idx="24">
                  <c:v>214068.42194002701</c:v>
                </c:pt>
                <c:pt idx="25">
                  <c:v>207961.192763197</c:v>
                </c:pt>
                <c:pt idx="26">
                  <c:v>202015.01238023053</c:v>
                </c:pt>
                <c:pt idx="27">
                  <c:v>196259.33972109298</c:v>
                </c:pt>
                <c:pt idx="28">
                  <c:v>190725.7664824345</c:v>
                </c:pt>
                <c:pt idx="29">
                  <c:v>185447.97876092599</c:v>
                </c:pt>
                <c:pt idx="30">
                  <c:v>180461.60858146101</c:v>
                </c:pt>
                <c:pt idx="31">
                  <c:v>175803.95307595</c:v>
                </c:pt>
                <c:pt idx="32">
                  <c:v>171513.5173171105</c:v>
                </c:pt>
                <c:pt idx="33">
                  <c:v>167629.36175286165</c:v>
                </c:pt>
                <c:pt idx="34">
                  <c:v>164190.22560088304</c:v>
                </c:pt>
                <c:pt idx="35">
                  <c:v>161233.44629811301</c:v>
                </c:pt>
                <c:pt idx="36">
                  <c:v>158793.69390434699</c:v>
                </c:pt>
                <c:pt idx="37">
                  <c:v>156901.601660677</c:v>
                </c:pt>
                <c:pt idx="38">
                  <c:v>155582.39262422</c:v>
                </c:pt>
                <c:pt idx="39">
                  <c:v>154854.6403705955</c:v>
                </c:pt>
                <c:pt idx="40">
                  <c:v>154729.29886916259</c:v>
                </c:pt>
                <c:pt idx="41">
                  <c:v>155209.12675683</c:v>
                </c:pt>
                <c:pt idx="42">
                  <c:v>156288.58098491401</c:v>
                </c:pt>
                <c:pt idx="43">
                  <c:v>157954.19085760001</c:v>
                </c:pt>
                <c:pt idx="44">
                  <c:v>160185.36248863398</c:v>
                </c:pt>
                <c:pt idx="45">
                  <c:v>162955.505097566</c:v>
                </c:pt>
                <c:pt idx="46">
                  <c:v>166233.346213307</c:v>
                </c:pt>
                <c:pt idx="47">
                  <c:v>169984.29743858101</c:v>
                </c:pt>
                <c:pt idx="48">
                  <c:v>174171.75356975201</c:v>
                </c:pt>
                <c:pt idx="49">
                  <c:v>178758.2411591261</c:v>
                </c:pt>
                <c:pt idx="50">
                  <c:v>183706.36914967099</c:v>
                </c:pt>
                <c:pt idx="51">
                  <c:v>188979.56497101911</c:v>
                </c:pt>
                <c:pt idx="52">
                  <c:v>194542.6077319725</c:v>
                </c:pt>
                <c:pt idx="53">
                  <c:v>200361.97901111899</c:v>
                </c:pt>
                <c:pt idx="54">
                  <c:v>206406.06522010511</c:v>
                </c:pt>
                <c:pt idx="55">
                  <c:v>212645.24228170287</c:v>
                </c:pt>
                <c:pt idx="56">
                  <c:v>219051.87355252143</c:v>
                </c:pt>
                <c:pt idx="57">
                  <c:v>225600.2463331685</c:v>
                </c:pt>
                <c:pt idx="58">
                  <c:v>232266.46784082107</c:v>
                </c:pt>
                <c:pt idx="59">
                  <c:v>239028.33676720568</c:v>
                </c:pt>
                <c:pt idx="60">
                  <c:v>245865.2024493276</c:v>
                </c:pt>
                <c:pt idx="61">
                  <c:v>252757.8206396435</c:v>
                </c:pt>
                <c:pt idx="62">
                  <c:v>259688.20970521611</c:v>
                </c:pt>
                <c:pt idx="63">
                  <c:v>266639.51305339998</c:v>
                </c:pt>
                <c:pt idx="64">
                  <c:v>273595.86813341687</c:v>
                </c:pt>
                <c:pt idx="65">
                  <c:v>280542.28458874137</c:v>
                </c:pt>
              </c:numCache>
            </c:numRef>
          </c:val>
        </c:ser>
        <c:ser>
          <c:idx val="9"/>
          <c:order val="9"/>
          <c:tx>
            <c:strRef>
              <c:f>'A = 150'!$L$2</c:f>
              <c:strCache>
                <c:ptCount val="1"/>
                <c:pt idx="0">
                  <c:v>3.09</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150'!$L$3:$L$68</c:f>
              <c:numCache>
                <c:formatCode>General</c:formatCode>
                <c:ptCount val="66"/>
                <c:pt idx="0">
                  <c:v>375495.40036486508</c:v>
                </c:pt>
                <c:pt idx="1">
                  <c:v>374400.53036294098</c:v>
                </c:pt>
                <c:pt idx="2">
                  <c:v>373167.21622272697</c:v>
                </c:pt>
                <c:pt idx="3">
                  <c:v>371774.21567628201</c:v>
                </c:pt>
                <c:pt idx="4">
                  <c:v>370196.33501546422</c:v>
                </c:pt>
                <c:pt idx="5">
                  <c:v>368403.27959889697</c:v>
                </c:pt>
                <c:pt idx="6">
                  <c:v>366357.78568746353</c:v>
                </c:pt>
                <c:pt idx="7">
                  <c:v>364012.24217274901</c:v>
                </c:pt>
                <c:pt idx="8">
                  <c:v>361301.62106623675</c:v>
                </c:pt>
                <c:pt idx="9">
                  <c:v>358124.650688286</c:v>
                </c:pt>
                <c:pt idx="10">
                  <c:v>354250.55750520184</c:v>
                </c:pt>
                <c:pt idx="11">
                  <c:v>276833.36369931599</c:v>
                </c:pt>
                <c:pt idx="12">
                  <c:v>270234.59203559684</c:v>
                </c:pt>
                <c:pt idx="13">
                  <c:v>263572.50807031186</c:v>
                </c:pt>
                <c:pt idx="14">
                  <c:v>256859.17707316787</c:v>
                </c:pt>
                <c:pt idx="15">
                  <c:v>250107.43525493811</c:v>
                </c:pt>
                <c:pt idx="16">
                  <c:v>243331.01314566884</c:v>
                </c:pt>
                <c:pt idx="17">
                  <c:v>236544.673836851</c:v>
                </c:pt>
                <c:pt idx="18">
                  <c:v>229764.36740023398</c:v>
                </c:pt>
                <c:pt idx="19">
                  <c:v>223007.39879976999</c:v>
                </c:pt>
                <c:pt idx="20">
                  <c:v>216292.61810653101</c:v>
                </c:pt>
                <c:pt idx="21">
                  <c:v>209640.62151323646</c:v>
                </c:pt>
                <c:pt idx="22">
                  <c:v>203073.9712780691</c:v>
                </c:pt>
                <c:pt idx="23">
                  <c:v>196617.42607937398</c:v>
                </c:pt>
                <c:pt idx="24">
                  <c:v>190298.16910438699</c:v>
                </c:pt>
                <c:pt idx="25">
                  <c:v>184146.02947123299</c:v>
                </c:pt>
                <c:pt idx="26">
                  <c:v>178193.66886504</c:v>
                </c:pt>
                <c:pt idx="27">
                  <c:v>172476.71033556087</c:v>
                </c:pt>
                <c:pt idx="28">
                  <c:v>167033.76881017999</c:v>
                </c:pt>
                <c:pt idx="29">
                  <c:v>161906.33355217415</c:v>
                </c:pt>
                <c:pt idx="30">
                  <c:v>157138.44207163111</c:v>
                </c:pt>
                <c:pt idx="31">
                  <c:v>152776.08879037146</c:v>
                </c:pt>
                <c:pt idx="32">
                  <c:v>148866.30100653146</c:v>
                </c:pt>
                <c:pt idx="33">
                  <c:v>145455.85764470199</c:v>
                </c:pt>
                <c:pt idx="34">
                  <c:v>142589.63876065399</c:v>
                </c:pt>
                <c:pt idx="35">
                  <c:v>140308.690681251</c:v>
                </c:pt>
                <c:pt idx="36">
                  <c:v>138648.13151534068</c:v>
                </c:pt>
                <c:pt idx="37">
                  <c:v>137635.12411358947</c:v>
                </c:pt>
                <c:pt idx="38">
                  <c:v>137287.16659569147</c:v>
                </c:pt>
                <c:pt idx="39">
                  <c:v>137610.95743599968</c:v>
                </c:pt>
                <c:pt idx="40">
                  <c:v>138602.00916248898</c:v>
                </c:pt>
                <c:pt idx="41">
                  <c:v>140245.07533554753</c:v>
                </c:pt>
                <c:pt idx="42">
                  <c:v>142515.311570202</c:v>
                </c:pt>
                <c:pt idx="43">
                  <c:v>145379.97831864699</c:v>
                </c:pt>
                <c:pt idx="44">
                  <c:v>148800.435814964</c:v>
                </c:pt>
                <c:pt idx="45">
                  <c:v>152734.17846906211</c:v>
                </c:pt>
                <c:pt idx="46">
                  <c:v>157136.70922631811</c:v>
                </c:pt>
                <c:pt idx="47">
                  <c:v>161963.122590438</c:v>
                </c:pt>
                <c:pt idx="48">
                  <c:v>167169.34029871199</c:v>
                </c:pt>
                <c:pt idx="49">
                  <c:v>172712.9993757325</c:v>
                </c:pt>
                <c:pt idx="50">
                  <c:v>178554.03026673899</c:v>
                </c:pt>
                <c:pt idx="51">
                  <c:v>184654.97967643299</c:v>
                </c:pt>
                <c:pt idx="52">
                  <c:v>190981.13951550398</c:v>
                </c:pt>
                <c:pt idx="53">
                  <c:v>197500.53401602397</c:v>
                </c:pt>
                <c:pt idx="54">
                  <c:v>204183.81324511784</c:v>
                </c:pt>
                <c:pt idx="55">
                  <c:v>211004.08828560999</c:v>
                </c:pt>
                <c:pt idx="56">
                  <c:v>217936.733886223</c:v>
                </c:pt>
                <c:pt idx="57">
                  <c:v>224959.17838882611</c:v>
                </c:pt>
                <c:pt idx="58">
                  <c:v>232050.69320670501</c:v>
                </c:pt>
                <c:pt idx="59">
                  <c:v>239192.190449491</c:v>
                </c:pt>
                <c:pt idx="60">
                  <c:v>246366.03225178781</c:v>
                </c:pt>
                <c:pt idx="61">
                  <c:v>253555.85411524831</c:v>
                </c:pt>
                <c:pt idx="62">
                  <c:v>260746.404390057</c:v>
                </c:pt>
                <c:pt idx="63">
                  <c:v>267923.39827289199</c:v>
                </c:pt>
                <c:pt idx="64">
                  <c:v>275073.38530087518</c:v>
                </c:pt>
                <c:pt idx="65">
                  <c:v>282183.62989975099</c:v>
                </c:pt>
              </c:numCache>
            </c:numRef>
          </c:val>
        </c:ser>
        <c:ser>
          <c:idx val="10"/>
          <c:order val="10"/>
          <c:tx>
            <c:strRef>
              <c:f>'A = 150'!$M$2</c:f>
              <c:strCache>
                <c:ptCount val="1"/>
                <c:pt idx="0">
                  <c:v>3.1</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150'!$M$3:$M$68</c:f>
              <c:numCache>
                <c:formatCode>General</c:formatCode>
                <c:ptCount val="66"/>
                <c:pt idx="0">
                  <c:v>375371.9296579943</c:v>
                </c:pt>
                <c:pt idx="1">
                  <c:v>374251.34489558294</c:v>
                </c:pt>
                <c:pt idx="2">
                  <c:v>372986.20607081498</c:v>
                </c:pt>
                <c:pt idx="3">
                  <c:v>371553.60357239598</c:v>
                </c:pt>
                <c:pt idx="4">
                  <c:v>369926.111230265</c:v>
                </c:pt>
                <c:pt idx="5">
                  <c:v>368070.34593369003</c:v>
                </c:pt>
                <c:pt idx="6">
                  <c:v>365944.54886159988</c:v>
                </c:pt>
                <c:pt idx="7">
                  <c:v>363494.01407301117</c:v>
                </c:pt>
                <c:pt idx="8">
                  <c:v>360640.82696266886</c:v>
                </c:pt>
                <c:pt idx="9">
                  <c:v>357252.38441944198</c:v>
                </c:pt>
                <c:pt idx="10">
                  <c:v>256705.68902510099</c:v>
                </c:pt>
                <c:pt idx="11">
                  <c:v>249850.80328825398</c:v>
                </c:pt>
                <c:pt idx="12">
                  <c:v>242939.87169886098</c:v>
                </c:pt>
                <c:pt idx="13">
                  <c:v>235984.49935327799</c:v>
                </c:pt>
                <c:pt idx="14">
                  <c:v>228997.18846732847</c:v>
                </c:pt>
                <c:pt idx="15">
                  <c:v>221991.485873931</c:v>
                </c:pt>
                <c:pt idx="16">
                  <c:v>214982.15309790368</c:v>
                </c:pt>
                <c:pt idx="17">
                  <c:v>207985.35649836544</c:v>
                </c:pt>
                <c:pt idx="18">
                  <c:v>201018.88857086599</c:v>
                </c:pt>
                <c:pt idx="19">
                  <c:v>194102.41557861411</c:v>
                </c:pt>
                <c:pt idx="20">
                  <c:v>187257.75516894</c:v>
                </c:pt>
                <c:pt idx="21">
                  <c:v>180509.18663136399</c:v>
                </c:pt>
                <c:pt idx="22">
                  <c:v>173883.78016055099</c:v>
                </c:pt>
                <c:pt idx="23">
                  <c:v>167411.7493526855</c:v>
                </c:pt>
                <c:pt idx="24">
                  <c:v>161126.79179075899</c:v>
                </c:pt>
                <c:pt idx="25">
                  <c:v>155066.40362005201</c:v>
                </c:pt>
                <c:pt idx="26">
                  <c:v>149272.11010754399</c:v>
                </c:pt>
                <c:pt idx="27">
                  <c:v>143789.5488150375</c:v>
                </c:pt>
                <c:pt idx="28">
                  <c:v>138668.32433706368</c:v>
                </c:pt>
                <c:pt idx="29">
                  <c:v>133961.51140887398</c:v>
                </c:pt>
                <c:pt idx="30">
                  <c:v>129724.69363242199</c:v>
                </c:pt>
                <c:pt idx="31">
                  <c:v>126014.43994002197</c:v>
                </c:pt>
                <c:pt idx="32">
                  <c:v>122886.15256016502</c:v>
                </c:pt>
                <c:pt idx="33">
                  <c:v>120391.35523918799</c:v>
                </c:pt>
                <c:pt idx="34">
                  <c:v>118574.6012045314</c:v>
                </c:pt>
                <c:pt idx="35">
                  <c:v>117470.380011175</c:v>
                </c:pt>
                <c:pt idx="36">
                  <c:v>117100.47568683434</c:v>
                </c:pt>
                <c:pt idx="37">
                  <c:v>117472.26393437255</c:v>
                </c:pt>
                <c:pt idx="38">
                  <c:v>118578.269707767</c:v>
                </c:pt>
                <c:pt idx="39">
                  <c:v>120397.06731580901</c:v>
                </c:pt>
                <c:pt idx="40">
                  <c:v>122895.310529386</c:v>
                </c:pt>
                <c:pt idx="41">
                  <c:v>126030.489369428</c:v>
                </c:pt>
                <c:pt idx="42">
                  <c:v>129753.93683066574</c:v>
                </c:pt>
                <c:pt idx="43">
                  <c:v>134013.674619925</c:v>
                </c:pt>
                <c:pt idx="44">
                  <c:v>138756.82568828398</c:v>
                </c:pt>
                <c:pt idx="45">
                  <c:v>143931.46885109399</c:v>
                </c:pt>
                <c:pt idx="46">
                  <c:v>149487.934435287</c:v>
                </c:pt>
                <c:pt idx="47">
                  <c:v>155379.60846697298</c:v>
                </c:pt>
                <c:pt idx="48">
                  <c:v>161563.34717936072</c:v>
                </c:pt>
                <c:pt idx="49">
                  <c:v>167999.60641268292</c:v>
                </c:pt>
                <c:pt idx="50">
                  <c:v>174652.37432779299</c:v>
                </c:pt>
                <c:pt idx="51">
                  <c:v>181488.98602300568</c:v>
                </c:pt>
                <c:pt idx="52">
                  <c:v>188479.86503659937</c:v>
                </c:pt>
                <c:pt idx="53">
                  <c:v>195598.2386703201</c:v>
                </c:pt>
                <c:pt idx="54">
                  <c:v>202819.84466494137</c:v>
                </c:pt>
                <c:pt idx="55">
                  <c:v>210122.64770171678</c:v>
                </c:pt>
                <c:pt idx="56">
                  <c:v>217486.574058506</c:v>
                </c:pt>
                <c:pt idx="57">
                  <c:v>224893.26912529801</c:v>
                </c:pt>
                <c:pt idx="58">
                  <c:v>232325.87798295901</c:v>
                </c:pt>
                <c:pt idx="59">
                  <c:v>239768.84900788098</c:v>
                </c:pt>
                <c:pt idx="60">
                  <c:v>247207.75993248299</c:v>
                </c:pt>
                <c:pt idx="61">
                  <c:v>254629.16399852801</c:v>
                </c:pt>
                <c:pt idx="62">
                  <c:v>262020.45274195101</c:v>
                </c:pt>
                <c:pt idx="63">
                  <c:v>269369.7352498853</c:v>
                </c:pt>
                <c:pt idx="64">
                  <c:v>276665.73058403021</c:v>
                </c:pt>
                <c:pt idx="65">
                  <c:v>283897.67121729499</c:v>
                </c:pt>
              </c:numCache>
            </c:numRef>
          </c:val>
        </c:ser>
        <c:ser>
          <c:idx val="11"/>
          <c:order val="11"/>
          <c:tx>
            <c:strRef>
              <c:f>'A = 150'!$N$2</c:f>
              <c:strCache>
                <c:ptCount val="1"/>
                <c:pt idx="0">
                  <c:v>3.11</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150'!$N$3:$N$68</c:f>
              <c:numCache>
                <c:formatCode>General</c:formatCode>
                <c:ptCount val="66"/>
                <c:pt idx="0">
                  <c:v>375245.373166006</c:v>
                </c:pt>
                <c:pt idx="1">
                  <c:v>374098.02131324098</c:v>
                </c:pt>
                <c:pt idx="2">
                  <c:v>372799.61928980099</c:v>
                </c:pt>
                <c:pt idx="3">
                  <c:v>371325.43034371524</c:v>
                </c:pt>
                <c:pt idx="4">
                  <c:v>369645.55172809481</c:v>
                </c:pt>
                <c:pt idx="5">
                  <c:v>367723.11577072402</c:v>
                </c:pt>
                <c:pt idx="6">
                  <c:v>365511.16647433589</c:v>
                </c:pt>
                <c:pt idx="7">
                  <c:v>362946.4642103872</c:v>
                </c:pt>
                <c:pt idx="8">
                  <c:v>359934.408336216</c:v>
                </c:pt>
                <c:pt idx="9">
                  <c:v>356292.88880851184</c:v>
                </c:pt>
                <c:pt idx="10">
                  <c:v>222265.3623817075</c:v>
                </c:pt>
                <c:pt idx="11">
                  <c:v>215087.95674957699</c:v>
                </c:pt>
                <c:pt idx="12">
                  <c:v>207880.158025346</c:v>
                </c:pt>
                <c:pt idx="13">
                  <c:v>200654.76669635298</c:v>
                </c:pt>
                <c:pt idx="14">
                  <c:v>193425.876316215</c:v>
                </c:pt>
                <c:pt idx="15">
                  <c:v>186209.09073045501</c:v>
                </c:pt>
                <c:pt idx="16">
                  <c:v>179021.7829480815</c:v>
                </c:pt>
                <c:pt idx="17">
                  <c:v>171883.38870631965</c:v>
                </c:pt>
                <c:pt idx="18">
                  <c:v>164815.749186976</c:v>
                </c:pt>
                <c:pt idx="19">
                  <c:v>157843.50398744398</c:v>
                </c:pt>
                <c:pt idx="20">
                  <c:v>150994.52469014606</c:v>
                </c:pt>
                <c:pt idx="21">
                  <c:v>144300.39938859898</c:v>
                </c:pt>
                <c:pt idx="22">
                  <c:v>137796.92872594399</c:v>
                </c:pt>
                <c:pt idx="23">
                  <c:v>131524.62355418599</c:v>
                </c:pt>
                <c:pt idx="24">
                  <c:v>125529.12241459843</c:v>
                </c:pt>
                <c:pt idx="25">
                  <c:v>119861.45657328951</c:v>
                </c:pt>
                <c:pt idx="26">
                  <c:v>114578.015682889</c:v>
                </c:pt>
                <c:pt idx="27">
                  <c:v>109740.041715713</c:v>
                </c:pt>
                <c:pt idx="28">
                  <c:v>105412.454162222</c:v>
                </c:pt>
                <c:pt idx="29">
                  <c:v>101661.79899261201</c:v>
                </c:pt>
                <c:pt idx="30">
                  <c:v>98553.219695811698</c:v>
                </c:pt>
                <c:pt idx="31">
                  <c:v>96146.543178306179</c:v>
                </c:pt>
                <c:pt idx="32">
                  <c:v>94491.829514449695</c:v>
                </c:pt>
                <c:pt idx="33">
                  <c:v>93625.070688405787</c:v>
                </c:pt>
                <c:pt idx="34">
                  <c:v>93564.855024158474</c:v>
                </c:pt>
                <c:pt idx="35">
                  <c:v>94310.772393883002</c:v>
                </c:pt>
                <c:pt idx="36">
                  <c:v>95843.908054304804</c:v>
                </c:pt>
                <c:pt idx="37">
                  <c:v>98129.271360982297</c:v>
                </c:pt>
                <c:pt idx="38">
                  <c:v>101119.52292981</c:v>
                </c:pt>
                <c:pt idx="39">
                  <c:v>104759.19252044499</c:v>
                </c:pt>
                <c:pt idx="40">
                  <c:v>108988.65459595525</c:v>
                </c:pt>
                <c:pt idx="41">
                  <c:v>113747.407172305</c:v>
                </c:pt>
                <c:pt idx="42">
                  <c:v>118976.48084477401</c:v>
                </c:pt>
                <c:pt idx="43">
                  <c:v>124620.01343158899</c:v>
                </c:pt>
                <c:pt idx="44">
                  <c:v>130626.137852039</c:v>
                </c:pt>
                <c:pt idx="45">
                  <c:v>136947.36250294943</c:v>
                </c:pt>
                <c:pt idx="46">
                  <c:v>143540.606984924</c:v>
                </c:pt>
                <c:pt idx="47">
                  <c:v>150367.02163493898</c:v>
                </c:pt>
                <c:pt idx="48">
                  <c:v>157391.68602549398</c:v>
                </c:pt>
                <c:pt idx="49">
                  <c:v>164583.24923264098</c:v>
                </c:pt>
                <c:pt idx="50">
                  <c:v>171913.556621052</c:v>
                </c:pt>
                <c:pt idx="51">
                  <c:v>179357.28227275811</c:v>
                </c:pt>
                <c:pt idx="52">
                  <c:v>186891.58841140143</c:v>
                </c:pt>
                <c:pt idx="53">
                  <c:v>194495.81091233599</c:v>
                </c:pt>
                <c:pt idx="54">
                  <c:v>202151.179100045</c:v>
                </c:pt>
                <c:pt idx="55">
                  <c:v>209840.56702960317</c:v>
                </c:pt>
                <c:pt idx="56">
                  <c:v>217548.27390765611</c:v>
                </c:pt>
                <c:pt idx="57">
                  <c:v>225259.83154352295</c:v>
                </c:pt>
                <c:pt idx="58">
                  <c:v>232961.836270297</c:v>
                </c:pt>
                <c:pt idx="59">
                  <c:v>240641.802460807</c:v>
                </c:pt>
                <c:pt idx="60">
                  <c:v>248288.03328987714</c:v>
                </c:pt>
                <c:pt idx="61">
                  <c:v>255889.507834391</c:v>
                </c:pt>
                <c:pt idx="62">
                  <c:v>263435.78212814586</c:v>
                </c:pt>
                <c:pt idx="63">
                  <c:v>270916.90042931418</c:v>
                </c:pt>
                <c:pt idx="64">
                  <c:v>278323.316416302</c:v>
                </c:pt>
                <c:pt idx="65">
                  <c:v>285645.82219439087</c:v>
                </c:pt>
              </c:numCache>
            </c:numRef>
          </c:val>
        </c:ser>
        <c:ser>
          <c:idx val="12"/>
          <c:order val="12"/>
          <c:tx>
            <c:strRef>
              <c:f>'A = 150'!$O$2</c:f>
              <c:strCache>
                <c:ptCount val="1"/>
                <c:pt idx="0">
                  <c:v>3.12</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150'!$O$3:$O$68</c:f>
              <c:numCache>
                <c:formatCode>General</c:formatCode>
                <c:ptCount val="66"/>
                <c:pt idx="0">
                  <c:v>375115.59884771286</c:v>
                </c:pt>
                <c:pt idx="1">
                  <c:v>373940.365830414</c:v>
                </c:pt>
                <c:pt idx="2">
                  <c:v>372607.16972330085</c:v>
                </c:pt>
                <c:pt idx="3">
                  <c:v>371089.26924610412</c:v>
                </c:pt>
                <c:pt idx="4">
                  <c:v>369354.009738844</c:v>
                </c:pt>
                <c:pt idx="5">
                  <c:v>367360.58337473398</c:v>
                </c:pt>
                <c:pt idx="6">
                  <c:v>365055.99938813655</c:v>
                </c:pt>
                <c:pt idx="7">
                  <c:v>362366.6614802932</c:v>
                </c:pt>
                <c:pt idx="8">
                  <c:v>359175.815748861</c:v>
                </c:pt>
                <c:pt idx="9">
                  <c:v>355207.393066636</c:v>
                </c:pt>
                <c:pt idx="10">
                  <c:v>184152.82662700643</c:v>
                </c:pt>
                <c:pt idx="11">
                  <c:v>175185.22419133899</c:v>
                </c:pt>
                <c:pt idx="12">
                  <c:v>166377.81151797768</c:v>
                </c:pt>
                <c:pt idx="13">
                  <c:v>157767.89355800799</c:v>
                </c:pt>
                <c:pt idx="14">
                  <c:v>149399.802361754</c:v>
                </c:pt>
                <c:pt idx="15">
                  <c:v>141326.30929230043</c:v>
                </c:pt>
                <c:pt idx="16">
                  <c:v>133610.14291724699</c:v>
                </c:pt>
                <c:pt idx="17">
                  <c:v>126325.44068590197</c:v>
                </c:pt>
                <c:pt idx="18">
                  <c:v>119404.08750178599</c:v>
                </c:pt>
                <c:pt idx="19">
                  <c:v>112667.81998437901</c:v>
                </c:pt>
                <c:pt idx="20">
                  <c:v>106154.682956673</c:v>
                </c:pt>
                <c:pt idx="21">
                  <c:v>99910.928444982696</c:v>
                </c:pt>
                <c:pt idx="22">
                  <c:v>93988.937191788806</c:v>
                </c:pt>
                <c:pt idx="23">
                  <c:v>88447.376483149608</c:v>
                </c:pt>
                <c:pt idx="24">
                  <c:v>83350.860008028903</c:v>
                </c:pt>
                <c:pt idx="25">
                  <c:v>78768.876829644505</c:v>
                </c:pt>
                <c:pt idx="26">
                  <c:v>74773.734925572018</c:v>
                </c:pt>
                <c:pt idx="27">
                  <c:v>71437.348396032408</c:v>
                </c:pt>
                <c:pt idx="28">
                  <c:v>68826.934146125393</c:v>
                </c:pt>
                <c:pt idx="29">
                  <c:v>66999.972751923371</c:v>
                </c:pt>
                <c:pt idx="30">
                  <c:v>65999.152742176098</c:v>
                </c:pt>
                <c:pt idx="31">
                  <c:v>65848.258269428392</c:v>
                </c:pt>
                <c:pt idx="32">
                  <c:v>66549.873613527394</c:v>
                </c:pt>
                <c:pt idx="33">
                  <c:v>68085.467798465397</c:v>
                </c:pt>
                <c:pt idx="34">
                  <c:v>70417.816573221658</c:v>
                </c:pt>
                <c:pt idx="35">
                  <c:v>73495.203177419302</c:v>
                </c:pt>
                <c:pt idx="36">
                  <c:v>77256.436754268972</c:v>
                </c:pt>
                <c:pt idx="37">
                  <c:v>81635.741617239008</c:v>
                </c:pt>
                <c:pt idx="38">
                  <c:v>86566.8023802315</c:v>
                </c:pt>
                <c:pt idx="39">
                  <c:v>91985.6643976614</c:v>
                </c:pt>
                <c:pt idx="40">
                  <c:v>97832.502709060398</c:v>
                </c:pt>
                <c:pt idx="41">
                  <c:v>104052.49093380776</c:v>
                </c:pt>
                <c:pt idx="42">
                  <c:v>110596.03697515253</c:v>
                </c:pt>
                <c:pt idx="43">
                  <c:v>117418.63359978002</c:v>
                </c:pt>
                <c:pt idx="44">
                  <c:v>124480.50178821108</c:v>
                </c:pt>
                <c:pt idx="45">
                  <c:v>131746.14388067901</c:v>
                </c:pt>
                <c:pt idx="46">
                  <c:v>139183.8750127985</c:v>
                </c:pt>
                <c:pt idx="47">
                  <c:v>146765.37086408099</c:v>
                </c:pt>
                <c:pt idx="48">
                  <c:v>154465.249176796</c:v>
                </c:pt>
                <c:pt idx="49">
                  <c:v>162260.693152402</c:v>
                </c:pt>
                <c:pt idx="50">
                  <c:v>170131.11505769999</c:v>
                </c:pt>
                <c:pt idx="51">
                  <c:v>178057.86340613343</c:v>
                </c:pt>
                <c:pt idx="52">
                  <c:v>186023.96357578199</c:v>
                </c:pt>
                <c:pt idx="53">
                  <c:v>194013.89470645422</c:v>
                </c:pt>
                <c:pt idx="54">
                  <c:v>202013.39412290798</c:v>
                </c:pt>
                <c:pt idx="55">
                  <c:v>210009.28756554099</c:v>
                </c:pt>
                <c:pt idx="56">
                  <c:v>217989.342097866</c:v>
                </c:pt>
                <c:pt idx="57">
                  <c:v>225942.13816520499</c:v>
                </c:pt>
                <c:pt idx="58">
                  <c:v>233856.9573700855</c:v>
                </c:pt>
                <c:pt idx="59">
                  <c:v>241723.68424974001</c:v>
                </c:pt>
                <c:pt idx="60">
                  <c:v>249532.72077716611</c:v>
                </c:pt>
                <c:pt idx="61">
                  <c:v>257274.90979361165</c:v>
                </c:pt>
                <c:pt idx="62">
                  <c:v>264941.46693001286</c:v>
                </c:pt>
                <c:pt idx="63">
                  <c:v>272523.919774985</c:v>
                </c:pt>
                <c:pt idx="64">
                  <c:v>280014.05251352122</c:v>
                </c:pt>
                <c:pt idx="65">
                  <c:v>287403.85448199097</c:v>
                </c:pt>
              </c:numCache>
            </c:numRef>
          </c:val>
        </c:ser>
        <c:ser>
          <c:idx val="13"/>
          <c:order val="13"/>
          <c:tx>
            <c:strRef>
              <c:f>'A = 150'!$P$2</c:f>
              <c:strCache>
                <c:ptCount val="1"/>
                <c:pt idx="0">
                  <c:v>3.13</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150'!$P$3:$P$68</c:f>
              <c:numCache>
                <c:formatCode>General</c:formatCode>
                <c:ptCount val="66"/>
                <c:pt idx="0">
                  <c:v>374982.46727826801</c:v>
                </c:pt>
                <c:pt idx="1">
                  <c:v>373778.17296253989</c:v>
                </c:pt>
                <c:pt idx="2">
                  <c:v>372408.55243203399</c:v>
                </c:pt>
                <c:pt idx="3">
                  <c:v>370844.66278594459</c:v>
                </c:pt>
                <c:pt idx="4">
                  <c:v>369050.78764834418</c:v>
                </c:pt>
                <c:pt idx="5">
                  <c:v>366981.65302732401</c:v>
                </c:pt>
                <c:pt idx="6">
                  <c:v>364577.23093298002</c:v>
                </c:pt>
                <c:pt idx="7">
                  <c:v>361751.2284434163</c:v>
                </c:pt>
                <c:pt idx="8">
                  <c:v>358356.48520470608</c:v>
                </c:pt>
                <c:pt idx="9">
                  <c:v>170253.20497913272</c:v>
                </c:pt>
                <c:pt idx="10">
                  <c:v>158927.81644468999</c:v>
                </c:pt>
                <c:pt idx="11">
                  <c:v>147615.4434254675</c:v>
                </c:pt>
                <c:pt idx="12">
                  <c:v>136335.79075245201</c:v>
                </c:pt>
                <c:pt idx="13">
                  <c:v>125114.85892035202</c:v>
                </c:pt>
                <c:pt idx="14">
                  <c:v>113988.095701007</c:v>
                </c:pt>
                <c:pt idx="15">
                  <c:v>103005.491732465</c:v>
                </c:pt>
                <c:pt idx="16">
                  <c:v>92240.026744877498</c:v>
                </c:pt>
                <c:pt idx="17">
                  <c:v>81801.951826465127</c:v>
                </c:pt>
                <c:pt idx="18">
                  <c:v>71863.108952552007</c:v>
                </c:pt>
                <c:pt idx="19">
                  <c:v>62697.235847472402</c:v>
                </c:pt>
                <c:pt idx="20">
                  <c:v>54739.261215942402</c:v>
                </c:pt>
                <c:pt idx="21">
                  <c:v>48640.310941743497</c:v>
                </c:pt>
                <c:pt idx="22">
                  <c:v>44395.987342981804</c:v>
                </c:pt>
                <c:pt idx="23">
                  <c:v>40808.493017280998</c:v>
                </c:pt>
                <c:pt idx="24">
                  <c:v>37900.238171245001</c:v>
                </c:pt>
                <c:pt idx="25">
                  <c:v>35724.414656880013</c:v>
                </c:pt>
                <c:pt idx="26">
                  <c:v>34324.170757550586</c:v>
                </c:pt>
                <c:pt idx="27">
                  <c:v>33730.487247083998</c:v>
                </c:pt>
                <c:pt idx="28">
                  <c:v>33960.715266195803</c:v>
                </c:pt>
                <c:pt idx="29">
                  <c:v>35017.461724865483</c:v>
                </c:pt>
                <c:pt idx="30">
                  <c:v>36887.715588581603</c:v>
                </c:pt>
                <c:pt idx="31">
                  <c:v>39542.617323322411</c:v>
                </c:pt>
                <c:pt idx="32">
                  <c:v>42938.537450709875</c:v>
                </c:pt>
                <c:pt idx="33">
                  <c:v>47019.860638590202</c:v>
                </c:pt>
                <c:pt idx="34">
                  <c:v>51723.121518519576</c:v>
                </c:pt>
                <c:pt idx="35">
                  <c:v>56981.603822039484</c:v>
                </c:pt>
                <c:pt idx="36">
                  <c:v>62729.401380704476</c:v>
                </c:pt>
                <c:pt idx="37">
                  <c:v>68904.332770586305</c:v>
                </c:pt>
                <c:pt idx="38">
                  <c:v>75449.580488976702</c:v>
                </c:pt>
                <c:pt idx="39">
                  <c:v>82314.275973004304</c:v>
                </c:pt>
                <c:pt idx="40">
                  <c:v>89453.383893527818</c:v>
                </c:pt>
                <c:pt idx="41">
                  <c:v>96827.212051978378</c:v>
                </c:pt>
                <c:pt idx="42">
                  <c:v>104400.77706704399</c:v>
                </c:pt>
                <c:pt idx="43">
                  <c:v>112143.16249585802</c:v>
                </c:pt>
                <c:pt idx="44">
                  <c:v>120026.93108095102</c:v>
                </c:pt>
                <c:pt idx="45">
                  <c:v>128027.614787621</c:v>
                </c:pt>
                <c:pt idx="46">
                  <c:v>136123.28251498099</c:v>
                </c:pt>
                <c:pt idx="47">
                  <c:v>144294.17582666266</c:v>
                </c:pt>
                <c:pt idx="48">
                  <c:v>152522.402964031</c:v>
                </c:pt>
                <c:pt idx="49">
                  <c:v>160791.68057396199</c:v>
                </c:pt>
                <c:pt idx="50">
                  <c:v>169087.11532837353</c:v>
                </c:pt>
                <c:pt idx="51">
                  <c:v>177395.0159807255</c:v>
                </c:pt>
                <c:pt idx="52">
                  <c:v>185702.73403199899</c:v>
                </c:pt>
                <c:pt idx="53">
                  <c:v>193998.52487498001</c:v>
                </c:pt>
                <c:pt idx="54">
                  <c:v>202271.42884394</c:v>
                </c:pt>
                <c:pt idx="55">
                  <c:v>210511.16706180811</c:v>
                </c:pt>
                <c:pt idx="56">
                  <c:v>218708.05070731899</c:v>
                </c:pt>
                <c:pt idx="57">
                  <c:v>226852.90117281998</c:v>
                </c:pt>
                <c:pt idx="58">
                  <c:v>234936.98032493211</c:v>
                </c:pt>
                <c:pt idx="59">
                  <c:v>242951.92829546399</c:v>
                </c:pt>
                <c:pt idx="60">
                  <c:v>250889.7075482879</c:v>
                </c:pt>
                <c:pt idx="61">
                  <c:v>258742.55304444899</c:v>
                </c:pt>
                <c:pt idx="62">
                  <c:v>266502.92705687397</c:v>
                </c:pt>
                <c:pt idx="63">
                  <c:v>274163.476941648</c:v>
                </c:pt>
                <c:pt idx="64">
                  <c:v>281716.99620517698</c:v>
                </c:pt>
                <c:pt idx="65">
                  <c:v>289156.38758644299</c:v>
                </c:pt>
              </c:numCache>
            </c:numRef>
          </c:val>
        </c:ser>
        <c:ser>
          <c:idx val="14"/>
          <c:order val="14"/>
          <c:tx>
            <c:strRef>
              <c:f>'A = 150'!$Q$2</c:f>
              <c:strCache>
                <c:ptCount val="1"/>
                <c:pt idx="0">
                  <c:v>3.14</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150'!$Q$3:$Q$68</c:f>
              <c:numCache>
                <c:formatCode>General</c:formatCode>
                <c:ptCount val="66"/>
                <c:pt idx="0">
                  <c:v>374845.83107308397</c:v>
                </c:pt>
                <c:pt idx="1">
                  <c:v>373611.22460668418</c:v>
                </c:pt>
                <c:pt idx="2">
                  <c:v>372203.44218879001</c:v>
                </c:pt>
                <c:pt idx="3">
                  <c:v>370591.12094351498</c:v>
                </c:pt>
                <c:pt idx="4">
                  <c:v>368735.13294426585</c:v>
                </c:pt>
                <c:pt idx="5">
                  <c:v>366585.13140955998</c:v>
                </c:pt>
                <c:pt idx="6">
                  <c:v>364072.84539515403</c:v>
                </c:pt>
                <c:pt idx="7">
                  <c:v>361096.23921213072</c:v>
                </c:pt>
                <c:pt idx="8">
                  <c:v>357464.35238374287</c:v>
                </c:pt>
                <c:pt idx="9">
                  <c:v>159932.505474754</c:v>
                </c:pt>
                <c:pt idx="10">
                  <c:v>147134.79660002</c:v>
                </c:pt>
                <c:pt idx="11">
                  <c:v>134253.5929243475</c:v>
                </c:pt>
                <c:pt idx="12">
                  <c:v>121283.735374921</c:v>
                </c:pt>
                <c:pt idx="13">
                  <c:v>108216.8444237854</c:v>
                </c:pt>
                <c:pt idx="14">
                  <c:v>95039.582020568414</c:v>
                </c:pt>
                <c:pt idx="15">
                  <c:v>81730.554897420618</c:v>
                </c:pt>
                <c:pt idx="16">
                  <c:v>68254.332386458598</c:v>
                </c:pt>
                <c:pt idx="17">
                  <c:v>54548.543261337501</c:v>
                </c:pt>
                <c:pt idx="18">
                  <c:v>40491.195996569113</c:v>
                </c:pt>
                <c:pt idx="19">
                  <c:v>25792.942849550425</c:v>
                </c:pt>
                <c:pt idx="20">
                  <c:v>9369.6470720590569</c:v>
                </c:pt>
                <c:pt idx="21">
                  <c:v>1091.4199727884511</c:v>
                </c:pt>
                <c:pt idx="22">
                  <c:v>650.32061733822798</c:v>
                </c:pt>
                <c:pt idx="23">
                  <c:v>538.64578641773903</c:v>
                </c:pt>
                <c:pt idx="24">
                  <c:v>697.59370822332164</c:v>
                </c:pt>
                <c:pt idx="25">
                  <c:v>1219.3143474913154</c:v>
                </c:pt>
                <c:pt idx="26">
                  <c:v>2302.6724043439499</c:v>
                </c:pt>
                <c:pt idx="27">
                  <c:v>4139.8987795160501</c:v>
                </c:pt>
                <c:pt idx="28">
                  <c:v>6822.0098249460698</c:v>
                </c:pt>
                <c:pt idx="29">
                  <c:v>10337.8947432446</c:v>
                </c:pt>
                <c:pt idx="30">
                  <c:v>14623.024896188999</c:v>
                </c:pt>
                <c:pt idx="31">
                  <c:v>19595.620705445192</c:v>
                </c:pt>
                <c:pt idx="32">
                  <c:v>25171.812058490013</c:v>
                </c:pt>
                <c:pt idx="33">
                  <c:v>31271.124284987302</c:v>
                </c:pt>
                <c:pt idx="34">
                  <c:v>37819.076606465198</c:v>
                </c:pt>
                <c:pt idx="35">
                  <c:v>44748.743882595176</c:v>
                </c:pt>
                <c:pt idx="36">
                  <c:v>52001.446724194611</c:v>
                </c:pt>
                <c:pt idx="37">
                  <c:v>59526.628121123271</c:v>
                </c:pt>
                <c:pt idx="38">
                  <c:v>67281.1327372378</c:v>
                </c:pt>
                <c:pt idx="39">
                  <c:v>75228.183956069479</c:v>
                </c:pt>
                <c:pt idx="40">
                  <c:v>83336.301751497595</c:v>
                </c:pt>
                <c:pt idx="41">
                  <c:v>91578.313217536372</c:v>
                </c:pt>
                <c:pt idx="42">
                  <c:v>99930.517248233999</c:v>
                </c:pt>
                <c:pt idx="43">
                  <c:v>108372.01596019125</c:v>
                </c:pt>
                <c:pt idx="44">
                  <c:v>116884.19079190805</c:v>
                </c:pt>
                <c:pt idx="45">
                  <c:v>125450.29707631897</c:v>
                </c:pt>
                <c:pt idx="46">
                  <c:v>134055.14954448311</c:v>
                </c:pt>
                <c:pt idx="47">
                  <c:v>142684.87502537711</c:v>
                </c:pt>
                <c:pt idx="48">
                  <c:v>151326.71589886417</c:v>
                </c:pt>
                <c:pt idx="49">
                  <c:v>159968.87014812801</c:v>
                </c:pt>
                <c:pt idx="50">
                  <c:v>168600.36022950101</c:v>
                </c:pt>
                <c:pt idx="51">
                  <c:v>177210.92224522211</c:v>
                </c:pt>
                <c:pt idx="52">
                  <c:v>185790.91280870611</c:v>
                </c:pt>
                <c:pt idx="53">
                  <c:v>194331.22829658</c:v>
                </c:pt>
                <c:pt idx="54">
                  <c:v>202823.23478295899</c:v>
                </c:pt>
                <c:pt idx="55">
                  <c:v>211258.70708089601</c:v>
                </c:pt>
                <c:pt idx="56">
                  <c:v>219629.774810426</c:v>
                </c:pt>
                <c:pt idx="57">
                  <c:v>227928.874383085</c:v>
                </c:pt>
                <c:pt idx="58">
                  <c:v>236148.70579213998</c:v>
                </c:pt>
                <c:pt idx="59">
                  <c:v>244282.19363045899</c:v>
                </c:pt>
                <c:pt idx="60">
                  <c:v>252322.45197849598</c:v>
                </c:pt>
                <c:pt idx="61">
                  <c:v>260262.75131859462</c:v>
                </c:pt>
                <c:pt idx="62">
                  <c:v>268096.48779258999</c:v>
                </c:pt>
                <c:pt idx="63">
                  <c:v>275817.1543433952</c:v>
                </c:pt>
                <c:pt idx="64">
                  <c:v>283418.31276344089</c:v>
                </c:pt>
                <c:pt idx="65">
                  <c:v>290893.565968782</c:v>
                </c:pt>
              </c:numCache>
            </c:numRef>
          </c:val>
        </c:ser>
        <c:ser>
          <c:idx val="15"/>
          <c:order val="15"/>
          <c:tx>
            <c:strRef>
              <c:f>'A = 150'!$R$2</c:f>
              <c:strCache>
                <c:ptCount val="1"/>
                <c:pt idx="0">
                  <c:v>3.15</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150'!$R$3:$R$68</c:f>
              <c:numCache>
                <c:formatCode>General</c:formatCode>
                <c:ptCount val="66"/>
                <c:pt idx="0">
                  <c:v>374705.5343447263</c:v>
                </c:pt>
                <c:pt idx="1">
                  <c:v>373439.28917613399</c:v>
                </c:pt>
                <c:pt idx="2">
                  <c:v>371991.49247365555</c:v>
                </c:pt>
                <c:pt idx="3">
                  <c:v>370328.11867672799</c:v>
                </c:pt>
                <c:pt idx="4">
                  <c:v>368406.23465466418</c:v>
                </c:pt>
                <c:pt idx="5">
                  <c:v>366169.71966711618</c:v>
                </c:pt>
                <c:pt idx="6">
                  <c:v>363540.60550007899</c:v>
                </c:pt>
                <c:pt idx="7">
                  <c:v>360397.07959248021</c:v>
                </c:pt>
                <c:pt idx="8">
                  <c:v>356479.593905847</c:v>
                </c:pt>
                <c:pt idx="9">
                  <c:v>160890.1988095335</c:v>
                </c:pt>
                <c:pt idx="10">
                  <c:v>147713.17912841111</c:v>
                </c:pt>
                <c:pt idx="11">
                  <c:v>134530.8964668125</c:v>
                </c:pt>
                <c:pt idx="12">
                  <c:v>121364.74230055962</c:v>
                </c:pt>
                <c:pt idx="13">
                  <c:v>108245.94265955253</c:v>
                </c:pt>
                <c:pt idx="14">
                  <c:v>95222.822447041297</c:v>
                </c:pt>
                <c:pt idx="15">
                  <c:v>82375.009898328397</c:v>
                </c:pt>
                <c:pt idx="16">
                  <c:v>69842.897759136293</c:v>
                </c:pt>
                <c:pt idx="17">
                  <c:v>57892.326257650202</c:v>
                </c:pt>
                <c:pt idx="18">
                  <c:v>47060.608857557403</c:v>
                </c:pt>
                <c:pt idx="19">
                  <c:v>38454.233401258774</c:v>
                </c:pt>
                <c:pt idx="20">
                  <c:v>34023.895307887185</c:v>
                </c:pt>
                <c:pt idx="21">
                  <c:v>32187.867206745392</c:v>
                </c:pt>
                <c:pt idx="22">
                  <c:v>29827.472423162129</c:v>
                </c:pt>
                <c:pt idx="23">
                  <c:v>26948.618521139437</c:v>
                </c:pt>
                <c:pt idx="24">
                  <c:v>23562.781913431401</c:v>
                </c:pt>
                <c:pt idx="25">
                  <c:v>19689.416537589921</c:v>
                </c:pt>
                <c:pt idx="26">
                  <c:v>15361.782298318751</c:v>
                </c:pt>
                <c:pt idx="27">
                  <c:v>10644.483244104718</c:v>
                </c:pt>
                <c:pt idx="28">
                  <c:v>5703.8026252901554</c:v>
                </c:pt>
                <c:pt idx="29">
                  <c:v>1224.33536258099</c:v>
                </c:pt>
                <c:pt idx="30">
                  <c:v>574.43206396903838</c:v>
                </c:pt>
                <c:pt idx="31">
                  <c:v>5552.7301962560414</c:v>
                </c:pt>
                <c:pt idx="32">
                  <c:v>12367.560568161614</c:v>
                </c:pt>
                <c:pt idx="33">
                  <c:v>19840.3038681322</c:v>
                </c:pt>
                <c:pt idx="34">
                  <c:v>27699.163836305921</c:v>
                </c:pt>
                <c:pt idx="35">
                  <c:v>35833.593328401585</c:v>
                </c:pt>
                <c:pt idx="36">
                  <c:v>44179.055573921803</c:v>
                </c:pt>
                <c:pt idx="37">
                  <c:v>52690.628580270997</c:v>
                </c:pt>
                <c:pt idx="38">
                  <c:v>61334.267887259586</c:v>
                </c:pt>
                <c:pt idx="39">
                  <c:v>70082.902734787102</c:v>
                </c:pt>
                <c:pt idx="40">
                  <c:v>78914.270242970699</c:v>
                </c:pt>
                <c:pt idx="41">
                  <c:v>87809.554770058807</c:v>
                </c:pt>
                <c:pt idx="42">
                  <c:v>96752.477505551971</c:v>
                </c:pt>
                <c:pt idx="43">
                  <c:v>105728.67137942799</c:v>
                </c:pt>
                <c:pt idx="44">
                  <c:v>114725.24335020797</c:v>
                </c:pt>
                <c:pt idx="45">
                  <c:v>123730.46372793702</c:v>
                </c:pt>
                <c:pt idx="46">
                  <c:v>132733.54181648599</c:v>
                </c:pt>
                <c:pt idx="47">
                  <c:v>141724.46001058898</c:v>
                </c:pt>
                <c:pt idx="48">
                  <c:v>150693.84833607098</c:v>
                </c:pt>
                <c:pt idx="49">
                  <c:v>159632.88715669568</c:v>
                </c:pt>
                <c:pt idx="50">
                  <c:v>168533.22819474299</c:v>
                </c:pt>
                <c:pt idx="51">
                  <c:v>177386.931914688</c:v>
                </c:pt>
                <c:pt idx="52">
                  <c:v>186186.41242195101</c:v>
                </c:pt>
                <c:pt idx="53">
                  <c:v>194924.39252440201</c:v>
                </c:pt>
                <c:pt idx="54">
                  <c:v>203593.86343826898</c:v>
                </c:pt>
                <c:pt idx="55">
                  <c:v>212188.04942390299</c:v>
                </c:pt>
                <c:pt idx="56">
                  <c:v>220700.37610991811</c:v>
                </c:pt>
                <c:pt idx="57">
                  <c:v>229124.4418808675</c:v>
                </c:pt>
                <c:pt idx="58">
                  <c:v>237453.99181150898</c:v>
                </c:pt>
                <c:pt idx="59">
                  <c:v>245682.893222632</c:v>
                </c:pt>
                <c:pt idx="60">
                  <c:v>253805.1125856225</c:v>
                </c:pt>
                <c:pt idx="61">
                  <c:v>261814.69386646099</c:v>
                </c:pt>
                <c:pt idx="62">
                  <c:v>269705.73754849099</c:v>
                </c:pt>
                <c:pt idx="63">
                  <c:v>277472.37961027568</c:v>
                </c:pt>
                <c:pt idx="64">
                  <c:v>285108.77071842202</c:v>
                </c:pt>
                <c:pt idx="65">
                  <c:v>292609.05504200899</c:v>
                </c:pt>
              </c:numCache>
            </c:numRef>
          </c:val>
        </c:ser>
        <c:ser>
          <c:idx val="16"/>
          <c:order val="16"/>
          <c:tx>
            <c:strRef>
              <c:f>'A = 150'!$S$2</c:f>
              <c:strCache>
                <c:ptCount val="1"/>
                <c:pt idx="0">
                  <c:v>3.16</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150'!$S$3:$S$68</c:f>
              <c:numCache>
                <c:formatCode>General</c:formatCode>
                <c:ptCount val="66"/>
                <c:pt idx="0">
                  <c:v>374561.41235443775</c:v>
                </c:pt>
                <c:pt idx="1">
                  <c:v>373262.12097825902</c:v>
                </c:pt>
                <c:pt idx="2">
                  <c:v>371772.33385246998</c:v>
                </c:pt>
                <c:pt idx="3">
                  <c:v>370055.09398203797</c:v>
                </c:pt>
                <c:pt idx="4">
                  <c:v>368063.21950796898</c:v>
                </c:pt>
                <c:pt idx="5">
                  <c:v>365734.00680283399</c:v>
                </c:pt>
                <c:pt idx="6">
                  <c:v>362978.02947405202</c:v>
                </c:pt>
                <c:pt idx="7">
                  <c:v>359648.24583897908</c:v>
                </c:pt>
                <c:pt idx="8">
                  <c:v>183473.22075538756</c:v>
                </c:pt>
                <c:pt idx="9">
                  <c:v>170676.42254103807</c:v>
                </c:pt>
                <c:pt idx="10">
                  <c:v>158037.192035844</c:v>
                </c:pt>
                <c:pt idx="11">
                  <c:v>145617.18909536398</c:v>
                </c:pt>
                <c:pt idx="12">
                  <c:v>133499.09869604543</c:v>
                </c:pt>
                <c:pt idx="13">
                  <c:v>121795.69340413825</c:v>
                </c:pt>
                <c:pt idx="14">
                  <c:v>110662.76269962476</c:v>
                </c:pt>
                <c:pt idx="15">
                  <c:v>100316.57945935843</c:v>
                </c:pt>
                <c:pt idx="16">
                  <c:v>91054.473073755391</c:v>
                </c:pt>
                <c:pt idx="17">
                  <c:v>83270.742492414298</c:v>
                </c:pt>
                <c:pt idx="18">
                  <c:v>77447.029635755127</c:v>
                </c:pt>
                <c:pt idx="19">
                  <c:v>73390.555596268357</c:v>
                </c:pt>
                <c:pt idx="20">
                  <c:v>69099.683334975896</c:v>
                </c:pt>
                <c:pt idx="21">
                  <c:v>64412.804901114097</c:v>
                </c:pt>
                <c:pt idx="22">
                  <c:v>59335.131705794476</c:v>
                </c:pt>
                <c:pt idx="23">
                  <c:v>53874.600097995302</c:v>
                </c:pt>
                <c:pt idx="24">
                  <c:v>48042.181619076699</c:v>
                </c:pt>
                <c:pt idx="25">
                  <c:v>41852.237200238102</c:v>
                </c:pt>
                <c:pt idx="26">
                  <c:v>35323.102989461186</c:v>
                </c:pt>
                <c:pt idx="27">
                  <c:v>28478.5106909104</c:v>
                </c:pt>
                <c:pt idx="28">
                  <c:v>21351.88978511847</c:v>
                </c:pt>
                <c:pt idx="29">
                  <c:v>14002.558834454248</c:v>
                </c:pt>
                <c:pt idx="30">
                  <c:v>6603.2420075499404</c:v>
                </c:pt>
                <c:pt idx="31">
                  <c:v>436.37703993251392</c:v>
                </c:pt>
                <c:pt idx="32">
                  <c:v>3460.3648876487387</c:v>
                </c:pt>
                <c:pt idx="33">
                  <c:v>11547.3105060418</c:v>
                </c:pt>
                <c:pt idx="34">
                  <c:v>20307.307006059898</c:v>
                </c:pt>
                <c:pt idx="35">
                  <c:v>29312.347779067801</c:v>
                </c:pt>
                <c:pt idx="36">
                  <c:v>38459.297860751147</c:v>
                </c:pt>
                <c:pt idx="37">
                  <c:v>47700.986360879011</c:v>
                </c:pt>
                <c:pt idx="38">
                  <c:v>57008.278472918784</c:v>
                </c:pt>
                <c:pt idx="39">
                  <c:v>66360.288263831404</c:v>
                </c:pt>
                <c:pt idx="40">
                  <c:v>75740.727692261207</c:v>
                </c:pt>
                <c:pt idx="41">
                  <c:v>85136.172379596901</c:v>
                </c:pt>
                <c:pt idx="42">
                  <c:v>94535.1040753118</c:v>
                </c:pt>
                <c:pt idx="43">
                  <c:v>103927.333598467</c:v>
                </c:pt>
                <c:pt idx="44">
                  <c:v>113303.63465468925</c:v>
                </c:pt>
                <c:pt idx="45">
                  <c:v>122655.502356283</c:v>
                </c:pt>
                <c:pt idx="46">
                  <c:v>131974.99018474799</c:v>
                </c:pt>
                <c:pt idx="47">
                  <c:v>141254.59622844099</c:v>
                </c:pt>
                <c:pt idx="48">
                  <c:v>150487.181609703</c:v>
                </c:pt>
                <c:pt idx="49">
                  <c:v>159665.90986739643</c:v>
                </c:pt>
                <c:pt idx="50">
                  <c:v>168784.20104653601</c:v>
                </c:pt>
                <c:pt idx="51">
                  <c:v>177835.69377029399</c:v>
                </c:pt>
                <c:pt idx="52">
                  <c:v>186814.216090706</c:v>
                </c:pt>
                <c:pt idx="53">
                  <c:v>195713.7589274685</c:v>
                </c:pt>
                <c:pt idx="54">
                  <c:v>204528.45379013068</c:v>
                </c:pt>
                <c:pt idx="55">
                  <c:v>213252.552992866</c:v>
                </c:pt>
                <c:pt idx="56">
                  <c:v>221880.4112809631</c:v>
                </c:pt>
                <c:pt idx="57">
                  <c:v>230406.46890757899</c:v>
                </c:pt>
                <c:pt idx="58">
                  <c:v>238825.23547644701</c:v>
                </c:pt>
                <c:pt idx="59">
                  <c:v>247131.27458472399</c:v>
                </c:pt>
                <c:pt idx="60">
                  <c:v>255319.18900541999</c:v>
                </c:pt>
                <c:pt idx="61">
                  <c:v>263383.60555972299</c:v>
                </c:pt>
                <c:pt idx="62">
                  <c:v>271319.16001381498</c:v>
                </c:pt>
                <c:pt idx="63">
                  <c:v>279120.48165701405</c:v>
                </c:pt>
                <c:pt idx="64">
                  <c:v>286782.17716725159</c:v>
                </c:pt>
                <c:pt idx="65">
                  <c:v>294298.81330242218</c:v>
                </c:pt>
              </c:numCache>
            </c:numRef>
          </c:val>
        </c:ser>
        <c:ser>
          <c:idx val="17"/>
          <c:order val="17"/>
          <c:tx>
            <c:strRef>
              <c:f>'A = 150'!$T$2</c:f>
              <c:strCache>
                <c:ptCount val="1"/>
                <c:pt idx="0">
                  <c:v>3.17</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150'!$T$3:$T$68</c:f>
              <c:numCache>
                <c:formatCode>General</c:formatCode>
                <c:ptCount val="66"/>
                <c:pt idx="0">
                  <c:v>374413.29084273102</c:v>
                </c:pt>
                <c:pt idx="1">
                  <c:v>373079.45909943286</c:v>
                </c:pt>
                <c:pt idx="2">
                  <c:v>371545.57276173675</c:v>
                </c:pt>
                <c:pt idx="3">
                  <c:v>369771.44571038784</c:v>
                </c:pt>
                <c:pt idx="4">
                  <c:v>367705.14913257101</c:v>
                </c:pt>
                <c:pt idx="5">
                  <c:v>365276.463594837</c:v>
                </c:pt>
                <c:pt idx="6">
                  <c:v>362382.369367101</c:v>
                </c:pt>
                <c:pt idx="7">
                  <c:v>358843.03220328997</c:v>
                </c:pt>
                <c:pt idx="8">
                  <c:v>198495.93250648599</c:v>
                </c:pt>
                <c:pt idx="9">
                  <c:v>186504.25988289143</c:v>
                </c:pt>
                <c:pt idx="10">
                  <c:v>174869.00042084398</c:v>
                </c:pt>
                <c:pt idx="11">
                  <c:v>163684.73805309299</c:v>
                </c:pt>
                <c:pt idx="12">
                  <c:v>153069.03611698968</c:v>
                </c:pt>
                <c:pt idx="13">
                  <c:v>143167.196795536</c:v>
                </c:pt>
                <c:pt idx="14">
                  <c:v>134156.2127070305</c:v>
                </c:pt>
                <c:pt idx="15">
                  <c:v>126245.79180021274</c:v>
                </c:pt>
                <c:pt idx="16">
                  <c:v>119672.977407752</c:v>
                </c:pt>
                <c:pt idx="17">
                  <c:v>113999.8951578344</c:v>
                </c:pt>
                <c:pt idx="18">
                  <c:v>108056.174887046</c:v>
                </c:pt>
                <c:pt idx="19">
                  <c:v>101815.73500537701</c:v>
                </c:pt>
                <c:pt idx="20">
                  <c:v>95282.065189090106</c:v>
                </c:pt>
                <c:pt idx="21">
                  <c:v>88460.596795102378</c:v>
                </c:pt>
                <c:pt idx="22">
                  <c:v>81358.819463101157</c:v>
                </c:pt>
                <c:pt idx="23">
                  <c:v>73986.331288569738</c:v>
                </c:pt>
                <c:pt idx="24">
                  <c:v>66354.822893465971</c:v>
                </c:pt>
                <c:pt idx="25">
                  <c:v>58478.024221749911</c:v>
                </c:pt>
                <c:pt idx="26">
                  <c:v>50371.669918156702</c:v>
                </c:pt>
                <c:pt idx="27">
                  <c:v>42053.658595177985</c:v>
                </c:pt>
                <c:pt idx="28">
                  <c:v>33544.859842858539</c:v>
                </c:pt>
                <c:pt idx="29">
                  <c:v>24872.153799885433</c:v>
                </c:pt>
                <c:pt idx="30">
                  <c:v>16080.973919436185</c:v>
                </c:pt>
                <c:pt idx="31">
                  <c:v>7312.1484671446797</c:v>
                </c:pt>
                <c:pt idx="32">
                  <c:v>165.048521186919</c:v>
                </c:pt>
                <c:pt idx="33">
                  <c:v>5553.3368829480287</c:v>
                </c:pt>
                <c:pt idx="34">
                  <c:v>14868.342193998966</c:v>
                </c:pt>
                <c:pt idx="35">
                  <c:v>24513.679992327096</c:v>
                </c:pt>
                <c:pt idx="36">
                  <c:v>34262.481250038298</c:v>
                </c:pt>
                <c:pt idx="37">
                  <c:v>44057.4097586727</c:v>
                </c:pt>
                <c:pt idx="38">
                  <c:v>53871.545504263675</c:v>
                </c:pt>
                <c:pt idx="39">
                  <c:v>63687.990057879397</c:v>
                </c:pt>
                <c:pt idx="40">
                  <c:v>73494.381052003897</c:v>
                </c:pt>
                <c:pt idx="41">
                  <c:v>83280.809887135096</c:v>
                </c:pt>
                <c:pt idx="42">
                  <c:v>93038.840028944687</c:v>
                </c:pt>
                <c:pt idx="43">
                  <c:v>102760.978582624</c:v>
                </c:pt>
                <c:pt idx="44">
                  <c:v>112440.36742231299</c:v>
                </c:pt>
                <c:pt idx="45">
                  <c:v>122070.592865484</c:v>
                </c:pt>
                <c:pt idx="46">
                  <c:v>131645.56453546099</c:v>
                </c:pt>
                <c:pt idx="47">
                  <c:v>141159.43559915599</c:v>
                </c:pt>
                <c:pt idx="48">
                  <c:v>150606.54841305298</c:v>
                </c:pt>
                <c:pt idx="49">
                  <c:v>159981.39676849425</c:v>
                </c:pt>
                <c:pt idx="50">
                  <c:v>169278.598030002</c:v>
                </c:pt>
                <c:pt idx="51">
                  <c:v>178492.87261630144</c:v>
                </c:pt>
                <c:pt idx="52">
                  <c:v>187619.026729178</c:v>
                </c:pt>
                <c:pt idx="53">
                  <c:v>196651.93882106253</c:v>
                </c:pt>
                <c:pt idx="54">
                  <c:v>205586.54733512556</c:v>
                </c:pt>
                <c:pt idx="55">
                  <c:v>214417.83973530299</c:v>
                </c:pt>
                <c:pt idx="56">
                  <c:v>223140.84204167401</c:v>
                </c:pt>
                <c:pt idx="57">
                  <c:v>231750.6090032245</c:v>
                </c:pt>
                <c:pt idx="58">
                  <c:v>240242.2143469615</c:v>
                </c:pt>
                <c:pt idx="59">
                  <c:v>248610.74082418578</c:v>
                </c:pt>
                <c:pt idx="60">
                  <c:v>256851.269917478</c:v>
                </c:pt>
                <c:pt idx="61">
                  <c:v>264958.87123149203</c:v>
                </c:pt>
                <c:pt idx="62">
                  <c:v>272928.59138262668</c:v>
                </c:pt>
                <c:pt idx="63">
                  <c:v>280755.44170162402</c:v>
                </c:pt>
                <c:pt idx="64">
                  <c:v>288434.38498686702</c:v>
                </c:pt>
                <c:pt idx="65">
                  <c:v>295960.32086429303</c:v>
                </c:pt>
              </c:numCache>
            </c:numRef>
          </c:val>
        </c:ser>
        <c:ser>
          <c:idx val="18"/>
          <c:order val="18"/>
          <c:tx>
            <c:strRef>
              <c:f>'A = 150'!$U$2</c:f>
              <c:strCache>
                <c:ptCount val="1"/>
                <c:pt idx="0">
                  <c:v>3.18</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150'!$U$3:$U$68</c:f>
              <c:numCache>
                <c:formatCode>General</c:formatCode>
                <c:ptCount val="66"/>
                <c:pt idx="0">
                  <c:v>374260.98541730299</c:v>
                </c:pt>
                <c:pt idx="1">
                  <c:v>372891.02667423902</c:v>
                </c:pt>
                <c:pt idx="2">
                  <c:v>371310.79024242354</c:v>
                </c:pt>
                <c:pt idx="3">
                  <c:v>369476.531810035</c:v>
                </c:pt>
                <c:pt idx="4">
                  <c:v>367331.01732773584</c:v>
                </c:pt>
                <c:pt idx="5">
                  <c:v>364795.43976141198</c:v>
                </c:pt>
                <c:pt idx="6">
                  <c:v>361750.59446362592</c:v>
                </c:pt>
                <c:pt idx="7">
                  <c:v>357972.98600358597</c:v>
                </c:pt>
                <c:pt idx="8">
                  <c:v>217103.08530425801</c:v>
                </c:pt>
                <c:pt idx="9">
                  <c:v>206071.197406836</c:v>
                </c:pt>
                <c:pt idx="10">
                  <c:v>195555.48586633368</c:v>
                </c:pt>
                <c:pt idx="11">
                  <c:v>185660.061750408</c:v>
                </c:pt>
                <c:pt idx="12">
                  <c:v>176505.2720072885</c:v>
                </c:pt>
                <c:pt idx="13">
                  <c:v>168227.56363391998</c:v>
                </c:pt>
                <c:pt idx="14">
                  <c:v>160939.838265742</c:v>
                </c:pt>
                <c:pt idx="15">
                  <c:v>153819.05355000368</c:v>
                </c:pt>
                <c:pt idx="16">
                  <c:v>146472.23932077904</c:v>
                </c:pt>
                <c:pt idx="17">
                  <c:v>138901.23025913566</c:v>
                </c:pt>
                <c:pt idx="18">
                  <c:v>131109.22567268499</c:v>
                </c:pt>
                <c:pt idx="19">
                  <c:v>123100.89007120101</c:v>
                </c:pt>
                <c:pt idx="20">
                  <c:v>114882.40371424799</c:v>
                </c:pt>
                <c:pt idx="21">
                  <c:v>106461.46490241701</c:v>
                </c:pt>
                <c:pt idx="22">
                  <c:v>97847.230635684202</c:v>
                </c:pt>
                <c:pt idx="23">
                  <c:v>89050.204734683794</c:v>
                </c:pt>
                <c:pt idx="24">
                  <c:v>80082.081983880795</c:v>
                </c:pt>
                <c:pt idx="25">
                  <c:v>70955.577715554595</c:v>
                </c:pt>
                <c:pt idx="26">
                  <c:v>61684.275771688175</c:v>
                </c:pt>
                <c:pt idx="27">
                  <c:v>52282.580179069802</c:v>
                </c:pt>
                <c:pt idx="28">
                  <c:v>42765.942789073102</c:v>
                </c:pt>
                <c:pt idx="29">
                  <c:v>33151.908791859401</c:v>
                </c:pt>
                <c:pt idx="30">
                  <c:v>23464.063126825498</c:v>
                </c:pt>
                <c:pt idx="31">
                  <c:v>13750.667863201201</c:v>
                </c:pt>
                <c:pt idx="32">
                  <c:v>4254.94665736977</c:v>
                </c:pt>
                <c:pt idx="33">
                  <c:v>1471.7057089035311</c:v>
                </c:pt>
                <c:pt idx="34">
                  <c:v>10851.636991119212</c:v>
                </c:pt>
                <c:pt idx="35">
                  <c:v>20976.105479303933</c:v>
                </c:pt>
                <c:pt idx="36">
                  <c:v>31188.127047129401</c:v>
                </c:pt>
                <c:pt idx="37">
                  <c:v>41412.230204239684</c:v>
                </c:pt>
                <c:pt idx="38">
                  <c:v>51622.248492001076</c:v>
                </c:pt>
                <c:pt idx="39">
                  <c:v>61803.971458665474</c:v>
                </c:pt>
                <c:pt idx="40">
                  <c:v>71947.685222978311</c:v>
                </c:pt>
                <c:pt idx="41">
                  <c:v>82045.814611388996</c:v>
                </c:pt>
                <c:pt idx="42">
                  <c:v>92091.945313936478</c:v>
                </c:pt>
                <c:pt idx="43">
                  <c:v>102080.34424026197</c:v>
                </c:pt>
                <c:pt idx="44">
                  <c:v>112005.69814811808</c:v>
                </c:pt>
                <c:pt idx="45">
                  <c:v>121862.96209096197</c:v>
                </c:pt>
                <c:pt idx="46">
                  <c:v>131647.2675583025</c:v>
                </c:pt>
                <c:pt idx="47">
                  <c:v>141353.86525128811</c:v>
                </c:pt>
                <c:pt idx="48">
                  <c:v>150978.08876217843</c:v>
                </c:pt>
                <c:pt idx="49">
                  <c:v>160515.33061238343</c:v>
                </c:pt>
                <c:pt idx="50">
                  <c:v>169961.025895361</c:v>
                </c:pt>
                <c:pt idx="51">
                  <c:v>179310.64073476553</c:v>
                </c:pt>
                <c:pt idx="52">
                  <c:v>188559.66383266699</c:v>
                </c:pt>
                <c:pt idx="53">
                  <c:v>197703.599147959</c:v>
                </c:pt>
                <c:pt idx="54">
                  <c:v>206737.95986435362</c:v>
                </c:pt>
                <c:pt idx="55">
                  <c:v>215658.26280383611</c:v>
                </c:pt>
                <c:pt idx="56">
                  <c:v>224460.022730392</c:v>
                </c:pt>
                <c:pt idx="57">
                  <c:v>233138.74663546556</c:v>
                </c:pt>
                <c:pt idx="58">
                  <c:v>241689.92750956211</c:v>
                </c:pt>
                <c:pt idx="59">
                  <c:v>250109.03774756784</c:v>
                </c:pt>
                <c:pt idx="60">
                  <c:v>258391.522048079</c:v>
                </c:pt>
                <c:pt idx="61">
                  <c:v>266532.78943742474</c:v>
                </c:pt>
                <c:pt idx="62">
                  <c:v>274528.20418959798</c:v>
                </c:pt>
                <c:pt idx="63">
                  <c:v>282373.07586050499</c:v>
                </c:pt>
                <c:pt idx="64">
                  <c:v>290062.64789285668</c:v>
                </c:pt>
                <c:pt idx="65">
                  <c:v>297592.08458699222</c:v>
                </c:pt>
              </c:numCache>
            </c:numRef>
          </c:val>
        </c:ser>
        <c:ser>
          <c:idx val="19"/>
          <c:order val="19"/>
          <c:tx>
            <c:strRef>
              <c:f>'A = 150'!$V$2</c:f>
              <c:strCache>
                <c:ptCount val="1"/>
                <c:pt idx="0">
                  <c:v>3.19</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150'!$V$3:$V$68</c:f>
              <c:numCache>
                <c:formatCode>General</c:formatCode>
                <c:ptCount val="66"/>
                <c:pt idx="0">
                  <c:v>374104.301169844</c:v>
                </c:pt>
                <c:pt idx="1">
                  <c:v>372696.53005617001</c:v>
                </c:pt>
                <c:pt idx="2">
                  <c:v>371067.540493546</c:v>
                </c:pt>
                <c:pt idx="3">
                  <c:v>369169.66782697174</c:v>
                </c:pt>
                <c:pt idx="4">
                  <c:v>366939.74954971718</c:v>
                </c:pt>
                <c:pt idx="5">
                  <c:v>364289.165357536</c:v>
                </c:pt>
                <c:pt idx="6">
                  <c:v>361079.38669252198</c:v>
                </c:pt>
                <c:pt idx="7">
                  <c:v>357026.75946720398</c:v>
                </c:pt>
                <c:pt idx="8">
                  <c:v>237869.18532672201</c:v>
                </c:pt>
                <c:pt idx="9">
                  <c:v>227792.69109996301</c:v>
                </c:pt>
                <c:pt idx="10">
                  <c:v>218342.84102192399</c:v>
                </c:pt>
                <c:pt idx="11">
                  <c:v>209618.855064915</c:v>
                </c:pt>
                <c:pt idx="12">
                  <c:v>201389.21426036904</c:v>
                </c:pt>
                <c:pt idx="13">
                  <c:v>193005.97687777501</c:v>
                </c:pt>
                <c:pt idx="14">
                  <c:v>184450.179986829</c:v>
                </c:pt>
                <c:pt idx="15">
                  <c:v>175724.28736685711</c:v>
                </c:pt>
                <c:pt idx="16">
                  <c:v>166831.81191183301</c:v>
                </c:pt>
                <c:pt idx="17">
                  <c:v>157777.37205390999</c:v>
                </c:pt>
                <c:pt idx="18">
                  <c:v>148566.70045176407</c:v>
                </c:pt>
                <c:pt idx="19">
                  <c:v>139206.61600437399</c:v>
                </c:pt>
                <c:pt idx="20">
                  <c:v>129704.95817873425</c:v>
                </c:pt>
                <c:pt idx="21">
                  <c:v>120070.476924576</c:v>
                </c:pt>
                <c:pt idx="22">
                  <c:v>110312.69729673602</c:v>
                </c:pt>
                <c:pt idx="23">
                  <c:v>100441.763066417</c:v>
                </c:pt>
                <c:pt idx="24">
                  <c:v>90468.276929768996</c:v>
                </c:pt>
                <c:pt idx="25">
                  <c:v>80403.152080527798</c:v>
                </c:pt>
                <c:pt idx="26">
                  <c:v>70257.502305046379</c:v>
                </c:pt>
                <c:pt idx="27">
                  <c:v>60042.604954815484</c:v>
                </c:pt>
                <c:pt idx="28">
                  <c:v>49770.027295385204</c:v>
                </c:pt>
                <c:pt idx="29">
                  <c:v>39452.158662744943</c:v>
                </c:pt>
                <c:pt idx="30">
                  <c:v>29104.042071551499</c:v>
                </c:pt>
                <c:pt idx="31">
                  <c:v>18750.861620731899</c:v>
                </c:pt>
                <c:pt idx="32">
                  <c:v>8477.7637319450896</c:v>
                </c:pt>
                <c:pt idx="33">
                  <c:v>28.076368281015601</c:v>
                </c:pt>
                <c:pt idx="34">
                  <c:v>7893.4699142966301</c:v>
                </c:pt>
                <c:pt idx="35">
                  <c:v>18381.456445498701</c:v>
                </c:pt>
                <c:pt idx="36">
                  <c:v>28958.175947730637</c:v>
                </c:pt>
                <c:pt idx="37">
                  <c:v>39522.248769470803</c:v>
                </c:pt>
                <c:pt idx="38">
                  <c:v>50047.696617406298</c:v>
                </c:pt>
                <c:pt idx="39">
                  <c:v>60522.235791319174</c:v>
                </c:pt>
                <c:pt idx="40">
                  <c:v>70937.985591868099</c:v>
                </c:pt>
                <c:pt idx="41">
                  <c:v>81288.940698475999</c:v>
                </c:pt>
                <c:pt idx="42">
                  <c:v>91570.0246811369</c:v>
                </c:pt>
                <c:pt idx="43">
                  <c:v>101776.65935399143</c:v>
                </c:pt>
                <c:pt idx="44">
                  <c:v>111904.54349798099</c:v>
                </c:pt>
                <c:pt idx="45">
                  <c:v>121949.53078267899</c:v>
                </c:pt>
                <c:pt idx="46">
                  <c:v>131907.55921666962</c:v>
                </c:pt>
                <c:pt idx="47">
                  <c:v>141774.609634814</c:v>
                </c:pt>
                <c:pt idx="48">
                  <c:v>151546.68086611998</c:v>
                </c:pt>
                <c:pt idx="49">
                  <c:v>161219.77424224201</c:v>
                </c:pt>
                <c:pt idx="50">
                  <c:v>170789.88478782406</c:v>
                </c:pt>
                <c:pt idx="51">
                  <c:v>180252.99498439443</c:v>
                </c:pt>
                <c:pt idx="52">
                  <c:v>189605.0708570875</c:v>
                </c:pt>
                <c:pt idx="53">
                  <c:v>198842.05906373146</c:v>
                </c:pt>
                <c:pt idx="54">
                  <c:v>207959.88422480598</c:v>
                </c:pt>
                <c:pt idx="55">
                  <c:v>216954.44624110014</c:v>
                </c:pt>
                <c:pt idx="56">
                  <c:v>225821.6173947741</c:v>
                </c:pt>
                <c:pt idx="57">
                  <c:v>234557.23894586996</c:v>
                </c:pt>
                <c:pt idx="58">
                  <c:v>243157.11734544302</c:v>
                </c:pt>
                <c:pt idx="59">
                  <c:v>251617.01958848399</c:v>
                </c:pt>
                <c:pt idx="60">
                  <c:v>259932.66767899011</c:v>
                </c:pt>
                <c:pt idx="61">
                  <c:v>268099.73223752505</c:v>
                </c:pt>
                <c:pt idx="62">
                  <c:v>276113.82504058001</c:v>
                </c:pt>
                <c:pt idx="63">
                  <c:v>283970.49026444601</c:v>
                </c:pt>
                <c:pt idx="64">
                  <c:v>291665.19414919498</c:v>
                </c:pt>
                <c:pt idx="65">
                  <c:v>299193.31283665687</c:v>
                </c:pt>
              </c:numCache>
            </c:numRef>
          </c:val>
        </c:ser>
        <c:ser>
          <c:idx val="20"/>
          <c:order val="20"/>
          <c:tx>
            <c:strRef>
              <c:f>'A = 150'!$W$2</c:f>
              <c:strCache>
                <c:ptCount val="1"/>
                <c:pt idx="0">
                  <c:v>3.2</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150'!$W$3:$W$68</c:f>
              <c:numCache>
                <c:formatCode>General</c:formatCode>
                <c:ptCount val="66"/>
                <c:pt idx="0">
                  <c:v>373943.03191980801</c:v>
                </c:pt>
                <c:pt idx="1">
                  <c:v>372495.65772887669</c:v>
                </c:pt>
                <c:pt idx="2">
                  <c:v>370815.35016089585</c:v>
                </c:pt>
                <c:pt idx="3">
                  <c:v>368850.12604798301</c:v>
                </c:pt>
                <c:pt idx="4">
                  <c:v>366530.20337606699</c:v>
                </c:pt>
                <c:pt idx="5">
                  <c:v>363755.75877264759</c:v>
                </c:pt>
                <c:pt idx="6">
                  <c:v>360365.15955537686</c:v>
                </c:pt>
                <c:pt idx="7">
                  <c:v>355986.67166497302</c:v>
                </c:pt>
                <c:pt idx="8">
                  <c:v>259860.79510435311</c:v>
                </c:pt>
                <c:pt idx="9">
                  <c:v>250557.92059130268</c:v>
                </c:pt>
                <c:pt idx="10">
                  <c:v>241206.25430524501</c:v>
                </c:pt>
                <c:pt idx="11">
                  <c:v>231720.94802334701</c:v>
                </c:pt>
                <c:pt idx="12">
                  <c:v>222104.45828526301</c:v>
                </c:pt>
                <c:pt idx="13">
                  <c:v>212360.00763850301</c:v>
                </c:pt>
                <c:pt idx="14">
                  <c:v>202491.61796651559</c:v>
                </c:pt>
                <c:pt idx="15">
                  <c:v>192504.11940046801</c:v>
                </c:pt>
                <c:pt idx="16">
                  <c:v>182403.13817471114</c:v>
                </c:pt>
                <c:pt idx="17">
                  <c:v>172195.044804904</c:v>
                </c:pt>
                <c:pt idx="18">
                  <c:v>161886.88042114768</c:v>
                </c:pt>
                <c:pt idx="19">
                  <c:v>151486.26267450411</c:v>
                </c:pt>
                <c:pt idx="20">
                  <c:v>141001.27091382499</c:v>
                </c:pt>
                <c:pt idx="21">
                  <c:v>130440.32377910502</c:v>
                </c:pt>
                <c:pt idx="22">
                  <c:v>119812.06147895299</c:v>
                </c:pt>
                <c:pt idx="23">
                  <c:v>109125.23202774</c:v>
                </c:pt>
                <c:pt idx="24">
                  <c:v>98388.593970243848</c:v>
                </c:pt>
                <c:pt idx="25">
                  <c:v>87610.845038453001</c:v>
                </c:pt>
                <c:pt idx="26">
                  <c:v>76800.581918348194</c:v>
                </c:pt>
                <c:pt idx="27">
                  <c:v>65966.314968105187</c:v>
                </c:pt>
                <c:pt idx="28">
                  <c:v>55116.579763804271</c:v>
                </c:pt>
                <c:pt idx="29">
                  <c:v>44260.286841979898</c:v>
                </c:pt>
                <c:pt idx="30">
                  <c:v>33407.786836231011</c:v>
                </c:pt>
                <c:pt idx="31">
                  <c:v>22574.807095127762</c:v>
                </c:pt>
                <c:pt idx="32">
                  <c:v>11804.579147838414</c:v>
                </c:pt>
                <c:pt idx="33">
                  <c:v>1565.1460052048299</c:v>
                </c:pt>
                <c:pt idx="34">
                  <c:v>5739.0469634487854</c:v>
                </c:pt>
                <c:pt idx="35">
                  <c:v>16506.198304838392</c:v>
                </c:pt>
                <c:pt idx="36">
                  <c:v>27375.876216315814</c:v>
                </c:pt>
                <c:pt idx="37">
                  <c:v>38214.1474765085</c:v>
                </c:pt>
                <c:pt idx="38">
                  <c:v>48995.261539202402</c:v>
                </c:pt>
                <c:pt idx="39">
                  <c:v>59708.408548803498</c:v>
                </c:pt>
                <c:pt idx="40">
                  <c:v>70347.002167743107</c:v>
                </c:pt>
                <c:pt idx="41">
                  <c:v>80906.099342662201</c:v>
                </c:pt>
                <c:pt idx="42">
                  <c:v>91381.5080473907</c:v>
                </c:pt>
                <c:pt idx="43">
                  <c:v>101769.40486749</c:v>
                </c:pt>
                <c:pt idx="44">
                  <c:v>112066.14753613994</c:v>
                </c:pt>
                <c:pt idx="45">
                  <c:v>122268.1757982475</c:v>
                </c:pt>
                <c:pt idx="46">
                  <c:v>132371.95672814595</c:v>
                </c:pt>
                <c:pt idx="47">
                  <c:v>142373.95381178899</c:v>
                </c:pt>
                <c:pt idx="48">
                  <c:v>152270.609569758</c:v>
                </c:pt>
                <c:pt idx="49">
                  <c:v>162058.33640296146</c:v>
                </c:pt>
                <c:pt idx="50">
                  <c:v>171733.51106386801</c:v>
                </c:pt>
                <c:pt idx="51">
                  <c:v>181292.47247888101</c:v>
                </c:pt>
                <c:pt idx="52">
                  <c:v>190731.52041150068</c:v>
                </c:pt>
                <c:pt idx="53">
                  <c:v>200046.91451035568</c:v>
                </c:pt>
                <c:pt idx="54">
                  <c:v>209234.87367614143</c:v>
                </c:pt>
                <c:pt idx="55">
                  <c:v>218291.57523690999</c:v>
                </c:pt>
                <c:pt idx="56">
                  <c:v>227213.15348371398</c:v>
                </c:pt>
                <c:pt idx="57">
                  <c:v>235995.6977251315</c:v>
                </c:pt>
                <c:pt idx="58">
                  <c:v>244635.24953512099</c:v>
                </c:pt>
                <c:pt idx="59">
                  <c:v>253127.79921866101</c:v>
                </c:pt>
                <c:pt idx="60">
                  <c:v>261469.28142185399</c:v>
                </c:pt>
                <c:pt idx="61">
                  <c:v>269655.56965898001</c:v>
                </c:pt>
                <c:pt idx="62">
                  <c:v>277682.46961402468</c:v>
                </c:pt>
                <c:pt idx="63">
                  <c:v>285545.71100644401</c:v>
                </c:pt>
                <c:pt idx="64">
                  <c:v>293240.93795691786</c:v>
                </c:pt>
                <c:pt idx="65">
                  <c:v>300763.69744459703</c:v>
                </c:pt>
              </c:numCache>
            </c:numRef>
          </c:val>
        </c:ser>
        <c:ser>
          <c:idx val="21"/>
          <c:order val="21"/>
          <c:tx>
            <c:strRef>
              <c:f>'A = 150'!$X$2</c:f>
              <c:strCache>
                <c:ptCount val="1"/>
                <c:pt idx="0">
                  <c:v>3.21</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150'!$X$3:$X$68</c:f>
              <c:numCache>
                <c:formatCode>General</c:formatCode>
                <c:ptCount val="66"/>
                <c:pt idx="0">
                  <c:v>373776.95962750801</c:v>
                </c:pt>
                <c:pt idx="1">
                  <c:v>372288.07983744302</c:v>
                </c:pt>
                <c:pt idx="2">
                  <c:v>370553.717038868</c:v>
                </c:pt>
                <c:pt idx="3">
                  <c:v>368517.13540015422</c:v>
                </c:pt>
                <c:pt idx="4">
                  <c:v>366101.17281677085</c:v>
                </c:pt>
                <c:pt idx="5">
                  <c:v>363193.24597654585</c:v>
                </c:pt>
                <c:pt idx="6">
                  <c:v>359604.12192842399</c:v>
                </c:pt>
                <c:pt idx="7">
                  <c:v>290879.15347923402</c:v>
                </c:pt>
                <c:pt idx="8">
                  <c:v>280517.01954520802</c:v>
                </c:pt>
                <c:pt idx="9">
                  <c:v>270054.03627253597</c:v>
                </c:pt>
                <c:pt idx="10">
                  <c:v>259493.57452764598</c:v>
                </c:pt>
                <c:pt idx="11">
                  <c:v>248839.58322975499</c:v>
                </c:pt>
                <c:pt idx="12">
                  <c:v>238096.59014738901</c:v>
                </c:pt>
                <c:pt idx="13">
                  <c:v>227269.6781201385</c:v>
                </c:pt>
                <c:pt idx="14">
                  <c:v>216364.44291680801</c:v>
                </c:pt>
                <c:pt idx="15">
                  <c:v>205386.93957483</c:v>
                </c:pt>
                <c:pt idx="16">
                  <c:v>194343.60422099501</c:v>
                </c:pt>
                <c:pt idx="17">
                  <c:v>183241.16841168999</c:v>
                </c:pt>
                <c:pt idx="18">
                  <c:v>172086.57702530053</c:v>
                </c:pt>
                <c:pt idx="19">
                  <c:v>160886.89827080999</c:v>
                </c:pt>
                <c:pt idx="20">
                  <c:v>149649.2422616515</c:v>
                </c:pt>
                <c:pt idx="21">
                  <c:v>138380.69332590266</c:v>
                </c:pt>
                <c:pt idx="22">
                  <c:v>127088.25103705697</c:v>
                </c:pt>
                <c:pt idx="23">
                  <c:v>115778.787613555</c:v>
                </c:pt>
                <c:pt idx="24">
                  <c:v>104459.017442814</c:v>
                </c:pt>
                <c:pt idx="25">
                  <c:v>93135.488879095108</c:v>
                </c:pt>
                <c:pt idx="26">
                  <c:v>81814.592012531197</c:v>
                </c:pt>
                <c:pt idx="27">
                  <c:v>70502.601680605425</c:v>
                </c:pt>
                <c:pt idx="28">
                  <c:v>59205.780722111049</c:v>
                </c:pt>
                <c:pt idx="29">
                  <c:v>47930.633189879663</c:v>
                </c:pt>
                <c:pt idx="30">
                  <c:v>36684.610271224839</c:v>
                </c:pt>
                <c:pt idx="31">
                  <c:v>25478.544157253829</c:v>
                </c:pt>
                <c:pt idx="32">
                  <c:v>14339.039848618218</c:v>
                </c:pt>
                <c:pt idx="33">
                  <c:v>3468.9799442142212</c:v>
                </c:pt>
                <c:pt idx="34">
                  <c:v>4204.5798200335803</c:v>
                </c:pt>
                <c:pt idx="35">
                  <c:v>15189.7851928691</c:v>
                </c:pt>
                <c:pt idx="36">
                  <c:v>26298.935693836302</c:v>
                </c:pt>
                <c:pt idx="37">
                  <c:v>37361.775921696884</c:v>
                </c:pt>
                <c:pt idx="38">
                  <c:v>48353.169895229003</c:v>
                </c:pt>
                <c:pt idx="39">
                  <c:v>59263.496991632375</c:v>
                </c:pt>
                <c:pt idx="40">
                  <c:v>70087.095929936404</c:v>
                </c:pt>
                <c:pt idx="41">
                  <c:v>80819.739363813103</c:v>
                </c:pt>
                <c:pt idx="42">
                  <c:v>91457.812306829568</c:v>
                </c:pt>
                <c:pt idx="43">
                  <c:v>101997.97559313102</c:v>
                </c:pt>
                <c:pt idx="44">
                  <c:v>112437.00729243799</c:v>
                </c:pt>
                <c:pt idx="45">
                  <c:v>122771.72145456202</c:v>
                </c:pt>
                <c:pt idx="46">
                  <c:v>132998.92483085892</c:v>
                </c:pt>
                <c:pt idx="47">
                  <c:v>143115.39373050598</c:v>
                </c:pt>
                <c:pt idx="48">
                  <c:v>153117.861945796</c:v>
                </c:pt>
                <c:pt idx="49">
                  <c:v>163003.01457326001</c:v>
                </c:pt>
                <c:pt idx="50">
                  <c:v>172767.4857007415</c:v>
                </c:pt>
                <c:pt idx="51">
                  <c:v>182407.85756742043</c:v>
                </c:pt>
                <c:pt idx="52">
                  <c:v>191920.66070539699</c:v>
                </c:pt>
                <c:pt idx="53">
                  <c:v>201302.37453096599</c:v>
                </c:pt>
                <c:pt idx="54">
                  <c:v>210549.42754050801</c:v>
                </c:pt>
                <c:pt idx="55">
                  <c:v>219658.19725178284</c:v>
                </c:pt>
                <c:pt idx="56">
                  <c:v>228625.00955205943</c:v>
                </c:pt>
                <c:pt idx="57">
                  <c:v>237446.13735234711</c:v>
                </c:pt>
                <c:pt idx="58">
                  <c:v>246117.79860238801</c:v>
                </c:pt>
                <c:pt idx="59">
                  <c:v>254636.153322781</c:v>
                </c:pt>
                <c:pt idx="60">
                  <c:v>262997.29968352261</c:v>
                </c:pt>
                <c:pt idx="61">
                  <c:v>271197.26895295794</c:v>
                </c:pt>
                <c:pt idx="62">
                  <c:v>279232.01919951802</c:v>
                </c:pt>
                <c:pt idx="63">
                  <c:v>287097.42764325655</c:v>
                </c:pt>
                <c:pt idx="64">
                  <c:v>294789.28130122105</c:v>
                </c:pt>
                <c:pt idx="65">
                  <c:v>302303.26557941712</c:v>
                </c:pt>
              </c:numCache>
            </c:numRef>
          </c:val>
        </c:ser>
        <c:ser>
          <c:idx val="22"/>
          <c:order val="22"/>
          <c:tx>
            <c:strRef>
              <c:f>'A = 150'!$Y$2</c:f>
              <c:strCache>
                <c:ptCount val="1"/>
                <c:pt idx="0">
                  <c:v>3.22</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150'!$Y$3:$Y$68</c:f>
              <c:numCache>
                <c:formatCode>General</c:formatCode>
                <c:ptCount val="66"/>
                <c:pt idx="0">
                  <c:v>373605.853993111</c:v>
                </c:pt>
                <c:pt idx="1">
                  <c:v>372073.44717884902</c:v>
                </c:pt>
                <c:pt idx="2">
                  <c:v>370282.11003201787</c:v>
                </c:pt>
                <c:pt idx="3">
                  <c:v>368169.88268575299</c:v>
                </c:pt>
                <c:pt idx="4">
                  <c:v>365651.39605862199</c:v>
                </c:pt>
                <c:pt idx="5">
                  <c:v>362599.59554927837</c:v>
                </c:pt>
                <c:pt idx="6">
                  <c:v>358792.42327656137</c:v>
                </c:pt>
                <c:pt idx="7">
                  <c:v>308005.23355324537</c:v>
                </c:pt>
                <c:pt idx="8">
                  <c:v>296598.19566565001</c:v>
                </c:pt>
                <c:pt idx="9">
                  <c:v>285127.28820547502</c:v>
                </c:pt>
                <c:pt idx="10">
                  <c:v>273597.41588802898</c:v>
                </c:pt>
                <c:pt idx="11">
                  <c:v>262013.79221514711</c:v>
                </c:pt>
                <c:pt idx="12">
                  <c:v>250381.88434298299</c:v>
                </c:pt>
                <c:pt idx="13">
                  <c:v>238707.35277378201</c:v>
                </c:pt>
                <c:pt idx="14">
                  <c:v>226995.98965994068</c:v>
                </c:pt>
                <c:pt idx="15">
                  <c:v>215253.65510989301</c:v>
                </c:pt>
                <c:pt idx="16">
                  <c:v>203486.21810701772</c:v>
                </c:pt>
                <c:pt idx="17">
                  <c:v>191699.50968593711</c:v>
                </c:pt>
                <c:pt idx="18">
                  <c:v>179899.28199332298</c:v>
                </c:pt>
                <c:pt idx="19">
                  <c:v>168091.1772501205</c:v>
                </c:pt>
                <c:pt idx="20">
                  <c:v>156280.70351528499</c:v>
                </c:pt>
                <c:pt idx="21">
                  <c:v>144473.22664717599</c:v>
                </c:pt>
                <c:pt idx="22">
                  <c:v>132673.96214975853</c:v>
                </c:pt>
                <c:pt idx="23">
                  <c:v>120887.978811639</c:v>
                </c:pt>
                <c:pt idx="24">
                  <c:v>109120.20473333</c:v>
                </c:pt>
                <c:pt idx="25">
                  <c:v>97375.445673352413</c:v>
                </c:pt>
                <c:pt idx="26">
                  <c:v>85658.408770291906</c:v>
                </c:pt>
                <c:pt idx="27">
                  <c:v>73973.747943197668</c:v>
                </c:pt>
                <c:pt idx="28">
                  <c:v>62326.148699793303</c:v>
                </c:pt>
                <c:pt idx="29">
                  <c:v>50720.516957515501</c:v>
                </c:pt>
                <c:pt idx="30">
                  <c:v>39162.482639209586</c:v>
                </c:pt>
                <c:pt idx="31">
                  <c:v>27660.073851219229</c:v>
                </c:pt>
                <c:pt idx="32">
                  <c:v>16231.754053508999</c:v>
                </c:pt>
                <c:pt idx="33">
                  <c:v>4993.6796002727024</c:v>
                </c:pt>
                <c:pt idx="34">
                  <c:v>3153.0197311235102</c:v>
                </c:pt>
                <c:pt idx="35">
                  <c:v>14314.423951966402</c:v>
                </c:pt>
                <c:pt idx="36">
                  <c:v>25622.246486696629</c:v>
                </c:pt>
                <c:pt idx="37">
                  <c:v>36871.424670747285</c:v>
                </c:pt>
                <c:pt idx="38">
                  <c:v>48037.948474779543</c:v>
                </c:pt>
                <c:pt idx="39">
                  <c:v>59113.188926351198</c:v>
                </c:pt>
                <c:pt idx="40">
                  <c:v>70092.147616340095</c:v>
                </c:pt>
                <c:pt idx="41">
                  <c:v>80971.071109473996</c:v>
                </c:pt>
                <c:pt idx="42">
                  <c:v>91746.7091393968</c:v>
                </c:pt>
                <c:pt idx="43">
                  <c:v>102416.020902442</c:v>
                </c:pt>
                <c:pt idx="44">
                  <c:v>112976.04058999701</c:v>
                </c:pt>
                <c:pt idx="45">
                  <c:v>123423.810398603</c:v>
                </c:pt>
                <c:pt idx="46">
                  <c:v>133756.34577131856</c:v>
                </c:pt>
                <c:pt idx="47">
                  <c:v>143970.61793453584</c:v>
                </c:pt>
                <c:pt idx="48">
                  <c:v>154063.54445861801</c:v>
                </c:pt>
                <c:pt idx="49">
                  <c:v>164031.98602731701</c:v>
                </c:pt>
                <c:pt idx="50">
                  <c:v>173872.74494403784</c:v>
                </c:pt>
                <c:pt idx="51">
                  <c:v>183582.56554578911</c:v>
                </c:pt>
                <c:pt idx="52">
                  <c:v>193158.1352414015</c:v>
                </c:pt>
                <c:pt idx="53">
                  <c:v>202596.085132165</c:v>
                </c:pt>
                <c:pt idx="54">
                  <c:v>211892.990901276</c:v>
                </c:pt>
                <c:pt idx="55">
                  <c:v>221045.372946241</c:v>
                </c:pt>
                <c:pt idx="56">
                  <c:v>230049.69615725701</c:v>
                </c:pt>
                <c:pt idx="57">
                  <c:v>238902.36883798201</c:v>
                </c:pt>
                <c:pt idx="58">
                  <c:v>247599.74083721411</c:v>
                </c:pt>
                <c:pt idx="59">
                  <c:v>256138.10087812011</c:v>
                </c:pt>
                <c:pt idx="60">
                  <c:v>264513.672753361</c:v>
                </c:pt>
                <c:pt idx="61">
                  <c:v>272722.610526064</c:v>
                </c:pt>
                <c:pt idx="62">
                  <c:v>280760.992498098</c:v>
                </c:pt>
                <c:pt idx="63">
                  <c:v>288624.81347185728</c:v>
                </c:pt>
                <c:pt idx="64">
                  <c:v>296309.97551764199</c:v>
                </c:pt>
                <c:pt idx="65">
                  <c:v>303812.27663029998</c:v>
                </c:pt>
              </c:numCache>
            </c:numRef>
          </c:val>
        </c:ser>
        <c:ser>
          <c:idx val="23"/>
          <c:order val="23"/>
          <c:tx>
            <c:strRef>
              <c:f>'A = 150'!$Z$2</c:f>
              <c:strCache>
                <c:ptCount val="1"/>
                <c:pt idx="0">
                  <c:v>3.23</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150'!$Z$3:$Z$68</c:f>
              <c:numCache>
                <c:formatCode>General</c:formatCode>
                <c:ptCount val="66"/>
                <c:pt idx="0">
                  <c:v>373429.47164741228</c:v>
                </c:pt>
                <c:pt idx="1">
                  <c:v>371851.39074980887</c:v>
                </c:pt>
                <c:pt idx="2">
                  <c:v>369999.96867167897</c:v>
                </c:pt>
                <c:pt idx="3">
                  <c:v>367807.51514228602</c:v>
                </c:pt>
                <c:pt idx="4">
                  <c:v>365179.56901577202</c:v>
                </c:pt>
                <c:pt idx="5">
                  <c:v>361972.77597362222</c:v>
                </c:pt>
                <c:pt idx="6">
                  <c:v>357926.44179645774</c:v>
                </c:pt>
                <c:pt idx="7">
                  <c:v>321092.93360562192</c:v>
                </c:pt>
                <c:pt idx="8">
                  <c:v>308861.00423195102</c:v>
                </c:pt>
                <c:pt idx="9">
                  <c:v>296602.34543694986</c:v>
                </c:pt>
                <c:pt idx="10">
                  <c:v>284321.94674742699</c:v>
                </c:pt>
                <c:pt idx="11">
                  <c:v>272024.75357692898</c:v>
                </c:pt>
                <c:pt idx="12">
                  <c:v>259715.63567617399</c:v>
                </c:pt>
                <c:pt idx="13">
                  <c:v>247399.363272652</c:v>
                </c:pt>
                <c:pt idx="14">
                  <c:v>235080.59061290568</c:v>
                </c:pt>
                <c:pt idx="15">
                  <c:v>222763.84545048999</c:v>
                </c:pt>
                <c:pt idx="16">
                  <c:v>210453.527550495</c:v>
                </c:pt>
                <c:pt idx="17">
                  <c:v>198153.91314007711</c:v>
                </c:pt>
                <c:pt idx="18">
                  <c:v>185869.15854433001</c:v>
                </c:pt>
                <c:pt idx="19">
                  <c:v>173603.31059072068</c:v>
                </c:pt>
                <c:pt idx="20">
                  <c:v>161360.31360069898</c:v>
                </c:pt>
                <c:pt idx="21">
                  <c:v>149144.02453167946</c:v>
                </c:pt>
                <c:pt idx="22">
                  <c:v>136958.22181551499</c:v>
                </c:pt>
                <c:pt idx="23">
                  <c:v>124806.61885265799</c:v>
                </c:pt>
                <c:pt idx="24">
                  <c:v>112692.87514150902</c:v>
                </c:pt>
                <c:pt idx="25">
                  <c:v>100620.61399417599</c:v>
                </c:pt>
                <c:pt idx="26">
                  <c:v>88593.442485000225</c:v>
                </c:pt>
                <c:pt idx="27">
                  <c:v>76614.9852483711</c:v>
                </c:pt>
                <c:pt idx="28">
                  <c:v>64688.948789747003</c:v>
                </c:pt>
                <c:pt idx="29">
                  <c:v>52819.262650971184</c:v>
                </c:pt>
                <c:pt idx="30">
                  <c:v>41010.459661836503</c:v>
                </c:pt>
                <c:pt idx="31">
                  <c:v>29268.917154972605</c:v>
                </c:pt>
                <c:pt idx="32">
                  <c:v>17608.628252132497</c:v>
                </c:pt>
                <c:pt idx="33">
                  <c:v>6107.9500198482065</c:v>
                </c:pt>
                <c:pt idx="34">
                  <c:v>2479.1075524322682</c:v>
                </c:pt>
                <c:pt idx="35">
                  <c:v>13791.969150307301</c:v>
                </c:pt>
                <c:pt idx="36">
                  <c:v>25266.646289558001</c:v>
                </c:pt>
                <c:pt idx="37">
                  <c:v>36672.171768745633</c:v>
                </c:pt>
                <c:pt idx="38">
                  <c:v>47986.129221810974</c:v>
                </c:pt>
                <c:pt idx="39">
                  <c:v>59200.727081654433</c:v>
                </c:pt>
                <c:pt idx="40">
                  <c:v>70311.437931128865</c:v>
                </c:pt>
                <c:pt idx="41">
                  <c:v>81314.8104795158</c:v>
                </c:pt>
                <c:pt idx="42">
                  <c:v>92207.810424450407</c:v>
                </c:pt>
                <c:pt idx="43">
                  <c:v>102987.56572791902</c:v>
                </c:pt>
                <c:pt idx="44">
                  <c:v>113651.252493397</c:v>
                </c:pt>
                <c:pt idx="45">
                  <c:v>124196.03907070402</c:v>
                </c:pt>
                <c:pt idx="46">
                  <c:v>134619.05794532617</c:v>
                </c:pt>
                <c:pt idx="47">
                  <c:v>144917.3913562345</c:v>
                </c:pt>
                <c:pt idx="48">
                  <c:v>155088.06503552399</c:v>
                </c:pt>
                <c:pt idx="49">
                  <c:v>165128.0453035555</c:v>
                </c:pt>
                <c:pt idx="50">
                  <c:v>175034.238812614</c:v>
                </c:pt>
                <c:pt idx="51">
                  <c:v>184803.4933786176</c:v>
                </c:pt>
                <c:pt idx="52">
                  <c:v>194432.59856815898</c:v>
                </c:pt>
                <c:pt idx="53">
                  <c:v>203918.28719055999</c:v>
                </c:pt>
                <c:pt idx="54">
                  <c:v>213257.23574933081</c:v>
                </c:pt>
                <c:pt idx="55">
                  <c:v>222446.06482142399</c:v>
                </c:pt>
                <c:pt idx="56">
                  <c:v>231481.33866298947</c:v>
                </c:pt>
                <c:pt idx="57">
                  <c:v>240359.56417216701</c:v>
                </c:pt>
                <c:pt idx="58">
                  <c:v>249077.18904644944</c:v>
                </c:pt>
                <c:pt idx="59">
                  <c:v>257630.59900918699</c:v>
                </c:pt>
                <c:pt idx="60">
                  <c:v>266016.11421078799</c:v>
                </c:pt>
                <c:pt idx="61">
                  <c:v>274229.98430532537</c:v>
                </c:pt>
                <c:pt idx="62">
                  <c:v>282268.38222653588</c:v>
                </c:pt>
                <c:pt idx="63">
                  <c:v>290127.39669071801</c:v>
                </c:pt>
                <c:pt idx="64">
                  <c:v>297803.02274554787</c:v>
                </c:pt>
                <c:pt idx="65">
                  <c:v>305291.15036822599</c:v>
                </c:pt>
              </c:numCache>
            </c:numRef>
          </c:val>
        </c:ser>
        <c:ser>
          <c:idx val="24"/>
          <c:order val="24"/>
          <c:tx>
            <c:strRef>
              <c:f>'A = 150'!$AA$2</c:f>
              <c:strCache>
                <c:ptCount val="1"/>
                <c:pt idx="0">
                  <c:v>3.24</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150'!$AA$3:$AA$68</c:f>
              <c:numCache>
                <c:formatCode>General</c:formatCode>
                <c:ptCount val="66"/>
                <c:pt idx="0">
                  <c:v>373247.55580481503</c:v>
                </c:pt>
                <c:pt idx="1">
                  <c:v>371621.52136484685</c:v>
                </c:pt>
                <c:pt idx="2">
                  <c:v>369706.7041180302</c:v>
                </c:pt>
                <c:pt idx="3">
                  <c:v>367429.14564228</c:v>
                </c:pt>
                <c:pt idx="4">
                  <c:v>364684.36666137498</c:v>
                </c:pt>
                <c:pt idx="5">
                  <c:v>361310.84410003189</c:v>
                </c:pt>
                <c:pt idx="6">
                  <c:v>357003.30947467108</c:v>
                </c:pt>
                <c:pt idx="7">
                  <c:v>330770.75872971484</c:v>
                </c:pt>
                <c:pt idx="8">
                  <c:v>317937.88302875397</c:v>
                </c:pt>
                <c:pt idx="9">
                  <c:v>305109.87978426786</c:v>
                </c:pt>
                <c:pt idx="10">
                  <c:v>292290.125357371</c:v>
                </c:pt>
                <c:pt idx="11">
                  <c:v>279481.89137214201</c:v>
                </c:pt>
                <c:pt idx="12">
                  <c:v>266688.363660136</c:v>
                </c:pt>
                <c:pt idx="13">
                  <c:v>253912.65880189801</c:v>
                </c:pt>
                <c:pt idx="14">
                  <c:v>241157.83994150101</c:v>
                </c:pt>
                <c:pt idx="15">
                  <c:v>228426.92816846201</c:v>
                </c:pt>
                <c:pt idx="16">
                  <c:v>215722.91481318598</c:v>
                </c:pt>
                <c:pt idx="17">
                  <c:v>203048.77074822559</c:v>
                </c:pt>
                <c:pt idx="18">
                  <c:v>190407.452268088</c:v>
                </c:pt>
                <c:pt idx="19">
                  <c:v>177801.90926236298</c:v>
                </c:pt>
                <c:pt idx="20">
                  <c:v>165235.08790048311</c:v>
                </c:pt>
                <c:pt idx="21">
                  <c:v>152709.938170131</c:v>
                </c:pt>
                <c:pt idx="22">
                  <c:v>140229.41708074001</c:v>
                </c:pt>
                <c:pt idx="23">
                  <c:v>127796.492760033</c:v>
                </c:pt>
                <c:pt idx="24">
                  <c:v>115414.149545747</c:v>
                </c:pt>
                <c:pt idx="25">
                  <c:v>103085.39532704405</c:v>
                </c:pt>
                <c:pt idx="26">
                  <c:v>90813.273833793399</c:v>
                </c:pt>
                <c:pt idx="27">
                  <c:v>78600.887221024808</c:v>
                </c:pt>
                <c:pt idx="28">
                  <c:v>66451.442802901918</c:v>
                </c:pt>
                <c:pt idx="29">
                  <c:v>54368.364102706902</c:v>
                </c:pt>
                <c:pt idx="30">
                  <c:v>42355.589786950884</c:v>
                </c:pt>
                <c:pt idx="31">
                  <c:v>30418.551926682121</c:v>
                </c:pt>
                <c:pt idx="32">
                  <c:v>18568.6428064094</c:v>
                </c:pt>
                <c:pt idx="33">
                  <c:v>6864.8584862807902</c:v>
                </c:pt>
                <c:pt idx="34">
                  <c:v>2101.5388156352801</c:v>
                </c:pt>
                <c:pt idx="35">
                  <c:v>13555.2596218457</c:v>
                </c:pt>
                <c:pt idx="36">
                  <c:v>25171.4657284799</c:v>
                </c:pt>
                <c:pt idx="37">
                  <c:v>36709.435004221596</c:v>
                </c:pt>
                <c:pt idx="38">
                  <c:v>48148.669381605265</c:v>
                </c:pt>
                <c:pt idx="39">
                  <c:v>59482.082116518199</c:v>
                </c:pt>
                <c:pt idx="40">
                  <c:v>70705.473010491827</c:v>
                </c:pt>
                <c:pt idx="41">
                  <c:v>81815.569320588911</c:v>
                </c:pt>
                <c:pt idx="42">
                  <c:v>92809.447474724308</c:v>
                </c:pt>
                <c:pt idx="43">
                  <c:v>103684.31307778199</c:v>
                </c:pt>
                <c:pt idx="44">
                  <c:v>114437.403886345</c:v>
                </c:pt>
                <c:pt idx="45">
                  <c:v>125065.94260011168</c:v>
                </c:pt>
                <c:pt idx="46">
                  <c:v>135567.11341494395</c:v>
                </c:pt>
                <c:pt idx="47">
                  <c:v>145938.05083208898</c:v>
                </c:pt>
                <c:pt idx="48">
                  <c:v>156175.83376986301</c:v>
                </c:pt>
                <c:pt idx="49">
                  <c:v>166277.48411754897</c:v>
                </c:pt>
                <c:pt idx="50">
                  <c:v>176239.96649550798</c:v>
                </c:pt>
                <c:pt idx="51">
                  <c:v>186060.18850083</c:v>
                </c:pt>
                <c:pt idx="52">
                  <c:v>195735.00226220299</c:v>
                </c:pt>
                <c:pt idx="53">
                  <c:v>205261.20482026401</c:v>
                </c:pt>
                <c:pt idx="54">
                  <c:v>214635.53890105311</c:v>
                </c:pt>
                <c:pt idx="55">
                  <c:v>223854.69282133572</c:v>
                </c:pt>
                <c:pt idx="56">
                  <c:v>232915.30001311298</c:v>
                </c:pt>
                <c:pt idx="57">
                  <c:v>241813.93778067199</c:v>
                </c:pt>
                <c:pt idx="58">
                  <c:v>250547.12537474901</c:v>
                </c:pt>
                <c:pt idx="59">
                  <c:v>259111.32109307894</c:v>
                </c:pt>
                <c:pt idx="60">
                  <c:v>267502.9183789122</c:v>
                </c:pt>
                <c:pt idx="61">
                  <c:v>275718.24083359685</c:v>
                </c:pt>
                <c:pt idx="62">
                  <c:v>283753.53600067022</c:v>
                </c:pt>
                <c:pt idx="63">
                  <c:v>291604.96752993</c:v>
                </c:pt>
                <c:pt idx="64">
                  <c:v>299268.60571874789</c:v>
                </c:pt>
                <c:pt idx="65">
                  <c:v>306740.41573987599</c:v>
                </c:pt>
              </c:numCache>
            </c:numRef>
          </c:val>
        </c:ser>
        <c:ser>
          <c:idx val="25"/>
          <c:order val="25"/>
          <c:tx>
            <c:strRef>
              <c:f>'A = 150'!$AB$2</c:f>
              <c:strCache>
                <c:ptCount val="1"/>
                <c:pt idx="0">
                  <c:v>3.25</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150'!$AB$3:$AB$68</c:f>
              <c:numCache>
                <c:formatCode>General</c:formatCode>
                <c:ptCount val="66"/>
                <c:pt idx="0">
                  <c:v>373059.83582028683</c:v>
                </c:pt>
                <c:pt idx="1">
                  <c:v>371383.4292664082</c:v>
                </c:pt>
                <c:pt idx="2">
                  <c:v>369401.70027118002</c:v>
                </c:pt>
                <c:pt idx="3">
                  <c:v>367033.85993224784</c:v>
                </c:pt>
                <c:pt idx="4">
                  <c:v>364164.47307418293</c:v>
                </c:pt>
                <c:pt idx="5">
                  <c:v>360612.07241569</c:v>
                </c:pt>
                <c:pt idx="6">
                  <c:v>356021.78604412102</c:v>
                </c:pt>
                <c:pt idx="7">
                  <c:v>337518.90550372243</c:v>
                </c:pt>
                <c:pt idx="8">
                  <c:v>324333.45640989498</c:v>
                </c:pt>
                <c:pt idx="9">
                  <c:v>311163.82292385685</c:v>
                </c:pt>
                <c:pt idx="10">
                  <c:v>298013.086755439</c:v>
                </c:pt>
                <c:pt idx="11">
                  <c:v>284884.18550949398</c:v>
                </c:pt>
                <c:pt idx="12">
                  <c:v>271779.96923811611</c:v>
                </c:pt>
                <c:pt idx="13">
                  <c:v>258703.23551800099</c:v>
                </c:pt>
                <c:pt idx="14">
                  <c:v>245656.75000376199</c:v>
                </c:pt>
                <c:pt idx="15">
                  <c:v>232643.262686139</c:v>
                </c:pt>
                <c:pt idx="16">
                  <c:v>219665.51734609104</c:v>
                </c:pt>
                <c:pt idx="17">
                  <c:v>206726.25929515599</c:v>
                </c:pt>
                <c:pt idx="18">
                  <c:v>193828.23950333998</c:v>
                </c:pt>
                <c:pt idx="19">
                  <c:v>180974.21987088572</c:v>
                </c:pt>
                <c:pt idx="20">
                  <c:v>168166.97467697298</c:v>
                </c:pt>
                <c:pt idx="21">
                  <c:v>155409.29402897001</c:v>
                </c:pt>
                <c:pt idx="22">
                  <c:v>142703.98672514799</c:v>
                </c:pt>
                <c:pt idx="23">
                  <c:v>130053.88196259145</c:v>
                </c:pt>
                <c:pt idx="24">
                  <c:v>117461.83305726291</c:v>
                </c:pt>
                <c:pt idx="25">
                  <c:v>104930.72224112162</c:v>
                </c:pt>
                <c:pt idx="26">
                  <c:v>92463.470264014293</c:v>
                </c:pt>
                <c:pt idx="27">
                  <c:v>80063.054741889704</c:v>
                </c:pt>
                <c:pt idx="28">
                  <c:v>67732.5484339502</c:v>
                </c:pt>
                <c:pt idx="29">
                  <c:v>55475.212373004797</c:v>
                </c:pt>
                <c:pt idx="30">
                  <c:v>43294.742596229611</c:v>
                </c:pt>
                <c:pt idx="31">
                  <c:v>31196.081023354305</c:v>
                </c:pt>
                <c:pt idx="32">
                  <c:v>19189.0794954673</c:v>
                </c:pt>
                <c:pt idx="33">
                  <c:v>7321.87784307329</c:v>
                </c:pt>
                <c:pt idx="34">
                  <c:v>1959.9478811758611</c:v>
                </c:pt>
                <c:pt idx="35">
                  <c:v>13552.269997879404</c:v>
                </c:pt>
                <c:pt idx="36">
                  <c:v>25289.481067237099</c:v>
                </c:pt>
                <c:pt idx="37">
                  <c:v>36940.575901303084</c:v>
                </c:pt>
                <c:pt idx="38">
                  <c:v>48487.122686118986</c:v>
                </c:pt>
                <c:pt idx="39">
                  <c:v>59922.619588593385</c:v>
                </c:pt>
                <c:pt idx="40">
                  <c:v>71243.084208618006</c:v>
                </c:pt>
                <c:pt idx="41">
                  <c:v>82445.332608779048</c:v>
                </c:pt>
                <c:pt idx="42">
                  <c:v>93526.476976246908</c:v>
                </c:pt>
                <c:pt idx="43">
                  <c:v>104483.73639839901</c:v>
                </c:pt>
                <c:pt idx="44">
                  <c:v>115314.35337311091</c:v>
                </c:pt>
                <c:pt idx="45">
                  <c:v>126015.55416735708</c:v>
                </c:pt>
                <c:pt idx="46">
                  <c:v>136584.52872093717</c:v>
                </c:pt>
                <c:pt idx="47">
                  <c:v>147018.42071606647</c:v>
                </c:pt>
                <c:pt idx="48">
                  <c:v>157314.32350473068</c:v>
                </c:pt>
                <c:pt idx="49">
                  <c:v>167469.27784738978</c:v>
                </c:pt>
                <c:pt idx="50">
                  <c:v>177480.27187457401</c:v>
                </c:pt>
                <c:pt idx="51">
                  <c:v>187344.24183791107</c:v>
                </c:pt>
                <c:pt idx="52">
                  <c:v>197058.0721681655</c:v>
                </c:pt>
                <c:pt idx="53">
                  <c:v>206618.59636366001</c:v>
                </c:pt>
                <c:pt idx="54">
                  <c:v>216022.59698272598</c:v>
                </c:pt>
                <c:pt idx="55">
                  <c:v>225266.80550435098</c:v>
                </c:pt>
                <c:pt idx="56">
                  <c:v>234347.901425216</c:v>
                </c:pt>
                <c:pt idx="57">
                  <c:v>243262.5108113825</c:v>
                </c:pt>
                <c:pt idx="58">
                  <c:v>252007.203993823</c:v>
                </c:pt>
                <c:pt idx="59">
                  <c:v>260578.49248654547</c:v>
                </c:pt>
                <c:pt idx="60">
                  <c:v>268972.82489689789</c:v>
                </c:pt>
                <c:pt idx="61">
                  <c:v>277186.58178295608</c:v>
                </c:pt>
                <c:pt idx="62">
                  <c:v>285216.06913415401</c:v>
                </c:pt>
                <c:pt idx="63">
                  <c:v>293057.51036265597</c:v>
                </c:pt>
                <c:pt idx="64">
                  <c:v>300707.0365154203</c:v>
                </c:pt>
                <c:pt idx="65">
                  <c:v>308160.6743867842</c:v>
                </c:pt>
              </c:numCache>
            </c:numRef>
          </c:val>
        </c:ser>
        <c:ser>
          <c:idx val="26"/>
          <c:order val="26"/>
          <c:tx>
            <c:strRef>
              <c:f>'A = 150'!$AC$2</c:f>
              <c:strCache>
                <c:ptCount val="1"/>
                <c:pt idx="0">
                  <c:v>3.26</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150'!$AC$3:$AC$68</c:f>
              <c:numCache>
                <c:formatCode>General</c:formatCode>
                <c:ptCount val="66"/>
                <c:pt idx="0">
                  <c:v>372866.02659206424</c:v>
                </c:pt>
                <c:pt idx="1">
                  <c:v>371136.68466002808</c:v>
                </c:pt>
                <c:pt idx="2">
                  <c:v>369084.31661810522</c:v>
                </c:pt>
                <c:pt idx="3">
                  <c:v>366620.72832993302</c:v>
                </c:pt>
                <c:pt idx="4">
                  <c:v>363618.62362558499</c:v>
                </c:pt>
                <c:pt idx="5">
                  <c:v>359875.12014403089</c:v>
                </c:pt>
                <c:pt idx="6">
                  <c:v>354983.50666170899</c:v>
                </c:pt>
                <c:pt idx="7">
                  <c:v>341723.86615746393</c:v>
                </c:pt>
                <c:pt idx="8">
                  <c:v>328482.52476598253</c:v>
                </c:pt>
                <c:pt idx="9">
                  <c:v>315211.707637101</c:v>
                </c:pt>
                <c:pt idx="10">
                  <c:v>301931.42623124702</c:v>
                </c:pt>
                <c:pt idx="11">
                  <c:v>288654.23280897608</c:v>
                </c:pt>
                <c:pt idx="12">
                  <c:v>275389.05849742203</c:v>
                </c:pt>
                <c:pt idx="13">
                  <c:v>262142.82467221344</c:v>
                </c:pt>
                <c:pt idx="14">
                  <c:v>248921.2338226155</c:v>
                </c:pt>
                <c:pt idx="15">
                  <c:v>235729.20484593356</c:v>
                </c:pt>
                <c:pt idx="16">
                  <c:v>222571.12857846901</c:v>
                </c:pt>
                <c:pt idx="17">
                  <c:v>209451.02873961304</c:v>
                </c:pt>
                <c:pt idx="18">
                  <c:v>196372.6669596805</c:v>
                </c:pt>
                <c:pt idx="19">
                  <c:v>183339.61429246899</c:v>
                </c:pt>
                <c:pt idx="20">
                  <c:v>170355.30216057398</c:v>
                </c:pt>
                <c:pt idx="21">
                  <c:v>157423.0576383</c:v>
                </c:pt>
                <c:pt idx="22">
                  <c:v>144546.13183738201</c:v>
                </c:pt>
                <c:pt idx="23">
                  <c:v>131727.720447845</c:v>
                </c:pt>
                <c:pt idx="24">
                  <c:v>118970.981172228</c:v>
                </c:pt>
                <c:pt idx="25">
                  <c:v>106279.04901238705</c:v>
                </c:pt>
                <c:pt idx="26">
                  <c:v>93655.052843908779</c:v>
                </c:pt>
                <c:pt idx="27">
                  <c:v>81102.138567515794</c:v>
                </c:pt>
                <c:pt idx="28">
                  <c:v>68623.507746459014</c:v>
                </c:pt>
                <c:pt idx="29">
                  <c:v>56222.501140879074</c:v>
                </c:pt>
                <c:pt idx="30">
                  <c:v>43902.815343025599</c:v>
                </c:pt>
                <c:pt idx="31">
                  <c:v>31669.202783838198</c:v>
                </c:pt>
                <c:pt idx="32">
                  <c:v>19530.621827790499</c:v>
                </c:pt>
                <c:pt idx="33">
                  <c:v>7528.8850165163203</c:v>
                </c:pt>
                <c:pt idx="34">
                  <c:v>2012.6624405568894</c:v>
                </c:pt>
                <c:pt idx="35">
                  <c:v>13742.088796139618</c:v>
                </c:pt>
                <c:pt idx="36">
                  <c:v>25583.424135868721</c:v>
                </c:pt>
                <c:pt idx="37">
                  <c:v>37331.841189777384</c:v>
                </c:pt>
                <c:pt idx="38">
                  <c:v>48970.960097380899</c:v>
                </c:pt>
                <c:pt idx="39">
                  <c:v>60494.754685859902</c:v>
                </c:pt>
                <c:pt idx="40">
                  <c:v>71899.376087156808</c:v>
                </c:pt>
                <c:pt idx="41">
                  <c:v>83181.663804989803</c:v>
                </c:pt>
                <c:pt idx="42">
                  <c:v>94338.712481985</c:v>
                </c:pt>
                <c:pt idx="43">
                  <c:v>105367.70888949301</c:v>
                </c:pt>
                <c:pt idx="44">
                  <c:v>116265.860549975</c:v>
                </c:pt>
                <c:pt idx="45">
                  <c:v>127030.36111399028</c:v>
                </c:pt>
                <c:pt idx="46">
                  <c:v>137658.373127748</c:v>
                </c:pt>
                <c:pt idx="47">
                  <c:v>148147.019474222</c:v>
                </c:pt>
                <c:pt idx="48">
                  <c:v>158493.37897777499</c:v>
                </c:pt>
                <c:pt idx="49">
                  <c:v>168694.48477767868</c:v>
                </c:pt>
                <c:pt idx="50">
                  <c:v>178747.32399987598</c:v>
                </c:pt>
                <c:pt idx="51">
                  <c:v>188648.83723248201</c:v>
                </c:pt>
                <c:pt idx="52">
                  <c:v>198395.9192493255</c:v>
                </c:pt>
                <c:pt idx="53">
                  <c:v>207985.41884481581</c:v>
                </c:pt>
                <c:pt idx="54">
                  <c:v>217414.138638445</c:v>
                </c:pt>
                <c:pt idx="55">
                  <c:v>226678.83440535943</c:v>
                </c:pt>
                <c:pt idx="56">
                  <c:v>235776.21387989572</c:v>
                </c:pt>
                <c:pt idx="57">
                  <c:v>244702.934884783</c:v>
                </c:pt>
                <c:pt idx="58">
                  <c:v>253455.60284697756</c:v>
                </c:pt>
                <c:pt idx="59">
                  <c:v>262030.76734080171</c:v>
                </c:pt>
                <c:pt idx="60">
                  <c:v>270424.91783383786</c:v>
                </c:pt>
                <c:pt idx="61">
                  <c:v>278634.47813782602</c:v>
                </c:pt>
                <c:pt idx="62">
                  <c:v>286655.79965953424</c:v>
                </c:pt>
                <c:pt idx="63">
                  <c:v>294485.153257119</c:v>
                </c:pt>
                <c:pt idx="64">
                  <c:v>302118.71904605202</c:v>
                </c:pt>
                <c:pt idx="65">
                  <c:v>309552.57429982722</c:v>
                </c:pt>
              </c:numCache>
            </c:numRef>
          </c:val>
        </c:ser>
        <c:ser>
          <c:idx val="27"/>
          <c:order val="27"/>
          <c:tx>
            <c:strRef>
              <c:f>'A = 150'!$AD$2</c:f>
              <c:strCache>
                <c:ptCount val="1"/>
                <c:pt idx="0">
                  <c:v>3.27</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150'!$AD$3:$AD$68</c:f>
              <c:numCache>
                <c:formatCode>General</c:formatCode>
                <c:ptCount val="66"/>
                <c:pt idx="0">
                  <c:v>372665.82863506401</c:v>
                </c:pt>
                <c:pt idx="1">
                  <c:v>370880.837844208</c:v>
                </c:pt>
                <c:pt idx="2">
                  <c:v>368753.89188518689</c:v>
                </c:pt>
                <c:pt idx="3">
                  <c:v>366188.82053381222</c:v>
                </c:pt>
                <c:pt idx="4">
                  <c:v>363045.66000389803</c:v>
                </c:pt>
                <c:pt idx="5">
                  <c:v>359099.24391091202</c:v>
                </c:pt>
                <c:pt idx="6">
                  <c:v>353894.23759489501</c:v>
                </c:pt>
                <c:pt idx="7">
                  <c:v>343726.29460688808</c:v>
                </c:pt>
                <c:pt idx="8">
                  <c:v>330798.74689031387</c:v>
                </c:pt>
                <c:pt idx="9">
                  <c:v>317666.69195875194</c:v>
                </c:pt>
                <c:pt idx="10">
                  <c:v>304436.17797668983</c:v>
                </c:pt>
                <c:pt idx="11">
                  <c:v>291154.09527964098</c:v>
                </c:pt>
                <c:pt idx="12">
                  <c:v>277847.36065846402</c:v>
                </c:pt>
                <c:pt idx="13">
                  <c:v>264533.71550429502</c:v>
                </c:pt>
                <c:pt idx="14">
                  <c:v>251225.96068516199</c:v>
                </c:pt>
                <c:pt idx="15">
                  <c:v>237933.95751140898</c:v>
                </c:pt>
                <c:pt idx="16">
                  <c:v>224665.69237915656</c:v>
                </c:pt>
                <c:pt idx="17">
                  <c:v>211427.89305378398</c:v>
                </c:pt>
                <c:pt idx="18">
                  <c:v>198226.40938657298</c:v>
                </c:pt>
                <c:pt idx="19">
                  <c:v>185066.45923254837</c:v>
                </c:pt>
                <c:pt idx="20">
                  <c:v>171952.79474770001</c:v>
                </c:pt>
                <c:pt idx="21">
                  <c:v>158889.81888398601</c:v>
                </c:pt>
                <c:pt idx="22">
                  <c:v>145881.66786135011</c:v>
                </c:pt>
                <c:pt idx="23">
                  <c:v>132932.27348311301</c:v>
                </c:pt>
                <c:pt idx="24">
                  <c:v>120045.40938351394</c:v>
                </c:pt>
                <c:pt idx="25">
                  <c:v>107224.730502664</c:v>
                </c:pt>
                <c:pt idx="26">
                  <c:v>94473.804793048897</c:v>
                </c:pt>
                <c:pt idx="27">
                  <c:v>81796.1485363354</c:v>
                </c:pt>
                <c:pt idx="28">
                  <c:v>69195.271179577598</c:v>
                </c:pt>
                <c:pt idx="29">
                  <c:v>56674.759151225</c:v>
                </c:pt>
                <c:pt idx="30">
                  <c:v>44238.473953001485</c:v>
                </c:pt>
                <c:pt idx="31">
                  <c:v>31891.178825759725</c:v>
                </c:pt>
                <c:pt idx="32">
                  <c:v>19641.353761566297</c:v>
                </c:pt>
                <c:pt idx="33">
                  <c:v>7527.1937394141214</c:v>
                </c:pt>
                <c:pt idx="34">
                  <c:v>2231.8130276408392</c:v>
                </c:pt>
                <c:pt idx="35">
                  <c:v>14092.107162845106</c:v>
                </c:pt>
                <c:pt idx="36">
                  <c:v>26023.521268771092</c:v>
                </c:pt>
                <c:pt idx="37">
                  <c:v>37856.193147497885</c:v>
                </c:pt>
                <c:pt idx="38">
                  <c:v>49575.659898403203</c:v>
                </c:pt>
                <c:pt idx="39">
                  <c:v>61176.272074455301</c:v>
                </c:pt>
                <c:pt idx="40">
                  <c:v>72654.249339907998</c:v>
                </c:pt>
                <c:pt idx="41">
                  <c:v>84006.406953212863</c:v>
                </c:pt>
                <c:pt idx="42">
                  <c:v>95229.783922882008</c:v>
                </c:pt>
                <c:pt idx="43">
                  <c:v>106321.50293993297</c:v>
                </c:pt>
                <c:pt idx="44">
                  <c:v>117278.708102726</c:v>
                </c:pt>
                <c:pt idx="45">
                  <c:v>128098.53523573199</c:v>
                </c:pt>
                <c:pt idx="46">
                  <c:v>138778.09602475699</c:v>
                </c:pt>
                <c:pt idx="47">
                  <c:v>149314.470546761</c:v>
                </c:pt>
                <c:pt idx="48">
                  <c:v>159704.70287576102</c:v>
                </c:pt>
                <c:pt idx="49">
                  <c:v>169945.79916151811</c:v>
                </c:pt>
                <c:pt idx="50">
                  <c:v>180034.72650631701</c:v>
                </c:pt>
                <c:pt idx="51">
                  <c:v>189968.41284689901</c:v>
                </c:pt>
                <c:pt idx="52">
                  <c:v>199743.74651535999</c:v>
                </c:pt>
                <c:pt idx="53">
                  <c:v>209357.57568966111</c:v>
                </c:pt>
                <c:pt idx="54">
                  <c:v>218806.70781437101</c:v>
                </c:pt>
                <c:pt idx="55">
                  <c:v>228087.90845028398</c:v>
                </c:pt>
                <c:pt idx="56">
                  <c:v>237197.89971727625</c:v>
                </c:pt>
                <c:pt idx="57">
                  <c:v>246133.35810255643</c:v>
                </c:pt>
                <c:pt idx="58">
                  <c:v>254890.91150820398</c:v>
                </c:pt>
                <c:pt idx="59">
                  <c:v>263467.13561980118</c:v>
                </c:pt>
                <c:pt idx="60">
                  <c:v>271858.54916724103</c:v>
                </c:pt>
                <c:pt idx="61">
                  <c:v>280061.60824250086</c:v>
                </c:pt>
                <c:pt idx="62">
                  <c:v>288072.69928225718</c:v>
                </c:pt>
                <c:pt idx="63">
                  <c:v>295888.13049269398</c:v>
                </c:pt>
                <c:pt idx="64">
                  <c:v>303504.12151886697</c:v>
                </c:pt>
                <c:pt idx="65">
                  <c:v>310916.79080903099</c:v>
                </c:pt>
              </c:numCache>
            </c:numRef>
          </c:val>
        </c:ser>
        <c:ser>
          <c:idx val="28"/>
          <c:order val="28"/>
          <c:tx>
            <c:strRef>
              <c:f>'A = 150'!$AE$2</c:f>
              <c:strCache>
                <c:ptCount val="1"/>
                <c:pt idx="0">
                  <c:v>3.28</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150'!$AE$3:$AE$68</c:f>
              <c:numCache>
                <c:formatCode>General</c:formatCode>
                <c:ptCount val="66"/>
                <c:pt idx="0">
                  <c:v>372458.92772999301</c:v>
                </c:pt>
                <c:pt idx="1">
                  <c:v>370615.42082308693</c:v>
                </c:pt>
                <c:pt idx="2">
                  <c:v>368409.74991767498</c:v>
                </c:pt>
                <c:pt idx="3">
                  <c:v>365737.22645590786</c:v>
                </c:pt>
                <c:pt idx="4">
                  <c:v>362444.59790518985</c:v>
                </c:pt>
                <c:pt idx="5">
                  <c:v>358284.52619764803</c:v>
                </c:pt>
                <c:pt idx="6">
                  <c:v>352764.06406168005</c:v>
                </c:pt>
                <c:pt idx="7">
                  <c:v>343924.52332983201</c:v>
                </c:pt>
                <c:pt idx="8">
                  <c:v>331716.424158988</c:v>
                </c:pt>
                <c:pt idx="9">
                  <c:v>318919.19822910603</c:v>
                </c:pt>
                <c:pt idx="10">
                  <c:v>305872.67005681689</c:v>
                </c:pt>
                <c:pt idx="11">
                  <c:v>292689.46223358699</c:v>
                </c:pt>
                <c:pt idx="12">
                  <c:v>279426.4910294243</c:v>
                </c:pt>
                <c:pt idx="13">
                  <c:v>266118.21410554601</c:v>
                </c:pt>
                <c:pt idx="14">
                  <c:v>252787.87729741199</c:v>
                </c:pt>
                <c:pt idx="15">
                  <c:v>239452.37748099898</c:v>
                </c:pt>
                <c:pt idx="16">
                  <c:v>226124.7003496415</c:v>
                </c:pt>
                <c:pt idx="17">
                  <c:v>212815.2702517579</c:v>
                </c:pt>
                <c:pt idx="18">
                  <c:v>199532.75608109898</c:v>
                </c:pt>
                <c:pt idx="19">
                  <c:v>186284.57947386699</c:v>
                </c:pt>
                <c:pt idx="20">
                  <c:v>173077.2497558679</c:v>
                </c:pt>
                <c:pt idx="21">
                  <c:v>159916.59437216099</c:v>
                </c:pt>
                <c:pt idx="22">
                  <c:v>146807.919980654</c:v>
                </c:pt>
                <c:pt idx="23">
                  <c:v>133756.13110061301</c:v>
                </c:pt>
                <c:pt idx="24">
                  <c:v>120765.81863806301</c:v>
                </c:pt>
                <c:pt idx="25">
                  <c:v>107841.326989387</c:v>
                </c:pt>
                <c:pt idx="26">
                  <c:v>94986.811246632395</c:v>
                </c:pt>
                <c:pt idx="27">
                  <c:v>82206.287101607901</c:v>
                </c:pt>
                <c:pt idx="28">
                  <c:v>69503.688872461804</c:v>
                </c:pt>
                <c:pt idx="29">
                  <c:v>56882.955863391799</c:v>
                </c:pt>
                <c:pt idx="30">
                  <c:v>44348.221843194595</c:v>
                </c:pt>
                <c:pt idx="31">
                  <c:v>31904.393738897121</c:v>
                </c:pt>
                <c:pt idx="32">
                  <c:v>19559.749395555005</c:v>
                </c:pt>
                <c:pt idx="33">
                  <c:v>7350.6764280638081</c:v>
                </c:pt>
                <c:pt idx="34">
                  <c:v>2596.7327474445601</c:v>
                </c:pt>
                <c:pt idx="35">
                  <c:v>14576.022768345951</c:v>
                </c:pt>
                <c:pt idx="36">
                  <c:v>26585.725285906399</c:v>
                </c:pt>
                <c:pt idx="37">
                  <c:v>38491.743523796402</c:v>
                </c:pt>
                <c:pt idx="38">
                  <c:v>50281.322594995043</c:v>
                </c:pt>
                <c:pt idx="39">
                  <c:v>61949.102084589584</c:v>
                </c:pt>
                <c:pt idx="40">
                  <c:v>73491.319926939424</c:v>
                </c:pt>
                <c:pt idx="41">
                  <c:v>84904.732644850708</c:v>
                </c:pt>
                <c:pt idx="42">
                  <c:v>96186.296869810423</c:v>
                </c:pt>
                <c:pt idx="43">
                  <c:v>107333.04869489702</c:v>
                </c:pt>
                <c:pt idx="44">
                  <c:v>118342.04949217899</c:v>
                </c:pt>
                <c:pt idx="45">
                  <c:v>129210.35914421834</c:v>
                </c:pt>
                <c:pt idx="46">
                  <c:v>139935.02243313298</c:v>
                </c:pt>
                <c:pt idx="47">
                  <c:v>150513.06084130611</c:v>
                </c:pt>
                <c:pt idx="48">
                  <c:v>160941.46890997811</c:v>
                </c:pt>
                <c:pt idx="49">
                  <c:v>171217.21157522011</c:v>
                </c:pt>
                <c:pt idx="50">
                  <c:v>181337.22280168411</c:v>
                </c:pt>
                <c:pt idx="51">
                  <c:v>191298.40476111</c:v>
                </c:pt>
                <c:pt idx="52">
                  <c:v>201097.626614985</c:v>
                </c:pt>
                <c:pt idx="53">
                  <c:v>210731.72396664298</c:v>
                </c:pt>
                <c:pt idx="54">
                  <c:v>220197.49749413898</c:v>
                </c:pt>
                <c:pt idx="55">
                  <c:v>229491.71144392999</c:v>
                </c:pt>
                <c:pt idx="56">
                  <c:v>238611.09161514568</c:v>
                </c:pt>
                <c:pt idx="57">
                  <c:v>247552.32277416301</c:v>
                </c:pt>
                <c:pt idx="58">
                  <c:v>256312.04539712201</c:v>
                </c:pt>
                <c:pt idx="59">
                  <c:v>264886.8516127952</c:v>
                </c:pt>
                <c:pt idx="60">
                  <c:v>273273.28029212198</c:v>
                </c:pt>
                <c:pt idx="61">
                  <c:v>281467.81097098789</c:v>
                </c:pt>
                <c:pt idx="62">
                  <c:v>289466.856576983</c:v>
                </c:pt>
                <c:pt idx="63">
                  <c:v>297266.75449154002</c:v>
                </c:pt>
                <c:pt idx="64">
                  <c:v>304863.755881936</c:v>
                </c:pt>
                <c:pt idx="65">
                  <c:v>312254.012843951</c:v>
                </c:pt>
              </c:numCache>
            </c:numRef>
          </c:val>
        </c:ser>
        <c:ser>
          <c:idx val="29"/>
          <c:order val="29"/>
          <c:tx>
            <c:strRef>
              <c:f>'A = 150'!$AF$2</c:f>
              <c:strCache>
                <c:ptCount val="1"/>
                <c:pt idx="0">
                  <c:v>3.29</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150'!$AF$3:$AF$68</c:f>
              <c:numCache>
                <c:formatCode>General</c:formatCode>
                <c:ptCount val="66"/>
                <c:pt idx="0">
                  <c:v>372244.9951230713</c:v>
                </c:pt>
                <c:pt idx="1">
                  <c:v>370339.948696026</c:v>
                </c:pt>
                <c:pt idx="2">
                  <c:v>368051.20702594903</c:v>
                </c:pt>
                <c:pt idx="3">
                  <c:v>365265.0815399072</c:v>
                </c:pt>
                <c:pt idx="4">
                  <c:v>361814.70644456201</c:v>
                </c:pt>
                <c:pt idx="5">
                  <c:v>357432.073830596</c:v>
                </c:pt>
                <c:pt idx="6">
                  <c:v>351605.45461415697</c:v>
                </c:pt>
                <c:pt idx="7">
                  <c:v>343079.59947419597</c:v>
                </c:pt>
                <c:pt idx="8">
                  <c:v>331692.64020856586</c:v>
                </c:pt>
                <c:pt idx="9">
                  <c:v>319322.72721763601</c:v>
                </c:pt>
                <c:pt idx="10">
                  <c:v>306532.78993991012</c:v>
                </c:pt>
                <c:pt idx="11">
                  <c:v>293509.19387213408</c:v>
                </c:pt>
                <c:pt idx="12">
                  <c:v>280342.72689667199</c:v>
                </c:pt>
                <c:pt idx="13">
                  <c:v>267086.68266953499</c:v>
                </c:pt>
                <c:pt idx="14">
                  <c:v>253776.04830356259</c:v>
                </c:pt>
                <c:pt idx="15">
                  <c:v>240435.616098806</c:v>
                </c:pt>
                <c:pt idx="16">
                  <c:v>227083.976233792</c:v>
                </c:pt>
                <c:pt idx="17">
                  <c:v>213735.695763411</c:v>
                </c:pt>
                <c:pt idx="18">
                  <c:v>200402.60376961911</c:v>
                </c:pt>
                <c:pt idx="19">
                  <c:v>187094.59406687843</c:v>
                </c:pt>
                <c:pt idx="20">
                  <c:v>173820.149734306</c:v>
                </c:pt>
                <c:pt idx="21">
                  <c:v>160586.69973651998</c:v>
                </c:pt>
                <c:pt idx="22">
                  <c:v>147400.870973274</c:v>
                </c:pt>
                <c:pt idx="23">
                  <c:v>134268.66736294501</c:v>
                </c:pt>
                <c:pt idx="24">
                  <c:v>121195.60488247</c:v>
                </c:pt>
                <c:pt idx="25">
                  <c:v>108186.81363355197</c:v>
                </c:pt>
                <c:pt idx="26">
                  <c:v>95247.119162971605</c:v>
                </c:pt>
                <c:pt idx="27">
                  <c:v>82381.112558460838</c:v>
                </c:pt>
                <c:pt idx="28">
                  <c:v>69593.220750083405</c:v>
                </c:pt>
                <c:pt idx="29">
                  <c:v>56887.800639238339</c:v>
                </c:pt>
                <c:pt idx="30">
                  <c:v>44269.325927849684</c:v>
                </c:pt>
                <c:pt idx="31">
                  <c:v>31742.9335840481</c:v>
                </c:pt>
                <c:pt idx="32">
                  <c:v>19316.8888667354</c:v>
                </c:pt>
                <c:pt idx="33">
                  <c:v>7027.1347569932395</c:v>
                </c:pt>
                <c:pt idx="34">
                  <c:v>3089.1948405646103</c:v>
                </c:pt>
                <c:pt idx="35">
                  <c:v>15172.398803952889</c:v>
                </c:pt>
                <c:pt idx="36">
                  <c:v>27250.424073561629</c:v>
                </c:pt>
                <c:pt idx="37">
                  <c:v>39220.604108392203</c:v>
                </c:pt>
                <c:pt idx="38">
                  <c:v>51071.650440505233</c:v>
                </c:pt>
                <c:pt idx="39">
                  <c:v>62798.415409560774</c:v>
                </c:pt>
                <c:pt idx="40">
                  <c:v>74397.116768449603</c:v>
                </c:pt>
                <c:pt idx="41">
                  <c:v>85864.4272784356</c:v>
                </c:pt>
                <c:pt idx="42">
                  <c:v>97197.202717304302</c:v>
                </c:pt>
                <c:pt idx="43">
                  <c:v>108392.37742572305</c:v>
                </c:pt>
                <c:pt idx="44">
                  <c:v>119446.91656051074</c:v>
                </c:pt>
                <c:pt idx="45">
                  <c:v>130357.792226841</c:v>
                </c:pt>
                <c:pt idx="46">
                  <c:v>141121.970215459</c:v>
                </c:pt>
                <c:pt idx="47">
                  <c:v>151736.403184019</c:v>
                </c:pt>
                <c:pt idx="48">
                  <c:v>162198.02542644943</c:v>
                </c:pt>
                <c:pt idx="49">
                  <c:v>172503.75053292298</c:v>
                </c:pt>
                <c:pt idx="50">
                  <c:v>182650.46953361444</c:v>
                </c:pt>
                <c:pt idx="51">
                  <c:v>192635.04889451311</c:v>
                </c:pt>
                <c:pt idx="52">
                  <c:v>202454.32960335928</c:v>
                </c:pt>
                <c:pt idx="53">
                  <c:v>212105.12551123899</c:v>
                </c:pt>
                <c:pt idx="54">
                  <c:v>221584.22172202598</c:v>
                </c:pt>
                <c:pt idx="55">
                  <c:v>230888.372537135</c:v>
                </c:pt>
                <c:pt idx="56">
                  <c:v>240014.299061606</c:v>
                </c:pt>
                <c:pt idx="57">
                  <c:v>248958.686226814</c:v>
                </c:pt>
                <c:pt idx="58">
                  <c:v>257718.17919023501</c:v>
                </c:pt>
                <c:pt idx="59">
                  <c:v>266289.37897700188</c:v>
                </c:pt>
                <c:pt idx="60">
                  <c:v>274668.83719112899</c:v>
                </c:pt>
                <c:pt idx="61">
                  <c:v>282853.04964292818</c:v>
                </c:pt>
                <c:pt idx="62">
                  <c:v>290838.44873767853</c:v>
                </c:pt>
                <c:pt idx="63">
                  <c:v>298621.39431705698</c:v>
                </c:pt>
                <c:pt idx="64">
                  <c:v>306198.16256871785</c:v>
                </c:pt>
                <c:pt idx="65">
                  <c:v>313564.93281756598</c:v>
                </c:pt>
              </c:numCache>
            </c:numRef>
          </c:val>
        </c:ser>
        <c:ser>
          <c:idx val="30"/>
          <c:order val="30"/>
          <c:tx>
            <c:strRef>
              <c:f>'A = 150'!$AG$2</c:f>
              <c:strCache>
                <c:ptCount val="1"/>
                <c:pt idx="0">
                  <c:v>3.3</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150'!$AG$3:$AG$68</c:f>
              <c:numCache>
                <c:formatCode>General</c:formatCode>
                <c:ptCount val="66"/>
                <c:pt idx="0">
                  <c:v>372023.68803114485</c:v>
                </c:pt>
                <c:pt idx="1">
                  <c:v>370053.92265503784</c:v>
                </c:pt>
                <c:pt idx="2">
                  <c:v>367677.58224542701</c:v>
                </c:pt>
                <c:pt idx="3">
                  <c:v>364771.59810581186</c:v>
                </c:pt>
                <c:pt idx="4">
                  <c:v>361155.59235305886</c:v>
                </c:pt>
                <c:pt idx="5">
                  <c:v>356544.11696897686</c:v>
                </c:pt>
                <c:pt idx="6">
                  <c:v>350430.09680008487</c:v>
                </c:pt>
                <c:pt idx="7">
                  <c:v>341947.42477422522</c:v>
                </c:pt>
                <c:pt idx="8">
                  <c:v>331125.72920293605</c:v>
                </c:pt>
                <c:pt idx="9">
                  <c:v>319164.28907776222</c:v>
                </c:pt>
                <c:pt idx="10">
                  <c:v>306646.59487192222</c:v>
                </c:pt>
                <c:pt idx="11">
                  <c:v>293806.73151673202</c:v>
                </c:pt>
                <c:pt idx="12">
                  <c:v>280763.09525657201</c:v>
                </c:pt>
                <c:pt idx="13">
                  <c:v>267585.76039804786</c:v>
                </c:pt>
                <c:pt idx="14">
                  <c:v>254320.673966278</c:v>
                </c:pt>
                <c:pt idx="15">
                  <c:v>241000.2132427035</c:v>
                </c:pt>
                <c:pt idx="16">
                  <c:v>227648.45793068901</c:v>
                </c:pt>
                <c:pt idx="17">
                  <c:v>214284.09216059098</c:v>
                </c:pt>
                <c:pt idx="18">
                  <c:v>200922.12036680701</c:v>
                </c:pt>
                <c:pt idx="19">
                  <c:v>187574.94187097801</c:v>
                </c:pt>
                <c:pt idx="20">
                  <c:v>174253.05534212501</c:v>
                </c:pt>
                <c:pt idx="21">
                  <c:v>160965.53785720101</c:v>
                </c:pt>
                <c:pt idx="22">
                  <c:v>147720.37971485598</c:v>
                </c:pt>
                <c:pt idx="23">
                  <c:v>134524.72837377214</c:v>
                </c:pt>
                <c:pt idx="24">
                  <c:v>121385.06673132576</c:v>
                </c:pt>
                <c:pt idx="25">
                  <c:v>108307.34948844128</c:v>
                </c:pt>
                <c:pt idx="26">
                  <c:v>95297.109908736587</c:v>
                </c:pt>
                <c:pt idx="27">
                  <c:v>82359.549502649868</c:v>
                </c:pt>
                <c:pt idx="28">
                  <c:v>69499.622586979778</c:v>
                </c:pt>
                <c:pt idx="29">
                  <c:v>56722.1387161776</c:v>
                </c:pt>
                <c:pt idx="30">
                  <c:v>44031.949578756139</c:v>
                </c:pt>
                <c:pt idx="31">
                  <c:v>31434.476677164599</c:v>
                </c:pt>
                <c:pt idx="32">
                  <c:v>18938.106611458097</c:v>
                </c:pt>
                <c:pt idx="33">
                  <c:v>6579.5147983834595</c:v>
                </c:pt>
                <c:pt idx="34">
                  <c:v>3691.8717383341959</c:v>
                </c:pt>
                <c:pt idx="35">
                  <c:v>15863.6056529505</c:v>
                </c:pt>
                <c:pt idx="36">
                  <c:v>28001.482359825</c:v>
                </c:pt>
                <c:pt idx="37">
                  <c:v>40028.030817475643</c:v>
                </c:pt>
                <c:pt idx="38">
                  <c:v>51933.184673376643</c:v>
                </c:pt>
                <c:pt idx="39">
                  <c:v>63711.944120871274</c:v>
                </c:pt>
                <c:pt idx="40">
                  <c:v>75360.477340862999</c:v>
                </c:pt>
                <c:pt idx="41">
                  <c:v>86875.355798606121</c:v>
                </c:pt>
                <c:pt idx="42">
                  <c:v>98253.322002647896</c:v>
                </c:pt>
                <c:pt idx="43">
                  <c:v>109491.19831687125</c:v>
                </c:pt>
                <c:pt idx="44">
                  <c:v>120585.84499341276</c:v>
                </c:pt>
                <c:pt idx="45">
                  <c:v>131534.13802860811</c:v>
                </c:pt>
                <c:pt idx="46">
                  <c:v>142332.95725512301</c:v>
                </c:pt>
                <c:pt idx="47">
                  <c:v>152979.1782091785</c:v>
                </c:pt>
                <c:pt idx="48">
                  <c:v>163469.66811060399</c:v>
                </c:pt>
                <c:pt idx="49">
                  <c:v>173801.28209220068</c:v>
                </c:pt>
                <c:pt idx="50">
                  <c:v>183970.86066383598</c:v>
                </c:pt>
                <c:pt idx="51">
                  <c:v>193975.22803481101</c:v>
                </c:pt>
                <c:pt idx="52">
                  <c:v>203811.18993584099</c:v>
                </c:pt>
                <c:pt idx="53">
                  <c:v>213475.531645676</c:v>
                </c:pt>
                <c:pt idx="54">
                  <c:v>222965.01588516065</c:v>
                </c:pt>
                <c:pt idx="55">
                  <c:v>232276.3804048865</c:v>
                </c:pt>
                <c:pt idx="56">
                  <c:v>241406.335145291</c:v>
                </c:pt>
                <c:pt idx="57">
                  <c:v>250351.5588713641</c:v>
                </c:pt>
                <c:pt idx="58">
                  <c:v>259108.69521104899</c:v>
                </c:pt>
                <c:pt idx="59">
                  <c:v>267674.34796390659</c:v>
                </c:pt>
                <c:pt idx="60">
                  <c:v>276045.07547348598</c:v>
                </c:pt>
                <c:pt idx="61">
                  <c:v>284217.38400416286</c:v>
                </c:pt>
                <c:pt idx="62">
                  <c:v>292187.71977814886</c:v>
                </c:pt>
                <c:pt idx="63">
                  <c:v>299952.45950691722</c:v>
                </c:pt>
                <c:pt idx="64">
                  <c:v>307507.89901512518</c:v>
                </c:pt>
                <c:pt idx="65">
                  <c:v>314850.23953726731</c:v>
                </c:pt>
              </c:numCache>
            </c:numRef>
          </c:val>
        </c:ser>
        <c:ser>
          <c:idx val="31"/>
          <c:order val="31"/>
          <c:tx>
            <c:strRef>
              <c:f>'A = 150'!$AH$2</c:f>
              <c:strCache>
                <c:ptCount val="1"/>
                <c:pt idx="0">
                  <c:v>3.31</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150'!$AH$3:$AH$68</c:f>
              <c:numCache>
                <c:formatCode>General</c:formatCode>
                <c:ptCount val="66"/>
                <c:pt idx="0">
                  <c:v>371794.65004627785</c:v>
                </c:pt>
                <c:pt idx="1">
                  <c:v>369756.83336575405</c:v>
                </c:pt>
                <c:pt idx="2">
                  <c:v>367288.20947957505</c:v>
                </c:pt>
                <c:pt idx="3">
                  <c:v>364256.10143535503</c:v>
                </c:pt>
                <c:pt idx="4">
                  <c:v>360467.27915836597</c:v>
                </c:pt>
                <c:pt idx="5">
                  <c:v>355623.94340425101</c:v>
                </c:pt>
                <c:pt idx="6">
                  <c:v>349246.85818925599</c:v>
                </c:pt>
                <c:pt idx="7">
                  <c:v>340746.49192582996</c:v>
                </c:pt>
                <c:pt idx="8">
                  <c:v>330273.761320183</c:v>
                </c:pt>
                <c:pt idx="9">
                  <c:v>318648.26915364299</c:v>
                </c:pt>
                <c:pt idx="10">
                  <c:v>306382.85622834059</c:v>
                </c:pt>
                <c:pt idx="11">
                  <c:v>293726.17430374702</c:v>
                </c:pt>
                <c:pt idx="12">
                  <c:v>280813.31055303902</c:v>
                </c:pt>
                <c:pt idx="13">
                  <c:v>267726.71338657837</c:v>
                </c:pt>
                <c:pt idx="14">
                  <c:v>254521.22919930099</c:v>
                </c:pt>
                <c:pt idx="15">
                  <c:v>241235.75394417401</c:v>
                </c:pt>
                <c:pt idx="16">
                  <c:v>227899.2663870125</c:v>
                </c:pt>
                <c:pt idx="17">
                  <c:v>214534.22316783099</c:v>
                </c:pt>
                <c:pt idx="18">
                  <c:v>201158.59658322268</c:v>
                </c:pt>
                <c:pt idx="19">
                  <c:v>187787.16530780811</c:v>
                </c:pt>
                <c:pt idx="20">
                  <c:v>174432.3654925481</c:v>
                </c:pt>
                <c:pt idx="21">
                  <c:v>161104.873794905</c:v>
                </c:pt>
                <c:pt idx="22">
                  <c:v>147814.01806513304</c:v>
                </c:pt>
                <c:pt idx="23">
                  <c:v>134568.07412627465</c:v>
                </c:pt>
                <c:pt idx="24">
                  <c:v>121374.486305945</c:v>
                </c:pt>
                <c:pt idx="25">
                  <c:v>108240.03446622399</c:v>
                </c:pt>
                <c:pt idx="26">
                  <c:v>95170.9647123178</c:v>
                </c:pt>
                <c:pt idx="27">
                  <c:v>82173.097077042548</c:v>
                </c:pt>
                <c:pt idx="28">
                  <c:v>69251.922940784905</c:v>
                </c:pt>
                <c:pt idx="29">
                  <c:v>56412.717763762979</c:v>
                </c:pt>
                <c:pt idx="30">
                  <c:v>43660.729666034174</c:v>
                </c:pt>
                <c:pt idx="31">
                  <c:v>31001.697811789825</c:v>
                </c:pt>
                <c:pt idx="32">
                  <c:v>18444.227451175</c:v>
                </c:pt>
                <c:pt idx="33">
                  <c:v>6026.9092203858454</c:v>
                </c:pt>
                <c:pt idx="34">
                  <c:v>4388.6447755075114</c:v>
                </c:pt>
                <c:pt idx="35">
                  <c:v>16635.029900067992</c:v>
                </c:pt>
                <c:pt idx="36">
                  <c:v>28825.5206067322</c:v>
                </c:pt>
                <c:pt idx="37">
                  <c:v>40901.777353206198</c:v>
                </c:pt>
                <c:pt idx="38">
                  <c:v>52854.727711178675</c:v>
                </c:pt>
                <c:pt idx="39">
                  <c:v>64679.465505978143</c:v>
                </c:pt>
                <c:pt idx="40">
                  <c:v>76372.087201615708</c:v>
                </c:pt>
                <c:pt idx="41">
                  <c:v>87929.051024848362</c:v>
                </c:pt>
                <c:pt idx="42">
                  <c:v>99346.977923491504</c:v>
                </c:pt>
                <c:pt idx="43">
                  <c:v>110622.57230411201</c:v>
                </c:pt>
                <c:pt idx="44">
                  <c:v>121752.58400934502</c:v>
                </c:pt>
                <c:pt idx="45">
                  <c:v>132733.78807548311</c:v>
                </c:pt>
                <c:pt idx="46">
                  <c:v>143562.97286904199</c:v>
                </c:pt>
                <c:pt idx="47">
                  <c:v>154236.93266064598</c:v>
                </c:pt>
                <c:pt idx="48">
                  <c:v>164752.462186827</c:v>
                </c:pt>
                <c:pt idx="49">
                  <c:v>175106.3530526555</c:v>
                </c:pt>
                <c:pt idx="50">
                  <c:v>185295.3907368315</c:v>
                </c:pt>
                <c:pt idx="51">
                  <c:v>195316.35186209722</c:v>
                </c:pt>
                <c:pt idx="52">
                  <c:v>205166.0017169964</c:v>
                </c:pt>
                <c:pt idx="53">
                  <c:v>214841.091966015</c:v>
                </c:pt>
                <c:pt idx="54">
                  <c:v>224338.35792841911</c:v>
                </c:pt>
                <c:pt idx="55">
                  <c:v>233654.51575289501</c:v>
                </c:pt>
                <c:pt idx="56">
                  <c:v>242786.25916769644</c:v>
                </c:pt>
                <c:pt idx="57">
                  <c:v>251730.25576589</c:v>
                </c:pt>
                <c:pt idx="58">
                  <c:v>260483.1427031105</c:v>
                </c:pt>
                <c:pt idx="59">
                  <c:v>269041.52164850518</c:v>
                </c:pt>
                <c:pt idx="60">
                  <c:v>277401.95291784586</c:v>
                </c:pt>
                <c:pt idx="61">
                  <c:v>285560.94848127099</c:v>
                </c:pt>
                <c:pt idx="62">
                  <c:v>293514.96372905502</c:v>
                </c:pt>
                <c:pt idx="63">
                  <c:v>301260.38765843486</c:v>
                </c:pt>
                <c:pt idx="64">
                  <c:v>308793.5311656</c:v>
                </c:pt>
                <c:pt idx="65">
                  <c:v>316110.61296059459</c:v>
                </c:pt>
              </c:numCache>
            </c:numRef>
          </c:val>
        </c:ser>
        <c:ser>
          <c:idx val="32"/>
          <c:order val="32"/>
          <c:tx>
            <c:strRef>
              <c:f>'A = 150'!$AI$2</c:f>
              <c:strCache>
                <c:ptCount val="1"/>
                <c:pt idx="0">
                  <c:v>3.32</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150'!$AI$3:$AI$68</c:f>
              <c:numCache>
                <c:formatCode>General</c:formatCode>
                <c:ptCount val="66"/>
                <c:pt idx="0">
                  <c:v>371557.51267545793</c:v>
                </c:pt>
                <c:pt idx="1">
                  <c:v>369448.16591551789</c:v>
                </c:pt>
                <c:pt idx="2">
                  <c:v>366882.45310364605</c:v>
                </c:pt>
                <c:pt idx="3">
                  <c:v>363718.06878346793</c:v>
                </c:pt>
                <c:pt idx="4">
                  <c:v>359750.26860638399</c:v>
                </c:pt>
                <c:pt idx="5">
                  <c:v>354675.64923690184</c:v>
                </c:pt>
                <c:pt idx="6">
                  <c:v>348061.63746703003</c:v>
                </c:pt>
                <c:pt idx="7">
                  <c:v>339524.46644469886</c:v>
                </c:pt>
                <c:pt idx="8">
                  <c:v>329272.11366551399</c:v>
                </c:pt>
                <c:pt idx="9">
                  <c:v>317906.45132450986</c:v>
                </c:pt>
                <c:pt idx="10">
                  <c:v>305858.98729431402</c:v>
                </c:pt>
                <c:pt idx="11">
                  <c:v>293371.68918360822</c:v>
                </c:pt>
                <c:pt idx="12">
                  <c:v>280586.40467295592</c:v>
                </c:pt>
                <c:pt idx="13">
                  <c:v>267593.22861496499</c:v>
                </c:pt>
                <c:pt idx="14">
                  <c:v>254453.45304027398</c:v>
                </c:pt>
                <c:pt idx="15">
                  <c:v>241211.1191455785</c:v>
                </c:pt>
                <c:pt idx="16">
                  <c:v>227899.288024026</c:v>
                </c:pt>
                <c:pt idx="17">
                  <c:v>214543.67794333806</c:v>
                </c:pt>
                <c:pt idx="18">
                  <c:v>201164.89897775301</c:v>
                </c:pt>
                <c:pt idx="19">
                  <c:v>187779.887875796</c:v>
                </c:pt>
                <c:pt idx="20">
                  <c:v>174402.86820820099</c:v>
                </c:pt>
                <c:pt idx="21">
                  <c:v>161046.012451141</c:v>
                </c:pt>
                <c:pt idx="22">
                  <c:v>147719.9120887855</c:v>
                </c:pt>
                <c:pt idx="23">
                  <c:v>134433.92046555143</c:v>
                </c:pt>
                <c:pt idx="24">
                  <c:v>121196.40719478425</c:v>
                </c:pt>
                <c:pt idx="25">
                  <c:v>108014.952130591</c:v>
                </c:pt>
                <c:pt idx="26">
                  <c:v>94896.496769657388</c:v>
                </c:pt>
                <c:pt idx="27">
                  <c:v>81847.468699660079</c:v>
                </c:pt>
                <c:pt idx="28">
                  <c:v>68873.891484266307</c:v>
                </c:pt>
                <c:pt idx="29">
                  <c:v>55981.504501749012</c:v>
                </c:pt>
                <c:pt idx="30">
                  <c:v>43175.957203192986</c:v>
                </c:pt>
                <c:pt idx="31">
                  <c:v>30463.323522614399</c:v>
                </c:pt>
                <c:pt idx="32">
                  <c:v>17852.502508066933</c:v>
                </c:pt>
                <c:pt idx="33">
                  <c:v>5385.3802449967534</c:v>
                </c:pt>
                <c:pt idx="34">
                  <c:v>5165.1684320472414</c:v>
                </c:pt>
                <c:pt idx="35">
                  <c:v>17474.473398303999</c:v>
                </c:pt>
                <c:pt idx="36">
                  <c:v>29711.36531176987</c:v>
                </c:pt>
                <c:pt idx="37">
                  <c:v>41831.601214514376</c:v>
                </c:pt>
                <c:pt idx="38">
                  <c:v>53826.900221443211</c:v>
                </c:pt>
                <c:pt idx="39">
                  <c:v>65692.405259659383</c:v>
                </c:pt>
                <c:pt idx="40">
                  <c:v>77424.124764331689</c:v>
                </c:pt>
                <c:pt idx="41">
                  <c:v>89018.395676311702</c:v>
                </c:pt>
                <c:pt idx="42">
                  <c:v>100471.71300236791</c:v>
                </c:pt>
                <c:pt idx="43">
                  <c:v>111780.65938061535</c:v>
                </c:pt>
                <c:pt idx="44">
                  <c:v>122941.871309772</c:v>
                </c:pt>
                <c:pt idx="45">
                  <c:v>133952.02023436801</c:v>
                </c:pt>
                <c:pt idx="46">
                  <c:v>144807.80022789701</c:v>
                </c:pt>
                <c:pt idx="47">
                  <c:v>155505.92110776599</c:v>
                </c:pt>
                <c:pt idx="48">
                  <c:v>166043.10219126011</c:v>
                </c:pt>
                <c:pt idx="49">
                  <c:v>176416.06830689599</c:v>
                </c:pt>
                <c:pt idx="50">
                  <c:v>186621.54628492601</c:v>
                </c:pt>
                <c:pt idx="51">
                  <c:v>196656.26154912199</c:v>
                </c:pt>
                <c:pt idx="52">
                  <c:v>206516.93550297868</c:v>
                </c:pt>
                <c:pt idx="53">
                  <c:v>216200.28239374599</c:v>
                </c:pt>
                <c:pt idx="54">
                  <c:v>225703.00634567311</c:v>
                </c:pt>
                <c:pt idx="55">
                  <c:v>235021.79802621811</c:v>
                </c:pt>
                <c:pt idx="56">
                  <c:v>244153.33106531799</c:v>
                </c:pt>
                <c:pt idx="57">
                  <c:v>253094.25797597365</c:v>
                </c:pt>
                <c:pt idx="58">
                  <c:v>261841.20554213304</c:v>
                </c:pt>
                <c:pt idx="59">
                  <c:v>270390.76944532112</c:v>
                </c:pt>
                <c:pt idx="60">
                  <c:v>278739.50808095402</c:v>
                </c:pt>
                <c:pt idx="61">
                  <c:v>286883.93525411998</c:v>
                </c:pt>
                <c:pt idx="62">
                  <c:v>294820.51171055686</c:v>
                </c:pt>
                <c:pt idx="63">
                  <c:v>302545.63490245002</c:v>
                </c:pt>
                <c:pt idx="64">
                  <c:v>310055.62701193203</c:v>
                </c:pt>
                <c:pt idx="65">
                  <c:v>317346.72047943022</c:v>
                </c:pt>
              </c:numCache>
            </c:numRef>
          </c:val>
        </c:ser>
        <c:ser>
          <c:idx val="33"/>
          <c:order val="33"/>
          <c:tx>
            <c:strRef>
              <c:f>'A = 150'!$AJ$2</c:f>
              <c:strCache>
                <c:ptCount val="1"/>
                <c:pt idx="0">
                  <c:v>3.33</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150'!$AJ$3:$AJ$68</c:f>
              <c:numCache>
                <c:formatCode>General</c:formatCode>
                <c:ptCount val="66"/>
                <c:pt idx="0">
                  <c:v>371311.896521958</c:v>
                </c:pt>
                <c:pt idx="1">
                  <c:v>369127.40579119587</c:v>
                </c:pt>
                <c:pt idx="2">
                  <c:v>366459.72523235442</c:v>
                </c:pt>
                <c:pt idx="3">
                  <c:v>363157.16972792085</c:v>
                </c:pt>
                <c:pt idx="4">
                  <c:v>359005.56752598583</c:v>
                </c:pt>
                <c:pt idx="5">
                  <c:v>353703.75817226293</c:v>
                </c:pt>
                <c:pt idx="6">
                  <c:v>346878.12467165105</c:v>
                </c:pt>
                <c:pt idx="7">
                  <c:v>338296.82762961398</c:v>
                </c:pt>
                <c:pt idx="8">
                  <c:v>328188.25826363999</c:v>
                </c:pt>
                <c:pt idx="9">
                  <c:v>317020.04975340189</c:v>
                </c:pt>
                <c:pt idx="10">
                  <c:v>305154.48266844999</c:v>
                </c:pt>
                <c:pt idx="11">
                  <c:v>292817.43936113198</c:v>
                </c:pt>
                <c:pt idx="12">
                  <c:v>280150.70054894022</c:v>
                </c:pt>
                <c:pt idx="13">
                  <c:v>267248.08207800786</c:v>
                </c:pt>
                <c:pt idx="14">
                  <c:v>254175.05278832</c:v>
                </c:pt>
                <c:pt idx="15">
                  <c:v>240979.43289298599</c:v>
                </c:pt>
                <c:pt idx="16">
                  <c:v>227697.50387520911</c:v>
                </c:pt>
                <c:pt idx="17">
                  <c:v>214357.684209014</c:v>
                </c:pt>
                <c:pt idx="18">
                  <c:v>200982.84172545699</c:v>
                </c:pt>
                <c:pt idx="19">
                  <c:v>187591.80868126999</c:v>
                </c:pt>
                <c:pt idx="20">
                  <c:v>174200.40939448398</c:v>
                </c:pt>
                <c:pt idx="21">
                  <c:v>160822.17734035806</c:v>
                </c:pt>
                <c:pt idx="22">
                  <c:v>147468.86953965298</c:v>
                </c:pt>
                <c:pt idx="23">
                  <c:v>134150.84346313798</c:v>
                </c:pt>
                <c:pt idx="24">
                  <c:v>120877.339349966</c:v>
                </c:pt>
                <c:pt idx="25">
                  <c:v>107656.696208498</c:v>
                </c:pt>
                <c:pt idx="26">
                  <c:v>94496.520689245197</c:v>
                </c:pt>
                <c:pt idx="27">
                  <c:v>81403.824880158805</c:v>
                </c:pt>
                <c:pt idx="28">
                  <c:v>68385.147080116978</c:v>
                </c:pt>
                <c:pt idx="29">
                  <c:v>55446.680620155275</c:v>
                </c:pt>
                <c:pt idx="30">
                  <c:v>42594.471282522274</c:v>
                </c:pt>
                <c:pt idx="31">
                  <c:v>29834.93482266707</c:v>
                </c:pt>
                <c:pt idx="32">
                  <c:v>17177.325141179099</c:v>
                </c:pt>
                <c:pt idx="33">
                  <c:v>4668.6685908131185</c:v>
                </c:pt>
                <c:pt idx="34">
                  <c:v>6009.0875329016699</c:v>
                </c:pt>
                <c:pt idx="35">
                  <c:v>18371.690169786121</c:v>
                </c:pt>
                <c:pt idx="36">
                  <c:v>30649.6250339947</c:v>
                </c:pt>
                <c:pt idx="37">
                  <c:v>42808.8817279457</c:v>
                </c:pt>
                <c:pt idx="38">
                  <c:v>54841.797752051571</c:v>
                </c:pt>
                <c:pt idx="39">
                  <c:v>66743.529075115803</c:v>
                </c:pt>
                <c:pt idx="40">
                  <c:v>78509.984287776693</c:v>
                </c:pt>
                <c:pt idx="41">
                  <c:v>90137.374524626197</c:v>
                </c:pt>
                <c:pt idx="42">
                  <c:v>101622.0660519727</c:v>
                </c:pt>
                <c:pt idx="43">
                  <c:v>112960.51890094002</c:v>
                </c:pt>
                <c:pt idx="44">
                  <c:v>124149.25511908134</c:v>
                </c:pt>
                <c:pt idx="45">
                  <c:v>135184.84081030599</c:v>
                </c:pt>
                <c:pt idx="46">
                  <c:v>146063.875106411</c:v>
                </c:pt>
                <c:pt idx="47">
                  <c:v>156782.98131273943</c:v>
                </c:pt>
                <c:pt idx="48">
                  <c:v>167338.80174285098</c:v>
                </c:pt>
                <c:pt idx="49">
                  <c:v>177727.99249335268</c:v>
                </c:pt>
                <c:pt idx="50">
                  <c:v>187947.21932701117</c:v>
                </c:pt>
                <c:pt idx="51">
                  <c:v>197993.15440480362</c:v>
                </c:pt>
                <c:pt idx="52">
                  <c:v>207862.47251470201</c:v>
                </c:pt>
                <c:pt idx="53">
                  <c:v>217551.84782744601</c:v>
                </c:pt>
                <c:pt idx="54">
                  <c:v>227057.95039734428</c:v>
                </c:pt>
                <c:pt idx="55">
                  <c:v>236377.44255435001</c:v>
                </c:pt>
                <c:pt idx="56">
                  <c:v>245506.97487869899</c:v>
                </c:pt>
                <c:pt idx="57">
                  <c:v>254443.18179894862</c:v>
                </c:pt>
                <c:pt idx="58">
                  <c:v>263182.67664895701</c:v>
                </c:pt>
                <c:pt idx="59">
                  <c:v>271722.04601871286</c:v>
                </c:pt>
                <c:pt idx="60">
                  <c:v>280057.84323331498</c:v>
                </c:pt>
                <c:pt idx="61">
                  <c:v>288186.58082558459</c:v>
                </c:pt>
                <c:pt idx="62">
                  <c:v>296104.721697742</c:v>
                </c:pt>
                <c:pt idx="63">
                  <c:v>303808.66860140086</c:v>
                </c:pt>
                <c:pt idx="64">
                  <c:v>311294.75189175399</c:v>
                </c:pt>
                <c:pt idx="65">
                  <c:v>318559.21456203505</c:v>
                </c:pt>
              </c:numCache>
            </c:numRef>
          </c:val>
        </c:ser>
        <c:ser>
          <c:idx val="34"/>
          <c:order val="34"/>
          <c:tx>
            <c:strRef>
              <c:f>'A = 150'!$AK$2</c:f>
              <c:strCache>
                <c:ptCount val="1"/>
                <c:pt idx="0">
                  <c:v>3.34</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150'!$AK$3:$AK$68</c:f>
              <c:numCache>
                <c:formatCode>General</c:formatCode>
                <c:ptCount val="66"/>
                <c:pt idx="0">
                  <c:v>371057.41376969998</c:v>
                </c:pt>
                <c:pt idx="1">
                  <c:v>368794.04636292701</c:v>
                </c:pt>
                <c:pt idx="2">
                  <c:v>366019.50620404689</c:v>
                </c:pt>
                <c:pt idx="3">
                  <c:v>362573.30207438575</c:v>
                </c:pt>
                <c:pt idx="4">
                  <c:v>358234.67110971501</c:v>
                </c:pt>
                <c:pt idx="5">
                  <c:v>352712.81929915398</c:v>
                </c:pt>
                <c:pt idx="6">
                  <c:v>345698.58966294199</c:v>
                </c:pt>
                <c:pt idx="7">
                  <c:v>337070.13239138993</c:v>
                </c:pt>
                <c:pt idx="8">
                  <c:v>327057.29776137799</c:v>
                </c:pt>
                <c:pt idx="9">
                  <c:v>316039.02412621002</c:v>
                </c:pt>
                <c:pt idx="10">
                  <c:v>304322.8881439612</c:v>
                </c:pt>
                <c:pt idx="11">
                  <c:v>292116.08694053302</c:v>
                </c:pt>
                <c:pt idx="12">
                  <c:v>279556.37916817405</c:v>
                </c:pt>
                <c:pt idx="13">
                  <c:v>266738.472800894</c:v>
                </c:pt>
                <c:pt idx="14">
                  <c:v>253730.17293217199</c:v>
                </c:pt>
                <c:pt idx="15">
                  <c:v>240581.87791807999</c:v>
                </c:pt>
                <c:pt idx="16">
                  <c:v>227332.29382114011</c:v>
                </c:pt>
                <c:pt idx="17">
                  <c:v>214011.9957435161</c:v>
                </c:pt>
                <c:pt idx="18">
                  <c:v>200645.73008366211</c:v>
                </c:pt>
                <c:pt idx="19">
                  <c:v>187253.9532797125</c:v>
                </c:pt>
                <c:pt idx="20">
                  <c:v>173853.8924975695</c:v>
                </c:pt>
                <c:pt idx="21">
                  <c:v>160460.29593915111</c:v>
                </c:pt>
                <c:pt idx="22">
                  <c:v>147085.975634173</c:v>
                </c:pt>
                <c:pt idx="23">
                  <c:v>133742.20949360298</c:v>
                </c:pt>
                <c:pt idx="24">
                  <c:v>120439.04422372094</c:v>
                </c:pt>
                <c:pt idx="25">
                  <c:v>107185.527978033</c:v>
                </c:pt>
                <c:pt idx="26">
                  <c:v>93989.893625914599</c:v>
                </c:pt>
                <c:pt idx="27">
                  <c:v>80859.707792070389</c:v>
                </c:pt>
                <c:pt idx="28">
                  <c:v>67802.000959026118</c:v>
                </c:pt>
                <c:pt idx="29">
                  <c:v>54823.402678231701</c:v>
                </c:pt>
                <c:pt idx="30">
                  <c:v>41930.344245002612</c:v>
                </c:pt>
                <c:pt idx="31">
                  <c:v>29129.5837680154</c:v>
                </c:pt>
                <c:pt idx="32">
                  <c:v>16430.783928362001</c:v>
                </c:pt>
                <c:pt idx="33">
                  <c:v>3888.8939597635522</c:v>
                </c:pt>
                <c:pt idx="34">
                  <c:v>6909.9423979742696</c:v>
                </c:pt>
                <c:pt idx="35">
                  <c:v>19318.0248218366</c:v>
                </c:pt>
                <c:pt idx="36">
                  <c:v>31632.359870156492</c:v>
                </c:pt>
                <c:pt idx="37">
                  <c:v>43826.3216523066</c:v>
                </c:pt>
                <c:pt idx="38">
                  <c:v>55892.721680762093</c:v>
                </c:pt>
                <c:pt idx="39">
                  <c:v>67826.700284391904</c:v>
                </c:pt>
                <c:pt idx="40">
                  <c:v>79624.058080346906</c:v>
                </c:pt>
                <c:pt idx="41">
                  <c:v>91280.877749332896</c:v>
                </c:pt>
                <c:pt idx="42">
                  <c:v>102793.39687069097</c:v>
                </c:pt>
                <c:pt idx="43">
                  <c:v>114157.95253520568</c:v>
                </c:pt>
                <c:pt idx="44">
                  <c:v>125370.952620483</c:v>
                </c:pt>
                <c:pt idx="45">
                  <c:v>136428.858386012</c:v>
                </c:pt>
                <c:pt idx="46">
                  <c:v>147328.17302040811</c:v>
                </c:pt>
                <c:pt idx="47">
                  <c:v>158065.43360869298</c:v>
                </c:pt>
                <c:pt idx="48">
                  <c:v>168637.20432021911</c:v>
                </c:pt>
                <c:pt idx="49">
                  <c:v>179040.07140573801</c:v>
                </c:pt>
                <c:pt idx="50">
                  <c:v>189270.63864703604</c:v>
                </c:pt>
                <c:pt idx="51">
                  <c:v>199325.52312378699</c:v>
                </c:pt>
                <c:pt idx="52">
                  <c:v>209201.3513606535</c:v>
                </c:pt>
                <c:pt idx="53">
                  <c:v>218894.755610969</c:v>
                </c:pt>
                <c:pt idx="54">
                  <c:v>228402.36992780399</c:v>
                </c:pt>
                <c:pt idx="55">
                  <c:v>237720.82614709644</c:v>
                </c:pt>
                <c:pt idx="56">
                  <c:v>246846.74954508853</c:v>
                </c:pt>
                <c:pt idx="57">
                  <c:v>255776.754137827</c:v>
                </c:pt>
                <c:pt idx="58">
                  <c:v>264507.43741282268</c:v>
                </c:pt>
                <c:pt idx="59">
                  <c:v>273035.37437618099</c:v>
                </c:pt>
                <c:pt idx="60">
                  <c:v>281357.11078822886</c:v>
                </c:pt>
                <c:pt idx="61">
                  <c:v>289469.15534935286</c:v>
                </c:pt>
                <c:pt idx="62">
                  <c:v>297367.97048004298</c:v>
                </c:pt>
                <c:pt idx="63">
                  <c:v>305049.961704185</c:v>
                </c:pt>
                <c:pt idx="64">
                  <c:v>312511.46483445785</c:v>
                </c:pt>
                <c:pt idx="65">
                  <c:v>319748.73077521799</c:v>
                </c:pt>
              </c:numCache>
            </c:numRef>
          </c:val>
        </c:ser>
        <c:ser>
          <c:idx val="35"/>
          <c:order val="35"/>
          <c:tx>
            <c:strRef>
              <c:f>'A = 150'!$AL$2</c:f>
              <c:strCache>
                <c:ptCount val="1"/>
                <c:pt idx="0">
                  <c:v>3.35</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150'!$AL$3:$AL$68</c:f>
              <c:numCache>
                <c:formatCode>General</c:formatCode>
                <c:ptCount val="66"/>
                <c:pt idx="0">
                  <c:v>370793.67085385689</c:v>
                </c:pt>
                <c:pt idx="1">
                  <c:v>368447.597806187</c:v>
                </c:pt>
                <c:pt idx="2">
                  <c:v>365561.36532406189</c:v>
                </c:pt>
                <c:pt idx="3">
                  <c:v>361966.62121751299</c:v>
                </c:pt>
                <c:pt idx="4">
                  <c:v>357439.49775580259</c:v>
                </c:pt>
                <c:pt idx="5">
                  <c:v>351707.08292336599</c:v>
                </c:pt>
                <c:pt idx="6">
                  <c:v>344524.4344766353</c:v>
                </c:pt>
                <c:pt idx="7">
                  <c:v>335847.61880019668</c:v>
                </c:pt>
                <c:pt idx="8">
                  <c:v>325898.76863312599</c:v>
                </c:pt>
                <c:pt idx="9">
                  <c:v>314994.777962027</c:v>
                </c:pt>
                <c:pt idx="10">
                  <c:v>303400.60149407486</c:v>
                </c:pt>
                <c:pt idx="11">
                  <c:v>291305.25277089386</c:v>
                </c:pt>
                <c:pt idx="12">
                  <c:v>278840.50361821323</c:v>
                </c:pt>
                <c:pt idx="13">
                  <c:v>266100.09747240698</c:v>
                </c:pt>
                <c:pt idx="14">
                  <c:v>253152.79219147499</c:v>
                </c:pt>
                <c:pt idx="15">
                  <c:v>240050.59128693599</c:v>
                </c:pt>
                <c:pt idx="16">
                  <c:v>226833.94005747599</c:v>
                </c:pt>
                <c:pt idx="17">
                  <c:v>213535.08218695098</c:v>
                </c:pt>
                <c:pt idx="18">
                  <c:v>200180.28943115368</c:v>
                </c:pt>
                <c:pt idx="19">
                  <c:v>186791.38316522568</c:v>
                </c:pt>
                <c:pt idx="20">
                  <c:v>173386.80033457</c:v>
                </c:pt>
                <c:pt idx="21">
                  <c:v>159982.35710843801</c:v>
                </c:pt>
                <c:pt idx="22">
                  <c:v>146591.808540395</c:v>
                </c:pt>
                <c:pt idx="23">
                  <c:v>133227.26605457999</c:v>
                </c:pt>
                <c:pt idx="24">
                  <c:v>119899.514163603</c:v>
                </c:pt>
                <c:pt idx="25">
                  <c:v>106618.25676697108</c:v>
                </c:pt>
                <c:pt idx="26">
                  <c:v>93392.310147474418</c:v>
                </c:pt>
                <c:pt idx="27">
                  <c:v>80229.761033772302</c:v>
                </c:pt>
                <c:pt idx="28">
                  <c:v>67138.105506365493</c:v>
                </c:pt>
                <c:pt idx="29">
                  <c:v>54124.38833197394</c:v>
                </c:pt>
                <c:pt idx="30">
                  <c:v>41195.411715284899</c:v>
                </c:pt>
                <c:pt idx="31">
                  <c:v>28358.272368474896</c:v>
                </c:pt>
                <c:pt idx="32">
                  <c:v>15623.09406330091</c:v>
                </c:pt>
                <c:pt idx="33">
                  <c:v>3057.4810580948501</c:v>
                </c:pt>
                <c:pt idx="34">
                  <c:v>7858.9303793138897</c:v>
                </c:pt>
                <c:pt idx="35">
                  <c:v>20306.1276005297</c:v>
                </c:pt>
                <c:pt idx="36">
                  <c:v>32652.82121833149</c:v>
                </c:pt>
                <c:pt idx="37">
                  <c:v>44877.7117739401</c:v>
                </c:pt>
                <c:pt idx="38">
                  <c:v>56973.966665693501</c:v>
                </c:pt>
                <c:pt idx="39">
                  <c:v>68936.688016061278</c:v>
                </c:pt>
                <c:pt idx="40">
                  <c:v>80761.563139976308</c:v>
                </c:pt>
                <c:pt idx="41">
                  <c:v>92444.545852214738</c:v>
                </c:pt>
                <c:pt idx="42">
                  <c:v>103981.74557428599</c:v>
                </c:pt>
                <c:pt idx="43">
                  <c:v>115369.37789879325</c:v>
                </c:pt>
                <c:pt idx="44">
                  <c:v>126603.73759025276</c:v>
                </c:pt>
                <c:pt idx="45">
                  <c:v>137681.182064889</c:v>
                </c:pt>
                <c:pt idx="46">
                  <c:v>148598.11945499299</c:v>
                </c:pt>
                <c:pt idx="47">
                  <c:v>159351.000603166</c:v>
                </c:pt>
                <c:pt idx="48">
                  <c:v>169936.31172577399</c:v>
                </c:pt>
                <c:pt idx="49">
                  <c:v>180350.56897161581</c:v>
                </c:pt>
                <c:pt idx="50">
                  <c:v>190590.31341058368</c:v>
                </c:pt>
                <c:pt idx="51">
                  <c:v>200652.10623884099</c:v>
                </c:pt>
                <c:pt idx="52">
                  <c:v>210532.52482895899</c:v>
                </c:pt>
                <c:pt idx="53">
                  <c:v>220228.15825638399</c:v>
                </c:pt>
                <c:pt idx="54">
                  <c:v>229735.6031727175</c:v>
                </c:pt>
                <c:pt idx="55">
                  <c:v>239051.45938027443</c:v>
                </c:pt>
                <c:pt idx="56">
                  <c:v>248172.32521260268</c:v>
                </c:pt>
                <c:pt idx="57">
                  <c:v>257094.792495014</c:v>
                </c:pt>
                <c:pt idx="58">
                  <c:v>265815.441006037</c:v>
                </c:pt>
                <c:pt idx="59">
                  <c:v>274330.83224207605</c:v>
                </c:pt>
                <c:pt idx="60">
                  <c:v>282637.50238788186</c:v>
                </c:pt>
                <c:pt idx="61">
                  <c:v>290731.95418871898</c:v>
                </c:pt>
                <c:pt idx="62">
                  <c:v>298610.64755415125</c:v>
                </c:pt>
                <c:pt idx="63">
                  <c:v>306269.98851864424</c:v>
                </c:pt>
                <c:pt idx="64">
                  <c:v>313706.31615167786</c:v>
                </c:pt>
                <c:pt idx="65">
                  <c:v>320915.88694317522</c:v>
                </c:pt>
              </c:numCache>
            </c:numRef>
          </c:val>
        </c:ser>
        <c:ser>
          <c:idx val="36"/>
          <c:order val="36"/>
          <c:tx>
            <c:strRef>
              <c:f>'A = 150'!$AM$2</c:f>
              <c:strCache>
                <c:ptCount val="1"/>
                <c:pt idx="0">
                  <c:v>3.36</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150'!$AM$3:$AM$68</c:f>
              <c:numCache>
                <c:formatCode>General</c:formatCode>
                <c:ptCount val="66"/>
                <c:pt idx="0">
                  <c:v>370520.27197026502</c:v>
                </c:pt>
                <c:pt idx="1">
                  <c:v>368087.5972791402</c:v>
                </c:pt>
                <c:pt idx="2">
                  <c:v>365084.98306563002</c:v>
                </c:pt>
                <c:pt idx="3">
                  <c:v>361337.55540200602</c:v>
                </c:pt>
                <c:pt idx="4">
                  <c:v>356622.28550671105</c:v>
                </c:pt>
                <c:pt idx="5">
                  <c:v>350690.30544953397</c:v>
                </c:pt>
                <c:pt idx="6">
                  <c:v>343356.53365814697</c:v>
                </c:pt>
                <c:pt idx="7">
                  <c:v>334631.04307638301</c:v>
                </c:pt>
                <c:pt idx="8">
                  <c:v>324724.2606137853</c:v>
                </c:pt>
                <c:pt idx="9">
                  <c:v>313907.65952043585</c:v>
                </c:pt>
                <c:pt idx="10">
                  <c:v>302412.77849674399</c:v>
                </c:pt>
                <c:pt idx="11">
                  <c:v>290412.11436694302</c:v>
                </c:pt>
                <c:pt idx="12">
                  <c:v>278030.69680544903</c:v>
                </c:pt>
                <c:pt idx="13">
                  <c:v>265360.170167403</c:v>
                </c:pt>
                <c:pt idx="14">
                  <c:v>252469.26786421111</c:v>
                </c:pt>
                <c:pt idx="15">
                  <c:v>239410.84248357298</c:v>
                </c:pt>
                <c:pt idx="16">
                  <c:v>226226.51440489898</c:v>
                </c:pt>
                <c:pt idx="17">
                  <c:v>212949.77798509059</c:v>
                </c:pt>
                <c:pt idx="18">
                  <c:v>199608.11827085572</c:v>
                </c:pt>
                <c:pt idx="19">
                  <c:v>186224.48528733899</c:v>
                </c:pt>
                <c:pt idx="20">
                  <c:v>172818.34497352398</c:v>
                </c:pt>
                <c:pt idx="21">
                  <c:v>159406.44239437699</c:v>
                </c:pt>
                <c:pt idx="22">
                  <c:v>146003.36659162768</c:v>
                </c:pt>
                <c:pt idx="23">
                  <c:v>132621.97636567499</c:v>
                </c:pt>
                <c:pt idx="24">
                  <c:v>119273.72649127599</c:v>
                </c:pt>
                <c:pt idx="25">
                  <c:v>105968.92145754602</c:v>
                </c:pt>
                <c:pt idx="26">
                  <c:v>92716.917063017623</c:v>
                </c:pt>
                <c:pt idx="27">
                  <c:v>79526.285419376698</c:v>
                </c:pt>
                <c:pt idx="28">
                  <c:v>66404.958388382802</c:v>
                </c:pt>
                <c:pt idx="29">
                  <c:v>53360.373582610984</c:v>
                </c:pt>
                <c:pt idx="30">
                  <c:v>40399.687256843798</c:v>
                </c:pt>
                <c:pt idx="31">
                  <c:v>27530.327957580121</c:v>
                </c:pt>
                <c:pt idx="32">
                  <c:v>14762.9370188875</c:v>
                </c:pt>
                <c:pt idx="33">
                  <c:v>2187.0547955130701</c:v>
                </c:pt>
                <c:pt idx="34">
                  <c:v>8848.6390886860609</c:v>
                </c:pt>
                <c:pt idx="35">
                  <c:v>21329.727429038801</c:v>
                </c:pt>
                <c:pt idx="36">
                  <c:v>33705.245055049003</c:v>
                </c:pt>
                <c:pt idx="37">
                  <c:v>45957.743608516575</c:v>
                </c:pt>
                <c:pt idx="38">
                  <c:v>58080.650910891301</c:v>
                </c:pt>
                <c:pt idx="39">
                  <c:v>70069.013703204168</c:v>
                </c:pt>
                <c:pt idx="40">
                  <c:v>81918.402816072863</c:v>
                </c:pt>
                <c:pt idx="41">
                  <c:v>93624.643601561678</c:v>
                </c:pt>
                <c:pt idx="42">
                  <c:v>105183.71953599899</c:v>
                </c:pt>
                <c:pt idx="43">
                  <c:v>116591.72668102059</c:v>
                </c:pt>
                <c:pt idx="44">
                  <c:v>127844.84870093325</c:v>
                </c:pt>
                <c:pt idx="45">
                  <c:v>138939.34037064901</c:v>
                </c:pt>
                <c:pt idx="46">
                  <c:v>149871.516471173</c:v>
                </c:pt>
                <c:pt idx="47">
                  <c:v>160637.74213022011</c:v>
                </c:pt>
                <c:pt idx="48">
                  <c:v>171234.42638537099</c:v>
                </c:pt>
                <c:pt idx="49">
                  <c:v>181658.01555084201</c:v>
                </c:pt>
                <c:pt idx="50">
                  <c:v>191904.98780349299</c:v>
                </c:pt>
                <c:pt idx="51">
                  <c:v>201971.84849759768</c:v>
                </c:pt>
                <c:pt idx="52">
                  <c:v>211855.12513800801</c:v>
                </c:pt>
                <c:pt idx="53">
                  <c:v>221551.36295665501</c:v>
                </c:pt>
                <c:pt idx="54">
                  <c:v>231057.12027663001</c:v>
                </c:pt>
                <c:pt idx="55">
                  <c:v>240368.96385439701</c:v>
                </c:pt>
                <c:pt idx="56">
                  <c:v>249483.46389587701</c:v>
                </c:pt>
                <c:pt idx="57">
                  <c:v>258397.1887213155</c:v>
                </c:pt>
                <c:pt idx="58">
                  <c:v>267106.69897691399</c:v>
                </c:pt>
                <c:pt idx="59">
                  <c:v>275608.54114528984</c:v>
                </c:pt>
                <c:pt idx="60">
                  <c:v>283899.24021886499</c:v>
                </c:pt>
                <c:pt idx="61">
                  <c:v>291975.29132703599</c:v>
                </c:pt>
                <c:pt idx="62">
                  <c:v>299833.15010787302</c:v>
                </c:pt>
                <c:pt idx="63">
                  <c:v>307469.2212732443</c:v>
                </c:pt>
                <c:pt idx="64">
                  <c:v>314879.84533222002</c:v>
                </c:pt>
                <c:pt idx="65">
                  <c:v>322061.28248328622</c:v>
                </c:pt>
              </c:numCache>
            </c:numRef>
          </c:val>
        </c:ser>
        <c:ser>
          <c:idx val="37"/>
          <c:order val="37"/>
          <c:tx>
            <c:strRef>
              <c:f>'A = 150'!$AN$2</c:f>
              <c:strCache>
                <c:ptCount val="1"/>
                <c:pt idx="0">
                  <c:v>3.37</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150'!$AN$3:$AN$68</c:f>
              <c:numCache>
                <c:formatCode>General</c:formatCode>
                <c:ptCount val="66"/>
                <c:pt idx="0">
                  <c:v>370236.82362098101</c:v>
                </c:pt>
                <c:pt idx="1">
                  <c:v>367713.62054876698</c:v>
                </c:pt>
                <c:pt idx="2">
                  <c:v>364590.170623657</c:v>
                </c:pt>
                <c:pt idx="3">
                  <c:v>360686.806409001</c:v>
                </c:pt>
                <c:pt idx="4">
                  <c:v>355785.46560233599</c:v>
                </c:pt>
                <c:pt idx="5">
                  <c:v>349665.67638853285</c:v>
                </c:pt>
                <c:pt idx="6">
                  <c:v>342195.43631196837</c:v>
                </c:pt>
                <c:pt idx="7">
                  <c:v>333421.41417620028</c:v>
                </c:pt>
                <c:pt idx="8">
                  <c:v>323541.02860475186</c:v>
                </c:pt>
                <c:pt idx="9">
                  <c:v>312791.27415633103</c:v>
                </c:pt>
                <c:pt idx="10">
                  <c:v>301377.14646714984</c:v>
                </c:pt>
                <c:pt idx="11">
                  <c:v>289456.57776946703</c:v>
                </c:pt>
                <c:pt idx="12">
                  <c:v>277147.768216939</c:v>
                </c:pt>
                <c:pt idx="13">
                  <c:v>264539.63495335286</c:v>
                </c:pt>
                <c:pt idx="14">
                  <c:v>251700.2184452595</c:v>
                </c:pt>
                <c:pt idx="15">
                  <c:v>238682.65637723601</c:v>
                </c:pt>
                <c:pt idx="16">
                  <c:v>225529.29656166804</c:v>
                </c:pt>
                <c:pt idx="17">
                  <c:v>212274.53530710001</c:v>
                </c:pt>
                <c:pt idx="18">
                  <c:v>198946.80069707421</c:v>
                </c:pt>
                <c:pt idx="19">
                  <c:v>185569.96303049295</c:v>
                </c:pt>
                <c:pt idx="20">
                  <c:v>172164.35453450543</c:v>
                </c:pt>
                <c:pt idx="21">
                  <c:v>158747.52047361</c:v>
                </c:pt>
                <c:pt idx="22">
                  <c:v>145334.78213816904</c:v>
                </c:pt>
                <c:pt idx="23">
                  <c:v>131939.664237505</c:v>
                </c:pt>
                <c:pt idx="24">
                  <c:v>118574.22587732667</c:v>
                </c:pt>
                <c:pt idx="25">
                  <c:v>105249.31857844</c:v>
                </c:pt>
                <c:pt idx="26">
                  <c:v>91974.794360308602</c:v>
                </c:pt>
                <c:pt idx="27">
                  <c:v>78759.67463768131</c:v>
                </c:pt>
                <c:pt idx="28">
                  <c:v>65612.298200110337</c:v>
                </c:pt>
                <c:pt idx="29">
                  <c:v>52540.472220881595</c:v>
                </c:pt>
                <c:pt idx="30">
                  <c:v>39551.688512797955</c:v>
                </c:pt>
                <c:pt idx="31">
                  <c:v>26653.699964720796</c:v>
                </c:pt>
                <c:pt idx="32">
                  <c:v>13857.730423051918</c:v>
                </c:pt>
                <c:pt idx="33">
                  <c:v>1297.6169977197801</c:v>
                </c:pt>
                <c:pt idx="34">
                  <c:v>9872.8032274015004</c:v>
                </c:pt>
                <c:pt idx="35">
                  <c:v>22383.449844098199</c:v>
                </c:pt>
                <c:pt idx="36">
                  <c:v>34784.686381769876</c:v>
                </c:pt>
                <c:pt idx="37">
                  <c:v>47061.8590515533</c:v>
                </c:pt>
                <c:pt idx="38">
                  <c:v>59208.580047565476</c:v>
                </c:pt>
                <c:pt idx="39">
                  <c:v>71219.827490961427</c:v>
                </c:pt>
                <c:pt idx="40">
                  <c:v>83091.054325659206</c:v>
                </c:pt>
                <c:pt idx="41">
                  <c:v>94817.95942384837</c:v>
                </c:pt>
                <c:pt idx="42">
                  <c:v>106396.40251427176</c:v>
                </c:pt>
                <c:pt idx="43">
                  <c:v>117822.36283860001</c:v>
                </c:pt>
                <c:pt idx="44">
                  <c:v>129091.9152818427</c:v>
                </c:pt>
                <c:pt idx="45">
                  <c:v>140201.21440875501</c:v>
                </c:pt>
                <c:pt idx="46">
                  <c:v>151146.48268112598</c:v>
                </c:pt>
                <c:pt idx="47">
                  <c:v>161924.001534282</c:v>
                </c:pt>
                <c:pt idx="48">
                  <c:v>172530.10346624037</c:v>
                </c:pt>
                <c:pt idx="49">
                  <c:v>182961.165612638</c:v>
                </c:pt>
                <c:pt idx="50">
                  <c:v>193213.60399162601</c:v>
                </c:pt>
                <c:pt idx="51">
                  <c:v>203283.86791292299</c:v>
                </c:pt>
                <c:pt idx="52">
                  <c:v>213168.4350140935</c:v>
                </c:pt>
                <c:pt idx="53">
                  <c:v>222863.80638296501</c:v>
                </c:pt>
                <c:pt idx="54">
                  <c:v>232366.50157072299</c:v>
                </c:pt>
                <c:pt idx="55">
                  <c:v>241673.05359624384</c:v>
                </c:pt>
                <c:pt idx="56">
                  <c:v>250780.00370739598</c:v>
                </c:pt>
                <c:pt idx="57">
                  <c:v>259683.89579894068</c:v>
                </c:pt>
                <c:pt idx="58">
                  <c:v>268381.27031998022</c:v>
                </c:pt>
                <c:pt idx="59">
                  <c:v>276868.65755213675</c:v>
                </c:pt>
                <c:pt idx="60">
                  <c:v>285142.57003695902</c:v>
                </c:pt>
                <c:pt idx="61">
                  <c:v>293199.49397386768</c:v>
                </c:pt>
                <c:pt idx="62">
                  <c:v>301035.87923050398</c:v>
                </c:pt>
                <c:pt idx="63">
                  <c:v>308648.12778107286</c:v>
                </c:pt>
                <c:pt idx="64">
                  <c:v>316032.5799070092</c:v>
                </c:pt>
                <c:pt idx="65">
                  <c:v>323185.49795269786</c:v>
                </c:pt>
              </c:numCache>
            </c:numRef>
          </c:val>
        </c:ser>
        <c:ser>
          <c:idx val="38"/>
          <c:order val="38"/>
          <c:tx>
            <c:strRef>
              <c:f>'A = 150'!$AO$2</c:f>
              <c:strCache>
                <c:ptCount val="1"/>
                <c:pt idx="0">
                  <c:v>3.38</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150'!$AO$3:$AO$68</c:f>
              <c:numCache>
                <c:formatCode>General</c:formatCode>
                <c:ptCount val="66"/>
                <c:pt idx="0">
                  <c:v>369942.93938359636</c:v>
                </c:pt>
                <c:pt idx="1">
                  <c:v>367325.2940620922</c:v>
                </c:pt>
                <c:pt idx="2">
                  <c:v>364076.88757680502</c:v>
                </c:pt>
                <c:pt idx="3">
                  <c:v>360015.33108653</c:v>
                </c:pt>
                <c:pt idx="4">
                  <c:v>354931.53598727298</c:v>
                </c:pt>
                <c:pt idx="5">
                  <c:v>348635.83078825398</c:v>
                </c:pt>
                <c:pt idx="6">
                  <c:v>341041.48617178702</c:v>
                </c:pt>
                <c:pt idx="7">
                  <c:v>332219.32995469775</c:v>
                </c:pt>
                <c:pt idx="8">
                  <c:v>322353.81532522099</c:v>
                </c:pt>
                <c:pt idx="9">
                  <c:v>311654.99074242468</c:v>
                </c:pt>
                <c:pt idx="10">
                  <c:v>300306.44986602402</c:v>
                </c:pt>
                <c:pt idx="11">
                  <c:v>288453.43496504886</c:v>
                </c:pt>
                <c:pt idx="12">
                  <c:v>276207.57962115802</c:v>
                </c:pt>
                <c:pt idx="13">
                  <c:v>263654.76741822198</c:v>
                </c:pt>
                <c:pt idx="14">
                  <c:v>250861.915465247</c:v>
                </c:pt>
                <c:pt idx="15">
                  <c:v>237882.0333295585</c:v>
                </c:pt>
                <c:pt idx="16">
                  <c:v>224757.84656483599</c:v>
                </c:pt>
                <c:pt idx="17">
                  <c:v>211524.37025914501</c:v>
                </c:pt>
                <c:pt idx="18">
                  <c:v>198210.74922897611</c:v>
                </c:pt>
                <c:pt idx="19">
                  <c:v>184841.59251787298</c:v>
                </c:pt>
                <c:pt idx="20">
                  <c:v>171437.95367034798</c:v>
                </c:pt>
                <c:pt idx="21">
                  <c:v>158018.062607953</c:v>
                </c:pt>
                <c:pt idx="22">
                  <c:v>144597.8791595675</c:v>
                </c:pt>
                <c:pt idx="23">
                  <c:v>131191.51844897211</c:v>
                </c:pt>
                <c:pt idx="24">
                  <c:v>117811.58154823525</c:v>
                </c:pt>
                <c:pt idx="25">
                  <c:v>104469.417224505</c:v>
                </c:pt>
                <c:pt idx="26">
                  <c:v>91175.330885952979</c:v>
                </c:pt>
                <c:pt idx="27">
                  <c:v>77938.758497276198</c:v>
                </c:pt>
                <c:pt idx="28">
                  <c:v>64768.4176495805</c:v>
                </c:pt>
                <c:pt idx="29">
                  <c:v>51672.460492179103</c:v>
                </c:pt>
                <c:pt idx="30">
                  <c:v>38658.697275481776</c:v>
                </c:pt>
                <c:pt idx="31">
                  <c:v>25735.196562014997</c:v>
                </c:pt>
                <c:pt idx="32">
                  <c:v>12913.844537000199</c:v>
                </c:pt>
                <c:pt idx="33">
                  <c:v>449.422665161986</c:v>
                </c:pt>
                <c:pt idx="34">
                  <c:v>10926.1001710705</c:v>
                </c:pt>
                <c:pt idx="35">
                  <c:v>23462.670003621599</c:v>
                </c:pt>
                <c:pt idx="36">
                  <c:v>35886.885527041602</c:v>
                </c:pt>
                <c:pt idx="37">
                  <c:v>48186.128890845284</c:v>
                </c:pt>
                <c:pt idx="38">
                  <c:v>60354.136402592085</c:v>
                </c:pt>
                <c:pt idx="39">
                  <c:v>72385.807931746298</c:v>
                </c:pt>
                <c:pt idx="40">
                  <c:v>84276.478391917801</c:v>
                </c:pt>
                <c:pt idx="41">
                  <c:v>96021.722704714804</c:v>
                </c:pt>
                <c:pt idx="42">
                  <c:v>107617.27969494741</c:v>
                </c:pt>
                <c:pt idx="43">
                  <c:v>119059.01486207276</c:v>
                </c:pt>
                <c:pt idx="44">
                  <c:v>130342.89700320899</c:v>
                </c:pt>
                <c:pt idx="45">
                  <c:v>141464.98286880599</c:v>
                </c:pt>
                <c:pt idx="46">
                  <c:v>152421.40483337798</c:v>
                </c:pt>
                <c:pt idx="47">
                  <c:v>163208.36207330701</c:v>
                </c:pt>
                <c:pt idx="48">
                  <c:v>173822.11195658304</c:v>
                </c:pt>
                <c:pt idx="49">
                  <c:v>184258.963528005</c:v>
                </c:pt>
                <c:pt idx="50">
                  <c:v>194515.2711416235</c:v>
                </c:pt>
                <c:pt idx="51">
                  <c:v>204587.42861003368</c:v>
                </c:pt>
                <c:pt idx="52">
                  <c:v>214471.86400887798</c:v>
                </c:pt>
                <c:pt idx="53">
                  <c:v>224165.03423512701</c:v>
                </c:pt>
                <c:pt idx="54">
                  <c:v>233663.41987165611</c:v>
                </c:pt>
                <c:pt idx="55">
                  <c:v>242963.51985559901</c:v>
                </c:pt>
                <c:pt idx="56">
                  <c:v>252061.8459755955</c:v>
                </c:pt>
                <c:pt idx="57">
                  <c:v>260954.91703635201</c:v>
                </c:pt>
                <c:pt idx="58">
                  <c:v>269639.252525836</c:v>
                </c:pt>
                <c:pt idx="59">
                  <c:v>278111.36563281505</c:v>
                </c:pt>
                <c:pt idx="60">
                  <c:v>286367.75547512202</c:v>
                </c:pt>
                <c:pt idx="61">
                  <c:v>294404.89824417402</c:v>
                </c:pt>
                <c:pt idx="62">
                  <c:v>302219.23688772705</c:v>
                </c:pt>
                <c:pt idx="63">
                  <c:v>309807.16936854599</c:v>
                </c:pt>
                <c:pt idx="64">
                  <c:v>317165.03452804498</c:v>
                </c:pt>
                <c:pt idx="65">
                  <c:v>324289.09530169098</c:v>
                </c:pt>
              </c:numCache>
            </c:numRef>
          </c:val>
        </c:ser>
        <c:ser>
          <c:idx val="39"/>
          <c:order val="39"/>
          <c:tx>
            <c:strRef>
              <c:f>'A = 150'!$AP$2</c:f>
              <c:strCache>
                <c:ptCount val="1"/>
                <c:pt idx="0">
                  <c:v>3.39</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150'!$AP$3:$AP$68</c:f>
              <c:numCache>
                <c:formatCode>General</c:formatCode>
                <c:ptCount val="66"/>
                <c:pt idx="0">
                  <c:v>369638.24637585902</c:v>
                </c:pt>
                <c:pt idx="1">
                  <c:v>366922.30796280853</c:v>
                </c:pt>
                <c:pt idx="2">
                  <c:v>363545.253266518</c:v>
                </c:pt>
                <c:pt idx="3">
                  <c:v>359324.30784291693</c:v>
                </c:pt>
                <c:pt idx="4">
                  <c:v>354062.95045548759</c:v>
                </c:pt>
                <c:pt idx="5">
                  <c:v>347602.90788219502</c:v>
                </c:pt>
                <c:pt idx="6">
                  <c:v>339894.89418784698</c:v>
                </c:pt>
                <c:pt idx="7">
                  <c:v>331025.14681399259</c:v>
                </c:pt>
                <c:pt idx="8">
                  <c:v>321165.83184886101</c:v>
                </c:pt>
                <c:pt idx="9">
                  <c:v>310505.43072176701</c:v>
                </c:pt>
                <c:pt idx="10">
                  <c:v>299210.02551055542</c:v>
                </c:pt>
                <c:pt idx="11">
                  <c:v>287413.83936490101</c:v>
                </c:pt>
                <c:pt idx="12">
                  <c:v>275222.36023736902</c:v>
                </c:pt>
                <c:pt idx="13">
                  <c:v>262718.34307053703</c:v>
                </c:pt>
                <c:pt idx="14">
                  <c:v>249967.311851234</c:v>
                </c:pt>
                <c:pt idx="15">
                  <c:v>237021.85730513511</c:v>
                </c:pt>
                <c:pt idx="16">
                  <c:v>223924.81543937701</c:v>
                </c:pt>
                <c:pt idx="17">
                  <c:v>210711.5911487655</c:v>
                </c:pt>
                <c:pt idx="18">
                  <c:v>197411.8573556281</c:v>
                </c:pt>
                <c:pt idx="19">
                  <c:v>184050.807746309</c:v>
                </c:pt>
                <c:pt idx="20">
                  <c:v>170650.09120588499</c:v>
                </c:pt>
                <c:pt idx="21">
                  <c:v>157228.5192104181</c:v>
                </c:pt>
                <c:pt idx="22">
                  <c:v>143802.60570635099</c:v>
                </c:pt>
                <c:pt idx="23">
                  <c:v>130386.98652136367</c:v>
                </c:pt>
                <c:pt idx="24">
                  <c:v>116994.74773710476</c:v>
                </c:pt>
                <c:pt idx="25">
                  <c:v>103637.68690312597</c:v>
                </c:pt>
                <c:pt idx="26">
                  <c:v>90326.524050966007</c:v>
                </c:pt>
                <c:pt idx="27">
                  <c:v>77071.076298530897</c:v>
                </c:pt>
                <c:pt idx="28">
                  <c:v>63880.411963084502</c:v>
                </c:pt>
                <c:pt idx="29">
                  <c:v>50763.005646499943</c:v>
                </c:pt>
                <c:pt idx="30">
                  <c:v>37726.967517538098</c:v>
                </c:pt>
                <c:pt idx="31">
                  <c:v>24780.6747404204</c:v>
                </c:pt>
                <c:pt idx="32">
                  <c:v>11936.777819897285</c:v>
                </c:pt>
                <c:pt idx="33">
                  <c:v>3.0384580847925187</c:v>
                </c:pt>
                <c:pt idx="34">
                  <c:v>12003.983845166314</c:v>
                </c:pt>
                <c:pt idx="35">
                  <c:v>24563.393063060099</c:v>
                </c:pt>
                <c:pt idx="36">
                  <c:v>37008.1595526038</c:v>
                </c:pt>
                <c:pt idx="37">
                  <c:v>49327.153831366602</c:v>
                </c:pt>
                <c:pt idx="38">
                  <c:v>61514.189143886986</c:v>
                </c:pt>
                <c:pt idx="39">
                  <c:v>73564.080006780787</c:v>
                </c:pt>
                <c:pt idx="40">
                  <c:v>85472.044480339508</c:v>
                </c:pt>
                <c:pt idx="41">
                  <c:v>97233.535912874795</c:v>
                </c:pt>
                <c:pt idx="42">
                  <c:v>108844.17625802502</c:v>
                </c:pt>
                <c:pt idx="43">
                  <c:v>120299.72022305201</c:v>
                </c:pt>
                <c:pt idx="44">
                  <c:v>131596.03363731201</c:v>
                </c:pt>
                <c:pt idx="45">
                  <c:v>142729.07766283699</c:v>
                </c:pt>
                <c:pt idx="46">
                  <c:v>153694.89732249099</c:v>
                </c:pt>
                <c:pt idx="47">
                  <c:v>164489.61093478411</c:v>
                </c:pt>
                <c:pt idx="48">
                  <c:v>175109.40263922099</c:v>
                </c:pt>
                <c:pt idx="49">
                  <c:v>185550.51452394165</c:v>
                </c:pt>
                <c:pt idx="50">
                  <c:v>195809.24013872011</c:v>
                </c:pt>
                <c:pt idx="51">
                  <c:v>205881.91869738599</c:v>
                </c:pt>
                <c:pt idx="52">
                  <c:v>215764.929041364</c:v>
                </c:pt>
                <c:pt idx="53">
                  <c:v>225454.68416429422</c:v>
                </c:pt>
                <c:pt idx="54">
                  <c:v>234947.62572620899</c:v>
                </c:pt>
                <c:pt idx="55">
                  <c:v>244240.21847034001</c:v>
                </c:pt>
                <c:pt idx="56">
                  <c:v>253328.94447608443</c:v>
                </c:pt>
                <c:pt idx="57">
                  <c:v>262210.29704232205</c:v>
                </c:pt>
                <c:pt idx="58">
                  <c:v>270880.77416850498</c:v>
                </c:pt>
                <c:pt idx="59">
                  <c:v>279336.87131360697</c:v>
                </c:pt>
                <c:pt idx="60">
                  <c:v>287575.07341454405</c:v>
                </c:pt>
                <c:pt idx="61">
                  <c:v>295591.84575499437</c:v>
                </c:pt>
                <c:pt idx="62">
                  <c:v>303383.62350883998</c:v>
                </c:pt>
                <c:pt idx="63">
                  <c:v>310946.79957933899</c:v>
                </c:pt>
                <c:pt idx="64">
                  <c:v>318277.71024239197</c:v>
                </c:pt>
                <c:pt idx="65">
                  <c:v>325372.61795574543</c:v>
                </c:pt>
              </c:numCache>
            </c:numRef>
          </c:val>
        </c:ser>
        <c:ser>
          <c:idx val="40"/>
          <c:order val="40"/>
          <c:tx>
            <c:strRef>
              <c:f>'A = 150'!$AQ$2</c:f>
              <c:strCache>
                <c:ptCount val="1"/>
                <c:pt idx="0">
                  <c:v>3.4</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150'!$AQ$3:$AQ$68</c:f>
              <c:numCache>
                <c:formatCode>General</c:formatCode>
                <c:ptCount val="66"/>
                <c:pt idx="0">
                  <c:v>369322.39138240297</c:v>
                </c:pt>
                <c:pt idx="1">
                  <c:v>366504.4279534262</c:v>
                </c:pt>
                <c:pt idx="2">
                  <c:v>362995.552585078</c:v>
                </c:pt>
                <c:pt idx="3">
                  <c:v>358615.08978204522</c:v>
                </c:pt>
                <c:pt idx="4">
                  <c:v>353182.03487533086</c:v>
                </c:pt>
                <c:pt idx="5">
                  <c:v>346568.62668827822</c:v>
                </c:pt>
                <c:pt idx="6">
                  <c:v>338755.78345012543</c:v>
                </c:pt>
                <c:pt idx="7">
                  <c:v>329839.07235784503</c:v>
                </c:pt>
                <c:pt idx="8">
                  <c:v>319979.31335327605</c:v>
                </c:pt>
                <c:pt idx="9">
                  <c:v>309347.38255865203</c:v>
                </c:pt>
                <c:pt idx="10">
                  <c:v>298094.83498044498</c:v>
                </c:pt>
                <c:pt idx="11">
                  <c:v>286346.31504915899</c:v>
                </c:pt>
                <c:pt idx="12">
                  <c:v>274201.64761618059</c:v>
                </c:pt>
                <c:pt idx="13">
                  <c:v>261740.48442796298</c:v>
                </c:pt>
                <c:pt idx="14">
                  <c:v>249026.80791089099</c:v>
                </c:pt>
                <c:pt idx="15">
                  <c:v>236112.58486500898</c:v>
                </c:pt>
                <c:pt idx="16">
                  <c:v>223040.56135761717</c:v>
                </c:pt>
                <c:pt idx="17">
                  <c:v>209846.35199753437</c:v>
                </c:pt>
                <c:pt idx="18">
                  <c:v>196560.00188464098</c:v>
                </c:pt>
                <c:pt idx="19">
                  <c:v>183207.15790093556</c:v>
                </c:pt>
                <c:pt idx="20">
                  <c:v>169809.95607176801</c:v>
                </c:pt>
                <c:pt idx="21">
                  <c:v>156387.6982593335</c:v>
                </c:pt>
                <c:pt idx="22">
                  <c:v>142957.3777279575</c:v>
                </c:pt>
                <c:pt idx="23">
                  <c:v>129534.08814408426</c:v>
                </c:pt>
                <c:pt idx="24">
                  <c:v>116131.347655536</c:v>
                </c:pt>
                <c:pt idx="25">
                  <c:v>102761.35876272728</c:v>
                </c:pt>
                <c:pt idx="26">
                  <c:v>89435.218724650797</c:v>
                </c:pt>
                <c:pt idx="27">
                  <c:v>76163.094967104305</c:v>
                </c:pt>
                <c:pt idx="28">
                  <c:v>62954.379754445399</c:v>
                </c:pt>
                <c:pt idx="29">
                  <c:v>49817.848302267703</c:v>
                </c:pt>
                <c:pt idx="30">
                  <c:v>36761.893418344043</c:v>
                </c:pt>
                <c:pt idx="31">
                  <c:v>23795.194231529898</c:v>
                </c:pt>
                <c:pt idx="32">
                  <c:v>10931.3008724949</c:v>
                </c:pt>
                <c:pt idx="33">
                  <c:v>602.62220828741272</c:v>
                </c:pt>
                <c:pt idx="34">
                  <c:v>13102.5512755544</c:v>
                </c:pt>
                <c:pt idx="35">
                  <c:v>25682.156348162702</c:v>
                </c:pt>
                <c:pt idx="36">
                  <c:v>38145.313327073003</c:v>
                </c:pt>
                <c:pt idx="37">
                  <c:v>50481.98355730714</c:v>
                </c:pt>
                <c:pt idx="38">
                  <c:v>62686.020114876599</c:v>
                </c:pt>
                <c:pt idx="39">
                  <c:v>74752.147764306297</c:v>
                </c:pt>
                <c:pt idx="40">
                  <c:v>86675.469029076208</c:v>
                </c:pt>
                <c:pt idx="41">
                  <c:v>98451.319514953197</c:v>
                </c:pt>
                <c:pt idx="42">
                  <c:v>110075.20733260601</c:v>
                </c:pt>
                <c:pt idx="43">
                  <c:v>121542.78004211</c:v>
                </c:pt>
                <c:pt idx="44">
                  <c:v>132849.80353309112</c:v>
                </c:pt>
                <c:pt idx="45">
                  <c:v>143992.14646336</c:v>
                </c:pt>
                <c:pt idx="46">
                  <c:v>154965.7682480705</c:v>
                </c:pt>
                <c:pt idx="47">
                  <c:v>165766.70905532499</c:v>
                </c:pt>
                <c:pt idx="48">
                  <c:v>176391.08106515298</c:v>
                </c:pt>
                <c:pt idx="49">
                  <c:v>186835.06086292368</c:v>
                </c:pt>
                <c:pt idx="50">
                  <c:v>197094.88263069268</c:v>
                </c:pt>
                <c:pt idx="51">
                  <c:v>207166.83160156099</c:v>
                </c:pt>
                <c:pt idx="52">
                  <c:v>217047.23805450101</c:v>
                </c:pt>
                <c:pt idx="53">
                  <c:v>226732.4715564955</c:v>
                </c:pt>
                <c:pt idx="54">
                  <c:v>236218.935108893</c:v>
                </c:pt>
                <c:pt idx="55">
                  <c:v>245503.05934929301</c:v>
                </c:pt>
                <c:pt idx="56">
                  <c:v>254581.29657005001</c:v>
                </c:pt>
                <c:pt idx="57">
                  <c:v>263450.11436526699</c:v>
                </c:pt>
                <c:pt idx="58">
                  <c:v>272105.988897637</c:v>
                </c:pt>
                <c:pt idx="59">
                  <c:v>280545.39745950187</c:v>
                </c:pt>
                <c:pt idx="60">
                  <c:v>288764.81022976502</c:v>
                </c:pt>
                <c:pt idx="61">
                  <c:v>296760.68095064984</c:v>
                </c:pt>
                <c:pt idx="62">
                  <c:v>304529.43624781899</c:v>
                </c:pt>
                <c:pt idx="63">
                  <c:v>312067.46313925198</c:v>
                </c:pt>
                <c:pt idx="64">
                  <c:v>319371.09435584786</c:v>
                </c:pt>
                <c:pt idx="65">
                  <c:v>326436.59096552001</c:v>
                </c:pt>
              </c:numCache>
            </c:numRef>
          </c:val>
        </c:ser>
        <c:ser>
          <c:idx val="41"/>
          <c:order val="41"/>
          <c:tx>
            <c:strRef>
              <c:f>'A = 150'!$AR$2</c:f>
              <c:strCache>
                <c:ptCount val="1"/>
                <c:pt idx="0">
                  <c:v>3.41</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150'!$AR$3:$AR$68</c:f>
              <c:numCache>
                <c:formatCode>General</c:formatCode>
                <c:ptCount val="66"/>
                <c:pt idx="0">
                  <c:v>368995.04869435675</c:v>
                </c:pt>
                <c:pt idx="1">
                  <c:v>366071.50708290422</c:v>
                </c:pt>
                <c:pt idx="2">
                  <c:v>362428.23345184524</c:v>
                </c:pt>
                <c:pt idx="3">
                  <c:v>357889.15100351901</c:v>
                </c:pt>
                <c:pt idx="4">
                  <c:v>352290.93303705537</c:v>
                </c:pt>
                <c:pt idx="5">
                  <c:v>345534.36137859599</c:v>
                </c:pt>
                <c:pt idx="6">
                  <c:v>337624.21770043689</c:v>
                </c:pt>
                <c:pt idx="7">
                  <c:v>328661.21886339493</c:v>
                </c:pt>
                <c:pt idx="8">
                  <c:v>318795.85009697999</c:v>
                </c:pt>
                <c:pt idx="9">
                  <c:v>308184.37663878902</c:v>
                </c:pt>
                <c:pt idx="10">
                  <c:v>296966.15025700681</c:v>
                </c:pt>
                <c:pt idx="11">
                  <c:v>285257.46215954999</c:v>
                </c:pt>
                <c:pt idx="12">
                  <c:v>273152.95790007501</c:v>
                </c:pt>
                <c:pt idx="13">
                  <c:v>260729.28794958809</c:v>
                </c:pt>
                <c:pt idx="14">
                  <c:v>248048.8204114094</c:v>
                </c:pt>
                <c:pt idx="15">
                  <c:v>235162.76449135444</c:v>
                </c:pt>
                <c:pt idx="16">
                  <c:v>222113.62476859268</c:v>
                </c:pt>
                <c:pt idx="17">
                  <c:v>208937.08380450399</c:v>
                </c:pt>
                <c:pt idx="18">
                  <c:v>195663.43265254144</c:v>
                </c:pt>
                <c:pt idx="19">
                  <c:v>182318.66211477399</c:v>
                </c:pt>
                <c:pt idx="20">
                  <c:v>168925.30059022768</c:v>
                </c:pt>
                <c:pt idx="21">
                  <c:v>155503.06196327962</c:v>
                </c:pt>
                <c:pt idx="22">
                  <c:v>142069.35137902599</c:v>
                </c:pt>
                <c:pt idx="23">
                  <c:v>128639.663911558</c:v>
                </c:pt>
                <c:pt idx="24">
                  <c:v>115227.90276309599</c:v>
                </c:pt>
                <c:pt idx="25">
                  <c:v>101846.63472623448</c:v>
                </c:pt>
                <c:pt idx="26">
                  <c:v>88507.299471138438</c:v>
                </c:pt>
                <c:pt idx="27">
                  <c:v>75220.385680504405</c:v>
                </c:pt>
                <c:pt idx="28">
                  <c:v>61995.584958560285</c:v>
                </c:pt>
                <c:pt idx="29">
                  <c:v>48841.952050102955</c:v>
                </c:pt>
                <c:pt idx="30">
                  <c:v>35768.145936499299</c:v>
                </c:pt>
                <c:pt idx="31">
                  <c:v>22783.142886808298</c:v>
                </c:pt>
                <c:pt idx="32">
                  <c:v>9901.5769497536112</c:v>
                </c:pt>
                <c:pt idx="33">
                  <c:v>1594.25490769664</c:v>
                </c:pt>
                <c:pt idx="34">
                  <c:v>14218.435600201989</c:v>
                </c:pt>
                <c:pt idx="35">
                  <c:v>26815.948805771597</c:v>
                </c:pt>
                <c:pt idx="36">
                  <c:v>39295.566275588601</c:v>
                </c:pt>
                <c:pt idx="37">
                  <c:v>51648.049465672586</c:v>
                </c:pt>
                <c:pt idx="38">
                  <c:v>63867.262923222675</c:v>
                </c:pt>
                <c:pt idx="39">
                  <c:v>75947.838450005627</c:v>
                </c:pt>
                <c:pt idx="40">
                  <c:v>87884.765364886087</c:v>
                </c:pt>
                <c:pt idx="41">
                  <c:v>99673.26518144639</c:v>
                </c:pt>
                <c:pt idx="42">
                  <c:v>111308.73566609008</c:v>
                </c:pt>
                <c:pt idx="43">
                  <c:v>122786.72077934</c:v>
                </c:pt>
                <c:pt idx="44">
                  <c:v>134102.88954841398</c:v>
                </c:pt>
                <c:pt idx="45">
                  <c:v>145253.02116131701</c:v>
                </c:pt>
                <c:pt idx="46">
                  <c:v>156232.99190667068</c:v>
                </c:pt>
                <c:pt idx="47">
                  <c:v>167038.76582907772</c:v>
                </c:pt>
                <c:pt idx="48">
                  <c:v>177666.38503556201</c:v>
                </c:pt>
                <c:pt idx="49">
                  <c:v>188111.962164931</c:v>
                </c:pt>
                <c:pt idx="50">
                  <c:v>198371.6731594695</c:v>
                </c:pt>
                <c:pt idx="51">
                  <c:v>208441.75030774801</c:v>
                </c:pt>
                <c:pt idx="52">
                  <c:v>218318.476227273</c:v>
                </c:pt>
                <c:pt idx="53">
                  <c:v>227998.17759508811</c:v>
                </c:pt>
                <c:pt idx="54">
                  <c:v>237477.21917116878</c:v>
                </c:pt>
                <c:pt idx="55">
                  <c:v>246751.997726734</c:v>
                </c:pt>
                <c:pt idx="56">
                  <c:v>255818.93583677599</c:v>
                </c:pt>
                <c:pt idx="57">
                  <c:v>264674.47536815598</c:v>
                </c:pt>
                <c:pt idx="58">
                  <c:v>273315.07045646</c:v>
                </c:pt>
                <c:pt idx="59">
                  <c:v>281737.17993209785</c:v>
                </c:pt>
                <c:pt idx="60">
                  <c:v>289937.258819132</c:v>
                </c:pt>
                <c:pt idx="61">
                  <c:v>297911.74883493612</c:v>
                </c:pt>
                <c:pt idx="62">
                  <c:v>305657.06742980401</c:v>
                </c:pt>
                <c:pt idx="63">
                  <c:v>313169.59507846698</c:v>
                </c:pt>
                <c:pt idx="64">
                  <c:v>320445.66028032108</c:v>
                </c:pt>
                <c:pt idx="65">
                  <c:v>327481.521661092</c:v>
                </c:pt>
              </c:numCache>
            </c:numRef>
          </c:val>
        </c:ser>
        <c:ser>
          <c:idx val="42"/>
          <c:order val="42"/>
          <c:tx>
            <c:strRef>
              <c:f>'A = 150'!$AS$2</c:f>
              <c:strCache>
                <c:ptCount val="1"/>
                <c:pt idx="0">
                  <c:v>3.42</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150'!$AS$3:$AS$68</c:f>
              <c:numCache>
                <c:formatCode>General</c:formatCode>
                <c:ptCount val="66"/>
                <c:pt idx="0">
                  <c:v>368655.92739692802</c:v>
                </c:pt>
                <c:pt idx="1">
                  <c:v>365623.49429033522</c:v>
                </c:pt>
                <c:pt idx="2">
                  <c:v>361843.89667132718</c:v>
                </c:pt>
                <c:pt idx="3">
                  <c:v>357148.03253899497</c:v>
                </c:pt>
                <c:pt idx="4">
                  <c:v>351391.57871489588</c:v>
                </c:pt>
                <c:pt idx="5">
                  <c:v>344501.20838049997</c:v>
                </c:pt>
                <c:pt idx="6">
                  <c:v>336500.21986762428</c:v>
                </c:pt>
                <c:pt idx="7">
                  <c:v>327491.63557173999</c:v>
                </c:pt>
                <c:pt idx="8">
                  <c:v>317616.59331558505</c:v>
                </c:pt>
                <c:pt idx="9">
                  <c:v>307019.0604811302</c:v>
                </c:pt>
                <c:pt idx="10">
                  <c:v>295828.02153067605</c:v>
                </c:pt>
                <c:pt idx="11">
                  <c:v>284152.44973375398</c:v>
                </c:pt>
                <c:pt idx="12">
                  <c:v>272082.27412526793</c:v>
                </c:pt>
                <c:pt idx="13">
                  <c:v>259691.28418238965</c:v>
                </c:pt>
                <c:pt idx="14">
                  <c:v>247040.21539090111</c:v>
                </c:pt>
                <c:pt idx="15">
                  <c:v>234179.432544221</c:v>
                </c:pt>
                <c:pt idx="16">
                  <c:v>221151.09099248098</c:v>
                </c:pt>
                <c:pt idx="17">
                  <c:v>207990.82935019268</c:v>
                </c:pt>
                <c:pt idx="18">
                  <c:v>194729.08135151811</c:v>
                </c:pt>
                <c:pt idx="19">
                  <c:v>181392.09075105001</c:v>
                </c:pt>
                <c:pt idx="20">
                  <c:v>168002.69881251801</c:v>
                </c:pt>
                <c:pt idx="21">
                  <c:v>154580.96234231759</c:v>
                </c:pt>
                <c:pt idx="22">
                  <c:v>141144.63929867398</c:v>
                </c:pt>
                <c:pt idx="23">
                  <c:v>127709.5759237654</c:v>
                </c:pt>
                <c:pt idx="24">
                  <c:v>114290.01674506658</c:v>
                </c:pt>
                <c:pt idx="25">
                  <c:v>100898.856363065</c:v>
                </c:pt>
                <c:pt idx="26">
                  <c:v>87547.845900297907</c:v>
                </c:pt>
                <c:pt idx="27">
                  <c:v>74247.767184682001</c:v>
                </c:pt>
                <c:pt idx="28">
                  <c:v>61008.588493471201</c:v>
                </c:pt>
                <c:pt idx="29">
                  <c:v>47839.624445973874</c:v>
                </c:pt>
                <c:pt idx="30">
                  <c:v>34749.784542851776</c:v>
                </c:pt>
                <c:pt idx="31">
                  <c:v>21748.339424355621</c:v>
                </c:pt>
                <c:pt idx="32">
                  <c:v>8851.2659207663619</c:v>
                </c:pt>
                <c:pt idx="33">
                  <c:v>2669.7391474084502</c:v>
                </c:pt>
                <c:pt idx="34">
                  <c:v>15348.719839941185</c:v>
                </c:pt>
                <c:pt idx="35">
                  <c:v>27962.144428216299</c:v>
                </c:pt>
                <c:pt idx="36">
                  <c:v>40456.491788765365</c:v>
                </c:pt>
                <c:pt idx="37">
                  <c:v>52823.109734781763</c:v>
                </c:pt>
                <c:pt idx="38">
                  <c:v>65055.852007150839</c:v>
                </c:pt>
                <c:pt idx="39">
                  <c:v>77149.256082499618</c:v>
                </c:pt>
                <c:pt idx="40">
                  <c:v>89098.200985108371</c:v>
                </c:pt>
                <c:pt idx="41">
                  <c:v>100897.79703729801</c:v>
                </c:pt>
                <c:pt idx="42">
                  <c:v>112543.33616324402</c:v>
                </c:pt>
                <c:pt idx="43">
                  <c:v>124030.26199472899</c:v>
                </c:pt>
                <c:pt idx="44">
                  <c:v>135354.1500976485</c:v>
                </c:pt>
                <c:pt idx="45">
                  <c:v>146510.69243122</c:v>
                </c:pt>
                <c:pt idx="46">
                  <c:v>157495.68537123111</c:v>
                </c:pt>
                <c:pt idx="47">
                  <c:v>168305.01851566811</c:v>
                </c:pt>
                <c:pt idx="48">
                  <c:v>178934.66610998817</c:v>
                </c:pt>
                <c:pt idx="49">
                  <c:v>189380.67843637298</c:v>
                </c:pt>
                <c:pt idx="50">
                  <c:v>199639.17433714599</c:v>
                </c:pt>
                <c:pt idx="51">
                  <c:v>209706.33450874421</c:v>
                </c:pt>
                <c:pt idx="52">
                  <c:v>219578.39471392543</c:v>
                </c:pt>
                <c:pt idx="53">
                  <c:v>229251.639448503</c:v>
                </c:pt>
                <c:pt idx="54">
                  <c:v>238722.395754514</c:v>
                </c:pt>
                <c:pt idx="55">
                  <c:v>247987.02689264031</c:v>
                </c:pt>
                <c:pt idx="56">
                  <c:v>257041.92596491711</c:v>
                </c:pt>
                <c:pt idx="57">
                  <c:v>265883.50915113901</c:v>
                </c:pt>
                <c:pt idx="58">
                  <c:v>274508.20854317705</c:v>
                </c:pt>
                <c:pt idx="59">
                  <c:v>282912.46434259205</c:v>
                </c:pt>
                <c:pt idx="60">
                  <c:v>291092.71614811698</c:v>
                </c:pt>
                <c:pt idx="61">
                  <c:v>299045.39329025499</c:v>
                </c:pt>
                <c:pt idx="62">
                  <c:v>306766.90358706843</c:v>
                </c:pt>
                <c:pt idx="63">
                  <c:v>314253.62040019786</c:v>
                </c:pt>
                <c:pt idx="64">
                  <c:v>321501.8673787532</c:v>
                </c:pt>
                <c:pt idx="65">
                  <c:v>328507.90005501203</c:v>
                </c:pt>
              </c:numCache>
            </c:numRef>
          </c:val>
        </c:ser>
        <c:ser>
          <c:idx val="43"/>
          <c:order val="43"/>
          <c:tx>
            <c:strRef>
              <c:f>'A = 150'!$AT$2</c:f>
              <c:strCache>
                <c:ptCount val="1"/>
                <c:pt idx="0">
                  <c:v>3.43</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150'!$AT$3:$AT$68</c:f>
              <c:numCache>
                <c:formatCode>General</c:formatCode>
                <c:ptCount val="66"/>
                <c:pt idx="0">
                  <c:v>368304.77940855722</c:v>
                </c:pt>
                <c:pt idx="1">
                  <c:v>365160.44147352705</c:v>
                </c:pt>
                <c:pt idx="2">
                  <c:v>361243.27922413585</c:v>
                </c:pt>
                <c:pt idx="3">
                  <c:v>356393.2918713722</c:v>
                </c:pt>
                <c:pt idx="4">
                  <c:v>350485.68805051188</c:v>
                </c:pt>
                <c:pt idx="5">
                  <c:v>343470.04264785902</c:v>
                </c:pt>
                <c:pt idx="6">
                  <c:v>335383.78438409697</c:v>
                </c:pt>
                <c:pt idx="7">
                  <c:v>326330.32909524499</c:v>
                </c:pt>
                <c:pt idx="8">
                  <c:v>316442.38679994084</c:v>
                </c:pt>
                <c:pt idx="9">
                  <c:v>305853.44761626102</c:v>
                </c:pt>
                <c:pt idx="10">
                  <c:v>294683.598268767</c:v>
                </c:pt>
                <c:pt idx="11">
                  <c:v>283035.37003803486</c:v>
                </c:pt>
                <c:pt idx="12">
                  <c:v>270994.40288088185</c:v>
                </c:pt>
                <c:pt idx="13">
                  <c:v>258631.78314505311</c:v>
                </c:pt>
                <c:pt idx="14">
                  <c:v>246006.6326815355</c:v>
                </c:pt>
                <c:pt idx="15">
                  <c:v>233168.42027034899</c:v>
                </c:pt>
                <c:pt idx="16">
                  <c:v>220158.8738359155</c:v>
                </c:pt>
                <c:pt idx="17">
                  <c:v>207013.5032792511</c:v>
                </c:pt>
                <c:pt idx="18">
                  <c:v>193762.80212073511</c:v>
                </c:pt>
                <c:pt idx="19">
                  <c:v>180433.189700855</c:v>
                </c:pt>
                <c:pt idx="20">
                  <c:v>167047.753087725</c:v>
                </c:pt>
                <c:pt idx="21">
                  <c:v>153626.83221813099</c:v>
                </c:pt>
                <c:pt idx="22">
                  <c:v>140188.48646028637</c:v>
                </c:pt>
                <c:pt idx="23">
                  <c:v>126748.86797984899</c:v>
                </c:pt>
                <c:pt idx="24">
                  <c:v>113322.52408883437</c:v>
                </c:pt>
                <c:pt idx="25">
                  <c:v>99922.643473213728</c:v>
                </c:pt>
                <c:pt idx="26">
                  <c:v>86561.259635674898</c:v>
                </c:pt>
                <c:pt idx="27">
                  <c:v>73249.423090128388</c:v>
                </c:pt>
                <c:pt idx="28">
                  <c:v>59997.356660626603</c:v>
                </c:pt>
                <c:pt idx="29">
                  <c:v>46814.616835867499</c:v>
                </c:pt>
                <c:pt idx="30">
                  <c:v>33710.349157834702</c:v>
                </c:pt>
                <c:pt idx="31">
                  <c:v>20694.118418667898</c:v>
                </c:pt>
                <c:pt idx="32">
                  <c:v>7783.6196325682986</c:v>
                </c:pt>
                <c:pt idx="33">
                  <c:v>3778.89443913382</c:v>
                </c:pt>
                <c:pt idx="34">
                  <c:v>16490.866971583098</c:v>
                </c:pt>
                <c:pt idx="35">
                  <c:v>29118.446830213397</c:v>
                </c:pt>
                <c:pt idx="36">
                  <c:v>41625.966795550274</c:v>
                </c:pt>
                <c:pt idx="37">
                  <c:v>54005.202595947012</c:v>
                </c:pt>
                <c:pt idx="38">
                  <c:v>66249.980445918205</c:v>
                </c:pt>
                <c:pt idx="39">
                  <c:v>78354.743052842779</c:v>
                </c:pt>
                <c:pt idx="40">
                  <c:v>90314.261732818995</c:v>
                </c:pt>
                <c:pt idx="41">
                  <c:v>102123.540076683</c:v>
                </c:pt>
                <c:pt idx="42">
                  <c:v>113777.76726750976</c:v>
                </c:pt>
                <c:pt idx="43">
                  <c:v>125272.29031404102</c:v>
                </c:pt>
                <c:pt idx="44">
                  <c:v>136602.59445759768</c:v>
                </c:pt>
                <c:pt idx="45">
                  <c:v>147764.28762528111</c:v>
                </c:pt>
                <c:pt idx="46">
                  <c:v>158753.088322239</c:v>
                </c:pt>
                <c:pt idx="47">
                  <c:v>169564.81432847999</c:v>
                </c:pt>
                <c:pt idx="48">
                  <c:v>180195.37367190199</c:v>
                </c:pt>
                <c:pt idx="49">
                  <c:v>190640.75593268801</c:v>
                </c:pt>
                <c:pt idx="50">
                  <c:v>200897.02452545398</c:v>
                </c:pt>
                <c:pt idx="51">
                  <c:v>210960.30959850422</c:v>
                </c:pt>
                <c:pt idx="52">
                  <c:v>220826.80098280899</c:v>
                </c:pt>
                <c:pt idx="53">
                  <c:v>230492.74185189611</c:v>
                </c:pt>
                <c:pt idx="54">
                  <c:v>239954.422127834</c:v>
                </c:pt>
                <c:pt idx="55">
                  <c:v>249208.17205067101</c:v>
                </c:pt>
                <c:pt idx="56">
                  <c:v>258250.355540458</c:v>
                </c:pt>
                <c:pt idx="57">
                  <c:v>267077.36328222323</c:v>
                </c:pt>
                <c:pt idx="58">
                  <c:v>275685.60538156697</c:v>
                </c:pt>
                <c:pt idx="59">
                  <c:v>284071.50333671202</c:v>
                </c:pt>
                <c:pt idx="60">
                  <c:v>292231.48123385618</c:v>
                </c:pt>
                <c:pt idx="61">
                  <c:v>300161.95568329818</c:v>
                </c:pt>
                <c:pt idx="62">
                  <c:v>307859.32456688199</c:v>
                </c:pt>
                <c:pt idx="63">
                  <c:v>315319.95370595099</c:v>
                </c:pt>
                <c:pt idx="64">
                  <c:v>322540.16128057899</c:v>
                </c:pt>
                <c:pt idx="65">
                  <c:v>329516.19929794286</c:v>
                </c:pt>
              </c:numCache>
            </c:numRef>
          </c:val>
        </c:ser>
        <c:ser>
          <c:idx val="44"/>
          <c:order val="44"/>
          <c:tx>
            <c:strRef>
              <c:f>'A = 150'!$AU$2</c:f>
              <c:strCache>
                <c:ptCount val="1"/>
                <c:pt idx="0">
                  <c:v>3.44</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150'!$AU$3:$AU$68</c:f>
              <c:numCache>
                <c:formatCode>General</c:formatCode>
                <c:ptCount val="66"/>
                <c:pt idx="0">
                  <c:v>367941.40703623189</c:v>
                </c:pt>
                <c:pt idx="1">
                  <c:v>364682.50596043788</c:v>
                </c:pt>
                <c:pt idx="2">
                  <c:v>360627.23126950098</c:v>
                </c:pt>
                <c:pt idx="3">
                  <c:v>355626.46047790197</c:v>
                </c:pt>
                <c:pt idx="4">
                  <c:v>349574.76594538789</c:v>
                </c:pt>
                <c:pt idx="5">
                  <c:v>342441.56328156218</c:v>
                </c:pt>
                <c:pt idx="6">
                  <c:v>334274.8855805943</c:v>
                </c:pt>
                <c:pt idx="7">
                  <c:v>325177.276831633</c:v>
                </c:pt>
                <c:pt idx="8">
                  <c:v>315273.85421442601</c:v>
                </c:pt>
                <c:pt idx="9">
                  <c:v>304689.08737725299</c:v>
                </c:pt>
                <c:pt idx="10">
                  <c:v>293535.35680505575</c:v>
                </c:pt>
                <c:pt idx="11">
                  <c:v>281909.49409360555</c:v>
                </c:pt>
                <c:pt idx="12">
                  <c:v>269893.23711090098</c:v>
                </c:pt>
                <c:pt idx="13">
                  <c:v>257555.13555339599</c:v>
                </c:pt>
                <c:pt idx="14">
                  <c:v>244952.73610973553</c:v>
                </c:pt>
                <c:pt idx="15">
                  <c:v>232134.588711716</c:v>
                </c:pt>
                <c:pt idx="16">
                  <c:v>219141.93799957901</c:v>
                </c:pt>
                <c:pt idx="17">
                  <c:v>206010.10040147501</c:v>
                </c:pt>
                <c:pt idx="18">
                  <c:v>192769.56275005804</c:v>
                </c:pt>
                <c:pt idx="19">
                  <c:v>179446.85731998499</c:v>
                </c:pt>
                <c:pt idx="20">
                  <c:v>166065.258512712</c:v>
                </c:pt>
                <c:pt idx="21">
                  <c:v>152645.33813496999</c:v>
                </c:pt>
                <c:pt idx="22">
                  <c:v>139205.41160547399</c:v>
                </c:pt>
                <c:pt idx="23">
                  <c:v>125761.89766556901</c:v>
                </c:pt>
                <c:pt idx="24">
                  <c:v>112329.611514549</c:v>
                </c:pt>
                <c:pt idx="25">
                  <c:v>98922.005231582138</c:v>
                </c:pt>
                <c:pt idx="26">
                  <c:v>85551.368428382426</c:v>
                </c:pt>
                <c:pt idx="27">
                  <c:v>72228.997581098898</c:v>
                </c:pt>
                <c:pt idx="28">
                  <c:v>58965.350045391555</c:v>
                </c:pt>
                <c:pt idx="29">
                  <c:v>45770.206677842601</c:v>
                </c:pt>
                <c:pt idx="30">
                  <c:v>32652.9362800569</c:v>
                </c:pt>
                <c:pt idx="31">
                  <c:v>19623.4006648656</c:v>
                </c:pt>
                <c:pt idx="32">
                  <c:v>6701.5800270641703</c:v>
                </c:pt>
                <c:pt idx="33">
                  <c:v>4907.4831187157497</c:v>
                </c:pt>
                <c:pt idx="34">
                  <c:v>17642.662822141199</c:v>
                </c:pt>
                <c:pt idx="35">
                  <c:v>30282.842885229133</c:v>
                </c:pt>
                <c:pt idx="36">
                  <c:v>42802.129414186784</c:v>
                </c:pt>
                <c:pt idx="37">
                  <c:v>55192.607831604197</c:v>
                </c:pt>
                <c:pt idx="38">
                  <c:v>67448.064250544805</c:v>
                </c:pt>
                <c:pt idx="39">
                  <c:v>79562.846886537198</c:v>
                </c:pt>
                <c:pt idx="40">
                  <c:v>91531.622799972392</c:v>
                </c:pt>
                <c:pt idx="41">
                  <c:v>103349.29228118574</c:v>
                </c:pt>
                <c:pt idx="42">
                  <c:v>115010.945525886</c:v>
                </c:pt>
                <c:pt idx="43">
                  <c:v>126511.83644335</c:v>
                </c:pt>
                <c:pt idx="44">
                  <c:v>137847.36297803311</c:v>
                </c:pt>
                <c:pt idx="45">
                  <c:v>149013.05211790898</c:v>
                </c:pt>
                <c:pt idx="46">
                  <c:v>160004.54671600965</c:v>
                </c:pt>
                <c:pt idx="47">
                  <c:v>170817.59519600798</c:v>
                </c:pt>
                <c:pt idx="48">
                  <c:v>181448.04123805201</c:v>
                </c:pt>
                <c:pt idx="49">
                  <c:v>191891.81539442201</c:v>
                </c:pt>
                <c:pt idx="50">
                  <c:v>202144.92715748199</c:v>
                </c:pt>
                <c:pt idx="51">
                  <c:v>212203.457183336</c:v>
                </c:pt>
                <c:pt idx="52">
                  <c:v>222063.55057959599</c:v>
                </c:pt>
                <c:pt idx="53">
                  <c:v>231721.409988995</c:v>
                </c:pt>
                <c:pt idx="54">
                  <c:v>241173.28892360511</c:v>
                </c:pt>
                <c:pt idx="55">
                  <c:v>250415.48512021301</c:v>
                </c:pt>
                <c:pt idx="56">
                  <c:v>259444.33373206799</c:v>
                </c:pt>
                <c:pt idx="57">
                  <c:v>268256.20022293</c:v>
                </c:pt>
                <c:pt idx="58">
                  <c:v>276847.472846249</c:v>
                </c:pt>
                <c:pt idx="59">
                  <c:v>285214.554444807</c:v>
                </c:pt>
                <c:pt idx="60">
                  <c:v>293353.85347686202</c:v>
                </c:pt>
                <c:pt idx="61">
                  <c:v>301261.77373914502</c:v>
                </c:pt>
                <c:pt idx="62">
                  <c:v>308934.702893059</c:v>
                </c:pt>
                <c:pt idx="63">
                  <c:v>316368.99889744399</c:v>
                </c:pt>
                <c:pt idx="64">
                  <c:v>323560.97407088801</c:v>
                </c:pt>
                <c:pt idx="65">
                  <c:v>330506.87621762202</c:v>
                </c:pt>
              </c:numCache>
            </c:numRef>
          </c:val>
        </c:ser>
        <c:ser>
          <c:idx val="45"/>
          <c:order val="45"/>
          <c:tx>
            <c:strRef>
              <c:f>'A = 150'!$AV$2</c:f>
              <c:strCache>
                <c:ptCount val="1"/>
                <c:pt idx="0">
                  <c:v>3.45</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150'!$AV$3:$AV$68</c:f>
              <c:numCache>
                <c:formatCode>General</c:formatCode>
                <c:ptCount val="66"/>
                <c:pt idx="0">
                  <c:v>367565.669608158</c:v>
                </c:pt>
                <c:pt idx="1">
                  <c:v>364189.94987493189</c:v>
                </c:pt>
                <c:pt idx="2">
                  <c:v>359996.69052017701</c:v>
                </c:pt>
                <c:pt idx="3">
                  <c:v>354849.01104899886</c:v>
                </c:pt>
                <c:pt idx="4">
                  <c:v>348660.12091364502</c:v>
                </c:pt>
                <c:pt idx="5">
                  <c:v>341416.32982816186</c:v>
                </c:pt>
                <c:pt idx="6">
                  <c:v>333173.48347397009</c:v>
                </c:pt>
                <c:pt idx="7">
                  <c:v>324032.43580544885</c:v>
                </c:pt>
                <c:pt idx="8">
                  <c:v>314111.45893005584</c:v>
                </c:pt>
                <c:pt idx="9">
                  <c:v>303527.18431872712</c:v>
                </c:pt>
                <c:pt idx="10">
                  <c:v>292385.26316883886</c:v>
                </c:pt>
                <c:pt idx="11">
                  <c:v>280777.45826436789</c:v>
                </c:pt>
                <c:pt idx="12">
                  <c:v>268781.95491878397</c:v>
                </c:pt>
                <c:pt idx="13">
                  <c:v>256464.92943900565</c:v>
                </c:pt>
                <c:pt idx="14">
                  <c:v>243882.40715316511</c:v>
                </c:pt>
                <c:pt idx="15">
                  <c:v>231082.0126707255</c:v>
                </c:pt>
                <c:pt idx="16">
                  <c:v>218104.472595275</c:v>
                </c:pt>
                <c:pt idx="17">
                  <c:v>204984.85917663298</c:v>
                </c:pt>
                <c:pt idx="18">
                  <c:v>191753.59957975999</c:v>
                </c:pt>
                <c:pt idx="19">
                  <c:v>178437.287376294</c:v>
                </c:pt>
                <c:pt idx="20">
                  <c:v>165059.33568748299</c:v>
                </c:pt>
                <c:pt idx="21">
                  <c:v>151640.50385942101</c:v>
                </c:pt>
                <c:pt idx="22">
                  <c:v>138199.323189285</c:v>
                </c:pt>
                <c:pt idx="23">
                  <c:v>124752.44369930594</c:v>
                </c:pt>
                <c:pt idx="24">
                  <c:v>111314.91755958094</c:v>
                </c:pt>
                <c:pt idx="25">
                  <c:v>97900.433403584</c:v>
                </c:pt>
                <c:pt idx="26">
                  <c:v>84521.512248555373</c:v>
                </c:pt>
                <c:pt idx="27">
                  <c:v>71189.675615114407</c:v>
                </c:pt>
                <c:pt idx="28">
                  <c:v>57915.596960804585</c:v>
                </c:pt>
                <c:pt idx="29">
                  <c:v>44709.265929237263</c:v>
                </c:pt>
                <c:pt idx="30">
                  <c:v>31580.262348163509</c:v>
                </c:pt>
                <c:pt idx="31">
                  <c:v>18538.752002345696</c:v>
                </c:pt>
                <c:pt idx="32">
                  <c:v>5607.9029050940499</c:v>
                </c:pt>
                <c:pt idx="33">
                  <c:v>6049.2127247074086</c:v>
                </c:pt>
                <c:pt idx="34">
                  <c:v>18802.169071965909</c:v>
                </c:pt>
                <c:pt idx="35">
                  <c:v>31453.563987848</c:v>
                </c:pt>
                <c:pt idx="36">
                  <c:v>43983.343341628999</c:v>
                </c:pt>
                <c:pt idx="37">
                  <c:v>56383.813992013675</c:v>
                </c:pt>
                <c:pt idx="38">
                  <c:v>68648.712354369723</c:v>
                </c:pt>
                <c:pt idx="39">
                  <c:v>80772.293274281299</c:v>
                </c:pt>
                <c:pt idx="40">
                  <c:v>92749.122894338405</c:v>
                </c:pt>
                <c:pt idx="41">
                  <c:v>104574.001512442</c:v>
                </c:pt>
                <c:pt idx="42">
                  <c:v>116241.924528516</c:v>
                </c:pt>
                <c:pt idx="43">
                  <c:v>127748.05587576599</c:v>
                </c:pt>
                <c:pt idx="44">
                  <c:v>139087.70937633401</c:v>
                </c:pt>
                <c:pt idx="45">
                  <c:v>150256.33360674544</c:v>
                </c:pt>
                <c:pt idx="46">
                  <c:v>161249.49868418701</c:v>
                </c:pt>
                <c:pt idx="47">
                  <c:v>172062.88543908368</c:v>
                </c:pt>
                <c:pt idx="48">
                  <c:v>182692.27542749999</c:v>
                </c:pt>
                <c:pt idx="49">
                  <c:v>193133.54189678599</c:v>
                </c:pt>
                <c:pt idx="50">
                  <c:v>203382.64161152</c:v>
                </c:pt>
                <c:pt idx="51">
                  <c:v>213435.60725904611</c:v>
                </c:pt>
                <c:pt idx="52">
                  <c:v>223288.54021916611</c:v>
                </c:pt>
                <c:pt idx="53">
                  <c:v>232937.60349626298</c:v>
                </c:pt>
                <c:pt idx="54">
                  <c:v>242379.01494134011</c:v>
                </c:pt>
                <c:pt idx="55">
                  <c:v>251609.04038518266</c:v>
                </c:pt>
                <c:pt idx="56">
                  <c:v>260623.98665817943</c:v>
                </c:pt>
                <c:pt idx="57">
                  <c:v>269420.19435234799</c:v>
                </c:pt>
                <c:pt idx="58">
                  <c:v>277994.03008625098</c:v>
                </c:pt>
                <c:pt idx="59">
                  <c:v>286341.87817414384</c:v>
                </c:pt>
                <c:pt idx="60">
                  <c:v>294460.13141415699</c:v>
                </c:pt>
                <c:pt idx="61">
                  <c:v>302345.18076004059</c:v>
                </c:pt>
                <c:pt idx="62">
                  <c:v>309993.40344181767</c:v>
                </c:pt>
                <c:pt idx="63">
                  <c:v>317401.14926900301</c:v>
                </c:pt>
                <c:pt idx="64">
                  <c:v>324564.72444876237</c:v>
                </c:pt>
                <c:pt idx="65">
                  <c:v>331480.37204493559</c:v>
                </c:pt>
              </c:numCache>
            </c:numRef>
          </c:val>
        </c:ser>
        <c:ser>
          <c:idx val="46"/>
          <c:order val="46"/>
          <c:tx>
            <c:strRef>
              <c:f>'A = 150'!$AW$2</c:f>
              <c:strCache>
                <c:ptCount val="1"/>
                <c:pt idx="0">
                  <c:v>3.46</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150'!$AW$3:$AW$68</c:f>
              <c:numCache>
                <c:formatCode>General</c:formatCode>
                <c:ptCount val="66"/>
                <c:pt idx="0">
                  <c:v>367177.48977003508</c:v>
                </c:pt>
                <c:pt idx="1">
                  <c:v>363683.1355460952</c:v>
                </c:pt>
                <c:pt idx="2">
                  <c:v>359352.65518466599</c:v>
                </c:pt>
                <c:pt idx="3">
                  <c:v>354062.33437263599</c:v>
                </c:pt>
                <c:pt idx="4">
                  <c:v>347742.88407034799</c:v>
                </c:pt>
                <c:pt idx="5">
                  <c:v>340394.79087554693</c:v>
                </c:pt>
                <c:pt idx="6">
                  <c:v>332079.52784746099</c:v>
                </c:pt>
                <c:pt idx="7">
                  <c:v>322895.74874066684</c:v>
                </c:pt>
                <c:pt idx="8">
                  <c:v>312955.54523201799</c:v>
                </c:pt>
                <c:pt idx="9">
                  <c:v>302368.682148444</c:v>
                </c:pt>
                <c:pt idx="10">
                  <c:v>291234.89069280622</c:v>
                </c:pt>
                <c:pt idx="11">
                  <c:v>279641.4043260492</c:v>
                </c:pt>
                <c:pt idx="12">
                  <c:v>267663.16858343402</c:v>
                </c:pt>
                <c:pt idx="13">
                  <c:v>255364.1427183825</c:v>
                </c:pt>
                <c:pt idx="14">
                  <c:v>242798.89381618644</c:v>
                </c:pt>
                <c:pt idx="15">
                  <c:v>230014.12705875901</c:v>
                </c:pt>
                <c:pt idx="16">
                  <c:v>217050.02903522144</c:v>
                </c:pt>
                <c:pt idx="17">
                  <c:v>203941.39193392947</c:v>
                </c:pt>
                <c:pt idx="18">
                  <c:v>190718.54032836659</c:v>
                </c:pt>
                <c:pt idx="19">
                  <c:v>177408.0861671505</c:v>
                </c:pt>
                <c:pt idx="20">
                  <c:v>164033.54045040801</c:v>
                </c:pt>
                <c:pt idx="21">
                  <c:v>150615.81173391599</c:v>
                </c:pt>
                <c:pt idx="22">
                  <c:v>137173.61281938056</c:v>
                </c:pt>
                <c:pt idx="23">
                  <c:v>123723.79357111237</c:v>
                </c:pt>
                <c:pt idx="24">
                  <c:v>110281.61521457499</c:v>
                </c:pt>
                <c:pt idx="25">
                  <c:v>96860.97836214531</c:v>
                </c:pt>
                <c:pt idx="26">
                  <c:v>83474.613860536003</c:v>
                </c:pt>
                <c:pt idx="27">
                  <c:v>70134.248651546208</c:v>
                </c:pt>
                <c:pt idx="28">
                  <c:v>56850.755435202511</c:v>
                </c:pt>
                <c:pt idx="29">
                  <c:v>43634.318141504598</c:v>
                </c:pt>
                <c:pt idx="30">
                  <c:v>30494.716709654829</c:v>
                </c:pt>
                <c:pt idx="31">
                  <c:v>17442.432617901792</c:v>
                </c:pt>
                <c:pt idx="32">
                  <c:v>4505.3654600282034</c:v>
                </c:pt>
                <c:pt idx="33">
                  <c:v>7200.4172123039998</c:v>
                </c:pt>
                <c:pt idx="34">
                  <c:v>19967.6842734114</c:v>
                </c:pt>
                <c:pt idx="35">
                  <c:v>32629.053123516405</c:v>
                </c:pt>
                <c:pt idx="36">
                  <c:v>45168.168154974999</c:v>
                </c:pt>
                <c:pt idx="37">
                  <c:v>57577.490884510633</c:v>
                </c:pt>
                <c:pt idx="38">
                  <c:v>69850.701409539906</c:v>
                </c:pt>
                <c:pt idx="39">
                  <c:v>81981.962606787391</c:v>
                </c:pt>
                <c:pt idx="40">
                  <c:v>93965.742732947518</c:v>
                </c:pt>
                <c:pt idx="41">
                  <c:v>105796.74653508948</c:v>
                </c:pt>
                <c:pt idx="42">
                  <c:v>117469.87743038141</c:v>
                </c:pt>
                <c:pt idx="43">
                  <c:v>128980.21295193199</c:v>
                </c:pt>
                <c:pt idx="44">
                  <c:v>140322.98589390298</c:v>
                </c:pt>
                <c:pt idx="45">
                  <c:v>151493.5689348361</c:v>
                </c:pt>
                <c:pt idx="46">
                  <c:v>162487.462122973</c:v>
                </c:pt>
                <c:pt idx="47">
                  <c:v>173300.28080084801</c:v>
                </c:pt>
                <c:pt idx="48">
                  <c:v>183927.746199849</c:v>
                </c:pt>
                <c:pt idx="49">
                  <c:v>194365.67596418314</c:v>
                </c:pt>
                <c:pt idx="50">
                  <c:v>204609.97574492401</c:v>
                </c:pt>
                <c:pt idx="51">
                  <c:v>214656.63150871199</c:v>
                </c:pt>
                <c:pt idx="52">
                  <c:v>224501.70196514699</c:v>
                </c:pt>
                <c:pt idx="53">
                  <c:v>234141.311421947</c:v>
                </c:pt>
                <c:pt idx="54">
                  <c:v>243571.64285109311</c:v>
                </c:pt>
                <c:pt idx="55">
                  <c:v>252788.93080702398</c:v>
                </c:pt>
                <c:pt idx="56">
                  <c:v>261789.45432613368</c:v>
                </c:pt>
                <c:pt idx="57">
                  <c:v>270569.52950511698</c:v>
                </c:pt>
                <c:pt idx="58">
                  <c:v>279125.50159680186</c:v>
                </c:pt>
                <c:pt idx="59">
                  <c:v>287453.7365616773</c:v>
                </c:pt>
                <c:pt idx="60">
                  <c:v>295550.61164758005</c:v>
                </c:pt>
                <c:pt idx="61">
                  <c:v>303412.50488409901</c:v>
                </c:pt>
                <c:pt idx="62">
                  <c:v>311035.78301688802</c:v>
                </c:pt>
                <c:pt idx="63">
                  <c:v>318416.78749080002</c:v>
                </c:pt>
                <c:pt idx="64">
                  <c:v>325551.81807475159</c:v>
                </c:pt>
                <c:pt idx="65">
                  <c:v>332437.11291467585</c:v>
                </c:pt>
              </c:numCache>
            </c:numRef>
          </c:val>
        </c:ser>
        <c:ser>
          <c:idx val="47"/>
          <c:order val="47"/>
          <c:tx>
            <c:strRef>
              <c:f>'A = 150'!$AX$2</c:f>
              <c:strCache>
                <c:ptCount val="1"/>
                <c:pt idx="0">
                  <c:v>3.47</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150'!$AX$3:$AX$68</c:f>
              <c:numCache>
                <c:formatCode>General</c:formatCode>
                <c:ptCount val="66"/>
                <c:pt idx="0">
                  <c:v>366776.85725574387</c:v>
                </c:pt>
                <c:pt idx="1">
                  <c:v>363162.51682946587</c:v>
                </c:pt>
                <c:pt idx="2">
                  <c:v>358696.15757288999</c:v>
                </c:pt>
                <c:pt idx="3">
                  <c:v>353267.7248608942</c:v>
                </c:pt>
                <c:pt idx="4">
                  <c:v>346824.02946868201</c:v>
                </c:pt>
                <c:pt idx="5">
                  <c:v>339377.30648519599</c:v>
                </c:pt>
                <c:pt idx="6">
                  <c:v>330992.96117765899</c:v>
                </c:pt>
                <c:pt idx="7">
                  <c:v>321767.14829020959</c:v>
                </c:pt>
                <c:pt idx="8">
                  <c:v>311806.36769738753</c:v>
                </c:pt>
                <c:pt idx="9">
                  <c:v>301214.32461351954</c:v>
                </c:pt>
                <c:pt idx="10">
                  <c:v>290085.50748849299</c:v>
                </c:pt>
                <c:pt idx="11">
                  <c:v>278503.08405631501</c:v>
                </c:pt>
                <c:pt idx="12">
                  <c:v>266539.03830420686</c:v>
                </c:pt>
                <c:pt idx="13">
                  <c:v>254255.26162121911</c:v>
                </c:pt>
                <c:pt idx="14">
                  <c:v>241704.92812187699</c:v>
                </c:pt>
                <c:pt idx="15">
                  <c:v>228933.84078782299</c:v>
                </c:pt>
                <c:pt idx="16">
                  <c:v>215981.63295361859</c:v>
                </c:pt>
                <c:pt idx="17">
                  <c:v>202882.79082762304</c:v>
                </c:pt>
                <c:pt idx="18">
                  <c:v>189667.50381407599</c:v>
                </c:pt>
                <c:pt idx="19">
                  <c:v>176362.36604686899</c:v>
                </c:pt>
                <c:pt idx="20">
                  <c:v>162990.95178348647</c:v>
                </c:pt>
                <c:pt idx="21">
                  <c:v>149574.28648896099</c:v>
                </c:pt>
                <c:pt idx="22">
                  <c:v>136131.234083761</c:v>
                </c:pt>
                <c:pt idx="23">
                  <c:v>122678.81653843691</c:v>
                </c:pt>
                <c:pt idx="24">
                  <c:v>109232.47957239</c:v>
                </c:pt>
                <c:pt idx="25">
                  <c:v>95806.313079215979</c:v>
                </c:pt>
                <c:pt idx="26">
                  <c:v>82413.238423353803</c:v>
                </c:pt>
                <c:pt idx="27">
                  <c:v>69065.170057669413</c:v>
                </c:pt>
                <c:pt idx="28">
                  <c:v>55773.164484078785</c:v>
                </c:pt>
                <c:pt idx="29">
                  <c:v>42547.586355238585</c:v>
                </c:pt>
                <c:pt idx="30">
                  <c:v>29398.406185785901</c:v>
                </c:pt>
                <c:pt idx="31">
                  <c:v>16336.4388954719</c:v>
                </c:pt>
                <c:pt idx="32">
                  <c:v>3397.2421836155995</c:v>
                </c:pt>
                <c:pt idx="33">
                  <c:v>8358.5710810066703</c:v>
                </c:pt>
                <c:pt idx="34">
                  <c:v>21137.7113267534</c:v>
                </c:pt>
                <c:pt idx="35">
                  <c:v>33807.937124324199</c:v>
                </c:pt>
                <c:pt idx="36">
                  <c:v>46355.333337655284</c:v>
                </c:pt>
                <c:pt idx="37">
                  <c:v>58772.466023039284</c:v>
                </c:pt>
                <c:pt idx="38">
                  <c:v>71052.953799709678</c:v>
                </c:pt>
                <c:pt idx="39">
                  <c:v>83190.869692276538</c:v>
                </c:pt>
                <c:pt idx="40">
                  <c:v>95180.587605156368</c:v>
                </c:pt>
                <c:pt idx="41">
                  <c:v>107016.71974480808</c:v>
                </c:pt>
                <c:pt idx="42">
                  <c:v>118694.08140616999</c:v>
                </c:pt>
                <c:pt idx="43">
                  <c:v>130207.66681317876</c:v>
                </c:pt>
                <c:pt idx="44">
                  <c:v>141552.63066462899</c:v>
                </c:pt>
                <c:pt idx="45">
                  <c:v>152724.27263342499</c:v>
                </c:pt>
                <c:pt idx="46">
                  <c:v>163718.02453144125</c:v>
                </c:pt>
                <c:pt idx="47">
                  <c:v>174529.43886033399</c:v>
                </c:pt>
                <c:pt idx="48">
                  <c:v>185154.17824428956</c:v>
                </c:pt>
                <c:pt idx="49">
                  <c:v>195588.00636388699</c:v>
                </c:pt>
                <c:pt idx="50">
                  <c:v>205826.7793135125</c:v>
                </c:pt>
                <c:pt idx="51">
                  <c:v>215866.43753548199</c:v>
                </c:pt>
                <c:pt idx="52">
                  <c:v>225702.99817220701</c:v>
                </c:pt>
                <c:pt idx="53">
                  <c:v>235332.5478556109</c:v>
                </c:pt>
                <c:pt idx="54">
                  <c:v>244751.23545163401</c:v>
                </c:pt>
                <c:pt idx="55">
                  <c:v>253955.26492179601</c:v>
                </c:pt>
                <c:pt idx="56">
                  <c:v>262940.888041945</c:v>
                </c:pt>
                <c:pt idx="57">
                  <c:v>271704.39683390001</c:v>
                </c:pt>
                <c:pt idx="58">
                  <c:v>280242.11554660508</c:v>
                </c:pt>
                <c:pt idx="59">
                  <c:v>288550.39197777701</c:v>
                </c:pt>
                <c:pt idx="60">
                  <c:v>296625.58796201699</c:v>
                </c:pt>
                <c:pt idx="61">
                  <c:v>304464.068627414</c:v>
                </c:pt>
                <c:pt idx="62">
                  <c:v>312062.19019060401</c:v>
                </c:pt>
                <c:pt idx="63">
                  <c:v>319416.2856612163</c:v>
                </c:pt>
                <c:pt idx="64">
                  <c:v>326522.64802144544</c:v>
                </c:pt>
                <c:pt idx="65">
                  <c:v>333377.51031111612</c:v>
                </c:pt>
              </c:numCache>
            </c:numRef>
          </c:val>
        </c:ser>
        <c:ser>
          <c:idx val="48"/>
          <c:order val="48"/>
          <c:tx>
            <c:strRef>
              <c:f>'A = 150'!$AY$2</c:f>
              <c:strCache>
                <c:ptCount val="1"/>
                <c:pt idx="0">
                  <c:v>3.48</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150'!$AY$3:$AY$68</c:f>
              <c:numCache>
                <c:formatCode>General</c:formatCode>
                <c:ptCount val="66"/>
                <c:pt idx="0">
                  <c:v>366363.83182262199</c:v>
                </c:pt>
                <c:pt idx="1">
                  <c:v>362628.62834171701</c:v>
                </c:pt>
                <c:pt idx="2">
                  <c:v>358028.24021045899</c:v>
                </c:pt>
                <c:pt idx="3">
                  <c:v>352466.37333871599</c:v>
                </c:pt>
                <c:pt idx="4">
                  <c:v>345904.39399588486</c:v>
                </c:pt>
                <c:pt idx="5">
                  <c:v>338364.16577947402</c:v>
                </c:pt>
                <c:pt idx="6">
                  <c:v>329913.72073293308</c:v>
                </c:pt>
                <c:pt idx="7">
                  <c:v>320646.560107172</c:v>
                </c:pt>
                <c:pt idx="8">
                  <c:v>310664.11243316397</c:v>
                </c:pt>
                <c:pt idx="9">
                  <c:v>300064.70072389301</c:v>
                </c:pt>
                <c:pt idx="10">
                  <c:v>288938.14216080483</c:v>
                </c:pt>
                <c:pt idx="11">
                  <c:v>277363.938492532</c:v>
                </c:pt>
                <c:pt idx="12">
                  <c:v>265411.36062557786</c:v>
                </c:pt>
                <c:pt idx="13">
                  <c:v>253140.37211202647</c:v>
                </c:pt>
                <c:pt idx="14">
                  <c:v>240602.8200261615</c:v>
                </c:pt>
                <c:pt idx="15">
                  <c:v>227843.62799661199</c:v>
                </c:pt>
                <c:pt idx="16">
                  <c:v>214901.872168601</c:v>
                </c:pt>
                <c:pt idx="17">
                  <c:v>201811.71352732499</c:v>
                </c:pt>
                <c:pt idx="18">
                  <c:v>188603.180814875</c:v>
                </c:pt>
                <c:pt idx="19">
                  <c:v>175302.82203879868</c:v>
                </c:pt>
                <c:pt idx="20">
                  <c:v>161934.2450526325</c:v>
                </c:pt>
                <c:pt idx="21">
                  <c:v>148518.56361708368</c:v>
                </c:pt>
                <c:pt idx="22">
                  <c:v>135074.76665380699</c:v>
                </c:pt>
                <c:pt idx="23">
                  <c:v>121620.02456039528</c:v>
                </c:pt>
                <c:pt idx="24">
                  <c:v>108169.94449428502</c:v>
                </c:pt>
                <c:pt idx="25">
                  <c:v>94738.786252586448</c:v>
                </c:pt>
                <c:pt idx="26">
                  <c:v>81339.643254409908</c:v>
                </c:pt>
                <c:pt idx="27">
                  <c:v>67984.601632114412</c:v>
                </c:pt>
                <c:pt idx="28">
                  <c:v>54684.887364777998</c:v>
                </c:pt>
                <c:pt idx="29">
                  <c:v>41451.033478514175</c:v>
                </c:pt>
                <c:pt idx="30">
                  <c:v>28293.192595606499</c:v>
                </c:pt>
                <c:pt idx="31">
                  <c:v>15222.538841560299</c:v>
                </c:pt>
                <c:pt idx="32">
                  <c:v>2288.8060607349498</c:v>
                </c:pt>
                <c:pt idx="33">
                  <c:v>9521.7541168147709</c:v>
                </c:pt>
                <c:pt idx="34">
                  <c:v>22310.930186872098</c:v>
                </c:pt>
                <c:pt idx="35">
                  <c:v>34989.003021810175</c:v>
                </c:pt>
                <c:pt idx="36">
                  <c:v>47543.7171061298</c:v>
                </c:pt>
                <c:pt idx="37">
                  <c:v>59967.704637938397</c:v>
                </c:pt>
                <c:pt idx="38">
                  <c:v>72254.519719505377</c:v>
                </c:pt>
                <c:pt idx="39">
                  <c:v>84398.147518033598</c:v>
                </c:pt>
                <c:pt idx="40">
                  <c:v>96392.8709816505</c:v>
                </c:pt>
                <c:pt idx="41">
                  <c:v>108233.213220233</c:v>
                </c:pt>
                <c:pt idx="42">
                  <c:v>119913.90474572394</c:v>
                </c:pt>
                <c:pt idx="43">
                  <c:v>131429.85960909937</c:v>
                </c:pt>
                <c:pt idx="44">
                  <c:v>142776.15707504499</c:v>
                </c:pt>
                <c:pt idx="45">
                  <c:v>153948.02666100368</c:v>
                </c:pt>
                <c:pt idx="46">
                  <c:v>164940.83427461601</c:v>
                </c:pt>
                <c:pt idx="47">
                  <c:v>175750.071421484</c:v>
                </c:pt>
                <c:pt idx="48">
                  <c:v>186371.34414497201</c:v>
                </c:pt>
                <c:pt idx="49">
                  <c:v>196800.363780107</c:v>
                </c:pt>
                <c:pt idx="50">
                  <c:v>207032.938305171</c:v>
                </c:pt>
                <c:pt idx="51">
                  <c:v>217064.96384599301</c:v>
                </c:pt>
                <c:pt idx="52">
                  <c:v>226892.417193806</c:v>
                </c:pt>
                <c:pt idx="53">
                  <c:v>236511.348205193</c:v>
                </c:pt>
                <c:pt idx="54">
                  <c:v>245917.87249329843</c:v>
                </c:pt>
                <c:pt idx="55">
                  <c:v>255108.16412652395</c:v>
                </c:pt>
                <c:pt idx="56">
                  <c:v>264078.44819030399</c:v>
                </c:pt>
                <c:pt idx="57">
                  <c:v>272824.99308465299</c:v>
                </c:pt>
                <c:pt idx="58">
                  <c:v>281344.10240987287</c:v>
                </c:pt>
                <c:pt idx="59">
                  <c:v>289632.10608282499</c:v>
                </c:pt>
                <c:pt idx="60">
                  <c:v>297685.35067820601</c:v>
                </c:pt>
                <c:pt idx="61">
                  <c:v>305500.18853584159</c:v>
                </c:pt>
                <c:pt idx="62">
                  <c:v>313072.96527223021</c:v>
                </c:pt>
                <c:pt idx="63">
                  <c:v>320400.00540224998</c:v>
                </c:pt>
                <c:pt idx="64">
                  <c:v>327477.59508223698</c:v>
                </c:pt>
                <c:pt idx="65">
                  <c:v>334301.96175061486</c:v>
                </c:pt>
              </c:numCache>
            </c:numRef>
          </c:val>
        </c:ser>
        <c:ser>
          <c:idx val="49"/>
          <c:order val="49"/>
          <c:tx>
            <c:strRef>
              <c:f>'A = 150'!$AZ$2</c:f>
              <c:strCache>
                <c:ptCount val="1"/>
                <c:pt idx="0">
                  <c:v>3.49</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150'!$AZ$3:$AZ$68</c:f>
              <c:numCache>
                <c:formatCode>General</c:formatCode>
                <c:ptCount val="66"/>
                <c:pt idx="0">
                  <c:v>365938.54365116102</c:v>
                </c:pt>
                <c:pt idx="1">
                  <c:v>362082.07201827702</c:v>
                </c:pt>
                <c:pt idx="2">
                  <c:v>357349.93561868084</c:v>
                </c:pt>
                <c:pt idx="3">
                  <c:v>351659.36549256498</c:v>
                </c:pt>
                <c:pt idx="4">
                  <c:v>344984.69584478787</c:v>
                </c:pt>
                <c:pt idx="5">
                  <c:v>337355.600755825</c:v>
                </c:pt>
                <c:pt idx="6">
                  <c:v>328841.74012497789</c:v>
                </c:pt>
                <c:pt idx="7">
                  <c:v>319533.90507933701</c:v>
                </c:pt>
                <c:pt idx="8">
                  <c:v>309528.91300026205</c:v>
                </c:pt>
                <c:pt idx="9">
                  <c:v>298920.27826348599</c:v>
                </c:pt>
                <c:pt idx="10">
                  <c:v>287793.63289330184</c:v>
                </c:pt>
                <c:pt idx="11">
                  <c:v>276225.15911447786</c:v>
                </c:pt>
                <c:pt idx="12">
                  <c:v>264281.63752075401</c:v>
                </c:pt>
                <c:pt idx="13">
                  <c:v>252021.23226098911</c:v>
                </c:pt>
                <c:pt idx="14">
                  <c:v>239494.53063749598</c:v>
                </c:pt>
                <c:pt idx="15">
                  <c:v>226745.60195779899</c:v>
                </c:pt>
                <c:pt idx="16">
                  <c:v>213812.96815766001</c:v>
                </c:pt>
                <c:pt idx="17">
                  <c:v>200730.4522291685</c:v>
                </c:pt>
                <c:pt idx="18">
                  <c:v>187527.90177533901</c:v>
                </c:pt>
                <c:pt idx="19">
                  <c:v>174231.7957931445</c:v>
                </c:pt>
                <c:pt idx="20">
                  <c:v>160865.75126494098</c:v>
                </c:pt>
                <c:pt idx="21">
                  <c:v>147450.94604376811</c:v>
                </c:pt>
                <c:pt idx="22">
                  <c:v>134006.47066988199</c:v>
                </c:pt>
                <c:pt idx="23">
                  <c:v>120549.62216019728</c:v>
                </c:pt>
                <c:pt idx="24">
                  <c:v>107096.15052889226</c:v>
                </c:pt>
                <c:pt idx="25">
                  <c:v>93660.466375748321</c:v>
                </c:pt>
                <c:pt idx="26">
                  <c:v>80255.819371715668</c:v>
                </c:pt>
                <c:pt idx="27">
                  <c:v>66894.452517359998</c:v>
                </c:pt>
                <c:pt idx="28">
                  <c:v>53587.748188272497</c:v>
                </c:pt>
                <c:pt idx="29">
                  <c:v>40346.396427948697</c:v>
                </c:pt>
                <c:pt idx="30">
                  <c:v>27180.7248578748</c:v>
                </c:pt>
                <c:pt idx="31">
                  <c:v>14102.302516002504</c:v>
                </c:pt>
                <c:pt idx="32">
                  <c:v>1194.4072984376501</c:v>
                </c:pt>
                <c:pt idx="33">
                  <c:v>10688.419404592199</c:v>
                </c:pt>
                <c:pt idx="34">
                  <c:v>23486.1747749676</c:v>
                </c:pt>
                <c:pt idx="35">
                  <c:v>36171.178022361186</c:v>
                </c:pt>
                <c:pt idx="36">
                  <c:v>48732.327436034902</c:v>
                </c:pt>
                <c:pt idx="37">
                  <c:v>61162.292612480684</c:v>
                </c:pt>
                <c:pt idx="38">
                  <c:v>73454.560946657701</c:v>
                </c:pt>
                <c:pt idx="39">
                  <c:v>85603.032166652905</c:v>
                </c:pt>
                <c:pt idx="40">
                  <c:v>97601.9011884028</c:v>
                </c:pt>
                <c:pt idx="41">
                  <c:v>109445.60594338999</c:v>
                </c:pt>
                <c:pt idx="42">
                  <c:v>121128.79518322274</c:v>
                </c:pt>
                <c:pt idx="43">
                  <c:v>132646.30576156199</c:v>
                </c:pt>
                <c:pt idx="44">
                  <c:v>143993.14443463</c:v>
                </c:pt>
                <c:pt idx="45">
                  <c:v>155164.47249601298</c:v>
                </c:pt>
                <c:pt idx="46">
                  <c:v>166155.592850599</c:v>
                </c:pt>
                <c:pt idx="47">
                  <c:v>176961.93759537299</c:v>
                </c:pt>
                <c:pt idx="48">
                  <c:v>187579.05818446801</c:v>
                </c:pt>
                <c:pt idx="49">
                  <c:v>198002.61530188806</c:v>
                </c:pt>
                <c:pt idx="50">
                  <c:v>208228.370027219</c:v>
                </c:pt>
                <c:pt idx="51">
                  <c:v>218252.17563529901</c:v>
                </c:pt>
                <c:pt idx="52">
                  <c:v>228069.96960291968</c:v>
                </c:pt>
                <c:pt idx="53">
                  <c:v>237677.7659879011</c:v>
                </c:pt>
                <c:pt idx="54">
                  <c:v>247071.64797344853</c:v>
                </c:pt>
                <c:pt idx="55">
                  <c:v>256247.76043027799</c:v>
                </c:pt>
                <c:pt idx="56">
                  <c:v>265202.30236879684</c:v>
                </c:pt>
                <c:pt idx="57">
                  <c:v>273931.51906261517</c:v>
                </c:pt>
                <c:pt idx="58">
                  <c:v>282431.69382557599</c:v>
                </c:pt>
                <c:pt idx="59">
                  <c:v>290699.139015452</c:v>
                </c:pt>
                <c:pt idx="60">
                  <c:v>298730.18611877802</c:v>
                </c:pt>
                <c:pt idx="61">
                  <c:v>306521.17480958789</c:v>
                </c:pt>
                <c:pt idx="62">
                  <c:v>314068.44021952298</c:v>
                </c:pt>
                <c:pt idx="63">
                  <c:v>321368.29819173599</c:v>
                </c:pt>
                <c:pt idx="64">
                  <c:v>328417.028057402</c:v>
                </c:pt>
                <c:pt idx="65">
                  <c:v>335210.85137873184</c:v>
                </c:pt>
              </c:numCache>
            </c:numRef>
          </c:val>
        </c:ser>
        <c:ser>
          <c:idx val="50"/>
          <c:order val="50"/>
          <c:tx>
            <c:strRef>
              <c:f>'A = 150'!$BA$2</c:f>
              <c:strCache>
                <c:ptCount val="1"/>
                <c:pt idx="0">
                  <c:v>3.5</c:v>
                </c:pt>
              </c:strCache>
            </c:strRef>
          </c:tx>
          <c:cat>
            <c:numRef>
              <c:f>'A = 150'!$B$3:$B$68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150'!$BA$3:$BA$68</c:f>
              <c:numCache>
                <c:formatCode>General</c:formatCode>
                <c:ptCount val="66"/>
                <c:pt idx="0">
                  <c:v>365501.19146085001</c:v>
                </c:pt>
                <c:pt idx="1">
                  <c:v>361523.50250423403</c:v>
                </c:pt>
                <c:pt idx="2">
                  <c:v>356662.24981162598</c:v>
                </c:pt>
                <c:pt idx="3">
                  <c:v>350847.68419594486</c:v>
                </c:pt>
                <c:pt idx="4">
                  <c:v>344065.55110698187</c:v>
                </c:pt>
                <c:pt idx="5">
                  <c:v>336351.79717330699</c:v>
                </c:pt>
                <c:pt idx="6">
                  <c:v>327776.950463032</c:v>
                </c:pt>
                <c:pt idx="7">
                  <c:v>318429.10082472174</c:v>
                </c:pt>
                <c:pt idx="8">
                  <c:v>308400.861907168</c:v>
                </c:pt>
                <c:pt idx="9">
                  <c:v>297781.42896829586</c:v>
                </c:pt>
                <c:pt idx="10">
                  <c:v>286652.665216455</c:v>
                </c:pt>
                <c:pt idx="11">
                  <c:v>275087.735961981</c:v>
                </c:pt>
                <c:pt idx="12">
                  <c:v>263151.129931901</c:v>
                </c:pt>
                <c:pt idx="13">
                  <c:v>250899.33080743099</c:v>
                </c:pt>
                <c:pt idx="14">
                  <c:v>238381.731307034</c:v>
                </c:pt>
                <c:pt idx="15">
                  <c:v>225641.5748217575</c:v>
                </c:pt>
                <c:pt idx="16">
                  <c:v>212716.83505184398</c:v>
                </c:pt>
                <c:pt idx="17">
                  <c:v>199640.99009496201</c:v>
                </c:pt>
                <c:pt idx="18">
                  <c:v>186443.69094586384</c:v>
                </c:pt>
                <c:pt idx="19">
                  <c:v>173151.328342925</c:v>
                </c:pt>
                <c:pt idx="20">
                  <c:v>159787.50814607501</c:v>
                </c:pt>
                <c:pt idx="21">
                  <c:v>146373.45152303143</c:v>
                </c:pt>
                <c:pt idx="22">
                  <c:v>132928.33056910298</c:v>
                </c:pt>
                <c:pt idx="23">
                  <c:v>119469.54990745899</c:v>
                </c:pt>
                <c:pt idx="24">
                  <c:v>106012.98438129599</c:v>
                </c:pt>
                <c:pt idx="25">
                  <c:v>92573.179867592407</c:v>
                </c:pt>
                <c:pt idx="26">
                  <c:v>79163.526959485796</c:v>
                </c:pt>
                <c:pt idx="27">
                  <c:v>65796.412404284099</c:v>
                </c:pt>
                <c:pt idx="28">
                  <c:v>52483.362955570301</c:v>
                </c:pt>
                <c:pt idx="29">
                  <c:v>39235.215193476499</c:v>
                </c:pt>
                <c:pt idx="30">
                  <c:v>26062.465882450313</c:v>
                </c:pt>
                <c:pt idx="31">
                  <c:v>12977.1285854669</c:v>
                </c:pt>
                <c:pt idx="32">
                  <c:v>206.729206922126</c:v>
                </c:pt>
                <c:pt idx="33">
                  <c:v>11857.276951036099</c:v>
                </c:pt>
                <c:pt idx="34">
                  <c:v>24662.413422198599</c:v>
                </c:pt>
                <c:pt idx="35">
                  <c:v>37353.511883615574</c:v>
                </c:pt>
                <c:pt idx="36">
                  <c:v>49920.2863521615</c:v>
                </c:pt>
                <c:pt idx="37">
                  <c:v>62355.421512763984</c:v>
                </c:pt>
                <c:pt idx="38">
                  <c:v>74652.337195138607</c:v>
                </c:pt>
                <c:pt idx="39">
                  <c:v>86804.850075159527</c:v>
                </c:pt>
                <c:pt idx="40">
                  <c:v>98807.070492709507</c:v>
                </c:pt>
                <c:pt idx="41">
                  <c:v>110653.35402212302</c:v>
                </c:pt>
                <c:pt idx="42">
                  <c:v>122338.27092509699</c:v>
                </c:pt>
                <c:pt idx="43">
                  <c:v>133856.58378982299</c:v>
                </c:pt>
                <c:pt idx="44">
                  <c:v>145203.22946702121</c:v>
                </c:pt>
                <c:pt idx="45">
                  <c:v>156373.30372585999</c:v>
                </c:pt>
                <c:pt idx="46">
                  <c:v>167362.048083261</c:v>
                </c:pt>
                <c:pt idx="47">
                  <c:v>178164.83774998572</c:v>
                </c:pt>
                <c:pt idx="48">
                  <c:v>188777.17104335999</c:v>
                </c:pt>
                <c:pt idx="49">
                  <c:v>199194.65956799628</c:v>
                </c:pt>
                <c:pt idx="50">
                  <c:v>209413.019080203</c:v>
                </c:pt>
                <c:pt idx="51">
                  <c:v>219428.06117823199</c:v>
                </c:pt>
                <c:pt idx="52">
                  <c:v>229235.68512838217</c:v>
                </c:pt>
                <c:pt idx="53">
                  <c:v>238831.87013495201</c:v>
                </c:pt>
                <c:pt idx="54">
                  <c:v>248212.66779710399</c:v>
                </c:pt>
                <c:pt idx="55">
                  <c:v>257374.19452484165</c:v>
                </c:pt>
                <c:pt idx="56">
                  <c:v>266312.62383244286</c:v>
                </c:pt>
                <c:pt idx="57">
                  <c:v>275024.17840186699</c:v>
                </c:pt>
                <c:pt idx="58">
                  <c:v>283505.12165270699</c:v>
                </c:pt>
                <c:pt idx="59">
                  <c:v>291751.74867229786</c:v>
                </c:pt>
                <c:pt idx="60">
                  <c:v>299760.376152165</c:v>
                </c:pt>
                <c:pt idx="61">
                  <c:v>307527.33122074185</c:v>
                </c:pt>
                <c:pt idx="62">
                  <c:v>315048.93859189202</c:v>
                </c:pt>
                <c:pt idx="63">
                  <c:v>322321.50551157555</c:v>
                </c:pt>
                <c:pt idx="64">
                  <c:v>329341.30420851702</c:v>
                </c:pt>
                <c:pt idx="65">
                  <c:v>336104.55046875699</c:v>
                </c:pt>
              </c:numCache>
            </c:numRef>
          </c:val>
        </c:ser>
        <c:bandFmts/>
        <c:axId val="35987456"/>
        <c:axId val="35989376"/>
        <c:axId val="35980160"/>
      </c:surfaceChart>
      <c:catAx>
        <c:axId val="35987456"/>
        <c:scaling>
          <c:orientation val="minMax"/>
        </c:scaling>
        <c:axPos val="b"/>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γ</a:t>
                </a:r>
                <a:r>
                  <a:rPr lang="en-US">
                    <a:latin typeface="Times New Roman" pitchFamily="18" charset="0"/>
                    <a:cs typeface="Times New Roman" pitchFamily="18" charset="0"/>
                  </a:rPr>
                  <a:t> (°)</a:t>
                </a:r>
              </a:p>
            </c:rich>
          </c:tx>
          <c:layout>
            <c:manualLayout>
              <c:xMode val="edge"/>
              <c:yMode val="edge"/>
              <c:x val="0.31564532048429161"/>
              <c:y val="0.92045380856180015"/>
            </c:manualLayout>
          </c:layout>
        </c:title>
        <c:numFmt formatCode="General" sourceLinked="1"/>
        <c:tickLblPos val="nextTo"/>
        <c:txPr>
          <a:bodyPr/>
          <a:lstStyle/>
          <a:p>
            <a:pPr>
              <a:defRPr>
                <a:latin typeface="Times New Roman" pitchFamily="18" charset="0"/>
                <a:cs typeface="Times New Roman" pitchFamily="18" charset="0"/>
              </a:defRPr>
            </a:pPr>
            <a:endParaRPr lang="en-US"/>
          </a:p>
        </c:txPr>
        <c:crossAx val="35989376"/>
        <c:crosses val="autoZero"/>
        <c:auto val="1"/>
        <c:lblAlgn val="ctr"/>
        <c:lblOffset val="100"/>
        <c:tickLblSkip val="5"/>
      </c:catAx>
      <c:valAx>
        <c:axId val="35989376"/>
        <c:scaling>
          <c:orientation val="minMax"/>
          <c:max val="400000"/>
          <c:min val="0"/>
        </c:scaling>
        <c:axPos val="l"/>
        <c:majorGridlines/>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Δ</a:t>
                </a:r>
                <a:r>
                  <a:rPr lang="en-US">
                    <a:latin typeface="Times New Roman" pitchFamily="18" charset="0"/>
                    <a:cs typeface="Times New Roman" pitchFamily="18" charset="0"/>
                  </a:rPr>
                  <a:t>V (km/s)</a:t>
                </a:r>
              </a:p>
            </c:rich>
          </c:tx>
          <c:layout>
            <c:manualLayout>
              <c:xMode val="edge"/>
              <c:yMode val="edge"/>
              <c:x val="0.72950982948323562"/>
              <c:y val="0.36754805421531878"/>
            </c:manualLayout>
          </c:layout>
        </c:title>
        <c:numFmt formatCode="General" sourceLinked="1"/>
        <c:majorTickMark val="none"/>
        <c:tickLblPos val="none"/>
        <c:crossAx val="35987456"/>
        <c:crosses val="autoZero"/>
        <c:crossBetween val="midCat"/>
        <c:majorUnit val="50000"/>
        <c:minorUnit val="20000"/>
      </c:valAx>
      <c:serAx>
        <c:axId val="35980160"/>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a:t>
                </a:r>
                <a:r>
                  <a:rPr lang="en-US" baseline="0">
                    <a:latin typeface="Times New Roman" pitchFamily="18" charset="0"/>
                    <a:cs typeface="Times New Roman" pitchFamily="18" charset="0"/>
                  </a:rPr>
                  <a:t> Radius (km)</a:t>
                </a:r>
                <a:endParaRPr lang="en-US">
                  <a:latin typeface="Times New Roman" pitchFamily="18" charset="0"/>
                  <a:cs typeface="Times New Roman" pitchFamily="18" charset="0"/>
                </a:endParaRPr>
              </a:p>
            </c:rich>
          </c:tx>
          <c:layout>
            <c:manualLayout>
              <c:xMode val="edge"/>
              <c:yMode val="edge"/>
              <c:x val="0.82524239875076744"/>
              <c:y val="0.14960952686951018"/>
            </c:manualLayout>
          </c:layout>
        </c:title>
        <c:tickLblPos val="nextTo"/>
        <c:txPr>
          <a:bodyPr/>
          <a:lstStyle/>
          <a:p>
            <a:pPr>
              <a:defRPr>
                <a:latin typeface="Times New Roman" pitchFamily="18" charset="0"/>
                <a:cs typeface="Times New Roman" pitchFamily="18" charset="0"/>
              </a:defRPr>
            </a:pPr>
            <a:endParaRPr lang="en-US"/>
          </a:p>
        </c:txPr>
        <c:crossAx val="35989376"/>
        <c:crosses val="autoZero"/>
        <c:tickLblSkip val="5"/>
      </c:serAx>
    </c:plotArea>
    <c:legend>
      <c:legendPos val="r"/>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en-US"/>
  <c:chart>
    <c:autoTitleDeleted val="1"/>
    <c:view3D>
      <c:rotX val="90"/>
      <c:rotY val="0"/>
      <c:perspective val="0"/>
    </c:view3D>
    <c:plotArea>
      <c:layout>
        <c:manualLayout>
          <c:layoutTarget val="inner"/>
          <c:xMode val="edge"/>
          <c:yMode val="edge"/>
          <c:x val="1.8690115097480614E-2"/>
          <c:y val="3.6036036036036041E-3"/>
          <c:w val="0.64543358150270058"/>
          <c:h val="0.86057345534510965"/>
        </c:manualLayout>
      </c:layout>
      <c:surfaceChart>
        <c:wireframe val="1"/>
        <c:ser>
          <c:idx val="0"/>
          <c:order val="0"/>
          <c:tx>
            <c:strRef>
              <c:f>'A = 200 (5)'!$C$2</c:f>
              <c:strCache>
                <c:ptCount val="1"/>
                <c:pt idx="0">
                  <c:v>3</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(5)'!$C$3:$C$68</c:f>
              <c:numCache>
                <c:formatCode>General</c:formatCode>
                <c:ptCount val="66"/>
                <c:pt idx="0">
                  <c:v>376249.53230336698</c:v>
                </c:pt>
                <c:pt idx="1">
                  <c:v>375318.86703874089</c:v>
                </c:pt>
                <c:pt idx="2">
                  <c:v>374286.36646668689</c:v>
                </c:pt>
                <c:pt idx="3">
                  <c:v>373139.73406891112</c:v>
                </c:pt>
                <c:pt idx="4">
                  <c:v>371865.25243121397</c:v>
                </c:pt>
                <c:pt idx="5">
                  <c:v>370447.64348612598</c:v>
                </c:pt>
                <c:pt idx="6">
                  <c:v>368869.89699616301</c:v>
                </c:pt>
                <c:pt idx="7">
                  <c:v>367113.04294098675</c:v>
                </c:pt>
                <c:pt idx="8">
                  <c:v>365155.82506525185</c:v>
                </c:pt>
                <c:pt idx="9">
                  <c:v>362974.199939852</c:v>
                </c:pt>
                <c:pt idx="10">
                  <c:v>360540.51478527801</c:v>
                </c:pt>
                <c:pt idx="11">
                  <c:v>357822.05396170501</c:v>
                </c:pt>
                <c:pt idx="12">
                  <c:v>354778.19084207801</c:v>
                </c:pt>
                <c:pt idx="13">
                  <c:v>351353.79338587105</c:v>
                </c:pt>
                <c:pt idx="14">
                  <c:v>347457.93544816953</c:v>
                </c:pt>
                <c:pt idx="15">
                  <c:v>342350.04847087408</c:v>
                </c:pt>
                <c:pt idx="16">
                  <c:v>336922.98001213622</c:v>
                </c:pt>
                <c:pt idx="17">
                  <c:v>331513.64074161585</c:v>
                </c:pt>
                <c:pt idx="18">
                  <c:v>326131.24027682008</c:v>
                </c:pt>
                <c:pt idx="19">
                  <c:v>320784.44610156602</c:v>
                </c:pt>
                <c:pt idx="20">
                  <c:v>315481.99681191106</c:v>
                </c:pt>
                <c:pt idx="21">
                  <c:v>310232.90315259201</c:v>
                </c:pt>
                <c:pt idx="22">
                  <c:v>305046.5286916272</c:v>
                </c:pt>
                <c:pt idx="23">
                  <c:v>299932.62844054599</c:v>
                </c:pt>
                <c:pt idx="24">
                  <c:v>294901.36913711502</c:v>
                </c:pt>
                <c:pt idx="25">
                  <c:v>289963.33818660799</c:v>
                </c:pt>
                <c:pt idx="26">
                  <c:v>285129.54555527586</c:v>
                </c:pt>
                <c:pt idx="27">
                  <c:v>280411.416369087</c:v>
                </c:pt>
                <c:pt idx="28">
                  <c:v>275820.776459435</c:v>
                </c:pt>
                <c:pt idx="29">
                  <c:v>271369.82764351222</c:v>
                </c:pt>
                <c:pt idx="30">
                  <c:v>267071.11184617301</c:v>
                </c:pt>
                <c:pt idx="31">
                  <c:v>262937.46367266623</c:v>
                </c:pt>
                <c:pt idx="32">
                  <c:v>258981.94922387201</c:v>
                </c:pt>
                <c:pt idx="33">
                  <c:v>255217.79010925756</c:v>
                </c:pt>
                <c:pt idx="34">
                  <c:v>251658.27121551256</c:v>
                </c:pt>
                <c:pt idx="35">
                  <c:v>248316.63456778298</c:v>
                </c:pt>
                <c:pt idx="36">
                  <c:v>245205.95271040298</c:v>
                </c:pt>
                <c:pt idx="37">
                  <c:v>242338.99386511801</c:v>
                </c:pt>
                <c:pt idx="38">
                  <c:v>239728.06587210999</c:v>
                </c:pt>
                <c:pt idx="39">
                  <c:v>237384.855369158</c:v>
                </c:pt>
                <c:pt idx="40">
                  <c:v>235320.25680548311</c:v>
                </c:pt>
                <c:pt idx="41">
                  <c:v>233544.200546621</c:v>
                </c:pt>
                <c:pt idx="42">
                  <c:v>232065.48468227094</c:v>
                </c:pt>
                <c:pt idx="43">
                  <c:v>230891.61507865411</c:v>
                </c:pt>
                <c:pt idx="44">
                  <c:v>230028.66293622399</c:v>
                </c:pt>
                <c:pt idx="45">
                  <c:v>229481.14319391499</c:v>
                </c:pt>
                <c:pt idx="46">
                  <c:v>229251.92163720247</c:v>
                </c:pt>
                <c:pt idx="47">
                  <c:v>229342.15369900395</c:v>
                </c:pt>
                <c:pt idx="48">
                  <c:v>229751.25891323999</c:v>
                </c:pt>
                <c:pt idx="49">
                  <c:v>230476.931529202</c:v>
                </c:pt>
                <c:pt idx="50">
                  <c:v>231515.18731970811</c:v>
                </c:pt>
                <c:pt idx="51">
                  <c:v>232860.44354982601</c:v>
                </c:pt>
                <c:pt idx="52">
                  <c:v>234505.628387276</c:v>
                </c:pt>
                <c:pt idx="53">
                  <c:v>236442.31410256299</c:v>
                </c:pt>
                <c:pt idx="54">
                  <c:v>238660.86849299094</c:v>
                </c:pt>
                <c:pt idx="55">
                  <c:v>241150.61716507759</c:v>
                </c:pt>
                <c:pt idx="56">
                  <c:v>243900.01083769201</c:v>
                </c:pt>
                <c:pt idx="57">
                  <c:v>246896.791191414</c:v>
                </c:pt>
                <c:pt idx="58">
                  <c:v>250128.14983999811</c:v>
                </c:pt>
                <c:pt idx="59">
                  <c:v>253580.87603875701</c:v>
                </c:pt>
                <c:pt idx="60">
                  <c:v>257241.488654727</c:v>
                </c:pt>
                <c:pt idx="61">
                  <c:v>261096.34969952598</c:v>
                </c:pt>
                <c:pt idx="62">
                  <c:v>265131.75574827299</c:v>
                </c:pt>
                <c:pt idx="63">
                  <c:v>269334.00425663986</c:v>
                </c:pt>
                <c:pt idx="64">
                  <c:v>273689.43019166798</c:v>
                </c:pt>
                <c:pt idx="65">
                  <c:v>278184.40551176935</c:v>
                </c:pt>
              </c:numCache>
            </c:numRef>
          </c:val>
        </c:ser>
        <c:ser>
          <c:idx val="1"/>
          <c:order val="1"/>
          <c:tx>
            <c:strRef>
              <c:f>'A = 200 (5)'!$D$2</c:f>
              <c:strCache>
                <c:ptCount val="1"/>
                <c:pt idx="0">
                  <c:v>3.01</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(5)'!$D$3:$D$68</c:f>
              <c:numCache>
                <c:formatCode>General</c:formatCode>
                <c:ptCount val="66"/>
                <c:pt idx="0">
                  <c:v>376145.26316630997</c:v>
                </c:pt>
                <c:pt idx="1">
                  <c:v>375195.2026615662</c:v>
                </c:pt>
                <c:pt idx="2">
                  <c:v>374139.36668207205</c:v>
                </c:pt>
                <c:pt idx="3">
                  <c:v>372964.60136323684</c:v>
                </c:pt>
                <c:pt idx="4">
                  <c:v>371656.130890776</c:v>
                </c:pt>
                <c:pt idx="5">
                  <c:v>370197.35905702203</c:v>
                </c:pt>
                <c:pt idx="6">
                  <c:v>368569.61225541559</c:v>
                </c:pt>
                <c:pt idx="7">
                  <c:v>366751.78058784705</c:v>
                </c:pt>
                <c:pt idx="8">
                  <c:v>364719.7785024562</c:v>
                </c:pt>
                <c:pt idx="9">
                  <c:v>362445.67158964422</c:v>
                </c:pt>
                <c:pt idx="10">
                  <c:v>359896.14521514194</c:v>
                </c:pt>
                <c:pt idx="11">
                  <c:v>357029.51412645</c:v>
                </c:pt>
                <c:pt idx="12">
                  <c:v>353788.82674775686</c:v>
                </c:pt>
                <c:pt idx="13">
                  <c:v>350079.840078093</c:v>
                </c:pt>
                <c:pt idx="14">
                  <c:v>342852.33863047598</c:v>
                </c:pt>
                <c:pt idx="15">
                  <c:v>337326.63004477508</c:v>
                </c:pt>
                <c:pt idx="16">
                  <c:v>331766.046213797</c:v>
                </c:pt>
                <c:pt idx="17">
                  <c:v>326191.72932188021</c:v>
                </c:pt>
                <c:pt idx="18">
                  <c:v>320621.90106647601</c:v>
                </c:pt>
                <c:pt idx="19">
                  <c:v>315072.36123343586</c:v>
                </c:pt>
                <c:pt idx="20">
                  <c:v>309557.17732720659</c:v>
                </c:pt>
                <c:pt idx="21">
                  <c:v>304089.32994876505</c:v>
                </c:pt>
                <c:pt idx="22">
                  <c:v>298681.21664275555</c:v>
                </c:pt>
                <c:pt idx="23">
                  <c:v>293345.01177658059</c:v>
                </c:pt>
                <c:pt idx="24">
                  <c:v>288092.91186005186</c:v>
                </c:pt>
                <c:pt idx="25">
                  <c:v>282937.29727553308</c:v>
                </c:pt>
                <c:pt idx="26">
                  <c:v>277890.83725079399</c:v>
                </c:pt>
                <c:pt idx="27">
                  <c:v>272966.55201756302</c:v>
                </c:pt>
                <c:pt idx="28">
                  <c:v>268177.84491020784</c:v>
                </c:pt>
                <c:pt idx="29">
                  <c:v>263538.50806761603</c:v>
                </c:pt>
                <c:pt idx="30">
                  <c:v>259062.704543731</c:v>
                </c:pt>
                <c:pt idx="31">
                  <c:v>254764.929804752</c:v>
                </c:pt>
                <c:pt idx="32">
                  <c:v>250659.95072846999</c:v>
                </c:pt>
                <c:pt idx="33">
                  <c:v>246762.72245969801</c:v>
                </c:pt>
                <c:pt idx="34">
                  <c:v>243088.28168709428</c:v>
                </c:pt>
                <c:pt idx="35">
                  <c:v>239651.61932740311</c:v>
                </c:pt>
                <c:pt idx="36">
                  <c:v>236467.52571360095</c:v>
                </c:pt>
                <c:pt idx="37">
                  <c:v>233550.42216671898</c:v>
                </c:pt>
                <c:pt idx="38">
                  <c:v>230914.16551179899</c:v>
                </c:pt>
                <c:pt idx="39">
                  <c:v>228571.84467990801</c:v>
                </c:pt>
                <c:pt idx="40">
                  <c:v>226535.56499119962</c:v>
                </c:pt>
                <c:pt idx="41">
                  <c:v>224816.2318797425</c:v>
                </c:pt>
                <c:pt idx="42">
                  <c:v>223423.34140090799</c:v>
                </c:pt>
                <c:pt idx="43">
                  <c:v>222364.7846726944</c:v>
                </c:pt>
                <c:pt idx="44">
                  <c:v>221646.67829888911</c:v>
                </c:pt>
                <c:pt idx="45">
                  <c:v>221273.22640384798</c:v>
                </c:pt>
                <c:pt idx="46">
                  <c:v>221246.62392084199</c:v>
                </c:pt>
                <c:pt idx="47">
                  <c:v>221567.005034701</c:v>
                </c:pt>
                <c:pt idx="48">
                  <c:v>222232.44048756201</c:v>
                </c:pt>
                <c:pt idx="49">
                  <c:v>223238.98347532068</c:v>
                </c:pt>
                <c:pt idx="50">
                  <c:v>224580.76168689365</c:v>
                </c:pt>
                <c:pt idx="51">
                  <c:v>226250.11020557411</c:v>
                </c:pt>
                <c:pt idx="52">
                  <c:v>228237.73835181806</c:v>
                </c:pt>
                <c:pt idx="53">
                  <c:v>230532.92159295225</c:v>
                </c:pt>
                <c:pt idx="54">
                  <c:v>233123.709790427</c:v>
                </c:pt>
                <c:pt idx="55">
                  <c:v>235997.14258765001</c:v>
                </c:pt>
                <c:pt idx="56">
                  <c:v>239139.46362433099</c:v>
                </c:pt>
                <c:pt idx="57">
                  <c:v>242536.32655027122</c:v>
                </c:pt>
                <c:pt idx="58">
                  <c:v>246172.986760217</c:v>
                </c:pt>
                <c:pt idx="59">
                  <c:v>250034.47470571601</c:v>
                </c:pt>
                <c:pt idx="60">
                  <c:v>254105.74771175114</c:v>
                </c:pt>
                <c:pt idx="61">
                  <c:v>258371.81837616811</c:v>
                </c:pt>
                <c:pt idx="62">
                  <c:v>262817.8584261465</c:v>
                </c:pt>
                <c:pt idx="63">
                  <c:v>267429.27740793501</c:v>
                </c:pt>
                <c:pt idx="64">
                  <c:v>272191.77459892299</c:v>
                </c:pt>
                <c:pt idx="65">
                  <c:v>277091.36189723643</c:v>
                </c:pt>
              </c:numCache>
            </c:numRef>
          </c:val>
        </c:ser>
        <c:ser>
          <c:idx val="2"/>
          <c:order val="2"/>
          <c:tx>
            <c:strRef>
              <c:f>'A = 200 (5)'!$E$2</c:f>
              <c:strCache>
                <c:ptCount val="1"/>
                <c:pt idx="0">
                  <c:v>3.02</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(5)'!$E$3:$E$68</c:f>
              <c:numCache>
                <c:formatCode>General</c:formatCode>
                <c:ptCount val="66"/>
                <c:pt idx="0">
                  <c:v>376038.69926408486</c:v>
                </c:pt>
                <c:pt idx="1">
                  <c:v>375068.54536821699</c:v>
                </c:pt>
                <c:pt idx="2">
                  <c:v>373988.45552383299</c:v>
                </c:pt>
                <c:pt idx="3">
                  <c:v>372784.344886493</c:v>
                </c:pt>
                <c:pt idx="4">
                  <c:v>371440.27771013789</c:v>
                </c:pt>
                <c:pt idx="5">
                  <c:v>369938.196535328</c:v>
                </c:pt>
                <c:pt idx="6">
                  <c:v>368257.55630224699</c:v>
                </c:pt>
                <c:pt idx="7">
                  <c:v>366374.79218822718</c:v>
                </c:pt>
                <c:pt idx="8">
                  <c:v>364262.48377317243</c:v>
                </c:pt>
                <c:pt idx="9">
                  <c:v>361887.93129133497</c:v>
                </c:pt>
                <c:pt idx="10">
                  <c:v>359210.46839905786</c:v>
                </c:pt>
                <c:pt idx="11">
                  <c:v>356175.58130983601</c:v>
                </c:pt>
                <c:pt idx="12">
                  <c:v>352698.101472696</c:v>
                </c:pt>
                <c:pt idx="13">
                  <c:v>342031.74789289484</c:v>
                </c:pt>
                <c:pt idx="14">
                  <c:v>336471.15074437659</c:v>
                </c:pt>
                <c:pt idx="15">
                  <c:v>330839.67471623386</c:v>
                </c:pt>
                <c:pt idx="16">
                  <c:v>325157.68599221186</c:v>
                </c:pt>
                <c:pt idx="17">
                  <c:v>319444.69521014899</c:v>
                </c:pt>
                <c:pt idx="18">
                  <c:v>313719.22414343298</c:v>
                </c:pt>
                <c:pt idx="19">
                  <c:v>307998.77771486499</c:v>
                </c:pt>
                <c:pt idx="20">
                  <c:v>302299.92664782156</c:v>
                </c:pt>
                <c:pt idx="21">
                  <c:v>296638.47448979155</c:v>
                </c:pt>
                <c:pt idx="22">
                  <c:v>291029.66908466199</c:v>
                </c:pt>
                <c:pt idx="23">
                  <c:v>285488.42173662502</c:v>
                </c:pt>
                <c:pt idx="24">
                  <c:v>280029.510014161</c:v>
                </c:pt>
                <c:pt idx="25">
                  <c:v>274667.74916270602</c:v>
                </c:pt>
                <c:pt idx="26">
                  <c:v>269418.12990892201</c:v>
                </c:pt>
                <c:pt idx="27">
                  <c:v>264295.91959412699</c:v>
                </c:pt>
                <c:pt idx="28">
                  <c:v>259316.73075973056</c:v>
                </c:pt>
                <c:pt idx="29">
                  <c:v>254496.55666023068</c:v>
                </c:pt>
                <c:pt idx="30">
                  <c:v>249851.7748019585</c:v>
                </c:pt>
                <c:pt idx="31">
                  <c:v>245399.12039526811</c:v>
                </c:pt>
                <c:pt idx="32">
                  <c:v>241155.62761496211</c:v>
                </c:pt>
                <c:pt idx="33">
                  <c:v>237138.53872244898</c:v>
                </c:pt>
                <c:pt idx="34">
                  <c:v>233365.17894962803</c:v>
                </c:pt>
                <c:pt idx="35">
                  <c:v>229852.80103593899</c:v>
                </c:pt>
                <c:pt idx="36">
                  <c:v>226618.3918034455</c:v>
                </c:pt>
                <c:pt idx="37">
                  <c:v>223678.45695788201</c:v>
                </c:pt>
                <c:pt idx="38">
                  <c:v>221048.77024145378</c:v>
                </c:pt>
                <c:pt idx="39">
                  <c:v>218744.11045870199</c:v>
                </c:pt>
                <c:pt idx="40">
                  <c:v>216777.98374429299</c:v>
                </c:pt>
                <c:pt idx="41">
                  <c:v>215162.34711663399</c:v>
                </c:pt>
                <c:pt idx="42">
                  <c:v>213907.3450895581</c:v>
                </c:pt>
                <c:pt idx="43">
                  <c:v>213021.070693663</c:v>
                </c:pt>
                <c:pt idx="44">
                  <c:v>212509.36709808299</c:v>
                </c:pt>
                <c:pt idx="45">
                  <c:v>212375.67872825253</c:v>
                </c:pt>
                <c:pt idx="46">
                  <c:v>212620.9634141085</c:v>
                </c:pt>
                <c:pt idx="47">
                  <c:v>213243.66995055301</c:v>
                </c:pt>
                <c:pt idx="48">
                  <c:v>214239.78298739999</c:v>
                </c:pt>
                <c:pt idx="49">
                  <c:v>215602.93272945401</c:v>
                </c:pt>
                <c:pt idx="50">
                  <c:v>217324.561815736</c:v>
                </c:pt>
                <c:pt idx="51">
                  <c:v>219394.14018916117</c:v>
                </c:pt>
                <c:pt idx="52">
                  <c:v>221799.4149296275</c:v>
                </c:pt>
                <c:pt idx="53">
                  <c:v>224526.682072834</c:v>
                </c:pt>
                <c:pt idx="54">
                  <c:v>227561.06771044398</c:v>
                </c:pt>
                <c:pt idx="55">
                  <c:v>230886.80600684421</c:v>
                </c:pt>
                <c:pt idx="56">
                  <c:v>234487.50451758146</c:v>
                </c:pt>
                <c:pt idx="57">
                  <c:v>238346.38914650868</c:v>
                </c:pt>
                <c:pt idx="58">
                  <c:v>242446.52326401899</c:v>
                </c:pt>
                <c:pt idx="59">
                  <c:v>246770.99835503611</c:v>
                </c:pt>
                <c:pt idx="60">
                  <c:v>251303.09462177099</c:v>
                </c:pt>
                <c:pt idx="61">
                  <c:v>256026.41249726998</c:v>
                </c:pt>
                <c:pt idx="62">
                  <c:v>260924.97642244562</c:v>
                </c:pt>
                <c:pt idx="63">
                  <c:v>265983.31337143021</c:v>
                </c:pt>
                <c:pt idx="64">
                  <c:v>271186.50906095799</c:v>
                </c:pt>
                <c:pt idx="65">
                  <c:v>276520.24462661002</c:v>
                </c:pt>
              </c:numCache>
            </c:numRef>
          </c:val>
        </c:ser>
        <c:ser>
          <c:idx val="3"/>
          <c:order val="3"/>
          <c:tx>
            <c:strRef>
              <c:f>'A = 200 (5)'!$F$2</c:f>
              <c:strCache>
                <c:ptCount val="1"/>
                <c:pt idx="0">
                  <c:v>3.03</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(5)'!$F$3:$F$68</c:f>
              <c:numCache>
                <c:formatCode>General</c:formatCode>
                <c:ptCount val="66"/>
                <c:pt idx="0">
                  <c:v>375929.75210000301</c:v>
                </c:pt>
                <c:pt idx="1">
                  <c:v>374938.76956024428</c:v>
                </c:pt>
                <c:pt idx="2">
                  <c:v>373833.45414894505</c:v>
                </c:pt>
                <c:pt idx="3">
                  <c:v>372598.70888279099</c:v>
                </c:pt>
                <c:pt idx="4">
                  <c:v>371217.32482002099</c:v>
                </c:pt>
                <c:pt idx="5">
                  <c:v>369669.62106937502</c:v>
                </c:pt>
                <c:pt idx="6">
                  <c:v>367932.94061734999</c:v>
                </c:pt>
                <c:pt idx="7">
                  <c:v>365980.88868731598</c:v>
                </c:pt>
                <c:pt idx="8">
                  <c:v>363782.08524798398</c:v>
                </c:pt>
                <c:pt idx="9">
                  <c:v>361297.91655912797</c:v>
                </c:pt>
                <c:pt idx="10">
                  <c:v>358477.92815272801</c:v>
                </c:pt>
                <c:pt idx="11">
                  <c:v>355248.18151661701</c:v>
                </c:pt>
                <c:pt idx="12">
                  <c:v>351464.059059755</c:v>
                </c:pt>
                <c:pt idx="13">
                  <c:v>334219.82006263902</c:v>
                </c:pt>
                <c:pt idx="14">
                  <c:v>328529.35811812902</c:v>
                </c:pt>
                <c:pt idx="15">
                  <c:v>322764.76803318685</c:v>
                </c:pt>
                <c:pt idx="16">
                  <c:v>316943.76398393052</c:v>
                </c:pt>
                <c:pt idx="17">
                  <c:v>311083.92500796699</c:v>
                </c:pt>
                <c:pt idx="18">
                  <c:v>305202.66429128859</c:v>
                </c:pt>
                <c:pt idx="19">
                  <c:v>299317.21085727302</c:v>
                </c:pt>
                <c:pt idx="20">
                  <c:v>293444.61405878089</c:v>
                </c:pt>
                <c:pt idx="21">
                  <c:v>287601.77817746002</c:v>
                </c:pt>
                <c:pt idx="22">
                  <c:v>281805.52503549785</c:v>
                </c:pt>
                <c:pt idx="23">
                  <c:v>276072.6787052055</c:v>
                </c:pt>
                <c:pt idx="24">
                  <c:v>270420.16308703402</c:v>
                </c:pt>
                <c:pt idx="25">
                  <c:v>264865.100807129</c:v>
                </c:pt>
                <c:pt idx="26">
                  <c:v>259424.9075925065</c:v>
                </c:pt>
                <c:pt idx="27">
                  <c:v>254117.36994236099</c:v>
                </c:pt>
                <c:pt idx="28">
                  <c:v>248960.70442367799</c:v>
                </c:pt>
                <c:pt idx="29">
                  <c:v>243973.59009399798</c:v>
                </c:pt>
                <c:pt idx="30">
                  <c:v>239175.16925582811</c:v>
                </c:pt>
                <c:pt idx="31">
                  <c:v>234585.01495266901</c:v>
                </c:pt>
                <c:pt idx="32">
                  <c:v>230223.0585465465</c:v>
                </c:pt>
                <c:pt idx="33">
                  <c:v>226109.475782819</c:v>
                </c:pt>
                <c:pt idx="34">
                  <c:v>222264.52584641211</c:v>
                </c:pt>
                <c:pt idx="35">
                  <c:v>218708.34798147011</c:v>
                </c:pt>
                <c:pt idx="36">
                  <c:v>215460.70576644799</c:v>
                </c:pt>
                <c:pt idx="37">
                  <c:v>212540.69878033901</c:v>
                </c:pt>
                <c:pt idx="38">
                  <c:v>209966.42739514899</c:v>
                </c:pt>
                <c:pt idx="39">
                  <c:v>207754.64083894211</c:v>
                </c:pt>
                <c:pt idx="40">
                  <c:v>205920.3696689434</c:v>
                </c:pt>
                <c:pt idx="41">
                  <c:v>204476.56594312811</c:v>
                </c:pt>
                <c:pt idx="42">
                  <c:v>203433.7701609885</c:v>
                </c:pt>
                <c:pt idx="43">
                  <c:v>202799.82309352237</c:v>
                </c:pt>
                <c:pt idx="44">
                  <c:v>202579.64471429298</c:v>
                </c:pt>
                <c:pt idx="45">
                  <c:v>202775.09299416511</c:v>
                </c:pt>
                <c:pt idx="46">
                  <c:v>203384.91521554999</c:v>
                </c:pt>
                <c:pt idx="47">
                  <c:v>204404.79441027768</c:v>
                </c:pt>
                <c:pt idx="48">
                  <c:v>205827.487668897</c:v>
                </c:pt>
                <c:pt idx="49">
                  <c:v>207643.04724801387</c:v>
                </c:pt>
                <c:pt idx="50">
                  <c:v>209839.10816708</c:v>
                </c:pt>
                <c:pt idx="51">
                  <c:v>212401.22432728711</c:v>
                </c:pt>
                <c:pt idx="52">
                  <c:v>215313.23240554301</c:v>
                </c:pt>
                <c:pt idx="53">
                  <c:v>218557.62436458</c:v>
                </c:pt>
                <c:pt idx="54">
                  <c:v>222115.911319773</c:v>
                </c:pt>
                <c:pt idx="55">
                  <c:v>225968.9642631044</c:v>
                </c:pt>
                <c:pt idx="56">
                  <c:v>230097.32188464425</c:v>
                </c:pt>
                <c:pt idx="57">
                  <c:v>234481.45876792943</c:v>
                </c:pt>
                <c:pt idx="58">
                  <c:v>239102.01078562011</c:v>
                </c:pt>
                <c:pt idx="59">
                  <c:v>243939.95778233701</c:v>
                </c:pt>
                <c:pt idx="60">
                  <c:v>248976.76468846711</c:v>
                </c:pt>
                <c:pt idx="61">
                  <c:v>254194.4845056785</c:v>
                </c:pt>
                <c:pt idx="62">
                  <c:v>259575.82645914768</c:v>
                </c:pt>
                <c:pt idx="63">
                  <c:v>265104.19277888659</c:v>
                </c:pt>
                <c:pt idx="64">
                  <c:v>270763.68748646899</c:v>
                </c:pt>
                <c:pt idx="65">
                  <c:v>276539.098461902</c:v>
                </c:pt>
              </c:numCache>
            </c:numRef>
          </c:val>
        </c:ser>
        <c:ser>
          <c:idx val="4"/>
          <c:order val="4"/>
          <c:tx>
            <c:strRef>
              <c:f>'A = 200 (5)'!$G$2</c:f>
              <c:strCache>
                <c:ptCount val="1"/>
                <c:pt idx="0">
                  <c:v>3.04</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(5)'!$G$3:$G$68</c:f>
              <c:numCache>
                <c:formatCode>General</c:formatCode>
                <c:ptCount val="66"/>
                <c:pt idx="0">
                  <c:v>375818.32846776402</c:v>
                </c:pt>
                <c:pt idx="1">
                  <c:v>374805.74241823301</c:v>
                </c:pt>
                <c:pt idx="2">
                  <c:v>373674.172591599</c:v>
                </c:pt>
                <c:pt idx="3">
                  <c:v>372407.4202741342</c:v>
                </c:pt>
                <c:pt idx="4">
                  <c:v>370986.87674472586</c:v>
                </c:pt>
                <c:pt idx="5">
                  <c:v>369391.05357753299</c:v>
                </c:pt>
                <c:pt idx="6">
                  <c:v>367594.90257379005</c:v>
                </c:pt>
                <c:pt idx="7">
                  <c:v>365568.75073115301</c:v>
                </c:pt>
                <c:pt idx="8">
                  <c:v>363276.47599355999</c:v>
                </c:pt>
                <c:pt idx="9">
                  <c:v>360672.01224265608</c:v>
                </c:pt>
                <c:pt idx="10">
                  <c:v>357691.44463953201</c:v>
                </c:pt>
                <c:pt idx="11">
                  <c:v>354228.69822751993</c:v>
                </c:pt>
                <c:pt idx="12">
                  <c:v>330353.29962070799</c:v>
                </c:pt>
                <c:pt idx="13">
                  <c:v>324588.191553841</c:v>
                </c:pt>
                <c:pt idx="14">
                  <c:v>318734.70992296102</c:v>
                </c:pt>
                <c:pt idx="15">
                  <c:v>312808.52943550801</c:v>
                </c:pt>
                <c:pt idx="16">
                  <c:v>306825.50102211302</c:v>
                </c:pt>
                <c:pt idx="17">
                  <c:v>300801.69426379597</c:v>
                </c:pt>
                <c:pt idx="18">
                  <c:v>294753.42882576189</c:v>
                </c:pt>
                <c:pt idx="19">
                  <c:v>288697.30429164</c:v>
                </c:pt>
                <c:pt idx="20">
                  <c:v>282650.22929560422</c:v>
                </c:pt>
                <c:pt idx="21">
                  <c:v>276629.45747583086</c:v>
                </c:pt>
                <c:pt idx="22">
                  <c:v>270652.62881405774</c:v>
                </c:pt>
                <c:pt idx="23">
                  <c:v>264737.82061104098</c:v>
                </c:pt>
                <c:pt idx="24">
                  <c:v>258903.60255047801</c:v>
                </c:pt>
                <c:pt idx="25">
                  <c:v>253169.09504873911</c:v>
                </c:pt>
                <c:pt idx="26">
                  <c:v>247554.02564546111</c:v>
                </c:pt>
                <c:pt idx="27">
                  <c:v>242078.774992622</c:v>
                </c:pt>
                <c:pt idx="28">
                  <c:v>236764.40982508211</c:v>
                </c:pt>
                <c:pt idx="29">
                  <c:v>231632.69099350201</c:v>
                </c:pt>
                <c:pt idx="30">
                  <c:v>226706.04867652099</c:v>
                </c:pt>
                <c:pt idx="31">
                  <c:v>222007.51997323753</c:v>
                </c:pt>
                <c:pt idx="32">
                  <c:v>217560.636504886</c:v>
                </c:pt>
                <c:pt idx="33">
                  <c:v>213389.2579739925</c:v>
                </c:pt>
                <c:pt idx="34">
                  <c:v>209517.341282015</c:v>
                </c:pt>
                <c:pt idx="35">
                  <c:v>205968.64960996111</c:v>
                </c:pt>
                <c:pt idx="36">
                  <c:v>202766.38974702268</c:v>
                </c:pt>
                <c:pt idx="37">
                  <c:v>199932.801076565</c:v>
                </c:pt>
                <c:pt idx="38">
                  <c:v>197488.68500102899</c:v>
                </c:pt>
                <c:pt idx="39">
                  <c:v>195452.9146239945</c:v>
                </c:pt>
                <c:pt idx="40">
                  <c:v>193841.93478461201</c:v>
                </c:pt>
                <c:pt idx="41">
                  <c:v>192669.28833419501</c:v>
                </c:pt>
                <c:pt idx="42">
                  <c:v>191945.20012942766</c:v>
                </c:pt>
                <c:pt idx="43">
                  <c:v>191676.24740037011</c:v>
                </c:pt>
                <c:pt idx="44">
                  <c:v>191865.14619008801</c:v>
                </c:pt>
                <c:pt idx="45">
                  <c:v>192510.66915243998</c:v>
                </c:pt>
                <c:pt idx="46">
                  <c:v>193607.70416229044</c:v>
                </c:pt>
                <c:pt idx="47">
                  <c:v>195147.44776364701</c:v>
                </c:pt>
                <c:pt idx="48">
                  <c:v>197117.71741954199</c:v>
                </c:pt>
                <c:pt idx="49">
                  <c:v>199503.35801769397</c:v>
                </c:pt>
                <c:pt idx="50">
                  <c:v>202286.71200719601</c:v>
                </c:pt>
                <c:pt idx="51">
                  <c:v>205448.12069676799</c:v>
                </c:pt>
                <c:pt idx="52">
                  <c:v>208966.42770399898</c:v>
                </c:pt>
                <c:pt idx="53">
                  <c:v>212819.45799019898</c:v>
                </c:pt>
                <c:pt idx="54">
                  <c:v>216984.45402031299</c:v>
                </c:pt>
                <c:pt idx="55">
                  <c:v>221438.45570280068</c:v>
                </c:pt>
                <c:pt idx="56">
                  <c:v>226158.61747226401</c:v>
                </c:pt>
                <c:pt idx="57">
                  <c:v>231122.46092821014</c:v>
                </c:pt>
                <c:pt idx="58">
                  <c:v>236308.0649937015</c:v>
                </c:pt>
                <c:pt idx="59">
                  <c:v>241694.19824097014</c:v>
                </c:pt>
                <c:pt idx="60">
                  <c:v>247260.39920711398</c:v>
                </c:pt>
                <c:pt idx="61">
                  <c:v>252987.01107489399</c:v>
                </c:pt>
                <c:pt idx="62">
                  <c:v>258855.17664041556</c:v>
                </c:pt>
                <c:pt idx="63">
                  <c:v>264846.79893894499</c:v>
                </c:pt>
                <c:pt idx="64">
                  <c:v>270944.47244669899</c:v>
                </c:pt>
                <c:pt idx="65">
                  <c:v>277131.38879040774</c:v>
                </c:pt>
              </c:numCache>
            </c:numRef>
          </c:val>
        </c:ser>
        <c:ser>
          <c:idx val="5"/>
          <c:order val="5"/>
          <c:tx>
            <c:strRef>
              <c:f>'A = 200 (5)'!$H$2</c:f>
              <c:strCache>
                <c:ptCount val="1"/>
                <c:pt idx="0">
                  <c:v>3.05</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(5)'!$H$3:$H$68</c:f>
              <c:numCache>
                <c:formatCode>General</c:formatCode>
                <c:ptCount val="66"/>
                <c:pt idx="0">
                  <c:v>375704.33024842705</c:v>
                </c:pt>
                <c:pt idx="1">
                  <c:v>374669.3234135739</c:v>
                </c:pt>
                <c:pt idx="2">
                  <c:v>373510.40890924784</c:v>
                </c:pt>
                <c:pt idx="3">
                  <c:v>372210.187258063</c:v>
                </c:pt>
                <c:pt idx="4">
                  <c:v>370748.50831578783</c:v>
                </c:pt>
                <c:pt idx="5">
                  <c:v>369101.86650501686</c:v>
                </c:pt>
                <c:pt idx="6">
                  <c:v>367242.49721896555</c:v>
                </c:pt>
                <c:pt idx="7">
                  <c:v>365136.90886690788</c:v>
                </c:pt>
                <c:pt idx="8">
                  <c:v>362743.24709782301</c:v>
                </c:pt>
                <c:pt idx="9">
                  <c:v>360005.878908213</c:v>
                </c:pt>
                <c:pt idx="10">
                  <c:v>356841.55373497203</c:v>
                </c:pt>
                <c:pt idx="11">
                  <c:v>353081.01316857798</c:v>
                </c:pt>
                <c:pt idx="12">
                  <c:v>318671.20819524088</c:v>
                </c:pt>
                <c:pt idx="13">
                  <c:v>312705.03315769101</c:v>
                </c:pt>
                <c:pt idx="14">
                  <c:v>306656.75845589559</c:v>
                </c:pt>
                <c:pt idx="15">
                  <c:v>300540.58513200702</c:v>
                </c:pt>
                <c:pt idx="16">
                  <c:v>294371.09066817118</c:v>
                </c:pt>
                <c:pt idx="17">
                  <c:v>288163.30007803487</c:v>
                </c:pt>
                <c:pt idx="18">
                  <c:v>281932.75514261622</c:v>
                </c:pt>
                <c:pt idx="19">
                  <c:v>275695.57966996718</c:v>
                </c:pt>
                <c:pt idx="20">
                  <c:v>269468.54731641687</c:v>
                </c:pt>
                <c:pt idx="21">
                  <c:v>263269.14684486389</c:v>
                </c:pt>
                <c:pt idx="22">
                  <c:v>257115.650973551</c:v>
                </c:pt>
                <c:pt idx="23">
                  <c:v>251027.184354375</c:v>
                </c:pt>
                <c:pt idx="24">
                  <c:v>245023.7908808185</c:v>
                </c:pt>
                <c:pt idx="25">
                  <c:v>239126.49651423647</c:v>
                </c:pt>
                <c:pt idx="26">
                  <c:v>233357.36468785862</c:v>
                </c:pt>
                <c:pt idx="27">
                  <c:v>227739.53630910101</c:v>
                </c:pt>
                <c:pt idx="28">
                  <c:v>222297.24883884101</c:v>
                </c:pt>
                <c:pt idx="29">
                  <c:v>217055.82274478101</c:v>
                </c:pt>
                <c:pt idx="30">
                  <c:v>212041.60285619099</c:v>
                </c:pt>
                <c:pt idx="31">
                  <c:v>207281.846369451</c:v>
                </c:pt>
                <c:pt idx="32">
                  <c:v>202804.53884534311</c:v>
                </c:pt>
                <c:pt idx="33">
                  <c:v>198638.13174474501</c:v>
                </c:pt>
                <c:pt idx="34">
                  <c:v>194811.18442585701</c:v>
                </c:pt>
                <c:pt idx="35">
                  <c:v>191351.91594063796</c:v>
                </c:pt>
                <c:pt idx="36">
                  <c:v>188287.65454957899</c:v>
                </c:pt>
                <c:pt idx="37">
                  <c:v>185644.21715869053</c:v>
                </c:pt>
                <c:pt idx="38">
                  <c:v>183445.216512782</c:v>
                </c:pt>
                <c:pt idx="39">
                  <c:v>181711.35603834325</c:v>
                </c:pt>
                <c:pt idx="40">
                  <c:v>180459.7419205115</c:v>
                </c:pt>
                <c:pt idx="41">
                  <c:v>179703.27131335699</c:v>
                </c:pt>
                <c:pt idx="42">
                  <c:v>179450.14880826059</c:v>
                </c:pt>
                <c:pt idx="43">
                  <c:v>179703.57308656099</c:v>
                </c:pt>
                <c:pt idx="44">
                  <c:v>180461.628216118</c:v>
                </c:pt>
                <c:pt idx="45">
                  <c:v>181717.38729634628</c:v>
                </c:pt>
                <c:pt idx="46">
                  <c:v>183459.22059760962</c:v>
                </c:pt>
                <c:pt idx="47">
                  <c:v>185671.27643257368</c:v>
                </c:pt>
                <c:pt idx="48">
                  <c:v>188334.09053563201</c:v>
                </c:pt>
                <c:pt idx="49">
                  <c:v>191425.2719398755</c:v>
                </c:pt>
                <c:pt idx="50">
                  <c:v>194920.212693056</c:v>
                </c:pt>
                <c:pt idx="51">
                  <c:v>198792.77673353301</c:v>
                </c:pt>
                <c:pt idx="52">
                  <c:v>203015.93043324337</c:v>
                </c:pt>
                <c:pt idx="53">
                  <c:v>207562.29235932411</c:v>
                </c:pt>
                <c:pt idx="54">
                  <c:v>212404.58881172599</c:v>
                </c:pt>
                <c:pt idx="55">
                  <c:v>217516.01237318572</c:v>
                </c:pt>
                <c:pt idx="56">
                  <c:v>222870.48745267946</c:v>
                </c:pt>
                <c:pt idx="57">
                  <c:v>228442.85178900298</c:v>
                </c:pt>
                <c:pt idx="58">
                  <c:v>234208.965574701</c:v>
                </c:pt>
                <c:pt idx="59">
                  <c:v>240145.76040820999</c:v>
                </c:pt>
                <c:pt idx="60">
                  <c:v>246231.24015071656</c:v>
                </c:pt>
                <c:pt idx="61">
                  <c:v>252444.44514852611</c:v>
                </c:pt>
                <c:pt idx="62">
                  <c:v>258765.38975586501</c:v>
                </c:pt>
                <c:pt idx="63">
                  <c:v>265174.98229400587</c:v>
                </c:pt>
                <c:pt idx="64">
                  <c:v>271654.93444019905</c:v>
                </c:pt>
                <c:pt idx="65">
                  <c:v>278187.66684531159</c:v>
                </c:pt>
              </c:numCache>
            </c:numRef>
          </c:val>
        </c:ser>
        <c:ser>
          <c:idx val="6"/>
          <c:order val="6"/>
          <c:tx>
            <c:strRef>
              <c:f>'A = 200 (5)'!$I$2</c:f>
              <c:strCache>
                <c:ptCount val="1"/>
                <c:pt idx="0">
                  <c:v>3.06</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(5)'!$I$3:$I$68</c:f>
              <c:numCache>
                <c:formatCode>General</c:formatCode>
                <c:ptCount val="66"/>
                <c:pt idx="0">
                  <c:v>375587.65403879085</c:v>
                </c:pt>
                <c:pt idx="1">
                  <c:v>374529.36389991787</c:v>
                </c:pt>
                <c:pt idx="2">
                  <c:v>373341.94849282398</c:v>
                </c:pt>
                <c:pt idx="3">
                  <c:v>372006.69802098075</c:v>
                </c:pt>
                <c:pt idx="4">
                  <c:v>370501.76209966186</c:v>
                </c:pt>
                <c:pt idx="5">
                  <c:v>368801.37886050774</c:v>
                </c:pt>
                <c:pt idx="6">
                  <c:v>366874.68688963499</c:v>
                </c:pt>
                <c:pt idx="7">
                  <c:v>364683.72067745298</c:v>
                </c:pt>
                <c:pt idx="8">
                  <c:v>362179.62112131785</c:v>
                </c:pt>
                <c:pt idx="9">
                  <c:v>359294.19053009502</c:v>
                </c:pt>
                <c:pt idx="10">
                  <c:v>355914.57326538902</c:v>
                </c:pt>
                <c:pt idx="11">
                  <c:v>310287.631145961</c:v>
                </c:pt>
                <c:pt idx="12">
                  <c:v>304173.740692936</c:v>
                </c:pt>
                <c:pt idx="13">
                  <c:v>297973.72677262098</c:v>
                </c:pt>
                <c:pt idx="14">
                  <c:v>291700.38838912698</c:v>
                </c:pt>
                <c:pt idx="15">
                  <c:v>285366.98351472255</c:v>
                </c:pt>
                <c:pt idx="16">
                  <c:v>278987.32034417702</c:v>
                </c:pt>
                <c:pt idx="17">
                  <c:v>272575.848681189</c:v>
                </c:pt>
                <c:pt idx="18">
                  <c:v>266147.75430701999</c:v>
                </c:pt>
                <c:pt idx="19">
                  <c:v>259719.05895678801</c:v>
                </c:pt>
                <c:pt idx="20">
                  <c:v>253306.721356336</c:v>
                </c:pt>
                <c:pt idx="21">
                  <c:v>246928.7452939185</c:v>
                </c:pt>
                <c:pt idx="22">
                  <c:v>240604.287763628</c:v>
                </c:pt>
                <c:pt idx="23">
                  <c:v>234353.76968242798</c:v>
                </c:pt>
                <c:pt idx="24">
                  <c:v>228198.9845502564</c:v>
                </c:pt>
                <c:pt idx="25">
                  <c:v>222163.19705981953</c:v>
                </c:pt>
                <c:pt idx="26">
                  <c:v>216271.2321195805</c:v>
                </c:pt>
                <c:pt idx="27">
                  <c:v>210549.53387357999</c:v>
                </c:pt>
                <c:pt idx="28">
                  <c:v>205026.19453866</c:v>
                </c:pt>
                <c:pt idx="29">
                  <c:v>199730.928165005</c:v>
                </c:pt>
                <c:pt idx="30">
                  <c:v>194694.97081160601</c:v>
                </c:pt>
                <c:pt idx="31">
                  <c:v>189950.89314870699</c:v>
                </c:pt>
                <c:pt idx="32">
                  <c:v>185532.29567896653</c:v>
                </c:pt>
                <c:pt idx="33">
                  <c:v>181473.37297094901</c:v>
                </c:pt>
                <c:pt idx="34">
                  <c:v>177808.32394958514</c:v>
                </c:pt>
                <c:pt idx="35">
                  <c:v>174570.6168993855</c:v>
                </c:pt>
                <c:pt idx="36">
                  <c:v>171792.10805274299</c:v>
                </c:pt>
                <c:pt idx="37">
                  <c:v>169502.05585863499</c:v>
                </c:pt>
                <c:pt idx="38">
                  <c:v>167726.08041897943</c:v>
                </c:pt>
                <c:pt idx="39">
                  <c:v>166485.14846940601</c:v>
                </c:pt>
                <c:pt idx="40">
                  <c:v>165794.66927704599</c:v>
                </c:pt>
                <c:pt idx="41">
                  <c:v>165663.7960624414</c:v>
                </c:pt>
                <c:pt idx="42">
                  <c:v>166095.00983818099</c:v>
                </c:pt>
                <c:pt idx="43">
                  <c:v>167084.03149466147</c:v>
                </c:pt>
                <c:pt idx="44">
                  <c:v>168620.07534676578</c:v>
                </c:pt>
                <c:pt idx="45">
                  <c:v>170686.41001629943</c:v>
                </c:pt>
                <c:pt idx="46">
                  <c:v>173261.16442619843</c:v>
                </c:pt>
                <c:pt idx="47">
                  <c:v>176318.29105085801</c:v>
                </c:pt>
                <c:pt idx="48">
                  <c:v>179828.595156336</c:v>
                </c:pt>
                <c:pt idx="49">
                  <c:v>183760.7467794455</c:v>
                </c:pt>
                <c:pt idx="50">
                  <c:v>188082.20947266399</c:v>
                </c:pt>
                <c:pt idx="51">
                  <c:v>192760.043107579</c:v>
                </c:pt>
                <c:pt idx="52">
                  <c:v>197761.5592140494</c:v>
                </c:pt>
                <c:pt idx="53">
                  <c:v>203054.82492408995</c:v>
                </c:pt>
                <c:pt idx="54">
                  <c:v>208609.02605828998</c:v>
                </c:pt>
                <c:pt idx="55">
                  <c:v>214394.706083792</c:v>
                </c:pt>
                <c:pt idx="56">
                  <c:v>220383.90241060898</c:v>
                </c:pt>
                <c:pt idx="57">
                  <c:v>226550.201465972</c:v>
                </c:pt>
                <c:pt idx="58">
                  <c:v>232868.73258406753</c:v>
                </c:pt>
                <c:pt idx="59">
                  <c:v>239316.11806543011</c:v>
                </c:pt>
                <c:pt idx="60">
                  <c:v>245870.39322425501</c:v>
                </c:pt>
                <c:pt idx="61">
                  <c:v>252510.90885158756</c:v>
                </c:pt>
                <c:pt idx="62">
                  <c:v>259218.22379223298</c:v>
                </c:pt>
                <c:pt idx="63">
                  <c:v>265973.99338015268</c:v>
                </c:pt>
                <c:pt idx="64">
                  <c:v>272760.85924231698</c:v>
                </c:pt>
                <c:pt idx="65">
                  <c:v>279562.34224700759</c:v>
                </c:pt>
              </c:numCache>
            </c:numRef>
          </c:val>
        </c:ser>
        <c:ser>
          <c:idx val="7"/>
          <c:order val="7"/>
          <c:tx>
            <c:strRef>
              <c:f>'A = 200 (5)'!$J$2</c:f>
              <c:strCache>
                <c:ptCount val="1"/>
                <c:pt idx="0">
                  <c:v>3.07</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(5)'!$J$3:$J$68</c:f>
              <c:numCache>
                <c:formatCode>General</c:formatCode>
                <c:ptCount val="66"/>
                <c:pt idx="0">
                  <c:v>375468.19073202799</c:v>
                </c:pt>
                <c:pt idx="1">
                  <c:v>374385.70644720102</c:v>
                </c:pt>
                <c:pt idx="2">
                  <c:v>373168.56293367001</c:v>
                </c:pt>
                <c:pt idx="3">
                  <c:v>371796.61883835675</c:v>
                </c:pt>
                <c:pt idx="4">
                  <c:v>370246.14534452686</c:v>
                </c:pt>
                <c:pt idx="5">
                  <c:v>368488.85090432485</c:v>
                </c:pt>
                <c:pt idx="6">
                  <c:v>366490.33038067637</c:v>
                </c:pt>
                <c:pt idx="7">
                  <c:v>364207.34289250168</c:v>
                </c:pt>
                <c:pt idx="8">
                  <c:v>361582.362730572</c:v>
                </c:pt>
                <c:pt idx="9">
                  <c:v>358530.20340635505</c:v>
                </c:pt>
                <c:pt idx="10">
                  <c:v>354887.48016146198</c:v>
                </c:pt>
                <c:pt idx="11">
                  <c:v>292431.80600133003</c:v>
                </c:pt>
                <c:pt idx="12">
                  <c:v>286042.12007776799</c:v>
                </c:pt>
                <c:pt idx="13">
                  <c:v>279578.5107639202</c:v>
                </c:pt>
                <c:pt idx="14">
                  <c:v>273053.16585390794</c:v>
                </c:pt>
                <c:pt idx="15">
                  <c:v>266478.90199951886</c:v>
                </c:pt>
                <c:pt idx="16">
                  <c:v>259869.269785154</c:v>
                </c:pt>
                <c:pt idx="17">
                  <c:v>253238.66946130447</c:v>
                </c:pt>
                <c:pt idx="18">
                  <c:v>246602.475104399</c:v>
                </c:pt>
                <c:pt idx="19">
                  <c:v>239977.1686723181</c:v>
                </c:pt>
                <c:pt idx="20">
                  <c:v>233380.48800016</c:v>
                </c:pt>
                <c:pt idx="21">
                  <c:v>226831.57997094601</c:v>
                </c:pt>
                <c:pt idx="22">
                  <c:v>220351.16759320299</c:v>
                </c:pt>
                <c:pt idx="23">
                  <c:v>213961.71968682099</c:v>
                </c:pt>
                <c:pt idx="24">
                  <c:v>207687.62136334268</c:v>
                </c:pt>
                <c:pt idx="25">
                  <c:v>201555.33521171601</c:v>
                </c:pt>
                <c:pt idx="26">
                  <c:v>195593.54277131372</c:v>
                </c:pt>
                <c:pt idx="27">
                  <c:v>189833.24627364401</c:v>
                </c:pt>
                <c:pt idx="28">
                  <c:v>184307.80999831899</c:v>
                </c:pt>
                <c:pt idx="29">
                  <c:v>179052.91003030399</c:v>
                </c:pt>
                <c:pt idx="30">
                  <c:v>174106.354648662</c:v>
                </c:pt>
                <c:pt idx="31">
                  <c:v>169507.74213734714</c:v>
                </c:pt>
                <c:pt idx="32">
                  <c:v>165297.90832519499</c:v>
                </c:pt>
                <c:pt idx="33">
                  <c:v>161518.141252523</c:v>
                </c:pt>
                <c:pt idx="34">
                  <c:v>158209.13432307099</c:v>
                </c:pt>
                <c:pt idx="35">
                  <c:v>155409.7067730875</c:v>
                </c:pt>
                <c:pt idx="36">
                  <c:v>153155.32832618</c:v>
                </c:pt>
                <c:pt idx="37">
                  <c:v>151476.557611931</c:v>
                </c:pt>
                <c:pt idx="38">
                  <c:v>150397.52695837099</c:v>
                </c:pt>
                <c:pt idx="39">
                  <c:v>149934.6450657591</c:v>
                </c:pt>
                <c:pt idx="40">
                  <c:v>150095.67501320801</c:v>
                </c:pt>
                <c:pt idx="41">
                  <c:v>150879.31732188453</c:v>
                </c:pt>
                <c:pt idx="42">
                  <c:v>152275.35525629646</c:v>
                </c:pt>
                <c:pt idx="43">
                  <c:v>154265.33687245465</c:v>
                </c:pt>
                <c:pt idx="44">
                  <c:v>156823.69752123911</c:v>
                </c:pt>
                <c:pt idx="45">
                  <c:v>159919.17033420911</c:v>
                </c:pt>
                <c:pt idx="46">
                  <c:v>163516.31995415199</c:v>
                </c:pt>
                <c:pt idx="47">
                  <c:v>167577.04618319799</c:v>
                </c:pt>
                <c:pt idx="48">
                  <c:v>172061.94200423811</c:v>
                </c:pt>
                <c:pt idx="49">
                  <c:v>176931.434838457</c:v>
                </c:pt>
                <c:pt idx="50">
                  <c:v>182146.68202489999</c:v>
                </c:pt>
                <c:pt idx="51">
                  <c:v>187670.22403751998</c:v>
                </c:pt>
                <c:pt idx="52">
                  <c:v>193466.421780662</c:v>
                </c:pt>
                <c:pt idx="53">
                  <c:v>199501.7121998925</c:v>
                </c:pt>
                <c:pt idx="54">
                  <c:v>205744.722424176</c:v>
                </c:pt>
                <c:pt idx="55">
                  <c:v>212166.27880760611</c:v>
                </c:pt>
                <c:pt idx="56">
                  <c:v>218739.341318769</c:v>
                </c:pt>
                <c:pt idx="57">
                  <c:v>225438.889616931</c:v>
                </c:pt>
                <c:pt idx="58">
                  <c:v>232241.77990549753</c:v>
                </c:pt>
                <c:pt idx="59">
                  <c:v>239126.586930775</c:v>
                </c:pt>
                <c:pt idx="60">
                  <c:v>246073.44244444399</c:v>
                </c:pt>
                <c:pt idx="61">
                  <c:v>253063.87444338098</c:v>
                </c:pt>
                <c:pt idx="62">
                  <c:v>260080.653212882</c:v>
                </c:pt>
                <c:pt idx="63">
                  <c:v>267107.647001629</c:v>
                </c:pt>
                <c:pt idx="64">
                  <c:v>274129.68689184589</c:v>
                </c:pt>
                <c:pt idx="65">
                  <c:v>281132.44151112199</c:v>
                </c:pt>
              </c:numCache>
            </c:numRef>
          </c:val>
        </c:ser>
        <c:ser>
          <c:idx val="8"/>
          <c:order val="8"/>
          <c:tx>
            <c:strRef>
              <c:f>'A = 200 (5)'!$K$2</c:f>
              <c:strCache>
                <c:ptCount val="1"/>
                <c:pt idx="0">
                  <c:v>3.08</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(5)'!$K$3:$K$68</c:f>
              <c:numCache>
                <c:formatCode>General</c:formatCode>
                <c:ptCount val="66"/>
                <c:pt idx="0">
                  <c:v>375345.82528166799</c:v>
                </c:pt>
                <c:pt idx="1">
                  <c:v>374238.18419740786</c:v>
                </c:pt>
                <c:pt idx="2">
                  <c:v>372990.00908069499</c:v>
                </c:pt>
                <c:pt idx="3">
                  <c:v>371579.5926196723</c:v>
                </c:pt>
                <c:pt idx="4">
                  <c:v>369981.12725795689</c:v>
                </c:pt>
                <c:pt idx="5">
                  <c:v>368163.47822342598</c:v>
                </c:pt>
                <c:pt idx="6">
                  <c:v>366088.16986044683</c:v>
                </c:pt>
                <c:pt idx="7">
                  <c:v>363705.69724717498</c:v>
                </c:pt>
                <c:pt idx="8">
                  <c:v>360947.65504967701</c:v>
                </c:pt>
                <c:pt idx="9">
                  <c:v>357704.97001339105</c:v>
                </c:pt>
                <c:pt idx="10">
                  <c:v>276467.062279351</c:v>
                </c:pt>
                <c:pt idx="11">
                  <c:v>269845.81348761555</c:v>
                </c:pt>
                <c:pt idx="12">
                  <c:v>263154.65335180901</c:v>
                </c:pt>
                <c:pt idx="13">
                  <c:v>256404.98192412462</c:v>
                </c:pt>
                <c:pt idx="14">
                  <c:v>249608.91690700999</c:v>
                </c:pt>
                <c:pt idx="15">
                  <c:v>242779.41401843799</c:v>
                </c:pt>
                <c:pt idx="16">
                  <c:v>235930.40242451811</c:v>
                </c:pt>
                <c:pt idx="17">
                  <c:v>229076.93365804368</c:v>
                </c:pt>
                <c:pt idx="18">
                  <c:v>222235.35230257898</c:v>
                </c:pt>
                <c:pt idx="19">
                  <c:v>215423.48349265516</c:v>
                </c:pt>
                <c:pt idx="20">
                  <c:v>208660.84167616599</c:v>
                </c:pt>
                <c:pt idx="21">
                  <c:v>201968.86077630898</c:v>
                </c:pt>
                <c:pt idx="22">
                  <c:v>195371.13827988665</c:v>
                </c:pt>
                <c:pt idx="23">
                  <c:v>188893.69734058299</c:v>
                </c:pt>
                <c:pt idx="24">
                  <c:v>182565.24400790801</c:v>
                </c:pt>
                <c:pt idx="25">
                  <c:v>176417.41638305</c:v>
                </c:pt>
                <c:pt idx="26">
                  <c:v>170484.99099940099</c:v>
                </c:pt>
                <c:pt idx="27">
                  <c:v>164806.01355120601</c:v>
                </c:pt>
                <c:pt idx="28">
                  <c:v>159421.81234638407</c:v>
                </c:pt>
                <c:pt idx="29">
                  <c:v>154376.82090320598</c:v>
                </c:pt>
                <c:pt idx="30">
                  <c:v>149718.14252369999</c:v>
                </c:pt>
                <c:pt idx="31">
                  <c:v>145494.787187145</c:v>
                </c:pt>
                <c:pt idx="32">
                  <c:v>141756.50290096784</c:v>
                </c:pt>
                <c:pt idx="33">
                  <c:v>138552.18472321299</c:v>
                </c:pt>
                <c:pt idx="34">
                  <c:v>135927.87387677399</c:v>
                </c:pt>
                <c:pt idx="35">
                  <c:v>133924.47910581811</c:v>
                </c:pt>
                <c:pt idx="36">
                  <c:v>132575.41206022</c:v>
                </c:pt>
                <c:pt idx="37">
                  <c:v>131904.43821480099</c:v>
                </c:pt>
                <c:pt idx="38">
                  <c:v>131924.04923217098</c:v>
                </c:pt>
                <c:pt idx="39">
                  <c:v>132634.629924073</c:v>
                </c:pt>
                <c:pt idx="40">
                  <c:v>134024.55470149143</c:v>
                </c:pt>
                <c:pt idx="41">
                  <c:v>136071.19303662068</c:v>
                </c:pt>
                <c:pt idx="42">
                  <c:v>138742.63843550099</c:v>
                </c:pt>
                <c:pt idx="43">
                  <c:v>141999.875365046</c:v>
                </c:pt>
                <c:pt idx="44">
                  <c:v>145799.07814588072</c:v>
                </c:pt>
                <c:pt idx="45">
                  <c:v>150093.77778115787</c:v>
                </c:pt>
                <c:pt idx="46">
                  <c:v>154836.72142849799</c:v>
                </c:pt>
                <c:pt idx="47">
                  <c:v>159981.336268335</c:v>
                </c:pt>
                <c:pt idx="48">
                  <c:v>165482.78912281699</c:v>
                </c:pt>
                <c:pt idx="49">
                  <c:v>171298.67929264143</c:v>
                </c:pt>
                <c:pt idx="50">
                  <c:v>177389.428915197</c:v>
                </c:pt>
                <c:pt idx="51">
                  <c:v>183718.444354304</c:v>
                </c:pt>
                <c:pt idx="52">
                  <c:v>190252.109332522</c:v>
                </c:pt>
                <c:pt idx="53">
                  <c:v>196959.67042789201</c:v>
                </c:pt>
                <c:pt idx="54">
                  <c:v>203813.05370743701</c:v>
                </c:pt>
                <c:pt idx="55">
                  <c:v>210786.64547962611</c:v>
                </c:pt>
                <c:pt idx="56">
                  <c:v>217857.05886363599</c:v>
                </c:pt>
                <c:pt idx="57">
                  <c:v>225002.90092085901</c:v>
                </c:pt>
                <c:pt idx="58">
                  <c:v>232204.54981047299</c:v>
                </c:pt>
                <c:pt idx="59">
                  <c:v>239443.94581871611</c:v>
                </c:pt>
                <c:pt idx="60">
                  <c:v>246704.39898091211</c:v>
                </c:pt>
                <c:pt idx="61">
                  <c:v>253970.41512575853</c:v>
                </c:pt>
                <c:pt idx="62">
                  <c:v>261227.539065227</c:v>
                </c:pt>
                <c:pt idx="63">
                  <c:v>268462.21267358598</c:v>
                </c:pt>
                <c:pt idx="64">
                  <c:v>275661.6481976998</c:v>
                </c:pt>
                <c:pt idx="65">
                  <c:v>282813.71446411201</c:v>
                </c:pt>
              </c:numCache>
            </c:numRef>
          </c:val>
        </c:ser>
        <c:ser>
          <c:idx val="9"/>
          <c:order val="9"/>
          <c:tx>
            <c:strRef>
              <c:f>'A = 200 (5)'!$L$2</c:f>
              <c:strCache>
                <c:ptCount val="1"/>
                <c:pt idx="0">
                  <c:v>3.09</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(5)'!$L$3:$L$68</c:f>
              <c:numCache>
                <c:formatCode>General</c:formatCode>
                <c:ptCount val="66"/>
                <c:pt idx="0">
                  <c:v>375220.43629634893</c:v>
                </c:pt>
                <c:pt idx="1">
                  <c:v>374086.62039561686</c:v>
                </c:pt>
                <c:pt idx="2">
                  <c:v>372806.0280874992</c:v>
                </c:pt>
                <c:pt idx="3">
                  <c:v>371355.23694750422</c:v>
                </c:pt>
                <c:pt idx="4">
                  <c:v>369706.13528133702</c:v>
                </c:pt>
                <c:pt idx="5">
                  <c:v>367824.38535637996</c:v>
                </c:pt>
                <c:pt idx="6">
                  <c:v>365666.81649668003</c:v>
                </c:pt>
                <c:pt idx="7">
                  <c:v>363176.42896451493</c:v>
                </c:pt>
                <c:pt idx="8">
                  <c:v>360270.91988575802</c:v>
                </c:pt>
                <c:pt idx="9">
                  <c:v>356805.65926385293</c:v>
                </c:pt>
                <c:pt idx="10">
                  <c:v>247931.74224854284</c:v>
                </c:pt>
                <c:pt idx="11">
                  <c:v>240979.19699976814</c:v>
                </c:pt>
                <c:pt idx="12">
                  <c:v>233976.865108128</c:v>
                </c:pt>
                <c:pt idx="13">
                  <c:v>226936.56354207444</c:v>
                </c:pt>
                <c:pt idx="14">
                  <c:v>219871.09779132399</c:v>
                </c:pt>
                <c:pt idx="15">
                  <c:v>212794.42293919201</c:v>
                </c:pt>
                <c:pt idx="16">
                  <c:v>205721.83379316368</c:v>
                </c:pt>
                <c:pt idx="17">
                  <c:v>198670.17946854068</c:v>
                </c:pt>
                <c:pt idx="18">
                  <c:v>191658.10915854899</c:v>
                </c:pt>
                <c:pt idx="19">
                  <c:v>184706.35644069847</c:v>
                </c:pt>
                <c:pt idx="20">
                  <c:v>177838.05101847643</c:v>
                </c:pt>
                <c:pt idx="21">
                  <c:v>171079.07290639001</c:v>
                </c:pt>
                <c:pt idx="22">
                  <c:v>164458.42642112146</c:v>
                </c:pt>
                <c:pt idx="23">
                  <c:v>158008.633507636</c:v>
                </c:pt>
                <c:pt idx="24">
                  <c:v>151766.116057554</c:v>
                </c:pt>
                <c:pt idx="25">
                  <c:v>145771.52355663298</c:v>
                </c:pt>
                <c:pt idx="26">
                  <c:v>140069.95684099398</c:v>
                </c:pt>
                <c:pt idx="27">
                  <c:v>134710.97846486501</c:v>
                </c:pt>
                <c:pt idx="28">
                  <c:v>129748.32302387099</c:v>
                </c:pt>
                <c:pt idx="29">
                  <c:v>125239.14423426797</c:v>
                </c:pt>
                <c:pt idx="30">
                  <c:v>121242.66796736102</c:v>
                </c:pt>
                <c:pt idx="31">
                  <c:v>117818.15840309999</c:v>
                </c:pt>
                <c:pt idx="32">
                  <c:v>115022.16883382272</c:v>
                </c:pt>
                <c:pt idx="33">
                  <c:v>112905.24177962494</c:v>
                </c:pt>
                <c:pt idx="34">
                  <c:v>111508.38254717874</c:v>
                </c:pt>
                <c:pt idx="35">
                  <c:v>110859.843950683</c:v>
                </c:pt>
                <c:pt idx="36">
                  <c:v>110972.78497109897</c:v>
                </c:pt>
                <c:pt idx="37">
                  <c:v>111844.29104186899</c:v>
                </c:pt>
                <c:pt idx="38">
                  <c:v>113455.941916906</c:v>
                </c:pt>
                <c:pt idx="39">
                  <c:v>115775.78111692308</c:v>
                </c:pt>
                <c:pt idx="40">
                  <c:v>118761.24211239901</c:v>
                </c:pt>
                <c:pt idx="41">
                  <c:v>122362.475956722</c:v>
                </c:pt>
                <c:pt idx="42">
                  <c:v>126525.56838664802</c:v>
                </c:pt>
                <c:pt idx="43">
                  <c:v>131195.29491964501</c:v>
                </c:pt>
                <c:pt idx="44">
                  <c:v>136317.24903984001</c:v>
                </c:pt>
                <c:pt idx="45">
                  <c:v>141839.32784020601</c:v>
                </c:pt>
                <c:pt idx="46">
                  <c:v>147712.65381143999</c:v>
                </c:pt>
                <c:pt idx="47">
                  <c:v>153892.050222638</c:v>
                </c:pt>
                <c:pt idx="48">
                  <c:v>160336.19146904437</c:v>
                </c:pt>
                <c:pt idx="49">
                  <c:v>167007.5338299585</c:v>
                </c:pt>
                <c:pt idx="50">
                  <c:v>173872.11036986666</c:v>
                </c:pt>
                <c:pt idx="51">
                  <c:v>180899.25212909901</c:v>
                </c:pt>
                <c:pt idx="52">
                  <c:v>188061.27587567156</c:v>
                </c:pt>
                <c:pt idx="53">
                  <c:v>195333.16668587699</c:v>
                </c:pt>
                <c:pt idx="54">
                  <c:v>202692.27189939399</c:v>
                </c:pt>
                <c:pt idx="55">
                  <c:v>210118.01568721604</c:v>
                </c:pt>
                <c:pt idx="56">
                  <c:v>217591.63941531599</c:v>
                </c:pt>
                <c:pt idx="57">
                  <c:v>225095.96764944601</c:v>
                </c:pt>
                <c:pt idx="58">
                  <c:v>232615.19955755598</c:v>
                </c:pt>
                <c:pt idx="59">
                  <c:v>240134.724927829</c:v>
                </c:pt>
                <c:pt idx="60">
                  <c:v>247640.96225831611</c:v>
                </c:pt>
                <c:pt idx="61">
                  <c:v>255121.21499950311</c:v>
                </c:pt>
                <c:pt idx="62">
                  <c:v>262563.54541987297</c:v>
                </c:pt>
                <c:pt idx="63">
                  <c:v>269956.66325748753</c:v>
                </c:pt>
                <c:pt idx="64">
                  <c:v>277289.82614299608</c:v>
                </c:pt>
                <c:pt idx="65">
                  <c:v>284552.750435305</c:v>
                </c:pt>
              </c:numCache>
            </c:numRef>
          </c:val>
        </c:ser>
        <c:ser>
          <c:idx val="10"/>
          <c:order val="10"/>
          <c:tx>
            <c:strRef>
              <c:f>'A = 200 (5)'!$M$2</c:f>
              <c:strCache>
                <c:ptCount val="1"/>
                <c:pt idx="0">
                  <c:v>3.1</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(5)'!$M$3:$M$68</c:f>
              <c:numCache>
                <c:formatCode>General</c:formatCode>
                <c:ptCount val="66"/>
                <c:pt idx="0">
                  <c:v>375091.8955426563</c:v>
                </c:pt>
                <c:pt idx="1">
                  <c:v>373930.82758111105</c:v>
                </c:pt>
                <c:pt idx="2">
                  <c:v>372616.34403115086</c:v>
                </c:pt>
                <c:pt idx="3">
                  <c:v>371123.14205847587</c:v>
                </c:pt>
                <c:pt idx="4">
                  <c:v>369420.55204081693</c:v>
                </c:pt>
                <c:pt idx="5">
                  <c:v>367470.61876963987</c:v>
                </c:pt>
                <c:pt idx="6">
                  <c:v>365224.73423744697</c:v>
                </c:pt>
                <c:pt idx="7">
                  <c:v>362616.85463051801</c:v>
                </c:pt>
                <c:pt idx="8">
                  <c:v>359546.54067109601</c:v>
                </c:pt>
                <c:pt idx="9">
                  <c:v>355810.79451753071</c:v>
                </c:pt>
                <c:pt idx="10">
                  <c:v>210988.93563894799</c:v>
                </c:pt>
                <c:pt idx="11">
                  <c:v>203726.99825641999</c:v>
                </c:pt>
                <c:pt idx="12">
                  <c:v>196443.830631477</c:v>
                </c:pt>
                <c:pt idx="13">
                  <c:v>189152.87193257143</c:v>
                </c:pt>
                <c:pt idx="14">
                  <c:v>181869.02159761268</c:v>
                </c:pt>
                <c:pt idx="15">
                  <c:v>174608.8863223744</c:v>
                </c:pt>
                <c:pt idx="16">
                  <c:v>167391.076746993</c:v>
                </c:pt>
                <c:pt idx="17">
                  <c:v>160236.54847691811</c:v>
                </c:pt>
                <c:pt idx="18">
                  <c:v>153168.99237039001</c:v>
                </c:pt>
                <c:pt idx="19">
                  <c:v>146215.28837300304</c:v>
                </c:pt>
                <c:pt idx="20">
                  <c:v>139405.99746928999</c:v>
                </c:pt>
                <c:pt idx="21">
                  <c:v>132775.90473811098</c:v>
                </c:pt>
                <c:pt idx="22">
                  <c:v>126364.56128637691</c:v>
                </c:pt>
                <c:pt idx="23">
                  <c:v>120216.79398276701</c:v>
                </c:pt>
                <c:pt idx="24">
                  <c:v>114383.08333264102</c:v>
                </c:pt>
                <c:pt idx="25">
                  <c:v>108919.68786300901</c:v>
                </c:pt>
                <c:pt idx="26">
                  <c:v>103888.33460156899</c:v>
                </c:pt>
                <c:pt idx="27">
                  <c:v>99355.244796902698</c:v>
                </c:pt>
                <c:pt idx="28">
                  <c:v>95389.282416628193</c:v>
                </c:pt>
                <c:pt idx="29">
                  <c:v>92059.039677742578</c:v>
                </c:pt>
                <c:pt idx="30">
                  <c:v>89428.873828039097</c:v>
                </c:pt>
                <c:pt idx="31">
                  <c:v>87554.212390915578</c:v>
                </c:pt>
                <c:pt idx="32">
                  <c:v>86476.760734290307</c:v>
                </c:pt>
                <c:pt idx="33">
                  <c:v>86220.541900378099</c:v>
                </c:pt>
                <c:pt idx="34">
                  <c:v>86789.647175246399</c:v>
                </c:pt>
                <c:pt idx="35">
                  <c:v>88168.264187391105</c:v>
                </c:pt>
                <c:pt idx="36">
                  <c:v>90322.916181242224</c:v>
                </c:pt>
                <c:pt idx="37">
                  <c:v>93206.314043549079</c:v>
                </c:pt>
                <c:pt idx="38">
                  <c:v>96761.904428005408</c:v>
                </c:pt>
                <c:pt idx="39">
                  <c:v>100928.26483695599</c:v>
                </c:pt>
                <c:pt idx="40">
                  <c:v>105642.7611706</c:v>
                </c:pt>
                <c:pt idx="41">
                  <c:v>110844.2408708677</c:v>
                </c:pt>
                <c:pt idx="42">
                  <c:v>116474.784050003</c:v>
                </c:pt>
                <c:pt idx="43">
                  <c:v>122480.67822640626</c:v>
                </c:pt>
                <c:pt idx="44">
                  <c:v>128812.82917497426</c:v>
                </c:pt>
                <c:pt idx="45">
                  <c:v>135426.7883399475</c:v>
                </c:pt>
                <c:pt idx="46">
                  <c:v>142282.55202317599</c:v>
                </c:pt>
                <c:pt idx="47">
                  <c:v>149344.23272141803</c:v>
                </c:pt>
                <c:pt idx="48">
                  <c:v>156579.6725779805</c:v>
                </c:pt>
                <c:pt idx="49">
                  <c:v>163960.04490878101</c:v>
                </c:pt>
                <c:pt idx="50">
                  <c:v>171459.46755616998</c:v>
                </c:pt>
                <c:pt idx="51">
                  <c:v>179054.64219848817</c:v>
                </c:pt>
                <c:pt idx="52">
                  <c:v>186724.5266767444</c:v>
                </c:pt>
                <c:pt idx="53">
                  <c:v>194450.04214632811</c:v>
                </c:pt>
                <c:pt idx="54">
                  <c:v>202213.81401783798</c:v>
                </c:pt>
                <c:pt idx="55">
                  <c:v>209999.94402184398</c:v>
                </c:pt>
                <c:pt idx="56">
                  <c:v>217793.81098762099</c:v>
                </c:pt>
                <c:pt idx="57">
                  <c:v>225581.89699057568</c:v>
                </c:pt>
                <c:pt idx="58">
                  <c:v>233351.63633374</c:v>
                </c:pt>
                <c:pt idx="59">
                  <c:v>241091.28282432511</c:v>
                </c:pt>
                <c:pt idx="60">
                  <c:v>248789.79380047804</c:v>
                </c:pt>
                <c:pt idx="61">
                  <c:v>256436.72909803898</c:v>
                </c:pt>
                <c:pt idx="62">
                  <c:v>264022.16080889484</c:v>
                </c:pt>
                <c:pt idx="63">
                  <c:v>271536.59348953905</c:v>
                </c:pt>
                <c:pt idx="64">
                  <c:v>278970.892632248</c:v>
                </c:pt>
                <c:pt idx="65">
                  <c:v>286316.219832036</c:v>
                </c:pt>
              </c:numCache>
            </c:numRef>
          </c:val>
        </c:ser>
        <c:ser>
          <c:idx val="11"/>
          <c:order val="11"/>
          <c:tx>
            <c:strRef>
              <c:f>'A = 200 (5)'!$N$2</c:f>
              <c:strCache>
                <c:ptCount val="1"/>
                <c:pt idx="0">
                  <c:v>3.11</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(5)'!$N$3:$N$68</c:f>
              <c:numCache>
                <c:formatCode>General</c:formatCode>
                <c:ptCount val="66"/>
                <c:pt idx="0">
                  <c:v>374960.067566599</c:v>
                </c:pt>
                <c:pt idx="1">
                  <c:v>373770.60682542174</c:v>
                </c:pt>
                <c:pt idx="2">
                  <c:v>372420.66294584743</c:v>
                </c:pt>
                <c:pt idx="3">
                  <c:v>370882.86902630999</c:v>
                </c:pt>
                <c:pt idx="4">
                  <c:v>369123.71118773508</c:v>
                </c:pt>
                <c:pt idx="5">
                  <c:v>367101.1395933922</c:v>
                </c:pt>
                <c:pt idx="6">
                  <c:v>364760.22112918785</c:v>
                </c:pt>
                <c:pt idx="7">
                  <c:v>362023.89580173005</c:v>
                </c:pt>
                <c:pt idx="8">
                  <c:v>358767.39835748059</c:v>
                </c:pt>
                <c:pt idx="9">
                  <c:v>185648.74495459301</c:v>
                </c:pt>
                <c:pt idx="10">
                  <c:v>175892.75863283899</c:v>
                </c:pt>
                <c:pt idx="11">
                  <c:v>166240.454943238</c:v>
                </c:pt>
                <c:pt idx="12">
                  <c:v>156723.23950137399</c:v>
                </c:pt>
                <c:pt idx="13">
                  <c:v>147379.471333211</c:v>
                </c:pt>
                <c:pt idx="14">
                  <c:v>138256.42524588111</c:v>
                </c:pt>
                <c:pt idx="15">
                  <c:v>129412.77424327674</c:v>
                </c:pt>
                <c:pt idx="16">
                  <c:v>120921.63386684025</c:v>
                </c:pt>
                <c:pt idx="17">
                  <c:v>112874.07653815199</c:v>
                </c:pt>
                <c:pt idx="18">
                  <c:v>105382.72619172199</c:v>
                </c:pt>
                <c:pt idx="19">
                  <c:v>98582.807940733794</c:v>
                </c:pt>
                <c:pt idx="20">
                  <c:v>92280.357192604657</c:v>
                </c:pt>
                <c:pt idx="21">
                  <c:v>86296.305260802401</c:v>
                </c:pt>
                <c:pt idx="22">
                  <c:v>80688.948622792901</c:v>
                </c:pt>
                <c:pt idx="23">
                  <c:v>75522.555556222898</c:v>
                </c:pt>
                <c:pt idx="24">
                  <c:v>70866.325964972595</c:v>
                </c:pt>
                <c:pt idx="25">
                  <c:v>66792.392754533095</c:v>
                </c:pt>
                <c:pt idx="26">
                  <c:v>63372.734973997402</c:v>
                </c:pt>
                <c:pt idx="27">
                  <c:v>60675.045941910874</c:v>
                </c:pt>
                <c:pt idx="28">
                  <c:v>58757.927558494201</c:v>
                </c:pt>
                <c:pt idx="29">
                  <c:v>57666.040203387398</c:v>
                </c:pt>
                <c:pt idx="30">
                  <c:v>57426.026980401475</c:v>
                </c:pt>
                <c:pt idx="31">
                  <c:v>58043.997714477999</c:v>
                </c:pt>
                <c:pt idx="32">
                  <c:v>59505.084093535101</c:v>
                </c:pt>
                <c:pt idx="33">
                  <c:v>61775.211930415375</c:v>
                </c:pt>
                <c:pt idx="34">
                  <c:v>64804.738739255103</c:v>
                </c:pt>
                <c:pt idx="35">
                  <c:v>68533.249699492371</c:v>
                </c:pt>
                <c:pt idx="36">
                  <c:v>72894.567231423964</c:v>
                </c:pt>
                <c:pt idx="37">
                  <c:v>77821.166074565306</c:v>
                </c:pt>
                <c:pt idx="38">
                  <c:v>83247.488982679148</c:v>
                </c:pt>
                <c:pt idx="39">
                  <c:v>89112.060535877361</c:v>
                </c:pt>
                <c:pt idx="40">
                  <c:v>95358.559883487702</c:v>
                </c:pt>
                <c:pt idx="41">
                  <c:v>101936.146784932</c:v>
                </c:pt>
                <c:pt idx="42">
                  <c:v>108799.319061476</c:v>
                </c:pt>
                <c:pt idx="43">
                  <c:v>115907.52468896125</c:v>
                </c:pt>
                <c:pt idx="44">
                  <c:v>123224.67064673929</c:v>
                </c:pt>
                <c:pt idx="45">
                  <c:v>130718.61146144025</c:v>
                </c:pt>
                <c:pt idx="46">
                  <c:v>138360.66316136601</c:v>
                </c:pt>
                <c:pt idx="47">
                  <c:v>146125.15899253995</c:v>
                </c:pt>
                <c:pt idx="48">
                  <c:v>153989.05422545399</c:v>
                </c:pt>
                <c:pt idx="49">
                  <c:v>161931.57798830411</c:v>
                </c:pt>
                <c:pt idx="50">
                  <c:v>169933.93054380399</c:v>
                </c:pt>
                <c:pt idx="51">
                  <c:v>177979.01895750011</c:v>
                </c:pt>
                <c:pt idx="52">
                  <c:v>186051.2293696655</c:v>
                </c:pt>
                <c:pt idx="53">
                  <c:v>194136.22803962301</c:v>
                </c:pt>
                <c:pt idx="54">
                  <c:v>202220.78948577799</c:v>
                </c:pt>
                <c:pt idx="55">
                  <c:v>210292.64799418265</c:v>
                </c:pt>
                <c:pt idx="56">
                  <c:v>218340.36770080699</c:v>
                </c:pt>
                <c:pt idx="57">
                  <c:v>226353.229831501</c:v>
                </c:pt>
                <c:pt idx="58">
                  <c:v>234321.133583585</c:v>
                </c:pt>
                <c:pt idx="59">
                  <c:v>242234.51004972911</c:v>
                </c:pt>
                <c:pt idx="60">
                  <c:v>250084.24558298211</c:v>
                </c:pt>
                <c:pt idx="61">
                  <c:v>257861.613636839</c:v>
                </c:pt>
                <c:pt idx="62">
                  <c:v>265558.21418538399</c:v>
                </c:pt>
                <c:pt idx="63">
                  <c:v>273165.91888048005</c:v>
                </c:pt>
                <c:pt idx="64">
                  <c:v>280676.82039918785</c:v>
                </c:pt>
                <c:pt idx="65">
                  <c:v>288083.18593518483</c:v>
                </c:pt>
              </c:numCache>
            </c:numRef>
          </c:val>
        </c:ser>
        <c:ser>
          <c:idx val="12"/>
          <c:order val="12"/>
          <c:tx>
            <c:strRef>
              <c:f>'A = 200 (5)'!$O$2</c:f>
              <c:strCache>
                <c:ptCount val="1"/>
                <c:pt idx="0">
                  <c:v>3.12</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(5)'!$O$3:$O$68</c:f>
              <c:numCache>
                <c:formatCode>General</c:formatCode>
                <c:ptCount val="66"/>
                <c:pt idx="0">
                  <c:v>374824.80930784286</c:v>
                </c:pt>
                <c:pt idx="1">
                  <c:v>373605.74716670503</c:v>
                </c:pt>
                <c:pt idx="2">
                  <c:v>372218.67148084799</c:v>
                </c:pt>
                <c:pt idx="3">
                  <c:v>370633.94725991401</c:v>
                </c:pt>
                <c:pt idx="4">
                  <c:v>368814.8940145332</c:v>
                </c:pt>
                <c:pt idx="5">
                  <c:v>366714.81558967911</c:v>
                </c:pt>
                <c:pt idx="6">
                  <c:v>364271.38923017605</c:v>
                </c:pt>
                <c:pt idx="7">
                  <c:v>361393.99316358072</c:v>
                </c:pt>
                <c:pt idx="8">
                  <c:v>357923.99368243723</c:v>
                </c:pt>
                <c:pt idx="9">
                  <c:v>166231.84594681853</c:v>
                </c:pt>
                <c:pt idx="10">
                  <c:v>154410.29282766065</c:v>
                </c:pt>
                <c:pt idx="11">
                  <c:v>142565.78868589</c:v>
                </c:pt>
                <c:pt idx="12">
                  <c:v>130710.103542746</c:v>
                </c:pt>
                <c:pt idx="13">
                  <c:v>118858.96581556599</c:v>
                </c:pt>
                <c:pt idx="14">
                  <c:v>107034.499039341</c:v>
                </c:pt>
                <c:pt idx="15">
                  <c:v>95269.561646841423</c:v>
                </c:pt>
                <c:pt idx="16">
                  <c:v>83615.853251041568</c:v>
                </c:pt>
                <c:pt idx="17">
                  <c:v>72159.875368620895</c:v>
                </c:pt>
                <c:pt idx="18">
                  <c:v>61056.134900662575</c:v>
                </c:pt>
                <c:pt idx="19">
                  <c:v>50599.415380252802</c:v>
                </c:pt>
                <c:pt idx="20">
                  <c:v>41381.155799424603</c:v>
                </c:pt>
                <c:pt idx="21">
                  <c:v>34561.913345484099</c:v>
                </c:pt>
                <c:pt idx="22">
                  <c:v>30908.696719310596</c:v>
                </c:pt>
                <c:pt idx="23">
                  <c:v>28147.958503030601</c:v>
                </c:pt>
                <c:pt idx="24">
                  <c:v>26103.364044260721</c:v>
                </c:pt>
                <c:pt idx="25">
                  <c:v>24810.032591462099</c:v>
                </c:pt>
                <c:pt idx="26">
                  <c:v>24293.194069957921</c:v>
                </c:pt>
                <c:pt idx="27">
                  <c:v>24568.522422412199</c:v>
                </c:pt>
                <c:pt idx="28">
                  <c:v>25641.91729374952</c:v>
                </c:pt>
                <c:pt idx="29">
                  <c:v>27507.992907464399</c:v>
                </c:pt>
                <c:pt idx="30">
                  <c:v>30147.844282157599</c:v>
                </c:pt>
                <c:pt idx="31">
                  <c:v>33527.666876003597</c:v>
                </c:pt>
                <c:pt idx="32">
                  <c:v>37599.572280653585</c:v>
                </c:pt>
                <c:pt idx="33">
                  <c:v>42304.814436828339</c:v>
                </c:pt>
                <c:pt idx="34">
                  <c:v>47578.473431361075</c:v>
                </c:pt>
                <c:pt idx="35">
                  <c:v>53354.260666867449</c:v>
                </c:pt>
                <c:pt idx="36">
                  <c:v>59568.365008924397</c:v>
                </c:pt>
                <c:pt idx="37">
                  <c:v>66161.897039486168</c:v>
                </c:pt>
                <c:pt idx="38">
                  <c:v>73082.003278014308</c:v>
                </c:pt>
                <c:pt idx="39">
                  <c:v>80282.013128005405</c:v>
                </c:pt>
                <c:pt idx="40">
                  <c:v>87721.016361407528</c:v>
                </c:pt>
                <c:pt idx="41">
                  <c:v>95363.191885676279</c:v>
                </c:pt>
                <c:pt idx="42">
                  <c:v>103177.08383314959</c:v>
                </c:pt>
                <c:pt idx="43">
                  <c:v>111134.93171254425</c:v>
                </c:pt>
                <c:pt idx="44">
                  <c:v>119212.08904369525</c:v>
                </c:pt>
                <c:pt idx="45">
                  <c:v>127386.538276491</c:v>
                </c:pt>
                <c:pt idx="46">
                  <c:v>135638.49040901201</c:v>
                </c:pt>
                <c:pt idx="47">
                  <c:v>143950.055800028</c:v>
                </c:pt>
                <c:pt idx="48">
                  <c:v>152304.97133649144</c:v>
                </c:pt>
                <c:pt idx="49">
                  <c:v>160688.37369408298</c:v>
                </c:pt>
                <c:pt idx="50">
                  <c:v>169086.60684232699</c:v>
                </c:pt>
                <c:pt idx="51">
                  <c:v>177487.06129143701</c:v>
                </c:pt>
                <c:pt idx="52">
                  <c:v>185878.03367646399</c:v>
                </c:pt>
                <c:pt idx="53">
                  <c:v>194248.6083352695</c:v>
                </c:pt>
                <c:pt idx="54">
                  <c:v>202588.55355089944</c:v>
                </c:pt>
                <c:pt idx="55">
                  <c:v>210888.23111180199</c:v>
                </c:pt>
                <c:pt idx="56">
                  <c:v>219138.51755445753</c:v>
                </c:pt>
                <c:pt idx="57">
                  <c:v>227330.734999001</c:v>
                </c:pt>
                <c:pt idx="58">
                  <c:v>235456.58962239121</c:v>
                </c:pt>
                <c:pt idx="59">
                  <c:v>243508.11673150214</c:v>
                </c:pt>
                <c:pt idx="60">
                  <c:v>251477.63166670798</c:v>
                </c:pt>
                <c:pt idx="61">
                  <c:v>259357.685557547</c:v>
                </c:pt>
                <c:pt idx="62">
                  <c:v>267141.02426428086</c:v>
                </c:pt>
                <c:pt idx="63">
                  <c:v>274820.55057006201</c:v>
                </c:pt>
                <c:pt idx="64">
                  <c:v>282389.28878409084</c:v>
                </c:pt>
                <c:pt idx="65">
                  <c:v>289840.350693835</c:v>
                </c:pt>
              </c:numCache>
            </c:numRef>
          </c:val>
        </c:ser>
        <c:ser>
          <c:idx val="13"/>
          <c:order val="13"/>
          <c:tx>
            <c:strRef>
              <c:f>'A = 200 (5)'!$P$2</c:f>
              <c:strCache>
                <c:ptCount val="1"/>
                <c:pt idx="0">
                  <c:v>3.13</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(5)'!$P$3:$P$68</c:f>
              <c:numCache>
                <c:formatCode>General</c:formatCode>
                <c:ptCount val="66"/>
                <c:pt idx="0">
                  <c:v>374685.96949322935</c:v>
                </c:pt>
                <c:pt idx="1">
                  <c:v>373436.02462206705</c:v>
                </c:pt>
                <c:pt idx="2">
                  <c:v>372010.03545150405</c:v>
                </c:pt>
                <c:pt idx="3">
                  <c:v>370375.87273512688</c:v>
                </c:pt>
                <c:pt idx="4">
                  <c:v>368493.32511917822</c:v>
                </c:pt>
                <c:pt idx="5">
                  <c:v>366310.41361066792</c:v>
                </c:pt>
                <c:pt idx="6">
                  <c:v>363756.14221762185</c:v>
                </c:pt>
                <c:pt idx="7">
                  <c:v>360722.99131220224</c:v>
                </c:pt>
                <c:pt idx="8">
                  <c:v>357002.4303195799</c:v>
                </c:pt>
                <c:pt idx="9">
                  <c:v>159108.984731037</c:v>
                </c:pt>
                <c:pt idx="10">
                  <c:v>146100.27027142065</c:v>
                </c:pt>
                <c:pt idx="11">
                  <c:v>133008.6728554485</c:v>
                </c:pt>
                <c:pt idx="12">
                  <c:v>119829.32260579802</c:v>
                </c:pt>
                <c:pt idx="13">
                  <c:v>106554.239665726</c:v>
                </c:pt>
                <c:pt idx="14">
                  <c:v>93170.675977471707</c:v>
                </c:pt>
                <c:pt idx="15">
                  <c:v>79658.184456686329</c:v>
                </c:pt>
                <c:pt idx="16">
                  <c:v>65983.023683958992</c:v>
                </c:pt>
                <c:pt idx="17">
                  <c:v>52086.321260238401</c:v>
                </c:pt>
                <c:pt idx="18">
                  <c:v>37855.179438697196</c:v>
                </c:pt>
                <c:pt idx="19">
                  <c:v>23036.0889410911</c:v>
                </c:pt>
                <c:pt idx="20">
                  <c:v>7037.1533990355501</c:v>
                </c:pt>
                <c:pt idx="21">
                  <c:v>3867.8043477664601</c:v>
                </c:pt>
                <c:pt idx="22">
                  <c:v>3869.4203993224</c:v>
                </c:pt>
                <c:pt idx="23">
                  <c:v>3388.9719406052122</c:v>
                </c:pt>
                <c:pt idx="24">
                  <c:v>2477.1064139981099</c:v>
                </c:pt>
                <c:pt idx="25">
                  <c:v>1290.1884714697801</c:v>
                </c:pt>
                <c:pt idx="26">
                  <c:v>232.26360578638096</c:v>
                </c:pt>
                <c:pt idx="27">
                  <c:v>160.17167691721627</c:v>
                </c:pt>
                <c:pt idx="28">
                  <c:v>1918.0595963785699</c:v>
                </c:pt>
                <c:pt idx="29">
                  <c:v>5363.4432004134924</c:v>
                </c:pt>
                <c:pt idx="30">
                  <c:v>9960.090813934883</c:v>
                </c:pt>
                <c:pt idx="31">
                  <c:v>15369.0478719241</c:v>
                </c:pt>
                <c:pt idx="32">
                  <c:v>21403.562911897698</c:v>
                </c:pt>
                <c:pt idx="33">
                  <c:v>27943.6136656694</c:v>
                </c:pt>
                <c:pt idx="34">
                  <c:v>34900.194439758285</c:v>
                </c:pt>
                <c:pt idx="35">
                  <c:v>42202.282225014198</c:v>
                </c:pt>
                <c:pt idx="36">
                  <c:v>49791.6123889671</c:v>
                </c:pt>
                <c:pt idx="37">
                  <c:v>57619.943707298298</c:v>
                </c:pt>
                <c:pt idx="38">
                  <c:v>65647.114197616305</c:v>
                </c:pt>
                <c:pt idx="39">
                  <c:v>73839.437682383679</c:v>
                </c:pt>
                <c:pt idx="40">
                  <c:v>82168.359561704157</c:v>
                </c:pt>
                <c:pt idx="41">
                  <c:v>90609.363885134648</c:v>
                </c:pt>
                <c:pt idx="42">
                  <c:v>99141.114071049378</c:v>
                </c:pt>
                <c:pt idx="43">
                  <c:v>107744.79381114194</c:v>
                </c:pt>
                <c:pt idx="44">
                  <c:v>116403.60859459126</c:v>
                </c:pt>
                <c:pt idx="45">
                  <c:v>125102.409301887</c:v>
                </c:pt>
                <c:pt idx="46">
                  <c:v>133827.40552111511</c:v>
                </c:pt>
                <c:pt idx="47">
                  <c:v>142565.944945344</c:v>
                </c:pt>
                <c:pt idx="48">
                  <c:v>151306.339273383</c:v>
                </c:pt>
                <c:pt idx="49">
                  <c:v>160037.724830475</c:v>
                </c:pt>
                <c:pt idx="50">
                  <c:v>168749.94895967765</c:v>
                </c:pt>
                <c:pt idx="51">
                  <c:v>177433.47393800999</c:v>
                </c:pt>
                <c:pt idx="52">
                  <c:v>186079.29736216814</c:v>
                </c:pt>
                <c:pt idx="53">
                  <c:v>194678.88214748399</c:v>
                </c:pt>
                <c:pt idx="54">
                  <c:v>203224.09673218368</c:v>
                </c:pt>
                <c:pt idx="55">
                  <c:v>211707.16237432411</c:v>
                </c:pt>
                <c:pt idx="56">
                  <c:v>220120.60632432401</c:v>
                </c:pt>
                <c:pt idx="57">
                  <c:v>228457.21986113611</c:v>
                </c:pt>
                <c:pt idx="58">
                  <c:v>236710.02073116301</c:v>
                </c:pt>
                <c:pt idx="59">
                  <c:v>244872.21911181314</c:v>
                </c:pt>
                <c:pt idx="60">
                  <c:v>252937.18589865</c:v>
                </c:pt>
                <c:pt idx="61">
                  <c:v>260898.42327555499</c:v>
                </c:pt>
                <c:pt idx="62">
                  <c:v>268749.537274289</c:v>
                </c:pt>
                <c:pt idx="63">
                  <c:v>276484.21129210899</c:v>
                </c:pt>
                <c:pt idx="64">
                  <c:v>284096.18014777405</c:v>
                </c:pt>
                <c:pt idx="65">
                  <c:v>291579.20455492102</c:v>
                </c:pt>
              </c:numCache>
            </c:numRef>
          </c:val>
        </c:ser>
        <c:ser>
          <c:idx val="14"/>
          <c:order val="14"/>
          <c:tx>
            <c:strRef>
              <c:f>'A = 200 (5)'!$Q$2</c:f>
              <c:strCache>
                <c:ptCount val="1"/>
                <c:pt idx="0">
                  <c:v>3.14</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(5)'!$Q$3:$Q$68</c:f>
              <c:numCache>
                <c:formatCode>General</c:formatCode>
                <c:ptCount val="66"/>
                <c:pt idx="0">
                  <c:v>374543.38814763789</c:v>
                </c:pt>
                <c:pt idx="1">
                  <c:v>373261.20140652102</c:v>
                </c:pt>
                <c:pt idx="2">
                  <c:v>371794.39879394259</c:v>
                </c:pt>
                <c:pt idx="3">
                  <c:v>370108.10534264101</c:v>
                </c:pt>
                <c:pt idx="4">
                  <c:v>368158.16904703499</c:v>
                </c:pt>
                <c:pt idx="5">
                  <c:v>365886.5913995672</c:v>
                </c:pt>
                <c:pt idx="6">
                  <c:v>363212.15154757001</c:v>
                </c:pt>
                <c:pt idx="7">
                  <c:v>360005.978055424</c:v>
                </c:pt>
                <c:pt idx="8">
                  <c:v>355977.59284727299</c:v>
                </c:pt>
                <c:pt idx="9">
                  <c:v>162622.70149830965</c:v>
                </c:pt>
                <c:pt idx="10">
                  <c:v>149516.388179548</c:v>
                </c:pt>
                <c:pt idx="11">
                  <c:v>136455.82424456501</c:v>
                </c:pt>
                <c:pt idx="12">
                  <c:v>123478.46324519951</c:v>
                </c:pt>
                <c:pt idx="13">
                  <c:v>110638.53987905676</c:v>
                </c:pt>
                <c:pt idx="14">
                  <c:v>98018.030847821938</c:v>
                </c:pt>
                <c:pt idx="15">
                  <c:v>85746.453483277379</c:v>
                </c:pt>
                <c:pt idx="16">
                  <c:v>74037.485167446997</c:v>
                </c:pt>
                <c:pt idx="17">
                  <c:v>63256.289868515574</c:v>
                </c:pt>
                <c:pt idx="18">
                  <c:v>54031.928000047803</c:v>
                </c:pt>
                <c:pt idx="19">
                  <c:v>47378.332778219599</c:v>
                </c:pt>
                <c:pt idx="20">
                  <c:v>44226.4126315506</c:v>
                </c:pt>
                <c:pt idx="21">
                  <c:v>41555.669036929103</c:v>
                </c:pt>
                <c:pt idx="22">
                  <c:v>38395.317459403013</c:v>
                </c:pt>
                <c:pt idx="23">
                  <c:v>34752.041576455602</c:v>
                </c:pt>
                <c:pt idx="24">
                  <c:v>30636.847499811021</c:v>
                </c:pt>
                <c:pt idx="25">
                  <c:v>26066.433007076492</c:v>
                </c:pt>
                <c:pt idx="26">
                  <c:v>21066.059139311321</c:v>
                </c:pt>
                <c:pt idx="27">
                  <c:v>15677.327758195535</c:v>
                </c:pt>
                <c:pt idx="28">
                  <c:v>9985.6302154586901</c:v>
                </c:pt>
                <c:pt idx="29">
                  <c:v>4259.6698699379385</c:v>
                </c:pt>
                <c:pt idx="30">
                  <c:v>112.994648582859</c:v>
                </c:pt>
                <c:pt idx="31">
                  <c:v>2954.8856424679498</c:v>
                </c:pt>
                <c:pt idx="32">
                  <c:v>9791.5948826901804</c:v>
                </c:pt>
                <c:pt idx="33">
                  <c:v>17532.3684104405</c:v>
                </c:pt>
                <c:pt idx="34">
                  <c:v>25674.515627980494</c:v>
                </c:pt>
                <c:pt idx="35">
                  <c:v>34074.689723982185</c:v>
                </c:pt>
                <c:pt idx="36">
                  <c:v>42663.050838629424</c:v>
                </c:pt>
                <c:pt idx="37">
                  <c:v>51395.090173505574</c:v>
                </c:pt>
                <c:pt idx="38">
                  <c:v>60238.542454245202</c:v>
                </c:pt>
                <c:pt idx="39">
                  <c:v>69168.346288465968</c:v>
                </c:pt>
                <c:pt idx="40">
                  <c:v>78164.145442677094</c:v>
                </c:pt>
                <c:pt idx="41">
                  <c:v>87208.837606180896</c:v>
                </c:pt>
                <c:pt idx="42">
                  <c:v>96287.654372892895</c:v>
                </c:pt>
                <c:pt idx="43">
                  <c:v>105387.55182289844</c:v>
                </c:pt>
                <c:pt idx="44">
                  <c:v>114496.79524349976</c:v>
                </c:pt>
                <c:pt idx="45">
                  <c:v>123604.67080038202</c:v>
                </c:pt>
                <c:pt idx="46">
                  <c:v>132701.28064050811</c:v>
                </c:pt>
                <c:pt idx="47">
                  <c:v>141777.39411305112</c:v>
                </c:pt>
                <c:pt idx="48">
                  <c:v>150824.33659852247</c:v>
                </c:pt>
                <c:pt idx="49">
                  <c:v>159833.90383061711</c:v>
                </c:pt>
                <c:pt idx="50">
                  <c:v>168798.29450931001</c:v>
                </c:pt>
                <c:pt idx="51">
                  <c:v>177710.05484536214</c:v>
                </c:pt>
                <c:pt idx="52">
                  <c:v>186562.03277253601</c:v>
                </c:pt>
                <c:pt idx="53">
                  <c:v>195347.33837520101</c:v>
                </c:pt>
                <c:pt idx="54">
                  <c:v>204059.30977058</c:v>
                </c:pt>
                <c:pt idx="55">
                  <c:v>212691.48238093301</c:v>
                </c:pt>
                <c:pt idx="56">
                  <c:v>221237.5618715655</c:v>
                </c:pt>
                <c:pt idx="57">
                  <c:v>229691.39930769798</c:v>
                </c:pt>
                <c:pt idx="58">
                  <c:v>238046.96801046701</c:v>
                </c:pt>
                <c:pt idx="59">
                  <c:v>246298.34192696199</c:v>
                </c:pt>
                <c:pt idx="60">
                  <c:v>254439.67536376556</c:v>
                </c:pt>
                <c:pt idx="61">
                  <c:v>262465.18336568784</c:v>
                </c:pt>
                <c:pt idx="62">
                  <c:v>270369.12233820301</c:v>
                </c:pt>
                <c:pt idx="63">
                  <c:v>278145.77082557994</c:v>
                </c:pt>
                <c:pt idx="64">
                  <c:v>285789.41020240524</c:v>
                </c:pt>
                <c:pt idx="65">
                  <c:v>293294.30463441293</c:v>
                </c:pt>
              </c:numCache>
            </c:numRef>
          </c:val>
        </c:ser>
        <c:ser>
          <c:idx val="15"/>
          <c:order val="15"/>
          <c:tx>
            <c:strRef>
              <c:f>'A = 200 (5)'!$R$2</c:f>
              <c:strCache>
                <c:ptCount val="1"/>
                <c:pt idx="0">
                  <c:v>3.15</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(5)'!$R$3:$R$68</c:f>
              <c:numCache>
                <c:formatCode>General</c:formatCode>
                <c:ptCount val="66"/>
                <c:pt idx="0">
                  <c:v>374396.89618945098</c:v>
                </c:pt>
                <c:pt idx="1">
                  <c:v>373081.02521413501</c:v>
                </c:pt>
                <c:pt idx="2">
                  <c:v>371571.38185270486</c:v>
                </c:pt>
                <c:pt idx="3">
                  <c:v>369830.06712892</c:v>
                </c:pt>
                <c:pt idx="4">
                  <c:v>367808.52625057998</c:v>
                </c:pt>
                <c:pt idx="5">
                  <c:v>365441.89106870786</c:v>
                </c:pt>
                <c:pt idx="6">
                  <c:v>362636.83257125597</c:v>
                </c:pt>
                <c:pt idx="7">
                  <c:v>359237.04625946301</c:v>
                </c:pt>
                <c:pt idx="8">
                  <c:v>186785.21593547572</c:v>
                </c:pt>
                <c:pt idx="9">
                  <c:v>174171.03438555499</c:v>
                </c:pt>
                <c:pt idx="10">
                  <c:v>161768.280372551</c:v>
                </c:pt>
                <c:pt idx="11">
                  <c:v>149649.68254214298</c:v>
                </c:pt>
                <c:pt idx="12">
                  <c:v>137910.97323230898</c:v>
                </c:pt>
                <c:pt idx="13">
                  <c:v>126679.43971122899</c:v>
                </c:pt>
                <c:pt idx="14">
                  <c:v>116125.03312788325</c:v>
                </c:pt>
                <c:pt idx="15">
                  <c:v>106473.32167148399</c:v>
                </c:pt>
                <c:pt idx="16">
                  <c:v>98016.872302247401</c:v>
                </c:pt>
                <c:pt idx="17">
                  <c:v>91116.149605986095</c:v>
                </c:pt>
                <c:pt idx="18">
                  <c:v>86115.028242810004</c:v>
                </c:pt>
                <c:pt idx="19">
                  <c:v>81536.857876798094</c:v>
                </c:pt>
                <c:pt idx="20">
                  <c:v>76589.766527981294</c:v>
                </c:pt>
                <c:pt idx="21">
                  <c:v>71277.267522187904</c:v>
                </c:pt>
                <c:pt idx="22">
                  <c:v>65605.219119942194</c:v>
                </c:pt>
                <c:pt idx="23">
                  <c:v>59582.065491077374</c:v>
                </c:pt>
                <c:pt idx="24">
                  <c:v>53219.040390788497</c:v>
                </c:pt>
                <c:pt idx="25">
                  <c:v>46530.369417939801</c:v>
                </c:pt>
                <c:pt idx="26">
                  <c:v>39533.601907796903</c:v>
                </c:pt>
                <c:pt idx="27">
                  <c:v>32250.480215749925</c:v>
                </c:pt>
                <c:pt idx="28">
                  <c:v>24709.653443336629</c:v>
                </c:pt>
                <c:pt idx="29">
                  <c:v>16956.583619589699</c:v>
                </c:pt>
                <c:pt idx="30">
                  <c:v>9102.0783319229031</c:v>
                </c:pt>
                <c:pt idx="31">
                  <c:v>1782.8071182949998</c:v>
                </c:pt>
                <c:pt idx="32">
                  <c:v>1942.1379663908899</c:v>
                </c:pt>
                <c:pt idx="33">
                  <c:v>9972.5049354413659</c:v>
                </c:pt>
                <c:pt idx="34">
                  <c:v>18922.113516810987</c:v>
                </c:pt>
                <c:pt idx="35">
                  <c:v>28120.069845350099</c:v>
                </c:pt>
                <c:pt idx="36">
                  <c:v>37445.922735647902</c:v>
                </c:pt>
                <c:pt idx="37">
                  <c:v>46851.250488917904</c:v>
                </c:pt>
                <c:pt idx="38">
                  <c:v>56307.933437768501</c:v>
                </c:pt>
                <c:pt idx="39">
                  <c:v>65796.4125396991</c:v>
                </c:pt>
                <c:pt idx="40">
                  <c:v>75301.655519099106</c:v>
                </c:pt>
                <c:pt idx="41">
                  <c:v>84811.350480719004</c:v>
                </c:pt>
                <c:pt idx="42">
                  <c:v>94314.949114763105</c:v>
                </c:pt>
                <c:pt idx="43">
                  <c:v>103803.10744298334</c:v>
                </c:pt>
                <c:pt idx="44">
                  <c:v>113267.33832549125</c:v>
                </c:pt>
                <c:pt idx="45">
                  <c:v>122699.78700587276</c:v>
                </c:pt>
                <c:pt idx="46">
                  <c:v>132093.08146603231</c:v>
                </c:pt>
                <c:pt idx="47">
                  <c:v>141440.22967991111</c:v>
                </c:pt>
                <c:pt idx="48">
                  <c:v>150734.54713428314</c:v>
                </c:pt>
                <c:pt idx="49">
                  <c:v>159969.60388322701</c:v>
                </c:pt>
                <c:pt idx="50">
                  <c:v>169139.18358646799</c:v>
                </c:pt>
                <c:pt idx="51">
                  <c:v>178237.25280146117</c:v>
                </c:pt>
                <c:pt idx="52">
                  <c:v>187257.93396500201</c:v>
                </c:pt>
                <c:pt idx="53">
                  <c:v>196195.48422176499</c:v>
                </c:pt>
                <c:pt idx="54">
                  <c:v>205044.27599642699</c:v>
                </c:pt>
                <c:pt idx="55">
                  <c:v>213798.77996985411</c:v>
                </c:pt>
                <c:pt idx="56">
                  <c:v>222453.54931348801</c:v>
                </c:pt>
                <c:pt idx="57">
                  <c:v>231003.204759524</c:v>
                </c:pt>
                <c:pt idx="58">
                  <c:v>239442.42072984</c:v>
                </c:pt>
                <c:pt idx="59">
                  <c:v>247765.91169148899</c:v>
                </c:pt>
                <c:pt idx="60">
                  <c:v>255968.41845560001</c:v>
                </c:pt>
                <c:pt idx="61">
                  <c:v>264044.69461412018</c:v>
                </c:pt>
                <c:pt idx="62">
                  <c:v>271989.49252969498</c:v>
                </c:pt>
                <c:pt idx="63">
                  <c:v>279797.54906125402</c:v>
                </c:pt>
                <c:pt idx="64">
                  <c:v>287463.57003483787</c:v>
                </c:pt>
                <c:pt idx="65">
                  <c:v>294982.21374063886</c:v>
                </c:pt>
              </c:numCache>
            </c:numRef>
          </c:val>
        </c:ser>
        <c:ser>
          <c:idx val="16"/>
          <c:order val="16"/>
          <c:tx>
            <c:strRef>
              <c:f>'A = 200 (5)'!$S$2</c:f>
              <c:strCache>
                <c:ptCount val="1"/>
                <c:pt idx="0">
                  <c:v>3.16</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(5)'!$S$3:$S$68</c:f>
              <c:numCache>
                <c:formatCode>General</c:formatCode>
                <c:ptCount val="66"/>
                <c:pt idx="0">
                  <c:v>374246.31471867999</c:v>
                </c:pt>
                <c:pt idx="1">
                  <c:v>372895.22808025999</c:v>
                </c:pt>
                <c:pt idx="2">
                  <c:v>371340.58029931597</c:v>
                </c:pt>
                <c:pt idx="3">
                  <c:v>369541.13990532397</c:v>
                </c:pt>
                <c:pt idx="4">
                  <c:v>367443.43060093198</c:v>
                </c:pt>
                <c:pt idx="5">
                  <c:v>364974.73350576567</c:v>
                </c:pt>
                <c:pt idx="6">
                  <c:v>362027.32255738089</c:v>
                </c:pt>
                <c:pt idx="7">
                  <c:v>358408.90854707517</c:v>
                </c:pt>
                <c:pt idx="8">
                  <c:v>202814.348468663</c:v>
                </c:pt>
                <c:pt idx="9">
                  <c:v>191067.170497513</c:v>
                </c:pt>
                <c:pt idx="10">
                  <c:v>179723.21990830411</c:v>
                </c:pt>
                <c:pt idx="11">
                  <c:v>168881.76510580111</c:v>
                </c:pt>
                <c:pt idx="12">
                  <c:v>158663.7973579955</c:v>
                </c:pt>
                <c:pt idx="13">
                  <c:v>149215.31602610098</c:v>
                </c:pt>
                <c:pt idx="14">
                  <c:v>140709.10090595559</c:v>
                </c:pt>
                <c:pt idx="15">
                  <c:v>133342.97750134999</c:v>
                </c:pt>
                <c:pt idx="16">
                  <c:v>127157.116341534</c:v>
                </c:pt>
                <c:pt idx="17">
                  <c:v>120960.01623924574</c:v>
                </c:pt>
                <c:pt idx="18">
                  <c:v>114485.80049779534</c:v>
                </c:pt>
                <c:pt idx="19">
                  <c:v>107736.994010055</c:v>
                </c:pt>
                <c:pt idx="20">
                  <c:v>100717.86647528199</c:v>
                </c:pt>
                <c:pt idx="21">
                  <c:v>93434.553806478303</c:v>
                </c:pt>
                <c:pt idx="22">
                  <c:v>85895.122920036796</c:v>
                </c:pt>
                <c:pt idx="23">
                  <c:v>78109.566343706698</c:v>
                </c:pt>
                <c:pt idx="24">
                  <c:v>70089.736916466398</c:v>
                </c:pt>
                <c:pt idx="25">
                  <c:v>61849.240101976284</c:v>
                </c:pt>
                <c:pt idx="26">
                  <c:v>53403.346383955002</c:v>
                </c:pt>
                <c:pt idx="27">
                  <c:v>44769.059352158612</c:v>
                </c:pt>
                <c:pt idx="28">
                  <c:v>35965.6963690095</c:v>
                </c:pt>
                <c:pt idx="29">
                  <c:v>27017.169580850321</c:v>
                </c:pt>
                <c:pt idx="30">
                  <c:v>17961.169873175437</c:v>
                </c:pt>
                <c:pt idx="31">
                  <c:v>8901.355336226452</c:v>
                </c:pt>
                <c:pt idx="32">
                  <c:v>790.73856302303602</c:v>
                </c:pt>
                <c:pt idx="33">
                  <c:v>4529.2539895995324</c:v>
                </c:pt>
                <c:pt idx="34">
                  <c:v>13946.897461118935</c:v>
                </c:pt>
                <c:pt idx="35">
                  <c:v>23735.508378463801</c:v>
                </c:pt>
                <c:pt idx="36">
                  <c:v>33619.244492774284</c:v>
                </c:pt>
                <c:pt idx="37">
                  <c:v>43538.328929302603</c:v>
                </c:pt>
                <c:pt idx="38">
                  <c:v>53466.500240134097</c:v>
                </c:pt>
                <c:pt idx="39">
                  <c:v>63387.793504521003</c:v>
                </c:pt>
                <c:pt idx="40">
                  <c:v>73290.701674274838</c:v>
                </c:pt>
                <c:pt idx="41">
                  <c:v>83166.053650326998</c:v>
                </c:pt>
                <c:pt idx="42">
                  <c:v>93006.045458918597</c:v>
                </c:pt>
                <c:pt idx="43">
                  <c:v>102803.73065790901</c:v>
                </c:pt>
                <c:pt idx="44">
                  <c:v>112552.72774960802</c:v>
                </c:pt>
                <c:pt idx="45">
                  <c:v>122247.04294381576</c:v>
                </c:pt>
                <c:pt idx="46">
                  <c:v>131880.95853321144</c:v>
                </c:pt>
                <c:pt idx="47">
                  <c:v>141448.96057316</c:v>
                </c:pt>
                <c:pt idx="48">
                  <c:v>150945.69056860098</c:v>
                </c:pt>
                <c:pt idx="49">
                  <c:v>160365.91192658801</c:v>
                </c:pt>
                <c:pt idx="50">
                  <c:v>169704.48658934847</c:v>
                </c:pt>
                <c:pt idx="51">
                  <c:v>178956.35609998068</c:v>
                </c:pt>
                <c:pt idx="52">
                  <c:v>188116.52862166311</c:v>
                </c:pt>
                <c:pt idx="53">
                  <c:v>197180.0664568065</c:v>
                </c:pt>
                <c:pt idx="54">
                  <c:v>206142.07616549099</c:v>
                </c:pt>
                <c:pt idx="55">
                  <c:v>214997.699010015</c:v>
                </c:pt>
                <c:pt idx="56">
                  <c:v>223742.10229337699</c:v>
                </c:pt>
                <c:pt idx="57">
                  <c:v>232370.47074323401</c:v>
                </c:pt>
                <c:pt idx="58">
                  <c:v>240877.99770733301</c:v>
                </c:pt>
                <c:pt idx="59">
                  <c:v>249259.87625004799</c:v>
                </c:pt>
                <c:pt idx="60">
                  <c:v>257511.28989601968</c:v>
                </c:pt>
                <c:pt idx="61">
                  <c:v>265627.40280473483</c:v>
                </c:pt>
                <c:pt idx="62">
                  <c:v>273603.34922869684</c:v>
                </c:pt>
                <c:pt idx="63">
                  <c:v>281434.22180400993</c:v>
                </c:pt>
                <c:pt idx="64">
                  <c:v>289115.05889235385</c:v>
                </c:pt>
                <c:pt idx="65">
                  <c:v>296640.83038543101</c:v>
                </c:pt>
              </c:numCache>
            </c:numRef>
          </c:val>
        </c:ser>
        <c:ser>
          <c:idx val="17"/>
          <c:order val="17"/>
          <c:tx>
            <c:strRef>
              <c:f>'A = 200 (5)'!$T$2</c:f>
              <c:strCache>
                <c:ptCount val="1"/>
                <c:pt idx="0">
                  <c:v>3.17</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(5)'!$T$3:$T$68</c:f>
              <c:numCache>
                <c:formatCode>General</c:formatCode>
                <c:ptCount val="66"/>
                <c:pt idx="0">
                  <c:v>374091.45447920199</c:v>
                </c:pt>
                <c:pt idx="1">
                  <c:v>372703.5257399042</c:v>
                </c:pt>
                <c:pt idx="2">
                  <c:v>371101.56370482699</c:v>
                </c:pt>
                <c:pt idx="3">
                  <c:v>369240.66379900684</c:v>
                </c:pt>
                <c:pt idx="4">
                  <c:v>367061.84677536675</c:v>
                </c:pt>
                <c:pt idx="5">
                  <c:v>364483.41605591099</c:v>
                </c:pt>
                <c:pt idx="6">
                  <c:v>361380.4645923053</c:v>
                </c:pt>
                <c:pt idx="7">
                  <c:v>357512.18164455786</c:v>
                </c:pt>
                <c:pt idx="8">
                  <c:v>221993.10510520756</c:v>
                </c:pt>
                <c:pt idx="9">
                  <c:v>211214.46247881101</c:v>
                </c:pt>
                <c:pt idx="10">
                  <c:v>200985.76926094099</c:v>
                </c:pt>
                <c:pt idx="11">
                  <c:v>191411.0730519075</c:v>
                </c:pt>
                <c:pt idx="12">
                  <c:v>182608.655621774</c:v>
                </c:pt>
                <c:pt idx="13">
                  <c:v>174710.065998531</c:v>
                </c:pt>
                <c:pt idx="14">
                  <c:v>167342.4284464244</c:v>
                </c:pt>
                <c:pt idx="15">
                  <c:v>159771.61227405359</c:v>
                </c:pt>
                <c:pt idx="16">
                  <c:v>151990.457764619</c:v>
                </c:pt>
                <c:pt idx="17">
                  <c:v>144001.59342225868</c:v>
                </c:pt>
                <c:pt idx="18">
                  <c:v>135808.97752712001</c:v>
                </c:pt>
                <c:pt idx="19">
                  <c:v>127417.963447744</c:v>
                </c:pt>
                <c:pt idx="20">
                  <c:v>118835.317506867</c:v>
                </c:pt>
                <c:pt idx="21">
                  <c:v>110069.1788243815</c:v>
                </c:pt>
                <c:pt idx="22">
                  <c:v>101128.972651391</c:v>
                </c:pt>
                <c:pt idx="23">
                  <c:v>92025.272791312178</c:v>
                </c:pt>
                <c:pt idx="24">
                  <c:v>82769.635182869402</c:v>
                </c:pt>
                <c:pt idx="25">
                  <c:v>73374.421195516305</c:v>
                </c:pt>
                <c:pt idx="26">
                  <c:v>63852.6497578419</c:v>
                </c:pt>
                <c:pt idx="27">
                  <c:v>54217.9439726364</c:v>
                </c:pt>
                <c:pt idx="28">
                  <c:v>44484.723957945884</c:v>
                </c:pt>
                <c:pt idx="29">
                  <c:v>34669.088900115195</c:v>
                </c:pt>
                <c:pt idx="30">
                  <c:v>24792.0918719123</c:v>
                </c:pt>
                <c:pt idx="31">
                  <c:v>14894.691317434304</c:v>
                </c:pt>
                <c:pt idx="32">
                  <c:v>5164.0972086163802</c:v>
                </c:pt>
                <c:pt idx="33">
                  <c:v>947.60327895953355</c:v>
                </c:pt>
                <c:pt idx="34">
                  <c:v>10273.608246696816</c:v>
                </c:pt>
                <c:pt idx="35">
                  <c:v>20507.303062792005</c:v>
                </c:pt>
                <c:pt idx="36">
                  <c:v>30823.3863267173</c:v>
                </c:pt>
                <c:pt idx="37">
                  <c:v>41143.545085278703</c:v>
                </c:pt>
                <c:pt idx="38">
                  <c:v>51442.210696686285</c:v>
                </c:pt>
                <c:pt idx="39">
                  <c:v>61705.885824337711</c:v>
                </c:pt>
                <c:pt idx="40">
                  <c:v>71925.460223465678</c:v>
                </c:pt>
                <c:pt idx="41">
                  <c:v>82093.857379440306</c:v>
                </c:pt>
                <c:pt idx="42">
                  <c:v>92205.080561088296</c:v>
                </c:pt>
                <c:pt idx="43">
                  <c:v>102253.75287576574</c:v>
                </c:pt>
                <c:pt idx="44">
                  <c:v>112234.87045988553</c:v>
                </c:pt>
                <c:pt idx="45">
                  <c:v>122143.660568323</c:v>
                </c:pt>
                <c:pt idx="46">
                  <c:v>131975.4973057475</c:v>
                </c:pt>
                <c:pt idx="47">
                  <c:v>141725.84965331998</c:v>
                </c:pt>
                <c:pt idx="48">
                  <c:v>151390.24851163101</c:v>
                </c:pt>
                <c:pt idx="49">
                  <c:v>160964.266055746</c:v>
                </c:pt>
                <c:pt idx="50">
                  <c:v>170443.50116734646</c:v>
                </c:pt>
                <c:pt idx="51">
                  <c:v>179823.57077672399</c:v>
                </c:pt>
                <c:pt idx="52">
                  <c:v>189100.10147793998</c:v>
                </c:pt>
                <c:pt idx="53">
                  <c:v>198268.72470603298</c:v>
                </c:pt>
                <c:pt idx="54">
                  <c:v>207325.07129883801</c:v>
                </c:pt>
                <c:pt idx="55">
                  <c:v>216264.76688481017</c:v>
                </c:pt>
                <c:pt idx="56">
                  <c:v>225083.42712090601</c:v>
                </c:pt>
                <c:pt idx="57">
                  <c:v>233776.65253206898</c:v>
                </c:pt>
                <c:pt idx="58">
                  <c:v>242340.02315988211</c:v>
                </c:pt>
                <c:pt idx="59">
                  <c:v>250769.092524679</c:v>
                </c:pt>
                <c:pt idx="60">
                  <c:v>259059.38102049415</c:v>
                </c:pt>
                <c:pt idx="61">
                  <c:v>267206.36823824089</c:v>
                </c:pt>
                <c:pt idx="62">
                  <c:v>275205.48443597218</c:v>
                </c:pt>
                <c:pt idx="63">
                  <c:v>283052.10092639475</c:v>
                </c:pt>
                <c:pt idx="64">
                  <c:v>290741.51893101184</c:v>
                </c:pt>
                <c:pt idx="65">
                  <c:v>298268.95667487418</c:v>
                </c:pt>
              </c:numCache>
            </c:numRef>
          </c:val>
        </c:ser>
        <c:ser>
          <c:idx val="18"/>
          <c:order val="18"/>
          <c:tx>
            <c:strRef>
              <c:f>'A = 200 (5)'!$U$2</c:f>
              <c:strCache>
                <c:ptCount val="1"/>
                <c:pt idx="0">
                  <c:v>3.18</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(5)'!$U$3:$U$68</c:f>
              <c:numCache>
                <c:formatCode>General</c:formatCode>
                <c:ptCount val="66"/>
                <c:pt idx="0">
                  <c:v>373932.11540756602</c:v>
                </c:pt>
                <c:pt idx="1">
                  <c:v>372505.616664242</c:v>
                </c:pt>
                <c:pt idx="2">
                  <c:v>370853.87428126798</c:v>
                </c:pt>
                <c:pt idx="3">
                  <c:v>368927.93560381292</c:v>
                </c:pt>
                <c:pt idx="4">
                  <c:v>366662.67016698484</c:v>
                </c:pt>
                <c:pt idx="5">
                  <c:v>363966.11550248601</c:v>
                </c:pt>
                <c:pt idx="6">
                  <c:v>360692.80562590901</c:v>
                </c:pt>
                <c:pt idx="7">
                  <c:v>356533.71137720899</c:v>
                </c:pt>
                <c:pt idx="8">
                  <c:v>243047.02059988701</c:v>
                </c:pt>
                <c:pt idx="9">
                  <c:v>233209.197573729</c:v>
                </c:pt>
                <c:pt idx="10">
                  <c:v>224020.45386285268</c:v>
                </c:pt>
                <c:pt idx="11">
                  <c:v>215463.28703338199</c:v>
                </c:pt>
                <c:pt idx="12">
                  <c:v>206868.42140267394</c:v>
                </c:pt>
                <c:pt idx="13">
                  <c:v>198111.15433546601</c:v>
                </c:pt>
                <c:pt idx="14">
                  <c:v>189193.68472985399</c:v>
                </c:pt>
                <c:pt idx="15">
                  <c:v>180119.16888448401</c:v>
                </c:pt>
                <c:pt idx="16">
                  <c:v>170891.77768282499</c:v>
                </c:pt>
                <c:pt idx="17">
                  <c:v>161516.71258995566</c:v>
                </c:pt>
                <c:pt idx="18">
                  <c:v>152000.19573667599</c:v>
                </c:pt>
                <c:pt idx="19">
                  <c:v>142349.4152246725</c:v>
                </c:pt>
                <c:pt idx="20">
                  <c:v>132572.433361056</c:v>
                </c:pt>
                <c:pt idx="21">
                  <c:v>122678.07039887202</c:v>
                </c:pt>
                <c:pt idx="22">
                  <c:v>112675.760667999</c:v>
                </c:pt>
                <c:pt idx="23">
                  <c:v>102575.402758267</c:v>
                </c:pt>
                <c:pt idx="24">
                  <c:v>92387.208537907878</c:v>
                </c:pt>
                <c:pt idx="25">
                  <c:v>82121.575689540405</c:v>
                </c:pt>
                <c:pt idx="26">
                  <c:v>71788.993842551179</c:v>
                </c:pt>
                <c:pt idx="27">
                  <c:v>61400.025139286598</c:v>
                </c:pt>
                <c:pt idx="28">
                  <c:v>50965.428439053103</c:v>
                </c:pt>
                <c:pt idx="29">
                  <c:v>40496.646923807784</c:v>
                </c:pt>
                <c:pt idx="30">
                  <c:v>30007.439864348733</c:v>
                </c:pt>
                <c:pt idx="31">
                  <c:v>19520.415448072596</c:v>
                </c:pt>
                <c:pt idx="32">
                  <c:v>9109.1413805880202</c:v>
                </c:pt>
                <c:pt idx="33">
                  <c:v>140.57264960934151</c:v>
                </c:pt>
                <c:pt idx="34">
                  <c:v>7574.6434069175602</c:v>
                </c:pt>
                <c:pt idx="35">
                  <c:v>18148.864134112075</c:v>
                </c:pt>
                <c:pt idx="36">
                  <c:v>28807.422145382301</c:v>
                </c:pt>
                <c:pt idx="37">
                  <c:v>39447.029313204097</c:v>
                </c:pt>
                <c:pt idx="38">
                  <c:v>50042.435366283586</c:v>
                </c:pt>
                <c:pt idx="39">
                  <c:v>60581.944676103398</c:v>
                </c:pt>
                <c:pt idx="40">
                  <c:v>71058.115970678802</c:v>
                </c:pt>
                <c:pt idx="41">
                  <c:v>81465.285771833805</c:v>
                </c:pt>
                <c:pt idx="42">
                  <c:v>91798.654672321805</c:v>
                </c:pt>
                <c:pt idx="43">
                  <c:v>102053.87683217897</c:v>
                </c:pt>
                <c:pt idx="44">
                  <c:v>112226.85110276031</c:v>
                </c:pt>
                <c:pt idx="45">
                  <c:v>122313.60709932899</c:v>
                </c:pt>
                <c:pt idx="46">
                  <c:v>132310.24007382753</c:v>
                </c:pt>
                <c:pt idx="47">
                  <c:v>142212.87287858772</c:v>
                </c:pt>
                <c:pt idx="48">
                  <c:v>152017.63384802511</c:v>
                </c:pt>
                <c:pt idx="49">
                  <c:v>161720.64334623259</c:v>
                </c:pt>
                <c:pt idx="50">
                  <c:v>171318.00631351399</c:v>
                </c:pt>
                <c:pt idx="51">
                  <c:v>180805.80660457799</c:v>
                </c:pt>
                <c:pt idx="52">
                  <c:v>190180.10494045611</c:v>
                </c:pt>
                <c:pt idx="53">
                  <c:v>199436.93588658699</c:v>
                </c:pt>
                <c:pt idx="54">
                  <c:v>208572.30617946311</c:v>
                </c:pt>
                <c:pt idx="55">
                  <c:v>217582.192434464</c:v>
                </c:pt>
                <c:pt idx="56">
                  <c:v>226462.538795092</c:v>
                </c:pt>
                <c:pt idx="57">
                  <c:v>235209.25404726999</c:v>
                </c:pt>
                <c:pt idx="58">
                  <c:v>243818.20800310501</c:v>
                </c:pt>
                <c:pt idx="59">
                  <c:v>252285.22719666301</c:v>
                </c:pt>
                <c:pt idx="60">
                  <c:v>260606.08965378898</c:v>
                </c:pt>
                <c:pt idx="61">
                  <c:v>268776.51878153399</c:v>
                </c:pt>
                <c:pt idx="62">
                  <c:v>276792.17618340702</c:v>
                </c:pt>
                <c:pt idx="63">
                  <c:v>284648.65285448742</c:v>
                </c:pt>
                <c:pt idx="64">
                  <c:v>292341.45905620599</c:v>
                </c:pt>
                <c:pt idx="65">
                  <c:v>299866.01236040902</c:v>
                </c:pt>
              </c:numCache>
            </c:numRef>
          </c:val>
        </c:ser>
        <c:ser>
          <c:idx val="19"/>
          <c:order val="19"/>
          <c:tx>
            <c:strRef>
              <c:f>'A = 200 (5)'!$V$2</c:f>
              <c:strCache>
                <c:ptCount val="1"/>
                <c:pt idx="0">
                  <c:v>3.19</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(5)'!$V$3:$V$68</c:f>
              <c:numCache>
                <c:formatCode>General</c:formatCode>
                <c:ptCount val="66"/>
                <c:pt idx="0">
                  <c:v>373768.08583663759</c:v>
                </c:pt>
                <c:pt idx="1">
                  <c:v>372301.18107486586</c:v>
                </c:pt>
                <c:pt idx="2">
                  <c:v>370597.02606096101</c:v>
                </c:pt>
                <c:pt idx="3">
                  <c:v>368602.20839231397</c:v>
                </c:pt>
                <c:pt idx="4">
                  <c:v>366244.72816378099</c:v>
                </c:pt>
                <c:pt idx="5">
                  <c:v>363420.89840637299</c:v>
                </c:pt>
                <c:pt idx="6">
                  <c:v>359960.62250742002</c:v>
                </c:pt>
                <c:pt idx="7">
                  <c:v>355450.18485874194</c:v>
                </c:pt>
                <c:pt idx="8">
                  <c:v>265126.98445181228</c:v>
                </c:pt>
                <c:pt idx="9">
                  <c:v>255576.133287923</c:v>
                </c:pt>
                <c:pt idx="10">
                  <c:v>245899.08583470399</c:v>
                </c:pt>
                <c:pt idx="11">
                  <c:v>236098.20177362999</c:v>
                </c:pt>
                <c:pt idx="12">
                  <c:v>226176.53972421199</c:v>
                </c:pt>
                <c:pt idx="13">
                  <c:v>216137.89093738701</c:v>
                </c:pt>
                <c:pt idx="14">
                  <c:v>205986.79724521309</c:v>
                </c:pt>
                <c:pt idx="15">
                  <c:v>195728.541136705</c:v>
                </c:pt>
                <c:pt idx="16">
                  <c:v>185369.10211151253</c:v>
                </c:pt>
                <c:pt idx="17">
                  <c:v>174915.09740042</c:v>
                </c:pt>
                <c:pt idx="18">
                  <c:v>164373.69573870901</c:v>
                </c:pt>
                <c:pt idx="19">
                  <c:v>153752.51314515111</c:v>
                </c:pt>
                <c:pt idx="20">
                  <c:v>143059.50263202368</c:v>
                </c:pt>
                <c:pt idx="21">
                  <c:v>132302.84326050099</c:v>
                </c:pt>
                <c:pt idx="22">
                  <c:v>121490.830883148</c:v>
                </c:pt>
                <c:pt idx="23">
                  <c:v>110631.78233916355</c:v>
                </c:pt>
                <c:pt idx="24">
                  <c:v>99733.959632590893</c:v>
                </c:pt>
                <c:pt idx="25">
                  <c:v>88805.514742865897</c:v>
                </c:pt>
                <c:pt idx="26">
                  <c:v>77854.466562974398</c:v>
                </c:pt>
                <c:pt idx="27">
                  <c:v>66888.726434242679</c:v>
                </c:pt>
                <c:pt idx="28">
                  <c:v>55916.212846137198</c:v>
                </c:pt>
                <c:pt idx="29">
                  <c:v>44945.183234907199</c:v>
                </c:pt>
                <c:pt idx="30">
                  <c:v>33985.221420083741</c:v>
                </c:pt>
                <c:pt idx="31">
                  <c:v>23050.846967208396</c:v>
                </c:pt>
                <c:pt idx="32">
                  <c:v>12181.5567040755</c:v>
                </c:pt>
                <c:pt idx="33">
                  <c:v>1788.7824412415498</c:v>
                </c:pt>
                <c:pt idx="34">
                  <c:v>5618.6492479856424</c:v>
                </c:pt>
                <c:pt idx="35">
                  <c:v>16457.572732096298</c:v>
                </c:pt>
                <c:pt idx="36">
                  <c:v>27392.683073011001</c:v>
                </c:pt>
                <c:pt idx="37">
                  <c:v>38291.1348862214</c:v>
                </c:pt>
                <c:pt idx="38">
                  <c:v>49128.129919960775</c:v>
                </c:pt>
                <c:pt idx="39">
                  <c:v>59893.3694075741</c:v>
                </c:pt>
                <c:pt idx="40">
                  <c:v>70580.594617207418</c:v>
                </c:pt>
                <c:pt idx="41">
                  <c:v>81185.098260559738</c:v>
                </c:pt>
                <c:pt idx="42">
                  <c:v>91702.871375446994</c:v>
                </c:pt>
                <c:pt idx="43">
                  <c:v>102130.240324602</c:v>
                </c:pt>
                <c:pt idx="44">
                  <c:v>112463.690353414</c:v>
                </c:pt>
                <c:pt idx="45">
                  <c:v>122699.772973631</c:v>
                </c:pt>
                <c:pt idx="46">
                  <c:v>132835.055101634</c:v>
                </c:pt>
                <c:pt idx="47">
                  <c:v>142866.09120412599</c:v>
                </c:pt>
                <c:pt idx="48">
                  <c:v>152789.407568703</c:v>
                </c:pt>
                <c:pt idx="49">
                  <c:v>162601.49403266943</c:v>
                </c:pt>
                <c:pt idx="50">
                  <c:v>172298.79967261999</c:v>
                </c:pt>
                <c:pt idx="51">
                  <c:v>181877.73153560801</c:v>
                </c:pt>
                <c:pt idx="52">
                  <c:v>191334.65287640001</c:v>
                </c:pt>
                <c:pt idx="53">
                  <c:v>200665.88357501</c:v>
                </c:pt>
                <c:pt idx="54">
                  <c:v>209867.69938773499</c:v>
                </c:pt>
                <c:pt idx="55">
                  <c:v>218936.3314086044</c:v>
                </c:pt>
                <c:pt idx="56">
                  <c:v>227867.96488598801</c:v>
                </c:pt>
                <c:pt idx="57">
                  <c:v>236658.737423343</c:v>
                </c:pt>
                <c:pt idx="58">
                  <c:v>245304.73643796801</c:v>
                </c:pt>
                <c:pt idx="59">
                  <c:v>253801.99579463998</c:v>
                </c:pt>
                <c:pt idx="60">
                  <c:v>262146.49158634798</c:v>
                </c:pt>
                <c:pt idx="61">
                  <c:v>270334.13671699399</c:v>
                </c:pt>
                <c:pt idx="62">
                  <c:v>278360.77415871422</c:v>
                </c:pt>
                <c:pt idx="63">
                  <c:v>286222.16910158499</c:v>
                </c:pt>
                <c:pt idx="64">
                  <c:v>293913.99923149898</c:v>
                </c:pt>
                <c:pt idx="65">
                  <c:v>301431.84322499181</c:v>
                </c:pt>
              </c:numCache>
            </c:numRef>
          </c:val>
        </c:ser>
        <c:ser>
          <c:idx val="20"/>
          <c:order val="20"/>
          <c:tx>
            <c:strRef>
              <c:f>'A = 200 (5)'!$W$2</c:f>
              <c:strCache>
                <c:ptCount val="1"/>
                <c:pt idx="0">
                  <c:v>3.2</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(5)'!$W$3:$W$68</c:f>
              <c:numCache>
                <c:formatCode>General</c:formatCode>
                <c:ptCount val="66"/>
                <c:pt idx="0">
                  <c:v>373599.14201786084</c:v>
                </c:pt>
                <c:pt idx="1">
                  <c:v>372089.88046304201</c:v>
                </c:pt>
                <c:pt idx="2">
                  <c:v>370330.50378145406</c:v>
                </c:pt>
                <c:pt idx="3">
                  <c:v>368262.69140911422</c:v>
                </c:pt>
                <c:pt idx="4">
                  <c:v>365806.78519636899</c:v>
                </c:pt>
                <c:pt idx="5">
                  <c:v>362845.74406845286</c:v>
                </c:pt>
                <c:pt idx="6">
                  <c:v>359180.00090821402</c:v>
                </c:pt>
                <c:pt idx="7">
                  <c:v>295155.3854916612</c:v>
                </c:pt>
                <c:pt idx="8">
                  <c:v>284515.93917979655</c:v>
                </c:pt>
                <c:pt idx="9">
                  <c:v>273784.45341959636</c:v>
                </c:pt>
                <c:pt idx="10">
                  <c:v>262964.78318410442</c:v>
                </c:pt>
                <c:pt idx="11">
                  <c:v>252061.3145327275</c:v>
                </c:pt>
                <c:pt idx="12">
                  <c:v>241078.944678826</c:v>
                </c:pt>
                <c:pt idx="13">
                  <c:v>230023.05000973801</c:v>
                </c:pt>
                <c:pt idx="14">
                  <c:v>218899.43086781001</c:v>
                </c:pt>
                <c:pt idx="15">
                  <c:v>207714.24071072901</c:v>
                </c:pt>
                <c:pt idx="16">
                  <c:v>196473.91058693</c:v>
                </c:pt>
                <c:pt idx="17">
                  <c:v>185185.070654529</c:v>
                </c:pt>
                <c:pt idx="18">
                  <c:v>173854.4660344795</c:v>
                </c:pt>
                <c:pt idx="19">
                  <c:v>162488.88202240798</c:v>
                </c:pt>
                <c:pt idx="20">
                  <c:v>151095.08093396001</c:v>
                </c:pt>
                <c:pt idx="21">
                  <c:v>139679.74593481165</c:v>
                </c:pt>
                <c:pt idx="22">
                  <c:v>128249.438392007</c:v>
                </c:pt>
                <c:pt idx="23">
                  <c:v>116810.56903921899</c:v>
                </c:pt>
                <c:pt idx="24">
                  <c:v>105369.38383391094</c:v>
                </c:pt>
                <c:pt idx="25">
                  <c:v>93931.962293493343</c:v>
                </c:pt>
                <c:pt idx="26">
                  <c:v>82504.234574084068</c:v>
                </c:pt>
                <c:pt idx="27">
                  <c:v>71092.026908257394</c:v>
                </c:pt>
                <c:pt idx="28">
                  <c:v>59701.165029633048</c:v>
                </c:pt>
                <c:pt idx="29">
                  <c:v>48337.7169610411</c:v>
                </c:pt>
                <c:pt idx="30">
                  <c:v>37008.661890153184</c:v>
                </c:pt>
                <c:pt idx="31">
                  <c:v>25724.194953141498</c:v>
                </c:pt>
                <c:pt idx="32">
                  <c:v>14509.441409824714</c:v>
                </c:pt>
                <c:pt idx="33">
                  <c:v>3556.0736325968383</c:v>
                </c:pt>
                <c:pt idx="34">
                  <c:v>4237.3837336122397</c:v>
                </c:pt>
                <c:pt idx="35">
                  <c:v>15286.9887089082</c:v>
                </c:pt>
                <c:pt idx="36">
                  <c:v>26449.146807549099</c:v>
                </c:pt>
                <c:pt idx="37">
                  <c:v>37560.427229342124</c:v>
                </c:pt>
                <c:pt idx="38">
                  <c:v>48596.879603841997</c:v>
                </c:pt>
                <c:pt idx="39">
                  <c:v>59549.338753728043</c:v>
                </c:pt>
                <c:pt idx="40">
                  <c:v>70412.391335376728</c:v>
                </c:pt>
                <c:pt idx="41">
                  <c:v>81181.972372232398</c:v>
                </c:pt>
                <c:pt idx="42">
                  <c:v>91854.585790252357</c:v>
                </c:pt>
                <c:pt idx="43">
                  <c:v>102426.98640653508</c:v>
                </c:pt>
                <c:pt idx="44">
                  <c:v>112896.03069961</c:v>
                </c:pt>
                <c:pt idx="45">
                  <c:v>123258.600846046</c:v>
                </c:pt>
                <c:pt idx="46">
                  <c:v>133511.56499776998</c:v>
                </c:pt>
                <c:pt idx="47">
                  <c:v>143651.755362308</c:v>
                </c:pt>
                <c:pt idx="48">
                  <c:v>153675.95775796199</c:v>
                </c:pt>
                <c:pt idx="49">
                  <c:v>163580.9062298325</c:v>
                </c:pt>
                <c:pt idx="50">
                  <c:v>173363.281343854</c:v>
                </c:pt>
                <c:pt idx="51">
                  <c:v>183019.70915016611</c:v>
                </c:pt>
                <c:pt idx="52">
                  <c:v>192546.76245691601</c:v>
                </c:pt>
                <c:pt idx="53">
                  <c:v>201940.96088632068</c:v>
                </c:pt>
                <c:pt idx="54">
                  <c:v>211198.77160581772</c:v>
                </c:pt>
                <c:pt idx="55">
                  <c:v>220316.60914288601</c:v>
                </c:pt>
                <c:pt idx="56">
                  <c:v>229290.83493645268</c:v>
                </c:pt>
                <c:pt idx="57">
                  <c:v>238117.75613605598</c:v>
                </c:pt>
                <c:pt idx="58">
                  <c:v>246793.62357978901</c:v>
                </c:pt>
                <c:pt idx="59">
                  <c:v>255314.62890554001</c:v>
                </c:pt>
                <c:pt idx="60">
                  <c:v>263676.90060869022</c:v>
                </c:pt>
                <c:pt idx="61">
                  <c:v>271876.49901886383</c:v>
                </c:pt>
                <c:pt idx="62">
                  <c:v>279909.41014864418</c:v>
                </c:pt>
                <c:pt idx="63">
                  <c:v>287771.53787148499</c:v>
                </c:pt>
                <c:pt idx="64">
                  <c:v>295458.69451921812</c:v>
                </c:pt>
                <c:pt idx="65">
                  <c:v>302966.58945510793</c:v>
                </c:pt>
              </c:numCache>
            </c:numRef>
          </c:val>
        </c:ser>
        <c:ser>
          <c:idx val="21"/>
          <c:order val="21"/>
          <c:tx>
            <c:strRef>
              <c:f>'A = 200 (5)'!$X$2</c:f>
              <c:strCache>
                <c:ptCount val="1"/>
                <c:pt idx="0">
                  <c:v>3.21</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(5)'!$X$3:$X$68</c:f>
              <c:numCache>
                <c:formatCode>General</c:formatCode>
                <c:ptCount val="66"/>
                <c:pt idx="0">
                  <c:v>373425.04761366022</c:v>
                </c:pt>
                <c:pt idx="1">
                  <c:v>371871.356530099</c:v>
                </c:pt>
                <c:pt idx="2">
                  <c:v>370053.76293800486</c:v>
                </c:pt>
                <c:pt idx="3">
                  <c:v>367908.55203168985</c:v>
                </c:pt>
                <c:pt idx="4">
                  <c:v>365347.55232468137</c:v>
                </c:pt>
                <c:pt idx="5">
                  <c:v>362238.58545349998</c:v>
                </c:pt>
                <c:pt idx="6">
                  <c:v>358347.01122433587</c:v>
                </c:pt>
                <c:pt idx="7">
                  <c:v>311134.76935344102</c:v>
                </c:pt>
                <c:pt idx="8">
                  <c:v>299508.38465392205</c:v>
                </c:pt>
                <c:pt idx="9">
                  <c:v>287827.15428163199</c:v>
                </c:pt>
                <c:pt idx="10">
                  <c:v>276096.17372267996</c:v>
                </c:pt>
                <c:pt idx="11">
                  <c:v>264320.75875565276</c:v>
                </c:pt>
                <c:pt idx="12">
                  <c:v>252506.39117374647</c:v>
                </c:pt>
                <c:pt idx="13">
                  <c:v>240658.65597105611</c:v>
                </c:pt>
                <c:pt idx="14">
                  <c:v>228783.1852150175</c:v>
                </c:pt>
                <c:pt idx="15">
                  <c:v>216885.603664305</c:v>
                </c:pt>
                <c:pt idx="16">
                  <c:v>204971.488551007</c:v>
                </c:pt>
                <c:pt idx="17">
                  <c:v>193046.33122353701</c:v>
                </c:pt>
                <c:pt idx="18">
                  <c:v>181115.50997239799</c:v>
                </c:pt>
                <c:pt idx="19">
                  <c:v>169184.27266706101</c:v>
                </c:pt>
                <c:pt idx="20">
                  <c:v>157257.729099538</c:v>
                </c:pt>
                <c:pt idx="21">
                  <c:v>145340.84580870601</c:v>
                </c:pt>
                <c:pt idx="22">
                  <c:v>133438.44845673299</c:v>
                </c:pt>
                <c:pt idx="23">
                  <c:v>121555.22956268543</c:v>
                </c:pt>
                <c:pt idx="24">
                  <c:v>109695.76149840702</c:v>
                </c:pt>
                <c:pt idx="25">
                  <c:v>97864.513227391479</c:v>
                </c:pt>
                <c:pt idx="26">
                  <c:v>86065.876778935941</c:v>
                </c:pt>
                <c:pt idx="27">
                  <c:v>74304.210103427438</c:v>
                </c:pt>
                <c:pt idx="28">
                  <c:v>62583.919749484798</c:v>
                </c:pt>
                <c:pt idx="29">
                  <c:v>50909.642590408839</c:v>
                </c:pt>
                <c:pt idx="30">
                  <c:v>39286.730296180896</c:v>
                </c:pt>
                <c:pt idx="31">
                  <c:v>27722.870971247496</c:v>
                </c:pt>
                <c:pt idx="32">
                  <c:v>16235.9141492413</c:v>
                </c:pt>
                <c:pt idx="33">
                  <c:v>4940.28034912762</c:v>
                </c:pt>
                <c:pt idx="34">
                  <c:v>3304.8253258120922</c:v>
                </c:pt>
                <c:pt idx="35">
                  <c:v>14529.0353786542</c:v>
                </c:pt>
                <c:pt idx="36">
                  <c:v>25880.214659069297</c:v>
                </c:pt>
                <c:pt idx="37">
                  <c:v>37168.681666603763</c:v>
                </c:pt>
                <c:pt idx="38">
                  <c:v>48371.792140078476</c:v>
                </c:pt>
                <c:pt idx="39">
                  <c:v>59481.324542181384</c:v>
                </c:pt>
                <c:pt idx="40">
                  <c:v>70492.469469234187</c:v>
                </c:pt>
                <c:pt idx="41">
                  <c:v>81401.583952853412</c:v>
                </c:pt>
                <c:pt idx="42">
                  <c:v>92205.492283037514</c:v>
                </c:pt>
                <c:pt idx="43">
                  <c:v>102901.20929088202</c:v>
                </c:pt>
                <c:pt idx="44">
                  <c:v>113485.81417116272</c:v>
                </c:pt>
                <c:pt idx="45">
                  <c:v>123956.38766784602</c:v>
                </c:pt>
                <c:pt idx="46">
                  <c:v>134309.97974123911</c:v>
                </c:pt>
                <c:pt idx="47">
                  <c:v>144543.59341415644</c:v>
                </c:pt>
                <c:pt idx="48">
                  <c:v>154654.17665198911</c:v>
                </c:pt>
                <c:pt idx="49">
                  <c:v>164638.61895435053</c:v>
                </c:pt>
                <c:pt idx="50">
                  <c:v>174493.750490037</c:v>
                </c:pt>
                <c:pt idx="51">
                  <c:v>184216.34308962501</c:v>
                </c:pt>
                <c:pt idx="52">
                  <c:v>193803.11052345301</c:v>
                </c:pt>
                <c:pt idx="53">
                  <c:v>203250.70992616311</c:v>
                </c:pt>
                <c:pt idx="54">
                  <c:v>212555.7422811485</c:v>
                </c:pt>
                <c:pt idx="55">
                  <c:v>221714.75288766611</c:v>
                </c:pt>
                <c:pt idx="56">
                  <c:v>230724.23090411411</c:v>
                </c:pt>
                <c:pt idx="57">
                  <c:v>239580.60835518411</c:v>
                </c:pt>
                <c:pt idx="58">
                  <c:v>248280.25822237099</c:v>
                </c:pt>
                <c:pt idx="59">
                  <c:v>256819.49173556699</c:v>
                </c:pt>
                <c:pt idx="60">
                  <c:v>265194.55459849408</c:v>
                </c:pt>
                <c:pt idx="61">
                  <c:v>273401.62221711286</c:v>
                </c:pt>
                <c:pt idx="62">
                  <c:v>281436.79337417136</c:v>
                </c:pt>
                <c:pt idx="63">
                  <c:v>289296.08267436398</c:v>
                </c:pt>
                <c:pt idx="64">
                  <c:v>296975.41107675002</c:v>
                </c:pt>
                <c:pt idx="65">
                  <c:v>304470.59455112205</c:v>
                </c:pt>
              </c:numCache>
            </c:numRef>
          </c:val>
        </c:ser>
        <c:ser>
          <c:idx val="22"/>
          <c:order val="22"/>
          <c:tx>
            <c:strRef>
              <c:f>'A = 200 (5)'!$Y$2</c:f>
              <c:strCache>
                <c:ptCount val="1"/>
                <c:pt idx="0">
                  <c:v>3.22</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(5)'!$Y$3:$Y$68</c:f>
              <c:numCache>
                <c:formatCode>General</c:formatCode>
                <c:ptCount val="66"/>
                <c:pt idx="0">
                  <c:v>373245.55290824175</c:v>
                </c:pt>
                <c:pt idx="1">
                  <c:v>371645.23093371524</c:v>
                </c:pt>
                <c:pt idx="2">
                  <c:v>369766.22941153718</c:v>
                </c:pt>
                <c:pt idx="3">
                  <c:v>367538.91862191405</c:v>
                </c:pt>
                <c:pt idx="4">
                  <c:v>364865.70251604001</c:v>
                </c:pt>
                <c:pt idx="5">
                  <c:v>361597.37517068686</c:v>
                </c:pt>
                <c:pt idx="6">
                  <c:v>357458.05507150001</c:v>
                </c:pt>
                <c:pt idx="7">
                  <c:v>323274.91141823598</c:v>
                </c:pt>
                <c:pt idx="8">
                  <c:v>310879.35920018901</c:v>
                </c:pt>
                <c:pt idx="9">
                  <c:v>298465.45393614686</c:v>
                </c:pt>
                <c:pt idx="10">
                  <c:v>286037.93966371409</c:v>
                </c:pt>
                <c:pt idx="11">
                  <c:v>273601.45953690697</c:v>
                </c:pt>
                <c:pt idx="12">
                  <c:v>261160.53786375301</c:v>
                </c:pt>
                <c:pt idx="13">
                  <c:v>248719.57151535799</c:v>
                </c:pt>
                <c:pt idx="14">
                  <c:v>236282.82602048799</c:v>
                </c:pt>
                <c:pt idx="15">
                  <c:v>223854.44223674299</c:v>
                </c:pt>
                <c:pt idx="16">
                  <c:v>211438.440643251</c:v>
                </c:pt>
                <c:pt idx="17">
                  <c:v>199038.73139504099</c:v>
                </c:pt>
                <c:pt idx="18">
                  <c:v>186659.124158369</c:v>
                </c:pt>
                <c:pt idx="19">
                  <c:v>174303.33953689743</c:v>
                </c:pt>
                <c:pt idx="20">
                  <c:v>161975.02269284247</c:v>
                </c:pt>
                <c:pt idx="21">
                  <c:v>149677.752537355</c:v>
                </c:pt>
                <c:pt idx="22">
                  <c:v>137415.05282157101</c:v>
                </c:pt>
                <c:pt idx="23">
                  <c:v>125190.40301409502</c:v>
                </c:pt>
                <c:pt idx="24">
                  <c:v>113007.25148189525</c:v>
                </c:pt>
                <c:pt idx="25">
                  <c:v>100869.02769985402</c:v>
                </c:pt>
                <c:pt idx="26">
                  <c:v>88779.161882141794</c:v>
                </c:pt>
                <c:pt idx="27">
                  <c:v>76741.116539882598</c:v>
                </c:pt>
                <c:pt idx="28">
                  <c:v>64758.447180593263</c:v>
                </c:pt>
                <c:pt idx="29">
                  <c:v>52834.940414748613</c:v>
                </c:pt>
                <c:pt idx="30">
                  <c:v>40974.983261069385</c:v>
                </c:pt>
                <c:pt idx="31">
                  <c:v>29184.788208553229</c:v>
                </c:pt>
                <c:pt idx="32">
                  <c:v>17478.135599191097</c:v>
                </c:pt>
                <c:pt idx="33">
                  <c:v>5934.4246511375704</c:v>
                </c:pt>
                <c:pt idx="34">
                  <c:v>2724.6946507399898</c:v>
                </c:pt>
                <c:pt idx="35">
                  <c:v>14102.398078562404</c:v>
                </c:pt>
                <c:pt idx="36">
                  <c:v>25612.755636650298</c:v>
                </c:pt>
                <c:pt idx="37">
                  <c:v>37050.316160369199</c:v>
                </c:pt>
                <c:pt idx="38">
                  <c:v>48394.122738949198</c:v>
                </c:pt>
                <c:pt idx="39">
                  <c:v>59636.745141756575</c:v>
                </c:pt>
                <c:pt idx="40">
                  <c:v>70773.800001975396</c:v>
                </c:pt>
                <c:pt idx="41">
                  <c:v>81801.909330699098</c:v>
                </c:pt>
                <c:pt idx="42">
                  <c:v>92718.082324238727</c:v>
                </c:pt>
                <c:pt idx="43">
                  <c:v>103519.47631229799</c:v>
                </c:pt>
                <c:pt idx="44">
                  <c:v>114203.28924375</c:v>
                </c:pt>
                <c:pt idx="45">
                  <c:v>124766.70753330653</c:v>
                </c:pt>
                <c:pt idx="46">
                  <c:v>135206.87990813301</c:v>
                </c:pt>
                <c:pt idx="47">
                  <c:v>145520.90383261998</c:v>
                </c:pt>
                <c:pt idx="48">
                  <c:v>155705.81985981014</c:v>
                </c:pt>
                <c:pt idx="49">
                  <c:v>165758.60917846765</c:v>
                </c:pt>
                <c:pt idx="50">
                  <c:v>175676.19365317799</c:v>
                </c:pt>
                <c:pt idx="51">
                  <c:v>185455.43598544199</c:v>
                </c:pt>
                <c:pt idx="52">
                  <c:v>195093.141317164</c:v>
                </c:pt>
                <c:pt idx="53">
                  <c:v>204586.05796883214</c:v>
                </c:pt>
                <c:pt idx="54">
                  <c:v>213930.87822327501</c:v>
                </c:pt>
                <c:pt idx="55">
                  <c:v>223124.23847284701</c:v>
                </c:pt>
                <c:pt idx="56">
                  <c:v>232162.7188314535</c:v>
                </c:pt>
                <c:pt idx="57">
                  <c:v>241042.84200797099</c:v>
                </c:pt>
                <c:pt idx="58">
                  <c:v>249761.07149020868</c:v>
                </c:pt>
                <c:pt idx="59">
                  <c:v>258313.8087127044</c:v>
                </c:pt>
                <c:pt idx="60">
                  <c:v>266697.38929221599</c:v>
                </c:pt>
                <c:pt idx="61">
                  <c:v>274908.07803738589</c:v>
                </c:pt>
                <c:pt idx="62">
                  <c:v>282942.0627570505</c:v>
                </c:pt>
                <c:pt idx="63">
                  <c:v>290795.44654550886</c:v>
                </c:pt>
                <c:pt idx="64">
                  <c:v>298464.23832916102</c:v>
                </c:pt>
                <c:pt idx="65">
                  <c:v>305944.34118764586</c:v>
                </c:pt>
              </c:numCache>
            </c:numRef>
          </c:val>
        </c:ser>
        <c:ser>
          <c:idx val="23"/>
          <c:order val="23"/>
          <c:tx>
            <c:strRef>
              <c:f>'A = 200 (5)'!$Z$2</c:f>
              <c:strCache>
                <c:ptCount val="1"/>
                <c:pt idx="0">
                  <c:v>3.23</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(5)'!$Z$3:$Z$68</c:f>
              <c:numCache>
                <c:formatCode>General</c:formatCode>
                <c:ptCount val="66"/>
                <c:pt idx="0">
                  <c:v>373060.3945585562</c:v>
                </c:pt>
                <c:pt idx="1">
                  <c:v>371411.10478785902</c:v>
                </c:pt>
                <c:pt idx="2">
                  <c:v>369467.30084150686</c:v>
                </c:pt>
                <c:pt idx="3">
                  <c:v>367152.88676099986</c:v>
                </c:pt>
                <c:pt idx="4">
                  <c:v>364359.89486088185</c:v>
                </c:pt>
                <c:pt idx="5">
                  <c:v>360920.18556822499</c:v>
                </c:pt>
                <c:pt idx="6">
                  <c:v>356510.49411354947</c:v>
                </c:pt>
                <c:pt idx="7">
                  <c:v>332157.824958949</c:v>
                </c:pt>
                <c:pt idx="8">
                  <c:v>319219.33955763502</c:v>
                </c:pt>
                <c:pt idx="9">
                  <c:v>306291.02965102537</c:v>
                </c:pt>
                <c:pt idx="10">
                  <c:v>293375.82514611102</c:v>
                </c:pt>
                <c:pt idx="11">
                  <c:v>280476.60453671601</c:v>
                </c:pt>
                <c:pt idx="12">
                  <c:v>267596.20897460659</c:v>
                </c:pt>
                <c:pt idx="13">
                  <c:v>254737.45628525899</c:v>
                </c:pt>
                <c:pt idx="14">
                  <c:v>241903.14873527311</c:v>
                </c:pt>
                <c:pt idx="15">
                  <c:v>229096.08255343398</c:v>
                </c:pt>
                <c:pt idx="16">
                  <c:v>216319.05213776301</c:v>
                </c:pt>
                <c:pt idx="17">
                  <c:v>203574.85622082299</c:v>
                </c:pt>
                <c:pt idx="18">
                  <c:v>190866.30076421</c:v>
                </c:pt>
                <c:pt idx="19">
                  <c:v>178196.20217582572</c:v>
                </c:pt>
                <c:pt idx="20">
                  <c:v>165567.39163388568</c:v>
                </c:pt>
                <c:pt idx="21">
                  <c:v>152982.71568396411</c:v>
                </c:pt>
                <c:pt idx="22">
                  <c:v>140445.03927561259</c:v>
                </c:pt>
                <c:pt idx="23">
                  <c:v>127957.24755806259</c:v>
                </c:pt>
                <c:pt idx="24">
                  <c:v>115522.250652056</c:v>
                </c:pt>
                <c:pt idx="25">
                  <c:v>103142.989641771</c:v>
                </c:pt>
                <c:pt idx="26">
                  <c:v>90822.446522726168</c:v>
                </c:pt>
                <c:pt idx="27">
                  <c:v>78563.666269710098</c:v>
                </c:pt>
                <c:pt idx="28">
                  <c:v>66369.802652791506</c:v>
                </c:pt>
                <c:pt idx="29">
                  <c:v>54244.2266203748</c:v>
                </c:pt>
                <c:pt idx="30">
                  <c:v>42190.8227788453</c:v>
                </c:pt>
                <c:pt idx="31">
                  <c:v>30214.967592979599</c:v>
                </c:pt>
                <c:pt idx="32">
                  <c:v>18328.051451910302</c:v>
                </c:pt>
                <c:pt idx="33">
                  <c:v>6591.1441966344855</c:v>
                </c:pt>
                <c:pt idx="34">
                  <c:v>2423.9050814594798</c:v>
                </c:pt>
                <c:pt idx="35">
                  <c:v>13944.809835926269</c:v>
                </c:pt>
                <c:pt idx="36">
                  <c:v>25590.464379278699</c:v>
                </c:pt>
                <c:pt idx="37">
                  <c:v>37154.6348037805</c:v>
                </c:pt>
                <c:pt idx="38">
                  <c:v>48618.284366642401</c:v>
                </c:pt>
                <c:pt idx="39">
                  <c:v>59974.642106669584</c:v>
                </c:pt>
                <c:pt idx="40">
                  <c:v>71219.616921109278</c:v>
                </c:pt>
                <c:pt idx="41">
                  <c:v>82349.982411854304</c:v>
                </c:pt>
                <c:pt idx="42">
                  <c:v>93362.836847638988</c:v>
                </c:pt>
                <c:pt idx="43">
                  <c:v>104255.396851798</c:v>
                </c:pt>
                <c:pt idx="44">
                  <c:v>115024.90624381055</c:v>
                </c:pt>
                <c:pt idx="45">
                  <c:v>125668.59179975302</c:v>
                </c:pt>
                <c:pt idx="46">
                  <c:v>136183.64112836766</c:v>
                </c:pt>
                <c:pt idx="47">
                  <c:v>146567.1923438425</c:v>
                </c:pt>
                <c:pt idx="48">
                  <c:v>156816.32869439622</c:v>
                </c:pt>
                <c:pt idx="49">
                  <c:v>166928.07707219201</c:v>
                </c:pt>
                <c:pt idx="50">
                  <c:v>176899.40760045499</c:v>
                </c:pt>
                <c:pt idx="51">
                  <c:v>186727.23476002898</c:v>
                </c:pt>
                <c:pt idx="52">
                  <c:v>196408.41793990653</c:v>
                </c:pt>
                <c:pt idx="53">
                  <c:v>205939.76223211811</c:v>
                </c:pt>
                <c:pt idx="54">
                  <c:v>215318.0189542755</c:v>
                </c:pt>
                <c:pt idx="55">
                  <c:v>224539.88555721368</c:v>
                </c:pt>
                <c:pt idx="56">
                  <c:v>233602.0050791525</c:v>
                </c:pt>
                <c:pt idx="57">
                  <c:v>242500.96481891398</c:v>
                </c:pt>
                <c:pt idx="58">
                  <c:v>251233.29424815811</c:v>
                </c:pt>
                <c:pt idx="59">
                  <c:v>259795.46205000899</c:v>
                </c:pt>
                <c:pt idx="60">
                  <c:v>268183.872145859</c:v>
                </c:pt>
                <c:pt idx="61">
                  <c:v>276394.85864221299</c:v>
                </c:pt>
                <c:pt idx="62">
                  <c:v>284424.67950161622</c:v>
                </c:pt>
                <c:pt idx="63">
                  <c:v>292269.50853072002</c:v>
                </c:pt>
                <c:pt idx="64">
                  <c:v>299925.42581648502</c:v>
                </c:pt>
                <c:pt idx="65">
                  <c:v>307388.40576298087</c:v>
                </c:pt>
              </c:numCache>
            </c:numRef>
          </c:val>
        </c:ser>
        <c:ser>
          <c:idx val="24"/>
          <c:order val="24"/>
          <c:tx>
            <c:strRef>
              <c:f>'A = 200 (5)'!$AA$2</c:f>
              <c:strCache>
                <c:ptCount val="1"/>
                <c:pt idx="0">
                  <c:v>3.24</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(5)'!$AA$3:$AA$68</c:f>
              <c:numCache>
                <c:formatCode>General</c:formatCode>
                <c:ptCount val="66"/>
                <c:pt idx="0">
                  <c:v>372869.29504751897</c:v>
                </c:pt>
                <c:pt idx="1">
                  <c:v>371168.55855189584</c:v>
                </c:pt>
                <c:pt idx="2">
                  <c:v>369156.34785905888</c:v>
                </c:pt>
                <c:pt idx="3">
                  <c:v>366749.5273891153</c:v>
                </c:pt>
                <c:pt idx="4">
                  <c:v>363828.80831859499</c:v>
                </c:pt>
                <c:pt idx="5">
                  <c:v>360205.35116351699</c:v>
                </c:pt>
                <c:pt idx="6">
                  <c:v>355503.68393966398</c:v>
                </c:pt>
                <c:pt idx="7">
                  <c:v>338234.47171763686</c:v>
                </c:pt>
                <c:pt idx="8">
                  <c:v>325008.11940498586</c:v>
                </c:pt>
                <c:pt idx="9">
                  <c:v>311794.15728850785</c:v>
                </c:pt>
                <c:pt idx="10">
                  <c:v>298596.93807542499</c:v>
                </c:pt>
                <c:pt idx="11">
                  <c:v>285420.25204512</c:v>
                </c:pt>
                <c:pt idx="12">
                  <c:v>272267.54959159001</c:v>
                </c:pt>
                <c:pt idx="13">
                  <c:v>259142.06566068699</c:v>
                </c:pt>
                <c:pt idx="14">
                  <c:v>246046.895734413</c:v>
                </c:pt>
                <c:pt idx="15">
                  <c:v>232985.04195756611</c:v>
                </c:pt>
                <c:pt idx="16">
                  <c:v>219959.44525441772</c:v>
                </c:pt>
                <c:pt idx="17">
                  <c:v>206973.006951046</c:v>
                </c:pt>
                <c:pt idx="18">
                  <c:v>194028.60326445301</c:v>
                </c:pt>
                <c:pt idx="19">
                  <c:v>181129.09638356499</c:v>
                </c:pt>
                <c:pt idx="20">
                  <c:v>168277.34338198611</c:v>
                </c:pt>
                <c:pt idx="21">
                  <c:v>155476.20238461587</c:v>
                </c:pt>
                <c:pt idx="22">
                  <c:v>142728.53724977656</c:v>
                </c:pt>
                <c:pt idx="23">
                  <c:v>130037.22288265394</c:v>
                </c:pt>
                <c:pt idx="24">
                  <c:v>117405.149216309</c:v>
                </c:pt>
                <c:pt idx="25">
                  <c:v>104835.22926870202</c:v>
                </c:pt>
                <c:pt idx="26">
                  <c:v>92330.408395448438</c:v>
                </c:pt>
                <c:pt idx="27">
                  <c:v>79893.683782742024</c:v>
                </c:pt>
                <c:pt idx="28">
                  <c:v>67528.143423957605</c:v>
                </c:pt>
                <c:pt idx="29">
                  <c:v>55237.058436881103</c:v>
                </c:pt>
                <c:pt idx="30">
                  <c:v>43024.132862008701</c:v>
                </c:pt>
                <c:pt idx="31">
                  <c:v>30894.322547994696</c:v>
                </c:pt>
                <c:pt idx="32">
                  <c:v>18857.598518434097</c:v>
                </c:pt>
                <c:pt idx="33">
                  <c:v>6964.6633973468906</c:v>
                </c:pt>
                <c:pt idx="34">
                  <c:v>2349.0559574016802</c:v>
                </c:pt>
                <c:pt idx="35">
                  <c:v>14007.816771960701</c:v>
                </c:pt>
                <c:pt idx="36">
                  <c:v>25769.335290139396</c:v>
                </c:pt>
                <c:pt idx="37">
                  <c:v>37441.879634135497</c:v>
                </c:pt>
                <c:pt idx="38">
                  <c:v>49008.404121765976</c:v>
                </c:pt>
                <c:pt idx="39">
                  <c:v>60462.678394024399</c:v>
                </c:pt>
                <c:pt idx="40">
                  <c:v>71800.801611295727</c:v>
                </c:pt>
                <c:pt idx="41">
                  <c:v>83019.616620734727</c:v>
                </c:pt>
                <c:pt idx="42">
                  <c:v>94116.242273624681</c:v>
                </c:pt>
                <c:pt idx="43">
                  <c:v>105087.89594491702</c:v>
                </c:pt>
                <c:pt idx="44">
                  <c:v>115931.81554753899</c:v>
                </c:pt>
                <c:pt idx="45">
                  <c:v>126645.221598627</c:v>
                </c:pt>
                <c:pt idx="46">
                  <c:v>137225.29896850401</c:v>
                </c:pt>
                <c:pt idx="47">
                  <c:v>147669.18692670399</c:v>
                </c:pt>
                <c:pt idx="48">
                  <c:v>157973.97551421099</c:v>
                </c:pt>
                <c:pt idx="49">
                  <c:v>168136.70356374444</c:v>
                </c:pt>
                <c:pt idx="50">
                  <c:v>178154.35863357421</c:v>
                </c:pt>
                <c:pt idx="51">
                  <c:v>188023.87726727701</c:v>
                </c:pt>
                <c:pt idx="52">
                  <c:v>197742.14545264299</c:v>
                </c:pt>
                <c:pt idx="53">
                  <c:v>207305.99922933811</c:v>
                </c:pt>
                <c:pt idx="54">
                  <c:v>216712.22462002299</c:v>
                </c:pt>
                <c:pt idx="55">
                  <c:v>225957.5573214865</c:v>
                </c:pt>
                <c:pt idx="56">
                  <c:v>235038.68176392865</c:v>
                </c:pt>
                <c:pt idx="57">
                  <c:v>243952.22949799921</c:v>
                </c:pt>
                <c:pt idx="58">
                  <c:v>252694.77684222901</c:v>
                </c:pt>
                <c:pt idx="59">
                  <c:v>261262.84166708298</c:v>
                </c:pt>
                <c:pt idx="60">
                  <c:v>269652.87928425398</c:v>
                </c:pt>
                <c:pt idx="61">
                  <c:v>277861.27710056602</c:v>
                </c:pt>
                <c:pt idx="62">
                  <c:v>285884.34793852759</c:v>
                </c:pt>
                <c:pt idx="63">
                  <c:v>293718.32203983684</c:v>
                </c:pt>
                <c:pt idx="64">
                  <c:v>301359.336995936</c:v>
                </c:pt>
                <c:pt idx="65">
                  <c:v>308803.4258077502</c:v>
                </c:pt>
              </c:numCache>
            </c:numRef>
          </c:val>
        </c:ser>
        <c:ser>
          <c:idx val="25"/>
          <c:order val="25"/>
          <c:tx>
            <c:strRef>
              <c:f>'A = 200 (5)'!$AB$2</c:f>
              <c:strCache>
                <c:ptCount val="1"/>
                <c:pt idx="0">
                  <c:v>3.25</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(5)'!$AB$3:$AB$68</c:f>
              <c:numCache>
                <c:formatCode>General</c:formatCode>
                <c:ptCount val="66"/>
                <c:pt idx="0">
                  <c:v>372671.96221703402</c:v>
                </c:pt>
                <c:pt idx="1">
                  <c:v>370917.15251686785</c:v>
                </c:pt>
                <c:pt idx="2">
                  <c:v>368832.71758727718</c:v>
                </c:pt>
                <c:pt idx="3">
                  <c:v>366327.89980081801</c:v>
                </c:pt>
                <c:pt idx="4">
                  <c:v>363271.18799553276</c:v>
                </c:pt>
                <c:pt idx="5">
                  <c:v>359451.65705181489</c:v>
                </c:pt>
                <c:pt idx="6">
                  <c:v>354440.38788068085</c:v>
                </c:pt>
                <c:pt idx="7">
                  <c:v>341875.38956574001</c:v>
                </c:pt>
                <c:pt idx="8">
                  <c:v>328668.54926905502</c:v>
                </c:pt>
                <c:pt idx="9">
                  <c:v>315408.40431107755</c:v>
                </c:pt>
                <c:pt idx="10">
                  <c:v>302125.02025146002</c:v>
                </c:pt>
                <c:pt idx="11">
                  <c:v>288835.83639153693</c:v>
                </c:pt>
                <c:pt idx="12">
                  <c:v>275552.59255881101</c:v>
                </c:pt>
                <c:pt idx="13">
                  <c:v>262283.99378380523</c:v>
                </c:pt>
                <c:pt idx="14">
                  <c:v>249036.95665274747</c:v>
                </c:pt>
                <c:pt idx="15">
                  <c:v>235817.26653794799</c:v>
                </c:pt>
                <c:pt idx="16">
                  <c:v>222629.95640173799</c:v>
                </c:pt>
                <c:pt idx="17">
                  <c:v>209479.53990964001</c:v>
                </c:pt>
                <c:pt idx="18">
                  <c:v>196370.16083743301</c:v>
                </c:pt>
                <c:pt idx="19">
                  <c:v>183305.694234864</c:v>
                </c:pt>
                <c:pt idx="20">
                  <c:v>170289.81627096253</c:v>
                </c:pt>
                <c:pt idx="21">
                  <c:v>157326.05529869598</c:v>
                </c:pt>
                <c:pt idx="22">
                  <c:v>144417.82845488598</c:v>
                </c:pt>
                <c:pt idx="23">
                  <c:v>131568.46960261898</c:v>
                </c:pt>
                <c:pt idx="24">
                  <c:v>118781.25283687894</c:v>
                </c:pt>
                <c:pt idx="25">
                  <c:v>106059.41099958899</c:v>
                </c:pt>
                <c:pt idx="26">
                  <c:v>93406.156706485141</c:v>
                </c:pt>
                <c:pt idx="27">
                  <c:v>80824.706453367078</c:v>
                </c:pt>
                <c:pt idx="28">
                  <c:v>68318.322348565896</c:v>
                </c:pt>
                <c:pt idx="29">
                  <c:v>55890.397522227402</c:v>
                </c:pt>
                <c:pt idx="30">
                  <c:v>43544.676256178616</c:v>
                </c:pt>
                <c:pt idx="31">
                  <c:v>31285.969638398121</c:v>
                </c:pt>
                <c:pt idx="32">
                  <c:v>19123.429223606196</c:v>
                </c:pt>
                <c:pt idx="33">
                  <c:v>7101.7523403033001</c:v>
                </c:pt>
                <c:pt idx="34">
                  <c:v>2462.6636027270397</c:v>
                </c:pt>
                <c:pt idx="35">
                  <c:v>14253.161817035612</c:v>
                </c:pt>
                <c:pt idx="36">
                  <c:v>26114.514700285497</c:v>
                </c:pt>
                <c:pt idx="37">
                  <c:v>37880.468001775276</c:v>
                </c:pt>
                <c:pt idx="38">
                  <c:v>49535.900269139202</c:v>
                </c:pt>
                <c:pt idx="39">
                  <c:v>61075.014856557202</c:v>
                </c:pt>
                <c:pt idx="40">
                  <c:v>72494.022708613295</c:v>
                </c:pt>
                <c:pt idx="41">
                  <c:v>83789.775887420779</c:v>
                </c:pt>
                <c:pt idx="42">
                  <c:v>94959.365091621905</c:v>
                </c:pt>
                <c:pt idx="43">
                  <c:v>105999.96692160791</c:v>
                </c:pt>
                <c:pt idx="44">
                  <c:v>116908.77686079002</c:v>
                </c:pt>
                <c:pt idx="45">
                  <c:v>127682.97653673</c:v>
                </c:pt>
                <c:pt idx="46">
                  <c:v>138319.71723108456</c:v>
                </c:pt>
                <c:pt idx="47">
                  <c:v>148816.11217619714</c:v>
                </c:pt>
                <c:pt idx="48">
                  <c:v>159169.23178427501</c:v>
                </c:pt>
                <c:pt idx="49">
                  <c:v>169376.10252197611</c:v>
                </c:pt>
                <c:pt idx="50">
                  <c:v>179433.7060494285</c:v>
                </c:pt>
                <c:pt idx="51">
                  <c:v>189338.97910334368</c:v>
                </c:pt>
                <c:pt idx="52">
                  <c:v>199088.81389253098</c:v>
                </c:pt>
                <c:pt idx="53">
                  <c:v>208680.0577454335</c:v>
                </c:pt>
                <c:pt idx="54">
                  <c:v>218109.5129333525</c:v>
                </c:pt>
                <c:pt idx="55">
                  <c:v>227373.93579671998</c:v>
                </c:pt>
                <c:pt idx="56">
                  <c:v>236470.03546947098</c:v>
                </c:pt>
                <c:pt idx="57">
                  <c:v>245394.47194743901</c:v>
                </c:pt>
                <c:pt idx="58">
                  <c:v>254143.85343291337</c:v>
                </c:pt>
                <c:pt idx="59">
                  <c:v>262714.73284040502</c:v>
                </c:pt>
                <c:pt idx="60">
                  <c:v>271103.60329144902</c:v>
                </c:pt>
                <c:pt idx="61">
                  <c:v>279306.89256082702</c:v>
                </c:pt>
                <c:pt idx="62">
                  <c:v>287320.9562174743</c:v>
                </c:pt>
                <c:pt idx="63">
                  <c:v>295142.06922550203</c:v>
                </c:pt>
                <c:pt idx="64">
                  <c:v>302766.41573306499</c:v>
                </c:pt>
                <c:pt idx="65">
                  <c:v>310190.07662537601</c:v>
                </c:pt>
              </c:numCache>
            </c:numRef>
          </c:val>
        </c:ser>
        <c:ser>
          <c:idx val="26"/>
          <c:order val="26"/>
          <c:tx>
            <c:strRef>
              <c:f>'A = 200 (5)'!$AC$2</c:f>
              <c:strCache>
                <c:ptCount val="1"/>
                <c:pt idx="0">
                  <c:v>3.26</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(5)'!$AC$3:$AC$68</c:f>
              <c:numCache>
                <c:formatCode>General</c:formatCode>
                <c:ptCount val="66"/>
                <c:pt idx="0">
                  <c:v>372468.08936758002</c:v>
                </c:pt>
                <c:pt idx="1">
                  <c:v>370656.42721707228</c:v>
                </c:pt>
                <c:pt idx="2">
                  <c:v>368495.73755012098</c:v>
                </c:pt>
                <c:pt idx="3">
                  <c:v>365887.06824898685</c:v>
                </c:pt>
                <c:pt idx="4">
                  <c:v>362685.9053326103</c:v>
                </c:pt>
                <c:pt idx="5">
                  <c:v>358658.56477043685</c:v>
                </c:pt>
                <c:pt idx="6">
                  <c:v>353327.988447032</c:v>
                </c:pt>
                <c:pt idx="7">
                  <c:v>343422.71455697808</c:v>
                </c:pt>
                <c:pt idx="8">
                  <c:v>330612.89648064418</c:v>
                </c:pt>
                <c:pt idx="9">
                  <c:v>317537.54882373888</c:v>
                </c:pt>
                <c:pt idx="10">
                  <c:v>304336.68172265089</c:v>
                </c:pt>
                <c:pt idx="11">
                  <c:v>291068.41706521</c:v>
                </c:pt>
                <c:pt idx="12">
                  <c:v>277765.09803783859</c:v>
                </c:pt>
                <c:pt idx="13">
                  <c:v>264447.58551790297</c:v>
                </c:pt>
                <c:pt idx="14">
                  <c:v>251130.66948494595</c:v>
                </c:pt>
                <c:pt idx="15">
                  <c:v>237825.56980298599</c:v>
                </c:pt>
                <c:pt idx="16">
                  <c:v>224541.248000794</c:v>
                </c:pt>
                <c:pt idx="17">
                  <c:v>211285.15879775098</c:v>
                </c:pt>
                <c:pt idx="18">
                  <c:v>198063.70972016401</c:v>
                </c:pt>
                <c:pt idx="19">
                  <c:v>184882.55665763299</c:v>
                </c:pt>
                <c:pt idx="20">
                  <c:v>171746.80269343368</c:v>
                </c:pt>
                <c:pt idx="21">
                  <c:v>158661.13513147811</c:v>
                </c:pt>
                <c:pt idx="22">
                  <c:v>145629.92553760798</c:v>
                </c:pt>
                <c:pt idx="23">
                  <c:v>132657.30121329037</c:v>
                </c:pt>
                <c:pt idx="24">
                  <c:v>119747.201006709</c:v>
                </c:pt>
                <c:pt idx="25">
                  <c:v>106903.419023792</c:v>
                </c:pt>
                <c:pt idx="26">
                  <c:v>94129.642379870318</c:v>
                </c:pt>
                <c:pt idx="27">
                  <c:v>81429.489418630677</c:v>
                </c:pt>
                <c:pt idx="28">
                  <c:v>68806.558789917501</c:v>
                </c:pt>
                <c:pt idx="29">
                  <c:v>56264.514002292024</c:v>
                </c:pt>
                <c:pt idx="30">
                  <c:v>43807.289219744212</c:v>
                </c:pt>
                <c:pt idx="31">
                  <c:v>31439.734293253721</c:v>
                </c:pt>
                <c:pt idx="32">
                  <c:v>19170.570289152805</c:v>
                </c:pt>
                <c:pt idx="33">
                  <c:v>7041.1778893128785</c:v>
                </c:pt>
                <c:pt idx="34">
                  <c:v>2737.8428843115498</c:v>
                </c:pt>
                <c:pt idx="35">
                  <c:v>14650.245139523066</c:v>
                </c:pt>
                <c:pt idx="36">
                  <c:v>26598.068962855396</c:v>
                </c:pt>
                <c:pt idx="37">
                  <c:v>38445.022610425811</c:v>
                </c:pt>
                <c:pt idx="38">
                  <c:v>50177.746227040603</c:v>
                </c:pt>
                <c:pt idx="39">
                  <c:v>61790.781503128303</c:v>
                </c:pt>
                <c:pt idx="40">
                  <c:v>73280.390731794003</c:v>
                </c:pt>
                <c:pt idx="41">
                  <c:v>84643.391502781597</c:v>
                </c:pt>
                <c:pt idx="42">
                  <c:v>95876.811657189799</c:v>
                </c:pt>
                <c:pt idx="43">
                  <c:v>106977.757865044</c:v>
                </c:pt>
                <c:pt idx="44">
                  <c:v>117943.35756777</c:v>
                </c:pt>
                <c:pt idx="45">
                  <c:v>128770.73003924276</c:v>
                </c:pt>
                <c:pt idx="46">
                  <c:v>139456.97231570611</c:v>
                </c:pt>
                <c:pt idx="47">
                  <c:v>149999.15073440599</c:v>
                </c:pt>
                <c:pt idx="48">
                  <c:v>160394.29774599872</c:v>
                </c:pt>
                <c:pt idx="49">
                  <c:v>170639.40936998001</c:v>
                </c:pt>
                <c:pt idx="50">
                  <c:v>180731.44427685399</c:v>
                </c:pt>
                <c:pt idx="51">
                  <c:v>190667.32355805568</c:v>
                </c:pt>
                <c:pt idx="52">
                  <c:v>200443.92985750799</c:v>
                </c:pt>
                <c:pt idx="53">
                  <c:v>210058.10710303753</c:v>
                </c:pt>
                <c:pt idx="54">
                  <c:v>219506.65957164098</c:v>
                </c:pt>
                <c:pt idx="55">
                  <c:v>228786.35077447799</c:v>
                </c:pt>
                <c:pt idx="56">
                  <c:v>237893.90167169899</c:v>
                </c:pt>
                <c:pt idx="57">
                  <c:v>246825.98839765092</c:v>
                </c:pt>
                <c:pt idx="58">
                  <c:v>255579.23920832801</c:v>
                </c:pt>
                <c:pt idx="59">
                  <c:v>264150.23068803805</c:v>
                </c:pt>
                <c:pt idx="60">
                  <c:v>272535.48297427408</c:v>
                </c:pt>
                <c:pt idx="61">
                  <c:v>280731.45390623302</c:v>
                </c:pt>
                <c:pt idx="62">
                  <c:v>288734.53189873003</c:v>
                </c:pt>
                <c:pt idx="63">
                  <c:v>296541.027175795</c:v>
                </c:pt>
                <c:pt idx="64">
                  <c:v>304147.161276214</c:v>
                </c:pt>
                <c:pt idx="65">
                  <c:v>311549.05425240699</c:v>
                </c:pt>
              </c:numCache>
            </c:numRef>
          </c:val>
        </c:ser>
        <c:ser>
          <c:idx val="27"/>
          <c:order val="27"/>
          <c:tx>
            <c:strRef>
              <c:f>'A = 200 (5)'!$AD$2</c:f>
              <c:strCache>
                <c:ptCount val="1"/>
                <c:pt idx="0">
                  <c:v>3.27</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(5)'!$AD$3:$AD$68</c:f>
              <c:numCache>
                <c:formatCode>General</c:formatCode>
                <c:ptCount val="66"/>
                <c:pt idx="0">
                  <c:v>372257.35487719986</c:v>
                </c:pt>
                <c:pt idx="1">
                  <c:v>370385.90523707698</c:v>
                </c:pt>
                <c:pt idx="2">
                  <c:v>368144.72248987586</c:v>
                </c:pt>
                <c:pt idx="3">
                  <c:v>365426.12432914902</c:v>
                </c:pt>
                <c:pt idx="4">
                  <c:v>362072.03079519753</c:v>
                </c:pt>
                <c:pt idx="5">
                  <c:v>357826.44634418399</c:v>
                </c:pt>
                <c:pt idx="6">
                  <c:v>352178.11699170584</c:v>
                </c:pt>
                <c:pt idx="7">
                  <c:v>343326.94192783989</c:v>
                </c:pt>
                <c:pt idx="8">
                  <c:v>331277.99356404197</c:v>
                </c:pt>
                <c:pt idx="9">
                  <c:v>318560.95893717499</c:v>
                </c:pt>
                <c:pt idx="10">
                  <c:v>305561.78725175787</c:v>
                </c:pt>
                <c:pt idx="11">
                  <c:v>292407.13107358286</c:v>
                </c:pt>
                <c:pt idx="12">
                  <c:v>279160.41403052298</c:v>
                </c:pt>
                <c:pt idx="13">
                  <c:v>265859.75210252008</c:v>
                </c:pt>
                <c:pt idx="14">
                  <c:v>252530.69287732214</c:v>
                </c:pt>
                <c:pt idx="15">
                  <c:v>239191.6927094335</c:v>
                </c:pt>
                <c:pt idx="16">
                  <c:v>225856.85025669343</c:v>
                </c:pt>
                <c:pt idx="17">
                  <c:v>212537.41728420104</c:v>
                </c:pt>
                <c:pt idx="18">
                  <c:v>199242.696306845</c:v>
                </c:pt>
                <c:pt idx="19">
                  <c:v>185980.60599587401</c:v>
                </c:pt>
                <c:pt idx="20">
                  <c:v>172758.05378002298</c:v>
                </c:pt>
                <c:pt idx="21">
                  <c:v>159581.19113577501</c:v>
                </c:pt>
                <c:pt idx="22">
                  <c:v>146455.59215432001</c:v>
                </c:pt>
                <c:pt idx="23">
                  <c:v>133386.38491294731</c:v>
                </c:pt>
                <c:pt idx="24">
                  <c:v>120378.347952511</c:v>
                </c:pt>
                <c:pt idx="25">
                  <c:v>107435.98650707648</c:v>
                </c:pt>
                <c:pt idx="26">
                  <c:v>94563.592721675901</c:v>
                </c:pt>
                <c:pt idx="27">
                  <c:v>81765.301483794057</c:v>
                </c:pt>
                <c:pt idx="28">
                  <c:v>69045.149716543427</c:v>
                </c:pt>
                <c:pt idx="29">
                  <c:v>56407.168745915464</c:v>
                </c:pt>
                <c:pt idx="30">
                  <c:v>43855.578782642784</c:v>
                </c:pt>
                <c:pt idx="31">
                  <c:v>31395.389980383396</c:v>
                </c:pt>
                <c:pt idx="32">
                  <c:v>19035.154674288733</c:v>
                </c:pt>
                <c:pt idx="33">
                  <c:v>6814.8016853533854</c:v>
                </c:pt>
                <c:pt idx="34">
                  <c:v>3153.1578472885112</c:v>
                </c:pt>
                <c:pt idx="35">
                  <c:v>15174.311350459</c:v>
                </c:pt>
                <c:pt idx="36">
                  <c:v>27197.373125052101</c:v>
                </c:pt>
                <c:pt idx="37">
                  <c:v>39114.942603453303</c:v>
                </c:pt>
                <c:pt idx="38">
                  <c:v>50915.205696792204</c:v>
                </c:pt>
                <c:pt idx="39">
                  <c:v>62592.958882966297</c:v>
                </c:pt>
                <c:pt idx="40">
                  <c:v>74144.469310524801</c:v>
                </c:pt>
                <c:pt idx="41">
                  <c:v>85566.488364991979</c:v>
                </c:pt>
                <c:pt idx="42">
                  <c:v>96855.956772220248</c:v>
                </c:pt>
                <c:pt idx="43">
                  <c:v>108009.89105426102</c:v>
                </c:pt>
                <c:pt idx="44">
                  <c:v>119025.33276663543</c:v>
                </c:pt>
                <c:pt idx="45">
                  <c:v>129899.322931815</c:v>
                </c:pt>
                <c:pt idx="46">
                  <c:v>140628.88859453565</c:v>
                </c:pt>
                <c:pt idx="47">
                  <c:v>151211.03584841572</c:v>
                </c:pt>
                <c:pt idx="48">
                  <c:v>161642.74509350999</c:v>
                </c:pt>
                <c:pt idx="49">
                  <c:v>171920.969012621</c:v>
                </c:pt>
                <c:pt idx="50">
                  <c:v>182042.63118248995</c:v>
                </c:pt>
                <c:pt idx="51">
                  <c:v>192004.62450474268</c:v>
                </c:pt>
                <c:pt idx="52">
                  <c:v>201803.81065626699</c:v>
                </c:pt>
                <c:pt idx="53">
                  <c:v>211437.01892953672</c:v>
                </c:pt>
                <c:pt idx="54">
                  <c:v>220901.044916182</c:v>
                </c:pt>
                <c:pt idx="55">
                  <c:v>230192.64884058287</c:v>
                </c:pt>
                <c:pt idx="56">
                  <c:v>239308.55342904798</c:v>
                </c:pt>
                <c:pt idx="57">
                  <c:v>248245.44120546756</c:v>
                </c:pt>
                <c:pt idx="58">
                  <c:v>256999.95116036298</c:v>
                </c:pt>
                <c:pt idx="59">
                  <c:v>265568.67455683486</c:v>
                </c:pt>
                <c:pt idx="60">
                  <c:v>273948.14990769653</c:v>
                </c:pt>
                <c:pt idx="61">
                  <c:v>282134.85677457985</c:v>
                </c:pt>
                <c:pt idx="62">
                  <c:v>290125.20828005602</c:v>
                </c:pt>
                <c:pt idx="63">
                  <c:v>297915.54218708089</c:v>
                </c:pt>
                <c:pt idx="64">
                  <c:v>305502.10986391793</c:v>
                </c:pt>
                <c:pt idx="65">
                  <c:v>312881.06335345597</c:v>
                </c:pt>
              </c:numCache>
            </c:numRef>
          </c:val>
        </c:ser>
        <c:ser>
          <c:idx val="28"/>
          <c:order val="28"/>
          <c:tx>
            <c:strRef>
              <c:f>'A = 200 (5)'!$AE$2</c:f>
              <c:strCache>
                <c:ptCount val="1"/>
                <c:pt idx="0">
                  <c:v>3.28</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(5)'!$AE$3:$AE$68</c:f>
              <c:numCache>
                <c:formatCode>General</c:formatCode>
                <c:ptCount val="66"/>
                <c:pt idx="0">
                  <c:v>372039.42266937543</c:v>
                </c:pt>
                <c:pt idx="1">
                  <c:v>370105.09278025286</c:v>
                </c:pt>
                <c:pt idx="2">
                  <c:v>367778.98219914699</c:v>
                </c:pt>
                <c:pt idx="3">
                  <c:v>364944.21477940102</c:v>
                </c:pt>
                <c:pt idx="4">
                  <c:v>361428.91721407499</c:v>
                </c:pt>
                <c:pt idx="5">
                  <c:v>356956.76922078</c:v>
                </c:pt>
                <c:pt idx="6">
                  <c:v>351003.90039116697</c:v>
                </c:pt>
                <c:pt idx="7">
                  <c:v>342397.92105406499</c:v>
                </c:pt>
                <c:pt idx="8">
                  <c:v>331108.86238927598</c:v>
                </c:pt>
                <c:pt idx="9">
                  <c:v>318814.46720570786</c:v>
                </c:pt>
                <c:pt idx="10">
                  <c:v>306074.85238728486</c:v>
                </c:pt>
                <c:pt idx="11">
                  <c:v>293084.87305145699</c:v>
                </c:pt>
                <c:pt idx="12">
                  <c:v>279940.42076981597</c:v>
                </c:pt>
                <c:pt idx="13">
                  <c:v>266697.94952906802</c:v>
                </c:pt>
                <c:pt idx="14">
                  <c:v>253394.53801347892</c:v>
                </c:pt>
                <c:pt idx="15">
                  <c:v>240056.44031497301</c:v>
                </c:pt>
                <c:pt idx="16">
                  <c:v>226703.31280118611</c:v>
                </c:pt>
                <c:pt idx="17">
                  <c:v>213350.52758927201</c:v>
                </c:pt>
                <c:pt idx="18">
                  <c:v>200010.53787532853</c:v>
                </c:pt>
                <c:pt idx="19">
                  <c:v>186693.73194265601</c:v>
                </c:pt>
                <c:pt idx="20">
                  <c:v>173408.99208946311</c:v>
                </c:pt>
                <c:pt idx="21">
                  <c:v>160164.07552864199</c:v>
                </c:pt>
                <c:pt idx="22">
                  <c:v>146965.88047415944</c:v>
                </c:pt>
                <c:pt idx="23">
                  <c:v>133820.63983487201</c:v>
                </c:pt>
                <c:pt idx="24">
                  <c:v>120734.06337169197</c:v>
                </c:pt>
                <c:pt idx="25">
                  <c:v>107711.44696938197</c:v>
                </c:pt>
                <c:pt idx="26">
                  <c:v>94757.759174515697</c:v>
                </c:pt>
                <c:pt idx="27">
                  <c:v>81877.715233847179</c:v>
                </c:pt>
                <c:pt idx="28">
                  <c:v>69075.851352944577</c:v>
                </c:pt>
                <c:pt idx="29">
                  <c:v>56356.621591912975</c:v>
                </c:pt>
                <c:pt idx="30">
                  <c:v>43724.592601731521</c:v>
                </c:pt>
                <c:pt idx="31">
                  <c:v>31185.0139142802</c:v>
                </c:pt>
                <c:pt idx="32">
                  <c:v>18746.450761316137</c:v>
                </c:pt>
                <c:pt idx="33">
                  <c:v>6448.8571374188314</c:v>
                </c:pt>
                <c:pt idx="34">
                  <c:v>3689.6486412965887</c:v>
                </c:pt>
                <c:pt idx="35">
                  <c:v>15805.1335866233</c:v>
                </c:pt>
                <c:pt idx="36">
                  <c:v>27893.928280415199</c:v>
                </c:pt>
                <c:pt idx="37">
                  <c:v>39873.350338656201</c:v>
                </c:pt>
                <c:pt idx="38">
                  <c:v>51732.896784636185</c:v>
                </c:pt>
                <c:pt idx="39">
                  <c:v>63467.547191542195</c:v>
                </c:pt>
                <c:pt idx="40">
                  <c:v>75073.537946192388</c:v>
                </c:pt>
                <c:pt idx="41">
                  <c:v>86547.531707483504</c:v>
                </c:pt>
                <c:pt idx="42">
                  <c:v>97886.3652396322</c:v>
                </c:pt>
                <c:pt idx="43">
                  <c:v>109086.951100372</c:v>
                </c:pt>
                <c:pt idx="44">
                  <c:v>120146.23287508171</c:v>
                </c:pt>
                <c:pt idx="45">
                  <c:v>131061.16234727262</c:v>
                </c:pt>
                <c:pt idx="46">
                  <c:v>141828.68653407868</c:v>
                </c:pt>
                <c:pt idx="47">
                  <c:v>152445.74077344307</c:v>
                </c:pt>
                <c:pt idx="48">
                  <c:v>162909.24429617898</c:v>
                </c:pt>
                <c:pt idx="49">
                  <c:v>173216.097150374</c:v>
                </c:pt>
                <c:pt idx="50">
                  <c:v>183363.17819845804</c:v>
                </c:pt>
                <c:pt idx="51">
                  <c:v>193347.34366747868</c:v>
                </c:pt>
                <c:pt idx="52">
                  <c:v>203165.425608958</c:v>
                </c:pt>
                <c:pt idx="53">
                  <c:v>212814.23018785811</c:v>
                </c:pt>
                <c:pt idx="54">
                  <c:v>222290.53601114868</c:v>
                </c:pt>
                <c:pt idx="55">
                  <c:v>231591.09195772701</c:v>
                </c:pt>
                <c:pt idx="56">
                  <c:v>240712.61469218443</c:v>
                </c:pt>
                <c:pt idx="57">
                  <c:v>249651.785561064</c:v>
                </c:pt>
                <c:pt idx="58">
                  <c:v>258405.24687476587</c:v>
                </c:pt>
                <c:pt idx="59">
                  <c:v>266969.59743828193</c:v>
                </c:pt>
                <c:pt idx="60">
                  <c:v>275341.38710866799</c:v>
                </c:pt>
                <c:pt idx="61">
                  <c:v>283517.11035991099</c:v>
                </c:pt>
                <c:pt idx="62">
                  <c:v>291493.19848499086</c:v>
                </c:pt>
                <c:pt idx="63">
                  <c:v>299266.01029198902</c:v>
                </c:pt>
                <c:pt idx="64">
                  <c:v>306831.82091260998</c:v>
                </c:pt>
                <c:pt idx="65">
                  <c:v>314186.80823661987</c:v>
                </c:pt>
              </c:numCache>
            </c:numRef>
          </c:val>
        </c:ser>
        <c:ser>
          <c:idx val="29"/>
          <c:order val="29"/>
          <c:tx>
            <c:strRef>
              <c:f>'A = 200 (5)'!$AF$2</c:f>
              <c:strCache>
                <c:ptCount val="1"/>
                <c:pt idx="0">
                  <c:v>3.29</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(5)'!$AF$3:$AF$68</c:f>
              <c:numCache>
                <c:formatCode>General</c:formatCode>
                <c:ptCount val="66"/>
                <c:pt idx="0">
                  <c:v>371813.94261447497</c:v>
                </c:pt>
                <c:pt idx="1">
                  <c:v>369813.48317739298</c:v>
                </c:pt>
                <c:pt idx="2">
                  <c:v>367397.83297139499</c:v>
                </c:pt>
                <c:pt idx="3">
                  <c:v>364440.57450351637</c:v>
                </c:pt>
                <c:pt idx="4">
                  <c:v>360756.28624260298</c:v>
                </c:pt>
                <c:pt idx="5">
                  <c:v>356052.156402861</c:v>
                </c:pt>
                <c:pt idx="6">
                  <c:v>349816.62725080689</c:v>
                </c:pt>
                <c:pt idx="7">
                  <c:v>341250.98818244511</c:v>
                </c:pt>
                <c:pt idx="8">
                  <c:v>330468.57210577995</c:v>
                </c:pt>
                <c:pt idx="9">
                  <c:v>318562.56895539688</c:v>
                </c:pt>
                <c:pt idx="10">
                  <c:v>306088.59704993502</c:v>
                </c:pt>
                <c:pt idx="11">
                  <c:v>293280.84810578043</c:v>
                </c:pt>
                <c:pt idx="12">
                  <c:v>280260.08216498385</c:v>
                </c:pt>
                <c:pt idx="13">
                  <c:v>267098.40360620298</c:v>
                </c:pt>
                <c:pt idx="14">
                  <c:v>253843.30438009647</c:v>
                </c:pt>
                <c:pt idx="15">
                  <c:v>240528.32943617078</c:v>
                </c:pt>
                <c:pt idx="16">
                  <c:v>227178.455198337</c:v>
                </c:pt>
                <c:pt idx="17">
                  <c:v>213813.06532758311</c:v>
                </c:pt>
                <c:pt idx="18">
                  <c:v>200447.72113973601</c:v>
                </c:pt>
                <c:pt idx="19">
                  <c:v>187095.272602646</c:v>
                </c:pt>
                <c:pt idx="20">
                  <c:v>173766.58782220201</c:v>
                </c:pt>
                <c:pt idx="21">
                  <c:v>160471.05004719898</c:v>
                </c:pt>
                <c:pt idx="22">
                  <c:v>147216.908317864</c:v>
                </c:pt>
                <c:pt idx="23">
                  <c:v>134011.52828437099</c:v>
                </c:pt>
                <c:pt idx="24">
                  <c:v>120861.57973535405</c:v>
                </c:pt>
                <c:pt idx="25">
                  <c:v>107773.17877075908</c:v>
                </c:pt>
                <c:pt idx="26">
                  <c:v>94751.99895127253</c:v>
                </c:pt>
                <c:pt idx="27">
                  <c:v>81803.364456413794</c:v>
                </c:pt>
                <c:pt idx="28">
                  <c:v>68932.337166066005</c:v>
                </c:pt>
                <c:pt idx="29">
                  <c:v>56143.824869600285</c:v>
                </c:pt>
                <c:pt idx="30">
                  <c:v>43442.773143341976</c:v>
                </c:pt>
                <c:pt idx="31">
                  <c:v>30834.720784515121</c:v>
                </c:pt>
                <c:pt idx="32">
                  <c:v>18328.375954664501</c:v>
                </c:pt>
                <c:pt idx="33">
                  <c:v>5965.0800234053386</c:v>
                </c:pt>
                <c:pt idx="34">
                  <c:v>4330.0242034000585</c:v>
                </c:pt>
                <c:pt idx="35">
                  <c:v>16526.041314956401</c:v>
                </c:pt>
                <c:pt idx="36">
                  <c:v>28672.480726253878</c:v>
                </c:pt>
                <c:pt idx="37">
                  <c:v>40706.303810719503</c:v>
                </c:pt>
                <c:pt idx="38">
                  <c:v>52618.089687617176</c:v>
                </c:pt>
                <c:pt idx="39">
                  <c:v>64402.940562506403</c:v>
                </c:pt>
                <c:pt idx="40">
                  <c:v>76057.035115788487</c:v>
                </c:pt>
                <c:pt idx="41">
                  <c:v>87576.931362336705</c:v>
                </c:pt>
                <c:pt idx="42">
                  <c:v>98959.350743801697</c:v>
                </c:pt>
                <c:pt idx="43">
                  <c:v>110201.09311395499</c:v>
                </c:pt>
                <c:pt idx="44">
                  <c:v>121298.996328137</c:v>
                </c:pt>
                <c:pt idx="45">
                  <c:v>132249.9153203835</c:v>
                </c:pt>
                <c:pt idx="46">
                  <c:v>143050.7104256975</c:v>
                </c:pt>
                <c:pt idx="47">
                  <c:v>153698.23952273899</c:v>
                </c:pt>
                <c:pt idx="48">
                  <c:v>164189.353758707</c:v>
                </c:pt>
                <c:pt idx="49">
                  <c:v>174520.8939496305</c:v>
                </c:pt>
                <c:pt idx="50">
                  <c:v>184689.68801634543</c:v>
                </c:pt>
                <c:pt idx="51">
                  <c:v>194692.548997006</c:v>
                </c:pt>
                <c:pt idx="52">
                  <c:v>204526.2726882025</c:v>
                </c:pt>
                <c:pt idx="53">
                  <c:v>214187.63582598878</c:v>
                </c:pt>
                <c:pt idx="54">
                  <c:v>223673.39374309799</c:v>
                </c:pt>
                <c:pt idx="55">
                  <c:v>232980.27785234901</c:v>
                </c:pt>
                <c:pt idx="56">
                  <c:v>242104.99266923399</c:v>
                </c:pt>
                <c:pt idx="57">
                  <c:v>251044.21238268053</c:v>
                </c:pt>
                <c:pt idx="58">
                  <c:v>259794.57675878904</c:v>
                </c:pt>
                <c:pt idx="59">
                  <c:v>268352.68633169599</c:v>
                </c:pt>
                <c:pt idx="60">
                  <c:v>276715.09669478302</c:v>
                </c:pt>
                <c:pt idx="61">
                  <c:v>284878.31172619568</c:v>
                </c:pt>
                <c:pt idx="62">
                  <c:v>292838.77550838899</c:v>
                </c:pt>
                <c:pt idx="63">
                  <c:v>300592.86265688</c:v>
                </c:pt>
                <c:pt idx="64">
                  <c:v>308136.86681458983</c:v>
                </c:pt>
                <c:pt idx="65">
                  <c:v>315466.98669216898</c:v>
                </c:pt>
              </c:numCache>
            </c:numRef>
          </c:val>
        </c:ser>
        <c:ser>
          <c:idx val="30"/>
          <c:order val="30"/>
          <c:tx>
            <c:strRef>
              <c:f>'A = 200 (5)'!$AG$2</c:f>
              <c:strCache>
                <c:ptCount val="1"/>
                <c:pt idx="0">
                  <c:v>3.3</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(5)'!$AG$3:$AG$68</c:f>
              <c:numCache>
                <c:formatCode>General</c:formatCode>
                <c:ptCount val="66"/>
                <c:pt idx="0">
                  <c:v>371580.551244103</c:v>
                </c:pt>
                <c:pt idx="1">
                  <c:v>369510.56040412997</c:v>
                </c:pt>
                <c:pt idx="2">
                  <c:v>367000.61047597101</c:v>
                </c:pt>
                <c:pt idx="3">
                  <c:v>363914.56492181902</c:v>
                </c:pt>
                <c:pt idx="4">
                  <c:v>360054.30540022108</c:v>
                </c:pt>
                <c:pt idx="5">
                  <c:v>355116.26049991098</c:v>
                </c:pt>
                <c:pt idx="6">
                  <c:v>348624.28074439999</c:v>
                </c:pt>
                <c:pt idx="7">
                  <c:v>340046.07309059001</c:v>
                </c:pt>
                <c:pt idx="8">
                  <c:v>329580.24192501174</c:v>
                </c:pt>
                <c:pt idx="9">
                  <c:v>317989.11787735787</c:v>
                </c:pt>
                <c:pt idx="10">
                  <c:v>305757.09951874474</c:v>
                </c:pt>
                <c:pt idx="11">
                  <c:v>293127.61197957001</c:v>
                </c:pt>
                <c:pt idx="12">
                  <c:v>280235.58932434686</c:v>
                </c:pt>
                <c:pt idx="13">
                  <c:v>267164.29321912531</c:v>
                </c:pt>
                <c:pt idx="14">
                  <c:v>253969.47092999311</c:v>
                </c:pt>
                <c:pt idx="15">
                  <c:v>240690.81732486672</c:v>
                </c:pt>
                <c:pt idx="16">
                  <c:v>227357.98065639765</c:v>
                </c:pt>
                <c:pt idx="17">
                  <c:v>213993.971831045</c:v>
                </c:pt>
                <c:pt idx="18">
                  <c:v>200617.22264896281</c:v>
                </c:pt>
                <c:pt idx="19">
                  <c:v>187242.89417770368</c:v>
                </c:pt>
                <c:pt idx="20">
                  <c:v>173883.74434699811</c:v>
                </c:pt>
                <c:pt idx="21">
                  <c:v>160550.7220738655</c:v>
                </c:pt>
                <c:pt idx="22">
                  <c:v>147253.38696723568</c:v>
                </c:pt>
                <c:pt idx="23">
                  <c:v>134000.214559174</c:v>
                </c:pt>
                <c:pt idx="24">
                  <c:v>120798.821609202</c:v>
                </c:pt>
                <c:pt idx="25">
                  <c:v>107656.13812696928</c:v>
                </c:pt>
                <c:pt idx="26">
                  <c:v>94578.541853136878</c:v>
                </c:pt>
                <c:pt idx="27">
                  <c:v>81571.968731143279</c:v>
                </c:pt>
                <c:pt idx="28">
                  <c:v>68642.0140243239</c:v>
                </c:pt>
                <c:pt idx="29">
                  <c:v>55794.046937122213</c:v>
                </c:pt>
                <c:pt idx="30">
                  <c:v>43033.408123147899</c:v>
                </c:pt>
                <c:pt idx="31">
                  <c:v>30365.954872053429</c:v>
                </c:pt>
                <c:pt idx="32">
                  <c:v>17800.63556143469</c:v>
                </c:pt>
                <c:pt idx="33">
                  <c:v>5381.6533782201495</c:v>
                </c:pt>
                <c:pt idx="34">
                  <c:v>5058.8035225075755</c:v>
                </c:pt>
                <c:pt idx="35">
                  <c:v>17323.189957665294</c:v>
                </c:pt>
                <c:pt idx="36">
                  <c:v>29520.356128992302</c:v>
                </c:pt>
                <c:pt idx="37">
                  <c:v>41602.199846402684</c:v>
                </c:pt>
                <c:pt idx="38">
                  <c:v>53560.172878305202</c:v>
                </c:pt>
                <c:pt idx="39">
                  <c:v>65389.449957383003</c:v>
                </c:pt>
                <c:pt idx="40">
                  <c:v>77086.131933946468</c:v>
                </c:pt>
                <c:pt idx="41">
                  <c:v>88646.661299618703</c:v>
                </c:pt>
                <c:pt idx="42">
                  <c:v>100067.63737607199</c:v>
                </c:pt>
                <c:pt idx="43">
                  <c:v>111345.74149902097</c:v>
                </c:pt>
                <c:pt idx="44">
                  <c:v>122477.70108177276</c:v>
                </c:pt>
                <c:pt idx="45">
                  <c:v>133460.27010831353</c:v>
                </c:pt>
                <c:pt idx="46">
                  <c:v>144290.21727381181</c:v>
                </c:pt>
                <c:pt idx="47">
                  <c:v>154964.31912545711</c:v>
                </c:pt>
                <c:pt idx="48">
                  <c:v>165479.35413748343</c:v>
                </c:pt>
                <c:pt idx="49">
                  <c:v>175832.09932894801</c:v>
                </c:pt>
                <c:pt idx="50">
                  <c:v>186019.327238431</c:v>
                </c:pt>
                <c:pt idx="51">
                  <c:v>196037.8027035945</c:v>
                </c:pt>
                <c:pt idx="52">
                  <c:v>205884.28081379898</c:v>
                </c:pt>
                <c:pt idx="53">
                  <c:v>215555.50412177201</c:v>
                </c:pt>
                <c:pt idx="54">
                  <c:v>225048.199991656</c:v>
                </c:pt>
                <c:pt idx="55">
                  <c:v>234359.077595151</c:v>
                </c:pt>
                <c:pt idx="56">
                  <c:v>243484.82458358997</c:v>
                </c:pt>
                <c:pt idx="57">
                  <c:v>252422.10326022701</c:v>
                </c:pt>
                <c:pt idx="58">
                  <c:v>261167.5462099085</c:v>
                </c:pt>
                <c:pt idx="59">
                  <c:v>269717.75110773684</c:v>
                </c:pt>
                <c:pt idx="60">
                  <c:v>278069.27474673302</c:v>
                </c:pt>
                <c:pt idx="61">
                  <c:v>286218.6259099032</c:v>
                </c:pt>
                <c:pt idx="62">
                  <c:v>294162.25702394999</c:v>
                </c:pt>
                <c:pt idx="63">
                  <c:v>301896.55416470399</c:v>
                </c:pt>
                <c:pt idx="64">
                  <c:v>309417.82512417401</c:v>
                </c:pt>
                <c:pt idx="65">
                  <c:v>316722.28522714699</c:v>
                </c:pt>
              </c:numCache>
            </c:numRef>
          </c:val>
        </c:ser>
        <c:ser>
          <c:idx val="31"/>
          <c:order val="31"/>
          <c:tx>
            <c:strRef>
              <c:f>'A = 200 (5)'!$AH$2</c:f>
              <c:strCache>
                <c:ptCount val="1"/>
                <c:pt idx="0">
                  <c:v>3.31</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(5)'!$AH$3:$AH$68</c:f>
              <c:numCache>
                <c:formatCode>General</c:formatCode>
                <c:ptCount val="66"/>
                <c:pt idx="0">
                  <c:v>371338.87335816398</c:v>
                </c:pt>
                <c:pt idx="1">
                  <c:v>369195.80479002994</c:v>
                </c:pt>
                <c:pt idx="2">
                  <c:v>366586.68664429686</c:v>
                </c:pt>
                <c:pt idx="3">
                  <c:v>363365.71391884802</c:v>
                </c:pt>
                <c:pt idx="4">
                  <c:v>359323.64250849985</c:v>
                </c:pt>
                <c:pt idx="5">
                  <c:v>354153.45400260598</c:v>
                </c:pt>
                <c:pt idx="6">
                  <c:v>347431.92037707218</c:v>
                </c:pt>
                <c:pt idx="7">
                  <c:v>338822.37289073959</c:v>
                </c:pt>
                <c:pt idx="8">
                  <c:v>328559.4709500242</c:v>
                </c:pt>
                <c:pt idx="9">
                  <c:v>317211.42734743422</c:v>
                </c:pt>
                <c:pt idx="10">
                  <c:v>305186.90797115886</c:v>
                </c:pt>
                <c:pt idx="11">
                  <c:v>292720.686843667</c:v>
                </c:pt>
                <c:pt idx="12">
                  <c:v>279952.81253089686</c:v>
                </c:pt>
                <c:pt idx="13">
                  <c:v>266973.21222344902</c:v>
                </c:pt>
                <c:pt idx="14">
                  <c:v>253843.498366213</c:v>
                </c:pt>
                <c:pt idx="15">
                  <c:v>240608.15155955398</c:v>
                </c:pt>
                <c:pt idx="16">
                  <c:v>227300.67037249811</c:v>
                </c:pt>
                <c:pt idx="17">
                  <c:v>213947.17280005311</c:v>
                </c:pt>
                <c:pt idx="18">
                  <c:v>200568.62054539801</c:v>
                </c:pt>
                <c:pt idx="19">
                  <c:v>187182.25737242011</c:v>
                </c:pt>
                <c:pt idx="20">
                  <c:v>173802.5721078325</c:v>
                </c:pt>
                <c:pt idx="21">
                  <c:v>160441.96749690268</c:v>
                </c:pt>
                <c:pt idx="22">
                  <c:v>147111.23616796199</c:v>
                </c:pt>
                <c:pt idx="23">
                  <c:v>133819.90643604897</c:v>
                </c:pt>
                <c:pt idx="24">
                  <c:v>120576.50154343502</c:v>
                </c:pt>
                <c:pt idx="25">
                  <c:v>107388.73683100648</c:v>
                </c:pt>
                <c:pt idx="26">
                  <c:v>94263.674054977178</c:v>
                </c:pt>
                <c:pt idx="27">
                  <c:v>81207.846829635397</c:v>
                </c:pt>
                <c:pt idx="28">
                  <c:v>68227.374909070568</c:v>
                </c:pt>
                <c:pt idx="29">
                  <c:v>55328.086732520002</c:v>
                </c:pt>
                <c:pt idx="30">
                  <c:v>42515.719464275186</c:v>
                </c:pt>
                <c:pt idx="31">
                  <c:v>29796.4647404795</c:v>
                </c:pt>
                <c:pt idx="32">
                  <c:v>17179.587854770525</c:v>
                </c:pt>
                <c:pt idx="33">
                  <c:v>4714.0115594133085</c:v>
                </c:pt>
                <c:pt idx="34">
                  <c:v>5862.5007439573101</c:v>
                </c:pt>
                <c:pt idx="35">
                  <c:v>18185.0036481528</c:v>
                </c:pt>
                <c:pt idx="36">
                  <c:v>30426.950547641296</c:v>
                </c:pt>
                <c:pt idx="37">
                  <c:v>42551.316416244001</c:v>
                </c:pt>
                <c:pt idx="38">
                  <c:v>54550.242476853084</c:v>
                </c:pt>
                <c:pt idx="39">
                  <c:v>66418.935139626308</c:v>
                </c:pt>
                <c:pt idx="40">
                  <c:v>78153.402670264928</c:v>
                </c:pt>
                <c:pt idx="41">
                  <c:v>89749.965179255538</c:v>
                </c:pt>
                <c:pt idx="42">
                  <c:v>101205.095600165</c:v>
                </c:pt>
                <c:pt idx="43">
                  <c:v>112515.35409569005</c:v>
                </c:pt>
                <c:pt idx="44">
                  <c:v>123677.35512610848</c:v>
                </c:pt>
                <c:pt idx="45">
                  <c:v>134687.749052942</c:v>
                </c:pt>
                <c:pt idx="46">
                  <c:v>145543.21115808401</c:v>
                </c:pt>
                <c:pt idx="47">
                  <c:v>156240.43322461811</c:v>
                </c:pt>
                <c:pt idx="48">
                  <c:v>166776.1187773725</c:v>
                </c:pt>
                <c:pt idx="49">
                  <c:v>177146.97813573517</c:v>
                </c:pt>
                <c:pt idx="50">
                  <c:v>187349.72486032598</c:v>
                </c:pt>
                <c:pt idx="51">
                  <c:v>197381.07279478811</c:v>
                </c:pt>
                <c:pt idx="52">
                  <c:v>207237.73283888111</c:v>
                </c:pt>
                <c:pt idx="53">
                  <c:v>216916.4098960555</c:v>
                </c:pt>
                <c:pt idx="54">
                  <c:v>226413.79977587011</c:v>
                </c:pt>
                <c:pt idx="55">
                  <c:v>235726.585802113</c:v>
                </c:pt>
                <c:pt idx="56">
                  <c:v>244851.43512962401</c:v>
                </c:pt>
                <c:pt idx="57">
                  <c:v>253784.99455849343</c:v>
                </c:pt>
                <c:pt idx="58">
                  <c:v>262523.88578091701</c:v>
                </c:pt>
                <c:pt idx="59">
                  <c:v>271064.69997770601</c:v>
                </c:pt>
                <c:pt idx="60">
                  <c:v>279403.99143524002</c:v>
                </c:pt>
                <c:pt idx="61">
                  <c:v>287538.27019689302</c:v>
                </c:pt>
                <c:pt idx="62">
                  <c:v>295463.99338602886</c:v>
                </c:pt>
                <c:pt idx="63">
                  <c:v>303177.55484455399</c:v>
                </c:pt>
                <c:pt idx="64">
                  <c:v>310675.27303061698</c:v>
                </c:pt>
                <c:pt idx="65">
                  <c:v>317953.37618620199</c:v>
                </c:pt>
              </c:numCache>
            </c:numRef>
          </c:val>
        </c:ser>
        <c:ser>
          <c:idx val="32"/>
          <c:order val="32"/>
          <c:tx>
            <c:strRef>
              <c:f>'A = 200 (5)'!$AI$2</c:f>
              <c:strCache>
                <c:ptCount val="1"/>
                <c:pt idx="0">
                  <c:v>3.32</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(5)'!$AI$3:$AI$68</c:f>
              <c:numCache>
                <c:formatCode>General</c:formatCode>
                <c:ptCount val="66"/>
                <c:pt idx="0">
                  <c:v>371088.52338070568</c:v>
                </c:pt>
                <c:pt idx="1">
                  <c:v>368868.69918094802</c:v>
                </c:pt>
                <c:pt idx="2">
                  <c:v>366155.48775852</c:v>
                </c:pt>
                <c:pt idx="3">
                  <c:v>362793.75664424308</c:v>
                </c:pt>
                <c:pt idx="4">
                  <c:v>358565.48090849601</c:v>
                </c:pt>
                <c:pt idx="5">
                  <c:v>353168.41261214798</c:v>
                </c:pt>
                <c:pt idx="6">
                  <c:v>346242.61858885398</c:v>
                </c:pt>
                <c:pt idx="7">
                  <c:v>337593.67370422499</c:v>
                </c:pt>
                <c:pt idx="8">
                  <c:v>327464.717098483</c:v>
                </c:pt>
                <c:pt idx="9">
                  <c:v>316301.891828514</c:v>
                </c:pt>
                <c:pt idx="10">
                  <c:v>304450.15549935785</c:v>
                </c:pt>
                <c:pt idx="11">
                  <c:v>292128.09847344097</c:v>
                </c:pt>
                <c:pt idx="12">
                  <c:v>279474.86402588681</c:v>
                </c:pt>
                <c:pt idx="13">
                  <c:v>266583.437703932</c:v>
                </c:pt>
                <c:pt idx="14">
                  <c:v>253519.15508730098</c:v>
                </c:pt>
                <c:pt idx="15">
                  <c:v>240329.97041908099</c:v>
                </c:pt>
                <c:pt idx="16">
                  <c:v>227052.39661578395</c:v>
                </c:pt>
                <c:pt idx="17">
                  <c:v>213715.106088559</c:v>
                </c:pt>
                <c:pt idx="18">
                  <c:v>200341.21460758804</c:v>
                </c:pt>
                <c:pt idx="19">
                  <c:v>186949.78448629231</c:v>
                </c:pt>
                <c:pt idx="20">
                  <c:v>173556.84876978901</c:v>
                </c:pt>
                <c:pt idx="21">
                  <c:v>160176.12825714098</c:v>
                </c:pt>
                <c:pt idx="22">
                  <c:v>146819.54694204999</c:v>
                </c:pt>
                <c:pt idx="23">
                  <c:v>133497.61140217292</c:v>
                </c:pt>
                <c:pt idx="24">
                  <c:v>120219.69487716597</c:v>
                </c:pt>
                <c:pt idx="25">
                  <c:v>106994.255141919</c:v>
                </c:pt>
                <c:pt idx="26">
                  <c:v>93829.005339449679</c:v>
                </c:pt>
                <c:pt idx="27">
                  <c:v>80731.053504750802</c:v>
                </c:pt>
                <c:pt idx="28">
                  <c:v>67707.024865562373</c:v>
                </c:pt>
                <c:pt idx="29">
                  <c:v>54763.194721050175</c:v>
                </c:pt>
                <c:pt idx="30">
                  <c:v>41905.691409387575</c:v>
                </c:pt>
                <c:pt idx="31">
                  <c:v>29141.046745370299</c:v>
                </c:pt>
                <c:pt idx="32">
                  <c:v>16478.907849320301</c:v>
                </c:pt>
                <c:pt idx="33">
                  <c:v>3975.5959476777912</c:v>
                </c:pt>
                <c:pt idx="34">
                  <c:v>6729.5945988237154</c:v>
                </c:pt>
                <c:pt idx="35">
                  <c:v>19101.744035197909</c:v>
                </c:pt>
                <c:pt idx="36">
                  <c:v>31383.336525465296</c:v>
                </c:pt>
                <c:pt idx="37">
                  <c:v>43545.4576682232</c:v>
                </c:pt>
                <c:pt idx="38">
                  <c:v>55580.782893733594</c:v>
                </c:pt>
                <c:pt idx="39">
                  <c:v>67484.517562602618</c:v>
                </c:pt>
                <c:pt idx="40">
                  <c:v>79252.566936408999</c:v>
                </c:pt>
                <c:pt idx="41">
                  <c:v>90881.124376059699</c:v>
                </c:pt>
                <c:pt idx="42">
                  <c:v>102366.535019217</c:v>
                </c:pt>
                <c:pt idx="43">
                  <c:v>113705.23668806597</c:v>
                </c:pt>
                <c:pt idx="44">
                  <c:v>124893.73014626899</c:v>
                </c:pt>
                <c:pt idx="45">
                  <c:v>135928.56148089792</c:v>
                </c:pt>
                <c:pt idx="46">
                  <c:v>146806.31095026611</c:v>
                </c:pt>
                <c:pt idx="47">
                  <c:v>157523.58498897898</c:v>
                </c:pt>
                <c:pt idx="48">
                  <c:v>168077.01013418211</c:v>
                </c:pt>
                <c:pt idx="49">
                  <c:v>178463.22823362899</c:v>
                </c:pt>
                <c:pt idx="50">
                  <c:v>188678.89225761601</c:v>
                </c:pt>
                <c:pt idx="51">
                  <c:v>198720.66274835556</c:v>
                </c:pt>
                <c:pt idx="52">
                  <c:v>208585.20395267999</c:v>
                </c:pt>
                <c:pt idx="53">
                  <c:v>218269.18069588899</c:v>
                </c:pt>
                <c:pt idx="54">
                  <c:v>227769.254659158</c:v>
                </c:pt>
                <c:pt idx="55">
                  <c:v>237082.08066344121</c:v>
                </c:pt>
                <c:pt idx="56">
                  <c:v>246204.30258096501</c:v>
                </c:pt>
                <c:pt idx="57">
                  <c:v>255132.5488428055</c:v>
                </c:pt>
                <c:pt idx="58">
                  <c:v>263863.42739693902</c:v>
                </c:pt>
                <c:pt idx="59">
                  <c:v>272393.51993674901</c:v>
                </c:pt>
                <c:pt idx="60">
                  <c:v>280719.37528943899</c:v>
                </c:pt>
                <c:pt idx="61">
                  <c:v>288837.50178236002</c:v>
                </c:pt>
                <c:pt idx="62">
                  <c:v>296744.35820095689</c:v>
                </c:pt>
                <c:pt idx="63">
                  <c:v>304436.34323125699</c:v>
                </c:pt>
                <c:pt idx="64">
                  <c:v>311909.78288015287</c:v>
                </c:pt>
                <c:pt idx="65">
                  <c:v>319160.91539855098</c:v>
                </c:pt>
              </c:numCache>
            </c:numRef>
          </c:val>
        </c:ser>
        <c:ser>
          <c:idx val="33"/>
          <c:order val="33"/>
          <c:tx>
            <c:strRef>
              <c:f>'A = 200 (5)'!$AJ$2</c:f>
              <c:strCache>
                <c:ptCount val="1"/>
                <c:pt idx="0">
                  <c:v>3.33</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(5)'!$AJ$3:$AJ$68</c:f>
              <c:numCache>
                <c:formatCode>General</c:formatCode>
                <c:ptCount val="66"/>
                <c:pt idx="0">
                  <c:v>370829.10822857986</c:v>
                </c:pt>
                <c:pt idx="1">
                  <c:v>368528.7373206772</c:v>
                </c:pt>
                <c:pt idx="2">
                  <c:v>365706.51594175497</c:v>
                </c:pt>
                <c:pt idx="3">
                  <c:v>362198.67020967399</c:v>
                </c:pt>
                <c:pt idx="4">
                  <c:v>357781.48684151802</c:v>
                </c:pt>
                <c:pt idx="5">
                  <c:v>352165.71301900118</c:v>
                </c:pt>
                <c:pt idx="6">
                  <c:v>345058.23103981005</c:v>
                </c:pt>
                <c:pt idx="7">
                  <c:v>336366.076728096</c:v>
                </c:pt>
                <c:pt idx="8">
                  <c:v>326327.04482055485</c:v>
                </c:pt>
                <c:pt idx="9">
                  <c:v>315305.38979901286</c:v>
                </c:pt>
                <c:pt idx="10">
                  <c:v>303595.61276061903</c:v>
                </c:pt>
                <c:pt idx="11">
                  <c:v>291398.27518559998</c:v>
                </c:pt>
                <c:pt idx="12">
                  <c:v>278848.20247251005</c:v>
                </c:pt>
                <c:pt idx="13">
                  <c:v>266038.88002150401</c:v>
                </c:pt>
                <c:pt idx="14">
                  <c:v>253037.660011008</c:v>
                </c:pt>
                <c:pt idx="15">
                  <c:v>239894.84032106411</c:v>
                </c:pt>
                <c:pt idx="16">
                  <c:v>226649.1851359081</c:v>
                </c:pt>
                <c:pt idx="17">
                  <c:v>213331.39747705701</c:v>
                </c:pt>
                <c:pt idx="18">
                  <c:v>199966.37764170411</c:v>
                </c:pt>
                <c:pt idx="19">
                  <c:v>186574.74202357759</c:v>
                </c:pt>
                <c:pt idx="20">
                  <c:v>173173.87244796607</c:v>
                </c:pt>
                <c:pt idx="21">
                  <c:v>159778.66227409311</c:v>
                </c:pt>
                <c:pt idx="22">
                  <c:v>146402.05801826098</c:v>
                </c:pt>
                <c:pt idx="23">
                  <c:v>133055.46037396611</c:v>
                </c:pt>
                <c:pt idx="24">
                  <c:v>119749.02800817</c:v>
                </c:pt>
                <c:pt idx="25">
                  <c:v>106491.91063600776</c:v>
                </c:pt>
                <c:pt idx="26">
                  <c:v>93292.433525837201</c:v>
                </c:pt>
                <c:pt idx="27">
                  <c:v>80158.2477642085</c:v>
                </c:pt>
                <c:pt idx="28">
                  <c:v>67096.461784200394</c:v>
                </c:pt>
                <c:pt idx="29">
                  <c:v>54113.778575577802</c:v>
                </c:pt>
                <c:pt idx="30">
                  <c:v>41216.706535069599</c:v>
                </c:pt>
                <c:pt idx="31">
                  <c:v>28412.117985248398</c:v>
                </c:pt>
                <c:pt idx="32">
                  <c:v>15710.1016251973</c:v>
                </c:pt>
                <c:pt idx="33">
                  <c:v>3178.7597020002322</c:v>
                </c:pt>
                <c:pt idx="34">
                  <c:v>7650.3366868625444</c:v>
                </c:pt>
                <c:pt idx="35">
                  <c:v>20065.173007590896</c:v>
                </c:pt>
                <c:pt idx="36">
                  <c:v>32381.955090671301</c:v>
                </c:pt>
                <c:pt idx="37">
                  <c:v>44577.675804748411</c:v>
                </c:pt>
                <c:pt idx="38">
                  <c:v>56645.416163348586</c:v>
                </c:pt>
                <c:pt idx="39">
                  <c:v>68580.354621711507</c:v>
                </c:pt>
                <c:pt idx="40">
                  <c:v>80378.286074638498</c:v>
                </c:pt>
                <c:pt idx="41">
                  <c:v>92035.275679718499</c:v>
                </c:pt>
                <c:pt idx="42">
                  <c:v>103547.54038556597</c:v>
                </c:pt>
                <c:pt idx="43">
                  <c:v>114911.39607889</c:v>
                </c:pt>
                <c:pt idx="44">
                  <c:v>126123.230194973</c:v>
                </c:pt>
                <c:pt idx="45">
                  <c:v>137179.48504851211</c:v>
                </c:pt>
                <c:pt idx="46">
                  <c:v>148076.64580462911</c:v>
                </c:pt>
                <c:pt idx="47">
                  <c:v>158811.233202025</c:v>
                </c:pt>
                <c:pt idx="48">
                  <c:v>169379.79628129301</c:v>
                </c:pt>
                <c:pt idx="49">
                  <c:v>179778.9075329215</c:v>
                </c:pt>
                <c:pt idx="50">
                  <c:v>190005.15831011199</c:v>
                </c:pt>
                <c:pt idx="51">
                  <c:v>200055.154217417</c:v>
                </c:pt>
                <c:pt idx="52">
                  <c:v>209925.51160519599</c:v>
                </c:pt>
                <c:pt idx="53">
                  <c:v>219612.853454917</c:v>
                </c:pt>
                <c:pt idx="54">
                  <c:v>229113.80548746898</c:v>
                </c:pt>
                <c:pt idx="55">
                  <c:v>238424.99200815399</c:v>
                </c:pt>
                <c:pt idx="56">
                  <c:v>247543.03151673428</c:v>
                </c:pt>
                <c:pt idx="57">
                  <c:v>256464.53190249368</c:v>
                </c:pt>
                <c:pt idx="58">
                  <c:v>265186.085079382</c:v>
                </c:pt>
                <c:pt idx="59">
                  <c:v>273704.26094496308</c:v>
                </c:pt>
                <c:pt idx="60">
                  <c:v>282015.60050430603</c:v>
                </c:pt>
                <c:pt idx="61">
                  <c:v>290116.60790323687</c:v>
                </c:pt>
                <c:pt idx="62">
                  <c:v>298003.74115513481</c:v>
                </c:pt>
                <c:pt idx="63">
                  <c:v>305673.40126904001</c:v>
                </c:pt>
                <c:pt idx="64">
                  <c:v>313121.91928071092</c:v>
                </c:pt>
                <c:pt idx="65">
                  <c:v>320345.54081158485</c:v>
                </c:pt>
              </c:numCache>
            </c:numRef>
          </c:val>
        </c:ser>
        <c:ser>
          <c:idx val="34"/>
          <c:order val="34"/>
          <c:tx>
            <c:strRef>
              <c:f>'A = 200 (5)'!$AK$2</c:f>
              <c:strCache>
                <c:ptCount val="1"/>
                <c:pt idx="0">
                  <c:v>3.34</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(5)'!$AK$3:$AK$68</c:f>
              <c:numCache>
                <c:formatCode>General</c:formatCode>
                <c:ptCount val="66"/>
                <c:pt idx="0">
                  <c:v>370560.23000773799</c:v>
                </c:pt>
                <c:pt idx="1">
                  <c:v>368175.43301190971</c:v>
                </c:pt>
                <c:pt idx="2">
                  <c:v>365239.37037232606</c:v>
                </c:pt>
                <c:pt idx="3">
                  <c:v>361580.70012171997</c:v>
                </c:pt>
                <c:pt idx="4">
                  <c:v>356973.72907831898</c:v>
                </c:pt>
                <c:pt idx="5">
                  <c:v>351149.53729825286</c:v>
                </c:pt>
                <c:pt idx="6">
                  <c:v>343879.88858664286</c:v>
                </c:pt>
                <c:pt idx="7">
                  <c:v>335142.67901344801</c:v>
                </c:pt>
                <c:pt idx="8">
                  <c:v>325164.08187698189</c:v>
                </c:pt>
                <c:pt idx="9">
                  <c:v>314250.40916316898</c:v>
                </c:pt>
                <c:pt idx="10">
                  <c:v>302656.619624176</c:v>
                </c:pt>
                <c:pt idx="11">
                  <c:v>290565.94979282201</c:v>
                </c:pt>
                <c:pt idx="12">
                  <c:v>278107.24798399699</c:v>
                </c:pt>
                <c:pt idx="13">
                  <c:v>265372.83879206399</c:v>
                </c:pt>
                <c:pt idx="14">
                  <c:v>252430.82256641143</c:v>
                </c:pt>
                <c:pt idx="15">
                  <c:v>239332.928387416</c:v>
                </c:pt>
                <c:pt idx="16">
                  <c:v>226119.52497168601</c:v>
                </c:pt>
                <c:pt idx="17">
                  <c:v>212822.8799692</c:v>
                </c:pt>
                <c:pt idx="18">
                  <c:v>199469.33899165099</c:v>
                </c:pt>
                <c:pt idx="19">
                  <c:v>186080.82059236115</c:v>
                </c:pt>
                <c:pt idx="20">
                  <c:v>172675.86743107098</c:v>
                </c:pt>
                <c:pt idx="21">
                  <c:v>159270.402372204</c:v>
                </c:pt>
                <c:pt idx="22">
                  <c:v>145878.28363263898</c:v>
                </c:pt>
                <c:pt idx="23">
                  <c:v>132511.72040180201</c:v>
                </c:pt>
                <c:pt idx="24">
                  <c:v>119181.588867</c:v>
                </c:pt>
                <c:pt idx="25">
                  <c:v>105897.67776104432</c:v>
                </c:pt>
                <c:pt idx="26">
                  <c:v>92668.882065950602</c:v>
                </c:pt>
                <c:pt idx="27">
                  <c:v>79503.361662362106</c:v>
                </c:pt>
                <c:pt idx="28">
                  <c:v>66408.68024551899</c:v>
                </c:pt>
                <c:pt idx="29">
                  <c:v>53391.948535864612</c:v>
                </c:pt>
                <c:pt idx="30">
                  <c:v>40460.039666347599</c:v>
                </c:pt>
                <c:pt idx="31">
                  <c:v>27620.162514347729</c:v>
                </c:pt>
                <c:pt idx="32">
                  <c:v>14882.908630077662</c:v>
                </c:pt>
                <c:pt idx="33">
                  <c:v>2336.3987364072277</c:v>
                </c:pt>
                <c:pt idx="34">
                  <c:v>8616.4990975608271</c:v>
                </c:pt>
                <c:pt idx="35">
                  <c:v>21068.285873958721</c:v>
                </c:pt>
                <c:pt idx="36">
                  <c:v>33416.3726966842</c:v>
                </c:pt>
                <c:pt idx="37">
                  <c:v>45642.051131523374</c:v>
                </c:pt>
                <c:pt idx="38">
                  <c:v>57738.703152122194</c:v>
                </c:pt>
                <c:pt idx="39">
                  <c:v>69701.459979947307</c:v>
                </c:pt>
                <c:pt idx="40">
                  <c:v>81526.001702224603</c:v>
                </c:pt>
                <c:pt idx="41">
                  <c:v>93208.265060792895</c:v>
                </c:pt>
                <c:pt idx="42">
                  <c:v>104744.33971018925</c:v>
                </c:pt>
                <c:pt idx="43">
                  <c:v>116130.421389457</c:v>
                </c:pt>
                <c:pt idx="44">
                  <c:v>127362.78562887602</c:v>
                </c:pt>
                <c:pt idx="45">
                  <c:v>138437.77142379398</c:v>
                </c:pt>
                <c:pt idx="46">
                  <c:v>149351.77038758917</c:v>
                </c:pt>
                <c:pt idx="47">
                  <c:v>160101.21735600565</c:v>
                </c:pt>
                <c:pt idx="48">
                  <c:v>170682.58442089043</c:v>
                </c:pt>
                <c:pt idx="49">
                  <c:v>181092.37456458298</c:v>
                </c:pt>
                <c:pt idx="50">
                  <c:v>191327.11668407801</c:v>
                </c:pt>
                <c:pt idx="51">
                  <c:v>201383.36119727543</c:v>
                </c:pt>
                <c:pt idx="52">
                  <c:v>211257.675498258</c:v>
                </c:pt>
                <c:pt idx="53">
                  <c:v>220946.63964061011</c:v>
                </c:pt>
                <c:pt idx="54">
                  <c:v>230446.842074421</c:v>
                </c:pt>
                <c:pt idx="55">
                  <c:v>239754.87519249792</c:v>
                </c:pt>
                <c:pt idx="56">
                  <c:v>248867.33061368298</c:v>
                </c:pt>
                <c:pt idx="57">
                  <c:v>257780.79400365599</c:v>
                </c:pt>
                <c:pt idx="58">
                  <c:v>266491.83950981736</c:v>
                </c:pt>
                <c:pt idx="59">
                  <c:v>274997.02341135137</c:v>
                </c:pt>
                <c:pt idx="60">
                  <c:v>283292.87696383084</c:v>
                </c:pt>
                <c:pt idx="61">
                  <c:v>291375.89817183401</c:v>
                </c:pt>
                <c:pt idx="62">
                  <c:v>299242.54225494276</c:v>
                </c:pt>
                <c:pt idx="63">
                  <c:v>306889.21042998199</c:v>
                </c:pt>
                <c:pt idx="64">
                  <c:v>314312.23666618299</c:v>
                </c:pt>
                <c:pt idx="65">
                  <c:v>321507.87180434389</c:v>
                </c:pt>
              </c:numCache>
            </c:numRef>
          </c:val>
        </c:ser>
        <c:ser>
          <c:idx val="35"/>
          <c:order val="35"/>
          <c:tx>
            <c:strRef>
              <c:f>'A = 200 (5)'!$AL$2</c:f>
              <c:strCache>
                <c:ptCount val="1"/>
                <c:pt idx="0">
                  <c:v>3.35</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(5)'!$AL$3:$AL$68</c:f>
              <c:numCache>
                <c:formatCode>General</c:formatCode>
                <c:ptCount val="66"/>
                <c:pt idx="0">
                  <c:v>370281.4901137923</c:v>
                </c:pt>
                <c:pt idx="1">
                  <c:v>367808.331187437</c:v>
                </c:pt>
                <c:pt idx="2">
                  <c:v>364753.7696825313</c:v>
                </c:pt>
                <c:pt idx="3">
                  <c:v>360940.37129110686</c:v>
                </c:pt>
                <c:pt idx="4">
                  <c:v>356144.56266635185</c:v>
                </c:pt>
                <c:pt idx="5">
                  <c:v>350123.51660159422</c:v>
                </c:pt>
                <c:pt idx="6">
                  <c:v>342708.28711822798</c:v>
                </c:pt>
                <c:pt idx="7">
                  <c:v>333925.1929181742</c:v>
                </c:pt>
                <c:pt idx="8">
                  <c:v>323986.452904412</c:v>
                </c:pt>
                <c:pt idx="9">
                  <c:v>313155.59010930499</c:v>
                </c:pt>
                <c:pt idx="10">
                  <c:v>301656.36309152422</c:v>
                </c:pt>
                <c:pt idx="11">
                  <c:v>289656.32646456599</c:v>
                </c:pt>
                <c:pt idx="12">
                  <c:v>277277.74507410103</c:v>
                </c:pt>
                <c:pt idx="13">
                  <c:v>264610.77922569786</c:v>
                </c:pt>
                <c:pt idx="14">
                  <c:v>251723.38187688898</c:v>
                </c:pt>
                <c:pt idx="15">
                  <c:v>238668.01392859514</c:v>
                </c:pt>
                <c:pt idx="16">
                  <c:v>225486.11713241765</c:v>
                </c:pt>
                <c:pt idx="17">
                  <c:v>212211.12629763898</c:v>
                </c:pt>
                <c:pt idx="18">
                  <c:v>198870.53351496399</c:v>
                </c:pt>
                <c:pt idx="19">
                  <c:v>185487.33297747199</c:v>
                </c:pt>
                <c:pt idx="20">
                  <c:v>172081.05352211368</c:v>
                </c:pt>
                <c:pt idx="21">
                  <c:v>158668.51206288501</c:v>
                </c:pt>
                <c:pt idx="22">
                  <c:v>145264.37266276701</c:v>
                </c:pt>
                <c:pt idx="23">
                  <c:v>131881.56872716304</c:v>
                </c:pt>
                <c:pt idx="24">
                  <c:v>118531.627381724</c:v>
                </c:pt>
                <c:pt idx="25">
                  <c:v>105224.922174358</c:v>
                </c:pt>
                <c:pt idx="26">
                  <c:v>91970.874318700487</c:v>
                </c:pt>
                <c:pt idx="27">
                  <c:v>78778.117602522718</c:v>
                </c:pt>
                <c:pt idx="28">
                  <c:v>65654.642210184538</c:v>
                </c:pt>
                <c:pt idx="29">
                  <c:v>52607.944244353203</c:v>
                </c:pt>
                <c:pt idx="30">
                  <c:v>39645.244292550902</c:v>
                </c:pt>
                <c:pt idx="31">
                  <c:v>26774.082009476537</c:v>
                </c:pt>
                <c:pt idx="32">
                  <c:v>14005.61944885447</c:v>
                </c:pt>
                <c:pt idx="33">
                  <c:v>1466.66475998542</c:v>
                </c:pt>
                <c:pt idx="34">
                  <c:v>9621.1253755569796</c:v>
                </c:pt>
                <c:pt idx="35">
                  <c:v>22105.098706667199</c:v>
                </c:pt>
                <c:pt idx="36">
                  <c:v>34481.0876369416</c:v>
                </c:pt>
                <c:pt idx="37">
                  <c:v>46733.516720592103</c:v>
                </c:pt>
                <c:pt idx="38">
                  <c:v>58855.984570602603</c:v>
                </c:pt>
                <c:pt idx="39">
                  <c:v>70843.559839131907</c:v>
                </c:pt>
                <c:pt idx="40">
                  <c:v>82691.8053359685</c:v>
                </c:pt>
                <c:pt idx="41">
                  <c:v>94396.530131296371</c:v>
                </c:pt>
                <c:pt idx="42">
                  <c:v>105953.69900842108</c:v>
                </c:pt>
                <c:pt idx="43">
                  <c:v>117359.38941327699</c:v>
                </c:pt>
                <c:pt idx="44">
                  <c:v>128609.76698154597</c:v>
                </c:pt>
                <c:pt idx="45">
                  <c:v>139701.0695068925</c:v>
                </c:pt>
                <c:pt idx="46">
                  <c:v>150629.595663735</c:v>
                </c:pt>
                <c:pt idx="47">
                  <c:v>161391.696107834</c:v>
                </c:pt>
                <c:pt idx="48">
                  <c:v>171983.76617429499</c:v>
                </c:pt>
                <c:pt idx="49">
                  <c:v>182402.239699103</c:v>
                </c:pt>
                <c:pt idx="50">
                  <c:v>192643.583519665</c:v>
                </c:pt>
                <c:pt idx="51">
                  <c:v>202704.29253128311</c:v>
                </c:pt>
                <c:pt idx="52">
                  <c:v>212580.88464259825</c:v>
                </c:pt>
                <c:pt idx="53">
                  <c:v>222269.896431767</c:v>
                </c:pt>
                <c:pt idx="54">
                  <c:v>231767.8783211885</c:v>
                </c:pt>
                <c:pt idx="55">
                  <c:v>241071.389837394</c:v>
                </c:pt>
                <c:pt idx="56">
                  <c:v>250176.994568644</c:v>
                </c:pt>
                <c:pt idx="57">
                  <c:v>259081.25478967099</c:v>
                </c:pt>
                <c:pt idx="58">
                  <c:v>267780.72551927983</c:v>
                </c:pt>
                <c:pt idx="59">
                  <c:v>276271.94798838685</c:v>
                </c:pt>
                <c:pt idx="60">
                  <c:v>284551.442194712</c:v>
                </c:pt>
                <c:pt idx="61">
                  <c:v>292615.698393617</c:v>
                </c:pt>
                <c:pt idx="62">
                  <c:v>300461.16734957299</c:v>
                </c:pt>
                <c:pt idx="63">
                  <c:v>308084.24875548203</c:v>
                </c:pt>
                <c:pt idx="64">
                  <c:v>315481.27771248686</c:v>
                </c:pt>
                <c:pt idx="65">
                  <c:v>322648.50848214497</c:v>
                </c:pt>
              </c:numCache>
            </c:numRef>
          </c:val>
        </c:ser>
        <c:ser>
          <c:idx val="36"/>
          <c:order val="36"/>
          <c:tx>
            <c:strRef>
              <c:f>'A = 200 (5)'!$AM$2</c:f>
              <c:strCache>
                <c:ptCount val="1"/>
                <c:pt idx="0">
                  <c:v>3.36</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(5)'!$AM$3:$AM$68</c:f>
              <c:numCache>
                <c:formatCode>General</c:formatCode>
                <c:ptCount val="66"/>
                <c:pt idx="0">
                  <c:v>369992.49380483199</c:v>
                </c:pt>
                <c:pt idx="1">
                  <c:v>367427.01968240523</c:v>
                </c:pt>
                <c:pt idx="2">
                  <c:v>364249.57098447101</c:v>
                </c:pt>
                <c:pt idx="3">
                  <c:v>360278.48300187167</c:v>
                </c:pt>
                <c:pt idx="4">
                  <c:v>355296.496456202</c:v>
                </c:pt>
                <c:pt idx="5">
                  <c:v>349090.69206964487</c:v>
                </c:pt>
                <c:pt idx="6">
                  <c:v>341543.85578504187</c:v>
                </c:pt>
                <c:pt idx="7">
                  <c:v>332714.617142401</c:v>
                </c:pt>
                <c:pt idx="8">
                  <c:v>322800.89374584</c:v>
                </c:pt>
                <c:pt idx="9">
                  <c:v>312033.50825387886</c:v>
                </c:pt>
                <c:pt idx="10">
                  <c:v>300611.28593648103</c:v>
                </c:pt>
                <c:pt idx="11">
                  <c:v>288687.95032604586</c:v>
                </c:pt>
                <c:pt idx="12">
                  <c:v>276379.16040235286</c:v>
                </c:pt>
                <c:pt idx="13">
                  <c:v>263772.3585553075</c:v>
                </c:pt>
                <c:pt idx="14">
                  <c:v>250934.7457505115</c:v>
                </c:pt>
                <c:pt idx="15">
                  <c:v>237918.98903503368</c:v>
                </c:pt>
                <c:pt idx="16">
                  <c:v>224767.18445264743</c:v>
                </c:pt>
                <c:pt idx="17">
                  <c:v>211513.60487960911</c:v>
                </c:pt>
                <c:pt idx="18">
                  <c:v>198186.63184876565</c:v>
                </c:pt>
                <c:pt idx="19">
                  <c:v>184810.13445085098</c:v>
                </c:pt>
                <c:pt idx="20">
                  <c:v>171404.470932308</c:v>
                </c:pt>
                <c:pt idx="21">
                  <c:v>157987.22808445399</c:v>
                </c:pt>
                <c:pt idx="22">
                  <c:v>144573.77697230611</c:v>
                </c:pt>
                <c:pt idx="23">
                  <c:v>131177.69621233968</c:v>
                </c:pt>
                <c:pt idx="24">
                  <c:v>117811.09941217002</c:v>
                </c:pt>
                <c:pt idx="25">
                  <c:v>104484.892918568</c:v>
                </c:pt>
                <c:pt idx="26">
                  <c:v>91208.980843762547</c:v>
                </c:pt>
                <c:pt idx="27">
                  <c:v>77992.435934729379</c:v>
                </c:pt>
                <c:pt idx="28">
                  <c:v>64843.646882027999</c:v>
                </c:pt>
                <c:pt idx="29">
                  <c:v>51770.470690666276</c:v>
                </c:pt>
                <c:pt idx="30">
                  <c:v>38780.458623841303</c:v>
                </c:pt>
                <c:pt idx="31">
                  <c:v>25881.473685288525</c:v>
                </c:pt>
                <c:pt idx="32">
                  <c:v>13085.329033530385</c:v>
                </c:pt>
                <c:pt idx="33">
                  <c:v>614.86325484001497</c:v>
                </c:pt>
                <c:pt idx="34">
                  <c:v>10658.311434968466</c:v>
                </c:pt>
                <c:pt idx="35">
                  <c:v>23170.477375476697</c:v>
                </c:pt>
                <c:pt idx="36">
                  <c:v>35571.374697484185</c:v>
                </c:pt>
                <c:pt idx="37">
                  <c:v>47847.717178754501</c:v>
                </c:pt>
                <c:pt idx="38">
                  <c:v>59993.253016395443</c:v>
                </c:pt>
                <c:pt idx="39">
                  <c:v>72002.976828038794</c:v>
                </c:pt>
                <c:pt idx="40">
                  <c:v>83872.333077714778</c:v>
                </c:pt>
                <c:pt idx="41">
                  <c:v>95597.005359908406</c:v>
                </c:pt>
                <c:pt idx="42">
                  <c:v>107172.83599163299</c:v>
                </c:pt>
                <c:pt idx="43">
                  <c:v>118595.78681867599</c:v>
                </c:pt>
                <c:pt idx="44">
                  <c:v>129861.91592589099</c:v>
                </c:pt>
                <c:pt idx="45">
                  <c:v>140967.36227079501</c:v>
                </c:pt>
                <c:pt idx="46">
                  <c:v>151908.333326238</c:v>
                </c:pt>
                <c:pt idx="47">
                  <c:v>162681.09687340501</c:v>
                </c:pt>
                <c:pt idx="48">
                  <c:v>173281.97260874</c:v>
                </c:pt>
                <c:pt idx="49">
                  <c:v>183707.32596687568</c:v>
                </c:pt>
                <c:pt idx="50">
                  <c:v>193953.56223589199</c:v>
                </c:pt>
                <c:pt idx="51">
                  <c:v>204017.12074866259</c:v>
                </c:pt>
                <c:pt idx="52">
                  <c:v>213894.470160066</c:v>
                </c:pt>
                <c:pt idx="53">
                  <c:v>223582.10324906959</c:v>
                </c:pt>
                <c:pt idx="54">
                  <c:v>233076.53198885801</c:v>
                </c:pt>
                <c:pt idx="55">
                  <c:v>242374.28242896311</c:v>
                </c:pt>
                <c:pt idx="56">
                  <c:v>251471.88941745</c:v>
                </c:pt>
                <c:pt idx="57">
                  <c:v>260365.89092373711</c:v>
                </c:pt>
                <c:pt idx="58">
                  <c:v>269052.82187393185</c:v>
                </c:pt>
                <c:pt idx="59">
                  <c:v>277529.20732283185</c:v>
                </c:pt>
                <c:pt idx="60">
                  <c:v>285791.55480679584</c:v>
                </c:pt>
                <c:pt idx="61">
                  <c:v>293836.34562163486</c:v>
                </c:pt>
                <c:pt idx="62">
                  <c:v>301660.02462308499</c:v>
                </c:pt>
                <c:pt idx="63">
                  <c:v>309258.98862486199</c:v>
                </c:pt>
                <c:pt idx="64">
                  <c:v>316629.57233196101</c:v>
                </c:pt>
                <c:pt idx="65">
                  <c:v>323768.03178298502</c:v>
                </c:pt>
              </c:numCache>
            </c:numRef>
          </c:val>
        </c:ser>
        <c:ser>
          <c:idx val="37"/>
          <c:order val="37"/>
          <c:tx>
            <c:strRef>
              <c:f>'A = 200 (5)'!$AN$2</c:f>
              <c:strCache>
                <c:ptCount val="1"/>
                <c:pt idx="0">
                  <c:v>3.37</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(5)'!$AN$3:$AN$68</c:f>
              <c:numCache>
                <c:formatCode>General</c:formatCode>
                <c:ptCount val="66"/>
                <c:pt idx="0">
                  <c:v>369692.85559034185</c:v>
                </c:pt>
                <c:pt idx="1">
                  <c:v>367031.142018752</c:v>
                </c:pt>
                <c:pt idx="2">
                  <c:v>363726.78651524201</c:v>
                </c:pt>
                <c:pt idx="3">
                  <c:v>359596.08453489398</c:v>
                </c:pt>
                <c:pt idx="4">
                  <c:v>354432.06661584199</c:v>
                </c:pt>
                <c:pt idx="5">
                  <c:v>348053.55031368998</c:v>
                </c:pt>
                <c:pt idx="6">
                  <c:v>340386.85586418625</c:v>
                </c:pt>
                <c:pt idx="7">
                  <c:v>331511.55105615559</c:v>
                </c:pt>
                <c:pt idx="8">
                  <c:v>321611.85276393668</c:v>
                </c:pt>
                <c:pt idx="9">
                  <c:v>310892.89039613685</c:v>
                </c:pt>
                <c:pt idx="10">
                  <c:v>299533.27671361202</c:v>
                </c:pt>
                <c:pt idx="11">
                  <c:v>287674.66510749189</c:v>
                </c:pt>
                <c:pt idx="12">
                  <c:v>275426.384901791</c:v>
                </c:pt>
                <c:pt idx="13">
                  <c:v>262872.90119258501</c:v>
                </c:pt>
                <c:pt idx="14">
                  <c:v>250080.26979227347</c:v>
                </c:pt>
                <c:pt idx="15">
                  <c:v>237100.98501451098</c:v>
                </c:pt>
                <c:pt idx="16">
                  <c:v>223977.46849028365</c:v>
                </c:pt>
                <c:pt idx="17">
                  <c:v>210744.56312223201</c:v>
                </c:pt>
                <c:pt idx="18">
                  <c:v>197431.32486204206</c:v>
                </c:pt>
                <c:pt idx="19">
                  <c:v>184062.32500054798</c:v>
                </c:pt>
                <c:pt idx="20">
                  <c:v>170658.61198130611</c:v>
                </c:pt>
                <c:pt idx="21">
                  <c:v>157238.43100496399</c:v>
                </c:pt>
                <c:pt idx="22">
                  <c:v>143817.76942244943</c:v>
                </c:pt>
                <c:pt idx="23">
                  <c:v>130410.777238</c:v>
                </c:pt>
                <c:pt idx="24">
                  <c:v>117030.094534947</c:v>
                </c:pt>
                <c:pt idx="25">
                  <c:v>103687.110606813</c:v>
                </c:pt>
                <c:pt idx="26">
                  <c:v>90392.172622017402</c:v>
                </c:pt>
                <c:pt idx="27">
                  <c:v>77154.757105808327</c:v>
                </c:pt>
                <c:pt idx="28">
                  <c:v>63983.623181441464</c:v>
                </c:pt>
                <c:pt idx="29">
                  <c:v>50886.965902210584</c:v>
                </c:pt>
                <c:pt idx="30">
                  <c:v>37872.6490673792</c:v>
                </c:pt>
                <c:pt idx="31">
                  <c:v>24948.852351996509</c:v>
                </c:pt>
                <c:pt idx="32">
                  <c:v>12128.140750274535</c:v>
                </c:pt>
                <c:pt idx="33">
                  <c:v>17.6523517423119</c:v>
                </c:pt>
                <c:pt idx="34">
                  <c:v>11723.022880104299</c:v>
                </c:pt>
                <c:pt idx="35">
                  <c:v>24259.999252082602</c:v>
                </c:pt>
                <c:pt idx="36">
                  <c:v>36683.159449708801</c:v>
                </c:pt>
                <c:pt idx="37">
                  <c:v>48980.894435964197</c:v>
                </c:pt>
                <c:pt idx="38">
                  <c:v>61147.049118551375</c:v>
                </c:pt>
                <c:pt idx="39">
                  <c:v>73176.535617093905</c:v>
                </c:pt>
                <c:pt idx="40">
                  <c:v>85064.680501630093</c:v>
                </c:pt>
                <c:pt idx="41">
                  <c:v>96807.044047448988</c:v>
                </c:pt>
                <c:pt idx="42">
                  <c:v>108399.34953716894</c:v>
                </c:pt>
                <c:pt idx="43">
                  <c:v>119837.44630969955</c:v>
                </c:pt>
                <c:pt idx="44">
                  <c:v>131117.28780597111</c:v>
                </c:pt>
                <c:pt idx="45">
                  <c:v>142234.91588998272</c:v>
                </c:pt>
                <c:pt idx="46">
                  <c:v>153186.44958511199</c:v>
                </c:pt>
                <c:pt idx="47">
                  <c:v>163968.07502248001</c:v>
                </c:pt>
                <c:pt idx="48">
                  <c:v>174576.03791091611</c:v>
                </c:pt>
                <c:pt idx="49">
                  <c:v>185006.63634464901</c:v>
                </c:pt>
                <c:pt idx="50">
                  <c:v>195256.21446739146</c:v>
                </c:pt>
                <c:pt idx="51">
                  <c:v>205321.15691793399</c:v>
                </c:pt>
                <c:pt idx="52">
                  <c:v>215197.8832367725</c:v>
                </c:pt>
                <c:pt idx="53">
                  <c:v>224882.84246491999</c:v>
                </c:pt>
                <c:pt idx="54">
                  <c:v>234372.50797024011</c:v>
                </c:pt>
                <c:pt idx="55">
                  <c:v>243663.37204025601</c:v>
                </c:pt>
                <c:pt idx="56">
                  <c:v>252751.94032058259</c:v>
                </c:pt>
                <c:pt idx="57">
                  <c:v>261634.725886006</c:v>
                </c:pt>
                <c:pt idx="58">
                  <c:v>270308.24284445174</c:v>
                </c:pt>
                <c:pt idx="59">
                  <c:v>278768.99926246516</c:v>
                </c:pt>
                <c:pt idx="60">
                  <c:v>287013.48928187817</c:v>
                </c:pt>
                <c:pt idx="61">
                  <c:v>295038.18415882299</c:v>
                </c:pt>
                <c:pt idx="62">
                  <c:v>302839.52184810699</c:v>
                </c:pt>
                <c:pt idx="63">
                  <c:v>310413.89500327728</c:v>
                </c:pt>
                <c:pt idx="64">
                  <c:v>317757.63675361499</c:v>
                </c:pt>
                <c:pt idx="65">
                  <c:v>324867.00356843899</c:v>
                </c:pt>
              </c:numCache>
            </c:numRef>
          </c:val>
        </c:ser>
        <c:ser>
          <c:idx val="38"/>
          <c:order val="38"/>
          <c:tx>
            <c:strRef>
              <c:f>'A = 200 (5)'!$AO$2</c:f>
              <c:strCache>
                <c:ptCount val="1"/>
                <c:pt idx="0">
                  <c:v>3.38</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(5)'!$AO$3:$AO$68</c:f>
              <c:numCache>
                <c:formatCode>General</c:formatCode>
                <c:ptCount val="66"/>
                <c:pt idx="0">
                  <c:v>369382.20580295101</c:v>
                </c:pt>
                <c:pt idx="1">
                  <c:v>366620.4102116322</c:v>
                </c:pt>
                <c:pt idx="2">
                  <c:v>363185.59306388506</c:v>
                </c:pt>
                <c:pt idx="3">
                  <c:v>358894.43635292299</c:v>
                </c:pt>
                <c:pt idx="4">
                  <c:v>353553.73099222512</c:v>
                </c:pt>
                <c:pt idx="5">
                  <c:v>347014.09462452418</c:v>
                </c:pt>
                <c:pt idx="6">
                  <c:v>339237.44022909901</c:v>
                </c:pt>
                <c:pt idx="7">
                  <c:v>330316.35657457996</c:v>
                </c:pt>
                <c:pt idx="8">
                  <c:v>320422.36670491088</c:v>
                </c:pt>
                <c:pt idx="9">
                  <c:v>309739.94658092718</c:v>
                </c:pt>
                <c:pt idx="10">
                  <c:v>298431.092178397</c:v>
                </c:pt>
                <c:pt idx="11">
                  <c:v>286626.95173852996</c:v>
                </c:pt>
                <c:pt idx="12">
                  <c:v>274430.93998347735</c:v>
                </c:pt>
                <c:pt idx="13">
                  <c:v>261924.46988882599</c:v>
                </c:pt>
                <c:pt idx="14">
                  <c:v>249172.2113557265</c:v>
                </c:pt>
                <c:pt idx="15">
                  <c:v>236226.21467434199</c:v>
                </c:pt>
                <c:pt idx="16">
                  <c:v>223128.97886571407</c:v>
                </c:pt>
                <c:pt idx="17">
                  <c:v>209915.70160628299</c:v>
                </c:pt>
                <c:pt idx="18">
                  <c:v>196615.93276508301</c:v>
                </c:pt>
                <c:pt idx="19">
                  <c:v>183254.79864130411</c:v>
                </c:pt>
                <c:pt idx="20">
                  <c:v>169853.91756963611</c:v>
                </c:pt>
                <c:pt idx="21">
                  <c:v>156432.09359668943</c:v>
                </c:pt>
                <c:pt idx="22">
                  <c:v>143005.84919164368</c:v>
                </c:pt>
                <c:pt idx="23">
                  <c:v>129589.83844584299</c:v>
                </c:pt>
                <c:pt idx="24">
                  <c:v>116197.17201456902</c:v>
                </c:pt>
                <c:pt idx="25">
                  <c:v>102839.676039489</c:v>
                </c:pt>
                <c:pt idx="26">
                  <c:v>89528.101180314377</c:v>
                </c:pt>
                <c:pt idx="27">
                  <c:v>76272.296759115998</c:v>
                </c:pt>
                <c:pt idx="28">
                  <c:v>63081.364080267784</c:v>
                </c:pt>
                <c:pt idx="29">
                  <c:v>49963.814249227886</c:v>
                </c:pt>
                <c:pt idx="30">
                  <c:v>36927.805965889595</c:v>
                </c:pt>
                <c:pt idx="31">
                  <c:v>23981.829246901187</c:v>
                </c:pt>
                <c:pt idx="32">
                  <c:v>11139.332538995002</c:v>
                </c:pt>
                <c:pt idx="33">
                  <c:v>394.26836732665799</c:v>
                </c:pt>
                <c:pt idx="34">
                  <c:v>12810.9460307194</c:v>
                </c:pt>
                <c:pt idx="35">
                  <c:v>25369.840520902537</c:v>
                </c:pt>
                <c:pt idx="36">
                  <c:v>37812.91587817487</c:v>
                </c:pt>
                <c:pt idx="37">
                  <c:v>50129.794469172084</c:v>
                </c:pt>
                <c:pt idx="38">
                  <c:v>62314.376435009013</c:v>
                </c:pt>
                <c:pt idx="39">
                  <c:v>74361.485549560748</c:v>
                </c:pt>
                <c:pt idx="40">
                  <c:v>86266.331555666708</c:v>
                </c:pt>
                <c:pt idx="41">
                  <c:v>98024.354840901797</c:v>
                </c:pt>
                <c:pt idx="42">
                  <c:v>109631.16264288525</c:v>
                </c:pt>
                <c:pt idx="43">
                  <c:v>121082.495134554</c:v>
                </c:pt>
                <c:pt idx="44">
                  <c:v>132374.204054556</c:v>
                </c:pt>
                <c:pt idx="45">
                  <c:v>143502.2371789215</c:v>
                </c:pt>
                <c:pt idx="46">
                  <c:v>154462.62681464799</c:v>
                </c:pt>
                <c:pt idx="47">
                  <c:v>165251.47968247568</c:v>
                </c:pt>
                <c:pt idx="48">
                  <c:v>175864.968869328</c:v>
                </c:pt>
                <c:pt idx="49">
                  <c:v>186299.32634533499</c:v>
                </c:pt>
                <c:pt idx="50">
                  <c:v>196550.8363894675</c:v>
                </c:pt>
                <c:pt idx="51">
                  <c:v>206615.82954882868</c:v>
                </c:pt>
                <c:pt idx="52">
                  <c:v>216490.676622748</c:v>
                </c:pt>
                <c:pt idx="53">
                  <c:v>226171.783288301</c:v>
                </c:pt>
                <c:pt idx="54">
                  <c:v>235655.58439329622</c:v>
                </c:pt>
                <c:pt idx="55">
                  <c:v>244938.538392177</c:v>
                </c:pt>
                <c:pt idx="56">
                  <c:v>254017.12151454628</c:v>
                </c:pt>
                <c:pt idx="57">
                  <c:v>262887.82156718185</c:v>
                </c:pt>
                <c:pt idx="58">
                  <c:v>271547.131353401</c:v>
                </c:pt>
                <c:pt idx="59">
                  <c:v>279991.54135646089</c:v>
                </c:pt>
                <c:pt idx="60">
                  <c:v>288217.53161989897</c:v>
                </c:pt>
                <c:pt idx="61">
                  <c:v>296221.56253092998</c:v>
                </c:pt>
                <c:pt idx="62">
                  <c:v>304000.0642524212</c:v>
                </c:pt>
                <c:pt idx="63">
                  <c:v>311549.42434544099</c:v>
                </c:pt>
                <c:pt idx="64">
                  <c:v>318865.97318662243</c:v>
                </c:pt>
                <c:pt idx="65">
                  <c:v>325945.96670276101</c:v>
                </c:pt>
              </c:numCache>
            </c:numRef>
          </c:val>
        </c:ser>
        <c:ser>
          <c:idx val="39"/>
          <c:order val="39"/>
          <c:tx>
            <c:strRef>
              <c:f>'A = 200 (5)'!$AP$2</c:f>
              <c:strCache>
                <c:ptCount val="1"/>
                <c:pt idx="0">
                  <c:v>3.39</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(5)'!$AP$3:$AP$68</c:f>
              <c:numCache>
                <c:formatCode>General</c:formatCode>
                <c:ptCount val="66"/>
                <c:pt idx="0">
                  <c:v>369060.19716134301</c:v>
                </c:pt>
                <c:pt idx="1">
                  <c:v>366194.61691215099</c:v>
                </c:pt>
                <c:pt idx="2">
                  <c:v>362626.33569073502</c:v>
                </c:pt>
                <c:pt idx="3">
                  <c:v>358174.95898766402</c:v>
                </c:pt>
                <c:pt idx="4">
                  <c:v>352663.79329853022</c:v>
                </c:pt>
                <c:pt idx="5">
                  <c:v>345973.92566080822</c:v>
                </c:pt>
                <c:pt idx="6">
                  <c:v>338095.69009465259</c:v>
                </c:pt>
                <c:pt idx="7">
                  <c:v>329129.24782318581</c:v>
                </c:pt>
                <c:pt idx="8">
                  <c:v>319234.56332758599</c:v>
                </c:pt>
                <c:pt idx="9">
                  <c:v>308579.19320752018</c:v>
                </c:pt>
                <c:pt idx="10">
                  <c:v>297311.29122085299</c:v>
                </c:pt>
                <c:pt idx="11">
                  <c:v>285552.85233900085</c:v>
                </c:pt>
                <c:pt idx="12">
                  <c:v>273401.83973988402</c:v>
                </c:pt>
                <c:pt idx="13">
                  <c:v>260936.65027069501</c:v>
                </c:pt>
                <c:pt idx="14">
                  <c:v>248220.4347689015</c:v>
                </c:pt>
                <c:pt idx="15">
                  <c:v>235304.61249883199</c:v>
                </c:pt>
                <c:pt idx="16">
                  <c:v>222231.57031349899</c:v>
                </c:pt>
                <c:pt idx="17">
                  <c:v>209036.69096793811</c:v>
                </c:pt>
                <c:pt idx="18">
                  <c:v>195749.87151232391</c:v>
                </c:pt>
                <c:pt idx="19">
                  <c:v>182396.66792369401</c:v>
                </c:pt>
                <c:pt idx="20">
                  <c:v>168999.16345249268</c:v>
                </c:pt>
                <c:pt idx="21">
                  <c:v>155576.634028726</c:v>
                </c:pt>
                <c:pt idx="22">
                  <c:v>142146.06473579098</c:v>
                </c:pt>
                <c:pt idx="23">
                  <c:v>128722.55303902894</c:v>
                </c:pt>
                <c:pt idx="24">
                  <c:v>115319.62954593026</c:v>
                </c:pt>
                <c:pt idx="25">
                  <c:v>101949.51389291394</c:v>
                </c:pt>
                <c:pt idx="26">
                  <c:v>88623.324321656197</c:v>
                </c:pt>
                <c:pt idx="27">
                  <c:v>75351.252187722668</c:v>
                </c:pt>
                <c:pt idx="28">
                  <c:v>62142.715495752185</c:v>
                </c:pt>
                <c:pt idx="29">
                  <c:v>49006.519758035101</c:v>
                </c:pt>
                <c:pt idx="30">
                  <c:v>35951.101810357301</c:v>
                </c:pt>
                <c:pt idx="31">
                  <c:v>22985.257065939801</c:v>
                </c:pt>
                <c:pt idx="32">
                  <c:v>10123.494573424387</c:v>
                </c:pt>
                <c:pt idx="33">
                  <c:v>1333.27529261268</c:v>
                </c:pt>
                <c:pt idx="34">
                  <c:v>13918.367508453301</c:v>
                </c:pt>
                <c:pt idx="35">
                  <c:v>26496.683851928399</c:v>
                </c:pt>
                <c:pt idx="36">
                  <c:v>38957.582478880497</c:v>
                </c:pt>
                <c:pt idx="37">
                  <c:v>51291.590797423196</c:v>
                </c:pt>
                <c:pt idx="38">
                  <c:v>63492.631812962274</c:v>
                </c:pt>
                <c:pt idx="39">
                  <c:v>75555.437096780603</c:v>
                </c:pt>
                <c:pt idx="40">
                  <c:v>87475.101532336907</c:v>
                </c:pt>
                <c:pt idx="41">
                  <c:v>99246.948943916548</c:v>
                </c:pt>
                <c:pt idx="42">
                  <c:v>110866.474080602</c:v>
                </c:pt>
                <c:pt idx="43">
                  <c:v>122329.31137227276</c:v>
                </c:pt>
                <c:pt idx="44">
                  <c:v>133631.21378288101</c:v>
                </c:pt>
                <c:pt idx="45">
                  <c:v>144768.03806147701</c:v>
                </c:pt>
                <c:pt idx="46">
                  <c:v>155735.73193790301</c:v>
                </c:pt>
                <c:pt idx="47">
                  <c:v>166530.32494716998</c:v>
                </c:pt>
                <c:pt idx="48">
                  <c:v>177147.91917452501</c:v>
                </c:pt>
                <c:pt idx="49">
                  <c:v>187584.681893267</c:v>
                </c:pt>
                <c:pt idx="50">
                  <c:v>197836.83873402447</c:v>
                </c:pt>
                <c:pt idx="51">
                  <c:v>207900.66682385901</c:v>
                </c:pt>
                <c:pt idx="52">
                  <c:v>217772.48910667122</c:v>
                </c:pt>
                <c:pt idx="53">
                  <c:v>227448.66828172214</c:v>
                </c:pt>
                <c:pt idx="54">
                  <c:v>236925.60099801607</c:v>
                </c:pt>
                <c:pt idx="55">
                  <c:v>246199.7119838075</c:v>
                </c:pt>
                <c:pt idx="56">
                  <c:v>255267.44797491172</c:v>
                </c:pt>
                <c:pt idx="57">
                  <c:v>264125.27138031798</c:v>
                </c:pt>
                <c:pt idx="58">
                  <c:v>272769.65336655686</c:v>
                </c:pt>
                <c:pt idx="59">
                  <c:v>281197.06641388999</c:v>
                </c:pt>
                <c:pt idx="60">
                  <c:v>289403.97594169405</c:v>
                </c:pt>
                <c:pt idx="61">
                  <c:v>297386.83088179701</c:v>
                </c:pt>
                <c:pt idx="62">
                  <c:v>305142.052850843</c:v>
                </c:pt>
                <c:pt idx="63">
                  <c:v>312666.02350730106</c:v>
                </c:pt>
                <c:pt idx="64">
                  <c:v>319955.06968018197</c:v>
                </c:pt>
                <c:pt idx="65">
                  <c:v>327005.44561847305</c:v>
                </c:pt>
              </c:numCache>
            </c:numRef>
          </c:val>
        </c:ser>
        <c:ser>
          <c:idx val="40"/>
          <c:order val="40"/>
          <c:tx>
            <c:strRef>
              <c:f>'A = 200 (5)'!$AQ$2</c:f>
              <c:strCache>
                <c:ptCount val="1"/>
                <c:pt idx="0">
                  <c:v>3.4</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(5)'!$AQ$3:$AQ$68</c:f>
              <c:numCache>
                <c:formatCode>General</c:formatCode>
                <c:ptCount val="66"/>
                <c:pt idx="0">
                  <c:v>368726.51289418456</c:v>
                </c:pt>
                <c:pt idx="1">
                  <c:v>365753.64646892902</c:v>
                </c:pt>
                <c:pt idx="2">
                  <c:v>362049.52224152198</c:v>
                </c:pt>
                <c:pt idx="3">
                  <c:v>357439.17732661503</c:v>
                </c:pt>
                <c:pt idx="4">
                  <c:v>351764.35742330499</c:v>
                </c:pt>
                <c:pt idx="5">
                  <c:v>344934.31753524684</c:v>
                </c:pt>
                <c:pt idx="6">
                  <c:v>336961.63834069902</c:v>
                </c:pt>
                <c:pt idx="7">
                  <c:v>327950.34325724159</c:v>
                </c:pt>
                <c:pt idx="8">
                  <c:v>318049.96511647018</c:v>
                </c:pt>
                <c:pt idx="9">
                  <c:v>307413.97676062601</c:v>
                </c:pt>
                <c:pt idx="10">
                  <c:v>296178.86247056886</c:v>
                </c:pt>
                <c:pt idx="11">
                  <c:v>284458.61505476589</c:v>
                </c:pt>
                <c:pt idx="12">
                  <c:v>272346.20881175686</c:v>
                </c:pt>
                <c:pt idx="13">
                  <c:v>259917.12881869098</c:v>
                </c:pt>
                <c:pt idx="14">
                  <c:v>247232.94285780811</c:v>
                </c:pt>
                <c:pt idx="15">
                  <c:v>234344.315835799</c:v>
                </c:pt>
                <c:pt idx="16">
                  <c:v>221293.38278251799</c:v>
                </c:pt>
                <c:pt idx="17">
                  <c:v>208115.576193313</c:v>
                </c:pt>
                <c:pt idx="18">
                  <c:v>194841.02039347368</c:v>
                </c:pt>
                <c:pt idx="19">
                  <c:v>181495.59683520501</c:v>
                </c:pt>
                <c:pt idx="20">
                  <c:v>168101.76393532901</c:v>
                </c:pt>
                <c:pt idx="21">
                  <c:v>154679.19373458499</c:v>
                </c:pt>
                <c:pt idx="22">
                  <c:v>141245.26869804598</c:v>
                </c:pt>
                <c:pt idx="23">
                  <c:v>127815.47536302502</c:v>
                </c:pt>
                <c:pt idx="24">
                  <c:v>114403.717693485</c:v>
                </c:pt>
                <c:pt idx="25">
                  <c:v>101022.57044032002</c:v>
                </c:pt>
                <c:pt idx="26">
                  <c:v>87683.485790844425</c:v>
                </c:pt>
                <c:pt idx="27">
                  <c:v>74396.968019766398</c:v>
                </c:pt>
                <c:pt idx="28">
                  <c:v>61172.728396767874</c:v>
                </c:pt>
                <c:pt idx="29">
                  <c:v>48019.846146859498</c:v>
                </c:pt>
                <c:pt idx="30">
                  <c:v>34947.020156734194</c:v>
                </c:pt>
                <c:pt idx="31">
                  <c:v>21963.348331049801</c:v>
                </c:pt>
                <c:pt idx="32">
                  <c:v>9084.6463888288908</c:v>
                </c:pt>
                <c:pt idx="33">
                  <c:v>2389.9733758157022</c:v>
                </c:pt>
                <c:pt idx="34">
                  <c:v>15042.0768487731</c:v>
                </c:pt>
                <c:pt idx="35">
                  <c:v>27637.642342191</c:v>
                </c:pt>
                <c:pt idx="36">
                  <c:v>40114.493121536303</c:v>
                </c:pt>
                <c:pt idx="37">
                  <c:v>52463.821180590974</c:v>
                </c:pt>
                <c:pt idx="38">
                  <c:v>64679.5474003462</c:v>
                </c:pt>
                <c:pt idx="39">
                  <c:v>76756.308966508426</c:v>
                </c:pt>
                <c:pt idx="40">
                  <c:v>88689.08846674471</c:v>
                </c:pt>
                <c:pt idx="41">
                  <c:v>100473.096143565</c:v>
                </c:pt>
                <c:pt idx="42">
                  <c:v>112103.71853541055</c:v>
                </c:pt>
                <c:pt idx="43">
                  <c:v>123576.48757974801</c:v>
                </c:pt>
                <c:pt idx="44">
                  <c:v>134887.06087271901</c:v>
                </c:pt>
                <c:pt idx="45">
                  <c:v>146031.2063511255</c:v>
                </c:pt>
                <c:pt idx="46">
                  <c:v>157004.79022795311</c:v>
                </c:pt>
                <c:pt idx="47">
                  <c:v>167803.76660844398</c:v>
                </c:pt>
                <c:pt idx="48">
                  <c:v>178424.16860448199</c:v>
                </c:pt>
                <c:pt idx="49">
                  <c:v>188862.10038106053</c:v>
                </c:pt>
                <c:pt idx="50">
                  <c:v>199113.729824501</c:v>
                </c:pt>
                <c:pt idx="51">
                  <c:v>209175.28200643099</c:v>
                </c:pt>
                <c:pt idx="52">
                  <c:v>219043.03272386111</c:v>
                </c:pt>
                <c:pt idx="53">
                  <c:v>228713.30230190911</c:v>
                </c:pt>
                <c:pt idx="54">
                  <c:v>238182.44960740098</c:v>
                </c:pt>
                <c:pt idx="55">
                  <c:v>247446.8658899375</c:v>
                </c:pt>
                <c:pt idx="56">
                  <c:v>256502.96854460699</c:v>
                </c:pt>
                <c:pt idx="57">
                  <c:v>265347.19450306299</c:v>
                </c:pt>
                <c:pt idx="58">
                  <c:v>273975.99317985255</c:v>
                </c:pt>
                <c:pt idx="59">
                  <c:v>282385.81878297997</c:v>
                </c:pt>
                <c:pt idx="60">
                  <c:v>290573.12172839459</c:v>
                </c:pt>
                <c:pt idx="61">
                  <c:v>298534.33902736701</c:v>
                </c:pt>
                <c:pt idx="62">
                  <c:v>306265.88316183398</c:v>
                </c:pt>
                <c:pt idx="63">
                  <c:v>313764.12926618184</c:v>
                </c:pt>
                <c:pt idx="64">
                  <c:v>321025.3998998102</c:v>
                </c:pt>
                <c:pt idx="65">
                  <c:v>328045.94679362793</c:v>
                </c:pt>
              </c:numCache>
            </c:numRef>
          </c:val>
        </c:ser>
        <c:ser>
          <c:idx val="41"/>
          <c:order val="41"/>
          <c:tx>
            <c:strRef>
              <c:f>'A = 200 (5)'!$AR$2</c:f>
              <c:strCache>
                <c:ptCount val="1"/>
                <c:pt idx="0">
                  <c:v>3.41</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(5)'!$AR$3:$AR$68</c:f>
              <c:numCache>
                <c:formatCode>General</c:formatCode>
                <c:ptCount val="66"/>
                <c:pt idx="0">
                  <c:v>368380.87402812397</c:v>
                </c:pt>
                <c:pt idx="1">
                  <c:v>365297.48299373005</c:v>
                </c:pt>
                <c:pt idx="2">
                  <c:v>361455.81089930586</c:v>
                </c:pt>
                <c:pt idx="3">
                  <c:v>356688.66604840499</c:v>
                </c:pt>
                <c:pt idx="4">
                  <c:v>350857.306954347</c:v>
                </c:pt>
                <c:pt idx="5">
                  <c:v>343896.28348225192</c:v>
                </c:pt>
                <c:pt idx="6">
                  <c:v>335835.28466605698</c:v>
                </c:pt>
                <c:pt idx="7">
                  <c:v>326779.69763758901</c:v>
                </c:pt>
                <c:pt idx="8">
                  <c:v>316869.67916115199</c:v>
                </c:pt>
                <c:pt idx="9">
                  <c:v>306246.81762894185</c:v>
                </c:pt>
                <c:pt idx="10">
                  <c:v>295037.65209367999</c:v>
                </c:pt>
                <c:pt idx="11">
                  <c:v>283349.14873948827</c:v>
                </c:pt>
                <c:pt idx="12">
                  <c:v>271269.73480856698</c:v>
                </c:pt>
                <c:pt idx="13">
                  <c:v>258872.119782931</c:v>
                </c:pt>
                <c:pt idx="14">
                  <c:v>246216.27735307411</c:v>
                </c:pt>
                <c:pt idx="15">
                  <c:v>233352.0370056885</c:v>
                </c:pt>
                <c:pt idx="16">
                  <c:v>220321.18104108199</c:v>
                </c:pt>
                <c:pt idx="17">
                  <c:v>207159.087630283</c:v>
                </c:pt>
                <c:pt idx="18">
                  <c:v>193896.009678609</c:v>
                </c:pt>
                <c:pt idx="19">
                  <c:v>180558.06661720146</c:v>
                </c:pt>
                <c:pt idx="20">
                  <c:v>167168.01626033901</c:v>
                </c:pt>
                <c:pt idx="21">
                  <c:v>153745.86021205343</c:v>
                </c:pt>
                <c:pt idx="22">
                  <c:v>140309.32183794244</c:v>
                </c:pt>
                <c:pt idx="23">
                  <c:v>126874.22780097199</c:v>
                </c:pt>
                <c:pt idx="24">
                  <c:v>113454.81388242255</c:v>
                </c:pt>
                <c:pt idx="25">
                  <c:v>100063.97354146597</c:v>
                </c:pt>
                <c:pt idx="26">
                  <c:v>86713.462802984548</c:v>
                </c:pt>
                <c:pt idx="27">
                  <c:v>73414.072441326338</c:v>
                </c:pt>
                <c:pt idx="28">
                  <c:v>60175.783972730584</c:v>
                </c:pt>
                <c:pt idx="29">
                  <c:v>47007.931591719076</c:v>
                </c:pt>
                <c:pt idx="30">
                  <c:v>33919.461238159201</c:v>
                </c:pt>
                <c:pt idx="31">
                  <c:v>20919.772634133398</c:v>
                </c:pt>
                <c:pt idx="32">
                  <c:v>8026.3415539409598</c:v>
                </c:pt>
                <c:pt idx="33">
                  <c:v>3488.8544664025612</c:v>
                </c:pt>
                <c:pt idx="34">
                  <c:v>16179.287355545202</c:v>
                </c:pt>
                <c:pt idx="35">
                  <c:v>28790.196424807</c:v>
                </c:pt>
                <c:pt idx="36">
                  <c:v>41281.319540297613</c:v>
                </c:pt>
                <c:pt idx="37">
                  <c:v>53644.335040700076</c:v>
                </c:pt>
                <c:pt idx="38">
                  <c:v>65873.142742059208</c:v>
                </c:pt>
                <c:pt idx="39">
                  <c:v>77962.284375042378</c:v>
                </c:pt>
                <c:pt idx="40">
                  <c:v>89906.632643555306</c:v>
                </c:pt>
                <c:pt idx="41">
                  <c:v>101701.288678225</c:v>
                </c:pt>
                <c:pt idx="42">
                  <c:v>113341.53382701897</c:v>
                </c:pt>
                <c:pt idx="43">
                  <c:v>124822.80126312</c:v>
                </c:pt>
                <c:pt idx="44">
                  <c:v>136140.65633428699</c:v>
                </c:pt>
                <c:pt idx="45">
                  <c:v>147290.781170289</c:v>
                </c:pt>
                <c:pt idx="46">
                  <c:v>158268.96286219292</c:v>
                </c:pt>
                <c:pt idx="47">
                  <c:v>169071.082227679</c:v>
                </c:pt>
                <c:pt idx="48">
                  <c:v>179693.10525502311</c:v>
                </c:pt>
                <c:pt idx="49">
                  <c:v>190131.07454955601</c:v>
                </c:pt>
                <c:pt idx="50">
                  <c:v>200381.10183646399</c:v>
                </c:pt>
                <c:pt idx="51">
                  <c:v>210439.361162204</c:v>
                </c:pt>
                <c:pt idx="52">
                  <c:v>220302.08200033</c:v>
                </c:pt>
                <c:pt idx="53">
                  <c:v>229965.54307402999</c:v>
                </c:pt>
                <c:pt idx="54">
                  <c:v>239426.06598084999</c:v>
                </c:pt>
                <c:pt idx="55">
                  <c:v>248680.00889608898</c:v>
                </c:pt>
                <c:pt idx="56">
                  <c:v>257723.7600841875</c:v>
                </c:pt>
                <c:pt idx="57">
                  <c:v>266553.73110991018</c:v>
                </c:pt>
                <c:pt idx="58">
                  <c:v>275166.349598845</c:v>
                </c:pt>
                <c:pt idx="59">
                  <c:v>283558.051326179</c:v>
                </c:pt>
                <c:pt idx="60">
                  <c:v>291725.27151085006</c:v>
                </c:pt>
                <c:pt idx="61">
                  <c:v>299664.43484245637</c:v>
                </c:pt>
                <c:pt idx="62">
                  <c:v>307371.94429871405</c:v>
                </c:pt>
                <c:pt idx="63">
                  <c:v>314844.16790810059</c:v>
                </c:pt>
                <c:pt idx="64">
                  <c:v>322077.42330140655</c:v>
                </c:pt>
                <c:pt idx="65">
                  <c:v>329067.95919160498</c:v>
                </c:pt>
              </c:numCache>
            </c:numRef>
          </c:val>
        </c:ser>
        <c:ser>
          <c:idx val="42"/>
          <c:order val="42"/>
          <c:tx>
            <c:strRef>
              <c:f>'A = 200 (5)'!$AS$2</c:f>
              <c:strCache>
                <c:ptCount val="1"/>
                <c:pt idx="0">
                  <c:v>3.42</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(5)'!$AS$3:$AS$68</c:f>
              <c:numCache>
                <c:formatCode>General</c:formatCode>
                <c:ptCount val="66"/>
                <c:pt idx="0">
                  <c:v>368023.04776253994</c:v>
                </c:pt>
                <c:pt idx="1">
                  <c:v>364826.21637548693</c:v>
                </c:pt>
                <c:pt idx="2">
                  <c:v>360845.99080200202</c:v>
                </c:pt>
                <c:pt idx="3">
                  <c:v>355925.00039268401</c:v>
                </c:pt>
                <c:pt idx="4">
                  <c:v>349944.30341644702</c:v>
                </c:pt>
                <c:pt idx="5">
                  <c:v>342860.62986884784</c:v>
                </c:pt>
                <c:pt idx="6">
                  <c:v>334716.605708319</c:v>
                </c:pt>
                <c:pt idx="7">
                  <c:v>325617.32239982602</c:v>
                </c:pt>
                <c:pt idx="8">
                  <c:v>315694.51988005801</c:v>
                </c:pt>
                <c:pt idx="9">
                  <c:v>305079.63928571605</c:v>
                </c:pt>
                <c:pt idx="10">
                  <c:v>293890.66051074601</c:v>
                </c:pt>
                <c:pt idx="11">
                  <c:v>282228.35119390301</c:v>
                </c:pt>
                <c:pt idx="12">
                  <c:v>270176.99764827668</c:v>
                </c:pt>
                <c:pt idx="13">
                  <c:v>257806.68822848811</c:v>
                </c:pt>
                <c:pt idx="14">
                  <c:v>245175.821940653</c:v>
                </c:pt>
                <c:pt idx="15">
                  <c:v>232333.34821013801</c:v>
                </c:pt>
                <c:pt idx="16">
                  <c:v>219320.62182180714</c:v>
                </c:pt>
                <c:pt idx="17">
                  <c:v>206172.886825161</c:v>
                </c:pt>
                <c:pt idx="18">
                  <c:v>192920.44639388999</c:v>
                </c:pt>
                <c:pt idx="19">
                  <c:v>179589.58466737831</c:v>
                </c:pt>
                <c:pt idx="20">
                  <c:v>166203.29343161001</c:v>
                </c:pt>
                <c:pt idx="21">
                  <c:v>152781.84657668701</c:v>
                </c:pt>
                <c:pt idx="22">
                  <c:v>139343.25908834068</c:v>
                </c:pt>
                <c:pt idx="23">
                  <c:v>125903.65430418543</c:v>
                </c:pt>
                <c:pt idx="24">
                  <c:v>112477.561970268</c:v>
                </c:pt>
                <c:pt idx="25">
                  <c:v>99078.161997347794</c:v>
                </c:pt>
                <c:pt idx="26">
                  <c:v>85717.485696294927</c:v>
                </c:pt>
                <c:pt idx="27">
                  <c:v>72406.586741721301</c:v>
                </c:pt>
                <c:pt idx="28">
                  <c:v>59155.695561236585</c:v>
                </c:pt>
                <c:pt idx="29">
                  <c:v>45974.383126979803</c:v>
                </c:pt>
                <c:pt idx="30">
                  <c:v>32871.829024759776</c:v>
                </c:pt>
                <c:pt idx="31">
                  <c:v>19857.737146289099</c:v>
                </c:pt>
                <c:pt idx="32">
                  <c:v>6951.77065756907</c:v>
                </c:pt>
                <c:pt idx="33">
                  <c:v>4610.8959805725444</c:v>
                </c:pt>
                <c:pt idx="34">
                  <c:v>17327.571598462098</c:v>
                </c:pt>
                <c:pt idx="35">
                  <c:v>29952.141419081396</c:v>
                </c:pt>
                <c:pt idx="36">
                  <c:v>42456.023473320594</c:v>
                </c:pt>
                <c:pt idx="37">
                  <c:v>54831.249821920996</c:v>
                </c:pt>
                <c:pt idx="38">
                  <c:v>67071.684524434677</c:v>
                </c:pt>
                <c:pt idx="39">
                  <c:v>79171.773877744999</c:v>
                </c:pt>
                <c:pt idx="40">
                  <c:v>91126.283967702038</c:v>
                </c:pt>
                <c:pt idx="41">
                  <c:v>102930.210183331</c:v>
                </c:pt>
                <c:pt idx="42">
                  <c:v>114578.73259056261</c:v>
                </c:pt>
                <c:pt idx="43">
                  <c:v>126067.18906893158</c:v>
                </c:pt>
                <c:pt idx="44">
                  <c:v>137391.05577206099</c:v>
                </c:pt>
                <c:pt idx="45">
                  <c:v>148545.93210026811</c:v>
                </c:pt>
                <c:pt idx="46">
                  <c:v>159527.52806150899</c:v>
                </c:pt>
                <c:pt idx="47">
                  <c:v>170331.65386339443</c:v>
                </c:pt>
                <c:pt idx="48">
                  <c:v>180954.21008542101</c:v>
                </c:pt>
                <c:pt idx="49">
                  <c:v>191391.179407813</c:v>
                </c:pt>
                <c:pt idx="50">
                  <c:v>201638.6189260481</c:v>
                </c:pt>
                <c:pt idx="51">
                  <c:v>211692.65261759365</c:v>
                </c:pt>
                <c:pt idx="52">
                  <c:v>221549.46476057568</c:v>
                </c:pt>
                <c:pt idx="53">
                  <c:v>231205.2932356091</c:v>
                </c:pt>
                <c:pt idx="54">
                  <c:v>240656.42301295247</c:v>
                </c:pt>
                <c:pt idx="55">
                  <c:v>249899.17965649298</c:v>
                </c:pt>
                <c:pt idx="56">
                  <c:v>258929.92262827899</c:v>
                </c:pt>
                <c:pt idx="57">
                  <c:v>267745.03832438984</c:v>
                </c:pt>
                <c:pt idx="58">
                  <c:v>276340.93265217205</c:v>
                </c:pt>
                <c:pt idx="59">
                  <c:v>284714.02293050301</c:v>
                </c:pt>
                <c:pt idx="60">
                  <c:v>292860.728991738</c:v>
                </c:pt>
                <c:pt idx="61">
                  <c:v>300777.46301746537</c:v>
                </c:pt>
                <c:pt idx="62">
                  <c:v>308460.61811628583</c:v>
                </c:pt>
                <c:pt idx="63">
                  <c:v>315906.55485258781</c:v>
                </c:pt>
                <c:pt idx="64">
                  <c:v>323111.58539502998</c:v>
                </c:pt>
                <c:pt idx="65">
                  <c:v>330071.9547707602</c:v>
                </c:pt>
              </c:numCache>
            </c:numRef>
          </c:val>
        </c:ser>
        <c:ser>
          <c:idx val="43"/>
          <c:order val="43"/>
          <c:tx>
            <c:strRef>
              <c:f>'A = 200 (5)'!$AT$2</c:f>
              <c:strCache>
                <c:ptCount val="1"/>
                <c:pt idx="0">
                  <c:v>3.43</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(5)'!$AT$3:$AT$68</c:f>
              <c:numCache>
                <c:formatCode>General</c:formatCode>
                <c:ptCount val="66"/>
                <c:pt idx="0">
                  <c:v>367652.85464758001</c:v>
                </c:pt>
                <c:pt idx="1">
                  <c:v>364340.043391302</c:v>
                </c:pt>
                <c:pt idx="2">
                  <c:v>360220.95729399601</c:v>
                </c:pt>
                <c:pt idx="3">
                  <c:v>355149.715939802</c:v>
                </c:pt>
                <c:pt idx="4">
                  <c:v>349026.79677535902</c:v>
                </c:pt>
                <c:pt idx="5">
                  <c:v>341827.99943363009</c:v>
                </c:pt>
                <c:pt idx="6">
                  <c:v>333605.561915175</c:v>
                </c:pt>
                <c:pt idx="7">
                  <c:v>324463.19907078502</c:v>
                </c:pt>
                <c:pt idx="8">
                  <c:v>314525.09127570101</c:v>
                </c:pt>
                <c:pt idx="9">
                  <c:v>303913.92668967298</c:v>
                </c:pt>
                <c:pt idx="10">
                  <c:v>292740.25408823701</c:v>
                </c:pt>
                <c:pt idx="11">
                  <c:v>281099.34543557599</c:v>
                </c:pt>
                <c:pt idx="12">
                  <c:v>269071.71546289598</c:v>
                </c:pt>
                <c:pt idx="13">
                  <c:v>256724.99188743799</c:v>
                </c:pt>
                <c:pt idx="14">
                  <c:v>244116.03781895811</c:v>
                </c:pt>
                <c:pt idx="15">
                  <c:v>231292.90176182098</c:v>
                </c:pt>
                <c:pt idx="16">
                  <c:v>218296.46077301801</c:v>
                </c:pt>
                <c:pt idx="17">
                  <c:v>205161.76192134101</c:v>
                </c:pt>
                <c:pt idx="18">
                  <c:v>191919.09578104399</c:v>
                </c:pt>
                <c:pt idx="19">
                  <c:v>178594.85138793165</c:v>
                </c:pt>
                <c:pt idx="20">
                  <c:v>165212.19905745599</c:v>
                </c:pt>
                <c:pt idx="21">
                  <c:v>151791.63569816001</c:v>
                </c:pt>
                <c:pt idx="22">
                  <c:v>138351.42332770201</c:v>
                </c:pt>
                <c:pt idx="23">
                  <c:v>124907.94386875301</c:v>
                </c:pt>
                <c:pt idx="24">
                  <c:v>111475.987928036</c:v>
                </c:pt>
                <c:pt idx="25">
                  <c:v>98068.991987730304</c:v>
                </c:pt>
                <c:pt idx="26">
                  <c:v>84699.237140366968</c:v>
                </c:pt>
                <c:pt idx="27">
                  <c:v>71378.017426933424</c:v>
                </c:pt>
                <c:pt idx="28">
                  <c:v>58115.792828802376</c:v>
                </c:pt>
                <c:pt idx="29">
                  <c:v>44922.354686810002</c:v>
                </c:pt>
                <c:pt idx="30">
                  <c:v>31807.103429932333</c:v>
                </c:pt>
                <c:pt idx="31">
                  <c:v>18780.053426837214</c:v>
                </c:pt>
                <c:pt idx="32">
                  <c:v>5863.8822860965665</c:v>
                </c:pt>
                <c:pt idx="33">
                  <c:v>5748.3337387389665</c:v>
                </c:pt>
                <c:pt idx="34">
                  <c:v>18484.808326103401</c:v>
                </c:pt>
                <c:pt idx="35">
                  <c:v>31121.543565995202</c:v>
                </c:pt>
                <c:pt idx="36">
                  <c:v>43636.816608026355</c:v>
                </c:pt>
                <c:pt idx="37">
                  <c:v>56022.913765167585</c:v>
                </c:pt>
                <c:pt idx="38">
                  <c:v>68273.652652331977</c:v>
                </c:pt>
                <c:pt idx="39">
                  <c:v>80383.384673705295</c:v>
                </c:pt>
                <c:pt idx="40">
                  <c:v>92346.772775667399</c:v>
                </c:pt>
                <c:pt idx="41">
                  <c:v>104158.70988818</c:v>
                </c:pt>
                <c:pt idx="42">
                  <c:v>115814.27883349294</c:v>
                </c:pt>
                <c:pt idx="43">
                  <c:v>127308.72542404546</c:v>
                </c:pt>
                <c:pt idx="44">
                  <c:v>138637.43973922299</c:v>
                </c:pt>
                <c:pt idx="45">
                  <c:v>149795.94127803811</c:v>
                </c:pt>
                <c:pt idx="46">
                  <c:v>160779.865615613</c:v>
                </c:pt>
                <c:pt idx="47">
                  <c:v>171584.95429376798</c:v>
                </c:pt>
                <c:pt idx="48">
                  <c:v>182207.0445636955</c:v>
                </c:pt>
                <c:pt idx="49">
                  <c:v>192642.06088754701</c:v>
                </c:pt>
                <c:pt idx="50">
                  <c:v>202886.00695120811</c:v>
                </c:pt>
                <c:pt idx="51">
                  <c:v>212934.95807284347</c:v>
                </c:pt>
                <c:pt idx="52">
                  <c:v>222785.05433291098</c:v>
                </c:pt>
                <c:pt idx="53">
                  <c:v>232432.49361429768</c:v>
                </c:pt>
                <c:pt idx="54">
                  <c:v>241873.52495391801</c:v>
                </c:pt>
                <c:pt idx="55">
                  <c:v>251104.44183266701</c:v>
                </c:pt>
                <c:pt idx="56">
                  <c:v>260121.57531383511</c:v>
                </c:pt>
                <c:pt idx="57">
                  <c:v>268921.28691357805</c:v>
                </c:pt>
                <c:pt idx="58">
                  <c:v>277499.96097068</c:v>
                </c:pt>
                <c:pt idx="59">
                  <c:v>285853.9963989043</c:v>
                </c:pt>
                <c:pt idx="60">
                  <c:v>293979.79757928022</c:v>
                </c:pt>
                <c:pt idx="61">
                  <c:v>301873.76406617422</c:v>
                </c:pt>
                <c:pt idx="62">
                  <c:v>309532.27883857</c:v>
                </c:pt>
                <c:pt idx="63">
                  <c:v>316951.69464652298</c:v>
                </c:pt>
                <c:pt idx="64">
                  <c:v>324128.31788920099</c:v>
                </c:pt>
                <c:pt idx="65">
                  <c:v>331058.38923892297</c:v>
                </c:pt>
              </c:numCache>
            </c:numRef>
          </c:val>
        </c:ser>
        <c:ser>
          <c:idx val="44"/>
          <c:order val="44"/>
          <c:tx>
            <c:strRef>
              <c:f>'A = 200 (5)'!$AU$2</c:f>
              <c:strCache>
                <c:ptCount val="1"/>
                <c:pt idx="0">
                  <c:v>3.44</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(5)'!$AU$3:$AU$68</c:f>
              <c:numCache>
                <c:formatCode>General</c:formatCode>
                <c:ptCount val="66"/>
                <c:pt idx="0">
                  <c:v>367270.175282087</c:v>
                </c:pt>
                <c:pt idx="1">
                  <c:v>363839.26599577401</c:v>
                </c:pt>
                <c:pt idx="2">
                  <c:v>359581.68521831708</c:v>
                </c:pt>
                <c:pt idx="3">
                  <c:v>354364.27859548689</c:v>
                </c:pt>
                <c:pt idx="4">
                  <c:v>348106.04289342085</c:v>
                </c:pt>
                <c:pt idx="5">
                  <c:v>340798.90539543401</c:v>
                </c:pt>
                <c:pt idx="6">
                  <c:v>332502.10229868389</c:v>
                </c:pt>
                <c:pt idx="7">
                  <c:v>323317.28811461502</c:v>
                </c:pt>
                <c:pt idx="8">
                  <c:v>313361.84327038086</c:v>
                </c:pt>
                <c:pt idx="9">
                  <c:v>302750.83733476402</c:v>
                </c:pt>
                <c:pt idx="10">
                  <c:v>291588.31590227201</c:v>
                </c:pt>
                <c:pt idx="11">
                  <c:v>279964.65441216202</c:v>
                </c:pt>
                <c:pt idx="12">
                  <c:v>267956.92997952143</c:v>
                </c:pt>
                <c:pt idx="13">
                  <c:v>255630.46579992599</c:v>
                </c:pt>
                <c:pt idx="14">
                  <c:v>243040.64346622868</c:v>
                </c:pt>
                <c:pt idx="15">
                  <c:v>230234.60449021147</c:v>
                </c:pt>
                <c:pt idx="16">
                  <c:v>217252.71581389301</c:v>
                </c:pt>
                <c:pt idx="17">
                  <c:v>204129.78097540617</c:v>
                </c:pt>
                <c:pt idx="18">
                  <c:v>190896.026409107</c:v>
                </c:pt>
                <c:pt idx="19">
                  <c:v>177577.89689807344</c:v>
                </c:pt>
                <c:pt idx="20">
                  <c:v>164198.69456252031</c:v>
                </c:pt>
                <c:pt idx="21">
                  <c:v>150779.09653920098</c:v>
                </c:pt>
                <c:pt idx="22">
                  <c:v>137337.57385919901</c:v>
                </c:pt>
                <c:pt idx="23">
                  <c:v>123890.73261568297</c:v>
                </c:pt>
                <c:pt idx="24">
                  <c:v>110453.593779231</c:v>
                </c:pt>
                <c:pt idx="25">
                  <c:v>97039.824848046104</c:v>
                </c:pt>
                <c:pt idx="26">
                  <c:v>83661.932637404563</c:v>
                </c:pt>
                <c:pt idx="27">
                  <c:v>70331.431250352878</c:v>
                </c:pt>
                <c:pt idx="28">
                  <c:v>57058.992214831196</c:v>
                </c:pt>
                <c:pt idx="29">
                  <c:v>43854.612052092743</c:v>
                </c:pt>
                <c:pt idx="30">
                  <c:v>30727.900491289678</c:v>
                </c:pt>
                <c:pt idx="31">
                  <c:v>17689.193325731401</c:v>
                </c:pt>
                <c:pt idx="32">
                  <c:v>4765.5688241974985</c:v>
                </c:pt>
                <c:pt idx="33">
                  <c:v>6896.8646995108465</c:v>
                </c:pt>
                <c:pt idx="34">
                  <c:v>19649.138579762697</c:v>
                </c:pt>
                <c:pt idx="35">
                  <c:v>32296.7030767697</c:v>
                </c:pt>
                <c:pt idx="36">
                  <c:v>44822.126762930864</c:v>
                </c:pt>
                <c:pt idx="37">
                  <c:v>57217.875309415802</c:v>
                </c:pt>
                <c:pt idx="38">
                  <c:v>69477.711947754768</c:v>
                </c:pt>
                <c:pt idx="39">
                  <c:v>81595.894612510907</c:v>
                </c:pt>
                <c:pt idx="40">
                  <c:v>93566.985886395705</c:v>
                </c:pt>
                <c:pt idx="41">
                  <c:v>105385.78070773825</c:v>
                </c:pt>
                <c:pt idx="42">
                  <c:v>117047.26770795</c:v>
                </c:pt>
                <c:pt idx="43">
                  <c:v>128546.60416850043</c:v>
                </c:pt>
                <c:pt idx="44">
                  <c:v>139879.09728909199</c:v>
                </c:pt>
                <c:pt idx="45">
                  <c:v>151040.18892005199</c:v>
                </c:pt>
                <c:pt idx="46">
                  <c:v>162025.44323471753</c:v>
                </c:pt>
                <c:pt idx="47">
                  <c:v>172830.534902552</c:v>
                </c:pt>
                <c:pt idx="48">
                  <c:v>183451.23985228199</c:v>
                </c:pt>
                <c:pt idx="49">
                  <c:v>193883.4260363504</c:v>
                </c:pt>
                <c:pt idx="50">
                  <c:v>204123.0451616605</c:v>
                </c:pt>
                <c:pt idx="51">
                  <c:v>214166.1252253585</c:v>
                </c:pt>
                <c:pt idx="52">
                  <c:v>224008.76312478553</c:v>
                </c:pt>
                <c:pt idx="53">
                  <c:v>233647.11762641111</c:v>
                </c:pt>
                <c:pt idx="54">
                  <c:v>243077.40258068399</c:v>
                </c:pt>
                <c:pt idx="55">
                  <c:v>252295.879982882</c:v>
                </c:pt>
                <c:pt idx="56">
                  <c:v>261298.852965069</c:v>
                </c:pt>
                <c:pt idx="57">
                  <c:v>270082.65850033774</c:v>
                </c:pt>
                <c:pt idx="58">
                  <c:v>278643.65957621101</c:v>
                </c:pt>
                <c:pt idx="59">
                  <c:v>286978.23683125601</c:v>
                </c:pt>
                <c:pt idx="60">
                  <c:v>295082.779221142</c:v>
                </c:pt>
                <c:pt idx="61">
                  <c:v>302953.673577048</c:v>
                </c:pt>
                <c:pt idx="62">
                  <c:v>310587.29260926897</c:v>
                </c:pt>
                <c:pt idx="63">
                  <c:v>317979.98096683301</c:v>
                </c:pt>
                <c:pt idx="64">
                  <c:v>325128.03894601186</c:v>
                </c:pt>
                <c:pt idx="65">
                  <c:v>332027.70259383199</c:v>
                </c:pt>
              </c:numCache>
            </c:numRef>
          </c:val>
        </c:ser>
        <c:ser>
          <c:idx val="45"/>
          <c:order val="45"/>
          <c:tx>
            <c:strRef>
              <c:f>'A = 200 (5)'!$AV$2</c:f>
              <c:strCache>
                <c:ptCount val="1"/>
                <c:pt idx="0">
                  <c:v>3.45</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(5)'!$AV$3:$AV$68</c:f>
              <c:numCache>
                <c:formatCode>General</c:formatCode>
                <c:ptCount val="66"/>
                <c:pt idx="0">
                  <c:v>366874.95597878686</c:v>
                </c:pt>
                <c:pt idx="1">
                  <c:v>363324.28508753702</c:v>
                </c:pt>
                <c:pt idx="2">
                  <c:v>358929.20124070498</c:v>
                </c:pt>
                <c:pt idx="3">
                  <c:v>353570.06424832105</c:v>
                </c:pt>
                <c:pt idx="4">
                  <c:v>347183.124008435</c:v>
                </c:pt>
                <c:pt idx="5">
                  <c:v>339773.75816712203</c:v>
                </c:pt>
                <c:pt idx="6">
                  <c:v>331406.16779666569</c:v>
                </c:pt>
                <c:pt idx="7">
                  <c:v>322179.53514486802</c:v>
                </c:pt>
                <c:pt idx="8">
                  <c:v>312205.11083339684</c:v>
                </c:pt>
                <c:pt idx="9">
                  <c:v>301591.27999630186</c:v>
                </c:pt>
                <c:pt idx="10">
                  <c:v>290436.35608608759</c:v>
                </c:pt>
                <c:pt idx="11">
                  <c:v>278826.33216521586</c:v>
                </c:pt>
                <c:pt idx="12">
                  <c:v>266835.1457515998</c:v>
                </c:pt>
                <c:pt idx="13">
                  <c:v>254525.96646812928</c:v>
                </c:pt>
                <c:pt idx="14">
                  <c:v>241952.75496502098</c:v>
                </c:pt>
                <c:pt idx="15">
                  <c:v>229161.75397133917</c:v>
                </c:pt>
                <c:pt idx="16">
                  <c:v>216192.79869522099</c:v>
                </c:pt>
                <c:pt idx="17">
                  <c:v>203080.41526422999</c:v>
                </c:pt>
                <c:pt idx="18">
                  <c:v>189854.72633839701</c:v>
                </c:pt>
                <c:pt idx="19">
                  <c:v>176542.19008610898</c:v>
                </c:pt>
                <c:pt idx="20">
                  <c:v>163166.2015172735</c:v>
                </c:pt>
                <c:pt idx="21">
                  <c:v>149747.581521755</c:v>
                </c:pt>
                <c:pt idx="22">
                  <c:v>136304.97647214943</c:v>
                </c:pt>
                <c:pt idx="23">
                  <c:v>122855.18649080902</c:v>
                </c:pt>
                <c:pt idx="24">
                  <c:v>109413.43622213199</c:v>
                </c:pt>
                <c:pt idx="25">
                  <c:v>95993.599393386001</c:v>
                </c:pt>
                <c:pt idx="26">
                  <c:v>82608.388490319601</c:v>
                </c:pt>
                <c:pt idx="27">
                  <c:v>69269.518103593204</c:v>
                </c:pt>
                <c:pt idx="28">
                  <c:v>55987.855215315074</c:v>
                </c:pt>
                <c:pt idx="29">
                  <c:v>42773.5871178292</c:v>
                </c:pt>
                <c:pt idx="30">
                  <c:v>29636.522745262475</c:v>
                </c:pt>
                <c:pt idx="31">
                  <c:v>16587.336114256799</c:v>
                </c:pt>
                <c:pt idx="32">
                  <c:v>3660.0578729042822</c:v>
                </c:pt>
                <c:pt idx="33">
                  <c:v>8053.6127870817354</c:v>
                </c:pt>
                <c:pt idx="34">
                  <c:v>20818.929137359592</c:v>
                </c:pt>
                <c:pt idx="35">
                  <c:v>33476.122929742902</c:v>
                </c:pt>
                <c:pt idx="36">
                  <c:v>46010.569179124497</c:v>
                </c:pt>
                <c:pt idx="37">
                  <c:v>58414.856503126641</c:v>
                </c:pt>
                <c:pt idx="38">
                  <c:v>70682.687805198904</c:v>
                </c:pt>
                <c:pt idx="39">
                  <c:v>82808.229313081087</c:v>
                </c:pt>
                <c:pt idx="40">
                  <c:v>94785.946915573746</c:v>
                </c:pt>
                <c:pt idx="41">
                  <c:v>106610.54069282601</c:v>
                </c:pt>
                <c:pt idx="42">
                  <c:v>118276.90887852076</c:v>
                </c:pt>
                <c:pt idx="43">
                  <c:v>129780.12341820731</c:v>
                </c:pt>
                <c:pt idx="44">
                  <c:v>141115.41154750099</c:v>
                </c:pt>
                <c:pt idx="45">
                  <c:v>152278.14048111401</c:v>
                </c:pt>
                <c:pt idx="46">
                  <c:v>163263.80479645621</c:v>
                </c:pt>
                <c:pt idx="47">
                  <c:v>174068.01497151356</c:v>
                </c:pt>
                <c:pt idx="48">
                  <c:v>184686.48729820098</c:v>
                </c:pt>
                <c:pt idx="49">
                  <c:v>195115.03482278099</c:v>
                </c:pt>
                <c:pt idx="50">
                  <c:v>205349.55888973307</c:v>
                </c:pt>
                <c:pt idx="51">
                  <c:v>215386.0413516525</c:v>
                </c:pt>
                <c:pt idx="52">
                  <c:v>225220.53697630399</c:v>
                </c:pt>
                <c:pt idx="53">
                  <c:v>234849.16641156899</c:v>
                </c:pt>
                <c:pt idx="54">
                  <c:v>244268.109071354</c:v>
                </c:pt>
                <c:pt idx="55">
                  <c:v>253473.59610239865</c:v>
                </c:pt>
                <c:pt idx="56">
                  <c:v>262461.90321430512</c:v>
                </c:pt>
                <c:pt idx="57">
                  <c:v>271229.34320996102</c:v>
                </c:pt>
                <c:pt idx="58">
                  <c:v>279772.25803657784</c:v>
                </c:pt>
                <c:pt idx="59">
                  <c:v>288087.01021531899</c:v>
                </c:pt>
                <c:pt idx="60">
                  <c:v>296169.97336820705</c:v>
                </c:pt>
                <c:pt idx="61">
                  <c:v>304017.52157304005</c:v>
                </c:pt>
                <c:pt idx="62">
                  <c:v>311626.01718843885</c:v>
                </c:pt>
                <c:pt idx="63">
                  <c:v>318991.79664210737</c:v>
                </c:pt>
                <c:pt idx="64">
                  <c:v>326111.15370527399</c:v>
                </c:pt>
                <c:pt idx="65">
                  <c:v>332980.31960688398</c:v>
                </c:pt>
              </c:numCache>
            </c:numRef>
          </c:val>
        </c:ser>
        <c:ser>
          <c:idx val="46"/>
          <c:order val="46"/>
          <c:tx>
            <c:strRef>
              <c:f>'A = 200 (5)'!$AW$2</c:f>
              <c:strCache>
                <c:ptCount val="1"/>
                <c:pt idx="0">
                  <c:v>3.46</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(5)'!$AW$3:$AW$68</c:f>
              <c:numCache>
                <c:formatCode>General</c:formatCode>
                <c:ptCount val="66"/>
                <c:pt idx="0">
                  <c:v>366467.21207396802</c:v>
                </c:pt>
                <c:pt idx="1">
                  <c:v>362795.59072896099</c:v>
                </c:pt>
                <c:pt idx="2">
                  <c:v>358264.55767458794</c:v>
                </c:pt>
                <c:pt idx="3">
                  <c:v>352768.34685851989</c:v>
                </c:pt>
                <c:pt idx="4">
                  <c:v>346258.96974963602</c:v>
                </c:pt>
                <c:pt idx="5">
                  <c:v>338752.88622797799</c:v>
                </c:pt>
                <c:pt idx="6">
                  <c:v>330317.69366893021</c:v>
                </c:pt>
                <c:pt idx="7">
                  <c:v>321049.87524497602</c:v>
                </c:pt>
                <c:pt idx="8">
                  <c:v>311055.1419697848</c:v>
                </c:pt>
                <c:pt idx="9">
                  <c:v>300435.97227754502</c:v>
                </c:pt>
                <c:pt idx="10">
                  <c:v>289285.594554907</c:v>
                </c:pt>
                <c:pt idx="11">
                  <c:v>277686.06151719799</c:v>
                </c:pt>
                <c:pt idx="12">
                  <c:v>265708.43722319702</c:v>
                </c:pt>
                <c:pt idx="13">
                  <c:v>253413.88194738398</c:v>
                </c:pt>
                <c:pt idx="14">
                  <c:v>240854.99786837201</c:v>
                </c:pt>
                <c:pt idx="15">
                  <c:v>228077.14629823199</c:v>
                </c:pt>
                <c:pt idx="16">
                  <c:v>215119.61917719801</c:v>
                </c:pt>
                <c:pt idx="17">
                  <c:v>202016.6402441705</c:v>
                </c:pt>
                <c:pt idx="18">
                  <c:v>188798.19696360899</c:v>
                </c:pt>
                <c:pt idx="19">
                  <c:v>175490.727499484</c:v>
                </c:pt>
                <c:pt idx="20">
                  <c:v>162117.68582026911</c:v>
                </c:pt>
                <c:pt idx="21">
                  <c:v>148700.00483539701</c:v>
                </c:pt>
                <c:pt idx="22">
                  <c:v>135256.47748299799</c:v>
                </c:pt>
                <c:pt idx="23">
                  <c:v>121804.07141261334</c:v>
                </c:pt>
                <c:pt idx="24">
                  <c:v>108358.19031800525</c:v>
                </c:pt>
                <c:pt idx="25">
                  <c:v>94932.893194311357</c:v>
                </c:pt>
                <c:pt idx="26">
                  <c:v>81541.078273558902</c:v>
                </c:pt>
                <c:pt idx="27">
                  <c:v>68194.643942466399</c:v>
                </c:pt>
                <c:pt idx="28">
                  <c:v>54904.637331895385</c:v>
                </c:pt>
                <c:pt idx="29">
                  <c:v>41681.423509722597</c:v>
                </c:pt>
                <c:pt idx="30">
                  <c:v>28535.0016692848</c:v>
                </c:pt>
                <c:pt idx="31">
                  <c:v>15476.4083731545</c:v>
                </c:pt>
                <c:pt idx="32">
                  <c:v>2552.0462667283223</c:v>
                </c:pt>
                <c:pt idx="33">
                  <c:v>9216.430319373887</c:v>
                </c:pt>
                <c:pt idx="34">
                  <c:v>21992.741840713097</c:v>
                </c:pt>
                <c:pt idx="35">
                  <c:v>34658.482477775011</c:v>
                </c:pt>
                <c:pt idx="36">
                  <c:v>47200.9225285215</c:v>
                </c:pt>
                <c:pt idx="37">
                  <c:v>59612.730657719185</c:v>
                </c:pt>
                <c:pt idx="38">
                  <c:v>71887.545633121248</c:v>
                </c:pt>
                <c:pt idx="39">
                  <c:v>84019.443945620646</c:v>
                </c:pt>
                <c:pt idx="40">
                  <c:v>96002.79817439639</c:v>
                </c:pt>
                <c:pt idx="41">
                  <c:v>107832.21708599397</c:v>
                </c:pt>
                <c:pt idx="42">
                  <c:v>119502.51180504897</c:v>
                </c:pt>
                <c:pt idx="43">
                  <c:v>131008.67212860149</c:v>
                </c:pt>
                <c:pt idx="44">
                  <c:v>142345.84820430801</c:v>
                </c:pt>
                <c:pt idx="45">
                  <c:v>153509.33537872304</c:v>
                </c:pt>
                <c:pt idx="46">
                  <c:v>164494.560910931</c:v>
                </c:pt>
                <c:pt idx="47">
                  <c:v>175297.073160903</c:v>
                </c:pt>
                <c:pt idx="48">
                  <c:v>185912.53067226501</c:v>
                </c:pt>
                <c:pt idx="49">
                  <c:v>196336.69322753511</c:v>
                </c:pt>
                <c:pt idx="50">
                  <c:v>206565.4133046885</c:v>
                </c:pt>
                <c:pt idx="51">
                  <c:v>216594.62775365901</c:v>
                </c:pt>
                <c:pt idx="52">
                  <c:v>226420.35041161298</c:v>
                </c:pt>
                <c:pt idx="53">
                  <c:v>236038.66471878599</c:v>
                </c:pt>
                <c:pt idx="54">
                  <c:v>245445.716462232</c:v>
                </c:pt>
                <c:pt idx="55">
                  <c:v>254637.70662284299</c:v>
                </c:pt>
                <c:pt idx="56">
                  <c:v>263610.88401913899</c:v>
                </c:pt>
                <c:pt idx="57">
                  <c:v>272361.53770395601</c:v>
                </c:pt>
                <c:pt idx="58">
                  <c:v>280885.98891535599</c:v>
                </c:pt>
                <c:pt idx="59">
                  <c:v>289180.58229571086</c:v>
                </c:pt>
                <c:pt idx="60">
                  <c:v>297241.67625578743</c:v>
                </c:pt>
                <c:pt idx="61">
                  <c:v>305065.63216149999</c:v>
                </c:pt>
                <c:pt idx="62">
                  <c:v>312648.80193996086</c:v>
                </c:pt>
                <c:pt idx="63">
                  <c:v>319987.51369978598</c:v>
                </c:pt>
                <c:pt idx="64">
                  <c:v>327078.05456902698</c:v>
                </c:pt>
                <c:pt idx="65">
                  <c:v>333916.65044722398</c:v>
                </c:pt>
              </c:numCache>
            </c:numRef>
          </c:val>
        </c:ser>
        <c:ser>
          <c:idx val="47"/>
          <c:order val="47"/>
          <c:tx>
            <c:strRef>
              <c:f>'A = 200 (5)'!$AX$2</c:f>
              <c:strCache>
                <c:ptCount val="1"/>
                <c:pt idx="0">
                  <c:v>3.47</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(5)'!$AX$3:$AX$68</c:f>
              <c:numCache>
                <c:formatCode>General</c:formatCode>
                <c:ptCount val="66"/>
                <c:pt idx="0">
                  <c:v>366047.03029820422</c:v>
                </c:pt>
                <c:pt idx="1">
                  <c:v>362253.75036101299</c:v>
                </c:pt>
                <c:pt idx="2">
                  <c:v>357588.80927197722</c:v>
                </c:pt>
                <c:pt idx="3">
                  <c:v>351960.29339137237</c:v>
                </c:pt>
                <c:pt idx="4">
                  <c:v>345334.37719986599</c:v>
                </c:pt>
                <c:pt idx="5">
                  <c:v>337736.552444353</c:v>
                </c:pt>
                <c:pt idx="6">
                  <c:v>329236.61121753184</c:v>
                </c:pt>
                <c:pt idx="7">
                  <c:v>319928.23615452886</c:v>
                </c:pt>
                <c:pt idx="8">
                  <c:v>309912.118343701</c:v>
                </c:pt>
                <c:pt idx="9">
                  <c:v>299285.48355610197</c:v>
                </c:pt>
                <c:pt idx="10">
                  <c:v>288137.022199862</c:v>
                </c:pt>
                <c:pt idx="11">
                  <c:v>276545.22879067186</c:v>
                </c:pt>
                <c:pt idx="12">
                  <c:v>264578.53269595699</c:v>
                </c:pt>
                <c:pt idx="13">
                  <c:v>252296.21832616578</c:v>
                </c:pt>
                <c:pt idx="14">
                  <c:v>239749.59454911001</c:v>
                </c:pt>
                <c:pt idx="15">
                  <c:v>226983.1625019355</c:v>
                </c:pt>
                <c:pt idx="16">
                  <c:v>214035.66854780901</c:v>
                </c:pt>
                <c:pt idx="17">
                  <c:v>200941.01555670999</c:v>
                </c:pt>
                <c:pt idx="18">
                  <c:v>187729.03115200368</c:v>
                </c:pt>
                <c:pt idx="19">
                  <c:v>174426.10636081101</c:v>
                </c:pt>
                <c:pt idx="20">
                  <c:v>161055.72608782898</c:v>
                </c:pt>
                <c:pt idx="21">
                  <c:v>147638.90781735801</c:v>
                </c:pt>
                <c:pt idx="22">
                  <c:v>134194.56523663001</c:v>
                </c:pt>
                <c:pt idx="23">
                  <c:v>120739.81014223408</c:v>
                </c:pt>
                <c:pt idx="24">
                  <c:v>107290.204374757</c:v>
                </c:pt>
                <c:pt idx="25">
                  <c:v>93859.971986652003</c:v>
                </c:pt>
                <c:pt idx="26">
                  <c:v>80462.179919136979</c:v>
                </c:pt>
                <c:pt idx="27">
                  <c:v>67108.894582913679</c:v>
                </c:pt>
                <c:pt idx="28">
                  <c:v>53811.329356560585</c:v>
                </c:pt>
                <c:pt idx="29">
                  <c:v>40580.015081911122</c:v>
                </c:pt>
                <c:pt idx="30">
                  <c:v>27425.133465814</c:v>
                </c:pt>
                <c:pt idx="31">
                  <c:v>14358.118021406</c:v>
                </c:pt>
                <c:pt idx="32">
                  <c:v>1452.4564212635</c:v>
                </c:pt>
                <c:pt idx="33">
                  <c:v>10383.605932207262</c:v>
                </c:pt>
                <c:pt idx="34">
                  <c:v>23169.307922785298</c:v>
                </c:pt>
                <c:pt idx="35">
                  <c:v>35842.61483775844</c:v>
                </c:pt>
                <c:pt idx="36">
                  <c:v>48392.1078735427</c:v>
                </c:pt>
                <c:pt idx="37">
                  <c:v>60810.503360788804</c:v>
                </c:pt>
                <c:pt idx="38">
                  <c:v>73091.373280383297</c:v>
                </c:pt>
                <c:pt idx="39">
                  <c:v>85228.706736278778</c:v>
                </c:pt>
                <c:pt idx="40">
                  <c:v>97216.786010546901</c:v>
                </c:pt>
                <c:pt idx="41">
                  <c:v>109050.132217897</c:v>
                </c:pt>
                <c:pt idx="42">
                  <c:v>120723.47282615901</c:v>
                </c:pt>
                <c:pt idx="43">
                  <c:v>132231.71848058401</c:v>
                </c:pt>
                <c:pt idx="44">
                  <c:v>143569.94492709599</c:v>
                </c:pt>
                <c:pt idx="45">
                  <c:v>154733.37800873801</c:v>
                </c:pt>
                <c:pt idx="46">
                  <c:v>165717.38039486701</c:v>
                </c:pt>
                <c:pt idx="47">
                  <c:v>176517.439889639</c:v>
                </c:pt>
                <c:pt idx="48">
                  <c:v>187129.15942770799</c:v>
                </c:pt>
                <c:pt idx="49">
                  <c:v>197548.2471816465</c:v>
                </c:pt>
                <c:pt idx="50">
                  <c:v>207770.50796308101</c:v>
                </c:pt>
                <c:pt idx="51">
                  <c:v>217791.83506616965</c:v>
                </c:pt>
                <c:pt idx="52">
                  <c:v>227608.20247227</c:v>
                </c:pt>
                <c:pt idx="53">
                  <c:v>237215.65734054911</c:v>
                </c:pt>
                <c:pt idx="54">
                  <c:v>246610.31265467801</c:v>
                </c:pt>
                <c:pt idx="55">
                  <c:v>255788.339901506</c:v>
                </c:pt>
                <c:pt idx="56">
                  <c:v>264745.961598447</c:v>
                </c:pt>
                <c:pt idx="57">
                  <c:v>273479.44352100522</c:v>
                </c:pt>
                <c:pt idx="58">
                  <c:v>281985.08652322443</c:v>
                </c:pt>
                <c:pt idx="59">
                  <c:v>290259.21765253786</c:v>
                </c:pt>
                <c:pt idx="60">
                  <c:v>298298.18025449</c:v>
                </c:pt>
                <c:pt idx="61">
                  <c:v>306098.32310596597</c:v>
                </c:pt>
                <c:pt idx="62">
                  <c:v>313655.98771912599</c:v>
                </c:pt>
                <c:pt idx="63">
                  <c:v>320967.49369978468</c:v>
                </c:pt>
                <c:pt idx="64">
                  <c:v>328029.12151710101</c:v>
                </c:pt>
                <c:pt idx="65">
                  <c:v>334837.09138870199</c:v>
                </c:pt>
              </c:numCache>
            </c:numRef>
          </c:val>
        </c:ser>
        <c:ser>
          <c:idx val="48"/>
          <c:order val="48"/>
          <c:tx>
            <c:strRef>
              <c:f>'A = 200 (5)'!$AY$2</c:f>
              <c:strCache>
                <c:ptCount val="1"/>
                <c:pt idx="0">
                  <c:v>3.48</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(5)'!$AY$3:$AY$68</c:f>
              <c:numCache>
                <c:formatCode>General</c:formatCode>
                <c:ptCount val="66"/>
                <c:pt idx="0">
                  <c:v>365614.56826808775</c:v>
                </c:pt>
                <c:pt idx="1">
                  <c:v>361699.39450962492</c:v>
                </c:pt>
                <c:pt idx="2">
                  <c:v>356902.9939540092</c:v>
                </c:pt>
                <c:pt idx="3">
                  <c:v>351146.96395507886</c:v>
                </c:pt>
                <c:pt idx="4">
                  <c:v>344410.02922231628</c:v>
                </c:pt>
                <c:pt idx="5">
                  <c:v>336724.96686581586</c:v>
                </c:pt>
                <c:pt idx="6">
                  <c:v>328162.849077283</c:v>
                </c:pt>
                <c:pt idx="7">
                  <c:v>318814.54045520484</c:v>
                </c:pt>
                <c:pt idx="8">
                  <c:v>308776.17034018686</c:v>
                </c:pt>
                <c:pt idx="9">
                  <c:v>298140.26644151122</c:v>
                </c:pt>
                <c:pt idx="10">
                  <c:v>286991.44755118189</c:v>
                </c:pt>
                <c:pt idx="11">
                  <c:v>275404.98226581886</c:v>
                </c:pt>
                <c:pt idx="12">
                  <c:v>263446.87871764484</c:v>
                </c:pt>
                <c:pt idx="13">
                  <c:v>251174.66903803099</c:v>
                </c:pt>
                <c:pt idx="14">
                  <c:v>238638.4338931345</c:v>
                </c:pt>
                <c:pt idx="15">
                  <c:v>225881.83900432443</c:v>
                </c:pt>
                <c:pt idx="16">
                  <c:v>212943.087657522</c:v>
                </c:pt>
                <c:pt idx="17">
                  <c:v>199855.7507437655</c:v>
                </c:pt>
                <c:pt idx="18">
                  <c:v>186649.47619027965</c:v>
                </c:pt>
                <c:pt idx="19">
                  <c:v>173350.58571806399</c:v>
                </c:pt>
                <c:pt idx="20">
                  <c:v>159982.57151874295</c:v>
                </c:pt>
                <c:pt idx="21">
                  <c:v>146566.512530395</c:v>
                </c:pt>
                <c:pt idx="22">
                  <c:v>133121.42079322768</c:v>
                </c:pt>
                <c:pt idx="23">
                  <c:v>119664.53114432</c:v>
                </c:pt>
                <c:pt idx="24">
                  <c:v>106211.54462837502</c:v>
                </c:pt>
                <c:pt idx="25">
                  <c:v>92776.832979941304</c:v>
                </c:pt>
                <c:pt idx="26">
                  <c:v>79373.615722835209</c:v>
                </c:pt>
                <c:pt idx="27">
                  <c:v>66014.113159938657</c:v>
                </c:pt>
                <c:pt idx="28">
                  <c:v>52709.692264409401</c:v>
                </c:pt>
                <c:pt idx="29">
                  <c:v>39471.038470853586</c:v>
                </c:pt>
                <c:pt idx="30">
                  <c:v>26308.509717360321</c:v>
                </c:pt>
                <c:pt idx="31">
                  <c:v>13233.983810333904</c:v>
                </c:pt>
                <c:pt idx="32">
                  <c:v>415.12781405380701</c:v>
                </c:pt>
                <c:pt idx="33">
                  <c:v>11553.72230518881</c:v>
                </c:pt>
                <c:pt idx="34">
                  <c:v>24347.506024542301</c:v>
                </c:pt>
                <c:pt idx="35">
                  <c:v>37027.487565463198</c:v>
                </c:pt>
                <c:pt idx="36">
                  <c:v>49583.171198325785</c:v>
                </c:pt>
                <c:pt idx="37">
                  <c:v>62007.296039036097</c:v>
                </c:pt>
                <c:pt idx="38">
                  <c:v>74293.3658066684</c:v>
                </c:pt>
                <c:pt idx="39">
                  <c:v>86435.284732577798</c:v>
                </c:pt>
                <c:pt idx="40">
                  <c:v>98427.248090651701</c:v>
                </c:pt>
                <c:pt idx="41">
                  <c:v>110263.692667817</c:v>
                </c:pt>
                <c:pt idx="42">
                  <c:v>121939.265264513</c:v>
                </c:pt>
                <c:pt idx="43">
                  <c:v>133448.80041709394</c:v>
                </c:pt>
                <c:pt idx="44">
                  <c:v>144787.30233127301</c:v>
                </c:pt>
                <c:pt idx="45">
                  <c:v>155949.92966968098</c:v>
                </c:pt>
                <c:pt idx="46">
                  <c:v>166931.982624939</c:v>
                </c:pt>
                <c:pt idx="47">
                  <c:v>177728.890756137</c:v>
                </c:pt>
                <c:pt idx="48">
                  <c:v>188336.20285534314</c:v>
                </c:pt>
                <c:pt idx="49">
                  <c:v>198749.57715534911</c:v>
                </c:pt>
                <c:pt idx="50">
                  <c:v>208964.77231717901</c:v>
                </c:pt>
                <c:pt idx="51">
                  <c:v>218977.63929325799</c:v>
                </c:pt>
                <c:pt idx="52">
                  <c:v>228784.11328857011</c:v>
                </c:pt>
                <c:pt idx="53">
                  <c:v>238380.206131304</c:v>
                </c:pt>
                <c:pt idx="54">
                  <c:v>247761.99883015201</c:v>
                </c:pt>
                <c:pt idx="55">
                  <c:v>256925.63408936711</c:v>
                </c:pt>
                <c:pt idx="56">
                  <c:v>265867.30869655689</c:v>
                </c:pt>
                <c:pt idx="57">
                  <c:v>274583.26565140398</c:v>
                </c:pt>
                <c:pt idx="58">
                  <c:v>283069.78581644886</c:v>
                </c:pt>
                <c:pt idx="59">
                  <c:v>291323.17888697784</c:v>
                </c:pt>
                <c:pt idx="60">
                  <c:v>299339.77340847068</c:v>
                </c:pt>
                <c:pt idx="61">
                  <c:v>307115.90564426006</c:v>
                </c:pt>
                <c:pt idx="62">
                  <c:v>314647.90677402599</c:v>
                </c:pt>
                <c:pt idx="63">
                  <c:v>321932.08789057902</c:v>
                </c:pt>
                <c:pt idx="64">
                  <c:v>328964.72253583686</c:v>
                </c:pt>
                <c:pt idx="65">
                  <c:v>335742.02528575802</c:v>
                </c:pt>
              </c:numCache>
            </c:numRef>
          </c:val>
        </c:ser>
        <c:ser>
          <c:idx val="49"/>
          <c:order val="49"/>
          <c:tx>
            <c:strRef>
              <c:f>'A = 200 (5)'!$AZ$2</c:f>
              <c:strCache>
                <c:ptCount val="1"/>
                <c:pt idx="0">
                  <c:v>3.49</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(5)'!$AZ$3:$AZ$68</c:f>
              <c:numCache>
                <c:formatCode>General</c:formatCode>
                <c:ptCount val="66"/>
                <c:pt idx="0">
                  <c:v>365170.05197459389</c:v>
                </c:pt>
                <c:pt idx="1">
                  <c:v>361133.20176150999</c:v>
                </c:pt>
                <c:pt idx="2">
                  <c:v>356208.117422515</c:v>
                </c:pt>
                <c:pt idx="3">
                  <c:v>350329.31538995198</c:v>
                </c:pt>
                <c:pt idx="4">
                  <c:v>343486.510740567</c:v>
                </c:pt>
                <c:pt idx="5">
                  <c:v>335718.29680086701</c:v>
                </c:pt>
                <c:pt idx="6">
                  <c:v>327096.33414641197</c:v>
                </c:pt>
                <c:pt idx="7">
                  <c:v>317708.707207</c:v>
                </c:pt>
                <c:pt idx="8">
                  <c:v>307647.3882544958</c:v>
                </c:pt>
                <c:pt idx="9">
                  <c:v>297000.68087555189</c:v>
                </c:pt>
                <c:pt idx="10">
                  <c:v>285849.53270011803</c:v>
                </c:pt>
                <c:pt idx="11">
                  <c:v>274266.27701076498</c:v>
                </c:pt>
                <c:pt idx="12">
                  <c:v>262314.69094805187</c:v>
                </c:pt>
                <c:pt idx="13">
                  <c:v>250050.66946615637</c:v>
                </c:pt>
                <c:pt idx="14">
                  <c:v>237523.1273436785</c:v>
                </c:pt>
                <c:pt idx="15">
                  <c:v>224774.92346915798</c:v>
                </c:pt>
                <c:pt idx="16">
                  <c:v>211843.72333620201</c:v>
                </c:pt>
                <c:pt idx="17">
                  <c:v>198762.759302786</c:v>
                </c:pt>
                <c:pt idx="18">
                  <c:v>185561.485763562</c:v>
                </c:pt>
                <c:pt idx="19">
                  <c:v>172266.135763859</c:v>
                </c:pt>
                <c:pt idx="20">
                  <c:v>158900.18963443098</c:v>
                </c:pt>
                <c:pt idx="21">
                  <c:v>145484.76769292398</c:v>
                </c:pt>
                <c:pt idx="22">
                  <c:v>132038.96076692292</c:v>
                </c:pt>
                <c:pt idx="23">
                  <c:v>118580.10856509102</c:v>
                </c:pt>
                <c:pt idx="24">
                  <c:v>105124.03359118394</c:v>
                </c:pt>
                <c:pt idx="25">
                  <c:v>91685.240437783199</c:v>
                </c:pt>
                <c:pt idx="26">
                  <c:v>78277.086109861106</c:v>
                </c:pt>
                <c:pt idx="27">
                  <c:v>64911.932007533884</c:v>
                </c:pt>
                <c:pt idx="28">
                  <c:v>51601.286868803676</c:v>
                </c:pt>
                <c:pt idx="29">
                  <c:v>38355.980894611275</c:v>
                </c:pt>
                <c:pt idx="30">
                  <c:v>25186.543112543721</c:v>
                </c:pt>
                <c:pt idx="31">
                  <c:v>12105.361136484633</c:v>
                </c:pt>
                <c:pt idx="32">
                  <c:v>101.24055908714941</c:v>
                </c:pt>
                <c:pt idx="33">
                  <c:v>12725.577527994101</c:v>
                </c:pt>
                <c:pt idx="34">
                  <c:v>25526.343676155837</c:v>
                </c:pt>
                <c:pt idx="35">
                  <c:v>38212.186377222613</c:v>
                </c:pt>
                <c:pt idx="36">
                  <c:v>50773.268045018704</c:v>
                </c:pt>
                <c:pt idx="37">
                  <c:v>63202.331881084901</c:v>
                </c:pt>
                <c:pt idx="38">
                  <c:v>75492.81279586337</c:v>
                </c:pt>
                <c:pt idx="39">
                  <c:v>87638.532379070035</c:v>
                </c:pt>
                <c:pt idx="40">
                  <c:v>99633.602413616478</c:v>
                </c:pt>
                <c:pt idx="41">
                  <c:v>111472.37834723602</c:v>
                </c:pt>
                <c:pt idx="42">
                  <c:v>123149.42951263826</c:v>
                </c:pt>
                <c:pt idx="43">
                  <c:v>134659.51709847801</c:v>
                </c:pt>
                <c:pt idx="44">
                  <c:v>145997.57638260399</c:v>
                </c:pt>
                <c:pt idx="45">
                  <c:v>157158.70137223304</c:v>
                </c:pt>
                <c:pt idx="46">
                  <c:v>168138.13164923814</c:v>
                </c:pt>
                <c:pt idx="47">
                  <c:v>178931.24068225501</c:v>
                </c:pt>
                <c:pt idx="48">
                  <c:v>189533.524831777</c:v>
                </c:pt>
                <c:pt idx="49">
                  <c:v>199940.59386017398</c:v>
                </c:pt>
                <c:pt idx="50">
                  <c:v>210148.161747584</c:v>
                </c:pt>
                <c:pt idx="51">
                  <c:v>220152.038312405</c:v>
                </c:pt>
                <c:pt idx="52">
                  <c:v>229948.121044748</c:v>
                </c:pt>
                <c:pt idx="53">
                  <c:v>239532.38742449947</c:v>
                </c:pt>
                <c:pt idx="54">
                  <c:v>248900.88729689844</c:v>
                </c:pt>
                <c:pt idx="55">
                  <c:v>258049.73529568766</c:v>
                </c:pt>
                <c:pt idx="56">
                  <c:v>266975.10309648787</c:v>
                </c:pt>
                <c:pt idx="57">
                  <c:v>275673.21140797797</c:v>
                </c:pt>
                <c:pt idx="58">
                  <c:v>284140.32150329702</c:v>
                </c:pt>
                <c:pt idx="59">
                  <c:v>292372.72605595901</c:v>
                </c:pt>
                <c:pt idx="60">
                  <c:v>300366.73904300242</c:v>
                </c:pt>
                <c:pt idx="61">
                  <c:v>308118.68438736798</c:v>
                </c:pt>
                <c:pt idx="62">
                  <c:v>315624.88292966684</c:v>
                </c:pt>
                <c:pt idx="63">
                  <c:v>322881.63735763403</c:v>
                </c:pt>
                <c:pt idx="64">
                  <c:v>329885.21411225805</c:v>
                </c:pt>
                <c:pt idx="65">
                  <c:v>336631.82204381522</c:v>
                </c:pt>
              </c:numCache>
            </c:numRef>
          </c:val>
        </c:ser>
        <c:ser>
          <c:idx val="50"/>
          <c:order val="50"/>
          <c:tx>
            <c:strRef>
              <c:f>'A = 200 (5)'!$BA$2</c:f>
              <c:strCache>
                <c:ptCount val="1"/>
                <c:pt idx="0">
                  <c:v>3.5</c:v>
                </c:pt>
              </c:strCache>
            </c:strRef>
          </c:tx>
          <c:cat>
            <c:numRef>
              <c:f>'A = 200 (5)'!$B$3:$B$68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200 (5)'!$BA$3:$BA$68</c:f>
              <c:numCache>
                <c:formatCode>General</c:formatCode>
                <c:ptCount val="66"/>
                <c:pt idx="0">
                  <c:v>364713.771861088</c:v>
                </c:pt>
                <c:pt idx="1">
                  <c:v>360555.88411592518</c:v>
                </c:pt>
                <c:pt idx="2">
                  <c:v>355505.141722876</c:v>
                </c:pt>
                <c:pt idx="3">
                  <c:v>349508.20715001703</c:v>
                </c:pt>
                <c:pt idx="4">
                  <c:v>342564.32293779484</c:v>
                </c:pt>
                <c:pt idx="5">
                  <c:v>334716.67478865501</c:v>
                </c:pt>
                <c:pt idx="6">
                  <c:v>326036.99228865898</c:v>
                </c:pt>
                <c:pt idx="7">
                  <c:v>316610.65315097308</c:v>
                </c:pt>
                <c:pt idx="8">
                  <c:v>306525.83078504301</c:v>
                </c:pt>
                <c:pt idx="9">
                  <c:v>295867.01266704302</c:v>
                </c:pt>
                <c:pt idx="10">
                  <c:v>284711.82163141097</c:v>
                </c:pt>
                <c:pt idx="11">
                  <c:v>273129.91017312655</c:v>
                </c:pt>
                <c:pt idx="12">
                  <c:v>261182.99487224343</c:v>
                </c:pt>
                <c:pt idx="13">
                  <c:v>248925.44054271199</c:v>
                </c:pt>
                <c:pt idx="14">
                  <c:v>236405.05509928099</c:v>
                </c:pt>
                <c:pt idx="15">
                  <c:v>223663.92055819946</c:v>
                </c:pt>
                <c:pt idx="16">
                  <c:v>210739.173292333</c:v>
                </c:pt>
                <c:pt idx="17">
                  <c:v>197663.70387249501</c:v>
                </c:pt>
                <c:pt idx="18">
                  <c:v>184466.76264939911</c:v>
                </c:pt>
                <c:pt idx="19">
                  <c:v>171174.47961042944</c:v>
                </c:pt>
                <c:pt idx="20">
                  <c:v>157810.305938926</c:v>
                </c:pt>
                <c:pt idx="21">
                  <c:v>144395.38631736598</c:v>
                </c:pt>
                <c:pt idx="22">
                  <c:v>130948.87378236302</c:v>
                </c:pt>
                <c:pt idx="23">
                  <c:v>117488.19621174601</c:v>
                </c:pt>
                <c:pt idx="24">
                  <c:v>104029.28278301774</c:v>
                </c:pt>
                <c:pt idx="25">
                  <c:v>90586.755979199908</c:v>
                </c:pt>
                <c:pt idx="26">
                  <c:v>77174.098051566878</c:v>
                </c:pt>
                <c:pt idx="27">
                  <c:v>63803.799151439875</c:v>
                </c:pt>
                <c:pt idx="28">
                  <c:v>50487.499128386684</c:v>
                </c:pt>
                <c:pt idx="29">
                  <c:v>37236.163828946403</c:v>
                </c:pt>
                <c:pt idx="30">
                  <c:v>24060.489837436096</c:v>
                </c:pt>
                <c:pt idx="31">
                  <c:v>10973.465439862501</c:v>
                </c:pt>
                <c:pt idx="32">
                  <c:v>1058.9456954070465</c:v>
                </c:pt>
                <c:pt idx="33">
                  <c:v>13898.136965736199</c:v>
                </c:pt>
                <c:pt idx="34">
                  <c:v>26704.941382448829</c:v>
                </c:pt>
                <c:pt idx="35">
                  <c:v>39395.9006330306</c:v>
                </c:pt>
                <c:pt idx="36">
                  <c:v>51961.650392492855</c:v>
                </c:pt>
                <c:pt idx="37">
                  <c:v>64394.923752452596</c:v>
                </c:pt>
                <c:pt idx="38">
                  <c:v>76689.086665641793</c:v>
                </c:pt>
                <c:pt idx="39">
                  <c:v>88837.880904320438</c:v>
                </c:pt>
                <c:pt idx="40">
                  <c:v>100835.33769423405</c:v>
                </c:pt>
                <c:pt idx="41">
                  <c:v>112675.73422992601</c:v>
                </c:pt>
                <c:pt idx="42">
                  <c:v>124353.56533502501</c:v>
                </c:pt>
                <c:pt idx="43">
                  <c:v>135863.52166177068</c:v>
                </c:pt>
                <c:pt idx="44">
                  <c:v>147200.47187159999</c:v>
                </c:pt>
                <c:pt idx="45">
                  <c:v>158359.447834324</c:v>
                </c:pt>
                <c:pt idx="46">
                  <c:v>169335.630611992</c:v>
                </c:pt>
                <c:pt idx="47">
                  <c:v>180124.33929466998</c:v>
                </c:pt>
                <c:pt idx="48">
                  <c:v>190721.01960461301</c:v>
                </c:pt>
                <c:pt idx="49">
                  <c:v>201121.23431265098</c:v>
                </c:pt>
                <c:pt idx="50">
                  <c:v>211320.65413461599</c:v>
                </c:pt>
                <c:pt idx="51">
                  <c:v>221315.04885718101</c:v>
                </c:pt>
                <c:pt idx="52">
                  <c:v>231100.2793704645</c:v>
                </c:pt>
                <c:pt idx="53">
                  <c:v>240672.28977861311</c:v>
                </c:pt>
                <c:pt idx="54">
                  <c:v>250027.09958486701</c:v>
                </c:pt>
                <c:pt idx="55">
                  <c:v>259160.79604799001</c:v>
                </c:pt>
                <c:pt idx="56">
                  <c:v>268069.52633778402</c:v>
                </c:pt>
                <c:pt idx="57">
                  <c:v>276749.48941159243</c:v>
                </c:pt>
                <c:pt idx="58">
                  <c:v>285196.92735897505</c:v>
                </c:pt>
                <c:pt idx="59">
                  <c:v>293408.11618156201</c:v>
                </c:pt>
                <c:pt idx="60">
                  <c:v>301379.35552577785</c:v>
                </c:pt>
                <c:pt idx="61">
                  <c:v>309106.95713573159</c:v>
                </c:pt>
                <c:pt idx="62">
                  <c:v>316587.23164777504</c:v>
                </c:pt>
                <c:pt idx="63">
                  <c:v>323816.47331644798</c:v>
                </c:pt>
                <c:pt idx="64">
                  <c:v>330790.94155455485</c:v>
                </c:pt>
                <c:pt idx="65">
                  <c:v>337506.83918581106</c:v>
                </c:pt>
              </c:numCache>
            </c:numRef>
          </c:val>
        </c:ser>
        <c:bandFmts/>
        <c:axId val="36219904"/>
        <c:axId val="36234368"/>
        <c:axId val="36230016"/>
      </c:surfaceChart>
      <c:catAx>
        <c:axId val="36219904"/>
        <c:scaling>
          <c:orientation val="minMax"/>
        </c:scaling>
        <c:axPos val="b"/>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γ</a:t>
                </a:r>
                <a:r>
                  <a:rPr lang="en-US">
                    <a:latin typeface="Times New Roman" pitchFamily="18" charset="0"/>
                    <a:cs typeface="Times New Roman" pitchFamily="18" charset="0"/>
                  </a:rPr>
                  <a:t> (°)</a:t>
                </a:r>
              </a:p>
            </c:rich>
          </c:tx>
        </c:title>
        <c:numFmt formatCode="General" sourceLinked="1"/>
        <c:tickLblPos val="nextTo"/>
        <c:txPr>
          <a:bodyPr/>
          <a:lstStyle/>
          <a:p>
            <a:pPr>
              <a:defRPr>
                <a:latin typeface="Times New Roman" pitchFamily="18" charset="0"/>
                <a:cs typeface="Times New Roman" pitchFamily="18" charset="0"/>
              </a:defRPr>
            </a:pPr>
            <a:endParaRPr lang="en-US"/>
          </a:p>
        </c:txPr>
        <c:crossAx val="36234368"/>
        <c:crosses val="autoZero"/>
        <c:auto val="1"/>
        <c:lblAlgn val="ctr"/>
        <c:lblOffset val="100"/>
        <c:tickLblSkip val="5"/>
      </c:catAx>
      <c:valAx>
        <c:axId val="36234368"/>
        <c:scaling>
          <c:orientation val="minMax"/>
          <c:max val="400000"/>
          <c:min val="0"/>
        </c:scaling>
        <c:axPos val="l"/>
        <c:majorGridlines/>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Δ</a:t>
                </a:r>
                <a:r>
                  <a:rPr lang="en-US">
                    <a:latin typeface="Times New Roman" pitchFamily="18" charset="0"/>
                    <a:cs typeface="Times New Roman" pitchFamily="18" charset="0"/>
                  </a:rPr>
                  <a:t>V (km/s)</a:t>
                </a:r>
              </a:p>
            </c:rich>
          </c:tx>
          <c:layout>
            <c:manualLayout>
              <c:xMode val="edge"/>
              <c:yMode val="edge"/>
              <c:x val="0.72950982948323562"/>
              <c:y val="0.36754805421531878"/>
            </c:manualLayout>
          </c:layout>
        </c:title>
        <c:numFmt formatCode="General" sourceLinked="1"/>
        <c:majorTickMark val="none"/>
        <c:tickLblPos val="none"/>
        <c:crossAx val="36219904"/>
        <c:crosses val="autoZero"/>
        <c:crossBetween val="midCat"/>
        <c:majorUnit val="50000"/>
        <c:minorUnit val="20000"/>
      </c:valAx>
      <c:serAx>
        <c:axId val="36230016"/>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a:t>
                </a:r>
                <a:r>
                  <a:rPr lang="en-US" baseline="0">
                    <a:latin typeface="Times New Roman" pitchFamily="18" charset="0"/>
                    <a:cs typeface="Times New Roman" pitchFamily="18" charset="0"/>
                  </a:rPr>
                  <a:t> Radius (km)</a:t>
                </a:r>
                <a:endParaRPr lang="en-US">
                  <a:latin typeface="Times New Roman" pitchFamily="18" charset="0"/>
                  <a:cs typeface="Times New Roman" pitchFamily="18" charset="0"/>
                </a:endParaRPr>
              </a:p>
            </c:rich>
          </c:tx>
          <c:layout>
            <c:manualLayout>
              <c:xMode val="edge"/>
              <c:yMode val="edge"/>
              <c:x val="0.82524245302775812"/>
              <c:y val="0.13633606572659079"/>
            </c:manualLayout>
          </c:layout>
        </c:title>
        <c:tickLblPos val="nextTo"/>
        <c:txPr>
          <a:bodyPr/>
          <a:lstStyle/>
          <a:p>
            <a:pPr>
              <a:defRPr>
                <a:latin typeface="Times New Roman" pitchFamily="18" charset="0"/>
                <a:cs typeface="Times New Roman" pitchFamily="18" charset="0"/>
              </a:defRPr>
            </a:pPr>
            <a:endParaRPr lang="en-US"/>
          </a:p>
        </c:txPr>
        <c:crossAx val="36234368"/>
        <c:crosses val="autoZero"/>
        <c:tickLblSkip val="5"/>
      </c:serAx>
    </c:plotArea>
    <c:legend>
      <c:legendPos val="r"/>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en-US"/>
  <c:chart>
    <c:autoTitleDeleted val="1"/>
    <c:view3D>
      <c:rotX val="90"/>
      <c:rotY val="0"/>
      <c:perspective val="0"/>
    </c:view3D>
    <c:plotArea>
      <c:layout>
        <c:manualLayout>
          <c:layoutTarget val="inner"/>
          <c:xMode val="edge"/>
          <c:yMode val="edge"/>
          <c:x val="1.8690115097480614E-2"/>
          <c:y val="3.6036036036036041E-3"/>
          <c:w val="0.64543358150270058"/>
          <c:h val="0.86057345534510965"/>
        </c:manualLayout>
      </c:layout>
      <c:surfaceChart>
        <c:wireframe val="1"/>
        <c:ser>
          <c:idx val="0"/>
          <c:order val="0"/>
          <c:tx>
            <c:strRef>
              <c:f>'A = 300 (3)'!$C$2</c:f>
              <c:strCache>
                <c:ptCount val="1"/>
                <c:pt idx="0">
                  <c:v>3</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(3)'!$C$3:$C$68</c:f>
              <c:numCache>
                <c:formatCode>General</c:formatCode>
                <c:ptCount val="66"/>
                <c:pt idx="0">
                  <c:v>375763.000720435</c:v>
                </c:pt>
                <c:pt idx="1">
                  <c:v>374772.49578736105</c:v>
                </c:pt>
                <c:pt idx="2">
                  <c:v>373669.21814958</c:v>
                </c:pt>
                <c:pt idx="3">
                  <c:v>372438.57397513784</c:v>
                </c:pt>
                <c:pt idx="4">
                  <c:v>371063.99735154101</c:v>
                </c:pt>
                <c:pt idx="5">
                  <c:v>369526.63654523005</c:v>
                </c:pt>
                <c:pt idx="6">
                  <c:v>367804.92135477002</c:v>
                </c:pt>
                <c:pt idx="7">
                  <c:v>365873.92084435408</c:v>
                </c:pt>
                <c:pt idx="8">
                  <c:v>363704.31257767999</c:v>
                </c:pt>
                <c:pt idx="9">
                  <c:v>361260.57699083089</c:v>
                </c:pt>
                <c:pt idx="10">
                  <c:v>358497.44974978099</c:v>
                </c:pt>
                <c:pt idx="11">
                  <c:v>355351.60678513494</c:v>
                </c:pt>
                <c:pt idx="12">
                  <c:v>351714.03784891701</c:v>
                </c:pt>
                <c:pt idx="13">
                  <c:v>337864.33974390698</c:v>
                </c:pt>
                <c:pt idx="14">
                  <c:v>332222.24722960789</c:v>
                </c:pt>
                <c:pt idx="15">
                  <c:v>326507.40048512898</c:v>
                </c:pt>
                <c:pt idx="16">
                  <c:v>320738.66569688485</c:v>
                </c:pt>
                <c:pt idx="17">
                  <c:v>314934.50564824202</c:v>
                </c:pt>
                <c:pt idx="18">
                  <c:v>309112.9027836562</c:v>
                </c:pt>
                <c:pt idx="19">
                  <c:v>303291.32347187353</c:v>
                </c:pt>
                <c:pt idx="20">
                  <c:v>297486.73447124899</c:v>
                </c:pt>
                <c:pt idx="21">
                  <c:v>291715.67461784999</c:v>
                </c:pt>
                <c:pt idx="22">
                  <c:v>285994.36666633759</c:v>
                </c:pt>
                <c:pt idx="23">
                  <c:v>280338.854308751</c:v>
                </c:pt>
                <c:pt idx="24">
                  <c:v>274765.14475436549</c:v>
                </c:pt>
                <c:pt idx="25">
                  <c:v>269289.34357458301</c:v>
                </c:pt>
                <c:pt idx="26">
                  <c:v>263927.77347789699</c:v>
                </c:pt>
                <c:pt idx="27">
                  <c:v>258697.06764696765</c:v>
                </c:pt>
                <c:pt idx="28">
                  <c:v>253614.23795297401</c:v>
                </c:pt>
                <c:pt idx="29">
                  <c:v>248696.71248837301</c:v>
                </c:pt>
                <c:pt idx="30">
                  <c:v>243962.34032033311</c:v>
                </c:pt>
                <c:pt idx="31">
                  <c:v>239429.363804366</c:v>
                </c:pt>
                <c:pt idx="32">
                  <c:v>235116.35400868798</c:v>
                </c:pt>
                <c:pt idx="33">
                  <c:v>231042.10862748211</c:v>
                </c:pt>
                <c:pt idx="34">
                  <c:v>227225.5088478885</c:v>
                </c:pt>
                <c:pt idx="35">
                  <c:v>223685.33932432</c:v>
                </c:pt>
                <c:pt idx="36">
                  <c:v>220440.06266232947</c:v>
                </c:pt>
                <c:pt idx="37">
                  <c:v>217507.566361634</c:v>
                </c:pt>
                <c:pt idx="38">
                  <c:v>214904.86840699843</c:v>
                </c:pt>
                <c:pt idx="39">
                  <c:v>212647.80802114098</c:v>
                </c:pt>
                <c:pt idx="40">
                  <c:v>210750.72100586211</c:v>
                </c:pt>
                <c:pt idx="41">
                  <c:v>209226.11939835807</c:v>
                </c:pt>
                <c:pt idx="42">
                  <c:v>208084.39078333799</c:v>
                </c:pt>
                <c:pt idx="43">
                  <c:v>207333.53205698301</c:v>
                </c:pt>
                <c:pt idx="44">
                  <c:v>206978.93709407098</c:v>
                </c:pt>
                <c:pt idx="45">
                  <c:v>207023.24924081081</c:v>
                </c:pt>
                <c:pt idx="46">
                  <c:v>207466.291027826</c:v>
                </c:pt>
                <c:pt idx="47">
                  <c:v>208305.07474670099</c:v>
                </c:pt>
                <c:pt idx="48">
                  <c:v>209533.89398068501</c:v>
                </c:pt>
                <c:pt idx="49">
                  <c:v>211144.48957318068</c:v>
                </c:pt>
                <c:pt idx="50">
                  <c:v>213126.27895647511</c:v>
                </c:pt>
                <c:pt idx="51">
                  <c:v>215466.63474788211</c:v>
                </c:pt>
                <c:pt idx="52">
                  <c:v>218151.19582556959</c:v>
                </c:pt>
                <c:pt idx="53">
                  <c:v>221164.194211211</c:v>
                </c:pt>
                <c:pt idx="54">
                  <c:v>224488.78269234646</c:v>
                </c:pt>
                <c:pt idx="55">
                  <c:v>228107.34943687037</c:v>
                </c:pt>
                <c:pt idx="56">
                  <c:v>232001.80949319291</c:v>
                </c:pt>
                <c:pt idx="57">
                  <c:v>236153.86597930401</c:v>
                </c:pt>
                <c:pt idx="58">
                  <c:v>240545.236516437</c:v>
                </c:pt>
                <c:pt idx="59">
                  <c:v>245157.84351917444</c:v>
                </c:pt>
                <c:pt idx="60">
                  <c:v>249973.96850764065</c:v>
                </c:pt>
                <c:pt idx="61">
                  <c:v>254976.37268673099</c:v>
                </c:pt>
                <c:pt idx="62">
                  <c:v>260148.38651461268</c:v>
                </c:pt>
                <c:pt idx="63">
                  <c:v>265473.97200789693</c:v>
                </c:pt>
                <c:pt idx="64">
                  <c:v>270937.76093945286</c:v>
                </c:pt>
                <c:pt idx="65">
                  <c:v>276525.07253486186</c:v>
                </c:pt>
              </c:numCache>
            </c:numRef>
          </c:val>
        </c:ser>
        <c:ser>
          <c:idx val="1"/>
          <c:order val="1"/>
          <c:tx>
            <c:strRef>
              <c:f>'A = 300 (3)'!$D$2</c:f>
              <c:strCache>
                <c:ptCount val="1"/>
                <c:pt idx="0">
                  <c:v>3.01</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(3)'!$D$3:$D$68</c:f>
              <c:numCache>
                <c:formatCode>General</c:formatCode>
                <c:ptCount val="66"/>
                <c:pt idx="0">
                  <c:v>375650.93078639422</c:v>
                </c:pt>
                <c:pt idx="1">
                  <c:v>374638.93161500531</c:v>
                </c:pt>
                <c:pt idx="2">
                  <c:v>373509.59776454588</c:v>
                </c:pt>
                <c:pt idx="3">
                  <c:v>372247.27427150618</c:v>
                </c:pt>
                <c:pt idx="4">
                  <c:v>370834.05418760405</c:v>
                </c:pt>
                <c:pt idx="5">
                  <c:v>369249.36530715402</c:v>
                </c:pt>
                <c:pt idx="6">
                  <c:v>367469.38048674702</c:v>
                </c:pt>
                <c:pt idx="7">
                  <c:v>365466.10951138998</c:v>
                </c:pt>
                <c:pt idx="8">
                  <c:v>363205.87704547599</c:v>
                </c:pt>
                <c:pt idx="9">
                  <c:v>360646.49473107798</c:v>
                </c:pt>
                <c:pt idx="10">
                  <c:v>357731.17896117759</c:v>
                </c:pt>
                <c:pt idx="11">
                  <c:v>354371.69556763902</c:v>
                </c:pt>
                <c:pt idx="12">
                  <c:v>334844.44508945802</c:v>
                </c:pt>
                <c:pt idx="13">
                  <c:v>329145.96325258299</c:v>
                </c:pt>
                <c:pt idx="14">
                  <c:v>323357.47106403986</c:v>
                </c:pt>
                <c:pt idx="15">
                  <c:v>317495.57543910405</c:v>
                </c:pt>
                <c:pt idx="16">
                  <c:v>311576.94332860701</c:v>
                </c:pt>
                <c:pt idx="17">
                  <c:v>305618.31927448203</c:v>
                </c:pt>
                <c:pt idx="18">
                  <c:v>299636.53192665684</c:v>
                </c:pt>
                <c:pt idx="19">
                  <c:v>293648.50160749193</c:v>
                </c:pt>
                <c:pt idx="20">
                  <c:v>287671.25471093686</c:v>
                </c:pt>
                <c:pt idx="21">
                  <c:v>281721.95245828253</c:v>
                </c:pt>
                <c:pt idx="22">
                  <c:v>275817.93377199705</c:v>
                </c:pt>
                <c:pt idx="23">
                  <c:v>269976.77411429508</c:v>
                </c:pt>
                <c:pt idx="24">
                  <c:v>264216.35291265184</c:v>
                </c:pt>
                <c:pt idx="25">
                  <c:v>258554.92644660946</c:v>
                </c:pt>
                <c:pt idx="26">
                  <c:v>253011.19857578911</c:v>
                </c:pt>
                <c:pt idx="27">
                  <c:v>247604.38067079592</c:v>
                </c:pt>
                <c:pt idx="28">
                  <c:v>242354.23702655217</c:v>
                </c:pt>
                <c:pt idx="29">
                  <c:v>237281.10521562499</c:v>
                </c:pt>
                <c:pt idx="30">
                  <c:v>232405.88486790415</c:v>
                </c:pt>
                <c:pt idx="31">
                  <c:v>227749.99109776298</c:v>
                </c:pt>
                <c:pt idx="32">
                  <c:v>223335.26303391714</c:v>
                </c:pt>
                <c:pt idx="33">
                  <c:v>219183.82429660528</c:v>
                </c:pt>
                <c:pt idx="34">
                  <c:v>215317.88775027299</c:v>
                </c:pt>
                <c:pt idx="35">
                  <c:v>211759.5086230681</c:v>
                </c:pt>
                <c:pt idx="36">
                  <c:v>208530.27554426366</c:v>
                </c:pt>
                <c:pt idx="37">
                  <c:v>205650.96058284125</c:v>
                </c:pt>
                <c:pt idx="38">
                  <c:v>203141.1158638031</c:v>
                </c:pt>
                <c:pt idx="39">
                  <c:v>201018.651199627</c:v>
                </c:pt>
                <c:pt idx="40">
                  <c:v>199299.39837865211</c:v>
                </c:pt>
                <c:pt idx="41">
                  <c:v>197996.691549476</c:v>
                </c:pt>
                <c:pt idx="42">
                  <c:v>197120.98886827799</c:v>
                </c:pt>
                <c:pt idx="43">
                  <c:v>196679.558936863</c:v>
                </c:pt>
                <c:pt idx="44">
                  <c:v>196676.25837591672</c:v>
                </c:pt>
                <c:pt idx="45">
                  <c:v>197111.415138301</c:v>
                </c:pt>
                <c:pt idx="46">
                  <c:v>197981.82917379268</c:v>
                </c:pt>
                <c:pt idx="47">
                  <c:v>199280.88944093898</c:v>
                </c:pt>
                <c:pt idx="48">
                  <c:v>200998.79844956784</c:v>
                </c:pt>
                <c:pt idx="49">
                  <c:v>203122.887474563</c:v>
                </c:pt>
                <c:pt idx="50">
                  <c:v>205637.99887868311</c:v>
                </c:pt>
                <c:pt idx="51">
                  <c:v>208526.91076621399</c:v>
                </c:pt>
                <c:pt idx="52">
                  <c:v>211770.77736989278</c:v>
                </c:pt>
                <c:pt idx="53">
                  <c:v>215349.56269544899</c:v>
                </c:pt>
                <c:pt idx="54">
                  <c:v>219242.44836474201</c:v>
                </c:pt>
                <c:pt idx="55">
                  <c:v>223428.20117129807</c:v>
                </c:pt>
                <c:pt idx="56">
                  <c:v>227885.49197912801</c:v>
                </c:pt>
                <c:pt idx="57">
                  <c:v>232593.161318014</c:v>
                </c:pt>
                <c:pt idx="58">
                  <c:v>237530.43089971499</c:v>
                </c:pt>
                <c:pt idx="59">
                  <c:v>242677.063818603</c:v>
                </c:pt>
                <c:pt idx="60">
                  <c:v>248013.47625182499</c:v>
                </c:pt>
                <c:pt idx="61">
                  <c:v>253520.806021264</c:v>
                </c:pt>
                <c:pt idx="62">
                  <c:v>259180.94199588001</c:v>
                </c:pt>
                <c:pt idx="63">
                  <c:v>264976.51882369089</c:v>
                </c:pt>
                <c:pt idx="64">
                  <c:v>270890.87928650522</c:v>
                </c:pt>
                <c:pt idx="65">
                  <c:v>276908.00637404184</c:v>
                </c:pt>
              </c:numCache>
            </c:numRef>
          </c:val>
        </c:ser>
        <c:ser>
          <c:idx val="2"/>
          <c:order val="2"/>
          <c:tx>
            <c:strRef>
              <c:f>'A = 300 (3)'!$E$2</c:f>
              <c:strCache>
                <c:ptCount val="1"/>
                <c:pt idx="0">
                  <c:v>3.02</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(3)'!$E$3:$E$68</c:f>
              <c:numCache>
                <c:formatCode>General</c:formatCode>
                <c:ptCount val="66"/>
                <c:pt idx="0">
                  <c:v>375536.28730930405</c:v>
                </c:pt>
                <c:pt idx="1">
                  <c:v>374501.98596214101</c:v>
                </c:pt>
                <c:pt idx="2">
                  <c:v>373345.52162694</c:v>
                </c:pt>
                <c:pt idx="3">
                  <c:v>372050.08316707122</c:v>
                </c:pt>
                <c:pt idx="4">
                  <c:v>370596.287494138</c:v>
                </c:pt>
                <c:pt idx="5">
                  <c:v>368961.64369093586</c:v>
                </c:pt>
                <c:pt idx="6">
                  <c:v>367119.76346841297</c:v>
                </c:pt>
                <c:pt idx="7">
                  <c:v>365039.10007413075</c:v>
                </c:pt>
                <c:pt idx="8">
                  <c:v>362680.73566395068</c:v>
                </c:pt>
                <c:pt idx="9">
                  <c:v>359993.98978963052</c:v>
                </c:pt>
                <c:pt idx="10">
                  <c:v>356905.87492824986</c:v>
                </c:pt>
                <c:pt idx="11">
                  <c:v>353283.76030032599</c:v>
                </c:pt>
                <c:pt idx="12">
                  <c:v>324290.05164101598</c:v>
                </c:pt>
                <c:pt idx="13">
                  <c:v>318408.01866484486</c:v>
                </c:pt>
                <c:pt idx="14">
                  <c:v>312440.94086634694</c:v>
                </c:pt>
                <c:pt idx="15">
                  <c:v>306403.66167323285</c:v>
                </c:pt>
                <c:pt idx="16">
                  <c:v>300311.31624999508</c:v>
                </c:pt>
                <c:pt idx="17">
                  <c:v>294179.39011829998</c:v>
                </c:pt>
                <c:pt idx="18">
                  <c:v>288023.77376875799</c:v>
                </c:pt>
                <c:pt idx="19">
                  <c:v>281860.81153832702</c:v>
                </c:pt>
                <c:pt idx="20">
                  <c:v>275707.35249515559</c:v>
                </c:pt>
                <c:pt idx="21">
                  <c:v>269580.79984094802</c:v>
                </c:pt>
                <c:pt idx="22">
                  <c:v>263499.16538925422</c:v>
                </c:pt>
                <c:pt idx="23">
                  <c:v>257481.12532006772</c:v>
                </c:pt>
                <c:pt idx="24">
                  <c:v>251546.07844333901</c:v>
                </c:pt>
                <c:pt idx="25">
                  <c:v>245714.2023150785</c:v>
                </c:pt>
                <c:pt idx="26">
                  <c:v>240006.50538780499</c:v>
                </c:pt>
                <c:pt idx="27">
                  <c:v>234444.86683752143</c:v>
                </c:pt>
                <c:pt idx="28">
                  <c:v>229052.05960304331</c:v>
                </c:pt>
                <c:pt idx="29">
                  <c:v>223851.7457735895</c:v>
                </c:pt>
                <c:pt idx="30">
                  <c:v>218868.43393079599</c:v>
                </c:pt>
                <c:pt idx="31">
                  <c:v>214127.39146121443</c:v>
                </c:pt>
                <c:pt idx="32">
                  <c:v>209654.49684900499</c:v>
                </c:pt>
                <c:pt idx="33">
                  <c:v>205476.026170111</c:v>
                </c:pt>
                <c:pt idx="34">
                  <c:v>201618.36040653798</c:v>
                </c:pt>
                <c:pt idx="35">
                  <c:v>198107.61790610611</c:v>
                </c:pt>
                <c:pt idx="36">
                  <c:v>194969.19987264299</c:v>
                </c:pt>
                <c:pt idx="37">
                  <c:v>192227.27646694868</c:v>
                </c:pt>
                <c:pt idx="38">
                  <c:v>189904.2057873825</c:v>
                </c:pt>
                <c:pt idx="39">
                  <c:v>188019.93520567199</c:v>
                </c:pt>
                <c:pt idx="40">
                  <c:v>186591.40404097299</c:v>
                </c:pt>
                <c:pt idx="41">
                  <c:v>185631.99462368968</c:v>
                </c:pt>
                <c:pt idx="42">
                  <c:v>185151.0734668744</c:v>
                </c:pt>
                <c:pt idx="43">
                  <c:v>185153.65864035199</c:v>
                </c:pt>
                <c:pt idx="44">
                  <c:v>185640.24660306811</c:v>
                </c:pt>
                <c:pt idx="45">
                  <c:v>186606.81177042201</c:v>
                </c:pt>
                <c:pt idx="46">
                  <c:v>188044.98132846001</c:v>
                </c:pt>
                <c:pt idx="47">
                  <c:v>189942.36796959399</c:v>
                </c:pt>
                <c:pt idx="48">
                  <c:v>192283.03092987314</c:v>
                </c:pt>
                <c:pt idx="49">
                  <c:v>195048.02739850301</c:v>
                </c:pt>
                <c:pt idx="50">
                  <c:v>198216.0117364715</c:v>
                </c:pt>
                <c:pt idx="51">
                  <c:v>201763.8418492185</c:v>
                </c:pt>
                <c:pt idx="52">
                  <c:v>205667.15936642798</c:v>
                </c:pt>
                <c:pt idx="53">
                  <c:v>209900.91616551811</c:v>
                </c:pt>
                <c:pt idx="54">
                  <c:v>214439.83102051701</c:v>
                </c:pt>
                <c:pt idx="55">
                  <c:v>219258.76708678307</c:v>
                </c:pt>
                <c:pt idx="56">
                  <c:v>224333.02868109368</c:v>
                </c:pt>
                <c:pt idx="57">
                  <c:v>229638.580977854</c:v>
                </c:pt>
                <c:pt idx="58">
                  <c:v>235152.19909926999</c:v>
                </c:pt>
                <c:pt idx="59">
                  <c:v>240851.55602930201</c:v>
                </c:pt>
                <c:pt idx="60">
                  <c:v>246715.25772549101</c:v>
                </c:pt>
                <c:pt idx="61">
                  <c:v>252722.83546066799</c:v>
                </c:pt>
                <c:pt idx="62">
                  <c:v>258854.70336990256</c:v>
                </c:pt>
                <c:pt idx="63">
                  <c:v>265092.08947057824</c:v>
                </c:pt>
                <c:pt idx="64">
                  <c:v>271416.946843618</c:v>
                </c:pt>
                <c:pt idx="65">
                  <c:v>277811.852343951</c:v>
                </c:pt>
              </c:numCache>
            </c:numRef>
          </c:val>
        </c:ser>
        <c:ser>
          <c:idx val="3"/>
          <c:order val="3"/>
          <c:tx>
            <c:strRef>
              <c:f>'A = 300 (3)'!$F$2</c:f>
              <c:strCache>
                <c:ptCount val="1"/>
                <c:pt idx="0">
                  <c:v>3.03</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(3)'!$F$3:$F$68</c:f>
              <c:numCache>
                <c:formatCode>General</c:formatCode>
                <c:ptCount val="66"/>
                <c:pt idx="0">
                  <c:v>375418.96744396718</c:v>
                </c:pt>
                <c:pt idx="1">
                  <c:v>374361.51140840398</c:v>
                </c:pt>
                <c:pt idx="2">
                  <c:v>373176.77761225199</c:v>
                </c:pt>
                <c:pt idx="3">
                  <c:v>371846.69361477299</c:v>
                </c:pt>
                <c:pt idx="4">
                  <c:v>370350.24878563487</c:v>
                </c:pt>
                <c:pt idx="5">
                  <c:v>368662.80738181522</c:v>
                </c:pt>
                <c:pt idx="6">
                  <c:v>366755.06438743201</c:v>
                </c:pt>
                <c:pt idx="7">
                  <c:v>364591.31475766399</c:v>
                </c:pt>
                <c:pt idx="8">
                  <c:v>362126.26143480901</c:v>
                </c:pt>
                <c:pt idx="9">
                  <c:v>359298.182216021</c:v>
                </c:pt>
                <c:pt idx="10">
                  <c:v>356010.04920379102</c:v>
                </c:pt>
                <c:pt idx="11">
                  <c:v>317251.18618264102</c:v>
                </c:pt>
                <c:pt idx="12">
                  <c:v>311243.01580495399</c:v>
                </c:pt>
                <c:pt idx="13">
                  <c:v>305144.02471145405</c:v>
                </c:pt>
                <c:pt idx="14">
                  <c:v>298967.48843382898</c:v>
                </c:pt>
                <c:pt idx="15">
                  <c:v>292727.06959693</c:v>
                </c:pt>
                <c:pt idx="16">
                  <c:v>286436.902843936</c:v>
                </c:pt>
                <c:pt idx="17">
                  <c:v>280111.67777961493</c:v>
                </c:pt>
                <c:pt idx="18">
                  <c:v>273766.72114823398</c:v>
                </c:pt>
                <c:pt idx="19">
                  <c:v>267418.08226998203</c:v>
                </c:pt>
                <c:pt idx="20">
                  <c:v>261082.61739429604</c:v>
                </c:pt>
                <c:pt idx="21">
                  <c:v>254778.07842020001</c:v>
                </c:pt>
                <c:pt idx="22">
                  <c:v>248523.20102753711</c:v>
                </c:pt>
                <c:pt idx="23">
                  <c:v>242337.79407477099</c:v>
                </c:pt>
                <c:pt idx="24">
                  <c:v>236242.82686213122</c:v>
                </c:pt>
                <c:pt idx="25">
                  <c:v>230260.50802965101</c:v>
                </c:pt>
                <c:pt idx="26">
                  <c:v>224414.35668533598</c:v>
                </c:pt>
                <c:pt idx="27">
                  <c:v>218729.24917218401</c:v>
                </c:pt>
                <c:pt idx="28">
                  <c:v>213231.441802605</c:v>
                </c:pt>
                <c:pt idx="29">
                  <c:v>207948.54968357465</c:v>
                </c:pt>
                <c:pt idx="30">
                  <c:v>202909.46687799299</c:v>
                </c:pt>
                <c:pt idx="31">
                  <c:v>198144.21763542265</c:v>
                </c:pt>
                <c:pt idx="32">
                  <c:v>193683.71468683099</c:v>
                </c:pt>
                <c:pt idx="33">
                  <c:v>189559.41418598717</c:v>
                </c:pt>
                <c:pt idx="34">
                  <c:v>185802.8476859825</c:v>
                </c:pt>
                <c:pt idx="35">
                  <c:v>182445.03713616999</c:v>
                </c:pt>
                <c:pt idx="36">
                  <c:v>179515.78702182011</c:v>
                </c:pt>
                <c:pt idx="37">
                  <c:v>177042.88302261799</c:v>
                </c:pt>
                <c:pt idx="38">
                  <c:v>175051.22911641299</c:v>
                </c:pt>
                <c:pt idx="39">
                  <c:v>173561.98044954799</c:v>
                </c:pt>
                <c:pt idx="40">
                  <c:v>172591.73445756701</c:v>
                </c:pt>
                <c:pt idx="41">
                  <c:v>172151.85466339291</c:v>
                </c:pt>
                <c:pt idx="42">
                  <c:v>172247.99388460701</c:v>
                </c:pt>
                <c:pt idx="43">
                  <c:v>172879.86419708043</c:v>
                </c:pt>
                <c:pt idx="44">
                  <c:v>174041.282194347</c:v>
                </c:pt>
                <c:pt idx="45">
                  <c:v>175720.4811987475</c:v>
                </c:pt>
                <c:pt idx="46">
                  <c:v>177900.658531758</c:v>
                </c:pt>
                <c:pt idx="47">
                  <c:v>180560.69950483699</c:v>
                </c:pt>
                <c:pt idx="48">
                  <c:v>183676.00924204299</c:v>
                </c:pt>
                <c:pt idx="49">
                  <c:v>187219.38185945098</c:v>
                </c:pt>
                <c:pt idx="50">
                  <c:v>191161.8439809655</c:v>
                </c:pt>
                <c:pt idx="51">
                  <c:v>195473.42542950599</c:v>
                </c:pt>
                <c:pt idx="52">
                  <c:v>200123.823889202</c:v>
                </c:pt>
                <c:pt idx="53">
                  <c:v>205082.94966019268</c:v>
                </c:pt>
                <c:pt idx="54">
                  <c:v>210321.347056206</c:v>
                </c:pt>
                <c:pt idx="55">
                  <c:v>215810.50053799298</c:v>
                </c:pt>
                <c:pt idx="56">
                  <c:v>221523.0383250395</c:v>
                </c:pt>
                <c:pt idx="57">
                  <c:v>227432.85040369743</c:v>
                </c:pt>
                <c:pt idx="58">
                  <c:v>233515.13719506911</c:v>
                </c:pt>
                <c:pt idx="59">
                  <c:v>239746.40550342298</c:v>
                </c:pt>
                <c:pt idx="60">
                  <c:v>246104.425397782</c:v>
                </c:pt>
                <c:pt idx="61">
                  <c:v>252568.1608105675</c:v>
                </c:pt>
                <c:pt idx="62">
                  <c:v>259117.683277523</c:v>
                </c:pt>
                <c:pt idx="63">
                  <c:v>265734.07630835398</c:v>
                </c:pt>
                <c:pt idx="64">
                  <c:v>272399.33711048</c:v>
                </c:pt>
                <c:pt idx="65">
                  <c:v>279096.27942069102</c:v>
                </c:pt>
              </c:numCache>
            </c:numRef>
          </c:val>
        </c:ser>
        <c:ser>
          <c:idx val="4"/>
          <c:order val="4"/>
          <c:tx>
            <c:strRef>
              <c:f>'A = 300 (3)'!$G$2</c:f>
              <c:strCache>
                <c:ptCount val="1"/>
                <c:pt idx="0">
                  <c:v>3.04</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(3)'!$G$3:$G$68</c:f>
              <c:numCache>
                <c:formatCode>General</c:formatCode>
                <c:ptCount val="66"/>
                <c:pt idx="0">
                  <c:v>375298.86275673576</c:v>
                </c:pt>
                <c:pt idx="1">
                  <c:v>374217.35193810688</c:v>
                </c:pt>
                <c:pt idx="2">
                  <c:v>373003.14016574156</c:v>
                </c:pt>
                <c:pt idx="3">
                  <c:v>371636.77727751801</c:v>
                </c:pt>
                <c:pt idx="4">
                  <c:v>370095.45513245102</c:v>
                </c:pt>
                <c:pt idx="5">
                  <c:v>368352.13471369998</c:v>
                </c:pt>
                <c:pt idx="6">
                  <c:v>366374.17727187998</c:v>
                </c:pt>
                <c:pt idx="7">
                  <c:v>364120.98506741528</c:v>
                </c:pt>
                <c:pt idx="8">
                  <c:v>361539.40701511886</c:v>
                </c:pt>
                <c:pt idx="9">
                  <c:v>358552.98218202492</c:v>
                </c:pt>
                <c:pt idx="10">
                  <c:v>355025.91653260705</c:v>
                </c:pt>
                <c:pt idx="11">
                  <c:v>301274.9111068272</c:v>
                </c:pt>
                <c:pt idx="12">
                  <c:v>295007.59666508186</c:v>
                </c:pt>
                <c:pt idx="13">
                  <c:v>288660.40053564397</c:v>
                </c:pt>
                <c:pt idx="14">
                  <c:v>282245.75685455959</c:v>
                </c:pt>
                <c:pt idx="15">
                  <c:v>275776.64909910486</c:v>
                </c:pt>
                <c:pt idx="16">
                  <c:v>269266.70697323099</c:v>
                </c:pt>
                <c:pt idx="17">
                  <c:v>262730.31051906105</c:v>
                </c:pt>
                <c:pt idx="18">
                  <c:v>256182.7003689335</c:v>
                </c:pt>
                <c:pt idx="19">
                  <c:v>249640.09378538499</c:v>
                </c:pt>
                <c:pt idx="20">
                  <c:v>243119.811514167</c:v>
                </c:pt>
                <c:pt idx="21">
                  <c:v>236640.40700381211</c:v>
                </c:pt>
                <c:pt idx="22">
                  <c:v>230221.80531465801</c:v>
                </c:pt>
                <c:pt idx="23">
                  <c:v>223885.44360339092</c:v>
                </c:pt>
                <c:pt idx="24">
                  <c:v>217654.40939199398</c:v>
                </c:pt>
                <c:pt idx="25">
                  <c:v>211553.572017208</c:v>
                </c:pt>
                <c:pt idx="26">
                  <c:v>205609.69595738759</c:v>
                </c:pt>
                <c:pt idx="27">
                  <c:v>199851.52350279543</c:v>
                </c:pt>
                <c:pt idx="28">
                  <c:v>194309.81006899898</c:v>
                </c:pt>
                <c:pt idx="29">
                  <c:v>189017.28929496501</c:v>
                </c:pt>
                <c:pt idx="30">
                  <c:v>184008.539591407</c:v>
                </c:pt>
                <c:pt idx="31">
                  <c:v>179319.72849924598</c:v>
                </c:pt>
                <c:pt idx="32">
                  <c:v>174988.19693927711</c:v>
                </c:pt>
                <c:pt idx="33">
                  <c:v>171051.86583117</c:v>
                </c:pt>
                <c:pt idx="34">
                  <c:v>167548.43753554201</c:v>
                </c:pt>
                <c:pt idx="35">
                  <c:v>164514.4071416129</c:v>
                </c:pt>
                <c:pt idx="36">
                  <c:v>161983.8972558055</c:v>
                </c:pt>
                <c:pt idx="37">
                  <c:v>159987.38530069598</c:v>
                </c:pt>
                <c:pt idx="38">
                  <c:v>158550.408880245</c:v>
                </c:pt>
                <c:pt idx="39">
                  <c:v>157692.37131563801</c:v>
                </c:pt>
                <c:pt idx="40">
                  <c:v>157425.57045602298</c:v>
                </c:pt>
                <c:pt idx="41">
                  <c:v>157754.56987642398</c:v>
                </c:pt>
                <c:pt idx="42">
                  <c:v>158675.99197813499</c:v>
                </c:pt>
                <c:pt idx="43">
                  <c:v>160178.75673314446</c:v>
                </c:pt>
                <c:pt idx="44">
                  <c:v>162244.73620734399</c:v>
                </c:pt>
                <c:pt idx="45">
                  <c:v>164849.7366291876</c:v>
                </c:pt>
                <c:pt idx="46">
                  <c:v>167964.693124146</c:v>
                </c:pt>
                <c:pt idx="47">
                  <c:v>171556.94889809299</c:v>
                </c:pt>
                <c:pt idx="48">
                  <c:v>175591.50524322499</c:v>
                </c:pt>
                <c:pt idx="49">
                  <c:v>180032.15528580311</c:v>
                </c:pt>
                <c:pt idx="50">
                  <c:v>184842.44582418411</c:v>
                </c:pt>
                <c:pt idx="51">
                  <c:v>189986.44534043281</c:v>
                </c:pt>
                <c:pt idx="52">
                  <c:v>195429.31591519801</c:v>
                </c:pt>
                <c:pt idx="53">
                  <c:v>201137.7093278805</c:v>
                </c:pt>
                <c:pt idx="54">
                  <c:v>207080.01168169299</c:v>
                </c:pt>
                <c:pt idx="55">
                  <c:v>213226.467407952</c:v>
                </c:pt>
                <c:pt idx="56">
                  <c:v>219549.21016665699</c:v>
                </c:pt>
                <c:pt idx="57">
                  <c:v>226022.22694710401</c:v>
                </c:pt>
                <c:pt idx="58">
                  <c:v>232621.27599617801</c:v>
                </c:pt>
                <c:pt idx="59">
                  <c:v>239323.775492863</c:v>
                </c:pt>
                <c:pt idx="60">
                  <c:v>246108.67632865856</c:v>
                </c:pt>
                <c:pt idx="61">
                  <c:v>252956.32648236997</c:v>
                </c:pt>
                <c:pt idx="62">
                  <c:v>259848.33489858147</c:v>
                </c:pt>
                <c:pt idx="63">
                  <c:v>266767.43917401298</c:v>
                </c:pt>
                <c:pt idx="64">
                  <c:v>273697.37842651486</c:v>
                </c:pt>
                <c:pt idx="65">
                  <c:v>280622.77319279697</c:v>
                </c:pt>
              </c:numCache>
            </c:numRef>
          </c:val>
        </c:ser>
        <c:ser>
          <c:idx val="5"/>
          <c:order val="5"/>
          <c:tx>
            <c:strRef>
              <c:f>'A = 300 (3)'!$H$2</c:f>
              <c:strCache>
                <c:ptCount val="1"/>
                <c:pt idx="0">
                  <c:v>3.05</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(3)'!$H$3:$H$68</c:f>
              <c:numCache>
                <c:formatCode>General</c:formatCode>
                <c:ptCount val="66"/>
                <c:pt idx="0">
                  <c:v>375175.85880398587</c:v>
                </c:pt>
                <c:pt idx="1">
                  <c:v>374069.34221707302</c:v>
                </c:pt>
                <c:pt idx="2">
                  <c:v>372824.36909384601</c:v>
                </c:pt>
                <c:pt idx="3">
                  <c:v>371419.98260784597</c:v>
                </c:pt>
                <c:pt idx="4">
                  <c:v>369831.38616795401</c:v>
                </c:pt>
                <c:pt idx="5">
                  <c:v>368028.84129894694</c:v>
                </c:pt>
                <c:pt idx="6">
                  <c:v>365975.88376729301</c:v>
                </c:pt>
                <c:pt idx="7">
                  <c:v>363626.12025379</c:v>
                </c:pt>
                <c:pt idx="8">
                  <c:v>360916.59561937104</c:v>
                </c:pt>
                <c:pt idx="9">
                  <c:v>357750.487860311</c:v>
                </c:pt>
                <c:pt idx="10">
                  <c:v>353917.98372562998</c:v>
                </c:pt>
                <c:pt idx="11">
                  <c:v>281188.65229221783</c:v>
                </c:pt>
                <c:pt idx="12">
                  <c:v>274633.000891926</c:v>
                </c:pt>
                <c:pt idx="13">
                  <c:v>268011.09392625501</c:v>
                </c:pt>
                <c:pt idx="14">
                  <c:v>261335.02587788511</c:v>
                </c:pt>
                <c:pt idx="15">
                  <c:v>254617.62403607243</c:v>
                </c:pt>
                <c:pt idx="16">
                  <c:v>247872.56945852443</c:v>
                </c:pt>
                <c:pt idx="17">
                  <c:v>241114.52733306499</c:v>
                </c:pt>
                <c:pt idx="18">
                  <c:v>234359.29367693901</c:v>
                </c:pt>
                <c:pt idx="19">
                  <c:v>227623.95667019868</c:v>
                </c:pt>
                <c:pt idx="20">
                  <c:v>220927.07130146259</c:v>
                </c:pt>
                <c:pt idx="21">
                  <c:v>214288.85328687044</c:v>
                </c:pt>
                <c:pt idx="22">
                  <c:v>207731.38108233025</c:v>
                </c:pt>
                <c:pt idx="23">
                  <c:v>201278.811887438</c:v>
                </c:pt>
                <c:pt idx="24">
                  <c:v>194957.5957013375</c:v>
                </c:pt>
                <c:pt idx="25">
                  <c:v>188796.68018491199</c:v>
                </c:pt>
                <c:pt idx="26">
                  <c:v>182827.68964595499</c:v>
                </c:pt>
                <c:pt idx="27">
                  <c:v>177085.04493582901</c:v>
                </c:pt>
                <c:pt idx="28">
                  <c:v>171606.00511442</c:v>
                </c:pt>
                <c:pt idx="29">
                  <c:v>166430.57238031572</c:v>
                </c:pt>
                <c:pt idx="30">
                  <c:v>161601.21274115678</c:v>
                </c:pt>
                <c:pt idx="31">
                  <c:v>157162.343619775</c:v>
                </c:pt>
                <c:pt idx="32">
                  <c:v>153159.52277993911</c:v>
                </c:pt>
                <c:pt idx="33">
                  <c:v>149638.31234391872</c:v>
                </c:pt>
                <c:pt idx="34">
                  <c:v>146642.800869753</c:v>
                </c:pt>
                <c:pt idx="35">
                  <c:v>144213.84635702599</c:v>
                </c:pt>
                <c:pt idx="36">
                  <c:v>142387.13693285501</c:v>
                </c:pt>
                <c:pt idx="37">
                  <c:v>141191.25933532399</c:v>
                </c:pt>
                <c:pt idx="38">
                  <c:v>140645.99491967299</c:v>
                </c:pt>
                <c:pt idx="39">
                  <c:v>140761.08203554098</c:v>
                </c:pt>
                <c:pt idx="40">
                  <c:v>141535.62580082801</c:v>
                </c:pt>
                <c:pt idx="41">
                  <c:v>142958.25124401401</c:v>
                </c:pt>
                <c:pt idx="42">
                  <c:v>145007.96869751299</c:v>
                </c:pt>
                <c:pt idx="43">
                  <c:v>147655.60895995787</c:v>
                </c:pt>
                <c:pt idx="44">
                  <c:v>150865.61664525911</c:v>
                </c:pt>
                <c:pt idx="45">
                  <c:v>154597.96700539999</c:v>
                </c:pt>
                <c:pt idx="46">
                  <c:v>158810.00396885499</c:v>
                </c:pt>
                <c:pt idx="47">
                  <c:v>163458.05270074701</c:v>
                </c:pt>
                <c:pt idx="48">
                  <c:v>168498.72753107699</c:v>
                </c:pt>
                <c:pt idx="49">
                  <c:v>173889.91451061398</c:v>
                </c:pt>
                <c:pt idx="50">
                  <c:v>179591.4475698155</c:v>
                </c:pt>
                <c:pt idx="51">
                  <c:v>185565.52531905999</c:v>
                </c:pt>
                <c:pt idx="52">
                  <c:v>191776.91720336411</c:v>
                </c:pt>
                <c:pt idx="53">
                  <c:v>198193.01665545101</c:v>
                </c:pt>
                <c:pt idx="54">
                  <c:v>204783.78395671101</c:v>
                </c:pt>
                <c:pt idx="55">
                  <c:v>211521.61740724201</c:v>
                </c:pt>
                <c:pt idx="56">
                  <c:v>218381.182283245</c:v>
                </c:pt>
                <c:pt idx="57">
                  <c:v>225339.21817728784</c:v>
                </c:pt>
                <c:pt idx="58">
                  <c:v>232374.33976330044</c:v>
                </c:pt>
                <c:pt idx="59">
                  <c:v>239466.84021005701</c:v>
                </c:pt>
                <c:pt idx="60">
                  <c:v>246598.502664709</c:v>
                </c:pt>
                <c:pt idx="61">
                  <c:v>253752.425231286</c:v>
                </c:pt>
                <c:pt idx="62">
                  <c:v>260912.85906397019</c:v>
                </c:pt>
                <c:pt idx="63">
                  <c:v>268065.05972167186</c:v>
                </c:pt>
                <c:pt idx="64">
                  <c:v>275195.15247869084</c:v>
                </c:pt>
                <c:pt idx="65">
                  <c:v>282290.01030662598</c:v>
                </c:pt>
              </c:numCache>
            </c:numRef>
          </c:val>
        </c:ser>
        <c:ser>
          <c:idx val="6"/>
          <c:order val="6"/>
          <c:tx>
            <c:strRef>
              <c:f>'A = 300 (3)'!$I$2</c:f>
              <c:strCache>
                <c:ptCount val="1"/>
                <c:pt idx="0">
                  <c:v>3.06</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(3)'!$I$3:$I$68</c:f>
              <c:numCache>
                <c:formatCode>General</c:formatCode>
                <c:ptCount val="66"/>
                <c:pt idx="0">
                  <c:v>375049.834899184</c:v>
                </c:pt>
                <c:pt idx="1">
                  <c:v>373917.30702435487</c:v>
                </c:pt>
                <c:pt idx="2">
                  <c:v>372640.20871061401</c:v>
                </c:pt>
                <c:pt idx="3">
                  <c:v>371195.93335614802</c:v>
                </c:pt>
                <c:pt idx="4">
                  <c:v>369557.48092111398</c:v>
                </c:pt>
                <c:pt idx="5">
                  <c:v>367692.07327460899</c:v>
                </c:pt>
                <c:pt idx="6">
                  <c:v>365558.83918888099</c:v>
                </c:pt>
                <c:pt idx="7">
                  <c:v>363104.467886567</c:v>
                </c:pt>
                <c:pt idx="8">
                  <c:v>360253.56553645286</c:v>
                </c:pt>
                <c:pt idx="9">
                  <c:v>356879.79468592623</c:v>
                </c:pt>
                <c:pt idx="10">
                  <c:v>262484.81703965401</c:v>
                </c:pt>
                <c:pt idx="11">
                  <c:v>255682.03064846111</c:v>
                </c:pt>
                <c:pt idx="12">
                  <c:v>248819.07691921611</c:v>
                </c:pt>
                <c:pt idx="13">
                  <c:v>241907.48234862211</c:v>
                </c:pt>
                <c:pt idx="14">
                  <c:v>234959.62049695343</c:v>
                </c:pt>
                <c:pt idx="15">
                  <c:v>227988.84959679094</c:v>
                </c:pt>
                <c:pt idx="16">
                  <c:v>221009.67237089865</c:v>
                </c:pt>
                <c:pt idx="17">
                  <c:v>214037.91731039711</c:v>
                </c:pt>
                <c:pt idx="18">
                  <c:v>207090.94115717398</c:v>
                </c:pt>
                <c:pt idx="19">
                  <c:v>200187.863031897</c:v>
                </c:pt>
                <c:pt idx="20">
                  <c:v>193349.82149089206</c:v>
                </c:pt>
                <c:pt idx="21">
                  <c:v>186600.26097389511</c:v>
                </c:pt>
                <c:pt idx="22">
                  <c:v>179965.24234234111</c:v>
                </c:pt>
                <c:pt idx="23">
                  <c:v>173473.764545994</c:v>
                </c:pt>
                <c:pt idx="24">
                  <c:v>167158.09430974399</c:v>
                </c:pt>
                <c:pt idx="25">
                  <c:v>161054.05766912701</c:v>
                </c:pt>
                <c:pt idx="26">
                  <c:v>155201.28145144662</c:v>
                </c:pt>
                <c:pt idx="27">
                  <c:v>149643.29863991617</c:v>
                </c:pt>
                <c:pt idx="28">
                  <c:v>144427.46873079898</c:v>
                </c:pt>
                <c:pt idx="29">
                  <c:v>139604.60142571211</c:v>
                </c:pt>
                <c:pt idx="30">
                  <c:v>135228.17492573784</c:v>
                </c:pt>
                <c:pt idx="31">
                  <c:v>131353.064026117</c:v>
                </c:pt>
                <c:pt idx="32">
                  <c:v>128033.69831718302</c:v>
                </c:pt>
                <c:pt idx="33">
                  <c:v>125321.67591679349</c:v>
                </c:pt>
                <c:pt idx="34">
                  <c:v>123262.95330167501</c:v>
                </c:pt>
                <c:pt idx="35">
                  <c:v>121894.90624819674</c:v>
                </c:pt>
                <c:pt idx="36">
                  <c:v>121243.64008647</c:v>
                </c:pt>
                <c:pt idx="37">
                  <c:v>121322.00482214525</c:v>
                </c:pt>
                <c:pt idx="38">
                  <c:v>122128.670842579</c:v>
                </c:pt>
                <c:pt idx="39">
                  <c:v>123648.444642135</c:v>
                </c:pt>
                <c:pt idx="40">
                  <c:v>125853.73820134001</c:v>
                </c:pt>
                <c:pt idx="41">
                  <c:v>128706.898401256</c:v>
                </c:pt>
                <c:pt idx="42">
                  <c:v>132162.97648923699</c:v>
                </c:pt>
                <c:pt idx="43">
                  <c:v>136172.52447608646</c:v>
                </c:pt>
                <c:pt idx="44">
                  <c:v>140684.10309718299</c:v>
                </c:pt>
                <c:pt idx="45">
                  <c:v>145646.31832286814</c:v>
                </c:pt>
                <c:pt idx="46">
                  <c:v>151009.32894472699</c:v>
                </c:pt>
                <c:pt idx="47">
                  <c:v>156725.85584444099</c:v>
                </c:pt>
                <c:pt idx="48">
                  <c:v>162751.77297431184</c:v>
                </c:pt>
                <c:pt idx="49">
                  <c:v>169046.37456677743</c:v>
                </c:pt>
                <c:pt idx="50">
                  <c:v>175572.4129708065</c:v>
                </c:pt>
                <c:pt idx="51">
                  <c:v>182295.98126606795</c:v>
                </c:pt>
                <c:pt idx="52">
                  <c:v>189186.30512131401</c:v>
                </c:pt>
                <c:pt idx="53">
                  <c:v>196215.48274238998</c:v>
                </c:pt>
                <c:pt idx="54">
                  <c:v>203358.20697404211</c:v>
                </c:pt>
                <c:pt idx="55">
                  <c:v>210591.48740886099</c:v>
                </c:pt>
                <c:pt idx="56">
                  <c:v>217894.38500686799</c:v>
                </c:pt>
                <c:pt idx="57">
                  <c:v>225247.76497451265</c:v>
                </c:pt>
                <c:pt idx="58">
                  <c:v>232634.07112502801</c:v>
                </c:pt>
                <c:pt idx="59">
                  <c:v>240037.123004475</c:v>
                </c:pt>
                <c:pt idx="60">
                  <c:v>247441.93507059501</c:v>
                </c:pt>
                <c:pt idx="61">
                  <c:v>254834.55471378798</c:v>
                </c:pt>
                <c:pt idx="62">
                  <c:v>262201.91899855185</c:v>
                </c:pt>
                <c:pt idx="63">
                  <c:v>269531.72791472299</c:v>
                </c:pt>
                <c:pt idx="64">
                  <c:v>276812.33071851399</c:v>
                </c:pt>
                <c:pt idx="65">
                  <c:v>284032.62432572001</c:v>
                </c:pt>
              </c:numCache>
            </c:numRef>
          </c:val>
        </c:ser>
        <c:ser>
          <c:idx val="7"/>
          <c:order val="7"/>
          <c:tx>
            <c:strRef>
              <c:f>'A = 300 (3)'!$J$2</c:f>
              <c:strCache>
                <c:ptCount val="1"/>
                <c:pt idx="0">
                  <c:v>3.07</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(3)'!$J$3:$J$68</c:f>
              <c:numCache>
                <c:formatCode>General</c:formatCode>
                <c:ptCount val="66"/>
                <c:pt idx="0">
                  <c:v>374920.66363738693</c:v>
                </c:pt>
                <c:pt idx="1">
                  <c:v>373761.06066671002</c:v>
                </c:pt>
                <c:pt idx="2">
                  <c:v>372450.38665656402</c:v>
                </c:pt>
                <c:pt idx="3">
                  <c:v>370964.22631844698</c:v>
                </c:pt>
                <c:pt idx="4">
                  <c:v>369273.13410341798</c:v>
                </c:pt>
                <c:pt idx="5">
                  <c:v>367340.90085326199</c:v>
                </c:pt>
                <c:pt idx="6">
                  <c:v>365121.55622147402</c:v>
                </c:pt>
                <c:pt idx="7">
                  <c:v>362553.465244508</c:v>
                </c:pt>
                <c:pt idx="8">
                  <c:v>359545.13649946608</c:v>
                </c:pt>
                <c:pt idx="9">
                  <c:v>355924.07904845598</c:v>
                </c:pt>
                <c:pt idx="10">
                  <c:v>230091.97058734798</c:v>
                </c:pt>
                <c:pt idx="11">
                  <c:v>222964.6176024575</c:v>
                </c:pt>
                <c:pt idx="12">
                  <c:v>215800.66153501099</c:v>
                </c:pt>
                <c:pt idx="13">
                  <c:v>208612.55598776301</c:v>
                </c:pt>
                <c:pt idx="14">
                  <c:v>201413.95195070299</c:v>
                </c:pt>
                <c:pt idx="15">
                  <c:v>194219.89758804598</c:v>
                </c:pt>
                <c:pt idx="16">
                  <c:v>187047.07225707211</c:v>
                </c:pt>
                <c:pt idx="17">
                  <c:v>179914.06091365</c:v>
                </c:pt>
                <c:pt idx="18">
                  <c:v>172841.66432002699</c:v>
                </c:pt>
                <c:pt idx="19">
                  <c:v>165853.25878693501</c:v>
                </c:pt>
                <c:pt idx="20">
                  <c:v>158975.20117818911</c:v>
                </c:pt>
                <c:pt idx="21">
                  <c:v>152237.26885981453</c:v>
                </c:pt>
                <c:pt idx="22">
                  <c:v>145673.13781293499</c:v>
                </c:pt>
                <c:pt idx="23">
                  <c:v>139320.85144941098</c:v>
                </c:pt>
                <c:pt idx="24">
                  <c:v>133223.2603779315</c:v>
                </c:pt>
                <c:pt idx="25">
                  <c:v>127428.32931629549</c:v>
                </c:pt>
                <c:pt idx="26">
                  <c:v>121989.236979885</c:v>
                </c:pt>
                <c:pt idx="27">
                  <c:v>116964.086063265</c:v>
                </c:pt>
                <c:pt idx="28">
                  <c:v>112415.07103093143</c:v>
                </c:pt>
                <c:pt idx="29">
                  <c:v>108406.89596538126</c:v>
                </c:pt>
                <c:pt idx="30">
                  <c:v>105004.29599766</c:v>
                </c:pt>
                <c:pt idx="31">
                  <c:v>102268.667822912</c:v>
                </c:pt>
                <c:pt idx="32">
                  <c:v>100254.00324728694</c:v>
                </c:pt>
                <c:pt idx="33">
                  <c:v>99002.634923727193</c:v>
                </c:pt>
                <c:pt idx="34">
                  <c:v>98541.502587988303</c:v>
                </c:pt>
                <c:pt idx="35">
                  <c:v>98879.734526436412</c:v>
                </c:pt>
                <c:pt idx="36">
                  <c:v>100008.073331507</c:v>
                </c:pt>
                <c:pt idx="37">
                  <c:v>101900.26618856899</c:v>
                </c:pt>
                <c:pt idx="38">
                  <c:v>104516.03223809897</c:v>
                </c:pt>
                <c:pt idx="39">
                  <c:v>107804.91667795058</c:v>
                </c:pt>
                <c:pt idx="40">
                  <c:v>111710.27990713005</c:v>
                </c:pt>
                <c:pt idx="41">
                  <c:v>116172.853006406</c:v>
                </c:pt>
                <c:pt idx="42">
                  <c:v>121133.54454814301</c:v>
                </c:pt>
                <c:pt idx="43">
                  <c:v>126535.42533167897</c:v>
                </c:pt>
                <c:pt idx="44">
                  <c:v>132324.97668229043</c:v>
                </c:pt>
                <c:pt idx="45">
                  <c:v>138452.74950314299</c:v>
                </c:pt>
                <c:pt idx="46">
                  <c:v>144873.59829048699</c:v>
                </c:pt>
                <c:pt idx="47">
                  <c:v>151546.63430973011</c:v>
                </c:pt>
                <c:pt idx="48">
                  <c:v>158435.00247141017</c:v>
                </c:pt>
                <c:pt idx="49">
                  <c:v>165505.56648725868</c:v>
                </c:pt>
                <c:pt idx="50">
                  <c:v>172728.5519928475</c:v>
                </c:pt>
                <c:pt idx="51">
                  <c:v>180077.1833583655</c:v>
                </c:pt>
                <c:pt idx="52">
                  <c:v>187527.33371594298</c:v>
                </c:pt>
                <c:pt idx="53">
                  <c:v>195057.200538092</c:v>
                </c:pt>
                <c:pt idx="54">
                  <c:v>202647.01062577011</c:v>
                </c:pt>
                <c:pt idx="55">
                  <c:v>210278.75610153601</c:v>
                </c:pt>
                <c:pt idx="56">
                  <c:v>217935.96043631595</c:v>
                </c:pt>
                <c:pt idx="57">
                  <c:v>225603.4728352591</c:v>
                </c:pt>
                <c:pt idx="58">
                  <c:v>233267.288430632</c:v>
                </c:pt>
                <c:pt idx="59">
                  <c:v>240914.39004858499</c:v>
                </c:pt>
                <c:pt idx="60">
                  <c:v>248532.60976547</c:v>
                </c:pt>
                <c:pt idx="61">
                  <c:v>256110.50838951784</c:v>
                </c:pt>
                <c:pt idx="62">
                  <c:v>263637.26817903086</c:v>
                </c:pt>
                <c:pt idx="63">
                  <c:v>271102.59836797422</c:v>
                </c:pt>
                <c:pt idx="64">
                  <c:v>278496.65093620756</c:v>
                </c:pt>
                <c:pt idx="65">
                  <c:v>285809.94489440985</c:v>
                </c:pt>
              </c:numCache>
            </c:numRef>
          </c:val>
        </c:ser>
        <c:ser>
          <c:idx val="8"/>
          <c:order val="8"/>
          <c:tx>
            <c:strRef>
              <c:f>'A = 300 (3)'!$K$2</c:f>
              <c:strCache>
                <c:ptCount val="1"/>
                <c:pt idx="0">
                  <c:v>3.08</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(3)'!$K$3:$K$68</c:f>
              <c:numCache>
                <c:formatCode>General</c:formatCode>
                <c:ptCount val="66"/>
                <c:pt idx="0">
                  <c:v>374788.21037186118</c:v>
                </c:pt>
                <c:pt idx="1">
                  <c:v>373600.4060912432</c:v>
                </c:pt>
                <c:pt idx="2">
                  <c:v>372254.61253986886</c:v>
                </c:pt>
                <c:pt idx="3">
                  <c:v>370724.42948166735</c:v>
                </c:pt>
                <c:pt idx="4">
                  <c:v>368977.69271677686</c:v>
                </c:pt>
                <c:pt idx="5">
                  <c:v>366974.31040791498</c:v>
                </c:pt>
                <c:pt idx="6">
                  <c:v>364662.38723739685</c:v>
                </c:pt>
                <c:pt idx="7">
                  <c:v>361970.17770886183</c:v>
                </c:pt>
                <c:pt idx="8">
                  <c:v>358784.831525466</c:v>
                </c:pt>
                <c:pt idx="9">
                  <c:v>354849.223768998</c:v>
                </c:pt>
                <c:pt idx="10">
                  <c:v>191383.04652821901</c:v>
                </c:pt>
                <c:pt idx="11">
                  <c:v>182939.14195950111</c:v>
                </c:pt>
                <c:pt idx="12">
                  <c:v>174666.706627426</c:v>
                </c:pt>
                <c:pt idx="13">
                  <c:v>166600.53901922898</c:v>
                </c:pt>
                <c:pt idx="14">
                  <c:v>158780.93415479799</c:v>
                </c:pt>
                <c:pt idx="15">
                  <c:v>151254.49972195001</c:v>
                </c:pt>
                <c:pt idx="16">
                  <c:v>144012.66202938053</c:v>
                </c:pt>
                <c:pt idx="17">
                  <c:v>136885.58154605865</c:v>
                </c:pt>
                <c:pt idx="18">
                  <c:v>129884.499469546</c:v>
                </c:pt>
                <c:pt idx="19">
                  <c:v>123041.938467716</c:v>
                </c:pt>
                <c:pt idx="20">
                  <c:v>116395.12924565402</c:v>
                </c:pt>
                <c:pt idx="21">
                  <c:v>109986.62098580399</c:v>
                </c:pt>
                <c:pt idx="22">
                  <c:v>103864.82300442802</c:v>
                </c:pt>
                <c:pt idx="23">
                  <c:v>98084.368077010367</c:v>
                </c:pt>
                <c:pt idx="24">
                  <c:v>92706.134563315296</c:v>
                </c:pt>
                <c:pt idx="25">
                  <c:v>87796.693454706503</c:v>
                </c:pt>
                <c:pt idx="26">
                  <c:v>83426.929971363308</c:v>
                </c:pt>
                <c:pt idx="27">
                  <c:v>79669.576609288895</c:v>
                </c:pt>
                <c:pt idx="28">
                  <c:v>76595.561170536414</c:v>
                </c:pt>
                <c:pt idx="29">
                  <c:v>74269.290911274118</c:v>
                </c:pt>
                <c:pt idx="30">
                  <c:v>72743.385822569006</c:v>
                </c:pt>
                <c:pt idx="31">
                  <c:v>72053.744750476879</c:v>
                </c:pt>
                <c:pt idx="32">
                  <c:v>72215.960090663808</c:v>
                </c:pt>
                <c:pt idx="33">
                  <c:v>73223.949892753008</c:v>
                </c:pt>
                <c:pt idx="34">
                  <c:v>75051.127338953695</c:v>
                </c:pt>
                <c:pt idx="35">
                  <c:v>77653.799295751698</c:v>
                </c:pt>
                <c:pt idx="36">
                  <c:v>80975.925117418403</c:v>
                </c:pt>
                <c:pt idx="37">
                  <c:v>84954.202767399373</c:v>
                </c:pt>
                <c:pt idx="38">
                  <c:v>89522.609205378903</c:v>
                </c:pt>
                <c:pt idx="39">
                  <c:v>94615.898961424304</c:v>
                </c:pt>
                <c:pt idx="40">
                  <c:v>100171.94936537197</c:v>
                </c:pt>
                <c:pt idx="41">
                  <c:v>106133.094524702</c:v>
                </c:pt>
                <c:pt idx="42">
                  <c:v>112446.70400708199</c:v>
                </c:pt>
                <c:pt idx="43">
                  <c:v>119065.26039186199</c:v>
                </c:pt>
                <c:pt idx="44">
                  <c:v>125946.13831934125</c:v>
                </c:pt>
                <c:pt idx="45">
                  <c:v>133051.22737386584</c:v>
                </c:pt>
                <c:pt idx="46">
                  <c:v>140346.49316279843</c:v>
                </c:pt>
                <c:pt idx="47">
                  <c:v>147801.52620170399</c:v>
                </c:pt>
                <c:pt idx="48">
                  <c:v>155389.11055439399</c:v>
                </c:pt>
                <c:pt idx="49">
                  <c:v>163084.82512484398</c:v>
                </c:pt>
                <c:pt idx="50">
                  <c:v>170866.68503552701</c:v>
                </c:pt>
                <c:pt idx="51">
                  <c:v>178714.82208324422</c:v>
                </c:pt>
                <c:pt idx="52">
                  <c:v>186611.2048319185</c:v>
                </c:pt>
                <c:pt idx="53">
                  <c:v>194539.39222826611</c:v>
                </c:pt>
                <c:pt idx="54">
                  <c:v>202484.31953798968</c:v>
                </c:pt>
                <c:pt idx="55">
                  <c:v>210432.11274606865</c:v>
                </c:pt>
                <c:pt idx="56">
                  <c:v>218369.92651436944</c:v>
                </c:pt>
                <c:pt idx="57">
                  <c:v>226285.803505205</c:v>
                </c:pt>
                <c:pt idx="58">
                  <c:v>234168.55135681501</c:v>
                </c:pt>
                <c:pt idx="59">
                  <c:v>242007.63612490601</c:v>
                </c:pt>
                <c:pt idx="60">
                  <c:v>249793.08802792098</c:v>
                </c:pt>
                <c:pt idx="61">
                  <c:v>257515.41819148714</c:v>
                </c:pt>
                <c:pt idx="62">
                  <c:v>265165.54535528494</c:v>
                </c:pt>
                <c:pt idx="63">
                  <c:v>272734.72975545784</c:v>
                </c:pt>
                <c:pt idx="64">
                  <c:v>280214.51317284722</c:v>
                </c:pt>
                <c:pt idx="65">
                  <c:v>287596.66423339001</c:v>
                </c:pt>
              </c:numCache>
            </c:numRef>
          </c:val>
        </c:ser>
        <c:ser>
          <c:idx val="9"/>
          <c:order val="9"/>
          <c:tx>
            <c:strRef>
              <c:f>'A = 300 (3)'!$L$2</c:f>
              <c:strCache>
                <c:ptCount val="1"/>
                <c:pt idx="0">
                  <c:v>3.09</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(3)'!$L$3:$L$68</c:f>
              <c:numCache>
                <c:formatCode>General</c:formatCode>
                <c:ptCount val="66"/>
                <c:pt idx="0">
                  <c:v>374652.33290241199</c:v>
                </c:pt>
                <c:pt idx="1">
                  <c:v>373435.13423304108</c:v>
                </c:pt>
                <c:pt idx="2">
                  <c:v>372052.57696084084</c:v>
                </c:pt>
                <c:pt idx="3">
                  <c:v>370476.07982563984</c:v>
                </c:pt>
                <c:pt idx="4">
                  <c:v>368670.45177735499</c:v>
                </c:pt>
                <c:pt idx="5">
                  <c:v>366591.19709081401</c:v>
                </c:pt>
                <c:pt idx="6">
                  <c:v>364179.50364909199</c:v>
                </c:pt>
                <c:pt idx="7">
                  <c:v>361351.21885597787</c:v>
                </c:pt>
                <c:pt idx="8">
                  <c:v>357964.19851127098</c:v>
                </c:pt>
                <c:pt idx="9">
                  <c:v>174291.94534308411</c:v>
                </c:pt>
                <c:pt idx="10">
                  <c:v>163413.58047130701</c:v>
                </c:pt>
                <c:pt idx="11">
                  <c:v>152577.93142456099</c:v>
                </c:pt>
                <c:pt idx="12">
                  <c:v>141809.96132644895</c:v>
                </c:pt>
                <c:pt idx="13">
                  <c:v>131141.92674495999</c:v>
                </c:pt>
                <c:pt idx="14">
                  <c:v>120616.48812944005</c:v>
                </c:pt>
                <c:pt idx="15">
                  <c:v>110291.37870823448</c:v>
                </c:pt>
                <c:pt idx="16">
                  <c:v>100246.465065749</c:v>
                </c:pt>
                <c:pt idx="17">
                  <c:v>90594.382147794502</c:v>
                </c:pt>
                <c:pt idx="18">
                  <c:v>81496.130859115307</c:v>
                </c:pt>
                <c:pt idx="19">
                  <c:v>73182.238694189306</c:v>
                </c:pt>
                <c:pt idx="20">
                  <c:v>65975.857295654903</c:v>
                </c:pt>
                <c:pt idx="21">
                  <c:v>60279.583007635585</c:v>
                </c:pt>
                <c:pt idx="22">
                  <c:v>55536.705053956401</c:v>
                </c:pt>
                <c:pt idx="23">
                  <c:v>51362.290208110586</c:v>
                </c:pt>
                <c:pt idx="24">
                  <c:v>47824.7187769554</c:v>
                </c:pt>
                <c:pt idx="25">
                  <c:v>44988.411133367903</c:v>
                </c:pt>
                <c:pt idx="26">
                  <c:v>42909.970401270999</c:v>
                </c:pt>
                <c:pt idx="27">
                  <c:v>41634.498065901884</c:v>
                </c:pt>
                <c:pt idx="28">
                  <c:v>41192.537690048899</c:v>
                </c:pt>
                <c:pt idx="29">
                  <c:v>41597.877881658998</c:v>
                </c:pt>
                <c:pt idx="30">
                  <c:v>42846.323706252384</c:v>
                </c:pt>
                <c:pt idx="31">
                  <c:v>44915.622154039884</c:v>
                </c:pt>
                <c:pt idx="32">
                  <c:v>47766.8021014197</c:v>
                </c:pt>
                <c:pt idx="33">
                  <c:v>51347.094427206597</c:v>
                </c:pt>
                <c:pt idx="34">
                  <c:v>55594.125079431004</c:v>
                </c:pt>
                <c:pt idx="35">
                  <c:v>60440.645610062304</c:v>
                </c:pt>
                <c:pt idx="36">
                  <c:v>65818.877498807487</c:v>
                </c:pt>
                <c:pt idx="37">
                  <c:v>71663.822883766348</c:v>
                </c:pt>
                <c:pt idx="38">
                  <c:v>77915.312618979398</c:v>
                </c:pt>
                <c:pt idx="39">
                  <c:v>84518.934355372156</c:v>
                </c:pt>
                <c:pt idx="40">
                  <c:v>91426.163826325705</c:v>
                </c:pt>
                <c:pt idx="41">
                  <c:v>98594.025489638239</c:v>
                </c:pt>
                <c:pt idx="42">
                  <c:v>105984.53712889331</c:v>
                </c:pt>
                <c:pt idx="43">
                  <c:v>113564.09602162791</c:v>
                </c:pt>
                <c:pt idx="44">
                  <c:v>121302.889648372</c:v>
                </c:pt>
                <c:pt idx="45">
                  <c:v>129174.36710670125</c:v>
                </c:pt>
                <c:pt idx="46">
                  <c:v>137154.78007496311</c:v>
                </c:pt>
                <c:pt idx="47">
                  <c:v>145222.78987356101</c:v>
                </c:pt>
                <c:pt idx="48">
                  <c:v>153359.13250357099</c:v>
                </c:pt>
                <c:pt idx="49">
                  <c:v>161546.33404076801</c:v>
                </c:pt>
                <c:pt idx="50">
                  <c:v>169768.466005728</c:v>
                </c:pt>
                <c:pt idx="51">
                  <c:v>178010.93839835699</c:v>
                </c:pt>
                <c:pt idx="52">
                  <c:v>186260.318736416</c:v>
                </c:pt>
                <c:pt idx="53">
                  <c:v>194504.17873841553</c:v>
                </c:pt>
                <c:pt idx="54">
                  <c:v>202730.96023276899</c:v>
                </c:pt>
                <c:pt idx="55">
                  <c:v>210929.85873682844</c:v>
                </c:pt>
                <c:pt idx="56">
                  <c:v>219090.72241068201</c:v>
                </c:pt>
                <c:pt idx="57">
                  <c:v>227203.96376156399</c:v>
                </c:pt>
                <c:pt idx="58">
                  <c:v>235260.481840566</c:v>
                </c:pt>
                <c:pt idx="59">
                  <c:v>243251.59318239268</c:v>
                </c:pt>
                <c:pt idx="60">
                  <c:v>251168.97088474801</c:v>
                </c:pt>
                <c:pt idx="61">
                  <c:v>259004.589948473</c:v>
                </c:pt>
                <c:pt idx="62">
                  <c:v>266750.67740033189</c:v>
                </c:pt>
                <c:pt idx="63">
                  <c:v>274399.66687878303</c:v>
                </c:pt>
                <c:pt idx="64">
                  <c:v>281944.15676774725</c:v>
                </c:pt>
                <c:pt idx="65">
                  <c:v>289376.87033691001</c:v>
                </c:pt>
              </c:numCache>
            </c:numRef>
          </c:val>
        </c:ser>
        <c:ser>
          <c:idx val="10"/>
          <c:order val="10"/>
          <c:tx>
            <c:strRef>
              <c:f>'A = 300 (3)'!$M$2</c:f>
              <c:strCache>
                <c:ptCount val="1"/>
                <c:pt idx="0">
                  <c:v>3.1</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(3)'!$M$3:$M$68</c:f>
              <c:numCache>
                <c:formatCode>General</c:formatCode>
                <c:ptCount val="66"/>
                <c:pt idx="0">
                  <c:v>374512.880967465</c:v>
                </c:pt>
                <c:pt idx="1">
                  <c:v>373265.02329023101</c:v>
                </c:pt>
                <c:pt idx="2">
                  <c:v>371843.9499529</c:v>
                </c:pt>
                <c:pt idx="3">
                  <c:v>370218.68097760499</c:v>
                </c:pt>
                <c:pt idx="4">
                  <c:v>368350.65075515356</c:v>
                </c:pt>
                <c:pt idx="5">
                  <c:v>366190.35610743589</c:v>
                </c:pt>
                <c:pt idx="6">
                  <c:v>363670.87338701542</c:v>
                </c:pt>
                <c:pt idx="7">
                  <c:v>360692.64400619484</c:v>
                </c:pt>
                <c:pt idx="8">
                  <c:v>357071.38309991802</c:v>
                </c:pt>
                <c:pt idx="9">
                  <c:v>161164.42570038399</c:v>
                </c:pt>
                <c:pt idx="10">
                  <c:v>148617.17393356611</c:v>
                </c:pt>
                <c:pt idx="11">
                  <c:v>135997.096940644</c:v>
                </c:pt>
                <c:pt idx="12">
                  <c:v>123302.35592746008</c:v>
                </c:pt>
                <c:pt idx="13">
                  <c:v>110529.530667067</c:v>
                </c:pt>
                <c:pt idx="14">
                  <c:v>97673.019568354197</c:v>
                </c:pt>
                <c:pt idx="15">
                  <c:v>84724.187740466601</c:v>
                </c:pt>
                <c:pt idx="16">
                  <c:v>71670.243457375778</c:v>
                </c:pt>
                <c:pt idx="17">
                  <c:v>58493.245759749501</c:v>
                </c:pt>
                <c:pt idx="18">
                  <c:v>45172.280200524197</c:v>
                </c:pt>
                <c:pt idx="19">
                  <c:v>31710.428730275798</c:v>
                </c:pt>
                <c:pt idx="20">
                  <c:v>18401.350944952996</c:v>
                </c:pt>
                <c:pt idx="21">
                  <c:v>9820.988632611241</c:v>
                </c:pt>
                <c:pt idx="22">
                  <c:v>8187.5079915895485</c:v>
                </c:pt>
                <c:pt idx="23">
                  <c:v>7213.5371991449665</c:v>
                </c:pt>
                <c:pt idx="24">
                  <c:v>6884.4206358569854</c:v>
                </c:pt>
                <c:pt idx="25">
                  <c:v>7198.5536207642444</c:v>
                </c:pt>
                <c:pt idx="26">
                  <c:v>8177.7271164760514</c:v>
                </c:pt>
                <c:pt idx="27">
                  <c:v>9858.7423585735978</c:v>
                </c:pt>
                <c:pt idx="28">
                  <c:v>12272.807790045201</c:v>
                </c:pt>
                <c:pt idx="29">
                  <c:v>15428.272651451412</c:v>
                </c:pt>
                <c:pt idx="30">
                  <c:v>19305.241991350005</c:v>
                </c:pt>
                <c:pt idx="31">
                  <c:v>23859.787494816097</c:v>
                </c:pt>
                <c:pt idx="32">
                  <c:v>29031.982177320398</c:v>
                </c:pt>
                <c:pt idx="33">
                  <c:v>34753.982440212196</c:v>
                </c:pt>
                <c:pt idx="34">
                  <c:v>40956.599478376098</c:v>
                </c:pt>
                <c:pt idx="35">
                  <c:v>47573.917088381684</c:v>
                </c:pt>
                <c:pt idx="36">
                  <c:v>54545.972678896243</c:v>
                </c:pt>
                <c:pt idx="37">
                  <c:v>61819.84047624634</c:v>
                </c:pt>
                <c:pt idx="38">
                  <c:v>69349.603998548424</c:v>
                </c:pt>
                <c:pt idx="39">
                  <c:v>77095.707263973178</c:v>
                </c:pt>
                <c:pt idx="40">
                  <c:v>85024.054405131406</c:v>
                </c:pt>
                <c:pt idx="41">
                  <c:v>93105.095844797106</c:v>
                </c:pt>
                <c:pt idx="42">
                  <c:v>101313.013294943</c:v>
                </c:pt>
                <c:pt idx="43">
                  <c:v>109625.041783398</c:v>
                </c:pt>
                <c:pt idx="44">
                  <c:v>118020.92595625402</c:v>
                </c:pt>
                <c:pt idx="45">
                  <c:v>126482.49045968502</c:v>
                </c:pt>
                <c:pt idx="46">
                  <c:v>134993.30065653299</c:v>
                </c:pt>
                <c:pt idx="47">
                  <c:v>143538.39290022501</c:v>
                </c:pt>
                <c:pt idx="48">
                  <c:v>152104.05678765368</c:v>
                </c:pt>
                <c:pt idx="49">
                  <c:v>160677.657063255</c:v>
                </c:pt>
                <c:pt idx="50">
                  <c:v>169247.48667199299</c:v>
                </c:pt>
                <c:pt idx="51">
                  <c:v>177802.64113015099</c:v>
                </c:pt>
                <c:pt idx="52">
                  <c:v>186332.91393455717</c:v>
                </c:pt>
                <c:pt idx="53">
                  <c:v>194828.70454532999</c:v>
                </c:pt>
                <c:pt idx="54">
                  <c:v>203280.93985117201</c:v>
                </c:pt>
                <c:pt idx="55">
                  <c:v>211681.00522509401</c:v>
                </c:pt>
                <c:pt idx="56">
                  <c:v>220020.68366379768</c:v>
                </c:pt>
                <c:pt idx="57">
                  <c:v>228292.10181246098</c:v>
                </c:pt>
                <c:pt idx="58">
                  <c:v>236487.68191283444</c:v>
                </c:pt>
                <c:pt idx="59">
                  <c:v>244600.098843149</c:v>
                </c:pt>
                <c:pt idx="60">
                  <c:v>252622.240580276</c:v>
                </c:pt>
                <c:pt idx="61">
                  <c:v>260547.17202969111</c:v>
                </c:pt>
                <c:pt idx="62">
                  <c:v>268368.10181229585</c:v>
                </c:pt>
                <c:pt idx="63">
                  <c:v>276078.35064713302</c:v>
                </c:pt>
                <c:pt idx="64">
                  <c:v>283671.32096829399</c:v>
                </c:pt>
                <c:pt idx="65">
                  <c:v>291140.46762411302</c:v>
                </c:pt>
              </c:numCache>
            </c:numRef>
          </c:val>
        </c:ser>
        <c:ser>
          <c:idx val="11"/>
          <c:order val="11"/>
          <c:tx>
            <c:strRef>
              <c:f>'A = 300 (3)'!$N$2</c:f>
              <c:strCache>
                <c:ptCount val="1"/>
                <c:pt idx="0">
                  <c:v>3.11</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(3)'!$N$3:$N$68</c:f>
              <c:numCache>
                <c:formatCode>General</c:formatCode>
                <c:ptCount val="66"/>
                <c:pt idx="0">
                  <c:v>374369.69560950622</c:v>
                </c:pt>
                <c:pt idx="1">
                  <c:v>373089.83767941798</c:v>
                </c:pt>
                <c:pt idx="2">
                  <c:v>371628.37970336899</c:v>
                </c:pt>
                <c:pt idx="3">
                  <c:v>369951.70119974099</c:v>
                </c:pt>
                <c:pt idx="4">
                  <c:v>368017.46911712131</c:v>
                </c:pt>
                <c:pt idx="5">
                  <c:v>365770.47489972005</c:v>
                </c:pt>
                <c:pt idx="6">
                  <c:v>363134.23643684422</c:v>
                </c:pt>
                <c:pt idx="7">
                  <c:v>359989.80314572522</c:v>
                </c:pt>
                <c:pt idx="8">
                  <c:v>356087.14780709037</c:v>
                </c:pt>
                <c:pt idx="9">
                  <c:v>159477.05504450601</c:v>
                </c:pt>
                <c:pt idx="10">
                  <c:v>146292.82688862298</c:v>
                </c:pt>
                <c:pt idx="11">
                  <c:v>133065.7619787975</c:v>
                </c:pt>
                <c:pt idx="12">
                  <c:v>119804.78981911899</c:v>
                </c:pt>
                <c:pt idx="13">
                  <c:v>106522.74842276002</c:v>
                </c:pt>
                <c:pt idx="14">
                  <c:v>93239.843976694799</c:v>
                </c:pt>
                <c:pt idx="15">
                  <c:v>79991.003683846298</c:v>
                </c:pt>
                <c:pt idx="16">
                  <c:v>66842.844928953957</c:v>
                </c:pt>
                <c:pt idx="17">
                  <c:v>53937.049333528099</c:v>
                </c:pt>
                <c:pt idx="18">
                  <c:v>41615.398033318539</c:v>
                </c:pt>
                <c:pt idx="19">
                  <c:v>30818.927083529197</c:v>
                </c:pt>
                <c:pt idx="20">
                  <c:v>24173.471702594921</c:v>
                </c:pt>
                <c:pt idx="21">
                  <c:v>22850.817431194799</c:v>
                </c:pt>
                <c:pt idx="22">
                  <c:v>21249.791451526999</c:v>
                </c:pt>
                <c:pt idx="23">
                  <c:v>19100.381168839096</c:v>
                </c:pt>
                <c:pt idx="24">
                  <c:v>16416.479198932801</c:v>
                </c:pt>
                <c:pt idx="25">
                  <c:v>13225.6535310608</c:v>
                </c:pt>
                <c:pt idx="26">
                  <c:v>9583.8329986677472</c:v>
                </c:pt>
                <c:pt idx="27">
                  <c:v>5626.1704166704803</c:v>
                </c:pt>
                <c:pt idx="28">
                  <c:v>1802.9865898243711</c:v>
                </c:pt>
                <c:pt idx="29">
                  <c:v>28.311674527482264</c:v>
                </c:pt>
                <c:pt idx="30">
                  <c:v>3058.8072583092912</c:v>
                </c:pt>
                <c:pt idx="31">
                  <c:v>8759.1071800722802</c:v>
                </c:pt>
                <c:pt idx="32">
                  <c:v>15445.084696615702</c:v>
                </c:pt>
                <c:pt idx="33">
                  <c:v>22675.2557435409</c:v>
                </c:pt>
                <c:pt idx="34">
                  <c:v>30286.3755102504</c:v>
                </c:pt>
                <c:pt idx="35">
                  <c:v>38189.174678267198</c:v>
                </c:pt>
                <c:pt idx="36">
                  <c:v>46323.230660154484</c:v>
                </c:pt>
                <c:pt idx="37">
                  <c:v>54643.351283322612</c:v>
                </c:pt>
                <c:pt idx="38">
                  <c:v>63114.007304233775</c:v>
                </c:pt>
                <c:pt idx="39">
                  <c:v>71706.380238651327</c:v>
                </c:pt>
                <c:pt idx="40">
                  <c:v>80396.507229207768</c:v>
                </c:pt>
                <c:pt idx="41">
                  <c:v>89164.017908451468</c:v>
                </c:pt>
                <c:pt idx="42">
                  <c:v>97991.245869994702</c:v>
                </c:pt>
                <c:pt idx="43">
                  <c:v>106862.597266283</c:v>
                </c:pt>
                <c:pt idx="44">
                  <c:v>115764.098132477</c:v>
                </c:pt>
                <c:pt idx="45">
                  <c:v>124683.067144977</c:v>
                </c:pt>
                <c:pt idx="46">
                  <c:v>133607.87531480499</c:v>
                </c:pt>
                <c:pt idx="47">
                  <c:v>142527.7657411065</c:v>
                </c:pt>
                <c:pt idx="48">
                  <c:v>151432.7156284705</c:v>
                </c:pt>
                <c:pt idx="49">
                  <c:v>160313.32743239531</c:v>
                </c:pt>
                <c:pt idx="50">
                  <c:v>169160.7412415435</c:v>
                </c:pt>
                <c:pt idx="51">
                  <c:v>177966.562387324</c:v>
                </c:pt>
                <c:pt idx="52">
                  <c:v>186722.80047666995</c:v>
                </c:pt>
                <c:pt idx="53">
                  <c:v>195421.81704687999</c:v>
                </c:pt>
                <c:pt idx="54">
                  <c:v>204056.28003630298</c:v>
                </c:pt>
                <c:pt idx="55">
                  <c:v>212619.123390183</c:v>
                </c:pt>
                <c:pt idx="56">
                  <c:v>221103.51141652337</c:v>
                </c:pt>
                <c:pt idx="57">
                  <c:v>229502.80653485443</c:v>
                </c:pt>
                <c:pt idx="58">
                  <c:v>237810.53963639768</c:v>
                </c:pt>
                <c:pt idx="59">
                  <c:v>246020.3827713175</c:v>
                </c:pt>
                <c:pt idx="60">
                  <c:v>254126.123960914</c:v>
                </c:pt>
                <c:pt idx="61">
                  <c:v>262121.6432384635</c:v>
                </c:pt>
                <c:pt idx="62">
                  <c:v>270000.88937093422</c:v>
                </c:pt>
                <c:pt idx="63">
                  <c:v>277757.85741136002</c:v>
                </c:pt>
                <c:pt idx="64">
                  <c:v>285386.56640785799</c:v>
                </c:pt>
                <c:pt idx="65">
                  <c:v>292881.03672189184</c:v>
                </c:pt>
              </c:numCache>
            </c:numRef>
          </c:val>
        </c:ser>
        <c:ser>
          <c:idx val="12"/>
          <c:order val="12"/>
          <c:tx>
            <c:strRef>
              <c:f>'A = 300 (3)'!$O$2</c:f>
              <c:strCache>
                <c:ptCount val="1"/>
                <c:pt idx="0">
                  <c:v>3.12</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(3)'!$O$3:$O$68</c:f>
              <c:numCache>
                <c:formatCode>General</c:formatCode>
                <c:ptCount val="66"/>
                <c:pt idx="0">
                  <c:v>374222.60878462775</c:v>
                </c:pt>
                <c:pt idx="1">
                  <c:v>372909.32738877699</c:v>
                </c:pt>
                <c:pt idx="2">
                  <c:v>371405.49127232155</c:v>
                </c:pt>
                <c:pt idx="3">
                  <c:v>369674.57076525385</c:v>
                </c:pt>
                <c:pt idx="4">
                  <c:v>367670.02292468143</c:v>
                </c:pt>
                <c:pt idx="5">
                  <c:v>365330.12500433059</c:v>
                </c:pt>
                <c:pt idx="6">
                  <c:v>362567.07856956398</c:v>
                </c:pt>
                <c:pt idx="7">
                  <c:v>359237.12603791693</c:v>
                </c:pt>
                <c:pt idx="8">
                  <c:v>180047.1371427055</c:v>
                </c:pt>
                <c:pt idx="9">
                  <c:v>167104.34852478807</c:v>
                </c:pt>
                <c:pt idx="10">
                  <c:v>154268.73891495753</c:v>
                </c:pt>
                <c:pt idx="11">
                  <c:v>141590.52537958053</c:v>
                </c:pt>
                <c:pt idx="12">
                  <c:v>129138.21941588602</c:v>
                </c:pt>
                <c:pt idx="13">
                  <c:v>117007.59103967391</c:v>
                </c:pt>
                <c:pt idx="14">
                  <c:v>105335.51394646001</c:v>
                </c:pt>
                <c:pt idx="15">
                  <c:v>94320.951063846107</c:v>
                </c:pt>
                <c:pt idx="16">
                  <c:v>84254.762773879018</c:v>
                </c:pt>
                <c:pt idx="17">
                  <c:v>75554.848993472668</c:v>
                </c:pt>
                <c:pt idx="18">
                  <c:v>68785.496494955602</c:v>
                </c:pt>
                <c:pt idx="19">
                  <c:v>64529.807807967103</c:v>
                </c:pt>
                <c:pt idx="20">
                  <c:v>60903.623415644484</c:v>
                </c:pt>
                <c:pt idx="21">
                  <c:v>56847.991293343701</c:v>
                </c:pt>
                <c:pt idx="22">
                  <c:v>52367.668998333284</c:v>
                </c:pt>
                <c:pt idx="23">
                  <c:v>47470.350115579524</c:v>
                </c:pt>
                <c:pt idx="24">
                  <c:v>42167.111863672595</c:v>
                </c:pt>
                <c:pt idx="25">
                  <c:v>36472.997581485586</c:v>
                </c:pt>
                <c:pt idx="26">
                  <c:v>30408.055016415896</c:v>
                </c:pt>
                <c:pt idx="27">
                  <c:v>23999.885434957399</c:v>
                </c:pt>
                <c:pt idx="28">
                  <c:v>17291.596652530196</c:v>
                </c:pt>
                <c:pt idx="29">
                  <c:v>10374.314576500299</c:v>
                </c:pt>
                <c:pt idx="30">
                  <c:v>3597.4823538536812</c:v>
                </c:pt>
                <c:pt idx="31">
                  <c:v>115.56356291945798</c:v>
                </c:pt>
                <c:pt idx="32">
                  <c:v>5812.2553309343375</c:v>
                </c:pt>
                <c:pt idx="33">
                  <c:v>13911.2513180935</c:v>
                </c:pt>
                <c:pt idx="34">
                  <c:v>22505.2370477195</c:v>
                </c:pt>
                <c:pt idx="35">
                  <c:v>31336.66903888209</c:v>
                </c:pt>
                <c:pt idx="36">
                  <c:v>40320.843763718804</c:v>
                </c:pt>
                <c:pt idx="37">
                  <c:v>49413.066526208699</c:v>
                </c:pt>
                <c:pt idx="38">
                  <c:v>58583.800060755901</c:v>
                </c:pt>
                <c:pt idx="39">
                  <c:v>67811.154693141827</c:v>
                </c:pt>
                <c:pt idx="40">
                  <c:v>77077.769336815196</c:v>
                </c:pt>
                <c:pt idx="41">
                  <c:v>86369.214928628004</c:v>
                </c:pt>
                <c:pt idx="42">
                  <c:v>95673.068019609302</c:v>
                </c:pt>
                <c:pt idx="43">
                  <c:v>104978.33361898905</c:v>
                </c:pt>
                <c:pt idx="44">
                  <c:v>114275.06976835208</c:v>
                </c:pt>
                <c:pt idx="45">
                  <c:v>123554.135725272</c:v>
                </c:pt>
                <c:pt idx="46">
                  <c:v>132807.01905324165</c:v>
                </c:pt>
                <c:pt idx="47">
                  <c:v>142025.71302912314</c:v>
                </c:pt>
                <c:pt idx="48">
                  <c:v>151202.62764721911</c:v>
                </c:pt>
                <c:pt idx="49">
                  <c:v>160330.52280725999</c:v>
                </c:pt>
                <c:pt idx="50">
                  <c:v>169402.45553753147</c:v>
                </c:pt>
                <c:pt idx="51">
                  <c:v>178411.73914961366</c:v>
                </c:pt>
                <c:pt idx="52">
                  <c:v>187351.907464416</c:v>
                </c:pt>
                <c:pt idx="53">
                  <c:v>196216.68598765199</c:v>
                </c:pt>
                <c:pt idx="54">
                  <c:v>204999.96583351711</c:v>
                </c:pt>
                <c:pt idx="55">
                  <c:v>213695.7808291665</c:v>
                </c:pt>
                <c:pt idx="56">
                  <c:v>222298.28658485899</c:v>
                </c:pt>
                <c:pt idx="57">
                  <c:v>230801.74101142801</c:v>
                </c:pt>
                <c:pt idx="58">
                  <c:v>239200.48647186</c:v>
                </c:pt>
                <c:pt idx="59">
                  <c:v>247488.93256302347</c:v>
                </c:pt>
                <c:pt idx="60">
                  <c:v>255661.53925125801</c:v>
                </c:pt>
                <c:pt idx="61">
                  <c:v>263712.800504838</c:v>
                </c:pt>
                <c:pt idx="62">
                  <c:v>271637.22789479175</c:v>
                </c:pt>
                <c:pt idx="63">
                  <c:v>279429.33405964286</c:v>
                </c:pt>
                <c:pt idx="64">
                  <c:v>287083.61515646189</c:v>
                </c:pt>
                <c:pt idx="65">
                  <c:v>294594.53267789201</c:v>
                </c:pt>
              </c:numCache>
            </c:numRef>
          </c:val>
        </c:ser>
        <c:ser>
          <c:idx val="13"/>
          <c:order val="13"/>
          <c:tx>
            <c:strRef>
              <c:f>'A = 300 (3)'!$P$2</c:f>
              <c:strCache>
                <c:ptCount val="1"/>
                <c:pt idx="0">
                  <c:v>3.13</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(3)'!$P$3:$P$68</c:f>
              <c:numCache>
                <c:formatCode>General</c:formatCode>
                <c:ptCount val="66"/>
                <c:pt idx="0">
                  <c:v>374071.442809481</c:v>
                </c:pt>
                <c:pt idx="1">
                  <c:v>372723.22703175101</c:v>
                </c:pt>
                <c:pt idx="2">
                  <c:v>371174.88491286099</c:v>
                </c:pt>
                <c:pt idx="3">
                  <c:v>369386.680233108</c:v>
                </c:pt>
                <c:pt idx="4">
                  <c:v>367307.36096806586</c:v>
                </c:pt>
                <c:pt idx="5">
                  <c:v>364867.755344568</c:v>
                </c:pt>
                <c:pt idx="6">
                  <c:v>361966.60530451301</c:v>
                </c:pt>
                <c:pt idx="7">
                  <c:v>358427.78263582702</c:v>
                </c:pt>
                <c:pt idx="8">
                  <c:v>193572.22699576401</c:v>
                </c:pt>
                <c:pt idx="9">
                  <c:v>181350.498746714</c:v>
                </c:pt>
                <c:pt idx="10">
                  <c:v>169437.12688297368</c:v>
                </c:pt>
                <c:pt idx="11">
                  <c:v>157921.08377501101</c:v>
                </c:pt>
                <c:pt idx="12">
                  <c:v>146915.30155689243</c:v>
                </c:pt>
                <c:pt idx="13">
                  <c:v>136563.01148031399</c:v>
                </c:pt>
                <c:pt idx="14">
                  <c:v>127044.24356087801</c:v>
                </c:pt>
                <c:pt idx="15">
                  <c:v>118580.43413252199</c:v>
                </c:pt>
                <c:pt idx="16">
                  <c:v>111433.0191609355</c:v>
                </c:pt>
                <c:pt idx="17">
                  <c:v>105814.55953106791</c:v>
                </c:pt>
                <c:pt idx="18">
                  <c:v>100434.77751854602</c:v>
                </c:pt>
                <c:pt idx="19">
                  <c:v>94732.760418672799</c:v>
                </c:pt>
                <c:pt idx="20">
                  <c:v>88711.333225537499</c:v>
                </c:pt>
                <c:pt idx="21">
                  <c:v>82375.347868449448</c:v>
                </c:pt>
                <c:pt idx="22">
                  <c:v>75731.857825704705</c:v>
                </c:pt>
                <c:pt idx="23">
                  <c:v>68790.228070468002</c:v>
                </c:pt>
                <c:pt idx="24">
                  <c:v>61562.183246227403</c:v>
                </c:pt>
                <c:pt idx="25">
                  <c:v>54061.821681908994</c:v>
                </c:pt>
                <c:pt idx="26">
                  <c:v>46305.676804717776</c:v>
                </c:pt>
                <c:pt idx="27">
                  <c:v>38313.062950913474</c:v>
                </c:pt>
                <c:pt idx="28">
                  <c:v>30107.391194636199</c:v>
                </c:pt>
                <c:pt idx="29">
                  <c:v>21720.993255003999</c:v>
                </c:pt>
                <c:pt idx="30">
                  <c:v>13216.283598750635</c:v>
                </c:pt>
                <c:pt idx="31">
                  <c:v>4838.7183345913154</c:v>
                </c:pt>
                <c:pt idx="32">
                  <c:v>212.170691838735</c:v>
                </c:pt>
                <c:pt idx="33">
                  <c:v>7544.2840507196997</c:v>
                </c:pt>
                <c:pt idx="34">
                  <c:v>16790.360716096897</c:v>
                </c:pt>
                <c:pt idx="35">
                  <c:v>26304.444389061729</c:v>
                </c:pt>
                <c:pt idx="36">
                  <c:v>35924.463984679263</c:v>
                </c:pt>
                <c:pt idx="37">
                  <c:v>45599.335926594998</c:v>
                </c:pt>
                <c:pt idx="38">
                  <c:v>55302.601678452003</c:v>
                </c:pt>
                <c:pt idx="39">
                  <c:v>65016.8518307833</c:v>
                </c:pt>
                <c:pt idx="40">
                  <c:v>74729.053477628448</c:v>
                </c:pt>
                <c:pt idx="41">
                  <c:v>84428.6449839384</c:v>
                </c:pt>
                <c:pt idx="42">
                  <c:v>94106.593630454008</c:v>
                </c:pt>
                <c:pt idx="43">
                  <c:v>103754.87099567</c:v>
                </c:pt>
                <c:pt idx="44">
                  <c:v>113366.139351579</c:v>
                </c:pt>
                <c:pt idx="45">
                  <c:v>122933.554804367</c:v>
                </c:pt>
                <c:pt idx="46">
                  <c:v>132450.64006396304</c:v>
                </c:pt>
                <c:pt idx="47">
                  <c:v>141911.199246028</c:v>
                </c:pt>
                <c:pt idx="48">
                  <c:v>151309.25927344398</c:v>
                </c:pt>
                <c:pt idx="49">
                  <c:v>160639.02780880101</c:v>
                </c:pt>
                <c:pt idx="50">
                  <c:v>169894.86291197201</c:v>
                </c:pt>
                <c:pt idx="51">
                  <c:v>179071.24804146387</c:v>
                </c:pt>
                <c:pt idx="52">
                  <c:v>188162.77393134907</c:v>
                </c:pt>
                <c:pt idx="53">
                  <c:v>197164.12159069406</c:v>
                </c:pt>
                <c:pt idx="54">
                  <c:v>206070.04844255801</c:v>
                </c:pt>
                <c:pt idx="55">
                  <c:v>214875.375277146</c:v>
                </c:pt>
                <c:pt idx="56">
                  <c:v>223574.97451531899</c:v>
                </c:pt>
                <c:pt idx="57">
                  <c:v>232163.758765245</c:v>
                </c:pt>
                <c:pt idx="58">
                  <c:v>240636.66955883699</c:v>
                </c:pt>
                <c:pt idx="59">
                  <c:v>248988.66617890217</c:v>
                </c:pt>
                <c:pt idx="60">
                  <c:v>257214.714498377</c:v>
                </c:pt>
                <c:pt idx="61">
                  <c:v>265309.77534262656</c:v>
                </c:pt>
                <c:pt idx="62">
                  <c:v>273268.79227551701</c:v>
                </c:pt>
                <c:pt idx="63">
                  <c:v>281086.67848634784</c:v>
                </c:pt>
                <c:pt idx="64">
                  <c:v>288758.302830623</c:v>
                </c:pt>
                <c:pt idx="65">
                  <c:v>296278.47445275122</c:v>
                </c:pt>
              </c:numCache>
            </c:numRef>
          </c:val>
        </c:ser>
        <c:ser>
          <c:idx val="14"/>
          <c:order val="14"/>
          <c:tx>
            <c:strRef>
              <c:f>'A = 300 (3)'!$Q$2</c:f>
              <c:strCache>
                <c:ptCount val="1"/>
                <c:pt idx="0">
                  <c:v>3.14</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(3)'!$Q$3:$Q$68</c:f>
              <c:numCache>
                <c:formatCode>General</c:formatCode>
                <c:ptCount val="66"/>
                <c:pt idx="0">
                  <c:v>373916.00962357299</c:v>
                </c:pt>
                <c:pt idx="1">
                  <c:v>372531.25478340097</c:v>
                </c:pt>
                <c:pt idx="2">
                  <c:v>370936.13509303186</c:v>
                </c:pt>
                <c:pt idx="3">
                  <c:v>369087.37798389787</c:v>
                </c:pt>
                <c:pt idx="4">
                  <c:v>366928.46235654189</c:v>
                </c:pt>
                <c:pt idx="5">
                  <c:v>364381.68796814175</c:v>
                </c:pt>
                <c:pt idx="6">
                  <c:v>361329.71883085999</c:v>
                </c:pt>
                <c:pt idx="7">
                  <c:v>357553.07852443459</c:v>
                </c:pt>
                <c:pt idx="8">
                  <c:v>211101.34621552</c:v>
                </c:pt>
                <c:pt idx="9">
                  <c:v>199816.6879579665</c:v>
                </c:pt>
                <c:pt idx="10">
                  <c:v>189012.75896621999</c:v>
                </c:pt>
                <c:pt idx="11">
                  <c:v>178793.69629261098</c:v>
                </c:pt>
                <c:pt idx="12">
                  <c:v>169282.144603922</c:v>
                </c:pt>
                <c:pt idx="13">
                  <c:v>160620.16336560211</c:v>
                </c:pt>
                <c:pt idx="14">
                  <c:v>152967.96409443268</c:v>
                </c:pt>
                <c:pt idx="15">
                  <c:v>146227.688621334</c:v>
                </c:pt>
                <c:pt idx="16">
                  <c:v>139363.98615712643</c:v>
                </c:pt>
                <c:pt idx="17">
                  <c:v>132256.50232586087</c:v>
                </c:pt>
                <c:pt idx="18">
                  <c:v>124907.68785478202</c:v>
                </c:pt>
                <c:pt idx="19">
                  <c:v>117321.53528906197</c:v>
                </c:pt>
                <c:pt idx="20">
                  <c:v>109503.67135880553</c:v>
                </c:pt>
                <c:pt idx="21">
                  <c:v>101461.397852204</c:v>
                </c:pt>
                <c:pt idx="22">
                  <c:v>93203.668365248595</c:v>
                </c:pt>
                <c:pt idx="23">
                  <c:v>84741.005539400838</c:v>
                </c:pt>
                <c:pt idx="24">
                  <c:v>76085.363461009198</c:v>
                </c:pt>
                <c:pt idx="25">
                  <c:v>67249.968385390428</c:v>
                </c:pt>
                <c:pt idx="26">
                  <c:v>58249.178041207902</c:v>
                </c:pt>
                <c:pt idx="27">
                  <c:v>49098.466993592403</c:v>
                </c:pt>
                <c:pt idx="28">
                  <c:v>39814.775952661963</c:v>
                </c:pt>
                <c:pt idx="29">
                  <c:v>30417.995996658399</c:v>
                </c:pt>
                <c:pt idx="30">
                  <c:v>20936.740157246601</c:v>
                </c:pt>
                <c:pt idx="31">
                  <c:v>11438.059413164287</c:v>
                </c:pt>
                <c:pt idx="32">
                  <c:v>2371.1336370375207</c:v>
                </c:pt>
                <c:pt idx="33">
                  <c:v>3018.6992071628797</c:v>
                </c:pt>
                <c:pt idx="34">
                  <c:v>12574.0638282037</c:v>
                </c:pt>
                <c:pt idx="35">
                  <c:v>22600.218484355999</c:v>
                </c:pt>
                <c:pt idx="36">
                  <c:v>32707.694836030096</c:v>
                </c:pt>
                <c:pt idx="37">
                  <c:v>42832.756361210995</c:v>
                </c:pt>
                <c:pt idx="38">
                  <c:v>52950.393936792301</c:v>
                </c:pt>
                <c:pt idx="39">
                  <c:v>63046.209091481076</c:v>
                </c:pt>
                <c:pt idx="40">
                  <c:v>73110.076782187403</c:v>
                </c:pt>
                <c:pt idx="41">
                  <c:v>83133.996533367186</c:v>
                </c:pt>
                <c:pt idx="42">
                  <c:v>93111.158434478493</c:v>
                </c:pt>
                <c:pt idx="43">
                  <c:v>103035.47037486</c:v>
                </c:pt>
                <c:pt idx="44">
                  <c:v>112901.294761044</c:v>
                </c:pt>
                <c:pt idx="45">
                  <c:v>122703.29250684397</c:v>
                </c:pt>
                <c:pt idx="46">
                  <c:v>132436.3279256105</c:v>
                </c:pt>
                <c:pt idx="47">
                  <c:v>142095.40816292798</c:v>
                </c:pt>
                <c:pt idx="48">
                  <c:v>151675.64380633811</c:v>
                </c:pt>
                <c:pt idx="49">
                  <c:v>161172.22297442766</c:v>
                </c:pt>
                <c:pt idx="50">
                  <c:v>170580.39243693365</c:v>
                </c:pt>
                <c:pt idx="51">
                  <c:v>179895.445420445</c:v>
                </c:pt>
                <c:pt idx="52">
                  <c:v>189112.71016229701</c:v>
                </c:pt>
                <c:pt idx="53">
                  <c:v>198227.54242575401</c:v>
                </c:pt>
                <c:pt idx="54">
                  <c:v>207235.317726123</c:v>
                </c:pt>
                <c:pt idx="55">
                  <c:v>216131.42465966399</c:v>
                </c:pt>
                <c:pt idx="56">
                  <c:v>224911.258234223</c:v>
                </c:pt>
                <c:pt idx="57">
                  <c:v>233570.21300387301</c:v>
                </c:pt>
                <c:pt idx="58">
                  <c:v>242103.67626527001</c:v>
                </c:pt>
                <c:pt idx="59">
                  <c:v>250507.02067622368</c:v>
                </c:pt>
                <c:pt idx="60">
                  <c:v>258775.59624041111</c:v>
                </c:pt>
                <c:pt idx="61">
                  <c:v>266904.72160528001</c:v>
                </c:pt>
                <c:pt idx="62">
                  <c:v>274889.674464582</c:v>
                </c:pt>
                <c:pt idx="63">
                  <c:v>282725.68101678684</c:v>
                </c:pt>
                <c:pt idx="64">
                  <c:v>290407.90389019193</c:v>
                </c:pt>
                <c:pt idx="65">
                  <c:v>297931.42844881199</c:v>
                </c:pt>
              </c:numCache>
            </c:numRef>
          </c:val>
        </c:ser>
        <c:ser>
          <c:idx val="15"/>
          <c:order val="15"/>
          <c:tx>
            <c:strRef>
              <c:f>'A = 300 (3)'!$R$2</c:f>
              <c:strCache>
                <c:ptCount val="1"/>
                <c:pt idx="0">
                  <c:v>3.15</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(3)'!$R$3:$R$68</c:f>
              <c:numCache>
                <c:formatCode>General</c:formatCode>
                <c:ptCount val="66"/>
                <c:pt idx="0">
                  <c:v>373756.11037913599</c:v>
                </c:pt>
                <c:pt idx="1">
                  <c:v>372333.11177729059</c:v>
                </c:pt>
                <c:pt idx="2">
                  <c:v>370688.78882437159</c:v>
                </c:pt>
                <c:pt idx="3">
                  <c:v>368775.96911350568</c:v>
                </c:pt>
                <c:pt idx="4">
                  <c:v>366532.23480000428</c:v>
                </c:pt>
                <c:pt idx="5">
                  <c:v>363870.11709575303</c:v>
                </c:pt>
                <c:pt idx="6">
                  <c:v>360653.00346844899</c:v>
                </c:pt>
                <c:pt idx="7">
                  <c:v>356601.14831474656</c:v>
                </c:pt>
                <c:pt idx="8">
                  <c:v>231097.88350351146</c:v>
                </c:pt>
                <c:pt idx="9">
                  <c:v>220777.79093997765</c:v>
                </c:pt>
                <c:pt idx="10">
                  <c:v>211061.64885146671</c:v>
                </c:pt>
                <c:pt idx="11">
                  <c:v>202051.56199556199</c:v>
                </c:pt>
                <c:pt idx="12">
                  <c:v>193854.92193469295</c:v>
                </c:pt>
                <c:pt idx="13">
                  <c:v>185908.48243218343</c:v>
                </c:pt>
                <c:pt idx="14">
                  <c:v>177774.33293112699</c:v>
                </c:pt>
                <c:pt idx="15">
                  <c:v>169454.18405275143</c:v>
                </c:pt>
                <c:pt idx="16">
                  <c:v>160950.840459392</c:v>
                </c:pt>
                <c:pt idx="17">
                  <c:v>152268.28841418098</c:v>
                </c:pt>
                <c:pt idx="18">
                  <c:v>143411.7359689115</c:v>
                </c:pt>
                <c:pt idx="19">
                  <c:v>134387.61569960607</c:v>
                </c:pt>
                <c:pt idx="20">
                  <c:v>125203.54327631174</c:v>
                </c:pt>
                <c:pt idx="21">
                  <c:v>115868.224389475</c:v>
                </c:pt>
                <c:pt idx="22">
                  <c:v>106391.32835769425</c:v>
                </c:pt>
                <c:pt idx="23">
                  <c:v>96783.328862310897</c:v>
                </c:pt>
                <c:pt idx="24">
                  <c:v>87055.333441010778</c:v>
                </c:pt>
                <c:pt idx="25">
                  <c:v>77218.919084086898</c:v>
                </c:pt>
                <c:pt idx="26">
                  <c:v>67286.005856003598</c:v>
                </c:pt>
                <c:pt idx="27">
                  <c:v>57268.816657243617</c:v>
                </c:pt>
                <c:pt idx="28">
                  <c:v>47180.039209402603</c:v>
                </c:pt>
                <c:pt idx="29">
                  <c:v>37033.519658658603</c:v>
                </c:pt>
                <c:pt idx="30">
                  <c:v>26846.735260192498</c:v>
                </c:pt>
                <c:pt idx="31">
                  <c:v>16651.548230005192</c:v>
                </c:pt>
                <c:pt idx="32">
                  <c:v>6576.2823613938444</c:v>
                </c:pt>
                <c:pt idx="33">
                  <c:v>328.92624686641699</c:v>
                </c:pt>
                <c:pt idx="34">
                  <c:v>9467.5519391998259</c:v>
                </c:pt>
                <c:pt idx="35">
                  <c:v>19885.114877726592</c:v>
                </c:pt>
                <c:pt idx="36">
                  <c:v>30374.967749769297</c:v>
                </c:pt>
                <c:pt idx="37">
                  <c:v>40855.3801949677</c:v>
                </c:pt>
                <c:pt idx="38">
                  <c:v>51302.076111551185</c:v>
                </c:pt>
                <c:pt idx="39">
                  <c:v>61702.793377739974</c:v>
                </c:pt>
                <c:pt idx="40">
                  <c:v>72049.410127748197</c:v>
                </c:pt>
                <c:pt idx="41">
                  <c:v>82335.646436533701</c:v>
                </c:pt>
                <c:pt idx="42">
                  <c:v>92556.164042754957</c:v>
                </c:pt>
                <c:pt idx="43">
                  <c:v>102706.14406731899</c:v>
                </c:pt>
                <c:pt idx="44">
                  <c:v>112781.06542487725</c:v>
                </c:pt>
                <c:pt idx="45">
                  <c:v>122776.580405225</c:v>
                </c:pt>
                <c:pt idx="46">
                  <c:v>132688.441910922</c:v>
                </c:pt>
                <c:pt idx="47">
                  <c:v>142512.45982740395</c:v>
                </c:pt>
                <c:pt idx="48">
                  <c:v>152244.4746320695</c:v>
                </c:pt>
                <c:pt idx="49">
                  <c:v>161880.34070073804</c:v>
                </c:pt>
                <c:pt idx="50">
                  <c:v>171415.91628753699</c:v>
                </c:pt>
                <c:pt idx="51">
                  <c:v>180847.05574564199</c:v>
                </c:pt>
                <c:pt idx="52">
                  <c:v>190169.60573014501</c:v>
                </c:pt>
                <c:pt idx="53">
                  <c:v>199379.40060594099</c:v>
                </c:pt>
                <c:pt idx="54">
                  <c:v>208472.25941701443</c:v>
                </c:pt>
                <c:pt idx="55">
                  <c:v>217443.98241739743</c:v>
                </c:pt>
                <c:pt idx="56">
                  <c:v>226290.3476068181</c:v>
                </c:pt>
                <c:pt idx="57">
                  <c:v>235007.10686340099</c:v>
                </c:pt>
                <c:pt idx="58">
                  <c:v>243589.98137287068</c:v>
                </c:pt>
                <c:pt idx="59">
                  <c:v>252034.65651274394</c:v>
                </c:pt>
                <c:pt idx="60">
                  <c:v>260336.77581823911</c:v>
                </c:pt>
                <c:pt idx="61">
                  <c:v>268491.93420480005</c:v>
                </c:pt>
                <c:pt idx="62">
                  <c:v>276495.67005617986</c:v>
                </c:pt>
                <c:pt idx="63">
                  <c:v>284343.45580124599</c:v>
                </c:pt>
                <c:pt idx="64">
                  <c:v>292030.68723886699</c:v>
                </c:pt>
                <c:pt idx="65">
                  <c:v>299552.671031921</c:v>
                </c:pt>
              </c:numCache>
            </c:numRef>
          </c:val>
        </c:ser>
        <c:ser>
          <c:idx val="16"/>
          <c:order val="16"/>
          <c:tx>
            <c:strRef>
              <c:f>'A = 300 (3)'!$S$2</c:f>
              <c:strCache>
                <c:ptCount val="1"/>
                <c:pt idx="0">
                  <c:v>3.16</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(3)'!$S$3:$S$68</c:f>
              <c:numCache>
                <c:formatCode>General</c:formatCode>
                <c:ptCount val="66"/>
                <c:pt idx="0">
                  <c:v>373591.53481056012</c:v>
                </c:pt>
                <c:pt idx="1">
                  <c:v>372128.48094997212</c:v>
                </c:pt>
                <c:pt idx="2">
                  <c:v>370432.36480597086</c:v>
                </c:pt>
                <c:pt idx="3">
                  <c:v>368451.7138116603</c:v>
                </c:pt>
                <c:pt idx="4">
                  <c:v>366117.51498866797</c:v>
                </c:pt>
                <c:pt idx="5">
                  <c:v>363331.1152153</c:v>
                </c:pt>
                <c:pt idx="6">
                  <c:v>359932.72984893201</c:v>
                </c:pt>
                <c:pt idx="7">
                  <c:v>355552.87766081601</c:v>
                </c:pt>
                <c:pt idx="8">
                  <c:v>252532.74818410011</c:v>
                </c:pt>
                <c:pt idx="9">
                  <c:v>243119.93572633801</c:v>
                </c:pt>
                <c:pt idx="10">
                  <c:v>234142.15422370299</c:v>
                </c:pt>
                <c:pt idx="11">
                  <c:v>225043.83393969</c:v>
                </c:pt>
                <c:pt idx="12">
                  <c:v>215801.28818746499</c:v>
                </c:pt>
                <c:pt idx="13">
                  <c:v>206417.07229794899</c:v>
                </c:pt>
                <c:pt idx="14">
                  <c:v>196894.59559609031</c:v>
                </c:pt>
                <c:pt idx="15">
                  <c:v>187238.15655290068</c:v>
                </c:pt>
                <c:pt idx="16">
                  <c:v>177452.95505518399</c:v>
                </c:pt>
                <c:pt idx="17">
                  <c:v>167545.06216079899</c:v>
                </c:pt>
                <c:pt idx="18">
                  <c:v>157521.36433730298</c:v>
                </c:pt>
                <c:pt idx="19">
                  <c:v>147389.47690246499</c:v>
                </c:pt>
                <c:pt idx="20">
                  <c:v>137157.63074126281</c:v>
                </c:pt>
                <c:pt idx="21">
                  <c:v>126834.54396990901</c:v>
                </c:pt>
                <c:pt idx="22">
                  <c:v>116429.288454056</c:v>
                </c:pt>
                <c:pt idx="23">
                  <c:v>105951.15801678241</c:v>
                </c:pt>
                <c:pt idx="24">
                  <c:v>95409.548079851389</c:v>
                </c:pt>
                <c:pt idx="25">
                  <c:v>84813.864144047096</c:v>
                </c:pt>
                <c:pt idx="26">
                  <c:v>74173.463320495997</c:v>
                </c:pt>
                <c:pt idx="27">
                  <c:v>63497.662445800233</c:v>
                </c:pt>
                <c:pt idx="28">
                  <c:v>52795.866326801675</c:v>
                </c:pt>
                <c:pt idx="29">
                  <c:v>42077.998104584374</c:v>
                </c:pt>
                <c:pt idx="30">
                  <c:v>31355.869349459492</c:v>
                </c:pt>
                <c:pt idx="31">
                  <c:v>20648.509345806509</c:v>
                </c:pt>
                <c:pt idx="32">
                  <c:v>10015.17236311431</c:v>
                </c:pt>
                <c:pt idx="33">
                  <c:v>422.14045536095108</c:v>
                </c:pt>
                <c:pt idx="34">
                  <c:v>7199.5192031855486</c:v>
                </c:pt>
                <c:pt idx="35">
                  <c:v>17921.911591381097</c:v>
                </c:pt>
                <c:pt idx="36">
                  <c:v>28717.8722351164</c:v>
                </c:pt>
                <c:pt idx="37">
                  <c:v>39484.002298308085</c:v>
                </c:pt>
                <c:pt idx="38">
                  <c:v>50196.642638382698</c:v>
                </c:pt>
                <c:pt idx="39">
                  <c:v>60845.136820327003</c:v>
                </c:pt>
                <c:pt idx="40">
                  <c:v>71422.770233056493</c:v>
                </c:pt>
                <c:pt idx="41">
                  <c:v>81924.427465556204</c:v>
                </c:pt>
                <c:pt idx="42">
                  <c:v>92345.746137844399</c:v>
                </c:pt>
                <c:pt idx="43">
                  <c:v>102682.74353668401</c:v>
                </c:pt>
                <c:pt idx="44">
                  <c:v>112931.629881196</c:v>
                </c:pt>
                <c:pt idx="45">
                  <c:v>123088.708134107</c:v>
                </c:pt>
                <c:pt idx="46">
                  <c:v>133150.3177219285</c:v>
                </c:pt>
                <c:pt idx="47">
                  <c:v>143112.802876892</c:v>
                </c:pt>
                <c:pt idx="48">
                  <c:v>152972.49420181001</c:v>
                </c:pt>
                <c:pt idx="49">
                  <c:v>162725.69840407599</c:v>
                </c:pt>
                <c:pt idx="50">
                  <c:v>172368.692481973</c:v>
                </c:pt>
                <c:pt idx="51">
                  <c:v>181897.72124479999</c:v>
                </c:pt>
                <c:pt idx="52">
                  <c:v>191308.99454478099</c:v>
                </c:pt>
                <c:pt idx="53">
                  <c:v>200598.68688867899</c:v>
                </c:pt>
                <c:pt idx="54">
                  <c:v>209762.9359244525</c:v>
                </c:pt>
                <c:pt idx="55">
                  <c:v>218797.84123674946</c:v>
                </c:pt>
                <c:pt idx="56">
                  <c:v>227699.4625496165</c:v>
                </c:pt>
                <c:pt idx="57">
                  <c:v>236463.81735058111</c:v>
                </c:pt>
                <c:pt idx="58">
                  <c:v>245086.87783279299</c:v>
                </c:pt>
                <c:pt idx="59">
                  <c:v>253564.56705512101</c:v>
                </c:pt>
                <c:pt idx="60">
                  <c:v>261892.75423201398</c:v>
                </c:pt>
                <c:pt idx="61">
                  <c:v>270067.24883398385</c:v>
                </c:pt>
                <c:pt idx="62">
                  <c:v>278083.79348020372</c:v>
                </c:pt>
                <c:pt idx="63">
                  <c:v>285938.05566829286</c:v>
                </c:pt>
                <c:pt idx="64">
                  <c:v>293625.61767697101</c:v>
                </c:pt>
                <c:pt idx="65">
                  <c:v>301141.96467334818</c:v>
                </c:pt>
              </c:numCache>
            </c:numRef>
          </c:val>
        </c:ser>
        <c:ser>
          <c:idx val="17"/>
          <c:order val="17"/>
          <c:tx>
            <c:strRef>
              <c:f>'A = 300 (3)'!$T$2</c:f>
              <c:strCache>
                <c:ptCount val="1"/>
                <c:pt idx="0">
                  <c:v>3.17</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(3)'!$T$3:$T$68</c:f>
              <c:numCache>
                <c:formatCode>General</c:formatCode>
                <c:ptCount val="66"/>
                <c:pt idx="0">
                  <c:v>373422.06045871502</c:v>
                </c:pt>
                <c:pt idx="1">
                  <c:v>371917.02633372822</c:v>
                </c:pt>
                <c:pt idx="2">
                  <c:v>370166.35233432759</c:v>
                </c:pt>
                <c:pt idx="3">
                  <c:v>368113.82763087098</c:v>
                </c:pt>
                <c:pt idx="4">
                  <c:v>365683.071938582</c:v>
                </c:pt>
                <c:pt idx="5">
                  <c:v>362762.64926417486</c:v>
                </c:pt>
                <c:pt idx="6">
                  <c:v>359164.897190143</c:v>
                </c:pt>
                <c:pt idx="7">
                  <c:v>283877.48158367729</c:v>
                </c:pt>
                <c:pt idx="8">
                  <c:v>273873.53892052686</c:v>
                </c:pt>
                <c:pt idx="9">
                  <c:v>263757.43121071142</c:v>
                </c:pt>
                <c:pt idx="10">
                  <c:v>253531.92695048501</c:v>
                </c:pt>
                <c:pt idx="11">
                  <c:v>243200.41987924301</c:v>
                </c:pt>
                <c:pt idx="12">
                  <c:v>232766.95172712643</c:v>
                </c:pt>
                <c:pt idx="13">
                  <c:v>222236.20944983311</c:v>
                </c:pt>
                <c:pt idx="14">
                  <c:v>211613.50254583778</c:v>
                </c:pt>
                <c:pt idx="15">
                  <c:v>200904.722535151</c:v>
                </c:pt>
                <c:pt idx="16">
                  <c:v>190116.27225735559</c:v>
                </c:pt>
                <c:pt idx="17">
                  <c:v>179254.98233753099</c:v>
                </c:pt>
                <c:pt idx="18">
                  <c:v>168328.02229177</c:v>
                </c:pt>
                <c:pt idx="19">
                  <c:v>157342.79917444999</c:v>
                </c:pt>
                <c:pt idx="20">
                  <c:v>146306.85869068798</c:v>
                </c:pt>
                <c:pt idx="21">
                  <c:v>135227.80023450099</c:v>
                </c:pt>
                <c:pt idx="22">
                  <c:v>124113.1953520884</c:v>
                </c:pt>
                <c:pt idx="23">
                  <c:v>112970.52683460599</c:v>
                </c:pt>
                <c:pt idx="24">
                  <c:v>101807.14100678028</c:v>
                </c:pt>
                <c:pt idx="25">
                  <c:v>90630.225284138287</c:v>
                </c:pt>
                <c:pt idx="26">
                  <c:v>79446.807514002372</c:v>
                </c:pt>
                <c:pt idx="27">
                  <c:v>68263.798399866428</c:v>
                </c:pt>
                <c:pt idx="28">
                  <c:v>57088.108316291698</c:v>
                </c:pt>
                <c:pt idx="29">
                  <c:v>45926.953137581586</c:v>
                </c:pt>
                <c:pt idx="30">
                  <c:v>34788.735772474196</c:v>
                </c:pt>
                <c:pt idx="31">
                  <c:v>23686.225443990701</c:v>
                </c:pt>
                <c:pt idx="32">
                  <c:v>12654.023346242935</c:v>
                </c:pt>
                <c:pt idx="33">
                  <c:v>2042.9619420759298</c:v>
                </c:pt>
                <c:pt idx="34">
                  <c:v>5575.6669914151826</c:v>
                </c:pt>
                <c:pt idx="35">
                  <c:v>16540.90478655207</c:v>
                </c:pt>
                <c:pt idx="36">
                  <c:v>27586.266359988898</c:v>
                </c:pt>
                <c:pt idx="37">
                  <c:v>38585.772472192599</c:v>
                </c:pt>
                <c:pt idx="38">
                  <c:v>49516.605808015804</c:v>
                </c:pt>
                <c:pt idx="39">
                  <c:v>60369.3764156916</c:v>
                </c:pt>
                <c:pt idx="40">
                  <c:v>71138.370474357507</c:v>
                </c:pt>
                <c:pt idx="41">
                  <c:v>81819.259152639657</c:v>
                </c:pt>
                <c:pt idx="42">
                  <c:v>92408.321125723407</c:v>
                </c:pt>
                <c:pt idx="43">
                  <c:v>102902.11527925976</c:v>
                </c:pt>
                <c:pt idx="44">
                  <c:v>113297.32347263602</c:v>
                </c:pt>
                <c:pt idx="45">
                  <c:v>123590.66883102474</c:v>
                </c:pt>
                <c:pt idx="46">
                  <c:v>133778.87229194699</c:v>
                </c:pt>
                <c:pt idx="47">
                  <c:v>143858.62814866914</c:v>
                </c:pt>
                <c:pt idx="48">
                  <c:v>153826.591871729</c:v>
                </c:pt>
                <c:pt idx="49">
                  <c:v>163679.37359003068</c:v>
                </c:pt>
                <c:pt idx="50">
                  <c:v>173413.53549639543</c:v>
                </c:pt>
                <c:pt idx="51">
                  <c:v>183025.59022172901</c:v>
                </c:pt>
                <c:pt idx="52">
                  <c:v>192512.00164312599</c:v>
                </c:pt>
                <c:pt idx="53">
                  <c:v>201869.18445190298</c:v>
                </c:pt>
                <c:pt idx="54">
                  <c:v>211093.50456829043</c:v>
                </c:pt>
                <c:pt idx="55">
                  <c:v>220181.27862837104</c:v>
                </c:pt>
                <c:pt idx="56">
                  <c:v>229128.7732354725</c:v>
                </c:pt>
                <c:pt idx="57">
                  <c:v>237932.20348706801</c:v>
                </c:pt>
                <c:pt idx="58">
                  <c:v>246587.73063760801</c:v>
                </c:pt>
                <c:pt idx="59">
                  <c:v>255091.458943993</c:v>
                </c:pt>
                <c:pt idx="60">
                  <c:v>263439.43146522122</c:v>
                </c:pt>
                <c:pt idx="61">
                  <c:v>271627.62477513985</c:v>
                </c:pt>
                <c:pt idx="62">
                  <c:v>279651.94259352802</c:v>
                </c:pt>
                <c:pt idx="63">
                  <c:v>287508.20764671499</c:v>
                </c:pt>
                <c:pt idx="64">
                  <c:v>295192.15202929359</c:v>
                </c:pt>
                <c:pt idx="65">
                  <c:v>302699.40554622211</c:v>
                </c:pt>
              </c:numCache>
            </c:numRef>
          </c:val>
        </c:ser>
        <c:ser>
          <c:idx val="18"/>
          <c:order val="18"/>
          <c:tx>
            <c:strRef>
              <c:f>'A = 300 (3)'!$U$2</c:f>
              <c:strCache>
                <c:ptCount val="1"/>
                <c:pt idx="0">
                  <c:v>3.18</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(3)'!$U$3:$U$68</c:f>
              <c:numCache>
                <c:formatCode>General</c:formatCode>
                <c:ptCount val="66"/>
                <c:pt idx="0">
                  <c:v>373247.45231556002</c:v>
                </c:pt>
                <c:pt idx="1">
                  <c:v>371698.39236447302</c:v>
                </c:pt>
                <c:pt idx="2">
                  <c:v>369890.21074012201</c:v>
                </c:pt>
                <c:pt idx="3">
                  <c:v>367761.48182864301</c:v>
                </c:pt>
                <c:pt idx="4">
                  <c:v>365227.61372265499</c:v>
                </c:pt>
                <c:pt idx="5">
                  <c:v>362162.61171805789</c:v>
                </c:pt>
                <c:pt idx="6">
                  <c:v>358345.34847907</c:v>
                </c:pt>
                <c:pt idx="7">
                  <c:v>302085.50215374486</c:v>
                </c:pt>
                <c:pt idx="8">
                  <c:v>290978.86855327099</c:v>
                </c:pt>
                <c:pt idx="9">
                  <c:v>279796.454734225</c:v>
                </c:pt>
                <c:pt idx="10">
                  <c:v>268542.84864502185</c:v>
                </c:pt>
                <c:pt idx="11">
                  <c:v>257223.0534764785</c:v>
                </c:pt>
                <c:pt idx="12">
                  <c:v>245842.44161712792</c:v>
                </c:pt>
                <c:pt idx="13">
                  <c:v>234406.69853718701</c:v>
                </c:pt>
                <c:pt idx="14">
                  <c:v>222921.75829040399</c:v>
                </c:pt>
                <c:pt idx="15">
                  <c:v>211393.73070115907</c:v>
                </c:pt>
                <c:pt idx="16">
                  <c:v>199828.82865244622</c:v>
                </c:pt>
                <c:pt idx="17">
                  <c:v>188233.30631799798</c:v>
                </c:pt>
                <c:pt idx="18">
                  <c:v>176613.39760352465</c:v>
                </c:pt>
                <c:pt idx="19">
                  <c:v>164975.2673593169</c:v>
                </c:pt>
                <c:pt idx="20">
                  <c:v>153324.97086524899</c:v>
                </c:pt>
                <c:pt idx="21">
                  <c:v>141668.43016227568</c:v>
                </c:pt>
                <c:pt idx="22">
                  <c:v>130011.41341542664</c:v>
                </c:pt>
                <c:pt idx="23">
                  <c:v>118359.52835826525</c:v>
                </c:pt>
                <c:pt idx="24">
                  <c:v>106718.22352509</c:v>
                </c:pt>
                <c:pt idx="25">
                  <c:v>95092.801336496806</c:v>
                </c:pt>
                <c:pt idx="26">
                  <c:v>83488.442206437379</c:v>
                </c:pt>
                <c:pt idx="27">
                  <c:v>71910.254842001901</c:v>
                </c:pt>
                <c:pt idx="28">
                  <c:v>60363.374362971997</c:v>
                </c:pt>
                <c:pt idx="29">
                  <c:v>48853.189683705175</c:v>
                </c:pt>
                <c:pt idx="30">
                  <c:v>37385.962471776998</c:v>
                </c:pt>
                <c:pt idx="31">
                  <c:v>25970.964090901725</c:v>
                </c:pt>
                <c:pt idx="32">
                  <c:v>14631.4089440727</c:v>
                </c:pt>
                <c:pt idx="33">
                  <c:v>3549.4643027480502</c:v>
                </c:pt>
                <c:pt idx="34">
                  <c:v>4453.1405466813385</c:v>
                </c:pt>
                <c:pt idx="35">
                  <c:v>15618.0401636716</c:v>
                </c:pt>
                <c:pt idx="36">
                  <c:v>26869.657237063533</c:v>
                </c:pt>
                <c:pt idx="37">
                  <c:v>38062.360106553671</c:v>
                </c:pt>
                <c:pt idx="38">
                  <c:v>49174.527591160586</c:v>
                </c:pt>
                <c:pt idx="39">
                  <c:v>60197.801314694298</c:v>
                </c:pt>
                <c:pt idx="40">
                  <c:v>71127.181391776103</c:v>
                </c:pt>
                <c:pt idx="41">
                  <c:v>81958.862789544102</c:v>
                </c:pt>
                <c:pt idx="42">
                  <c:v>92689.534611565003</c:v>
                </c:pt>
                <c:pt idx="43">
                  <c:v>103316.09530048125</c:v>
                </c:pt>
                <c:pt idx="44">
                  <c:v>113835.52006759025</c:v>
                </c:pt>
                <c:pt idx="45">
                  <c:v>124244.79392916676</c:v>
                </c:pt>
                <c:pt idx="46">
                  <c:v>134540.87672578217</c:v>
                </c:pt>
                <c:pt idx="47">
                  <c:v>144720.68527221901</c:v>
                </c:pt>
                <c:pt idx="48">
                  <c:v>154781.08431462446</c:v>
                </c:pt>
                <c:pt idx="49">
                  <c:v>164718.88236937099</c:v>
                </c:pt>
                <c:pt idx="50">
                  <c:v>174530.830566021</c:v>
                </c:pt>
                <c:pt idx="51">
                  <c:v>184213.62334268499</c:v>
                </c:pt>
                <c:pt idx="52">
                  <c:v>193763.89845123398</c:v>
                </c:pt>
                <c:pt idx="53">
                  <c:v>203178.238408876</c:v>
                </c:pt>
                <c:pt idx="54">
                  <c:v>212453.17079278501</c:v>
                </c:pt>
                <c:pt idx="55">
                  <c:v>221585.16856736</c:v>
                </c:pt>
                <c:pt idx="56">
                  <c:v>230570.6495714355</c:v>
                </c:pt>
                <c:pt idx="57">
                  <c:v>239405.97537418272</c:v>
                </c:pt>
                <c:pt idx="58">
                  <c:v>248087.44927949001</c:v>
                </c:pt>
                <c:pt idx="59">
                  <c:v>256611.31345183199</c:v>
                </c:pt>
                <c:pt idx="60">
                  <c:v>264973.74508353899</c:v>
                </c:pt>
                <c:pt idx="61">
                  <c:v>273170.85141978</c:v>
                </c:pt>
                <c:pt idx="62">
                  <c:v>281198.66328590002</c:v>
                </c:pt>
                <c:pt idx="63">
                  <c:v>289053.12740323402</c:v>
                </c:pt>
                <c:pt idx="64">
                  <c:v>296730.09678924002</c:v>
                </c:pt>
                <c:pt idx="65">
                  <c:v>304225.31919248286</c:v>
                </c:pt>
              </c:numCache>
            </c:numRef>
          </c:val>
        </c:ser>
        <c:ser>
          <c:idx val="19"/>
          <c:order val="19"/>
          <c:tx>
            <c:strRef>
              <c:f>'A = 300 (3)'!$V$2</c:f>
              <c:strCache>
                <c:ptCount val="1"/>
                <c:pt idx="0">
                  <c:v>3.19</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(3)'!$V$3:$V$68</c:f>
              <c:numCache>
                <c:formatCode>General</c:formatCode>
                <c:ptCount val="66"/>
                <c:pt idx="0">
                  <c:v>373067.46213508683</c:v>
                </c:pt>
                <c:pt idx="1">
                  <c:v>371472.20299085003</c:v>
                </c:pt>
                <c:pt idx="2">
                  <c:v>369603.3693280642</c:v>
                </c:pt>
                <c:pt idx="3">
                  <c:v>367393.80632977001</c:v>
                </c:pt>
                <c:pt idx="4">
                  <c:v>364749.80059800099</c:v>
                </c:pt>
                <c:pt idx="5">
                  <c:v>361528.87455974886</c:v>
                </c:pt>
                <c:pt idx="6">
                  <c:v>357470.02079358301</c:v>
                </c:pt>
                <c:pt idx="7">
                  <c:v>316112.25000710186</c:v>
                </c:pt>
                <c:pt idx="8">
                  <c:v>304121.91439953097</c:v>
                </c:pt>
                <c:pt idx="9">
                  <c:v>292093.02776569675</c:v>
                </c:pt>
                <c:pt idx="10">
                  <c:v>280030.78106484486</c:v>
                </c:pt>
                <c:pt idx="11">
                  <c:v>267940.42294044199</c:v>
                </c:pt>
                <c:pt idx="12">
                  <c:v>255827.21133904011</c:v>
                </c:pt>
                <c:pt idx="13">
                  <c:v>243696.37034367601</c:v>
                </c:pt>
                <c:pt idx="14">
                  <c:v>231553.05344786998</c:v>
                </c:pt>
                <c:pt idx="15">
                  <c:v>219402.31415276098</c:v>
                </c:pt>
                <c:pt idx="16">
                  <c:v>207249.08878129799</c:v>
                </c:pt>
                <c:pt idx="17">
                  <c:v>195098.18686759347</c:v>
                </c:pt>
                <c:pt idx="18">
                  <c:v>182954.28417296801</c:v>
                </c:pt>
                <c:pt idx="19">
                  <c:v>170821.92440220094</c:v>
                </c:pt>
                <c:pt idx="20">
                  <c:v>158705.52309370047</c:v>
                </c:pt>
                <c:pt idx="21">
                  <c:v>146609.37864131411</c:v>
                </c:pt>
                <c:pt idx="22">
                  <c:v>134537.6799579275</c:v>
                </c:pt>
                <c:pt idx="23">
                  <c:v>122494.519683707</c:v>
                </c:pt>
                <c:pt idx="24">
                  <c:v>110483.90796962897</c:v>
                </c:pt>
                <c:pt idx="25">
                  <c:v>98509.7919400463</c:v>
                </c:pt>
                <c:pt idx="26">
                  <c:v>86576.079122380528</c:v>
                </c:pt>
                <c:pt idx="27">
                  <c:v>74686.678409806787</c:v>
                </c:pt>
                <c:pt idx="28">
                  <c:v>62845.576057679202</c:v>
                </c:pt>
                <c:pt idx="29">
                  <c:v>51057.006285263204</c:v>
                </c:pt>
                <c:pt idx="30">
                  <c:v>39325.913227256024</c:v>
                </c:pt>
                <c:pt idx="31">
                  <c:v>27659.511167685214</c:v>
                </c:pt>
                <c:pt idx="32">
                  <c:v>16074.952333667214</c:v>
                </c:pt>
                <c:pt idx="33">
                  <c:v>4688.4664836939755</c:v>
                </c:pt>
                <c:pt idx="34">
                  <c:v>3724.77496523541</c:v>
                </c:pt>
                <c:pt idx="35">
                  <c:v>15060.790028108418</c:v>
                </c:pt>
                <c:pt idx="36">
                  <c:v>26485.113271878756</c:v>
                </c:pt>
                <c:pt idx="37">
                  <c:v>37839.593186198596</c:v>
                </c:pt>
                <c:pt idx="38">
                  <c:v>49104.137669479802</c:v>
                </c:pt>
                <c:pt idx="39">
                  <c:v>60271.240501717184</c:v>
                </c:pt>
                <c:pt idx="40">
                  <c:v>71336.407211366284</c:v>
                </c:pt>
                <c:pt idx="41">
                  <c:v>82296.170602909595</c:v>
                </c:pt>
                <c:pt idx="42">
                  <c:v>93147.468921704392</c:v>
                </c:pt>
                <c:pt idx="43">
                  <c:v>103887.39972574225</c:v>
                </c:pt>
                <c:pt idx="44">
                  <c:v>114513.10743480299</c:v>
                </c:pt>
                <c:pt idx="45">
                  <c:v>125021.72813762899</c:v>
                </c:pt>
                <c:pt idx="46">
                  <c:v>135410.36156973298</c:v>
                </c:pt>
                <c:pt idx="47">
                  <c:v>145676.05660443995</c:v>
                </c:pt>
                <c:pt idx="48">
                  <c:v>155815.804931955</c:v>
                </c:pt>
                <c:pt idx="49">
                  <c:v>165826.53842690098</c:v>
                </c:pt>
                <c:pt idx="50">
                  <c:v>175705.12905793599</c:v>
                </c:pt>
                <c:pt idx="51">
                  <c:v>185448.38895808201</c:v>
                </c:pt>
                <c:pt idx="52">
                  <c:v>195053.07217294499</c:v>
                </c:pt>
                <c:pt idx="53">
                  <c:v>204515.8753397165</c:v>
                </c:pt>
                <c:pt idx="54">
                  <c:v>213833.438583418</c:v>
                </c:pt>
                <c:pt idx="55">
                  <c:v>223002.34561958999</c:v>
                </c:pt>
                <c:pt idx="56">
                  <c:v>232019.12343635128</c:v>
                </c:pt>
                <c:pt idx="57">
                  <c:v>240880.24115792807</c:v>
                </c:pt>
                <c:pt idx="58">
                  <c:v>249582.10823020199</c:v>
                </c:pt>
                <c:pt idx="59">
                  <c:v>258121.07155582501</c:v>
                </c:pt>
                <c:pt idx="60">
                  <c:v>266493.41164792818</c:v>
                </c:pt>
                <c:pt idx="61">
                  <c:v>274695.33761045802</c:v>
                </c:pt>
                <c:pt idx="62">
                  <c:v>282722.98089877702</c:v>
                </c:pt>
                <c:pt idx="63">
                  <c:v>290572.38746663189</c:v>
                </c:pt>
                <c:pt idx="64">
                  <c:v>298239.50827789784</c:v>
                </c:pt>
                <c:pt idx="65">
                  <c:v>305720.18744111602</c:v>
                </c:pt>
              </c:numCache>
            </c:numRef>
          </c:val>
        </c:ser>
        <c:ser>
          <c:idx val="20"/>
          <c:order val="20"/>
          <c:tx>
            <c:strRef>
              <c:f>'A = 300 (3)'!$W$2</c:f>
              <c:strCache>
                <c:ptCount val="1"/>
                <c:pt idx="0">
                  <c:v>3.2</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(3)'!$W$3:$W$68</c:f>
              <c:numCache>
                <c:formatCode>General</c:formatCode>
                <c:ptCount val="66"/>
                <c:pt idx="0">
                  <c:v>372881.827776202</c:v>
                </c:pt>
                <c:pt idx="1">
                  <c:v>371238.06160803902</c:v>
                </c:pt>
                <c:pt idx="2">
                  <c:v>369305.227714971</c:v>
                </c:pt>
                <c:pt idx="3">
                  <c:v>367009.8939080612</c:v>
                </c:pt>
                <c:pt idx="4">
                  <c:v>364248.26474218699</c:v>
                </c:pt>
                <c:pt idx="5">
                  <c:v>360859.37441425602</c:v>
                </c:pt>
                <c:pt idx="6">
                  <c:v>356535.43668495718</c:v>
                </c:pt>
                <c:pt idx="7">
                  <c:v>326630.86250940099</c:v>
                </c:pt>
                <c:pt idx="8">
                  <c:v>313973.13020178908</c:v>
                </c:pt>
                <c:pt idx="9">
                  <c:v>301311.06641094299</c:v>
                </c:pt>
                <c:pt idx="10">
                  <c:v>288648.72562938399</c:v>
                </c:pt>
                <c:pt idx="11">
                  <c:v>275990.0205195063</c:v>
                </c:pt>
                <c:pt idx="12">
                  <c:v>263338.73164645722</c:v>
                </c:pt>
                <c:pt idx="13">
                  <c:v>250698.5199317075</c:v>
                </c:pt>
                <c:pt idx="14">
                  <c:v>238072.94164413001</c:v>
                </c:pt>
                <c:pt idx="15">
                  <c:v>225465.46178735598</c:v>
                </c:pt>
                <c:pt idx="16">
                  <c:v>212879.46976952598</c:v>
                </c:pt>
                <c:pt idx="17">
                  <c:v>200318.29172700399</c:v>
                </c:pt>
                <c:pt idx="18">
                  <c:v>187785.201472852</c:v>
                </c:pt>
                <c:pt idx="19">
                  <c:v>175283.4313114</c:v>
                </c:pt>
                <c:pt idx="20">
                  <c:v>162816.180265234</c:v>
                </c:pt>
                <c:pt idx="21">
                  <c:v>150386.62512631711</c:v>
                </c:pt>
                <c:pt idx="22">
                  <c:v>137997.92559930962</c:v>
                </c:pt>
                <c:pt idx="23">
                  <c:v>125653.23321563899</c:v>
                </c:pt>
                <c:pt idx="24">
                  <c:v>113355.69783906594</c:v>
                </c:pt>
                <c:pt idx="25">
                  <c:v>101108.47977513525</c:v>
                </c:pt>
                <c:pt idx="26">
                  <c:v>88914.764465523389</c:v>
                </c:pt>
                <c:pt idx="27">
                  <c:v>76777.790156232106</c:v>
                </c:pt>
                <c:pt idx="28">
                  <c:v>64700.904982633474</c:v>
                </c:pt>
                <c:pt idx="29">
                  <c:v>52687.697874867576</c:v>
                </c:pt>
                <c:pt idx="30">
                  <c:v>40742.361170923185</c:v>
                </c:pt>
                <c:pt idx="31">
                  <c:v>28870.903786718321</c:v>
                </c:pt>
                <c:pt idx="32">
                  <c:v>17086.991179570796</c:v>
                </c:pt>
                <c:pt idx="33">
                  <c:v>5475.1787629476075</c:v>
                </c:pt>
                <c:pt idx="34">
                  <c:v>3309.7291921242499</c:v>
                </c:pt>
                <c:pt idx="35">
                  <c:v>14798.85826576097</c:v>
                </c:pt>
                <c:pt idx="36">
                  <c:v>26369.2750384172</c:v>
                </c:pt>
                <c:pt idx="37">
                  <c:v>37860.560643150995</c:v>
                </c:pt>
                <c:pt idx="38">
                  <c:v>49254.376774471799</c:v>
                </c:pt>
                <c:pt idx="39">
                  <c:v>60543.920578480203</c:v>
                </c:pt>
                <c:pt idx="40">
                  <c:v>71725.047990570878</c:v>
                </c:pt>
                <c:pt idx="41">
                  <c:v>82794.496185805168</c:v>
                </c:pt>
                <c:pt idx="42">
                  <c:v>93749.338692248406</c:v>
                </c:pt>
                <c:pt idx="43">
                  <c:v>104586.77313527394</c:v>
                </c:pt>
                <c:pt idx="44">
                  <c:v>115304.026229847</c:v>
                </c:pt>
                <c:pt idx="45">
                  <c:v>125898.30733352376</c:v>
                </c:pt>
                <c:pt idx="46">
                  <c:v>136366.78513313</c:v>
                </c:pt>
                <c:pt idx="47">
                  <c:v>146706.57663854599</c:v>
                </c:pt>
                <c:pt idx="48">
                  <c:v>156914.74177064199</c:v>
                </c:pt>
                <c:pt idx="49">
                  <c:v>166988.28161948899</c:v>
                </c:pt>
                <c:pt idx="50">
                  <c:v>176924.13826154801</c:v>
                </c:pt>
                <c:pt idx="51">
                  <c:v>186719.196009804</c:v>
                </c:pt>
                <c:pt idx="52">
                  <c:v>196370.28200450301</c:v>
                </c:pt>
                <c:pt idx="53">
                  <c:v>205874.16730729101</c:v>
                </c:pt>
                <c:pt idx="54">
                  <c:v>215227.56742178104</c:v>
                </c:pt>
                <c:pt idx="55">
                  <c:v>224427.14245240699</c:v>
                </c:pt>
                <c:pt idx="56">
                  <c:v>233469.496583587</c:v>
                </c:pt>
                <c:pt idx="57">
                  <c:v>242351.1768403865</c:v>
                </c:pt>
                <c:pt idx="58">
                  <c:v>251068.671046203</c:v>
                </c:pt>
                <c:pt idx="59">
                  <c:v>259618.404901881</c:v>
                </c:pt>
                <c:pt idx="60">
                  <c:v>267996.73803198402</c:v>
                </c:pt>
                <c:pt idx="61">
                  <c:v>276199.95894391899</c:v>
                </c:pt>
                <c:pt idx="62">
                  <c:v>284224.27863422997</c:v>
                </c:pt>
                <c:pt idx="63">
                  <c:v>292065.82258153998</c:v>
                </c:pt>
                <c:pt idx="64">
                  <c:v>299720.62102101301</c:v>
                </c:pt>
                <c:pt idx="65">
                  <c:v>307184.59709197801</c:v>
                </c:pt>
              </c:numCache>
            </c:numRef>
          </c:val>
        </c:ser>
        <c:ser>
          <c:idx val="21"/>
          <c:order val="21"/>
          <c:tx>
            <c:strRef>
              <c:f>'A = 300 (3)'!$X$2</c:f>
              <c:strCache>
                <c:ptCount val="1"/>
                <c:pt idx="0">
                  <c:v>3.21</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(3)'!$X$3:$X$68</c:f>
              <c:numCache>
                <c:formatCode>General</c:formatCode>
                <c:ptCount val="66"/>
                <c:pt idx="0">
                  <c:v>372690.27301002905</c:v>
                </c:pt>
                <c:pt idx="1">
                  <c:v>370995.5504333502</c:v>
                </c:pt>
                <c:pt idx="2">
                  <c:v>368995.15742874384</c:v>
                </c:pt>
                <c:pt idx="3">
                  <c:v>366608.80785186985</c:v>
                </c:pt>
                <c:pt idx="4">
                  <c:v>363721.64000023075</c:v>
                </c:pt>
                <c:pt idx="5">
                  <c:v>360152.23847558699</c:v>
                </c:pt>
                <c:pt idx="6">
                  <c:v>355539.59283926402</c:v>
                </c:pt>
                <c:pt idx="7">
                  <c:v>334151.50480226002</c:v>
                </c:pt>
                <c:pt idx="8">
                  <c:v>321058.84415884787</c:v>
                </c:pt>
                <c:pt idx="9">
                  <c:v>307982.26309683401</c:v>
                </c:pt>
                <c:pt idx="10">
                  <c:v>294924.26742626203</c:v>
                </c:pt>
                <c:pt idx="11">
                  <c:v>281887.38533155899</c:v>
                </c:pt>
                <c:pt idx="12">
                  <c:v>268874.16725484875</c:v>
                </c:pt>
                <c:pt idx="13">
                  <c:v>255887.18695382701</c:v>
                </c:pt>
                <c:pt idx="14">
                  <c:v>242929.04016090499</c:v>
                </c:pt>
                <c:pt idx="15">
                  <c:v>230002.34683948811</c:v>
                </c:pt>
                <c:pt idx="16">
                  <c:v>217109.75061528999</c:v>
                </c:pt>
                <c:pt idx="17">
                  <c:v>204253.91916089598</c:v>
                </c:pt>
                <c:pt idx="18">
                  <c:v>191437.54400389799</c:v>
                </c:pt>
                <c:pt idx="19">
                  <c:v>178663.34128441699</c:v>
                </c:pt>
                <c:pt idx="20">
                  <c:v>165934.05060260298</c:v>
                </c:pt>
                <c:pt idx="21">
                  <c:v>153252.43758605098</c:v>
                </c:pt>
                <c:pt idx="22">
                  <c:v>140621.293770371</c:v>
                </c:pt>
                <c:pt idx="23">
                  <c:v>128043.43754377055</c:v>
                </c:pt>
                <c:pt idx="24">
                  <c:v>115521.71736951001</c:v>
                </c:pt>
                <c:pt idx="25">
                  <c:v>103059.01620419597</c:v>
                </c:pt>
                <c:pt idx="26">
                  <c:v>90658.261873648968</c:v>
                </c:pt>
                <c:pt idx="27">
                  <c:v>78322.447761845906</c:v>
                </c:pt>
                <c:pt idx="28">
                  <c:v>66054.676230239798</c:v>
                </c:pt>
                <c:pt idx="29">
                  <c:v>53858.268075409702</c:v>
                </c:pt>
                <c:pt idx="30">
                  <c:v>41737.057090064402</c:v>
                </c:pt>
                <c:pt idx="31">
                  <c:v>29696.386695622528</c:v>
                </c:pt>
                <c:pt idx="32">
                  <c:v>17747.845424989198</c:v>
                </c:pt>
                <c:pt idx="33">
                  <c:v>5958.9258043641703</c:v>
                </c:pt>
                <c:pt idx="34">
                  <c:v>3147.7345667627897</c:v>
                </c:pt>
                <c:pt idx="35">
                  <c:v>14777.935674296887</c:v>
                </c:pt>
                <c:pt idx="36">
                  <c:v>26472.964390165525</c:v>
                </c:pt>
                <c:pt idx="37">
                  <c:v>38080.926127171595</c:v>
                </c:pt>
                <c:pt idx="38">
                  <c:v>49585.323109100595</c:v>
                </c:pt>
                <c:pt idx="39">
                  <c:v>60979.926632278424</c:v>
                </c:pt>
                <c:pt idx="40">
                  <c:v>72260.825890789027</c:v>
                </c:pt>
                <c:pt idx="41">
                  <c:v>83424.865776627805</c:v>
                </c:pt>
                <c:pt idx="42">
                  <c:v>94469.173967789597</c:v>
                </c:pt>
                <c:pt idx="43">
                  <c:v>105390.97836819325</c:v>
                </c:pt>
                <c:pt idx="44">
                  <c:v>116187.52629689508</c:v>
                </c:pt>
                <c:pt idx="45">
                  <c:v>126856.04494342476</c:v>
                </c:pt>
                <c:pt idx="46">
                  <c:v>137393.72230543356</c:v>
                </c:pt>
                <c:pt idx="47">
                  <c:v>147797.69708156411</c:v>
                </c:pt>
                <c:pt idx="48">
                  <c:v>158065.05490126301</c:v>
                </c:pt>
                <c:pt idx="49">
                  <c:v>168192.82654996499</c:v>
                </c:pt>
                <c:pt idx="50">
                  <c:v>178177.988167462</c:v>
                </c:pt>
                <c:pt idx="51">
                  <c:v>188017.46151413643</c:v>
                </c:pt>
                <c:pt idx="52">
                  <c:v>197708.11497802811</c:v>
                </c:pt>
                <c:pt idx="53">
                  <c:v>207246.7641632295</c:v>
                </c:pt>
                <c:pt idx="54">
                  <c:v>216630.17212110572</c:v>
                </c:pt>
                <c:pt idx="55">
                  <c:v>225855.04920299299</c:v>
                </c:pt>
                <c:pt idx="56">
                  <c:v>234918.05225009</c:v>
                </c:pt>
                <c:pt idx="57">
                  <c:v>243815.7831141745</c:v>
                </c:pt>
                <c:pt idx="58">
                  <c:v>252544.78640074295</c:v>
                </c:pt>
                <c:pt idx="59">
                  <c:v>261101.54634080559</c:v>
                </c:pt>
                <c:pt idx="60">
                  <c:v>269482.482717707</c:v>
                </c:pt>
                <c:pt idx="61">
                  <c:v>277683.94552853785</c:v>
                </c:pt>
                <c:pt idx="62">
                  <c:v>285702.20834363397</c:v>
                </c:pt>
                <c:pt idx="63">
                  <c:v>293533.46027756622</c:v>
                </c:pt>
                <c:pt idx="64">
                  <c:v>301173.79592617101</c:v>
                </c:pt>
                <c:pt idx="65">
                  <c:v>308619.20332341111</c:v>
                </c:pt>
              </c:numCache>
            </c:numRef>
          </c:val>
        </c:ser>
        <c:ser>
          <c:idx val="22"/>
          <c:order val="22"/>
          <c:tx>
            <c:strRef>
              <c:f>'A = 300 (3)'!$Y$2</c:f>
              <c:strCache>
                <c:ptCount val="1"/>
                <c:pt idx="0">
                  <c:v>3.22</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(3)'!$Y$3:$Y$68</c:f>
              <c:numCache>
                <c:formatCode>General</c:formatCode>
                <c:ptCount val="66"/>
                <c:pt idx="0">
                  <c:v>372492.50683722086</c:v>
                </c:pt>
                <c:pt idx="1">
                  <c:v>370744.23097445286</c:v>
                </c:pt>
                <c:pt idx="2">
                  <c:v>368672.50404527102</c:v>
                </c:pt>
                <c:pt idx="3">
                  <c:v>366189.59274813603</c:v>
                </c:pt>
                <c:pt idx="4">
                  <c:v>363168.60373839084</c:v>
                </c:pt>
                <c:pt idx="5">
                  <c:v>359405.95901301556</c:v>
                </c:pt>
                <c:pt idx="6">
                  <c:v>354483.380624254</c:v>
                </c:pt>
                <c:pt idx="7">
                  <c:v>339081.23040042218</c:v>
                </c:pt>
                <c:pt idx="8">
                  <c:v>325822.19266124186</c:v>
                </c:pt>
                <c:pt idx="9">
                  <c:v>312560.54825601081</c:v>
                </c:pt>
                <c:pt idx="10">
                  <c:v>299305.94799170486</c:v>
                </c:pt>
                <c:pt idx="11">
                  <c:v>286065.40693445189</c:v>
                </c:pt>
                <c:pt idx="12">
                  <c:v>272844.49938075192</c:v>
                </c:pt>
                <c:pt idx="13">
                  <c:v>259647.940384674</c:v>
                </c:pt>
                <c:pt idx="14">
                  <c:v>246479.89766730298</c:v>
                </c:pt>
                <c:pt idx="15">
                  <c:v>233344.1771380555</c:v>
                </c:pt>
                <c:pt idx="16">
                  <c:v>220244.33610366299</c:v>
                </c:pt>
                <c:pt idx="17">
                  <c:v>207183.75847989201</c:v>
                </c:pt>
                <c:pt idx="18">
                  <c:v>194165.70421676501</c:v>
                </c:pt>
                <c:pt idx="19">
                  <c:v>181193.345593367</c:v>
                </c:pt>
                <c:pt idx="20">
                  <c:v>168269.79143309937</c:v>
                </c:pt>
                <c:pt idx="21">
                  <c:v>155398.10629143199</c:v>
                </c:pt>
                <c:pt idx="22">
                  <c:v>142581.32557246598</c:v>
                </c:pt>
                <c:pt idx="23">
                  <c:v>129822.46666077599</c:v>
                </c:pt>
                <c:pt idx="24">
                  <c:v>117124.53912667028</c:v>
                </c:pt>
                <c:pt idx="25">
                  <c:v>104490.55534198602</c:v>
                </c:pt>
                <c:pt idx="26">
                  <c:v>91923.544403976382</c:v>
                </c:pt>
                <c:pt idx="27">
                  <c:v>79426.572652651797</c:v>
                </c:pt>
                <c:pt idx="28">
                  <c:v>67002.786486982004</c:v>
                </c:pt>
                <c:pt idx="29">
                  <c:v>54655.506166905485</c:v>
                </c:pt>
                <c:pt idx="30">
                  <c:v>42388.481058305202</c:v>
                </c:pt>
                <c:pt idx="31">
                  <c:v>30206.742517481496</c:v>
                </c:pt>
                <c:pt idx="32">
                  <c:v>18120.6425331748</c:v>
                </c:pt>
                <c:pt idx="33">
                  <c:v>6187.9952953840202</c:v>
                </c:pt>
                <c:pt idx="34">
                  <c:v>3194.5123502837682</c:v>
                </c:pt>
                <c:pt idx="35">
                  <c:v>14955.4232292817</c:v>
                </c:pt>
                <c:pt idx="36">
                  <c:v>26757.470195177109</c:v>
                </c:pt>
                <c:pt idx="37">
                  <c:v>38465.678497986097</c:v>
                </c:pt>
                <c:pt idx="38">
                  <c:v>50065.351364596499</c:v>
                </c:pt>
                <c:pt idx="39">
                  <c:v>61550.719883636775</c:v>
                </c:pt>
                <c:pt idx="40">
                  <c:v>72918.017085191968</c:v>
                </c:pt>
                <c:pt idx="41">
                  <c:v>84164.125262879024</c:v>
                </c:pt>
                <c:pt idx="42">
                  <c:v>95286.168318862503</c:v>
                </c:pt>
                <c:pt idx="43">
                  <c:v>106281.354972049</c:v>
                </c:pt>
                <c:pt idx="44">
                  <c:v>117146.909477806</c:v>
                </c:pt>
                <c:pt idx="45">
                  <c:v>127880.037853791</c:v>
                </c:pt>
                <c:pt idx="46">
                  <c:v>138477.91091021511</c:v>
                </c:pt>
                <c:pt idx="47">
                  <c:v>148937.65651799925</c:v>
                </c:pt>
                <c:pt idx="48">
                  <c:v>159256.35503167368</c:v>
                </c:pt>
                <c:pt idx="49">
                  <c:v>169431.03832847401</c:v>
                </c:pt>
                <c:pt idx="50">
                  <c:v>179458.68917213992</c:v>
                </c:pt>
                <c:pt idx="51">
                  <c:v>189336.24163031499</c:v>
                </c:pt>
                <c:pt idx="52">
                  <c:v>199060.58152872892</c:v>
                </c:pt>
                <c:pt idx="53">
                  <c:v>208628.54642963901</c:v>
                </c:pt>
                <c:pt idx="54">
                  <c:v>218036.92570169899</c:v>
                </c:pt>
                <c:pt idx="55">
                  <c:v>227282.459847455</c:v>
                </c:pt>
                <c:pt idx="56">
                  <c:v>236361.8394027724</c:v>
                </c:pt>
                <c:pt idx="57">
                  <c:v>245271.70318084201</c:v>
                </c:pt>
                <c:pt idx="58">
                  <c:v>254008.63570130811</c:v>
                </c:pt>
                <c:pt idx="59">
                  <c:v>262569.163811912</c:v>
                </c:pt>
                <c:pt idx="60">
                  <c:v>270949.75223935186</c:v>
                </c:pt>
                <c:pt idx="61">
                  <c:v>279146.79810640699</c:v>
                </c:pt>
                <c:pt idx="62">
                  <c:v>287156.62411201722</c:v>
                </c:pt>
                <c:pt idx="63">
                  <c:v>294975.47009797097</c:v>
                </c:pt>
                <c:pt idx="64">
                  <c:v>302599.48285729485</c:v>
                </c:pt>
                <c:pt idx="65">
                  <c:v>310024.7036129373</c:v>
                </c:pt>
              </c:numCache>
            </c:numRef>
          </c:val>
        </c:ser>
        <c:ser>
          <c:idx val="23"/>
          <c:order val="23"/>
          <c:tx>
            <c:strRef>
              <c:f>'A = 300 (3)'!$Z$2</c:f>
              <c:strCache>
                <c:ptCount val="1"/>
                <c:pt idx="0">
                  <c:v>3.23</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(3)'!$Z$3:$Z$68</c:f>
              <c:numCache>
                <c:formatCode>General</c:formatCode>
                <c:ptCount val="66"/>
                <c:pt idx="0">
                  <c:v>372288.22338415118</c:v>
                </c:pt>
                <c:pt idx="1">
                  <c:v>370483.64436826401</c:v>
                </c:pt>
                <c:pt idx="2">
                  <c:v>368336.59138068801</c:v>
                </c:pt>
                <c:pt idx="3">
                  <c:v>365751.28964765911</c:v>
                </c:pt>
                <c:pt idx="4">
                  <c:v>362587.93175807199</c:v>
                </c:pt>
                <c:pt idx="5">
                  <c:v>358619.61626118986</c:v>
                </c:pt>
                <c:pt idx="6">
                  <c:v>353372.310664777</c:v>
                </c:pt>
                <c:pt idx="7">
                  <c:v>341771.328802148</c:v>
                </c:pt>
                <c:pt idx="8">
                  <c:v>328670.73549988522</c:v>
                </c:pt>
                <c:pt idx="9">
                  <c:v>315457.329835476</c:v>
                </c:pt>
                <c:pt idx="10">
                  <c:v>302188.67615409737</c:v>
                </c:pt>
                <c:pt idx="11">
                  <c:v>288894.17090150103</c:v>
                </c:pt>
                <c:pt idx="12">
                  <c:v>275592.04431291105</c:v>
                </c:pt>
                <c:pt idx="13">
                  <c:v>262294.98635732499</c:v>
                </c:pt>
                <c:pt idx="14">
                  <c:v>249012.56190273899</c:v>
                </c:pt>
                <c:pt idx="15">
                  <c:v>235752.418014856</c:v>
                </c:pt>
                <c:pt idx="16">
                  <c:v>222520.95154107368</c:v>
                </c:pt>
                <c:pt idx="17">
                  <c:v>209323.70754325759</c:v>
                </c:pt>
                <c:pt idx="18">
                  <c:v>196165.63016250098</c:v>
                </c:pt>
                <c:pt idx="19">
                  <c:v>183051.2277766531</c:v>
                </c:pt>
                <c:pt idx="20">
                  <c:v>169984.68721823714</c:v>
                </c:pt>
                <c:pt idx="21">
                  <c:v>156969.952843651</c:v>
                </c:pt>
                <c:pt idx="22">
                  <c:v>144010.785446569</c:v>
                </c:pt>
                <c:pt idx="23">
                  <c:v>131110.80582050199</c:v>
                </c:pt>
                <c:pt idx="24">
                  <c:v>118273.528637582</c:v>
                </c:pt>
                <c:pt idx="25">
                  <c:v>105502.391339843</c:v>
                </c:pt>
                <c:pt idx="26">
                  <c:v>92800.780074897295</c:v>
                </c:pt>
                <c:pt idx="27">
                  <c:v>80172.060347703708</c:v>
                </c:pt>
                <c:pt idx="28">
                  <c:v>67619.622873255998</c:v>
                </c:pt>
                <c:pt idx="29">
                  <c:v>55146.972995230601</c:v>
                </c:pt>
                <c:pt idx="30">
                  <c:v>42757.9627336704</c:v>
                </c:pt>
                <c:pt idx="31">
                  <c:v>30457.5470672466</c:v>
                </c:pt>
                <c:pt idx="32">
                  <c:v>18255.3730757267</c:v>
                </c:pt>
                <c:pt idx="33">
                  <c:v>6203.8510782479334</c:v>
                </c:pt>
                <c:pt idx="34">
                  <c:v>3417.1293213658087</c:v>
                </c:pt>
                <c:pt idx="35">
                  <c:v>15297.451166201285</c:v>
                </c:pt>
                <c:pt idx="36">
                  <c:v>27191.937597140899</c:v>
                </c:pt>
                <c:pt idx="37">
                  <c:v>38986.834966202499</c:v>
                </c:pt>
                <c:pt idx="38">
                  <c:v>50669.114010030498</c:v>
                </c:pt>
                <c:pt idx="39">
                  <c:v>62233.364819633302</c:v>
                </c:pt>
                <c:pt idx="40">
                  <c:v>73675.895689750294</c:v>
                </c:pt>
                <c:pt idx="41">
                  <c:v>84993.575110836551</c:v>
                </c:pt>
                <c:pt idx="42">
                  <c:v>96183.481918582387</c:v>
                </c:pt>
                <c:pt idx="43">
                  <c:v>107242.770613756</c:v>
                </c:pt>
                <c:pt idx="44">
                  <c:v>118168.61164465302</c:v>
                </c:pt>
                <c:pt idx="45">
                  <c:v>128958.16173582102</c:v>
                </c:pt>
                <c:pt idx="46">
                  <c:v>139608.549663212</c:v>
                </c:pt>
                <c:pt idx="47">
                  <c:v>150116.86787404399</c:v>
                </c:pt>
                <c:pt idx="48">
                  <c:v>160480.16951901399</c:v>
                </c:pt>
                <c:pt idx="49">
                  <c:v>170695.46626936999</c:v>
                </c:pt>
                <c:pt idx="50">
                  <c:v>180759.72777171966</c:v>
                </c:pt>
                <c:pt idx="51">
                  <c:v>190669.88165421443</c:v>
                </c:pt>
                <c:pt idx="52">
                  <c:v>200422.81294418059</c:v>
                </c:pt>
                <c:pt idx="53">
                  <c:v>210015.36422646398</c:v>
                </c:pt>
                <c:pt idx="54">
                  <c:v>219444.3348868794</c:v>
                </c:pt>
                <c:pt idx="55">
                  <c:v>228706.4801904425</c:v>
                </c:pt>
                <c:pt idx="56">
                  <c:v>237798.5097415825</c:v>
                </c:pt>
                <c:pt idx="57">
                  <c:v>246717.0853455475</c:v>
                </c:pt>
                <c:pt idx="58">
                  <c:v>255458.818113285</c:v>
                </c:pt>
                <c:pt idx="59">
                  <c:v>264020.26475256501</c:v>
                </c:pt>
                <c:pt idx="60">
                  <c:v>272397.92290900886</c:v>
                </c:pt>
                <c:pt idx="61">
                  <c:v>280588.22537261492</c:v>
                </c:pt>
                <c:pt idx="62">
                  <c:v>288587.53296048794</c:v>
                </c:pt>
                <c:pt idx="63">
                  <c:v>296392.12581484084</c:v>
                </c:pt>
                <c:pt idx="64">
                  <c:v>303998.19281229499</c:v>
                </c:pt>
                <c:pt idx="65">
                  <c:v>311401.81887026189</c:v>
                </c:pt>
              </c:numCache>
            </c:numRef>
          </c:val>
        </c:ser>
        <c:ser>
          <c:idx val="24"/>
          <c:order val="24"/>
          <c:tx>
            <c:strRef>
              <c:f>'A = 300 (3)'!$AA$2</c:f>
              <c:strCache>
                <c:ptCount val="1"/>
                <c:pt idx="0">
                  <c:v>3.24</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(3)'!$AA$3:$AA$68</c:f>
              <c:numCache>
                <c:formatCode>General</c:formatCode>
                <c:ptCount val="66"/>
                <c:pt idx="0">
                  <c:v>372077.10183660459</c:v>
                </c:pt>
                <c:pt idx="1">
                  <c:v>370213.31256711308</c:v>
                </c:pt>
                <c:pt idx="2">
                  <c:v>367986.72667325143</c:v>
                </c:pt>
                <c:pt idx="3">
                  <c:v>365292.95667224098</c:v>
                </c:pt>
                <c:pt idx="4">
                  <c:v>361978.56828209601</c:v>
                </c:pt>
                <c:pt idx="5">
                  <c:v>357793.13078928599</c:v>
                </c:pt>
                <c:pt idx="6">
                  <c:v>352217.28894351702</c:v>
                </c:pt>
                <c:pt idx="7">
                  <c:v>342586.34994033689</c:v>
                </c:pt>
                <c:pt idx="8">
                  <c:v>330017.09164255299</c:v>
                </c:pt>
                <c:pt idx="9">
                  <c:v>317058.60061661102</c:v>
                </c:pt>
                <c:pt idx="10">
                  <c:v>303922.15039003053</c:v>
                </c:pt>
                <c:pt idx="11">
                  <c:v>290687.95854637597</c:v>
                </c:pt>
                <c:pt idx="12">
                  <c:v>277398.829740402</c:v>
                </c:pt>
                <c:pt idx="13">
                  <c:v>264081.57971529901</c:v>
                </c:pt>
                <c:pt idx="14">
                  <c:v>250754.77295900672</c:v>
                </c:pt>
                <c:pt idx="15">
                  <c:v>237432.19875741811</c:v>
                </c:pt>
                <c:pt idx="16">
                  <c:v>224124.659428132</c:v>
                </c:pt>
                <c:pt idx="17">
                  <c:v>210840.9795343444</c:v>
                </c:pt>
                <c:pt idx="18">
                  <c:v>197588.61706407901</c:v>
                </c:pt>
                <c:pt idx="19">
                  <c:v>184374.052771471</c:v>
                </c:pt>
                <c:pt idx="20">
                  <c:v>171203.0500963275</c:v>
                </c:pt>
                <c:pt idx="21">
                  <c:v>158080.83433972899</c:v>
                </c:pt>
                <c:pt idx="22">
                  <c:v>145012.21966326499</c:v>
                </c:pt>
                <c:pt idx="23">
                  <c:v>132001.70311748999</c:v>
                </c:pt>
                <c:pt idx="24">
                  <c:v>119053.534485871</c:v>
                </c:pt>
                <c:pt idx="25">
                  <c:v>106171.77211886602</c:v>
                </c:pt>
                <c:pt idx="26">
                  <c:v>93360.329158304346</c:v>
                </c:pt>
                <c:pt idx="27">
                  <c:v>80623.0188747473</c:v>
                </c:pt>
                <c:pt idx="28">
                  <c:v>67963.608653822899</c:v>
                </c:pt>
                <c:pt idx="29">
                  <c:v>55385.913510923601</c:v>
                </c:pt>
                <c:pt idx="30">
                  <c:v>42894.011653852402</c:v>
                </c:pt>
                <c:pt idx="31">
                  <c:v>30492.939060138917</c:v>
                </c:pt>
                <c:pt idx="32">
                  <c:v>18191.989723496299</c:v>
                </c:pt>
                <c:pt idx="33">
                  <c:v>6040.9849769614402</c:v>
                </c:pt>
                <c:pt idx="34">
                  <c:v>3789.7522065320022</c:v>
                </c:pt>
                <c:pt idx="35">
                  <c:v>15776.76595182</c:v>
                </c:pt>
                <c:pt idx="36">
                  <c:v>27751.498737611462</c:v>
                </c:pt>
                <c:pt idx="37">
                  <c:v>39621.787857386611</c:v>
                </c:pt>
                <c:pt idx="38">
                  <c:v>51376.081713504675</c:v>
                </c:pt>
                <c:pt idx="39">
                  <c:v>63009.241596774198</c:v>
                </c:pt>
                <c:pt idx="40">
                  <c:v>74517.598481917448</c:v>
                </c:pt>
                <c:pt idx="41">
                  <c:v>85897.969756974606</c:v>
                </c:pt>
                <c:pt idx="42">
                  <c:v>97147.360058816106</c:v>
                </c:pt>
                <c:pt idx="43">
                  <c:v>108262.845221207</c:v>
                </c:pt>
                <c:pt idx="44">
                  <c:v>119241.52021443826</c:v>
                </c:pt>
                <c:pt idx="45">
                  <c:v>130080.47318884725</c:v>
                </c:pt>
                <c:pt idx="46">
                  <c:v>140776.77199108514</c:v>
                </c:pt>
                <c:pt idx="47">
                  <c:v>151327.45746796398</c:v>
                </c:pt>
                <c:pt idx="48">
                  <c:v>161729.5389488035</c:v>
                </c:pt>
                <c:pt idx="49">
                  <c:v>171979.99265976311</c:v>
                </c:pt>
                <c:pt idx="50">
                  <c:v>182075.76064805911</c:v>
                </c:pt>
                <c:pt idx="51">
                  <c:v>192013.7495351125</c:v>
                </c:pt>
                <c:pt idx="52">
                  <c:v>201790.83041608997</c:v>
                </c:pt>
                <c:pt idx="53">
                  <c:v>211403.83786190001</c:v>
                </c:pt>
                <c:pt idx="54">
                  <c:v>220849.56894106366</c:v>
                </c:pt>
                <c:pt idx="55">
                  <c:v>230124.78174972004</c:v>
                </c:pt>
                <c:pt idx="56">
                  <c:v>239226.1935022735</c:v>
                </c:pt>
                <c:pt idx="57">
                  <c:v>248150.4779857159</c:v>
                </c:pt>
                <c:pt idx="58">
                  <c:v>256894.26240031401</c:v>
                </c:pt>
                <c:pt idx="59">
                  <c:v>265454.12326850998</c:v>
                </c:pt>
                <c:pt idx="60">
                  <c:v>273826.58149666601</c:v>
                </c:pt>
                <c:pt idx="61">
                  <c:v>282008.09623444086</c:v>
                </c:pt>
                <c:pt idx="62">
                  <c:v>289995.05743336398</c:v>
                </c:pt>
                <c:pt idx="63">
                  <c:v>297783.77696069086</c:v>
                </c:pt>
                <c:pt idx="64">
                  <c:v>305370.47760438005</c:v>
                </c:pt>
                <c:pt idx="65">
                  <c:v>312751.28001248412</c:v>
                </c:pt>
              </c:numCache>
            </c:numRef>
          </c:val>
        </c:ser>
        <c:ser>
          <c:idx val="25"/>
          <c:order val="25"/>
          <c:tx>
            <c:strRef>
              <c:f>'A = 300 (3)'!$AB$2</c:f>
              <c:strCache>
                <c:ptCount val="1"/>
                <c:pt idx="0">
                  <c:v>3.25</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(3)'!$AB$3:$AB$68</c:f>
              <c:numCache>
                <c:formatCode>General</c:formatCode>
                <c:ptCount val="66"/>
                <c:pt idx="0">
                  <c:v>371858.80629544385</c:v>
                </c:pt>
                <c:pt idx="1">
                  <c:v>369932.74019056599</c:v>
                </c:pt>
                <c:pt idx="2">
                  <c:v>367622.20857349999</c:v>
                </c:pt>
                <c:pt idx="3">
                  <c:v>364813.69454078801</c:v>
                </c:pt>
                <c:pt idx="4">
                  <c:v>361339.70881201001</c:v>
                </c:pt>
                <c:pt idx="5">
                  <c:v>356927.49794534501</c:v>
                </c:pt>
                <c:pt idx="6">
                  <c:v>351032.57819666789</c:v>
                </c:pt>
                <c:pt idx="7">
                  <c:v>342094.02531860198</c:v>
                </c:pt>
                <c:pt idx="8">
                  <c:v>330295.53262313601</c:v>
                </c:pt>
                <c:pt idx="9">
                  <c:v>317719.34632940259</c:v>
                </c:pt>
                <c:pt idx="10">
                  <c:v>304806.55152259086</c:v>
                </c:pt>
                <c:pt idx="11">
                  <c:v>291705.90180376498</c:v>
                </c:pt>
                <c:pt idx="12">
                  <c:v>278491.64824660489</c:v>
                </c:pt>
                <c:pt idx="13">
                  <c:v>265208.15153249499</c:v>
                </c:pt>
                <c:pt idx="14">
                  <c:v>251884.945750871</c:v>
                </c:pt>
                <c:pt idx="15">
                  <c:v>238543.21409064598</c:v>
                </c:pt>
                <c:pt idx="16">
                  <c:v>225199.01690740499</c:v>
                </c:pt>
                <c:pt idx="17">
                  <c:v>211865.07025257999</c:v>
                </c:pt>
                <c:pt idx="18">
                  <c:v>198551.80310967</c:v>
                </c:pt>
                <c:pt idx="19">
                  <c:v>185268.02201844892</c:v>
                </c:pt>
                <c:pt idx="20">
                  <c:v>172021.3473461305</c:v>
                </c:pt>
                <c:pt idx="21">
                  <c:v>158818.51196617165</c:v>
                </c:pt>
                <c:pt idx="22">
                  <c:v>145665.57166294043</c:v>
                </c:pt>
                <c:pt idx="23">
                  <c:v>132568.05739147501</c:v>
                </c:pt>
                <c:pt idx="24">
                  <c:v>119531.08868324199</c:v>
                </c:pt>
                <c:pt idx="25">
                  <c:v>106559.46101576899</c:v>
                </c:pt>
                <c:pt idx="26">
                  <c:v>93657.716253707084</c:v>
                </c:pt>
                <c:pt idx="27">
                  <c:v>80830.205349598997</c:v>
                </c:pt>
                <c:pt idx="28">
                  <c:v>68081.155504540977</c:v>
                </c:pt>
                <c:pt idx="29">
                  <c:v>55414.766905079596</c:v>
                </c:pt>
                <c:pt idx="30">
                  <c:v>42835.424248377698</c:v>
                </c:pt>
                <c:pt idx="31">
                  <c:v>30348.348504701429</c:v>
                </c:pt>
                <c:pt idx="32">
                  <c:v>17962.722380497598</c:v>
                </c:pt>
                <c:pt idx="33">
                  <c:v>5727.9155934850914</c:v>
                </c:pt>
                <c:pt idx="34">
                  <c:v>4290.7705591415497</c:v>
                </c:pt>
                <c:pt idx="35">
                  <c:v>16371.206463165299</c:v>
                </c:pt>
                <c:pt idx="36">
                  <c:v>28415.9110219906</c:v>
                </c:pt>
                <c:pt idx="37">
                  <c:v>40352.095086377194</c:v>
                </c:pt>
                <c:pt idx="38">
                  <c:v>52169.471013781484</c:v>
                </c:pt>
                <c:pt idx="39">
                  <c:v>63863.096158069275</c:v>
                </c:pt>
                <c:pt idx="40">
                  <c:v>75429.283909125079</c:v>
                </c:pt>
                <c:pt idx="41">
                  <c:v>86864.773890990997</c:v>
                </c:pt>
                <c:pt idx="42">
                  <c:v>98166.476125205387</c:v>
                </c:pt>
                <c:pt idx="43">
                  <c:v>109331.37076123843</c:v>
                </c:pt>
                <c:pt idx="44">
                  <c:v>120356.46245687599</c:v>
                </c:pt>
                <c:pt idx="45">
                  <c:v>131238.7571304875</c:v>
                </c:pt>
                <c:pt idx="46">
                  <c:v>141975.24954075756</c:v>
                </c:pt>
                <c:pt idx="47">
                  <c:v>152562.91611622268</c:v>
                </c:pt>
                <c:pt idx="48">
                  <c:v>162998.71136304899</c:v>
                </c:pt>
                <c:pt idx="49">
                  <c:v>173279.56491410898</c:v>
                </c:pt>
                <c:pt idx="50">
                  <c:v>183402.37992211999</c:v>
                </c:pt>
                <c:pt idx="51">
                  <c:v>193364.03206274868</c:v>
                </c:pt>
                <c:pt idx="52">
                  <c:v>203161.36825835999</c:v>
                </c:pt>
                <c:pt idx="53">
                  <c:v>212791.2052614805</c:v>
                </c:pt>
                <c:pt idx="54">
                  <c:v>222250.328248301</c:v>
                </c:pt>
                <c:pt idx="55">
                  <c:v>231535.48892397599</c:v>
                </c:pt>
                <c:pt idx="56">
                  <c:v>240643.40321555399</c:v>
                </c:pt>
                <c:pt idx="57">
                  <c:v>249570.74833994266</c:v>
                </c:pt>
                <c:pt idx="58">
                  <c:v>258314.15922532199</c:v>
                </c:pt>
                <c:pt idx="59">
                  <c:v>266870.22416375799</c:v>
                </c:pt>
                <c:pt idx="60">
                  <c:v>275235.4794687003</c:v>
                </c:pt>
                <c:pt idx="61">
                  <c:v>283406.40311003698</c:v>
                </c:pt>
                <c:pt idx="62">
                  <c:v>291379.40696131287</c:v>
                </c:pt>
                <c:pt idx="63">
                  <c:v>299150.82750647701</c:v>
                </c:pt>
                <c:pt idx="64">
                  <c:v>306716.91466846218</c:v>
                </c:pt>
                <c:pt idx="65">
                  <c:v>314073.81819058384</c:v>
                </c:pt>
              </c:numCache>
            </c:numRef>
          </c:val>
        </c:ser>
        <c:ser>
          <c:idx val="26"/>
          <c:order val="26"/>
          <c:tx>
            <c:strRef>
              <c:f>'A = 300 (3)'!$AC$2</c:f>
              <c:strCache>
                <c:ptCount val="1"/>
                <c:pt idx="0">
                  <c:v>3.26</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(3)'!$AC$3:$AC$68</c:f>
              <c:numCache>
                <c:formatCode>General</c:formatCode>
                <c:ptCount val="66"/>
                <c:pt idx="0">
                  <c:v>371632.98653954797</c:v>
                </c:pt>
                <c:pt idx="1">
                  <c:v>369641.417000658</c:v>
                </c:pt>
                <c:pt idx="2">
                  <c:v>367242.33680080599</c:v>
                </c:pt>
                <c:pt idx="3">
                  <c:v>364312.67905302101</c:v>
                </c:pt>
                <c:pt idx="4">
                  <c:v>360670.88984151708</c:v>
                </c:pt>
                <c:pt idx="5">
                  <c:v>356024.92721312755</c:v>
                </c:pt>
                <c:pt idx="6">
                  <c:v>349831.588770965</c:v>
                </c:pt>
                <c:pt idx="7">
                  <c:v>341070.52129574184</c:v>
                </c:pt>
                <c:pt idx="8">
                  <c:v>329913.21294777002</c:v>
                </c:pt>
                <c:pt idx="9">
                  <c:v>317739.29834893101</c:v>
                </c:pt>
                <c:pt idx="10">
                  <c:v>305084.35944716597</c:v>
                </c:pt>
                <c:pt idx="11">
                  <c:v>292152.74029892508</c:v>
                </c:pt>
                <c:pt idx="12">
                  <c:v>279047.59956565802</c:v>
                </c:pt>
                <c:pt idx="13">
                  <c:v>265830.26565531286</c:v>
                </c:pt>
                <c:pt idx="14">
                  <c:v>252541.17537881306</c:v>
                </c:pt>
                <c:pt idx="15">
                  <c:v>239208.9885676704</c:v>
                </c:pt>
                <c:pt idx="16">
                  <c:v>225855.14584764611</c:v>
                </c:pt>
                <c:pt idx="17">
                  <c:v>212496.38183326146</c:v>
                </c:pt>
                <c:pt idx="18">
                  <c:v>199146.21600423311</c:v>
                </c:pt>
                <c:pt idx="19">
                  <c:v>185815.88786942599</c:v>
                </c:pt>
                <c:pt idx="20">
                  <c:v>172514.97147007799</c:v>
                </c:pt>
                <c:pt idx="21">
                  <c:v>159251.7933898565</c:v>
                </c:pt>
                <c:pt idx="22">
                  <c:v>146033.72768453811</c:v>
                </c:pt>
                <c:pt idx="23">
                  <c:v>132867.407882578</c:v>
                </c:pt>
                <c:pt idx="24">
                  <c:v>119758.88476877905</c:v>
                </c:pt>
                <c:pt idx="25">
                  <c:v>106713.747248188</c:v>
                </c:pt>
                <c:pt idx="26">
                  <c:v>93737.2170946486</c:v>
                </c:pt>
                <c:pt idx="27">
                  <c:v>80834.230477177378</c:v>
                </c:pt>
                <c:pt idx="28">
                  <c:v>68009.517518171779</c:v>
                </c:pt>
                <c:pt idx="29">
                  <c:v>55267.709204647195</c:v>
                </c:pt>
                <c:pt idx="30">
                  <c:v>42613.5435761603</c:v>
                </c:pt>
                <c:pt idx="31">
                  <c:v>30052.494393722129</c:v>
                </c:pt>
                <c:pt idx="32">
                  <c:v>17593.8052022786</c:v>
                </c:pt>
                <c:pt idx="33">
                  <c:v>5288.3081129598004</c:v>
                </c:pt>
                <c:pt idx="34">
                  <c:v>4901.4345671274295</c:v>
                </c:pt>
                <c:pt idx="35">
                  <c:v>17062.5863171868</c:v>
                </c:pt>
                <c:pt idx="36">
                  <c:v>29168.549668574309</c:v>
                </c:pt>
                <c:pt idx="37">
                  <c:v>41162.581583356703</c:v>
                </c:pt>
                <c:pt idx="38">
                  <c:v>53035.4448055842</c:v>
                </c:pt>
                <c:pt idx="39">
                  <c:v>64782.329434519263</c:v>
                </c:pt>
                <c:pt idx="40">
                  <c:v>76399.500779199778</c:v>
                </c:pt>
                <c:pt idx="41">
                  <c:v>87883.601650048426</c:v>
                </c:pt>
                <c:pt idx="42">
                  <c:v>99231.433564025938</c:v>
                </c:pt>
                <c:pt idx="43">
                  <c:v>110439.86977251525</c:v>
                </c:pt>
                <c:pt idx="44">
                  <c:v>121505.814698113</c:v>
                </c:pt>
                <c:pt idx="45">
                  <c:v>132426.182765709</c:v>
                </c:pt>
                <c:pt idx="46">
                  <c:v>143197.88685315443</c:v>
                </c:pt>
                <c:pt idx="47">
                  <c:v>153817.83103074422</c:v>
                </c:pt>
                <c:pt idx="48">
                  <c:v>164282.90637562511</c:v>
                </c:pt>
                <c:pt idx="49">
                  <c:v>174589.98793574001</c:v>
                </c:pt>
                <c:pt idx="50">
                  <c:v>184735.93256537398</c:v>
                </c:pt>
                <c:pt idx="51">
                  <c:v>194717.57715652001</c:v>
                </c:pt>
                <c:pt idx="52">
                  <c:v>204531.73669316299</c:v>
                </c:pt>
                <c:pt idx="53">
                  <c:v>214175.20277258911</c:v>
                </c:pt>
                <c:pt idx="54">
                  <c:v>223644.741457834</c:v>
                </c:pt>
                <c:pt idx="55">
                  <c:v>232937.09100101201</c:v>
                </c:pt>
                <c:pt idx="56">
                  <c:v>242048.95907757798</c:v>
                </c:pt>
                <c:pt idx="57">
                  <c:v>250977.01951951001</c:v>
                </c:pt>
                <c:pt idx="58">
                  <c:v>259717.9083737185</c:v>
                </c:pt>
                <c:pt idx="59">
                  <c:v>268268.21919855598</c:v>
                </c:pt>
                <c:pt idx="60">
                  <c:v>276624.49746879499</c:v>
                </c:pt>
                <c:pt idx="61">
                  <c:v>284783.23384593602</c:v>
                </c:pt>
                <c:pt idx="62">
                  <c:v>292740.85615552386</c:v>
                </c:pt>
                <c:pt idx="63">
                  <c:v>300493.719728906</c:v>
                </c:pt>
                <c:pt idx="64">
                  <c:v>308038.09587496001</c:v>
                </c:pt>
                <c:pt idx="65">
                  <c:v>315370.15793378669</c:v>
                </c:pt>
              </c:numCache>
            </c:numRef>
          </c:val>
        </c:ser>
        <c:ser>
          <c:idx val="27"/>
          <c:order val="27"/>
          <c:tx>
            <c:strRef>
              <c:f>'A = 300 (3)'!$AD$2</c:f>
              <c:strCache>
                <c:ptCount val="1"/>
                <c:pt idx="0">
                  <c:v>3.27</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(3)'!$AD$3:$AD$68</c:f>
              <c:numCache>
                <c:formatCode>General</c:formatCode>
                <c:ptCount val="66"/>
                <c:pt idx="0">
                  <c:v>371399.27835687902</c:v>
                </c:pt>
                <c:pt idx="1">
                  <c:v>369338.82184885693</c:v>
                </c:pt>
                <c:pt idx="2">
                  <c:v>366846.42513752822</c:v>
                </c:pt>
                <c:pt idx="3">
                  <c:v>363789.19776360586</c:v>
                </c:pt>
                <c:pt idx="4">
                  <c:v>359972.07677968999</c:v>
                </c:pt>
                <c:pt idx="5">
                  <c:v>355088.80470290186</c:v>
                </c:pt>
                <c:pt idx="6">
                  <c:v>348624.08461625798</c:v>
                </c:pt>
                <c:pt idx="7">
                  <c:v>339904.40851050522</c:v>
                </c:pt>
                <c:pt idx="8">
                  <c:v>329166.01303936628</c:v>
                </c:pt>
                <c:pt idx="9">
                  <c:v>317342.51832233084</c:v>
                </c:pt>
                <c:pt idx="10">
                  <c:v>304938.218131184</c:v>
                </c:pt>
                <c:pt idx="11">
                  <c:v>292183.44901535299</c:v>
                </c:pt>
                <c:pt idx="12">
                  <c:v>279201.34196866403</c:v>
                </c:pt>
                <c:pt idx="13">
                  <c:v>266066.73594843101</c:v>
                </c:pt>
                <c:pt idx="14">
                  <c:v>252829.40818526811</c:v>
                </c:pt>
                <c:pt idx="15">
                  <c:v>239524.71488615</c:v>
                </c:pt>
                <c:pt idx="16">
                  <c:v>226179.061926492</c:v>
                </c:pt>
                <c:pt idx="17">
                  <c:v>212812.97362948101</c:v>
                </c:pt>
                <c:pt idx="18">
                  <c:v>199442.93161064337</c:v>
                </c:pt>
                <c:pt idx="19">
                  <c:v>186082.5378742755</c:v>
                </c:pt>
                <c:pt idx="20">
                  <c:v>172743.28333235701</c:v>
                </c:pt>
                <c:pt idx="21">
                  <c:v>159435.07287191899</c:v>
                </c:pt>
                <c:pt idx="22">
                  <c:v>146166.59498092899</c:v>
                </c:pt>
                <c:pt idx="23">
                  <c:v>132945.59108388898</c:v>
                </c:pt>
                <c:pt idx="24">
                  <c:v>119779.05357322755</c:v>
                </c:pt>
                <c:pt idx="25">
                  <c:v>106673.37756993543</c:v>
                </c:pt>
                <c:pt idx="26">
                  <c:v>93634.4800220709</c:v>
                </c:pt>
                <c:pt idx="27">
                  <c:v>80667.898751835979</c:v>
                </c:pt>
                <c:pt idx="28">
                  <c:v>67778.886323860599</c:v>
                </c:pt>
                <c:pt idx="29">
                  <c:v>54972.522924814984</c:v>
                </c:pt>
                <c:pt idx="30">
                  <c:v>42253.926442327684</c:v>
                </c:pt>
                <c:pt idx="31">
                  <c:v>29628.865455255909</c:v>
                </c:pt>
                <c:pt idx="32">
                  <c:v>17106.772450909099</c:v>
                </c:pt>
                <c:pt idx="33">
                  <c:v>4741.9901061663104</c:v>
                </c:pt>
                <c:pt idx="34">
                  <c:v>5605.3987438247996</c:v>
                </c:pt>
                <c:pt idx="35">
                  <c:v>17835.859702652298</c:v>
                </c:pt>
                <c:pt idx="36">
                  <c:v>29995.651310871614</c:v>
                </c:pt>
                <c:pt idx="37">
                  <c:v>42040.662627924998</c:v>
                </c:pt>
                <c:pt idx="38">
                  <c:v>53962.508197487601</c:v>
                </c:pt>
                <c:pt idx="39">
                  <c:v>65756.458384164638</c:v>
                </c:pt>
                <c:pt idx="40">
                  <c:v>77418.707639499567</c:v>
                </c:pt>
                <c:pt idx="41">
                  <c:v>88945.788789229628</c:v>
                </c:pt>
                <c:pt idx="42">
                  <c:v>100334.38579046902</c:v>
                </c:pt>
                <c:pt idx="43">
                  <c:v>111581.25765052</c:v>
                </c:pt>
                <c:pt idx="44">
                  <c:v>122683.202202588</c:v>
                </c:pt>
                <c:pt idx="45">
                  <c:v>133637.03674881553</c:v>
                </c:pt>
                <c:pt idx="46">
                  <c:v>144439.58625456801</c:v>
                </c:pt>
                <c:pt idx="47">
                  <c:v>155087.67702096587</c:v>
                </c:pt>
                <c:pt idx="48">
                  <c:v>165578.13114659299</c:v>
                </c:pt>
                <c:pt idx="49">
                  <c:v>175907.76347940307</c:v>
                </c:pt>
                <c:pt idx="50">
                  <c:v>186073.37894565053</c:v>
                </c:pt>
                <c:pt idx="51">
                  <c:v>196071.76981068699</c:v>
                </c:pt>
                <c:pt idx="52">
                  <c:v>205899.71384286872</c:v>
                </c:pt>
                <c:pt idx="53">
                  <c:v>215553.97184473401</c:v>
                </c:pt>
                <c:pt idx="54">
                  <c:v>225031.28526291801</c:v>
                </c:pt>
                <c:pt idx="55">
                  <c:v>234328.373384734</c:v>
                </c:pt>
                <c:pt idx="56">
                  <c:v>243441.93023230598</c:v>
                </c:pt>
                <c:pt idx="57">
                  <c:v>252368.62088696801</c:v>
                </c:pt>
                <c:pt idx="58">
                  <c:v>261105.07726431265</c:v>
                </c:pt>
                <c:pt idx="59">
                  <c:v>269647.8930459753</c:v>
                </c:pt>
                <c:pt idx="60">
                  <c:v>277993.61778130184</c:v>
                </c:pt>
                <c:pt idx="61">
                  <c:v>286138.74982870487</c:v>
                </c:pt>
                <c:pt idx="62">
                  <c:v>294079.72804908187</c:v>
                </c:pt>
                <c:pt idx="63">
                  <c:v>301812.92179634789</c:v>
                </c:pt>
                <c:pt idx="64">
                  <c:v>309334.61904193502</c:v>
                </c:pt>
                <c:pt idx="65">
                  <c:v>316641.01209459774</c:v>
                </c:pt>
              </c:numCache>
            </c:numRef>
          </c:val>
        </c:ser>
        <c:ser>
          <c:idx val="28"/>
          <c:order val="28"/>
          <c:tx>
            <c:strRef>
              <c:f>'A = 300 (3)'!$AE$2</c:f>
              <c:strCache>
                <c:ptCount val="1"/>
                <c:pt idx="0">
                  <c:v>3.28</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(3)'!$AE$3:$AE$68</c:f>
              <c:numCache>
                <c:formatCode>General</c:formatCode>
                <c:ptCount val="66"/>
                <c:pt idx="0">
                  <c:v>371157.30494510301</c:v>
                </c:pt>
                <c:pt idx="1">
                  <c:v>369024.42712681287</c:v>
                </c:pt>
                <c:pt idx="2">
                  <c:v>366433.81666330597</c:v>
                </c:pt>
                <c:pt idx="3">
                  <c:v>363242.69165812997</c:v>
                </c:pt>
                <c:pt idx="4">
                  <c:v>359243.73430950474</c:v>
                </c:pt>
                <c:pt idx="5">
                  <c:v>354123.44072320784</c:v>
                </c:pt>
                <c:pt idx="6">
                  <c:v>347416.15547673393</c:v>
                </c:pt>
                <c:pt idx="7">
                  <c:v>338693.485760685</c:v>
                </c:pt>
                <c:pt idx="8">
                  <c:v>328223.50235713174</c:v>
                </c:pt>
                <c:pt idx="9">
                  <c:v>316679.43076825899</c:v>
                </c:pt>
                <c:pt idx="10">
                  <c:v>304497.99581181898</c:v>
                </c:pt>
                <c:pt idx="11">
                  <c:v>291911.51627527102</c:v>
                </c:pt>
                <c:pt idx="12">
                  <c:v>279053.32722665987</c:v>
                </c:pt>
                <c:pt idx="13">
                  <c:v>266007.37374564703</c:v>
                </c:pt>
                <c:pt idx="14">
                  <c:v>252830.55532985911</c:v>
                </c:pt>
                <c:pt idx="15">
                  <c:v>239563.7087651185</c:v>
                </c:pt>
                <c:pt idx="16">
                  <c:v>226237.49517688801</c:v>
                </c:pt>
                <c:pt idx="17">
                  <c:v>212875.79168469098</c:v>
                </c:pt>
                <c:pt idx="18">
                  <c:v>199497.76415391811</c:v>
                </c:pt>
                <c:pt idx="19">
                  <c:v>186119.196030789</c:v>
                </c:pt>
                <c:pt idx="20">
                  <c:v>172753.3735084245</c:v>
                </c:pt>
                <c:pt idx="21">
                  <c:v>159411.696982747</c:v>
                </c:pt>
                <c:pt idx="22">
                  <c:v>146104.1151865375</c:v>
                </c:pt>
                <c:pt idx="23">
                  <c:v>132839.43935285098</c:v>
                </c:pt>
                <c:pt idx="24">
                  <c:v>119625.57864633728</c:v>
                </c:pt>
                <c:pt idx="25">
                  <c:v>106469.71895647301</c:v>
                </c:pt>
                <c:pt idx="26">
                  <c:v>93378.463251160923</c:v>
                </c:pt>
                <c:pt idx="27">
                  <c:v>80357.946594581968</c:v>
                </c:pt>
                <c:pt idx="28">
                  <c:v>67413.943489104378</c:v>
                </c:pt>
                <c:pt idx="29">
                  <c:v>54551.988225367066</c:v>
                </c:pt>
                <c:pt idx="30">
                  <c:v>41777.587873179211</c:v>
                </c:pt>
                <c:pt idx="31">
                  <c:v>29096.8308707982</c:v>
                </c:pt>
                <c:pt idx="32">
                  <c:v>16519.439243441509</c:v>
                </c:pt>
                <c:pt idx="33">
                  <c:v>4105.8672167598943</c:v>
                </c:pt>
                <c:pt idx="34">
                  <c:v>6388.5513976190114</c:v>
                </c:pt>
                <c:pt idx="35">
                  <c:v>18678.489351014901</c:v>
                </c:pt>
                <c:pt idx="36">
                  <c:v>30885.7389130064</c:v>
                </c:pt>
                <c:pt idx="37">
                  <c:v>42975.827719110384</c:v>
                </c:pt>
                <c:pt idx="38">
                  <c:v>54941.046367868701</c:v>
                </c:pt>
                <c:pt idx="39">
                  <c:v>66776.702640898991</c:v>
                </c:pt>
                <c:pt idx="40">
                  <c:v>78478.903287461348</c:v>
                </c:pt>
                <c:pt idx="41">
                  <c:v>90044.062519316343</c:v>
                </c:pt>
                <c:pt idx="42">
                  <c:v>101468.74096267697</c:v>
                </c:pt>
                <c:pt idx="43">
                  <c:v>112749.57941457625</c:v>
                </c:pt>
                <c:pt idx="44">
                  <c:v>123883.26547973102</c:v>
                </c:pt>
                <c:pt idx="45">
                  <c:v>134866.515411014</c:v>
                </c:pt>
                <c:pt idx="46">
                  <c:v>145696.06355103699</c:v>
                </c:pt>
                <c:pt idx="47">
                  <c:v>156368.65413058398</c:v>
                </c:pt>
                <c:pt idx="48">
                  <c:v>166881.03695942901</c:v>
                </c:pt>
                <c:pt idx="49">
                  <c:v>177229.9629712115</c:v>
                </c:pt>
                <c:pt idx="50">
                  <c:v>187412.18091414165</c:v>
                </c:pt>
                <c:pt idx="51">
                  <c:v>197424.43483556801</c:v>
                </c:pt>
                <c:pt idx="52">
                  <c:v>207263.46105309844</c:v>
                </c:pt>
                <c:pt idx="53">
                  <c:v>216925.98547275647</c:v>
                </c:pt>
                <c:pt idx="54">
                  <c:v>226408.720693568</c:v>
                </c:pt>
                <c:pt idx="55">
                  <c:v>235708.362862368</c:v>
                </c:pt>
                <c:pt idx="56">
                  <c:v>244821.58816233868</c:v>
                </c:pt>
                <c:pt idx="57">
                  <c:v>253745.04879044398</c:v>
                </c:pt>
                <c:pt idx="58">
                  <c:v>262475.36832676386</c:v>
                </c:pt>
                <c:pt idx="59">
                  <c:v>271009.136451934</c:v>
                </c:pt>
                <c:pt idx="60">
                  <c:v>279342.90263982106</c:v>
                </c:pt>
                <c:pt idx="61">
                  <c:v>287473.16888641386</c:v>
                </c:pt>
                <c:pt idx="62">
                  <c:v>295396.38102220686</c:v>
                </c:pt>
                <c:pt idx="63">
                  <c:v>303108.91843313701</c:v>
                </c:pt>
                <c:pt idx="64">
                  <c:v>310607.08187972999</c:v>
                </c:pt>
                <c:pt idx="65">
                  <c:v>317887.07866291801</c:v>
                </c:pt>
              </c:numCache>
            </c:numRef>
          </c:val>
        </c:ser>
        <c:ser>
          <c:idx val="29"/>
          <c:order val="29"/>
          <c:tx>
            <c:strRef>
              <c:f>'A = 300 (3)'!$AF$2</c:f>
              <c:strCache>
                <c:ptCount val="1"/>
                <c:pt idx="0">
                  <c:v>3.29</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(3)'!$AF$3:$AF$68</c:f>
              <c:numCache>
                <c:formatCode>General</c:formatCode>
                <c:ptCount val="66"/>
                <c:pt idx="0">
                  <c:v>370906.67844563187</c:v>
                </c:pt>
                <c:pt idx="1">
                  <c:v>368697.70540400001</c:v>
                </c:pt>
                <c:pt idx="2">
                  <c:v>366003.90221188701</c:v>
                </c:pt>
                <c:pt idx="3">
                  <c:v>362672.79726346122</c:v>
                </c:pt>
                <c:pt idx="4">
                  <c:v>358486.86246410385</c:v>
                </c:pt>
                <c:pt idx="5">
                  <c:v>353133.65221045999</c:v>
                </c:pt>
                <c:pt idx="6">
                  <c:v>346211.36155358399</c:v>
                </c:pt>
                <c:pt idx="7">
                  <c:v>337466.86273488443</c:v>
                </c:pt>
                <c:pt idx="8">
                  <c:v>327173.34076186584</c:v>
                </c:pt>
                <c:pt idx="9">
                  <c:v>315845.02812638489</c:v>
                </c:pt>
                <c:pt idx="10">
                  <c:v>303852.91195779003</c:v>
                </c:pt>
                <c:pt idx="11">
                  <c:v>291418.46541037568</c:v>
                </c:pt>
                <c:pt idx="12">
                  <c:v>278677.73533340899</c:v>
                </c:pt>
                <c:pt idx="13">
                  <c:v>265719.77532665199</c:v>
                </c:pt>
                <c:pt idx="14">
                  <c:v>252606.382531857</c:v>
                </c:pt>
                <c:pt idx="15">
                  <c:v>239382.56548371699</c:v>
                </c:pt>
                <c:pt idx="16">
                  <c:v>226082.4303520915</c:v>
                </c:pt>
                <c:pt idx="17">
                  <c:v>212732.68499436099</c:v>
                </c:pt>
                <c:pt idx="18">
                  <c:v>199354.831121358</c:v>
                </c:pt>
                <c:pt idx="19">
                  <c:v>185966.593549046</c:v>
                </c:pt>
                <c:pt idx="20">
                  <c:v>172582.886884732</c:v>
                </c:pt>
                <c:pt idx="21">
                  <c:v>159216.488275254</c:v>
                </c:pt>
                <c:pt idx="22">
                  <c:v>145878.51885990784</c:v>
                </c:pt>
                <c:pt idx="23">
                  <c:v>132578.79711892811</c:v>
                </c:pt>
                <c:pt idx="24">
                  <c:v>119326.102446779</c:v>
                </c:pt>
                <c:pt idx="25">
                  <c:v>106128.377205015</c:v>
                </c:pt>
                <c:pt idx="26">
                  <c:v>92992.885168757595</c:v>
                </c:pt>
                <c:pt idx="27">
                  <c:v>79926.341692858405</c:v>
                </c:pt>
                <c:pt idx="28">
                  <c:v>66935.029777405187</c:v>
                </c:pt>
                <c:pt idx="29">
                  <c:v>54024.931594856411</c:v>
                </c:pt>
                <c:pt idx="30">
                  <c:v>41201.942433476608</c:v>
                </c:pt>
                <c:pt idx="31">
                  <c:v>28472.4835173621</c:v>
                </c:pt>
                <c:pt idx="32">
                  <c:v>15846.651020088801</c:v>
                </c:pt>
                <c:pt idx="33">
                  <c:v>3394.8616103781892</c:v>
                </c:pt>
                <c:pt idx="34">
                  <c:v>7238.8384136941295</c:v>
                </c:pt>
                <c:pt idx="35">
                  <c:v>19579.960661361001</c:v>
                </c:pt>
                <c:pt idx="36">
                  <c:v>31829.179001168897</c:v>
                </c:pt>
                <c:pt idx="37">
                  <c:v>43959.242389378043</c:v>
                </c:pt>
                <c:pt idx="38">
                  <c:v>55962.966925120403</c:v>
                </c:pt>
                <c:pt idx="39">
                  <c:v>67835.663468605577</c:v>
                </c:pt>
                <c:pt idx="40">
                  <c:v>79573.338950921607</c:v>
                </c:pt>
                <c:pt idx="41">
                  <c:v>91172.283444799003</c:v>
                </c:pt>
                <c:pt idx="42">
                  <c:v>102628.93167835994</c:v>
                </c:pt>
                <c:pt idx="43">
                  <c:v>113939.80392148125</c:v>
                </c:pt>
                <c:pt idx="44">
                  <c:v>125101.47592775708</c:v>
                </c:pt>
                <c:pt idx="45">
                  <c:v>136110.56157373701</c:v>
                </c:pt>
                <c:pt idx="46">
                  <c:v>146963.701972526</c:v>
                </c:pt>
                <c:pt idx="47">
                  <c:v>157657.5580874295</c:v>
                </c:pt>
                <c:pt idx="48">
                  <c:v>168188.80477255798</c:v>
                </c:pt>
                <c:pt idx="49">
                  <c:v>178554.12654540801</c:v>
                </c:pt>
                <c:pt idx="50">
                  <c:v>188750.21379920101</c:v>
                </c:pt>
                <c:pt idx="51">
                  <c:v>198773.75934202</c:v>
                </c:pt>
                <c:pt idx="52">
                  <c:v>208621.4551093175</c:v>
                </c:pt>
                <c:pt idx="53">
                  <c:v>218289.98914284568</c:v>
                </c:pt>
                <c:pt idx="54">
                  <c:v>227776.0421444345</c:v>
                </c:pt>
                <c:pt idx="55">
                  <c:v>237076.28397302699</c:v>
                </c:pt>
                <c:pt idx="56">
                  <c:v>246187.36972666599</c:v>
                </c:pt>
                <c:pt idx="57">
                  <c:v>255105.93541151099</c:v>
                </c:pt>
                <c:pt idx="58">
                  <c:v>263828.59301506128</c:v>
                </c:pt>
                <c:pt idx="59">
                  <c:v>272351.92483976105</c:v>
                </c:pt>
                <c:pt idx="60">
                  <c:v>280672.47698915505</c:v>
                </c:pt>
                <c:pt idx="61">
                  <c:v>288786.751750778</c:v>
                </c:pt>
                <c:pt idx="62">
                  <c:v>296691.19860484987</c:v>
                </c:pt>
                <c:pt idx="63">
                  <c:v>304382.20370900899</c:v>
                </c:pt>
                <c:pt idx="64">
                  <c:v>311856.077204114</c:v>
                </c:pt>
                <c:pt idx="65">
                  <c:v>319109.03816943499</c:v>
                </c:pt>
              </c:numCache>
            </c:numRef>
          </c:val>
        </c:ser>
        <c:ser>
          <c:idx val="30"/>
          <c:order val="30"/>
          <c:tx>
            <c:strRef>
              <c:f>'A = 300 (3)'!$AG$2</c:f>
              <c:strCache>
                <c:ptCount val="1"/>
                <c:pt idx="0">
                  <c:v>3.3</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(3)'!$AG$3:$AG$68</c:f>
              <c:numCache>
                <c:formatCode>General</c:formatCode>
                <c:ptCount val="66"/>
                <c:pt idx="0">
                  <c:v>370647.00204262498</c:v>
                </c:pt>
                <c:pt idx="1">
                  <c:v>368358.13650986028</c:v>
                </c:pt>
                <c:pt idx="2">
                  <c:v>365556.14088449389</c:v>
                </c:pt>
                <c:pt idx="3">
                  <c:v>362079.38636588003</c:v>
                </c:pt>
                <c:pt idx="4">
                  <c:v>357702.98591043102</c:v>
                </c:pt>
                <c:pt idx="5">
                  <c:v>352124.304363937</c:v>
                </c:pt>
                <c:pt idx="6">
                  <c:v>345011.76122423075</c:v>
                </c:pt>
                <c:pt idx="7">
                  <c:v>336236.06017038901</c:v>
                </c:pt>
                <c:pt idx="8">
                  <c:v>326061.30564350018</c:v>
                </c:pt>
                <c:pt idx="9">
                  <c:v>314898.36594503175</c:v>
                </c:pt>
                <c:pt idx="10">
                  <c:v>303063.53953416698</c:v>
                </c:pt>
                <c:pt idx="11">
                  <c:v>290762.48687113501</c:v>
                </c:pt>
                <c:pt idx="12">
                  <c:v>278129.22712807101</c:v>
                </c:pt>
                <c:pt idx="13">
                  <c:v>265254.86062667787</c:v>
                </c:pt>
                <c:pt idx="14">
                  <c:v>252204.18329467799</c:v>
                </c:pt>
                <c:pt idx="15">
                  <c:v>239025.172467083</c:v>
                </c:pt>
                <c:pt idx="16">
                  <c:v>225754.59433503001</c:v>
                </c:pt>
                <c:pt idx="17">
                  <c:v>212421.46029333299</c:v>
                </c:pt>
                <c:pt idx="18">
                  <c:v>199049.24336981965</c:v>
                </c:pt>
                <c:pt idx="19">
                  <c:v>185657.35278709646</c:v>
                </c:pt>
                <c:pt idx="20">
                  <c:v>172262.14434804901</c:v>
                </c:pt>
                <c:pt idx="21">
                  <c:v>158877.634342306</c:v>
                </c:pt>
                <c:pt idx="22">
                  <c:v>145516.014990942</c:v>
                </c:pt>
                <c:pt idx="23">
                  <c:v>132188.034423137</c:v>
                </c:pt>
                <c:pt idx="24">
                  <c:v>118903.283604725</c:v>
                </c:pt>
                <c:pt idx="25">
                  <c:v>105670.41626802251</c:v>
                </c:pt>
                <c:pt idx="26">
                  <c:v>92497.3223294825</c:v>
                </c:pt>
                <c:pt idx="27">
                  <c:v>79391.270294472371</c:v>
                </c:pt>
                <c:pt idx="28">
                  <c:v>66359.033380851004</c:v>
                </c:pt>
                <c:pt idx="29">
                  <c:v>53407.025586817363</c:v>
                </c:pt>
                <c:pt idx="30">
                  <c:v>40541.523515191002</c:v>
                </c:pt>
                <c:pt idx="31">
                  <c:v>27769.286463040829</c:v>
                </c:pt>
                <c:pt idx="32">
                  <c:v>15100.861904027644</c:v>
                </c:pt>
                <c:pt idx="33">
                  <c:v>2623.2205677654697</c:v>
                </c:pt>
                <c:pt idx="34">
                  <c:v>8146.0303828820406</c:v>
                </c:pt>
                <c:pt idx="35">
                  <c:v>20531.403604545001</c:v>
                </c:pt>
                <c:pt idx="36">
                  <c:v>32817.8373820587</c:v>
                </c:pt>
                <c:pt idx="37">
                  <c:v>44983.437680888674</c:v>
                </c:pt>
                <c:pt idx="38">
                  <c:v>57021.420463035574</c:v>
                </c:pt>
                <c:pt idx="39">
                  <c:v>68927.072481773779</c:v>
                </c:pt>
                <c:pt idx="40">
                  <c:v>80696.292380440718</c:v>
                </c:pt>
                <c:pt idx="41">
                  <c:v>92325.243315881395</c:v>
                </c:pt>
                <c:pt idx="42">
                  <c:v>103810.23308365897</c:v>
                </c:pt>
                <c:pt idx="43">
                  <c:v>115147.66108259902</c:v>
                </c:pt>
                <c:pt idx="44">
                  <c:v>126333.990863991</c:v>
                </c:pt>
                <c:pt idx="45">
                  <c:v>137365.73370183111</c:v>
                </c:pt>
                <c:pt idx="46">
                  <c:v>148239.43703108811</c:v>
                </c:pt>
                <c:pt idx="47">
                  <c:v>158951.67739869311</c:v>
                </c:pt>
                <c:pt idx="48">
                  <c:v>169499.05376847598</c:v>
                </c:pt>
                <c:pt idx="49">
                  <c:v>179878.18289706999</c:v>
                </c:pt>
                <c:pt idx="50">
                  <c:v>190085.69510582311</c:v>
                </c:pt>
                <c:pt idx="51">
                  <c:v>200118.2300786725</c:v>
                </c:pt>
                <c:pt idx="52">
                  <c:v>209972.43359452268</c:v>
                </c:pt>
                <c:pt idx="53">
                  <c:v>219644.95364137701</c:v>
                </c:pt>
                <c:pt idx="54">
                  <c:v>229132.43677702898</c:v>
                </c:pt>
                <c:pt idx="55">
                  <c:v>238431.52416533898</c:v>
                </c:pt>
                <c:pt idx="56">
                  <c:v>247538.84737110866</c:v>
                </c:pt>
                <c:pt idx="57">
                  <c:v>256451.023681116</c:v>
                </c:pt>
                <c:pt idx="58">
                  <c:v>265164.65086351399</c:v>
                </c:pt>
                <c:pt idx="59">
                  <c:v>273676.30123640789</c:v>
                </c:pt>
                <c:pt idx="60">
                  <c:v>281982.514845956</c:v>
                </c:pt>
                <c:pt idx="61">
                  <c:v>290079.79153778899</c:v>
                </c:pt>
                <c:pt idx="62">
                  <c:v>297964.58174918499</c:v>
                </c:pt>
                <c:pt idx="63">
                  <c:v>305633.27557053021</c:v>
                </c:pt>
                <c:pt idx="64">
                  <c:v>313082.18980250286</c:v>
                </c:pt>
                <c:pt idx="65">
                  <c:v>320307.55240899703</c:v>
                </c:pt>
              </c:numCache>
            </c:numRef>
          </c:val>
        </c:ser>
        <c:ser>
          <c:idx val="31"/>
          <c:order val="31"/>
          <c:tx>
            <c:strRef>
              <c:f>'A = 300 (3)'!$AH$2</c:f>
              <c:strCache>
                <c:ptCount val="1"/>
                <c:pt idx="0">
                  <c:v>3.31</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(3)'!$AH$3:$AH$68</c:f>
              <c:numCache>
                <c:formatCode>General</c:formatCode>
                <c:ptCount val="66"/>
                <c:pt idx="0">
                  <c:v>370377.87314515398</c:v>
                </c:pt>
                <c:pt idx="1">
                  <c:v>368005.21724107699</c:v>
                </c:pt>
                <c:pt idx="2">
                  <c:v>365090.08242098399</c:v>
                </c:pt>
                <c:pt idx="3">
                  <c:v>361462.59796117002</c:v>
                </c:pt>
                <c:pt idx="4">
                  <c:v>356894.08914169797</c:v>
                </c:pt>
                <c:pt idx="5">
                  <c:v>351099.9366508082</c:v>
                </c:pt>
                <c:pt idx="6">
                  <c:v>343818.55651654402</c:v>
                </c:pt>
                <c:pt idx="7">
                  <c:v>335006.53922439308</c:v>
                </c:pt>
                <c:pt idx="8">
                  <c:v>324912.65553695086</c:v>
                </c:pt>
                <c:pt idx="9">
                  <c:v>313876.63754789601</c:v>
                </c:pt>
                <c:pt idx="10">
                  <c:v>302171.17907662201</c:v>
                </c:pt>
                <c:pt idx="11">
                  <c:v>289985.24947157537</c:v>
                </c:pt>
                <c:pt idx="12">
                  <c:v>277448.23462224618</c:v>
                </c:pt>
                <c:pt idx="13">
                  <c:v>264651.169808298</c:v>
                </c:pt>
                <c:pt idx="14">
                  <c:v>251660.36915155599</c:v>
                </c:pt>
                <c:pt idx="15">
                  <c:v>238525.76914478611</c:v>
                </c:pt>
                <c:pt idx="16">
                  <c:v>225286.10242753301</c:v>
                </c:pt>
                <c:pt idx="17">
                  <c:v>211972.1966402175</c:v>
                </c:pt>
                <c:pt idx="18">
                  <c:v>198609.14806299465</c:v>
                </c:pt>
                <c:pt idx="19">
                  <c:v>185217.79594435281</c:v>
                </c:pt>
                <c:pt idx="20">
                  <c:v>171815.75022281214</c:v>
                </c:pt>
                <c:pt idx="21">
                  <c:v>158418.12552363999</c:v>
                </c:pt>
                <c:pt idx="22">
                  <c:v>145038.077068546</c:v>
                </c:pt>
                <c:pt idx="23">
                  <c:v>131687.20007296401</c:v>
                </c:pt>
                <c:pt idx="24">
                  <c:v>118375.83237931774</c:v>
                </c:pt>
                <c:pt idx="25">
                  <c:v>105113.288803501</c:v>
                </c:pt>
                <c:pt idx="26">
                  <c:v>91908.045893984803</c:v>
                </c:pt>
                <c:pt idx="27">
                  <c:v>78767.893835401948</c:v>
                </c:pt>
                <c:pt idx="28">
                  <c:v>65700.070351652204</c:v>
                </c:pt>
                <c:pt idx="29">
                  <c:v>52711.403797175284</c:v>
                </c:pt>
                <c:pt idx="30">
                  <c:v>39808.539326958002</c:v>
                </c:pt>
                <c:pt idx="31">
                  <c:v>26998.574249386802</c:v>
                </c:pt>
                <c:pt idx="32">
                  <c:v>14292.5853548372</c:v>
                </c:pt>
                <c:pt idx="33">
                  <c:v>1807.3983566398754</c:v>
                </c:pt>
                <c:pt idx="34">
                  <c:v>9101.4649212064251</c:v>
                </c:pt>
                <c:pt idx="35">
                  <c:v>21525.295365567301</c:v>
                </c:pt>
                <c:pt idx="36">
                  <c:v>33844.8084431272</c:v>
                </c:pt>
                <c:pt idx="37">
                  <c:v>46042.065647750875</c:v>
                </c:pt>
                <c:pt idx="38">
                  <c:v>58110.579920356497</c:v>
                </c:pt>
                <c:pt idx="39">
                  <c:v>70045.59257497736</c:v>
                </c:pt>
                <c:pt idx="40">
                  <c:v>81842.888536907805</c:v>
                </c:pt>
                <c:pt idx="41">
                  <c:v>93498.503116657696</c:v>
                </c:pt>
                <c:pt idx="42">
                  <c:v>105008.61744069299</c:v>
                </c:pt>
                <c:pt idx="43">
                  <c:v>116369.51118619108</c:v>
                </c:pt>
                <c:pt idx="44">
                  <c:v>127577.536610913</c:v>
                </c:pt>
                <c:pt idx="45">
                  <c:v>138629.102439671</c:v>
                </c:pt>
                <c:pt idx="46">
                  <c:v>149520.66335299399</c:v>
                </c:pt>
                <c:pt idx="47">
                  <c:v>160248.71102011765</c:v>
                </c:pt>
                <c:pt idx="48">
                  <c:v>170809.76845744898</c:v>
                </c:pt>
                <c:pt idx="49">
                  <c:v>181200.38412089425</c:v>
                </c:pt>
                <c:pt idx="50">
                  <c:v>191417.1271880875</c:v>
                </c:pt>
                <c:pt idx="51">
                  <c:v>201456.58352179098</c:v>
                </c:pt>
                <c:pt idx="52">
                  <c:v>211315.35128651443</c:v>
                </c:pt>
                <c:pt idx="53">
                  <c:v>220990.03700773901</c:v>
                </c:pt>
                <c:pt idx="54">
                  <c:v>230477.25145281968</c:v>
                </c:pt>
                <c:pt idx="55">
                  <c:v>239773.60539806104</c:v>
                </c:pt>
                <c:pt idx="56">
                  <c:v>248875.70504458572</c:v>
                </c:pt>
                <c:pt idx="57">
                  <c:v>257780.14700608511</c:v>
                </c:pt>
                <c:pt idx="58">
                  <c:v>266483.512814652</c:v>
                </c:pt>
                <c:pt idx="59">
                  <c:v>274982.362713732</c:v>
                </c:pt>
                <c:pt idx="60">
                  <c:v>283273.22851436422</c:v>
                </c:pt>
                <c:pt idx="61">
                  <c:v>291352.60541481886</c:v>
                </c:pt>
                <c:pt idx="62">
                  <c:v>299216.94253892999</c:v>
                </c:pt>
                <c:pt idx="63">
                  <c:v>306862.63160267199</c:v>
                </c:pt>
                <c:pt idx="64">
                  <c:v>314285.99374590802</c:v>
                </c:pt>
                <c:pt idx="65">
                  <c:v>321483.26351838122</c:v>
                </c:pt>
              </c:numCache>
            </c:numRef>
          </c:val>
        </c:ser>
        <c:ser>
          <c:idx val="32"/>
          <c:order val="32"/>
          <c:tx>
            <c:strRef>
              <c:f>'A = 300 (3)'!$AI$2</c:f>
              <c:strCache>
                <c:ptCount val="1"/>
                <c:pt idx="0">
                  <c:v>3.32</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(3)'!$AI$3:$AI$68</c:f>
              <c:numCache>
                <c:formatCode>General</c:formatCode>
                <c:ptCount val="66"/>
                <c:pt idx="0">
                  <c:v>370098.88657498301</c:v>
                </c:pt>
                <c:pt idx="1">
                  <c:v>367638.47131134622</c:v>
                </c:pt>
                <c:pt idx="2">
                  <c:v>364605.38987423189</c:v>
                </c:pt>
                <c:pt idx="3">
                  <c:v>360822.85710557993</c:v>
                </c:pt>
                <c:pt idx="4">
                  <c:v>356062.50792208384</c:v>
                </c:pt>
                <c:pt idx="5">
                  <c:v>350064.53852815402</c:v>
                </c:pt>
                <c:pt idx="6">
                  <c:v>342632.45748993201</c:v>
                </c:pt>
                <c:pt idx="7">
                  <c:v>333781.198892024</c:v>
                </c:pt>
                <c:pt idx="8">
                  <c:v>323742.20380595786</c:v>
                </c:pt>
                <c:pt idx="9">
                  <c:v>312803.88382872101</c:v>
                </c:pt>
                <c:pt idx="10">
                  <c:v>301204.375178791</c:v>
                </c:pt>
                <c:pt idx="11">
                  <c:v>289116.86720825499</c:v>
                </c:pt>
                <c:pt idx="12">
                  <c:v>276664.89874148986</c:v>
                </c:pt>
                <c:pt idx="13">
                  <c:v>263938.08388833422</c:v>
                </c:pt>
                <c:pt idx="14">
                  <c:v>251003.17342095199</c:v>
                </c:pt>
                <c:pt idx="15">
                  <c:v>237911.26267976459</c:v>
                </c:pt>
                <c:pt idx="16">
                  <c:v>224702.46552094098</c:v>
                </c:pt>
                <c:pt idx="17">
                  <c:v>211408.99972088501</c:v>
                </c:pt>
                <c:pt idx="18">
                  <c:v>198057.270530056</c:v>
                </c:pt>
                <c:pt idx="19">
                  <c:v>184669.31263494899</c:v>
                </c:pt>
                <c:pt idx="20">
                  <c:v>171263.811443777</c:v>
                </c:pt>
                <c:pt idx="21">
                  <c:v>157856.84298736311</c:v>
                </c:pt>
                <c:pt idx="22">
                  <c:v>144462.41962463711</c:v>
                </c:pt>
                <c:pt idx="23">
                  <c:v>131092.90006011899</c:v>
                </c:pt>
                <c:pt idx="24">
                  <c:v>117759.303493527</c:v>
                </c:pt>
                <c:pt idx="25">
                  <c:v>104471.55303350397</c:v>
                </c:pt>
                <c:pt idx="26">
                  <c:v>91238.669794828587</c:v>
                </c:pt>
                <c:pt idx="27">
                  <c:v>78068.931973241968</c:v>
                </c:pt>
                <c:pt idx="28">
                  <c:v>64970.014839710602</c:v>
                </c:pt>
                <c:pt idx="29">
                  <c:v>51949.140156180903</c:v>
                </c:pt>
                <c:pt idx="30">
                  <c:v>39013.306040514995</c:v>
                </c:pt>
                <c:pt idx="31">
                  <c:v>26169.945137661925</c:v>
                </c:pt>
                <c:pt idx="32">
                  <c:v>13430.74873698281</c:v>
                </c:pt>
                <c:pt idx="33">
                  <c:v>976.25598536947905</c:v>
                </c:pt>
                <c:pt idx="34">
                  <c:v>10097.7988860035</c:v>
                </c:pt>
                <c:pt idx="35">
                  <c:v>22555.2244485911</c:v>
                </c:pt>
                <c:pt idx="36">
                  <c:v>34904.200593080102</c:v>
                </c:pt>
                <c:pt idx="37">
                  <c:v>47129.7051588994</c:v>
                </c:pt>
                <c:pt idx="38">
                  <c:v>59225.464830054399</c:v>
                </c:pt>
                <c:pt idx="39">
                  <c:v>71186.659232852093</c:v>
                </c:pt>
                <c:pt idx="40">
                  <c:v>83008.956427010678</c:v>
                </c:pt>
                <c:pt idx="41">
                  <c:v>94688.264056633387</c:v>
                </c:pt>
                <c:pt idx="42">
                  <c:v>106220.63841398626</c:v>
                </c:pt>
                <c:pt idx="43">
                  <c:v>117602.24098938599</c:v>
                </c:pt>
                <c:pt idx="44">
                  <c:v>128829.314316271</c:v>
                </c:pt>
                <c:pt idx="45">
                  <c:v>139898.16629963717</c:v>
                </c:pt>
                <c:pt idx="46">
                  <c:v>150805.15911184798</c:v>
                </c:pt>
                <c:pt idx="47">
                  <c:v>161546.7009316005</c:v>
                </c:pt>
                <c:pt idx="48">
                  <c:v>172119.23876731499</c:v>
                </c:pt>
                <c:pt idx="49">
                  <c:v>182519.252765774</c:v>
                </c:pt>
                <c:pt idx="50">
                  <c:v>192743.25106298443</c:v>
                </c:pt>
                <c:pt idx="51">
                  <c:v>202787.76493065999</c:v>
                </c:pt>
                <c:pt idx="52">
                  <c:v>212649.34424672899</c:v>
                </c:pt>
                <c:pt idx="53">
                  <c:v>222324.55320622868</c:v>
                </c:pt>
                <c:pt idx="54">
                  <c:v>231809.96577516411</c:v>
                </c:pt>
                <c:pt idx="55">
                  <c:v>241102.16110976817</c:v>
                </c:pt>
                <c:pt idx="56">
                  <c:v>250197.7186619665</c:v>
                </c:pt>
                <c:pt idx="57">
                  <c:v>259093.21294491625</c:v>
                </c:pt>
                <c:pt idx="58">
                  <c:v>267785.2076863253</c:v>
                </c:pt>
                <c:pt idx="59">
                  <c:v>276270.24936572701</c:v>
                </c:pt>
                <c:pt idx="60">
                  <c:v>284544.859837147</c:v>
                </c:pt>
                <c:pt idx="61">
                  <c:v>292605.52791050787</c:v>
                </c:pt>
                <c:pt idx="62">
                  <c:v>300448.69944014598</c:v>
                </c:pt>
                <c:pt idx="63">
                  <c:v>308070.765941608</c:v>
                </c:pt>
                <c:pt idx="64">
                  <c:v>315468.05085580389</c:v>
                </c:pt>
                <c:pt idx="65">
                  <c:v>322636.7933307013</c:v>
                </c:pt>
              </c:numCache>
            </c:numRef>
          </c:val>
        </c:ser>
        <c:ser>
          <c:idx val="33"/>
          <c:order val="33"/>
          <c:tx>
            <c:strRef>
              <c:f>'A = 300 (3)'!$AJ$2</c:f>
              <c:strCache>
                <c:ptCount val="1"/>
                <c:pt idx="0">
                  <c:v>3.33</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(3)'!$AJ$3:$AJ$68</c:f>
              <c:numCache>
                <c:formatCode>General</c:formatCode>
                <c:ptCount val="66"/>
                <c:pt idx="0">
                  <c:v>369809.63954657543</c:v>
                </c:pt>
                <c:pt idx="1">
                  <c:v>367257.46187564085</c:v>
                </c:pt>
                <c:pt idx="2">
                  <c:v>364101.86115354189</c:v>
                </c:pt>
                <c:pt idx="3">
                  <c:v>360160.87708295998</c:v>
                </c:pt>
                <c:pt idx="4">
                  <c:v>355210.79274318001</c:v>
                </c:pt>
                <c:pt idx="5">
                  <c:v>349021.46913717699</c:v>
                </c:pt>
                <c:pt idx="6">
                  <c:v>341453.88417116605</c:v>
                </c:pt>
                <c:pt idx="7">
                  <c:v>332561.69505271502</c:v>
                </c:pt>
                <c:pt idx="8">
                  <c:v>322559.12278246786</c:v>
                </c:pt>
                <c:pt idx="9">
                  <c:v>311696.110331112</c:v>
                </c:pt>
                <c:pt idx="10">
                  <c:v>300183.209809208</c:v>
                </c:pt>
                <c:pt idx="11">
                  <c:v>288179.37844175287</c:v>
                </c:pt>
                <c:pt idx="12">
                  <c:v>275801.91224919428</c:v>
                </c:pt>
                <c:pt idx="13">
                  <c:v>263138.19901895005</c:v>
                </c:pt>
                <c:pt idx="14">
                  <c:v>250254.66774797314</c:v>
                </c:pt>
                <c:pt idx="15">
                  <c:v>237202.95861375798</c:v>
                </c:pt>
                <c:pt idx="16">
                  <c:v>224024.09589934899</c:v>
                </c:pt>
                <c:pt idx="17">
                  <c:v>210751.32743148098</c:v>
                </c:pt>
                <c:pt idx="18">
                  <c:v>197412.092219454</c:v>
                </c:pt>
                <c:pt idx="19">
                  <c:v>184029.40887751814</c:v>
                </c:pt>
                <c:pt idx="20">
                  <c:v>170622.87527636101</c:v>
                </c:pt>
                <c:pt idx="21">
                  <c:v>157209.40111179595</c:v>
                </c:pt>
                <c:pt idx="22">
                  <c:v>143803.75502007801</c:v>
                </c:pt>
                <c:pt idx="23">
                  <c:v>130418.97954048408</c:v>
                </c:pt>
                <c:pt idx="24">
                  <c:v>117066.71034837794</c:v>
                </c:pt>
                <c:pt idx="25">
                  <c:v>103757.42734159601</c:v>
                </c:pt>
                <c:pt idx="26">
                  <c:v>90500.653303994404</c:v>
                </c:pt>
                <c:pt idx="27">
                  <c:v>77305.1201394245</c:v>
                </c:pt>
                <c:pt idx="28">
                  <c:v>64178.913376376586</c:v>
                </c:pt>
                <c:pt idx="29">
                  <c:v>51129.624498753074</c:v>
                </c:pt>
                <c:pt idx="30">
                  <c:v>38164.589367683875</c:v>
                </c:pt>
                <c:pt idx="31">
                  <c:v>25291.570702485296</c:v>
                </c:pt>
                <c:pt idx="32">
                  <c:v>12522.9750591519</c:v>
                </c:pt>
                <c:pt idx="33">
                  <c:v>229.53378629158533</c:v>
                </c:pt>
                <c:pt idx="34">
                  <c:v>11128.7891249149</c:v>
                </c:pt>
                <c:pt idx="35">
                  <c:v>23615.701667311296</c:v>
                </c:pt>
                <c:pt idx="36">
                  <c:v>35990.9646315071</c:v>
                </c:pt>
                <c:pt idx="37">
                  <c:v>48241.706217419043</c:v>
                </c:pt>
                <c:pt idx="38">
                  <c:v>60361.800350441539</c:v>
                </c:pt>
                <c:pt idx="39">
                  <c:v>72346.352825036898</c:v>
                </c:pt>
                <c:pt idx="40">
                  <c:v>84190.913164220998</c:v>
                </c:pt>
                <c:pt idx="41">
                  <c:v>95891.263275269113</c:v>
                </c:pt>
                <c:pt idx="42">
                  <c:v>107443.33644899302</c:v>
                </c:pt>
                <c:pt idx="43">
                  <c:v>118843.17848564143</c:v>
                </c:pt>
                <c:pt idx="44">
                  <c:v>130086.92427464201</c:v>
                </c:pt>
                <c:pt idx="45">
                  <c:v>141170.78280080811</c:v>
                </c:pt>
                <c:pt idx="46">
                  <c:v>152091.02539241899</c:v>
                </c:pt>
                <c:pt idx="47">
                  <c:v>162843.977636645</c:v>
                </c:pt>
                <c:pt idx="48">
                  <c:v>173426.01144229798</c:v>
                </c:pt>
                <c:pt idx="49">
                  <c:v>183833.539188428</c:v>
                </c:pt>
                <c:pt idx="50">
                  <c:v>194063.00806017098</c:v>
                </c:pt>
                <c:pt idx="51">
                  <c:v>204110.89466737019</c:v>
                </c:pt>
                <c:pt idx="52">
                  <c:v>213973.70048645398</c:v>
                </c:pt>
                <c:pt idx="53">
                  <c:v>223647.94685559001</c:v>
                </c:pt>
                <c:pt idx="54">
                  <c:v>233130.17028511871</c:v>
                </c:pt>
                <c:pt idx="55">
                  <c:v>242416.91748576314</c:v>
                </c:pt>
                <c:pt idx="56">
                  <c:v>251504.74024802056</c:v>
                </c:pt>
                <c:pt idx="57">
                  <c:v>260390.18986974098</c:v>
                </c:pt>
                <c:pt idx="58">
                  <c:v>269069.811099527</c:v>
                </c:pt>
                <c:pt idx="59">
                  <c:v>277540.13537369005</c:v>
                </c:pt>
                <c:pt idx="60">
                  <c:v>285797.67321995622</c:v>
                </c:pt>
                <c:pt idx="61">
                  <c:v>293838.90555213002</c:v>
                </c:pt>
                <c:pt idx="62">
                  <c:v>301660.27351303818</c:v>
                </c:pt>
                <c:pt idx="63">
                  <c:v>309258.16677065089</c:v>
                </c:pt>
                <c:pt idx="64">
                  <c:v>316628.90948344354</c:v>
                </c:pt>
                <c:pt idx="65">
                  <c:v>323768.7435442002</c:v>
                </c:pt>
              </c:numCache>
            </c:numRef>
          </c:val>
        </c:ser>
        <c:ser>
          <c:idx val="34"/>
          <c:order val="34"/>
          <c:tx>
            <c:strRef>
              <c:f>'A = 300 (3)'!$AK$2</c:f>
              <c:strCache>
                <c:ptCount val="1"/>
                <c:pt idx="0">
                  <c:v>3.34</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(3)'!$AK$3:$AK$68</c:f>
              <c:numCache>
                <c:formatCode>General</c:formatCode>
                <c:ptCount val="66"/>
                <c:pt idx="0">
                  <c:v>369509.73644144199</c:v>
                </c:pt>
                <c:pt idx="1">
                  <c:v>366861.80365691398</c:v>
                </c:pt>
                <c:pt idx="2">
                  <c:v>363579.44733771886</c:v>
                </c:pt>
                <c:pt idx="3">
                  <c:v>359477.6422945995</c:v>
                </c:pt>
                <c:pt idx="4">
                  <c:v>354341.56997356698</c:v>
                </c:pt>
                <c:pt idx="5">
                  <c:v>347973.47644306824</c:v>
                </c:pt>
                <c:pt idx="6">
                  <c:v>340283.08024670801</c:v>
                </c:pt>
                <c:pt idx="7">
                  <c:v>331349.01857060101</c:v>
                </c:pt>
                <c:pt idx="8">
                  <c:v>321369.35344915697</c:v>
                </c:pt>
                <c:pt idx="9">
                  <c:v>310564.28498099197</c:v>
                </c:pt>
                <c:pt idx="10">
                  <c:v>299122.08314058202</c:v>
                </c:pt>
                <c:pt idx="11">
                  <c:v>287189.13530618499</c:v>
                </c:pt>
                <c:pt idx="12">
                  <c:v>274876.55222891486</c:v>
                </c:pt>
                <c:pt idx="13">
                  <c:v>262269.05862471386</c:v>
                </c:pt>
                <c:pt idx="14">
                  <c:v>249432.25204161659</c:v>
                </c:pt>
                <c:pt idx="15">
                  <c:v>236417.86347644331</c:v>
                </c:pt>
                <c:pt idx="16">
                  <c:v>223267.45245066399</c:v>
                </c:pt>
                <c:pt idx="17">
                  <c:v>210014.99980887899</c:v>
                </c:pt>
                <c:pt idx="18">
                  <c:v>196688.74477536787</c:v>
                </c:pt>
                <c:pt idx="19">
                  <c:v>183312.50555844599</c:v>
                </c:pt>
                <c:pt idx="20">
                  <c:v>169906.64584948099</c:v>
                </c:pt>
                <c:pt idx="21">
                  <c:v>156488.79280310211</c:v>
                </c:pt>
                <c:pt idx="22">
                  <c:v>143074.37789282799</c:v>
                </c:pt>
                <c:pt idx="23">
                  <c:v>129677.05167895702</c:v>
                </c:pt>
                <c:pt idx="24">
                  <c:v>116309.00562564025</c:v>
                </c:pt>
                <c:pt idx="25">
                  <c:v>102981.2257656944</c:v>
                </c:pt>
                <c:pt idx="26">
                  <c:v>89703.696614212371</c:v>
                </c:pt>
                <c:pt idx="27">
                  <c:v>76485.569043175608</c:v>
                </c:pt>
                <c:pt idx="28">
                  <c:v>63335.310717969143</c:v>
                </c:pt>
                <c:pt idx="29">
                  <c:v>50260.860890871001</c:v>
                </c:pt>
                <c:pt idx="30">
                  <c:v>37269.875292989498</c:v>
                </c:pt>
                <c:pt idx="31">
                  <c:v>24370.442361430298</c:v>
                </c:pt>
                <c:pt idx="32">
                  <c:v>11575.809213860701</c:v>
                </c:pt>
                <c:pt idx="33">
                  <c:v>68.147170082150581</c:v>
                </c:pt>
                <c:pt idx="34">
                  <c:v>12189.107044143902</c:v>
                </c:pt>
                <c:pt idx="35">
                  <c:v>24702.007936876602</c:v>
                </c:pt>
                <c:pt idx="36">
                  <c:v>37100.755449249998</c:v>
                </c:pt>
                <c:pt idx="37">
                  <c:v>49374.064371549197</c:v>
                </c:pt>
                <c:pt idx="38">
                  <c:v>61515.903227437797</c:v>
                </c:pt>
                <c:pt idx="39">
                  <c:v>73521.295026688094</c:v>
                </c:pt>
                <c:pt idx="40">
                  <c:v>85385.670854615877</c:v>
                </c:pt>
                <c:pt idx="41">
                  <c:v>97104.6885520699</c:v>
                </c:pt>
                <c:pt idx="42">
                  <c:v>108674.161861866</c:v>
                </c:pt>
                <c:pt idx="43">
                  <c:v>120090.02345994602</c:v>
                </c:pt>
                <c:pt idx="44">
                  <c:v>131348.30328114898</c:v>
                </c:pt>
                <c:pt idx="45">
                  <c:v>142445.11315634201</c:v>
                </c:pt>
                <c:pt idx="46">
                  <c:v>153376.6359417279</c:v>
                </c:pt>
                <c:pt idx="47">
                  <c:v>164139.11561535101</c:v>
                </c:pt>
                <c:pt idx="48">
                  <c:v>174728.85048178447</c:v>
                </c:pt>
                <c:pt idx="49">
                  <c:v>185142.18593970611</c:v>
                </c:pt>
                <c:pt idx="50">
                  <c:v>195375.50859235047</c:v>
                </c:pt>
                <c:pt idx="51">
                  <c:v>205425.24097853166</c:v>
                </c:pt>
                <c:pt idx="52">
                  <c:v>215287.83608799428</c:v>
                </c:pt>
                <c:pt idx="53">
                  <c:v>224959.77230311287</c:v>
                </c:pt>
                <c:pt idx="54">
                  <c:v>234437.54832852911</c:v>
                </c:pt>
                <c:pt idx="55">
                  <c:v>243717.67797920809</c:v>
                </c:pt>
                <c:pt idx="56">
                  <c:v>252796.68474241099</c:v>
                </c:pt>
                <c:pt idx="57">
                  <c:v>261671.09595055511</c:v>
                </c:pt>
                <c:pt idx="58">
                  <c:v>270337.43648341135</c:v>
                </c:pt>
                <c:pt idx="59">
                  <c:v>278792.22176553175</c:v>
                </c:pt>
                <c:pt idx="60">
                  <c:v>287031.94990680099</c:v>
                </c:pt>
                <c:pt idx="61">
                  <c:v>295053.092730387</c:v>
                </c:pt>
                <c:pt idx="62">
                  <c:v>302852.08547210798</c:v>
                </c:pt>
                <c:pt idx="63">
                  <c:v>310425.31459856499</c:v>
                </c:pt>
                <c:pt idx="64">
                  <c:v>317769.10357945698</c:v>
                </c:pt>
                <c:pt idx="65">
                  <c:v>324879.69571037299</c:v>
                </c:pt>
              </c:numCache>
            </c:numRef>
          </c:val>
        </c:ser>
        <c:ser>
          <c:idx val="35"/>
          <c:order val="35"/>
          <c:tx>
            <c:strRef>
              <c:f>'A = 300 (3)'!$AL$2</c:f>
              <c:strCache>
                <c:ptCount val="1"/>
                <c:pt idx="0">
                  <c:v>3.35</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(3)'!$AL$3:$AL$68</c:f>
              <c:numCache>
                <c:formatCode>General</c:formatCode>
                <c:ptCount val="66"/>
                <c:pt idx="0">
                  <c:v>369198.79539657017</c:v>
                </c:pt>
                <c:pt idx="1">
                  <c:v>366451.17685568257</c:v>
                </c:pt>
                <c:pt idx="2">
                  <c:v>363038.2659887342</c:v>
                </c:pt>
                <c:pt idx="3">
                  <c:v>358774.37311790022</c:v>
                </c:pt>
                <c:pt idx="4">
                  <c:v>353457.42003057618</c:v>
                </c:pt>
                <c:pt idx="5">
                  <c:v>346922.76812030986</c:v>
                </c:pt>
                <c:pt idx="6">
                  <c:v>339120.17891899683</c:v>
                </c:pt>
                <c:pt idx="7">
                  <c:v>330143.77771105</c:v>
                </c:pt>
                <c:pt idx="8">
                  <c:v>320176.8887065865</c:v>
                </c:pt>
                <c:pt idx="9">
                  <c:v>309416.12320349802</c:v>
                </c:pt>
                <c:pt idx="10">
                  <c:v>298031.515444235</c:v>
                </c:pt>
                <c:pt idx="11">
                  <c:v>286158.44326969405</c:v>
                </c:pt>
                <c:pt idx="12">
                  <c:v>273902.12056684087</c:v>
                </c:pt>
                <c:pt idx="13">
                  <c:v>261344.41523034999</c:v>
                </c:pt>
                <c:pt idx="14">
                  <c:v>248549.763548371</c:v>
                </c:pt>
                <c:pt idx="15">
                  <c:v>235569.65662530001</c:v>
                </c:pt>
                <c:pt idx="16">
                  <c:v>222445.90107666899</c:v>
                </c:pt>
                <c:pt idx="17">
                  <c:v>209212.96926145398</c:v>
                </c:pt>
                <c:pt idx="18">
                  <c:v>195899.70291391556</c:v>
                </c:pt>
                <c:pt idx="19">
                  <c:v>182530.56105171601</c:v>
                </c:pt>
                <c:pt idx="20">
                  <c:v>169126.5452594535</c:v>
                </c:pt>
                <c:pt idx="21">
                  <c:v>155705.89546286146</c:v>
                </c:pt>
                <c:pt idx="22">
                  <c:v>142284.621361125</c:v>
                </c:pt>
                <c:pt idx="23">
                  <c:v>128876.91209920355</c:v>
                </c:pt>
                <c:pt idx="24">
                  <c:v>115495.45741607199</c:v>
                </c:pt>
                <c:pt idx="25">
                  <c:v>102151.70253662762</c:v>
                </c:pt>
                <c:pt idx="26">
                  <c:v>88856.053776076238</c:v>
                </c:pt>
                <c:pt idx="27">
                  <c:v>75618.049384700207</c:v>
                </c:pt>
                <c:pt idx="28">
                  <c:v>62446.511219922155</c:v>
                </c:pt>
                <c:pt idx="29">
                  <c:v>49349.704194218684</c:v>
                </c:pt>
                <c:pt idx="30">
                  <c:v>36335.586949338343</c:v>
                </c:pt>
                <c:pt idx="31">
                  <c:v>23412.569150171996</c:v>
                </c:pt>
                <c:pt idx="32">
                  <c:v>10594.902134561566</c:v>
                </c:pt>
                <c:pt idx="33">
                  <c:v>798.93683961056195</c:v>
                </c:pt>
                <c:pt idx="34">
                  <c:v>13274.185391328287</c:v>
                </c:pt>
                <c:pt idx="35">
                  <c:v>25810.070641654605</c:v>
                </c:pt>
                <c:pt idx="36">
                  <c:v>38229.819697349209</c:v>
                </c:pt>
                <c:pt idx="37">
                  <c:v>50523.318518000786</c:v>
                </c:pt>
                <c:pt idx="38">
                  <c:v>62684.588746645597</c:v>
                </c:pt>
                <c:pt idx="39">
                  <c:v>74708.564489695797</c:v>
                </c:pt>
                <c:pt idx="40">
                  <c:v>86590.558994573803</c:v>
                </c:pt>
                <c:pt idx="41">
                  <c:v>98326.109365406024</c:v>
                </c:pt>
                <c:pt idx="42">
                  <c:v>109910.9124924697</c:v>
                </c:pt>
                <c:pt idx="43">
                  <c:v>121340.79120784601</c:v>
                </c:pt>
                <c:pt idx="44">
                  <c:v>132611.67322243811</c:v>
                </c:pt>
                <c:pt idx="45">
                  <c:v>143719.5760160565</c:v>
                </c:pt>
                <c:pt idx="46">
                  <c:v>154660.595394045</c:v>
                </c:pt>
                <c:pt idx="47">
                  <c:v>165430.89615126001</c:v>
                </c:pt>
                <c:pt idx="48">
                  <c:v>176026.70395856281</c:v>
                </c:pt>
                <c:pt idx="49">
                  <c:v>186444.29835170865</c:v>
                </c:pt>
                <c:pt idx="50">
                  <c:v>196680.00648658798</c:v>
                </c:pt>
                <c:pt idx="51">
                  <c:v>206730.19716549301</c:v>
                </c:pt>
                <c:pt idx="52">
                  <c:v>216591.275214541</c:v>
                </c:pt>
                <c:pt idx="53">
                  <c:v>226259.67623971411</c:v>
                </c:pt>
                <c:pt idx="54">
                  <c:v>235731.86110715065</c:v>
                </c:pt>
                <c:pt idx="55">
                  <c:v>245004.31050781801</c:v>
                </c:pt>
                <c:pt idx="56">
                  <c:v>254073.51924616517</c:v>
                </c:pt>
                <c:pt idx="57">
                  <c:v>262935.99019758601</c:v>
                </c:pt>
                <c:pt idx="58">
                  <c:v>271588.22773801599</c:v>
                </c:pt>
                <c:pt idx="59">
                  <c:v>280026.73054574098</c:v>
                </c:pt>
                <c:pt idx="60">
                  <c:v>288247.98347388027</c:v>
                </c:pt>
                <c:pt idx="61">
                  <c:v>296248.44836296502</c:v>
                </c:pt>
                <c:pt idx="62">
                  <c:v>304024.55345285422</c:v>
                </c:pt>
                <c:pt idx="63">
                  <c:v>311572.68096743489</c:v>
                </c:pt>
                <c:pt idx="64">
                  <c:v>318889.15244692186</c:v>
                </c:pt>
                <c:pt idx="65">
                  <c:v>325970.21140480501</c:v>
                </c:pt>
              </c:numCache>
            </c:numRef>
          </c:val>
        </c:ser>
        <c:ser>
          <c:idx val="36"/>
          <c:order val="36"/>
          <c:tx>
            <c:strRef>
              <c:f>'A = 300 (3)'!$AM$2</c:f>
              <c:strCache>
                <c:ptCount val="1"/>
                <c:pt idx="0">
                  <c:v>3.36</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(3)'!$AM$3:$AM$68</c:f>
              <c:numCache>
                <c:formatCode>General</c:formatCode>
                <c:ptCount val="66"/>
                <c:pt idx="0">
                  <c:v>368876.45493816101</c:v>
                </c:pt>
                <c:pt idx="1">
                  <c:v>366025.33944998618</c:v>
                </c:pt>
                <c:pt idx="2">
                  <c:v>362478.60716026189</c:v>
                </c:pt>
                <c:pt idx="3">
                  <c:v>358052.4771882022</c:v>
                </c:pt>
                <c:pt idx="4">
                  <c:v>352560.78500572499</c:v>
                </c:pt>
                <c:pt idx="5">
                  <c:v>345871.09962334798</c:v>
                </c:pt>
                <c:pt idx="6">
                  <c:v>337965.24229024089</c:v>
                </c:pt>
                <c:pt idx="7">
                  <c:v>328946.34844808985</c:v>
                </c:pt>
                <c:pt idx="8">
                  <c:v>318984.49251235567</c:v>
                </c:pt>
                <c:pt idx="9">
                  <c:v>308257.180195875</c:v>
                </c:pt>
                <c:pt idx="10">
                  <c:v>296919.327329583</c:v>
                </c:pt>
                <c:pt idx="11">
                  <c:v>285096.68844612793</c:v>
                </c:pt>
                <c:pt idx="12">
                  <c:v>272888.97472233686</c:v>
                </c:pt>
                <c:pt idx="13">
                  <c:v>260375.15211065201</c:v>
                </c:pt>
                <c:pt idx="14">
                  <c:v>247618.29785236259</c:v>
                </c:pt>
                <c:pt idx="15">
                  <c:v>234669.42844600943</c:v>
                </c:pt>
                <c:pt idx="16">
                  <c:v>221570.37526396199</c:v>
                </c:pt>
                <c:pt idx="17">
                  <c:v>208355.909709206</c:v>
                </c:pt>
                <c:pt idx="18">
                  <c:v>195055.31367303501</c:v>
                </c:pt>
                <c:pt idx="19">
                  <c:v>181693.55104933699</c:v>
                </c:pt>
                <c:pt idx="20">
                  <c:v>168292.14874871456</c:v>
                </c:pt>
                <c:pt idx="21">
                  <c:v>154869.86754571259</c:v>
                </c:pt>
                <c:pt idx="22">
                  <c:v>141443.2189650535</c:v>
                </c:pt>
                <c:pt idx="23">
                  <c:v>128026.867600396</c:v>
                </c:pt>
                <c:pt idx="24">
                  <c:v>114633.949176882</c:v>
                </c:pt>
                <c:pt idx="25">
                  <c:v>101276.32397856102</c:v>
                </c:pt>
                <c:pt idx="26">
                  <c:v>87964.782853011653</c:v>
                </c:pt>
                <c:pt idx="27">
                  <c:v>74709.220453803093</c:v>
                </c:pt>
                <c:pt idx="28">
                  <c:v>61518.787172796503</c:v>
                </c:pt>
                <c:pt idx="29">
                  <c:v>48402.051779093403</c:v>
                </c:pt>
                <c:pt idx="30">
                  <c:v>35367.259346950785</c:v>
                </c:pt>
                <c:pt idx="31">
                  <c:v>22423.137606478002</c:v>
                </c:pt>
                <c:pt idx="32">
                  <c:v>9585.1635269478811</c:v>
                </c:pt>
                <c:pt idx="33">
                  <c:v>1794.8805909082998</c:v>
                </c:pt>
                <c:pt idx="34">
                  <c:v>14380.092921712912</c:v>
                </c:pt>
                <c:pt idx="35">
                  <c:v>26936.362666333236</c:v>
                </c:pt>
                <c:pt idx="36">
                  <c:v>39374.904151120543</c:v>
                </c:pt>
                <c:pt idx="37">
                  <c:v>51686.467234929703</c:v>
                </c:pt>
                <c:pt idx="38">
                  <c:v>63865.094668964375</c:v>
                </c:pt>
                <c:pt idx="39">
                  <c:v>75905.627257669708</c:v>
                </c:pt>
                <c:pt idx="40">
                  <c:v>87803.262243647318</c:v>
                </c:pt>
                <c:pt idx="41">
                  <c:v>99553.419202030578</c:v>
                </c:pt>
                <c:pt idx="42">
                  <c:v>111151.68144505825</c:v>
                </c:pt>
                <c:pt idx="43">
                  <c:v>122593.76529771301</c:v>
                </c:pt>
                <c:pt idx="44">
                  <c:v>133875.49912005899</c:v>
                </c:pt>
                <c:pt idx="45">
                  <c:v>144992.80883872398</c:v>
                </c:pt>
                <c:pt idx="46">
                  <c:v>155941.705506584</c:v>
                </c:pt>
                <c:pt idx="47">
                  <c:v>166718.27651779098</c:v>
                </c:pt>
                <c:pt idx="48">
                  <c:v>177318.67655149399</c:v>
                </c:pt>
                <c:pt idx="49">
                  <c:v>187739.12061091801</c:v>
                </c:pt>
                <c:pt idx="50">
                  <c:v>197975.87732608514</c:v>
                </c:pt>
                <c:pt idx="51">
                  <c:v>208025.26248023301</c:v>
                </c:pt>
                <c:pt idx="52">
                  <c:v>217883.633442083</c:v>
                </c:pt>
                <c:pt idx="53">
                  <c:v>227547.383305055</c:v>
                </c:pt>
                <c:pt idx="54">
                  <c:v>237012.93526635299</c:v>
                </c:pt>
                <c:pt idx="55">
                  <c:v>246276.73687786778</c:v>
                </c:pt>
                <c:pt idx="56">
                  <c:v>255335.25409840298</c:v>
                </c:pt>
                <c:pt idx="57">
                  <c:v>264184.96505353902</c:v>
                </c:pt>
                <c:pt idx="58">
                  <c:v>272822.35319891002</c:v>
                </c:pt>
                <c:pt idx="59">
                  <c:v>281243.89992599603</c:v>
                </c:pt>
                <c:pt idx="60">
                  <c:v>289446.076190005</c:v>
                </c:pt>
                <c:pt idx="61">
                  <c:v>297425.333129042</c:v>
                </c:pt>
                <c:pt idx="62">
                  <c:v>305178.0911657</c:v>
                </c:pt>
                <c:pt idx="63">
                  <c:v>312700.72736343398</c:v>
                </c:pt>
                <c:pt idx="64">
                  <c:v>319989.56045823084</c:v>
                </c:pt>
                <c:pt idx="65">
                  <c:v>327040.83290377998</c:v>
                </c:pt>
              </c:numCache>
            </c:numRef>
          </c:val>
        </c:ser>
        <c:ser>
          <c:idx val="37"/>
          <c:order val="37"/>
          <c:tx>
            <c:strRef>
              <c:f>'A = 300 (3)'!$AN$2</c:f>
              <c:strCache>
                <c:ptCount val="1"/>
                <c:pt idx="0">
                  <c:v>3.37</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(3)'!$AN$3:$AN$68</c:f>
              <c:numCache>
                <c:formatCode>General</c:formatCode>
                <c:ptCount val="66"/>
                <c:pt idx="0">
                  <c:v>368542.38167109102</c:v>
                </c:pt>
                <c:pt idx="1">
                  <c:v>365584.13958857686</c:v>
                </c:pt>
                <c:pt idx="2">
                  <c:v>361900.93204168999</c:v>
                </c:pt>
                <c:pt idx="3">
                  <c:v>357313.49181215599</c:v>
                </c:pt>
                <c:pt idx="4">
                  <c:v>351653.90935728786</c:v>
                </c:pt>
                <c:pt idx="5">
                  <c:v>344819.85991730687</c:v>
                </c:pt>
                <c:pt idx="6">
                  <c:v>336818.28566299018</c:v>
                </c:pt>
                <c:pt idx="7">
                  <c:v>327756.95928918058</c:v>
                </c:pt>
                <c:pt idx="8">
                  <c:v>317794.12431202305</c:v>
                </c:pt>
                <c:pt idx="9">
                  <c:v>307091.53638604499</c:v>
                </c:pt>
                <c:pt idx="10">
                  <c:v>295791.42562515801</c:v>
                </c:pt>
                <c:pt idx="11">
                  <c:v>284011.12304946443</c:v>
                </c:pt>
                <c:pt idx="12">
                  <c:v>271845.26340872556</c:v>
                </c:pt>
                <c:pt idx="13">
                  <c:v>259369.96186009792</c:v>
                </c:pt>
                <c:pt idx="14">
                  <c:v>246646.82475441799</c:v>
                </c:pt>
                <c:pt idx="15">
                  <c:v>233726.23400102201</c:v>
                </c:pt>
                <c:pt idx="16">
                  <c:v>220649.879071509</c:v>
                </c:pt>
                <c:pt idx="17">
                  <c:v>207452.675796931</c:v>
                </c:pt>
                <c:pt idx="18">
                  <c:v>194164.21255451356</c:v>
                </c:pt>
                <c:pt idx="19">
                  <c:v>180809.84414580601</c:v>
                </c:pt>
                <c:pt idx="20">
                  <c:v>167411.526279641</c:v>
                </c:pt>
                <c:pt idx="21">
                  <c:v>153988.4596085455</c:v>
                </c:pt>
                <c:pt idx="22">
                  <c:v>140557.58908117446</c:v>
                </c:pt>
                <c:pt idx="23">
                  <c:v>127133.99774959199</c:v>
                </c:pt>
                <c:pt idx="24">
                  <c:v>113731.218925897</c:v>
                </c:pt>
                <c:pt idx="25">
                  <c:v>100361.487616257</c:v>
                </c:pt>
                <c:pt idx="26">
                  <c:v>87035.945721668992</c:v>
                </c:pt>
                <c:pt idx="27">
                  <c:v>73764.814092971414</c:v>
                </c:pt>
                <c:pt idx="28">
                  <c:v>60557.547388025196</c:v>
                </c:pt>
                <c:pt idx="29">
                  <c:v>47422.998005848298</c:v>
                </c:pt>
                <c:pt idx="30">
                  <c:v>34369.681242718994</c:v>
                </c:pt>
                <c:pt idx="31">
                  <c:v>21406.641888474605</c:v>
                </c:pt>
                <c:pt idx="32">
                  <c:v>8550.8927348355592</c:v>
                </c:pt>
                <c:pt idx="33">
                  <c:v>2863.66132746106</c:v>
                </c:pt>
                <c:pt idx="34">
                  <c:v>15503.432246237831</c:v>
                </c:pt>
                <c:pt idx="35">
                  <c:v>28077.819414638121</c:v>
                </c:pt>
                <c:pt idx="36">
                  <c:v>40533.180081854996</c:v>
                </c:pt>
                <c:pt idx="37">
                  <c:v>52860.900101793595</c:v>
                </c:pt>
                <c:pt idx="38">
                  <c:v>65055.018210336086</c:v>
                </c:pt>
                <c:pt idx="39">
                  <c:v>77110.279562751457</c:v>
                </c:pt>
                <c:pt idx="40">
                  <c:v>89021.767838744738</c:v>
                </c:pt>
                <c:pt idx="41">
                  <c:v>100784.78787350073</c:v>
                </c:pt>
                <c:pt idx="42">
                  <c:v>112394.81367417597</c:v>
                </c:pt>
                <c:pt idx="43">
                  <c:v>123847.45820162597</c:v>
                </c:pt>
                <c:pt idx="44">
                  <c:v>135138.45372165</c:v>
                </c:pt>
                <c:pt idx="45">
                  <c:v>146263.63673595499</c:v>
                </c:pt>
                <c:pt idx="46">
                  <c:v>157218.9365660575</c:v>
                </c:pt>
                <c:pt idx="47">
                  <c:v>168000.36474869898</c:v>
                </c:pt>
                <c:pt idx="48">
                  <c:v>178604.0070116081</c:v>
                </c:pt>
                <c:pt idx="49">
                  <c:v>189026.01522526672</c:v>
                </c:pt>
                <c:pt idx="50">
                  <c:v>199262.60041732443</c:v>
                </c:pt>
                <c:pt idx="51">
                  <c:v>209310.02654323998</c:v>
                </c:pt>
                <c:pt idx="52">
                  <c:v>219164.60410033001</c:v>
                </c:pt>
                <c:pt idx="53">
                  <c:v>228822.68418789437</c:v>
                </c:pt>
                <c:pt idx="54">
                  <c:v>238280.652643004</c:v>
                </c:pt>
                <c:pt idx="55">
                  <c:v>247534.92403260319</c:v>
                </c:pt>
                <c:pt idx="56">
                  <c:v>256581.935505623</c:v>
                </c:pt>
                <c:pt idx="57">
                  <c:v>265418.14027563174</c:v>
                </c:pt>
                <c:pt idx="58">
                  <c:v>274040.00064867118</c:v>
                </c:pt>
                <c:pt idx="59">
                  <c:v>282443.98034185637</c:v>
                </c:pt>
                <c:pt idx="60">
                  <c:v>290626.535996483</c:v>
                </c:pt>
                <c:pt idx="61">
                  <c:v>298584.10743886686</c:v>
                </c:pt>
                <c:pt idx="62">
                  <c:v>306313.10663524689</c:v>
                </c:pt>
                <c:pt idx="63">
                  <c:v>313809.90474824997</c:v>
                </c:pt>
                <c:pt idx="64">
                  <c:v>321070.8168548455</c:v>
                </c:pt>
                <c:pt idx="65">
                  <c:v>328092.08359793999</c:v>
                </c:pt>
              </c:numCache>
            </c:numRef>
          </c:val>
        </c:ser>
        <c:ser>
          <c:idx val="38"/>
          <c:order val="38"/>
          <c:tx>
            <c:strRef>
              <c:f>'A = 300 (3)'!$AO$2</c:f>
              <c:strCache>
                <c:ptCount val="1"/>
                <c:pt idx="0">
                  <c:v>3.38</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(3)'!$AO$3:$AO$68</c:f>
              <c:numCache>
                <c:formatCode>General</c:formatCode>
                <c:ptCount val="66"/>
                <c:pt idx="0">
                  <c:v>368196.27835613384</c:v>
                </c:pt>
                <c:pt idx="1">
                  <c:v>365127.52496640786</c:v>
                </c:pt>
                <c:pt idx="2">
                  <c:v>361305.86221672286</c:v>
                </c:pt>
                <c:pt idx="3">
                  <c:v>356559.02580920601</c:v>
                </c:pt>
                <c:pt idx="4">
                  <c:v>350738.81013978686</c:v>
                </c:pt>
                <c:pt idx="5">
                  <c:v>343770.146316125</c:v>
                </c:pt>
                <c:pt idx="6">
                  <c:v>335679.29294344998</c:v>
                </c:pt>
                <c:pt idx="7">
                  <c:v>326575.74186315085</c:v>
                </c:pt>
                <c:pt idx="8">
                  <c:v>316607.199793362</c:v>
                </c:pt>
                <c:pt idx="9">
                  <c:v>305922.24226059386</c:v>
                </c:pt>
                <c:pt idx="10">
                  <c:v>294652.33638295205</c:v>
                </c:pt>
                <c:pt idx="11">
                  <c:v>282907.41550398071</c:v>
                </c:pt>
                <c:pt idx="12">
                  <c:v>270777.46354692517</c:v>
                </c:pt>
                <c:pt idx="13">
                  <c:v>258335.84574478553</c:v>
                </c:pt>
                <c:pt idx="14">
                  <c:v>245642.6519367795</c:v>
                </c:pt>
                <c:pt idx="15">
                  <c:v>232747.51982896565</c:v>
                </c:pt>
                <c:pt idx="16">
                  <c:v>219691.874273655</c:v>
                </c:pt>
                <c:pt idx="17">
                  <c:v>206510.65540681098</c:v>
                </c:pt>
                <c:pt idx="18">
                  <c:v>193233.64767668411</c:v>
                </c:pt>
                <c:pt idx="19">
                  <c:v>179886.50035752601</c:v>
                </c:pt>
                <c:pt idx="20">
                  <c:v>166491.51603511311</c:v>
                </c:pt>
                <c:pt idx="21">
                  <c:v>153068.26406735298</c:v>
                </c:pt>
                <c:pt idx="22">
                  <c:v>139634.06295886572</c:v>
                </c:pt>
                <c:pt idx="23">
                  <c:v>126204.36273689402</c:v>
                </c:pt>
                <c:pt idx="24">
                  <c:v>112793.05086536997</c:v>
                </c:pt>
                <c:pt idx="25">
                  <c:v>99412.699878571599</c:v>
                </c:pt>
                <c:pt idx="26">
                  <c:v>86074.770552714195</c:v>
                </c:pt>
                <c:pt idx="27">
                  <c:v>72789.783674114238</c:v>
                </c:pt>
                <c:pt idx="28">
                  <c:v>59567.474918976266</c:v>
                </c:pt>
                <c:pt idx="29">
                  <c:v>46416.960331246213</c:v>
                </c:pt>
                <c:pt idx="30">
                  <c:v>33347.011066932195</c:v>
                </c:pt>
                <c:pt idx="31">
                  <c:v>20366.9903293102</c:v>
                </c:pt>
                <c:pt idx="32">
                  <c:v>7495.8981265117181</c:v>
                </c:pt>
                <c:pt idx="33">
                  <c:v>3966.8046314658623</c:v>
                </c:pt>
                <c:pt idx="34">
                  <c:v>16641.256276725133</c:v>
                </c:pt>
                <c:pt idx="35">
                  <c:v>29231.770207115096</c:v>
                </c:pt>
                <c:pt idx="36">
                  <c:v>41702.1809522146</c:v>
                </c:pt>
                <c:pt idx="37">
                  <c:v>54044.340349627011</c:v>
                </c:pt>
                <c:pt idx="38">
                  <c:v>66252.264040088601</c:v>
                </c:pt>
                <c:pt idx="39">
                  <c:v>78320.600385991827</c:v>
                </c:pt>
                <c:pt idx="40">
                  <c:v>90244.321830067202</c:v>
                </c:pt>
                <c:pt idx="41">
                  <c:v>102018.622707</c:v>
                </c:pt>
                <c:pt idx="42">
                  <c:v>113638.87082902502</c:v>
                </c:pt>
                <c:pt idx="43">
                  <c:v>125100.57938666202</c:v>
                </c:pt>
                <c:pt idx="44">
                  <c:v>136399.38761633344</c:v>
                </c:pt>
                <c:pt idx="45">
                  <c:v>147531.04569479599</c:v>
                </c:pt>
                <c:pt idx="46">
                  <c:v>158491.40313457599</c:v>
                </c:pt>
                <c:pt idx="47">
                  <c:v>169276.39813251465</c:v>
                </c:pt>
                <c:pt idx="48">
                  <c:v>179882.04898568572</c:v>
                </c:pt>
                <c:pt idx="49">
                  <c:v>190304.44594430781</c:v>
                </c:pt>
                <c:pt idx="50">
                  <c:v>200539.74398457911</c:v>
                </c:pt>
                <c:pt idx="51">
                  <c:v>210584.15609892798</c:v>
                </c:pt>
                <c:pt idx="52">
                  <c:v>220433.94668438501</c:v>
                </c:pt>
                <c:pt idx="53">
                  <c:v>230085.42553432068</c:v>
                </c:pt>
                <c:pt idx="54">
                  <c:v>239534.94155731099</c:v>
                </c:pt>
                <c:pt idx="55">
                  <c:v>248778.8766529944</c:v>
                </c:pt>
                <c:pt idx="56">
                  <c:v>257813.63928033499</c:v>
                </c:pt>
                <c:pt idx="57">
                  <c:v>266635.65777473076</c:v>
                </c:pt>
                <c:pt idx="58">
                  <c:v>275241.373162698</c:v>
                </c:pt>
                <c:pt idx="59">
                  <c:v>283627.23127120698</c:v>
                </c:pt>
                <c:pt idx="60">
                  <c:v>291789.67408832698</c:v>
                </c:pt>
                <c:pt idx="61">
                  <c:v>299725.12969732512</c:v>
                </c:pt>
                <c:pt idx="62">
                  <c:v>307430.00113108789</c:v>
                </c:pt>
                <c:pt idx="63">
                  <c:v>314900.65303923999</c:v>
                </c:pt>
                <c:pt idx="64">
                  <c:v>322133.39607904002</c:v>
                </c:pt>
                <c:pt idx="65">
                  <c:v>329124.46841467702</c:v>
                </c:pt>
              </c:numCache>
            </c:numRef>
          </c:val>
        </c:ser>
        <c:ser>
          <c:idx val="39"/>
          <c:order val="39"/>
          <c:tx>
            <c:strRef>
              <c:f>'A = 300 (3)'!$AP$2</c:f>
              <c:strCache>
                <c:ptCount val="1"/>
                <c:pt idx="0">
                  <c:v>3.39</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(3)'!$AP$3:$AP$68</c:f>
              <c:numCache>
                <c:formatCode>General</c:formatCode>
                <c:ptCount val="66"/>
                <c:pt idx="0">
                  <c:v>367837.89174816199</c:v>
                </c:pt>
                <c:pt idx="1">
                  <c:v>364655.549934101</c:v>
                </c:pt>
                <c:pt idx="2">
                  <c:v>360694.16254203703</c:v>
                </c:pt>
                <c:pt idx="3">
                  <c:v>355790.70536386617</c:v>
                </c:pt>
                <c:pt idx="4">
                  <c:v>349817.26975856686</c:v>
                </c:pt>
                <c:pt idx="5">
                  <c:v>342722.82616486185</c:v>
                </c:pt>
                <c:pt idx="6">
                  <c:v>334548.22671332897</c:v>
                </c:pt>
                <c:pt idx="7">
                  <c:v>325402.76248281728</c:v>
                </c:pt>
                <c:pt idx="8">
                  <c:v>315424.75639837998</c:v>
                </c:pt>
                <c:pt idx="9">
                  <c:v>304751.611647112</c:v>
                </c:pt>
                <c:pt idx="10">
                  <c:v>293505.57100859086</c:v>
                </c:pt>
                <c:pt idx="11">
                  <c:v>281790.04563852801</c:v>
                </c:pt>
                <c:pt idx="12">
                  <c:v>269690.76970591908</c:v>
                </c:pt>
                <c:pt idx="13">
                  <c:v>257278.49014675</c:v>
                </c:pt>
                <c:pt idx="14">
                  <c:v>244611.77446551999</c:v>
                </c:pt>
                <c:pt idx="15">
                  <c:v>231739.44972507801</c:v>
                </c:pt>
                <c:pt idx="16">
                  <c:v>218702.583773347</c:v>
                </c:pt>
                <c:pt idx="17">
                  <c:v>205536.04780730911</c:v>
                </c:pt>
                <c:pt idx="18">
                  <c:v>192269.73383201601</c:v>
                </c:pt>
                <c:pt idx="19">
                  <c:v>178929.50516631399</c:v>
                </c:pt>
                <c:pt idx="20">
                  <c:v>165537.93979021799</c:v>
                </c:pt>
                <c:pt idx="21">
                  <c:v>152114.91444625368</c:v>
                </c:pt>
                <c:pt idx="22">
                  <c:v>138678.06847429898</c:v>
                </c:pt>
                <c:pt idx="23">
                  <c:v>125243.17330566508</c:v>
                </c:pt>
                <c:pt idx="24">
                  <c:v>111824.43116634426</c:v>
                </c:pt>
                <c:pt idx="25">
                  <c:v>98434.717904877238</c:v>
                </c:pt>
                <c:pt idx="26">
                  <c:v>85085.784404309699</c:v>
                </c:pt>
                <c:pt idx="27">
                  <c:v>71788.426294186618</c:v>
                </c:pt>
                <c:pt idx="28">
                  <c:v>58552.638519920612</c:v>
                </c:pt>
                <c:pt idx="29">
                  <c:v>45387.782747528276</c:v>
                </c:pt>
                <c:pt idx="30">
                  <c:v>32302.87222193609</c:v>
                </c:pt>
                <c:pt idx="31">
                  <c:v>19307.5934453435</c:v>
                </c:pt>
                <c:pt idx="32">
                  <c:v>6423.6201934182182</c:v>
                </c:pt>
                <c:pt idx="33">
                  <c:v>5091.4450506246485</c:v>
                </c:pt>
                <c:pt idx="34">
                  <c:v>17790.999778248097</c:v>
                </c:pt>
                <c:pt idx="35">
                  <c:v>30395.8813905155</c:v>
                </c:pt>
                <c:pt idx="36">
                  <c:v>42879.750475613633</c:v>
                </c:pt>
                <c:pt idx="37">
                  <c:v>55234.797539674284</c:v>
                </c:pt>
                <c:pt idx="38">
                  <c:v>67455.000644164902</c:v>
                </c:pt>
                <c:pt idx="39">
                  <c:v>79534.91109692899</c:v>
                </c:pt>
                <c:pt idx="40">
                  <c:v>91469.393399366498</c:v>
                </c:pt>
                <c:pt idx="41">
                  <c:v>103253.534826662</c:v>
                </c:pt>
                <c:pt idx="42">
                  <c:v>114882.60056903699</c:v>
                </c:pt>
                <c:pt idx="43">
                  <c:v>126352.00762744799</c:v>
                </c:pt>
                <c:pt idx="44">
                  <c:v>137657.30512740699</c:v>
                </c:pt>
                <c:pt idx="45">
                  <c:v>148794.16001680298</c:v>
                </c:pt>
                <c:pt idx="46">
                  <c:v>159758.34418700144</c:v>
                </c:pt>
                <c:pt idx="47">
                  <c:v>170545.72481975099</c:v>
                </c:pt>
                <c:pt idx="48">
                  <c:v>181152.25456954943</c:v>
                </c:pt>
                <c:pt idx="49">
                  <c:v>191573.96365016099</c:v>
                </c:pt>
                <c:pt idx="50">
                  <c:v>201806.95235648501</c:v>
                </c:pt>
                <c:pt idx="51">
                  <c:v>211847.38367733799</c:v>
                </c:pt>
                <c:pt idx="52">
                  <c:v>221691.476981543</c:v>
                </c:pt>
                <c:pt idx="53">
                  <c:v>231335.50141672615</c:v>
                </c:pt>
                <c:pt idx="54">
                  <c:v>240775.7695498165</c:v>
                </c:pt>
                <c:pt idx="55">
                  <c:v>250008.63097162556</c:v>
                </c:pt>
                <c:pt idx="56">
                  <c:v>259030.46572052999</c:v>
                </c:pt>
                <c:pt idx="57">
                  <c:v>267837.6773808712</c:v>
                </c:pt>
                <c:pt idx="58">
                  <c:v>276426.68569917418</c:v>
                </c:pt>
                <c:pt idx="59">
                  <c:v>284793.91853257897</c:v>
                </c:pt>
                <c:pt idx="60">
                  <c:v>292935.80291772302</c:v>
                </c:pt>
                <c:pt idx="61">
                  <c:v>300848.754986035</c:v>
                </c:pt>
                <c:pt idx="62">
                  <c:v>308529.16837688087</c:v>
                </c:pt>
                <c:pt idx="63">
                  <c:v>315973.40077003901</c:v>
                </c:pt>
                <c:pt idx="64">
                  <c:v>323177.75790924689</c:v>
                </c:pt>
                <c:pt idx="65">
                  <c:v>330138.47460606799</c:v>
                </c:pt>
              </c:numCache>
            </c:numRef>
          </c:val>
        </c:ser>
        <c:ser>
          <c:idx val="40"/>
          <c:order val="40"/>
          <c:tx>
            <c:strRef>
              <c:f>'A = 300 (3)'!$AQ$2</c:f>
              <c:strCache>
                <c:ptCount val="1"/>
                <c:pt idx="0">
                  <c:v>3.4</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(3)'!$AQ$3:$AQ$68</c:f>
              <c:numCache>
                <c:formatCode>General</c:formatCode>
                <c:ptCount val="66"/>
                <c:pt idx="0">
                  <c:v>367467.02096890501</c:v>
                </c:pt>
                <c:pt idx="1">
                  <c:v>364168.37882975989</c:v>
                </c:pt>
                <c:pt idx="2">
                  <c:v>360066.71716969286</c:v>
                </c:pt>
                <c:pt idx="3">
                  <c:v>355010.128263989</c:v>
                </c:pt>
                <c:pt idx="4">
                  <c:v>348890.84403202886</c:v>
                </c:pt>
                <c:pt idx="5">
                  <c:v>341678.58609042299</c:v>
                </c:pt>
                <c:pt idx="6">
                  <c:v>333425.03493031801</c:v>
                </c:pt>
                <c:pt idx="7">
                  <c:v>324238.04255425488</c:v>
                </c:pt>
                <c:pt idx="8">
                  <c:v>314247.56259067799</c:v>
                </c:pt>
                <c:pt idx="9">
                  <c:v>303581.42185973487</c:v>
                </c:pt>
                <c:pt idx="10">
                  <c:v>292353.88551342936</c:v>
                </c:pt>
                <c:pt idx="11">
                  <c:v>280662.587655526</c:v>
                </c:pt>
                <c:pt idx="12">
                  <c:v>268589.38345611899</c:v>
                </c:pt>
                <c:pt idx="13">
                  <c:v>256202.54747203804</c:v>
                </c:pt>
                <c:pt idx="14">
                  <c:v>243559.14545494399</c:v>
                </c:pt>
                <c:pt idx="15">
                  <c:v>230707.155976343</c:v>
                </c:pt>
                <c:pt idx="16">
                  <c:v>217687.22595565411</c:v>
                </c:pt>
                <c:pt idx="17">
                  <c:v>204534.08346142343</c:v>
                </c:pt>
                <c:pt idx="18">
                  <c:v>191277.65653343298</c:v>
                </c:pt>
                <c:pt idx="19">
                  <c:v>177943.95613339765</c:v>
                </c:pt>
                <c:pt idx="20">
                  <c:v>164555.77538183465</c:v>
                </c:pt>
                <c:pt idx="21">
                  <c:v>151133.24530522065</c:v>
                </c:pt>
                <c:pt idx="22">
                  <c:v>137694.27866439801</c:v>
                </c:pt>
                <c:pt idx="23">
                  <c:v>124254.92776122899</c:v>
                </c:pt>
                <c:pt idx="24">
                  <c:v>110829.67440398553</c:v>
                </c:pt>
                <c:pt idx="25">
                  <c:v>97431.667601135414</c:v>
                </c:pt>
                <c:pt idx="26">
                  <c:v>84072.921012884341</c:v>
                </c:pt>
                <c:pt idx="27">
                  <c:v>70764.482271104847</c:v>
                </c:pt>
                <c:pt idx="28">
                  <c:v>57516.585426951475</c:v>
                </c:pt>
                <c:pt idx="29">
                  <c:v>44338.8211213385</c:v>
                </c:pt>
                <c:pt idx="30">
                  <c:v>31240.431875723301</c:v>
                </c:pt>
                <c:pt idx="31">
                  <c:v>18231.436771401</c:v>
                </c:pt>
                <c:pt idx="32">
                  <c:v>5337.2890089249595</c:v>
                </c:pt>
                <c:pt idx="33">
                  <c:v>6231.3148098532265</c:v>
                </c:pt>
                <c:pt idx="34">
                  <c:v>18950.422924238901</c:v>
                </c:pt>
                <c:pt idx="35">
                  <c:v>31568.108689855697</c:v>
                </c:pt>
                <c:pt idx="36">
                  <c:v>44063.999070784885</c:v>
                </c:pt>
                <c:pt idx="37">
                  <c:v>56430.527601240385</c:v>
                </c:pt>
                <c:pt idx="38">
                  <c:v>68661.623812451406</c:v>
                </c:pt>
                <c:pt idx="39">
                  <c:v>80751.742703922646</c:v>
                </c:pt>
                <c:pt idx="40">
                  <c:v>92695.643996934697</c:v>
                </c:pt>
                <c:pt idx="41">
                  <c:v>104488.31115588428</c:v>
                </c:pt>
                <c:pt idx="42">
                  <c:v>116124.9111031767</c:v>
                </c:pt>
                <c:pt idx="43">
                  <c:v>127600.76765167897</c:v>
                </c:pt>
                <c:pt idx="44">
                  <c:v>138911.34313519098</c:v>
                </c:pt>
                <c:pt idx="45">
                  <c:v>150052.22359476201</c:v>
                </c:pt>
                <c:pt idx="46">
                  <c:v>161019.106256675</c:v>
                </c:pt>
                <c:pt idx="47">
                  <c:v>171807.78903340962</c:v>
                </c:pt>
                <c:pt idx="48">
                  <c:v>182414.161070904</c:v>
                </c:pt>
                <c:pt idx="49">
                  <c:v>192834.19419876399</c:v>
                </c:pt>
                <c:pt idx="50">
                  <c:v>203063.93512369899</c:v>
                </c:pt>
                <c:pt idx="51">
                  <c:v>213099.498280645</c:v>
                </c:pt>
                <c:pt idx="52">
                  <c:v>222937.05890108901</c:v>
                </c:pt>
                <c:pt idx="53">
                  <c:v>232572.84627477711</c:v>
                </c:pt>
                <c:pt idx="54">
                  <c:v>242003.13724480665</c:v>
                </c:pt>
                <c:pt idx="55">
                  <c:v>251224.24959452398</c:v>
                </c:pt>
                <c:pt idx="56">
                  <c:v>260232.5352702626</c:v>
                </c:pt>
                <c:pt idx="57">
                  <c:v>269024.37332969299</c:v>
                </c:pt>
                <c:pt idx="58">
                  <c:v>277596.16231667786</c:v>
                </c:pt>
                <c:pt idx="59">
                  <c:v>285944.31210669689</c:v>
                </c:pt>
                <c:pt idx="60">
                  <c:v>294065.23470866424</c:v>
                </c:pt>
                <c:pt idx="61">
                  <c:v>301955.33405965508</c:v>
                </c:pt>
                <c:pt idx="62">
                  <c:v>309610.99411337642</c:v>
                </c:pt>
                <c:pt idx="63">
                  <c:v>317028.56514644099</c:v>
                </c:pt>
                <c:pt idx="64">
                  <c:v>324204.347591453</c:v>
                </c:pt>
                <c:pt idx="65">
                  <c:v>331134.57234797801</c:v>
                </c:pt>
              </c:numCache>
            </c:numRef>
          </c:val>
        </c:ser>
        <c:ser>
          <c:idx val="41"/>
          <c:order val="41"/>
          <c:tx>
            <c:strRef>
              <c:f>'A = 300 (3)'!$AR$2</c:f>
              <c:strCache>
                <c:ptCount val="1"/>
                <c:pt idx="0">
                  <c:v>3.41</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(3)'!$AR$3:$AR$68</c:f>
              <c:numCache>
                <c:formatCode>General</c:formatCode>
                <c:ptCount val="66"/>
                <c:pt idx="0">
                  <c:v>367083.52411846118</c:v>
                </c:pt>
                <c:pt idx="1">
                  <c:v>363666.28487949201</c:v>
                </c:pt>
                <c:pt idx="2">
                  <c:v>359424.50196396786</c:v>
                </c:pt>
                <c:pt idx="3">
                  <c:v>354218.82859492401</c:v>
                </c:pt>
                <c:pt idx="4">
                  <c:v>347960.879274084</c:v>
                </c:pt>
                <c:pt idx="5">
                  <c:v>340637.97065501899</c:v>
                </c:pt>
                <c:pt idx="6">
                  <c:v>332309.65548805799</c:v>
                </c:pt>
                <c:pt idx="7">
                  <c:v>323081.57190847601</c:v>
                </c:pt>
                <c:pt idx="8">
                  <c:v>313076.19171039085</c:v>
                </c:pt>
                <c:pt idx="9">
                  <c:v>302413.05285319756</c:v>
                </c:pt>
                <c:pt idx="10">
                  <c:v>291199.46395099402</c:v>
                </c:pt>
                <c:pt idx="11">
                  <c:v>279527.91811052628</c:v>
                </c:pt>
                <c:pt idx="12">
                  <c:v>267476.7303739913</c:v>
                </c:pt>
                <c:pt idx="13">
                  <c:v>255111.84987116011</c:v>
                </c:pt>
                <c:pt idx="14">
                  <c:v>242488.88200268368</c:v>
                </c:pt>
                <c:pt idx="15">
                  <c:v>229654.93775184301</c:v>
                </c:pt>
                <c:pt idx="16">
                  <c:v>216650.19931018</c:v>
                </c:pt>
                <c:pt idx="17">
                  <c:v>203509.19619773299</c:v>
                </c:pt>
                <c:pt idx="18">
                  <c:v>190261.833743986</c:v>
                </c:pt>
                <c:pt idx="19">
                  <c:v>176934.21532506106</c:v>
                </c:pt>
                <c:pt idx="20">
                  <c:v>163549.29831366311</c:v>
                </c:pt>
                <c:pt idx="21">
                  <c:v>150127.42174155399</c:v>
                </c:pt>
                <c:pt idx="22">
                  <c:v>136686.731123581</c:v>
                </c:pt>
                <c:pt idx="23">
                  <c:v>123243.523350516</c:v>
                </c:pt>
                <c:pt idx="24">
                  <c:v>109812.52795729499</c:v>
                </c:pt>
                <c:pt idx="25">
                  <c:v>96407.139279565294</c:v>
                </c:pt>
                <c:pt idx="26">
                  <c:v>83039.609934425403</c:v>
                </c:pt>
                <c:pt idx="27">
                  <c:v>69721.217758878498</c:v>
                </c:pt>
                <c:pt idx="28">
                  <c:v>56462.417932301003</c:v>
                </c:pt>
                <c:pt idx="29">
                  <c:v>43273.014041470524</c:v>
                </c:pt>
                <c:pt idx="30">
                  <c:v>30162.466496180521</c:v>
                </c:pt>
                <c:pt idx="31">
                  <c:v>17141.1417140474</c:v>
                </c:pt>
                <c:pt idx="32">
                  <c:v>4240.1965855956914</c:v>
                </c:pt>
                <c:pt idx="33">
                  <c:v>7382.5444601154104</c:v>
                </c:pt>
                <c:pt idx="34">
                  <c:v>20117.564508598502</c:v>
                </c:pt>
                <c:pt idx="35">
                  <c:v>32746.657367583892</c:v>
                </c:pt>
                <c:pt idx="36">
                  <c:v>45253.267636809076</c:v>
                </c:pt>
                <c:pt idx="37">
                  <c:v>57629.999487760513</c:v>
                </c:pt>
                <c:pt idx="38">
                  <c:v>69870.726093292018</c:v>
                </c:pt>
                <c:pt idx="39">
                  <c:v>81969.807317361207</c:v>
                </c:pt>
                <c:pt idx="40">
                  <c:v>93921.901109620638</c:v>
                </c:pt>
                <c:pt idx="41">
                  <c:v>105721.891562392</c:v>
                </c:pt>
                <c:pt idx="42">
                  <c:v>117364.8501635554</c:v>
                </c:pt>
                <c:pt idx="43">
                  <c:v>128846.011191739</c:v>
                </c:pt>
                <c:pt idx="44">
                  <c:v>140160.7531967095</c:v>
                </c:pt>
                <c:pt idx="45">
                  <c:v>151304.58400947895</c:v>
                </c:pt>
                <c:pt idx="46">
                  <c:v>162273.12870919201</c:v>
                </c:pt>
                <c:pt idx="47">
                  <c:v>173062.11803285399</c:v>
                </c:pt>
                <c:pt idx="48">
                  <c:v>183667.37940958599</c:v>
                </c:pt>
                <c:pt idx="49">
                  <c:v>194084.82790399599</c:v>
                </c:pt>
                <c:pt idx="50">
                  <c:v>204310.458229604</c:v>
                </c:pt>
                <c:pt idx="51">
                  <c:v>214340.33741913701</c:v>
                </c:pt>
                <c:pt idx="52">
                  <c:v>224170.59752820901</c:v>
                </c:pt>
                <c:pt idx="53">
                  <c:v>233797.42886766998</c:v>
                </c:pt>
                <c:pt idx="54">
                  <c:v>243217.0732442335</c:v>
                </c:pt>
                <c:pt idx="55">
                  <c:v>252425.817169141</c:v>
                </c:pt>
                <c:pt idx="56">
                  <c:v>261419.98491685043</c:v>
                </c:pt>
                <c:pt idx="57">
                  <c:v>270195.931274687</c:v>
                </c:pt>
                <c:pt idx="58">
                  <c:v>278750.03380672005</c:v>
                </c:pt>
                <c:pt idx="59">
                  <c:v>287078.68443284405</c:v>
                </c:pt>
                <c:pt idx="60">
                  <c:v>295178.28013652202</c:v>
                </c:pt>
                <c:pt idx="61">
                  <c:v>303045.21247833408</c:v>
                </c:pt>
                <c:pt idx="62">
                  <c:v>310675.85555864399</c:v>
                </c:pt>
                <c:pt idx="63">
                  <c:v>318066.55197867699</c:v>
                </c:pt>
                <c:pt idx="64">
                  <c:v>325213.59633267822</c:v>
                </c:pt>
                <c:pt idx="65">
                  <c:v>332113.21537743701</c:v>
                </c:pt>
              </c:numCache>
            </c:numRef>
          </c:val>
        </c:ser>
        <c:ser>
          <c:idx val="42"/>
          <c:order val="42"/>
          <c:tx>
            <c:strRef>
              <c:f>'A = 300 (3)'!$AS$2</c:f>
              <c:strCache>
                <c:ptCount val="1"/>
                <c:pt idx="0">
                  <c:v>3.42</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(3)'!$AS$3:$AS$68</c:f>
              <c:numCache>
                <c:formatCode>General</c:formatCode>
                <c:ptCount val="66"/>
                <c:pt idx="0">
                  <c:v>366687.324888787</c:v>
                </c:pt>
                <c:pt idx="1">
                  <c:v>363149.64587985387</c:v>
                </c:pt>
                <c:pt idx="2">
                  <c:v>358768.55614286702</c:v>
                </c:pt>
                <c:pt idx="3">
                  <c:v>353418.25217594393</c:v>
                </c:pt>
                <c:pt idx="4">
                  <c:v>347028.53368189768</c:v>
                </c:pt>
                <c:pt idx="5">
                  <c:v>339601.41243772005</c:v>
                </c:pt>
                <c:pt idx="6">
                  <c:v>331202.01939040201</c:v>
                </c:pt>
                <c:pt idx="7">
                  <c:v>321933.31799744588</c:v>
                </c:pt>
                <c:pt idx="8">
                  <c:v>311911.07272833656</c:v>
                </c:pt>
                <c:pt idx="9">
                  <c:v>301247.58494369697</c:v>
                </c:pt>
                <c:pt idx="10">
                  <c:v>290044.051672742</c:v>
                </c:pt>
                <c:pt idx="11">
                  <c:v>278388.371032272</c:v>
                </c:pt>
                <c:pt idx="12">
                  <c:v>266355.62236277602</c:v>
                </c:pt>
                <c:pt idx="13">
                  <c:v>254009.5751890525</c:v>
                </c:pt>
                <c:pt idx="14">
                  <c:v>241404.42545383392</c:v>
                </c:pt>
                <c:pt idx="15">
                  <c:v>228586.41512258499</c:v>
                </c:pt>
                <c:pt idx="16">
                  <c:v>215595.23071608998</c:v>
                </c:pt>
                <c:pt idx="17">
                  <c:v>202465.16186216898</c:v>
                </c:pt>
                <c:pt idx="18">
                  <c:v>189226.045452714</c:v>
                </c:pt>
                <c:pt idx="19">
                  <c:v>175904.03025921265</c:v>
                </c:pt>
                <c:pt idx="20">
                  <c:v>162522.194743439</c:v>
                </c:pt>
                <c:pt idx="21">
                  <c:v>149101.04644451311</c:v>
                </c:pt>
                <c:pt idx="22">
                  <c:v>135658.9279662215</c:v>
                </c:pt>
                <c:pt idx="23">
                  <c:v>122212.34842183325</c:v>
                </c:pt>
                <c:pt idx="24">
                  <c:v>108776.25686192101</c:v>
                </c:pt>
                <c:pt idx="25">
                  <c:v>95364.267693609218</c:v>
                </c:pt>
                <c:pt idx="26">
                  <c:v>81988.850473572718</c:v>
                </c:pt>
                <c:pt idx="27">
                  <c:v>68661.493867377663</c:v>
                </c:pt>
                <c:pt idx="28">
                  <c:v>55392.856912208947</c:v>
                </c:pt>
                <c:pt idx="29">
                  <c:v>42192.941776203195</c:v>
                </c:pt>
                <c:pt idx="30">
                  <c:v>29071.416598743701</c:v>
                </c:pt>
                <c:pt idx="31">
                  <c:v>16039.0167230319</c:v>
                </c:pt>
                <c:pt idx="32">
                  <c:v>3136.3508939025182</c:v>
                </c:pt>
                <c:pt idx="33">
                  <c:v>8542.378811521121</c:v>
                </c:pt>
                <c:pt idx="34">
                  <c:v>21290.702963740401</c:v>
                </c:pt>
                <c:pt idx="35">
                  <c:v>33929.948540527097</c:v>
                </c:pt>
                <c:pt idx="36">
                  <c:v>46446.096381551288</c:v>
                </c:pt>
                <c:pt idx="37">
                  <c:v>58831.866719654899</c:v>
                </c:pt>
                <c:pt idx="38">
                  <c:v>71081.070416679024</c:v>
                </c:pt>
                <c:pt idx="39">
                  <c:v>83187.974073765101</c:v>
                </c:pt>
                <c:pt idx="40">
                  <c:v>95147.137364021197</c:v>
                </c:pt>
                <c:pt idx="41">
                  <c:v>106953.348204803</c:v>
                </c:pt>
                <c:pt idx="42">
                  <c:v>118601.58645483325</c:v>
                </c:pt>
                <c:pt idx="43">
                  <c:v>130087.00003473699</c:v>
                </c:pt>
                <c:pt idx="44">
                  <c:v>141404.88669290897</c:v>
                </c:pt>
                <c:pt idx="45">
                  <c:v>152550.67892898296</c:v>
                </c:pt>
                <c:pt idx="46">
                  <c:v>163519.9315537315</c:v>
                </c:pt>
                <c:pt idx="47">
                  <c:v>174308.310757653</c:v>
                </c:pt>
                <c:pt idx="48">
                  <c:v>184911.58393307298</c:v>
                </c:pt>
                <c:pt idx="49">
                  <c:v>195325.6110058605</c:v>
                </c:pt>
                <c:pt idx="50">
                  <c:v>205546.33620838201</c:v>
                </c:pt>
                <c:pt idx="51">
                  <c:v>215569.78027504601</c:v>
                </c:pt>
                <c:pt idx="52">
                  <c:v>225392.03316406001</c:v>
                </c:pt>
                <c:pt idx="53">
                  <c:v>235009.24714146325</c:v>
                </c:pt>
                <c:pt idx="54">
                  <c:v>244417.62969066898</c:v>
                </c:pt>
                <c:pt idx="55">
                  <c:v>253613.43665024595</c:v>
                </c:pt>
                <c:pt idx="56">
                  <c:v>262592.96508019499</c:v>
                </c:pt>
                <c:pt idx="57">
                  <c:v>271352.54584249086</c:v>
                </c:pt>
                <c:pt idx="58">
                  <c:v>279888.53573960502</c:v>
                </c:pt>
                <c:pt idx="59">
                  <c:v>288197.30889554537</c:v>
                </c:pt>
                <c:pt idx="60">
                  <c:v>296275.24728607101</c:v>
                </c:pt>
                <c:pt idx="61">
                  <c:v>304118.73004312755</c:v>
                </c:pt>
                <c:pt idx="62">
                  <c:v>311724.12125598756</c:v>
                </c:pt>
                <c:pt idx="63">
                  <c:v>319087.75565623486</c:v>
                </c:pt>
                <c:pt idx="64">
                  <c:v>326205.92167206737</c:v>
                </c:pt>
                <c:pt idx="65">
                  <c:v>333074.841448049</c:v>
                </c:pt>
              </c:numCache>
            </c:numRef>
          </c:val>
        </c:ser>
        <c:ser>
          <c:idx val="43"/>
          <c:order val="43"/>
          <c:tx>
            <c:strRef>
              <c:f>'A = 300 (3)'!$AT$2</c:f>
              <c:strCache>
                <c:ptCount val="1"/>
                <c:pt idx="0">
                  <c:v>3.43</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(3)'!$AT$3:$AT$68</c:f>
              <c:numCache>
                <c:formatCode>General</c:formatCode>
                <c:ptCount val="66"/>
                <c:pt idx="0">
                  <c:v>366278.416807117</c:v>
                </c:pt>
                <c:pt idx="1">
                  <c:v>362618.93513708102</c:v>
                </c:pt>
                <c:pt idx="2">
                  <c:v>358099.95411315537</c:v>
                </c:pt>
                <c:pt idx="3">
                  <c:v>352609.74145170301</c:v>
                </c:pt>
                <c:pt idx="4">
                  <c:v>346094.79987925198</c:v>
                </c:pt>
                <c:pt idx="5">
                  <c:v>338569.25537636608</c:v>
                </c:pt>
                <c:pt idx="6">
                  <c:v>330102.05296665174</c:v>
                </c:pt>
                <c:pt idx="7">
                  <c:v>320793.23226829199</c:v>
                </c:pt>
                <c:pt idx="8">
                  <c:v>310752.52617576497</c:v>
                </c:pt>
                <c:pt idx="9">
                  <c:v>300085.86966687202</c:v>
                </c:pt>
                <c:pt idx="10">
                  <c:v>288889.05449005286</c:v>
                </c:pt>
                <c:pt idx="11">
                  <c:v>277245.85297604068</c:v>
                </c:pt>
                <c:pt idx="12">
                  <c:v>265228.38212477084</c:v>
                </c:pt>
                <c:pt idx="13">
                  <c:v>252898.37334792301</c:v>
                </c:pt>
                <c:pt idx="14">
                  <c:v>240308.66874641911</c:v>
                </c:pt>
                <c:pt idx="15">
                  <c:v>227504.65079935201</c:v>
                </c:pt>
                <c:pt idx="16">
                  <c:v>214525.49208906511</c:v>
                </c:pt>
                <c:pt idx="17">
                  <c:v>201405.21065407307</c:v>
                </c:pt>
                <c:pt idx="18">
                  <c:v>188173.53847808699</c:v>
                </c:pt>
                <c:pt idx="19">
                  <c:v>174856.6322460025</c:v>
                </c:pt>
                <c:pt idx="20">
                  <c:v>161477.65434902001</c:v>
                </c:pt>
                <c:pt idx="21">
                  <c:v>148057.24631550911</c:v>
                </c:pt>
                <c:pt idx="22">
                  <c:v>134613.91639774799</c:v>
                </c:pt>
                <c:pt idx="23">
                  <c:v>121164.35842351602</c:v>
                </c:pt>
                <c:pt idx="24">
                  <c:v>107723.71487137851</c:v>
                </c:pt>
                <c:pt idx="25">
                  <c:v>94305.797712261498</c:v>
                </c:pt>
                <c:pt idx="26">
                  <c:v>80923.273309658412</c:v>
                </c:pt>
                <c:pt idx="27">
                  <c:v>67587.823278740601</c:v>
                </c:pt>
                <c:pt idx="28">
                  <c:v>54310.295092140776</c:v>
                </c:pt>
                <c:pt idx="29">
                  <c:v>41100.8758610859</c:v>
                </c:pt>
                <c:pt idx="30">
                  <c:v>27969.432724333001</c:v>
                </c:pt>
                <c:pt idx="31">
                  <c:v>14927.100550724606</c:v>
                </c:pt>
                <c:pt idx="32">
                  <c:v>2032.6754769312099</c:v>
                </c:pt>
                <c:pt idx="33">
                  <c:v>9708.6845310139706</c:v>
                </c:pt>
                <c:pt idx="34">
                  <c:v>22468.323635412598</c:v>
                </c:pt>
                <c:pt idx="35">
                  <c:v>35116.590743222674</c:v>
                </c:pt>
                <c:pt idx="36">
                  <c:v>47641.199176555579</c:v>
                </c:pt>
                <c:pt idx="37">
                  <c:v>60034.943471484898</c:v>
                </c:pt>
                <c:pt idx="38">
                  <c:v>72291.568460374503</c:v>
                </c:pt>
                <c:pt idx="39">
                  <c:v>84405.249350081402</c:v>
                </c:pt>
                <c:pt idx="40">
                  <c:v>96370.451127753957</c:v>
                </c:pt>
                <c:pt idx="41">
                  <c:v>108181.868793656</c:v>
                </c:pt>
                <c:pt idx="42">
                  <c:v>119834.394201298</c:v>
                </c:pt>
                <c:pt idx="43">
                  <c:v>131323.0920624015</c:v>
                </c:pt>
                <c:pt idx="44">
                  <c:v>142643.18199388898</c:v>
                </c:pt>
                <c:pt idx="45">
                  <c:v>153790.02405181699</c:v>
                </c:pt>
                <c:pt idx="46">
                  <c:v>164759.10516043601</c:v>
                </c:pt>
                <c:pt idx="47">
                  <c:v>175546.02878960199</c:v>
                </c:pt>
                <c:pt idx="48">
                  <c:v>186146.5043299025</c:v>
                </c:pt>
                <c:pt idx="49">
                  <c:v>196556.33818275598</c:v>
                </c:pt>
                <c:pt idx="50">
                  <c:v>206771.425439357</c:v>
                </c:pt>
                <c:pt idx="51">
                  <c:v>216787.74178338499</c:v>
                </c:pt>
                <c:pt idx="52">
                  <c:v>226601.33623667868</c:v>
                </c:pt>
                <c:pt idx="53">
                  <c:v>236208.32383880462</c:v>
                </c:pt>
                <c:pt idx="54">
                  <c:v>245604.87854773711</c:v>
                </c:pt>
                <c:pt idx="55">
                  <c:v>254787.22616341</c:v>
                </c:pt>
                <c:pt idx="56">
                  <c:v>263751.63703398401</c:v>
                </c:pt>
                <c:pt idx="57">
                  <c:v>272494.418499041</c:v>
                </c:pt>
                <c:pt idx="58">
                  <c:v>281011.906859849</c:v>
                </c:pt>
                <c:pt idx="59">
                  <c:v>289300.45864383498</c:v>
                </c:pt>
                <c:pt idx="60">
                  <c:v>297356.44088725501</c:v>
                </c:pt>
                <c:pt idx="61">
                  <c:v>305176.22034524422</c:v>
                </c:pt>
                <c:pt idx="62">
                  <c:v>312756.15095657384</c:v>
                </c:pt>
                <c:pt idx="63">
                  <c:v>320092.55939190998</c:v>
                </c:pt>
                <c:pt idx="64">
                  <c:v>327181.72781689686</c:v>
                </c:pt>
                <c:pt idx="65">
                  <c:v>334019.873207836</c:v>
                </c:pt>
              </c:numCache>
            </c:numRef>
          </c:val>
        </c:ser>
        <c:ser>
          <c:idx val="44"/>
          <c:order val="44"/>
          <c:tx>
            <c:strRef>
              <c:f>'A = 300 (3)'!$AU$2</c:f>
              <c:strCache>
                <c:ptCount val="1"/>
                <c:pt idx="0">
                  <c:v>3.44</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(3)'!$AU$3:$AU$68</c:f>
              <c:numCache>
                <c:formatCode>General</c:formatCode>
                <c:ptCount val="66"/>
                <c:pt idx="0">
                  <c:v>365856.86578415387</c:v>
                </c:pt>
                <c:pt idx="1">
                  <c:v>362074.70973790786</c:v>
                </c:pt>
                <c:pt idx="2">
                  <c:v>357419.78012833401</c:v>
                </c:pt>
                <c:pt idx="3">
                  <c:v>351794.52820454253</c:v>
                </c:pt>
                <c:pt idx="4">
                  <c:v>345160.526715766</c:v>
                </c:pt>
                <c:pt idx="5">
                  <c:v>337541.77289059787</c:v>
                </c:pt>
                <c:pt idx="6">
                  <c:v>329009.67945783684</c:v>
                </c:pt>
                <c:pt idx="7">
                  <c:v>319661.25477867801</c:v>
                </c:pt>
                <c:pt idx="8">
                  <c:v>309600.79034548008</c:v>
                </c:pt>
                <c:pt idx="9">
                  <c:v>298928.58212684386</c:v>
                </c:pt>
                <c:pt idx="10">
                  <c:v>287735.61158842605</c:v>
                </c:pt>
                <c:pt idx="11">
                  <c:v>276101.93058807397</c:v>
                </c:pt>
                <c:pt idx="12">
                  <c:v>264096.94003771601</c:v>
                </c:pt>
                <c:pt idx="13">
                  <c:v>251780.46525238099</c:v>
                </c:pt>
                <c:pt idx="14">
                  <c:v>239204.055218708</c:v>
                </c:pt>
                <c:pt idx="15">
                  <c:v>226412.24785561318</c:v>
                </c:pt>
                <c:pt idx="16">
                  <c:v>213443.69387488766</c:v>
                </c:pt>
                <c:pt idx="17">
                  <c:v>200332.11639818101</c:v>
                </c:pt>
                <c:pt idx="18">
                  <c:v>187107.11303629898</c:v>
                </c:pt>
                <c:pt idx="19">
                  <c:v>173794.81781596917</c:v>
                </c:pt>
                <c:pt idx="20">
                  <c:v>160418.44604404501</c:v>
                </c:pt>
                <c:pt idx="21">
                  <c:v>146998.743610693</c:v>
                </c:pt>
                <c:pt idx="22">
                  <c:v>133554.35683711598</c:v>
                </c:pt>
                <c:pt idx="23">
                  <c:v>120102.13865853925</c:v>
                </c:pt>
                <c:pt idx="24">
                  <c:v>106657.40339847276</c:v>
                </c:pt>
                <c:pt idx="25">
                  <c:v>93234.139382474605</c:v>
                </c:pt>
                <c:pt idx="26">
                  <c:v>79845.191628923727</c:v>
                </c:pt>
                <c:pt idx="27">
                  <c:v>66502.418675278866</c:v>
                </c:pt>
                <c:pt idx="28">
                  <c:v>53216.841801639501</c:v>
                </c:pt>
                <c:pt idx="29">
                  <c:v>39998.820766695586</c:v>
                </c:pt>
                <c:pt idx="30">
                  <c:v>26858.414156782899</c:v>
                </c:pt>
                <c:pt idx="31">
                  <c:v>13807.199196744687</c:v>
                </c:pt>
                <c:pt idx="32">
                  <c:v>950.53662417023247</c:v>
                </c:pt>
                <c:pt idx="33">
                  <c:v>10879.726046594214</c:v>
                </c:pt>
                <c:pt idx="34">
                  <c:v>23649.0913386026</c:v>
                </c:pt>
                <c:pt idx="35">
                  <c:v>36305.355805302424</c:v>
                </c:pt>
                <c:pt idx="36">
                  <c:v>48837.440924411596</c:v>
                </c:pt>
                <c:pt idx="37">
                  <c:v>61238.184064975503</c:v>
                </c:pt>
                <c:pt idx="38">
                  <c:v>73501.261442341696</c:v>
                </c:pt>
                <c:pt idx="39">
                  <c:v>85620.759219393105</c:v>
                </c:pt>
                <c:pt idx="40">
                  <c:v>97591.050543288293</c:v>
                </c:pt>
                <c:pt idx="41">
                  <c:v>109406.74176035525</c:v>
                </c:pt>
                <c:pt idx="42">
                  <c:v>121062.63958759505</c:v>
                </c:pt>
                <c:pt idx="43">
                  <c:v>132553.72864409001</c:v>
                </c:pt>
                <c:pt idx="44">
                  <c:v>143875.1534940695</c:v>
                </c:pt>
                <c:pt idx="45">
                  <c:v>155022.20365854999</c:v>
                </c:pt>
                <c:pt idx="46">
                  <c:v>165990.30110737644</c:v>
                </c:pt>
                <c:pt idx="47">
                  <c:v>176774.988234563</c:v>
                </c:pt>
                <c:pt idx="48">
                  <c:v>187371.91835987772</c:v>
                </c:pt>
                <c:pt idx="49">
                  <c:v>197776.846046438</c:v>
                </c:pt>
                <c:pt idx="50">
                  <c:v>207985.61851644068</c:v>
                </c:pt>
                <c:pt idx="51">
                  <c:v>217994.16778774699</c:v>
                </c:pt>
                <c:pt idx="52">
                  <c:v>227798.50294476596</c:v>
                </c:pt>
                <c:pt idx="53">
                  <c:v>237394.70275053917</c:v>
                </c:pt>
                <c:pt idx="54">
                  <c:v>246778.908421158</c:v>
                </c:pt>
                <c:pt idx="55">
                  <c:v>255947.31635333999</c:v>
                </c:pt>
                <c:pt idx="56">
                  <c:v>264896.17073288659</c:v>
                </c:pt>
                <c:pt idx="57">
                  <c:v>273621.75581452186</c:v>
                </c:pt>
                <c:pt idx="58">
                  <c:v>282120.387712661</c:v>
                </c:pt>
                <c:pt idx="59">
                  <c:v>290388.40557647537</c:v>
                </c:pt>
                <c:pt idx="60">
                  <c:v>298422.16164907097</c:v>
                </c:pt>
                <c:pt idx="61">
                  <c:v>306218.01033555</c:v>
                </c:pt>
                <c:pt idx="62">
                  <c:v>313772.29545893997</c:v>
                </c:pt>
                <c:pt idx="63">
                  <c:v>321081.33543738793</c:v>
                </c:pt>
                <c:pt idx="64">
                  <c:v>328141.40597905702</c:v>
                </c:pt>
                <c:pt idx="65">
                  <c:v>334948.71872671659</c:v>
                </c:pt>
              </c:numCache>
            </c:numRef>
          </c:val>
        </c:ser>
        <c:ser>
          <c:idx val="45"/>
          <c:order val="45"/>
          <c:tx>
            <c:strRef>
              <c:f>'A = 300 (3)'!$AV$2</c:f>
              <c:strCache>
                <c:ptCount val="1"/>
                <c:pt idx="0">
                  <c:v>3.45</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(3)'!$AV$3:$AV$68</c:f>
              <c:numCache>
                <c:formatCode>General</c:formatCode>
                <c:ptCount val="66"/>
                <c:pt idx="0">
                  <c:v>365422.81099817099</c:v>
                </c:pt>
                <c:pt idx="1">
                  <c:v>361517.59681071702</c:v>
                </c:pt>
                <c:pt idx="2">
                  <c:v>356729.10669349</c:v>
                </c:pt>
                <c:pt idx="3">
                  <c:v>350973.73224188702</c:v>
                </c:pt>
                <c:pt idx="4">
                  <c:v>344226.43930988468</c:v>
                </c:pt>
                <c:pt idx="5">
                  <c:v>336519.18199211184</c:v>
                </c:pt>
                <c:pt idx="6">
                  <c:v>327924.82017520786</c:v>
                </c:pt>
                <c:pt idx="7">
                  <c:v>318537.31735708774</c:v>
                </c:pt>
                <c:pt idx="8">
                  <c:v>308456.04023174901</c:v>
                </c:pt>
                <c:pt idx="9">
                  <c:v>297776.25919467997</c:v>
                </c:pt>
                <c:pt idx="10">
                  <c:v>286584.650812059</c:v>
                </c:pt>
                <c:pt idx="11">
                  <c:v>274957.89878231398</c:v>
                </c:pt>
                <c:pt idx="12">
                  <c:v>262962.90822256601</c:v>
                </c:pt>
                <c:pt idx="13">
                  <c:v>250657.72193611099</c:v>
                </c:pt>
                <c:pt idx="14">
                  <c:v>238092.65736979301</c:v>
                </c:pt>
                <c:pt idx="15">
                  <c:v>225311.42844879598</c:v>
                </c:pt>
                <c:pt idx="16">
                  <c:v>212352.16146120965</c:v>
                </c:pt>
                <c:pt idx="17">
                  <c:v>199248.269332486</c:v>
                </c:pt>
                <c:pt idx="18">
                  <c:v>186029.19220413759</c:v>
                </c:pt>
                <c:pt idx="19">
                  <c:v>172721.015512438</c:v>
                </c:pt>
                <c:pt idx="20">
                  <c:v>159346.98172903099</c:v>
                </c:pt>
                <c:pt idx="21">
                  <c:v>145927.91558837501</c:v>
                </c:pt>
                <c:pt idx="22">
                  <c:v>132482.57754643811</c:v>
                </c:pt>
                <c:pt idx="23">
                  <c:v>119027.957488542</c:v>
                </c:pt>
                <c:pt idx="24">
                  <c:v>105579.52061658328</c:v>
                </c:pt>
                <c:pt idx="25">
                  <c:v>92151.414309823318</c:v>
                </c:pt>
                <c:pt idx="26">
                  <c:v>78756.6448848039</c:v>
                </c:pt>
                <c:pt idx="27">
                  <c:v>65407.233035837271</c:v>
                </c:pt>
                <c:pt idx="28">
                  <c:v>52114.360719042212</c:v>
                </c:pt>
                <c:pt idx="29">
                  <c:v>38888.549074246024</c:v>
                </c:pt>
                <c:pt idx="30">
                  <c:v>25740.042006378921</c:v>
                </c:pt>
                <c:pt idx="31">
                  <c:v>12680.917926425665</c:v>
                </c:pt>
                <c:pt idx="32">
                  <c:v>62.079772795713701</c:v>
                </c:pt>
                <c:pt idx="33">
                  <c:v>12054.048568755337</c:v>
                </c:pt>
                <c:pt idx="34">
                  <c:v>24831.826993529721</c:v>
                </c:pt>
                <c:pt idx="35">
                  <c:v>37495.158051502003</c:v>
                </c:pt>
                <c:pt idx="36">
                  <c:v>50033.818802711903</c:v>
                </c:pt>
                <c:pt idx="37">
                  <c:v>62440.66538058361</c:v>
                </c:pt>
                <c:pt idx="38">
                  <c:v>74709.303921939194</c:v>
                </c:pt>
                <c:pt idx="39">
                  <c:v>86833.734019971002</c:v>
                </c:pt>
                <c:pt idx="40">
                  <c:v>98808.240644995894</c:v>
                </c:pt>
                <c:pt idx="41">
                  <c:v>110627.34419243725</c:v>
                </c:pt>
                <c:pt idx="42">
                  <c:v>122285.76978248425</c:v>
                </c:pt>
                <c:pt idx="43">
                  <c:v>133778.42490352568</c:v>
                </c:pt>
                <c:pt idx="44">
                  <c:v>145100.3816907451</c:v>
                </c:pt>
                <c:pt idx="45">
                  <c:v>156246.861931402</c:v>
                </c:pt>
                <c:pt idx="46">
                  <c:v>167213.22426734644</c:v>
                </c:pt>
                <c:pt idx="47">
                  <c:v>177994.95255475398</c:v>
                </c:pt>
                <c:pt idx="48">
                  <c:v>188587.64556697299</c:v>
                </c:pt>
                <c:pt idx="49">
                  <c:v>198987.00754971287</c:v>
                </c:pt>
                <c:pt idx="50">
                  <c:v>209188.83942396299</c:v>
                </c:pt>
                <c:pt idx="51">
                  <c:v>219189.03071466699</c:v>
                </c:pt>
                <c:pt idx="52">
                  <c:v>228983.55162969462</c:v>
                </c:pt>
                <c:pt idx="53">
                  <c:v>238568.44559218068</c:v>
                </c:pt>
                <c:pt idx="54">
                  <c:v>247939.82185901</c:v>
                </c:pt>
                <c:pt idx="55">
                  <c:v>257093.84812645099</c:v>
                </c:pt>
                <c:pt idx="56">
                  <c:v>266026.74296856183</c:v>
                </c:pt>
                <c:pt idx="57">
                  <c:v>274734.76800574386</c:v>
                </c:pt>
                <c:pt idx="58">
                  <c:v>283214.21954125492</c:v>
                </c:pt>
                <c:pt idx="59">
                  <c:v>291461.41955853999</c:v>
                </c:pt>
                <c:pt idx="60">
                  <c:v>299472.70574107801</c:v>
                </c:pt>
                <c:pt idx="61">
                  <c:v>307244.42020303599</c:v>
                </c:pt>
                <c:pt idx="62">
                  <c:v>314772.89664631028</c:v>
                </c:pt>
                <c:pt idx="63">
                  <c:v>322054.44526478689</c:v>
                </c:pt>
                <c:pt idx="64">
                  <c:v>329085.33497020899</c:v>
                </c:pt>
                <c:pt idx="65">
                  <c:v>335861.77205054386</c:v>
                </c:pt>
              </c:numCache>
            </c:numRef>
          </c:val>
        </c:ser>
        <c:ser>
          <c:idx val="46"/>
          <c:order val="46"/>
          <c:tx>
            <c:strRef>
              <c:f>'A = 300 (3)'!$AW$2</c:f>
              <c:strCache>
                <c:ptCount val="1"/>
                <c:pt idx="0">
                  <c:v>3.46</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(3)'!$AW$3:$AW$68</c:f>
              <c:numCache>
                <c:formatCode>General</c:formatCode>
                <c:ptCount val="66"/>
                <c:pt idx="0">
                  <c:v>364976.46275099984</c:v>
                </c:pt>
                <c:pt idx="1">
                  <c:v>360948.27804553189</c:v>
                </c:pt>
                <c:pt idx="2">
                  <c:v>356028.97729381028</c:v>
                </c:pt>
                <c:pt idx="3">
                  <c:v>350148.36438226711</c:v>
                </c:pt>
                <c:pt idx="4">
                  <c:v>343293.15690121189</c:v>
                </c:pt>
                <c:pt idx="5">
                  <c:v>335501.654320259</c:v>
                </c:pt>
                <c:pt idx="6">
                  <c:v>326847.39532860502</c:v>
                </c:pt>
                <c:pt idx="7">
                  <c:v>317421.34600111085</c:v>
                </c:pt>
                <c:pt idx="8">
                  <c:v>307318.40158274537</c:v>
                </c:pt>
                <c:pt idx="9">
                  <c:v>296629.32851072698</c:v>
                </c:pt>
                <c:pt idx="10">
                  <c:v>285436.93113906618</c:v>
                </c:pt>
                <c:pt idx="11">
                  <c:v>273814.83259360702</c:v>
                </c:pt>
                <c:pt idx="12">
                  <c:v>261827.63886213501</c:v>
                </c:pt>
                <c:pt idx="13">
                  <c:v>249531.72626887</c:v>
                </c:pt>
                <c:pt idx="14">
                  <c:v>236976.24033217499</c:v>
                </c:pt>
                <c:pt idx="15">
                  <c:v>224204.09636112599</c:v>
                </c:pt>
                <c:pt idx="16">
                  <c:v>211252.89752417</c:v>
                </c:pt>
                <c:pt idx="17">
                  <c:v>198155.736577651</c:v>
                </c:pt>
                <c:pt idx="18">
                  <c:v>184941.87917458711</c:v>
                </c:pt>
                <c:pt idx="19">
                  <c:v>171637.34050883699</c:v>
                </c:pt>
                <c:pt idx="20">
                  <c:v>158265.36816628868</c:v>
                </c:pt>
                <c:pt idx="21">
                  <c:v>144846.84436294565</c:v>
                </c:pt>
                <c:pt idx="22">
                  <c:v>131400.62234924411</c:v>
                </c:pt>
                <c:pt idx="23">
                  <c:v>117943.80940099634</c:v>
                </c:pt>
                <c:pt idx="24">
                  <c:v>104492.003564296</c:v>
                </c:pt>
                <c:pt idx="25">
                  <c:v>91059.494448940706</c:v>
                </c:pt>
                <c:pt idx="26">
                  <c:v>77659.434803005948</c:v>
                </c:pt>
                <c:pt idx="27">
                  <c:v>64303.993818151685</c:v>
                </c:pt>
                <c:pt idx="28">
                  <c:v>51004.501919136201</c:v>
                </c:pt>
                <c:pt idx="29">
                  <c:v>37771.631453751033</c:v>
                </c:pt>
                <c:pt idx="30">
                  <c:v>24615.806933640899</c:v>
                </c:pt>
                <c:pt idx="31">
                  <c:v>11549.689503815614</c:v>
                </c:pt>
                <c:pt idx="32">
                  <c:v>481.79311603655293</c:v>
                </c:pt>
                <c:pt idx="33">
                  <c:v>13230.409605495501</c:v>
                </c:pt>
                <c:pt idx="34">
                  <c:v>26015.487811359562</c:v>
                </c:pt>
                <c:pt idx="35">
                  <c:v>38685.036753368498</c:v>
                </c:pt>
                <c:pt idx="36">
                  <c:v>51229.445873121411</c:v>
                </c:pt>
                <c:pt idx="37">
                  <c:v>63641.571902551448</c:v>
                </c:pt>
                <c:pt idx="38">
                  <c:v>75914.950320155607</c:v>
                </c:pt>
                <c:pt idx="39">
                  <c:v>88043.496663795988</c:v>
                </c:pt>
                <c:pt idx="40">
                  <c:v>100021.41078982801</c:v>
                </c:pt>
                <c:pt idx="41">
                  <c:v>111843.13068843308</c:v>
                </c:pt>
                <c:pt idx="42">
                  <c:v>123503.302795811</c:v>
                </c:pt>
                <c:pt idx="43">
                  <c:v>134996.76030212501</c:v>
                </c:pt>
                <c:pt idx="44">
                  <c:v>146318.50558548101</c:v>
                </c:pt>
                <c:pt idx="45">
                  <c:v>157463.69515090811</c:v>
                </c:pt>
                <c:pt idx="46">
                  <c:v>168427.62643587898</c:v>
                </c:pt>
                <c:pt idx="47">
                  <c:v>179205.72667943401</c:v>
                </c:pt>
                <c:pt idx="48">
                  <c:v>189793.541834128</c:v>
                </c:pt>
                <c:pt idx="49">
                  <c:v>200186.72737855281</c:v>
                </c:pt>
                <c:pt idx="50">
                  <c:v>210381.03935886911</c:v>
                </c:pt>
                <c:pt idx="51">
                  <c:v>220372.32594458217</c:v>
                </c:pt>
                <c:pt idx="52">
                  <c:v>230156.519546408</c:v>
                </c:pt>
                <c:pt idx="53">
                  <c:v>239729.62921975099</c:v>
                </c:pt>
                <c:pt idx="54">
                  <c:v>249087.73306193901</c:v>
                </c:pt>
                <c:pt idx="55">
                  <c:v>258226.97073981311</c:v>
                </c:pt>
                <c:pt idx="56">
                  <c:v>267143.53580559499</c:v>
                </c:pt>
                <c:pt idx="57">
                  <c:v>275833.66771763749</c:v>
                </c:pt>
                <c:pt idx="58">
                  <c:v>284293.64334337122</c:v>
                </c:pt>
                <c:pt idx="59">
                  <c:v>292519.76782157499</c:v>
                </c:pt>
                <c:pt idx="60">
                  <c:v>300508.36444564286</c:v>
                </c:pt>
                <c:pt idx="61">
                  <c:v>308255.76319243398</c:v>
                </c:pt>
                <c:pt idx="62">
                  <c:v>315758.28761575202</c:v>
                </c:pt>
                <c:pt idx="63">
                  <c:v>323012.23971337755</c:v>
                </c:pt>
                <c:pt idx="64">
                  <c:v>330013.88153834286</c:v>
                </c:pt>
                <c:pt idx="65">
                  <c:v>336759.41371259722</c:v>
                </c:pt>
              </c:numCache>
            </c:numRef>
          </c:val>
        </c:ser>
        <c:ser>
          <c:idx val="47"/>
          <c:order val="47"/>
          <c:tx>
            <c:strRef>
              <c:f>'A = 300 (3)'!$AX$2</c:f>
              <c:strCache>
                <c:ptCount val="1"/>
                <c:pt idx="0">
                  <c:v>3.47</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(3)'!$AX$3:$AX$68</c:f>
              <c:numCache>
                <c:formatCode>General</c:formatCode>
                <c:ptCount val="66"/>
                <c:pt idx="0">
                  <c:v>364518.09888134187</c:v>
                </c:pt>
                <c:pt idx="1">
                  <c:v>360367.47409109701</c:v>
                </c:pt>
                <c:pt idx="2">
                  <c:v>355320.39323211228</c:v>
                </c:pt>
                <c:pt idx="3">
                  <c:v>349319.33215219789</c:v>
                </c:pt>
                <c:pt idx="4">
                  <c:v>342361.20842578984</c:v>
                </c:pt>
                <c:pt idx="5">
                  <c:v>334489.32481589186</c:v>
                </c:pt>
                <c:pt idx="6">
                  <c:v>325777.32464402524</c:v>
                </c:pt>
                <c:pt idx="7">
                  <c:v>316313.26258922037</c:v>
                </c:pt>
                <c:pt idx="8">
                  <c:v>306187.96144767106</c:v>
                </c:pt>
                <c:pt idx="9">
                  <c:v>295488.13078908186</c:v>
                </c:pt>
                <c:pt idx="10">
                  <c:v>284293.07577345701</c:v>
                </c:pt>
                <c:pt idx="11">
                  <c:v>272673.62798084586</c:v>
                </c:pt>
                <c:pt idx="12">
                  <c:v>260692.27092259811</c:v>
                </c:pt>
                <c:pt idx="13">
                  <c:v>248403.82235323099</c:v>
                </c:pt>
                <c:pt idx="14">
                  <c:v>235856.31350762068</c:v>
                </c:pt>
                <c:pt idx="15">
                  <c:v>223091.88801493144</c:v>
                </c:pt>
                <c:pt idx="16">
                  <c:v>210147.63207788017</c:v>
                </c:pt>
                <c:pt idx="17">
                  <c:v>197056.31159485943</c:v>
                </c:pt>
                <c:pt idx="18">
                  <c:v>183847.00474256399</c:v>
                </c:pt>
                <c:pt idx="19">
                  <c:v>170545.63994765517</c:v>
                </c:pt>
                <c:pt idx="20">
                  <c:v>157175.45078369568</c:v>
                </c:pt>
                <c:pt idx="21">
                  <c:v>143757.35773971601</c:v>
                </c:pt>
                <c:pt idx="22">
                  <c:v>130310.28944751402</c:v>
                </c:pt>
                <c:pt idx="23">
                  <c:v>116851.45281646401</c:v>
                </c:pt>
                <c:pt idx="24">
                  <c:v>103396.56242504899</c:v>
                </c:pt>
                <c:pt idx="25">
                  <c:v>89960.034946626198</c:v>
                </c:pt>
                <c:pt idx="26">
                  <c:v>76555.156561892392</c:v>
                </c:pt>
                <c:pt idx="27">
                  <c:v>63194.232025664576</c:v>
                </c:pt>
                <c:pt idx="28">
                  <c:v>49888.729132962864</c:v>
                </c:pt>
                <c:pt idx="29">
                  <c:v>36649.462211813901</c:v>
                </c:pt>
                <c:pt idx="30">
                  <c:v>23487.03324778629</c:v>
                </c:pt>
                <c:pt idx="31">
                  <c:v>10414.800060985501</c:v>
                </c:pt>
                <c:pt idx="32">
                  <c:v>1562.51164719452</c:v>
                </c:pt>
                <c:pt idx="33">
                  <c:v>14407.7350007641</c:v>
                </c:pt>
                <c:pt idx="34">
                  <c:v>27199.150348577787</c:v>
                </c:pt>
                <c:pt idx="35">
                  <c:v>39874.140821660985</c:v>
                </c:pt>
                <c:pt idx="36">
                  <c:v>52423.537134559374</c:v>
                </c:pt>
                <c:pt idx="37">
                  <c:v>64840.182786665522</c:v>
                </c:pt>
                <c:pt idx="38">
                  <c:v>77117.542606539908</c:v>
                </c:pt>
                <c:pt idx="39">
                  <c:v>89249.450562607293</c:v>
                </c:pt>
                <c:pt idx="40">
                  <c:v>101230.02491930002</c:v>
                </c:pt>
                <c:pt idx="41">
                  <c:v>113053.624003466</c:v>
                </c:pt>
                <c:pt idx="42">
                  <c:v>124714.81876188325</c:v>
                </c:pt>
                <c:pt idx="43">
                  <c:v>136208.37090337899</c:v>
                </c:pt>
                <c:pt idx="44">
                  <c:v>147529.21539750756</c:v>
                </c:pt>
                <c:pt idx="45">
                  <c:v>158672.44573041811</c:v>
                </c:pt>
                <c:pt idx="46">
                  <c:v>169633.30050569799</c:v>
                </c:pt>
                <c:pt idx="47">
                  <c:v>180407.15188051801</c:v>
                </c:pt>
                <c:pt idx="48">
                  <c:v>190989.49493094298</c:v>
                </c:pt>
                <c:pt idx="49">
                  <c:v>201375.93782089811</c:v>
                </c:pt>
                <c:pt idx="50">
                  <c:v>211562.193026419</c:v>
                </c:pt>
                <c:pt idx="51">
                  <c:v>221544.06854549699</c:v>
                </c:pt>
                <c:pt idx="52">
                  <c:v>231317.46010622068</c:v>
                </c:pt>
                <c:pt idx="53">
                  <c:v>240878.34328698998</c:v>
                </c:pt>
                <c:pt idx="54">
                  <c:v>250222.76585755814</c:v>
                </c:pt>
                <c:pt idx="55">
                  <c:v>259346.84014260201</c:v>
                </c:pt>
                <c:pt idx="56">
                  <c:v>268246.73524949199</c:v>
                </c:pt>
                <c:pt idx="57">
                  <c:v>276918.66897504043</c:v>
                </c:pt>
                <c:pt idx="58">
                  <c:v>285358.89915443689</c:v>
                </c:pt>
                <c:pt idx="59">
                  <c:v>293563.71440568502</c:v>
                </c:pt>
                <c:pt idx="60">
                  <c:v>301529.42383275618</c:v>
                </c:pt>
                <c:pt idx="61">
                  <c:v>309252.34542014194</c:v>
                </c:pt>
                <c:pt idx="62">
                  <c:v>316728.79274701601</c:v>
                </c:pt>
                <c:pt idx="63">
                  <c:v>323955.0594426553</c:v>
                </c:pt>
                <c:pt idx="64">
                  <c:v>330927.400820059</c:v>
                </c:pt>
                <c:pt idx="65">
                  <c:v>337642.01147127198</c:v>
                </c:pt>
              </c:numCache>
            </c:numRef>
          </c:val>
        </c:ser>
        <c:ser>
          <c:idx val="48"/>
          <c:order val="48"/>
          <c:tx>
            <c:strRef>
              <c:f>'A = 300 (3)'!$AY$2</c:f>
              <c:strCache>
                <c:ptCount val="1"/>
                <c:pt idx="0">
                  <c:v>3.48</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(3)'!$AY$3:$AY$68</c:f>
              <c:numCache>
                <c:formatCode>General</c:formatCode>
                <c:ptCount val="66"/>
                <c:pt idx="0">
                  <c:v>364048.05920683499</c:v>
                </c:pt>
                <c:pt idx="1">
                  <c:v>359775.92991484102</c:v>
                </c:pt>
                <c:pt idx="2">
                  <c:v>354604.30439508689</c:v>
                </c:pt>
                <c:pt idx="3">
                  <c:v>348487.44708419789</c:v>
                </c:pt>
                <c:pt idx="4">
                  <c:v>341431.04592052993</c:v>
                </c:pt>
                <c:pt idx="5">
                  <c:v>333482.29858361074</c:v>
                </c:pt>
                <c:pt idx="6">
                  <c:v>324714.52782715484</c:v>
                </c:pt>
                <c:pt idx="7">
                  <c:v>315212.986215148</c:v>
                </c:pt>
                <c:pt idx="8">
                  <c:v>305064.77643191518</c:v>
                </c:pt>
                <c:pt idx="9">
                  <c:v>294352.93710732524</c:v>
                </c:pt>
                <c:pt idx="10">
                  <c:v>283153.5973448602</c:v>
                </c:pt>
                <c:pt idx="11">
                  <c:v>271535.03392213286</c:v>
                </c:pt>
                <c:pt idx="12">
                  <c:v>259557.76731570114</c:v>
                </c:pt>
                <c:pt idx="13">
                  <c:v>247275.15520532499</c:v>
                </c:pt>
                <c:pt idx="14">
                  <c:v>234734.17143828</c:v>
                </c:pt>
                <c:pt idx="15">
                  <c:v>221976.21463301399</c:v>
                </c:pt>
                <c:pt idx="16">
                  <c:v>209037.86379841599</c:v>
                </c:pt>
                <c:pt idx="17">
                  <c:v>195951.55451209197</c:v>
                </c:pt>
                <c:pt idx="18">
                  <c:v>182746.16755958772</c:v>
                </c:pt>
                <c:pt idx="19">
                  <c:v>169447.5311446375</c:v>
                </c:pt>
                <c:pt idx="20">
                  <c:v>156078.84934542511</c:v>
                </c:pt>
                <c:pt idx="21">
                  <c:v>142661.06467979599</c:v>
                </c:pt>
                <c:pt idx="22">
                  <c:v>129213.16466990302</c:v>
                </c:pt>
                <c:pt idx="23">
                  <c:v>115752.4411396267</c:v>
                </c:pt>
                <c:pt idx="24">
                  <c:v>102294.71034736597</c:v>
                </c:pt>
                <c:pt idx="25">
                  <c:v>88854.502776614478</c:v>
                </c:pt>
                <c:pt idx="26">
                  <c:v>75445.225235712278</c:v>
                </c:pt>
                <c:pt idx="27">
                  <c:v>62079.307042155284</c:v>
                </c:pt>
                <c:pt idx="28">
                  <c:v>48768.343033435143</c:v>
                </c:pt>
                <c:pt idx="29">
                  <c:v>35523.2810763694</c:v>
                </c:pt>
                <c:pt idx="30">
                  <c:v>22354.899253114196</c:v>
                </c:pt>
                <c:pt idx="31">
                  <c:v>9277.4143614945897</c:v>
                </c:pt>
                <c:pt idx="32">
                  <c:v>2707.9041273843022</c:v>
                </c:pt>
                <c:pt idx="33">
                  <c:v>15585.088494630087</c:v>
                </c:pt>
                <c:pt idx="34">
                  <c:v>28381.996001996798</c:v>
                </c:pt>
                <c:pt idx="35">
                  <c:v>41061.715811338843</c:v>
                </c:pt>
                <c:pt idx="36">
                  <c:v>53615.397384495402</c:v>
                </c:pt>
                <c:pt idx="37">
                  <c:v>66035.860436357601</c:v>
                </c:pt>
                <c:pt idx="38">
                  <c:v>78316.499774075579</c:v>
                </c:pt>
                <c:pt idx="39">
                  <c:v>90451.070840604603</c:v>
                </c:pt>
                <c:pt idx="40">
                  <c:v>102433.61249429002</c:v>
                </c:pt>
                <c:pt idx="41">
                  <c:v>114258.40718315897</c:v>
                </c:pt>
                <c:pt idx="42">
                  <c:v>125919.95292731676</c:v>
                </c:pt>
                <c:pt idx="43">
                  <c:v>137412.94256521211</c:v>
                </c:pt>
                <c:pt idx="44">
                  <c:v>148732.24628488111</c:v>
                </c:pt>
                <c:pt idx="45">
                  <c:v>159872.8965570234</c:v>
                </c:pt>
                <c:pt idx="46">
                  <c:v>170830.07526449399</c:v>
                </c:pt>
                <c:pt idx="47">
                  <c:v>181599.10129242943</c:v>
                </c:pt>
                <c:pt idx="48">
                  <c:v>192175.42043178465</c:v>
                </c:pt>
                <c:pt idx="49">
                  <c:v>202554.59514496865</c:v>
                </c:pt>
                <c:pt idx="50">
                  <c:v>212732.295473078</c:v>
                </c:pt>
                <c:pt idx="51">
                  <c:v>222704.2905745075</c:v>
                </c:pt>
                <c:pt idx="52">
                  <c:v>232466.44048849368</c:v>
                </c:pt>
                <c:pt idx="53">
                  <c:v>242014.68822307399</c:v>
                </c:pt>
                <c:pt idx="54">
                  <c:v>251345.05201275568</c:v>
                </c:pt>
                <c:pt idx="55">
                  <c:v>260453.6175603361</c:v>
                </c:pt>
                <c:pt idx="56">
                  <c:v>269336.53012455301</c:v>
                </c:pt>
                <c:pt idx="57">
                  <c:v>277989.98631393712</c:v>
                </c:pt>
                <c:pt idx="58">
                  <c:v>286410.22537648008</c:v>
                </c:pt>
                <c:pt idx="59">
                  <c:v>294593.519730639</c:v>
                </c:pt>
                <c:pt idx="60">
                  <c:v>302536.16453688685</c:v>
                </c:pt>
                <c:pt idx="61">
                  <c:v>310234.46597652999</c:v>
                </c:pt>
                <c:pt idx="62">
                  <c:v>317684.72774310008</c:v>
                </c:pt>
                <c:pt idx="63">
                  <c:v>324883.23514426505</c:v>
                </c:pt>
                <c:pt idx="64">
                  <c:v>331826.2366383163</c:v>
                </c:pt>
                <c:pt idx="65">
                  <c:v>338509.92074659001</c:v>
                </c:pt>
              </c:numCache>
            </c:numRef>
          </c:val>
        </c:ser>
        <c:ser>
          <c:idx val="49"/>
          <c:order val="49"/>
          <c:tx>
            <c:strRef>
              <c:f>'A = 300 (3)'!$AZ$2</c:f>
              <c:strCache>
                <c:ptCount val="1"/>
                <c:pt idx="0">
                  <c:v>3.49</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(3)'!$AZ$3:$AZ$68</c:f>
              <c:numCache>
                <c:formatCode>General</c:formatCode>
                <c:ptCount val="66"/>
                <c:pt idx="0">
                  <c:v>363566.73810890998</c:v>
                </c:pt>
                <c:pt idx="1">
                  <c:v>359174.401046046</c:v>
                </c:pt>
                <c:pt idx="2">
                  <c:v>353881.60358776106</c:v>
                </c:pt>
                <c:pt idx="3">
                  <c:v>347653.432780781</c:v>
                </c:pt>
                <c:pt idx="4">
                  <c:v>340503.05595715059</c:v>
                </c:pt>
                <c:pt idx="5">
                  <c:v>332480.656329324</c:v>
                </c:pt>
                <c:pt idx="6">
                  <c:v>323658.92487745022</c:v>
                </c:pt>
                <c:pt idx="7">
                  <c:v>314120.43422022212</c:v>
                </c:pt>
                <c:pt idx="8">
                  <c:v>303948.879008608</c:v>
                </c:pt>
                <c:pt idx="9">
                  <c:v>293223.96198161202</c:v>
                </c:pt>
                <c:pt idx="10">
                  <c:v>282018.91808176698</c:v>
                </c:pt>
                <c:pt idx="11">
                  <c:v>270399.67851737887</c:v>
                </c:pt>
                <c:pt idx="12">
                  <c:v>258424.94430059099</c:v>
                </c:pt>
                <c:pt idx="13">
                  <c:v>246146.703715796</c:v>
                </c:pt>
                <c:pt idx="14">
                  <c:v>233610.927648196</c:v>
                </c:pt>
                <c:pt idx="15">
                  <c:v>220858.29707730401</c:v>
                </c:pt>
                <c:pt idx="16">
                  <c:v>207924.89467959298</c:v>
                </c:pt>
                <c:pt idx="17">
                  <c:v>194842.82599581499</c:v>
                </c:pt>
                <c:pt idx="18">
                  <c:v>181640.76658999699</c:v>
                </c:pt>
                <c:pt idx="19">
                  <c:v>168344.43385375099</c:v>
                </c:pt>
                <c:pt idx="20">
                  <c:v>154976.98935196101</c:v>
                </c:pt>
                <c:pt idx="21">
                  <c:v>141559.383874088</c:v>
                </c:pt>
                <c:pt idx="22">
                  <c:v>128110.64957186676</c:v>
                </c:pt>
                <c:pt idx="23">
                  <c:v>114648.149281297</c:v>
                </c:pt>
                <c:pt idx="24">
                  <c:v>101187.78886499602</c:v>
                </c:pt>
                <c:pt idx="25">
                  <c:v>87744.199668592657</c:v>
                </c:pt>
                <c:pt idx="26">
                  <c:v>74330.898181206299</c:v>
                </c:pt>
                <c:pt idx="27">
                  <c:v>60960.427803545186</c:v>
                </c:pt>
                <c:pt idx="28">
                  <c:v>47644.501221386199</c:v>
                </c:pt>
                <c:pt idx="29">
                  <c:v>34394.191996940186</c:v>
                </c:pt>
                <c:pt idx="30">
                  <c:v>21220.4550681906</c:v>
                </c:pt>
                <c:pt idx="31">
                  <c:v>8138.6031829953099</c:v>
                </c:pt>
                <c:pt idx="32">
                  <c:v>3867.7820413448003</c:v>
                </c:pt>
                <c:pt idx="33">
                  <c:v>16761.649375056637</c:v>
                </c:pt>
                <c:pt idx="34">
                  <c:v>29563.298505626521</c:v>
                </c:pt>
                <c:pt idx="35">
                  <c:v>42247.092610739084</c:v>
                </c:pt>
                <c:pt idx="36">
                  <c:v>54804.410692263402</c:v>
                </c:pt>
                <c:pt idx="37">
                  <c:v>67228.041103323398</c:v>
                </c:pt>
                <c:pt idx="38">
                  <c:v>79511.309655601857</c:v>
                </c:pt>
                <c:pt idx="39">
                  <c:v>91647.895291406778</c:v>
                </c:pt>
                <c:pt idx="40">
                  <c:v>103631.76130895402</c:v>
                </c:pt>
                <c:pt idx="41">
                  <c:v>115457.11654503801</c:v>
                </c:pt>
                <c:pt idx="42">
                  <c:v>127118.38903665425</c:v>
                </c:pt>
                <c:pt idx="43">
                  <c:v>138610.2053170185</c:v>
                </c:pt>
                <c:pt idx="44">
                  <c:v>149927.37308233298</c:v>
                </c:pt>
                <c:pt idx="45">
                  <c:v>161064.86609876598</c:v>
                </c:pt>
                <c:pt idx="46">
                  <c:v>172017.811108283</c:v>
                </c:pt>
                <c:pt idx="47">
                  <c:v>182781.47586146311</c:v>
                </c:pt>
                <c:pt idx="48">
                  <c:v>193351.25825735301</c:v>
                </c:pt>
                <c:pt idx="49">
                  <c:v>203722.67643780599</c:v>
                </c:pt>
                <c:pt idx="50">
                  <c:v>213891.359463539</c:v>
                </c:pt>
                <c:pt idx="51">
                  <c:v>223853.038733314</c:v>
                </c:pt>
                <c:pt idx="52">
                  <c:v>233603.53961544446</c:v>
                </c:pt>
                <c:pt idx="53">
                  <c:v>243138.77346128499</c:v>
                </c:pt>
                <c:pt idx="54">
                  <c:v>252454.729774003</c:v>
                </c:pt>
                <c:pt idx="55">
                  <c:v>261547.46831182999</c:v>
                </c:pt>
                <c:pt idx="56">
                  <c:v>270413.11109618749</c:v>
                </c:pt>
                <c:pt idx="57">
                  <c:v>279047.83405777201</c:v>
                </c:pt>
                <c:pt idx="58">
                  <c:v>287447.85828245402</c:v>
                </c:pt>
                <c:pt idx="59">
                  <c:v>295609.44031383097</c:v>
                </c:pt>
                <c:pt idx="60">
                  <c:v>303528.86166646902</c:v>
                </c:pt>
                <c:pt idx="61">
                  <c:v>311202.416899512</c:v>
                </c:pt>
                <c:pt idx="62">
                  <c:v>318626.39988442702</c:v>
                </c:pt>
                <c:pt idx="63">
                  <c:v>325797.08780381508</c:v>
                </c:pt>
                <c:pt idx="64">
                  <c:v>332710.72204173199</c:v>
                </c:pt>
                <c:pt idx="65">
                  <c:v>339363.48517805198</c:v>
                </c:pt>
              </c:numCache>
            </c:numRef>
          </c:val>
        </c:ser>
        <c:ser>
          <c:idx val="50"/>
          <c:order val="50"/>
          <c:tx>
            <c:strRef>
              <c:f>'A = 300 (3)'!$BA$2</c:f>
              <c:strCache>
                <c:ptCount val="1"/>
                <c:pt idx="0">
                  <c:v>3.5</c:v>
                </c:pt>
              </c:strCache>
            </c:strRef>
          </c:tx>
          <c:cat>
            <c:numRef>
              <c:f>'A = 300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300 (3)'!$BA$3:$BA$68</c:f>
              <c:numCache>
                <c:formatCode>General</c:formatCode>
                <c:ptCount val="66"/>
                <c:pt idx="0">
                  <c:v>363074.57632793603</c:v>
                </c:pt>
                <c:pt idx="1">
                  <c:v>358563.64162260987</c:v>
                </c:pt>
                <c:pt idx="2">
                  <c:v>353153.12355377543</c:v>
                </c:pt>
                <c:pt idx="3">
                  <c:v>346817.93314750335</c:v>
                </c:pt>
                <c:pt idx="4">
                  <c:v>339577.56934076617</c:v>
                </c:pt>
                <c:pt idx="5">
                  <c:v>331484.45872175775</c:v>
                </c:pt>
                <c:pt idx="6">
                  <c:v>322610.43633881299</c:v>
                </c:pt>
                <c:pt idx="7">
                  <c:v>313035.52288668684</c:v>
                </c:pt>
                <c:pt idx="8">
                  <c:v>302840.282231658</c:v>
                </c:pt>
                <c:pt idx="9">
                  <c:v>292101.373907539</c:v>
                </c:pt>
                <c:pt idx="10">
                  <c:v>280889.385724411</c:v>
                </c:pt>
                <c:pt idx="11">
                  <c:v>269268.08937649702</c:v>
                </c:pt>
                <c:pt idx="12">
                  <c:v>257294.49532571787</c:v>
                </c:pt>
                <c:pt idx="13">
                  <c:v>245019.30669487646</c:v>
                </c:pt>
                <c:pt idx="14">
                  <c:v>232487.5423267695</c:v>
                </c:pt>
                <c:pt idx="15">
                  <c:v>219739.19382503253</c:v>
                </c:pt>
                <c:pt idx="16">
                  <c:v>206809.8589739681</c:v>
                </c:pt>
                <c:pt idx="17">
                  <c:v>193731.31539787501</c:v>
                </c:pt>
                <c:pt idx="18">
                  <c:v>180532.02899394892</c:v>
                </c:pt>
                <c:pt idx="19">
                  <c:v>167237.59686805299</c:v>
                </c:pt>
                <c:pt idx="20">
                  <c:v>153871.12794684601</c:v>
                </c:pt>
                <c:pt idx="21">
                  <c:v>140453.56895958559</c:v>
                </c:pt>
                <c:pt idx="22">
                  <c:v>127003.98473765899</c:v>
                </c:pt>
                <c:pt idx="23">
                  <c:v>113539.79691814601</c:v>
                </c:pt>
                <c:pt idx="24">
                  <c:v>100076.98916226008</c:v>
                </c:pt>
                <c:pt idx="25">
                  <c:v>86630.283101575798</c:v>
                </c:pt>
                <c:pt idx="26">
                  <c:v>73213.294412661504</c:v>
                </c:pt>
                <c:pt idx="27">
                  <c:v>59838.671176905584</c:v>
                </c:pt>
                <c:pt idx="28">
                  <c:v>46518.235366383175</c:v>
                </c:pt>
                <c:pt idx="29">
                  <c:v>33263.179343043674</c:v>
                </c:pt>
                <c:pt idx="30">
                  <c:v>20084.637827331109</c:v>
                </c:pt>
                <c:pt idx="31">
                  <c:v>6999.3785091864102</c:v>
                </c:pt>
                <c:pt idx="32">
                  <c:v>5032.1896484662766</c:v>
                </c:pt>
                <c:pt idx="33">
                  <c:v>17936.695343788298</c:v>
                </c:pt>
                <c:pt idx="34">
                  <c:v>30742.4130423024</c:v>
                </c:pt>
                <c:pt idx="35">
                  <c:v>43429.677333861771</c:v>
                </c:pt>
                <c:pt idx="36">
                  <c:v>55990.031381577523</c:v>
                </c:pt>
                <c:pt idx="37">
                  <c:v>68416.226272662359</c:v>
                </c:pt>
                <c:pt idx="38">
                  <c:v>80701.519973128248</c:v>
                </c:pt>
                <c:pt idx="39">
                  <c:v>92839.517965378938</c:v>
                </c:pt>
                <c:pt idx="40">
                  <c:v>104824.110400071</c:v>
                </c:pt>
                <c:pt idx="41">
                  <c:v>116649.435463227</c:v>
                </c:pt>
                <c:pt idx="42">
                  <c:v>128309.85387740197</c:v>
                </c:pt>
                <c:pt idx="43">
                  <c:v>139799.9281948515</c:v>
                </c:pt>
                <c:pt idx="44">
                  <c:v>151114.40578685299</c:v>
                </c:pt>
                <c:pt idx="45">
                  <c:v>162248.20403137399</c:v>
                </c:pt>
                <c:pt idx="46">
                  <c:v>173196.39632726801</c:v>
                </c:pt>
                <c:pt idx="47">
                  <c:v>183954.20095087765</c:v>
                </c:pt>
                <c:pt idx="48">
                  <c:v>194516.96945697928</c:v>
                </c:pt>
                <c:pt idx="49">
                  <c:v>204880.17705328311</c:v>
                </c:pt>
                <c:pt idx="50">
                  <c:v>215039.41307391904</c:v>
                </c:pt>
                <c:pt idx="51">
                  <c:v>224990.37228694599</c:v>
                </c:pt>
                <c:pt idx="52">
                  <c:v>234728.846388498</c:v>
                </c:pt>
                <c:pt idx="53">
                  <c:v>244250.71597725796</c:v>
                </c:pt>
                <c:pt idx="54">
                  <c:v>253551.94260461311</c:v>
                </c:pt>
                <c:pt idx="55">
                  <c:v>262628.56079050503</c:v>
                </c:pt>
                <c:pt idx="56">
                  <c:v>271476.66989883687</c:v>
                </c:pt>
                <c:pt idx="57">
                  <c:v>280092.42571960122</c:v>
                </c:pt>
                <c:pt idx="58">
                  <c:v>288472.03156942822</c:v>
                </c:pt>
                <c:pt idx="59">
                  <c:v>296611.728485181</c:v>
                </c:pt>
                <c:pt idx="60">
                  <c:v>304507.7846368053</c:v>
                </c:pt>
                <c:pt idx="61">
                  <c:v>312156.48314741737</c:v>
                </c:pt>
                <c:pt idx="62">
                  <c:v>319554.10820952686</c:v>
                </c:pt>
                <c:pt idx="63">
                  <c:v>326696.92894273601</c:v>
                </c:pt>
                <c:pt idx="64">
                  <c:v>333581.179705602</c:v>
                </c:pt>
                <c:pt idx="65">
                  <c:v>340203.03701647202</c:v>
                </c:pt>
              </c:numCache>
            </c:numRef>
          </c:val>
        </c:ser>
        <c:bandFmts/>
        <c:axId val="36539008"/>
        <c:axId val="36553472"/>
        <c:axId val="36524928"/>
      </c:surfaceChart>
      <c:catAx>
        <c:axId val="36539008"/>
        <c:scaling>
          <c:orientation val="minMax"/>
        </c:scaling>
        <c:axPos val="b"/>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γ</a:t>
                </a:r>
                <a:r>
                  <a:rPr lang="en-US">
                    <a:latin typeface="Times New Roman" pitchFamily="18" charset="0"/>
                    <a:cs typeface="Times New Roman" pitchFamily="18" charset="0"/>
                  </a:rPr>
                  <a:t> (°)</a:t>
                </a:r>
              </a:p>
            </c:rich>
          </c:tx>
        </c:title>
        <c:numFmt formatCode="General" sourceLinked="1"/>
        <c:tickLblPos val="nextTo"/>
        <c:txPr>
          <a:bodyPr/>
          <a:lstStyle/>
          <a:p>
            <a:pPr>
              <a:defRPr>
                <a:latin typeface="Times New Roman" pitchFamily="18" charset="0"/>
                <a:cs typeface="Times New Roman" pitchFamily="18" charset="0"/>
              </a:defRPr>
            </a:pPr>
            <a:endParaRPr lang="en-US"/>
          </a:p>
        </c:txPr>
        <c:crossAx val="36553472"/>
        <c:crosses val="autoZero"/>
        <c:auto val="1"/>
        <c:lblAlgn val="ctr"/>
        <c:lblOffset val="100"/>
        <c:tickLblSkip val="5"/>
      </c:catAx>
      <c:valAx>
        <c:axId val="36553472"/>
        <c:scaling>
          <c:orientation val="minMax"/>
          <c:max val="400000"/>
          <c:min val="0"/>
        </c:scaling>
        <c:axPos val="l"/>
        <c:majorGridlines/>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Δ</a:t>
                </a:r>
                <a:r>
                  <a:rPr lang="en-US">
                    <a:latin typeface="Times New Roman" pitchFamily="18" charset="0"/>
                    <a:cs typeface="Times New Roman" pitchFamily="18" charset="0"/>
                  </a:rPr>
                  <a:t>V (km/s)</a:t>
                </a:r>
              </a:p>
            </c:rich>
          </c:tx>
          <c:layout>
            <c:manualLayout>
              <c:xMode val="edge"/>
              <c:yMode val="edge"/>
              <c:x val="0.72950982948323562"/>
              <c:y val="0.36754805421531878"/>
            </c:manualLayout>
          </c:layout>
        </c:title>
        <c:numFmt formatCode="General" sourceLinked="1"/>
        <c:majorTickMark val="none"/>
        <c:tickLblPos val="none"/>
        <c:crossAx val="36539008"/>
        <c:crosses val="autoZero"/>
        <c:crossBetween val="midCat"/>
        <c:majorUnit val="50000"/>
        <c:minorUnit val="20000"/>
      </c:valAx>
      <c:serAx>
        <c:axId val="36524928"/>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a:t>
                </a:r>
                <a:r>
                  <a:rPr lang="en-US" baseline="0">
                    <a:latin typeface="Times New Roman" pitchFamily="18" charset="0"/>
                    <a:cs typeface="Times New Roman" pitchFamily="18" charset="0"/>
                  </a:rPr>
                  <a:t> Radius (km)</a:t>
                </a:r>
                <a:endParaRPr lang="en-US">
                  <a:latin typeface="Times New Roman" pitchFamily="18" charset="0"/>
                  <a:cs typeface="Times New Roman" pitchFamily="18" charset="0"/>
                </a:endParaRPr>
              </a:p>
            </c:rich>
          </c:tx>
          <c:layout>
            <c:manualLayout>
              <c:xMode val="edge"/>
              <c:yMode val="edge"/>
              <c:x val="0.82524243634279026"/>
              <c:y val="0.15212911220322059"/>
            </c:manualLayout>
          </c:layout>
        </c:title>
        <c:tickLblPos val="nextTo"/>
        <c:txPr>
          <a:bodyPr/>
          <a:lstStyle/>
          <a:p>
            <a:pPr>
              <a:defRPr>
                <a:latin typeface="Times New Roman" pitchFamily="18" charset="0"/>
                <a:cs typeface="Times New Roman" pitchFamily="18" charset="0"/>
              </a:defRPr>
            </a:pPr>
            <a:endParaRPr lang="en-US"/>
          </a:p>
        </c:txPr>
        <c:crossAx val="36553472"/>
        <c:crosses val="autoZero"/>
        <c:tickLblSkip val="5"/>
      </c:serAx>
    </c:plotArea>
    <c:legend>
      <c:legendPos val="r"/>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en-US"/>
  <c:chart>
    <c:autoTitleDeleted val="1"/>
    <c:view3D>
      <c:rotX val="90"/>
      <c:rotY val="0"/>
      <c:perspective val="0"/>
    </c:view3D>
    <c:plotArea>
      <c:layout>
        <c:manualLayout>
          <c:layoutTarget val="inner"/>
          <c:xMode val="edge"/>
          <c:yMode val="edge"/>
          <c:x val="1.8690115097480614E-2"/>
          <c:y val="3.6036036036036041E-3"/>
          <c:w val="0.64543358150270058"/>
          <c:h val="0.86057345534510965"/>
        </c:manualLayout>
      </c:layout>
      <c:surfaceChart>
        <c:wireframe val="1"/>
        <c:ser>
          <c:idx val="0"/>
          <c:order val="0"/>
          <c:tx>
            <c:strRef>
              <c:f>'A = 400 (2)'!$C$2</c:f>
              <c:strCache>
                <c:ptCount val="1"/>
                <c:pt idx="0">
                  <c:v>3</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(2)'!$C$3:$C$68</c:f>
              <c:numCache>
                <c:formatCode>General</c:formatCode>
                <c:ptCount val="66"/>
                <c:pt idx="0">
                  <c:v>375258.39216798585</c:v>
                </c:pt>
                <c:pt idx="1">
                  <c:v>374203.20107462286</c:v>
                </c:pt>
                <c:pt idx="2">
                  <c:v>373022.84057483089</c:v>
                </c:pt>
                <c:pt idx="3">
                  <c:v>371699.92352446122</c:v>
                </c:pt>
                <c:pt idx="4">
                  <c:v>370214.33547179005</c:v>
                </c:pt>
                <c:pt idx="5">
                  <c:v>368542.63272980187</c:v>
                </c:pt>
                <c:pt idx="6">
                  <c:v>366657.14147263084</c:v>
                </c:pt>
                <c:pt idx="7">
                  <c:v>364524.492984902</c:v>
                </c:pt>
                <c:pt idx="8">
                  <c:v>362102.99462496798</c:v>
                </c:pt>
                <c:pt idx="9">
                  <c:v>359337.2303450203</c:v>
                </c:pt>
                <c:pt idx="10">
                  <c:v>356144.27971153299</c:v>
                </c:pt>
                <c:pt idx="11">
                  <c:v>352355.72659039602</c:v>
                </c:pt>
                <c:pt idx="12">
                  <c:v>318274.572838013</c:v>
                </c:pt>
                <c:pt idx="13">
                  <c:v>312279.88024781522</c:v>
                </c:pt>
                <c:pt idx="14">
                  <c:v>306203.66999141686</c:v>
                </c:pt>
                <c:pt idx="15">
                  <c:v>300060.18199974485</c:v>
                </c:pt>
                <c:pt idx="16">
                  <c:v>293864.03931854718</c:v>
                </c:pt>
                <c:pt idx="17">
                  <c:v>287630.32000828785</c:v>
                </c:pt>
                <c:pt idx="18">
                  <c:v>281374.62530178193</c:v>
                </c:pt>
                <c:pt idx="19">
                  <c:v>275113.14790393756</c:v>
                </c:pt>
                <c:pt idx="20">
                  <c:v>268862.7378119842</c:v>
                </c:pt>
                <c:pt idx="21">
                  <c:v>262640.97140547418</c:v>
                </c:pt>
                <c:pt idx="22">
                  <c:v>256466.21930866956</c:v>
                </c:pt>
                <c:pt idx="23">
                  <c:v>250357.7171124625</c:v>
                </c:pt>
                <c:pt idx="24">
                  <c:v>244335.6337228675</c:v>
                </c:pt>
                <c:pt idx="25">
                  <c:v>238421.1356411431</c:v>
                </c:pt>
                <c:pt idx="26">
                  <c:v>232636.444655723</c:v>
                </c:pt>
                <c:pt idx="27">
                  <c:v>227004.877622876</c:v>
                </c:pt>
                <c:pt idx="28">
                  <c:v>221550.86734475911</c:v>
                </c:pt>
                <c:pt idx="29">
                  <c:v>216299.948404583</c:v>
                </c:pt>
                <c:pt idx="30">
                  <c:v>211278.696814706</c:v>
                </c:pt>
                <c:pt idx="31">
                  <c:v>206514.61495251901</c:v>
                </c:pt>
                <c:pt idx="32">
                  <c:v>202035.94306496999</c:v>
                </c:pt>
                <c:pt idx="33">
                  <c:v>197871.38920178</c:v>
                </c:pt>
                <c:pt idx="34">
                  <c:v>194049.76158217268</c:v>
                </c:pt>
                <c:pt idx="35">
                  <c:v>190599.508579149</c:v>
                </c:pt>
                <c:pt idx="36">
                  <c:v>187548.15374290899</c:v>
                </c:pt>
                <c:pt idx="37">
                  <c:v>184921.6605352175</c:v>
                </c:pt>
                <c:pt idx="38">
                  <c:v>182743.72382146778</c:v>
                </c:pt>
                <c:pt idx="39">
                  <c:v>181035.05116157068</c:v>
                </c:pt>
                <c:pt idx="40">
                  <c:v>179812.66447429798</c:v>
                </c:pt>
                <c:pt idx="41">
                  <c:v>179089.28288699398</c:v>
                </c:pt>
                <c:pt idx="42">
                  <c:v>178872.840037952</c:v>
                </c:pt>
                <c:pt idx="43">
                  <c:v>179166.1784905915</c:v>
                </c:pt>
                <c:pt idx="44">
                  <c:v>179966.95496398443</c:v>
                </c:pt>
                <c:pt idx="45">
                  <c:v>181267.76323997401</c:v>
                </c:pt>
                <c:pt idx="46">
                  <c:v>183056.46440490146</c:v>
                </c:pt>
                <c:pt idx="47">
                  <c:v>185316.6906981495</c:v>
                </c:pt>
                <c:pt idx="48">
                  <c:v>188028.47599067801</c:v>
                </c:pt>
                <c:pt idx="49">
                  <c:v>191168.95968688268</c:v>
                </c:pt>
                <c:pt idx="50">
                  <c:v>194713.11032477111</c:v>
                </c:pt>
                <c:pt idx="51">
                  <c:v>198634.42228751999</c:v>
                </c:pt>
                <c:pt idx="52">
                  <c:v>202905.55120735298</c:v>
                </c:pt>
                <c:pt idx="53">
                  <c:v>207498.86338493001</c:v>
                </c:pt>
                <c:pt idx="54">
                  <c:v>212386.88865625128</c:v>
                </c:pt>
                <c:pt idx="55">
                  <c:v>217542.673659199</c:v>
                </c:pt>
                <c:pt idx="56">
                  <c:v>222940.04120117699</c:v>
                </c:pt>
                <c:pt idx="57">
                  <c:v>228553.76505210999</c:v>
                </c:pt>
                <c:pt idx="58">
                  <c:v>234359.67196548101</c:v>
                </c:pt>
                <c:pt idx="59">
                  <c:v>240334.68410004865</c:v>
                </c:pt>
                <c:pt idx="60">
                  <c:v>246456.81388077801</c:v>
                </c:pt>
                <c:pt idx="61">
                  <c:v>252705.12287946878</c:v>
                </c:pt>
                <c:pt idx="62">
                  <c:v>259059.65487250299</c:v>
                </c:pt>
                <c:pt idx="63">
                  <c:v>265501.35138359299</c:v>
                </c:pt>
                <c:pt idx="64">
                  <c:v>272011.95798422786</c:v>
                </c:pt>
                <c:pt idx="65">
                  <c:v>278573.92725916102</c:v>
                </c:pt>
              </c:numCache>
            </c:numRef>
          </c:val>
        </c:ser>
        <c:ser>
          <c:idx val="1"/>
          <c:order val="1"/>
          <c:tx>
            <c:strRef>
              <c:f>'A = 400 (2)'!$D$2</c:f>
              <c:strCache>
                <c:ptCount val="1"/>
                <c:pt idx="0">
                  <c:v>3.01</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(2)'!$D$3:$D$68</c:f>
              <c:numCache>
                <c:formatCode>General</c:formatCode>
                <c:ptCount val="66"/>
                <c:pt idx="0">
                  <c:v>375137.82227504486</c:v>
                </c:pt>
                <c:pt idx="1">
                  <c:v>374058.76763806498</c:v>
                </c:pt>
                <c:pt idx="2">
                  <c:v>372849.24618516502</c:v>
                </c:pt>
                <c:pt idx="3">
                  <c:v>371490.55143675499</c:v>
                </c:pt>
                <c:pt idx="4">
                  <c:v>369960.85838436399</c:v>
                </c:pt>
                <c:pt idx="5">
                  <c:v>368234.45431464497</c:v>
                </c:pt>
                <c:pt idx="6">
                  <c:v>366280.55135056586</c:v>
                </c:pt>
                <c:pt idx="7">
                  <c:v>364061.28111248999</c:v>
                </c:pt>
                <c:pt idx="8">
                  <c:v>361527.9015174653</c:v>
                </c:pt>
                <c:pt idx="9">
                  <c:v>358612.34094723774</c:v>
                </c:pt>
                <c:pt idx="10">
                  <c:v>355201.81876882986</c:v>
                </c:pt>
                <c:pt idx="11">
                  <c:v>310003.63014618086</c:v>
                </c:pt>
                <c:pt idx="12">
                  <c:v>303864.31776530575</c:v>
                </c:pt>
                <c:pt idx="13">
                  <c:v>297639.25728993886</c:v>
                </c:pt>
                <c:pt idx="14">
                  <c:v>291341.28462985106</c:v>
                </c:pt>
                <c:pt idx="15">
                  <c:v>284983.70213328087</c:v>
                </c:pt>
                <c:pt idx="16">
                  <c:v>278580.367896827</c:v>
                </c:pt>
                <c:pt idx="17">
                  <c:v>272145.78928751237</c:v>
                </c:pt>
                <c:pt idx="18">
                  <c:v>265695.21878257598</c:v>
                </c:pt>
                <c:pt idx="19">
                  <c:v>259244.75289127001</c:v>
                </c:pt>
                <c:pt idx="20">
                  <c:v>252811.43801292946</c:v>
                </c:pt>
                <c:pt idx="21">
                  <c:v>246413.376168913</c:v>
                </c:pt>
                <c:pt idx="22">
                  <c:v>240069.837623428</c:v>
                </c:pt>
                <c:pt idx="23">
                  <c:v>233801.37240864799</c:v>
                </c:pt>
                <c:pt idx="24">
                  <c:v>227629.92016820898</c:v>
                </c:pt>
                <c:pt idx="25">
                  <c:v>221578.912123141</c:v>
                </c:pt>
                <c:pt idx="26">
                  <c:v>215673.35934287799</c:v>
                </c:pt>
                <c:pt idx="27">
                  <c:v>209939.9157457455</c:v>
                </c:pt>
                <c:pt idx="28">
                  <c:v>204406.90500520999</c:v>
                </c:pt>
                <c:pt idx="29">
                  <c:v>199104.29379166214</c:v>
                </c:pt>
                <c:pt idx="30">
                  <c:v>194063.590256372</c:v>
                </c:pt>
                <c:pt idx="31">
                  <c:v>189317.65107866301</c:v>
                </c:pt>
                <c:pt idx="32">
                  <c:v>184900.368609192</c:v>
                </c:pt>
                <c:pt idx="33">
                  <c:v>180846.22402959398</c:v>
                </c:pt>
                <c:pt idx="34">
                  <c:v>177189.68354204868</c:v>
                </c:pt>
                <c:pt idx="35">
                  <c:v>173964.4452583055</c:v>
                </c:pt>
                <c:pt idx="36">
                  <c:v>171202.538118836</c:v>
                </c:pt>
                <c:pt idx="37">
                  <c:v>168933.31575976411</c:v>
                </c:pt>
                <c:pt idx="38">
                  <c:v>167182.397681384</c:v>
                </c:pt>
                <c:pt idx="39">
                  <c:v>165970.64053865804</c:v>
                </c:pt>
                <c:pt idx="40">
                  <c:v>165313.22787383111</c:v>
                </c:pt>
                <c:pt idx="41">
                  <c:v>165218.97460389868</c:v>
                </c:pt>
                <c:pt idx="42">
                  <c:v>165689.92391151399</c:v>
                </c:pt>
                <c:pt idx="43">
                  <c:v>166721.28123011201</c:v>
                </c:pt>
                <c:pt idx="44">
                  <c:v>168301.6958846685</c:v>
                </c:pt>
                <c:pt idx="45">
                  <c:v>170413.85293712898</c:v>
                </c:pt>
                <c:pt idx="46">
                  <c:v>173035.30893887699</c:v>
                </c:pt>
                <c:pt idx="47">
                  <c:v>176139.48072793701</c:v>
                </c:pt>
                <c:pt idx="48">
                  <c:v>179696.69383369701</c:v>
                </c:pt>
                <c:pt idx="49">
                  <c:v>183675.20631271199</c:v>
                </c:pt>
                <c:pt idx="50">
                  <c:v>188042.14271616499</c:v>
                </c:pt>
                <c:pt idx="51">
                  <c:v>192764.296237131</c:v>
                </c:pt>
                <c:pt idx="52">
                  <c:v>197808.77893953671</c:v>
                </c:pt>
                <c:pt idx="53">
                  <c:v>203143.51844363307</c:v>
                </c:pt>
                <c:pt idx="54">
                  <c:v>208737.6119471025</c:v>
                </c:pt>
                <c:pt idx="55">
                  <c:v>214561.55583538499</c:v>
                </c:pt>
                <c:pt idx="56">
                  <c:v>220587.37315179201</c:v>
                </c:pt>
                <c:pt idx="57">
                  <c:v>226788.66068558214</c:v>
                </c:pt>
                <c:pt idx="58">
                  <c:v>233140.57582681556</c:v>
                </c:pt>
                <c:pt idx="59">
                  <c:v>239619.780711278</c:v>
                </c:pt>
                <c:pt idx="60">
                  <c:v>246204.35823535</c:v>
                </c:pt>
                <c:pt idx="61">
                  <c:v>252873.710117854</c:v>
                </c:pt>
                <c:pt idx="62">
                  <c:v>259608.44634508117</c:v>
                </c:pt>
                <c:pt idx="63">
                  <c:v>266390.27224862622</c:v>
                </c:pt>
                <c:pt idx="64">
                  <c:v>273201.87654842006</c:v>
                </c:pt>
                <c:pt idx="65">
                  <c:v>280026.82307267486</c:v>
                </c:pt>
              </c:numCache>
            </c:numRef>
          </c:val>
        </c:ser>
        <c:ser>
          <c:idx val="2"/>
          <c:order val="2"/>
          <c:tx>
            <c:strRef>
              <c:f>'A = 400 (2)'!$E$2</c:f>
              <c:strCache>
                <c:ptCount val="1"/>
                <c:pt idx="0">
                  <c:v>3.02</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(2)'!$E$3:$E$68</c:f>
              <c:numCache>
                <c:formatCode>General</c:formatCode>
                <c:ptCount val="66"/>
                <c:pt idx="0">
                  <c:v>375014.36306614103</c:v>
                </c:pt>
                <c:pt idx="1">
                  <c:v>373910.50834086887</c:v>
                </c:pt>
                <c:pt idx="2">
                  <c:v>372670.56674035185</c:v>
                </c:pt>
                <c:pt idx="3">
                  <c:v>371274.38936620997</c:v>
                </c:pt>
                <c:pt idx="4">
                  <c:v>369698.25974905508</c:v>
                </c:pt>
                <c:pt idx="5">
                  <c:v>367913.91850966122</c:v>
                </c:pt>
                <c:pt idx="6">
                  <c:v>365887.00956873002</c:v>
                </c:pt>
                <c:pt idx="7">
                  <c:v>363574.34836410359</c:v>
                </c:pt>
                <c:pt idx="8">
                  <c:v>360918.447748882</c:v>
                </c:pt>
                <c:pt idx="9">
                  <c:v>357834.052774699</c:v>
                </c:pt>
                <c:pt idx="10">
                  <c:v>354156.97420531505</c:v>
                </c:pt>
                <c:pt idx="11">
                  <c:v>292296.64319688489</c:v>
                </c:pt>
                <c:pt idx="12">
                  <c:v>285885.67933671101</c:v>
                </c:pt>
                <c:pt idx="13">
                  <c:v>279400.97305567598</c:v>
                </c:pt>
                <c:pt idx="14">
                  <c:v>272854.75205712486</c:v>
                </c:pt>
                <c:pt idx="15">
                  <c:v>266259.876918772</c:v>
                </c:pt>
                <c:pt idx="16">
                  <c:v>259629.949862965</c:v>
                </c:pt>
                <c:pt idx="17">
                  <c:v>252979.42918616068</c:v>
                </c:pt>
                <c:pt idx="18">
                  <c:v>246323.75588507811</c:v>
                </c:pt>
                <c:pt idx="19">
                  <c:v>239679.49053775962</c:v>
                </c:pt>
                <c:pt idx="20">
                  <c:v>233064.45940795843</c:v>
                </c:pt>
                <c:pt idx="21">
                  <c:v>226497.91469691368</c:v>
                </c:pt>
                <c:pt idx="22">
                  <c:v>220000.699253914</c:v>
                </c:pt>
                <c:pt idx="23">
                  <c:v>213595.42128037143</c:v>
                </c:pt>
                <c:pt idx="24">
                  <c:v>207306.62641722921</c:v>
                </c:pt>
                <c:pt idx="25">
                  <c:v>201160.96128180501</c:v>
                </c:pt>
                <c:pt idx="26">
                  <c:v>195187.31819601898</c:v>
                </c:pt>
                <c:pt idx="27">
                  <c:v>189416.93533102199</c:v>
                </c:pt>
                <c:pt idx="28">
                  <c:v>183883.44139739868</c:v>
                </c:pt>
                <c:pt idx="29">
                  <c:v>178622.80187372799</c:v>
                </c:pt>
                <c:pt idx="30">
                  <c:v>173673.1344391935</c:v>
                </c:pt>
                <c:pt idx="31">
                  <c:v>169074.35898779368</c:v>
                </c:pt>
                <c:pt idx="32">
                  <c:v>164867.63305433901</c:v>
                </c:pt>
                <c:pt idx="33">
                  <c:v>161094.54780689804</c:v>
                </c:pt>
                <c:pt idx="34">
                  <c:v>157796.05953994146</c:v>
                </c:pt>
                <c:pt idx="35">
                  <c:v>155011.18422270598</c:v>
                </c:pt>
                <c:pt idx="36">
                  <c:v>152775.49623653098</c:v>
                </c:pt>
                <c:pt idx="37">
                  <c:v>151119.542897209</c:v>
                </c:pt>
                <c:pt idx="38">
                  <c:v>150067.31314231601</c:v>
                </c:pt>
                <c:pt idx="39">
                  <c:v>149634.935156397</c:v>
                </c:pt>
                <c:pt idx="40">
                  <c:v>149829.76345396801</c:v>
                </c:pt>
                <c:pt idx="41">
                  <c:v>150649.98450517043</c:v>
                </c:pt>
                <c:pt idx="42">
                  <c:v>152084.79576491611</c:v>
                </c:pt>
                <c:pt idx="43">
                  <c:v>154115.127011801</c:v>
                </c:pt>
                <c:pt idx="44">
                  <c:v>156714.802162165</c:v>
                </c:pt>
                <c:pt idx="45">
                  <c:v>159851.98347351598</c:v>
                </c:pt>
                <c:pt idx="46">
                  <c:v>163490.73014734901</c:v>
                </c:pt>
                <c:pt idx="47">
                  <c:v>167592.516528504</c:v>
                </c:pt>
                <c:pt idx="48">
                  <c:v>172117.59528681001</c:v>
                </c:pt>
                <c:pt idx="49">
                  <c:v>177026.13604509301</c:v>
                </c:pt>
                <c:pt idx="50">
                  <c:v>182279.11297626878</c:v>
                </c:pt>
                <c:pt idx="51">
                  <c:v>187838.94786025499</c:v>
                </c:pt>
                <c:pt idx="52">
                  <c:v>193669.93498208968</c:v>
                </c:pt>
                <c:pt idx="53">
                  <c:v>199738.48594147101</c:v>
                </c:pt>
                <c:pt idx="54">
                  <c:v>206013.23375087499</c:v>
                </c:pt>
                <c:pt idx="55">
                  <c:v>212465.03229015399</c:v>
                </c:pt>
                <c:pt idx="56">
                  <c:v>219066.88394551311</c:v>
                </c:pt>
                <c:pt idx="57">
                  <c:v>225793.81985104299</c:v>
                </c:pt>
                <c:pt idx="58">
                  <c:v>232622.75256320098</c:v>
                </c:pt>
                <c:pt idx="59">
                  <c:v>239532.3151493961</c:v>
                </c:pt>
                <c:pt idx="60">
                  <c:v>246502.69575273601</c:v>
                </c:pt>
                <c:pt idx="61">
                  <c:v>253515.476387161</c:v>
                </c:pt>
                <c:pt idx="62">
                  <c:v>260553.47810164801</c:v>
                </c:pt>
                <c:pt idx="63">
                  <c:v>267600.61476950085</c:v>
                </c:pt>
                <c:pt idx="64">
                  <c:v>274641.75768941018</c:v>
                </c:pt>
                <c:pt idx="65">
                  <c:v>281662.61054484401</c:v>
                </c:pt>
              </c:numCache>
            </c:numRef>
          </c:val>
        </c:ser>
        <c:ser>
          <c:idx val="3"/>
          <c:order val="3"/>
          <c:tx>
            <c:strRef>
              <c:f>'A = 400 (2)'!$F$2</c:f>
              <c:strCache>
                <c:ptCount val="1"/>
                <c:pt idx="0">
                  <c:v>3.03</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(2)'!$F$3:$F$68</c:f>
              <c:numCache>
                <c:formatCode>General</c:formatCode>
                <c:ptCount val="66"/>
                <c:pt idx="0">
                  <c:v>374887.89488300699</c:v>
                </c:pt>
                <c:pt idx="1">
                  <c:v>373758.25012256199</c:v>
                </c:pt>
                <c:pt idx="2">
                  <c:v>372486.550558305</c:v>
                </c:pt>
                <c:pt idx="3">
                  <c:v>371051.06838743086</c:v>
                </c:pt>
                <c:pt idx="4">
                  <c:v>369425.99218016228</c:v>
                </c:pt>
                <c:pt idx="5">
                  <c:v>367580.19699784589</c:v>
                </c:pt>
                <c:pt idx="6">
                  <c:v>365475.22129676602</c:v>
                </c:pt>
                <c:pt idx="7">
                  <c:v>363061.55460115802</c:v>
                </c:pt>
                <c:pt idx="8">
                  <c:v>360270.69511745899</c:v>
                </c:pt>
                <c:pt idx="9">
                  <c:v>356993.08805576985</c:v>
                </c:pt>
                <c:pt idx="10">
                  <c:v>276600.54983498156</c:v>
                </c:pt>
                <c:pt idx="11">
                  <c:v>269962.649142184</c:v>
                </c:pt>
                <c:pt idx="12">
                  <c:v>263254.7349463572</c:v>
                </c:pt>
                <c:pt idx="13">
                  <c:v>256488.2373015529</c:v>
                </c:pt>
                <c:pt idx="14">
                  <c:v>249675.30825826811</c:v>
                </c:pt>
                <c:pt idx="15">
                  <c:v>242828.94164769098</c:v>
                </c:pt>
                <c:pt idx="16">
                  <c:v>235963.1090940265</c:v>
                </c:pt>
                <c:pt idx="17">
                  <c:v>229092.91309930899</c:v>
                </c:pt>
                <c:pt idx="18">
                  <c:v>222234.75547094099</c:v>
                </c:pt>
                <c:pt idx="19">
                  <c:v>215406.52932619595</c:v>
                </c:pt>
                <c:pt idx="20">
                  <c:v>208627.82987844895</c:v>
                </c:pt>
                <c:pt idx="21">
                  <c:v>201920.18458496899</c:v>
                </c:pt>
                <c:pt idx="22">
                  <c:v>195307.30495491199</c:v>
                </c:pt>
                <c:pt idx="23">
                  <c:v>188815.344989904</c:v>
                </c:pt>
                <c:pt idx="24">
                  <c:v>182473.1699849685</c:v>
                </c:pt>
                <c:pt idx="25">
                  <c:v>176312.60052776604</c:v>
                </c:pt>
                <c:pt idx="26">
                  <c:v>170368.62860141211</c:v>
                </c:pt>
                <c:pt idx="27">
                  <c:v>164679.54693308199</c:v>
                </c:pt>
                <c:pt idx="28">
                  <c:v>159286.96177210895</c:v>
                </c:pt>
                <c:pt idx="29">
                  <c:v>154235.61573122517</c:v>
                </c:pt>
                <c:pt idx="30">
                  <c:v>149572.942810054</c:v>
                </c:pt>
                <c:pt idx="31">
                  <c:v>145348.29212227999</c:v>
                </c:pt>
                <c:pt idx="32">
                  <c:v>141611.7419521625</c:v>
                </c:pt>
                <c:pt idx="33">
                  <c:v>138412.48166403937</c:v>
                </c:pt>
                <c:pt idx="34">
                  <c:v>135796.780037652</c:v>
                </c:pt>
                <c:pt idx="35">
                  <c:v>133805.67435581787</c:v>
                </c:pt>
                <c:pt idx="36">
                  <c:v>132472.57875191059</c:v>
                </c:pt>
                <c:pt idx="37">
                  <c:v>131821.1175379031</c:v>
                </c:pt>
                <c:pt idx="38">
                  <c:v>131863.49669278268</c:v>
                </c:pt>
                <c:pt idx="39">
                  <c:v>132599.68798605501</c:v>
                </c:pt>
                <c:pt idx="40">
                  <c:v>134017.55856842065</c:v>
                </c:pt>
                <c:pt idx="41">
                  <c:v>136093.91937577107</c:v>
                </c:pt>
                <c:pt idx="42">
                  <c:v>138796.29867993059</c:v>
                </c:pt>
                <c:pt idx="43">
                  <c:v>142085.14769828401</c:v>
                </c:pt>
                <c:pt idx="44">
                  <c:v>145916.16772900565</c:v>
                </c:pt>
                <c:pt idx="45">
                  <c:v>150242.493073783</c:v>
                </c:pt>
                <c:pt idx="46">
                  <c:v>155016.55513181601</c:v>
                </c:pt>
                <c:pt idx="47">
                  <c:v>160191.54360420699</c:v>
                </c:pt>
                <c:pt idx="48">
                  <c:v>165722.45662131399</c:v>
                </c:pt>
                <c:pt idx="49">
                  <c:v>171566.78247480199</c:v>
                </c:pt>
                <c:pt idx="50">
                  <c:v>177684.879852657</c:v>
                </c:pt>
                <c:pt idx="51">
                  <c:v>184040.12566427098</c:v>
                </c:pt>
                <c:pt idx="52">
                  <c:v>190598.90197564501</c:v>
                </c:pt>
                <c:pt idx="53">
                  <c:v>197330.47141601343</c:v>
                </c:pt>
                <c:pt idx="54">
                  <c:v>204206.788052455</c:v>
                </c:pt>
                <c:pt idx="55">
                  <c:v>211202.27375925556</c:v>
                </c:pt>
                <c:pt idx="56">
                  <c:v>218293.581348376</c:v>
                </c:pt>
                <c:pt idx="57">
                  <c:v>225459.35910934568</c:v>
                </c:pt>
                <c:pt idx="58">
                  <c:v>232680.02535602701</c:v>
                </c:pt>
                <c:pt idx="59">
                  <c:v>239937.55817390699</c:v>
                </c:pt>
                <c:pt idx="60">
                  <c:v>247215.3034197205</c:v>
                </c:pt>
                <c:pt idx="61">
                  <c:v>254497.79909745092</c:v>
                </c:pt>
                <c:pt idx="62">
                  <c:v>261770.61769649701</c:v>
                </c:pt>
                <c:pt idx="63">
                  <c:v>269020.22518507706</c:v>
                </c:pt>
                <c:pt idx="64">
                  <c:v>276233.85381373786</c:v>
                </c:pt>
                <c:pt idx="65">
                  <c:v>283399.38758494402</c:v>
                </c:pt>
              </c:numCache>
            </c:numRef>
          </c:val>
        </c:ser>
        <c:ser>
          <c:idx val="4"/>
          <c:order val="4"/>
          <c:tx>
            <c:strRef>
              <c:f>'A = 400 (2)'!$G$2</c:f>
              <c:strCache>
                <c:ptCount val="1"/>
                <c:pt idx="0">
                  <c:v>3.04</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(2)'!$G$3:$G$68</c:f>
              <c:numCache>
                <c:formatCode>General</c:formatCode>
                <c:ptCount val="66"/>
                <c:pt idx="0">
                  <c:v>374758.29149578401</c:v>
                </c:pt>
                <c:pt idx="1">
                  <c:v>373601.80958396755</c:v>
                </c:pt>
                <c:pt idx="2">
                  <c:v>372296.92968074535</c:v>
                </c:pt>
                <c:pt idx="3">
                  <c:v>370820.193495741</c:v>
                </c:pt>
                <c:pt idx="4">
                  <c:v>369143.46516248502</c:v>
                </c:pt>
                <c:pt idx="5">
                  <c:v>367232.38736694399</c:v>
                </c:pt>
                <c:pt idx="6">
                  <c:v>365043.75538955198</c:v>
                </c:pt>
                <c:pt idx="7">
                  <c:v>362520.46986502502</c:v>
                </c:pt>
                <c:pt idx="8">
                  <c:v>359579.900972248</c:v>
                </c:pt>
                <c:pt idx="9">
                  <c:v>356076.0077283365</c:v>
                </c:pt>
                <c:pt idx="10">
                  <c:v>248474.016717402</c:v>
                </c:pt>
                <c:pt idx="11">
                  <c:v>241509.50138212068</c:v>
                </c:pt>
                <c:pt idx="12">
                  <c:v>234494.72034617999</c:v>
                </c:pt>
                <c:pt idx="13">
                  <c:v>227441.50230321017</c:v>
                </c:pt>
                <c:pt idx="14">
                  <c:v>220362.66408448399</c:v>
                </c:pt>
                <c:pt idx="15">
                  <c:v>213272.17488400501</c:v>
                </c:pt>
                <c:pt idx="16">
                  <c:v>206185.34324228301</c:v>
                </c:pt>
                <c:pt idx="17">
                  <c:v>199119.035594282</c:v>
                </c:pt>
                <c:pt idx="18">
                  <c:v>192091.92392054398</c:v>
                </c:pt>
                <c:pt idx="19">
                  <c:v>185124.76692984111</c:v>
                </c:pt>
                <c:pt idx="20">
                  <c:v>178240.7326507195</c:v>
                </c:pt>
                <c:pt idx="21">
                  <c:v>171465.7455528331</c:v>
                </c:pt>
                <c:pt idx="22">
                  <c:v>164828.872164186</c:v>
                </c:pt>
                <c:pt idx="23">
                  <c:v>158362.71499649098</c:v>
                </c:pt>
                <c:pt idx="24">
                  <c:v>152103.80110034868</c:v>
                </c:pt>
                <c:pt idx="25">
                  <c:v>146092.916074304</c:v>
                </c:pt>
                <c:pt idx="26">
                  <c:v>140375.33171834543</c:v>
                </c:pt>
                <c:pt idx="27">
                  <c:v>135000.82793914599</c:v>
                </c:pt>
                <c:pt idx="28">
                  <c:v>130023.401265846</c:v>
                </c:pt>
                <c:pt idx="29">
                  <c:v>125500.517086137</c:v>
                </c:pt>
                <c:pt idx="30">
                  <c:v>121491.75695456599</c:v>
                </c:pt>
                <c:pt idx="31">
                  <c:v>118056.76948879308</c:v>
                </c:pt>
                <c:pt idx="32">
                  <c:v>115252.499178449</c:v>
                </c:pt>
                <c:pt idx="33">
                  <c:v>113129.85221670505</c:v>
                </c:pt>
                <c:pt idx="34">
                  <c:v>111730.12930233635</c:v>
                </c:pt>
                <c:pt idx="35">
                  <c:v>111081.771651902</c:v>
                </c:pt>
                <c:pt idx="36">
                  <c:v>111197.99138155197</c:v>
                </c:pt>
                <c:pt idx="37">
                  <c:v>112075.7814280334</c:v>
                </c:pt>
                <c:pt idx="38">
                  <c:v>113696.494636515</c:v>
                </c:pt>
                <c:pt idx="39">
                  <c:v>116027.84300695802</c:v>
                </c:pt>
                <c:pt idx="40">
                  <c:v>119026.863853991</c:v>
                </c:pt>
                <c:pt idx="41">
                  <c:v>122643.288865289</c:v>
                </c:pt>
                <c:pt idx="42">
                  <c:v>126822.795311133</c:v>
                </c:pt>
                <c:pt idx="43">
                  <c:v>131509.78516841101</c:v>
                </c:pt>
                <c:pt idx="44">
                  <c:v>136649.52813508001</c:v>
                </c:pt>
                <c:pt idx="45">
                  <c:v>142189.65169421799</c:v>
                </c:pt>
                <c:pt idx="46">
                  <c:v>148081.061989201</c:v>
                </c:pt>
                <c:pt idx="47">
                  <c:v>154278.41435240398</c:v>
                </c:pt>
                <c:pt idx="48">
                  <c:v>160740.25582044199</c:v>
                </c:pt>
                <c:pt idx="49">
                  <c:v>167428.9499317325</c:v>
                </c:pt>
                <c:pt idx="50">
                  <c:v>174310.46445570598</c:v>
                </c:pt>
                <c:pt idx="51">
                  <c:v>181354.08651588392</c:v>
                </c:pt>
                <c:pt idx="52">
                  <c:v>188532.104483615</c:v>
                </c:pt>
                <c:pt idx="53">
                  <c:v>195819.48713419162</c:v>
                </c:pt>
                <c:pt idx="54">
                  <c:v>203193.57424487211</c:v>
                </c:pt>
                <c:pt idx="55">
                  <c:v>210633.788647323</c:v>
                </c:pt>
                <c:pt idx="56">
                  <c:v>218121.37370413501</c:v>
                </c:pt>
                <c:pt idx="57">
                  <c:v>225639.15795153566</c:v>
                </c:pt>
                <c:pt idx="58">
                  <c:v>233171.34619702343</c:v>
                </c:pt>
                <c:pt idx="59">
                  <c:v>240703.33411484925</c:v>
                </c:pt>
                <c:pt idx="60">
                  <c:v>248221.54469629112</c:v>
                </c:pt>
                <c:pt idx="61">
                  <c:v>255713.28530697501</c:v>
                </c:pt>
                <c:pt idx="62">
                  <c:v>263166.62069214293</c:v>
                </c:pt>
                <c:pt idx="63">
                  <c:v>270570.26072679687</c:v>
                </c:pt>
                <c:pt idx="64">
                  <c:v>277913.46092595486</c:v>
                </c:pt>
                <c:pt idx="65">
                  <c:v>285185.93335394637</c:v>
                </c:pt>
              </c:numCache>
            </c:numRef>
          </c:val>
        </c:ser>
        <c:ser>
          <c:idx val="5"/>
          <c:order val="5"/>
          <c:tx>
            <c:strRef>
              <c:f>'A = 400 (2)'!$H$2</c:f>
              <c:strCache>
                <c:ptCount val="1"/>
                <c:pt idx="0">
                  <c:v>3.05</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(2)'!$H$3:$H$68</c:f>
              <c:numCache>
                <c:formatCode>General</c:formatCode>
                <c:ptCount val="66"/>
                <c:pt idx="0">
                  <c:v>374625.41960128798</c:v>
                </c:pt>
                <c:pt idx="1">
                  <c:v>373440.99226915801</c:v>
                </c:pt>
                <c:pt idx="2">
                  <c:v>372101.41853325506</c:v>
                </c:pt>
                <c:pt idx="3">
                  <c:v>370581.34119864175</c:v>
                </c:pt>
                <c:pt idx="4">
                  <c:v>368850.041400015</c:v>
                </c:pt>
                <c:pt idx="5">
                  <c:v>366869.506241486</c:v>
                </c:pt>
                <c:pt idx="6">
                  <c:v>364591.02639038087</c:v>
                </c:pt>
                <c:pt idx="7">
                  <c:v>361948.31751197018</c:v>
                </c:pt>
                <c:pt idx="8">
                  <c:v>358840.21421234205</c:v>
                </c:pt>
                <c:pt idx="9">
                  <c:v>355059.82920844608</c:v>
                </c:pt>
                <c:pt idx="10">
                  <c:v>212190.524029769</c:v>
                </c:pt>
                <c:pt idx="11">
                  <c:v>204919.388824177</c:v>
                </c:pt>
                <c:pt idx="12">
                  <c:v>197625.83716837398</c:v>
                </c:pt>
                <c:pt idx="13">
                  <c:v>190323.26153685368</c:v>
                </c:pt>
                <c:pt idx="14">
                  <c:v>183026.5030967925</c:v>
                </c:pt>
                <c:pt idx="15">
                  <c:v>175752.10405807098</c:v>
                </c:pt>
                <c:pt idx="16">
                  <c:v>168518.59799591053</c:v>
                </c:pt>
                <c:pt idx="17">
                  <c:v>161346.85257498501</c:v>
                </c:pt>
                <c:pt idx="18">
                  <c:v>154260.46492911311</c:v>
                </c:pt>
                <c:pt idx="19">
                  <c:v>147286.20689885999</c:v>
                </c:pt>
                <c:pt idx="20">
                  <c:v>140454.53386467398</c:v>
                </c:pt>
                <c:pt idx="21">
                  <c:v>133800.11842104601</c:v>
                </c:pt>
                <c:pt idx="22">
                  <c:v>127362.41412762601</c:v>
                </c:pt>
                <c:pt idx="23">
                  <c:v>121186.16888858408</c:v>
                </c:pt>
                <c:pt idx="24">
                  <c:v>115321.82977288848</c:v>
                </c:pt>
                <c:pt idx="25">
                  <c:v>109825.68644645702</c:v>
                </c:pt>
                <c:pt idx="26">
                  <c:v>104759.59814269526</c:v>
                </c:pt>
                <c:pt idx="27">
                  <c:v>100190.05524771201</c:v>
                </c:pt>
                <c:pt idx="28">
                  <c:v>96186.358875879378</c:v>
                </c:pt>
                <c:pt idx="29">
                  <c:v>92817.729104389407</c:v>
                </c:pt>
                <c:pt idx="30">
                  <c:v>90149.334645119379</c:v>
                </c:pt>
                <c:pt idx="31">
                  <c:v>88237.550983370398</c:v>
                </c:pt>
                <c:pt idx="32">
                  <c:v>87125.082426480425</c:v>
                </c:pt>
                <c:pt idx="33">
                  <c:v>86836.886016513206</c:v>
                </c:pt>
                <c:pt idx="34">
                  <c:v>87377.806659473368</c:v>
                </c:pt>
                <c:pt idx="35">
                  <c:v>88732.523317796105</c:v>
                </c:pt>
                <c:pt idx="36">
                  <c:v>90867.757786768896</c:v>
                </c:pt>
                <c:pt idx="37">
                  <c:v>93736.150596760694</c:v>
                </c:pt>
                <c:pt idx="38">
                  <c:v>97280.869942877194</c:v>
                </c:pt>
                <c:pt idx="39">
                  <c:v>101440.07889302599</c:v>
                </c:pt>
                <c:pt idx="40">
                  <c:v>106150.663766522</c:v>
                </c:pt>
                <c:pt idx="41">
                  <c:v>111350.9795137</c:v>
                </c:pt>
                <c:pt idx="42">
                  <c:v>116982.63596991902</c:v>
                </c:pt>
                <c:pt idx="43">
                  <c:v>122991.49648906759</c:v>
                </c:pt>
                <c:pt idx="44">
                  <c:v>129328.09384119659</c:v>
                </c:pt>
                <c:pt idx="45">
                  <c:v>135947.66268658999</c:v>
                </c:pt>
                <c:pt idx="46">
                  <c:v>142809.93397262099</c:v>
                </c:pt>
                <c:pt idx="47">
                  <c:v>149878.80097141617</c:v>
                </c:pt>
                <c:pt idx="48">
                  <c:v>157121.92743097068</c:v>
                </c:pt>
                <c:pt idx="49">
                  <c:v>164510.34184473311</c:v>
                </c:pt>
                <c:pt idx="50">
                  <c:v>172018.04497789301</c:v>
                </c:pt>
                <c:pt idx="51">
                  <c:v>179621.64418823601</c:v>
                </c:pt>
                <c:pt idx="52">
                  <c:v>187300.02198090899</c:v>
                </c:pt>
                <c:pt idx="53">
                  <c:v>195034.03858115899</c:v>
                </c:pt>
                <c:pt idx="54">
                  <c:v>202806.269607533</c:v>
                </c:pt>
                <c:pt idx="55">
                  <c:v>210600.77614456881</c:v>
                </c:pt>
                <c:pt idx="56">
                  <c:v>218402.90354296</c:v>
                </c:pt>
                <c:pt idx="57">
                  <c:v>226199.10594604199</c:v>
                </c:pt>
                <c:pt idx="58">
                  <c:v>233976.79294122799</c:v>
                </c:pt>
                <c:pt idx="59">
                  <c:v>241724.19670354298</c:v>
                </c:pt>
                <c:pt idx="60">
                  <c:v>249430.25527548059</c:v>
                </c:pt>
                <c:pt idx="61">
                  <c:v>257084.50967624295</c:v>
                </c:pt>
                <c:pt idx="62">
                  <c:v>264677.013923791</c:v>
                </c:pt>
                <c:pt idx="63">
                  <c:v>272198.25454009598</c:v>
                </c:pt>
                <c:pt idx="64">
                  <c:v>279639.07832890685</c:v>
                </c:pt>
                <c:pt idx="65">
                  <c:v>286990.62694593187</c:v>
                </c:pt>
              </c:numCache>
            </c:numRef>
          </c:val>
        </c:ser>
        <c:ser>
          <c:idx val="6"/>
          <c:order val="6"/>
          <c:tx>
            <c:strRef>
              <c:f>'A = 400 (2)'!$I$2</c:f>
              <c:strCache>
                <c:ptCount val="1"/>
                <c:pt idx="0">
                  <c:v>3.06</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(2)'!$I$3:$I$68</c:f>
              <c:numCache>
                <c:formatCode>General</c:formatCode>
                <c:ptCount val="66"/>
                <c:pt idx="0">
                  <c:v>374489.13828385598</c:v>
                </c:pt>
                <c:pt idx="1">
                  <c:v>373275.59175367397</c:v>
                </c:pt>
                <c:pt idx="2">
                  <c:v>371899.71261518908</c:v>
                </c:pt>
                <c:pt idx="3">
                  <c:v>370334.05772324384</c:v>
                </c:pt>
                <c:pt idx="4">
                  <c:v>368545.03294703184</c:v>
                </c:pt>
                <c:pt idx="5">
                  <c:v>366490.48089186102</c:v>
                </c:pt>
                <c:pt idx="6">
                  <c:v>364115.27483905701</c:v>
                </c:pt>
                <c:pt idx="7">
                  <c:v>361341.901470982</c:v>
                </c:pt>
                <c:pt idx="8">
                  <c:v>358044.15670881153</c:v>
                </c:pt>
                <c:pt idx="9">
                  <c:v>186785.62002413601</c:v>
                </c:pt>
                <c:pt idx="10">
                  <c:v>177111.803557668</c:v>
                </c:pt>
                <c:pt idx="11">
                  <c:v>167544.31710027999</c:v>
                </c:pt>
                <c:pt idx="12">
                  <c:v>158114.507213342</c:v>
                </c:pt>
                <c:pt idx="13">
                  <c:v>148860.49853864298</c:v>
                </c:pt>
                <c:pt idx="14">
                  <c:v>139829.04577543066</c:v>
                </c:pt>
                <c:pt idx="15">
                  <c:v>131077.84894169611</c:v>
                </c:pt>
                <c:pt idx="16">
                  <c:v>122678.352955486</c:v>
                </c:pt>
                <c:pt idx="17">
                  <c:v>114718.92147167691</c:v>
                </c:pt>
                <c:pt idx="18">
                  <c:v>107307.99912380108</c:v>
                </c:pt>
                <c:pt idx="19">
                  <c:v>100556.12891178143</c:v>
                </c:pt>
                <c:pt idx="20">
                  <c:v>94201.189142807474</c:v>
                </c:pt>
                <c:pt idx="21">
                  <c:v>88158.475388307896</c:v>
                </c:pt>
                <c:pt idx="22">
                  <c:v>82486.066288538903</c:v>
                </c:pt>
                <c:pt idx="23">
                  <c:v>77248.239473664202</c:v>
                </c:pt>
                <c:pt idx="24">
                  <c:v>72514.536154293601</c:v>
                </c:pt>
                <c:pt idx="25">
                  <c:v>68357.865371378008</c:v>
                </c:pt>
                <c:pt idx="26">
                  <c:v>64851.480558764524</c:v>
                </c:pt>
                <c:pt idx="27">
                  <c:v>62064.838149212199</c:v>
                </c:pt>
                <c:pt idx="28">
                  <c:v>60058.676532526399</c:v>
                </c:pt>
                <c:pt idx="29">
                  <c:v>58879.949929078124</c:v>
                </c:pt>
                <c:pt idx="30">
                  <c:v>58557.475321069185</c:v>
                </c:pt>
                <c:pt idx="31">
                  <c:v>59099.158135115998</c:v>
                </c:pt>
                <c:pt idx="32">
                  <c:v>60491.375847370211</c:v>
                </c:pt>
                <c:pt idx="33">
                  <c:v>62700.695846544084</c:v>
                </c:pt>
                <c:pt idx="34">
                  <c:v>65677.571343009608</c:v>
                </c:pt>
                <c:pt idx="35">
                  <c:v>69361.260692342679</c:v>
                </c:pt>
                <c:pt idx="36">
                  <c:v>73684.984389729318</c:v>
                </c:pt>
                <c:pt idx="37">
                  <c:v>78580.470086011293</c:v>
                </c:pt>
                <c:pt idx="38">
                  <c:v>83981.368165134627</c:v>
                </c:pt>
                <c:pt idx="39">
                  <c:v>89825.430786575438</c:v>
                </c:pt>
                <c:pt idx="40">
                  <c:v>96055.621205228294</c:v>
                </c:pt>
                <c:pt idx="41">
                  <c:v>102620.45627041954</c:v>
                </c:pt>
                <c:pt idx="42">
                  <c:v>109473.87038436302</c:v>
                </c:pt>
                <c:pt idx="43">
                  <c:v>116574.824701573</c:v>
                </c:pt>
                <c:pt idx="44">
                  <c:v>123886.80990881425</c:v>
                </c:pt>
                <c:pt idx="45">
                  <c:v>131377.32835465501</c:v>
                </c:pt>
                <c:pt idx="46">
                  <c:v>139017.3993420215</c:v>
                </c:pt>
                <c:pt idx="47">
                  <c:v>146781.10730973806</c:v>
                </c:pt>
                <c:pt idx="48">
                  <c:v>154645.19894327901</c:v>
                </c:pt>
                <c:pt idx="49">
                  <c:v>162588.72961494068</c:v>
                </c:pt>
                <c:pt idx="50">
                  <c:v>170592.75338174711</c:v>
                </c:pt>
                <c:pt idx="51">
                  <c:v>178640.05582637398</c:v>
                </c:pt>
                <c:pt idx="52">
                  <c:v>186714.91955341</c:v>
                </c:pt>
                <c:pt idx="53">
                  <c:v>194802.92384975601</c:v>
                </c:pt>
                <c:pt idx="54">
                  <c:v>202890.769583532</c:v>
                </c:pt>
                <c:pt idx="55">
                  <c:v>210966.12744324899</c:v>
                </c:pt>
                <c:pt idx="56">
                  <c:v>219017.50637552011</c:v>
                </c:pt>
                <c:pt idx="57">
                  <c:v>227034.13920629444</c:v>
                </c:pt>
                <c:pt idx="58">
                  <c:v>235005.88263701368</c:v>
                </c:pt>
                <c:pt idx="59">
                  <c:v>242923.12903002146</c:v>
                </c:pt>
                <c:pt idx="60">
                  <c:v>250776.72914482804</c:v>
                </c:pt>
                <c:pt idx="61">
                  <c:v>258557.92363727343</c:v>
                </c:pt>
                <c:pt idx="62">
                  <c:v>266258.28110108699</c:v>
                </c:pt>
                <c:pt idx="63">
                  <c:v>273869.64254286501</c:v>
                </c:pt>
                <c:pt idx="64">
                  <c:v>281384.07064976805</c:v>
                </c:pt>
                <c:pt idx="65">
                  <c:v>288793.80238740199</c:v>
                </c:pt>
              </c:numCache>
            </c:numRef>
          </c:val>
        </c:ser>
        <c:ser>
          <c:idx val="7"/>
          <c:order val="7"/>
          <c:tx>
            <c:strRef>
              <c:f>'A = 400 (2)'!$J$2</c:f>
              <c:strCache>
                <c:ptCount val="1"/>
                <c:pt idx="0">
                  <c:v>3.07</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(2)'!$J$3:$J$68</c:f>
              <c:numCache>
                <c:formatCode>General</c:formatCode>
                <c:ptCount val="66"/>
                <c:pt idx="0">
                  <c:v>374349.29871652799</c:v>
                </c:pt>
                <c:pt idx="1">
                  <c:v>373105.38905606186</c:v>
                </c:pt>
                <c:pt idx="2">
                  <c:v>371691.48742398102</c:v>
                </c:pt>
                <c:pt idx="3">
                  <c:v>370077.85650352022</c:v>
                </c:pt>
                <c:pt idx="4">
                  <c:v>368227.69706137601</c:v>
                </c:pt>
                <c:pt idx="5">
                  <c:v>366094.14124915586</c:v>
                </c:pt>
                <c:pt idx="6">
                  <c:v>363614.54490864184</c:v>
                </c:pt>
                <c:pt idx="7">
                  <c:v>360697.50992970099</c:v>
                </c:pt>
                <c:pt idx="8">
                  <c:v>357181.61626128689</c:v>
                </c:pt>
                <c:pt idx="9">
                  <c:v>166914.01230588081</c:v>
                </c:pt>
                <c:pt idx="10">
                  <c:v>155181.7657204901</c:v>
                </c:pt>
                <c:pt idx="11">
                  <c:v>143432.8123885126</c:v>
                </c:pt>
                <c:pt idx="12">
                  <c:v>131680.4127088855</c:v>
                </c:pt>
                <c:pt idx="13">
                  <c:v>119942.28278542894</c:v>
                </c:pt>
                <c:pt idx="14">
                  <c:v>108243.224984313</c:v>
                </c:pt>
                <c:pt idx="15">
                  <c:v>96619.725065097096</c:v>
                </c:pt>
                <c:pt idx="16">
                  <c:v>85128.342770036383</c:v>
                </c:pt>
                <c:pt idx="17">
                  <c:v>73861.754197425296</c:v>
                </c:pt>
                <c:pt idx="18">
                  <c:v>62980.853500905097</c:v>
                </c:pt>
                <c:pt idx="19">
                  <c:v>52780.983455246213</c:v>
                </c:pt>
                <c:pt idx="20">
                  <c:v>43824.728092607074</c:v>
                </c:pt>
                <c:pt idx="21">
                  <c:v>37148.678379345343</c:v>
                </c:pt>
                <c:pt idx="22">
                  <c:v>33363.748144953184</c:v>
                </c:pt>
                <c:pt idx="23">
                  <c:v>30438.19810519947</c:v>
                </c:pt>
                <c:pt idx="24">
                  <c:v>28230.206113033521</c:v>
                </c:pt>
                <c:pt idx="25">
                  <c:v>26778.980303289271</c:v>
                </c:pt>
                <c:pt idx="26">
                  <c:v>26113.211757975587</c:v>
                </c:pt>
                <c:pt idx="27">
                  <c:v>26250.934874779301</c:v>
                </c:pt>
                <c:pt idx="28">
                  <c:v>27199.1936153842</c:v>
                </c:pt>
                <c:pt idx="29">
                  <c:v>28952.781291448799</c:v>
                </c:pt>
                <c:pt idx="30">
                  <c:v>31492.408557717201</c:v>
                </c:pt>
                <c:pt idx="31">
                  <c:v>34783.632161820475</c:v>
                </c:pt>
                <c:pt idx="32">
                  <c:v>38777.805393681185</c:v>
                </c:pt>
                <c:pt idx="33">
                  <c:v>43415.3341193136</c:v>
                </c:pt>
                <c:pt idx="34">
                  <c:v>48630.375194484201</c:v>
                </c:pt>
                <c:pt idx="35">
                  <c:v>54355.678384516585</c:v>
                </c:pt>
                <c:pt idx="36">
                  <c:v>60526.481782603449</c:v>
                </c:pt>
                <c:pt idx="37">
                  <c:v>67082.997380801098</c:v>
                </c:pt>
                <c:pt idx="38">
                  <c:v>73971.550663007598</c:v>
                </c:pt>
                <c:pt idx="39">
                  <c:v>81144.736452527199</c:v>
                </c:pt>
                <c:pt idx="40">
                  <c:v>88560.997173038908</c:v>
                </c:pt>
                <c:pt idx="41">
                  <c:v>96183.944601331008</c:v>
                </c:pt>
                <c:pt idx="42">
                  <c:v>103981.63059059525</c:v>
                </c:pt>
                <c:pt idx="43">
                  <c:v>111925.86805535899</c:v>
                </c:pt>
                <c:pt idx="44">
                  <c:v>119991.64269079802</c:v>
                </c:pt>
                <c:pt idx="45">
                  <c:v>128156.62061919305</c:v>
                </c:pt>
                <c:pt idx="46">
                  <c:v>136400.74171278998</c:v>
                </c:pt>
                <c:pt idx="47">
                  <c:v>144705.8838310015</c:v>
                </c:pt>
                <c:pt idx="48">
                  <c:v>153055.58490892299</c:v>
                </c:pt>
                <c:pt idx="49">
                  <c:v>161434.81029685398</c:v>
                </c:pt>
                <c:pt idx="50">
                  <c:v>169829.75828351307</c:v>
                </c:pt>
                <c:pt idx="51">
                  <c:v>178227.69238718101</c:v>
                </c:pt>
                <c:pt idx="52">
                  <c:v>186616.80088493301</c:v>
                </c:pt>
                <c:pt idx="53">
                  <c:v>194986.07330789199</c:v>
                </c:pt>
                <c:pt idx="54">
                  <c:v>203325.19502051407</c:v>
                </c:pt>
                <c:pt idx="55">
                  <c:v>211624.45527186317</c:v>
                </c:pt>
                <c:pt idx="56">
                  <c:v>219874.66642310799</c:v>
                </c:pt>
                <c:pt idx="57">
                  <c:v>228067.09300241599</c:v>
                </c:pt>
                <c:pt idx="58">
                  <c:v>236193.38893576807</c:v>
                </c:pt>
                <c:pt idx="59">
                  <c:v>244245.54215603601</c:v>
                </c:pt>
                <c:pt idx="60">
                  <c:v>252215.82416659378</c:v>
                </c:pt>
                <c:pt idx="61">
                  <c:v>260096.74467094711</c:v>
                </c:pt>
                <c:pt idx="62">
                  <c:v>267881.01026661397</c:v>
                </c:pt>
                <c:pt idx="63">
                  <c:v>275561.48599723593</c:v>
                </c:pt>
                <c:pt idx="64">
                  <c:v>283131.15892606869</c:v>
                </c:pt>
                <c:pt idx="65">
                  <c:v>290583.10366173199</c:v>
                </c:pt>
              </c:numCache>
            </c:numRef>
          </c:val>
        </c:ser>
        <c:ser>
          <c:idx val="8"/>
          <c:order val="8"/>
          <c:tx>
            <c:strRef>
              <c:f>'A = 400 (2)'!$K$2</c:f>
              <c:strCache>
                <c:ptCount val="1"/>
                <c:pt idx="0">
                  <c:v>3.08</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(2)'!$K$3:$K$68</c:f>
              <c:numCache>
                <c:formatCode>General</c:formatCode>
                <c:ptCount val="66"/>
                <c:pt idx="0">
                  <c:v>374205.74357282586</c:v>
                </c:pt>
                <c:pt idx="1">
                  <c:v>372930.15174862486</c:v>
                </c:pt>
                <c:pt idx="2">
                  <c:v>371476.39676674589</c:v>
                </c:pt>
                <c:pt idx="3">
                  <c:v>369812.2160112643</c:v>
                </c:pt>
                <c:pt idx="4">
                  <c:v>367897.23216909601</c:v>
                </c:pt>
                <c:pt idx="5">
                  <c:v>365679.21100567997</c:v>
                </c:pt>
                <c:pt idx="6">
                  <c:v>363086.65916042699</c:v>
                </c:pt>
                <c:pt idx="7">
                  <c:v>360010.78345755022</c:v>
                </c:pt>
                <c:pt idx="8">
                  <c:v>356237.42943448602</c:v>
                </c:pt>
                <c:pt idx="9">
                  <c:v>159001.36070598199</c:v>
                </c:pt>
                <c:pt idx="10">
                  <c:v>146036.80249068898</c:v>
                </c:pt>
                <c:pt idx="11">
                  <c:v>132987.504103735</c:v>
                </c:pt>
                <c:pt idx="12">
                  <c:v>119847.9453388</c:v>
                </c:pt>
                <c:pt idx="13">
                  <c:v>106609.17959878556</c:v>
                </c:pt>
                <c:pt idx="14">
                  <c:v>93256.943547426185</c:v>
                </c:pt>
                <c:pt idx="15">
                  <c:v>79768.249742652391</c:v>
                </c:pt>
                <c:pt idx="16">
                  <c:v>66104.699210341307</c:v>
                </c:pt>
                <c:pt idx="17">
                  <c:v>52197.727245334485</c:v>
                </c:pt>
                <c:pt idx="18">
                  <c:v>37909.885437900899</c:v>
                </c:pt>
                <c:pt idx="19">
                  <c:v>22898.454797206199</c:v>
                </c:pt>
                <c:pt idx="20">
                  <c:v>5643.6908133920797</c:v>
                </c:pt>
                <c:pt idx="21">
                  <c:v>1785.0905967052211</c:v>
                </c:pt>
                <c:pt idx="22">
                  <c:v>1916.6977492192598</c:v>
                </c:pt>
                <c:pt idx="23">
                  <c:v>1652.39688011253</c:v>
                </c:pt>
                <c:pt idx="24">
                  <c:v>1055.40208323104</c:v>
                </c:pt>
                <c:pt idx="25">
                  <c:v>341.76258795069663</c:v>
                </c:pt>
                <c:pt idx="26">
                  <c:v>4.4241690589067355</c:v>
                </c:pt>
                <c:pt idx="27">
                  <c:v>788.65424067848755</c:v>
                </c:pt>
                <c:pt idx="28">
                  <c:v>3099.7543965919422</c:v>
                </c:pt>
                <c:pt idx="29">
                  <c:v>6726.1204879693214</c:v>
                </c:pt>
                <c:pt idx="30">
                  <c:v>11335.604448498443</c:v>
                </c:pt>
                <c:pt idx="31">
                  <c:v>16702.76561104487</c:v>
                </c:pt>
                <c:pt idx="32">
                  <c:v>22681.196238778492</c:v>
                </c:pt>
                <c:pt idx="33">
                  <c:v>29164.469247568297</c:v>
                </c:pt>
                <c:pt idx="34">
                  <c:v>36068.084390994212</c:v>
                </c:pt>
                <c:pt idx="35">
                  <c:v>43322.303545912684</c:v>
                </c:pt>
                <c:pt idx="36">
                  <c:v>50868.969213757198</c:v>
                </c:pt>
                <c:pt idx="37">
                  <c:v>58659.524160981513</c:v>
                </c:pt>
                <c:pt idx="38">
                  <c:v>66653.357692329548</c:v>
                </c:pt>
                <c:pt idx="39">
                  <c:v>74816.3149316411</c:v>
                </c:pt>
                <c:pt idx="40">
                  <c:v>83119.395598341187</c:v>
                </c:pt>
                <c:pt idx="41">
                  <c:v>91537.674966536521</c:v>
                </c:pt>
                <c:pt idx="42">
                  <c:v>100049.44823685597</c:v>
                </c:pt>
                <c:pt idx="43">
                  <c:v>108635.57125694225</c:v>
                </c:pt>
                <c:pt idx="44">
                  <c:v>117278.959057018</c:v>
                </c:pt>
                <c:pt idx="45">
                  <c:v>125964.20631610297</c:v>
                </c:pt>
                <c:pt idx="46">
                  <c:v>134677.29771322201</c:v>
                </c:pt>
                <c:pt idx="47">
                  <c:v>143405.38324038201</c:v>
                </c:pt>
                <c:pt idx="48">
                  <c:v>152136.60144103499</c:v>
                </c:pt>
                <c:pt idx="49">
                  <c:v>160859.93701287068</c:v>
                </c:pt>
                <c:pt idx="50">
                  <c:v>169565.10337824101</c:v>
                </c:pt>
                <c:pt idx="51">
                  <c:v>178242.44576260398</c:v>
                </c:pt>
                <c:pt idx="52">
                  <c:v>186882.85781269125</c:v>
                </c:pt>
                <c:pt idx="53">
                  <c:v>195477.71069280599</c:v>
                </c:pt>
                <c:pt idx="54">
                  <c:v>204018.79113146811</c:v>
                </c:pt>
                <c:pt idx="55">
                  <c:v>212498.246882459</c:v>
                </c:pt>
                <c:pt idx="56">
                  <c:v>220908.53884956666</c:v>
                </c:pt>
                <c:pt idx="57">
                  <c:v>229242.39826269343</c:v>
                </c:pt>
                <c:pt idx="58">
                  <c:v>237492.7878645155</c:v>
                </c:pt>
                <c:pt idx="59">
                  <c:v>245652.86662529799</c:v>
                </c:pt>
                <c:pt idx="60">
                  <c:v>253715.95754900301</c:v>
                </c:pt>
                <c:pt idx="61">
                  <c:v>261675.51781755211</c:v>
                </c:pt>
                <c:pt idx="62">
                  <c:v>269525.11015830986</c:v>
                </c:pt>
                <c:pt idx="63">
                  <c:v>277258.37587115099</c:v>
                </c:pt>
                <c:pt idx="64">
                  <c:v>284869.00854899886</c:v>
                </c:pt>
                <c:pt idx="65">
                  <c:v>292350.72782892699</c:v>
                </c:pt>
              </c:numCache>
            </c:numRef>
          </c:val>
        </c:ser>
        <c:ser>
          <c:idx val="9"/>
          <c:order val="9"/>
          <c:tx>
            <c:strRef>
              <c:f>'A = 400 (2)'!$L$2</c:f>
              <c:strCache>
                <c:ptCount val="1"/>
                <c:pt idx="0">
                  <c:v>3.09</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(2)'!$L$3:$L$68</c:f>
              <c:numCache>
                <c:formatCode>General</c:formatCode>
                <c:ptCount val="66"/>
                <c:pt idx="0">
                  <c:v>374058.30638553586</c:v>
                </c:pt>
                <c:pt idx="1">
                  <c:v>372749.63293910399</c:v>
                </c:pt>
                <c:pt idx="2">
                  <c:v>371254.07162052201</c:v>
                </c:pt>
                <c:pt idx="3">
                  <c:v>369536.57739817799</c:v>
                </c:pt>
                <c:pt idx="4">
                  <c:v>367552.77366388543</c:v>
                </c:pt>
                <c:pt idx="5">
                  <c:v>365244.29911232635</c:v>
                </c:pt>
                <c:pt idx="6">
                  <c:v>362529.19145772501</c:v>
                </c:pt>
                <c:pt idx="7">
                  <c:v>359276.52562888601</c:v>
                </c:pt>
                <c:pt idx="8">
                  <c:v>355182.28416200198</c:v>
                </c:pt>
                <c:pt idx="9">
                  <c:v>161573.34670716</c:v>
                </c:pt>
                <c:pt idx="10">
                  <c:v>148439.89475658568</c:v>
                </c:pt>
                <c:pt idx="11">
                  <c:v>135336.0132656185</c:v>
                </c:pt>
                <c:pt idx="12">
                  <c:v>122294.29924837001</c:v>
                </c:pt>
                <c:pt idx="13">
                  <c:v>109362.219484478</c:v>
                </c:pt>
                <c:pt idx="14">
                  <c:v>96612.236839377176</c:v>
                </c:pt>
                <c:pt idx="15">
                  <c:v>84160.604213040395</c:v>
                </c:pt>
                <c:pt idx="16">
                  <c:v>72203.499099629378</c:v>
                </c:pt>
                <c:pt idx="17">
                  <c:v>61087.472798319403</c:v>
                </c:pt>
                <c:pt idx="18">
                  <c:v>51439.101401711021</c:v>
                </c:pt>
                <c:pt idx="19">
                  <c:v>44338.409323450702</c:v>
                </c:pt>
                <c:pt idx="20">
                  <c:v>41040.363003963474</c:v>
                </c:pt>
                <c:pt idx="21">
                  <c:v>38590.3041920002</c:v>
                </c:pt>
                <c:pt idx="22">
                  <c:v>35637.427665751333</c:v>
                </c:pt>
                <c:pt idx="23">
                  <c:v>32188.523411138605</c:v>
                </c:pt>
                <c:pt idx="24">
                  <c:v>28255.1204332001</c:v>
                </c:pt>
                <c:pt idx="25">
                  <c:v>23855.197503037496</c:v>
                </c:pt>
                <c:pt idx="26">
                  <c:v>19016.960828516905</c:v>
                </c:pt>
                <c:pt idx="27">
                  <c:v>13789.5583054119</c:v>
                </c:pt>
                <c:pt idx="28">
                  <c:v>8283.0888325671913</c:v>
                </c:pt>
                <c:pt idx="29">
                  <c:v>2889.5167636388501</c:v>
                </c:pt>
                <c:pt idx="30">
                  <c:v>23.831980384090095</c:v>
                </c:pt>
                <c:pt idx="31">
                  <c:v>4143.7276190805314</c:v>
                </c:pt>
                <c:pt idx="32">
                  <c:v>11107.432890214202</c:v>
                </c:pt>
                <c:pt idx="33">
                  <c:v>18826.298539326996</c:v>
                </c:pt>
                <c:pt idx="34">
                  <c:v>26926.860293553305</c:v>
                </c:pt>
                <c:pt idx="35">
                  <c:v>35284.149979899703</c:v>
                </c:pt>
                <c:pt idx="36">
                  <c:v>43832.161242272385</c:v>
                </c:pt>
                <c:pt idx="37">
                  <c:v>52527.221305090876</c:v>
                </c:pt>
                <c:pt idx="38">
                  <c:v>61337.104988334097</c:v>
                </c:pt>
                <c:pt idx="39">
                  <c:v>70236.554680497327</c:v>
                </c:pt>
                <c:pt idx="40">
                  <c:v>79204.951124483079</c:v>
                </c:pt>
                <c:pt idx="41">
                  <c:v>88224.919875414664</c:v>
                </c:pt>
                <c:pt idx="42">
                  <c:v>97281.431511108371</c:v>
                </c:pt>
                <c:pt idx="43">
                  <c:v>106361.19986293225</c:v>
                </c:pt>
                <c:pt idx="44">
                  <c:v>115452.26911551402</c:v>
                </c:pt>
                <c:pt idx="45">
                  <c:v>124543.725171716</c:v>
                </c:pt>
                <c:pt idx="46">
                  <c:v>133625.49004123601</c:v>
                </c:pt>
                <c:pt idx="47">
                  <c:v>142688.17141368368</c:v>
                </c:pt>
                <c:pt idx="48">
                  <c:v>151722.9498351381</c:v>
                </c:pt>
                <c:pt idx="49">
                  <c:v>160721.49169007762</c:v>
                </c:pt>
                <c:pt idx="50">
                  <c:v>169675.87940739121</c:v>
                </c:pt>
                <c:pt idx="51">
                  <c:v>178578.555364598</c:v>
                </c:pt>
                <c:pt idx="52">
                  <c:v>187422.27371593766</c:v>
                </c:pt>
                <c:pt idx="53">
                  <c:v>196200.06000616</c:v>
                </c:pt>
                <c:pt idx="54">
                  <c:v>204905.17565813111</c:v>
                </c:pt>
                <c:pt idx="55">
                  <c:v>213531.086463154</c:v>
                </c:pt>
                <c:pt idx="56">
                  <c:v>222071.43427915699</c:v>
                </c:pt>
                <c:pt idx="57">
                  <c:v>230520.01102418714</c:v>
                </c:pt>
                <c:pt idx="58">
                  <c:v>238870.73510157011</c:v>
                </c:pt>
                <c:pt idx="59">
                  <c:v>247117.62922417</c:v>
                </c:pt>
                <c:pt idx="60">
                  <c:v>255254.79912486111</c:v>
                </c:pt>
                <c:pt idx="61">
                  <c:v>263276.41326466599</c:v>
                </c:pt>
                <c:pt idx="62">
                  <c:v>271176.68313774402</c:v>
                </c:pt>
                <c:pt idx="63">
                  <c:v>278949.84359310498</c:v>
                </c:pt>
                <c:pt idx="64">
                  <c:v>286590.13266632886</c:v>
                </c:pt>
                <c:pt idx="65">
                  <c:v>294091.77106655203</c:v>
                </c:pt>
              </c:numCache>
            </c:numRef>
          </c:val>
        </c:ser>
        <c:ser>
          <c:idx val="10"/>
          <c:order val="10"/>
          <c:tx>
            <c:strRef>
              <c:f>'A = 400 (2)'!$M$2</c:f>
              <c:strCache>
                <c:ptCount val="1"/>
                <c:pt idx="0">
                  <c:v>3.1</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(2)'!$M$3:$M$68</c:f>
              <c:numCache>
                <c:formatCode>General</c:formatCode>
                <c:ptCount val="66"/>
                <c:pt idx="0">
                  <c:v>373906.811193767</c:v>
                </c:pt>
                <c:pt idx="1">
                  <c:v>372563.57063971605</c:v>
                </c:pt>
                <c:pt idx="2">
                  <c:v>371024.118593522</c:v>
                </c:pt>
                <c:pt idx="3">
                  <c:v>369250.34213333984</c:v>
                </c:pt>
                <c:pt idx="4">
                  <c:v>367193.39011882705</c:v>
                </c:pt>
                <c:pt idx="5">
                  <c:v>364787.89202348486</c:v>
                </c:pt>
                <c:pt idx="6">
                  <c:v>361939.43832264602</c:v>
                </c:pt>
                <c:pt idx="7">
                  <c:v>358488.41179446486</c:v>
                </c:pt>
                <c:pt idx="8">
                  <c:v>184888.999886562</c:v>
                </c:pt>
                <c:pt idx="9">
                  <c:v>172211.98611815798</c:v>
                </c:pt>
                <c:pt idx="10">
                  <c:v>159728.83434992001</c:v>
                </c:pt>
                <c:pt idx="11">
                  <c:v>147509.1481596815</c:v>
                </c:pt>
                <c:pt idx="12">
                  <c:v>135645.27237558915</c:v>
                </c:pt>
                <c:pt idx="13">
                  <c:v>124261.251034623</c:v>
                </c:pt>
                <c:pt idx="14">
                  <c:v>113524.87524975002</c:v>
                </c:pt>
                <c:pt idx="15">
                  <c:v>103662.51237788401</c:v>
                </c:pt>
                <c:pt idx="16">
                  <c:v>94973.700662171468</c:v>
                </c:pt>
                <c:pt idx="17">
                  <c:v>87836.306333621978</c:v>
                </c:pt>
                <c:pt idx="18">
                  <c:v>82679.063415898505</c:v>
                </c:pt>
                <c:pt idx="19">
                  <c:v>78314.716529066296</c:v>
                </c:pt>
                <c:pt idx="20">
                  <c:v>73569.241025540206</c:v>
                </c:pt>
                <c:pt idx="21">
                  <c:v>68446.059131049478</c:v>
                </c:pt>
                <c:pt idx="22">
                  <c:v>62951.008215330643</c:v>
                </c:pt>
                <c:pt idx="23">
                  <c:v>57092.6144282163</c:v>
                </c:pt>
                <c:pt idx="24">
                  <c:v>50882.334561098585</c:v>
                </c:pt>
                <c:pt idx="25">
                  <c:v>44334.818308683498</c:v>
                </c:pt>
                <c:pt idx="26">
                  <c:v>37468.352954478178</c:v>
                </c:pt>
                <c:pt idx="27">
                  <c:v>30306.009182892099</c:v>
                </c:pt>
                <c:pt idx="28">
                  <c:v>22879.216176551796</c:v>
                </c:pt>
                <c:pt idx="29">
                  <c:v>15241.188190332599</c:v>
                </c:pt>
                <c:pt idx="30">
                  <c:v>7537.6929206556415</c:v>
                </c:pt>
                <c:pt idx="31">
                  <c:v>791.07458574774739</c:v>
                </c:pt>
                <c:pt idx="32">
                  <c:v>3082.6125992336001</c:v>
                </c:pt>
                <c:pt idx="33">
                  <c:v>11310.4979598564</c:v>
                </c:pt>
                <c:pt idx="34">
                  <c:v>20240.8130828504</c:v>
                </c:pt>
                <c:pt idx="35">
                  <c:v>29401.860599721625</c:v>
                </c:pt>
                <c:pt idx="36">
                  <c:v>38689.881422455997</c:v>
                </c:pt>
                <c:pt idx="37">
                  <c:v>48059.344137010201</c:v>
                </c:pt>
                <c:pt idx="38">
                  <c:v>57482.720176041475</c:v>
                </c:pt>
                <c:pt idx="39">
                  <c:v>66940.4853855088</c:v>
                </c:pt>
                <c:pt idx="40">
                  <c:v>76417.481904338827</c:v>
                </c:pt>
                <c:pt idx="41">
                  <c:v>85901.225025370804</c:v>
                </c:pt>
                <c:pt idx="42">
                  <c:v>95380.984339565679</c:v>
                </c:pt>
                <c:pt idx="43">
                  <c:v>104847.23851023</c:v>
                </c:pt>
                <c:pt idx="44">
                  <c:v>114291.333332525</c:v>
                </c:pt>
                <c:pt idx="45">
                  <c:v>123705.258887705</c:v>
                </c:pt>
                <c:pt idx="46">
                  <c:v>133081.50053921001</c:v>
                </c:pt>
                <c:pt idx="47">
                  <c:v>142412.93598417699</c:v>
                </c:pt>
                <c:pt idx="48">
                  <c:v>151692.76183480711</c:v>
                </c:pt>
                <c:pt idx="49">
                  <c:v>160914.43937997901</c:v>
                </c:pt>
                <c:pt idx="50">
                  <c:v>170071.654088432</c:v>
                </c:pt>
                <c:pt idx="51">
                  <c:v>179158.281818958</c:v>
                </c:pt>
                <c:pt idx="52">
                  <c:v>188168.36303455799</c:v>
                </c:pt>
                <c:pt idx="53">
                  <c:v>197096.07930777699</c:v>
                </c:pt>
                <c:pt idx="54">
                  <c:v>205935.7336475825</c:v>
                </c:pt>
                <c:pt idx="55">
                  <c:v>214681.73236635199</c:v>
                </c:pt>
                <c:pt idx="56">
                  <c:v>223328.56884785101</c:v>
                </c:pt>
                <c:pt idx="57">
                  <c:v>231870.80814224095</c:v>
                </c:pt>
                <c:pt idx="58">
                  <c:v>240303.07216422001</c:v>
                </c:pt>
                <c:pt idx="59">
                  <c:v>248620.02536034799</c:v>
                </c:pt>
                <c:pt idx="60">
                  <c:v>256816.36079862143</c:v>
                </c:pt>
                <c:pt idx="61">
                  <c:v>264886.78602930886</c:v>
                </c:pt>
                <c:pt idx="62">
                  <c:v>272826.00861924893</c:v>
                </c:pt>
                <c:pt idx="63">
                  <c:v>280628.72106427787</c:v>
                </c:pt>
                <c:pt idx="64">
                  <c:v>288289.58511997218</c:v>
                </c:pt>
                <c:pt idx="65">
                  <c:v>295803.2147471162</c:v>
                </c:pt>
              </c:numCache>
            </c:numRef>
          </c:val>
        </c:ser>
        <c:ser>
          <c:idx val="11"/>
          <c:order val="11"/>
          <c:tx>
            <c:strRef>
              <c:f>'A = 400 (2)'!$N$2</c:f>
              <c:strCache>
                <c:ptCount val="1"/>
                <c:pt idx="0">
                  <c:v>3.11</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(2)'!$N$3:$N$68</c:f>
              <c:numCache>
                <c:formatCode>General</c:formatCode>
                <c:ptCount val="66"/>
                <c:pt idx="0">
                  <c:v>373751.07187662995</c:v>
                </c:pt>
                <c:pt idx="1">
                  <c:v>372371.68667118886</c:v>
                </c:pt>
                <c:pt idx="2">
                  <c:v>370786.11841469986</c:v>
                </c:pt>
                <c:pt idx="3">
                  <c:v>368952.86999855086</c:v>
                </c:pt>
                <c:pt idx="4">
                  <c:v>366818.07996392797</c:v>
                </c:pt>
                <c:pt idx="5">
                  <c:v>364308.34689958359</c:v>
                </c:pt>
                <c:pt idx="6">
                  <c:v>361314.39028329105</c:v>
                </c:pt>
                <c:pt idx="7">
                  <c:v>357638.49299371499</c:v>
                </c:pt>
                <c:pt idx="8">
                  <c:v>200155.65799433301</c:v>
                </c:pt>
                <c:pt idx="9">
                  <c:v>188321.35180440798</c:v>
                </c:pt>
                <c:pt idx="10">
                  <c:v>176875.11953152501</c:v>
                </c:pt>
                <c:pt idx="11">
                  <c:v>165915.55346608919</c:v>
                </c:pt>
                <c:pt idx="12">
                  <c:v>155563.82727136256</c:v>
                </c:pt>
                <c:pt idx="13">
                  <c:v>145967.59161909868</c:v>
                </c:pt>
                <c:pt idx="14">
                  <c:v>137303.54126262965</c:v>
                </c:pt>
                <c:pt idx="15">
                  <c:v>129776.51806868902</c:v>
                </c:pt>
                <c:pt idx="16">
                  <c:v>123558.61442653149</c:v>
                </c:pt>
                <c:pt idx="17">
                  <c:v>117562.62536386028</c:v>
                </c:pt>
                <c:pt idx="18">
                  <c:v>111279.55909189708</c:v>
                </c:pt>
                <c:pt idx="19">
                  <c:v>104711.730985648</c:v>
                </c:pt>
                <c:pt idx="20">
                  <c:v>97863.246827305178</c:v>
                </c:pt>
                <c:pt idx="21">
                  <c:v>90740.145688238423</c:v>
                </c:pt>
                <c:pt idx="22">
                  <c:v>83350.481902719548</c:v>
                </c:pt>
                <c:pt idx="23">
                  <c:v>75704.336630652208</c:v>
                </c:pt>
                <c:pt idx="24">
                  <c:v>67813.765091313078</c:v>
                </c:pt>
                <c:pt idx="25">
                  <c:v>59692.708636196243</c:v>
                </c:pt>
                <c:pt idx="26">
                  <c:v>51356.931040795585</c:v>
                </c:pt>
                <c:pt idx="27">
                  <c:v>42824.150866628799</c:v>
                </c:pt>
                <c:pt idx="28">
                  <c:v>34114.811998784302</c:v>
                </c:pt>
                <c:pt idx="29">
                  <c:v>25255.0356530143</c:v>
                </c:pt>
                <c:pt idx="30">
                  <c:v>16288.894278857935</c:v>
                </c:pt>
                <c:pt idx="31">
                  <c:v>7354.7622330599315</c:v>
                </c:pt>
                <c:pt idx="32">
                  <c:v>126.29782542987947</c:v>
                </c:pt>
                <c:pt idx="33">
                  <c:v>5859.0937595360865</c:v>
                </c:pt>
                <c:pt idx="34">
                  <c:v>15319.459152760901</c:v>
                </c:pt>
                <c:pt idx="35">
                  <c:v>25078.365685487199</c:v>
                </c:pt>
                <c:pt idx="36">
                  <c:v>34926.621970893233</c:v>
                </c:pt>
                <c:pt idx="37">
                  <c:v>44810.916487647002</c:v>
                </c:pt>
                <c:pt idx="38">
                  <c:v>54706.179155137594</c:v>
                </c:pt>
                <c:pt idx="39">
                  <c:v>64596.667173437585</c:v>
                </c:pt>
                <c:pt idx="40">
                  <c:v>74470.845728710425</c:v>
                </c:pt>
                <c:pt idx="41">
                  <c:v>84319.440626254538</c:v>
                </c:pt>
                <c:pt idx="42">
                  <c:v>94134.522174290803</c:v>
                </c:pt>
                <c:pt idx="43">
                  <c:v>103909.014311618</c:v>
                </c:pt>
                <c:pt idx="44">
                  <c:v>113636.40938437294</c:v>
                </c:pt>
                <c:pt idx="45">
                  <c:v>123310.59373416899</c:v>
                </c:pt>
                <c:pt idx="46">
                  <c:v>132925.73737687772</c:v>
                </c:pt>
                <c:pt idx="47">
                  <c:v>142476.221803672</c:v>
                </c:pt>
                <c:pt idx="48">
                  <c:v>151956.59146912643</c:v>
                </c:pt>
                <c:pt idx="49">
                  <c:v>161361.52031670298</c:v>
                </c:pt>
                <c:pt idx="50">
                  <c:v>170685.78665683701</c:v>
                </c:pt>
                <c:pt idx="51">
                  <c:v>179924.25581590811</c:v>
                </c:pt>
                <c:pt idx="52">
                  <c:v>189071.86417734643</c:v>
                </c:pt>
                <c:pt idx="53">
                  <c:v>198123.60782012311</c:v>
                </c:pt>
                <c:pt idx="54">
                  <c:v>207074.531306483</c:v>
                </c:pt>
                <c:pt idx="55">
                  <c:v>215919.71798296802</c:v>
                </c:pt>
                <c:pt idx="56">
                  <c:v>224654.28057391811</c:v>
                </c:pt>
                <c:pt idx="57">
                  <c:v>233273.35189937646</c:v>
                </c:pt>
                <c:pt idx="58">
                  <c:v>241772.07591152901</c:v>
                </c:pt>
                <c:pt idx="59">
                  <c:v>250145.59837498856</c:v>
                </c:pt>
                <c:pt idx="60">
                  <c:v>258389.05701593001</c:v>
                </c:pt>
                <c:pt idx="61">
                  <c:v>266497.57128188899</c:v>
                </c:pt>
                <c:pt idx="62">
                  <c:v>274466.23129608686</c:v>
                </c:pt>
                <c:pt idx="63">
                  <c:v>282290.08600083005</c:v>
                </c:pt>
                <c:pt idx="64">
                  <c:v>289964.12994314998</c:v>
                </c:pt>
                <c:pt idx="65">
                  <c:v>297483.28841981106</c:v>
                </c:pt>
              </c:numCache>
            </c:numRef>
          </c:val>
        </c:ser>
        <c:ser>
          <c:idx val="12"/>
          <c:order val="12"/>
          <c:tx>
            <c:strRef>
              <c:f>'A = 400 (2)'!$O$2</c:f>
              <c:strCache>
                <c:ptCount val="1"/>
                <c:pt idx="0">
                  <c:v>3.12</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(2)'!$O$3:$O$68</c:f>
              <c:numCache>
                <c:formatCode>General</c:formatCode>
                <c:ptCount val="66"/>
                <c:pt idx="0">
                  <c:v>373590.89143754286</c:v>
                </c:pt>
                <c:pt idx="1">
                  <c:v>372173.68572220689</c:v>
                </c:pt>
                <c:pt idx="2">
                  <c:v>370539.62483877799</c:v>
                </c:pt>
                <c:pt idx="3">
                  <c:v>368643.47699211101</c:v>
                </c:pt>
                <c:pt idx="4">
                  <c:v>366425.76897477184</c:v>
                </c:pt>
                <c:pt idx="5">
                  <c:v>363803.88843739399</c:v>
                </c:pt>
                <c:pt idx="6">
                  <c:v>360650.70745798759</c:v>
                </c:pt>
                <c:pt idx="7">
                  <c:v>356716.20439445</c:v>
                </c:pt>
                <c:pt idx="8">
                  <c:v>218686.18028900301</c:v>
                </c:pt>
                <c:pt idx="9">
                  <c:v>207815.11505018611</c:v>
                </c:pt>
                <c:pt idx="10">
                  <c:v>197484.02691424446</c:v>
                </c:pt>
                <c:pt idx="11">
                  <c:v>187798.155577445</c:v>
                </c:pt>
                <c:pt idx="12">
                  <c:v>178878.00473773899</c:v>
                </c:pt>
                <c:pt idx="13">
                  <c:v>170858.65137537001</c:v>
                </c:pt>
                <c:pt idx="14">
                  <c:v>163611.57462423199</c:v>
                </c:pt>
                <c:pt idx="15">
                  <c:v>156230.4472396615</c:v>
                </c:pt>
                <c:pt idx="16">
                  <c:v>148630.67818333811</c:v>
                </c:pt>
                <c:pt idx="17">
                  <c:v>140814.63112987901</c:v>
                </c:pt>
                <c:pt idx="18">
                  <c:v>132786.04250205299</c:v>
                </c:pt>
                <c:pt idx="19">
                  <c:v>124550.10245430699</c:v>
                </c:pt>
                <c:pt idx="20">
                  <c:v>116113.481711163</c:v>
                </c:pt>
                <c:pt idx="21">
                  <c:v>107484.30825443708</c:v>
                </c:pt>
                <c:pt idx="22">
                  <c:v>98672.084426867877</c:v>
                </c:pt>
                <c:pt idx="23">
                  <c:v>89687.556059344104</c:v>
                </c:pt>
                <c:pt idx="24">
                  <c:v>80542.542899389446</c:v>
                </c:pt>
                <c:pt idx="25">
                  <c:v>71249.762308869322</c:v>
                </c:pt>
                <c:pt idx="26">
                  <c:v>61822.680969050598</c:v>
                </c:pt>
                <c:pt idx="27">
                  <c:v>52275.4795607325</c:v>
                </c:pt>
                <c:pt idx="28">
                  <c:v>42623.308170277203</c:v>
                </c:pt>
                <c:pt idx="29">
                  <c:v>32883.400324578302</c:v>
                </c:pt>
                <c:pt idx="30">
                  <c:v>23079.278821935201</c:v>
                </c:pt>
                <c:pt idx="31">
                  <c:v>13261.158076373</c:v>
                </c:pt>
                <c:pt idx="32">
                  <c:v>3708.6014996618087</c:v>
                </c:pt>
                <c:pt idx="33">
                  <c:v>2057.5424300333502</c:v>
                </c:pt>
                <c:pt idx="34">
                  <c:v>11690.131430180712</c:v>
                </c:pt>
                <c:pt idx="35">
                  <c:v>21903.2086496255</c:v>
                </c:pt>
                <c:pt idx="36">
                  <c:v>32185.895621266405</c:v>
                </c:pt>
                <c:pt idx="37">
                  <c:v>42472.2071773567</c:v>
                </c:pt>
                <c:pt idx="38">
                  <c:v>52738.378561410012</c:v>
                </c:pt>
                <c:pt idx="39">
                  <c:v>62971.277910880774</c:v>
                </c:pt>
                <c:pt idx="40">
                  <c:v>73161.834913221101</c:v>
                </c:pt>
                <c:pt idx="41">
                  <c:v>83302.918490433905</c:v>
                </c:pt>
                <c:pt idx="42">
                  <c:v>93388.446802848048</c:v>
                </c:pt>
                <c:pt idx="43">
                  <c:v>103412.94890286397</c:v>
                </c:pt>
                <c:pt idx="44">
                  <c:v>113371.32588984525</c:v>
                </c:pt>
                <c:pt idx="45">
                  <c:v>123258.71294393972</c:v>
                </c:pt>
                <c:pt idx="46">
                  <c:v>133070.39604211398</c:v>
                </c:pt>
                <c:pt idx="47">
                  <c:v>142801.760626551</c:v>
                </c:pt>
                <c:pt idx="48">
                  <c:v>152448.25919489143</c:v>
                </c:pt>
                <c:pt idx="49">
                  <c:v>162005.38995056998</c:v>
                </c:pt>
                <c:pt idx="50">
                  <c:v>171468.68309452292</c:v>
                </c:pt>
                <c:pt idx="51">
                  <c:v>180833.68987184801</c:v>
                </c:pt>
                <c:pt idx="52">
                  <c:v>190095.97617745999</c:v>
                </c:pt>
                <c:pt idx="53">
                  <c:v>199251.1156659635</c:v>
                </c:pt>
                <c:pt idx="54">
                  <c:v>208294.68470236799</c:v>
                </c:pt>
                <c:pt idx="55">
                  <c:v>217222.25709578214</c:v>
                </c:pt>
                <c:pt idx="56">
                  <c:v>226029.39902536801</c:v>
                </c:pt>
                <c:pt idx="57">
                  <c:v>234711.663734901</c:v>
                </c:pt>
                <c:pt idx="58">
                  <c:v>243264.58559357043</c:v>
                </c:pt>
                <c:pt idx="59">
                  <c:v>251683.6737812105</c:v>
                </c:pt>
                <c:pt idx="60">
                  <c:v>259964.40517448753</c:v>
                </c:pt>
                <c:pt idx="61">
                  <c:v>268102.21655513789</c:v>
                </c:pt>
                <c:pt idx="62">
                  <c:v>276092.49574652122</c:v>
                </c:pt>
                <c:pt idx="63">
                  <c:v>283930.57134241099</c:v>
                </c:pt>
                <c:pt idx="64">
                  <c:v>291611.70128845802</c:v>
                </c:pt>
                <c:pt idx="65">
                  <c:v>299131.05961290468</c:v>
                </c:pt>
              </c:numCache>
            </c:numRef>
          </c:val>
        </c:ser>
        <c:ser>
          <c:idx val="13"/>
          <c:order val="13"/>
          <c:tx>
            <c:strRef>
              <c:f>'A = 400 (2)'!$P$2</c:f>
              <c:strCache>
                <c:ptCount val="1"/>
                <c:pt idx="0">
                  <c:v>3.13</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(2)'!$P$3:$P$68</c:f>
              <c:numCache>
                <c:formatCode>General</c:formatCode>
                <c:ptCount val="66"/>
                <c:pt idx="0">
                  <c:v>373426.06162233185</c:v>
                </c:pt>
                <c:pt idx="1">
                  <c:v>371969.25465218001</c:v>
                </c:pt>
                <c:pt idx="2">
                  <c:v>370284.16299055959</c:v>
                </c:pt>
                <c:pt idx="3">
                  <c:v>368321.43410734122</c:v>
                </c:pt>
                <c:pt idx="4">
                  <c:v>366015.3096666772</c:v>
                </c:pt>
                <c:pt idx="5">
                  <c:v>363272.610165274</c:v>
                </c:pt>
                <c:pt idx="6">
                  <c:v>359944.70617025701</c:v>
                </c:pt>
                <c:pt idx="7">
                  <c:v>355705.744840128</c:v>
                </c:pt>
                <c:pt idx="8">
                  <c:v>239192.427906553</c:v>
                </c:pt>
                <c:pt idx="9">
                  <c:v>229267.5336710125</c:v>
                </c:pt>
                <c:pt idx="10">
                  <c:v>219986.66461322128</c:v>
                </c:pt>
                <c:pt idx="11">
                  <c:v>211430.812590068</c:v>
                </c:pt>
                <c:pt idx="12">
                  <c:v>203023.33498232128</c:v>
                </c:pt>
                <c:pt idx="13">
                  <c:v>194446.49168581501</c:v>
                </c:pt>
                <c:pt idx="14">
                  <c:v>185702.18385602068</c:v>
                </c:pt>
                <c:pt idx="15">
                  <c:v>176793.30108795068</c:v>
                </c:pt>
                <c:pt idx="16">
                  <c:v>167723.78308775098</c:v>
                </c:pt>
                <c:pt idx="17">
                  <c:v>158498.65799919001</c:v>
                </c:pt>
                <c:pt idx="18">
                  <c:v>149124.03787846878</c:v>
                </c:pt>
                <c:pt idx="19">
                  <c:v>139607.07080405901</c:v>
                </c:pt>
                <c:pt idx="20">
                  <c:v>129955.86012819225</c:v>
                </c:pt>
                <c:pt idx="21">
                  <c:v>120179.34540154002</c:v>
                </c:pt>
                <c:pt idx="22">
                  <c:v>110287.15582070143</c:v>
                </c:pt>
                <c:pt idx="23">
                  <c:v>100289.45377986199</c:v>
                </c:pt>
                <c:pt idx="24">
                  <c:v>90196.777072344106</c:v>
                </c:pt>
                <c:pt idx="25">
                  <c:v>80019.900539131399</c:v>
                </c:pt>
                <c:pt idx="26">
                  <c:v>69769.737399372185</c:v>
                </c:pt>
                <c:pt idx="27">
                  <c:v>59457.322538629443</c:v>
                </c:pt>
                <c:pt idx="28">
                  <c:v>49093.967431711033</c:v>
                </c:pt>
                <c:pt idx="29">
                  <c:v>38691.856900091603</c:v>
                </c:pt>
                <c:pt idx="30">
                  <c:v>28266.093106841698</c:v>
                </c:pt>
                <c:pt idx="31">
                  <c:v>17843.304943532297</c:v>
                </c:pt>
                <c:pt idx="32">
                  <c:v>7523.7807851647385</c:v>
                </c:pt>
                <c:pt idx="33">
                  <c:v>86.609867585045905</c:v>
                </c:pt>
                <c:pt idx="34">
                  <c:v>9026.6056362328</c:v>
                </c:pt>
                <c:pt idx="35">
                  <c:v>19591.827866685937</c:v>
                </c:pt>
                <c:pt idx="36">
                  <c:v>30218.753390210721</c:v>
                </c:pt>
                <c:pt idx="37">
                  <c:v>40825.308568238201</c:v>
                </c:pt>
                <c:pt idx="38">
                  <c:v>51388.610350591</c:v>
                </c:pt>
                <c:pt idx="39">
                  <c:v>61897.428514243613</c:v>
                </c:pt>
                <c:pt idx="40">
                  <c:v>72344.406667747098</c:v>
                </c:pt>
                <c:pt idx="41">
                  <c:v>82723.860691089372</c:v>
                </c:pt>
                <c:pt idx="42">
                  <c:v>93030.93591894531</c:v>
                </c:pt>
                <c:pt idx="43">
                  <c:v>103261.21932208825</c:v>
                </c:pt>
                <c:pt idx="44">
                  <c:v>113410.539186829</c:v>
                </c:pt>
                <c:pt idx="45">
                  <c:v>123474.85478198902</c:v>
                </c:pt>
                <c:pt idx="46">
                  <c:v>133450.19273553017</c:v>
                </c:pt>
                <c:pt idx="47">
                  <c:v>143332.610186504</c:v>
                </c:pt>
                <c:pt idx="48">
                  <c:v>153118.17237197299</c:v>
                </c:pt>
                <c:pt idx="49">
                  <c:v>162802.93965114799</c:v>
                </c:pt>
                <c:pt idx="50">
                  <c:v>172382.95927954398</c:v>
                </c:pt>
                <c:pt idx="51">
                  <c:v>181854.26123324395</c:v>
                </c:pt>
                <c:pt idx="52">
                  <c:v>191212.85386592799</c:v>
                </c:pt>
                <c:pt idx="53">
                  <c:v>200454.722232261</c:v>
                </c:pt>
                <c:pt idx="54">
                  <c:v>209575.82543162943</c:v>
                </c:pt>
                <c:pt idx="55">
                  <c:v>218572.09437100601</c:v>
                </c:pt>
                <c:pt idx="56">
                  <c:v>227439.429043082</c:v>
                </c:pt>
                <c:pt idx="57">
                  <c:v>236173.69529207092</c:v>
                </c:pt>
                <c:pt idx="58">
                  <c:v>244770.72096918611</c:v>
                </c:pt>
                <c:pt idx="59">
                  <c:v>253226.2913715335</c:v>
                </c:pt>
                <c:pt idx="60">
                  <c:v>261536.14386758601</c:v>
                </c:pt>
                <c:pt idx="61">
                  <c:v>269695.96131854702</c:v>
                </c:pt>
                <c:pt idx="62">
                  <c:v>277701.36444215622</c:v>
                </c:pt>
                <c:pt idx="63">
                  <c:v>285547.90295405389</c:v>
                </c:pt>
                <c:pt idx="64">
                  <c:v>293231.04501373286</c:v>
                </c:pt>
                <c:pt idx="65">
                  <c:v>300746.16474969184</c:v>
                </c:pt>
              </c:numCache>
            </c:numRef>
          </c:val>
        </c:ser>
        <c:ser>
          <c:idx val="14"/>
          <c:order val="14"/>
          <c:tx>
            <c:strRef>
              <c:f>'A = 400 (2)'!$Q$2</c:f>
              <c:strCache>
                <c:ptCount val="1"/>
                <c:pt idx="0">
                  <c:v>3.14</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(2)'!$Q$3:$Q$68</c:f>
              <c:numCache>
                <c:formatCode>General</c:formatCode>
                <c:ptCount val="66"/>
                <c:pt idx="0">
                  <c:v>373256.36217809684</c:v>
                </c:pt>
                <c:pt idx="1">
                  <c:v>371758.06128258002</c:v>
                </c:pt>
                <c:pt idx="2">
                  <c:v>370019.22874015803</c:v>
                </c:pt>
                <c:pt idx="3">
                  <c:v>367985.96631811722</c:v>
                </c:pt>
                <c:pt idx="4">
                  <c:v>365585.48229101405</c:v>
                </c:pt>
                <c:pt idx="5">
                  <c:v>362712.483861238</c:v>
                </c:pt>
                <c:pt idx="6">
                  <c:v>359192.37018807605</c:v>
                </c:pt>
                <c:pt idx="7">
                  <c:v>270506.24512825586</c:v>
                </c:pt>
                <c:pt idx="8">
                  <c:v>260827.63294793584</c:v>
                </c:pt>
                <c:pt idx="9">
                  <c:v>251457.7473727935</c:v>
                </c:pt>
                <c:pt idx="10">
                  <c:v>241959.70385524511</c:v>
                </c:pt>
                <c:pt idx="11">
                  <c:v>232331.435532217</c:v>
                </c:pt>
                <c:pt idx="12">
                  <c:v>222575.718497155</c:v>
                </c:pt>
                <c:pt idx="13">
                  <c:v>212696.09881984201</c:v>
                </c:pt>
                <c:pt idx="14">
                  <c:v>202696.91608888499</c:v>
                </c:pt>
                <c:pt idx="15">
                  <c:v>192583.29847770801</c:v>
                </c:pt>
                <c:pt idx="16">
                  <c:v>182361.13806030099</c:v>
                </c:pt>
                <c:pt idx="17">
                  <c:v>172037.03202710001</c:v>
                </c:pt>
                <c:pt idx="18">
                  <c:v>161618.1951056165</c:v>
                </c:pt>
                <c:pt idx="19">
                  <c:v>151112.36123644543</c:v>
                </c:pt>
                <c:pt idx="20">
                  <c:v>140527.66695306211</c:v>
                </c:pt>
                <c:pt idx="21">
                  <c:v>129872.527737842</c:v>
                </c:pt>
                <c:pt idx="22">
                  <c:v>119155.52455753105</c:v>
                </c:pt>
                <c:pt idx="23">
                  <c:v>108385.29630171655</c:v>
                </c:pt>
                <c:pt idx="24">
                  <c:v>97570.453486501894</c:v>
                </c:pt>
                <c:pt idx="25">
                  <c:v>86719.513806463379</c:v>
                </c:pt>
                <c:pt idx="26">
                  <c:v>75840.875314306308</c:v>
                </c:pt>
                <c:pt idx="27">
                  <c:v>64942.844412022212</c:v>
                </c:pt>
                <c:pt idx="28">
                  <c:v>54033.768543861574</c:v>
                </c:pt>
                <c:pt idx="29">
                  <c:v>43122.434473790498</c:v>
                </c:pt>
                <c:pt idx="30">
                  <c:v>32219.28484371637</c:v>
                </c:pt>
                <c:pt idx="31">
                  <c:v>21341.080345050901</c:v>
                </c:pt>
                <c:pt idx="32">
                  <c:v>10539.273552923814</c:v>
                </c:pt>
                <c:pt idx="33">
                  <c:v>612.57060270241038</c:v>
                </c:pt>
                <c:pt idx="34">
                  <c:v>7098.6323631865334</c:v>
                </c:pt>
                <c:pt idx="35">
                  <c:v>17942.96872820747</c:v>
                </c:pt>
                <c:pt idx="36">
                  <c:v>28847.856264201801</c:v>
                </c:pt>
                <c:pt idx="37">
                  <c:v>39713.914094517801</c:v>
                </c:pt>
                <c:pt idx="38">
                  <c:v>50519.158255225455</c:v>
                </c:pt>
                <c:pt idx="39">
                  <c:v>61253.814785894399</c:v>
                </c:pt>
                <c:pt idx="40">
                  <c:v>71911.737672966279</c:v>
                </c:pt>
                <c:pt idx="41">
                  <c:v>82488.222893339378</c:v>
                </c:pt>
                <c:pt idx="42">
                  <c:v>92979.228609505895</c:v>
                </c:pt>
                <c:pt idx="43">
                  <c:v>103381.03491182899</c:v>
                </c:pt>
                <c:pt idx="44">
                  <c:v>113690.07591051605</c:v>
                </c:pt>
                <c:pt idx="45">
                  <c:v>123902.850339468</c:v>
                </c:pt>
                <c:pt idx="46">
                  <c:v>134015.87295983059</c:v>
                </c:pt>
                <c:pt idx="47">
                  <c:v>144025.64661324798</c:v>
                </c:pt>
                <c:pt idx="48">
                  <c:v>153928.64757109759</c:v>
                </c:pt>
                <c:pt idx="49">
                  <c:v>163721.31722920053</c:v>
                </c:pt>
                <c:pt idx="50">
                  <c:v>173400.05825828901</c:v>
                </c:pt>
                <c:pt idx="51">
                  <c:v>182961.23192612201</c:v>
                </c:pt>
                <c:pt idx="52">
                  <c:v>192401.158135195</c:v>
                </c:pt>
                <c:pt idx="53">
                  <c:v>201716.11426873499</c:v>
                </c:pt>
                <c:pt idx="54">
                  <c:v>210902.33499711147</c:v>
                </c:pt>
                <c:pt idx="55">
                  <c:v>219956.0112487541</c:v>
                </c:pt>
                <c:pt idx="56">
                  <c:v>228873.28894690904</c:v>
                </c:pt>
                <c:pt idx="57">
                  <c:v>237650.26707731411</c:v>
                </c:pt>
                <c:pt idx="58">
                  <c:v>246282.994908742</c:v>
                </c:pt>
                <c:pt idx="59">
                  <c:v>254767.46841351799</c:v>
                </c:pt>
                <c:pt idx="60">
                  <c:v>263099.62566590199</c:v>
                </c:pt>
                <c:pt idx="61">
                  <c:v>271275.34121377405</c:v>
                </c:pt>
                <c:pt idx="62">
                  <c:v>279290.41931883205</c:v>
                </c:pt>
                <c:pt idx="63">
                  <c:v>287140.58545988699</c:v>
                </c:pt>
                <c:pt idx="64">
                  <c:v>294821.47639512422</c:v>
                </c:pt>
                <c:pt idx="65">
                  <c:v>302328.62815623725</c:v>
                </c:pt>
              </c:numCache>
            </c:numRef>
          </c:val>
        </c:ser>
        <c:ser>
          <c:idx val="15"/>
          <c:order val="15"/>
          <c:tx>
            <c:strRef>
              <c:f>'A = 400 (2)'!$R$2</c:f>
              <c:strCache>
                <c:ptCount val="1"/>
                <c:pt idx="0">
                  <c:v>3.15</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(2)'!$R$3:$R$68</c:f>
              <c:numCache>
                <c:formatCode>General</c:formatCode>
                <c:ptCount val="66"/>
                <c:pt idx="0">
                  <c:v>373081.560144905</c:v>
                </c:pt>
                <c:pt idx="1">
                  <c:v>371539.75389740785</c:v>
                </c:pt>
                <c:pt idx="2">
                  <c:v>369744.28745522996</c:v>
                </c:pt>
                <c:pt idx="3">
                  <c:v>367636.25297666085</c:v>
                </c:pt>
                <c:pt idx="4">
                  <c:v>365135.00013915886</c:v>
                </c:pt>
                <c:pt idx="5">
                  <c:v>362121.381922125</c:v>
                </c:pt>
                <c:pt idx="6">
                  <c:v>358389.4120650792</c:v>
                </c:pt>
                <c:pt idx="7">
                  <c:v>290978.59245656308</c:v>
                </c:pt>
                <c:pt idx="8">
                  <c:v>280510.54169508</c:v>
                </c:pt>
                <c:pt idx="9">
                  <c:v>269944.28240908001</c:v>
                </c:pt>
                <c:pt idx="10">
                  <c:v>259283.42544632443</c:v>
                </c:pt>
                <c:pt idx="11">
                  <c:v>248532.15084714899</c:v>
                </c:pt>
                <c:pt idx="12">
                  <c:v>237695.20480711811</c:v>
                </c:pt>
                <c:pt idx="13">
                  <c:v>226777.866823766</c:v>
                </c:pt>
                <c:pt idx="14">
                  <c:v>215785.89994337299</c:v>
                </c:pt>
                <c:pt idx="15">
                  <c:v>204725.487430557</c:v>
                </c:pt>
                <c:pt idx="16">
                  <c:v>193603.155557588</c:v>
                </c:pt>
                <c:pt idx="17">
                  <c:v>182425.68403278268</c:v>
                </c:pt>
                <c:pt idx="18">
                  <c:v>171200.02142000798</c:v>
                </c:pt>
                <c:pt idx="19">
                  <c:v>159933.20189684595</c:v>
                </c:pt>
                <c:pt idx="20">
                  <c:v>148632.26850840199</c:v>
                </c:pt>
                <c:pt idx="21">
                  <c:v>137304.206504392</c:v>
                </c:pt>
                <c:pt idx="22">
                  <c:v>125955.89554500899</c:v>
                </c:pt>
                <c:pt idx="23">
                  <c:v>114594.07066933325</c:v>
                </c:pt>
                <c:pt idx="24">
                  <c:v>103225.300946523</c:v>
                </c:pt>
                <c:pt idx="25">
                  <c:v>91855.983932895397</c:v>
                </c:pt>
                <c:pt idx="26">
                  <c:v>80492.362312868805</c:v>
                </c:pt>
                <c:pt idx="27">
                  <c:v>69140.574307652103</c:v>
                </c:pt>
                <c:pt idx="28">
                  <c:v>57806.770030847802</c:v>
                </c:pt>
                <c:pt idx="29">
                  <c:v>46497.401386554986</c:v>
                </c:pt>
                <c:pt idx="30">
                  <c:v>35220.038868715194</c:v>
                </c:pt>
                <c:pt idx="31">
                  <c:v>23986.314413410098</c:v>
                </c:pt>
                <c:pt idx="32">
                  <c:v>12828.132753889618</c:v>
                </c:pt>
                <c:pt idx="33">
                  <c:v>2076.44974168822</c:v>
                </c:pt>
                <c:pt idx="34">
                  <c:v>5739.6133912880414</c:v>
                </c:pt>
                <c:pt idx="35">
                  <c:v>16811.140957495274</c:v>
                </c:pt>
                <c:pt idx="36">
                  <c:v>27944.121149014401</c:v>
                </c:pt>
                <c:pt idx="37">
                  <c:v>39023.547004305801</c:v>
                </c:pt>
                <c:pt idx="38">
                  <c:v>50028.563861928596</c:v>
                </c:pt>
                <c:pt idx="39">
                  <c:v>60950.555378376324</c:v>
                </c:pt>
                <c:pt idx="40">
                  <c:v>71784.236524728971</c:v>
                </c:pt>
                <c:pt idx="41">
                  <c:v>82525.562480932902</c:v>
                </c:pt>
                <c:pt idx="42">
                  <c:v>93171.021506545425</c:v>
                </c:pt>
                <c:pt idx="43">
                  <c:v>103717.33879456299</c:v>
                </c:pt>
                <c:pt idx="44">
                  <c:v>114161.33535608205</c:v>
                </c:pt>
                <c:pt idx="45">
                  <c:v>124499.85541311602</c:v>
                </c:pt>
                <c:pt idx="46">
                  <c:v>134729.7277880355</c:v>
                </c:pt>
                <c:pt idx="47">
                  <c:v>144847.74570421065</c:v>
                </c:pt>
                <c:pt idx="48">
                  <c:v>154850.65618005098</c:v>
                </c:pt>
                <c:pt idx="49">
                  <c:v>164735.15490632298</c:v>
                </c:pt>
                <c:pt idx="50">
                  <c:v>174497.88436652097</c:v>
                </c:pt>
                <c:pt idx="51">
                  <c:v>184135.43407271599</c:v>
                </c:pt>
                <c:pt idx="52">
                  <c:v>193644.34013359368</c:v>
                </c:pt>
                <c:pt idx="53">
                  <c:v>203021.08648510365</c:v>
                </c:pt>
                <c:pt idx="54">
                  <c:v>212262.104885073</c:v>
                </c:pt>
                <c:pt idx="55">
                  <c:v>221363.77499318699</c:v>
                </c:pt>
                <c:pt idx="56">
                  <c:v>230322.42365157598</c:v>
                </c:pt>
                <c:pt idx="57">
                  <c:v>239134.323510674</c:v>
                </c:pt>
                <c:pt idx="58">
                  <c:v>247795.69082757301</c:v>
                </c:pt>
                <c:pt idx="59">
                  <c:v>256302.68236931111</c:v>
                </c:pt>
                <c:pt idx="60">
                  <c:v>264651.39139401302</c:v>
                </c:pt>
                <c:pt idx="61">
                  <c:v>272837.84244534484</c:v>
                </c:pt>
                <c:pt idx="62">
                  <c:v>280857.98464545218</c:v>
                </c:pt>
                <c:pt idx="63">
                  <c:v>288707.683837827</c:v>
                </c:pt>
                <c:pt idx="64">
                  <c:v>296382.71278891899</c:v>
                </c:pt>
                <c:pt idx="65">
                  <c:v>303878.73939466802</c:v>
                </c:pt>
              </c:numCache>
            </c:numRef>
          </c:val>
        </c:ser>
        <c:ser>
          <c:idx val="16"/>
          <c:order val="16"/>
          <c:tx>
            <c:strRef>
              <c:f>'A = 400 (2)'!$S$2</c:f>
              <c:strCache>
                <c:ptCount val="1"/>
                <c:pt idx="0">
                  <c:v>3.16</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(2)'!$S$3:$S$68</c:f>
              <c:numCache>
                <c:formatCode>General</c:formatCode>
                <c:ptCount val="66"/>
                <c:pt idx="0">
                  <c:v>372901.40951030731</c:v>
                </c:pt>
                <c:pt idx="1">
                  <c:v>371313.96034838498</c:v>
                </c:pt>
                <c:pt idx="2">
                  <c:v>369458.77398379118</c:v>
                </c:pt>
                <c:pt idx="3">
                  <c:v>367271.42925408005</c:v>
                </c:pt>
                <c:pt idx="4">
                  <c:v>364662.518720183</c:v>
                </c:pt>
                <c:pt idx="5">
                  <c:v>361497.11849989853</c:v>
                </c:pt>
                <c:pt idx="6">
                  <c:v>357531.43233098998</c:v>
                </c:pt>
                <c:pt idx="7">
                  <c:v>307263.692243381</c:v>
                </c:pt>
                <c:pt idx="8">
                  <c:v>295787.72822601785</c:v>
                </c:pt>
                <c:pt idx="9">
                  <c:v>284250.34462465259</c:v>
                </c:pt>
                <c:pt idx="10">
                  <c:v>272656.571771544</c:v>
                </c:pt>
                <c:pt idx="11">
                  <c:v>261011.72704165117</c:v>
                </c:pt>
                <c:pt idx="12">
                  <c:v>249321.35374102299</c:v>
                </c:pt>
                <c:pt idx="13">
                  <c:v>237591.1579919275</c:v>
                </c:pt>
                <c:pt idx="14">
                  <c:v>225826.945118264</c:v>
                </c:pt>
                <c:pt idx="15">
                  <c:v>214034.56236085901</c:v>
                </c:pt>
                <c:pt idx="16">
                  <c:v>202219.84170401501</c:v>
                </c:pt>
                <c:pt idx="17">
                  <c:v>190388.55252661</c:v>
                </c:pt>
                <c:pt idx="18">
                  <c:v>178546.3697571205</c:v>
                </c:pt>
                <c:pt idx="19">
                  <c:v>166698.84525827999</c:v>
                </c:pt>
                <c:pt idx="20">
                  <c:v>154851.39079388298</c:v>
                </c:pt>
                <c:pt idx="21">
                  <c:v>143009.26775709001</c:v>
                </c:pt>
                <c:pt idx="22">
                  <c:v>131177.58834174211</c:v>
                </c:pt>
                <c:pt idx="23">
                  <c:v>119361.31846232105</c:v>
                </c:pt>
                <c:pt idx="24">
                  <c:v>107565.28874038425</c:v>
                </c:pt>
                <c:pt idx="25">
                  <c:v>95794.211926479198</c:v>
                </c:pt>
                <c:pt idx="26">
                  <c:v>84052.711758499601</c:v>
                </c:pt>
                <c:pt idx="27">
                  <c:v>72345.372043608193</c:v>
                </c:pt>
                <c:pt idx="28">
                  <c:v>60676.830626889401</c:v>
                </c:pt>
                <c:pt idx="29">
                  <c:v>49051.996257603998</c:v>
                </c:pt>
                <c:pt idx="30">
                  <c:v>37476.639051558996</c:v>
                </c:pt>
                <c:pt idx="31">
                  <c:v>25959.44791251409</c:v>
                </c:pt>
                <c:pt idx="32">
                  <c:v>14522.720146156458</c:v>
                </c:pt>
                <c:pt idx="33">
                  <c:v>3351.9441979335493</c:v>
                </c:pt>
                <c:pt idx="34">
                  <c:v>4826.4004650018614</c:v>
                </c:pt>
                <c:pt idx="35">
                  <c:v>16088.9352250467</c:v>
                </c:pt>
                <c:pt idx="36">
                  <c:v>27411.637274802892</c:v>
                </c:pt>
                <c:pt idx="37">
                  <c:v>38668.691544572575</c:v>
                </c:pt>
                <c:pt idx="38">
                  <c:v>49840.646091171002</c:v>
                </c:pt>
                <c:pt idx="39">
                  <c:v>60919.824494799999</c:v>
                </c:pt>
                <c:pt idx="40">
                  <c:v>71901.552647418968</c:v>
                </c:pt>
                <c:pt idx="41">
                  <c:v>82782.219821531995</c:v>
                </c:pt>
                <c:pt idx="42">
                  <c:v>93558.648156913594</c:v>
                </c:pt>
                <c:pt idx="43">
                  <c:v>104227.83652886802</c:v>
                </c:pt>
                <c:pt idx="44">
                  <c:v>114786.84145589005</c:v>
                </c:pt>
                <c:pt idx="45">
                  <c:v>125232.71772113199</c:v>
                </c:pt>
                <c:pt idx="46">
                  <c:v>135562.48780448711</c:v>
                </c:pt>
                <c:pt idx="47">
                  <c:v>145773.12580958765</c:v>
                </c:pt>
                <c:pt idx="48">
                  <c:v>155861.55029780598</c:v>
                </c:pt>
                <c:pt idx="49">
                  <c:v>165824.62112731699</c:v>
                </c:pt>
                <c:pt idx="50">
                  <c:v>175659.139072505</c:v>
                </c:pt>
                <c:pt idx="51">
                  <c:v>185361.84570960901</c:v>
                </c:pt>
                <c:pt idx="52">
                  <c:v>194929.425140526</c:v>
                </c:pt>
                <c:pt idx="53">
                  <c:v>204358.50453717262</c:v>
                </c:pt>
                <c:pt idx="54">
                  <c:v>213645.65505362098</c:v>
                </c:pt>
                <c:pt idx="55">
                  <c:v>222787.39184702898</c:v>
                </c:pt>
                <c:pt idx="56">
                  <c:v>231780.17373185811</c:v>
                </c:pt>
                <c:pt idx="57">
                  <c:v>240620.40199784568</c:v>
                </c:pt>
                <c:pt idx="58">
                  <c:v>249304.41850639143</c:v>
                </c:pt>
                <c:pt idx="59">
                  <c:v>257828.50275769699</c:v>
                </c:pt>
                <c:pt idx="60">
                  <c:v>266188.86793936603</c:v>
                </c:pt>
                <c:pt idx="61">
                  <c:v>274381.6558053398</c:v>
                </c:pt>
                <c:pt idx="62">
                  <c:v>282402.9303693223</c:v>
                </c:pt>
                <c:pt idx="63">
                  <c:v>290248.66988187598</c:v>
                </c:pt>
                <c:pt idx="64">
                  <c:v>297914.75724104699</c:v>
                </c:pt>
                <c:pt idx="65">
                  <c:v>305396.96799196099</c:v>
                </c:pt>
              </c:numCache>
            </c:numRef>
          </c:val>
        </c:ser>
        <c:ser>
          <c:idx val="17"/>
          <c:order val="17"/>
          <c:tx>
            <c:strRef>
              <c:f>'A = 400 (2)'!$T$2</c:f>
              <c:strCache>
                <c:ptCount val="1"/>
                <c:pt idx="0">
                  <c:v>3.17</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(2)'!$T$3:$T$68</c:f>
              <c:numCache>
                <c:formatCode>General</c:formatCode>
                <c:ptCount val="66"/>
                <c:pt idx="0">
                  <c:v>372715.65040144301</c:v>
                </c:pt>
                <c:pt idx="1">
                  <c:v>371080.28747996222</c:v>
                </c:pt>
                <c:pt idx="2">
                  <c:v>369162.0925040532</c:v>
                </c:pt>
                <c:pt idx="3">
                  <c:v>366890.58964466112</c:v>
                </c:pt>
                <c:pt idx="4">
                  <c:v>364166.65208228253</c:v>
                </c:pt>
                <c:pt idx="5">
                  <c:v>360837.51785275759</c:v>
                </c:pt>
                <c:pt idx="6">
                  <c:v>356614.26418769528</c:v>
                </c:pt>
                <c:pt idx="7">
                  <c:v>319711.53509423789</c:v>
                </c:pt>
                <c:pt idx="8">
                  <c:v>307440.73599871428</c:v>
                </c:pt>
                <c:pt idx="9">
                  <c:v>295145.17119340086</c:v>
                </c:pt>
                <c:pt idx="10">
                  <c:v>282829.82118698308</c:v>
                </c:pt>
                <c:pt idx="11">
                  <c:v>270499.60412067699</c:v>
                </c:pt>
                <c:pt idx="12">
                  <c:v>258159.34465788995</c:v>
                </c:pt>
                <c:pt idx="13">
                  <c:v>245813.75606997599</c:v>
                </c:pt>
                <c:pt idx="14">
                  <c:v>233467.427368278</c:v>
                </c:pt>
                <c:pt idx="15">
                  <c:v>221124.81696730701</c:v>
                </c:pt>
                <c:pt idx="16">
                  <c:v>208790.252930471</c:v>
                </c:pt>
                <c:pt idx="17">
                  <c:v>196467.93745112099</c:v>
                </c:pt>
                <c:pt idx="18">
                  <c:v>184161.95695838801</c:v>
                </c:pt>
                <c:pt idx="19">
                  <c:v>171876.29050140601</c:v>
                </c:pt>
                <c:pt idx="20">
                  <c:v>159614.82069823798</c:v>
                </c:pt>
                <c:pt idx="21">
                  <c:v>147381.34417684068</c:v>
                </c:pt>
                <c:pt idx="22">
                  <c:v>135179.58596125699</c:v>
                </c:pt>
                <c:pt idx="23">
                  <c:v>123013.21004278402</c:v>
                </c:pt>
                <c:pt idx="24">
                  <c:v>110885.83354815601</c:v>
                </c:pt>
                <c:pt idx="25">
                  <c:v>98801.041765940405</c:v>
                </c:pt>
                <c:pt idx="26">
                  <c:v>86762.411318034807</c:v>
                </c:pt>
                <c:pt idx="27">
                  <c:v>74773.547012980096</c:v>
                </c:pt>
                <c:pt idx="28">
                  <c:v>62838.152343513175</c:v>
                </c:pt>
                <c:pt idx="29">
                  <c:v>50960.195871456999</c:v>
                </c:pt>
                <c:pt idx="30">
                  <c:v>39144.360231282699</c:v>
                </c:pt>
                <c:pt idx="31">
                  <c:v>27397.5918858851</c:v>
                </c:pt>
                <c:pt idx="32">
                  <c:v>15736.8898943394</c:v>
                </c:pt>
                <c:pt idx="33">
                  <c:v>4286.7276060940903</c:v>
                </c:pt>
                <c:pt idx="34">
                  <c:v>4266.8001990188104</c:v>
                </c:pt>
                <c:pt idx="35">
                  <c:v>15695.506169374285</c:v>
                </c:pt>
                <c:pt idx="36">
                  <c:v>27177.793339499098</c:v>
                </c:pt>
                <c:pt idx="37">
                  <c:v>38584.305089886999</c:v>
                </c:pt>
                <c:pt idx="38">
                  <c:v>49897.203058532185</c:v>
                </c:pt>
                <c:pt idx="39">
                  <c:v>61109.578487051185</c:v>
                </c:pt>
                <c:pt idx="40">
                  <c:v>72217.184665301087</c:v>
                </c:pt>
                <c:pt idx="41">
                  <c:v>83216.684588554257</c:v>
                </c:pt>
                <c:pt idx="42">
                  <c:v>94105.096280825848</c:v>
                </c:pt>
                <c:pt idx="43">
                  <c:v>104879.57208453699</c:v>
                </c:pt>
                <c:pt idx="44">
                  <c:v>115537.29837341655</c:v>
                </c:pt>
                <c:pt idx="45">
                  <c:v>126075.44603803076</c:v>
                </c:pt>
                <c:pt idx="46">
                  <c:v>136491.145437723</c:v>
                </c:pt>
                <c:pt idx="47">
                  <c:v>146781.47442729943</c:v>
                </c:pt>
                <c:pt idx="48">
                  <c:v>156943.45254929399</c:v>
                </c:pt>
                <c:pt idx="49">
                  <c:v>166974.03904231399</c:v>
                </c:pt>
                <c:pt idx="50">
                  <c:v>176870.1326716755</c:v>
                </c:pt>
                <c:pt idx="51">
                  <c:v>186628.57305350999</c:v>
                </c:pt>
                <c:pt idx="52">
                  <c:v>196246.14126363199</c:v>
                </c:pt>
                <c:pt idx="53">
                  <c:v>205719.56111849268</c:v>
                </c:pt>
                <c:pt idx="54">
                  <c:v>215045.49970122598</c:v>
                </c:pt>
                <c:pt idx="55">
                  <c:v>224220.567719174</c:v>
                </c:pt>
                <c:pt idx="56">
                  <c:v>233241.31894157259</c:v>
                </c:pt>
                <c:pt idx="57">
                  <c:v>242104.24906657598</c:v>
                </c:pt>
                <c:pt idx="58">
                  <c:v>250805.79366460899</c:v>
                </c:pt>
                <c:pt idx="59">
                  <c:v>259342.325295888</c:v>
                </c:pt>
                <c:pt idx="60">
                  <c:v>267710.14953380299</c:v>
                </c:pt>
                <c:pt idx="61">
                  <c:v>275905.49990886537</c:v>
                </c:pt>
                <c:pt idx="62">
                  <c:v>283924.5314431173</c:v>
                </c:pt>
                <c:pt idx="63">
                  <c:v>291763.31262768584</c:v>
                </c:pt>
                <c:pt idx="64">
                  <c:v>299417.81556818186</c:v>
                </c:pt>
                <c:pt idx="65">
                  <c:v>306883.90415489784</c:v>
                </c:pt>
              </c:numCache>
            </c:numRef>
          </c:val>
        </c:ser>
        <c:ser>
          <c:idx val="18"/>
          <c:order val="18"/>
          <c:tx>
            <c:strRef>
              <c:f>'A = 400 (2)'!$U$2</c:f>
              <c:strCache>
                <c:ptCount val="1"/>
                <c:pt idx="0">
                  <c:v>3.18</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(2)'!$U$3:$U$68</c:f>
              <c:numCache>
                <c:formatCode>General</c:formatCode>
                <c:ptCount val="66"/>
                <c:pt idx="0">
                  <c:v>372524.00865068659</c:v>
                </c:pt>
                <c:pt idx="1">
                  <c:v>370838.32098368899</c:v>
                </c:pt>
                <c:pt idx="2">
                  <c:v>368853.61766223086</c:v>
                </c:pt>
                <c:pt idx="3">
                  <c:v>366492.79401537299</c:v>
                </c:pt>
                <c:pt idx="4">
                  <c:v>363645.99791405699</c:v>
                </c:pt>
                <c:pt idx="5">
                  <c:v>360140.52077512286</c:v>
                </c:pt>
                <c:pt idx="6">
                  <c:v>355634.65551773785</c:v>
                </c:pt>
                <c:pt idx="7">
                  <c:v>328914.01620275801</c:v>
                </c:pt>
                <c:pt idx="8">
                  <c:v>316065.74590119103</c:v>
                </c:pt>
                <c:pt idx="9">
                  <c:v>303223.37501639902</c:v>
                </c:pt>
                <c:pt idx="10">
                  <c:v>290390.21676003194</c:v>
                </c:pt>
                <c:pt idx="11">
                  <c:v>277569.48605130299</c:v>
                </c:pt>
                <c:pt idx="12">
                  <c:v>264764.31883370684</c:v>
                </c:pt>
                <c:pt idx="13">
                  <c:v>251977.78810212799</c:v>
                </c:pt>
                <c:pt idx="14">
                  <c:v>239212.91955870501</c:v>
                </c:pt>
                <c:pt idx="15">
                  <c:v>226472.7027220155</c:v>
                </c:pt>
                <c:pt idx="16">
                  <c:v>213760.10125121311</c:v>
                </c:pt>
                <c:pt idx="17">
                  <c:v>201078.06150304421</c:v>
                </c:pt>
                <c:pt idx="18">
                  <c:v>188429.520603185</c:v>
                </c:pt>
                <c:pt idx="19">
                  <c:v>175817.41149501968</c:v>
                </c:pt>
                <c:pt idx="20">
                  <c:v>163244.66819480501</c:v>
                </c:pt>
                <c:pt idx="21">
                  <c:v>150714.2285594331</c:v>
                </c:pt>
                <c:pt idx="22">
                  <c:v>138229.040427486</c:v>
                </c:pt>
                <c:pt idx="23">
                  <c:v>125792.065353374</c:v>
                </c:pt>
                <c:pt idx="24">
                  <c:v>113406.28299905101</c:v>
                </c:pt>
                <c:pt idx="25">
                  <c:v>101074.69991059205</c:v>
                </c:pt>
                <c:pt idx="26">
                  <c:v>88800.361630640793</c:v>
                </c:pt>
                <c:pt idx="27">
                  <c:v>76586.378872789195</c:v>
                </c:pt>
                <c:pt idx="28">
                  <c:v>64435.981026052599</c:v>
                </c:pt>
                <c:pt idx="29">
                  <c:v>52352.647066793084</c:v>
                </c:pt>
                <c:pt idx="30">
                  <c:v>40340.465028275685</c:v>
                </c:pt>
                <c:pt idx="31">
                  <c:v>28405.368249579333</c:v>
                </c:pt>
                <c:pt idx="32">
                  <c:v>16561.247376940497</c:v>
                </c:pt>
                <c:pt idx="33">
                  <c:v>4902.1786334619728</c:v>
                </c:pt>
                <c:pt idx="34">
                  <c:v>3991.6691565748692</c:v>
                </c:pt>
                <c:pt idx="35">
                  <c:v>15568.920900401185</c:v>
                </c:pt>
                <c:pt idx="36">
                  <c:v>27186.686944396337</c:v>
                </c:pt>
                <c:pt idx="37">
                  <c:v>38720.111812852701</c:v>
                </c:pt>
                <c:pt idx="38">
                  <c:v>50153.071267544685</c:v>
                </c:pt>
                <c:pt idx="39">
                  <c:v>61479.279694287594</c:v>
                </c:pt>
                <c:pt idx="40">
                  <c:v>72694.780566544796</c:v>
                </c:pt>
                <c:pt idx="41">
                  <c:v>83796.395030555897</c:v>
                </c:pt>
                <c:pt idx="42">
                  <c:v>94781.239004345407</c:v>
                </c:pt>
                <c:pt idx="43">
                  <c:v>105646.53367571501</c:v>
                </c:pt>
                <c:pt idx="44">
                  <c:v>116389.52041014026</c:v>
                </c:pt>
                <c:pt idx="45">
                  <c:v>127007.419108149</c:v>
                </c:pt>
                <c:pt idx="46">
                  <c:v>137497.407911293</c:v>
                </c:pt>
                <c:pt idx="47">
                  <c:v>147856.61263317199</c:v>
                </c:pt>
                <c:pt idx="48">
                  <c:v>158082.1027766155</c:v>
                </c:pt>
                <c:pt idx="49">
                  <c:v>168170.88984451801</c:v>
                </c:pt>
                <c:pt idx="50">
                  <c:v>178119.927686732</c:v>
                </c:pt>
                <c:pt idx="51">
                  <c:v>187926.11288973081</c:v>
                </c:pt>
                <c:pt idx="52">
                  <c:v>197586.28610275398</c:v>
                </c:pt>
                <c:pt idx="53">
                  <c:v>207097.23273177011</c:v>
                </c:pt>
                <c:pt idx="54">
                  <c:v>216455.68340775598</c:v>
                </c:pt>
                <c:pt idx="55">
                  <c:v>225658.31398134501</c:v>
                </c:pt>
                <c:pt idx="56">
                  <c:v>234701.74483884199</c:v>
                </c:pt>
                <c:pt idx="57">
                  <c:v>243582.53953956399</c:v>
                </c:pt>
                <c:pt idx="58">
                  <c:v>252297.2026590975</c:v>
                </c:pt>
                <c:pt idx="59">
                  <c:v>260842.17672433911</c:v>
                </c:pt>
                <c:pt idx="60">
                  <c:v>269213.83817067801</c:v>
                </c:pt>
                <c:pt idx="61">
                  <c:v>277408.49199818599</c:v>
                </c:pt>
                <c:pt idx="62">
                  <c:v>285422.36518664402</c:v>
                </c:pt>
                <c:pt idx="63">
                  <c:v>293251.59861818299</c:v>
                </c:pt>
                <c:pt idx="64">
                  <c:v>300892.23699848203</c:v>
                </c:pt>
                <c:pt idx="65">
                  <c:v>308340.216747206</c:v>
                </c:pt>
              </c:numCache>
            </c:numRef>
          </c:val>
        </c:ser>
        <c:ser>
          <c:idx val="19"/>
          <c:order val="19"/>
          <c:tx>
            <c:strRef>
              <c:f>'A = 400 (2)'!$V$2</c:f>
              <c:strCache>
                <c:ptCount val="1"/>
                <c:pt idx="0">
                  <c:v>3.19</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(2)'!$V$3:$V$68</c:f>
              <c:numCache>
                <c:formatCode>General</c:formatCode>
                <c:ptCount val="66"/>
                <c:pt idx="0">
                  <c:v>372326.19548036897</c:v>
                </c:pt>
                <c:pt idx="1">
                  <c:v>370587.624995797</c:v>
                </c:pt>
                <c:pt idx="2">
                  <c:v>368532.69630452996</c:v>
                </c:pt>
                <c:pt idx="3">
                  <c:v>366077.07654629886</c:v>
                </c:pt>
                <c:pt idx="4">
                  <c:v>363099.17318362335</c:v>
                </c:pt>
                <c:pt idx="5">
                  <c:v>359404.3391141562</c:v>
                </c:pt>
                <c:pt idx="6">
                  <c:v>354591.5060806722</c:v>
                </c:pt>
                <c:pt idx="7">
                  <c:v>335330.26653433789</c:v>
                </c:pt>
                <c:pt idx="8">
                  <c:v>322144.072360177</c:v>
                </c:pt>
                <c:pt idx="9">
                  <c:v>308973.79212623503</c:v>
                </c:pt>
                <c:pt idx="10">
                  <c:v>295822.55553496699</c:v>
                </c:pt>
                <c:pt idx="11">
                  <c:v>282693.3356766412</c:v>
                </c:pt>
                <c:pt idx="12">
                  <c:v>269589.01057272905</c:v>
                </c:pt>
                <c:pt idx="13">
                  <c:v>256512.39945186098</c:v>
                </c:pt>
                <c:pt idx="14">
                  <c:v>243466.28771504099</c:v>
                </c:pt>
                <c:pt idx="15">
                  <c:v>230453.44111554898</c:v>
                </c:pt>
                <c:pt idx="16">
                  <c:v>217476.6176575085</c:v>
                </c:pt>
                <c:pt idx="17">
                  <c:v>204538.57447444162</c:v>
                </c:pt>
                <c:pt idx="18">
                  <c:v>191642.074386127</c:v>
                </c:pt>
                <c:pt idx="19">
                  <c:v>178789.88979133143</c:v>
                </c:pt>
                <c:pt idx="20">
                  <c:v>165984.80563921301</c:v>
                </c:pt>
                <c:pt idx="21">
                  <c:v>153229.621960369</c:v>
                </c:pt>
                <c:pt idx="22">
                  <c:v>140527.15644389368</c:v>
                </c:pt>
                <c:pt idx="23">
                  <c:v>127880.24760967953</c:v>
                </c:pt>
                <c:pt idx="24">
                  <c:v>115291.75860096099</c:v>
                </c:pt>
                <c:pt idx="25">
                  <c:v>102764.58243621199</c:v>
                </c:pt>
                <c:pt idx="26">
                  <c:v>90301.652699073078</c:v>
                </c:pt>
                <c:pt idx="27">
                  <c:v>77905.964772635605</c:v>
                </c:pt>
                <c:pt idx="28">
                  <c:v>65580.620867620004</c:v>
                </c:pt>
                <c:pt idx="29">
                  <c:v>53328.939047118998</c:v>
                </c:pt>
                <c:pt idx="30">
                  <c:v>41154.755386426797</c:v>
                </c:pt>
                <c:pt idx="31">
                  <c:v>29063.458460105601</c:v>
                </c:pt>
                <c:pt idx="32">
                  <c:v>17067.070252392321</c:v>
                </c:pt>
                <c:pt idx="33">
                  <c:v>5243.1066038854442</c:v>
                </c:pt>
                <c:pt idx="34">
                  <c:v>3949.2760070149698</c:v>
                </c:pt>
                <c:pt idx="35">
                  <c:v>15660.9725142156</c:v>
                </c:pt>
                <c:pt idx="36">
                  <c:v>27394.632123586696</c:v>
                </c:pt>
                <c:pt idx="37">
                  <c:v>39036.687236729311</c:v>
                </c:pt>
                <c:pt idx="38">
                  <c:v>50572.714313948243</c:v>
                </c:pt>
                <c:pt idx="39">
                  <c:v>61996.926084844097</c:v>
                </c:pt>
                <c:pt idx="40">
                  <c:v>73305.552265452978</c:v>
                </c:pt>
                <c:pt idx="41">
                  <c:v>84495.488227676979</c:v>
                </c:pt>
                <c:pt idx="42">
                  <c:v>95563.877944216205</c:v>
                </c:pt>
                <c:pt idx="43">
                  <c:v>106507.95134288826</c:v>
                </c:pt>
                <c:pt idx="44">
                  <c:v>117324.951840453</c:v>
                </c:pt>
                <c:pt idx="45">
                  <c:v>128012.100971333</c:v>
                </c:pt>
                <c:pt idx="46">
                  <c:v>138566.5807067515</c:v>
                </c:pt>
                <c:pt idx="47">
                  <c:v>148985.52548351098</c:v>
                </c:pt>
                <c:pt idx="48">
                  <c:v>159266.01773562407</c:v>
                </c:pt>
                <c:pt idx="49">
                  <c:v>169405.08705601899</c:v>
                </c:pt>
                <c:pt idx="50">
                  <c:v>179399.70981014299</c:v>
                </c:pt>
                <c:pt idx="51">
                  <c:v>189246.80995734798</c:v>
                </c:pt>
                <c:pt idx="52">
                  <c:v>198943.25963922299</c:v>
                </c:pt>
                <c:pt idx="53">
                  <c:v>208485.87948812643</c:v>
                </c:pt>
                <c:pt idx="54">
                  <c:v>217871.43892436911</c:v>
                </c:pt>
                <c:pt idx="55">
                  <c:v>227096.65569349428</c:v>
                </c:pt>
                <c:pt idx="56">
                  <c:v>236158.19494072301</c:v>
                </c:pt>
                <c:pt idx="57">
                  <c:v>245052.66761662599</c:v>
                </c:pt>
                <c:pt idx="58">
                  <c:v>253776.62802033804</c:v>
                </c:pt>
                <c:pt idx="59">
                  <c:v>262326.57051129418</c:v>
                </c:pt>
                <c:pt idx="60">
                  <c:v>270698.92514778202</c:v>
                </c:pt>
                <c:pt idx="61">
                  <c:v>278890.05224526499</c:v>
                </c:pt>
                <c:pt idx="62">
                  <c:v>286896.23562003998</c:v>
                </c:pt>
                <c:pt idx="63">
                  <c:v>294713.67409977497</c:v>
                </c:pt>
                <c:pt idx="64">
                  <c:v>302338.47141449398</c:v>
                </c:pt>
                <c:pt idx="65">
                  <c:v>309766.62353448686</c:v>
                </c:pt>
              </c:numCache>
            </c:numRef>
          </c:val>
        </c:ser>
        <c:ser>
          <c:idx val="20"/>
          <c:order val="20"/>
          <c:tx>
            <c:strRef>
              <c:f>'A = 400 (2)'!$W$2</c:f>
              <c:strCache>
                <c:ptCount val="1"/>
                <c:pt idx="0">
                  <c:v>3.2</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(2)'!$W$3:$W$68</c:f>
              <c:numCache>
                <c:formatCode>General</c:formatCode>
                <c:ptCount val="66"/>
                <c:pt idx="0">
                  <c:v>372121.90687573986</c:v>
                </c:pt>
                <c:pt idx="1">
                  <c:v>370327.74289413349</c:v>
                </c:pt>
                <c:pt idx="2">
                  <c:v>368198.65077958559</c:v>
                </c:pt>
                <c:pt idx="3">
                  <c:v>365642.45938651543</c:v>
                </c:pt>
                <c:pt idx="4">
                  <c:v>362524.86395293684</c:v>
                </c:pt>
                <c:pt idx="5">
                  <c:v>358627.66461092897</c:v>
                </c:pt>
                <c:pt idx="6">
                  <c:v>353487.77767828101</c:v>
                </c:pt>
                <c:pt idx="7">
                  <c:v>339338.4899380643</c:v>
                </c:pt>
                <c:pt idx="8">
                  <c:v>326094.71994170028</c:v>
                </c:pt>
                <c:pt idx="9">
                  <c:v>312824.10866061901</c:v>
                </c:pt>
                <c:pt idx="10">
                  <c:v>299545.5746307543</c:v>
                </c:pt>
                <c:pt idx="11">
                  <c:v>286271.17174363759</c:v>
                </c:pt>
                <c:pt idx="12">
                  <c:v>273009.564932601</c:v>
                </c:pt>
                <c:pt idx="13">
                  <c:v>259767.51779450901</c:v>
                </c:pt>
                <c:pt idx="14">
                  <c:v>246550.6340168255</c:v>
                </c:pt>
                <c:pt idx="15">
                  <c:v>233363.766652669</c:v>
                </c:pt>
                <c:pt idx="16">
                  <c:v>220211.26214199781</c:v>
                </c:pt>
                <c:pt idx="17">
                  <c:v>207097.11269197601</c:v>
                </c:pt>
                <c:pt idx="18">
                  <c:v>194025.05800386998</c:v>
                </c:pt>
                <c:pt idx="19">
                  <c:v>180998.65405526001</c:v>
                </c:pt>
                <c:pt idx="20">
                  <c:v>168021.32161728325</c:v>
                </c:pt>
                <c:pt idx="21">
                  <c:v>155096.38145042743</c:v>
                </c:pt>
                <c:pt idx="22">
                  <c:v>142227.08065821999</c:v>
                </c:pt>
                <c:pt idx="23">
                  <c:v>129416.61338853525</c:v>
                </c:pt>
                <c:pt idx="24">
                  <c:v>116668.13732160399</c:v>
                </c:pt>
                <c:pt idx="25">
                  <c:v>103984.79073726801</c:v>
                </c:pt>
                <c:pt idx="26">
                  <c:v>91369.708889138899</c:v>
                </c:pt>
                <c:pt idx="27">
                  <c:v>78826.049294336306</c:v>
                </c:pt>
                <c:pt idx="28">
                  <c:v>66357.036028270391</c:v>
                </c:pt>
                <c:pt idx="29">
                  <c:v>53966.058501851097</c:v>
                </c:pt>
                <c:pt idx="30">
                  <c:v>41656.93773672</c:v>
                </c:pt>
                <c:pt idx="31">
                  <c:v>29434.826982255599</c:v>
                </c:pt>
                <c:pt idx="32">
                  <c:v>17310.636529417894</c:v>
                </c:pt>
                <c:pt idx="33">
                  <c:v>5352.6809817479634</c:v>
                </c:pt>
                <c:pt idx="34">
                  <c:v>4100.5694608203603</c:v>
                </c:pt>
                <c:pt idx="35">
                  <c:v>15933.598257949499</c:v>
                </c:pt>
                <c:pt idx="36">
                  <c:v>27767.033675436309</c:v>
                </c:pt>
                <c:pt idx="37">
                  <c:v>39502.717704998598</c:v>
                </c:pt>
                <c:pt idx="38">
                  <c:v>51127.822104600185</c:v>
                </c:pt>
                <c:pt idx="39">
                  <c:v>62636.949408503984</c:v>
                </c:pt>
                <c:pt idx="40">
                  <c:v>74026.436325006798</c:v>
                </c:pt>
                <c:pt idx="41">
                  <c:v>85293.191411355423</c:v>
                </c:pt>
                <c:pt idx="42">
                  <c:v>96434.336728483424</c:v>
                </c:pt>
                <c:pt idx="43">
                  <c:v>107447.06835468425</c:v>
                </c:pt>
                <c:pt idx="44">
                  <c:v>118328.59422574499</c:v>
                </c:pt>
                <c:pt idx="45">
                  <c:v>129076.103376796</c:v>
                </c:pt>
                <c:pt idx="46">
                  <c:v>139686.751299458</c:v>
                </c:pt>
                <c:pt idx="47">
                  <c:v>150157.65158300646</c:v>
                </c:pt>
                <c:pt idx="48">
                  <c:v>160485.87308639425</c:v>
                </c:pt>
                <c:pt idx="49">
                  <c:v>170668.438121421</c:v>
                </c:pt>
                <c:pt idx="50">
                  <c:v>180702.32219429268</c:v>
                </c:pt>
                <c:pt idx="51">
                  <c:v>190584.45431957443</c:v>
                </c:pt>
                <c:pt idx="52">
                  <c:v>200311.71678827811</c:v>
                </c:pt>
                <c:pt idx="53">
                  <c:v>209880.94564901356</c:v>
                </c:pt>
                <c:pt idx="54">
                  <c:v>219288.93018484898</c:v>
                </c:pt>
                <c:pt idx="55">
                  <c:v>228532.41222517911</c:v>
                </c:pt>
                <c:pt idx="56">
                  <c:v>237608.08482995999</c:v>
                </c:pt>
                <c:pt idx="57">
                  <c:v>246512.590308541</c:v>
                </c:pt>
                <c:pt idx="58">
                  <c:v>255242.51747942611</c:v>
                </c:pt>
                <c:pt idx="59">
                  <c:v>263794.398081147</c:v>
                </c:pt>
                <c:pt idx="60">
                  <c:v>272164.70220772101</c:v>
                </c:pt>
                <c:pt idx="61">
                  <c:v>280349.83258647198</c:v>
                </c:pt>
                <c:pt idx="62">
                  <c:v>288346.11748996202</c:v>
                </c:pt>
                <c:pt idx="63">
                  <c:v>296149.80209207901</c:v>
                </c:pt>
                <c:pt idx="64">
                  <c:v>303757.03784438589</c:v>
                </c:pt>
                <c:pt idx="65">
                  <c:v>311163.86981954699</c:v>
                </c:pt>
              </c:numCache>
            </c:numRef>
          </c:val>
        </c:ser>
        <c:ser>
          <c:idx val="21"/>
          <c:order val="21"/>
          <c:tx>
            <c:strRef>
              <c:f>'A = 400 (2)'!$X$2</c:f>
              <c:strCache>
                <c:ptCount val="1"/>
                <c:pt idx="0">
                  <c:v>3.21</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(2)'!$X$3:$X$68</c:f>
              <c:numCache>
                <c:formatCode>General</c:formatCode>
                <c:ptCount val="66"/>
                <c:pt idx="0">
                  <c:v>371910.82372983184</c:v>
                </c:pt>
                <c:pt idx="1">
                  <c:v>370058.19766227505</c:v>
                </c:pt>
                <c:pt idx="2">
                  <c:v>367850.78359253198</c:v>
                </c:pt>
                <c:pt idx="3">
                  <c:v>365187.97021542618</c:v>
                </c:pt>
                <c:pt idx="4">
                  <c:v>361921.89001306298</c:v>
                </c:pt>
                <c:pt idx="5">
                  <c:v>357809.92506162822</c:v>
                </c:pt>
                <c:pt idx="6">
                  <c:v>352332.40915241028</c:v>
                </c:pt>
                <c:pt idx="7">
                  <c:v>341285.24853732699</c:v>
                </c:pt>
                <c:pt idx="8">
                  <c:v>328317.26029216405</c:v>
                </c:pt>
                <c:pt idx="9">
                  <c:v>315168.09097044886</c:v>
                </c:pt>
                <c:pt idx="10">
                  <c:v>301929.69642553153</c:v>
                </c:pt>
                <c:pt idx="11">
                  <c:v>288644.78320392116</c:v>
                </c:pt>
                <c:pt idx="12">
                  <c:v>275338.43312866468</c:v>
                </c:pt>
                <c:pt idx="13">
                  <c:v>262027.41644861511</c:v>
                </c:pt>
                <c:pt idx="14">
                  <c:v>248723.95777853901</c:v>
                </c:pt>
                <c:pt idx="15">
                  <c:v>235437.5492399825</c:v>
                </c:pt>
                <c:pt idx="16">
                  <c:v>222175.92735875311</c:v>
                </c:pt>
                <c:pt idx="17">
                  <c:v>208945.643437358</c:v>
                </c:pt>
                <c:pt idx="18">
                  <c:v>195752.4183733775</c:v>
                </c:pt>
                <c:pt idx="19">
                  <c:v>182601.37406693798</c:v>
                </c:pt>
                <c:pt idx="20">
                  <c:v>169497.18957222562</c:v>
                </c:pt>
                <c:pt idx="21">
                  <c:v>156444.211533781</c:v>
                </c:pt>
                <c:pt idx="22">
                  <c:v>143446.53236687701</c:v>
                </c:pt>
                <c:pt idx="23">
                  <c:v>130508.04937045994</c:v>
                </c:pt>
                <c:pt idx="24">
                  <c:v>117632.510828928</c:v>
                </c:pt>
                <c:pt idx="25">
                  <c:v>104823.55131800708</c:v>
                </c:pt>
                <c:pt idx="26">
                  <c:v>92084.726183491002</c:v>
                </c:pt>
                <c:pt idx="27">
                  <c:v>79419.546137036348</c:v>
                </c:pt>
                <c:pt idx="28">
                  <c:v>66831.528342947422</c:v>
                </c:pt>
                <c:pt idx="29">
                  <c:v>54324.292659520484</c:v>
                </c:pt>
                <c:pt idx="30">
                  <c:v>41901.804972017599</c:v>
                </c:pt>
                <c:pt idx="31">
                  <c:v>29569.190181856298</c:v>
                </c:pt>
                <c:pt idx="32">
                  <c:v>17336.735570767498</c:v>
                </c:pt>
                <c:pt idx="33">
                  <c:v>5268.0737227262607</c:v>
                </c:pt>
                <c:pt idx="34">
                  <c:v>4415.1448045621555</c:v>
                </c:pt>
                <c:pt idx="35">
                  <c:v>16356.361546155214</c:v>
                </c:pt>
                <c:pt idx="36">
                  <c:v>28276.170471733498</c:v>
                </c:pt>
                <c:pt idx="37">
                  <c:v>40093.046097633596</c:v>
                </c:pt>
                <c:pt idx="38">
                  <c:v>51795.590340062074</c:v>
                </c:pt>
                <c:pt idx="39">
                  <c:v>63378.701719078301</c:v>
                </c:pt>
                <c:pt idx="40">
                  <c:v>74838.763326422908</c:v>
                </c:pt>
                <c:pt idx="41">
                  <c:v>86172.652384204004</c:v>
                </c:pt>
                <c:pt idx="42">
                  <c:v>97377.433584069746</c:v>
                </c:pt>
                <c:pt idx="43">
                  <c:v>108450.23916001405</c:v>
                </c:pt>
                <c:pt idx="44">
                  <c:v>119388.21497840199</c:v>
                </c:pt>
                <c:pt idx="45">
                  <c:v>130188.49386831599</c:v>
                </c:pt>
                <c:pt idx="46">
                  <c:v>140848.18195175199</c:v>
                </c:pt>
                <c:pt idx="47">
                  <c:v>151364.35212221899</c:v>
                </c:pt>
                <c:pt idx="48">
                  <c:v>161734.03977647799</c:v>
                </c:pt>
                <c:pt idx="49">
                  <c:v>171954.24163563907</c:v>
                </c:pt>
                <c:pt idx="50">
                  <c:v>182021.914951126</c:v>
                </c:pt>
                <c:pt idx="51">
                  <c:v>191933.976712812</c:v>
                </c:pt>
                <c:pt idx="52">
                  <c:v>201687.30387168101</c:v>
                </c:pt>
                <c:pt idx="53">
                  <c:v>211278.73262046865</c:v>
                </c:pt>
                <c:pt idx="54">
                  <c:v>220705.05773208998</c:v>
                </c:pt>
                <c:pt idx="55">
                  <c:v>229963.03132357399</c:v>
                </c:pt>
                <c:pt idx="56">
                  <c:v>239049.361170636</c:v>
                </c:pt>
                <c:pt idx="57">
                  <c:v>247960.70834766378</c:v>
                </c:pt>
                <c:pt idx="58">
                  <c:v>256693.68423145599</c:v>
                </c:pt>
                <c:pt idx="59">
                  <c:v>265244.846545915</c:v>
                </c:pt>
                <c:pt idx="60">
                  <c:v>273610.69450875098</c:v>
                </c:pt>
                <c:pt idx="61">
                  <c:v>281787.662765063</c:v>
                </c:pt>
                <c:pt idx="62">
                  <c:v>289772.11404440086</c:v>
                </c:pt>
                <c:pt idx="63">
                  <c:v>297560.33024557802</c:v>
                </c:pt>
                <c:pt idx="64">
                  <c:v>305148.50155809999</c:v>
                </c:pt>
                <c:pt idx="65">
                  <c:v>312532.71327427798</c:v>
                </c:pt>
              </c:numCache>
            </c:numRef>
          </c:val>
        </c:ser>
        <c:ser>
          <c:idx val="22"/>
          <c:order val="22"/>
          <c:tx>
            <c:strRef>
              <c:f>'A = 400 (2)'!$Y$2</c:f>
              <c:strCache>
                <c:ptCount val="1"/>
                <c:pt idx="0">
                  <c:v>3.22</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(2)'!$Y$3:$Y$68</c:f>
              <c:numCache>
                <c:formatCode>General</c:formatCode>
                <c:ptCount val="66"/>
                <c:pt idx="0">
                  <c:v>371692.611639051</c:v>
                </c:pt>
                <c:pt idx="1">
                  <c:v>369778.49381930556</c:v>
                </c:pt>
                <c:pt idx="2">
                  <c:v>367488.38423894398</c:v>
                </c:pt>
                <c:pt idx="3">
                  <c:v>364712.66657423775</c:v>
                </c:pt>
                <c:pt idx="4">
                  <c:v>361289.28414203197</c:v>
                </c:pt>
                <c:pt idx="5">
                  <c:v>356951.55554708402</c:v>
                </c:pt>
                <c:pt idx="6">
                  <c:v>351139.93819046998</c:v>
                </c:pt>
                <c:pt idx="7">
                  <c:v>341578.889122158</c:v>
                </c:pt>
                <c:pt idx="8">
                  <c:v>329224.10415298789</c:v>
                </c:pt>
                <c:pt idx="9">
                  <c:v>316373.72856145201</c:v>
                </c:pt>
                <c:pt idx="10">
                  <c:v>303299.781848318</c:v>
                </c:pt>
                <c:pt idx="11">
                  <c:v>290101.54014515493</c:v>
                </c:pt>
                <c:pt idx="12">
                  <c:v>276830.87108954397</c:v>
                </c:pt>
                <c:pt idx="13">
                  <c:v>263519.76508929499</c:v>
                </c:pt>
                <c:pt idx="14">
                  <c:v>250190.073939644</c:v>
                </c:pt>
                <c:pt idx="15">
                  <c:v>236857.82991461398</c:v>
                </c:pt>
                <c:pt idx="16">
                  <c:v>223535.445143541</c:v>
                </c:pt>
                <c:pt idx="17">
                  <c:v>210232.944897832</c:v>
                </c:pt>
                <c:pt idx="18">
                  <c:v>196958.709213525</c:v>
                </c:pt>
                <c:pt idx="19">
                  <c:v>183719.94453666799</c:v>
                </c:pt>
                <c:pt idx="20">
                  <c:v>170522.99627089399</c:v>
                </c:pt>
                <c:pt idx="21">
                  <c:v>157373.5633447791</c:v>
                </c:pt>
                <c:pt idx="22">
                  <c:v>144276.85227309368</c:v>
                </c:pt>
                <c:pt idx="23">
                  <c:v>131237.687286033</c:v>
                </c:pt>
                <c:pt idx="24">
                  <c:v>118260.59468710676</c:v>
                </c:pt>
                <c:pt idx="25">
                  <c:v>105349.867986877</c:v>
                </c:pt>
                <c:pt idx="26">
                  <c:v>92509.622174513803</c:v>
                </c:pt>
                <c:pt idx="27">
                  <c:v>79743.845050413438</c:v>
                </c:pt>
                <c:pt idx="28">
                  <c:v>67056.457781405392</c:v>
                </c:pt>
                <c:pt idx="29">
                  <c:v>54451.413174745801</c:v>
                </c:pt>
                <c:pt idx="30">
                  <c:v>41932.928441040101</c:v>
                </c:pt>
                <c:pt idx="31">
                  <c:v>29506.23818940447</c:v>
                </c:pt>
                <c:pt idx="32">
                  <c:v>17181.337002255601</c:v>
                </c:pt>
                <c:pt idx="33">
                  <c:v>5020.4079773687126</c:v>
                </c:pt>
                <c:pt idx="34">
                  <c:v>4868.2875273415475</c:v>
                </c:pt>
                <c:pt idx="35">
                  <c:v>16904.65105836849</c:v>
                </c:pt>
                <c:pt idx="36">
                  <c:v>28899.594455229075</c:v>
                </c:pt>
                <c:pt idx="37">
                  <c:v>40787.253886531333</c:v>
                </c:pt>
                <c:pt idx="38">
                  <c:v>52557.466884047499</c:v>
                </c:pt>
                <c:pt idx="39">
                  <c:v>64205.347766821185</c:v>
                </c:pt>
                <c:pt idx="40">
                  <c:v>75727.279737968405</c:v>
                </c:pt>
                <c:pt idx="41">
                  <c:v>87120.076649285387</c:v>
                </c:pt>
                <c:pt idx="42">
                  <c:v>98380.720767296094</c:v>
                </c:pt>
                <c:pt idx="43">
                  <c:v>109506.25936722499</c:v>
                </c:pt>
                <c:pt idx="44">
                  <c:v>120493.75781463525</c:v>
                </c:pt>
                <c:pt idx="45">
                  <c:v>131340.27572281781</c:v>
                </c:pt>
                <c:pt idx="46">
                  <c:v>142042.85481367394</c:v>
                </c:pt>
                <c:pt idx="47">
                  <c:v>152598.511687583</c:v>
                </c:pt>
                <c:pt idx="48">
                  <c:v>163004.23477801611</c:v>
                </c:pt>
                <c:pt idx="49">
                  <c:v>173256.98172480898</c:v>
                </c:pt>
                <c:pt idx="50">
                  <c:v>183353.678160054</c:v>
                </c:pt>
                <c:pt idx="51">
                  <c:v>193291.21715145456</c:v>
                </c:pt>
                <c:pt idx="52">
                  <c:v>203066.4581626225</c:v>
                </c:pt>
                <c:pt idx="53">
                  <c:v>212676.22606163399</c:v>
                </c:pt>
                <c:pt idx="54">
                  <c:v>222117.30994623699</c:v>
                </c:pt>
                <c:pt idx="55">
                  <c:v>231386.46155087947</c:v>
                </c:pt>
                <c:pt idx="56">
                  <c:v>240480.39312627362</c:v>
                </c:pt>
                <c:pt idx="57">
                  <c:v>249395.774714542</c:v>
                </c:pt>
                <c:pt idx="58">
                  <c:v>258129.23071890001</c:v>
                </c:pt>
                <c:pt idx="59">
                  <c:v>266677.335696497</c:v>
                </c:pt>
                <c:pt idx="60">
                  <c:v>275036.60914354422</c:v>
                </c:pt>
                <c:pt idx="61">
                  <c:v>283203.50917256618</c:v>
                </c:pt>
                <c:pt idx="62">
                  <c:v>291174.424892988</c:v>
                </c:pt>
                <c:pt idx="63">
                  <c:v>298945.66707541986</c:v>
                </c:pt>
                <c:pt idx="64">
                  <c:v>306513.45703455259</c:v>
                </c:pt>
                <c:pt idx="65">
                  <c:v>313873.91302122199</c:v>
                </c:pt>
              </c:numCache>
            </c:numRef>
          </c:val>
        </c:ser>
        <c:ser>
          <c:idx val="23"/>
          <c:order val="23"/>
          <c:tx>
            <c:strRef>
              <c:f>'A = 400 (2)'!$Z$2</c:f>
              <c:strCache>
                <c:ptCount val="1"/>
                <c:pt idx="0">
                  <c:v>3.23</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(2)'!$Z$3:$Z$68</c:f>
              <c:numCache>
                <c:formatCode>General</c:formatCode>
                <c:ptCount val="66"/>
                <c:pt idx="0">
                  <c:v>371466.921159858</c:v>
                </c:pt>
                <c:pt idx="1">
                  <c:v>369488.11933583685</c:v>
                </c:pt>
                <c:pt idx="2">
                  <c:v>367110.73807497497</c:v>
                </c:pt>
                <c:pt idx="3">
                  <c:v>364215.6652216732</c:v>
                </c:pt>
                <c:pt idx="4">
                  <c:v>360626.38374293002</c:v>
                </c:pt>
                <c:pt idx="5">
                  <c:v>356054.21628319618</c:v>
                </c:pt>
                <c:pt idx="6">
                  <c:v>349926.19113573089</c:v>
                </c:pt>
                <c:pt idx="7">
                  <c:v>340867.6156196582</c:v>
                </c:pt>
                <c:pt idx="8">
                  <c:v>329235.15520817001</c:v>
                </c:pt>
                <c:pt idx="9">
                  <c:v>316769.79633066698</c:v>
                </c:pt>
                <c:pt idx="10">
                  <c:v>303928.69398131798</c:v>
                </c:pt>
                <c:pt idx="11">
                  <c:v>290874.72118245543</c:v>
                </c:pt>
                <c:pt idx="12">
                  <c:v>277689.94824548485</c:v>
                </c:pt>
                <c:pt idx="13">
                  <c:v>264423.48784559593</c:v>
                </c:pt>
                <c:pt idx="14">
                  <c:v>251107.997611197</c:v>
                </c:pt>
                <c:pt idx="15">
                  <c:v>237766.83911102643</c:v>
                </c:pt>
                <c:pt idx="16">
                  <c:v>224417.65996601898</c:v>
                </c:pt>
                <c:pt idx="17">
                  <c:v>211074.37445655547</c:v>
                </c:pt>
                <c:pt idx="18">
                  <c:v>197748.34073264943</c:v>
                </c:pt>
                <c:pt idx="19">
                  <c:v>184449.10146007946</c:v>
                </c:pt>
                <c:pt idx="20">
                  <c:v>171184.87179248568</c:v>
                </c:pt>
                <c:pt idx="21">
                  <c:v>157962.872800226</c:v>
                </c:pt>
                <c:pt idx="22">
                  <c:v>144789.56528222299</c:v>
                </c:pt>
                <c:pt idx="23">
                  <c:v>131670.82077395098</c:v>
                </c:pt>
                <c:pt idx="24">
                  <c:v>118612.04747873</c:v>
                </c:pt>
                <c:pt idx="25">
                  <c:v>105618.28824001976</c:v>
                </c:pt>
                <c:pt idx="26">
                  <c:v>92694.298229441993</c:v>
                </c:pt>
                <c:pt idx="27">
                  <c:v>79844.614087195805</c:v>
                </c:pt>
                <c:pt idx="28">
                  <c:v>67073.626259515295</c:v>
                </c:pt>
                <c:pt idx="29">
                  <c:v>54385.684937102924</c:v>
                </c:pt>
                <c:pt idx="30">
                  <c:v>41785.324714043301</c:v>
                </c:pt>
                <c:pt idx="31">
                  <c:v>29277.981551549099</c:v>
                </c:pt>
                <c:pt idx="32">
                  <c:v>16873.589648827721</c:v>
                </c:pt>
                <c:pt idx="33">
                  <c:v>4635.6456697022686</c:v>
                </c:pt>
                <c:pt idx="34">
                  <c:v>5439.2176969225575</c:v>
                </c:pt>
                <c:pt idx="35">
                  <c:v>17558.369970312717</c:v>
                </c:pt>
                <c:pt idx="36">
                  <c:v>29618.955784697762</c:v>
                </c:pt>
                <c:pt idx="37">
                  <c:v>41568.616144795502</c:v>
                </c:pt>
                <c:pt idx="38">
                  <c:v>53398.224040414985</c:v>
                </c:pt>
                <c:pt idx="39">
                  <c:v>65103.042202162898</c:v>
                </c:pt>
                <c:pt idx="40">
                  <c:v>76679.418818106278</c:v>
                </c:pt>
                <c:pt idx="41">
                  <c:v>88124.081312263414</c:v>
                </c:pt>
                <c:pt idx="42">
                  <c:v>99433.912162527748</c:v>
                </c:pt>
                <c:pt idx="43">
                  <c:v>110605.859475324</c:v>
                </c:pt>
                <c:pt idx="44">
                  <c:v>121636.89542589328</c:v>
                </c:pt>
                <c:pt idx="45">
                  <c:v>132523.9948820585</c:v>
                </c:pt>
                <c:pt idx="46">
                  <c:v>143264.12388917699</c:v>
                </c:pt>
                <c:pt idx="47">
                  <c:v>153854.23295646565</c:v>
                </c:pt>
                <c:pt idx="48">
                  <c:v>164291.25298447101</c:v>
                </c:pt>
                <c:pt idx="49">
                  <c:v>174572.09279726801</c:v>
                </c:pt>
                <c:pt idx="50">
                  <c:v>184693.6374037675</c:v>
                </c:pt>
                <c:pt idx="51">
                  <c:v>194652.746474974</c:v>
                </c:pt>
                <c:pt idx="52">
                  <c:v>204446.25287670511</c:v>
                </c:pt>
                <c:pt idx="53">
                  <c:v>214070.961489618</c:v>
                </c:pt>
                <c:pt idx="54">
                  <c:v>223523.6473110455</c:v>
                </c:pt>
                <c:pt idx="55">
                  <c:v>232801.05346049031</c:v>
                </c:pt>
                <c:pt idx="56">
                  <c:v>241899.888629105</c:v>
                </c:pt>
                <c:pt idx="57">
                  <c:v>250816.82399291144</c:v>
                </c:pt>
                <c:pt idx="58">
                  <c:v>259548.4894519744</c:v>
                </c:pt>
                <c:pt idx="59">
                  <c:v>268091.46904690505</c:v>
                </c:pt>
                <c:pt idx="60">
                  <c:v>276442.2954936453</c:v>
                </c:pt>
                <c:pt idx="61">
                  <c:v>284597.44350647897</c:v>
                </c:pt>
                <c:pt idx="62">
                  <c:v>292553.32187576301</c:v>
                </c:pt>
                <c:pt idx="63">
                  <c:v>300306.26382375701</c:v>
                </c:pt>
                <c:pt idx="64">
                  <c:v>307852.51545711601</c:v>
                </c:pt>
                <c:pt idx="65">
                  <c:v>315188.22189556499</c:v>
                </c:pt>
              </c:numCache>
            </c:numRef>
          </c:val>
        </c:ser>
        <c:ser>
          <c:idx val="24"/>
          <c:order val="24"/>
          <c:tx>
            <c:strRef>
              <c:f>'A = 400 (2)'!$AA$2</c:f>
              <c:strCache>
                <c:ptCount val="1"/>
                <c:pt idx="0">
                  <c:v>3.24</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(2)'!$AA$3:$AA$68</c:f>
              <c:numCache>
                <c:formatCode>General</c:formatCode>
                <c:ptCount val="66"/>
                <c:pt idx="0">
                  <c:v>371233.38858331798</c:v>
                </c:pt>
                <c:pt idx="1">
                  <c:v>369186.54913390701</c:v>
                </c:pt>
                <c:pt idx="2">
                  <c:v>366717.13816064585</c:v>
                </c:pt>
                <c:pt idx="3">
                  <c:v>363696.17828419985</c:v>
                </c:pt>
                <c:pt idx="4">
                  <c:v>359932.92582409189</c:v>
                </c:pt>
                <c:pt idx="5">
                  <c:v>355120.86264133005</c:v>
                </c:pt>
                <c:pt idx="6">
                  <c:v>348703.51461606205</c:v>
                </c:pt>
                <c:pt idx="7">
                  <c:v>339796.69271009986</c:v>
                </c:pt>
                <c:pt idx="8">
                  <c:v>328711.06306511286</c:v>
                </c:pt>
                <c:pt idx="9">
                  <c:v>316621.92715035193</c:v>
                </c:pt>
                <c:pt idx="10">
                  <c:v>304031.23676475586</c:v>
                </c:pt>
                <c:pt idx="11">
                  <c:v>291145.74799114984</c:v>
                </c:pt>
                <c:pt idx="12">
                  <c:v>278072.71578536998</c:v>
                </c:pt>
                <c:pt idx="13">
                  <c:v>264876.68546375597</c:v>
                </c:pt>
                <c:pt idx="14">
                  <c:v>251600.47341563099</c:v>
                </c:pt>
                <c:pt idx="15">
                  <c:v>238274.516392822</c:v>
                </c:pt>
                <c:pt idx="16">
                  <c:v>224921.609035901</c:v>
                </c:pt>
                <c:pt idx="17">
                  <c:v>211559.5407819135</c:v>
                </c:pt>
                <c:pt idx="18">
                  <c:v>198202.66823612899</c:v>
                </c:pt>
                <c:pt idx="19">
                  <c:v>184862.90709567099</c:v>
                </c:pt>
                <c:pt idx="20">
                  <c:v>171550.38532428801</c:v>
                </c:pt>
                <c:pt idx="21">
                  <c:v>158273.889949531</c:v>
                </c:pt>
                <c:pt idx="22">
                  <c:v>145041.180926295</c:v>
                </c:pt>
                <c:pt idx="23">
                  <c:v>131859.21953472699</c:v>
                </c:pt>
                <c:pt idx="24">
                  <c:v>118734.33696771901</c:v>
                </c:pt>
                <c:pt idx="25">
                  <c:v>105672.36353519197</c:v>
                </c:pt>
                <c:pt idx="26">
                  <c:v>92678.730969089098</c:v>
                </c:pt>
                <c:pt idx="27">
                  <c:v>79758.559305277304</c:v>
                </c:pt>
                <c:pt idx="28">
                  <c:v>66916.742855453645</c:v>
                </c:pt>
                <c:pt idx="29">
                  <c:v>54158.0620690859</c:v>
                </c:pt>
                <c:pt idx="30">
                  <c:v>41487.408709559102</c:v>
                </c:pt>
                <c:pt idx="31">
                  <c:v>28910.479766901692</c:v>
                </c:pt>
                <c:pt idx="32">
                  <c:v>16437.319585248297</c:v>
                </c:pt>
                <c:pt idx="33">
                  <c:v>4135.6188550634224</c:v>
                </c:pt>
                <c:pt idx="34">
                  <c:v>6110.2031587939991</c:v>
                </c:pt>
                <c:pt idx="35">
                  <c:v>18300.965751637599</c:v>
                </c:pt>
                <c:pt idx="36">
                  <c:v>30419.127252254999</c:v>
                </c:pt>
                <c:pt idx="37">
                  <c:v>42423.319960635185</c:v>
                </c:pt>
                <c:pt idx="38">
                  <c:v>54305.262448360176</c:v>
                </c:pt>
                <c:pt idx="39">
                  <c:v>66060.309913489007</c:v>
                </c:pt>
                <c:pt idx="40">
                  <c:v>77684.749232284579</c:v>
                </c:pt>
                <c:pt idx="41">
                  <c:v>89175.205234794295</c:v>
                </c:pt>
                <c:pt idx="42">
                  <c:v>100528.44894669</c:v>
                </c:pt>
                <c:pt idx="43">
                  <c:v>111741.31970781799</c:v>
                </c:pt>
                <c:pt idx="44">
                  <c:v>122810.6881280674</c:v>
                </c:pt>
                <c:pt idx="45">
                  <c:v>133733.43678717798</c:v>
                </c:pt>
                <c:pt idx="46">
                  <c:v>144506.448557311</c:v>
                </c:pt>
                <c:pt idx="47">
                  <c:v>155126.60063815501</c:v>
                </c:pt>
                <c:pt idx="48">
                  <c:v>165590.75953430799</c:v>
                </c:pt>
                <c:pt idx="49">
                  <c:v>175895.7783091295</c:v>
                </c:pt>
                <c:pt idx="50">
                  <c:v>186038.49429764843</c:v>
                </c:pt>
                <c:pt idx="51">
                  <c:v>196015.72690771607</c:v>
                </c:pt>
                <c:pt idx="52">
                  <c:v>205824.275997991</c:v>
                </c:pt>
                <c:pt idx="53">
                  <c:v>215460.91975762899</c:v>
                </c:pt>
                <c:pt idx="54">
                  <c:v>224922.41260377699</c:v>
                </c:pt>
                <c:pt idx="55">
                  <c:v>234205.48261598099</c:v>
                </c:pt>
                <c:pt idx="56">
                  <c:v>243306.82867129898</c:v>
                </c:pt>
                <c:pt idx="57">
                  <c:v>252223.1169319255</c:v>
                </c:pt>
                <c:pt idx="58">
                  <c:v>260950.9767888175</c:v>
                </c:pt>
                <c:pt idx="59">
                  <c:v>269486.99593222799</c:v>
                </c:pt>
                <c:pt idx="60">
                  <c:v>277827.71455525199</c:v>
                </c:pt>
                <c:pt idx="61">
                  <c:v>285969.61836367293</c:v>
                </c:pt>
                <c:pt idx="62">
                  <c:v>293909.13032269402</c:v>
                </c:pt>
                <c:pt idx="63">
                  <c:v>301642.60073128989</c:v>
                </c:pt>
                <c:pt idx="64">
                  <c:v>309166.29531477805</c:v>
                </c:pt>
                <c:pt idx="65">
                  <c:v>316476.380938849</c:v>
                </c:pt>
              </c:numCache>
            </c:numRef>
          </c:val>
        </c:ser>
        <c:ser>
          <c:idx val="25"/>
          <c:order val="25"/>
          <c:tx>
            <c:strRef>
              <c:f>'A = 400 (2)'!$AB$2</c:f>
              <c:strCache>
                <c:ptCount val="1"/>
                <c:pt idx="0">
                  <c:v>3.25</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(2)'!$AB$3:$AB$68</c:f>
              <c:numCache>
                <c:formatCode>General</c:formatCode>
                <c:ptCount val="66"/>
                <c:pt idx="0">
                  <c:v>370991.63652156701</c:v>
                </c:pt>
                <c:pt idx="1">
                  <c:v>368873.24928254628</c:v>
                </c:pt>
                <c:pt idx="2">
                  <c:v>366306.89951137174</c:v>
                </c:pt>
                <c:pt idx="3">
                  <c:v>363153.55415717786</c:v>
                </c:pt>
                <c:pt idx="4">
                  <c:v>359209.132391972</c:v>
                </c:pt>
                <c:pt idx="5">
                  <c:v>354155.58973673487</c:v>
                </c:pt>
                <c:pt idx="6">
                  <c:v>347479.59903849801</c:v>
                </c:pt>
                <c:pt idx="7">
                  <c:v>338619.03796484484</c:v>
                </c:pt>
                <c:pt idx="8">
                  <c:v>327892.39911634201</c:v>
                </c:pt>
                <c:pt idx="9">
                  <c:v>316121.07814122102</c:v>
                </c:pt>
                <c:pt idx="10">
                  <c:v>303765.86997176701</c:v>
                </c:pt>
                <c:pt idx="11">
                  <c:v>291050.34967625199</c:v>
                </c:pt>
                <c:pt idx="12">
                  <c:v>278097.82654157717</c:v>
                </c:pt>
                <c:pt idx="13">
                  <c:v>264984.51109884185</c:v>
                </c:pt>
                <c:pt idx="14">
                  <c:v>251761.5908513155</c:v>
                </c:pt>
                <c:pt idx="15">
                  <c:v>238465.6432729105</c:v>
                </c:pt>
                <c:pt idx="16">
                  <c:v>225124.08960934595</c:v>
                </c:pt>
                <c:pt idx="17">
                  <c:v>211758.289039097</c:v>
                </c:pt>
                <c:pt idx="18">
                  <c:v>198385.41334852111</c:v>
                </c:pt>
                <c:pt idx="19">
                  <c:v>185019.6389706865</c:v>
                </c:pt>
                <c:pt idx="20">
                  <c:v>171672.93826666501</c:v>
                </c:pt>
                <c:pt idx="21">
                  <c:v>158355.62300532</c:v>
                </c:pt>
                <c:pt idx="22">
                  <c:v>145076.72953236799</c:v>
                </c:pt>
                <c:pt idx="23">
                  <c:v>131844.29730634807</c:v>
                </c:pt>
                <c:pt idx="24">
                  <c:v>118665.57679529799</c:v>
                </c:pt>
                <c:pt idx="25">
                  <c:v>105547.18796879628</c:v>
                </c:pt>
                <c:pt idx="26">
                  <c:v>92495.2447588824</c:v>
                </c:pt>
                <c:pt idx="27">
                  <c:v>79515.458902044207</c:v>
                </c:pt>
                <c:pt idx="28">
                  <c:v>66613.239337498468</c:v>
                </c:pt>
                <c:pt idx="29">
                  <c:v>53793.8113539033</c:v>
                </c:pt>
                <c:pt idx="30">
                  <c:v>41062.443302267784</c:v>
                </c:pt>
                <c:pt idx="31">
                  <c:v>28425.1304824734</c:v>
                </c:pt>
                <c:pt idx="32">
                  <c:v>15892.1600735304</c:v>
                </c:pt>
                <c:pt idx="33">
                  <c:v>3539.0692551461098</c:v>
                </c:pt>
                <c:pt idx="34">
                  <c:v>6866.0954323995702</c:v>
                </c:pt>
                <c:pt idx="35">
                  <c:v>19118.700383381605</c:v>
                </c:pt>
                <c:pt idx="36">
                  <c:v>31287.5429542401</c:v>
                </c:pt>
                <c:pt idx="37">
                  <c:v>43339.872292671302</c:v>
                </c:pt>
                <c:pt idx="38">
                  <c:v>55268.081861177801</c:v>
                </c:pt>
                <c:pt idx="39">
                  <c:v>67067.573665655727</c:v>
                </c:pt>
                <c:pt idx="40">
                  <c:v>78734.553692041402</c:v>
                </c:pt>
                <c:pt idx="41">
                  <c:v>90265.533234873568</c:v>
                </c:pt>
                <c:pt idx="42">
                  <c:v>101657.16425381</c:v>
                </c:pt>
                <c:pt idx="43">
                  <c:v>112906.17158222799</c:v>
                </c:pt>
                <c:pt idx="44">
                  <c:v>124009.31915846129</c:v>
                </c:pt>
                <c:pt idx="45">
                  <c:v>134963.39193072147</c:v>
                </c:pt>
                <c:pt idx="46">
                  <c:v>145765.18553804595</c:v>
                </c:pt>
                <c:pt idx="47">
                  <c:v>156411.49854441301</c:v>
                </c:pt>
                <c:pt idx="48">
                  <c:v>166899.128462967</c:v>
                </c:pt>
                <c:pt idx="49">
                  <c:v>177224.86784106272</c:v>
                </c:pt>
                <c:pt idx="50">
                  <c:v>187385.50127451101</c:v>
                </c:pt>
                <c:pt idx="51">
                  <c:v>197377.803289601</c:v>
                </c:pt>
                <c:pt idx="52">
                  <c:v>207198.535607014</c:v>
                </c:pt>
                <c:pt idx="53">
                  <c:v>216844.444830466</c:v>
                </c:pt>
                <c:pt idx="54">
                  <c:v>226312.25976828998</c:v>
                </c:pt>
                <c:pt idx="55">
                  <c:v>235598.68859941501</c:v>
                </c:pt>
                <c:pt idx="56">
                  <c:v>244700.415500959</c:v>
                </c:pt>
                <c:pt idx="57">
                  <c:v>253614.09684462901</c:v>
                </c:pt>
                <c:pt idx="58">
                  <c:v>262336.35671609087</c:v>
                </c:pt>
                <c:pt idx="59">
                  <c:v>270863.781730038</c:v>
                </c:pt>
                <c:pt idx="60">
                  <c:v>279192.91487260797</c:v>
                </c:pt>
                <c:pt idx="61">
                  <c:v>287320.248262943</c:v>
                </c:pt>
                <c:pt idx="62">
                  <c:v>295242.21455377637</c:v>
                </c:pt>
                <c:pt idx="63">
                  <c:v>302955.17667854886</c:v>
                </c:pt>
                <c:pt idx="64">
                  <c:v>310455.41564811155</c:v>
                </c:pt>
                <c:pt idx="65">
                  <c:v>317739.11574639787</c:v>
                </c:pt>
              </c:numCache>
            </c:numRef>
          </c:val>
        </c:ser>
        <c:ser>
          <c:idx val="26"/>
          <c:order val="26"/>
          <c:tx>
            <c:strRef>
              <c:f>'A = 400 (2)'!$AC$2</c:f>
              <c:strCache>
                <c:ptCount val="1"/>
                <c:pt idx="0">
                  <c:v>3.26</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(2)'!$AC$3:$AC$68</c:f>
              <c:numCache>
                <c:formatCode>General</c:formatCode>
                <c:ptCount val="66"/>
                <c:pt idx="0">
                  <c:v>370741.27578624</c:v>
                </c:pt>
                <c:pt idx="1">
                  <c:v>368547.68275605713</c:v>
                </c:pt>
                <c:pt idx="2">
                  <c:v>365879.37687628774</c:v>
                </c:pt>
                <c:pt idx="3">
                  <c:v>362587.32116244308</c:v>
                </c:pt>
                <c:pt idx="4">
                  <c:v>358455.76990206412</c:v>
                </c:pt>
                <c:pt idx="5">
                  <c:v>353163.25481362722</c:v>
                </c:pt>
                <c:pt idx="6">
                  <c:v>346258.758616762</c:v>
                </c:pt>
                <c:pt idx="7">
                  <c:v>337403.81385888386</c:v>
                </c:pt>
                <c:pt idx="8">
                  <c:v>326912.51109579089</c:v>
                </c:pt>
                <c:pt idx="9">
                  <c:v>315392.88280218386</c:v>
                </c:pt>
                <c:pt idx="10">
                  <c:v>303244.02612223593</c:v>
                </c:pt>
                <c:pt idx="11">
                  <c:v>290687.35080616386</c:v>
                </c:pt>
                <c:pt idx="12">
                  <c:v>277853.57031212555</c:v>
                </c:pt>
                <c:pt idx="13">
                  <c:v>264826.41551053798</c:v>
                </c:pt>
                <c:pt idx="14">
                  <c:v>251663.27539076572</c:v>
                </c:pt>
                <c:pt idx="15">
                  <c:v>238405.64522277311</c:v>
                </c:pt>
                <c:pt idx="16">
                  <c:v>225084.83789512501</c:v>
                </c:pt>
                <c:pt idx="17">
                  <c:v>211725.32366033347</c:v>
                </c:pt>
                <c:pt idx="18">
                  <c:v>198346.79059361399</c:v>
                </c:pt>
                <c:pt idx="19">
                  <c:v>184965.47571941611</c:v>
                </c:pt>
                <c:pt idx="20">
                  <c:v>171595.0595334424</c:v>
                </c:pt>
                <c:pt idx="21">
                  <c:v>158247.28475409799</c:v>
                </c:pt>
                <c:pt idx="22">
                  <c:v>144932.39716168499</c:v>
                </c:pt>
                <c:pt idx="23">
                  <c:v>131659.46836035201</c:v>
                </c:pt>
                <c:pt idx="24">
                  <c:v>118436.63574475037</c:v>
                </c:pt>
                <c:pt idx="25">
                  <c:v>105271.286399565</c:v>
                </c:pt>
                <c:pt idx="26">
                  <c:v>92170.2015063828</c:v>
                </c:pt>
                <c:pt idx="27">
                  <c:v>79139.676051556598</c:v>
                </c:pt>
                <c:pt idx="28">
                  <c:v>66185.627997492003</c:v>
                </c:pt>
                <c:pt idx="29">
                  <c:v>53313.728236133684</c:v>
                </c:pt>
                <c:pt idx="30">
                  <c:v>40529.627739782176</c:v>
                </c:pt>
                <c:pt idx="31">
                  <c:v>27839.642078817109</c:v>
                </c:pt>
                <c:pt idx="32">
                  <c:v>15254.411595470689</c:v>
                </c:pt>
                <c:pt idx="33">
                  <c:v>2862.8475289872122</c:v>
                </c:pt>
                <c:pt idx="34">
                  <c:v>7694.0018371782298</c:v>
                </c:pt>
                <c:pt idx="35">
                  <c:v>20000.093435523682</c:v>
                </c:pt>
                <c:pt idx="36">
                  <c:v>32213.692423179698</c:v>
                </c:pt>
                <c:pt idx="37">
                  <c:v>44308.6457932782</c:v>
                </c:pt>
                <c:pt idx="38">
                  <c:v>56277.874075405743</c:v>
                </c:pt>
                <c:pt idx="39">
                  <c:v>68116.789362406387</c:v>
                </c:pt>
                <c:pt idx="40">
                  <c:v>79821.502539750378</c:v>
                </c:pt>
                <c:pt idx="41">
                  <c:v>91388.404153787007</c:v>
                </c:pt>
                <c:pt idx="42">
                  <c:v>102814.0230189554</c:v>
                </c:pt>
                <c:pt idx="43">
                  <c:v>114094.96590420599</c:v>
                </c:pt>
                <c:pt idx="44">
                  <c:v>125227.88728264</c:v>
                </c:pt>
                <c:pt idx="45">
                  <c:v>136209.47210096553</c:v>
                </c:pt>
                <c:pt idx="46">
                  <c:v>147036.42517246999</c:v>
                </c:pt>
                <c:pt idx="47">
                  <c:v>157705.46428083599</c:v>
                </c:pt>
                <c:pt idx="48">
                  <c:v>168213.31451520362</c:v>
                </c:pt>
                <c:pt idx="49">
                  <c:v>178556.70454634799</c:v>
                </c:pt>
                <c:pt idx="50">
                  <c:v>188732.36327507699</c:v>
                </c:pt>
                <c:pt idx="51">
                  <c:v>198737.01652601801</c:v>
                </c:pt>
                <c:pt idx="52">
                  <c:v>208567.384349876</c:v>
                </c:pt>
                <c:pt idx="53">
                  <c:v>218220.17811348601</c:v>
                </c:pt>
                <c:pt idx="54">
                  <c:v>227692.09739317899</c:v>
                </c:pt>
                <c:pt idx="55">
                  <c:v>236979.82668311868</c:v>
                </c:pt>
                <c:pt idx="56">
                  <c:v>246080.03168213592</c:v>
                </c:pt>
                <c:pt idx="57">
                  <c:v>254989.35513068599</c:v>
                </c:pt>
                <c:pt idx="58">
                  <c:v>263704.41204099997</c:v>
                </c:pt>
                <c:pt idx="59">
                  <c:v>272221.78413638286</c:v>
                </c:pt>
                <c:pt idx="60">
                  <c:v>280538.01345900522</c:v>
                </c:pt>
                <c:pt idx="61">
                  <c:v>288649.59478754102</c:v>
                </c:pt>
                <c:pt idx="62">
                  <c:v>296552.9667418992</c:v>
                </c:pt>
                <c:pt idx="63">
                  <c:v>304244.50123957999</c:v>
                </c:pt>
                <c:pt idx="64">
                  <c:v>311720.49084087822</c:v>
                </c:pt>
                <c:pt idx="65">
                  <c:v>318977.13366462698</c:v>
                </c:pt>
              </c:numCache>
            </c:numRef>
          </c:val>
        </c:ser>
        <c:ser>
          <c:idx val="27"/>
          <c:order val="27"/>
          <c:tx>
            <c:strRef>
              <c:f>'A = 400 (2)'!$AD$2</c:f>
              <c:strCache>
                <c:ptCount val="1"/>
                <c:pt idx="0">
                  <c:v>3.27</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(2)'!$AD$3:$AD$68</c:f>
              <c:numCache>
                <c:formatCode>General</c:formatCode>
                <c:ptCount val="66"/>
                <c:pt idx="0">
                  <c:v>370481.90695363301</c:v>
                </c:pt>
                <c:pt idx="1">
                  <c:v>368209.31651310122</c:v>
                </c:pt>
                <c:pt idx="2">
                  <c:v>365433.98448469897</c:v>
                </c:pt>
                <c:pt idx="3">
                  <c:v>361997.23125866702</c:v>
                </c:pt>
                <c:pt idx="4">
                  <c:v>357674.16343686002</c:v>
                </c:pt>
                <c:pt idx="5">
                  <c:v>352148.97999979299</c:v>
                </c:pt>
                <c:pt idx="6">
                  <c:v>345043.35737116286</c:v>
                </c:pt>
                <c:pt idx="7">
                  <c:v>336174.66801632685</c:v>
                </c:pt>
                <c:pt idx="8">
                  <c:v>325841.28141200822</c:v>
                </c:pt>
                <c:pt idx="9">
                  <c:v>314516.58395203803</c:v>
                </c:pt>
                <c:pt idx="10">
                  <c:v>302542.14328617422</c:v>
                </c:pt>
                <c:pt idx="11">
                  <c:v>290127.72326690599</c:v>
                </c:pt>
                <c:pt idx="12">
                  <c:v>277405.20460548293</c:v>
                </c:pt>
                <c:pt idx="13">
                  <c:v>264462.30462751101</c:v>
                </c:pt>
                <c:pt idx="14">
                  <c:v>251360.56911020368</c:v>
                </c:pt>
                <c:pt idx="15">
                  <c:v>238145.17264040778</c:v>
                </c:pt>
                <c:pt idx="16">
                  <c:v>224850.54003472399</c:v>
                </c:pt>
                <c:pt idx="17">
                  <c:v>211503.7401051645</c:v>
                </c:pt>
                <c:pt idx="18">
                  <c:v>198126.630615198</c:v>
                </c:pt>
                <c:pt idx="19">
                  <c:v>184737.269360273</c:v>
                </c:pt>
                <c:pt idx="20">
                  <c:v>171350.87347820299</c:v>
                </c:pt>
                <c:pt idx="21">
                  <c:v>157980.49254718499</c:v>
                </c:pt>
                <c:pt idx="22">
                  <c:v>144637.492000534</c:v>
                </c:pt>
                <c:pt idx="23">
                  <c:v>131331.90815530301</c:v>
                </c:pt>
                <c:pt idx="24">
                  <c:v>118072.71531269525</c:v>
                </c:pt>
                <c:pt idx="25">
                  <c:v>104868.030204314</c:v>
                </c:pt>
                <c:pt idx="26">
                  <c:v>91725.273066968424</c:v>
                </c:pt>
                <c:pt idx="27">
                  <c:v>78651.300966178096</c:v>
                </c:pt>
                <c:pt idx="28">
                  <c:v>65652.527656429389</c:v>
                </c:pt>
                <c:pt idx="29">
                  <c:v>52735.058619454408</c:v>
                </c:pt>
                <c:pt idx="30">
                  <c:v>39904.925419553976</c:v>
                </c:pt>
                <c:pt idx="31">
                  <c:v>27168.775854682121</c:v>
                </c:pt>
                <c:pt idx="32">
                  <c:v>14537.702489820516</c:v>
                </c:pt>
                <c:pt idx="33">
                  <c:v>2123.887732301514</c:v>
                </c:pt>
                <c:pt idx="34">
                  <c:v>8582.9860289738699</c:v>
                </c:pt>
                <c:pt idx="35">
                  <c:v>20935.491442820101</c:v>
                </c:pt>
                <c:pt idx="36">
                  <c:v>33188.729289530049</c:v>
                </c:pt>
                <c:pt idx="37">
                  <c:v>45321.526606008701</c:v>
                </c:pt>
                <c:pt idx="38">
                  <c:v>57327.206497343097</c:v>
                </c:pt>
                <c:pt idx="39">
                  <c:v>69201.162026521706</c:v>
                </c:pt>
                <c:pt idx="40">
                  <c:v>80939.398883464528</c:v>
                </c:pt>
                <c:pt idx="41">
                  <c:v>92538.182839881105</c:v>
                </c:pt>
                <c:pt idx="42">
                  <c:v>103993.91733423001</c:v>
                </c:pt>
                <c:pt idx="43">
                  <c:v>115303.08985638426</c:v>
                </c:pt>
                <c:pt idx="44">
                  <c:v>126462.24418383</c:v>
                </c:pt>
                <c:pt idx="45">
                  <c:v>137467.96414692095</c:v>
                </c:pt>
                <c:pt idx="46">
                  <c:v>148316.86266323898</c:v>
                </c:pt>
                <c:pt idx="47">
                  <c:v>159005.574728559</c:v>
                </c:pt>
                <c:pt idx="48">
                  <c:v>169530.75150067965</c:v>
                </c:pt>
                <c:pt idx="49">
                  <c:v>179889.0558296385</c:v>
                </c:pt>
                <c:pt idx="50">
                  <c:v>190077.15841847644</c:v>
                </c:pt>
                <c:pt idx="51">
                  <c:v>200091.73415148217</c:v>
                </c:pt>
                <c:pt idx="52">
                  <c:v>209929.45896773099</c:v>
                </c:pt>
                <c:pt idx="53">
                  <c:v>219587.00631817398</c:v>
                </c:pt>
                <c:pt idx="54">
                  <c:v>229061.04377182107</c:v>
                </c:pt>
                <c:pt idx="55">
                  <c:v>238348.229275044</c:v>
                </c:pt>
                <c:pt idx="56">
                  <c:v>247445.20714290914</c:v>
                </c:pt>
                <c:pt idx="57">
                  <c:v>256348.60353596607</c:v>
                </c:pt>
                <c:pt idx="58">
                  <c:v>265055.02136672422</c:v>
                </c:pt>
                <c:pt idx="59">
                  <c:v>273561.03447352868</c:v>
                </c:pt>
                <c:pt idx="60">
                  <c:v>281863.18089912995</c:v>
                </c:pt>
                <c:pt idx="61">
                  <c:v>289957.95501001528</c:v>
                </c:pt>
                <c:pt idx="62">
                  <c:v>297841.79834744701</c:v>
                </c:pt>
                <c:pt idx="63">
                  <c:v>305511.08868066128</c:v>
                </c:pt>
                <c:pt idx="64">
                  <c:v>312962.12710382108</c:v>
                </c:pt>
                <c:pt idx="65">
                  <c:v>320191.12241522886</c:v>
                </c:pt>
              </c:numCache>
            </c:numRef>
          </c:val>
        </c:ser>
        <c:ser>
          <c:idx val="28"/>
          <c:order val="28"/>
          <c:tx>
            <c:strRef>
              <c:f>'A = 400 (2)'!$AE$2</c:f>
              <c:strCache>
                <c:ptCount val="1"/>
                <c:pt idx="0">
                  <c:v>3.28</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(2)'!$AE$3:$AE$68</c:f>
              <c:numCache>
                <c:formatCode>General</c:formatCode>
                <c:ptCount val="66"/>
                <c:pt idx="0">
                  <c:v>370213.12329930201</c:v>
                </c:pt>
                <c:pt idx="1">
                  <c:v>367857.63011295005</c:v>
                </c:pt>
                <c:pt idx="2">
                  <c:v>364970.21886007499</c:v>
                </c:pt>
                <c:pt idx="3">
                  <c:v>361383.29731850518</c:v>
                </c:pt>
                <c:pt idx="4">
                  <c:v>356866.15686449269</c:v>
                </c:pt>
                <c:pt idx="5">
                  <c:v>351117.69072342099</c:v>
                </c:pt>
                <c:pt idx="6">
                  <c:v>343834.704204062</c:v>
                </c:pt>
                <c:pt idx="7">
                  <c:v>334941.76369828399</c:v>
                </c:pt>
                <c:pt idx="8">
                  <c:v>324716.35616461386</c:v>
                </c:pt>
                <c:pt idx="9">
                  <c:v>313541.96384563501</c:v>
                </c:pt>
                <c:pt idx="10">
                  <c:v>301712.38423956599</c:v>
                </c:pt>
                <c:pt idx="11">
                  <c:v>289422.31426423759</c:v>
                </c:pt>
                <c:pt idx="12">
                  <c:v>276800.98006197822</c:v>
                </c:pt>
                <c:pt idx="13">
                  <c:v>263937.46011719422</c:v>
                </c:pt>
                <c:pt idx="14">
                  <c:v>250895.76206847999</c:v>
                </c:pt>
                <c:pt idx="15">
                  <c:v>237723.64114375511</c:v>
                </c:pt>
                <c:pt idx="16">
                  <c:v>224457.90278924399</c:v>
                </c:pt>
                <c:pt idx="17">
                  <c:v>211127.71448840899</c:v>
                </c:pt>
                <c:pt idx="18">
                  <c:v>197756.75381257947</c:v>
                </c:pt>
                <c:pt idx="19">
                  <c:v>184364.64793705611</c:v>
                </c:pt>
                <c:pt idx="20">
                  <c:v>170967.96858896999</c:v>
                </c:pt>
                <c:pt idx="21">
                  <c:v>157580.93698111511</c:v>
                </c:pt>
                <c:pt idx="22">
                  <c:v>144215.93575627398</c:v>
                </c:pt>
                <c:pt idx="23">
                  <c:v>130883.88863710601</c:v>
                </c:pt>
                <c:pt idx="24">
                  <c:v>117594.54705592197</c:v>
                </c:pt>
                <c:pt idx="25">
                  <c:v>104356.71145452802</c:v>
                </c:pt>
                <c:pt idx="26">
                  <c:v>91178.405787587006</c:v>
                </c:pt>
                <c:pt idx="27">
                  <c:v>78067.021367667505</c:v>
                </c:pt>
                <c:pt idx="28">
                  <c:v>65029.445504112598</c:v>
                </c:pt>
                <c:pt idx="29">
                  <c:v>52072.204050954497</c:v>
                </c:pt>
                <c:pt idx="30">
                  <c:v>39201.6998546709</c:v>
                </c:pt>
                <c:pt idx="31">
                  <c:v>26424.917957672533</c:v>
                </c:pt>
                <c:pt idx="32">
                  <c:v>13753.501477641204</c:v>
                </c:pt>
                <c:pt idx="33">
                  <c:v>1344.4228546289</c:v>
                </c:pt>
                <c:pt idx="34">
                  <c:v>9523.7813704469299</c:v>
                </c:pt>
                <c:pt idx="35">
                  <c:v>21916.731388535696</c:v>
                </c:pt>
                <c:pt idx="36">
                  <c:v>34205.165363022374</c:v>
                </c:pt>
                <c:pt idx="37">
                  <c:v>46371.638439366099</c:v>
                </c:pt>
                <c:pt idx="38">
                  <c:v>58409.773548781064</c:v>
                </c:pt>
                <c:pt idx="39">
                  <c:v>70314.921878184905</c:v>
                </c:pt>
                <c:pt idx="40">
                  <c:v>82082.977343879378</c:v>
                </c:pt>
                <c:pt idx="41">
                  <c:v>93710.078688257694</c:v>
                </c:pt>
                <c:pt idx="42">
                  <c:v>105192.50381947197</c:v>
                </c:pt>
                <c:pt idx="43">
                  <c:v>116526.62113065034</c:v>
                </c:pt>
                <c:pt idx="44">
                  <c:v>127708.863957914</c:v>
                </c:pt>
                <c:pt idx="45">
                  <c:v>138735.71462904601</c:v>
                </c:pt>
                <c:pt idx="46">
                  <c:v>149603.69426014365</c:v>
                </c:pt>
                <c:pt idx="47">
                  <c:v>160309.354325155</c:v>
                </c:pt>
                <c:pt idx="48">
                  <c:v>170849.27123378401</c:v>
                </c:pt>
                <c:pt idx="49">
                  <c:v>181220.04098445011</c:v>
                </c:pt>
                <c:pt idx="50">
                  <c:v>191418.27473764599</c:v>
                </c:pt>
                <c:pt idx="51">
                  <c:v>201440.595123276</c:v>
                </c:pt>
                <c:pt idx="52">
                  <c:v>211283.632094784</c:v>
                </c:pt>
                <c:pt idx="53">
                  <c:v>220944.0193516665</c:v>
                </c:pt>
                <c:pt idx="54">
                  <c:v>230418.39041927792</c:v>
                </c:pt>
                <c:pt idx="55">
                  <c:v>239703.37463436995</c:v>
                </c:pt>
                <c:pt idx="56">
                  <c:v>248795.59271247798</c:v>
                </c:pt>
                <c:pt idx="57">
                  <c:v>257691.65193798699</c:v>
                </c:pt>
                <c:pt idx="58">
                  <c:v>266388.14077712386</c:v>
                </c:pt>
                <c:pt idx="59">
                  <c:v>274881.62275935459</c:v>
                </c:pt>
                <c:pt idx="60">
                  <c:v>283168.62944065005</c:v>
                </c:pt>
                <c:pt idx="61">
                  <c:v>291245.65229834389</c:v>
                </c:pt>
                <c:pt idx="62">
                  <c:v>299109.13322634401</c:v>
                </c:pt>
                <c:pt idx="63">
                  <c:v>306755.45330407418</c:v>
                </c:pt>
                <c:pt idx="64">
                  <c:v>314180.91956739605</c:v>
                </c:pt>
                <c:pt idx="65">
                  <c:v>321381.74896805489</c:v>
                </c:pt>
              </c:numCache>
            </c:numRef>
          </c:val>
        </c:ser>
        <c:ser>
          <c:idx val="29"/>
          <c:order val="29"/>
          <c:tx>
            <c:strRef>
              <c:f>'A = 400 (2)'!$AF$2</c:f>
              <c:strCache>
                <c:ptCount val="1"/>
                <c:pt idx="0">
                  <c:v>3.29</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(2)'!$AF$3:$AF$68</c:f>
              <c:numCache>
                <c:formatCode>General</c:formatCode>
                <c:ptCount val="66"/>
                <c:pt idx="0">
                  <c:v>369934.5140422713</c:v>
                </c:pt>
                <c:pt idx="1">
                  <c:v>367492.12598090002</c:v>
                </c:pt>
                <c:pt idx="2">
                  <c:v>364487.68170923583</c:v>
                </c:pt>
                <c:pt idx="3">
                  <c:v>360745.82090981002</c:v>
                </c:pt>
                <c:pt idx="4">
                  <c:v>356034.01791951299</c:v>
                </c:pt>
                <c:pt idx="5">
                  <c:v>350073.79857601802</c:v>
                </c:pt>
                <c:pt idx="6">
                  <c:v>342633.534120108</c:v>
                </c:pt>
                <c:pt idx="7">
                  <c:v>333710.17036959785</c:v>
                </c:pt>
                <c:pt idx="8">
                  <c:v>323559.16819558613</c:v>
                </c:pt>
                <c:pt idx="9">
                  <c:v>312500.85372085794</c:v>
                </c:pt>
                <c:pt idx="10">
                  <c:v>300790.62599629059</c:v>
                </c:pt>
                <c:pt idx="11">
                  <c:v>288607.75640416099</c:v>
                </c:pt>
                <c:pt idx="12">
                  <c:v>276076.76481010398</c:v>
                </c:pt>
                <c:pt idx="13">
                  <c:v>263286.303454315</c:v>
                </c:pt>
                <c:pt idx="14">
                  <c:v>250301.54808158311</c:v>
                </c:pt>
                <c:pt idx="15">
                  <c:v>237171.92617728701</c:v>
                </c:pt>
                <c:pt idx="16">
                  <c:v>223935.98567491499</c:v>
                </c:pt>
                <c:pt idx="17">
                  <c:v>210624.54012024801</c:v>
                </c:pt>
                <c:pt idx="18">
                  <c:v>197262.75963593999</c:v>
                </c:pt>
                <c:pt idx="19">
                  <c:v>183871.60059806399</c:v>
                </c:pt>
                <c:pt idx="20">
                  <c:v>170468.8088294531</c:v>
                </c:pt>
                <c:pt idx="21">
                  <c:v>157069.64074736356</c:v>
                </c:pt>
                <c:pt idx="22">
                  <c:v>143687.39174713899</c:v>
                </c:pt>
                <c:pt idx="23">
                  <c:v>130333.79148852199</c:v>
                </c:pt>
                <c:pt idx="24">
                  <c:v>117019.30519925602</c:v>
                </c:pt>
                <c:pt idx="25">
                  <c:v>103753.36669985901</c:v>
                </c:pt>
                <c:pt idx="26">
                  <c:v>90544.563704282438</c:v>
                </c:pt>
                <c:pt idx="27">
                  <c:v>77400.79037397253</c:v>
                </c:pt>
                <c:pt idx="28">
                  <c:v>64329.382797385399</c:v>
                </c:pt>
                <c:pt idx="29">
                  <c:v>51337.2682595937</c:v>
                </c:pt>
                <c:pt idx="30">
                  <c:v>38431.207877857902</c:v>
                </c:pt>
                <c:pt idx="31">
                  <c:v>25618.524976030909</c:v>
                </c:pt>
                <c:pt idx="32">
                  <c:v>12911.519199483844</c:v>
                </c:pt>
                <c:pt idx="33">
                  <c:v>573.94374550250404</c:v>
                </c:pt>
                <c:pt idx="34">
                  <c:v>10508.5276686629</c:v>
                </c:pt>
                <c:pt idx="35">
                  <c:v>22936.874906436202</c:v>
                </c:pt>
                <c:pt idx="36">
                  <c:v>35256.629214258799</c:v>
                </c:pt>
                <c:pt idx="37">
                  <c:v>47453.124367907185</c:v>
                </c:pt>
                <c:pt idx="38">
                  <c:v>59520.199614660174</c:v>
                </c:pt>
                <c:pt idx="39">
                  <c:v>71453.146689550718</c:v>
                </c:pt>
                <c:pt idx="40">
                  <c:v>83247.743501814053</c:v>
                </c:pt>
                <c:pt idx="41">
                  <c:v>94900.001758443497</c:v>
                </c:pt>
                <c:pt idx="42">
                  <c:v>106406.07446462908</c:v>
                </c:pt>
                <c:pt idx="43">
                  <c:v>117762.212122449</c:v>
                </c:pt>
                <c:pt idx="44">
                  <c:v>128964.738666859</c:v>
                </c:pt>
                <c:pt idx="45">
                  <c:v>140010.036146578</c:v>
                </c:pt>
                <c:pt idx="46">
                  <c:v>150894.53379044068</c:v>
                </c:pt>
                <c:pt idx="47">
                  <c:v>161614.70036071911</c:v>
                </c:pt>
                <c:pt idx="48">
                  <c:v>172167.03719718999</c:v>
                </c:pt>
                <c:pt idx="49">
                  <c:v>182548.07301252798</c:v>
                </c:pt>
                <c:pt idx="50">
                  <c:v>192754.35909508137</c:v>
                </c:pt>
                <c:pt idx="51">
                  <c:v>202782.46463235412</c:v>
                </c:pt>
                <c:pt idx="52">
                  <c:v>212628.97266716501</c:v>
                </c:pt>
                <c:pt idx="53">
                  <c:v>222290.47591763499</c:v>
                </c:pt>
                <c:pt idx="54">
                  <c:v>231763.57252374801</c:v>
                </c:pt>
                <c:pt idx="55">
                  <c:v>241044.86164424798</c:v>
                </c:pt>
                <c:pt idx="56">
                  <c:v>250130.93873588199</c:v>
                </c:pt>
                <c:pt idx="57">
                  <c:v>259018.39047035799</c:v>
                </c:pt>
                <c:pt idx="58">
                  <c:v>267703.7890196513</c:v>
                </c:pt>
                <c:pt idx="59">
                  <c:v>276183.68565289699</c:v>
                </c:pt>
                <c:pt idx="60">
                  <c:v>284454.60347339022</c:v>
                </c:pt>
                <c:pt idx="61">
                  <c:v>292513.02904473286</c:v>
                </c:pt>
                <c:pt idx="62">
                  <c:v>300355.40248176036</c:v>
                </c:pt>
                <c:pt idx="63">
                  <c:v>307978.10610483575</c:v>
                </c:pt>
                <c:pt idx="64">
                  <c:v>315377.45064358797</c:v>
                </c:pt>
                <c:pt idx="65">
                  <c:v>322549.658972145</c:v>
                </c:pt>
              </c:numCache>
            </c:numRef>
          </c:val>
        </c:ser>
        <c:ser>
          <c:idx val="30"/>
          <c:order val="30"/>
          <c:tx>
            <c:strRef>
              <c:f>'A = 400 (2)'!$AG$2</c:f>
              <c:strCache>
                <c:ptCount val="1"/>
                <c:pt idx="0">
                  <c:v>3.3</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(2)'!$AG$3:$AG$68</c:f>
              <c:numCache>
                <c:formatCode>General</c:formatCode>
                <c:ptCount val="66"/>
                <c:pt idx="0">
                  <c:v>369645.66847238189</c:v>
                </c:pt>
                <c:pt idx="1">
                  <c:v>367112.34088907699</c:v>
                </c:pt>
                <c:pt idx="2">
                  <c:v>363986.10360864998</c:v>
                </c:pt>
                <c:pt idx="3">
                  <c:v>360085.40259610402</c:v>
                </c:pt>
                <c:pt idx="4">
                  <c:v>355180.30498558999</c:v>
                </c:pt>
                <c:pt idx="5">
                  <c:v>349021.055568996</c:v>
                </c:pt>
                <c:pt idx="6">
                  <c:v>341440.26010892022</c:v>
                </c:pt>
                <c:pt idx="7">
                  <c:v>332482.67417427799</c:v>
                </c:pt>
                <c:pt idx="8">
                  <c:v>322382.62609616789</c:v>
                </c:pt>
                <c:pt idx="9">
                  <c:v>311414.15503055486</c:v>
                </c:pt>
                <c:pt idx="10">
                  <c:v>299801.91407698701</c:v>
                </c:pt>
                <c:pt idx="11">
                  <c:v>287710.71758907137</c:v>
                </c:pt>
                <c:pt idx="12">
                  <c:v>275259.44967007474</c:v>
                </c:pt>
                <c:pt idx="13">
                  <c:v>262535.20743352722</c:v>
                </c:pt>
                <c:pt idx="14">
                  <c:v>249603.39149531268</c:v>
                </c:pt>
                <c:pt idx="15">
                  <c:v>236514.38772927099</c:v>
                </c:pt>
                <c:pt idx="16">
                  <c:v>223307.95847153899</c:v>
                </c:pt>
                <c:pt idx="17">
                  <c:v>210016.17079253099</c:v>
                </c:pt>
                <c:pt idx="18">
                  <c:v>196665.39407924798</c:v>
                </c:pt>
                <c:pt idx="19">
                  <c:v>183277.69229673201</c:v>
                </c:pt>
                <c:pt idx="20">
                  <c:v>169871.81698546311</c:v>
                </c:pt>
                <c:pt idx="21">
                  <c:v>156463.92921956998</c:v>
                </c:pt>
                <c:pt idx="22">
                  <c:v>143068.13526214898</c:v>
                </c:pt>
                <c:pt idx="23">
                  <c:v>129696.89089760599</c:v>
                </c:pt>
                <c:pt idx="24">
                  <c:v>116361.31078742394</c:v>
                </c:pt>
                <c:pt idx="25">
                  <c:v>103071.41134300891</c:v>
                </c:pt>
                <c:pt idx="26">
                  <c:v>89836.302491576338</c:v>
                </c:pt>
                <c:pt idx="27">
                  <c:v>76664.3477705486</c:v>
                </c:pt>
                <c:pt idx="28">
                  <c:v>63563.306058490147</c:v>
                </c:pt>
                <c:pt idx="29">
                  <c:v>50540.483855845043</c:v>
                </c:pt>
                <c:pt idx="30">
                  <c:v>37602.986572163398</c:v>
                </c:pt>
                <c:pt idx="31">
                  <c:v>24758.473999150199</c:v>
                </c:pt>
                <c:pt idx="32">
                  <c:v>12020.026027771904</c:v>
                </c:pt>
                <c:pt idx="33">
                  <c:v>25.692005237820087</c:v>
                </c:pt>
                <c:pt idx="34">
                  <c:v>11530.540416503614</c:v>
                </c:pt>
                <c:pt idx="35">
                  <c:v>23989.996526113999</c:v>
                </c:pt>
                <c:pt idx="36">
                  <c:v>36337.673949878998</c:v>
                </c:pt>
                <c:pt idx="37">
                  <c:v>48560.972794261885</c:v>
                </c:pt>
                <c:pt idx="38">
                  <c:v>60653.881515425041</c:v>
                </c:pt>
                <c:pt idx="39">
                  <c:v>72611.619342948426</c:v>
                </c:pt>
                <c:pt idx="40">
                  <c:v>84429.845811645006</c:v>
                </c:pt>
                <c:pt idx="41">
                  <c:v>96104.446671689613</c:v>
                </c:pt>
                <c:pt idx="42">
                  <c:v>107631.45164263425</c:v>
                </c:pt>
                <c:pt idx="43">
                  <c:v>119006.99543944</c:v>
                </c:pt>
                <c:pt idx="44">
                  <c:v>130227.29433000972</c:v>
                </c:pt>
                <c:pt idx="45">
                  <c:v>141288.63139479398</c:v>
                </c:pt>
                <c:pt idx="46">
                  <c:v>152187.34550095099</c:v>
                </c:pt>
                <c:pt idx="47">
                  <c:v>162919.82314525099</c:v>
                </c:pt>
                <c:pt idx="48">
                  <c:v>173482.49125745599</c:v>
                </c:pt>
                <c:pt idx="49">
                  <c:v>183871.81150703298</c:v>
                </c:pt>
                <c:pt idx="50">
                  <c:v>194084.2749735275</c:v>
                </c:pt>
                <c:pt idx="51">
                  <c:v>204116.39721496901</c:v>
                </c:pt>
                <c:pt idx="52">
                  <c:v>213964.71385865411</c:v>
                </c:pt>
                <c:pt idx="53">
                  <c:v>223625.77585945959</c:v>
                </c:pt>
                <c:pt idx="54">
                  <c:v>233096.145036531</c:v>
                </c:pt>
                <c:pt idx="55">
                  <c:v>242372.389301655</c:v>
                </c:pt>
                <c:pt idx="56">
                  <c:v>251451.07767982566</c:v>
                </c:pt>
                <c:pt idx="57">
                  <c:v>260328.77488160811</c:v>
                </c:pt>
                <c:pt idx="58">
                  <c:v>269002.03537034802</c:v>
                </c:pt>
                <c:pt idx="59">
                  <c:v>277467.39666995528</c:v>
                </c:pt>
                <c:pt idx="60">
                  <c:v>285721.37183791085</c:v>
                </c:pt>
                <c:pt idx="61">
                  <c:v>293760.44081517996</c:v>
                </c:pt>
                <c:pt idx="62">
                  <c:v>301581.04030552186</c:v>
                </c:pt>
                <c:pt idx="63">
                  <c:v>309179.55199915089</c:v>
                </c:pt>
                <c:pt idx="64">
                  <c:v>316552.28858138021</c:v>
                </c:pt>
                <c:pt idx="65">
                  <c:v>323695.47687647498</c:v>
                </c:pt>
              </c:numCache>
            </c:numRef>
          </c:val>
        </c:ser>
        <c:ser>
          <c:idx val="31"/>
          <c:order val="31"/>
          <c:tx>
            <c:strRef>
              <c:f>'A = 400 (2)'!$AH$2</c:f>
              <c:strCache>
                <c:ptCount val="1"/>
                <c:pt idx="0">
                  <c:v>3.31</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(2)'!$AH$3:$AH$68</c:f>
              <c:numCache>
                <c:formatCode>General</c:formatCode>
                <c:ptCount val="66"/>
                <c:pt idx="0">
                  <c:v>369346.18123404984</c:v>
                </c:pt>
                <c:pt idx="1">
                  <c:v>366717.85895017668</c:v>
                </c:pt>
                <c:pt idx="2">
                  <c:v>363465.36419947498</c:v>
                </c:pt>
                <c:pt idx="3">
                  <c:v>359402.93444561656</c:v>
                </c:pt>
                <c:pt idx="4">
                  <c:v>354307.71754473</c:v>
                </c:pt>
                <c:pt idx="5">
                  <c:v>347962.54151146201</c:v>
                </c:pt>
                <c:pt idx="6">
                  <c:v>340255.10759578989</c:v>
                </c:pt>
                <c:pt idx="7">
                  <c:v>331260.90861688287</c:v>
                </c:pt>
                <c:pt idx="8">
                  <c:v>321194.89678298699</c:v>
                </c:pt>
                <c:pt idx="9">
                  <c:v>310295.99028220156</c:v>
                </c:pt>
                <c:pt idx="10">
                  <c:v>298764.04949196422</c:v>
                </c:pt>
                <c:pt idx="11">
                  <c:v>286750.85981101199</c:v>
                </c:pt>
                <c:pt idx="12">
                  <c:v>274369.40546802222</c:v>
                </c:pt>
                <c:pt idx="13">
                  <c:v>261704.55758362898</c:v>
                </c:pt>
                <c:pt idx="14">
                  <c:v>248821.28805714395</c:v>
                </c:pt>
                <c:pt idx="15">
                  <c:v>235770.39770461811</c:v>
                </c:pt>
                <c:pt idx="16">
                  <c:v>222592.43523435699</c:v>
                </c:pt>
                <c:pt idx="17">
                  <c:v>209320.39228270701</c:v>
                </c:pt>
                <c:pt idx="18">
                  <c:v>195981.5840578464</c:v>
                </c:pt>
                <c:pt idx="19">
                  <c:v>182598.98552560201</c:v>
                </c:pt>
                <c:pt idx="20">
                  <c:v>169192.19987945817</c:v>
                </c:pt>
                <c:pt idx="21">
                  <c:v>155778.17213153859</c:v>
                </c:pt>
                <c:pt idx="22">
                  <c:v>142371.72342136601</c:v>
                </c:pt>
                <c:pt idx="23">
                  <c:v>128985.95835306199</c:v>
                </c:pt>
                <c:pt idx="24">
                  <c:v>115632.57978069146</c:v>
                </c:pt>
                <c:pt idx="25">
                  <c:v>102322.1359625684</c:v>
                </c:pt>
                <c:pt idx="26">
                  <c:v>89064.218801905372</c:v>
                </c:pt>
                <c:pt idx="27">
                  <c:v>75867.627638686594</c:v>
                </c:pt>
                <c:pt idx="28">
                  <c:v>62740.516099058739</c:v>
                </c:pt>
                <c:pt idx="29">
                  <c:v>49690.548694939302</c:v>
                </c:pt>
                <c:pt idx="30">
                  <c:v>36725.158697593099</c:v>
                </c:pt>
                <c:pt idx="31">
                  <c:v>23852.3401285666</c:v>
                </c:pt>
                <c:pt idx="32">
                  <c:v>11086.106504834102</c:v>
                </c:pt>
                <c:pt idx="33">
                  <c:v>308.41820400981698</c:v>
                </c:pt>
                <c:pt idx="34">
                  <c:v>12584.115128519799</c:v>
                </c:pt>
                <c:pt idx="35">
                  <c:v>25071.013755689801</c:v>
                </c:pt>
                <c:pt idx="36">
                  <c:v>37443.622941260874</c:v>
                </c:pt>
                <c:pt idx="37">
                  <c:v>49690.877486866084</c:v>
                </c:pt>
                <c:pt idx="38">
                  <c:v>61806.861793600176</c:v>
                </c:pt>
                <c:pt idx="39">
                  <c:v>73786.712775538399</c:v>
                </c:pt>
                <c:pt idx="40">
                  <c:v>85625.971205674898</c:v>
                </c:pt>
                <c:pt idx="41">
                  <c:v>97320.398189072628</c:v>
                </c:pt>
                <c:pt idx="42">
                  <c:v>108865.90322966001</c:v>
                </c:pt>
                <c:pt idx="43">
                  <c:v>120258.507406075</c:v>
                </c:pt>
                <c:pt idx="44">
                  <c:v>131494.321712934</c:v>
                </c:pt>
                <c:pt idx="45">
                  <c:v>142569.5320463375</c:v>
                </c:pt>
                <c:pt idx="46">
                  <c:v>153480.38868494795</c:v>
                </c:pt>
                <c:pt idx="47">
                  <c:v>164223.19682574001</c:v>
                </c:pt>
                <c:pt idx="48">
                  <c:v>174794.31004524001</c:v>
                </c:pt>
                <c:pt idx="49">
                  <c:v>185190.123523619</c:v>
                </c:pt>
                <c:pt idx="50">
                  <c:v>195407.06842656899</c:v>
                </c:pt>
                <c:pt idx="51">
                  <c:v>205441.6069245025</c:v>
                </c:pt>
                <c:pt idx="52">
                  <c:v>215290.226899709</c:v>
                </c:pt>
                <c:pt idx="53">
                  <c:v>224949.437237345</c:v>
                </c:pt>
                <c:pt idx="54">
                  <c:v>234415.7628711795</c:v>
                </c:pt>
                <c:pt idx="55">
                  <c:v>243685.73980352699</c:v>
                </c:pt>
                <c:pt idx="56">
                  <c:v>252755.90977452899</c:v>
                </c:pt>
                <c:pt idx="57">
                  <c:v>261622.81458862592</c:v>
                </c:pt>
                <c:pt idx="58">
                  <c:v>270282.9899176773</c:v>
                </c:pt>
                <c:pt idx="59">
                  <c:v>278732.95837548486</c:v>
                </c:pt>
                <c:pt idx="60">
                  <c:v>286969.221718652</c:v>
                </c:pt>
                <c:pt idx="61">
                  <c:v>294988.25190168689</c:v>
                </c:pt>
                <c:pt idx="62">
                  <c:v>302786.48080494587</c:v>
                </c:pt>
                <c:pt idx="63">
                  <c:v>310360.28803019784</c:v>
                </c:pt>
                <c:pt idx="64">
                  <c:v>317705.98660097737</c:v>
                </c:pt>
                <c:pt idx="65">
                  <c:v>324819.80581147101</c:v>
                </c:pt>
              </c:numCache>
            </c:numRef>
          </c:val>
        </c:ser>
        <c:ser>
          <c:idx val="32"/>
          <c:order val="32"/>
          <c:tx>
            <c:strRef>
              <c:f>'A = 400 (2)'!$AI$2</c:f>
              <c:strCache>
                <c:ptCount val="1"/>
                <c:pt idx="0">
                  <c:v>3.32</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(2)'!$AI$3:$AI$68</c:f>
              <c:numCache>
                <c:formatCode>General</c:formatCode>
                <c:ptCount val="66"/>
                <c:pt idx="0">
                  <c:v>369035.65785357484</c:v>
                </c:pt>
                <c:pt idx="1">
                  <c:v>366308.32481918286</c:v>
                </c:pt>
                <c:pt idx="2">
                  <c:v>362925.5092097203</c:v>
                </c:pt>
                <c:pt idx="3">
                  <c:v>358699.571172736</c:v>
                </c:pt>
                <c:pt idx="4">
                  <c:v>353418.95718850102</c:v>
                </c:pt>
                <c:pt idx="5">
                  <c:v>346900.72773545689</c:v>
                </c:pt>
                <c:pt idx="6">
                  <c:v>339078.188773159</c:v>
                </c:pt>
                <c:pt idx="7">
                  <c:v>330045.87202270603</c:v>
                </c:pt>
                <c:pt idx="8">
                  <c:v>320001.36350808101</c:v>
                </c:pt>
                <c:pt idx="9">
                  <c:v>309156.16294729587</c:v>
                </c:pt>
                <c:pt idx="10">
                  <c:v>297689.91902376898</c:v>
                </c:pt>
                <c:pt idx="11">
                  <c:v>285742.88155693986</c:v>
                </c:pt>
                <c:pt idx="12">
                  <c:v>273422.23193018086</c:v>
                </c:pt>
                <c:pt idx="13">
                  <c:v>260810.26223452811</c:v>
                </c:pt>
                <c:pt idx="14">
                  <c:v>247971.07328393901</c:v>
                </c:pt>
                <c:pt idx="15">
                  <c:v>234955.47859749047</c:v>
                </c:pt>
                <c:pt idx="16">
                  <c:v>221804.478108879</c:v>
                </c:pt>
                <c:pt idx="17">
                  <c:v>208551.716396198</c:v>
                </c:pt>
                <c:pt idx="18">
                  <c:v>195225.2376502135</c:v>
                </c:pt>
                <c:pt idx="19">
                  <c:v>181848.75659674243</c:v>
                </c:pt>
                <c:pt idx="20">
                  <c:v>168442.59183075398</c:v>
                </c:pt>
                <c:pt idx="21">
                  <c:v>155024.362370141</c:v>
                </c:pt>
                <c:pt idx="22">
                  <c:v>141609.516082677</c:v>
                </c:pt>
                <c:pt idx="23">
                  <c:v>128211.734811804</c:v>
                </c:pt>
                <c:pt idx="24">
                  <c:v>114843.25079047499</c:v>
                </c:pt>
                <c:pt idx="25">
                  <c:v>101515.09622944694</c:v>
                </c:pt>
                <c:pt idx="26">
                  <c:v>88237.305127521424</c:v>
                </c:pt>
                <c:pt idx="27">
                  <c:v>75019.080316786727</c:v>
                </c:pt>
                <c:pt idx="28">
                  <c:v>61868.942714344208</c:v>
                </c:pt>
                <c:pt idx="29">
                  <c:v>48794.893167761933</c:v>
                </c:pt>
                <c:pt idx="30">
                  <c:v>35804.676294615085</c:v>
                </c:pt>
                <c:pt idx="31">
                  <c:v>22906.618250330066</c:v>
                </c:pt>
                <c:pt idx="32">
                  <c:v>10115.866011797358</c:v>
                </c:pt>
                <c:pt idx="33">
                  <c:v>1175.9005131452677</c:v>
                </c:pt>
                <c:pt idx="34">
                  <c:v>13664.364820536604</c:v>
                </c:pt>
                <c:pt idx="35">
                  <c:v>26175.5496916427</c:v>
                </c:pt>
                <c:pt idx="36">
                  <c:v>38570.445039704799</c:v>
                </c:pt>
                <c:pt idx="37">
                  <c:v>50839.124207437701</c:v>
                </c:pt>
                <c:pt idx="38">
                  <c:v>62975.725461980765</c:v>
                </c:pt>
                <c:pt idx="39">
                  <c:v>74975.296690465068</c:v>
                </c:pt>
                <c:pt idx="40">
                  <c:v>86833.260105095294</c:v>
                </c:pt>
                <c:pt idx="41">
                  <c:v>98545.255112745595</c:v>
                </c:pt>
                <c:pt idx="42">
                  <c:v>110107.07351502001</c:v>
                </c:pt>
                <c:pt idx="43">
                  <c:v>121514.62580554602</c:v>
                </c:pt>
                <c:pt idx="44">
                  <c:v>132763.920179048</c:v>
                </c:pt>
                <c:pt idx="45">
                  <c:v>143851.04791398111</c:v>
                </c:pt>
                <c:pt idx="46">
                  <c:v>154772.17202360311</c:v>
                </c:pt>
                <c:pt idx="47">
                  <c:v>165523.51852285</c:v>
                </c:pt>
                <c:pt idx="48">
                  <c:v>176101.36851909343</c:v>
                </c:pt>
                <c:pt idx="49">
                  <c:v>186502.05159831647</c:v>
                </c:pt>
                <c:pt idx="50">
                  <c:v>196721.939909554</c:v>
                </c:pt>
                <c:pt idx="51">
                  <c:v>206757.44231829999</c:v>
                </c:pt>
                <c:pt idx="52">
                  <c:v>216604.99921519365</c:v>
                </c:pt>
                <c:pt idx="53">
                  <c:v>226261.07735971181</c:v>
                </c:pt>
                <c:pt idx="54">
                  <c:v>235722.16460756099</c:v>
                </c:pt>
                <c:pt idx="55">
                  <c:v>244984.76462779701</c:v>
                </c:pt>
                <c:pt idx="56">
                  <c:v>254045.39133107098</c:v>
                </c:pt>
                <c:pt idx="57">
                  <c:v>262900.56295160094</c:v>
                </c:pt>
                <c:pt idx="58">
                  <c:v>271546.79557770822</c:v>
                </c:pt>
                <c:pt idx="59">
                  <c:v>279980.59601915098</c:v>
                </c:pt>
                <c:pt idx="60">
                  <c:v>288198.45372796</c:v>
                </c:pt>
                <c:pt idx="61">
                  <c:v>296196.8316373502</c:v>
                </c:pt>
                <c:pt idx="62">
                  <c:v>303972.15558318701</c:v>
                </c:pt>
                <c:pt idx="63">
                  <c:v>311520.80186887999</c:v>
                </c:pt>
                <c:pt idx="64">
                  <c:v>318839.08255754999</c:v>
                </c:pt>
                <c:pt idx="65">
                  <c:v>325923.22798793187</c:v>
                </c:pt>
              </c:numCache>
            </c:numRef>
          </c:val>
        </c:ser>
        <c:ser>
          <c:idx val="33"/>
          <c:order val="33"/>
          <c:tx>
            <c:strRef>
              <c:f>'A = 400 (2)'!$AJ$2</c:f>
              <c:strCache>
                <c:ptCount val="1"/>
                <c:pt idx="0">
                  <c:v>3.33</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(2)'!$AJ$3:$AJ$68</c:f>
              <c:numCache>
                <c:formatCode>General</c:formatCode>
                <c:ptCount val="66"/>
                <c:pt idx="0">
                  <c:v>368713.722040197</c:v>
                </c:pt>
                <c:pt idx="1">
                  <c:v>365883.45766372897</c:v>
                </c:pt>
                <c:pt idx="2">
                  <c:v>362366.75995298999</c:v>
                </c:pt>
                <c:pt idx="3">
                  <c:v>357976.68532702787</c:v>
                </c:pt>
                <c:pt idx="4">
                  <c:v>352516.6151820753</c:v>
                </c:pt>
                <c:pt idx="5">
                  <c:v>345837.57123022899</c:v>
                </c:pt>
                <c:pt idx="6">
                  <c:v>337909.54531069199</c:v>
                </c:pt>
                <c:pt idx="7">
                  <c:v>328838.18936117197</c:v>
                </c:pt>
                <c:pt idx="8">
                  <c:v>318805.695436707</c:v>
                </c:pt>
                <c:pt idx="9">
                  <c:v>308001.64868277399</c:v>
                </c:pt>
                <c:pt idx="10">
                  <c:v>296589.02056884801</c:v>
                </c:pt>
                <c:pt idx="11">
                  <c:v>284697.91955319198</c:v>
                </c:pt>
                <c:pt idx="12">
                  <c:v>272430.01080138999</c:v>
                </c:pt>
                <c:pt idx="13">
                  <c:v>259864.85232761211</c:v>
                </c:pt>
                <c:pt idx="14">
                  <c:v>247065.39376834343</c:v>
                </c:pt>
                <c:pt idx="15">
                  <c:v>234082.16774143078</c:v>
                </c:pt>
                <c:pt idx="16">
                  <c:v>220956.36436566201</c:v>
                </c:pt>
                <c:pt idx="17">
                  <c:v>207722.06214926371</c:v>
                </c:pt>
                <c:pt idx="18">
                  <c:v>194407.85399654397</c:v>
                </c:pt>
                <c:pt idx="19">
                  <c:v>181038.0463772105</c:v>
                </c:pt>
                <c:pt idx="20">
                  <c:v>167633.55261642137</c:v>
                </c:pt>
                <c:pt idx="21">
                  <c:v>154212.56820429399</c:v>
                </c:pt>
                <c:pt idx="22">
                  <c:v>140791.087421548</c:v>
                </c:pt>
                <c:pt idx="23">
                  <c:v>127383.30373692102</c:v>
                </c:pt>
                <c:pt idx="24">
                  <c:v>114001.92440455825</c:v>
                </c:pt>
                <c:pt idx="25">
                  <c:v>100658.420820799</c:v>
                </c:pt>
                <c:pt idx="26">
                  <c:v>87363.230702156638</c:v>
                </c:pt>
                <c:pt idx="27">
                  <c:v>74125.929046956895</c:v>
                </c:pt>
                <c:pt idx="28">
                  <c:v>60955.378574228256</c:v>
                </c:pt>
                <c:pt idx="29">
                  <c:v>47859.8943066141</c:v>
                </c:pt>
                <c:pt idx="30">
                  <c:v>34847.516239165212</c:v>
                </c:pt>
                <c:pt idx="31">
                  <c:v>21926.901615076102</c:v>
                </c:pt>
                <c:pt idx="32">
                  <c:v>9114.6023138854671</c:v>
                </c:pt>
                <c:pt idx="33">
                  <c:v>2193.0361934349912</c:v>
                </c:pt>
                <c:pt idx="34">
                  <c:v>14767.086199007848</c:v>
                </c:pt>
                <c:pt idx="35">
                  <c:v>27299.821130374192</c:v>
                </c:pt>
                <c:pt idx="36">
                  <c:v>39714.653024663174</c:v>
                </c:pt>
                <c:pt idx="37">
                  <c:v>52002.498150772801</c:v>
                </c:pt>
                <c:pt idx="38">
                  <c:v>64157.516088087003</c:v>
                </c:pt>
                <c:pt idx="39">
                  <c:v>76174.660814329938</c:v>
                </c:pt>
                <c:pt idx="40">
                  <c:v>88049.237512320979</c:v>
                </c:pt>
                <c:pt idx="41">
                  <c:v>99776.766793679155</c:v>
                </c:pt>
                <c:pt idx="42">
                  <c:v>111352.92595078725</c:v>
                </c:pt>
                <c:pt idx="43">
                  <c:v>122773.51806290825</c:v>
                </c:pt>
                <c:pt idx="44">
                  <c:v>134034.451330362</c:v>
                </c:pt>
                <c:pt idx="45">
                  <c:v>145131.72480004898</c:v>
                </c:pt>
                <c:pt idx="46">
                  <c:v>156061.41655265098</c:v>
                </c:pt>
                <c:pt idx="47">
                  <c:v>166819.67499308998</c:v>
                </c:pt>
                <c:pt idx="48">
                  <c:v>177402.71024978315</c:v>
                </c:pt>
                <c:pt idx="49">
                  <c:v>187806.78753877201</c:v>
                </c:pt>
                <c:pt idx="50">
                  <c:v>198028.22062226999</c:v>
                </c:pt>
                <c:pt idx="51">
                  <c:v>208063.36579787068</c:v>
                </c:pt>
                <c:pt idx="52">
                  <c:v>217908.61641674043</c:v>
                </c:pt>
                <c:pt idx="53">
                  <c:v>227560.39725187901</c:v>
                </c:pt>
                <c:pt idx="54">
                  <c:v>237015.15908867298</c:v>
                </c:pt>
                <c:pt idx="55">
                  <c:v>246269.373108214</c:v>
                </c:pt>
                <c:pt idx="56">
                  <c:v>255319.52509095098</c:v>
                </c:pt>
                <c:pt idx="57">
                  <c:v>264162.10925792699</c:v>
                </c:pt>
                <c:pt idx="58">
                  <c:v>272793.62156540499</c:v>
                </c:pt>
                <c:pt idx="59">
                  <c:v>281210.55232171185</c:v>
                </c:pt>
                <c:pt idx="60">
                  <c:v>289409.37793266686</c:v>
                </c:pt>
                <c:pt idx="61">
                  <c:v>297386.551455629</c:v>
                </c:pt>
                <c:pt idx="62">
                  <c:v>305138.49173313001</c:v>
                </c:pt>
                <c:pt idx="63">
                  <c:v>312661.57074732101</c:v>
                </c:pt>
                <c:pt idx="64">
                  <c:v>319952.09857278102</c:v>
                </c:pt>
                <c:pt idx="65">
                  <c:v>327006.30528723699</c:v>
                </c:pt>
              </c:numCache>
            </c:numRef>
          </c:val>
        </c:ser>
        <c:ser>
          <c:idx val="34"/>
          <c:order val="34"/>
          <c:tx>
            <c:strRef>
              <c:f>'A = 400 (2)'!$AK$2</c:f>
              <c:strCache>
                <c:ptCount val="1"/>
                <c:pt idx="0">
                  <c:v>3.34</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(2)'!$AK$3:$AK$68</c:f>
              <c:numCache>
                <c:formatCode>General</c:formatCode>
                <c:ptCount val="66"/>
                <c:pt idx="0">
                  <c:v>368380.02259800502</c:v>
                </c:pt>
                <c:pt idx="1">
                  <c:v>365443.06346486899</c:v>
                </c:pt>
                <c:pt idx="2">
                  <c:v>361789.51573972998</c:v>
                </c:pt>
                <c:pt idx="3">
                  <c:v>357235.81027834886</c:v>
                </c:pt>
                <c:pt idx="4">
                  <c:v>351603.09529846505</c:v>
                </c:pt>
                <c:pt idx="5">
                  <c:v>344774.61134042498</c:v>
                </c:pt>
                <c:pt idx="6">
                  <c:v>336749.17382138985</c:v>
                </c:pt>
                <c:pt idx="7">
                  <c:v>327638.25466640497</c:v>
                </c:pt>
                <c:pt idx="8">
                  <c:v>317610.46201349801</c:v>
                </c:pt>
                <c:pt idx="9">
                  <c:v>306837.51825408725</c:v>
                </c:pt>
                <c:pt idx="10">
                  <c:v>295468.46996135998</c:v>
                </c:pt>
                <c:pt idx="11">
                  <c:v>283624.52463446528</c:v>
                </c:pt>
                <c:pt idx="12">
                  <c:v>271402.19790538389</c:v>
                </c:pt>
                <c:pt idx="13">
                  <c:v>258878.29192586066</c:v>
                </c:pt>
                <c:pt idx="14">
                  <c:v>246114.43193901601</c:v>
                </c:pt>
                <c:pt idx="15">
                  <c:v>233160.66460311701</c:v>
                </c:pt>
                <c:pt idx="16">
                  <c:v>220058.17062870401</c:v>
                </c:pt>
                <c:pt idx="17">
                  <c:v>206841.28528962511</c:v>
                </c:pt>
                <c:pt idx="18">
                  <c:v>193539.00073195901</c:v>
                </c:pt>
                <c:pt idx="19">
                  <c:v>180176.09001081699</c:v>
                </c:pt>
                <c:pt idx="20">
                  <c:v>166773.95685182599</c:v>
                </c:pt>
                <c:pt idx="21">
                  <c:v>153351.28668262644</c:v>
                </c:pt>
                <c:pt idx="22">
                  <c:v>139924.548090764</c:v>
                </c:pt>
                <c:pt idx="23">
                  <c:v>126508.38623106354</c:v>
                </c:pt>
                <c:pt idx="24">
                  <c:v>113115.93333415897</c:v>
                </c:pt>
                <c:pt idx="25">
                  <c:v>99759.057726365078</c:v>
                </c:pt>
                <c:pt idx="26">
                  <c:v>86448.566898015168</c:v>
                </c:pt>
                <c:pt idx="27">
                  <c:v>73194.377108136425</c:v>
                </c:pt>
                <c:pt idx="28">
                  <c:v>60005.6680635499</c:v>
                </c:pt>
                <c:pt idx="29">
                  <c:v>46891.048667740797</c:v>
                </c:pt>
                <c:pt idx="30">
                  <c:v>33858.838414023303</c:v>
                </c:pt>
                <c:pt idx="31">
                  <c:v>20918.026678099137</c:v>
                </c:pt>
                <c:pt idx="32">
                  <c:v>8086.9535807514003</c:v>
                </c:pt>
                <c:pt idx="33">
                  <c:v>3266.0053772777992</c:v>
                </c:pt>
                <c:pt idx="34">
                  <c:v>15888.65016183951</c:v>
                </c:pt>
                <c:pt idx="35">
                  <c:v>28440.546980961521</c:v>
                </c:pt>
                <c:pt idx="36">
                  <c:v>40873.220215763984</c:v>
                </c:pt>
                <c:pt idx="37">
                  <c:v>53178.208255681195</c:v>
                </c:pt>
                <c:pt idx="38">
                  <c:v>65349.666367870675</c:v>
                </c:pt>
                <c:pt idx="39">
                  <c:v>77382.451937297301</c:v>
                </c:pt>
                <c:pt idx="40">
                  <c:v>89271.755218453094</c:v>
                </c:pt>
                <c:pt idx="41">
                  <c:v>101012.98094807276</c:v>
                </c:pt>
                <c:pt idx="42">
                  <c:v>112601.69578374008</c:v>
                </c:pt>
                <c:pt idx="43">
                  <c:v>124033.59847295002</c:v>
                </c:pt>
                <c:pt idx="44">
                  <c:v>135304.500297783</c:v>
                </c:pt>
                <c:pt idx="45">
                  <c:v>146410.31034510265</c:v>
                </c:pt>
                <c:pt idx="46">
                  <c:v>157347.02447235843</c:v>
                </c:pt>
                <c:pt idx="47">
                  <c:v>168110.71490299999</c:v>
                </c:pt>
                <c:pt idx="48">
                  <c:v>178697.52272740699</c:v>
                </c:pt>
                <c:pt idx="49">
                  <c:v>189103.65000650598</c:v>
                </c:pt>
                <c:pt idx="50">
                  <c:v>199325.35307585599</c:v>
                </c:pt>
                <c:pt idx="51">
                  <c:v>209358.93661999144</c:v>
                </c:pt>
                <c:pt idx="52">
                  <c:v>219200.74741462711</c:v>
                </c:pt>
                <c:pt idx="53">
                  <c:v>228847.16866082599</c:v>
                </c:pt>
                <c:pt idx="54">
                  <c:v>238294.61424490111</c:v>
                </c:pt>
                <c:pt idx="55">
                  <c:v>247539.52290521772</c:v>
                </c:pt>
                <c:pt idx="56">
                  <c:v>256578.35219440665</c:v>
                </c:pt>
                <c:pt idx="57">
                  <c:v>265407.57205638487</c:v>
                </c:pt>
                <c:pt idx="58">
                  <c:v>274023.65795230569</c:v>
                </c:pt>
                <c:pt idx="59">
                  <c:v>282423.08322169201</c:v>
                </c:pt>
                <c:pt idx="60">
                  <c:v>290602.31064181897</c:v>
                </c:pt>
                <c:pt idx="61">
                  <c:v>298557.78269375197</c:v>
                </c:pt>
                <c:pt idx="62">
                  <c:v>306285.91051984805</c:v>
                </c:pt>
                <c:pt idx="63">
                  <c:v>313783.06090524659</c:v>
                </c:pt>
                <c:pt idx="64">
                  <c:v>321045.54094329203</c:v>
                </c:pt>
                <c:pt idx="65">
                  <c:v>328069.57966019405</c:v>
                </c:pt>
              </c:numCache>
            </c:numRef>
          </c:val>
        </c:ser>
        <c:ser>
          <c:idx val="35"/>
          <c:order val="35"/>
          <c:tx>
            <c:strRef>
              <c:f>'A = 400 (2)'!$AL$2</c:f>
              <c:strCache>
                <c:ptCount val="1"/>
                <c:pt idx="0">
                  <c:v>3.35</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(2)'!$AL$3:$AL$68</c:f>
              <c:numCache>
                <c:formatCode>General</c:formatCode>
                <c:ptCount val="66"/>
                <c:pt idx="0">
                  <c:v>368034.24204334</c:v>
                </c:pt>
                <c:pt idx="1">
                  <c:v>364987.04679932084</c:v>
                </c:pt>
                <c:pt idx="2">
                  <c:v>361194.34710419388</c:v>
                </c:pt>
                <c:pt idx="3">
                  <c:v>356478.57848545886</c:v>
                </c:pt>
                <c:pt idx="4">
                  <c:v>350680.57059584302</c:v>
                </c:pt>
                <c:pt idx="5">
                  <c:v>343713.05593313399</c:v>
                </c:pt>
                <c:pt idx="6">
                  <c:v>335597.04153238703</c:v>
                </c:pt>
                <c:pt idx="7">
                  <c:v>326446.313121618</c:v>
                </c:pt>
                <c:pt idx="8">
                  <c:v>316417.50268193299</c:v>
                </c:pt>
                <c:pt idx="9">
                  <c:v>305667.52858581598</c:v>
                </c:pt>
                <c:pt idx="10">
                  <c:v>294333.68036593794</c:v>
                </c:pt>
                <c:pt idx="11">
                  <c:v>282529.34075396485</c:v>
                </c:pt>
                <c:pt idx="12">
                  <c:v>270346.27169705799</c:v>
                </c:pt>
                <c:pt idx="13">
                  <c:v>257858.57198939699</c:v>
                </c:pt>
                <c:pt idx="14">
                  <c:v>245126.45199807562</c:v>
                </c:pt>
                <c:pt idx="15">
                  <c:v>232199.32737751401</c:v>
                </c:pt>
                <c:pt idx="16">
                  <c:v>219118.220514735</c:v>
                </c:pt>
                <c:pt idx="17">
                  <c:v>205917.58406079921</c:v>
                </c:pt>
                <c:pt idx="18">
                  <c:v>192626.68512877901</c:v>
                </c:pt>
                <c:pt idx="19">
                  <c:v>179270.65692131611</c:v>
                </c:pt>
                <c:pt idx="20">
                  <c:v>165871.30452586201</c:v>
                </c:pt>
                <c:pt idx="21">
                  <c:v>152447.726839151</c:v>
                </c:pt>
                <c:pt idx="22">
                  <c:v>139016.80309152143</c:v>
                </c:pt>
                <c:pt idx="23">
                  <c:v>125593.57602709802</c:v>
                </c:pt>
                <c:pt idx="24">
                  <c:v>112191.557147796</c:v>
                </c:pt>
                <c:pt idx="25">
                  <c:v>98822.973438421701</c:v>
                </c:pt>
                <c:pt idx="26">
                  <c:v>85498.968519401373</c:v>
                </c:pt>
                <c:pt idx="27">
                  <c:v>72229.773355351004</c:v>
                </c:pt>
                <c:pt idx="28">
                  <c:v>59024.860489859595</c:v>
                </c:pt>
                <c:pt idx="29">
                  <c:v>45893.112638807899</c:v>
                </c:pt>
                <c:pt idx="30">
                  <c:v>32843.114520216397</c:v>
                </c:pt>
                <c:pt idx="31">
                  <c:v>19884.191313946496</c:v>
                </c:pt>
                <c:pt idx="32">
                  <c:v>7037.0362307501255</c:v>
                </c:pt>
                <c:pt idx="33">
                  <c:v>4370.2126390434614</c:v>
                </c:pt>
                <c:pt idx="34">
                  <c:v>17025.911881224529</c:v>
                </c:pt>
                <c:pt idx="35">
                  <c:v>29594.872760054499</c:v>
                </c:pt>
                <c:pt idx="36">
                  <c:v>42043.511929877001</c:v>
                </c:pt>
                <c:pt idx="37">
                  <c:v>54363.824191543674</c:v>
                </c:pt>
                <c:pt idx="38">
                  <c:v>66549.941073908078</c:v>
                </c:pt>
                <c:pt idx="39">
                  <c:v>78596.621843764893</c:v>
                </c:pt>
                <c:pt idx="40">
                  <c:v>90498.944244863378</c:v>
                </c:pt>
                <c:pt idx="41">
                  <c:v>102252.200929607</c:v>
                </c:pt>
                <c:pt idx="42">
                  <c:v>113851.85120684902</c:v>
                </c:pt>
                <c:pt idx="43">
                  <c:v>125293.49294860094</c:v>
                </c:pt>
                <c:pt idx="44">
                  <c:v>136572.84348635643</c:v>
                </c:pt>
                <c:pt idx="45">
                  <c:v>147685.72493764447</c:v>
                </c:pt>
                <c:pt idx="46">
                  <c:v>158628.05267641801</c:v>
                </c:pt>
                <c:pt idx="47">
                  <c:v>169395.825394766</c:v>
                </c:pt>
                <c:pt idx="48">
                  <c:v>179985.1164485105</c:v>
                </c:pt>
                <c:pt idx="49">
                  <c:v>190392.06617485199</c:v>
                </c:pt>
                <c:pt idx="50">
                  <c:v>200612.87494837699</c:v>
                </c:pt>
                <c:pt idx="51">
                  <c:v>210643.79653475399</c:v>
                </c:pt>
                <c:pt idx="52">
                  <c:v>220481.13187362201</c:v>
                </c:pt>
                <c:pt idx="53">
                  <c:v>230121.22314903911</c:v>
                </c:pt>
                <c:pt idx="54">
                  <c:v>239560.44770198865</c:v>
                </c:pt>
                <c:pt idx="55">
                  <c:v>248795.21202321356</c:v>
                </c:pt>
                <c:pt idx="56">
                  <c:v>257821.94546392444</c:v>
                </c:pt>
                <c:pt idx="57">
                  <c:v>266637.09362239105</c:v>
                </c:pt>
                <c:pt idx="58">
                  <c:v>275237.11124145699</c:v>
                </c:pt>
                <c:pt idx="59">
                  <c:v>283618.45437982655</c:v>
                </c:pt>
                <c:pt idx="60">
                  <c:v>291777.57173465384</c:v>
                </c:pt>
                <c:pt idx="61">
                  <c:v>299710.89471977105</c:v>
                </c:pt>
                <c:pt idx="62">
                  <c:v>307414.82615176699</c:v>
                </c:pt>
                <c:pt idx="63">
                  <c:v>314885.72695591301</c:v>
                </c:pt>
                <c:pt idx="64">
                  <c:v>322119.90044533799</c:v>
                </c:pt>
                <c:pt idx="65">
                  <c:v>329113.57369495399</c:v>
                </c:pt>
              </c:numCache>
            </c:numRef>
          </c:val>
        </c:ser>
        <c:ser>
          <c:idx val="36"/>
          <c:order val="36"/>
          <c:tx>
            <c:strRef>
              <c:f>'A = 400 (2)'!$AM$2</c:f>
              <c:strCache>
                <c:ptCount val="1"/>
                <c:pt idx="0">
                  <c:v>3.36</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(2)'!$AM$3:$AM$68</c:f>
              <c:numCache>
                <c:formatCode>General</c:formatCode>
                <c:ptCount val="66"/>
                <c:pt idx="0">
                  <c:v>367676.10450313502</c:v>
                </c:pt>
                <c:pt idx="1">
                  <c:v>364515.41867851798</c:v>
                </c:pt>
                <c:pt idx="2">
                  <c:v>360581.98051261535</c:v>
                </c:pt>
                <c:pt idx="3">
                  <c:v>355706.66256889189</c:v>
                </c:pt>
                <c:pt idx="4">
                  <c:v>349750.96776650386</c:v>
                </c:pt>
                <c:pt idx="5">
                  <c:v>342653.85287646094</c:v>
                </c:pt>
                <c:pt idx="6">
                  <c:v>334453.0962716802</c:v>
                </c:pt>
                <c:pt idx="7">
                  <c:v>325262.51095134689</c:v>
                </c:pt>
                <c:pt idx="8">
                  <c:v>315228.15681214386</c:v>
                </c:pt>
                <c:pt idx="9">
                  <c:v>304494.50801710784</c:v>
                </c:pt>
                <c:pt idx="10">
                  <c:v>293188.82421927556</c:v>
                </c:pt>
                <c:pt idx="11">
                  <c:v>281417.59003708599</c:v>
                </c:pt>
                <c:pt idx="12">
                  <c:v>269268.20242555399</c:v>
                </c:pt>
                <c:pt idx="13">
                  <c:v>256812.15634348101</c:v>
                </c:pt>
                <c:pt idx="14">
                  <c:v>244108.20915806011</c:v>
                </c:pt>
                <c:pt idx="15">
                  <c:v>231205.051705569</c:v>
                </c:pt>
                <c:pt idx="16">
                  <c:v>218143.43436002868</c:v>
                </c:pt>
                <c:pt idx="17">
                  <c:v>204957.81789807201</c:v>
                </c:pt>
                <c:pt idx="18">
                  <c:v>191677.64394973306</c:v>
                </c:pt>
                <c:pt idx="19">
                  <c:v>178328.31681367962</c:v>
                </c:pt>
                <c:pt idx="20">
                  <c:v>164931.96473036398</c:v>
                </c:pt>
                <c:pt idx="21">
                  <c:v>151508.03413173099</c:v>
                </c:pt>
                <c:pt idx="22">
                  <c:v>138073.75841129365</c:v>
                </c:pt>
                <c:pt idx="23">
                  <c:v>124644.5295629474</c:v>
                </c:pt>
                <c:pt idx="24">
                  <c:v>111234.19744815525</c:v>
                </c:pt>
                <c:pt idx="25">
                  <c:v>97855.311589532968</c:v>
                </c:pt>
                <c:pt idx="26">
                  <c:v>84519.322126620405</c:v>
                </c:pt>
                <c:pt idx="27">
                  <c:v>71236.748552085701</c:v>
                </c:pt>
                <c:pt idx="28">
                  <c:v>58017.334134428886</c:v>
                </c:pt>
                <c:pt idx="29">
                  <c:v>44870.217185713467</c:v>
                </c:pt>
                <c:pt idx="30">
                  <c:v>31804.2336349547</c:v>
                </c:pt>
                <c:pt idx="31">
                  <c:v>18829.052147480292</c:v>
                </c:pt>
                <c:pt idx="32">
                  <c:v>5968.5938115914614</c:v>
                </c:pt>
                <c:pt idx="33">
                  <c:v>5495.6052959891986</c:v>
                </c:pt>
                <c:pt idx="34">
                  <c:v>18176.136983795899</c:v>
                </c:pt>
                <c:pt idx="35">
                  <c:v>30760.308123961862</c:v>
                </c:pt>
                <c:pt idx="36">
                  <c:v>43223.228434601522</c:v>
                </c:pt>
                <c:pt idx="37">
                  <c:v>55557.224467398199</c:v>
                </c:pt>
                <c:pt idx="38">
                  <c:v>67756.389153708311</c:v>
                </c:pt>
                <c:pt idx="39">
                  <c:v>79815.383395308992</c:v>
                </c:pt>
                <c:pt idx="40">
                  <c:v>91729.175386832794</c:v>
                </c:pt>
                <c:pt idx="41">
                  <c:v>103492.949236681</c:v>
                </c:pt>
                <c:pt idx="42">
                  <c:v>115102.06033102254</c:v>
                </c:pt>
                <c:pt idx="43">
                  <c:v>126552.009142027</c:v>
                </c:pt>
                <c:pt idx="44">
                  <c:v>137838.42199840868</c:v>
                </c:pt>
                <c:pt idx="45">
                  <c:v>148957.03701137501</c:v>
                </c:pt>
                <c:pt idx="46">
                  <c:v>159903.69140627843</c:v>
                </c:pt>
                <c:pt idx="47">
                  <c:v>170674.31234376578</c:v>
                </c:pt>
                <c:pt idx="48">
                  <c:v>181264.90727574611</c:v>
                </c:pt>
                <c:pt idx="49">
                  <c:v>191671.55635681801</c:v>
                </c:pt>
                <c:pt idx="50">
                  <c:v>201890.40514806411</c:v>
                </c:pt>
                <c:pt idx="51">
                  <c:v>211917.65752825601</c:v>
                </c:pt>
                <c:pt idx="52">
                  <c:v>221749.56953067365</c:v>
                </c:pt>
                <c:pt idx="53">
                  <c:v>231382.44290550411</c:v>
                </c:pt>
                <c:pt idx="54">
                  <c:v>240812.61893861659</c:v>
                </c:pt>
                <c:pt idx="55">
                  <c:v>250036.47215882901</c:v>
                </c:pt>
                <c:pt idx="56">
                  <c:v>259050.40389277344</c:v>
                </c:pt>
                <c:pt idx="57">
                  <c:v>267850.83543103398</c:v>
                </c:pt>
                <c:pt idx="58">
                  <c:v>276434.20071541902</c:v>
                </c:pt>
                <c:pt idx="59">
                  <c:v>284796.93834389822</c:v>
                </c:pt>
                <c:pt idx="60">
                  <c:v>292935.48261851637</c:v>
                </c:pt>
                <c:pt idx="61">
                  <c:v>300846.25352176517</c:v>
                </c:pt>
                <c:pt idx="62">
                  <c:v>308525.64504625183</c:v>
                </c:pt>
                <c:pt idx="63">
                  <c:v>315970.01168853021</c:v>
                </c:pt>
                <c:pt idx="64">
                  <c:v>323175.65242929303</c:v>
                </c:pt>
                <c:pt idx="65">
                  <c:v>330138.791469538</c:v>
                </c:pt>
              </c:numCache>
            </c:numRef>
          </c:val>
        </c:ser>
        <c:ser>
          <c:idx val="37"/>
          <c:order val="37"/>
          <c:tx>
            <c:strRef>
              <c:f>'A = 400 (2)'!$AN$2</c:f>
              <c:strCache>
                <c:ptCount val="1"/>
                <c:pt idx="0">
                  <c:v>3.37</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(2)'!$AN$3:$AN$68</c:f>
              <c:numCache>
                <c:formatCode>General</c:formatCode>
                <c:ptCount val="66"/>
                <c:pt idx="0">
                  <c:v>367305.3842166643</c:v>
                </c:pt>
                <c:pt idx="1">
                  <c:v>364028.30228129</c:v>
                </c:pt>
                <c:pt idx="2">
                  <c:v>359953.276662638</c:v>
                </c:pt>
                <c:pt idx="3">
                  <c:v>354921.72314303205</c:v>
                </c:pt>
                <c:pt idx="4">
                  <c:v>348815.97082704189</c:v>
                </c:pt>
                <c:pt idx="5">
                  <c:v>341597.747078238</c:v>
                </c:pt>
                <c:pt idx="6">
                  <c:v>333317.27295962995</c:v>
                </c:pt>
                <c:pt idx="7">
                  <c:v>324086.92701311636</c:v>
                </c:pt>
                <c:pt idx="8">
                  <c:v>314043.41270268784</c:v>
                </c:pt>
                <c:pt idx="9">
                  <c:v>303320.61524965701</c:v>
                </c:pt>
                <c:pt idx="10">
                  <c:v>292037.15746189788</c:v>
                </c:pt>
                <c:pt idx="11">
                  <c:v>280293.41847272299</c:v>
                </c:pt>
                <c:pt idx="12">
                  <c:v>268172.79826258501</c:v>
                </c:pt>
                <c:pt idx="13">
                  <c:v>255744.3135287175</c:v>
                </c:pt>
                <c:pt idx="14">
                  <c:v>243065.26550961559</c:v>
                </c:pt>
                <c:pt idx="15">
                  <c:v>230183.56139254343</c:v>
                </c:pt>
                <c:pt idx="16">
                  <c:v>217139.598622647</c:v>
                </c:pt>
                <c:pt idx="17">
                  <c:v>203967.75857224298</c:v>
                </c:pt>
                <c:pt idx="18">
                  <c:v>190697.57565408401</c:v>
                </c:pt>
                <c:pt idx="19">
                  <c:v>177354.65118762298</c:v>
                </c:pt>
                <c:pt idx="20">
                  <c:v>163961.37061092799</c:v>
                </c:pt>
                <c:pt idx="21">
                  <c:v>150537.47035885107</c:v>
                </c:pt>
                <c:pt idx="22">
                  <c:v>137100.4873466155</c:v>
                </c:pt>
                <c:pt idx="23">
                  <c:v>123666.119823766</c:v>
                </c:pt>
                <c:pt idx="24">
                  <c:v>110248.518449824</c:v>
                </c:pt>
                <c:pt idx="25">
                  <c:v>96860.524324913727</c:v>
                </c:pt>
                <c:pt idx="26">
                  <c:v>83513.865308912005</c:v>
                </c:pt>
                <c:pt idx="27">
                  <c:v>70219.325858839424</c:v>
                </c:pt>
                <c:pt idx="28">
                  <c:v>56986.899270607275</c:v>
                </c:pt>
                <c:pt idx="29">
                  <c:v>43825.962235455212</c:v>
                </c:pt>
                <c:pt idx="30">
                  <c:v>30745.5892351654</c:v>
                </c:pt>
                <c:pt idx="31">
                  <c:v>17755.804879808697</c:v>
                </c:pt>
                <c:pt idx="32">
                  <c:v>4885.2035392788202</c:v>
                </c:pt>
                <c:pt idx="33">
                  <c:v>6636.63676324477</c:v>
                </c:pt>
                <c:pt idx="34">
                  <c:v>19336.940609019399</c:v>
                </c:pt>
                <c:pt idx="35">
                  <c:v>31934.674746980429</c:v>
                </c:pt>
                <c:pt idx="36">
                  <c:v>44410.357357771602</c:v>
                </c:pt>
                <c:pt idx="37">
                  <c:v>56756.552817624455</c:v>
                </c:pt>
                <c:pt idx="38">
                  <c:v>68967.304236752418</c:v>
                </c:pt>
                <c:pt idx="39">
                  <c:v>81037.174748141028</c:v>
                </c:pt>
                <c:pt idx="40">
                  <c:v>92961.025966626607</c:v>
                </c:pt>
                <c:pt idx="41">
                  <c:v>104733.93691265</c:v>
                </c:pt>
                <c:pt idx="42">
                  <c:v>116351.16317717676</c:v>
                </c:pt>
                <c:pt idx="43">
                  <c:v>127808.11097980899</c:v>
                </c:pt>
                <c:pt idx="44">
                  <c:v>139100.31888373301</c:v>
                </c:pt>
                <c:pt idx="45">
                  <c:v>150223.443115231</c:v>
                </c:pt>
                <c:pt idx="46">
                  <c:v>161173.2458266895</c:v>
                </c:pt>
                <c:pt idx="47">
                  <c:v>171945.58425703392</c:v>
                </c:pt>
                <c:pt idx="48">
                  <c:v>182536.40206647592</c:v>
                </c:pt>
                <c:pt idx="49">
                  <c:v>192941.72078513811</c:v>
                </c:pt>
                <c:pt idx="50">
                  <c:v>203157.6322741225</c:v>
                </c:pt>
                <c:pt idx="51">
                  <c:v>213180.29185607299</c:v>
                </c:pt>
                <c:pt idx="52">
                  <c:v>223005.91147787898</c:v>
                </c:pt>
                <c:pt idx="53">
                  <c:v>232630.7531825465</c:v>
                </c:pt>
                <c:pt idx="54">
                  <c:v>242051.12274263101</c:v>
                </c:pt>
                <c:pt idx="55">
                  <c:v>251263.36315459799</c:v>
                </c:pt>
                <c:pt idx="56">
                  <c:v>260263.84798104601</c:v>
                </c:pt>
                <c:pt idx="57">
                  <c:v>269048.97435177898</c:v>
                </c:pt>
                <c:pt idx="58">
                  <c:v>277615.15542836185</c:v>
                </c:pt>
                <c:pt idx="59">
                  <c:v>285958.81224618386</c:v>
                </c:pt>
                <c:pt idx="60">
                  <c:v>294076.36457254202</c:v>
                </c:pt>
                <c:pt idx="61">
                  <c:v>301964.22064103099</c:v>
                </c:pt>
                <c:pt idx="62">
                  <c:v>309618.765262992</c:v>
                </c:pt>
                <c:pt idx="63">
                  <c:v>317036.34601908689</c:v>
                </c:pt>
                <c:pt idx="64">
                  <c:v>324213.25701508485</c:v>
                </c:pt>
                <c:pt idx="65">
                  <c:v>331145.71911838098</c:v>
                </c:pt>
              </c:numCache>
            </c:numRef>
          </c:val>
        </c:ser>
        <c:ser>
          <c:idx val="38"/>
          <c:order val="38"/>
          <c:tx>
            <c:strRef>
              <c:f>'A = 400 (2)'!$AO$2</c:f>
              <c:strCache>
                <c:ptCount val="1"/>
                <c:pt idx="0">
                  <c:v>3.38</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(2)'!$AO$3:$AO$68</c:f>
              <c:numCache>
                <c:formatCode>General</c:formatCode>
                <c:ptCount val="66"/>
                <c:pt idx="0">
                  <c:v>366921.91328494018</c:v>
                </c:pt>
                <c:pt idx="1">
                  <c:v>363525.93357177835</c:v>
                </c:pt>
                <c:pt idx="2">
                  <c:v>359309.20290322299</c:v>
                </c:pt>
                <c:pt idx="3">
                  <c:v>354125.36728430499</c:v>
                </c:pt>
                <c:pt idx="4">
                  <c:v>347877.03679274087</c:v>
                </c:pt>
                <c:pt idx="5">
                  <c:v>340545.32506003499</c:v>
                </c:pt>
                <c:pt idx="6">
                  <c:v>332189.49793650908</c:v>
                </c:pt>
                <c:pt idx="7">
                  <c:v>322919.59312159597</c:v>
                </c:pt>
                <c:pt idx="8">
                  <c:v>312864.006903695</c:v>
                </c:pt>
                <c:pt idx="9">
                  <c:v>302147.51781517803</c:v>
                </c:pt>
                <c:pt idx="10">
                  <c:v>290881.24749734986</c:v>
                </c:pt>
                <c:pt idx="11">
                  <c:v>279160.14788373589</c:v>
                </c:pt>
                <c:pt idx="12">
                  <c:v>267063.96395419585</c:v>
                </c:pt>
                <c:pt idx="13">
                  <c:v>254659.36803413799</c:v>
                </c:pt>
                <c:pt idx="14">
                  <c:v>242002.229690757</c:v>
                </c:pt>
                <c:pt idx="15">
                  <c:v>229139.6371735305</c:v>
                </c:pt>
                <c:pt idx="16">
                  <c:v>216111.57746941611</c:v>
                </c:pt>
                <c:pt idx="17">
                  <c:v>202952.2862285185</c:v>
                </c:pt>
                <c:pt idx="18">
                  <c:v>189691.32346345097</c:v>
                </c:pt>
                <c:pt idx="19">
                  <c:v>176354.425261258</c:v>
                </c:pt>
                <c:pt idx="20">
                  <c:v>162964.17849328299</c:v>
                </c:pt>
                <c:pt idx="21">
                  <c:v>149540.55936906501</c:v>
                </c:pt>
                <c:pt idx="22">
                  <c:v>136101.36454211068</c:v>
                </c:pt>
                <c:pt idx="23">
                  <c:v>122662.559981046</c:v>
                </c:pt>
                <c:pt idx="24">
                  <c:v>109238.56373602797</c:v>
                </c:pt>
                <c:pt idx="25">
                  <c:v>95842.478595499968</c:v>
                </c:pt>
                <c:pt idx="26">
                  <c:v>82486.285995771599</c:v>
                </c:pt>
                <c:pt idx="27">
                  <c:v>69181.012307795201</c:v>
                </c:pt>
                <c:pt idx="28">
                  <c:v>55936.882387386213</c:v>
                </c:pt>
                <c:pt idx="29">
                  <c:v>42763.494812153796</c:v>
                </c:pt>
                <c:pt idx="30">
                  <c:v>29670.151333284401</c:v>
                </c:pt>
                <c:pt idx="31">
                  <c:v>16667.2512340338</c:v>
                </c:pt>
                <c:pt idx="32">
                  <c:v>3790.6732351153701</c:v>
                </c:pt>
                <c:pt idx="33">
                  <c:v>7789.6192057932485</c:v>
                </c:pt>
                <c:pt idx="34">
                  <c:v>20506.236844497005</c:v>
                </c:pt>
                <c:pt idx="35">
                  <c:v>33116.062807511233</c:v>
                </c:pt>
                <c:pt idx="36">
                  <c:v>45603.134152141676</c:v>
                </c:pt>
                <c:pt idx="37">
                  <c:v>57960.181789161448</c:v>
                </c:pt>
                <c:pt idx="38">
                  <c:v>70181.190922966096</c:v>
                </c:pt>
                <c:pt idx="39">
                  <c:v>82260.628016448361</c:v>
                </c:pt>
                <c:pt idx="40">
                  <c:v>94193.251326769387</c:v>
                </c:pt>
                <c:pt idx="41">
                  <c:v>105974.03873234399</c:v>
                </c:pt>
                <c:pt idx="42">
                  <c:v>117598.14922318525</c:v>
                </c:pt>
                <c:pt idx="43">
                  <c:v>129060.89823924199</c:v>
                </c:pt>
                <c:pt idx="44">
                  <c:v>140357.739539584</c:v>
                </c:pt>
                <c:pt idx="45">
                  <c:v>151484.25043144368</c:v>
                </c:pt>
                <c:pt idx="46">
                  <c:v>162436.12004523311</c:v>
                </c:pt>
                <c:pt idx="47">
                  <c:v>173209.13809485099</c:v>
                </c:pt>
                <c:pt idx="48">
                  <c:v>183799.18605871499</c:v>
                </c:pt>
                <c:pt idx="49">
                  <c:v>194202.22843043701</c:v>
                </c:pt>
                <c:pt idx="50">
                  <c:v>204414.3049372595</c:v>
                </c:pt>
                <c:pt idx="51">
                  <c:v>214431.52341288925</c:v>
                </c:pt>
                <c:pt idx="52">
                  <c:v>224250.05262079899</c:v>
                </c:pt>
                <c:pt idx="53">
                  <c:v>233866.11574243911</c:v>
                </c:pt>
                <c:pt idx="54">
                  <c:v>243275.98366013146</c:v>
                </c:pt>
                <c:pt idx="55">
                  <c:v>252475.968317753</c:v>
                </c:pt>
                <c:pt idx="56">
                  <c:v>261462.41586770001</c:v>
                </c:pt>
                <c:pt idx="57">
                  <c:v>270231.69947163021</c:v>
                </c:pt>
                <c:pt idx="58">
                  <c:v>278780.21165420901</c:v>
                </c:pt>
                <c:pt idx="59">
                  <c:v>287104.35590494669</c:v>
                </c:pt>
                <c:pt idx="60">
                  <c:v>295200.53733212606</c:v>
                </c:pt>
                <c:pt idx="61">
                  <c:v>303065.15222263389</c:v>
                </c:pt>
                <c:pt idx="62">
                  <c:v>310694.57595887</c:v>
                </c:pt>
                <c:pt idx="63">
                  <c:v>318085.14889396174</c:v>
                </c:pt>
                <c:pt idx="64">
                  <c:v>325233.15967297199</c:v>
                </c:pt>
                <c:pt idx="65">
                  <c:v>332134.82544360205</c:v>
                </c:pt>
              </c:numCache>
            </c:numRef>
          </c:val>
        </c:ser>
        <c:ser>
          <c:idx val="39"/>
          <c:order val="39"/>
          <c:tx>
            <c:strRef>
              <c:f>'A = 400 (2)'!$AP$2</c:f>
              <c:strCache>
                <c:ptCount val="1"/>
                <c:pt idx="0">
                  <c:v>3.39</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(2)'!$AP$3:$AP$68</c:f>
              <c:numCache>
                <c:formatCode>General</c:formatCode>
                <c:ptCount val="66"/>
                <c:pt idx="0">
                  <c:v>366525.58818025299</c:v>
                </c:pt>
                <c:pt idx="1">
                  <c:v>363008.65816141485</c:v>
                </c:pt>
                <c:pt idx="2">
                  <c:v>358650.80365849601</c:v>
                </c:pt>
                <c:pt idx="3">
                  <c:v>353319.118319951</c:v>
                </c:pt>
                <c:pt idx="4">
                  <c:v>346935.41753161198</c:v>
                </c:pt>
                <c:pt idx="5">
                  <c:v>339497.04943085002</c:v>
                </c:pt>
                <c:pt idx="6">
                  <c:v>331069.6919189</c:v>
                </c:pt>
                <c:pt idx="7">
                  <c:v>321760.50780848175</c:v>
                </c:pt>
                <c:pt idx="8">
                  <c:v>311690.49151979218</c:v>
                </c:pt>
                <c:pt idx="9">
                  <c:v>300976.51599582686</c:v>
                </c:pt>
                <c:pt idx="10">
                  <c:v>289723.137202618</c:v>
                </c:pt>
                <c:pt idx="11">
                  <c:v>278020.462849139</c:v>
                </c:pt>
                <c:pt idx="12">
                  <c:v>265944.89323210798</c:v>
                </c:pt>
                <c:pt idx="13">
                  <c:v>253560.89432996401</c:v>
                </c:pt>
                <c:pt idx="14">
                  <c:v>240922.94259874799</c:v>
                </c:pt>
                <c:pt idx="15">
                  <c:v>228077.29364405901</c:v>
                </c:pt>
                <c:pt idx="16">
                  <c:v>215063.481940258</c:v>
                </c:pt>
                <c:pt idx="17">
                  <c:v>201915.54711323901</c:v>
                </c:pt>
                <c:pt idx="18">
                  <c:v>188663.021674469</c:v>
                </c:pt>
                <c:pt idx="19">
                  <c:v>175331.724081286</c:v>
                </c:pt>
                <c:pt idx="20">
                  <c:v>161944.39467277125</c:v>
                </c:pt>
                <c:pt idx="21">
                  <c:v>148521.206246321</c:v>
                </c:pt>
                <c:pt idx="22">
                  <c:v>135080.17720958465</c:v>
                </c:pt>
                <c:pt idx="23">
                  <c:v>121637.50661528901</c:v>
                </c:pt>
                <c:pt idx="24">
                  <c:v>108207.84976032525</c:v>
                </c:pt>
                <c:pt idx="25">
                  <c:v>94804.545112404157</c:v>
                </c:pt>
                <c:pt idx="26">
                  <c:v>81439.803956325501</c:v>
                </c:pt>
                <c:pt idx="27">
                  <c:v>68124.874891087704</c:v>
                </c:pt>
                <c:pt idx="28">
                  <c:v>54870.196340779774</c:v>
                </c:pt>
                <c:pt idx="29">
                  <c:v>41685.573941595176</c:v>
                </c:pt>
                <c:pt idx="30">
                  <c:v>28580.526635533799</c:v>
                </c:pt>
                <c:pt idx="31">
                  <c:v>15565.855153576062</c:v>
                </c:pt>
                <c:pt idx="32">
                  <c:v>2690.1107428938012</c:v>
                </c:pt>
                <c:pt idx="33">
                  <c:v>8951.8124688604748</c:v>
                </c:pt>
                <c:pt idx="34">
                  <c:v>21682.196627836482</c:v>
                </c:pt>
                <c:pt idx="35">
                  <c:v>34302.794309038196</c:v>
                </c:pt>
                <c:pt idx="36">
                  <c:v>46800.008308447213</c:v>
                </c:pt>
                <c:pt idx="37">
                  <c:v>59166.6818450883</c:v>
                </c:pt>
                <c:pt idx="38">
                  <c:v>71396.736559315308</c:v>
                </c:pt>
                <c:pt idx="39">
                  <c:v>83484.543691928338</c:v>
                </c:pt>
                <c:pt idx="40">
                  <c:v>95424.761782318397</c:v>
                </c:pt>
                <c:pt idx="41">
                  <c:v>107212.27094591</c:v>
                </c:pt>
                <c:pt idx="42">
                  <c:v>118842.137090199</c:v>
                </c:pt>
                <c:pt idx="43">
                  <c:v>130309.58816171699</c:v>
                </c:pt>
                <c:pt idx="44">
                  <c:v>141609.99607147</c:v>
                </c:pt>
                <c:pt idx="45">
                  <c:v>152738.862058545</c:v>
                </c:pt>
                <c:pt idx="46">
                  <c:v>163691.80423443398</c:v>
                </c:pt>
                <c:pt idx="47">
                  <c:v>174464.5472261665</c:v>
                </c:pt>
                <c:pt idx="48">
                  <c:v>185052.9120535625</c:v>
                </c:pt>
                <c:pt idx="49">
                  <c:v>195452.80775297299</c:v>
                </c:pt>
                <c:pt idx="50">
                  <c:v>205660.22340041501</c:v>
                </c:pt>
                <c:pt idx="51">
                  <c:v>215671.2203399475</c:v>
                </c:pt>
                <c:pt idx="52">
                  <c:v>225481.9252854631</c:v>
                </c:pt>
                <c:pt idx="53">
                  <c:v>235088.5233662735</c:v>
                </c:pt>
                <c:pt idx="54">
                  <c:v>244487.25126499898</c:v>
                </c:pt>
                <c:pt idx="55">
                  <c:v>253674.390417749</c:v>
                </c:pt>
                <c:pt idx="56">
                  <c:v>262646.25997541501</c:v>
                </c:pt>
                <c:pt idx="57">
                  <c:v>271399.2094400663</c:v>
                </c:pt>
                <c:pt idx="58">
                  <c:v>279929.61084916699</c:v>
                </c:pt>
                <c:pt idx="59">
                  <c:v>288233.850222643</c:v>
                </c:pt>
                <c:pt idx="60">
                  <c:v>296308.318017838</c:v>
                </c:pt>
                <c:pt idx="61">
                  <c:v>304149.39846464584</c:v>
                </c:pt>
                <c:pt idx="62">
                  <c:v>311753.45728289598</c:v>
                </c:pt>
                <c:pt idx="63">
                  <c:v>319116.827330461</c:v>
                </c:pt>
                <c:pt idx="64">
                  <c:v>326235.79153165017</c:v>
                </c:pt>
                <c:pt idx="65">
                  <c:v>333106.56261276122</c:v>
                </c:pt>
              </c:numCache>
            </c:numRef>
          </c:val>
        </c:ser>
        <c:ser>
          <c:idx val="40"/>
          <c:order val="40"/>
          <c:tx>
            <c:strRef>
              <c:f>'A = 400 (2)'!$AQ$2</c:f>
              <c:strCache>
                <c:ptCount val="1"/>
                <c:pt idx="0">
                  <c:v>3.4</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(2)'!$AQ$3:$AQ$68</c:f>
              <c:numCache>
                <c:formatCode>General</c:formatCode>
                <c:ptCount val="66"/>
                <c:pt idx="0">
                  <c:v>366116.37561399105</c:v>
                </c:pt>
                <c:pt idx="1">
                  <c:v>362476.92420265818</c:v>
                </c:pt>
                <c:pt idx="2">
                  <c:v>357979.17099175486</c:v>
                </c:pt>
                <c:pt idx="3">
                  <c:v>352504.39642669185</c:v>
                </c:pt>
                <c:pt idx="4">
                  <c:v>345992.18379115401</c:v>
                </c:pt>
                <c:pt idx="5">
                  <c:v>338453.28544581198</c:v>
                </c:pt>
                <c:pt idx="6">
                  <c:v>329957.772015572</c:v>
                </c:pt>
                <c:pt idx="7">
                  <c:v>320609.64576111489</c:v>
                </c:pt>
                <c:pt idx="8">
                  <c:v>310523.28131173499</c:v>
                </c:pt>
                <c:pt idx="9">
                  <c:v>299808.63174492086</c:v>
                </c:pt>
                <c:pt idx="10">
                  <c:v>288564.46598176105</c:v>
                </c:pt>
                <c:pt idx="11">
                  <c:v>276876.54854236997</c:v>
                </c:pt>
                <c:pt idx="12">
                  <c:v>264818.21571786801</c:v>
                </c:pt>
                <c:pt idx="13">
                  <c:v>252451.86425950399</c:v>
                </c:pt>
                <c:pt idx="14">
                  <c:v>239830.62428759798</c:v>
                </c:pt>
                <c:pt idx="15">
                  <c:v>226999.91865711199</c:v>
                </c:pt>
                <c:pt idx="16">
                  <c:v>213998.802625271</c:v>
                </c:pt>
                <c:pt idx="17">
                  <c:v>200861.08030885801</c:v>
                </c:pt>
                <c:pt idx="18">
                  <c:v>187616.2142249335</c:v>
                </c:pt>
                <c:pt idx="19">
                  <c:v>174290.0627788011</c:v>
                </c:pt>
                <c:pt idx="20">
                  <c:v>160905.47881283599</c:v>
                </c:pt>
                <c:pt idx="21">
                  <c:v>147482.79421178001</c:v>
                </c:pt>
                <c:pt idx="22">
                  <c:v>134040.21475664098</c:v>
                </c:pt>
                <c:pt idx="23">
                  <c:v>120594.14321826899</c:v>
                </c:pt>
                <c:pt idx="24">
                  <c:v>107159.445161713</c:v>
                </c:pt>
                <c:pt idx="25">
                  <c:v>93749.670150492137</c:v>
                </c:pt>
                <c:pt idx="26">
                  <c:v>80377.238723314498</c:v>
                </c:pt>
                <c:pt idx="27">
                  <c:v>67053.6029614242</c:v>
                </c:pt>
                <c:pt idx="28">
                  <c:v>53789.398835407643</c:v>
                </c:pt>
                <c:pt idx="29">
                  <c:v>40594.625013754776</c:v>
                </c:pt>
                <c:pt idx="30">
                  <c:v>27479.008879607605</c:v>
                </c:pt>
                <c:pt idx="31">
                  <c:v>14453.790168081699</c:v>
                </c:pt>
                <c:pt idx="32">
                  <c:v>1594.0728526189498</c:v>
                </c:pt>
                <c:pt idx="33">
                  <c:v>10121.043011114551</c:v>
                </c:pt>
                <c:pt idx="34">
                  <c:v>22863.212380015299</c:v>
                </c:pt>
                <c:pt idx="35">
                  <c:v>35493.392180492803</c:v>
                </c:pt>
                <c:pt idx="36">
                  <c:v>47999.614998301011</c:v>
                </c:pt>
                <c:pt idx="37">
                  <c:v>60374.795421733696</c:v>
                </c:pt>
                <c:pt idx="38">
                  <c:v>72612.787280977398</c:v>
                </c:pt>
                <c:pt idx="39">
                  <c:v>84707.868879723668</c:v>
                </c:pt>
                <c:pt idx="40">
                  <c:v>96654.602074064678</c:v>
                </c:pt>
                <c:pt idx="41">
                  <c:v>108447.77282152094</c:v>
                </c:pt>
                <c:pt idx="42">
                  <c:v>120082.35769393705</c:v>
                </c:pt>
                <c:pt idx="43">
                  <c:v>131553.500188195</c:v>
                </c:pt>
                <c:pt idx="44">
                  <c:v>142856.49311290143</c:v>
                </c:pt>
                <c:pt idx="45">
                  <c:v>153986.76427986278</c:v>
                </c:pt>
                <c:pt idx="46">
                  <c:v>164939.86338016699</c:v>
                </c:pt>
                <c:pt idx="47">
                  <c:v>175711.451617229</c:v>
                </c:pt>
                <c:pt idx="48">
                  <c:v>186297.29165545601</c:v>
                </c:pt>
                <c:pt idx="49">
                  <c:v>196693.23868955753</c:v>
                </c:pt>
                <c:pt idx="50">
                  <c:v>206895.23231580266</c:v>
                </c:pt>
                <c:pt idx="51">
                  <c:v>216899.288782616</c:v>
                </c:pt>
                <c:pt idx="52">
                  <c:v>226701.49375007465</c:v>
                </c:pt>
                <c:pt idx="53">
                  <c:v>236297.99514038514</c:v>
                </c:pt>
                <c:pt idx="54">
                  <c:v>245684.99617489899</c:v>
                </c:pt>
                <c:pt idx="55">
                  <c:v>254858.74835592287</c:v>
                </c:pt>
                <c:pt idx="56">
                  <c:v>263815.54429902299</c:v>
                </c:pt>
                <c:pt idx="57">
                  <c:v>272551.71020695701</c:v>
                </c:pt>
                <c:pt idx="58">
                  <c:v>281063.59786687302</c:v>
                </c:pt>
                <c:pt idx="59">
                  <c:v>289347.575944549</c:v>
                </c:pt>
                <c:pt idx="60">
                  <c:v>297400.02028414101</c:v>
                </c:pt>
                <c:pt idx="61">
                  <c:v>305217.303057093</c:v>
                </c:pt>
                <c:pt idx="62">
                  <c:v>312795.780177487</c:v>
                </c:pt>
                <c:pt idx="63">
                  <c:v>320131.77671441686</c:v>
                </c:pt>
                <c:pt idx="64">
                  <c:v>327221.5696859603</c:v>
                </c:pt>
                <c:pt idx="65">
                  <c:v>334061.36696467589</c:v>
                </c:pt>
              </c:numCache>
            </c:numRef>
          </c:val>
        </c:ser>
        <c:ser>
          <c:idx val="41"/>
          <c:order val="41"/>
          <c:tx>
            <c:strRef>
              <c:f>'A = 400 (2)'!$AR$2</c:f>
              <c:strCache>
                <c:ptCount val="1"/>
                <c:pt idx="0">
                  <c:v>3.41</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(2)'!$AR$3:$AR$68</c:f>
              <c:numCache>
                <c:formatCode>General</c:formatCode>
                <c:ptCount val="66"/>
                <c:pt idx="0">
                  <c:v>365694.31552168186</c:v>
                </c:pt>
                <c:pt idx="1">
                  <c:v>361931.27100916608</c:v>
                </c:pt>
                <c:pt idx="2">
                  <c:v>357295.4167626932</c:v>
                </c:pt>
                <c:pt idx="3">
                  <c:v>351682.50822420174</c:v>
                </c:pt>
                <c:pt idx="4">
                  <c:v>345048.24891439488</c:v>
                </c:pt>
                <c:pt idx="5">
                  <c:v>337414.32147147722</c:v>
                </c:pt>
                <c:pt idx="6">
                  <c:v>328853.65315971186</c:v>
                </c:pt>
                <c:pt idx="7">
                  <c:v>319466.96454638022</c:v>
                </c:pt>
                <c:pt idx="8">
                  <c:v>309362.687592328</c:v>
                </c:pt>
                <c:pt idx="9">
                  <c:v>298644.6738016</c:v>
                </c:pt>
                <c:pt idx="10">
                  <c:v>287406.55831684999</c:v>
                </c:pt>
                <c:pt idx="11">
                  <c:v>275730.19505362998</c:v>
                </c:pt>
                <c:pt idx="12">
                  <c:v>263686.11047878308</c:v>
                </c:pt>
                <c:pt idx="13">
                  <c:v>251334.76181964899</c:v>
                </c:pt>
                <c:pt idx="14">
                  <c:v>238727.98753827444</c:v>
                </c:pt>
                <c:pt idx="15">
                  <c:v>225910.38513698443</c:v>
                </c:pt>
                <c:pt idx="16">
                  <c:v>212920.51567770753</c:v>
                </c:pt>
                <c:pt idx="17">
                  <c:v>199791.91861235444</c:v>
                </c:pt>
                <c:pt idx="18">
                  <c:v>186553.951548902</c:v>
                </c:pt>
                <c:pt idx="19">
                  <c:v>173232.47812036765</c:v>
                </c:pt>
                <c:pt idx="20">
                  <c:v>159850.42912247044</c:v>
                </c:pt>
                <c:pt idx="21">
                  <c:v>146428.26329470001</c:v>
                </c:pt>
                <c:pt idx="22">
                  <c:v>132984.34415305092</c:v>
                </c:pt>
                <c:pt idx="23">
                  <c:v>119535.25072934602</c:v>
                </c:pt>
                <c:pt idx="24">
                  <c:v>106096.03514650128</c:v>
                </c:pt>
                <c:pt idx="25">
                  <c:v>92680.436960591294</c:v>
                </c:pt>
                <c:pt idx="26">
                  <c:v>79301.066112959801</c:v>
                </c:pt>
                <c:pt idx="27">
                  <c:v>65969.561522236501</c:v>
                </c:pt>
                <c:pt idx="28">
                  <c:v>52696.741522257784</c:v>
                </c:pt>
                <c:pt idx="29">
                  <c:v>39492.785265534985</c:v>
                </c:pt>
                <c:pt idx="30">
                  <c:v>26367.621175738099</c:v>
                </c:pt>
                <c:pt idx="31">
                  <c:v>13332.979921987439</c:v>
                </c:pt>
                <c:pt idx="32">
                  <c:v>546.26047488075289</c:v>
                </c:pt>
                <c:pt idx="33">
                  <c:v>11295.518062857614</c:v>
                </c:pt>
                <c:pt idx="34">
                  <c:v>24047.86840973307</c:v>
                </c:pt>
                <c:pt idx="35">
                  <c:v>36686.554105937597</c:v>
                </c:pt>
                <c:pt idx="36">
                  <c:v>49200.751293770001</c:v>
                </c:pt>
                <c:pt idx="37">
                  <c:v>61583.414697677203</c:v>
                </c:pt>
                <c:pt idx="38">
                  <c:v>73828.327707206307</c:v>
                </c:pt>
                <c:pt idx="39">
                  <c:v>85929.678010982665</c:v>
                </c:pt>
                <c:pt idx="40">
                  <c:v>97881.934015815204</c:v>
                </c:pt>
                <c:pt idx="41">
                  <c:v>109679.79139232294</c:v>
                </c:pt>
                <c:pt idx="42">
                  <c:v>121318.14025158199</c:v>
                </c:pt>
                <c:pt idx="43">
                  <c:v>132792.04288932911</c:v>
                </c:pt>
                <c:pt idx="44">
                  <c:v>144096.71605819601</c:v>
                </c:pt>
                <c:pt idx="45">
                  <c:v>155227.51621966311</c:v>
                </c:pt>
                <c:pt idx="46">
                  <c:v>166179.927352472</c:v>
                </c:pt>
                <c:pt idx="47">
                  <c:v>176949.54910790699</c:v>
                </c:pt>
                <c:pt idx="48">
                  <c:v>187532.08750861199</c:v>
                </c:pt>
                <c:pt idx="49">
                  <c:v>197923.34556807447</c:v>
                </c:pt>
                <c:pt idx="50">
                  <c:v>208119.2148254755</c:v>
                </c:pt>
                <c:pt idx="51">
                  <c:v>218115.66765421553</c:v>
                </c:pt>
                <c:pt idx="52">
                  <c:v>227908.74968018717</c:v>
                </c:pt>
                <c:pt idx="53">
                  <c:v>237494.57251508901</c:v>
                </c:pt>
                <c:pt idx="54">
                  <c:v>246869.30666404247</c:v>
                </c:pt>
                <c:pt idx="55">
                  <c:v>256029.17432378011</c:v>
                </c:pt>
                <c:pt idx="56">
                  <c:v>264970.44207706687</c:v>
                </c:pt>
                <c:pt idx="57">
                  <c:v>273689.41320663597</c:v>
                </c:pt>
                <c:pt idx="58">
                  <c:v>282182.41953723598</c:v>
                </c:pt>
                <c:pt idx="59">
                  <c:v>290445.81256561185</c:v>
                </c:pt>
                <c:pt idx="60">
                  <c:v>298475.95363590022</c:v>
                </c:pt>
                <c:pt idx="61">
                  <c:v>306269.20281708584</c:v>
                </c:pt>
                <c:pt idx="62">
                  <c:v>313821.90620061418</c:v>
                </c:pt>
                <c:pt idx="63">
                  <c:v>321130.38094210101</c:v>
                </c:pt>
                <c:pt idx="64">
                  <c:v>328190.89775441081</c:v>
                </c:pt>
                <c:pt idx="65">
                  <c:v>334999.6595867392</c:v>
                </c:pt>
              </c:numCache>
            </c:numRef>
          </c:val>
        </c:ser>
        <c:ser>
          <c:idx val="42"/>
          <c:order val="42"/>
          <c:tx>
            <c:strRef>
              <c:f>'A = 400 (2)'!$AS$2</c:f>
              <c:strCache>
                <c:ptCount val="1"/>
                <c:pt idx="0">
                  <c:v>3.42</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(2)'!$AS$3:$AS$68</c:f>
              <c:numCache>
                <c:formatCode>General</c:formatCode>
                <c:ptCount val="66"/>
                <c:pt idx="0">
                  <c:v>365259.52286228794</c:v>
                </c:pt>
                <c:pt idx="1">
                  <c:v>361372.31567932805</c:v>
                </c:pt>
                <c:pt idx="2">
                  <c:v>356600.64844540559</c:v>
                </c:pt>
                <c:pt idx="3">
                  <c:v>350854.643439284</c:v>
                </c:pt>
                <c:pt idx="4">
                  <c:v>344104.39087673085</c:v>
                </c:pt>
                <c:pt idx="5">
                  <c:v>336380.38479944586</c:v>
                </c:pt>
                <c:pt idx="6">
                  <c:v>327757.24912537</c:v>
                </c:pt>
                <c:pt idx="7">
                  <c:v>318332.40922279801</c:v>
                </c:pt>
                <c:pt idx="8">
                  <c:v>308208.94254892512</c:v>
                </c:pt>
                <c:pt idx="9">
                  <c:v>297485.28490323701</c:v>
                </c:pt>
                <c:pt idx="10">
                  <c:v>286250.49036671099</c:v>
                </c:pt>
                <c:pt idx="11">
                  <c:v>274582.87806777586</c:v>
                </c:pt>
                <c:pt idx="12">
                  <c:v>262550.3925935782</c:v>
                </c:pt>
                <c:pt idx="13">
                  <c:v>250211.67463955001</c:v>
                </c:pt>
                <c:pt idx="14">
                  <c:v>237617.32805925899</c:v>
                </c:pt>
                <c:pt idx="15">
                  <c:v>224811.14017528656</c:v>
                </c:pt>
                <c:pt idx="16">
                  <c:v>211831.16949557143</c:v>
                </c:pt>
                <c:pt idx="17">
                  <c:v>198710.6703311865</c:v>
                </c:pt>
                <c:pt idx="18">
                  <c:v>185478.868393438</c:v>
                </c:pt>
                <c:pt idx="19">
                  <c:v>172161.602457384</c:v>
                </c:pt>
                <c:pt idx="20">
                  <c:v>158781.852843342</c:v>
                </c:pt>
                <c:pt idx="21">
                  <c:v>145360.17712252311</c:v>
                </c:pt>
                <c:pt idx="22">
                  <c:v>131915.07054151272</c:v>
                </c:pt>
                <c:pt idx="23">
                  <c:v>118463.26480356955</c:v>
                </c:pt>
                <c:pt idx="24">
                  <c:v>105019.976491597</c:v>
                </c:pt>
                <c:pt idx="25">
                  <c:v>91599.116231631371</c:v>
                </c:pt>
                <c:pt idx="26">
                  <c:v>78213.465661641705</c:v>
                </c:pt>
                <c:pt idx="27">
                  <c:v>64874.835011417497</c:v>
                </c:pt>
                <c:pt idx="28">
                  <c:v>51594.211180580256</c:v>
                </c:pt>
                <c:pt idx="29">
                  <c:v>38381.942370144243</c:v>
                </c:pt>
                <c:pt idx="30">
                  <c:v>25248.1520217629</c:v>
                </c:pt>
                <c:pt idx="31">
                  <c:v>12205.133252887637</c:v>
                </c:pt>
                <c:pt idx="32">
                  <c:v>24.724044387652501</c:v>
                </c:pt>
                <c:pt idx="33">
                  <c:v>12473.7228997906</c:v>
                </c:pt>
                <c:pt idx="34">
                  <c:v>25234.915691739901</c:v>
                </c:pt>
                <c:pt idx="35">
                  <c:v>37881.1299934747</c:v>
                </c:pt>
                <c:pt idx="36">
                  <c:v>50402.355321872899</c:v>
                </c:pt>
                <c:pt idx="37">
                  <c:v>62791.562589984198</c:v>
                </c:pt>
                <c:pt idx="38">
                  <c:v>75042.463465727298</c:v>
                </c:pt>
                <c:pt idx="39">
                  <c:v>87149.157172110994</c:v>
                </c:pt>
                <c:pt idx="40">
                  <c:v>99106.022449459371</c:v>
                </c:pt>
                <c:pt idx="41">
                  <c:v>110907.667580504</c:v>
                </c:pt>
                <c:pt idx="42">
                  <c:v>122548.899750212</c:v>
                </c:pt>
                <c:pt idx="43">
                  <c:v>134024.70296618211</c:v>
                </c:pt>
                <c:pt idx="44">
                  <c:v>145330.220600992</c:v>
                </c:pt>
                <c:pt idx="45">
                  <c:v>156460.74054861878</c:v>
                </c:pt>
                <c:pt idx="46">
                  <c:v>167411.682705921</c:v>
                </c:pt>
                <c:pt idx="47">
                  <c:v>178178.587668047</c:v>
                </c:pt>
                <c:pt idx="48">
                  <c:v>188757.10643338395</c:v>
                </c:pt>
                <c:pt idx="49">
                  <c:v>199142.99131529799</c:v>
                </c:pt>
                <c:pt idx="50">
                  <c:v>209332.08729026999</c:v>
                </c:pt>
                <c:pt idx="51">
                  <c:v>219320.32403290097</c:v>
                </c:pt>
                <c:pt idx="52">
                  <c:v>229103.70815781772</c:v>
                </c:pt>
                <c:pt idx="53">
                  <c:v>238678.31590167101</c:v>
                </c:pt>
                <c:pt idx="54">
                  <c:v>248040.285807201</c:v>
                </c:pt>
                <c:pt idx="55">
                  <c:v>257185.81142070098</c:v>
                </c:pt>
                <c:pt idx="56">
                  <c:v>266111.13381304097</c:v>
                </c:pt>
                <c:pt idx="57">
                  <c:v>274812.53378518199</c:v>
                </c:pt>
                <c:pt idx="58">
                  <c:v>283286.32350656018</c:v>
                </c:pt>
                <c:pt idx="59">
                  <c:v>291528.83754090598</c:v>
                </c:pt>
                <c:pt idx="60">
                  <c:v>299536.42286282999</c:v>
                </c:pt>
                <c:pt idx="61">
                  <c:v>307305.42752045608</c:v>
                </c:pt>
                <c:pt idx="62">
                  <c:v>314832.18768600299</c:v>
                </c:pt>
                <c:pt idx="63">
                  <c:v>322113.01258238102</c:v>
                </c:pt>
                <c:pt idx="64">
                  <c:v>329144.16635825159</c:v>
                </c:pt>
                <c:pt idx="65">
                  <c:v>335921.84680583701</c:v>
                </c:pt>
              </c:numCache>
            </c:numRef>
          </c:val>
        </c:ser>
        <c:ser>
          <c:idx val="43"/>
          <c:order val="43"/>
          <c:tx>
            <c:strRef>
              <c:f>'A = 400 (2)'!$AT$2</c:f>
              <c:strCache>
                <c:ptCount val="1"/>
                <c:pt idx="0">
                  <c:v>3.43</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(2)'!$AT$3:$AT$68</c:f>
              <c:numCache>
                <c:formatCode>General</c:formatCode>
                <c:ptCount val="66"/>
                <c:pt idx="0">
                  <c:v>364812.186738563</c:v>
                </c:pt>
                <c:pt idx="1">
                  <c:v>360800.73769233999</c:v>
                </c:pt>
                <c:pt idx="2">
                  <c:v>355895.94935085886</c:v>
                </c:pt>
                <c:pt idx="3">
                  <c:v>350021.87670808559</c:v>
                </c:pt>
                <c:pt idx="4">
                  <c:v>343161.27201506787</c:v>
                </c:pt>
                <c:pt idx="5">
                  <c:v>335351.65392180084</c:v>
                </c:pt>
                <c:pt idx="6">
                  <c:v>326668.47324539098</c:v>
                </c:pt>
                <c:pt idx="7">
                  <c:v>317205.91579721699</c:v>
                </c:pt>
                <c:pt idx="8">
                  <c:v>307062.21713487286</c:v>
                </c:pt>
                <c:pt idx="9">
                  <c:v>296330.97731353022</c:v>
                </c:pt>
                <c:pt idx="10">
                  <c:v>285097.14092371089</c:v>
                </c:pt>
                <c:pt idx="11">
                  <c:v>273435.81992331502</c:v>
                </c:pt>
                <c:pt idx="12">
                  <c:v>261412.580999756</c:v>
                </c:pt>
                <c:pt idx="13">
                  <c:v>249084.36490145099</c:v>
                </c:pt>
                <c:pt idx="14">
                  <c:v>236500.597196602</c:v>
                </c:pt>
                <c:pt idx="15">
                  <c:v>223704.27619291699</c:v>
                </c:pt>
                <c:pt idx="16">
                  <c:v>210732.95456311037</c:v>
                </c:pt>
                <c:pt idx="17">
                  <c:v>197619.58742750398</c:v>
                </c:pt>
                <c:pt idx="18">
                  <c:v>184393.2476294415</c:v>
                </c:pt>
                <c:pt idx="19">
                  <c:v>171079.72485761199</c:v>
                </c:pt>
                <c:pt idx="20">
                  <c:v>157702.02384634898</c:v>
                </c:pt>
                <c:pt idx="21">
                  <c:v>144280.77741588111</c:v>
                </c:pt>
                <c:pt idx="22">
                  <c:v>130834.589940313</c:v>
                </c:pt>
                <c:pt idx="23">
                  <c:v>117380.32433237199</c:v>
                </c:pt>
                <c:pt idx="24">
                  <c:v>103933.342776134</c:v>
                </c:pt>
                <c:pt idx="25">
                  <c:v>90507.708707275699</c:v>
                </c:pt>
                <c:pt idx="26">
                  <c:v>77116.360492544496</c:v>
                </c:pt>
                <c:pt idx="27">
                  <c:v>63771.264919298643</c:v>
                </c:pt>
                <c:pt idx="28">
                  <c:v>50483.564837682097</c:v>
                </c:pt>
                <c:pt idx="29">
                  <c:v>37263.766976637671</c:v>
                </c:pt>
                <c:pt idx="30">
                  <c:v>24122.1855307072</c:v>
                </c:pt>
                <c:pt idx="31">
                  <c:v>11071.775391690066</c:v>
                </c:pt>
                <c:pt idx="32">
                  <c:v>875.39709584755292</c:v>
                </c:pt>
                <c:pt idx="33">
                  <c:v>13654.357842202999</c:v>
                </c:pt>
                <c:pt idx="34">
                  <c:v>26423.250541336682</c:v>
                </c:pt>
                <c:pt idx="35">
                  <c:v>39076.103056591885</c:v>
                </c:pt>
                <c:pt idx="36">
                  <c:v>51603.488774189798</c:v>
                </c:pt>
                <c:pt idx="37">
                  <c:v>63998.376686022202</c:v>
                </c:pt>
                <c:pt idx="38">
                  <c:v>76254.406069193079</c:v>
                </c:pt>
                <c:pt idx="39">
                  <c:v>88365.590476597805</c:v>
                </c:pt>
                <c:pt idx="40">
                  <c:v>100326.22197507267</c:v>
                </c:pt>
                <c:pt idx="41">
                  <c:v>112130.82489971</c:v>
                </c:pt>
                <c:pt idx="42">
                  <c:v>123774.126543187</c:v>
                </c:pt>
                <c:pt idx="43">
                  <c:v>135251.03553609268</c:v>
                </c:pt>
                <c:pt idx="44">
                  <c:v>146556.624432476</c:v>
                </c:pt>
                <c:pt idx="45">
                  <c:v>157686.1151546535</c:v>
                </c:pt>
                <c:pt idx="46">
                  <c:v>168634.86565973499</c:v>
                </c:pt>
                <c:pt idx="47">
                  <c:v>179398.35929866898</c:v>
                </c:pt>
                <c:pt idx="48">
                  <c:v>189972.19383760999</c:v>
                </c:pt>
                <c:pt idx="49">
                  <c:v>200352.07241712898</c:v>
                </c:pt>
                <c:pt idx="50">
                  <c:v>210533.79486719446</c:v>
                </c:pt>
                <c:pt idx="51">
                  <c:v>220513.24925295811</c:v>
                </c:pt>
                <c:pt idx="52">
                  <c:v>230286.40428077398</c:v>
                </c:pt>
                <c:pt idx="53">
                  <c:v>239849.30173619615</c:v>
                </c:pt>
                <c:pt idx="54">
                  <c:v>249198.048991046</c:v>
                </c:pt>
                <c:pt idx="55">
                  <c:v>258328.81158686298</c:v>
                </c:pt>
                <c:pt idx="56">
                  <c:v>267237.80564055702</c:v>
                </c:pt>
                <c:pt idx="57">
                  <c:v>275921.28989971417</c:v>
                </c:pt>
                <c:pt idx="58">
                  <c:v>284375.55724992597</c:v>
                </c:pt>
                <c:pt idx="59">
                  <c:v>292596.92559844698</c:v>
                </c:pt>
                <c:pt idx="60">
                  <c:v>300581.72769653687</c:v>
                </c:pt>
                <c:pt idx="61">
                  <c:v>308326.29965910799</c:v>
                </c:pt>
                <c:pt idx="62">
                  <c:v>315826.96777297801</c:v>
                </c:pt>
                <c:pt idx="63">
                  <c:v>323080.03319635801</c:v>
                </c:pt>
                <c:pt idx="64">
                  <c:v>330081.75354266737</c:v>
                </c:pt>
                <c:pt idx="65">
                  <c:v>336828.32096673985</c:v>
                </c:pt>
              </c:numCache>
            </c:numRef>
          </c:val>
        </c:ser>
        <c:ser>
          <c:idx val="44"/>
          <c:order val="44"/>
          <c:tx>
            <c:strRef>
              <c:f>'A = 400 (2)'!$AU$2</c:f>
              <c:strCache>
                <c:ptCount val="1"/>
                <c:pt idx="0">
                  <c:v>3.44</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(2)'!$AU$3:$AU$68</c:f>
              <c:numCache>
                <c:formatCode>General</c:formatCode>
                <c:ptCount val="66"/>
                <c:pt idx="0">
                  <c:v>364352.56697896402</c:v>
                </c:pt>
                <c:pt idx="1">
                  <c:v>360217.26266686199</c:v>
                </c:pt>
                <c:pt idx="2">
                  <c:v>355182.36338248424</c:v>
                </c:pt>
                <c:pt idx="3">
                  <c:v>349185.17281059589</c:v>
                </c:pt>
                <c:pt idx="4">
                  <c:v>342219.45627342537</c:v>
                </c:pt>
                <c:pt idx="5">
                  <c:v>334328.2681131002</c:v>
                </c:pt>
                <c:pt idx="6">
                  <c:v>325587.23893895099</c:v>
                </c:pt>
                <c:pt idx="7">
                  <c:v>316087.41369170311</c:v>
                </c:pt>
                <c:pt idx="8">
                  <c:v>305922.63440893497</c:v>
                </c:pt>
                <c:pt idx="9">
                  <c:v>295182.16001707886</c:v>
                </c:pt>
                <c:pt idx="10">
                  <c:v>283947.23068765935</c:v>
                </c:pt>
                <c:pt idx="11">
                  <c:v>272290.03741883498</c:v>
                </c:pt>
                <c:pt idx="12">
                  <c:v>260273.952685066</c:v>
                </c:pt>
                <c:pt idx="13">
                  <c:v>247954.32596998199</c:v>
                </c:pt>
                <c:pt idx="14">
                  <c:v>235379.460320741</c:v>
                </c:pt>
                <c:pt idx="15">
                  <c:v>222591.58842166699</c:v>
                </c:pt>
                <c:pt idx="16">
                  <c:v>209627.759935443</c:v>
                </c:pt>
                <c:pt idx="17">
                  <c:v>196520.62029961401</c:v>
                </c:pt>
                <c:pt idx="18">
                  <c:v>183299.073599214</c:v>
                </c:pt>
                <c:pt idx="19">
                  <c:v>169988.84108432068</c:v>
                </c:pt>
                <c:pt idx="20">
                  <c:v>156612.93079990699</c:v>
                </c:pt>
                <c:pt idx="21">
                  <c:v>143192.02963366298</c:v>
                </c:pt>
                <c:pt idx="22">
                  <c:v>129744.831613913</c:v>
                </c:pt>
                <c:pt idx="23">
                  <c:v>116288.31263915253</c:v>
                </c:pt>
                <c:pt idx="24">
                  <c:v>102837.96234363101</c:v>
                </c:pt>
                <c:pt idx="25">
                  <c:v>89407.981781640396</c:v>
                </c:pt>
                <c:pt idx="26">
                  <c:v>76011.451302587957</c:v>
                </c:pt>
                <c:pt idx="27">
                  <c:v>62660.481440738884</c:v>
                </c:pt>
                <c:pt idx="28">
                  <c:v>49366.359339895243</c:v>
                </c:pt>
                <c:pt idx="29">
                  <c:v>36139.740521955675</c:v>
                </c:pt>
                <c:pt idx="30">
                  <c:v>22991.127554272098</c:v>
                </c:pt>
                <c:pt idx="31">
                  <c:v>9934.2768561007706</c:v>
                </c:pt>
                <c:pt idx="32">
                  <c:v>1995.8120920497199</c:v>
                </c:pt>
                <c:pt idx="33">
                  <c:v>14836.296237866212</c:v>
                </c:pt>
                <c:pt idx="34">
                  <c:v>27611.896377295121</c:v>
                </c:pt>
                <c:pt idx="35">
                  <c:v>40270.573444594076</c:v>
                </c:pt>
                <c:pt idx="36">
                  <c:v>52803.321872076711</c:v>
                </c:pt>
                <c:pt idx="37">
                  <c:v>65203.095181018449</c:v>
                </c:pt>
                <c:pt idx="38">
                  <c:v>77463.460325594904</c:v>
                </c:pt>
                <c:pt idx="39">
                  <c:v>89578.347849294878</c:v>
                </c:pt>
                <c:pt idx="40">
                  <c:v>101541.966066775</c:v>
                </c:pt>
                <c:pt idx="41">
                  <c:v>113348.75889086502</c:v>
                </c:pt>
                <c:pt idx="42">
                  <c:v>124993.376676158</c:v>
                </c:pt>
                <c:pt idx="43">
                  <c:v>136470.655450555</c:v>
                </c:pt>
                <c:pt idx="44">
                  <c:v>147775.59953426299</c:v>
                </c:pt>
                <c:pt idx="45">
                  <c:v>158903.36679609225</c:v>
                </c:pt>
                <c:pt idx="46">
                  <c:v>169849.255913703</c:v>
                </c:pt>
                <c:pt idx="47">
                  <c:v>180608.69440932898</c:v>
                </c:pt>
                <c:pt idx="48">
                  <c:v>191177.228791423</c:v>
                </c:pt>
                <c:pt idx="49">
                  <c:v>201550.51453727647</c:v>
                </c:pt>
                <c:pt idx="50">
                  <c:v>211724.30749587598</c:v>
                </c:pt>
                <c:pt idx="51">
                  <c:v>221694.4554327284</c:v>
                </c:pt>
                <c:pt idx="52">
                  <c:v>231456.89019825144</c:v>
                </c:pt>
                <c:pt idx="53">
                  <c:v>241007.61998230801</c:v>
                </c:pt>
                <c:pt idx="54">
                  <c:v>250342.72179282343</c:v>
                </c:pt>
                <c:pt idx="55">
                  <c:v>259458.33384728001</c:v>
                </c:pt>
                <c:pt idx="56">
                  <c:v>268350.64786673803</c:v>
                </c:pt>
                <c:pt idx="57">
                  <c:v>277015.90099748399</c:v>
                </c:pt>
                <c:pt idx="58">
                  <c:v>285450.367261971</c:v>
                </c:pt>
                <c:pt idx="59">
                  <c:v>293650.34815576143</c:v>
                </c:pt>
                <c:pt idx="60">
                  <c:v>301612.16241493175</c:v>
                </c:pt>
                <c:pt idx="61">
                  <c:v>309332.13434798602</c:v>
                </c:pt>
                <c:pt idx="62">
                  <c:v>316806.58045672101</c:v>
                </c:pt>
                <c:pt idx="63">
                  <c:v>324031.7936972882</c:v>
                </c:pt>
                <c:pt idx="64">
                  <c:v>331004.02513294405</c:v>
                </c:pt>
                <c:pt idx="65">
                  <c:v>337719.46103291598</c:v>
                </c:pt>
              </c:numCache>
            </c:numRef>
          </c:val>
        </c:ser>
        <c:ser>
          <c:idx val="45"/>
          <c:order val="45"/>
          <c:tx>
            <c:strRef>
              <c:f>'A = 400 (2)'!$AV$2</c:f>
              <c:strCache>
                <c:ptCount val="1"/>
                <c:pt idx="0">
                  <c:v>3.45</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(2)'!$AV$3:$AV$68</c:f>
              <c:numCache>
                <c:formatCode>General</c:formatCode>
                <c:ptCount val="66"/>
                <c:pt idx="0">
                  <c:v>363880.98941518052</c:v>
                </c:pt>
                <c:pt idx="1">
                  <c:v>359622.64654502302</c:v>
                </c:pt>
                <c:pt idx="2">
                  <c:v>354460.88400293002</c:v>
                </c:pt>
                <c:pt idx="3">
                  <c:v>348345.39399821201</c:v>
                </c:pt>
                <c:pt idx="4">
                  <c:v>341279.42404355068</c:v>
                </c:pt>
                <c:pt idx="5">
                  <c:v>333310.33495075</c:v>
                </c:pt>
                <c:pt idx="6">
                  <c:v>324513.46009576402</c:v>
                </c:pt>
                <c:pt idx="7">
                  <c:v>314976.82766053302</c:v>
                </c:pt>
                <c:pt idx="8">
                  <c:v>304790.27989725402</c:v>
                </c:pt>
                <c:pt idx="9">
                  <c:v>294039.15953273099</c:v>
                </c:pt>
                <c:pt idx="10">
                  <c:v>282801.35220613389</c:v>
                </c:pt>
                <c:pt idx="11">
                  <c:v>271146.37939542998</c:v>
                </c:pt>
                <c:pt idx="12">
                  <c:v>259135.58534749699</c:v>
                </c:pt>
                <c:pt idx="13">
                  <c:v>246822.8279153175</c:v>
                </c:pt>
                <c:pt idx="14">
                  <c:v>234255.34339334068</c:v>
                </c:pt>
                <c:pt idx="15">
                  <c:v>221474.62271763099</c:v>
                </c:pt>
                <c:pt idx="16">
                  <c:v>208517.2193774711</c:v>
                </c:pt>
                <c:pt idx="17">
                  <c:v>195415.46319616144</c:v>
                </c:pt>
                <c:pt idx="18">
                  <c:v>182198.07644447501</c:v>
                </c:pt>
                <c:pt idx="19">
                  <c:v>168890.69642003599</c:v>
                </c:pt>
                <c:pt idx="20">
                  <c:v>155516.31698284368</c:v>
                </c:pt>
                <c:pt idx="21">
                  <c:v>142095.66136160301</c:v>
                </c:pt>
                <c:pt idx="22">
                  <c:v>128647.495286201</c:v>
                </c:pt>
                <c:pt idx="23">
                  <c:v>115188.891101</c:v>
                </c:pt>
                <c:pt idx="24">
                  <c:v>101735.45130375899</c:v>
                </c:pt>
                <c:pt idx="25">
                  <c:v>88301.499420784341</c:v>
                </c:pt>
                <c:pt idx="26">
                  <c:v>74900.245008685495</c:v>
                </c:pt>
                <c:pt idx="27">
                  <c:v>61543.930384149397</c:v>
                </c:pt>
                <c:pt idx="28">
                  <c:v>48243.976492548602</c:v>
                </c:pt>
                <c:pt idx="29">
                  <c:v>35011.1788822456</c:v>
                </c:pt>
                <c:pt idx="30">
                  <c:v>21856.227772910199</c:v>
                </c:pt>
                <c:pt idx="31">
                  <c:v>8793.8824475951169</c:v>
                </c:pt>
                <c:pt idx="32">
                  <c:v>3152.2623510421899</c:v>
                </c:pt>
                <c:pt idx="33">
                  <c:v>16018.554531362402</c:v>
                </c:pt>
                <c:pt idx="34">
                  <c:v>28799.988189844578</c:v>
                </c:pt>
                <c:pt idx="35">
                  <c:v>41463.743882114075</c:v>
                </c:pt>
                <c:pt idx="36">
                  <c:v>54001.120229525586</c:v>
                </c:pt>
                <c:pt idx="37">
                  <c:v>66405.044869356352</c:v>
                </c:pt>
                <c:pt idx="38">
                  <c:v>78669.013026862478</c:v>
                </c:pt>
                <c:pt idx="39">
                  <c:v>90786.874715091777</c:v>
                </c:pt>
                <c:pt idx="40">
                  <c:v>102752.75817653305</c:v>
                </c:pt>
                <c:pt idx="41">
                  <c:v>114561.029389406</c:v>
                </c:pt>
                <c:pt idx="42">
                  <c:v>126206.264810846</c:v>
                </c:pt>
                <c:pt idx="43">
                  <c:v>137683.230574721</c:v>
                </c:pt>
                <c:pt idx="44">
                  <c:v>148986.865258323</c:v>
                </c:pt>
                <c:pt idx="45">
                  <c:v>160112.26505048011</c:v>
                </c:pt>
                <c:pt idx="46">
                  <c:v>171054.671006733</c:v>
                </c:pt>
                <c:pt idx="47">
                  <c:v>181809.45705086301</c:v>
                </c:pt>
                <c:pt idx="48">
                  <c:v>192372.119767961</c:v>
                </c:pt>
                <c:pt idx="49">
                  <c:v>202738.26858681199</c:v>
                </c:pt>
                <c:pt idx="50">
                  <c:v>212903.61666959201</c:v>
                </c:pt>
                <c:pt idx="51">
                  <c:v>222863.97267811553</c:v>
                </c:pt>
                <c:pt idx="52">
                  <c:v>232615.23260648811</c:v>
                </c:pt>
                <c:pt idx="53">
                  <c:v>242153.37197381307</c:v>
                </c:pt>
                <c:pt idx="54">
                  <c:v>251474.438186352</c:v>
                </c:pt>
                <c:pt idx="55">
                  <c:v>260574.54282638759</c:v>
                </c:pt>
                <c:pt idx="56">
                  <c:v>269449.85380549985</c:v>
                </c:pt>
                <c:pt idx="57">
                  <c:v>278096.58714702405</c:v>
                </c:pt>
                <c:pt idx="58">
                  <c:v>286510.99837207305</c:v>
                </c:pt>
                <c:pt idx="59">
                  <c:v>294689.37290692999</c:v>
                </c:pt>
                <c:pt idx="60">
                  <c:v>302628.0156878003</c:v>
                </c:pt>
                <c:pt idx="61">
                  <c:v>310323.23937986256</c:v>
                </c:pt>
                <c:pt idx="62">
                  <c:v>317771.35072368756</c:v>
                </c:pt>
                <c:pt idx="63">
                  <c:v>324968.63461008522</c:v>
                </c:pt>
                <c:pt idx="64">
                  <c:v>331911.33523597597</c:v>
                </c:pt>
                <c:pt idx="65">
                  <c:v>338595.6331259142</c:v>
                </c:pt>
              </c:numCache>
            </c:numRef>
          </c:val>
        </c:ser>
        <c:ser>
          <c:idx val="46"/>
          <c:order val="46"/>
          <c:tx>
            <c:strRef>
              <c:f>'A = 400 (2)'!$AW$2</c:f>
              <c:strCache>
                <c:ptCount val="1"/>
                <c:pt idx="0">
                  <c:v>3.46</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(2)'!$AW$3:$AW$68</c:f>
              <c:numCache>
                <c:formatCode>General</c:formatCode>
                <c:ptCount val="66"/>
                <c:pt idx="0">
                  <c:v>363397.83886407589</c:v>
                </c:pt>
                <c:pt idx="1">
                  <c:v>359017.66111143486</c:v>
                </c:pt>
                <c:pt idx="2">
                  <c:v>353732.44698815502</c:v>
                </c:pt>
                <c:pt idx="3">
                  <c:v>347503.308349072</c:v>
                </c:pt>
                <c:pt idx="4">
                  <c:v>340341.58480665099</c:v>
                </c:pt>
                <c:pt idx="5">
                  <c:v>332297.93623798102</c:v>
                </c:pt>
                <c:pt idx="6">
                  <c:v>323447.05131509789</c:v>
                </c:pt>
                <c:pt idx="7">
                  <c:v>313874.07923652418</c:v>
                </c:pt>
                <c:pt idx="8">
                  <c:v>303665.20938783622</c:v>
                </c:pt>
                <c:pt idx="9">
                  <c:v>292902.23572796199</c:v>
                </c:pt>
                <c:pt idx="10">
                  <c:v>281659.99356336804</c:v>
                </c:pt>
                <c:pt idx="11">
                  <c:v>270005.55700857699</c:v>
                </c:pt>
                <c:pt idx="12">
                  <c:v>257998.3912908214</c:v>
                </c:pt>
                <c:pt idx="13">
                  <c:v>245690.95495841399</c:v>
                </c:pt>
                <c:pt idx="14">
                  <c:v>233129.47098724399</c:v>
                </c:pt>
                <c:pt idx="15">
                  <c:v>220354.71427541156</c:v>
                </c:pt>
                <c:pt idx="16">
                  <c:v>207402.750442477</c:v>
                </c:pt>
                <c:pt idx="17">
                  <c:v>194305.59148230244</c:v>
                </c:pt>
                <c:pt idx="18">
                  <c:v>181091.76823184101</c:v>
                </c:pt>
                <c:pt idx="19">
                  <c:v>167786.82094891311</c:v>
                </c:pt>
                <c:pt idx="20">
                  <c:v>154413.7148416765</c:v>
                </c:pt>
                <c:pt idx="21">
                  <c:v>140993.19406130599</c:v>
                </c:pt>
                <c:pt idx="22">
                  <c:v>127544.080852823</c:v>
                </c:pt>
                <c:pt idx="23">
                  <c:v>114083.52914676208</c:v>
                </c:pt>
                <c:pt idx="24">
                  <c:v>100627.24057879974</c:v>
                </c:pt>
                <c:pt idx="25">
                  <c:v>87189.648311106968</c:v>
                </c:pt>
                <c:pt idx="26">
                  <c:v>73784.079170979414</c:v>
                </c:pt>
                <c:pt idx="27">
                  <c:v>60422.896365093096</c:v>
                </c:pt>
                <c:pt idx="28">
                  <c:v>47117.645033842702</c:v>
                </c:pt>
                <c:pt idx="29">
                  <c:v>33879.252682064274</c:v>
                </c:pt>
                <c:pt idx="30">
                  <c:v>20718.598923051301</c:v>
                </c:pt>
                <c:pt idx="31">
                  <c:v>7651.7443195674914</c:v>
                </c:pt>
                <c:pt idx="32">
                  <c:v>4319.0562144075639</c:v>
                </c:pt>
                <c:pt idx="33">
                  <c:v>17200.269764823301</c:v>
                </c:pt>
                <c:pt idx="34">
                  <c:v>29986.759032046521</c:v>
                </c:pt>
                <c:pt idx="35">
                  <c:v>42654.907888452799</c:v>
                </c:pt>
                <c:pt idx="36">
                  <c:v>55196.233744800433</c:v>
                </c:pt>
                <c:pt idx="37">
                  <c:v>67603.630768053597</c:v>
                </c:pt>
                <c:pt idx="38">
                  <c:v>79870.523341828768</c:v>
                </c:pt>
                <c:pt idx="39">
                  <c:v>91990.683839471618</c:v>
                </c:pt>
                <c:pt idx="40">
                  <c:v>103958.163023359</c:v>
                </c:pt>
                <c:pt idx="41">
                  <c:v>115767.25223308367</c:v>
                </c:pt>
                <c:pt idx="42">
                  <c:v>127412.45673633502</c:v>
                </c:pt>
                <c:pt idx="43">
                  <c:v>138888.47528938411</c:v>
                </c:pt>
                <c:pt idx="44">
                  <c:v>150190.18309310268</c:v>
                </c:pt>
                <c:pt idx="45">
                  <c:v>161312.61691071765</c:v>
                </c:pt>
                <c:pt idx="46">
                  <c:v>172250.96199799143</c:v>
                </c:pt>
                <c:pt idx="47">
                  <c:v>183000.54055412801</c:v>
                </c:pt>
                <c:pt idx="48">
                  <c:v>193556.80083517099</c:v>
                </c:pt>
                <c:pt idx="49">
                  <c:v>203915.30752910301</c:v>
                </c:pt>
                <c:pt idx="50">
                  <c:v>214071.73253314299</c:v>
                </c:pt>
                <c:pt idx="51">
                  <c:v>224021.84651597898</c:v>
                </c:pt>
                <c:pt idx="52">
                  <c:v>233761.51061433001</c:v>
                </c:pt>
                <c:pt idx="53">
                  <c:v>243286.668569931</c:v>
                </c:pt>
                <c:pt idx="54">
                  <c:v>252593.3389921285</c:v>
                </c:pt>
                <c:pt idx="55">
                  <c:v>261677.60749724662</c:v>
                </c:pt>
                <c:pt idx="56">
                  <c:v>270535.61876166484</c:v>
                </c:pt>
                <c:pt idx="57">
                  <c:v>279163.56820496189</c:v>
                </c:pt>
                <c:pt idx="58">
                  <c:v>287557.69322085602</c:v>
                </c:pt>
                <c:pt idx="59">
                  <c:v>295714.26347895537</c:v>
                </c:pt>
                <c:pt idx="60">
                  <c:v>303629.57041758398</c:v>
                </c:pt>
                <c:pt idx="61">
                  <c:v>311299.9151806673</c:v>
                </c:pt>
                <c:pt idx="62">
                  <c:v>318721.59482415789</c:v>
                </c:pt>
                <c:pt idx="63">
                  <c:v>325890.88626363</c:v>
                </c:pt>
                <c:pt idx="64">
                  <c:v>332804.02675891586</c:v>
                </c:pt>
                <c:pt idx="65">
                  <c:v>339457.19098490186</c:v>
                </c:pt>
              </c:numCache>
            </c:numRef>
          </c:val>
        </c:ser>
        <c:ser>
          <c:idx val="47"/>
          <c:order val="47"/>
          <c:tx>
            <c:strRef>
              <c:f>'A = 400 (2)'!$AX$2</c:f>
              <c:strCache>
                <c:ptCount val="1"/>
                <c:pt idx="0">
                  <c:v>3.47</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(2)'!$AX$3:$AX$68</c:f>
              <c:numCache>
                <c:formatCode>General</c:formatCode>
                <c:ptCount val="66"/>
                <c:pt idx="0">
                  <c:v>362903.55082992301</c:v>
                </c:pt>
                <c:pt idx="1">
                  <c:v>358403.08074555203</c:v>
                </c:pt>
                <c:pt idx="2">
                  <c:v>352997.92652333522</c:v>
                </c:pt>
                <c:pt idx="3">
                  <c:v>346659.59846928902</c:v>
                </c:pt>
                <c:pt idx="4">
                  <c:v>339406.28783314786</c:v>
                </c:pt>
                <c:pt idx="5">
                  <c:v>331291.13273827086</c:v>
                </c:pt>
                <c:pt idx="6">
                  <c:v>322387.92812123586</c:v>
                </c:pt>
                <c:pt idx="7">
                  <c:v>312779.087716621</c:v>
                </c:pt>
                <c:pt idx="8">
                  <c:v>302547.4548527032</c:v>
                </c:pt>
                <c:pt idx="9">
                  <c:v>291771.59435397811</c:v>
                </c:pt>
                <c:pt idx="10">
                  <c:v>280523.55718479789</c:v>
                </c:pt>
                <c:pt idx="11">
                  <c:v>268868.16719763487</c:v>
                </c:pt>
                <c:pt idx="12">
                  <c:v>256863.144656472</c:v>
                </c:pt>
                <c:pt idx="13">
                  <c:v>244559.63491224137</c:v>
                </c:pt>
                <c:pt idx="14">
                  <c:v>232002.897806486</c:v>
                </c:pt>
                <c:pt idx="15">
                  <c:v>219233.01927793911</c:v>
                </c:pt>
                <c:pt idx="16">
                  <c:v>206285.58631801399</c:v>
                </c:pt>
                <c:pt idx="17">
                  <c:v>193192.29334808653</c:v>
                </c:pt>
                <c:pt idx="18">
                  <c:v>179981.47349781299</c:v>
                </c:pt>
                <c:pt idx="19">
                  <c:v>166678.55885094899</c:v>
                </c:pt>
                <c:pt idx="20">
                  <c:v>153306.47403641095</c:v>
                </c:pt>
                <c:pt idx="21">
                  <c:v>139885.970931194</c:v>
                </c:pt>
                <c:pt idx="22">
                  <c:v>126435.91480370876</c:v>
                </c:pt>
                <c:pt idx="23">
                  <c:v>112973.528390602</c:v>
                </c:pt>
                <c:pt idx="24">
                  <c:v>99514.599526839287</c:v>
                </c:pt>
                <c:pt idx="25">
                  <c:v>86073.66022310339</c:v>
                </c:pt>
                <c:pt idx="26">
                  <c:v>72664.143120949506</c:v>
                </c:pt>
                <c:pt idx="27">
                  <c:v>59298.522585221501</c:v>
                </c:pt>
                <c:pt idx="28">
                  <c:v>45988.459010163198</c:v>
                </c:pt>
                <c:pt idx="29">
                  <c:v>32745.004823516399</c:v>
                </c:pt>
                <c:pt idx="30">
                  <c:v>19579.233271172721</c:v>
                </c:pt>
                <c:pt idx="31">
                  <c:v>6508.9675234167944</c:v>
                </c:pt>
                <c:pt idx="32">
                  <c:v>5489.4092858363365</c:v>
                </c:pt>
                <c:pt idx="33">
                  <c:v>18380.682156163599</c:v>
                </c:pt>
                <c:pt idx="34">
                  <c:v>31171.528414106429</c:v>
                </c:pt>
                <c:pt idx="35">
                  <c:v>43843.438871255603</c:v>
                </c:pt>
                <c:pt idx="36">
                  <c:v>56388.086722605804</c:v>
                </c:pt>
                <c:pt idx="37">
                  <c:v>68798.326962240957</c:v>
                </c:pt>
                <c:pt idx="38">
                  <c:v>81067.514612042578</c:v>
                </c:pt>
                <c:pt idx="39">
                  <c:v>93189.346746793293</c:v>
                </c:pt>
                <c:pt idx="40">
                  <c:v>105157.79985542197</c:v>
                </c:pt>
                <c:pt idx="41">
                  <c:v>116967.09322735701</c:v>
                </c:pt>
                <c:pt idx="42">
                  <c:v>128611.663676347</c:v>
                </c:pt>
                <c:pt idx="43">
                  <c:v>140086.1451262185</c:v>
                </c:pt>
                <c:pt idx="44">
                  <c:v>151385.35155542343</c:v>
                </c:pt>
                <c:pt idx="45">
                  <c:v>162504.26248679098</c:v>
                </c:pt>
                <c:pt idx="46">
                  <c:v>173438.009300776</c:v>
                </c:pt>
                <c:pt idx="47">
                  <c:v>184181.864103717</c:v>
                </c:pt>
                <c:pt idx="48">
                  <c:v>194731.22840092899</c:v>
                </c:pt>
                <c:pt idx="49">
                  <c:v>205081.62352439298</c:v>
                </c:pt>
                <c:pt idx="50">
                  <c:v>215228.68138152099</c:v>
                </c:pt>
                <c:pt idx="51">
                  <c:v>225168.1357151125</c:v>
                </c:pt>
                <c:pt idx="52">
                  <c:v>234895.81382216199</c:v>
                </c:pt>
                <c:pt idx="53">
                  <c:v>244407.62858405898</c:v>
                </c:pt>
                <c:pt idx="54">
                  <c:v>253699.57055912999</c:v>
                </c:pt>
                <c:pt idx="55">
                  <c:v>262767.70009261998</c:v>
                </c:pt>
                <c:pt idx="56">
                  <c:v>271608.13920186798</c:v>
                </c:pt>
                <c:pt idx="57">
                  <c:v>280217.06320861622</c:v>
                </c:pt>
                <c:pt idx="58">
                  <c:v>288590.69176924386</c:v>
                </c:pt>
                <c:pt idx="59">
                  <c:v>296725.27916710702</c:v>
                </c:pt>
                <c:pt idx="60">
                  <c:v>304617.10355899308</c:v>
                </c:pt>
                <c:pt idx="61">
                  <c:v>312262.45479318005</c:v>
                </c:pt>
                <c:pt idx="62">
                  <c:v>319657.62039389199</c:v>
                </c:pt>
                <c:pt idx="63">
                  <c:v>326798.86923181597</c:v>
                </c:pt>
                <c:pt idx="64">
                  <c:v>333682.43177034101</c:v>
                </c:pt>
                <c:pt idx="65">
                  <c:v>340304.47653440997</c:v>
                </c:pt>
              </c:numCache>
            </c:numRef>
          </c:val>
        </c:ser>
        <c:ser>
          <c:idx val="48"/>
          <c:order val="48"/>
          <c:tx>
            <c:strRef>
              <c:f>'A = 400 (2)'!$AY$2</c:f>
              <c:strCache>
                <c:ptCount val="1"/>
                <c:pt idx="0">
                  <c:v>3.48</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(2)'!$AY$3:$AY$68</c:f>
              <c:numCache>
                <c:formatCode>General</c:formatCode>
                <c:ptCount val="66"/>
                <c:pt idx="0">
                  <c:v>362398.6027289895</c:v>
                </c:pt>
                <c:pt idx="1">
                  <c:v>357779.671319941</c:v>
                </c:pt>
                <c:pt idx="2">
                  <c:v>352258.13371672801</c:v>
                </c:pt>
                <c:pt idx="3">
                  <c:v>345814.87006467785</c:v>
                </c:pt>
                <c:pt idx="4">
                  <c:v>338473.83120474499</c:v>
                </c:pt>
                <c:pt idx="5">
                  <c:v>330289.96794586699</c:v>
                </c:pt>
                <c:pt idx="6">
                  <c:v>321336.00709191302</c:v>
                </c:pt>
                <c:pt idx="7">
                  <c:v>311691.77100469684</c:v>
                </c:pt>
                <c:pt idx="8">
                  <c:v>301437.02917289297</c:v>
                </c:pt>
                <c:pt idx="9">
                  <c:v>290647.39696231001</c:v>
                </c:pt>
                <c:pt idx="10">
                  <c:v>279392.37504956202</c:v>
                </c:pt>
                <c:pt idx="11">
                  <c:v>267734.71194499399</c:v>
                </c:pt>
                <c:pt idx="12">
                  <c:v>255730.50414133217</c:v>
                </c:pt>
                <c:pt idx="13">
                  <c:v>243429.663744941</c:v>
                </c:pt>
                <c:pt idx="14">
                  <c:v>230876.53479628268</c:v>
                </c:pt>
                <c:pt idx="15">
                  <c:v>218110.540994596</c:v>
                </c:pt>
                <c:pt idx="16">
                  <c:v>205166.802081873</c:v>
                </c:pt>
                <c:pt idx="17">
                  <c:v>192076.69629240147</c:v>
                </c:pt>
                <c:pt idx="18">
                  <c:v>178868.35485746298</c:v>
                </c:pt>
                <c:pt idx="19">
                  <c:v>165567.09372883211</c:v>
                </c:pt>
                <c:pt idx="20">
                  <c:v>152195.78584278311</c:v>
                </c:pt>
                <c:pt idx="21">
                  <c:v>138775.17983687299</c:v>
                </c:pt>
                <c:pt idx="22">
                  <c:v>125324.17255146297</c:v>
                </c:pt>
                <c:pt idx="23">
                  <c:v>111860.04369157476</c:v>
                </c:pt>
                <c:pt idx="24">
                  <c:v>98398.656440976105</c:v>
                </c:pt>
                <c:pt idx="25">
                  <c:v>84954.630806543995</c:v>
                </c:pt>
                <c:pt idx="26">
                  <c:v>71541.495758738427</c:v>
                </c:pt>
                <c:pt idx="27">
                  <c:v>58171.827645982885</c:v>
                </c:pt>
                <c:pt idx="28">
                  <c:v>44857.393867603663</c:v>
                </c:pt>
                <c:pt idx="29">
                  <c:v>31609.365564211101</c:v>
                </c:pt>
                <c:pt idx="30">
                  <c:v>18439.0168601558</c:v>
                </c:pt>
                <c:pt idx="31">
                  <c:v>5366.6889581839514</c:v>
                </c:pt>
                <c:pt idx="32">
                  <c:v>6660.48206014477</c:v>
                </c:pt>
                <c:pt idx="33">
                  <c:v>19559.120970411292</c:v>
                </c:pt>
                <c:pt idx="34">
                  <c:v>32353.692316894496</c:v>
                </c:pt>
                <c:pt idx="35">
                  <c:v>45028.781170291084</c:v>
                </c:pt>
                <c:pt idx="36">
                  <c:v>57576.169378666484</c:v>
                </c:pt>
                <c:pt idx="37">
                  <c:v>69988.668896289193</c:v>
                </c:pt>
                <c:pt idx="38">
                  <c:v>82259.566601446568</c:v>
                </c:pt>
                <c:pt idx="39">
                  <c:v>94382.487395356628</c:v>
                </c:pt>
                <c:pt idx="40">
                  <c:v>106351.335642809</c:v>
                </c:pt>
                <c:pt idx="41">
                  <c:v>118160.261834718</c:v>
                </c:pt>
                <c:pt idx="42">
                  <c:v>129803.63669384</c:v>
                </c:pt>
                <c:pt idx="43">
                  <c:v>141276.031669377</c:v>
                </c:pt>
                <c:pt idx="44">
                  <c:v>152572.2018516341</c:v>
                </c:pt>
                <c:pt idx="45">
                  <c:v>163687.07111549599</c:v>
                </c:pt>
                <c:pt idx="46">
                  <c:v>174615.71925571671</c:v>
                </c:pt>
                <c:pt idx="47">
                  <c:v>185353.369545486</c:v>
                </c:pt>
                <c:pt idx="48">
                  <c:v>195895.37851063701</c:v>
                </c:pt>
                <c:pt idx="49">
                  <c:v>206237.225435053</c:v>
                </c:pt>
                <c:pt idx="50">
                  <c:v>216374.50342620799</c:v>
                </c:pt>
                <c:pt idx="51">
                  <c:v>226302.91036361601</c:v>
                </c:pt>
                <c:pt idx="52">
                  <c:v>236018.24071740301</c:v>
                </c:pt>
                <c:pt idx="53">
                  <c:v>245516.37737519911</c:v>
                </c:pt>
                <c:pt idx="54">
                  <c:v>254793.283620256</c:v>
                </c:pt>
                <c:pt idx="55">
                  <c:v>263844.99516991555</c:v>
                </c:pt>
                <c:pt idx="56">
                  <c:v>272667.61200630787</c:v>
                </c:pt>
                <c:pt idx="57">
                  <c:v>281257.28982602002</c:v>
                </c:pt>
                <c:pt idx="58">
                  <c:v>289610.23098212568</c:v>
                </c:pt>
                <c:pt idx="59">
                  <c:v>297722.67471303785</c:v>
                </c:pt>
                <c:pt idx="60">
                  <c:v>305590.88616069301</c:v>
                </c:pt>
                <c:pt idx="61">
                  <c:v>313211.14408618386</c:v>
                </c:pt>
                <c:pt idx="62">
                  <c:v>320579.72665094398</c:v>
                </c:pt>
                <c:pt idx="63">
                  <c:v>327692.89464654698</c:v>
                </c:pt>
                <c:pt idx="64">
                  <c:v>334546.871866128</c:v>
                </c:pt>
                <c:pt idx="65">
                  <c:v>341137.82046289602</c:v>
                </c:pt>
              </c:numCache>
            </c:numRef>
          </c:val>
        </c:ser>
        <c:ser>
          <c:idx val="49"/>
          <c:order val="49"/>
          <c:tx>
            <c:strRef>
              <c:f>'A = 400 (2)'!$AZ$2</c:f>
              <c:strCache>
                <c:ptCount val="1"/>
                <c:pt idx="0">
                  <c:v>3.49</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(2)'!$AZ$3:$AZ$68</c:f>
              <c:numCache>
                <c:formatCode>General</c:formatCode>
                <c:ptCount val="66"/>
                <c:pt idx="0">
                  <c:v>361883.50474312698</c:v>
                </c:pt>
                <c:pt idx="1">
                  <c:v>357148.18105689</c:v>
                </c:pt>
                <c:pt idx="2">
                  <c:v>351513.81707577186</c:v>
                </c:pt>
                <c:pt idx="3">
                  <c:v>344969.66008648189</c:v>
                </c:pt>
                <c:pt idx="4">
                  <c:v>337544.46940778801</c:v>
                </c:pt>
                <c:pt idx="5">
                  <c:v>329294.47111745522</c:v>
                </c:pt>
                <c:pt idx="6">
                  <c:v>320291.20595266786</c:v>
                </c:pt>
                <c:pt idx="7">
                  <c:v>310612.046183642</c:v>
                </c:pt>
                <c:pt idx="8">
                  <c:v>300333.929834635</c:v>
                </c:pt>
                <c:pt idx="9">
                  <c:v>289529.768976158</c:v>
                </c:pt>
                <c:pt idx="10">
                  <c:v>278266.72045674501</c:v>
                </c:pt>
                <c:pt idx="11">
                  <c:v>266605.6135924753</c:v>
                </c:pt>
                <c:pt idx="12">
                  <c:v>254601.03130102201</c:v>
                </c:pt>
                <c:pt idx="13">
                  <c:v>242301.72545171811</c:v>
                </c:pt>
                <c:pt idx="14">
                  <c:v>229751.17004932911</c:v>
                </c:pt>
                <c:pt idx="15">
                  <c:v>216988.15206095501</c:v>
                </c:pt>
                <c:pt idx="16">
                  <c:v>204047.33683710799</c:v>
                </c:pt>
                <c:pt idx="17">
                  <c:v>190959.78890723301</c:v>
                </c:pt>
                <c:pt idx="18">
                  <c:v>177753.43516974899</c:v>
                </c:pt>
                <c:pt idx="19">
                  <c:v>164453.46909571</c:v>
                </c:pt>
                <c:pt idx="20">
                  <c:v>151082.70332935065</c:v>
                </c:pt>
                <c:pt idx="21">
                  <c:v>137661.87310851601</c:v>
                </c:pt>
                <c:pt idx="22">
                  <c:v>124209.897133304</c:v>
                </c:pt>
                <c:pt idx="23">
                  <c:v>110744.10156351099</c:v>
                </c:pt>
                <c:pt idx="24">
                  <c:v>97280.415185910679</c:v>
                </c:pt>
                <c:pt idx="25">
                  <c:v>83833.536296487102</c:v>
                </c:pt>
                <c:pt idx="26">
                  <c:v>70417.081310728507</c:v>
                </c:pt>
                <c:pt idx="27">
                  <c:v>57043.720371089876</c:v>
                </c:pt>
                <c:pt idx="28">
                  <c:v>43725.320310187701</c:v>
                </c:pt>
                <c:pt idx="29">
                  <c:v>30473.165551201499</c:v>
                </c:pt>
                <c:pt idx="30">
                  <c:v>17298.742100147101</c:v>
                </c:pt>
                <c:pt idx="31">
                  <c:v>4226.24990888501</c:v>
                </c:pt>
                <c:pt idx="32">
                  <c:v>7830.7055560722401</c:v>
                </c:pt>
                <c:pt idx="33">
                  <c:v>20734.992981322321</c:v>
                </c:pt>
                <c:pt idx="34">
                  <c:v>33532.714563914204</c:v>
                </c:pt>
                <c:pt idx="35">
                  <c:v>46210.441867158203</c:v>
                </c:pt>
                <c:pt idx="36">
                  <c:v>58760.0304796325</c:v>
                </c:pt>
                <c:pt idx="37">
                  <c:v>71174.246327067318</c:v>
                </c:pt>
                <c:pt idx="38">
                  <c:v>83446.310017422948</c:v>
                </c:pt>
                <c:pt idx="39">
                  <c:v>95569.776155321204</c:v>
                </c:pt>
                <c:pt idx="40">
                  <c:v>107538.48061971997</c:v>
                </c:pt>
                <c:pt idx="41">
                  <c:v>119346.50704774502</c:v>
                </c:pt>
                <c:pt idx="42">
                  <c:v>130988.16272774425</c:v>
                </c:pt>
                <c:pt idx="43">
                  <c:v>142457.95891021399</c:v>
                </c:pt>
                <c:pt idx="44">
                  <c:v>153750.59387547811</c:v>
                </c:pt>
                <c:pt idx="45">
                  <c:v>164860.93795981587</c:v>
                </c:pt>
                <c:pt idx="46">
                  <c:v>175784.02074470301</c:v>
                </c:pt>
                <c:pt idx="47">
                  <c:v>186515.01864473778</c:v>
                </c:pt>
                <c:pt idx="48">
                  <c:v>197049.24436654701</c:v>
                </c:pt>
                <c:pt idx="49">
                  <c:v>207382.13665976404</c:v>
                </c:pt>
                <c:pt idx="50">
                  <c:v>217509.250876048</c:v>
                </c:pt>
                <c:pt idx="51">
                  <c:v>227426.25021406301</c:v>
                </c:pt>
                <c:pt idx="52">
                  <c:v>237128.89723950499</c:v>
                </c:pt>
                <c:pt idx="53">
                  <c:v>246613.04566589699</c:v>
                </c:pt>
                <c:pt idx="54">
                  <c:v>255874.632286629</c:v>
                </c:pt>
                <c:pt idx="55">
                  <c:v>264909.66885775689</c:v>
                </c:pt>
                <c:pt idx="56">
                  <c:v>273714.23387683602</c:v>
                </c:pt>
                <c:pt idx="57">
                  <c:v>282284.46394727897</c:v>
                </c:pt>
                <c:pt idx="58">
                  <c:v>290616.54454379005</c:v>
                </c:pt>
                <c:pt idx="59">
                  <c:v>298706.70019856998</c:v>
                </c:pt>
                <c:pt idx="60">
                  <c:v>306551.18333486508</c:v>
                </c:pt>
                <c:pt idx="61">
                  <c:v>314146.26180921186</c:v>
                </c:pt>
                <c:pt idx="62">
                  <c:v>321488.20454826643</c:v>
                </c:pt>
                <c:pt idx="63">
                  <c:v>328573.26449129201</c:v>
                </c:pt>
                <c:pt idx="64">
                  <c:v>335397.65854378301</c:v>
                </c:pt>
                <c:pt idx="65">
                  <c:v>341957.54264512286</c:v>
                </c:pt>
              </c:numCache>
            </c:numRef>
          </c:val>
        </c:ser>
        <c:ser>
          <c:idx val="50"/>
          <c:order val="50"/>
          <c:tx>
            <c:strRef>
              <c:f>'A = 400 (2)'!$BA$2</c:f>
              <c:strCache>
                <c:ptCount val="1"/>
                <c:pt idx="0">
                  <c:v>3.5</c:v>
                </c:pt>
              </c:strCache>
            </c:strRef>
          </c:tx>
          <c:cat>
            <c:numRef>
              <c:f>'A = 400 (2)'!$B$3:$B$68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400 (2)'!$BA$3:$BA$68</c:f>
              <c:numCache>
                <c:formatCode>General</c:formatCode>
                <c:ptCount val="66"/>
                <c:pt idx="0">
                  <c:v>361358.79059156799</c:v>
                </c:pt>
                <c:pt idx="1">
                  <c:v>356509.33349161298</c:v>
                </c:pt>
                <c:pt idx="2">
                  <c:v>350765.66435946402</c:v>
                </c:pt>
                <c:pt idx="3">
                  <c:v>344124.44428751298</c:v>
                </c:pt>
                <c:pt idx="4">
                  <c:v>336618.41972124699</c:v>
                </c:pt>
                <c:pt idx="5">
                  <c:v>328304.6597261448</c:v>
                </c:pt>
                <c:pt idx="6">
                  <c:v>319253.44364776812</c:v>
                </c:pt>
                <c:pt idx="7">
                  <c:v>309539.83001375722</c:v>
                </c:pt>
                <c:pt idx="8">
                  <c:v>299238.14199045143</c:v>
                </c:pt>
                <c:pt idx="9">
                  <c:v>288418.80587764486</c:v>
                </c:pt>
                <c:pt idx="10">
                  <c:v>277146.81785375689</c:v>
                </c:pt>
                <c:pt idx="11">
                  <c:v>265481.2276927522</c:v>
                </c:pt>
                <c:pt idx="12">
                  <c:v>253475.20524776806</c:v>
                </c:pt>
                <c:pt idx="13">
                  <c:v>241176.409054157</c:v>
                </c:pt>
                <c:pt idx="14">
                  <c:v>228627.48676732121</c:v>
                </c:pt>
                <c:pt idx="15">
                  <c:v>215866.61316015499</c:v>
                </c:pt>
                <c:pt idx="16">
                  <c:v>202928.01233409499</c:v>
                </c:pt>
                <c:pt idx="17">
                  <c:v>189842.43968654628</c:v>
                </c:pt>
                <c:pt idx="18">
                  <c:v>176637.61574547656</c:v>
                </c:pt>
                <c:pt idx="19">
                  <c:v>163338.60702223211</c:v>
                </c:pt>
                <c:pt idx="20">
                  <c:v>149968.15883953401</c:v>
                </c:pt>
                <c:pt idx="21">
                  <c:v>136546.98457914646</c:v>
                </c:pt>
                <c:pt idx="22">
                  <c:v>123094.01536364399</c:v>
                </c:pt>
                <c:pt idx="23">
                  <c:v>109626.61571047825</c:v>
                </c:pt>
                <c:pt idx="24">
                  <c:v>96160.770197219099</c:v>
                </c:pt>
                <c:pt idx="25">
                  <c:v>82711.247350701538</c:v>
                </c:pt>
                <c:pt idx="26">
                  <c:v>69291.742587101777</c:v>
                </c:pt>
                <c:pt idx="27">
                  <c:v>55915.012499039301</c:v>
                </c:pt>
                <c:pt idx="28">
                  <c:v>42593.016389411503</c:v>
                </c:pt>
                <c:pt idx="29">
                  <c:v>29337.147259203499</c:v>
                </c:pt>
                <c:pt idx="30">
                  <c:v>16159.118691833602</c:v>
                </c:pt>
                <c:pt idx="31">
                  <c:v>3089.6751443694502</c:v>
                </c:pt>
                <c:pt idx="32">
                  <c:v>8999.0458490916408</c:v>
                </c:pt>
                <c:pt idx="33">
                  <c:v>21907.772923451699</c:v>
                </c:pt>
                <c:pt idx="34">
                  <c:v>34708.118957430939</c:v>
                </c:pt>
                <c:pt idx="35">
                  <c:v>47387.984057369613</c:v>
                </c:pt>
                <c:pt idx="36">
                  <c:v>59939.270889799103</c:v>
                </c:pt>
                <c:pt idx="37">
                  <c:v>72354.697404239603</c:v>
                </c:pt>
                <c:pt idx="38">
                  <c:v>84627.419680013321</c:v>
                </c:pt>
                <c:pt idx="39">
                  <c:v>96750.925017022979</c:v>
                </c:pt>
                <c:pt idx="40">
                  <c:v>108718.98266024201</c:v>
                </c:pt>
                <c:pt idx="41">
                  <c:v>120525.61232200199</c:v>
                </c:pt>
                <c:pt idx="42">
                  <c:v>132165.06017014099</c:v>
                </c:pt>
                <c:pt idx="43">
                  <c:v>143631.779362701</c:v>
                </c:pt>
                <c:pt idx="44">
                  <c:v>154920.413262797</c:v>
                </c:pt>
                <c:pt idx="45">
                  <c:v>166025.78078234868</c:v>
                </c:pt>
                <c:pt idx="46">
                  <c:v>176942.86278883001</c:v>
                </c:pt>
                <c:pt idx="47">
                  <c:v>187666.79048606398</c:v>
                </c:pt>
                <c:pt idx="48">
                  <c:v>198192.834144836</c:v>
                </c:pt>
                <c:pt idx="49">
                  <c:v>208516.3931417331</c:v>
                </c:pt>
                <c:pt idx="50">
                  <c:v>218632.98634812201</c:v>
                </c:pt>
                <c:pt idx="51">
                  <c:v>228538.24328359801</c:v>
                </c:pt>
                <c:pt idx="52">
                  <c:v>238227.89554588901</c:v>
                </c:pt>
                <c:pt idx="53">
                  <c:v>247697.76851568301</c:v>
                </c:pt>
                <c:pt idx="54">
                  <c:v>256943.773217993</c:v>
                </c:pt>
                <c:pt idx="55">
                  <c:v>265961.89812816586</c:v>
                </c:pt>
                <c:pt idx="56">
                  <c:v>274748.2008226742</c:v>
                </c:pt>
                <c:pt idx="57">
                  <c:v>283298.79930061643</c:v>
                </c:pt>
                <c:pt idx="58">
                  <c:v>291609.86261402286</c:v>
                </c:pt>
                <c:pt idx="59">
                  <c:v>299677.60090863559</c:v>
                </c:pt>
                <c:pt idx="60">
                  <c:v>307498.25419388601</c:v>
                </c:pt>
                <c:pt idx="61">
                  <c:v>315068.07967353705</c:v>
                </c:pt>
                <c:pt idx="62">
                  <c:v>322383.33712722501</c:v>
                </c:pt>
                <c:pt idx="63">
                  <c:v>329440.271831422</c:v>
                </c:pt>
                <c:pt idx="64">
                  <c:v>336235.09373044287</c:v>
                </c:pt>
                <c:pt idx="65">
                  <c:v>342763.95263955201</c:v>
                </c:pt>
              </c:numCache>
            </c:numRef>
          </c:val>
        </c:ser>
        <c:bandFmts/>
        <c:axId val="36829440"/>
        <c:axId val="50434432"/>
        <c:axId val="50410368"/>
      </c:surfaceChart>
      <c:catAx>
        <c:axId val="36829440"/>
        <c:scaling>
          <c:orientation val="minMax"/>
        </c:scaling>
        <c:axPos val="b"/>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γ</a:t>
                </a:r>
                <a:r>
                  <a:rPr lang="en-US">
                    <a:latin typeface="Times New Roman" pitchFamily="18" charset="0"/>
                    <a:cs typeface="Times New Roman" pitchFamily="18" charset="0"/>
                  </a:rPr>
                  <a:t> (°)</a:t>
                </a:r>
              </a:p>
            </c:rich>
          </c:tx>
        </c:title>
        <c:numFmt formatCode="General" sourceLinked="1"/>
        <c:tickLblPos val="nextTo"/>
        <c:txPr>
          <a:bodyPr/>
          <a:lstStyle/>
          <a:p>
            <a:pPr>
              <a:defRPr>
                <a:latin typeface="Times New Roman" pitchFamily="18" charset="0"/>
                <a:cs typeface="Times New Roman" pitchFamily="18" charset="0"/>
              </a:defRPr>
            </a:pPr>
            <a:endParaRPr lang="en-US"/>
          </a:p>
        </c:txPr>
        <c:crossAx val="50434432"/>
        <c:crosses val="autoZero"/>
        <c:auto val="1"/>
        <c:lblAlgn val="ctr"/>
        <c:lblOffset val="100"/>
        <c:tickLblSkip val="5"/>
      </c:catAx>
      <c:valAx>
        <c:axId val="50434432"/>
        <c:scaling>
          <c:orientation val="minMax"/>
          <c:max val="400000"/>
          <c:min val="0"/>
        </c:scaling>
        <c:axPos val="l"/>
        <c:majorGridlines/>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Δ</a:t>
                </a:r>
                <a:r>
                  <a:rPr lang="en-US">
                    <a:latin typeface="Times New Roman" pitchFamily="18" charset="0"/>
                    <a:cs typeface="Times New Roman" pitchFamily="18" charset="0"/>
                  </a:rPr>
                  <a:t>V (km/s)</a:t>
                </a:r>
              </a:p>
            </c:rich>
          </c:tx>
          <c:layout>
            <c:manualLayout>
              <c:xMode val="edge"/>
              <c:yMode val="edge"/>
              <c:x val="0.72950982948323562"/>
              <c:y val="0.36754805421531878"/>
            </c:manualLayout>
          </c:layout>
        </c:title>
        <c:numFmt formatCode="General" sourceLinked="1"/>
        <c:majorTickMark val="none"/>
        <c:tickLblPos val="none"/>
        <c:crossAx val="36829440"/>
        <c:crosses val="autoZero"/>
        <c:crossBetween val="midCat"/>
        <c:majorUnit val="50000"/>
        <c:minorUnit val="20000"/>
      </c:valAx>
      <c:serAx>
        <c:axId val="50410368"/>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a:t>
                </a:r>
                <a:r>
                  <a:rPr lang="en-US" baseline="0">
                    <a:latin typeface="Times New Roman" pitchFamily="18" charset="0"/>
                    <a:cs typeface="Times New Roman" pitchFamily="18" charset="0"/>
                  </a:rPr>
                  <a:t> Radius (km)</a:t>
                </a:r>
                <a:endParaRPr lang="en-US">
                  <a:latin typeface="Times New Roman" pitchFamily="18" charset="0"/>
                  <a:cs typeface="Times New Roman" pitchFamily="18" charset="0"/>
                </a:endParaRPr>
              </a:p>
            </c:rich>
          </c:tx>
          <c:layout>
            <c:manualLayout>
              <c:xMode val="edge"/>
              <c:yMode val="edge"/>
              <c:x val="0.82524235527624556"/>
              <c:y val="0.15618773994991569"/>
            </c:manualLayout>
          </c:layout>
        </c:title>
        <c:tickLblPos val="nextTo"/>
        <c:txPr>
          <a:bodyPr/>
          <a:lstStyle/>
          <a:p>
            <a:pPr>
              <a:defRPr>
                <a:latin typeface="Times New Roman" pitchFamily="18" charset="0"/>
                <a:cs typeface="Times New Roman" pitchFamily="18" charset="0"/>
              </a:defRPr>
            </a:pPr>
            <a:endParaRPr lang="en-US"/>
          </a:p>
        </c:txPr>
        <c:crossAx val="50434432"/>
        <c:crosses val="autoZero"/>
        <c:tickLblSkip val="5"/>
      </c:serAx>
    </c:plotArea>
    <c:legend>
      <c:legendPos val="r"/>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lang val="en-US"/>
  <c:chart>
    <c:autoTitleDeleted val="1"/>
    <c:view3D>
      <c:rotX val="90"/>
      <c:rotY val="0"/>
      <c:perspective val="0"/>
    </c:view3D>
    <c:plotArea>
      <c:layout>
        <c:manualLayout>
          <c:layoutTarget val="inner"/>
          <c:xMode val="edge"/>
          <c:yMode val="edge"/>
          <c:x val="1.8690115097480624E-2"/>
          <c:y val="3.6036036036036041E-3"/>
          <c:w val="0.64543358150270058"/>
          <c:h val="0.86057345534510965"/>
        </c:manualLayout>
      </c:layout>
      <c:surfaceChart>
        <c:wireframe val="1"/>
        <c:ser>
          <c:idx val="0"/>
          <c:order val="0"/>
          <c:tx>
            <c:strRef>
              <c:f>'A = 500 (3)'!$C$2</c:f>
              <c:strCache>
                <c:ptCount val="1"/>
                <c:pt idx="0">
                  <c:v>3</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(3)'!$C$3:$C$68</c:f>
              <c:numCache>
                <c:formatCode>General</c:formatCode>
                <c:ptCount val="66"/>
                <c:pt idx="0">
                  <c:v>374734.4015713043</c:v>
                </c:pt>
                <c:pt idx="1">
                  <c:v>373609.13873074384</c:v>
                </c:pt>
                <c:pt idx="2">
                  <c:v>372344.60973431659</c:v>
                </c:pt>
                <c:pt idx="3">
                  <c:v>370920.01454717468</c:v>
                </c:pt>
                <c:pt idx="4">
                  <c:v>369310.786554739</c:v>
                </c:pt>
                <c:pt idx="5">
                  <c:v>367487.51626755786</c:v>
                </c:pt>
                <c:pt idx="6">
                  <c:v>365414.21184869402</c:v>
                </c:pt>
                <c:pt idx="7">
                  <c:v>363045.18425092602</c:v>
                </c:pt>
                <c:pt idx="8">
                  <c:v>360318.63261254202</c:v>
                </c:pt>
                <c:pt idx="9">
                  <c:v>357140.07217463781</c:v>
                </c:pt>
                <c:pt idx="10">
                  <c:v>353309.15164187201</c:v>
                </c:pt>
                <c:pt idx="11">
                  <c:v>283534.1939437972</c:v>
                </c:pt>
                <c:pt idx="12">
                  <c:v>276991.44453310722</c:v>
                </c:pt>
                <c:pt idx="13">
                  <c:v>270380.90591391118</c:v>
                </c:pt>
                <c:pt idx="14">
                  <c:v>263714.72135771398</c:v>
                </c:pt>
                <c:pt idx="15">
                  <c:v>257005.74978026107</c:v>
                </c:pt>
                <c:pt idx="16">
                  <c:v>250267.683984245</c:v>
                </c:pt>
                <c:pt idx="17">
                  <c:v>243515.18080101311</c:v>
                </c:pt>
                <c:pt idx="18">
                  <c:v>236764.00211199099</c:v>
                </c:pt>
                <c:pt idx="19">
                  <c:v>230031.17347364</c:v>
                </c:pt>
                <c:pt idx="20">
                  <c:v>223335.15501493699</c:v>
                </c:pt>
                <c:pt idx="21">
                  <c:v>216696.027096565</c:v>
                </c:pt>
                <c:pt idx="22">
                  <c:v>210135.69028782201</c:v>
                </c:pt>
                <c:pt idx="23">
                  <c:v>203678.07002515401</c:v>
                </c:pt>
                <c:pt idx="24">
                  <c:v>197349.32875182701</c:v>
                </c:pt>
                <c:pt idx="25">
                  <c:v>191178.05976690768</c:v>
                </c:pt>
                <c:pt idx="26">
                  <c:v>185195.46421641365</c:v>
                </c:pt>
                <c:pt idx="27">
                  <c:v>179435.46803396201</c:v>
                </c:pt>
                <c:pt idx="28">
                  <c:v>173934.76406837098</c:v>
                </c:pt>
                <c:pt idx="29">
                  <c:v>168732.72870846101</c:v>
                </c:pt>
                <c:pt idx="30">
                  <c:v>163871.16056098</c:v>
                </c:pt>
                <c:pt idx="31">
                  <c:v>159393.79933009701</c:v>
                </c:pt>
                <c:pt idx="32">
                  <c:v>155345.56241276968</c:v>
                </c:pt>
                <c:pt idx="33">
                  <c:v>151771.469970334</c:v>
                </c:pt>
                <c:pt idx="34">
                  <c:v>148715.2403156425</c:v>
                </c:pt>
                <c:pt idx="35">
                  <c:v>146217.61076137004</c:v>
                </c:pt>
                <c:pt idx="36">
                  <c:v>144314.46865344298</c:v>
                </c:pt>
                <c:pt idx="37">
                  <c:v>143034.96813777398</c:v>
                </c:pt>
                <c:pt idx="38">
                  <c:v>142399.83782610801</c:v>
                </c:pt>
                <c:pt idx="39">
                  <c:v>142420.10880297201</c:v>
                </c:pt>
                <c:pt idx="40">
                  <c:v>143096.445136333</c:v>
                </c:pt>
                <c:pt idx="41">
                  <c:v>144419.18299952699</c:v>
                </c:pt>
                <c:pt idx="42">
                  <c:v>146369.0673732195</c:v>
                </c:pt>
                <c:pt idx="43">
                  <c:v>148918.56476061998</c:v>
                </c:pt>
                <c:pt idx="44">
                  <c:v>152033.55928275868</c:v>
                </c:pt>
                <c:pt idx="45">
                  <c:v>155675.206910523</c:v>
                </c:pt>
                <c:pt idx="46">
                  <c:v>159801.74762549353</c:v>
                </c:pt>
                <c:pt idx="47">
                  <c:v>164370.12285533317</c:v>
                </c:pt>
                <c:pt idx="48">
                  <c:v>169337.31071766999</c:v>
                </c:pt>
                <c:pt idx="49">
                  <c:v>174661.34761508601</c:v>
                </c:pt>
                <c:pt idx="50">
                  <c:v>180302.04931633201</c:v>
                </c:pt>
                <c:pt idx="51">
                  <c:v>186221.46782368814</c:v>
                </c:pt>
                <c:pt idx="52">
                  <c:v>192384.13759805</c:v>
                </c:pt>
                <c:pt idx="53">
                  <c:v>198757.15789224446</c:v>
                </c:pt>
                <c:pt idx="54">
                  <c:v>205310.16027376111</c:v>
                </c:pt>
                <c:pt idx="55">
                  <c:v>212015.198887181</c:v>
                </c:pt>
                <c:pt idx="56">
                  <c:v>218846.59237878572</c:v>
                </c:pt>
                <c:pt idx="57">
                  <c:v>225780.7403878961</c:v>
                </c:pt>
                <c:pt idx="58">
                  <c:v>232795.92987721</c:v>
                </c:pt>
                <c:pt idx="59">
                  <c:v>239872.141610836</c:v>
                </c:pt>
                <c:pt idx="60">
                  <c:v>246990.86507805099</c:v>
                </c:pt>
                <c:pt idx="61">
                  <c:v>254134.9226060315</c:v>
                </c:pt>
                <c:pt idx="62">
                  <c:v>261288.30689729247</c:v>
                </c:pt>
                <c:pt idx="63">
                  <c:v>268436.03261923022</c:v>
                </c:pt>
                <c:pt idx="64">
                  <c:v>275564.00038690702</c:v>
                </c:pt>
                <c:pt idx="65">
                  <c:v>282658.87257842405</c:v>
                </c:pt>
              </c:numCache>
            </c:numRef>
          </c:val>
        </c:ser>
        <c:ser>
          <c:idx val="1"/>
          <c:order val="1"/>
          <c:tx>
            <c:strRef>
              <c:f>'A = 500 (3)'!$D$2</c:f>
              <c:strCache>
                <c:ptCount val="1"/>
                <c:pt idx="0">
                  <c:v>3.01</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(3)'!$D$3:$D$68</c:f>
              <c:numCache>
                <c:formatCode>General</c:formatCode>
                <c:ptCount val="66"/>
                <c:pt idx="0">
                  <c:v>374604.55519062997</c:v>
                </c:pt>
                <c:pt idx="1">
                  <c:v>373452.74892459443</c:v>
                </c:pt>
                <c:pt idx="2">
                  <c:v>372155.50691784499</c:v>
                </c:pt>
                <c:pt idx="3">
                  <c:v>370690.38160638901</c:v>
                </c:pt>
                <c:pt idx="4">
                  <c:v>369030.60956008203</c:v>
                </c:pt>
                <c:pt idx="5">
                  <c:v>367143.755367356</c:v>
                </c:pt>
                <c:pt idx="6">
                  <c:v>364989.447405399</c:v>
                </c:pt>
                <c:pt idx="7">
                  <c:v>362515.13814628386</c:v>
                </c:pt>
                <c:pt idx="8">
                  <c:v>359646.74332707422</c:v>
                </c:pt>
                <c:pt idx="9">
                  <c:v>356260.92270675086</c:v>
                </c:pt>
                <c:pt idx="10">
                  <c:v>265772.11813693668</c:v>
                </c:pt>
                <c:pt idx="11">
                  <c:v>258990.2468293455</c:v>
                </c:pt>
                <c:pt idx="12">
                  <c:v>252145.870105098</c:v>
                </c:pt>
                <c:pt idx="13">
                  <c:v>245250.50071013099</c:v>
                </c:pt>
                <c:pt idx="14">
                  <c:v>238316.47170013899</c:v>
                </c:pt>
                <c:pt idx="15">
                  <c:v>231357.07316855001</c:v>
                </c:pt>
                <c:pt idx="16">
                  <c:v>224386.70514084017</c:v>
                </c:pt>
                <c:pt idx="17">
                  <c:v>217421.05391556001</c:v>
                </c:pt>
                <c:pt idx="18">
                  <c:v>210477.2901859775</c:v>
                </c:pt>
                <c:pt idx="19">
                  <c:v>203574.29106411201</c:v>
                </c:pt>
                <c:pt idx="20">
                  <c:v>196732.89364558499</c:v>
                </c:pt>
                <c:pt idx="21">
                  <c:v>189976.16670672898</c:v>
                </c:pt>
                <c:pt idx="22">
                  <c:v>183329.7122830975</c:v>
                </c:pt>
                <c:pt idx="23">
                  <c:v>176821.97927249598</c:v>
                </c:pt>
                <c:pt idx="24">
                  <c:v>170484.57763640999</c:v>
                </c:pt>
                <c:pt idx="25">
                  <c:v>164352.57095580859</c:v>
                </c:pt>
                <c:pt idx="26">
                  <c:v>158464.7109563085</c:v>
                </c:pt>
                <c:pt idx="27">
                  <c:v>152863.56158368598</c:v>
                </c:pt>
                <c:pt idx="28">
                  <c:v>147595.4429764805</c:v>
                </c:pt>
                <c:pt idx="29">
                  <c:v>142710.10716049699</c:v>
                </c:pt>
                <c:pt idx="30">
                  <c:v>138260.03989638068</c:v>
                </c:pt>
                <c:pt idx="31">
                  <c:v>134299.30027142711</c:v>
                </c:pt>
                <c:pt idx="32">
                  <c:v>130881.82007735502</c:v>
                </c:pt>
                <c:pt idx="33">
                  <c:v>128059.1736809304</c:v>
                </c:pt>
                <c:pt idx="34">
                  <c:v>125877.90808117359</c:v>
                </c:pt>
                <c:pt idx="35">
                  <c:v>124376.69322157001</c:v>
                </c:pt>
                <c:pt idx="36">
                  <c:v>123583.63456285128</c:v>
                </c:pt>
                <c:pt idx="37">
                  <c:v>123514.18025874543</c:v>
                </c:pt>
                <c:pt idx="38">
                  <c:v>124169.987050544</c:v>
                </c:pt>
                <c:pt idx="39">
                  <c:v>125538.96146640425</c:v>
                </c:pt>
                <c:pt idx="40">
                  <c:v>127596.44857647573</c:v>
                </c:pt>
                <c:pt idx="41">
                  <c:v>130307.330229921</c:v>
                </c:pt>
                <c:pt idx="42">
                  <c:v>133628.64959507898</c:v>
                </c:pt>
                <c:pt idx="43">
                  <c:v>137512.35664784347</c:v>
                </c:pt>
                <c:pt idx="44">
                  <c:v>141907.844235803</c:v>
                </c:pt>
                <c:pt idx="45">
                  <c:v>146764.063634588</c:v>
                </c:pt>
                <c:pt idx="46">
                  <c:v>152031.135688179</c:v>
                </c:pt>
                <c:pt idx="47">
                  <c:v>157661.46529128199</c:v>
                </c:pt>
                <c:pt idx="48">
                  <c:v>163610.426029111</c:v>
                </c:pt>
                <c:pt idx="49">
                  <c:v>169836.70474371401</c:v>
                </c:pt>
                <c:pt idx="50">
                  <c:v>176302.39546953398</c:v>
                </c:pt>
                <c:pt idx="51">
                  <c:v>182972.9252451855</c:v>
                </c:pt>
                <c:pt idx="52">
                  <c:v>189816.87020888604</c:v>
                </c:pt>
                <c:pt idx="53">
                  <c:v>196805.71443454898</c:v>
                </c:pt>
                <c:pt idx="54">
                  <c:v>203913.58059093068</c:v>
                </c:pt>
                <c:pt idx="55">
                  <c:v>211116.95568141199</c:v>
                </c:pt>
                <c:pt idx="56">
                  <c:v>218394.42545562598</c:v>
                </c:pt>
                <c:pt idx="57">
                  <c:v>225726.42551778947</c:v>
                </c:pt>
                <c:pt idx="58">
                  <c:v>233095.01334219499</c:v>
                </c:pt>
                <c:pt idx="59">
                  <c:v>240483.66142641299</c:v>
                </c:pt>
                <c:pt idx="60">
                  <c:v>247877.07134685401</c:v>
                </c:pt>
                <c:pt idx="61">
                  <c:v>255261.00903755898</c:v>
                </c:pt>
                <c:pt idx="62">
                  <c:v>262622.15787880903</c:v>
                </c:pt>
                <c:pt idx="63">
                  <c:v>269947.98747732118</c:v>
                </c:pt>
                <c:pt idx="64">
                  <c:v>277226.63726413774</c:v>
                </c:pt>
                <c:pt idx="65">
                  <c:v>284446.81242188386</c:v>
                </c:pt>
              </c:numCache>
            </c:numRef>
          </c:val>
        </c:ser>
        <c:ser>
          <c:idx val="2"/>
          <c:order val="2"/>
          <c:tx>
            <c:strRef>
              <c:f>'A = 500 (3)'!$E$2</c:f>
              <c:strCache>
                <c:ptCount val="1"/>
                <c:pt idx="0">
                  <c:v>3.02</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(3)'!$E$3:$E$68</c:f>
              <c:numCache>
                <c:formatCode>General</c:formatCode>
                <c:ptCount val="66"/>
                <c:pt idx="0">
                  <c:v>374471.46143194422</c:v>
                </c:pt>
                <c:pt idx="1">
                  <c:v>373292.02453016897</c:v>
                </c:pt>
                <c:pt idx="2">
                  <c:v>371960.59081166505</c:v>
                </c:pt>
                <c:pt idx="3">
                  <c:v>370452.90538465598</c:v>
                </c:pt>
                <c:pt idx="4">
                  <c:v>368739.764494139</c:v>
                </c:pt>
                <c:pt idx="5">
                  <c:v>366785.31366403599</c:v>
                </c:pt>
                <c:pt idx="6">
                  <c:v>364544.10694125184</c:v>
                </c:pt>
                <c:pt idx="7">
                  <c:v>361955.32797084999</c:v>
                </c:pt>
                <c:pt idx="8">
                  <c:v>358928.96052352118</c:v>
                </c:pt>
                <c:pt idx="9">
                  <c:v>355296.521800316</c:v>
                </c:pt>
                <c:pt idx="10">
                  <c:v>234747.16805849201</c:v>
                </c:pt>
                <c:pt idx="11">
                  <c:v>227643.01582896296</c:v>
                </c:pt>
                <c:pt idx="12">
                  <c:v>220498.60966620443</c:v>
                </c:pt>
                <c:pt idx="13">
                  <c:v>213326.23964414099</c:v>
                </c:pt>
                <c:pt idx="14">
                  <c:v>206139.34085892301</c:v>
                </c:pt>
                <c:pt idx="15">
                  <c:v>198952.68824961281</c:v>
                </c:pt>
                <c:pt idx="16">
                  <c:v>191782.61923208201</c:v>
                </c:pt>
                <c:pt idx="17">
                  <c:v>184647.29254353759</c:v>
                </c:pt>
                <c:pt idx="18">
                  <c:v>177566.99054295398</c:v>
                </c:pt>
                <c:pt idx="19">
                  <c:v>170564.45729927201</c:v>
                </c:pt>
                <c:pt idx="20">
                  <c:v>163665.28918068099</c:v>
                </c:pt>
                <c:pt idx="21">
                  <c:v>156898.358219752</c:v>
                </c:pt>
                <c:pt idx="22">
                  <c:v>150296.26966884462</c:v>
                </c:pt>
                <c:pt idx="23">
                  <c:v>143895.83119516898</c:v>
                </c:pt>
                <c:pt idx="24">
                  <c:v>137738.482191588</c:v>
                </c:pt>
                <c:pt idx="25">
                  <c:v>131870.63595169759</c:v>
                </c:pt>
                <c:pt idx="26">
                  <c:v>126343.82388202197</c:v>
                </c:pt>
                <c:pt idx="27">
                  <c:v>121214.51561842499</c:v>
                </c:pt>
                <c:pt idx="28">
                  <c:v>116543.44337882576</c:v>
                </c:pt>
                <c:pt idx="29">
                  <c:v>112394.24547542374</c:v>
                </c:pt>
                <c:pt idx="30">
                  <c:v>108831.27017781102</c:v>
                </c:pt>
                <c:pt idx="31">
                  <c:v>105916.4978463747</c:v>
                </c:pt>
                <c:pt idx="32">
                  <c:v>103705.71170558099</c:v>
                </c:pt>
                <c:pt idx="33">
                  <c:v>102244.33501365699</c:v>
                </c:pt>
                <c:pt idx="34">
                  <c:v>101563.565399007</c:v>
                </c:pt>
                <c:pt idx="35">
                  <c:v>101677.585861328</c:v>
                </c:pt>
                <c:pt idx="36">
                  <c:v>102582.447915745</c:v>
                </c:pt>
                <c:pt idx="37">
                  <c:v>104256.87982494048</c:v>
                </c:pt>
                <c:pt idx="38">
                  <c:v>106664.776607908</c:v>
                </c:pt>
                <c:pt idx="39">
                  <c:v>109758.77786569099</c:v>
                </c:pt>
                <c:pt idx="40">
                  <c:v>113484.19637971597</c:v>
                </c:pt>
                <c:pt idx="41">
                  <c:v>117782.68078299626</c:v>
                </c:pt>
                <c:pt idx="42">
                  <c:v>122595.22659904676</c:v>
                </c:pt>
                <c:pt idx="43">
                  <c:v>127864.393455346</c:v>
                </c:pt>
                <c:pt idx="44">
                  <c:v>133535.76482167011</c:v>
                </c:pt>
                <c:pt idx="45">
                  <c:v>139558.77975623499</c:v>
                </c:pt>
                <c:pt idx="46">
                  <c:v>145887.09549937095</c:v>
                </c:pt>
                <c:pt idx="47">
                  <c:v>152478.62505638399</c:v>
                </c:pt>
                <c:pt idx="48">
                  <c:v>159295.3694624175</c:v>
                </c:pt>
                <c:pt idx="49">
                  <c:v>166303.131652382</c:v>
                </c:pt>
                <c:pt idx="50">
                  <c:v>173471.1732498215</c:v>
                </c:pt>
                <c:pt idx="51">
                  <c:v>180771.85468418043</c:v>
                </c:pt>
                <c:pt idx="52">
                  <c:v>188180.28246377298</c:v>
                </c:pt>
                <c:pt idx="53">
                  <c:v>195673.977194301</c:v>
                </c:pt>
                <c:pt idx="54">
                  <c:v>203232.57004139811</c:v>
                </c:pt>
                <c:pt idx="55">
                  <c:v>210837.52979925799</c:v>
                </c:pt>
                <c:pt idx="56">
                  <c:v>218471.92079478098</c:v>
                </c:pt>
                <c:pt idx="57">
                  <c:v>226120.18883274446</c:v>
                </c:pt>
                <c:pt idx="58">
                  <c:v>233767.97308623599</c:v>
                </c:pt>
                <c:pt idx="59">
                  <c:v>241401.94187217701</c:v>
                </c:pt>
                <c:pt idx="60">
                  <c:v>249009.6489688555</c:v>
                </c:pt>
                <c:pt idx="61">
                  <c:v>256579.40661828395</c:v>
                </c:pt>
                <c:pt idx="62">
                  <c:v>264100.17452698789</c:v>
                </c:pt>
                <c:pt idx="63">
                  <c:v>271561.46165716799</c:v>
                </c:pt>
                <c:pt idx="64">
                  <c:v>278953.23828551418</c:v>
                </c:pt>
                <c:pt idx="65">
                  <c:v>286265.85706050188</c:v>
                </c:pt>
              </c:numCache>
            </c:numRef>
          </c:val>
        </c:ser>
        <c:ser>
          <c:idx val="3"/>
          <c:order val="3"/>
          <c:tx>
            <c:strRef>
              <c:f>'A = 500 (3)'!$F$2</c:f>
              <c:strCache>
                <c:ptCount val="1"/>
                <c:pt idx="0">
                  <c:v>3.03</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(3)'!$F$3:$F$68</c:f>
              <c:numCache>
                <c:formatCode>General</c:formatCode>
                <c:ptCount val="66"/>
                <c:pt idx="0">
                  <c:v>374334.98123295198</c:v>
                </c:pt>
                <c:pt idx="1">
                  <c:v>373126.76256705</c:v>
                </c:pt>
                <c:pt idx="2">
                  <c:v>371759.56300406286</c:v>
                </c:pt>
                <c:pt idx="3">
                  <c:v>370207.14274344081</c:v>
                </c:pt>
                <c:pt idx="4">
                  <c:v>368437.58296318486</c:v>
                </c:pt>
                <c:pt idx="5">
                  <c:v>366411.155404463</c:v>
                </c:pt>
                <c:pt idx="6">
                  <c:v>364076.50799271784</c:v>
                </c:pt>
                <c:pt idx="7">
                  <c:v>361362.75902074086</c:v>
                </c:pt>
                <c:pt idx="8">
                  <c:v>358158.6896285222</c:v>
                </c:pt>
                <c:pt idx="9">
                  <c:v>354213.22551352723</c:v>
                </c:pt>
                <c:pt idx="10">
                  <c:v>196432.75322681101</c:v>
                </c:pt>
                <c:pt idx="11">
                  <c:v>188316.09541794343</c:v>
                </c:pt>
                <c:pt idx="12">
                  <c:v>180374.27837731887</c:v>
                </c:pt>
                <c:pt idx="13">
                  <c:v>172639.95467074646</c:v>
                </c:pt>
                <c:pt idx="14">
                  <c:v>165150.35587372599</c:v>
                </c:pt>
                <c:pt idx="15">
                  <c:v>157835.66437174601</c:v>
                </c:pt>
                <c:pt idx="16">
                  <c:v>150584.70523581799</c:v>
                </c:pt>
                <c:pt idx="17">
                  <c:v>143420.769606302</c:v>
                </c:pt>
                <c:pt idx="18">
                  <c:v>136370.935031923</c:v>
                </c:pt>
                <c:pt idx="19">
                  <c:v>129466.15345152799</c:v>
                </c:pt>
                <c:pt idx="20">
                  <c:v>122741.85319084729</c:v>
                </c:pt>
                <c:pt idx="21">
                  <c:v>116238.54542460834</c:v>
                </c:pt>
                <c:pt idx="22">
                  <c:v>110002.41307003669</c:v>
                </c:pt>
                <c:pt idx="23">
                  <c:v>104085.760644917</c:v>
                </c:pt>
                <c:pt idx="24">
                  <c:v>98547.201995195093</c:v>
                </c:pt>
                <c:pt idx="25">
                  <c:v>93451.362509197628</c:v>
                </c:pt>
                <c:pt idx="26">
                  <c:v>88867.858734464287</c:v>
                </c:pt>
                <c:pt idx="27">
                  <c:v>84869.268594218418</c:v>
                </c:pt>
                <c:pt idx="28">
                  <c:v>81527.918073294379</c:v>
                </c:pt>
                <c:pt idx="29">
                  <c:v>78911.4895224785</c:v>
                </c:pt>
                <c:pt idx="30">
                  <c:v>77077.814407174388</c:v>
                </c:pt>
                <c:pt idx="31">
                  <c:v>76069.626125554409</c:v>
                </c:pt>
                <c:pt idx="32">
                  <c:v>75910.298769895424</c:v>
                </c:pt>
                <c:pt idx="33">
                  <c:v>76601.586897101268</c:v>
                </c:pt>
                <c:pt idx="34">
                  <c:v>78123.914403209114</c:v>
                </c:pt>
                <c:pt idx="35">
                  <c:v>80439.127813756306</c:v>
                </c:pt>
                <c:pt idx="36">
                  <c:v>83494.949139598</c:v>
                </c:pt>
                <c:pt idx="37">
                  <c:v>87230.094611577428</c:v>
                </c:pt>
                <c:pt idx="38">
                  <c:v>91579.074818729699</c:v>
                </c:pt>
                <c:pt idx="39">
                  <c:v>96476.068540697306</c:v>
                </c:pt>
                <c:pt idx="40">
                  <c:v>101857.640165627</c:v>
                </c:pt>
                <c:pt idx="41">
                  <c:v>107664.39623436255</c:v>
                </c:pt>
                <c:pt idx="42">
                  <c:v>113841.80359760294</c:v>
                </c:pt>
                <c:pt idx="43">
                  <c:v>120340.42909522601</c:v>
                </c:pt>
                <c:pt idx="44">
                  <c:v>127115.81984302476</c:v>
                </c:pt>
                <c:pt idx="45">
                  <c:v>134128.181930616</c:v>
                </c:pt>
                <c:pt idx="46">
                  <c:v>141341.96378174599</c:v>
                </c:pt>
                <c:pt idx="47">
                  <c:v>148725.41007735601</c:v>
                </c:pt>
                <c:pt idx="48">
                  <c:v>156250.12245620598</c:v>
                </c:pt>
                <c:pt idx="49">
                  <c:v>163890.64885590787</c:v>
                </c:pt>
                <c:pt idx="50">
                  <c:v>171624.10820585911</c:v>
                </c:pt>
                <c:pt idx="51">
                  <c:v>179429.855901209</c:v>
                </c:pt>
                <c:pt idx="52">
                  <c:v>187289.186591387</c:v>
                </c:pt>
                <c:pt idx="53">
                  <c:v>195185.075313396</c:v>
                </c:pt>
                <c:pt idx="54">
                  <c:v>203101.95056303128</c:v>
                </c:pt>
                <c:pt idx="55">
                  <c:v>211025.49692092399</c:v>
                </c:pt>
                <c:pt idx="56">
                  <c:v>218942.48348652231</c:v>
                </c:pt>
                <c:pt idx="57">
                  <c:v>226840.61494275901</c:v>
                </c:pt>
                <c:pt idx="58">
                  <c:v>234708.40213428804</c:v>
                </c:pt>
                <c:pt idx="59">
                  <c:v>242535.04838957314</c:v>
                </c:pt>
                <c:pt idx="60">
                  <c:v>250310.35021799043</c:v>
                </c:pt>
                <c:pt idx="61">
                  <c:v>258024.61043589501</c:v>
                </c:pt>
                <c:pt idx="62">
                  <c:v>265668.56012318999</c:v>
                </c:pt>
                <c:pt idx="63">
                  <c:v>273233.28948103072</c:v>
                </c:pt>
                <c:pt idx="64">
                  <c:v>280710.18524928886</c:v>
                </c:pt>
                <c:pt idx="65">
                  <c:v>288090.87348800799</c:v>
                </c:pt>
              </c:numCache>
            </c:numRef>
          </c:val>
        </c:ser>
        <c:ser>
          <c:idx val="4"/>
          <c:order val="4"/>
          <c:tx>
            <c:strRef>
              <c:f>'A = 500 (3)'!$G$2</c:f>
              <c:strCache>
                <c:ptCount val="1"/>
                <c:pt idx="0">
                  <c:v>3.04</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(3)'!$G$3:$G$68</c:f>
              <c:numCache>
                <c:formatCode>General</c:formatCode>
                <c:ptCount val="66"/>
                <c:pt idx="0">
                  <c:v>374194.96758644201</c:v>
                </c:pt>
                <c:pt idx="1">
                  <c:v>372956.74752150301</c:v>
                </c:pt>
                <c:pt idx="2">
                  <c:v>371552.105323978</c:v>
                </c:pt>
                <c:pt idx="3">
                  <c:v>369952.61878667184</c:v>
                </c:pt>
                <c:pt idx="4">
                  <c:v>368123.34308073908</c:v>
                </c:pt>
                <c:pt idx="5">
                  <c:v>366020.15014023986</c:v>
                </c:pt>
                <c:pt idx="6">
                  <c:v>363584.78016466799</c:v>
                </c:pt>
                <c:pt idx="7">
                  <c:v>360733.96537713002</c:v>
                </c:pt>
                <c:pt idx="8">
                  <c:v>357327.28655395005</c:v>
                </c:pt>
                <c:pt idx="9">
                  <c:v>177422.55312148199</c:v>
                </c:pt>
                <c:pt idx="10">
                  <c:v>166858.79835425311</c:v>
                </c:pt>
                <c:pt idx="11">
                  <c:v>156356.42409434007</c:v>
                </c:pt>
                <c:pt idx="12">
                  <c:v>145942.9868379235</c:v>
                </c:pt>
                <c:pt idx="13">
                  <c:v>135653.52857403501</c:v>
                </c:pt>
                <c:pt idx="14">
                  <c:v>125533.431439758</c:v>
                </c:pt>
                <c:pt idx="15">
                  <c:v>115642.49762162262</c:v>
                </c:pt>
                <c:pt idx="16">
                  <c:v>106060.760946143</c:v>
                </c:pt>
                <c:pt idx="17">
                  <c:v>96896.611072997257</c:v>
                </c:pt>
                <c:pt idx="18">
                  <c:v>88297.6188978719</c:v>
                </c:pt>
                <c:pt idx="19">
                  <c:v>80463.406489481204</c:v>
                </c:pt>
                <c:pt idx="20">
                  <c:v>73656.796749507048</c:v>
                </c:pt>
                <c:pt idx="21">
                  <c:v>68029.680562005597</c:v>
                </c:pt>
                <c:pt idx="22">
                  <c:v>62971.223526874484</c:v>
                </c:pt>
                <c:pt idx="23">
                  <c:v>58446.5720219504</c:v>
                </c:pt>
                <c:pt idx="24">
                  <c:v>54527.314599873986</c:v>
                </c:pt>
                <c:pt idx="25">
                  <c:v>51283.426642523584</c:v>
                </c:pt>
                <c:pt idx="26">
                  <c:v>48779.180316265803</c:v>
                </c:pt>
                <c:pt idx="27">
                  <c:v>47068.764245282196</c:v>
                </c:pt>
                <c:pt idx="28">
                  <c:v>46192.222862436502</c:v>
                </c:pt>
                <c:pt idx="29">
                  <c:v>46172.246558864303</c:v>
                </c:pt>
                <c:pt idx="30">
                  <c:v>47012.211302754986</c:v>
                </c:pt>
                <c:pt idx="31">
                  <c:v>48695.750905693101</c:v>
                </c:pt>
                <c:pt idx="32">
                  <c:v>51188.0384132572</c:v>
                </c:pt>
                <c:pt idx="33">
                  <c:v>54438.795054759874</c:v>
                </c:pt>
                <c:pt idx="34">
                  <c:v>58386.642710420499</c:v>
                </c:pt>
                <c:pt idx="35">
                  <c:v>62964.055393029601</c:v>
                </c:pt>
                <c:pt idx="36">
                  <c:v>68101.986612115972</c:v>
                </c:pt>
                <c:pt idx="37">
                  <c:v>73733.496654671908</c:v>
                </c:pt>
                <c:pt idx="38">
                  <c:v>79796.095314354403</c:v>
                </c:pt>
                <c:pt idx="39">
                  <c:v>86232.915079351398</c:v>
                </c:pt>
                <c:pt idx="40">
                  <c:v>92993.010855768938</c:v>
                </c:pt>
                <c:pt idx="41">
                  <c:v>100031.12935110528</c:v>
                </c:pt>
                <c:pt idx="42">
                  <c:v>107307.20768965599</c:v>
                </c:pt>
                <c:pt idx="43">
                  <c:v>114785.78146822999</c:v>
                </c:pt>
                <c:pt idx="44">
                  <c:v>122435.39455885399</c:v>
                </c:pt>
                <c:pt idx="45">
                  <c:v>130228.058330213</c:v>
                </c:pt>
                <c:pt idx="46">
                  <c:v>138138.77434747611</c:v>
                </c:pt>
                <c:pt idx="47">
                  <c:v>146145.1204736245</c:v>
                </c:pt>
                <c:pt idx="48">
                  <c:v>154226.89597501411</c:v>
                </c:pt>
                <c:pt idx="49">
                  <c:v>162365.81625825801</c:v>
                </c:pt>
                <c:pt idx="50">
                  <c:v>170545.25313534099</c:v>
                </c:pt>
                <c:pt idx="51">
                  <c:v>178750.00913605947</c:v>
                </c:pt>
                <c:pt idx="52">
                  <c:v>186966.12622155499</c:v>
                </c:pt>
                <c:pt idx="53">
                  <c:v>195180.71826588578</c:v>
                </c:pt>
                <c:pt idx="54">
                  <c:v>203381.82740036299</c:v>
                </c:pt>
                <c:pt idx="55">
                  <c:v>211558.29968363399</c:v>
                </c:pt>
                <c:pt idx="56">
                  <c:v>219699.67623300501</c:v>
                </c:pt>
                <c:pt idx="57">
                  <c:v>227796.09847675299</c:v>
                </c:pt>
                <c:pt idx="58">
                  <c:v>235838.22471049568</c:v>
                </c:pt>
                <c:pt idx="59">
                  <c:v>243817.157315294</c:v>
                </c:pt>
                <c:pt idx="60">
                  <c:v>251724.37739953253</c:v>
                </c:pt>
                <c:pt idx="61">
                  <c:v>259551.68645615643</c:v>
                </c:pt>
                <c:pt idx="62">
                  <c:v>267291.15416064853</c:v>
                </c:pt>
                <c:pt idx="63">
                  <c:v>274935.07041308022</c:v>
                </c:pt>
                <c:pt idx="64">
                  <c:v>282475.90078296122</c:v>
                </c:pt>
                <c:pt idx="65">
                  <c:v>289906.245043687</c:v>
                </c:pt>
              </c:numCache>
            </c:numRef>
          </c:val>
        </c:ser>
        <c:ser>
          <c:idx val="5"/>
          <c:order val="5"/>
          <c:tx>
            <c:strRef>
              <c:f>'A = 500 (3)'!$H$2</c:f>
              <c:strCache>
                <c:ptCount val="1"/>
                <c:pt idx="0">
                  <c:v>3.05</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(3)'!$H$3:$H$68</c:f>
              <c:numCache>
                <c:formatCode>General</c:formatCode>
                <c:ptCount val="66"/>
                <c:pt idx="0">
                  <c:v>374051.26519848005</c:v>
                </c:pt>
                <c:pt idx="1">
                  <c:v>372781.75075374986</c:v>
                </c:pt>
                <c:pt idx="2">
                  <c:v>371337.87858380697</c:v>
                </c:pt>
                <c:pt idx="3">
                  <c:v>369688.82411790418</c:v>
                </c:pt>
                <c:pt idx="4">
                  <c:v>367796.26539571799</c:v>
                </c:pt>
                <c:pt idx="5">
                  <c:v>365611.06394394598</c:v>
                </c:pt>
                <c:pt idx="6">
                  <c:v>363066.84066664783</c:v>
                </c:pt>
                <c:pt idx="7">
                  <c:v>360064.89388339128</c:v>
                </c:pt>
                <c:pt idx="8">
                  <c:v>356422.54052980599</c:v>
                </c:pt>
                <c:pt idx="9">
                  <c:v>162397.80849566995</c:v>
                </c:pt>
                <c:pt idx="10">
                  <c:v>150061.0432094011</c:v>
                </c:pt>
                <c:pt idx="11">
                  <c:v>137664.19333221999</c:v>
                </c:pt>
                <c:pt idx="12">
                  <c:v>125209.195289243</c:v>
                </c:pt>
                <c:pt idx="13">
                  <c:v>112698.122641321</c:v>
                </c:pt>
                <c:pt idx="14">
                  <c:v>100133.67052837602</c:v>
                </c:pt>
                <c:pt idx="15">
                  <c:v>87520.317191120368</c:v>
                </c:pt>
                <c:pt idx="16">
                  <c:v>74867.205485750907</c:v>
                </c:pt>
                <c:pt idx="17">
                  <c:v>62195.797665030703</c:v>
                </c:pt>
                <c:pt idx="18">
                  <c:v>49562.525342711524</c:v>
                </c:pt>
                <c:pt idx="19">
                  <c:v>37137.2562907627</c:v>
                </c:pt>
                <c:pt idx="20">
                  <c:v>25540.113272955186</c:v>
                </c:pt>
                <c:pt idx="21">
                  <c:v>17484.442701923097</c:v>
                </c:pt>
                <c:pt idx="22">
                  <c:v>15115.743243081735</c:v>
                </c:pt>
                <c:pt idx="23">
                  <c:v>13534.4603869326</c:v>
                </c:pt>
                <c:pt idx="24">
                  <c:v>12663.0172733094</c:v>
                </c:pt>
                <c:pt idx="25">
                  <c:v>12509.655189198365</c:v>
                </c:pt>
                <c:pt idx="26">
                  <c:v>13084.646752285114</c:v>
                </c:pt>
                <c:pt idx="27">
                  <c:v>14401.549287210835</c:v>
                </c:pt>
                <c:pt idx="28">
                  <c:v>16471.303066630109</c:v>
                </c:pt>
                <c:pt idx="29">
                  <c:v>19292.986819820129</c:v>
                </c:pt>
                <c:pt idx="30">
                  <c:v>22847.124254561801</c:v>
                </c:pt>
                <c:pt idx="31">
                  <c:v>27094.58666451327</c:v>
                </c:pt>
                <c:pt idx="32">
                  <c:v>31980.348291789705</c:v>
                </c:pt>
                <c:pt idx="33">
                  <c:v>37439.671727714049</c:v>
                </c:pt>
                <c:pt idx="34">
                  <c:v>43404.442443584085</c:v>
                </c:pt>
                <c:pt idx="35">
                  <c:v>49808.252124523875</c:v>
                </c:pt>
                <c:pt idx="36">
                  <c:v>56589.674630673275</c:v>
                </c:pt>
                <c:pt idx="37">
                  <c:v>63693.838539814213</c:v>
                </c:pt>
                <c:pt idx="38">
                  <c:v>71072.73078703339</c:v>
                </c:pt>
                <c:pt idx="39">
                  <c:v>78684.741130588227</c:v>
                </c:pt>
                <c:pt idx="40">
                  <c:v>86493.862273166582</c:v>
                </c:pt>
                <c:pt idx="41">
                  <c:v>94468.817257439179</c:v>
                </c:pt>
                <c:pt idx="42">
                  <c:v>102582.25184611201</c:v>
                </c:pt>
                <c:pt idx="43">
                  <c:v>110810.049878904</c:v>
                </c:pt>
                <c:pt idx="44">
                  <c:v>119130.77369387199</c:v>
                </c:pt>
                <c:pt idx="45">
                  <c:v>127525.21681920355</c:v>
                </c:pt>
                <c:pt idx="46">
                  <c:v>135976.04695344</c:v>
                </c:pt>
                <c:pt idx="47">
                  <c:v>144467.519072472</c:v>
                </c:pt>
                <c:pt idx="48">
                  <c:v>152985.2426183325</c:v>
                </c:pt>
                <c:pt idx="49">
                  <c:v>161515.990218366</c:v>
                </c:pt>
                <c:pt idx="50">
                  <c:v>170047.53680131101</c:v>
                </c:pt>
                <c:pt idx="51">
                  <c:v>178568.526229493</c:v>
                </c:pt>
                <c:pt idx="52">
                  <c:v>187068.35496700543</c:v>
                </c:pt>
                <c:pt idx="53">
                  <c:v>195537.07404553011</c:v>
                </c:pt>
                <c:pt idx="54">
                  <c:v>203965.303071534</c:v>
                </c:pt>
                <c:pt idx="55">
                  <c:v>212344.15510236501</c:v>
                </c:pt>
                <c:pt idx="56">
                  <c:v>220665.17103160999</c:v>
                </c:pt>
                <c:pt idx="57">
                  <c:v>228920.26162542001</c:v>
                </c:pt>
                <c:pt idx="58">
                  <c:v>237101.65562893811</c:v>
                </c:pt>
                <c:pt idx="59">
                  <c:v>245201.85309602384</c:v>
                </c:pt>
                <c:pt idx="60">
                  <c:v>253213.58348727928</c:v>
                </c:pt>
                <c:pt idx="61">
                  <c:v>261129.76735683111</c:v>
                </c:pt>
                <c:pt idx="62">
                  <c:v>268943.48050046805</c:v>
                </c:pt>
                <c:pt idx="63">
                  <c:v>276647.92056622705</c:v>
                </c:pt>
                <c:pt idx="64">
                  <c:v>284236.37533300102</c:v>
                </c:pt>
                <c:pt idx="65">
                  <c:v>291702.19177975901</c:v>
                </c:pt>
              </c:numCache>
            </c:numRef>
          </c:val>
        </c:ser>
        <c:ser>
          <c:idx val="6"/>
          <c:order val="6"/>
          <c:tx>
            <c:strRef>
              <c:f>'A = 500 (3)'!$I$2</c:f>
              <c:strCache>
                <c:ptCount val="1"/>
                <c:pt idx="0">
                  <c:v>3.06</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(3)'!$I$3:$I$68</c:f>
              <c:numCache>
                <c:formatCode>General</c:formatCode>
                <c:ptCount val="66"/>
                <c:pt idx="0">
                  <c:v>373903.70985346701</c:v>
                </c:pt>
                <c:pt idx="1">
                  <c:v>372601.52950630197</c:v>
                </c:pt>
                <c:pt idx="2">
                  <c:v>371116.52087817428</c:v>
                </c:pt>
                <c:pt idx="3">
                  <c:v>369415.21280311886</c:v>
                </c:pt>
                <c:pt idx="4">
                  <c:v>367455.50845526485</c:v>
                </c:pt>
                <c:pt idx="5">
                  <c:v>365182.55045572203</c:v>
                </c:pt>
                <c:pt idx="6">
                  <c:v>362520.36644540599</c:v>
                </c:pt>
                <c:pt idx="7">
                  <c:v>359350.74050709599</c:v>
                </c:pt>
                <c:pt idx="8">
                  <c:v>355424.360602748</c:v>
                </c:pt>
                <c:pt idx="9">
                  <c:v>158711.268495711</c:v>
                </c:pt>
                <c:pt idx="10">
                  <c:v>145559.73008166911</c:v>
                </c:pt>
                <c:pt idx="11">
                  <c:v>132344.822998016</c:v>
                </c:pt>
                <c:pt idx="12">
                  <c:v>119068.45224160951</c:v>
                </c:pt>
                <c:pt idx="13">
                  <c:v>105732.90981255102</c:v>
                </c:pt>
                <c:pt idx="14">
                  <c:v>92341.839183746401</c:v>
                </c:pt>
                <c:pt idx="15">
                  <c:v>78902.698944161501</c:v>
                </c:pt>
                <c:pt idx="16">
                  <c:v>65433.448280517376</c:v>
                </c:pt>
                <c:pt idx="17">
                  <c:v>51982.695086074185</c:v>
                </c:pt>
                <c:pt idx="18">
                  <c:v>38701.006088042603</c:v>
                </c:pt>
                <c:pt idx="19">
                  <c:v>26159.260014777301</c:v>
                </c:pt>
                <c:pt idx="20">
                  <c:v>17078.06594552187</c:v>
                </c:pt>
                <c:pt idx="21">
                  <c:v>15823.053951420085</c:v>
                </c:pt>
                <c:pt idx="22">
                  <c:v>14786.708871434899</c:v>
                </c:pt>
                <c:pt idx="23">
                  <c:v>13188.542566659718</c:v>
                </c:pt>
                <c:pt idx="24">
                  <c:v>11047.985879687831</c:v>
                </c:pt>
                <c:pt idx="25">
                  <c:v>8409.4728949848886</c:v>
                </c:pt>
                <c:pt idx="26">
                  <c:v>5377.9394458501365</c:v>
                </c:pt>
                <c:pt idx="27">
                  <c:v>2253.71024120222</c:v>
                </c:pt>
                <c:pt idx="28">
                  <c:v>99.361015176333098</c:v>
                </c:pt>
                <c:pt idx="29">
                  <c:v>1276.1829463862298</c:v>
                </c:pt>
                <c:pt idx="30">
                  <c:v>5639.6609602087665</c:v>
                </c:pt>
                <c:pt idx="31">
                  <c:v>11434.5263755288</c:v>
                </c:pt>
                <c:pt idx="32">
                  <c:v>17978.225029258399</c:v>
                </c:pt>
                <c:pt idx="33">
                  <c:v>25028.472261916897</c:v>
                </c:pt>
                <c:pt idx="34">
                  <c:v>32462.978036502798</c:v>
                </c:pt>
                <c:pt idx="35">
                  <c:v>40202.273527609184</c:v>
                </c:pt>
                <c:pt idx="36">
                  <c:v>48187.828002838403</c:v>
                </c:pt>
                <c:pt idx="37">
                  <c:v>56374.000890703384</c:v>
                </c:pt>
                <c:pt idx="38">
                  <c:v>64724.115543300002</c:v>
                </c:pt>
                <c:pt idx="39">
                  <c:v>73208.055316713406</c:v>
                </c:pt>
                <c:pt idx="40">
                  <c:v>81800.601284817894</c:v>
                </c:pt>
                <c:pt idx="41">
                  <c:v>90480.232899282928</c:v>
                </c:pt>
                <c:pt idx="42">
                  <c:v>99228.254145027371</c:v>
                </c:pt>
                <c:pt idx="43">
                  <c:v>108028.15874714025</c:v>
                </c:pt>
                <c:pt idx="44">
                  <c:v>116865.167888007</c:v>
                </c:pt>
                <c:pt idx="45">
                  <c:v>125725.891381818</c:v>
                </c:pt>
                <c:pt idx="46">
                  <c:v>134598.07609843399</c:v>
                </c:pt>
                <c:pt idx="47">
                  <c:v>143470.41554534211</c:v>
                </c:pt>
                <c:pt idx="48">
                  <c:v>152332.4023288005</c:v>
                </c:pt>
                <c:pt idx="49">
                  <c:v>161174.21117304801</c:v>
                </c:pt>
                <c:pt idx="50">
                  <c:v>169986.604106215</c:v>
                </c:pt>
                <c:pt idx="51">
                  <c:v>178760.85125730798</c:v>
                </c:pt>
                <c:pt idx="52">
                  <c:v>187488.664647773</c:v>
                </c:pt>
                <c:pt idx="53">
                  <c:v>196162.14051520501</c:v>
                </c:pt>
                <c:pt idx="54">
                  <c:v>204773.70976660799</c:v>
                </c:pt>
                <c:pt idx="55">
                  <c:v>213316.09402590099</c:v>
                </c:pt>
                <c:pt idx="56">
                  <c:v>221782.26646528998</c:v>
                </c:pt>
                <c:pt idx="57">
                  <c:v>230165.41646232244</c:v>
                </c:pt>
                <c:pt idx="58">
                  <c:v>238458.917680051</c:v>
                </c:pt>
                <c:pt idx="59">
                  <c:v>246656.2988872155</c:v>
                </c:pt>
                <c:pt idx="60">
                  <c:v>254751.21644686753</c:v>
                </c:pt>
                <c:pt idx="61">
                  <c:v>262737.42848355137</c:v>
                </c:pt>
                <c:pt idx="62">
                  <c:v>270608.77051310817</c:v>
                </c:pt>
                <c:pt idx="63">
                  <c:v>278359.13152781886</c:v>
                </c:pt>
                <c:pt idx="64">
                  <c:v>285982.43023169698</c:v>
                </c:pt>
                <c:pt idx="65">
                  <c:v>293472.59129237098</c:v>
                </c:pt>
              </c:numCache>
            </c:numRef>
          </c:val>
        </c:ser>
        <c:ser>
          <c:idx val="7"/>
          <c:order val="7"/>
          <c:tx>
            <c:strRef>
              <c:f>'A = 500 (3)'!$J$2</c:f>
              <c:strCache>
                <c:ptCount val="1"/>
                <c:pt idx="0">
                  <c:v>3.07</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(3)'!$J$3:$J$68</c:f>
              <c:numCache>
                <c:formatCode>General</c:formatCode>
                <c:ptCount val="66"/>
                <c:pt idx="0">
                  <c:v>373752.12778958789</c:v>
                </c:pt>
                <c:pt idx="1">
                  <c:v>372415.82591995201</c:v>
                </c:pt>
                <c:pt idx="2">
                  <c:v>370887.646479805</c:v>
                </c:pt>
                <c:pt idx="3">
                  <c:v>369131.19972298603</c:v>
                </c:pt>
                <c:pt idx="4">
                  <c:v>367100.16481538583</c:v>
                </c:pt>
                <c:pt idx="5">
                  <c:v>364733.14172084955</c:v>
                </c:pt>
                <c:pt idx="6">
                  <c:v>361942.76408288028</c:v>
                </c:pt>
                <c:pt idx="7">
                  <c:v>358585.70543303998</c:v>
                </c:pt>
                <c:pt idx="8">
                  <c:v>177568.32954455898</c:v>
                </c:pt>
                <c:pt idx="9">
                  <c:v>164538.2480056741</c:v>
                </c:pt>
                <c:pt idx="10">
                  <c:v>151579.22637315001</c:v>
                </c:pt>
                <c:pt idx="11">
                  <c:v>138732.53981394944</c:v>
                </c:pt>
                <c:pt idx="12">
                  <c:v>126055.148334923</c:v>
                </c:pt>
                <c:pt idx="13">
                  <c:v>113628.08608683699</c:v>
                </c:pt>
                <c:pt idx="14">
                  <c:v>101570.13769311697</c:v>
                </c:pt>
                <c:pt idx="15">
                  <c:v>90060.215888998006</c:v>
                </c:pt>
                <c:pt idx="16">
                  <c:v>79373.026030635403</c:v>
                </c:pt>
                <c:pt idx="17">
                  <c:v>69930.475686833423</c:v>
                </c:pt>
                <c:pt idx="18">
                  <c:v>62354.246130128202</c:v>
                </c:pt>
                <c:pt idx="19">
                  <c:v>57450.632061643184</c:v>
                </c:pt>
                <c:pt idx="20">
                  <c:v>54323.541062647775</c:v>
                </c:pt>
                <c:pt idx="21">
                  <c:v>50761.057755308299</c:v>
                </c:pt>
                <c:pt idx="22">
                  <c:v>46746.442237753799</c:v>
                </c:pt>
                <c:pt idx="23">
                  <c:v>42287.327231564901</c:v>
                </c:pt>
                <c:pt idx="24">
                  <c:v>37395.110431840403</c:v>
                </c:pt>
                <c:pt idx="25">
                  <c:v>32085.809687351033</c:v>
                </c:pt>
                <c:pt idx="26">
                  <c:v>26381.709397652499</c:v>
                </c:pt>
                <c:pt idx="27">
                  <c:v>20315.590722486897</c:v>
                </c:pt>
                <c:pt idx="28">
                  <c:v>13944.680536684766</c:v>
                </c:pt>
                <c:pt idx="29">
                  <c:v>7413.8255274285666</c:v>
                </c:pt>
                <c:pt idx="30">
                  <c:v>1446.1902576073498</c:v>
                </c:pt>
                <c:pt idx="31">
                  <c:v>1249.1874193715998</c:v>
                </c:pt>
                <c:pt idx="32">
                  <c:v>7967.6957211300614</c:v>
                </c:pt>
                <c:pt idx="33">
                  <c:v>16021.557684895401</c:v>
                </c:pt>
                <c:pt idx="34">
                  <c:v>24492.176338373229</c:v>
                </c:pt>
                <c:pt idx="35">
                  <c:v>33197.516631747298</c:v>
                </c:pt>
                <c:pt idx="36">
                  <c:v>42063.694826523184</c:v>
                </c:pt>
                <c:pt idx="37">
                  <c:v>51047.687626492603</c:v>
                </c:pt>
                <c:pt idx="38">
                  <c:v>60119.702158290398</c:v>
                </c:pt>
                <c:pt idx="39">
                  <c:v>69257.1390612205</c:v>
                </c:pt>
                <c:pt idx="40">
                  <c:v>78441.854389671993</c:v>
                </c:pt>
                <c:pt idx="41">
                  <c:v>87658.672350435794</c:v>
                </c:pt>
                <c:pt idx="42">
                  <c:v>96894.4879646716</c:v>
                </c:pt>
                <c:pt idx="43">
                  <c:v>106137.69389498825</c:v>
                </c:pt>
                <c:pt idx="44">
                  <c:v>115377.801003202</c:v>
                </c:pt>
                <c:pt idx="45">
                  <c:v>124605.180578496</c:v>
                </c:pt>
                <c:pt idx="46">
                  <c:v>133810.88469866937</c:v>
                </c:pt>
                <c:pt idx="47">
                  <c:v>142986.5181812135</c:v>
                </c:pt>
                <c:pt idx="48">
                  <c:v>152124.143816472</c:v>
                </c:pt>
                <c:pt idx="49">
                  <c:v>161216.210332791</c:v>
                </c:pt>
                <c:pt idx="50">
                  <c:v>170255.496608685</c:v>
                </c:pt>
                <c:pt idx="51">
                  <c:v>179235.06519944701</c:v>
                </c:pt>
                <c:pt idx="52">
                  <c:v>188148.22486524298</c:v>
                </c:pt>
                <c:pt idx="53">
                  <c:v>196988.49764503553</c:v>
                </c:pt>
                <c:pt idx="54">
                  <c:v>205749.5905196915</c:v>
                </c:pt>
                <c:pt idx="55">
                  <c:v>214425.36980775098</c:v>
                </c:pt>
                <c:pt idx="56">
                  <c:v>223009.83833718399</c:v>
                </c:pt>
                <c:pt idx="57">
                  <c:v>231497.11435061853</c:v>
                </c:pt>
                <c:pt idx="58">
                  <c:v>239881.411591916</c:v>
                </c:pt>
                <c:pt idx="59">
                  <c:v>248157.02048198</c:v>
                </c:pt>
                <c:pt idx="60">
                  <c:v>256318.29021207598</c:v>
                </c:pt>
                <c:pt idx="61">
                  <c:v>264359.61120590486</c:v>
                </c:pt>
                <c:pt idx="62">
                  <c:v>272275.39743637899</c:v>
                </c:pt>
                <c:pt idx="63">
                  <c:v>280060.068679402</c:v>
                </c:pt>
                <c:pt idx="64">
                  <c:v>287708.03236817522</c:v>
                </c:pt>
                <c:pt idx="65">
                  <c:v>295213.66445554659</c:v>
                </c:pt>
              </c:numCache>
            </c:numRef>
          </c:val>
        </c:ser>
        <c:ser>
          <c:idx val="8"/>
          <c:order val="8"/>
          <c:tx>
            <c:strRef>
              <c:f>'A = 500 (3)'!$K$2</c:f>
              <c:strCache>
                <c:ptCount val="1"/>
                <c:pt idx="0">
                  <c:v>3.08</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(3)'!$K$3:$K$68</c:f>
              <c:numCache>
                <c:formatCode>General</c:formatCode>
                <c:ptCount val="66"/>
                <c:pt idx="0">
                  <c:v>373596.33532246505</c:v>
                </c:pt>
                <c:pt idx="1">
                  <c:v>372224.36636687908</c:v>
                </c:pt>
                <c:pt idx="2">
                  <c:v>370650.844100972</c:v>
                </c:pt>
                <c:pt idx="3">
                  <c:v>368836.15843687986</c:v>
                </c:pt>
                <c:pt idx="4">
                  <c:v>366729.25694698503</c:v>
                </c:pt>
                <c:pt idx="5">
                  <c:v>364261.24063478486</c:v>
                </c:pt>
                <c:pt idx="6">
                  <c:v>361331.13800802501</c:v>
                </c:pt>
                <c:pt idx="7">
                  <c:v>357762.59372399101</c:v>
                </c:pt>
                <c:pt idx="8">
                  <c:v>189735.44357377398</c:v>
                </c:pt>
                <c:pt idx="9">
                  <c:v>177347.7099588475</c:v>
                </c:pt>
                <c:pt idx="10">
                  <c:v>165230.241217959</c:v>
                </c:pt>
                <c:pt idx="11">
                  <c:v>153466.72135513401</c:v>
                </c:pt>
                <c:pt idx="12">
                  <c:v>142165.151948179</c:v>
                </c:pt>
                <c:pt idx="13">
                  <c:v>131465.39444974947</c:v>
                </c:pt>
                <c:pt idx="14">
                  <c:v>121547.821891182</c:v>
                </c:pt>
                <c:pt idx="15">
                  <c:v>112641.316449861</c:v>
                </c:pt>
                <c:pt idx="16">
                  <c:v>105026.24520830697</c:v>
                </c:pt>
                <c:pt idx="17">
                  <c:v>99024.334353146798</c:v>
                </c:pt>
                <c:pt idx="18">
                  <c:v>94075.411137675968</c:v>
                </c:pt>
                <c:pt idx="19">
                  <c:v>88806.348955416848</c:v>
                </c:pt>
                <c:pt idx="20">
                  <c:v>83195.851529499007</c:v>
                </c:pt>
                <c:pt idx="21">
                  <c:v>77248.387366641095</c:v>
                </c:pt>
                <c:pt idx="22">
                  <c:v>70970.743631162113</c:v>
                </c:pt>
                <c:pt idx="23">
                  <c:v>64372.188691833784</c:v>
                </c:pt>
                <c:pt idx="24">
                  <c:v>57464.579295910196</c:v>
                </c:pt>
                <c:pt idx="25">
                  <c:v>50262.447274990212</c:v>
                </c:pt>
                <c:pt idx="26">
                  <c:v>42783.175183123174</c:v>
                </c:pt>
                <c:pt idx="27">
                  <c:v>35047.590071758103</c:v>
                </c:pt>
                <c:pt idx="28">
                  <c:v>27081.991269927392</c:v>
                </c:pt>
                <c:pt idx="29">
                  <c:v>18925.627774287001</c:v>
                </c:pt>
                <c:pt idx="30">
                  <c:v>10666.149383992</c:v>
                </c:pt>
                <c:pt idx="31">
                  <c:v>2751.2634094090013</c:v>
                </c:pt>
                <c:pt idx="32">
                  <c:v>1347.1840473226798</c:v>
                </c:pt>
                <c:pt idx="33">
                  <c:v>9463.5624043399148</c:v>
                </c:pt>
                <c:pt idx="34">
                  <c:v>18647.595574563005</c:v>
                </c:pt>
                <c:pt idx="35">
                  <c:v>28063.716164184301</c:v>
                </c:pt>
                <c:pt idx="36">
                  <c:v>37587.398581109199</c:v>
                </c:pt>
                <c:pt idx="37">
                  <c:v>47172.24810918</c:v>
                </c:pt>
                <c:pt idx="38">
                  <c:v>56792.325448593176</c:v>
                </c:pt>
                <c:pt idx="39">
                  <c:v>66429.9226830853</c:v>
                </c:pt>
                <c:pt idx="40">
                  <c:v>76071.536346622568</c:v>
                </c:pt>
                <c:pt idx="41">
                  <c:v>85706.121485554424</c:v>
                </c:pt>
                <c:pt idx="42">
                  <c:v>95324.191180410897</c:v>
                </c:pt>
                <c:pt idx="43">
                  <c:v>104917.301862477</c:v>
                </c:pt>
                <c:pt idx="44">
                  <c:v>114477.73943312794</c:v>
                </c:pt>
                <c:pt idx="45">
                  <c:v>123998.31992825602</c:v>
                </c:pt>
                <c:pt idx="46">
                  <c:v>133472.258569778</c:v>
                </c:pt>
                <c:pt idx="47">
                  <c:v>142893.081215563</c:v>
                </c:pt>
                <c:pt idx="48">
                  <c:v>152254.56273400199</c:v>
                </c:pt>
                <c:pt idx="49">
                  <c:v>161550.682574356</c:v>
                </c:pt>
                <c:pt idx="50">
                  <c:v>170775.590550072</c:v>
                </c:pt>
                <c:pt idx="51">
                  <c:v>179923.58173190398</c:v>
                </c:pt>
                <c:pt idx="52">
                  <c:v>188989.07393796401</c:v>
                </c:pt>
                <c:pt idx="53">
                  <c:v>197966.59046170098</c:v>
                </c:pt>
                <c:pt idx="54">
                  <c:v>206850.7438816535</c:v>
                </c:pt>
                <c:pt idx="55">
                  <c:v>215636.22182058601</c:v>
                </c:pt>
                <c:pt idx="56">
                  <c:v>224317.7736036875</c:v>
                </c:pt>
                <c:pt idx="57">
                  <c:v>232890.197423301</c:v>
                </c:pt>
                <c:pt idx="58">
                  <c:v>241348.32820740298</c:v>
                </c:pt>
                <c:pt idx="59">
                  <c:v>249687.02554081401</c:v>
                </c:pt>
                <c:pt idx="60">
                  <c:v>257901.16127234598</c:v>
                </c:pt>
                <c:pt idx="61">
                  <c:v>265985.60703850503</c:v>
                </c:pt>
                <c:pt idx="62">
                  <c:v>273935.2211831751</c:v>
                </c:pt>
                <c:pt idx="63">
                  <c:v>281744.83518634998</c:v>
                </c:pt>
                <c:pt idx="64">
                  <c:v>289409.23868536699</c:v>
                </c:pt>
                <c:pt idx="65">
                  <c:v>296923.16332633689</c:v>
                </c:pt>
              </c:numCache>
            </c:numRef>
          </c:val>
        </c:ser>
        <c:ser>
          <c:idx val="9"/>
          <c:order val="9"/>
          <c:tx>
            <c:strRef>
              <c:f>'A = 500 (3)'!$L$2</c:f>
              <c:strCache>
                <c:ptCount val="1"/>
                <c:pt idx="0">
                  <c:v>3.09</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(3)'!$L$3:$L$68</c:f>
              <c:numCache>
                <c:formatCode>General</c:formatCode>
                <c:ptCount val="66"/>
                <c:pt idx="0">
                  <c:v>373436.13810881285</c:v>
                </c:pt>
                <c:pt idx="1">
                  <c:v>372026.86023694399</c:v>
                </c:pt>
                <c:pt idx="2">
                  <c:v>370405.67558797705</c:v>
                </c:pt>
                <c:pt idx="3">
                  <c:v>368529.41894246201</c:v>
                </c:pt>
                <c:pt idx="4">
                  <c:v>366341.73442758201</c:v>
                </c:pt>
                <c:pt idx="5">
                  <c:v>363765.11448972311</c:v>
                </c:pt>
                <c:pt idx="6">
                  <c:v>360682.25913152099</c:v>
                </c:pt>
                <c:pt idx="7">
                  <c:v>356872.07351556898</c:v>
                </c:pt>
                <c:pt idx="8">
                  <c:v>206212.5672076531</c:v>
                </c:pt>
                <c:pt idx="9">
                  <c:v>194734.05797419717</c:v>
                </c:pt>
                <c:pt idx="10">
                  <c:v>183706.92345686298</c:v>
                </c:pt>
                <c:pt idx="11">
                  <c:v>173234.83748138999</c:v>
                </c:pt>
                <c:pt idx="12">
                  <c:v>163441.80980309568</c:v>
                </c:pt>
                <c:pt idx="13">
                  <c:v>154474.07856688599</c:v>
                </c:pt>
                <c:pt idx="14">
                  <c:v>146499.95351583598</c:v>
                </c:pt>
                <c:pt idx="15">
                  <c:v>139694.02507184001</c:v>
                </c:pt>
                <c:pt idx="16">
                  <c:v>133228.215497995</c:v>
                </c:pt>
                <c:pt idx="17">
                  <c:v>126501.91397451473</c:v>
                </c:pt>
                <c:pt idx="18">
                  <c:v>119516.99914202199</c:v>
                </c:pt>
                <c:pt idx="19">
                  <c:v>112276.949876805</c:v>
                </c:pt>
                <c:pt idx="20">
                  <c:v>104786.97026937301</c:v>
                </c:pt>
                <c:pt idx="21">
                  <c:v>97054.065078352578</c:v>
                </c:pt>
                <c:pt idx="22">
                  <c:v>89087.049824075395</c:v>
                </c:pt>
                <c:pt idx="23">
                  <c:v>80896.491845133278</c:v>
                </c:pt>
                <c:pt idx="24">
                  <c:v>72494.595360992025</c:v>
                </c:pt>
                <c:pt idx="25">
                  <c:v>63895.058026671002</c:v>
                </c:pt>
                <c:pt idx="26">
                  <c:v>55112.951751323999</c:v>
                </c:pt>
                <c:pt idx="27">
                  <c:v>46164.763143607765</c:v>
                </c:pt>
                <c:pt idx="28">
                  <c:v>37068.918779841202</c:v>
                </c:pt>
                <c:pt idx="29">
                  <c:v>27847.889283607499</c:v>
                </c:pt>
                <c:pt idx="30">
                  <c:v>18536.670238687613</c:v>
                </c:pt>
                <c:pt idx="31">
                  <c:v>9231.166386393641</c:v>
                </c:pt>
                <c:pt idx="32">
                  <c:v>840.85466857086794</c:v>
                </c:pt>
                <c:pt idx="33">
                  <c:v>4722.4931091838334</c:v>
                </c:pt>
                <c:pt idx="34">
                  <c:v>14341.926523028565</c:v>
                </c:pt>
                <c:pt idx="35">
                  <c:v>24292.684040601998</c:v>
                </c:pt>
                <c:pt idx="36">
                  <c:v>34319.440734122698</c:v>
                </c:pt>
                <c:pt idx="37">
                  <c:v>44367.564282297011</c:v>
                </c:pt>
                <c:pt idx="38">
                  <c:v>54413.241829113176</c:v>
                </c:pt>
                <c:pt idx="39">
                  <c:v>64442.058721514994</c:v>
                </c:pt>
                <c:pt idx="40">
                  <c:v>74443.624323375057</c:v>
                </c:pt>
                <c:pt idx="41">
                  <c:v>84409.627098793426</c:v>
                </c:pt>
                <c:pt idx="42">
                  <c:v>94332.952918086638</c:v>
                </c:pt>
                <c:pt idx="43">
                  <c:v>104207.225642171</c:v>
                </c:pt>
                <c:pt idx="44">
                  <c:v>114026.54602181274</c:v>
                </c:pt>
                <c:pt idx="45">
                  <c:v>123785.33538703505</c:v>
                </c:pt>
                <c:pt idx="46">
                  <c:v>133478.2383277255</c:v>
                </c:pt>
                <c:pt idx="47">
                  <c:v>143100.06054431511</c:v>
                </c:pt>
                <c:pt idx="48">
                  <c:v>152645.72790111072</c:v>
                </c:pt>
                <c:pt idx="49">
                  <c:v>162110.25840458801</c:v>
                </c:pt>
                <c:pt idx="50">
                  <c:v>171488.7429941055</c:v>
                </c:pt>
                <c:pt idx="51">
                  <c:v>180776.32996091701</c:v>
                </c:pt>
                <c:pt idx="52">
                  <c:v>189968.21460055801</c:v>
                </c:pt>
                <c:pt idx="53">
                  <c:v>199059.6289358525</c:v>
                </c:pt>
                <c:pt idx="54">
                  <c:v>208045.83364869899</c:v>
                </c:pt>
                <c:pt idx="55">
                  <c:v>216922.11008065304</c:v>
                </c:pt>
                <c:pt idx="56">
                  <c:v>225683.75283480401</c:v>
                </c:pt>
                <c:pt idx="57">
                  <c:v>234326.062294973</c:v>
                </c:pt>
                <c:pt idx="58">
                  <c:v>242844.33676254743</c:v>
                </c:pt>
                <c:pt idx="59">
                  <c:v>251233.86434745099</c:v>
                </c:pt>
                <c:pt idx="60">
                  <c:v>259489.914358996</c:v>
                </c:pt>
                <c:pt idx="61">
                  <c:v>267607.72799752402</c:v>
                </c:pt>
                <c:pt idx="62">
                  <c:v>275582.50824920286</c:v>
                </c:pt>
                <c:pt idx="63">
                  <c:v>283409.40841522522</c:v>
                </c:pt>
                <c:pt idx="64">
                  <c:v>291083.51959748293</c:v>
                </c:pt>
                <c:pt idx="65">
                  <c:v>298599.85651050601</c:v>
                </c:pt>
              </c:numCache>
            </c:numRef>
          </c:val>
        </c:ser>
        <c:ser>
          <c:idx val="10"/>
          <c:order val="10"/>
          <c:tx>
            <c:strRef>
              <c:f>'A = 500 (3)'!$M$2</c:f>
              <c:strCache>
                <c:ptCount val="1"/>
                <c:pt idx="0">
                  <c:v>3.1</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(3)'!$M$3:$M$68</c:f>
              <c:numCache>
                <c:formatCode>General</c:formatCode>
                <c:ptCount val="66"/>
                <c:pt idx="0">
                  <c:v>373271.3304791213</c:v>
                </c:pt>
                <c:pt idx="1">
                  <c:v>371822.99916011828</c:v>
                </c:pt>
                <c:pt idx="2">
                  <c:v>370151.67460243602</c:v>
                </c:pt>
                <c:pt idx="3">
                  <c:v>368210.26595672994</c:v>
                </c:pt>
                <c:pt idx="4">
                  <c:v>365936.47146851802</c:v>
                </c:pt>
                <c:pt idx="5">
                  <c:v>363242.89267809998</c:v>
                </c:pt>
                <c:pt idx="6">
                  <c:v>359992.53820260102</c:v>
                </c:pt>
                <c:pt idx="7">
                  <c:v>355900.96900029702</c:v>
                </c:pt>
                <c:pt idx="8">
                  <c:v>225403.89488774844</c:v>
                </c:pt>
                <c:pt idx="9">
                  <c:v>214892.00577944214</c:v>
                </c:pt>
                <c:pt idx="10">
                  <c:v>204965.14891370211</c:v>
                </c:pt>
                <c:pt idx="11">
                  <c:v>195727.74580370553</c:v>
                </c:pt>
                <c:pt idx="12">
                  <c:v>187296.66461331368</c:v>
                </c:pt>
                <c:pt idx="13">
                  <c:v>179605.92288250462</c:v>
                </c:pt>
                <c:pt idx="14">
                  <c:v>171826.09223327</c:v>
                </c:pt>
                <c:pt idx="15">
                  <c:v>163846.67078342399</c:v>
                </c:pt>
                <c:pt idx="16">
                  <c:v>155669.88474622337</c:v>
                </c:pt>
                <c:pt idx="17">
                  <c:v>147299.196937548</c:v>
                </c:pt>
                <c:pt idx="18">
                  <c:v>138739.37388877201</c:v>
                </c:pt>
                <c:pt idx="19">
                  <c:v>129996.519095375</c:v>
                </c:pt>
                <c:pt idx="20">
                  <c:v>121078.050357874</c:v>
                </c:pt>
                <c:pt idx="21">
                  <c:v>111992.62595944625</c:v>
                </c:pt>
                <c:pt idx="22">
                  <c:v>102750.028319524</c:v>
                </c:pt>
                <c:pt idx="23">
                  <c:v>93361.005681184804</c:v>
                </c:pt>
                <c:pt idx="24">
                  <c:v>83837.096613517948</c:v>
                </c:pt>
                <c:pt idx="25">
                  <c:v>74190.4547501864</c:v>
                </c:pt>
                <c:pt idx="26">
                  <c:v>64433.713563060075</c:v>
                </c:pt>
                <c:pt idx="27">
                  <c:v>54579.955332946185</c:v>
                </c:pt>
                <c:pt idx="28">
                  <c:v>44642.929522735576</c:v>
                </c:pt>
                <c:pt idx="29">
                  <c:v>34637.976404622103</c:v>
                </c:pt>
                <c:pt idx="30">
                  <c:v>24585.4179906354</c:v>
                </c:pt>
                <c:pt idx="31">
                  <c:v>14526.401459380802</c:v>
                </c:pt>
                <c:pt idx="32">
                  <c:v>4667.3459234968386</c:v>
                </c:pt>
                <c:pt idx="33">
                  <c:v>1487.0767169297401</c:v>
                </c:pt>
                <c:pt idx="34">
                  <c:v>11172.7078466487</c:v>
                </c:pt>
                <c:pt idx="35">
                  <c:v>21534.503305299229</c:v>
                </c:pt>
                <c:pt idx="36">
                  <c:v>31955.128554604598</c:v>
                </c:pt>
                <c:pt idx="37">
                  <c:v>42368.213451804186</c:v>
                </c:pt>
                <c:pt idx="38">
                  <c:v>52751.249504280284</c:v>
                </c:pt>
                <c:pt idx="39">
                  <c:v>63092.1486563133</c:v>
                </c:pt>
                <c:pt idx="40">
                  <c:v>73382.658307913603</c:v>
                </c:pt>
                <c:pt idx="41">
                  <c:v>83616.3026925171</c:v>
                </c:pt>
                <c:pt idx="42">
                  <c:v>93787.540530926446</c:v>
                </c:pt>
                <c:pt idx="43">
                  <c:v>103891.358321413</c:v>
                </c:pt>
                <c:pt idx="44">
                  <c:v>113923.05252165</c:v>
                </c:pt>
                <c:pt idx="45">
                  <c:v>123878.10557522599</c:v>
                </c:pt>
                <c:pt idx="46">
                  <c:v>133752.112512208</c:v>
                </c:pt>
                <c:pt idx="47">
                  <c:v>143540.73680211199</c:v>
                </c:pt>
                <c:pt idx="48">
                  <c:v>153239.682363039</c:v>
                </c:pt>
                <c:pt idx="49">
                  <c:v>162844.676637592</c:v>
                </c:pt>
                <c:pt idx="50">
                  <c:v>172351.45876429643</c:v>
                </c:pt>
                <c:pt idx="51">
                  <c:v>181755.77286545411</c:v>
                </c:pt>
                <c:pt idx="52">
                  <c:v>191053.36129329744</c:v>
                </c:pt>
                <c:pt idx="53">
                  <c:v>200239.96098850001</c:v>
                </c:pt>
                <c:pt idx="54">
                  <c:v>209311.2990683415</c:v>
                </c:pt>
                <c:pt idx="55">
                  <c:v>218263.08899933501</c:v>
                </c:pt>
                <c:pt idx="56">
                  <c:v>227091.02652071501</c:v>
                </c:pt>
                <c:pt idx="57">
                  <c:v>235790.78504116053</c:v>
                </c:pt>
                <c:pt idx="58">
                  <c:v>244358.01070986059</c:v>
                </c:pt>
                <c:pt idx="59">
                  <c:v>252788.31672410501</c:v>
                </c:pt>
                <c:pt idx="60">
                  <c:v>261077.27701514499</c:v>
                </c:pt>
                <c:pt idx="61">
                  <c:v>269220.41873572586</c:v>
                </c:pt>
                <c:pt idx="62">
                  <c:v>277213.21380735101</c:v>
                </c:pt>
                <c:pt idx="63">
                  <c:v>285051.06930393021</c:v>
                </c:pt>
                <c:pt idx="64">
                  <c:v>292729.31619108393</c:v>
                </c:pt>
                <c:pt idx="65">
                  <c:v>300243.19619366998</c:v>
                </c:pt>
              </c:numCache>
            </c:numRef>
          </c:val>
        </c:ser>
        <c:ser>
          <c:idx val="11"/>
          <c:order val="11"/>
          <c:tx>
            <c:strRef>
              <c:f>'A = 500 (3)'!$N$2</c:f>
              <c:strCache>
                <c:ptCount val="1"/>
                <c:pt idx="0">
                  <c:v>3.11</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(3)'!$N$3:$N$68</c:f>
              <c:numCache>
                <c:formatCode>General</c:formatCode>
                <c:ptCount val="66"/>
                <c:pt idx="0">
                  <c:v>373101.69502381701</c:v>
                </c:pt>
                <c:pt idx="1">
                  <c:v>371612.45612169401</c:v>
                </c:pt>
                <c:pt idx="2">
                  <c:v>369888.34518739599</c:v>
                </c:pt>
                <c:pt idx="3">
                  <c:v>367877.93758647935</c:v>
                </c:pt>
                <c:pt idx="4">
                  <c:v>365512.26726393</c:v>
                </c:pt>
                <c:pt idx="5">
                  <c:v>362692.57057136018</c:v>
                </c:pt>
                <c:pt idx="6">
                  <c:v>359258.01301597198</c:v>
                </c:pt>
                <c:pt idx="7">
                  <c:v>354826.18422386202</c:v>
                </c:pt>
                <c:pt idx="8">
                  <c:v>246214.93135497099</c:v>
                </c:pt>
                <c:pt idx="9">
                  <c:v>236625.998960089</c:v>
                </c:pt>
                <c:pt idx="10">
                  <c:v>227700.17373053211</c:v>
                </c:pt>
                <c:pt idx="11">
                  <c:v>218933.678152259</c:v>
                </c:pt>
                <c:pt idx="12">
                  <c:v>210011.80563542701</c:v>
                </c:pt>
                <c:pt idx="13">
                  <c:v>200936.544036265</c:v>
                </c:pt>
                <c:pt idx="14">
                  <c:v>191710.76944485711</c:v>
                </c:pt>
                <c:pt idx="15">
                  <c:v>182338.311853219</c:v>
                </c:pt>
                <c:pt idx="16">
                  <c:v>172823.981442271</c:v>
                </c:pt>
                <c:pt idx="17">
                  <c:v>163173.56060537399</c:v>
                </c:pt>
                <c:pt idx="18">
                  <c:v>153393.769022325</c:v>
                </c:pt>
                <c:pt idx="19">
                  <c:v>143492.18411232615</c:v>
                </c:pt>
                <c:pt idx="20">
                  <c:v>133477.13141178599</c:v>
                </c:pt>
                <c:pt idx="21">
                  <c:v>123357.55812691225</c:v>
                </c:pt>
                <c:pt idx="22">
                  <c:v>113142.88651110274</c:v>
                </c:pt>
                <c:pt idx="23">
                  <c:v>102842.867139436</c:v>
                </c:pt>
                <c:pt idx="24">
                  <c:v>92467.443155805988</c:v>
                </c:pt>
                <c:pt idx="25">
                  <c:v>82026.639209226778</c:v>
                </c:pt>
                <c:pt idx="26">
                  <c:v>71530.490290233778</c:v>
                </c:pt>
                <c:pt idx="27">
                  <c:v>60989.047725714576</c:v>
                </c:pt>
                <c:pt idx="28">
                  <c:v>50412.535491112663</c:v>
                </c:pt>
                <c:pt idx="29">
                  <c:v>39811.893649198799</c:v>
                </c:pt>
                <c:pt idx="30">
                  <c:v>29200.579469660592</c:v>
                </c:pt>
                <c:pt idx="31">
                  <c:v>18602.004167040592</c:v>
                </c:pt>
                <c:pt idx="32">
                  <c:v>8101.7618321059954</c:v>
                </c:pt>
                <c:pt idx="33">
                  <c:v>18.636671634474801</c:v>
                </c:pt>
                <c:pt idx="34">
                  <c:v>8859.7846316816831</c:v>
                </c:pt>
                <c:pt idx="35">
                  <c:v>19544.623855638099</c:v>
                </c:pt>
                <c:pt idx="36">
                  <c:v>30279.949680660509</c:v>
                </c:pt>
                <c:pt idx="37">
                  <c:v>40985.965617143302</c:v>
                </c:pt>
                <c:pt idx="38">
                  <c:v>51641.220109806076</c:v>
                </c:pt>
                <c:pt idx="39">
                  <c:v>62235.352215046398</c:v>
                </c:pt>
                <c:pt idx="40">
                  <c:v>72761.605704847811</c:v>
                </c:pt>
                <c:pt idx="41">
                  <c:v>83214.747828337699</c:v>
                </c:pt>
                <c:pt idx="42">
                  <c:v>93590.283383310423</c:v>
                </c:pt>
                <c:pt idx="43">
                  <c:v>103884.09768177661</c:v>
                </c:pt>
                <c:pt idx="44">
                  <c:v>114092.274634352</c:v>
                </c:pt>
                <c:pt idx="45">
                  <c:v>124210.99738523967</c:v>
                </c:pt>
                <c:pt idx="46">
                  <c:v>134236.49246637337</c:v>
                </c:pt>
                <c:pt idx="47">
                  <c:v>144164.997215454</c:v>
                </c:pt>
                <c:pt idx="48">
                  <c:v>153992.74150166911</c:v>
                </c:pt>
                <c:pt idx="49">
                  <c:v>163715.93676187898</c:v>
                </c:pt>
                <c:pt idx="50">
                  <c:v>173330.77029281211</c:v>
                </c:pt>
                <c:pt idx="51">
                  <c:v>182833.40087823811</c:v>
                </c:pt>
                <c:pt idx="52">
                  <c:v>192219.95758858399</c:v>
                </c:pt>
                <c:pt idx="53">
                  <c:v>201486.53750383999</c:v>
                </c:pt>
                <c:pt idx="54">
                  <c:v>210629.204522257</c:v>
                </c:pt>
                <c:pt idx="55">
                  <c:v>219643.98748410898</c:v>
                </c:pt>
                <c:pt idx="56">
                  <c:v>228526.87808068399</c:v>
                </c:pt>
                <c:pt idx="57">
                  <c:v>237273.82819458965</c:v>
                </c:pt>
                <c:pt idx="58">
                  <c:v>245880.74646225799</c:v>
                </c:pt>
                <c:pt idx="59">
                  <c:v>254343.49404626995</c:v>
                </c:pt>
                <c:pt idx="60">
                  <c:v>262657.87942290201</c:v>
                </c:pt>
                <c:pt idx="61">
                  <c:v>270819.65223686153</c:v>
                </c:pt>
                <c:pt idx="62">
                  <c:v>278824.49600242556</c:v>
                </c:pt>
                <c:pt idx="63">
                  <c:v>286668.01912709686</c:v>
                </c:pt>
                <c:pt idx="64">
                  <c:v>294345.74449236802</c:v>
                </c:pt>
                <c:pt idx="65">
                  <c:v>301853.09708433785</c:v>
                </c:pt>
              </c:numCache>
            </c:numRef>
          </c:val>
        </c:ser>
        <c:ser>
          <c:idx val="12"/>
          <c:order val="12"/>
          <c:tx>
            <c:strRef>
              <c:f>'A = 500 (3)'!$O$2</c:f>
              <c:strCache>
                <c:ptCount val="1"/>
                <c:pt idx="0">
                  <c:v>3.12</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(3)'!$O$3:$O$68</c:f>
              <c:numCache>
                <c:formatCode>General</c:formatCode>
                <c:ptCount val="66"/>
                <c:pt idx="0">
                  <c:v>372927.00176379859</c:v>
                </c:pt>
                <c:pt idx="1">
                  <c:v>371394.88434963021</c:v>
                </c:pt>
                <c:pt idx="2">
                  <c:v>369615.16112811386</c:v>
                </c:pt>
                <c:pt idx="3">
                  <c:v>367531.62497146602</c:v>
                </c:pt>
                <c:pt idx="4">
                  <c:v>365067.848098644</c:v>
                </c:pt>
                <c:pt idx="5">
                  <c:v>362112.02276042086</c:v>
                </c:pt>
                <c:pt idx="6">
                  <c:v>358474.36651591101</c:v>
                </c:pt>
                <c:pt idx="7">
                  <c:v>277329.101470405</c:v>
                </c:pt>
                <c:pt idx="8">
                  <c:v>267635.35855092999</c:v>
                </c:pt>
                <c:pt idx="9">
                  <c:v>257822.852830733</c:v>
                </c:pt>
                <c:pt idx="10">
                  <c:v>247890.77522757614</c:v>
                </c:pt>
                <c:pt idx="11">
                  <c:v>237842.02075697598</c:v>
                </c:pt>
                <c:pt idx="12">
                  <c:v>227680.17815678901</c:v>
                </c:pt>
                <c:pt idx="13">
                  <c:v>217409.54851869098</c:v>
                </c:pt>
                <c:pt idx="14">
                  <c:v>207035.1451874185</c:v>
                </c:pt>
                <c:pt idx="15">
                  <c:v>196562.66073073901</c:v>
                </c:pt>
                <c:pt idx="16">
                  <c:v>185998.4081272</c:v>
                </c:pt>
                <c:pt idx="17">
                  <c:v>175349.24900106111</c:v>
                </c:pt>
                <c:pt idx="18">
                  <c:v>164622.49548021599</c:v>
                </c:pt>
                <c:pt idx="19">
                  <c:v>153825.803547113</c:v>
                </c:pt>
                <c:pt idx="20">
                  <c:v>142967.06633588753</c:v>
                </c:pt>
                <c:pt idx="21">
                  <c:v>132054.30919291798</c:v>
                </c:pt>
                <c:pt idx="22">
                  <c:v>121095.59251044694</c:v>
                </c:pt>
                <c:pt idx="23">
                  <c:v>110098.93096546701</c:v>
                </c:pt>
                <c:pt idx="24">
                  <c:v>99072.233474311608</c:v>
                </c:pt>
                <c:pt idx="25">
                  <c:v>88023.264363280003</c:v>
                </c:pt>
                <c:pt idx="26">
                  <c:v>76959.636761263901</c:v>
                </c:pt>
                <c:pt idx="27">
                  <c:v>65888.854715296606</c:v>
                </c:pt>
                <c:pt idx="28">
                  <c:v>54818.450884899539</c:v>
                </c:pt>
                <c:pt idx="29">
                  <c:v>43756.362825062097</c:v>
                </c:pt>
                <c:pt idx="30">
                  <c:v>32712.062070258999</c:v>
                </c:pt>
                <c:pt idx="31">
                  <c:v>21700.849579287802</c:v>
                </c:pt>
                <c:pt idx="32">
                  <c:v>10769.957372678566</c:v>
                </c:pt>
                <c:pt idx="33">
                  <c:v>663.51010958186794</c:v>
                </c:pt>
                <c:pt idx="34">
                  <c:v>7203.5621975902104</c:v>
                </c:pt>
                <c:pt idx="35">
                  <c:v>18148.463386334901</c:v>
                </c:pt>
                <c:pt idx="36">
                  <c:v>29139.678440978296</c:v>
                </c:pt>
                <c:pt idx="37">
                  <c:v>40084.593080788174</c:v>
                </c:pt>
                <c:pt idx="38">
                  <c:v>50962.881077314698</c:v>
                </c:pt>
                <c:pt idx="39">
                  <c:v>61765.518072809013</c:v>
                </c:pt>
                <c:pt idx="40">
                  <c:v>72486.807210347295</c:v>
                </c:pt>
                <c:pt idx="41">
                  <c:v>83122.356781765295</c:v>
                </c:pt>
                <c:pt idx="42">
                  <c:v>93668.362555921238</c:v>
                </c:pt>
                <c:pt idx="43">
                  <c:v>104121.296623651</c:v>
                </c:pt>
                <c:pt idx="44">
                  <c:v>114477.7552399</c:v>
                </c:pt>
                <c:pt idx="45">
                  <c:v>124734.37867715102</c:v>
                </c:pt>
                <c:pt idx="46">
                  <c:v>134887.8076716325</c:v>
                </c:pt>
                <c:pt idx="47">
                  <c:v>144934.6599539181</c:v>
                </c:pt>
                <c:pt idx="48">
                  <c:v>154871.51725758114</c:v>
                </c:pt>
                <c:pt idx="49">
                  <c:v>164694.9188432385</c:v>
                </c:pt>
                <c:pt idx="50">
                  <c:v>174401.35831903</c:v>
                </c:pt>
                <c:pt idx="51">
                  <c:v>183987.28315587499</c:v>
                </c:pt>
                <c:pt idx="52">
                  <c:v>193449.09352309446</c:v>
                </c:pt>
                <c:pt idx="53">
                  <c:v>202783.14295922656</c:v>
                </c:pt>
                <c:pt idx="54">
                  <c:v>211985.73790290911</c:v>
                </c:pt>
                <c:pt idx="55">
                  <c:v>221053.13730320107</c:v>
                </c:pt>
                <c:pt idx="56">
                  <c:v>229981.55150946701</c:v>
                </c:pt>
                <c:pt idx="57">
                  <c:v>238767.14051359898</c:v>
                </c:pt>
                <c:pt idx="58">
                  <c:v>247406.01137377301</c:v>
                </c:pt>
                <c:pt idx="59">
                  <c:v>255894.21477247501</c:v>
                </c:pt>
                <c:pt idx="60">
                  <c:v>264227.74068556417</c:v>
                </c:pt>
                <c:pt idx="61">
                  <c:v>272402.51281538984</c:v>
                </c:pt>
                <c:pt idx="62">
                  <c:v>280414.38159281499</c:v>
                </c:pt>
                <c:pt idx="63">
                  <c:v>288259.116034373</c:v>
                </c:pt>
                <c:pt idx="64">
                  <c:v>295932.39363142068</c:v>
                </c:pt>
                <c:pt idx="65">
                  <c:v>303429.78833955602</c:v>
                </c:pt>
              </c:numCache>
            </c:numRef>
          </c:val>
        </c:ser>
        <c:ser>
          <c:idx val="13"/>
          <c:order val="13"/>
          <c:tx>
            <c:strRef>
              <c:f>'A = 500 (3)'!$P$2</c:f>
              <c:strCache>
                <c:ptCount val="1"/>
                <c:pt idx="0">
                  <c:v>3.13</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(3)'!$P$3:$P$68</c:f>
              <c:numCache>
                <c:formatCode>General</c:formatCode>
                <c:ptCount val="66"/>
                <c:pt idx="0">
                  <c:v>372747.00757522101</c:v>
                </c:pt>
                <c:pt idx="1">
                  <c:v>371169.91688813502</c:v>
                </c:pt>
                <c:pt idx="2">
                  <c:v>369331.56482538156</c:v>
                </c:pt>
                <c:pt idx="3">
                  <c:v>367170.47283960902</c:v>
                </c:pt>
                <c:pt idx="4">
                  <c:v>364601.87422125402</c:v>
                </c:pt>
                <c:pt idx="5">
                  <c:v>361499.032137217</c:v>
                </c:pt>
                <c:pt idx="6">
                  <c:v>357637.00886699959</c:v>
                </c:pt>
                <c:pt idx="7">
                  <c:v>296335.87302160502</c:v>
                </c:pt>
                <c:pt idx="8">
                  <c:v>285498.71948009898</c:v>
                </c:pt>
                <c:pt idx="9">
                  <c:v>274575.56317451101</c:v>
                </c:pt>
                <c:pt idx="10">
                  <c:v>263570.64959349186</c:v>
                </c:pt>
                <c:pt idx="11">
                  <c:v>252488.720304446</c:v>
                </c:pt>
                <c:pt idx="12">
                  <c:v>241334.97956459643</c:v>
                </c:pt>
                <c:pt idx="13">
                  <c:v>230115.04994807753</c:v>
                </c:pt>
                <c:pt idx="14">
                  <c:v>218834.90612672799</c:v>
                </c:pt>
                <c:pt idx="15">
                  <c:v>207500.79878804</c:v>
                </c:pt>
                <c:pt idx="16">
                  <c:v>196119.17949416998</c:v>
                </c:pt>
                <c:pt idx="17">
                  <c:v>184696.6230030545</c:v>
                </c:pt>
                <c:pt idx="18">
                  <c:v>173239.75013946401</c:v>
                </c:pt>
                <c:pt idx="19">
                  <c:v>161755.16334893281</c:v>
                </c:pt>
                <c:pt idx="20">
                  <c:v>150249.39399602421</c:v>
                </c:pt>
                <c:pt idx="21">
                  <c:v>138728.85792275501</c:v>
                </c:pt>
                <c:pt idx="22">
                  <c:v>127199.82452719699</c:v>
                </c:pt>
                <c:pt idx="23">
                  <c:v>115668.39881747701</c:v>
                </c:pt>
                <c:pt idx="24">
                  <c:v>104140.51637341248</c:v>
                </c:pt>
                <c:pt idx="25">
                  <c:v>92621.950158454405</c:v>
                </c:pt>
                <c:pt idx="26">
                  <c:v>81118.335217311906</c:v>
                </c:pt>
                <c:pt idx="27">
                  <c:v>69635.222516351438</c:v>
                </c:pt>
                <c:pt idx="28">
                  <c:v>58178.196601795084</c:v>
                </c:pt>
                <c:pt idx="29">
                  <c:v>46753.152187181084</c:v>
                </c:pt>
                <c:pt idx="30">
                  <c:v>35367.076834617998</c:v>
                </c:pt>
                <c:pt idx="31">
                  <c:v>24030.880525169501</c:v>
                </c:pt>
                <c:pt idx="32">
                  <c:v>12775.1894744931</c:v>
                </c:pt>
                <c:pt idx="33">
                  <c:v>1937.89074292178</c:v>
                </c:pt>
                <c:pt idx="34">
                  <c:v>6058.6100055922634</c:v>
                </c:pt>
                <c:pt idx="35">
                  <c:v>17218.6564919558</c:v>
                </c:pt>
                <c:pt idx="36">
                  <c:v>28421.0516999506</c:v>
                </c:pt>
                <c:pt idx="37">
                  <c:v>39563.467021835975</c:v>
                </c:pt>
                <c:pt idx="38">
                  <c:v>50626.892491498955</c:v>
                </c:pt>
                <c:pt idx="39">
                  <c:v>61603.367502066998</c:v>
                </c:pt>
                <c:pt idx="40">
                  <c:v>72487.947069758578</c:v>
                </c:pt>
                <c:pt idx="41">
                  <c:v>83276.801811523372</c:v>
                </c:pt>
                <c:pt idx="42">
                  <c:v>93966.574159019903</c:v>
                </c:pt>
                <c:pt idx="43">
                  <c:v>104554.10920190399</c:v>
                </c:pt>
                <c:pt idx="44">
                  <c:v>115036.32681314899</c:v>
                </c:pt>
                <c:pt idx="45">
                  <c:v>125410.15660274299</c:v>
                </c:pt>
                <c:pt idx="46">
                  <c:v>135672.5039556555</c:v>
                </c:pt>
                <c:pt idx="47">
                  <c:v>145820.23160052701</c:v>
                </c:pt>
                <c:pt idx="48">
                  <c:v>155850.15124856401</c:v>
                </c:pt>
                <c:pt idx="49">
                  <c:v>165759.019449443</c:v>
                </c:pt>
                <c:pt idx="50">
                  <c:v>175543.53670660898</c:v>
                </c:pt>
                <c:pt idx="51">
                  <c:v>185200.34694830101</c:v>
                </c:pt>
                <c:pt idx="52">
                  <c:v>194726.03900806501</c:v>
                </c:pt>
                <c:pt idx="53">
                  <c:v>204117.146932626</c:v>
                </c:pt>
                <c:pt idx="54">
                  <c:v>213370.15073081999</c:v>
                </c:pt>
                <c:pt idx="55">
                  <c:v>222481.47622932511</c:v>
                </c:pt>
                <c:pt idx="56">
                  <c:v>231447.49456221843</c:v>
                </c:pt>
                <c:pt idx="57">
                  <c:v>240264.52084477711</c:v>
                </c:pt>
                <c:pt idx="58">
                  <c:v>248928.812099851</c:v>
                </c:pt>
                <c:pt idx="59">
                  <c:v>257436.56417183304</c:v>
                </c:pt>
                <c:pt idx="60">
                  <c:v>265783.90759054001</c:v>
                </c:pt>
                <c:pt idx="61">
                  <c:v>273966.902293586</c:v>
                </c:pt>
                <c:pt idx="62">
                  <c:v>281981.53115661186</c:v>
                </c:pt>
                <c:pt idx="63">
                  <c:v>289823.69181979599</c:v>
                </c:pt>
                <c:pt idx="64">
                  <c:v>297489.18684002786</c:v>
                </c:pt>
                <c:pt idx="65">
                  <c:v>304973.71162177005</c:v>
                </c:pt>
              </c:numCache>
            </c:numRef>
          </c:val>
        </c:ser>
        <c:ser>
          <c:idx val="14"/>
          <c:order val="14"/>
          <c:tx>
            <c:strRef>
              <c:f>'A = 500 (3)'!$Q$2</c:f>
              <c:strCache>
                <c:ptCount val="1"/>
                <c:pt idx="0">
                  <c:v>3.14</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(3)'!$Q$3:$Q$68</c:f>
              <c:numCache>
                <c:formatCode>General</c:formatCode>
                <c:ptCount val="66"/>
                <c:pt idx="0">
                  <c:v>372561.45574858901</c:v>
                </c:pt>
                <c:pt idx="1">
                  <c:v>370937.16557593999</c:v>
                </c:pt>
                <c:pt idx="2">
                  <c:v>369036.96762225602</c:v>
                </c:pt>
                <c:pt idx="3">
                  <c:v>366793.58208549902</c:v>
                </c:pt>
                <c:pt idx="4">
                  <c:v>364112.95210449753</c:v>
                </c:pt>
                <c:pt idx="5">
                  <c:v>360851.34189853125</c:v>
                </c:pt>
                <c:pt idx="6">
                  <c:v>356741.28799842997</c:v>
                </c:pt>
                <c:pt idx="7">
                  <c:v>311072.45598531002</c:v>
                </c:pt>
                <c:pt idx="8">
                  <c:v>299306.85958065599</c:v>
                </c:pt>
                <c:pt idx="9">
                  <c:v>287492.21348618722</c:v>
                </c:pt>
                <c:pt idx="10">
                  <c:v>275633.74947855418</c:v>
                </c:pt>
                <c:pt idx="11">
                  <c:v>263736.85909612186</c:v>
                </c:pt>
                <c:pt idx="12">
                  <c:v>251807.0372296015</c:v>
                </c:pt>
                <c:pt idx="13">
                  <c:v>239849.8218685794</c:v>
                </c:pt>
                <c:pt idx="14">
                  <c:v>227870.74359497699</c:v>
                </c:pt>
                <c:pt idx="15">
                  <c:v>215875.280242451</c:v>
                </c:pt>
                <c:pt idx="16">
                  <c:v>203868.82492220568</c:v>
                </c:pt>
                <c:pt idx="17">
                  <c:v>191856.65747135101</c:v>
                </c:pt>
                <c:pt idx="18">
                  <c:v>179843.92665639921</c:v>
                </c:pt>
                <c:pt idx="19">
                  <c:v>167835.64131802201</c:v>
                </c:pt>
                <c:pt idx="20">
                  <c:v>155836.66943309925</c:v>
                </c:pt>
                <c:pt idx="21">
                  <c:v>143851.73886930311</c:v>
                </c:pt>
                <c:pt idx="22">
                  <c:v>131885.444234864</c:v>
                </c:pt>
                <c:pt idx="23">
                  <c:v>119942.25776472699</c:v>
                </c:pt>
                <c:pt idx="24">
                  <c:v>108026.54491258808</c:v>
                </c:pt>
                <c:pt idx="25">
                  <c:v>96142.582757618598</c:v>
                </c:pt>
                <c:pt idx="26">
                  <c:v>84294.589229940422</c:v>
                </c:pt>
                <c:pt idx="27">
                  <c:v>72486.769301186199</c:v>
                </c:pt>
                <c:pt idx="28">
                  <c:v>60723.407823793998</c:v>
                </c:pt>
                <c:pt idx="29">
                  <c:v>49009.078053392674</c:v>
                </c:pt>
                <c:pt idx="30">
                  <c:v>37349.220304748684</c:v>
                </c:pt>
                <c:pt idx="31">
                  <c:v>25752.1830425398</c:v>
                </c:pt>
                <c:pt idx="32">
                  <c:v>14240.066276506604</c:v>
                </c:pt>
                <c:pt idx="33">
                  <c:v>3013.0074597890198</c:v>
                </c:pt>
                <c:pt idx="34">
                  <c:v>5317.1249551261399</c:v>
                </c:pt>
                <c:pt idx="35">
                  <c:v>16660.3733039949</c:v>
                </c:pt>
                <c:pt idx="36">
                  <c:v>28039.226215780021</c:v>
                </c:pt>
                <c:pt idx="37">
                  <c:v>39346.8270317231</c:v>
                </c:pt>
                <c:pt idx="38">
                  <c:v>50565.666331052496</c:v>
                </c:pt>
                <c:pt idx="39">
                  <c:v>61688.641028371385</c:v>
                </c:pt>
                <c:pt idx="40">
                  <c:v>72711.335690258857</c:v>
                </c:pt>
                <c:pt idx="41">
                  <c:v>83630.286417882104</c:v>
                </c:pt>
                <c:pt idx="42">
                  <c:v>94442.411732736204</c:v>
                </c:pt>
                <c:pt idx="43">
                  <c:v>105144.780782109</c:v>
                </c:pt>
                <c:pt idx="44">
                  <c:v>115734.50599724799</c:v>
                </c:pt>
                <c:pt idx="45">
                  <c:v>126208.68945421734</c:v>
                </c:pt>
                <c:pt idx="46">
                  <c:v>136564.39537135311</c:v>
                </c:pt>
                <c:pt idx="47">
                  <c:v>146798.636767989</c:v>
                </c:pt>
                <c:pt idx="48">
                  <c:v>156908.36880067899</c:v>
                </c:pt>
                <c:pt idx="49">
                  <c:v>166890.48644976199</c:v>
                </c:pt>
                <c:pt idx="50">
                  <c:v>176741.8240896815</c:v>
                </c:pt>
                <c:pt idx="51">
                  <c:v>186459.15678259562</c:v>
                </c:pt>
                <c:pt idx="52">
                  <c:v>196039.20083560911</c:v>
                </c:pt>
                <c:pt idx="53">
                  <c:v>205478.61512443871</c:v>
                </c:pt>
                <c:pt idx="54">
                  <c:v>214774.00161054428</c:v>
                </c:pt>
                <c:pt idx="55">
                  <c:v>223921.90574499499</c:v>
                </c:pt>
                <c:pt idx="56">
                  <c:v>232918.8158819525</c:v>
                </c:pt>
                <c:pt idx="57">
                  <c:v>241761.16214516081</c:v>
                </c:pt>
                <c:pt idx="58">
                  <c:v>250445.31434283801</c:v>
                </c:pt>
                <c:pt idx="59">
                  <c:v>258967.57904221301</c:v>
                </c:pt>
                <c:pt idx="60">
                  <c:v>267324.19553471799</c:v>
                </c:pt>
                <c:pt idx="61">
                  <c:v>275511.33075498481</c:v>
                </c:pt>
                <c:pt idx="62">
                  <c:v>283525.07265490084</c:v>
                </c:pt>
                <c:pt idx="63">
                  <c:v>291361.42216851702</c:v>
                </c:pt>
                <c:pt idx="64">
                  <c:v>299016.2832427753</c:v>
                </c:pt>
                <c:pt idx="65">
                  <c:v>306485.45090702502</c:v>
                </c:pt>
              </c:numCache>
            </c:numRef>
          </c:val>
        </c:ser>
        <c:ser>
          <c:idx val="15"/>
          <c:order val="15"/>
          <c:tx>
            <c:strRef>
              <c:f>'A = 500 (3)'!$R$2</c:f>
              <c:strCache>
                <c:ptCount val="1"/>
                <c:pt idx="0">
                  <c:v>3.15</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(3)'!$R$3:$R$68</c:f>
              <c:numCache>
                <c:formatCode>General</c:formatCode>
                <c:ptCount val="66"/>
                <c:pt idx="0">
                  <c:v>372370.075154819</c:v>
                </c:pt>
                <c:pt idx="1">
                  <c:v>370696.22081110498</c:v>
                </c:pt>
                <c:pt idx="2">
                  <c:v>368730.74973374302</c:v>
                </c:pt>
                <c:pt idx="3">
                  <c:v>366400.01391659299</c:v>
                </c:pt>
                <c:pt idx="4">
                  <c:v>363599.65406674403</c:v>
                </c:pt>
                <c:pt idx="5">
                  <c:v>360166.74032390286</c:v>
                </c:pt>
                <c:pt idx="6">
                  <c:v>355782.95087785186</c:v>
                </c:pt>
                <c:pt idx="7">
                  <c:v>322242.81642877299</c:v>
                </c:pt>
                <c:pt idx="8">
                  <c:v>309758.755154324</c:v>
                </c:pt>
                <c:pt idx="9">
                  <c:v>297261.119786033</c:v>
                </c:pt>
                <c:pt idx="10">
                  <c:v>284754.49409636197</c:v>
                </c:pt>
                <c:pt idx="11">
                  <c:v>272243.33266718785</c:v>
                </c:pt>
                <c:pt idx="12">
                  <c:v>259731.95411313247</c:v>
                </c:pt>
                <c:pt idx="13">
                  <c:v>247224.54100159</c:v>
                </c:pt>
                <c:pt idx="14">
                  <c:v>234725.1436792115</c:v>
                </c:pt>
                <c:pt idx="15">
                  <c:v>222237.69226295801</c:v>
                </c:pt>
                <c:pt idx="16">
                  <c:v>209766.00534298111</c:v>
                </c:pt>
                <c:pt idx="17">
                  <c:v>197313.80274816611</c:v>
                </c:pt>
                <c:pt idx="18">
                  <c:v>184884.717014744</c:v>
                </c:pt>
                <c:pt idx="19">
                  <c:v>172482.30549077792</c:v>
                </c:pt>
                <c:pt idx="20">
                  <c:v>160110.06400534447</c:v>
                </c:pt>
                <c:pt idx="21">
                  <c:v>147771.435839349</c:v>
                </c:pt>
                <c:pt idx="22">
                  <c:v>135469.82233880999</c:v>
                </c:pt>
                <c:pt idx="23">
                  <c:v>123208.592810951</c:v>
                </c:pt>
                <c:pt idx="24">
                  <c:v>110991.09734383</c:v>
                </c:pt>
                <c:pt idx="25">
                  <c:v>98820.678887493414</c:v>
                </c:pt>
                <c:pt idx="26">
                  <c:v>86700.693407382598</c:v>
                </c:pt>
                <c:pt idx="27">
                  <c:v>74634.544011304708</c:v>
                </c:pt>
                <c:pt idx="28">
                  <c:v>62625.749969654084</c:v>
                </c:pt>
                <c:pt idx="29">
                  <c:v>50678.108165954502</c:v>
                </c:pt>
                <c:pt idx="30">
                  <c:v>38796.143314379202</c:v>
                </c:pt>
                <c:pt idx="31">
                  <c:v>26986.68288296217</c:v>
                </c:pt>
                <c:pt idx="32">
                  <c:v>15267.004625154599</c:v>
                </c:pt>
                <c:pt idx="33">
                  <c:v>3776.8024232927</c:v>
                </c:pt>
                <c:pt idx="34">
                  <c:v>4898.4146359259303</c:v>
                </c:pt>
                <c:pt idx="35">
                  <c:v>16401.680801115399</c:v>
                </c:pt>
                <c:pt idx="36">
                  <c:v>27929.5010349804</c:v>
                </c:pt>
                <c:pt idx="37">
                  <c:v>39376.646773341898</c:v>
                </c:pt>
                <c:pt idx="38">
                  <c:v>50727.216821161594</c:v>
                </c:pt>
                <c:pt idx="39">
                  <c:v>61974.799478094785</c:v>
                </c:pt>
                <c:pt idx="40">
                  <c:v>73115.344624624006</c:v>
                </c:pt>
                <c:pt idx="41">
                  <c:v>84145.612896100938</c:v>
                </c:pt>
                <c:pt idx="42">
                  <c:v>95062.678327052097</c:v>
                </c:pt>
                <c:pt idx="43">
                  <c:v>105863.72964229005</c:v>
                </c:pt>
                <c:pt idx="44">
                  <c:v>116545.97933727301</c:v>
                </c:pt>
                <c:pt idx="45">
                  <c:v>127106.619241893</c:v>
                </c:pt>
                <c:pt idx="46">
                  <c:v>137542.79847281199</c:v>
                </c:pt>
                <c:pt idx="47">
                  <c:v>147851.61196643501</c:v>
                </c:pt>
                <c:pt idx="48">
                  <c:v>158030.09620423301</c:v>
                </c:pt>
                <c:pt idx="49">
                  <c:v>168075.22738267199</c:v>
                </c:pt>
                <c:pt idx="50">
                  <c:v>177983.92182236898</c:v>
                </c:pt>
                <c:pt idx="51">
                  <c:v>187753.036454827</c:v>
                </c:pt>
                <c:pt idx="52">
                  <c:v>197379.37032985853</c:v>
                </c:pt>
                <c:pt idx="53">
                  <c:v>206859.66543554098</c:v>
                </c:pt>
                <c:pt idx="54">
                  <c:v>216190.60734016603</c:v>
                </c:pt>
                <c:pt idx="55">
                  <c:v>225368.82528713995</c:v>
                </c:pt>
                <c:pt idx="56">
                  <c:v>234390.891625313</c:v>
                </c:pt>
                <c:pt idx="57">
                  <c:v>243253.32051390925</c:v>
                </c:pt>
                <c:pt idx="58">
                  <c:v>251952.56587037499</c:v>
                </c:pt>
                <c:pt idx="59">
                  <c:v>260485.018294924</c:v>
                </c:pt>
                <c:pt idx="60">
                  <c:v>268847.00107051799</c:v>
                </c:pt>
                <c:pt idx="61">
                  <c:v>277034.76481062698</c:v>
                </c:pt>
                <c:pt idx="62">
                  <c:v>285044.48086728703</c:v>
                </c:pt>
                <c:pt idx="63">
                  <c:v>292872.2332044763</c:v>
                </c:pt>
                <c:pt idx="64">
                  <c:v>300514.00834380602</c:v>
                </c:pt>
                <c:pt idx="65">
                  <c:v>307965.68310083699</c:v>
                </c:pt>
              </c:numCache>
            </c:numRef>
          </c:val>
        </c:ser>
        <c:ser>
          <c:idx val="16"/>
          <c:order val="16"/>
          <c:tx>
            <c:strRef>
              <c:f>'A = 500 (3)'!$S$2</c:f>
              <c:strCache>
                <c:ptCount val="1"/>
                <c:pt idx="0">
                  <c:v>3.16</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(3)'!$S$3:$S$68</c:f>
              <c:numCache>
                <c:formatCode>General</c:formatCode>
                <c:ptCount val="66"/>
                <c:pt idx="0">
                  <c:v>372172.58000579401</c:v>
                </c:pt>
                <c:pt idx="1">
                  <c:v>370446.65124949784</c:v>
                </c:pt>
                <c:pt idx="2">
                  <c:v>368412.26211879787</c:v>
                </c:pt>
                <c:pt idx="3">
                  <c:v>365988.79774437199</c:v>
                </c:pt>
                <c:pt idx="4">
                  <c:v>363060.54870028113</c:v>
                </c:pt>
                <c:pt idx="5">
                  <c:v>359443.190256125</c:v>
                </c:pt>
                <c:pt idx="6">
                  <c:v>354759.07419103308</c:v>
                </c:pt>
                <c:pt idx="7">
                  <c:v>330379.881775441</c:v>
                </c:pt>
                <c:pt idx="8">
                  <c:v>317396.94040835701</c:v>
                </c:pt>
                <c:pt idx="9">
                  <c:v>304426.48236638686</c:v>
                </c:pt>
                <c:pt idx="10">
                  <c:v>291471.26054503402</c:v>
                </c:pt>
                <c:pt idx="11">
                  <c:v>278534.00535663759</c:v>
                </c:pt>
                <c:pt idx="12">
                  <c:v>265617.43425557198</c:v>
                </c:pt>
                <c:pt idx="13">
                  <c:v>252724.2617293575</c:v>
                </c:pt>
                <c:pt idx="14">
                  <c:v>239857.20314383911</c:v>
                </c:pt>
                <c:pt idx="15">
                  <c:v>227018.98194245598</c:v>
                </c:pt>
                <c:pt idx="16">
                  <c:v>214212.331051883</c:v>
                </c:pt>
                <c:pt idx="17">
                  <c:v>201439.99738675501</c:v>
                </c:pt>
                <c:pt idx="18">
                  <c:v>188704.74301928611</c:v>
                </c:pt>
                <c:pt idx="19">
                  <c:v>176009.346844596</c:v>
                </c:pt>
                <c:pt idx="20">
                  <c:v>163356.6079324685</c:v>
                </c:pt>
                <c:pt idx="21">
                  <c:v>150749.34563529</c:v>
                </c:pt>
                <c:pt idx="22">
                  <c:v>138190.40176545299</c:v>
                </c:pt>
                <c:pt idx="23">
                  <c:v>125682.64215344899</c:v>
                </c:pt>
                <c:pt idx="24">
                  <c:v>113228.96070765294</c:v>
                </c:pt>
                <c:pt idx="25">
                  <c:v>100832.28632676502</c:v>
                </c:pt>
                <c:pt idx="26">
                  <c:v>88495.593818195004</c:v>
                </c:pt>
                <c:pt idx="27">
                  <c:v>76221.928679030389</c:v>
                </c:pt>
                <c:pt idx="28">
                  <c:v>64014.461030202998</c:v>
                </c:pt>
                <c:pt idx="29">
                  <c:v>51876.614719726043</c:v>
                </c:pt>
                <c:pt idx="30">
                  <c:v>39812.436660776097</c:v>
                </c:pt>
                <c:pt idx="31">
                  <c:v>27827.8773416615</c:v>
                </c:pt>
                <c:pt idx="32">
                  <c:v>15937.344902186414</c:v>
                </c:pt>
                <c:pt idx="33">
                  <c:v>4249.8477971104585</c:v>
                </c:pt>
                <c:pt idx="34">
                  <c:v>4741.7788009229826</c:v>
                </c:pt>
                <c:pt idx="35">
                  <c:v>16387.086079163029</c:v>
                </c:pt>
                <c:pt idx="36">
                  <c:v>28041.741922667599</c:v>
                </c:pt>
                <c:pt idx="37">
                  <c:v>39607.794789654603</c:v>
                </c:pt>
                <c:pt idx="38">
                  <c:v>51070.961572243003</c:v>
                </c:pt>
                <c:pt idx="39">
                  <c:v>62425.382421715585</c:v>
                </c:pt>
                <c:pt idx="40">
                  <c:v>73667.249300139418</c:v>
                </c:pt>
                <c:pt idx="41">
                  <c:v>84793.4454293741</c:v>
                </c:pt>
                <c:pt idx="42">
                  <c:v>95801.114685366338</c:v>
                </c:pt>
                <c:pt idx="43">
                  <c:v>106687.491068166</c:v>
                </c:pt>
                <c:pt idx="44">
                  <c:v>117449.82195081202</c:v>
                </c:pt>
                <c:pt idx="45">
                  <c:v>128085.33045725002</c:v>
                </c:pt>
                <c:pt idx="46">
                  <c:v>138591.19671708398</c:v>
                </c:pt>
                <c:pt idx="47">
                  <c:v>148964.54942012098</c:v>
                </c:pt>
                <c:pt idx="48">
                  <c:v>159202.46128670068</c:v>
                </c:pt>
                <c:pt idx="49">
                  <c:v>169301.94830595556</c:v>
                </c:pt>
                <c:pt idx="50">
                  <c:v>179259.96957594599</c:v>
                </c:pt>
                <c:pt idx="51">
                  <c:v>189073.42836815701</c:v>
                </c:pt>
                <c:pt idx="52">
                  <c:v>198739.17295687011</c:v>
                </c:pt>
                <c:pt idx="53">
                  <c:v>208253.99718128401</c:v>
                </c:pt>
                <c:pt idx="54">
                  <c:v>217614.64096953781</c:v>
                </c:pt>
                <c:pt idx="55">
                  <c:v>226817.79004913272</c:v>
                </c:pt>
                <c:pt idx="56">
                  <c:v>235860.07523067811</c:v>
                </c:pt>
                <c:pt idx="57">
                  <c:v>244738.07091491017</c:v>
                </c:pt>
                <c:pt idx="58">
                  <c:v>253448.29277831365</c:v>
                </c:pt>
                <c:pt idx="59">
                  <c:v>261987.19454743501</c:v>
                </c:pt>
                <c:pt idx="60">
                  <c:v>270351.16372383159</c:v>
                </c:pt>
                <c:pt idx="61">
                  <c:v>278536.51618317468</c:v>
                </c:pt>
                <c:pt idx="62">
                  <c:v>286539.48944396817</c:v>
                </c:pt>
                <c:pt idx="63">
                  <c:v>294356.23418001237</c:v>
                </c:pt>
                <c:pt idx="64">
                  <c:v>301982.80411854002</c:v>
                </c:pt>
                <c:pt idx="65">
                  <c:v>309415.14333452401</c:v>
                </c:pt>
              </c:numCache>
            </c:numRef>
          </c:val>
        </c:ser>
        <c:ser>
          <c:idx val="17"/>
          <c:order val="17"/>
          <c:tx>
            <c:strRef>
              <c:f>'A = 500 (3)'!$T$2</c:f>
              <c:strCache>
                <c:ptCount val="1"/>
                <c:pt idx="0">
                  <c:v>3.17</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(3)'!$T$3:$T$68</c:f>
              <c:numCache>
                <c:formatCode>General</c:formatCode>
                <c:ptCount val="66"/>
                <c:pt idx="0">
                  <c:v>371968.66937705397</c:v>
                </c:pt>
                <c:pt idx="1">
                  <c:v>370188.00382190186</c:v>
                </c:pt>
                <c:pt idx="2">
                  <c:v>368080.82843320398</c:v>
                </c:pt>
                <c:pt idx="3">
                  <c:v>365558.941699046</c:v>
                </c:pt>
                <c:pt idx="4">
                  <c:v>362494.24328445201</c:v>
                </c:pt>
                <c:pt idx="5">
                  <c:v>358679.01442300098</c:v>
                </c:pt>
                <c:pt idx="6">
                  <c:v>353669.772111042</c:v>
                </c:pt>
                <c:pt idx="7">
                  <c:v>335906.543804863</c:v>
                </c:pt>
                <c:pt idx="8">
                  <c:v>322670.84417328099</c:v>
                </c:pt>
                <c:pt idx="9">
                  <c:v>309445.76322934299</c:v>
                </c:pt>
                <c:pt idx="10">
                  <c:v>296236.35390038585</c:v>
                </c:pt>
                <c:pt idx="11">
                  <c:v>283046.86426685599</c:v>
                </c:pt>
                <c:pt idx="12">
                  <c:v>269881.06219205185</c:v>
                </c:pt>
                <c:pt idx="13">
                  <c:v>256742.4131285141</c:v>
                </c:pt>
                <c:pt idx="14">
                  <c:v>243634.18522795301</c:v>
                </c:pt>
                <c:pt idx="15">
                  <c:v>230559.51448270798</c:v>
                </c:pt>
                <c:pt idx="16">
                  <c:v>217521.44705545311</c:v>
                </c:pt>
                <c:pt idx="17">
                  <c:v>204522.96937249898</c:v>
                </c:pt>
                <c:pt idx="18">
                  <c:v>191567.027410738</c:v>
                </c:pt>
                <c:pt idx="19">
                  <c:v>178656.54134091359</c:v>
                </c:pt>
                <c:pt idx="20">
                  <c:v>165794.41673524099</c:v>
                </c:pt>
                <c:pt idx="21">
                  <c:v>152983.55352664265</c:v>
                </c:pt>
                <c:pt idx="22">
                  <c:v>140226.851552851</c:v>
                </c:pt>
                <c:pt idx="23">
                  <c:v>127527.217412033</c:v>
                </c:pt>
                <c:pt idx="24">
                  <c:v>114887.57002577302</c:v>
                </c:pt>
                <c:pt idx="25">
                  <c:v>102310.84891047201</c:v>
                </c:pt>
                <c:pt idx="26">
                  <c:v>89800.026196895909</c:v>
                </c:pt>
                <c:pt idx="27">
                  <c:v>77358.129449949425</c:v>
                </c:pt>
                <c:pt idx="28">
                  <c:v>64988.287228843998</c:v>
                </c:pt>
                <c:pt idx="29">
                  <c:v>52693.8434572146</c:v>
                </c:pt>
                <c:pt idx="30">
                  <c:v>40478.669579047397</c:v>
                </c:pt>
                <c:pt idx="31">
                  <c:v>28348.257253973396</c:v>
                </c:pt>
                <c:pt idx="32">
                  <c:v>16315.279275511131</c:v>
                </c:pt>
                <c:pt idx="33">
                  <c:v>4472.152826851534</c:v>
                </c:pt>
                <c:pt idx="34">
                  <c:v>4801.1586143679242</c:v>
                </c:pt>
                <c:pt idx="35">
                  <c:v>16573.125288116</c:v>
                </c:pt>
                <c:pt idx="36">
                  <c:v>28336.54679106567</c:v>
                </c:pt>
                <c:pt idx="37">
                  <c:v>40004.685544461376</c:v>
                </c:pt>
                <c:pt idx="38">
                  <c:v>51564.798449221475</c:v>
                </c:pt>
                <c:pt idx="39">
                  <c:v>63011.458175086613</c:v>
                </c:pt>
                <c:pt idx="40">
                  <c:v>74341.005422044211</c:v>
                </c:pt>
                <c:pt idx="41">
                  <c:v>85550.371995753507</c:v>
                </c:pt>
                <c:pt idx="42">
                  <c:v>96636.710177049797</c:v>
                </c:pt>
                <c:pt idx="43">
                  <c:v>107597.24675906074</c:v>
                </c:pt>
                <c:pt idx="44">
                  <c:v>118429.217463753</c:v>
                </c:pt>
                <c:pt idx="45">
                  <c:v>129129.83469290702</c:v>
                </c:pt>
                <c:pt idx="46">
                  <c:v>139696.272163649</c:v>
                </c:pt>
                <c:pt idx="47">
                  <c:v>150125.65639685898</c:v>
                </c:pt>
                <c:pt idx="48">
                  <c:v>160415.06398476817</c:v>
                </c:pt>
                <c:pt idx="49">
                  <c:v>170561.52003823</c:v>
                </c:pt>
                <c:pt idx="50">
                  <c:v>180561.998227014</c:v>
                </c:pt>
                <c:pt idx="51">
                  <c:v>190413.42139004543</c:v>
                </c:pt>
                <c:pt idx="52">
                  <c:v>200112.66166364792</c:v>
                </c:pt>
                <c:pt idx="53">
                  <c:v>209656.54124185559</c:v>
                </c:pt>
                <c:pt idx="54">
                  <c:v>219041.83211650868</c:v>
                </c:pt>
                <c:pt idx="55">
                  <c:v>228265.25563255299</c:v>
                </c:pt>
                <c:pt idx="56">
                  <c:v>237323.48138090799</c:v>
                </c:pt>
                <c:pt idx="57">
                  <c:v>246213.12539573101</c:v>
                </c:pt>
                <c:pt idx="58">
                  <c:v>254930.74755216911</c:v>
                </c:pt>
                <c:pt idx="59">
                  <c:v>263472.84810217086</c:v>
                </c:pt>
                <c:pt idx="60">
                  <c:v>271835.86321386806</c:v>
                </c:pt>
                <c:pt idx="61">
                  <c:v>280016.15934631601</c:v>
                </c:pt>
                <c:pt idx="62">
                  <c:v>288010.02610711002</c:v>
                </c:pt>
                <c:pt idx="63">
                  <c:v>295813.66777151986</c:v>
                </c:pt>
                <c:pt idx="64">
                  <c:v>303423.19260279997</c:v>
                </c:pt>
                <c:pt idx="65">
                  <c:v>310834.60022108688</c:v>
                </c:pt>
              </c:numCache>
            </c:numRef>
          </c:val>
        </c:ser>
        <c:ser>
          <c:idx val="18"/>
          <c:order val="18"/>
          <c:tx>
            <c:strRef>
              <c:f>'A = 500 (3)'!$U$2</c:f>
              <c:strCache>
                <c:ptCount val="1"/>
                <c:pt idx="0">
                  <c:v>3.18</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(3)'!$U$3:$U$68</c:f>
              <c:numCache>
                <c:formatCode>General</c:formatCode>
                <c:ptCount val="66"/>
                <c:pt idx="0">
                  <c:v>371758.02677467</c:v>
                </c:pt>
                <c:pt idx="1">
                  <c:v>369919.804578882</c:v>
                </c:pt>
                <c:pt idx="2">
                  <c:v>367735.74948466598</c:v>
                </c:pt>
                <c:pt idx="3">
                  <c:v>365109.44882872986</c:v>
                </c:pt>
                <c:pt idx="4">
                  <c:v>361899.44148207043</c:v>
                </c:pt>
                <c:pt idx="5">
                  <c:v>357873.139754334</c:v>
                </c:pt>
                <c:pt idx="6">
                  <c:v>352520.72193109</c:v>
                </c:pt>
                <c:pt idx="7">
                  <c:v>339183.4019862432</c:v>
                </c:pt>
                <c:pt idx="8">
                  <c:v>325983.53533686599</c:v>
                </c:pt>
                <c:pt idx="9">
                  <c:v>312726.73718389298</c:v>
                </c:pt>
                <c:pt idx="10">
                  <c:v>299444.45225761901</c:v>
                </c:pt>
                <c:pt idx="11">
                  <c:v>286154.91063617798</c:v>
                </c:pt>
                <c:pt idx="12">
                  <c:v>272870.35703609168</c:v>
                </c:pt>
                <c:pt idx="13">
                  <c:v>259599.84277310711</c:v>
                </c:pt>
                <c:pt idx="14">
                  <c:v>246350.53493512599</c:v>
                </c:pt>
                <c:pt idx="15">
                  <c:v>233128.40693632443</c:v>
                </c:pt>
                <c:pt idx="16">
                  <c:v>219938.6374469185</c:v>
                </c:pt>
                <c:pt idx="17">
                  <c:v>206785.85569465643</c:v>
                </c:pt>
                <c:pt idx="18">
                  <c:v>193674.29952726199</c:v>
                </c:pt>
                <c:pt idx="19">
                  <c:v>180607.92162141501</c:v>
                </c:pt>
                <c:pt idx="20">
                  <c:v>167590.46332927101</c:v>
                </c:pt>
                <c:pt idx="21">
                  <c:v>154625.508091911</c:v>
                </c:pt>
                <c:pt idx="22">
                  <c:v>141716.520952102</c:v>
                </c:pt>
                <c:pt idx="23">
                  <c:v>128866.87800949025</c:v>
                </c:pt>
                <c:pt idx="24">
                  <c:v>116079.890634839</c:v>
                </c:pt>
                <c:pt idx="25">
                  <c:v>103358.82648128799</c:v>
                </c:pt>
                <c:pt idx="26">
                  <c:v>90706.931768611423</c:v>
                </c:pt>
                <c:pt idx="27">
                  <c:v>78127.459006923105</c:v>
                </c:pt>
                <c:pt idx="28">
                  <c:v>65623.715865573278</c:v>
                </c:pt>
                <c:pt idx="29">
                  <c:v>53199.168912011475</c:v>
                </c:pt>
                <c:pt idx="30">
                  <c:v>40857.723296775875</c:v>
                </c:pt>
                <c:pt idx="31">
                  <c:v>28604.6889203016</c:v>
                </c:pt>
                <c:pt idx="32">
                  <c:v>16451.710367902433</c:v>
                </c:pt>
                <c:pt idx="33">
                  <c:v>4482.4997003328226</c:v>
                </c:pt>
                <c:pt idx="34">
                  <c:v>5040.8820423063898</c:v>
                </c:pt>
                <c:pt idx="35">
                  <c:v>16925.293629783799</c:v>
                </c:pt>
                <c:pt idx="36">
                  <c:v>28782.555455561505</c:v>
                </c:pt>
                <c:pt idx="37">
                  <c:v>40538.916305233797</c:v>
                </c:pt>
                <c:pt idx="38">
                  <c:v>52183.032048040601</c:v>
                </c:pt>
                <c:pt idx="39">
                  <c:v>63709.805673007002</c:v>
                </c:pt>
                <c:pt idx="40">
                  <c:v>75115.655581055413</c:v>
                </c:pt>
                <c:pt idx="41">
                  <c:v>86397.508150704278</c:v>
                </c:pt>
                <c:pt idx="42">
                  <c:v>97552.480391272678</c:v>
                </c:pt>
                <c:pt idx="43">
                  <c:v>108577.754544236</c:v>
                </c:pt>
                <c:pt idx="44">
                  <c:v>119470.52172810548</c:v>
                </c:pt>
                <c:pt idx="45">
                  <c:v>130227.95412278628</c:v>
                </c:pt>
                <c:pt idx="46">
                  <c:v>140847.19094452253</c:v>
                </c:pt>
                <c:pt idx="47">
                  <c:v>151325.331957416</c:v>
                </c:pt>
                <c:pt idx="48">
                  <c:v>161659.43344640898</c:v>
                </c:pt>
                <c:pt idx="49">
                  <c:v>171846.50739745999</c:v>
                </c:pt>
                <c:pt idx="50">
                  <c:v>181883.52100373368</c:v>
                </c:pt>
                <c:pt idx="51">
                  <c:v>191767.396311385</c:v>
                </c:pt>
                <c:pt idx="52">
                  <c:v>201495.01079015399</c:v>
                </c:pt>
                <c:pt idx="53">
                  <c:v>211063.19689981311</c:v>
                </c:pt>
                <c:pt idx="54">
                  <c:v>220468.741760284</c:v>
                </c:pt>
                <c:pt idx="55">
                  <c:v>229708.38616411298</c:v>
                </c:pt>
                <c:pt idx="56">
                  <c:v>238778.82312092098</c:v>
                </c:pt>
                <c:pt idx="57">
                  <c:v>247676.695697927</c:v>
                </c:pt>
                <c:pt idx="58">
                  <c:v>256398.59418056399</c:v>
                </c:pt>
                <c:pt idx="59">
                  <c:v>264941.05227735586</c:v>
                </c:pt>
                <c:pt idx="60">
                  <c:v>273300.54235086183</c:v>
                </c:pt>
                <c:pt idx="61">
                  <c:v>281473.46945851698</c:v>
                </c:pt>
                <c:pt idx="62">
                  <c:v>289456.16406687599</c:v>
                </c:pt>
                <c:pt idx="63">
                  <c:v>297244.87319406302</c:v>
                </c:pt>
                <c:pt idx="64">
                  <c:v>304835.74955322099</c:v>
                </c:pt>
                <c:pt idx="65">
                  <c:v>312224.83836906799</c:v>
                </c:pt>
              </c:numCache>
            </c:numRef>
          </c:val>
        </c:ser>
        <c:ser>
          <c:idx val="19"/>
          <c:order val="19"/>
          <c:tx>
            <c:strRef>
              <c:f>'A = 500 (3)'!$V$2</c:f>
              <c:strCache>
                <c:ptCount val="1"/>
                <c:pt idx="0">
                  <c:v>3.19</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(3)'!$V$3:$V$68</c:f>
              <c:numCache>
                <c:formatCode>General</c:formatCode>
                <c:ptCount val="66"/>
                <c:pt idx="0">
                  <c:v>371540.320374417</c:v>
                </c:pt>
                <c:pt idx="1">
                  <c:v>369641.55943921418</c:v>
                </c:pt>
                <c:pt idx="2">
                  <c:v>367376.30842772184</c:v>
                </c:pt>
                <c:pt idx="3">
                  <c:v>364639.33774032601</c:v>
                </c:pt>
                <c:pt idx="4">
                  <c:v>361275.01762394502</c:v>
                </c:pt>
                <c:pt idx="5">
                  <c:v>357025.38499608589</c:v>
                </c:pt>
                <c:pt idx="6">
                  <c:v>351324.96485728386</c:v>
                </c:pt>
                <c:pt idx="7">
                  <c:v>340563.668436885</c:v>
                </c:pt>
                <c:pt idx="8">
                  <c:v>327729.8930017153</c:v>
                </c:pt>
                <c:pt idx="9">
                  <c:v>314647.69401008001</c:v>
                </c:pt>
                <c:pt idx="10">
                  <c:v>301444.45642468188</c:v>
                </c:pt>
                <c:pt idx="11">
                  <c:v>288175.63968216168</c:v>
                </c:pt>
                <c:pt idx="12">
                  <c:v>274872.707364948</c:v>
                </c:pt>
                <c:pt idx="13">
                  <c:v>261556.174180089</c:v>
                </c:pt>
                <c:pt idx="14">
                  <c:v>248240.68506519299</c:v>
                </c:pt>
                <c:pt idx="15">
                  <c:v>234937.401494399</c:v>
                </c:pt>
                <c:pt idx="16">
                  <c:v>221655.26691345</c:v>
                </c:pt>
                <c:pt idx="17">
                  <c:v>208401.7379953895</c:v>
                </c:pt>
                <c:pt idx="18">
                  <c:v>195183.23362754099</c:v>
                </c:pt>
                <c:pt idx="19">
                  <c:v>182005.42596774799</c:v>
                </c:pt>
                <c:pt idx="20">
                  <c:v>168873.43653934365</c:v>
                </c:pt>
                <c:pt idx="21">
                  <c:v>155791.972010798</c:v>
                </c:pt>
                <c:pt idx="22">
                  <c:v>142765.42296326501</c:v>
                </c:pt>
                <c:pt idx="23">
                  <c:v>129797.935823846</c:v>
                </c:pt>
                <c:pt idx="24">
                  <c:v>116893.46809891102</c:v>
                </c:pt>
                <c:pt idx="25">
                  <c:v>104055.83338331094</c:v>
                </c:pt>
                <c:pt idx="26">
                  <c:v>91288.739761654404</c:v>
                </c:pt>
                <c:pt idx="27">
                  <c:v>78595.830690989504</c:v>
                </c:pt>
                <c:pt idx="28">
                  <c:v>65980.739705646294</c:v>
                </c:pt>
                <c:pt idx="29">
                  <c:v>53447.193656141586</c:v>
                </c:pt>
                <c:pt idx="30">
                  <c:v>40999.272442245376</c:v>
                </c:pt>
                <c:pt idx="31">
                  <c:v>28642.290309297699</c:v>
                </c:pt>
                <c:pt idx="32">
                  <c:v>16387.328801411109</c:v>
                </c:pt>
                <c:pt idx="33">
                  <c:v>4314.5981876731103</c:v>
                </c:pt>
                <c:pt idx="34">
                  <c:v>5432.4629431584744</c:v>
                </c:pt>
                <c:pt idx="35">
                  <c:v>17415.870075258601</c:v>
                </c:pt>
                <c:pt idx="36">
                  <c:v>29354.526518325096</c:v>
                </c:pt>
                <c:pt idx="37">
                  <c:v>41187.569287594801</c:v>
                </c:pt>
                <c:pt idx="38">
                  <c:v>52904.876966633376</c:v>
                </c:pt>
                <c:pt idx="39">
                  <c:v>64501.596020773584</c:v>
                </c:pt>
                <c:pt idx="40">
                  <c:v>75974.168322516503</c:v>
                </c:pt>
                <c:pt idx="41">
                  <c:v>87319.475870853392</c:v>
                </c:pt>
                <c:pt idx="42">
                  <c:v>98534.569189767499</c:v>
                </c:pt>
                <c:pt idx="43">
                  <c:v>109616.55964276299</c:v>
                </c:pt>
                <c:pt idx="44">
                  <c:v>120562.570540147</c:v>
                </c:pt>
                <c:pt idx="45">
                  <c:v>131369.71258523859</c:v>
                </c:pt>
                <c:pt idx="46">
                  <c:v>142035.07164166853</c:v>
                </c:pt>
                <c:pt idx="47">
                  <c:v>152555.701608009</c:v>
                </c:pt>
                <c:pt idx="48">
                  <c:v>162928.62175094098</c:v>
                </c:pt>
                <c:pt idx="49">
                  <c:v>173150.81443039331</c:v>
                </c:pt>
                <c:pt idx="50">
                  <c:v>183219.22433284947</c:v>
                </c:pt>
                <c:pt idx="51">
                  <c:v>193130.758318045</c:v>
                </c:pt>
                <c:pt idx="52">
                  <c:v>202882.28465553399</c:v>
                </c:pt>
                <c:pt idx="53">
                  <c:v>212470.63249264268</c:v>
                </c:pt>
                <c:pt idx="54">
                  <c:v>221892.59091862099</c:v>
                </c:pt>
                <c:pt idx="55">
                  <c:v>231144.90767890756</c:v>
                </c:pt>
                <c:pt idx="56">
                  <c:v>240224.28726686499</c:v>
                </c:pt>
                <c:pt idx="57">
                  <c:v>249127.38842570898</c:v>
                </c:pt>
                <c:pt idx="58">
                  <c:v>257850.82087606599</c:v>
                </c:pt>
                <c:pt idx="59">
                  <c:v>266391.14127081301</c:v>
                </c:pt>
                <c:pt idx="60">
                  <c:v>274744.84808403481</c:v>
                </c:pt>
                <c:pt idx="61">
                  <c:v>282908.375422668</c:v>
                </c:pt>
                <c:pt idx="62">
                  <c:v>290878.08544109622</c:v>
                </c:pt>
                <c:pt idx="63">
                  <c:v>298650.25908418786</c:v>
                </c:pt>
                <c:pt idx="64">
                  <c:v>306221.084977308</c:v>
                </c:pt>
                <c:pt idx="65">
                  <c:v>313586.64586870559</c:v>
                </c:pt>
              </c:numCache>
            </c:numRef>
          </c:val>
        </c:ser>
        <c:ser>
          <c:idx val="20"/>
          <c:order val="20"/>
          <c:tx>
            <c:strRef>
              <c:f>'A = 500 (3)'!$W$2</c:f>
              <c:strCache>
                <c:ptCount val="1"/>
                <c:pt idx="0">
                  <c:v>3.2</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(3)'!$W$3:$W$68</c:f>
              <c:numCache>
                <c:formatCode>General</c:formatCode>
                <c:ptCount val="66"/>
                <c:pt idx="0">
                  <c:v>371315.20277421689</c:v>
                </c:pt>
                <c:pt idx="1">
                  <c:v>369352.75657125498</c:v>
                </c:pt>
                <c:pt idx="2">
                  <c:v>367001.77922621701</c:v>
                </c:pt>
                <c:pt idx="3">
                  <c:v>364147.67000926501</c:v>
                </c:pt>
                <c:pt idx="4">
                  <c:v>360620.10535724484</c:v>
                </c:pt>
                <c:pt idx="5">
                  <c:v>356136.74112895085</c:v>
                </c:pt>
                <c:pt idx="6">
                  <c:v>350100.31616383902</c:v>
                </c:pt>
                <c:pt idx="7">
                  <c:v>340506.52479260502</c:v>
                </c:pt>
                <c:pt idx="8">
                  <c:v>328318.08579783386</c:v>
                </c:pt>
                <c:pt idx="9">
                  <c:v>315558.05893652659</c:v>
                </c:pt>
                <c:pt idx="10">
                  <c:v>302538.50704784686</c:v>
                </c:pt>
                <c:pt idx="11">
                  <c:v>289373.14342726301</c:v>
                </c:pt>
                <c:pt idx="12">
                  <c:v>276120.97044246498</c:v>
                </c:pt>
                <c:pt idx="13">
                  <c:v>262818.13290868083</c:v>
                </c:pt>
                <c:pt idx="14">
                  <c:v>249489.156363477</c:v>
                </c:pt>
                <c:pt idx="15">
                  <c:v>236151.91284622811</c:v>
                </c:pt>
                <c:pt idx="16">
                  <c:v>222820.14365292501</c:v>
                </c:pt>
                <c:pt idx="17">
                  <c:v>209504.87041746447</c:v>
                </c:pt>
                <c:pt idx="18">
                  <c:v>196215.24218377101</c:v>
                </c:pt>
                <c:pt idx="19">
                  <c:v>182959.07218080611</c:v>
                </c:pt>
                <c:pt idx="20">
                  <c:v>169743.19419772268</c:v>
                </c:pt>
                <c:pt idx="21">
                  <c:v>156573.70725610311</c:v>
                </c:pt>
                <c:pt idx="22">
                  <c:v>143456.148139294</c:v>
                </c:pt>
                <c:pt idx="23">
                  <c:v>130395.61848147601</c:v>
                </c:pt>
                <c:pt idx="24">
                  <c:v>117396.87930761708</c:v>
                </c:pt>
                <c:pt idx="25">
                  <c:v>104464.42421944199</c:v>
                </c:pt>
                <c:pt idx="26">
                  <c:v>91602.540922563479</c:v>
                </c:pt>
                <c:pt idx="27">
                  <c:v>78815.366990382798</c:v>
                </c:pt>
                <c:pt idx="28">
                  <c:v>66106.956194277373</c:v>
                </c:pt>
                <c:pt idx="29">
                  <c:v>53481.384500766202</c:v>
                </c:pt>
                <c:pt idx="30">
                  <c:v>40942.998056392324</c:v>
                </c:pt>
                <c:pt idx="31">
                  <c:v>28497.240157844499</c:v>
                </c:pt>
                <c:pt idx="32">
                  <c:v>16154.950354707966</c:v>
                </c:pt>
                <c:pt idx="33">
                  <c:v>3996.9915826263682</c:v>
                </c:pt>
                <c:pt idx="34">
                  <c:v>5952.4732513702975</c:v>
                </c:pt>
                <c:pt idx="35">
                  <c:v>18022.348672443299</c:v>
                </c:pt>
                <c:pt idx="36">
                  <c:v>30031.938783324575</c:v>
                </c:pt>
                <c:pt idx="37">
                  <c:v>41931.971364334902</c:v>
                </c:pt>
                <c:pt idx="38">
                  <c:v>53713.359907748243</c:v>
                </c:pt>
                <c:pt idx="39">
                  <c:v>65371.421291535175</c:v>
                </c:pt>
                <c:pt idx="40">
                  <c:v>76902.579853132207</c:v>
                </c:pt>
                <c:pt idx="41">
                  <c:v>88303.644860698027</c:v>
                </c:pt>
                <c:pt idx="42">
                  <c:v>99571.578586067801</c:v>
                </c:pt>
                <c:pt idx="43">
                  <c:v>110703.403310586</c:v>
                </c:pt>
                <c:pt idx="44">
                  <c:v>121696.15838848331</c:v>
                </c:pt>
                <c:pt idx="45">
                  <c:v>132546.87840619928</c:v>
                </c:pt>
                <c:pt idx="46">
                  <c:v>143252.58164668462</c:v>
                </c:pt>
                <c:pt idx="47">
                  <c:v>153810.26378247899</c:v>
                </c:pt>
                <c:pt idx="48">
                  <c:v>164216.894037096</c:v>
                </c:pt>
                <c:pt idx="49">
                  <c:v>174469.41321338501</c:v>
                </c:pt>
                <c:pt idx="50">
                  <c:v>184564.73240949801</c:v>
                </c:pt>
                <c:pt idx="51">
                  <c:v>194499.73179648799</c:v>
                </c:pt>
                <c:pt idx="52">
                  <c:v>204271.25965780098</c:v>
                </c:pt>
                <c:pt idx="53">
                  <c:v>213876.13146223043</c:v>
                </c:pt>
                <c:pt idx="54">
                  <c:v>223311.1283216865</c:v>
                </c:pt>
                <c:pt idx="55">
                  <c:v>232572.99525204368</c:v>
                </c:pt>
                <c:pt idx="56">
                  <c:v>241658.43887114999</c:v>
                </c:pt>
                <c:pt idx="57">
                  <c:v>250564.12451091898</c:v>
                </c:pt>
                <c:pt idx="58">
                  <c:v>259286.67265385904</c:v>
                </c:pt>
                <c:pt idx="59">
                  <c:v>267822.65448387718</c:v>
                </c:pt>
                <c:pt idx="60">
                  <c:v>276168.58655048005</c:v>
                </c:pt>
                <c:pt idx="61">
                  <c:v>284320.92421038199</c:v>
                </c:pt>
                <c:pt idx="62">
                  <c:v>292276.05375344487</c:v>
                </c:pt>
                <c:pt idx="63">
                  <c:v>300030.28281490703</c:v>
                </c:pt>
                <c:pt idx="64">
                  <c:v>307579.82888119301</c:v>
                </c:pt>
                <c:pt idx="65">
                  <c:v>314920.80543756502</c:v>
                </c:pt>
              </c:numCache>
            </c:numRef>
          </c:val>
        </c:ser>
        <c:ser>
          <c:idx val="21"/>
          <c:order val="21"/>
          <c:tx>
            <c:strRef>
              <c:f>'A = 500 (3)'!$X$2</c:f>
              <c:strCache>
                <c:ptCount val="1"/>
                <c:pt idx="0">
                  <c:v>3.21</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(3)'!$X$3:$X$68</c:f>
              <c:numCache>
                <c:formatCode>General</c:formatCode>
                <c:ptCount val="66"/>
                <c:pt idx="0">
                  <c:v>371082.31168378622</c:v>
                </c:pt>
                <c:pt idx="1">
                  <c:v>369052.86861378886</c:v>
                </c:pt>
                <c:pt idx="2">
                  <c:v>366611.43650407298</c:v>
                </c:pt>
                <c:pt idx="3">
                  <c:v>363633.58385755302</c:v>
                </c:pt>
                <c:pt idx="4">
                  <c:v>359934.19648531597</c:v>
                </c:pt>
                <c:pt idx="5">
                  <c:v>355209.55431395897</c:v>
                </c:pt>
                <c:pt idx="6">
                  <c:v>348862.70085537486</c:v>
                </c:pt>
                <c:pt idx="7">
                  <c:v>339675.81956351799</c:v>
                </c:pt>
                <c:pt idx="8">
                  <c:v>328144.57535241701</c:v>
                </c:pt>
                <c:pt idx="9">
                  <c:v>315760.60889263725</c:v>
                </c:pt>
                <c:pt idx="10">
                  <c:v>302975.245416508</c:v>
                </c:pt>
                <c:pt idx="11">
                  <c:v>289958.89313856099</c:v>
                </c:pt>
                <c:pt idx="12">
                  <c:v>276798.74865205685</c:v>
                </c:pt>
                <c:pt idx="13">
                  <c:v>263547.28907960298</c:v>
                </c:pt>
                <c:pt idx="14">
                  <c:v>250239.479035222</c:v>
                </c:pt>
                <c:pt idx="15">
                  <c:v>236900.330969214</c:v>
                </c:pt>
                <c:pt idx="16">
                  <c:v>223548.71846825999</c:v>
                </c:pt>
                <c:pt idx="17">
                  <c:v>210199.49243001998</c:v>
                </c:pt>
                <c:pt idx="18">
                  <c:v>196864.74476590499</c:v>
                </c:pt>
                <c:pt idx="19">
                  <c:v>183554.60534202101</c:v>
                </c:pt>
                <c:pt idx="20">
                  <c:v>170277.766442177</c:v>
                </c:pt>
                <c:pt idx="21">
                  <c:v>157041.84205676804</c:v>
                </c:pt>
                <c:pt idx="22">
                  <c:v>143853.62204584401</c:v>
                </c:pt>
                <c:pt idx="23">
                  <c:v>130719.255045589</c:v>
                </c:pt>
                <c:pt idx="24">
                  <c:v>117644.38577528299</c:v>
                </c:pt>
                <c:pt idx="25">
                  <c:v>104634.259909599</c:v>
                </c:pt>
                <c:pt idx="26">
                  <c:v>91693.808518277801</c:v>
                </c:pt>
                <c:pt idx="27">
                  <c:v>78827.722210698106</c:v>
                </c:pt>
                <c:pt idx="28">
                  <c:v>66040.528763156806</c:v>
                </c:pt>
                <c:pt idx="29">
                  <c:v>53336.705352998397</c:v>
                </c:pt>
                <c:pt idx="30">
                  <c:v>40720.922244670284</c:v>
                </c:pt>
                <c:pt idx="31">
                  <c:v>28198.834822198405</c:v>
                </c:pt>
                <c:pt idx="32">
                  <c:v>15781.272367716643</c:v>
                </c:pt>
                <c:pt idx="33">
                  <c:v>3553.8871991523501</c:v>
                </c:pt>
                <c:pt idx="34">
                  <c:v>6581.2757399011798</c:v>
                </c:pt>
                <c:pt idx="35">
                  <c:v>18726.287725725113</c:v>
                </c:pt>
                <c:pt idx="36">
                  <c:v>30797.957955033999</c:v>
                </c:pt>
                <c:pt idx="37">
                  <c:v>42756.774234464203</c:v>
                </c:pt>
                <c:pt idx="38">
                  <c:v>54594.502296458355</c:v>
                </c:pt>
                <c:pt idx="39">
                  <c:v>66306.568877184371</c:v>
                </c:pt>
                <c:pt idx="40">
                  <c:v>77889.349827689904</c:v>
                </c:pt>
                <c:pt idx="41">
                  <c:v>89339.561704280422</c:v>
                </c:pt>
                <c:pt idx="42">
                  <c:v>100654.06347356401</c:v>
                </c:pt>
                <c:pt idx="43">
                  <c:v>111829.77586483443</c:v>
                </c:pt>
                <c:pt idx="44">
                  <c:v>122863.643258996</c:v>
                </c:pt>
                <c:pt idx="45">
                  <c:v>133752.614203501</c:v>
                </c:pt>
                <c:pt idx="46">
                  <c:v>144493.62985998101</c:v>
                </c:pt>
                <c:pt idx="47">
                  <c:v>155083.61833993156</c:v>
                </c:pt>
                <c:pt idx="48">
                  <c:v>165519.49019161501</c:v>
                </c:pt>
                <c:pt idx="49">
                  <c:v>175798.13601004647</c:v>
                </c:pt>
                <c:pt idx="50">
                  <c:v>185916.42456740097</c:v>
                </c:pt>
                <c:pt idx="51">
                  <c:v>195871.20112547101</c:v>
                </c:pt>
                <c:pt idx="52">
                  <c:v>205659.28610670098</c:v>
                </c:pt>
                <c:pt idx="53">
                  <c:v>215277.47332708607</c:v>
                </c:pt>
                <c:pt idx="54">
                  <c:v>224722.528210488</c:v>
                </c:pt>
                <c:pt idx="55">
                  <c:v>233991.18549268568</c:v>
                </c:pt>
                <c:pt idx="56">
                  <c:v>243080.146594127</c:v>
                </c:pt>
                <c:pt idx="57">
                  <c:v>251986.07632985056</c:v>
                </c:pt>
                <c:pt idx="58">
                  <c:v>260705.598997236</c:v>
                </c:pt>
                <c:pt idx="59">
                  <c:v>269235.29364452092</c:v>
                </c:pt>
                <c:pt idx="60">
                  <c:v>277571.68833102001</c:v>
                </c:pt>
                <c:pt idx="61">
                  <c:v>285711.253298158</c:v>
                </c:pt>
                <c:pt idx="62">
                  <c:v>293650.392748971</c:v>
                </c:pt>
                <c:pt idx="63">
                  <c:v>301385.43500716699</c:v>
                </c:pt>
                <c:pt idx="64">
                  <c:v>308912.62065248803</c:v>
                </c:pt>
                <c:pt idx="65">
                  <c:v>316228.08820532402</c:v>
                </c:pt>
              </c:numCache>
            </c:numRef>
          </c:val>
        </c:ser>
        <c:ser>
          <c:idx val="22"/>
          <c:order val="22"/>
          <c:tx>
            <c:strRef>
              <c:f>'A = 500 (3)'!$Y$2</c:f>
              <c:strCache>
                <c:ptCount val="1"/>
                <c:pt idx="0">
                  <c:v>3.22</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(3)'!$Y$3:$Y$68</c:f>
              <c:numCache>
                <c:formatCode>General</c:formatCode>
                <c:ptCount val="66"/>
                <c:pt idx="0">
                  <c:v>370841.27060036128</c:v>
                </c:pt>
                <c:pt idx="1">
                  <c:v>368741.35707703087</c:v>
                </c:pt>
                <c:pt idx="2">
                  <c:v>366204.56946354202</c:v>
                </c:pt>
                <c:pt idx="3">
                  <c:v>363096.33350567537</c:v>
                </c:pt>
                <c:pt idx="4">
                  <c:v>359217.239156286</c:v>
                </c:pt>
                <c:pt idx="5">
                  <c:v>354247.50470763189</c:v>
                </c:pt>
                <c:pt idx="6">
                  <c:v>347622.37261592998</c:v>
                </c:pt>
                <c:pt idx="7">
                  <c:v>338578.64109715453</c:v>
                </c:pt>
                <c:pt idx="8">
                  <c:v>327524.62469861098</c:v>
                </c:pt>
                <c:pt idx="9">
                  <c:v>315491.13629059901</c:v>
                </c:pt>
                <c:pt idx="10">
                  <c:v>302946.41138262756</c:v>
                </c:pt>
                <c:pt idx="11">
                  <c:v>290095.36223274493</c:v>
                </c:pt>
                <c:pt idx="12">
                  <c:v>277047.03363045218</c:v>
                </c:pt>
                <c:pt idx="13">
                  <c:v>263867.87491069402</c:v>
                </c:pt>
                <c:pt idx="14">
                  <c:v>250602.27167835901</c:v>
                </c:pt>
                <c:pt idx="15">
                  <c:v>237281.89983767568</c:v>
                </c:pt>
                <c:pt idx="16">
                  <c:v>223930.532404036</c:v>
                </c:pt>
                <c:pt idx="17">
                  <c:v>210566.73872494901</c:v>
                </c:pt>
                <c:pt idx="18">
                  <c:v>197205.50594551302</c:v>
                </c:pt>
                <c:pt idx="19">
                  <c:v>183859.2656076831</c:v>
                </c:pt>
                <c:pt idx="20">
                  <c:v>170538.57346241162</c:v>
                </c:pt>
                <c:pt idx="21">
                  <c:v>157252.57475384598</c:v>
                </c:pt>
                <c:pt idx="22">
                  <c:v>144009.33239302799</c:v>
                </c:pt>
                <c:pt idx="23">
                  <c:v>130816.06630078102</c:v>
                </c:pt>
                <c:pt idx="24">
                  <c:v>117679.33013254299</c:v>
                </c:pt>
                <c:pt idx="25">
                  <c:v>104605.14714421899</c:v>
                </c:pt>
                <c:pt idx="26">
                  <c:v>91599.117361801502</c:v>
                </c:pt>
                <c:pt idx="27">
                  <c:v>78666.509334798422</c:v>
                </c:pt>
                <c:pt idx="28">
                  <c:v>65812.350944883787</c:v>
                </c:pt>
                <c:pt idx="29">
                  <c:v>53041.548369512595</c:v>
                </c:pt>
                <c:pt idx="30">
                  <c:v>40359.128167475195</c:v>
                </c:pt>
                <c:pt idx="31">
                  <c:v>27771.012007232996</c:v>
                </c:pt>
                <c:pt idx="32">
                  <c:v>15288.196104044466</c:v>
                </c:pt>
                <c:pt idx="33">
                  <c:v>3006.2872285313001</c:v>
                </c:pt>
                <c:pt idx="34">
                  <c:v>7302.2788950243385</c:v>
                </c:pt>
                <c:pt idx="35">
                  <c:v>19512.451528389909</c:v>
                </c:pt>
                <c:pt idx="36">
                  <c:v>31638.662155197599</c:v>
                </c:pt>
                <c:pt idx="37">
                  <c:v>43649.262545755671</c:v>
                </c:pt>
                <c:pt idx="38">
                  <c:v>55536.703470262175</c:v>
                </c:pt>
                <c:pt idx="39">
                  <c:v>67296.472024312301</c:v>
                </c:pt>
                <c:pt idx="40">
                  <c:v>78924.872463326014</c:v>
                </c:pt>
                <c:pt idx="41">
                  <c:v>90418.514728222101</c:v>
                </c:pt>
                <c:pt idx="42">
                  <c:v>101774.144409656</c:v>
                </c:pt>
                <c:pt idx="43">
                  <c:v>112988.57272359708</c:v>
                </c:pt>
                <c:pt idx="44">
                  <c:v>124058.642058367</c:v>
                </c:pt>
                <c:pt idx="45">
                  <c:v>134981.2078110365</c:v>
                </c:pt>
                <c:pt idx="46">
                  <c:v>145753.12825278501</c:v>
                </c:pt>
                <c:pt idx="47">
                  <c:v>156371.2572108825</c:v>
                </c:pt>
                <c:pt idx="48">
                  <c:v>166832.440455656</c:v>
                </c:pt>
                <c:pt idx="49">
                  <c:v>177133.51229097811</c:v>
                </c:pt>
                <c:pt idx="50">
                  <c:v>187271.29298194766</c:v>
                </c:pt>
                <c:pt idx="51">
                  <c:v>197242.58701702362</c:v>
                </c:pt>
                <c:pt idx="52">
                  <c:v>207044.1807484655</c:v>
                </c:pt>
                <c:pt idx="53">
                  <c:v>216672.84041928899</c:v>
                </c:pt>
                <c:pt idx="54">
                  <c:v>226125.3097869934</c:v>
                </c:pt>
                <c:pt idx="55">
                  <c:v>235398.30756165</c:v>
                </c:pt>
                <c:pt idx="56">
                  <c:v>244488.52424370099</c:v>
                </c:pt>
                <c:pt idx="57">
                  <c:v>253392.61853720699</c:v>
                </c:pt>
                <c:pt idx="58">
                  <c:v>262107.21304380317</c:v>
                </c:pt>
                <c:pt idx="59">
                  <c:v>270628.88920715102</c:v>
                </c:pt>
                <c:pt idx="60">
                  <c:v>278954.18128131202</c:v>
                </c:pt>
                <c:pt idx="61">
                  <c:v>287079.56920334202</c:v>
                </c:pt>
                <c:pt idx="62">
                  <c:v>295001.47004601499</c:v>
                </c:pt>
                <c:pt idx="63">
                  <c:v>302716.22785398085</c:v>
                </c:pt>
                <c:pt idx="64">
                  <c:v>310220.10141048703</c:v>
                </c:pt>
                <c:pt idx="65">
                  <c:v>317509.24949182698</c:v>
                </c:pt>
              </c:numCache>
            </c:numRef>
          </c:val>
        </c:ser>
        <c:ser>
          <c:idx val="23"/>
          <c:order val="23"/>
          <c:tx>
            <c:strRef>
              <c:f>'A = 500 (3)'!$Z$2</c:f>
              <c:strCache>
                <c:ptCount val="1"/>
                <c:pt idx="0">
                  <c:v>3.23</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(3)'!$Z$3:$Z$68</c:f>
              <c:numCache>
                <c:formatCode>General</c:formatCode>
                <c:ptCount val="66"/>
                <c:pt idx="0">
                  <c:v>370591.68989075086</c:v>
                </c:pt>
                <c:pt idx="1">
                  <c:v>368417.67688259087</c:v>
                </c:pt>
                <c:pt idx="2">
                  <c:v>365780.49754039105</c:v>
                </c:pt>
                <c:pt idx="3">
                  <c:v>362535.33389131801</c:v>
                </c:pt>
                <c:pt idx="4">
                  <c:v>358469.71791387518</c:v>
                </c:pt>
                <c:pt idx="5">
                  <c:v>353255.3225345792</c:v>
                </c:pt>
                <c:pt idx="6">
                  <c:v>346384.86040857702</c:v>
                </c:pt>
                <c:pt idx="7">
                  <c:v>337393.71690689784</c:v>
                </c:pt>
                <c:pt idx="8">
                  <c:v>326657.02128058008</c:v>
                </c:pt>
                <c:pt idx="9">
                  <c:v>314914.631656126</c:v>
                </c:pt>
                <c:pt idx="10">
                  <c:v>302591.43901524605</c:v>
                </c:pt>
                <c:pt idx="11">
                  <c:v>289903.16209166986</c:v>
                </c:pt>
                <c:pt idx="12">
                  <c:v>276971.92460703437</c:v>
                </c:pt>
                <c:pt idx="13">
                  <c:v>263874.33865844301</c:v>
                </c:pt>
                <c:pt idx="14">
                  <c:v>250662.33559602537</c:v>
                </c:pt>
                <c:pt idx="15">
                  <c:v>237373.24413625398</c:v>
                </c:pt>
                <c:pt idx="16">
                  <c:v>224035.15638974399</c:v>
                </c:pt>
                <c:pt idx="17">
                  <c:v>210670.0107597085</c:v>
                </c:pt>
                <c:pt idx="18">
                  <c:v>197295.471425978</c:v>
                </c:pt>
                <c:pt idx="19">
                  <c:v>183926.13358343899</c:v>
                </c:pt>
                <c:pt idx="20">
                  <c:v>170574.32674569299</c:v>
                </c:pt>
                <c:pt idx="21">
                  <c:v>157250.66903795299</c:v>
                </c:pt>
                <c:pt idx="22">
                  <c:v>143964.46033454701</c:v>
                </c:pt>
                <c:pt idx="23">
                  <c:v>130723.96880539673</c:v>
                </c:pt>
                <c:pt idx="24">
                  <c:v>117536.644320312</c:v>
                </c:pt>
                <c:pt idx="25">
                  <c:v>104409.28154486102</c:v>
                </c:pt>
                <c:pt idx="26">
                  <c:v>91348.148630247408</c:v>
                </c:pt>
                <c:pt idx="27">
                  <c:v>78359.095302926478</c:v>
                </c:pt>
                <c:pt idx="28">
                  <c:v>65447.654310657002</c:v>
                </c:pt>
                <c:pt idx="29">
                  <c:v>52619.170469969671</c:v>
                </c:pt>
                <c:pt idx="30">
                  <c:v>39879.042783562574</c:v>
                </c:pt>
                <c:pt idx="31">
                  <c:v>27233.493114981309</c:v>
                </c:pt>
                <c:pt idx="32">
                  <c:v>14693.8290794368</c:v>
                </c:pt>
                <c:pt idx="33">
                  <c:v>2373.5463647808397</c:v>
                </c:pt>
                <c:pt idx="34">
                  <c:v>8101.4415474448897</c:v>
                </c:pt>
                <c:pt idx="35">
                  <c:v>20368.160569740721</c:v>
                </c:pt>
                <c:pt idx="36">
                  <c:v>32542.453730759429</c:v>
                </c:pt>
                <c:pt idx="37">
                  <c:v>44598.826990244612</c:v>
                </c:pt>
                <c:pt idx="38">
                  <c:v>56530.269439734184</c:v>
                </c:pt>
                <c:pt idx="39">
                  <c:v>68332.288594184996</c:v>
                </c:pt>
                <c:pt idx="40">
                  <c:v>80001.100220336026</c:v>
                </c:pt>
                <c:pt idx="41">
                  <c:v>91533.198245165608</c:v>
                </c:pt>
                <c:pt idx="42">
                  <c:v>102925.20882092502</c:v>
                </c:pt>
                <c:pt idx="43">
                  <c:v>114173.82856029308</c:v>
                </c:pt>
                <c:pt idx="44">
                  <c:v>125275.79355108897</c:v>
                </c:pt>
                <c:pt idx="45">
                  <c:v>136227.86231140301</c:v>
                </c:pt>
                <c:pt idx="46">
                  <c:v>147026.8054178005</c:v>
                </c:pt>
                <c:pt idx="47">
                  <c:v>157669.39907235568</c:v>
                </c:pt>
                <c:pt idx="48">
                  <c:v>168152.4198033</c:v>
                </c:pt>
                <c:pt idx="49">
                  <c:v>178472.64123059201</c:v>
                </c:pt>
                <c:pt idx="50">
                  <c:v>188626.8311654015</c:v>
                </c:pt>
                <c:pt idx="51">
                  <c:v>198611.7485757565</c:v>
                </c:pt>
                <c:pt idx="52">
                  <c:v>208424.14139544801</c:v>
                </c:pt>
                <c:pt idx="53">
                  <c:v>218060.74383429301</c:v>
                </c:pt>
                <c:pt idx="54">
                  <c:v>227518.2736010701</c:v>
                </c:pt>
                <c:pt idx="55">
                  <c:v>236793.428855376</c:v>
                </c:pt>
                <c:pt idx="56">
                  <c:v>245882.88472537446</c:v>
                </c:pt>
                <c:pt idx="57">
                  <c:v>254783.28932494001</c:v>
                </c:pt>
                <c:pt idx="58">
                  <c:v>263491.25917121122</c:v>
                </c:pt>
                <c:pt idx="59">
                  <c:v>272003.37374351802</c:v>
                </c:pt>
                <c:pt idx="60">
                  <c:v>280316.16922076308</c:v>
                </c:pt>
                <c:pt idx="61">
                  <c:v>288426.130977266</c:v>
                </c:pt>
                <c:pt idx="62">
                  <c:v>296329.68476593989</c:v>
                </c:pt>
                <c:pt idx="63">
                  <c:v>304023.18621444999</c:v>
                </c:pt>
                <c:pt idx="64">
                  <c:v>311502.90818738786</c:v>
                </c:pt>
                <c:pt idx="65">
                  <c:v>318765.02571488859</c:v>
                </c:pt>
              </c:numCache>
            </c:numRef>
          </c:val>
        </c:ser>
        <c:ser>
          <c:idx val="24"/>
          <c:order val="24"/>
          <c:tx>
            <c:strRef>
              <c:f>'A = 500 (3)'!$AA$2</c:f>
              <c:strCache>
                <c:ptCount val="1"/>
                <c:pt idx="0">
                  <c:v>3.24</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(3)'!$AA$3:$AA$68</c:f>
              <c:numCache>
                <c:formatCode>General</c:formatCode>
                <c:ptCount val="66"/>
                <c:pt idx="0">
                  <c:v>370333.16884734487</c:v>
                </c:pt>
                <c:pt idx="1">
                  <c:v>368081.2833800863</c:v>
                </c:pt>
                <c:pt idx="2">
                  <c:v>365338.59039820399</c:v>
                </c:pt>
                <c:pt idx="3">
                  <c:v>361950.205884922</c:v>
                </c:pt>
                <c:pt idx="4">
                  <c:v>357692.69785400981</c:v>
                </c:pt>
                <c:pt idx="5">
                  <c:v>352238.29703292018</c:v>
                </c:pt>
                <c:pt idx="6">
                  <c:v>345152.99769828422</c:v>
                </c:pt>
                <c:pt idx="7">
                  <c:v>336175.32531941298</c:v>
                </c:pt>
                <c:pt idx="8">
                  <c:v>325650.79432838701</c:v>
                </c:pt>
                <c:pt idx="9">
                  <c:v>314138.56117029203</c:v>
                </c:pt>
                <c:pt idx="10">
                  <c:v>302007.82095902099</c:v>
                </c:pt>
                <c:pt idx="11">
                  <c:v>289469.87299601053</c:v>
                </c:pt>
                <c:pt idx="12">
                  <c:v>276652.31450975622</c:v>
                </c:pt>
                <c:pt idx="13">
                  <c:v>263638.087763944</c:v>
                </c:pt>
                <c:pt idx="14">
                  <c:v>250484.59543328968</c:v>
                </c:pt>
                <c:pt idx="15">
                  <c:v>237233.62078796711</c:v>
                </c:pt>
                <c:pt idx="16">
                  <c:v>223916.84490352898</c:v>
                </c:pt>
                <c:pt idx="17">
                  <c:v>210559.10834630911</c:v>
                </c:pt>
                <c:pt idx="18">
                  <c:v>197180.44522030611</c:v>
                </c:pt>
                <c:pt idx="19">
                  <c:v>183797.40538972901</c:v>
                </c:pt>
                <c:pt idx="20">
                  <c:v>170423.94767498411</c:v>
                </c:pt>
                <c:pt idx="21">
                  <c:v>157072.06131239847</c:v>
                </c:pt>
                <c:pt idx="22">
                  <c:v>143752.21028656411</c:v>
                </c:pt>
                <c:pt idx="23">
                  <c:v>130473.65914933925</c:v>
                </c:pt>
                <c:pt idx="24">
                  <c:v>117244.71651104871</c:v>
                </c:pt>
                <c:pt idx="25">
                  <c:v>104072.921756319</c:v>
                </c:pt>
                <c:pt idx="26">
                  <c:v>90965.192037058398</c:v>
                </c:pt>
                <c:pt idx="27">
                  <c:v>77927.945322887957</c:v>
                </c:pt>
                <c:pt idx="28">
                  <c:v>64967.213104077586</c:v>
                </c:pt>
                <c:pt idx="29">
                  <c:v>52088.7746386004</c:v>
                </c:pt>
                <c:pt idx="30">
                  <c:v>39298.4057162643</c:v>
                </c:pt>
                <c:pt idx="31">
                  <c:v>26602.649344538837</c:v>
                </c:pt>
                <c:pt idx="32">
                  <c:v>14013.251757584812</c:v>
                </c:pt>
                <c:pt idx="33">
                  <c:v>1676.4231430116299</c:v>
                </c:pt>
                <c:pt idx="34">
                  <c:v>8966.8837112380406</c:v>
                </c:pt>
                <c:pt idx="35">
                  <c:v>21282.793097912301</c:v>
                </c:pt>
                <c:pt idx="36">
                  <c:v>33499.607159413194</c:v>
                </c:pt>
                <c:pt idx="37">
                  <c:v>45596.558221218613</c:v>
                </c:pt>
                <c:pt idx="38">
                  <c:v>57567.048716063902</c:v>
                </c:pt>
                <c:pt idx="39">
                  <c:v>69406.574870703698</c:v>
                </c:pt>
                <c:pt idx="40">
                  <c:v>81111.251737936793</c:v>
                </c:pt>
                <c:pt idx="41">
                  <c:v>92677.451502622498</c:v>
                </c:pt>
                <c:pt idx="42">
                  <c:v>104101.67736377525</c:v>
                </c:pt>
                <c:pt idx="43">
                  <c:v>115380.508762219</c:v>
                </c:pt>
                <c:pt idx="44">
                  <c:v>126510.57319480841</c:v>
                </c:pt>
                <c:pt idx="45">
                  <c:v>137488.53011578901</c:v>
                </c:pt>
                <c:pt idx="46">
                  <c:v>148311.06046659243</c:v>
                </c:pt>
                <c:pt idx="47">
                  <c:v>158974.85981833292</c:v>
                </c:pt>
                <c:pt idx="48">
                  <c:v>169476.63318206399</c:v>
                </c:pt>
                <c:pt idx="49">
                  <c:v>179813.09077251999</c:v>
                </c:pt>
                <c:pt idx="50">
                  <c:v>189980.94457919899</c:v>
                </c:pt>
                <c:pt idx="51">
                  <c:v>199976.905234081</c:v>
                </c:pt>
                <c:pt idx="52">
                  <c:v>209797.67906338398</c:v>
                </c:pt>
                <c:pt idx="53">
                  <c:v>219439.964925993</c:v>
                </c:pt>
                <c:pt idx="54">
                  <c:v>228900.4510894414</c:v>
                </c:pt>
                <c:pt idx="55">
                  <c:v>238175.81172822701</c:v>
                </c:pt>
                <c:pt idx="56">
                  <c:v>247262.70313353001</c:v>
                </c:pt>
                <c:pt idx="57">
                  <c:v>256157.75937012001</c:v>
                </c:pt>
                <c:pt idx="58">
                  <c:v>264857.58734881418</c:v>
                </c:pt>
                <c:pt idx="59">
                  <c:v>273358.76113463484</c:v>
                </c:pt>
                <c:pt idx="60">
                  <c:v>281657.81531744899</c:v>
                </c:pt>
                <c:pt idx="61">
                  <c:v>289751.23722527502</c:v>
                </c:pt>
                <c:pt idx="62">
                  <c:v>297635.45785507059</c:v>
                </c:pt>
                <c:pt idx="63">
                  <c:v>305306.84089193156</c:v>
                </c:pt>
                <c:pt idx="64">
                  <c:v>312761.66993342602</c:v>
                </c:pt>
                <c:pt idx="65">
                  <c:v>319996.13279949903</c:v>
                </c:pt>
              </c:numCache>
            </c:numRef>
          </c:val>
        </c:ser>
        <c:ser>
          <c:idx val="25"/>
          <c:order val="25"/>
          <c:tx>
            <c:strRef>
              <c:f>'A = 500 (3)'!$AB$2</c:f>
              <c:strCache>
                <c:ptCount val="1"/>
                <c:pt idx="0">
                  <c:v>3.25</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(3)'!$AB$3:$AB$68</c:f>
              <c:numCache>
                <c:formatCode>General</c:formatCode>
                <c:ptCount val="66"/>
                <c:pt idx="0">
                  <c:v>370065.29758546106</c:v>
                </c:pt>
                <c:pt idx="1">
                  <c:v>367731.63990519586</c:v>
                </c:pt>
                <c:pt idx="2">
                  <c:v>364878.28915728308</c:v>
                </c:pt>
                <c:pt idx="3">
                  <c:v>361340.82022815302</c:v>
                </c:pt>
                <c:pt idx="4">
                  <c:v>356887.81487742899</c:v>
                </c:pt>
                <c:pt idx="5">
                  <c:v>351201.73326796305</c:v>
                </c:pt>
                <c:pt idx="6">
                  <c:v>343928.24891353486</c:v>
                </c:pt>
                <c:pt idx="7">
                  <c:v>334943.95072477387</c:v>
                </c:pt>
                <c:pt idx="8">
                  <c:v>324564.20442910498</c:v>
                </c:pt>
                <c:pt idx="9">
                  <c:v>313230.97164560697</c:v>
                </c:pt>
                <c:pt idx="10">
                  <c:v>301262.53520957642</c:v>
                </c:pt>
                <c:pt idx="11">
                  <c:v>288858.48700790602</c:v>
                </c:pt>
                <c:pt idx="12">
                  <c:v>276146.628067029</c:v>
                </c:pt>
                <c:pt idx="13">
                  <c:v>263213.08803876099</c:v>
                </c:pt>
                <c:pt idx="14">
                  <c:v>250118.86538261699</c:v>
                </c:pt>
                <c:pt idx="15">
                  <c:v>236909.03883207368</c:v>
                </c:pt>
                <c:pt idx="16">
                  <c:v>223618.13147904398</c:v>
                </c:pt>
                <c:pt idx="17">
                  <c:v>210273.39115139298</c:v>
                </c:pt>
                <c:pt idx="18">
                  <c:v>196896.88203227412</c:v>
                </c:pt>
                <c:pt idx="19">
                  <c:v>183506.87041337843</c:v>
                </c:pt>
                <c:pt idx="20">
                  <c:v>170118.77362646401</c:v>
                </c:pt>
                <c:pt idx="21">
                  <c:v>156745.8273744825</c:v>
                </c:pt>
                <c:pt idx="22">
                  <c:v>143399.56773235201</c:v>
                </c:pt>
                <c:pt idx="23">
                  <c:v>130090.18655297502</c:v>
                </c:pt>
                <c:pt idx="24">
                  <c:v>116826.799138432</c:v>
                </c:pt>
                <c:pt idx="25">
                  <c:v>103617.65029034299</c:v>
                </c:pt>
                <c:pt idx="26">
                  <c:v>90470.276844405991</c:v>
                </c:pt>
                <c:pt idx="27">
                  <c:v>77391.642227223318</c:v>
                </c:pt>
                <c:pt idx="28">
                  <c:v>64388.259380615571</c:v>
                </c:pt>
                <c:pt idx="29">
                  <c:v>51466.332394378274</c:v>
                </c:pt>
                <c:pt idx="30">
                  <c:v>38632.0090909926</c:v>
                </c:pt>
                <c:pt idx="31">
                  <c:v>25892.165342846896</c:v>
                </c:pt>
                <c:pt idx="32">
                  <c:v>13259.109408351451</c:v>
                </c:pt>
                <c:pt idx="33">
                  <c:v>946.50715499370142</c:v>
                </c:pt>
                <c:pt idx="34">
                  <c:v>9888.55123758234</c:v>
                </c:pt>
                <c:pt idx="35">
                  <c:v>22247.3977421413</c:v>
                </c:pt>
                <c:pt idx="36">
                  <c:v>34501.917784796402</c:v>
                </c:pt>
                <c:pt idx="37">
                  <c:v>46634.930599972555</c:v>
                </c:pt>
                <c:pt idx="38">
                  <c:v>58640.147981206901</c:v>
                </c:pt>
                <c:pt idx="39">
                  <c:v>70513.029839316398</c:v>
                </c:pt>
                <c:pt idx="40">
                  <c:v>82249.582395488003</c:v>
                </c:pt>
                <c:pt idx="41">
                  <c:v>93846.052533108959</c:v>
                </c:pt>
                <c:pt idx="42">
                  <c:v>105298.81928171001</c:v>
                </c:pt>
                <c:pt idx="43">
                  <c:v>116604.34415669202</c:v>
                </c:pt>
                <c:pt idx="44">
                  <c:v>127759.14545204725</c:v>
                </c:pt>
                <c:pt idx="45">
                  <c:v>138759.78250421301</c:v>
                </c:pt>
                <c:pt idx="46">
                  <c:v>149602.84579543001</c:v>
                </c:pt>
                <c:pt idx="47">
                  <c:v>160284.94906508</c:v>
                </c:pt>
                <c:pt idx="48">
                  <c:v>170802.724171696</c:v>
                </c:pt>
                <c:pt idx="49">
                  <c:v>181152.81625945601</c:v>
                </c:pt>
                <c:pt idx="50">
                  <c:v>191331.87971583501</c:v>
                </c:pt>
                <c:pt idx="51">
                  <c:v>201336.5748218701</c:v>
                </c:pt>
                <c:pt idx="52">
                  <c:v>211163.563912982</c:v>
                </c:pt>
                <c:pt idx="53">
                  <c:v>220809.50814258901</c:v>
                </c:pt>
                <c:pt idx="54">
                  <c:v>230271.06381616998</c:v>
                </c:pt>
                <c:pt idx="55">
                  <c:v>239544.87859065598</c:v>
                </c:pt>
                <c:pt idx="56">
                  <c:v>248627.587262563</c:v>
                </c:pt>
                <c:pt idx="57">
                  <c:v>257515.80712155101</c:v>
                </c:pt>
                <c:pt idx="58">
                  <c:v>266206.13273217599</c:v>
                </c:pt>
                <c:pt idx="59">
                  <c:v>274695.12990860885</c:v>
                </c:pt>
                <c:pt idx="60">
                  <c:v>282979.32880191301</c:v>
                </c:pt>
                <c:pt idx="61">
                  <c:v>291055.21588663699</c:v>
                </c:pt>
                <c:pt idx="62">
                  <c:v>298919.2244492913</c:v>
                </c:pt>
                <c:pt idx="63">
                  <c:v>306567.72346484102</c:v>
                </c:pt>
                <c:pt idx="64">
                  <c:v>313997.00432354398</c:v>
                </c:pt>
                <c:pt idx="65">
                  <c:v>321203.26481730508</c:v>
                </c:pt>
              </c:numCache>
            </c:numRef>
          </c:val>
        </c:ser>
        <c:ser>
          <c:idx val="26"/>
          <c:order val="26"/>
          <c:tx>
            <c:strRef>
              <c:f>'A = 500 (3)'!$AC$2</c:f>
              <c:strCache>
                <c:ptCount val="1"/>
                <c:pt idx="0">
                  <c:v>3.26</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(3)'!$AC$3:$AC$68</c:f>
              <c:numCache>
                <c:formatCode>General</c:formatCode>
                <c:ptCount val="66"/>
                <c:pt idx="0">
                  <c:v>369787.66061782528</c:v>
                </c:pt>
                <c:pt idx="1">
                  <c:v>367368.22786359501</c:v>
                </c:pt>
                <c:pt idx="2">
                  <c:v>364399.13084930799</c:v>
                </c:pt>
                <c:pt idx="3">
                  <c:v>360707.33197992499</c:v>
                </c:pt>
                <c:pt idx="4">
                  <c:v>356057.20549914299</c:v>
                </c:pt>
                <c:pt idx="5">
                  <c:v>350150.51953770505</c:v>
                </c:pt>
                <c:pt idx="6">
                  <c:v>342711.38468155311</c:v>
                </c:pt>
                <c:pt idx="7">
                  <c:v>333708.94254084886</c:v>
                </c:pt>
                <c:pt idx="8">
                  <c:v>323429.51566100499</c:v>
                </c:pt>
                <c:pt idx="9">
                  <c:v>312235.09579508984</c:v>
                </c:pt>
                <c:pt idx="10">
                  <c:v>300401.56823421386</c:v>
                </c:pt>
                <c:pt idx="11">
                  <c:v>288114.33247035008</c:v>
                </c:pt>
                <c:pt idx="12">
                  <c:v>275498.22398608021</c:v>
                </c:pt>
                <c:pt idx="13">
                  <c:v>262640.27238767699</c:v>
                </c:pt>
                <c:pt idx="14">
                  <c:v>249603.55134643399</c:v>
                </c:pt>
                <c:pt idx="15">
                  <c:v>236435.422747745</c:v>
                </c:pt>
                <c:pt idx="16">
                  <c:v>223172.56956215331</c:v>
                </c:pt>
                <c:pt idx="17">
                  <c:v>209844.174101504</c:v>
                </c:pt>
                <c:pt idx="18">
                  <c:v>196473.99663465098</c:v>
                </c:pt>
                <c:pt idx="19">
                  <c:v>183081.77853399701</c:v>
                </c:pt>
                <c:pt idx="20">
                  <c:v>169684.21774646459</c:v>
                </c:pt>
                <c:pt idx="21">
                  <c:v>156295.66391000201</c:v>
                </c:pt>
                <c:pt idx="22">
                  <c:v>142928.62439594298</c:v>
                </c:pt>
                <c:pt idx="23">
                  <c:v>129594.14140633143</c:v>
                </c:pt>
                <c:pt idx="24">
                  <c:v>116302.077487624</c:v>
                </c:pt>
                <c:pt idx="25">
                  <c:v>103061.33643693005</c:v>
                </c:pt>
                <c:pt idx="26">
                  <c:v>89880.038218097296</c:v>
                </c:pt>
                <c:pt idx="27">
                  <c:v>76765.663876424078</c:v>
                </c:pt>
                <c:pt idx="28">
                  <c:v>63725.185840317594</c:v>
                </c:pt>
                <c:pt idx="29">
                  <c:v>50765.217169274103</c:v>
                </c:pt>
                <c:pt idx="30">
                  <c:v>37892.268061608585</c:v>
                </c:pt>
                <c:pt idx="31">
                  <c:v>25113.553249889213</c:v>
                </c:pt>
                <c:pt idx="32">
                  <c:v>12442.073628134714</c:v>
                </c:pt>
                <c:pt idx="33">
                  <c:v>271.15961901636638</c:v>
                </c:pt>
                <c:pt idx="34">
                  <c:v>10857.9227194819</c:v>
                </c:pt>
                <c:pt idx="35">
                  <c:v>23254.389666882002</c:v>
                </c:pt>
                <c:pt idx="36">
                  <c:v>35542.426093132599</c:v>
                </c:pt>
                <c:pt idx="37">
                  <c:v>47707.553420961522</c:v>
                </c:pt>
                <c:pt idx="38">
                  <c:v>59743.707736308301</c:v>
                </c:pt>
                <c:pt idx="39">
                  <c:v>71646.293409876278</c:v>
                </c:pt>
                <c:pt idx="40">
                  <c:v>83411.202271561429</c:v>
                </c:pt>
                <c:pt idx="41">
                  <c:v>95034.555016983169</c:v>
                </c:pt>
                <c:pt idx="42">
                  <c:v>106512.606292943</c:v>
                </c:pt>
                <c:pt idx="43">
                  <c:v>117841.70019679308</c:v>
                </c:pt>
                <c:pt idx="44">
                  <c:v>129018.24621163374</c:v>
                </c:pt>
                <c:pt idx="45">
                  <c:v>140038.70416786399</c:v>
                </c:pt>
                <c:pt idx="46">
                  <c:v>150899.57354080401</c:v>
                </c:pt>
                <c:pt idx="47">
                  <c:v>161597.38638454443</c:v>
                </c:pt>
                <c:pt idx="48">
                  <c:v>172128.70066144201</c:v>
                </c:pt>
                <c:pt idx="49">
                  <c:v>182490.09553019368</c:v>
                </c:pt>
                <c:pt idx="50">
                  <c:v>192678.16691190001</c:v>
                </c:pt>
                <c:pt idx="51">
                  <c:v>202689.52309763298</c:v>
                </c:pt>
                <c:pt idx="52">
                  <c:v>212520.781118218</c:v>
                </c:pt>
                <c:pt idx="53">
                  <c:v>222168.56276724598</c:v>
                </c:pt>
                <c:pt idx="54">
                  <c:v>231629.4906354945</c:v>
                </c:pt>
                <c:pt idx="55">
                  <c:v>240900.183914269</c:v>
                </c:pt>
                <c:pt idx="56">
                  <c:v>249977.25387950911</c:v>
                </c:pt>
                <c:pt idx="57">
                  <c:v>258857.29895727601</c:v>
                </c:pt>
                <c:pt idx="58">
                  <c:v>267536.89916737808</c:v>
                </c:pt>
                <c:pt idx="59">
                  <c:v>276012.60982542759</c:v>
                </c:pt>
                <c:pt idx="60">
                  <c:v>284280.95438051817</c:v>
                </c:pt>
                <c:pt idx="61">
                  <c:v>292338.41608736297</c:v>
                </c:pt>
                <c:pt idx="62">
                  <c:v>300181.42818991805</c:v>
                </c:pt>
                <c:pt idx="63">
                  <c:v>307806.362557652</c:v>
                </c:pt>
                <c:pt idx="64">
                  <c:v>315209.51590850286</c:v>
                </c:pt>
                <c:pt idx="65">
                  <c:v>322387.09349199611</c:v>
                </c:pt>
              </c:numCache>
            </c:numRef>
          </c:val>
        </c:ser>
        <c:ser>
          <c:idx val="27"/>
          <c:order val="27"/>
          <c:tx>
            <c:strRef>
              <c:f>'A = 500 (3)'!$AD$2</c:f>
              <c:strCache>
                <c:ptCount val="1"/>
                <c:pt idx="0">
                  <c:v>3.27</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(3)'!$AD$3:$AD$68</c:f>
              <c:numCache>
                <c:formatCode>General</c:formatCode>
                <c:ptCount val="66"/>
                <c:pt idx="0">
                  <c:v>369499.84025432181</c:v>
                </c:pt>
                <c:pt idx="1">
                  <c:v>366990.55753349501</c:v>
                </c:pt>
                <c:pt idx="2">
                  <c:v>363900.77200685401</c:v>
                </c:pt>
                <c:pt idx="3">
                  <c:v>360050.20226726501</c:v>
                </c:pt>
                <c:pt idx="4">
                  <c:v>355203.38467587222</c:v>
                </c:pt>
                <c:pt idx="5">
                  <c:v>349088.88338148722</c:v>
                </c:pt>
                <c:pt idx="6">
                  <c:v>341502.81043717801</c:v>
                </c:pt>
                <c:pt idx="7">
                  <c:v>332475.14844142995</c:v>
                </c:pt>
                <c:pt idx="8">
                  <c:v>322265.57531425997</c:v>
                </c:pt>
                <c:pt idx="9">
                  <c:v>311178.95866486803</c:v>
                </c:pt>
                <c:pt idx="10">
                  <c:v>299456.81331035198</c:v>
                </c:pt>
                <c:pt idx="11">
                  <c:v>287270.25975798583</c:v>
                </c:pt>
                <c:pt idx="12">
                  <c:v>274739.48809686501</c:v>
                </c:pt>
                <c:pt idx="13">
                  <c:v>261950.88899943899</c:v>
                </c:pt>
                <c:pt idx="14">
                  <c:v>248968.45619686798</c:v>
                </c:pt>
                <c:pt idx="15">
                  <c:v>235841.01223308401</c:v>
                </c:pt>
                <c:pt idx="16">
                  <c:v>222606.81233391401</c:v>
                </c:pt>
                <c:pt idx="17">
                  <c:v>209296.55014976411</c:v>
                </c:pt>
                <c:pt idx="18">
                  <c:v>195935.37261283898</c:v>
                </c:pt>
                <c:pt idx="19">
                  <c:v>182544.26706511911</c:v>
                </c:pt>
                <c:pt idx="20">
                  <c:v>169141.04006934501</c:v>
                </c:pt>
                <c:pt idx="21">
                  <c:v>155741.02345168</c:v>
                </c:pt>
                <c:pt idx="22">
                  <c:v>142357.59477779898</c:v>
                </c:pt>
                <c:pt idx="23">
                  <c:v>129002.56761752701</c:v>
                </c:pt>
                <c:pt idx="24">
                  <c:v>115686.489282747</c:v>
                </c:pt>
                <c:pt idx="25">
                  <c:v>102418.87332900699</c:v>
                </c:pt>
                <c:pt idx="26">
                  <c:v>89208.383392647505</c:v>
                </c:pt>
                <c:pt idx="27">
                  <c:v>76062.986298038508</c:v>
                </c:pt>
                <c:pt idx="28">
                  <c:v>62990.090074335676</c:v>
                </c:pt>
                <c:pt idx="29">
                  <c:v>49996.696366148499</c:v>
                </c:pt>
                <c:pt idx="30">
                  <c:v>37089.665931456897</c:v>
                </c:pt>
                <c:pt idx="31">
                  <c:v>24276.554583014105</c:v>
                </c:pt>
                <c:pt idx="32">
                  <c:v>11571.206004452602</c:v>
                </c:pt>
                <c:pt idx="33">
                  <c:v>17.6131086789227</c:v>
                </c:pt>
                <c:pt idx="34">
                  <c:v>11867.757237162599</c:v>
                </c:pt>
                <c:pt idx="35">
                  <c:v>24297.309854876014</c:v>
                </c:pt>
                <c:pt idx="36">
                  <c:v>36615.199302282075</c:v>
                </c:pt>
                <c:pt idx="37">
                  <c:v>48808.973469464501</c:v>
                </c:pt>
                <c:pt idx="38">
                  <c:v>60872.724014073901</c:v>
                </c:pt>
                <c:pt idx="39">
                  <c:v>72801.785306715727</c:v>
                </c:pt>
                <c:pt idx="40">
                  <c:v>84591.931538744393</c:v>
                </c:pt>
                <c:pt idx="41">
                  <c:v>96239.157488493423</c:v>
                </c:pt>
                <c:pt idx="42">
                  <c:v>107739.59446926802</c:v>
                </c:pt>
                <c:pt idx="43">
                  <c:v>119089.47078954702</c:v>
                </c:pt>
                <c:pt idx="44">
                  <c:v>130285.088401456</c:v>
                </c:pt>
                <c:pt idx="45">
                  <c:v>141322.80832132901</c:v>
                </c:pt>
                <c:pt idx="46">
                  <c:v>152199.04027052311</c:v>
                </c:pt>
                <c:pt idx="47">
                  <c:v>162910.23452624568</c:v>
                </c:pt>
                <c:pt idx="48">
                  <c:v>173452.87550708998</c:v>
                </c:pt>
                <c:pt idx="49">
                  <c:v>183823.47622478756</c:v>
                </c:pt>
                <c:pt idx="50">
                  <c:v>194018.57336746401</c:v>
                </c:pt>
                <c:pt idx="51">
                  <c:v>204034.72278600599</c:v>
                </c:pt>
                <c:pt idx="52">
                  <c:v>213868.49528959201</c:v>
                </c:pt>
                <c:pt idx="53">
                  <c:v>223516.47220518853</c:v>
                </c:pt>
                <c:pt idx="54">
                  <c:v>232975.241143591</c:v>
                </c:pt>
                <c:pt idx="55">
                  <c:v>242241.39145019243</c:v>
                </c:pt>
                <c:pt idx="56">
                  <c:v>251311.509403137</c:v>
                </c:pt>
                <c:pt idx="57">
                  <c:v>260182.1729290809</c:v>
                </c:pt>
                <c:pt idx="58">
                  <c:v>268849.94581772602</c:v>
                </c:pt>
                <c:pt idx="59">
                  <c:v>277311.37113066902</c:v>
                </c:pt>
                <c:pt idx="60">
                  <c:v>285562.9637657</c:v>
                </c:pt>
                <c:pt idx="61">
                  <c:v>293601.20181518386</c:v>
                </c:pt>
                <c:pt idx="62">
                  <c:v>301422.51659716899</c:v>
                </c:pt>
                <c:pt idx="63">
                  <c:v>309023.28077577398</c:v>
                </c:pt>
                <c:pt idx="64">
                  <c:v>316399.79443694622</c:v>
                </c:pt>
                <c:pt idx="65">
                  <c:v>323548.26818558684</c:v>
                </c:pt>
              </c:numCache>
            </c:numRef>
          </c:val>
        </c:ser>
        <c:ser>
          <c:idx val="28"/>
          <c:order val="28"/>
          <c:tx>
            <c:strRef>
              <c:f>'A = 500 (3)'!$AE$2</c:f>
              <c:strCache>
                <c:ptCount val="1"/>
                <c:pt idx="0">
                  <c:v>3.28</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(3)'!$AE$3:$AE$68</c:f>
              <c:numCache>
                <c:formatCode>General</c:formatCode>
                <c:ptCount val="66"/>
                <c:pt idx="0">
                  <c:v>369201.42167788598</c:v>
                </c:pt>
                <c:pt idx="1">
                  <c:v>366598.18098849786</c:v>
                </c:pt>
                <c:pt idx="2">
                  <c:v>363383.012411498</c:v>
                </c:pt>
                <c:pt idx="3">
                  <c:v>359370.20014432602</c:v>
                </c:pt>
                <c:pt idx="4">
                  <c:v>354329.09275812586</c:v>
                </c:pt>
                <c:pt idx="5">
                  <c:v>348020.32188753999</c:v>
                </c:pt>
                <c:pt idx="6">
                  <c:v>340302.73023952305</c:v>
                </c:pt>
                <c:pt idx="7">
                  <c:v>331245.30701621302</c:v>
                </c:pt>
                <c:pt idx="8">
                  <c:v>321083.98208323022</c:v>
                </c:pt>
                <c:pt idx="9">
                  <c:v>310081.21423952468</c:v>
                </c:pt>
                <c:pt idx="10">
                  <c:v>298450.73702562402</c:v>
                </c:pt>
                <c:pt idx="11">
                  <c:v>286350.34000510181</c:v>
                </c:pt>
                <c:pt idx="12">
                  <c:v>273894.82984375098</c:v>
                </c:pt>
                <c:pt idx="13">
                  <c:v>261168.98408120268</c:v>
                </c:pt>
                <c:pt idx="14">
                  <c:v>248236.886381958</c:v>
                </c:pt>
                <c:pt idx="15">
                  <c:v>235148.17318089801</c:v>
                </c:pt>
                <c:pt idx="16">
                  <c:v>221942.18653049343</c:v>
                </c:pt>
                <c:pt idx="17">
                  <c:v>208650.76825248307</c:v>
                </c:pt>
                <c:pt idx="18">
                  <c:v>195300.17850618201</c:v>
                </c:pt>
                <c:pt idx="19">
                  <c:v>181912.44180402599</c:v>
                </c:pt>
                <c:pt idx="20">
                  <c:v>168506.31273496756</c:v>
                </c:pt>
                <c:pt idx="21">
                  <c:v>155097.98097734799</c:v>
                </c:pt>
                <c:pt idx="22">
                  <c:v>141701.59621780098</c:v>
                </c:pt>
                <c:pt idx="23">
                  <c:v>128329.66564709402</c:v>
                </c:pt>
                <c:pt idx="24">
                  <c:v>114993.35986709602</c:v>
                </c:pt>
                <c:pt idx="25">
                  <c:v>101702.752147803</c:v>
                </c:pt>
                <c:pt idx="26">
                  <c:v>88467.009908951179</c:v>
                </c:pt>
                <c:pt idx="27">
                  <c:v>75294.553437382099</c:v>
                </c:pt>
                <c:pt idx="28">
                  <c:v>62193.19904488117</c:v>
                </c:pt>
                <c:pt idx="29">
                  <c:v>49170.317018765199</c:v>
                </c:pt>
                <c:pt idx="30">
                  <c:v>36233.103797172684</c:v>
                </c:pt>
                <c:pt idx="31">
                  <c:v>23389.457106826299</c:v>
                </c:pt>
                <c:pt idx="32">
                  <c:v>10654.2481790982</c:v>
                </c:pt>
                <c:pt idx="33">
                  <c:v>584.24900168762554</c:v>
                </c:pt>
                <c:pt idx="34">
                  <c:v>12911.8815499746</c:v>
                </c:pt>
                <c:pt idx="35">
                  <c:v>25370.632717093897</c:v>
                </c:pt>
                <c:pt idx="36">
                  <c:v>37715.156907237011</c:v>
                </c:pt>
                <c:pt idx="37">
                  <c:v>49934.517002987195</c:v>
                </c:pt>
                <c:pt idx="38">
                  <c:v>62022.905409019186</c:v>
                </c:pt>
                <c:pt idx="39">
                  <c:v>73975.575624886711</c:v>
                </c:pt>
                <c:pt idx="40">
                  <c:v>85788.183063718097</c:v>
                </c:pt>
                <c:pt idx="41">
                  <c:v>97456.597446246204</c:v>
                </c:pt>
                <c:pt idx="42">
                  <c:v>108976.82928821802</c:v>
                </c:pt>
                <c:pt idx="43">
                  <c:v>120344.9928674827</c:v>
                </c:pt>
                <c:pt idx="44">
                  <c:v>131557.28459854765</c:v>
                </c:pt>
                <c:pt idx="45">
                  <c:v>142609.96833354299</c:v>
                </c:pt>
                <c:pt idx="46">
                  <c:v>153499.36517972601</c:v>
                </c:pt>
                <c:pt idx="47">
                  <c:v>164221.84456809922</c:v>
                </c:pt>
                <c:pt idx="48">
                  <c:v>174773.817907744</c:v>
                </c:pt>
                <c:pt idx="49">
                  <c:v>185151.7323472595</c:v>
                </c:pt>
                <c:pt idx="50">
                  <c:v>195352.06544626199</c:v>
                </c:pt>
                <c:pt idx="51">
                  <c:v>205371.32048650915</c:v>
                </c:pt>
                <c:pt idx="52">
                  <c:v>215206.02144554598</c:v>
                </c:pt>
                <c:pt idx="53">
                  <c:v>224852.70860631301</c:v>
                </c:pt>
                <c:pt idx="54">
                  <c:v>234307.933785951</c:v>
                </c:pt>
                <c:pt idx="55">
                  <c:v>243568.25555937499</c:v>
                </c:pt>
                <c:pt idx="56">
                  <c:v>252630.234100556</c:v>
                </c:pt>
                <c:pt idx="57">
                  <c:v>261490.42565987501</c:v>
                </c:pt>
                <c:pt idx="58">
                  <c:v>270145.37647578301</c:v>
                </c:pt>
                <c:pt idx="59">
                  <c:v>278591.61596650485</c:v>
                </c:pt>
                <c:pt idx="60">
                  <c:v>286825.64898687159</c:v>
                </c:pt>
                <c:pt idx="61">
                  <c:v>294843.94695841189</c:v>
                </c:pt>
                <c:pt idx="62">
                  <c:v>302642.93759264622</c:v>
                </c:pt>
                <c:pt idx="63">
                  <c:v>310218.992743187</c:v>
                </c:pt>
                <c:pt idx="64">
                  <c:v>317568.41403110512</c:v>
                </c:pt>
                <c:pt idx="65">
                  <c:v>324687.41573851102</c:v>
                </c:pt>
              </c:numCache>
            </c:numRef>
          </c:val>
        </c:ser>
        <c:ser>
          <c:idx val="29"/>
          <c:order val="29"/>
          <c:tx>
            <c:strRef>
              <c:f>'A = 500 (3)'!$AF$2</c:f>
              <c:strCache>
                <c:ptCount val="1"/>
                <c:pt idx="0">
                  <c:v>3.29</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(3)'!$AF$3:$AF$68</c:f>
              <c:numCache>
                <c:formatCode>General</c:formatCode>
                <c:ptCount val="66"/>
                <c:pt idx="0">
                  <c:v>368891.998394233</c:v>
                </c:pt>
                <c:pt idx="1">
                  <c:v>366190.70539439586</c:v>
                </c:pt>
                <c:pt idx="2">
                  <c:v>362845.81404562498</c:v>
                </c:pt>
                <c:pt idx="3">
                  <c:v>358668.38455033186</c:v>
                </c:pt>
                <c:pt idx="4">
                  <c:v>353437.13928697899</c:v>
                </c:pt>
                <c:pt idx="5">
                  <c:v>346947.645018565</c:v>
                </c:pt>
                <c:pt idx="6">
                  <c:v>339111.23212690803</c:v>
                </c:pt>
                <c:pt idx="7">
                  <c:v>330021.05791510589</c:v>
                </c:pt>
                <c:pt idx="8">
                  <c:v>319892.20298717398</c:v>
                </c:pt>
                <c:pt idx="9">
                  <c:v>308954.622003328</c:v>
                </c:pt>
                <c:pt idx="10">
                  <c:v>297399.44668142637</c:v>
                </c:pt>
                <c:pt idx="11">
                  <c:v>285372.44095764484</c:v>
                </c:pt>
                <c:pt idx="12">
                  <c:v>272982.83734903799</c:v>
                </c:pt>
                <c:pt idx="13">
                  <c:v>260313.23208399501</c:v>
                </c:pt>
                <c:pt idx="14">
                  <c:v>247427.21644847601</c:v>
                </c:pt>
                <c:pt idx="15">
                  <c:v>234374.753364409</c:v>
                </c:pt>
                <c:pt idx="16">
                  <c:v>221195.88186563968</c:v>
                </c:pt>
                <c:pt idx="17">
                  <c:v>207923.287063355</c:v>
                </c:pt>
                <c:pt idx="18">
                  <c:v>194584.104858404</c:v>
                </c:pt>
                <c:pt idx="19">
                  <c:v>181201.21288753784</c:v>
                </c:pt>
                <c:pt idx="20">
                  <c:v>167794.16883715699</c:v>
                </c:pt>
                <c:pt idx="21">
                  <c:v>154379.90524793253</c:v>
                </c:pt>
                <c:pt idx="22">
                  <c:v>140973.25257145311</c:v>
                </c:pt>
                <c:pt idx="23">
                  <c:v>127587.338039011</c:v>
                </c:pt>
                <c:pt idx="24">
                  <c:v>114233.89584673425</c:v>
                </c:pt>
                <c:pt idx="25">
                  <c:v>100923.510447958</c:v>
                </c:pt>
                <c:pt idx="26">
                  <c:v>87665.813381629225</c:v>
                </c:pt>
                <c:pt idx="27">
                  <c:v>74469.645945516779</c:v>
                </c:pt>
                <c:pt idx="28">
                  <c:v>61343.205949037576</c:v>
                </c:pt>
                <c:pt idx="29">
                  <c:v>48294.211107023584</c:v>
                </c:pt>
                <c:pt idx="30">
                  <c:v>35330.178049726201</c:v>
                </c:pt>
                <c:pt idx="31">
                  <c:v>22459.347030311899</c:v>
                </c:pt>
                <c:pt idx="32">
                  <c:v>9697.856737840706</c:v>
                </c:pt>
                <c:pt idx="33">
                  <c:v>1503.0825427704299</c:v>
                </c:pt>
                <c:pt idx="34">
                  <c:v>13985.013103156412</c:v>
                </c:pt>
                <c:pt idx="35">
                  <c:v>26469.611296127521</c:v>
                </c:pt>
                <c:pt idx="36">
                  <c:v>38837.930179805997</c:v>
                </c:pt>
                <c:pt idx="37">
                  <c:v>51080.162220167404</c:v>
                </c:pt>
                <c:pt idx="38">
                  <c:v>63190.55721022244</c:v>
                </c:pt>
                <c:pt idx="39">
                  <c:v>75164.280177269378</c:v>
                </c:pt>
                <c:pt idx="40">
                  <c:v>86996.867444155403</c:v>
                </c:pt>
                <c:pt idx="41">
                  <c:v>98684.0661446835</c:v>
                </c:pt>
                <c:pt idx="42">
                  <c:v>110221.76828247801</c:v>
                </c:pt>
                <c:pt idx="43">
                  <c:v>121605.976799428</c:v>
                </c:pt>
                <c:pt idx="44">
                  <c:v>132832.7847567765</c:v>
                </c:pt>
                <c:pt idx="45">
                  <c:v>143898.36114215068</c:v>
                </c:pt>
                <c:pt idx="46">
                  <c:v>154798.939643422</c:v>
                </c:pt>
                <c:pt idx="47">
                  <c:v>165530.81054111911</c:v>
                </c:pt>
                <c:pt idx="48">
                  <c:v>176090.31301128599</c:v>
                </c:pt>
                <c:pt idx="49">
                  <c:v>186473.82896607844</c:v>
                </c:pt>
                <c:pt idx="50">
                  <c:v>196677.77744772017</c:v>
                </c:pt>
                <c:pt idx="51">
                  <c:v>206698.60899283501</c:v>
                </c:pt>
                <c:pt idx="52">
                  <c:v>216532.80085251501</c:v>
                </c:pt>
                <c:pt idx="53">
                  <c:v>226176.85195875299</c:v>
                </c:pt>
                <c:pt idx="54">
                  <c:v>235627.27792098399</c:v>
                </c:pt>
                <c:pt idx="55">
                  <c:v>244880.6059049005</c:v>
                </c:pt>
                <c:pt idx="56">
                  <c:v>253933.36923796701</c:v>
                </c:pt>
                <c:pt idx="57">
                  <c:v>262782.10161575</c:v>
                </c:pt>
                <c:pt idx="58">
                  <c:v>271423.33075332886</c:v>
                </c:pt>
                <c:pt idx="59">
                  <c:v>279853.57132259401</c:v>
                </c:pt>
                <c:pt idx="60">
                  <c:v>288069.31698134</c:v>
                </c:pt>
                <c:pt idx="61">
                  <c:v>296067.03123003786</c:v>
                </c:pt>
                <c:pt idx="62">
                  <c:v>303843.13681704499</c:v>
                </c:pt>
                <c:pt idx="63">
                  <c:v>311394.00338252174</c:v>
                </c:pt>
                <c:pt idx="64">
                  <c:v>318715.93269552698</c:v>
                </c:pt>
                <c:pt idx="65">
                  <c:v>325805.14103699959</c:v>
                </c:pt>
              </c:numCache>
            </c:numRef>
          </c:val>
        </c:ser>
        <c:ser>
          <c:idx val="30"/>
          <c:order val="30"/>
          <c:tx>
            <c:strRef>
              <c:f>'A = 500 (3)'!$AG$2</c:f>
              <c:strCache>
                <c:ptCount val="1"/>
                <c:pt idx="0">
                  <c:v>3.3</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(3)'!$AG$3:$AG$68</c:f>
              <c:numCache>
                <c:formatCode>General</c:formatCode>
                <c:ptCount val="66"/>
                <c:pt idx="0">
                  <c:v>368571.17876375059</c:v>
                </c:pt>
                <c:pt idx="1">
                  <c:v>365767.807247155</c:v>
                </c:pt>
                <c:pt idx="2">
                  <c:v>362289.31591857428</c:v>
                </c:pt>
                <c:pt idx="3">
                  <c:v>357946.06492027995</c:v>
                </c:pt>
                <c:pt idx="4">
                  <c:v>352530.26854010101</c:v>
                </c:pt>
                <c:pt idx="5">
                  <c:v>345873.07151879999</c:v>
                </c:pt>
                <c:pt idx="6">
                  <c:v>337928.33476676501</c:v>
                </c:pt>
                <c:pt idx="7">
                  <c:v>328803.42123758001</c:v>
                </c:pt>
                <c:pt idx="8">
                  <c:v>318695.23043139518</c:v>
                </c:pt>
                <c:pt idx="9">
                  <c:v>307808.13728923199</c:v>
                </c:pt>
                <c:pt idx="10">
                  <c:v>296314.70038591599</c:v>
                </c:pt>
                <c:pt idx="11">
                  <c:v>284350.00317285699</c:v>
                </c:pt>
                <c:pt idx="12">
                  <c:v>272017.8220889052</c:v>
                </c:pt>
                <c:pt idx="13">
                  <c:v>259398.26857980553</c:v>
                </c:pt>
                <c:pt idx="14">
                  <c:v>246554.05573590801</c:v>
                </c:pt>
                <c:pt idx="15">
                  <c:v>233535.10766592011</c:v>
                </c:pt>
                <c:pt idx="16">
                  <c:v>220381.85410459244</c:v>
                </c:pt>
                <c:pt idx="17">
                  <c:v>207127.57394148881</c:v>
                </c:pt>
                <c:pt idx="18">
                  <c:v>193800.07837267601</c:v>
                </c:pt>
                <c:pt idx="19">
                  <c:v>180422.936821601</c:v>
                </c:pt>
                <c:pt idx="20">
                  <c:v>167016.38096791599</c:v>
                </c:pt>
                <c:pt idx="21">
                  <c:v>153597.982654936</c:v>
                </c:pt>
                <c:pt idx="22">
                  <c:v>140183.1689426855</c:v>
                </c:pt>
                <c:pt idx="23">
                  <c:v>126785.61906949025</c:v>
                </c:pt>
                <c:pt idx="24">
                  <c:v>113417.574550049</c:v>
                </c:pt>
                <c:pt idx="25">
                  <c:v>100090.08549036708</c:v>
                </c:pt>
                <c:pt idx="26">
                  <c:v>86813.208439532798</c:v>
                </c:pt>
                <c:pt idx="27">
                  <c:v>73596.174204000607</c:v>
                </c:pt>
                <c:pt idx="28">
                  <c:v>60447.536562346955</c:v>
                </c:pt>
                <c:pt idx="29">
                  <c:v>47375.338789535475</c:v>
                </c:pt>
                <c:pt idx="30">
                  <c:v>34387.402232544613</c:v>
                </c:pt>
                <c:pt idx="31">
                  <c:v>21492.311124980697</c:v>
                </c:pt>
                <c:pt idx="32">
                  <c:v>8707.7982127733394</c:v>
                </c:pt>
                <c:pt idx="33">
                  <c:v>2526.6382235042302</c:v>
                </c:pt>
                <c:pt idx="34">
                  <c:v>15082.614305019635</c:v>
                </c:pt>
                <c:pt idx="35">
                  <c:v>27590.151764169201</c:v>
                </c:pt>
                <c:pt idx="36">
                  <c:v>39979.748233474689</c:v>
                </c:pt>
                <c:pt idx="37">
                  <c:v>52242.435721247901</c:v>
                </c:pt>
                <c:pt idx="38">
                  <c:v>64372.487560770198</c:v>
                </c:pt>
                <c:pt idx="39">
                  <c:v>76364.974841536998</c:v>
                </c:pt>
                <c:pt idx="40">
                  <c:v>88215.316041304308</c:v>
                </c:pt>
                <c:pt idx="41">
                  <c:v>99919.137971224423</c:v>
                </c:pt>
                <c:pt idx="42">
                  <c:v>111472.217382341</c:v>
                </c:pt>
                <c:pt idx="43">
                  <c:v>122870.44878457797</c:v>
                </c:pt>
                <c:pt idx="44">
                  <c:v>134109.82456573343</c:v>
                </c:pt>
                <c:pt idx="45">
                  <c:v>145186.42078484443</c:v>
                </c:pt>
                <c:pt idx="46">
                  <c:v>156096.38604046</c:v>
                </c:pt>
                <c:pt idx="47">
                  <c:v>166835.93277188111</c:v>
                </c:pt>
                <c:pt idx="48">
                  <c:v>177401.32925366299</c:v>
                </c:pt>
                <c:pt idx="49">
                  <c:v>187788.8932047445</c:v>
                </c:pt>
                <c:pt idx="50">
                  <c:v>197994.98551504128</c:v>
                </c:pt>
                <c:pt idx="51">
                  <c:v>208016.004646852</c:v>
                </c:pt>
                <c:pt idx="52">
                  <c:v>217848.381310517</c:v>
                </c:pt>
                <c:pt idx="53">
                  <c:v>227488.57306388699</c:v>
                </c:pt>
                <c:pt idx="54">
                  <c:v>236933.05912839447</c:v>
                </c:pt>
                <c:pt idx="55">
                  <c:v>246178.33493898099</c:v>
                </c:pt>
                <c:pt idx="56">
                  <c:v>255220.90650115701</c:v>
                </c:pt>
                <c:pt idx="57">
                  <c:v>264057.28434531018</c:v>
                </c:pt>
                <c:pt idx="58">
                  <c:v>272683.97694550199</c:v>
                </c:pt>
                <c:pt idx="59">
                  <c:v>281097.48338630155</c:v>
                </c:pt>
                <c:pt idx="60">
                  <c:v>289294.28521370905</c:v>
                </c:pt>
                <c:pt idx="61">
                  <c:v>297270.83699308784</c:v>
                </c:pt>
                <c:pt idx="62">
                  <c:v>305023.555451533</c:v>
                </c:pt>
                <c:pt idx="63">
                  <c:v>312548.806844846</c:v>
                </c:pt>
                <c:pt idx="64">
                  <c:v>319842.89186494984</c:v>
                </c:pt>
                <c:pt idx="65">
                  <c:v>326902.02750331722</c:v>
                </c:pt>
              </c:numCache>
            </c:numRef>
          </c:val>
        </c:ser>
        <c:ser>
          <c:idx val="31"/>
          <c:order val="31"/>
          <c:tx>
            <c:strRef>
              <c:f>'A = 500 (3)'!$AH$2</c:f>
              <c:strCache>
                <c:ptCount val="1"/>
                <c:pt idx="0">
                  <c:v>3.31</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(3)'!$AH$3:$AH$68</c:f>
              <c:numCache>
                <c:formatCode>General</c:formatCode>
                <c:ptCount val="66"/>
                <c:pt idx="0">
                  <c:v>368238.59351978567</c:v>
                </c:pt>
                <c:pt idx="1">
                  <c:v>365329.24597560603</c:v>
                </c:pt>
                <c:pt idx="2">
                  <c:v>361713.839819582</c:v>
                </c:pt>
                <c:pt idx="3">
                  <c:v>357204.74758897017</c:v>
                </c:pt>
                <c:pt idx="4">
                  <c:v>351611.05946981598</c:v>
                </c:pt>
                <c:pt idx="5">
                  <c:v>344798.33711821801</c:v>
                </c:pt>
                <c:pt idx="6">
                  <c:v>336754.01412237098</c:v>
                </c:pt>
                <c:pt idx="7">
                  <c:v>327593.04636690399</c:v>
                </c:pt>
                <c:pt idx="8">
                  <c:v>317496.50630502001</c:v>
                </c:pt>
                <c:pt idx="9">
                  <c:v>306648.19141346106</c:v>
                </c:pt>
                <c:pt idx="10">
                  <c:v>295205.22719404486</c:v>
                </c:pt>
                <c:pt idx="11">
                  <c:v>283293.27330327686</c:v>
                </c:pt>
                <c:pt idx="12">
                  <c:v>271010.92090337805</c:v>
                </c:pt>
                <c:pt idx="13">
                  <c:v>258435.67344619398</c:v>
                </c:pt>
                <c:pt idx="14">
                  <c:v>245629.11414994401</c:v>
                </c:pt>
                <c:pt idx="15">
                  <c:v>232640.86742586101</c:v>
                </c:pt>
                <c:pt idx="16">
                  <c:v>219511.51446523599</c:v>
                </c:pt>
                <c:pt idx="17">
                  <c:v>206274.72461742768</c:v>
                </c:pt>
                <c:pt idx="18">
                  <c:v>192958.81695619368</c:v>
                </c:pt>
                <c:pt idx="19">
                  <c:v>179587.91494435607</c:v>
                </c:pt>
                <c:pt idx="20">
                  <c:v>166182.811238208</c:v>
                </c:pt>
                <c:pt idx="21">
                  <c:v>152761.62452128998</c:v>
                </c:pt>
                <c:pt idx="22">
                  <c:v>139340.30227532011</c:v>
                </c:pt>
                <c:pt idx="23">
                  <c:v>125933.01275960899</c:v>
                </c:pt>
                <c:pt idx="24">
                  <c:v>112552.45306035</c:v>
                </c:pt>
                <c:pt idx="25">
                  <c:v>99210.095063580127</c:v>
                </c:pt>
                <c:pt idx="26">
                  <c:v>85916.385611717502</c:v>
                </c:pt>
                <c:pt idx="27">
                  <c:v>72680.913580672175</c:v>
                </c:pt>
                <c:pt idx="28">
                  <c:v>59512.563600508263</c:v>
                </c:pt>
                <c:pt idx="29">
                  <c:v>46419.684084951274</c:v>
                </c:pt>
                <c:pt idx="30">
                  <c:v>33410.385695922843</c:v>
                </c:pt>
                <c:pt idx="31">
                  <c:v>20493.600056275602</c:v>
                </c:pt>
                <c:pt idx="32">
                  <c:v>7689.1182230086342</c:v>
                </c:pt>
                <c:pt idx="33">
                  <c:v>3598.9169177153512</c:v>
                </c:pt>
                <c:pt idx="34">
                  <c:v>16200.7726624681</c:v>
                </c:pt>
                <c:pt idx="35">
                  <c:v>28728.7109919428</c:v>
                </c:pt>
                <c:pt idx="36">
                  <c:v>41137.344981459297</c:v>
                </c:pt>
                <c:pt idx="37">
                  <c:v>53418.327832711584</c:v>
                </c:pt>
                <c:pt idx="38">
                  <c:v>65565.930077268538</c:v>
                </c:pt>
                <c:pt idx="39">
                  <c:v>77575.125568591771</c:v>
                </c:pt>
                <c:pt idx="40">
                  <c:v>89441.216432148998</c:v>
                </c:pt>
                <c:pt idx="41">
                  <c:v>101159.71265580962</c:v>
                </c:pt>
                <c:pt idx="42">
                  <c:v>112726.27871195534</c:v>
                </c:pt>
                <c:pt idx="43">
                  <c:v>124136.703822489</c:v>
                </c:pt>
                <c:pt idx="44">
                  <c:v>135386.882568865</c:v>
                </c:pt>
                <c:pt idx="45">
                  <c:v>146472.80047297568</c:v>
                </c:pt>
                <c:pt idx="46">
                  <c:v>157390.52332722701</c:v>
                </c:pt>
                <c:pt idx="47">
                  <c:v>168136.18716139501</c:v>
                </c:pt>
                <c:pt idx="48">
                  <c:v>178705.99105205847</c:v>
                </c:pt>
                <c:pt idx="49">
                  <c:v>189096.189571305</c:v>
                </c:pt>
                <c:pt idx="50">
                  <c:v>199303.08640012547</c:v>
                </c:pt>
                <c:pt idx="51">
                  <c:v>209323.02863151499</c:v>
                </c:pt>
                <c:pt idx="52">
                  <c:v>219152.400752469</c:v>
                </c:pt>
                <c:pt idx="53">
                  <c:v>228787.61922698101</c:v>
                </c:pt>
                <c:pt idx="54">
                  <c:v>238225.12691244646</c:v>
                </c:pt>
                <c:pt idx="55">
                  <c:v>247461.38740793898</c:v>
                </c:pt>
                <c:pt idx="56">
                  <c:v>256492.87915665598</c:v>
                </c:pt>
                <c:pt idx="57">
                  <c:v>265316.08912438486</c:v>
                </c:pt>
                <c:pt idx="58">
                  <c:v>273927.50603896001</c:v>
                </c:pt>
                <c:pt idx="59">
                  <c:v>282323.61280630587</c:v>
                </c:pt>
                <c:pt idx="60">
                  <c:v>290500.87813696184</c:v>
                </c:pt>
                <c:pt idx="61">
                  <c:v>298455.74682995788</c:v>
                </c:pt>
                <c:pt idx="62">
                  <c:v>306184.62876307685</c:v>
                </c:pt>
                <c:pt idx="63">
                  <c:v>313683.885808944</c:v>
                </c:pt>
                <c:pt idx="64">
                  <c:v>320949.81646436302</c:v>
                </c:pt>
                <c:pt idx="65">
                  <c:v>327978.63748972537</c:v>
                </c:pt>
              </c:numCache>
            </c:numRef>
          </c:val>
        </c:ser>
        <c:ser>
          <c:idx val="32"/>
          <c:order val="32"/>
          <c:tx>
            <c:strRef>
              <c:f>'A = 500 (3)'!$AI$2</c:f>
              <c:strCache>
                <c:ptCount val="1"/>
                <c:pt idx="0">
                  <c:v>3.32</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(3)'!$AI$3:$AI$68</c:f>
              <c:numCache>
                <c:formatCode>General</c:formatCode>
                <c:ptCount val="66"/>
                <c:pt idx="0">
                  <c:v>367893.90343524597</c:v>
                </c:pt>
                <c:pt idx="1">
                  <c:v>364874.87640689599</c:v>
                </c:pt>
                <c:pt idx="2">
                  <c:v>361119.88874532084</c:v>
                </c:pt>
                <c:pt idx="3">
                  <c:v>356446.07248670299</c:v>
                </c:pt>
                <c:pt idx="4">
                  <c:v>350681.864061239</c:v>
                </c:pt>
                <c:pt idx="5">
                  <c:v>343724.79442194098</c:v>
                </c:pt>
                <c:pt idx="6">
                  <c:v>335588.21927980467</c:v>
                </c:pt>
                <c:pt idx="7">
                  <c:v>326390.34976702859</c:v>
                </c:pt>
                <c:pt idx="8">
                  <c:v>316298.4646069603</c:v>
                </c:pt>
                <c:pt idx="9">
                  <c:v>305479.498406742</c:v>
                </c:pt>
                <c:pt idx="10">
                  <c:v>294077.61200953787</c:v>
                </c:pt>
                <c:pt idx="11">
                  <c:v>282210.16013762401</c:v>
                </c:pt>
                <c:pt idx="12">
                  <c:v>269970.892154106</c:v>
                </c:pt>
                <c:pt idx="13">
                  <c:v>257434.68910357798</c:v>
                </c:pt>
                <c:pt idx="14">
                  <c:v>244661.85521101201</c:v>
                </c:pt>
                <c:pt idx="15">
                  <c:v>231701.52631988301</c:v>
                </c:pt>
                <c:pt idx="16">
                  <c:v>218594.25454158999</c:v>
                </c:pt>
                <c:pt idx="17">
                  <c:v>205373.937415275</c:v>
                </c:pt>
                <c:pt idx="18">
                  <c:v>192069.26140997899</c:v>
                </c:pt>
                <c:pt idx="19">
                  <c:v>178704.786442618</c:v>
                </c:pt>
                <c:pt idx="20">
                  <c:v>165301.76897641266</c:v>
                </c:pt>
                <c:pt idx="21">
                  <c:v>151878.79226195317</c:v>
                </c:pt>
                <c:pt idx="22">
                  <c:v>138452.25639481499</c:v>
                </c:pt>
                <c:pt idx="23">
                  <c:v>125036.761679951</c:v>
                </c:pt>
                <c:pt idx="24">
                  <c:v>111645.41278761472</c:v>
                </c:pt>
                <c:pt idx="25">
                  <c:v>98290.063661665306</c:v>
                </c:pt>
                <c:pt idx="26">
                  <c:v>84981.516748797396</c:v>
                </c:pt>
                <c:pt idx="27">
                  <c:v>71729.691749892387</c:v>
                </c:pt>
                <c:pt idx="28">
                  <c:v>58543.779365788876</c:v>
                </c:pt>
                <c:pt idx="29">
                  <c:v>45432.413030707801</c:v>
                </c:pt>
                <c:pt idx="30">
                  <c:v>32403.978549189302</c:v>
                </c:pt>
                <c:pt idx="31">
                  <c:v>19467.76117525377</c:v>
                </c:pt>
                <c:pt idx="32">
                  <c:v>6646.3018720048103</c:v>
                </c:pt>
                <c:pt idx="33">
                  <c:v>4701.5835429359295</c:v>
                </c:pt>
                <c:pt idx="34">
                  <c:v>17336.102596670309</c:v>
                </c:pt>
                <c:pt idx="35">
                  <c:v>29882.212518982433</c:v>
                </c:pt>
                <c:pt idx="36">
                  <c:v>42307.88265230554</c:v>
                </c:pt>
                <c:pt idx="37">
                  <c:v>54605.222849361271</c:v>
                </c:pt>
                <c:pt idx="38">
                  <c:v>66768.480512926399</c:v>
                </c:pt>
                <c:pt idx="39">
                  <c:v>78792.530387493578</c:v>
                </c:pt>
                <c:pt idx="40">
                  <c:v>90672.560658078204</c:v>
                </c:pt>
                <c:pt idx="41">
                  <c:v>102403.96771503599</c:v>
                </c:pt>
                <c:pt idx="42">
                  <c:v>113982.30725122491</c:v>
                </c:pt>
                <c:pt idx="43">
                  <c:v>125403.26646259105</c:v>
                </c:pt>
                <c:pt idx="44">
                  <c:v>136662.64495509499</c:v>
                </c:pt>
                <c:pt idx="45">
                  <c:v>147756.340583738</c:v>
                </c:pt>
                <c:pt idx="46">
                  <c:v>158680.33801566</c:v>
                </c:pt>
                <c:pt idx="47">
                  <c:v>169430.69938082201</c:v>
                </c:pt>
                <c:pt idx="48">
                  <c:v>180003.55577106104</c:v>
                </c:pt>
                <c:pt idx="49">
                  <c:v>190395.099939295</c:v>
                </c:pt>
                <c:pt idx="50">
                  <c:v>200601.57965740399</c:v>
                </c:pt>
                <c:pt idx="51">
                  <c:v>210619.29119580099</c:v>
                </c:pt>
                <c:pt idx="52">
                  <c:v>220444.57350039599</c:v>
                </c:pt>
                <c:pt idx="53">
                  <c:v>230073.80233851401</c:v>
                </c:pt>
                <c:pt idx="54">
                  <c:v>239503.38445525122</c:v>
                </c:pt>
                <c:pt idx="55">
                  <c:v>248729.75167611899</c:v>
                </c:pt>
                <c:pt idx="56">
                  <c:v>257749.35478401446</c:v>
                </c:pt>
                <c:pt idx="57">
                  <c:v>266558.65699814569</c:v>
                </c:pt>
                <c:pt idx="58">
                  <c:v>275154.12695642089</c:v>
                </c:pt>
                <c:pt idx="59">
                  <c:v>283532.230967435</c:v>
                </c:pt>
                <c:pt idx="60">
                  <c:v>291689.42432744202</c:v>
                </c:pt>
                <c:pt idx="61">
                  <c:v>299622.14150647185</c:v>
                </c:pt>
                <c:pt idx="62">
                  <c:v>307326.78474677622</c:v>
                </c:pt>
                <c:pt idx="63">
                  <c:v>314799.71078574599</c:v>
                </c:pt>
                <c:pt idx="64">
                  <c:v>322037.21509541286</c:v>
                </c:pt>
                <c:pt idx="65">
                  <c:v>329035.51307718799</c:v>
                </c:pt>
              </c:numCache>
            </c:numRef>
          </c:val>
        </c:ser>
        <c:ser>
          <c:idx val="33"/>
          <c:order val="33"/>
          <c:tx>
            <c:strRef>
              <c:f>'A = 500 (3)'!$AJ$2</c:f>
              <c:strCache>
                <c:ptCount val="1"/>
                <c:pt idx="0">
                  <c:v>3.33</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(3)'!$AJ$3:$AJ$68</c:f>
              <c:numCache>
                <c:formatCode>General</c:formatCode>
                <c:ptCount val="66"/>
                <c:pt idx="0">
                  <c:v>367536.808300793</c:v>
                </c:pt>
                <c:pt idx="1">
                  <c:v>364404.659210518</c:v>
                </c:pt>
                <c:pt idx="2">
                  <c:v>360508.13498998201</c:v>
                </c:pt>
                <c:pt idx="3">
                  <c:v>355671.74896201759</c:v>
                </c:pt>
                <c:pt idx="4">
                  <c:v>349744.77895374189</c:v>
                </c:pt>
                <c:pt idx="5">
                  <c:v>342653.49686872418</c:v>
                </c:pt>
                <c:pt idx="6">
                  <c:v>334430.88222097</c:v>
                </c:pt>
                <c:pt idx="7">
                  <c:v>325195.59603280202</c:v>
                </c:pt>
                <c:pt idx="8">
                  <c:v>315102.861446372</c:v>
                </c:pt>
                <c:pt idx="9">
                  <c:v>304305.57505955693</c:v>
                </c:pt>
                <c:pt idx="10">
                  <c:v>292936.89246022399</c:v>
                </c:pt>
                <c:pt idx="11">
                  <c:v>281106.84086166986</c:v>
                </c:pt>
                <c:pt idx="12">
                  <c:v>268904.69150893</c:v>
                </c:pt>
                <c:pt idx="13">
                  <c:v>256402.75712120556</c:v>
                </c:pt>
                <c:pt idx="14">
                  <c:v>243659.98293214868</c:v>
                </c:pt>
                <c:pt idx="15">
                  <c:v>230724.887839225</c:v>
                </c:pt>
                <c:pt idx="16">
                  <c:v>217637.85546228319</c:v>
                </c:pt>
                <c:pt idx="17">
                  <c:v>204432.88320074868</c:v>
                </c:pt>
                <c:pt idx="18">
                  <c:v>191138.910624029</c:v>
                </c:pt>
                <c:pt idx="19">
                  <c:v>177780.83483522965</c:v>
                </c:pt>
                <c:pt idx="20">
                  <c:v>164380.29046175801</c:v>
                </c:pt>
                <c:pt idx="21">
                  <c:v>150956.25409148898</c:v>
                </c:pt>
                <c:pt idx="22">
                  <c:v>137525.51784664011</c:v>
                </c:pt>
                <c:pt idx="23">
                  <c:v>124103.06275547094</c:v>
                </c:pt>
                <c:pt idx="24">
                  <c:v>110702.35818947802</c:v>
                </c:pt>
                <c:pt idx="25">
                  <c:v>97335.602463145406</c:v>
                </c:pt>
                <c:pt idx="26">
                  <c:v>84013.922659175398</c:v>
                </c:pt>
                <c:pt idx="27">
                  <c:v>70747.542416334807</c:v>
                </c:pt>
                <c:pt idx="28">
                  <c:v>57545.935711401784</c:v>
                </c:pt>
                <c:pt idx="29">
                  <c:v>44418.002600404798</c:v>
                </c:pt>
                <c:pt idx="30">
                  <c:v>31372.390007270697</c:v>
                </c:pt>
                <c:pt idx="31">
                  <c:v>18418.747412391305</c:v>
                </c:pt>
                <c:pt idx="32">
                  <c:v>5583.4544668015624</c:v>
                </c:pt>
                <c:pt idx="33">
                  <c:v>5825.9677115288696</c:v>
                </c:pt>
                <c:pt idx="34">
                  <c:v>18485.6645035316</c:v>
                </c:pt>
                <c:pt idx="35">
                  <c:v>31047.9770671691</c:v>
                </c:pt>
                <c:pt idx="36">
                  <c:v>43488.88864459857</c:v>
                </c:pt>
                <c:pt idx="37">
                  <c:v>55800.841283000802</c:v>
                </c:pt>
                <c:pt idx="38">
                  <c:v>67978.043789245479</c:v>
                </c:pt>
                <c:pt idx="39">
                  <c:v>80015.271272270518</c:v>
                </c:pt>
                <c:pt idx="40">
                  <c:v>91907.6008542645</c:v>
                </c:pt>
                <c:pt idx="41">
                  <c:v>103650.31839555599</c:v>
                </c:pt>
                <c:pt idx="42">
                  <c:v>115238.87465927402</c:v>
                </c:pt>
                <c:pt idx="43">
                  <c:v>126668.85799171199</c:v>
                </c:pt>
                <c:pt idx="44">
                  <c:v>137935.97601158801</c:v>
                </c:pt>
                <c:pt idx="45">
                  <c:v>149036.04160229568</c:v>
                </c:pt>
                <c:pt idx="46">
                  <c:v>159964.96072122501</c:v>
                </c:pt>
                <c:pt idx="47">
                  <c:v>170718.723429084</c:v>
                </c:pt>
                <c:pt idx="48">
                  <c:v>181293.39461079825</c:v>
                </c:pt>
                <c:pt idx="49">
                  <c:v>191685.10666222344</c:v>
                </c:pt>
                <c:pt idx="50">
                  <c:v>201890.05240454443</c:v>
                </c:pt>
                <c:pt idx="51">
                  <c:v>211904.47835036617</c:v>
                </c:pt>
                <c:pt idx="52">
                  <c:v>221724.67865860811</c:v>
                </c:pt>
                <c:pt idx="53">
                  <c:v>231346.988906716</c:v>
                </c:pt>
                <c:pt idx="54">
                  <c:v>240767.78009325598</c:v>
                </c:pt>
                <c:pt idx="55">
                  <c:v>249983.45247615592</c:v>
                </c:pt>
                <c:pt idx="56">
                  <c:v>258990.429249076</c:v>
                </c:pt>
                <c:pt idx="57">
                  <c:v>267785.14982380386</c:v>
                </c:pt>
                <c:pt idx="58">
                  <c:v>276364.06256501185</c:v>
                </c:pt>
                <c:pt idx="59">
                  <c:v>284723.61688605085</c:v>
                </c:pt>
                <c:pt idx="60">
                  <c:v>292860.25429888786</c:v>
                </c:pt>
                <c:pt idx="61">
                  <c:v>300770.398445945</c:v>
                </c:pt>
                <c:pt idx="62">
                  <c:v>308450.44336943602</c:v>
                </c:pt>
                <c:pt idx="63">
                  <c:v>315896.73999631801</c:v>
                </c:pt>
                <c:pt idx="64">
                  <c:v>323105.58009480301</c:v>
                </c:pt>
                <c:pt idx="65">
                  <c:v>330073.17681961099</c:v>
                </c:pt>
              </c:numCache>
            </c:numRef>
          </c:val>
        </c:ser>
        <c:ser>
          <c:idx val="34"/>
          <c:order val="34"/>
          <c:tx>
            <c:strRef>
              <c:f>'A = 500 (3)'!$AK$2</c:f>
              <c:strCache>
                <c:ptCount val="1"/>
                <c:pt idx="0">
                  <c:v>3.34</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(3)'!$AK$3:$AK$68</c:f>
              <c:numCache>
                <c:formatCode>General</c:formatCode>
                <c:ptCount val="66"/>
                <c:pt idx="0">
                  <c:v>367167.05487901601</c:v>
                </c:pt>
                <c:pt idx="1">
                  <c:v>363918.66760362999</c:v>
                </c:pt>
                <c:pt idx="2">
                  <c:v>359879.40071259002</c:v>
                </c:pt>
                <c:pt idx="3">
                  <c:v>354883.49743878498</c:v>
                </c:pt>
                <c:pt idx="4">
                  <c:v>348801.64190545049</c:v>
                </c:pt>
                <c:pt idx="5">
                  <c:v>341585.265900356</c:v>
                </c:pt>
                <c:pt idx="6">
                  <c:v>333281.92400706798</c:v>
                </c:pt>
                <c:pt idx="7">
                  <c:v>324008.94789425068</c:v>
                </c:pt>
                <c:pt idx="8">
                  <c:v>313910.98418187205</c:v>
                </c:pt>
                <c:pt idx="9">
                  <c:v>303129.08464206354</c:v>
                </c:pt>
                <c:pt idx="10">
                  <c:v>291786.97278432699</c:v>
                </c:pt>
                <c:pt idx="11">
                  <c:v>279988.19202785759</c:v>
                </c:pt>
                <c:pt idx="12">
                  <c:v>267817.89314505702</c:v>
                </c:pt>
                <c:pt idx="13">
                  <c:v>255345.91709631399</c:v>
                </c:pt>
                <c:pt idx="14">
                  <c:v>242629.81589449299</c:v>
                </c:pt>
                <c:pt idx="15">
                  <c:v>229717.40651508298</c:v>
                </c:pt>
                <c:pt idx="16">
                  <c:v>216648.802169845</c:v>
                </c:pt>
                <c:pt idx="17">
                  <c:v>203457.99674027899</c:v>
                </c:pt>
                <c:pt idx="18">
                  <c:v>190174.08923431</c:v>
                </c:pt>
                <c:pt idx="19">
                  <c:v>176822.23093446411</c:v>
                </c:pt>
                <c:pt idx="20">
                  <c:v>163424.362060863</c:v>
                </c:pt>
                <c:pt idx="21">
                  <c:v>149999.78998697398</c:v>
                </c:pt>
                <c:pt idx="22">
                  <c:v>136565.64455883601</c:v>
                </c:pt>
                <c:pt idx="23">
                  <c:v>123137.241802915</c:v>
                </c:pt>
                <c:pt idx="24">
                  <c:v>109728.37588685725</c:v>
                </c:pt>
                <c:pt idx="25">
                  <c:v>96351.557062563093</c:v>
                </c:pt>
                <c:pt idx="26">
                  <c:v>83018.207256464448</c:v>
                </c:pt>
                <c:pt idx="27">
                  <c:v>69738.829148088538</c:v>
                </c:pt>
                <c:pt idx="28">
                  <c:v>56523.159338675599</c:v>
                </c:pt>
                <c:pt idx="29">
                  <c:v>43380.346237243801</c:v>
                </c:pt>
                <c:pt idx="30">
                  <c:v>30319.285619737198</c:v>
                </c:pt>
                <c:pt idx="31">
                  <c:v>17350.006926296192</c:v>
                </c:pt>
                <c:pt idx="32">
                  <c:v>4504.5706577007495</c:v>
                </c:pt>
                <c:pt idx="33">
                  <c:v>6966.8411550415103</c:v>
                </c:pt>
                <c:pt idx="34">
                  <c:v>19646.898065890298</c:v>
                </c:pt>
                <c:pt idx="35">
                  <c:v>32223.6650116571</c:v>
                </c:pt>
                <c:pt idx="36">
                  <c:v>44678.202840992599</c:v>
                </c:pt>
                <c:pt idx="37">
                  <c:v>57003.191764354233</c:v>
                </c:pt>
                <c:pt idx="38">
                  <c:v>69192.790301511937</c:v>
                </c:pt>
                <c:pt idx="39">
                  <c:v>81241.674280484411</c:v>
                </c:pt>
                <c:pt idx="40">
                  <c:v>93144.812376925678</c:v>
                </c:pt>
                <c:pt idx="41">
                  <c:v>104897.38415410426</c:v>
                </c:pt>
                <c:pt idx="42">
                  <c:v>116494.738624117</c:v>
                </c:pt>
                <c:pt idx="43">
                  <c:v>127932.36874750502</c:v>
                </c:pt>
                <c:pt idx="44">
                  <c:v>139205.89325918601</c:v>
                </c:pt>
                <c:pt idx="45">
                  <c:v>150311.04226987911</c:v>
                </c:pt>
                <c:pt idx="46">
                  <c:v>161243.64597377856</c:v>
                </c:pt>
                <c:pt idx="47">
                  <c:v>171999.62390472501</c:v>
                </c:pt>
                <c:pt idx="48">
                  <c:v>182574.976773006</c:v>
                </c:pt>
                <c:pt idx="49">
                  <c:v>192965.77807998596</c:v>
                </c:pt>
                <c:pt idx="50">
                  <c:v>203168.16684090107</c:v>
                </c:pt>
                <c:pt idx="51">
                  <c:v>213178.34097727601</c:v>
                </c:pt>
                <c:pt idx="52">
                  <c:v>222992.55061263643</c:v>
                </c:pt>
                <c:pt idx="53">
                  <c:v>232607.09178417095</c:v>
                </c:pt>
                <c:pt idx="54">
                  <c:v>242018.30020826714</c:v>
                </c:pt>
                <c:pt idx="55">
                  <c:v>251222.54490622799</c:v>
                </c:pt>
                <c:pt idx="56">
                  <c:v>260216.22167171311</c:v>
                </c:pt>
                <c:pt idx="57">
                  <c:v>268995.74614440685</c:v>
                </c:pt>
                <c:pt idx="58">
                  <c:v>277557.546380685</c:v>
                </c:pt>
                <c:pt idx="59">
                  <c:v>285898.05471238599</c:v>
                </c:pt>
                <c:pt idx="60">
                  <c:v>294013.698637711</c:v>
                </c:pt>
                <c:pt idx="61">
                  <c:v>301900.89055248199</c:v>
                </c:pt>
                <c:pt idx="62">
                  <c:v>309556.01588649501</c:v>
                </c:pt>
                <c:pt idx="63">
                  <c:v>316975.41921422805</c:v>
                </c:pt>
                <c:pt idx="64">
                  <c:v>324155.38790270902</c:v>
                </c:pt>
                <c:pt idx="65">
                  <c:v>331092.13239055499</c:v>
                </c:pt>
              </c:numCache>
            </c:numRef>
          </c:val>
        </c:ser>
        <c:ser>
          <c:idx val="35"/>
          <c:order val="35"/>
          <c:tx>
            <c:strRef>
              <c:f>'A = 500 (3)'!$AL$2</c:f>
              <c:strCache>
                <c:ptCount val="1"/>
                <c:pt idx="0">
                  <c:v>3.35</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(3)'!$AL$3:$AL$68</c:f>
              <c:numCache>
                <c:formatCode>General</c:formatCode>
                <c:ptCount val="66"/>
                <c:pt idx="0">
                  <c:v>366784.44576029503</c:v>
                </c:pt>
                <c:pt idx="1">
                  <c:v>363417.09110482997</c:v>
                </c:pt>
                <c:pt idx="2">
                  <c:v>359234.63207923784</c:v>
                </c:pt>
                <c:pt idx="3">
                  <c:v>354083.00025868486</c:v>
                </c:pt>
                <c:pt idx="4">
                  <c:v>347854.04432361998</c:v>
                </c:pt>
                <c:pt idx="5">
                  <c:v>340520.74329828599</c:v>
                </c:pt>
                <c:pt idx="6">
                  <c:v>332141.25879505143</c:v>
                </c:pt>
                <c:pt idx="7">
                  <c:v>322830.49779597099</c:v>
                </c:pt>
                <c:pt idx="8">
                  <c:v>312723.78862094</c:v>
                </c:pt>
                <c:pt idx="9">
                  <c:v>301952.07118275802</c:v>
                </c:pt>
                <c:pt idx="10">
                  <c:v>290630.91353790899</c:v>
                </c:pt>
                <c:pt idx="11">
                  <c:v>278858.10048925597</c:v>
                </c:pt>
                <c:pt idx="12">
                  <c:v>266715.003434185</c:v>
                </c:pt>
                <c:pt idx="13">
                  <c:v>254269.106581625</c:v>
                </c:pt>
                <c:pt idx="14">
                  <c:v>241576.57077301911</c:v>
                </c:pt>
                <c:pt idx="15">
                  <c:v>228684.455455085</c:v>
                </c:pt>
                <c:pt idx="16">
                  <c:v>215632.529251709</c:v>
                </c:pt>
                <c:pt idx="17">
                  <c:v>202454.70303716999</c:v>
                </c:pt>
                <c:pt idx="18">
                  <c:v>189180.15794421372</c:v>
                </c:pt>
                <c:pt idx="19">
                  <c:v>175834.229286763</c:v>
                </c:pt>
                <c:pt idx="20">
                  <c:v>162439.10134291011</c:v>
                </c:pt>
                <c:pt idx="21">
                  <c:v>149014.357509655</c:v>
                </c:pt>
                <c:pt idx="22">
                  <c:v>135577.41815823904</c:v>
                </c:pt>
                <c:pt idx="23">
                  <c:v>122143.89308342076</c:v>
                </c:pt>
                <c:pt idx="24">
                  <c:v>108727.86600314001</c:v>
                </c:pt>
                <c:pt idx="25">
                  <c:v>95342.127512568404</c:v>
                </c:pt>
                <c:pt idx="26">
                  <c:v>81998.368996129138</c:v>
                </c:pt>
                <c:pt idx="27">
                  <c:v>68707.348705958793</c:v>
                </c:pt>
                <c:pt idx="28">
                  <c:v>55479.045971916195</c:v>
                </c:pt>
                <c:pt idx="29">
                  <c:v>42322.841247693599</c:v>
                </c:pt>
                <c:pt idx="30">
                  <c:v>29247.867617906497</c:v>
                </c:pt>
                <c:pt idx="31">
                  <c:v>16264.557596563764</c:v>
                </c:pt>
                <c:pt idx="32">
                  <c:v>3414.0994687282287</c:v>
                </c:pt>
                <c:pt idx="33">
                  <c:v>8120.5434915900014</c:v>
                </c:pt>
                <c:pt idx="34">
                  <c:v>20817.566905031701</c:v>
                </c:pt>
                <c:pt idx="35">
                  <c:v>33407.228209026202</c:v>
                </c:pt>
                <c:pt idx="36">
                  <c:v>45873.9339647983</c:v>
                </c:pt>
                <c:pt idx="37">
                  <c:v>58210.530941696998</c:v>
                </c:pt>
                <c:pt idx="38">
                  <c:v>70411.118895770371</c:v>
                </c:pt>
                <c:pt idx="39">
                  <c:v>82470.275285475102</c:v>
                </c:pt>
                <c:pt idx="40">
                  <c:v>94382.863840255202</c:v>
                </c:pt>
                <c:pt idx="41">
                  <c:v>106143.961064474</c:v>
                </c:pt>
                <c:pt idx="42">
                  <c:v>117748.81797685901</c:v>
                </c:pt>
                <c:pt idx="43">
                  <c:v>129192.83540174902</c:v>
                </c:pt>
                <c:pt idx="44">
                  <c:v>140471.54614927401</c:v>
                </c:pt>
                <c:pt idx="45">
                  <c:v>151580.60051101301</c:v>
                </c:pt>
                <c:pt idx="46">
                  <c:v>162515.7547735</c:v>
                </c:pt>
                <c:pt idx="47">
                  <c:v>173272.8604897465</c:v>
                </c:pt>
                <c:pt idx="48">
                  <c:v>183847.85568564892</c:v>
                </c:pt>
                <c:pt idx="49">
                  <c:v>194236.75650146711</c:v>
                </c:pt>
                <c:pt idx="50">
                  <c:v>204435.64965627799</c:v>
                </c:pt>
                <c:pt idx="51">
                  <c:v>214440.68544732599</c:v>
                </c:pt>
                <c:pt idx="52">
                  <c:v>224248.07082765904</c:v>
                </c:pt>
                <c:pt idx="53">
                  <c:v>233854.063068861</c:v>
                </c:pt>
                <c:pt idx="54">
                  <c:v>243254.96315948199</c:v>
                </c:pt>
                <c:pt idx="55">
                  <c:v>252447.109300176</c:v>
                </c:pt>
                <c:pt idx="56">
                  <c:v>261426.870156605</c:v>
                </c:pt>
                <c:pt idx="57">
                  <c:v>270190.63774336287</c:v>
                </c:pt>
                <c:pt idx="58">
                  <c:v>278734.819844994</c:v>
                </c:pt>
                <c:pt idx="59">
                  <c:v>287055.83164746017</c:v>
                </c:pt>
                <c:pt idx="60">
                  <c:v>295150.08646860899</c:v>
                </c:pt>
                <c:pt idx="61">
                  <c:v>303013.98519853398</c:v>
                </c:pt>
                <c:pt idx="62">
                  <c:v>310643.90431103698</c:v>
                </c:pt>
                <c:pt idx="63">
                  <c:v>318036.18162973301</c:v>
                </c:pt>
                <c:pt idx="64">
                  <c:v>325187.09956244798</c:v>
                </c:pt>
                <c:pt idx="65">
                  <c:v>332092.86520276999</c:v>
                </c:pt>
              </c:numCache>
            </c:numRef>
          </c:val>
        </c:ser>
        <c:ser>
          <c:idx val="36"/>
          <c:order val="36"/>
          <c:tx>
            <c:strRef>
              <c:f>'A = 500 (3)'!$AM$2</c:f>
              <c:strCache>
                <c:ptCount val="1"/>
                <c:pt idx="0">
                  <c:v>3.36</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(3)'!$AM$3:$AM$68</c:f>
              <c:numCache>
                <c:formatCode>General</c:formatCode>
                <c:ptCount val="66"/>
                <c:pt idx="0">
                  <c:v>366388.84644755686</c:v>
                </c:pt>
                <c:pt idx="1">
                  <c:v>362900.2337025922</c:v>
                </c:pt>
                <c:pt idx="2">
                  <c:v>358574.868961139</c:v>
                </c:pt>
                <c:pt idx="3">
                  <c:v>353271.86467461998</c:v>
                </c:pt>
                <c:pt idx="4">
                  <c:v>346903.35275100137</c:v>
                </c:pt>
                <c:pt idx="5">
                  <c:v>339460.43142444186</c:v>
                </c:pt>
                <c:pt idx="6">
                  <c:v>331008.79652036598</c:v>
                </c:pt>
                <c:pt idx="7">
                  <c:v>321660.28879481484</c:v>
                </c:pt>
                <c:pt idx="8">
                  <c:v>311541.99048546568</c:v>
                </c:pt>
                <c:pt idx="9">
                  <c:v>300776.12032564689</c:v>
                </c:pt>
                <c:pt idx="10">
                  <c:v>289471.13739479485</c:v>
                </c:pt>
                <c:pt idx="11">
                  <c:v>277719.69280926784</c:v>
                </c:pt>
                <c:pt idx="12">
                  <c:v>265599.693002138</c:v>
                </c:pt>
                <c:pt idx="13">
                  <c:v>253176.39152159568</c:v>
                </c:pt>
                <c:pt idx="14">
                  <c:v>240504.58059153098</c:v>
                </c:pt>
                <c:pt idx="15">
                  <c:v>227630.53276822201</c:v>
                </c:pt>
                <c:pt idx="16">
                  <c:v>214593.61659016</c:v>
                </c:pt>
                <c:pt idx="17">
                  <c:v>201427.59881263098</c:v>
                </c:pt>
                <c:pt idx="18">
                  <c:v>188161.68093306999</c:v>
                </c:pt>
                <c:pt idx="19">
                  <c:v>174821.3234005344</c:v>
                </c:pt>
                <c:pt idx="20">
                  <c:v>161428.901200931</c:v>
                </c:pt>
                <c:pt idx="21">
                  <c:v>148004.2264438</c:v>
                </c:pt>
                <c:pt idx="22">
                  <c:v>134564.968999893</c:v>
                </c:pt>
                <c:pt idx="23">
                  <c:v>121126.995605431</c:v>
                </c:pt>
                <c:pt idx="24">
                  <c:v>107704.64723182951</c:v>
                </c:pt>
                <c:pt idx="25">
                  <c:v>94310.967440845707</c:v>
                </c:pt>
                <c:pt idx="26">
                  <c:v>80957.892310822048</c:v>
                </c:pt>
                <c:pt idx="27">
                  <c:v>67656.414624474768</c:v>
                </c:pt>
                <c:pt idx="28">
                  <c:v>54416.738504494424</c:v>
                </c:pt>
                <c:pt idx="29">
                  <c:v>41248.460704744801</c:v>
                </c:pt>
                <c:pt idx="30">
                  <c:v>28160.941683851321</c:v>
                </c:pt>
                <c:pt idx="31">
                  <c:v>15165.049297061512</c:v>
                </c:pt>
                <c:pt idx="32">
                  <c:v>2318.62572469324</c:v>
                </c:pt>
                <c:pt idx="33">
                  <c:v>9284.2745411434389</c:v>
                </c:pt>
                <c:pt idx="34">
                  <c:v>21995.7124878824</c:v>
                </c:pt>
                <c:pt idx="35">
                  <c:v>34596.869729433674</c:v>
                </c:pt>
                <c:pt idx="36">
                  <c:v>47074.422472760984</c:v>
                </c:pt>
                <c:pt idx="37">
                  <c:v>59421.329524095898</c:v>
                </c:pt>
                <c:pt idx="38">
                  <c:v>71631.6258737155</c:v>
                </c:pt>
                <c:pt idx="39">
                  <c:v>83699.792159283068</c:v>
                </c:pt>
                <c:pt idx="40">
                  <c:v>95620.590452971504</c:v>
                </c:pt>
                <c:pt idx="41">
                  <c:v>107388.99786121873</c:v>
                </c:pt>
                <c:pt idx="42">
                  <c:v>119000.17076809749</c:v>
                </c:pt>
                <c:pt idx="43">
                  <c:v>130449.42119003831</c:v>
                </c:pt>
                <c:pt idx="44">
                  <c:v>141732.19887317499</c:v>
                </c:pt>
                <c:pt idx="45">
                  <c:v>152844.07720759007</c:v>
                </c:pt>
                <c:pt idx="46">
                  <c:v>163780.74065582317</c:v>
                </c:pt>
                <c:pt idx="47">
                  <c:v>174537.97500508311</c:v>
                </c:pt>
                <c:pt idx="48">
                  <c:v>185111.65736701601</c:v>
                </c:pt>
                <c:pt idx="49">
                  <c:v>195497.74806830101</c:v>
                </c:pt>
                <c:pt idx="50">
                  <c:v>205692.28290869499</c:v>
                </c:pt>
                <c:pt idx="51">
                  <c:v>215691.36555370598</c:v>
                </c:pt>
                <c:pt idx="52">
                  <c:v>225491.16088819801</c:v>
                </c:pt>
                <c:pt idx="53">
                  <c:v>235087.88813623268</c:v>
                </c:pt>
                <c:pt idx="54">
                  <c:v>244477.81419819043</c:v>
                </c:pt>
                <c:pt idx="55">
                  <c:v>253657.24693280301</c:v>
                </c:pt>
                <c:pt idx="56">
                  <c:v>262622.52823560103</c:v>
                </c:pt>
                <c:pt idx="57">
                  <c:v>271370.02674368286</c:v>
                </c:pt>
                <c:pt idx="58">
                  <c:v>279896.13006318</c:v>
                </c:pt>
                <c:pt idx="59">
                  <c:v>288197.23625648185</c:v>
                </c:pt>
                <c:pt idx="60">
                  <c:v>296269.74435438088</c:v>
                </c:pt>
                <c:pt idx="61">
                  <c:v>304110.04363034799</c:v>
                </c:pt>
                <c:pt idx="62">
                  <c:v>311714.50128076097</c:v>
                </c:pt>
                <c:pt idx="63">
                  <c:v>319079.44803815603</c:v>
                </c:pt>
                <c:pt idx="64">
                  <c:v>326201.16104834003</c:v>
                </c:pt>
                <c:pt idx="65">
                  <c:v>333075.84331417602</c:v>
                </c:pt>
              </c:numCache>
            </c:numRef>
          </c:val>
        </c:ser>
        <c:ser>
          <c:idx val="37"/>
          <c:order val="37"/>
          <c:tx>
            <c:strRef>
              <c:f>'A = 500 (3)'!$AN$2</c:f>
              <c:strCache>
                <c:ptCount val="1"/>
                <c:pt idx="0">
                  <c:v>3.37</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(3)'!$AN$3:$AN$68</c:f>
              <c:numCache>
                <c:formatCode>General</c:formatCode>
                <c:ptCount val="66"/>
                <c:pt idx="0">
                  <c:v>365980.19176884188</c:v>
                </c:pt>
                <c:pt idx="1">
                  <c:v>362368.50871097401</c:v>
                </c:pt>
                <c:pt idx="2">
                  <c:v>357901.21397538</c:v>
                </c:pt>
                <c:pt idx="3">
                  <c:v>352451.597605608</c:v>
                </c:pt>
                <c:pt idx="4">
                  <c:v>345950.73413507605</c:v>
                </c:pt>
                <c:pt idx="5">
                  <c:v>338404.72399572702</c:v>
                </c:pt>
                <c:pt idx="6">
                  <c:v>329884.44467767217</c:v>
                </c:pt>
                <c:pt idx="7">
                  <c:v>320498.32869002799</c:v>
                </c:pt>
                <c:pt idx="8">
                  <c:v>310366.12855774659</c:v>
                </c:pt>
                <c:pt idx="9">
                  <c:v>299602.47322042205</c:v>
                </c:pt>
                <c:pt idx="10">
                  <c:v>288309.579777384</c:v>
                </c:pt>
                <c:pt idx="11">
                  <c:v>276575.503396997</c:v>
                </c:pt>
                <c:pt idx="12">
                  <c:v>264474.97274025</c:v>
                </c:pt>
                <c:pt idx="13">
                  <c:v>252071.14091666217</c:v>
                </c:pt>
                <c:pt idx="14">
                  <c:v>239417.46659986299</c:v>
                </c:pt>
                <c:pt idx="15">
                  <c:v>226559.42337621999</c:v>
                </c:pt>
                <c:pt idx="16">
                  <c:v>213535.9423954885</c:v>
                </c:pt>
                <c:pt idx="17">
                  <c:v>200380.59771309598</c:v>
                </c:pt>
                <c:pt idx="18">
                  <c:v>187122.56146451598</c:v>
                </c:pt>
                <c:pt idx="19">
                  <c:v>173787.37100960099</c:v>
                </c:pt>
                <c:pt idx="20">
                  <c:v>160397.54660432399</c:v>
                </c:pt>
                <c:pt idx="21">
                  <c:v>146973.08812787599</c:v>
                </c:pt>
                <c:pt idx="22">
                  <c:v>133531.87757730699</c:v>
                </c:pt>
                <c:pt idx="23">
                  <c:v>120090.006720916</c:v>
                </c:pt>
                <c:pt idx="24">
                  <c:v>106662.045608154</c:v>
                </c:pt>
                <c:pt idx="25">
                  <c:v>93261.264575224035</c:v>
                </c:pt>
                <c:pt idx="26">
                  <c:v>79899.822533308979</c:v>
                </c:pt>
                <c:pt idx="27">
                  <c:v>66588.927816073308</c:v>
                </c:pt>
                <c:pt idx="28">
                  <c:v>53338.991949522984</c:v>
                </c:pt>
                <c:pt idx="29">
                  <c:v>40159.813875433443</c:v>
                </c:pt>
                <c:pt idx="30">
                  <c:v>27060.9727262489</c:v>
                </c:pt>
                <c:pt idx="31">
                  <c:v>14053.816418435499</c:v>
                </c:pt>
                <c:pt idx="32">
                  <c:v>1234.3361463363847</c:v>
                </c:pt>
                <c:pt idx="33">
                  <c:v>10455.776579061489</c:v>
                </c:pt>
                <c:pt idx="34">
                  <c:v>23179.615612605096</c:v>
                </c:pt>
                <c:pt idx="35">
                  <c:v>35791.009870215385</c:v>
                </c:pt>
                <c:pt idx="36">
                  <c:v>48278.209424636763</c:v>
                </c:pt>
                <c:pt idx="37">
                  <c:v>60634.243838738403</c:v>
                </c:pt>
                <c:pt idx="38">
                  <c:v>72853.078920930551</c:v>
                </c:pt>
                <c:pt idx="39">
                  <c:v>84929.100539706138</c:v>
                </c:pt>
                <c:pt idx="40">
                  <c:v>96856.972258063979</c:v>
                </c:pt>
                <c:pt idx="41">
                  <c:v>108631.57546967434</c:v>
                </c:pt>
                <c:pt idx="42">
                  <c:v>120247.97561303808</c:v>
                </c:pt>
                <c:pt idx="43">
                  <c:v>131701.398932132</c:v>
                </c:pt>
                <c:pt idx="44">
                  <c:v>142987.21504078296</c:v>
                </c:pt>
                <c:pt idx="45">
                  <c:v>154100.92270574899</c:v>
                </c:pt>
                <c:pt idx="46">
                  <c:v>165038.13738665511</c:v>
                </c:pt>
                <c:pt idx="47">
                  <c:v>175794.58067598401</c:v>
                </c:pt>
                <c:pt idx="48">
                  <c:v>186366.07086261001</c:v>
                </c:pt>
                <c:pt idx="49">
                  <c:v>196748.51405672298</c:v>
                </c:pt>
                <c:pt idx="50">
                  <c:v>206937.89624392899</c:v>
                </c:pt>
                <c:pt idx="51">
                  <c:v>216930.2758652615</c:v>
                </c:pt>
                <c:pt idx="52">
                  <c:v>226721.77663891911</c:v>
                </c:pt>
                <c:pt idx="53">
                  <c:v>236308.58056772847</c:v>
                </c:pt>
                <c:pt idx="54">
                  <c:v>245686.92114708998</c:v>
                </c:pt>
                <c:pt idx="55">
                  <c:v>254853.07642605898</c:v>
                </c:pt>
                <c:pt idx="56">
                  <c:v>263803.36192988494</c:v>
                </c:pt>
                <c:pt idx="57">
                  <c:v>272534.12322215602</c:v>
                </c:pt>
                <c:pt idx="58">
                  <c:v>281041.72792422789</c:v>
                </c:pt>
                <c:pt idx="59">
                  <c:v>289322.55705003568</c:v>
                </c:pt>
                <c:pt idx="60">
                  <c:v>297372.99532628601</c:v>
                </c:pt>
                <c:pt idx="61">
                  <c:v>305189.42031409597</c:v>
                </c:pt>
                <c:pt idx="62">
                  <c:v>312768.18978454103</c:v>
                </c:pt>
                <c:pt idx="63">
                  <c:v>320105.62702731584</c:v>
                </c:pt>
                <c:pt idx="64">
                  <c:v>327198.00360819598</c:v>
                </c:pt>
                <c:pt idx="65">
                  <c:v>334041.51811874501</c:v>
                </c:pt>
              </c:numCache>
            </c:numRef>
          </c:val>
        </c:ser>
        <c:ser>
          <c:idx val="38"/>
          <c:order val="38"/>
          <c:tx>
            <c:strRef>
              <c:f>'A = 500 (3)'!$AO$2</c:f>
              <c:strCache>
                <c:ptCount val="1"/>
                <c:pt idx="0">
                  <c:v>3.38</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(3)'!$AO$3:$AO$68</c:f>
              <c:numCache>
                <c:formatCode>General</c:formatCode>
                <c:ptCount val="66"/>
                <c:pt idx="0">
                  <c:v>365558.49059234705</c:v>
                </c:pt>
                <c:pt idx="1">
                  <c:v>361822.42898441199</c:v>
                </c:pt>
                <c:pt idx="2">
                  <c:v>357214.80256180902</c:v>
                </c:pt>
                <c:pt idx="3">
                  <c:v>351623.59096682887</c:v>
                </c:pt>
                <c:pt idx="4">
                  <c:v>344997.181565526</c:v>
                </c:pt>
                <c:pt idx="5">
                  <c:v>337353.92960802268</c:v>
                </c:pt>
                <c:pt idx="6">
                  <c:v>328768.10956619593</c:v>
                </c:pt>
                <c:pt idx="7">
                  <c:v>319344.59993013402</c:v>
                </c:pt>
                <c:pt idx="8">
                  <c:v>309196.60943798785</c:v>
                </c:pt>
                <c:pt idx="9">
                  <c:v>298432.10919294186</c:v>
                </c:pt>
                <c:pt idx="10">
                  <c:v>287147.79850518005</c:v>
                </c:pt>
                <c:pt idx="11">
                  <c:v>275427.60084308003</c:v>
                </c:pt>
                <c:pt idx="12">
                  <c:v>263343.329162282</c:v>
                </c:pt>
                <c:pt idx="13">
                  <c:v>250956.16196961401</c:v>
                </c:pt>
                <c:pt idx="14">
                  <c:v>238318.27082157353</c:v>
                </c:pt>
                <c:pt idx="15">
                  <c:v>225474.32844233798</c:v>
                </c:pt>
                <c:pt idx="16">
                  <c:v>212462.80503645446</c:v>
                </c:pt>
                <c:pt idx="17">
                  <c:v>199317.04555060499</c:v>
                </c:pt>
                <c:pt idx="18">
                  <c:v>186066.15163861899</c:v>
                </c:pt>
                <c:pt idx="19">
                  <c:v>172735.69788369199</c:v>
                </c:pt>
                <c:pt idx="20">
                  <c:v>159348.31128265162</c:v>
                </c:pt>
                <c:pt idx="21">
                  <c:v>145924.1440126345</c:v>
                </c:pt>
                <c:pt idx="22">
                  <c:v>132481.258174424</c:v>
                </c:pt>
                <c:pt idx="23">
                  <c:v>119035.94123386755</c:v>
                </c:pt>
                <c:pt idx="24">
                  <c:v>105602.96636816199</c:v>
                </c:pt>
                <c:pt idx="25">
                  <c:v>92195.809064197078</c:v>
                </c:pt>
                <c:pt idx="26">
                  <c:v>78826.829849175992</c:v>
                </c:pt>
                <c:pt idx="27">
                  <c:v>65507.434978221012</c:v>
                </c:pt>
                <c:pt idx="28">
                  <c:v>52248.227825200585</c:v>
                </c:pt>
                <c:pt idx="29">
                  <c:v>39059.196577178212</c:v>
                </c:pt>
                <c:pt idx="30">
                  <c:v>25950.131641980213</c:v>
                </c:pt>
                <c:pt idx="31">
                  <c:v>12932.922671396716</c:v>
                </c:pt>
                <c:pt idx="32">
                  <c:v>250.67237601305348</c:v>
                </c:pt>
                <c:pt idx="33">
                  <c:v>11633.1701750752</c:v>
                </c:pt>
                <c:pt idx="34">
                  <c:v>24367.763935019309</c:v>
                </c:pt>
                <c:pt idx="35">
                  <c:v>36988.25750949284</c:v>
                </c:pt>
                <c:pt idx="36">
                  <c:v>49484.010500824603</c:v>
                </c:pt>
                <c:pt idx="37">
                  <c:v>61848.091486407175</c:v>
                </c:pt>
                <c:pt idx="38">
                  <c:v>74074.394563083479</c:v>
                </c:pt>
                <c:pt idx="39">
                  <c:v>86157.213021841992</c:v>
                </c:pt>
                <c:pt idx="40">
                  <c:v>98091.115358073599</c:v>
                </c:pt>
                <c:pt idx="41">
                  <c:v>109870.890757492</c:v>
                </c:pt>
                <c:pt idx="42">
                  <c:v>121491.51685171174</c:v>
                </c:pt>
                <c:pt idx="43">
                  <c:v>132948.13735629001</c:v>
                </c:pt>
                <c:pt idx="44">
                  <c:v>144236.04465557</c:v>
                </c:pt>
                <c:pt idx="45">
                  <c:v>155350.66531748601</c:v>
                </c:pt>
                <c:pt idx="46">
                  <c:v>166287.5481384875</c:v>
                </c:pt>
                <c:pt idx="47">
                  <c:v>177042.35261525444</c:v>
                </c:pt>
                <c:pt idx="48">
                  <c:v>187610.83981378798</c:v>
                </c:pt>
                <c:pt idx="49">
                  <c:v>197988.863207722</c:v>
                </c:pt>
                <c:pt idx="50">
                  <c:v>208172.36048710943</c:v>
                </c:pt>
                <c:pt idx="51">
                  <c:v>218157.345986092</c:v>
                </c:pt>
                <c:pt idx="52">
                  <c:v>227939.903244799</c:v>
                </c:pt>
                <c:pt idx="53">
                  <c:v>237516.17791399101</c:v>
                </c:pt>
                <c:pt idx="54">
                  <c:v>246882.37078422599</c:v>
                </c:pt>
                <c:pt idx="55">
                  <c:v>256034.73067696311</c:v>
                </c:pt>
                <c:pt idx="56">
                  <c:v>264969.54722061986</c:v>
                </c:pt>
                <c:pt idx="57">
                  <c:v>273683.14323634189</c:v>
                </c:pt>
                <c:pt idx="58">
                  <c:v>282171.86659720901</c:v>
                </c:pt>
                <c:pt idx="59">
                  <c:v>290432.08140486293</c:v>
                </c:pt>
                <c:pt idx="60">
                  <c:v>298460.15816835384</c:v>
                </c:pt>
                <c:pt idx="61">
                  <c:v>306252.46263050701</c:v>
                </c:pt>
                <c:pt idx="62">
                  <c:v>313805.34305241302</c:v>
                </c:pt>
                <c:pt idx="63">
                  <c:v>321115.11515746685</c:v>
                </c:pt>
                <c:pt idx="64">
                  <c:v>328178.04444999405</c:v>
                </c:pt>
                <c:pt idx="65">
                  <c:v>334990.32496072899</c:v>
                </c:pt>
              </c:numCache>
            </c:numRef>
          </c:val>
        </c:ser>
        <c:ser>
          <c:idx val="39"/>
          <c:order val="39"/>
          <c:tx>
            <c:strRef>
              <c:f>'A = 500 (3)'!$AP$2</c:f>
              <c:strCache>
                <c:ptCount val="1"/>
                <c:pt idx="0">
                  <c:v>3.39</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(3)'!$AP$3:$AP$68</c:f>
              <c:numCache>
                <c:formatCode>General</c:formatCode>
                <c:ptCount val="66"/>
                <c:pt idx="0">
                  <c:v>365123.827883941</c:v>
                </c:pt>
                <c:pt idx="1">
                  <c:v>361262.59366006817</c:v>
                </c:pt>
                <c:pt idx="2">
                  <c:v>356516.775914828</c:v>
                </c:pt>
                <c:pt idx="3">
                  <c:v>350789.11538879422</c:v>
                </c:pt>
                <c:pt idx="4">
                  <c:v>344043.53858145105</c:v>
                </c:pt>
                <c:pt idx="5">
                  <c:v>336308.28976439493</c:v>
                </c:pt>
                <c:pt idx="6">
                  <c:v>327659.69714862428</c:v>
                </c:pt>
                <c:pt idx="7">
                  <c:v>318199.06639724493</c:v>
                </c:pt>
                <c:pt idx="8">
                  <c:v>308033.73942242068</c:v>
                </c:pt>
                <c:pt idx="9">
                  <c:v>297265.80520749203</c:v>
                </c:pt>
                <c:pt idx="10">
                  <c:v>285987.05541524402</c:v>
                </c:pt>
                <c:pt idx="11">
                  <c:v>274277.68492960586</c:v>
                </c:pt>
                <c:pt idx="12">
                  <c:v>262206.82713458687</c:v>
                </c:pt>
                <c:pt idx="13">
                  <c:v>249833.80721946814</c:v>
                </c:pt>
                <c:pt idx="14">
                  <c:v>237209.56076826199</c:v>
                </c:pt>
                <c:pt idx="15">
                  <c:v>224377.96785842004</c:v>
                </c:pt>
                <c:pt idx="16">
                  <c:v>211377.02236259443</c:v>
                </c:pt>
                <c:pt idx="17">
                  <c:v>198239.813569558</c:v>
                </c:pt>
                <c:pt idx="18">
                  <c:v>184995.3407441625</c:v>
                </c:pt>
                <c:pt idx="19">
                  <c:v>171669.18111578099</c:v>
                </c:pt>
                <c:pt idx="20">
                  <c:v>158284.03649065644</c:v>
                </c:pt>
                <c:pt idx="21">
                  <c:v>144860.18072453717</c:v>
                </c:pt>
                <c:pt idx="22">
                  <c:v>131415.82755404295</c:v>
                </c:pt>
                <c:pt idx="23">
                  <c:v>117967.43474637199</c:v>
                </c:pt>
                <c:pt idx="24">
                  <c:v>104529.95550657601</c:v>
                </c:pt>
                <c:pt idx="25">
                  <c:v>91117.049380244396</c:v>
                </c:pt>
                <c:pt idx="26">
                  <c:v>77741.260843690878</c:v>
                </c:pt>
                <c:pt idx="27">
                  <c:v>64414.177333685584</c:v>
                </c:pt>
                <c:pt idx="28">
                  <c:v>51146.579665006502</c:v>
                </c:pt>
                <c:pt idx="29">
                  <c:v>37948.633560072674</c:v>
                </c:pt>
                <c:pt idx="30">
                  <c:v>24830.334794571099</c:v>
                </c:pt>
                <c:pt idx="31">
                  <c:v>11804.199918295602</c:v>
                </c:pt>
                <c:pt idx="32">
                  <c:v>208.54472019281951</c:v>
                </c:pt>
                <c:pt idx="33">
                  <c:v>12814.859087733987</c:v>
                </c:pt>
                <c:pt idx="34">
                  <c:v>25558.824628512801</c:v>
                </c:pt>
                <c:pt idx="35">
                  <c:v>38187.385558759299</c:v>
                </c:pt>
                <c:pt idx="36">
                  <c:v>50690.692997698803</c:v>
                </c:pt>
                <c:pt idx="37">
                  <c:v>63061.830788799198</c:v>
                </c:pt>
                <c:pt idx="38">
                  <c:v>75294.619505549548</c:v>
                </c:pt>
                <c:pt idx="39">
                  <c:v>87383.262336088708</c:v>
                </c:pt>
                <c:pt idx="40">
                  <c:v>99322.236085237848</c:v>
                </c:pt>
                <c:pt idx="41">
                  <c:v>111106.241136008</c:v>
                </c:pt>
                <c:pt idx="42">
                  <c:v>122730.1706093884</c:v>
                </c:pt>
                <c:pt idx="43">
                  <c:v>134189.088653682</c:v>
                </c:pt>
                <c:pt idx="44">
                  <c:v>145478.21320057104</c:v>
                </c:pt>
                <c:pt idx="45">
                  <c:v>156592.90128289865</c:v>
                </c:pt>
                <c:pt idx="46">
                  <c:v>167528.63680750399</c:v>
                </c:pt>
                <c:pt idx="47">
                  <c:v>178281.01956608798</c:v>
                </c:pt>
                <c:pt idx="48">
                  <c:v>188845.75503132</c:v>
                </c:pt>
                <c:pt idx="49">
                  <c:v>199218.64556325099</c:v>
                </c:pt>
                <c:pt idx="50">
                  <c:v>209395.581974589</c:v>
                </c:pt>
                <c:pt idx="51">
                  <c:v>219372.5356239175</c:v>
                </c:pt>
                <c:pt idx="52">
                  <c:v>229145.55089278147</c:v>
                </c:pt>
                <c:pt idx="53">
                  <c:v>238710.7379903775</c:v>
                </c:pt>
                <c:pt idx="54">
                  <c:v>248064.26572624699</c:v>
                </c:pt>
                <c:pt idx="55">
                  <c:v>257202.35431127137</c:v>
                </c:pt>
                <c:pt idx="56">
                  <c:v>266121.26795468968</c:v>
                </c:pt>
                <c:pt idx="57">
                  <c:v>274817.30712203583</c:v>
                </c:pt>
                <c:pt idx="58">
                  <c:v>283286.80024264002</c:v>
                </c:pt>
                <c:pt idx="59">
                  <c:v>291526.09468038898</c:v>
                </c:pt>
                <c:pt idx="60">
                  <c:v>299531.54681092402</c:v>
                </c:pt>
                <c:pt idx="61">
                  <c:v>307299.51062114799</c:v>
                </c:pt>
                <c:pt idx="62">
                  <c:v>314826.32469431701</c:v>
                </c:pt>
                <c:pt idx="63">
                  <c:v>322108.29710782802</c:v>
                </c:pt>
                <c:pt idx="64">
                  <c:v>329141.68713121302</c:v>
                </c:pt>
                <c:pt idx="65">
                  <c:v>335922.68374553684</c:v>
                </c:pt>
              </c:numCache>
            </c:numRef>
          </c:val>
        </c:ser>
        <c:ser>
          <c:idx val="40"/>
          <c:order val="40"/>
          <c:tx>
            <c:strRef>
              <c:f>'A = 500 (3)'!$AQ$2</c:f>
              <c:strCache>
                <c:ptCount val="1"/>
                <c:pt idx="0">
                  <c:v>3.4</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(3)'!$AQ$3:$AQ$68</c:f>
              <c:numCache>
                <c:formatCode>General</c:formatCode>
                <c:ptCount val="66"/>
                <c:pt idx="0">
                  <c:v>364676.36542264803</c:v>
                </c:pt>
                <c:pt idx="1">
                  <c:v>360689.67328799405</c:v>
                </c:pt>
                <c:pt idx="2">
                  <c:v>355808.25820600585</c:v>
                </c:pt>
                <c:pt idx="3">
                  <c:v>349949.320220895</c:v>
                </c:pt>
                <c:pt idx="4">
                  <c:v>343090.52111743193</c:v>
                </c:pt>
                <c:pt idx="5">
                  <c:v>335267.99275499053</c:v>
                </c:pt>
                <c:pt idx="6">
                  <c:v>326559.11364350806</c:v>
                </c:pt>
                <c:pt idx="7">
                  <c:v>317061.67839559668</c:v>
                </c:pt>
                <c:pt idx="8">
                  <c:v>306877.74768068199</c:v>
                </c:pt>
                <c:pt idx="9">
                  <c:v>296104.18018617498</c:v>
                </c:pt>
                <c:pt idx="10">
                  <c:v>284828.37842179189</c:v>
                </c:pt>
                <c:pt idx="11">
                  <c:v>273127.15975831985</c:v>
                </c:pt>
                <c:pt idx="12">
                  <c:v>261067.18998584201</c:v>
                </c:pt>
                <c:pt idx="13">
                  <c:v>248706.0573800125</c:v>
                </c:pt>
                <c:pt idx="14">
                  <c:v>236093.51365609095</c:v>
                </c:pt>
                <c:pt idx="15">
                  <c:v>223272.661994608</c:v>
                </c:pt>
                <c:pt idx="16">
                  <c:v>210281.01122662899</c:v>
                </c:pt>
                <c:pt idx="17">
                  <c:v>197151.37582569511</c:v>
                </c:pt>
                <c:pt idx="18">
                  <c:v>183912.62726910811</c:v>
                </c:pt>
                <c:pt idx="19">
                  <c:v>170590.31783628999</c:v>
                </c:pt>
                <c:pt idx="20">
                  <c:v>157207.195900071</c:v>
                </c:pt>
                <c:pt idx="21">
                  <c:v>143783.63059933699</c:v>
                </c:pt>
                <c:pt idx="22">
                  <c:v>130337.963150115</c:v>
                </c:pt>
                <c:pt idx="23">
                  <c:v>116886.79841483431</c:v>
                </c:pt>
                <c:pt idx="24">
                  <c:v>103445.24909322491</c:v>
                </c:pt>
                <c:pt idx="25">
                  <c:v>90027.140045252818</c:v>
                </c:pt>
                <c:pt idx="26">
                  <c:v>76645.183204215195</c:v>
                </c:pt>
                <c:pt idx="27">
                  <c:v>63311.132074704998</c:v>
                </c:pt>
                <c:pt idx="28">
                  <c:v>50035.931780801155</c:v>
                </c:pt>
                <c:pt idx="29">
                  <c:v>36829.914450063196</c:v>
                </c:pt>
                <c:pt idx="30">
                  <c:v>23703.2775450591</c:v>
                </c:pt>
                <c:pt idx="31">
                  <c:v>10669.2829003242</c:v>
                </c:pt>
                <c:pt idx="32">
                  <c:v>1216.13564042805</c:v>
                </c:pt>
                <c:pt idx="33">
                  <c:v>13999.4696609562</c:v>
                </c:pt>
                <c:pt idx="34">
                  <c:v>26751.621141877909</c:v>
                </c:pt>
                <c:pt idx="35">
                  <c:v>39387.310168609998</c:v>
                </c:pt>
                <c:pt idx="36">
                  <c:v>51897.257290067384</c:v>
                </c:pt>
                <c:pt idx="37">
                  <c:v>64274.543140374102</c:v>
                </c:pt>
                <c:pt idx="38">
                  <c:v>76512.914118347893</c:v>
                </c:pt>
                <c:pt idx="39">
                  <c:v>88606.485898166648</c:v>
                </c:pt>
                <c:pt idx="40">
                  <c:v>100549.647146263</c:v>
                </c:pt>
                <c:pt idx="41">
                  <c:v>112337.01236211001</c:v>
                </c:pt>
                <c:pt idx="42">
                  <c:v>123963.393558818</c:v>
                </c:pt>
                <c:pt idx="43">
                  <c:v>135423.77823183365</c:v>
                </c:pt>
                <c:pt idx="44">
                  <c:v>146713.31227764999</c:v>
                </c:pt>
                <c:pt idx="45">
                  <c:v>157827.28590626211</c:v>
                </c:pt>
                <c:pt idx="46">
                  <c:v>168761.12030301601</c:v>
                </c:pt>
                <c:pt idx="47">
                  <c:v>179510.35727202598</c:v>
                </c:pt>
                <c:pt idx="48">
                  <c:v>190070.64858100301</c:v>
                </c:pt>
                <c:pt idx="49">
                  <c:v>200437.74697078372</c:v>
                </c:pt>
                <c:pt idx="50">
                  <c:v>210607.49772207899</c:v>
                </c:pt>
                <c:pt idx="51">
                  <c:v>220575.83033364447</c:v>
                </c:pt>
                <c:pt idx="52">
                  <c:v>230338.75113219768</c:v>
                </c:pt>
                <c:pt idx="53">
                  <c:v>239892.33573884898</c:v>
                </c:pt>
                <c:pt idx="54">
                  <c:v>249232.72176003995</c:v>
                </c:pt>
                <c:pt idx="55">
                  <c:v>258356.10141967368</c:v>
                </c:pt>
                <c:pt idx="56">
                  <c:v>267258.71403490286</c:v>
                </c:pt>
                <c:pt idx="57">
                  <c:v>275936.83810707502</c:v>
                </c:pt>
                <c:pt idx="58">
                  <c:v>284386.78295316786</c:v>
                </c:pt>
                <c:pt idx="59">
                  <c:v>292604.87945732201</c:v>
                </c:pt>
                <c:pt idx="60">
                  <c:v>300587.46994888998</c:v>
                </c:pt>
                <c:pt idx="61">
                  <c:v>308330.896711312</c:v>
                </c:pt>
                <c:pt idx="62">
                  <c:v>315831.488716689</c:v>
                </c:pt>
                <c:pt idx="63">
                  <c:v>323085.54613057699</c:v>
                </c:pt>
                <c:pt idx="64">
                  <c:v>330089.32200189302</c:v>
                </c:pt>
                <c:pt idx="65">
                  <c:v>336838.99980923021</c:v>
                </c:pt>
              </c:numCache>
            </c:numRef>
          </c:val>
        </c:ser>
        <c:ser>
          <c:idx val="41"/>
          <c:order val="41"/>
          <c:tx>
            <c:strRef>
              <c:f>'A = 500 (3)'!$AR$2</c:f>
              <c:strCache>
                <c:ptCount val="1"/>
                <c:pt idx="0">
                  <c:v>3.41</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(3)'!$AR$3:$AR$68</c:f>
              <c:numCache>
                <c:formatCode>General</c:formatCode>
                <c:ptCount val="66"/>
                <c:pt idx="0">
                  <c:v>364216.33937729202</c:v>
                </c:pt>
                <c:pt idx="1">
                  <c:v>360104.39318034699</c:v>
                </c:pt>
                <c:pt idx="2">
                  <c:v>355090.33865829185</c:v>
                </c:pt>
                <c:pt idx="3">
                  <c:v>349105.23787198699</c:v>
                </c:pt>
                <c:pt idx="4">
                  <c:v>342138.73676217801</c:v>
                </c:pt>
                <c:pt idx="5">
                  <c:v>334233.18441066699</c:v>
                </c:pt>
                <c:pt idx="6">
                  <c:v>325466.265954128</c:v>
                </c:pt>
                <c:pt idx="7">
                  <c:v>315932.37621758902</c:v>
                </c:pt>
                <c:pt idx="8">
                  <c:v>305728.80340492498</c:v>
                </c:pt>
                <c:pt idx="9">
                  <c:v>294947.7286479203</c:v>
                </c:pt>
                <c:pt idx="10">
                  <c:v>283672.608979429</c:v>
                </c:pt>
                <c:pt idx="11">
                  <c:v>271977.19059870299</c:v>
                </c:pt>
                <c:pt idx="12">
                  <c:v>259925.86311267543</c:v>
                </c:pt>
                <c:pt idx="13">
                  <c:v>247574.587106202</c:v>
                </c:pt>
                <c:pt idx="14">
                  <c:v>234971.98346489912</c:v>
                </c:pt>
                <c:pt idx="15">
                  <c:v>222160.39756022947</c:v>
                </c:pt>
                <c:pt idx="16">
                  <c:v>209176.85174134147</c:v>
                </c:pt>
                <c:pt idx="17">
                  <c:v>196053.87096264595</c:v>
                </c:pt>
                <c:pt idx="18">
                  <c:v>182820.17928717801</c:v>
                </c:pt>
                <c:pt idx="19">
                  <c:v>169501.281519335</c:v>
                </c:pt>
                <c:pt idx="20">
                  <c:v>156119.94908858999</c:v>
                </c:pt>
                <c:pt idx="21">
                  <c:v>142696.62315702799</c:v>
                </c:pt>
                <c:pt idx="22">
                  <c:v>129249.75061159802</c:v>
                </c:pt>
                <c:pt idx="23">
                  <c:v>115796.06397265199</c:v>
                </c:pt>
                <c:pt idx="24">
                  <c:v>102350.81630758994</c:v>
                </c:pt>
                <c:pt idx="25">
                  <c:v>88927.981339177379</c:v>
                </c:pt>
                <c:pt idx="26">
                  <c:v>75540.422943468278</c:v>
                </c:pt>
                <c:pt idx="27">
                  <c:v>62200.047216826424</c:v>
                </c:pt>
                <c:pt idx="28">
                  <c:v>48917.951498499613</c:v>
                </c:pt>
                <c:pt idx="29">
                  <c:v>35704.624187859474</c:v>
                </c:pt>
                <c:pt idx="30">
                  <c:v>22570.462624190721</c:v>
                </c:pt>
                <c:pt idx="31">
                  <c:v>9529.6417752159286</c:v>
                </c:pt>
                <c:pt idx="32">
                  <c:v>2355.265685396856</c:v>
                </c:pt>
                <c:pt idx="33">
                  <c:v>15185.809182742993</c:v>
                </c:pt>
                <c:pt idx="34">
                  <c:v>27945.113382970496</c:v>
                </c:pt>
                <c:pt idx="35">
                  <c:v>40587.073127899996</c:v>
                </c:pt>
                <c:pt idx="36">
                  <c:v>53102.819981910776</c:v>
                </c:pt>
                <c:pt idx="37">
                  <c:v>65485.417600590197</c:v>
                </c:pt>
                <c:pt idx="38">
                  <c:v>77728.538420019904</c:v>
                </c:pt>
                <c:pt idx="39">
                  <c:v>89826.213368561905</c:v>
                </c:pt>
                <c:pt idx="40">
                  <c:v>101772.74544874002</c:v>
                </c:pt>
                <c:pt idx="41">
                  <c:v>113562.667403037</c:v>
                </c:pt>
                <c:pt idx="42">
                  <c:v>125190.71276493125</c:v>
                </c:pt>
                <c:pt idx="43">
                  <c:v>136651.795218304</c:v>
                </c:pt>
                <c:pt idx="44">
                  <c:v>147940.9914593405</c:v>
                </c:pt>
                <c:pt idx="45">
                  <c:v>159053.52659815343</c:v>
                </c:pt>
                <c:pt idx="46">
                  <c:v>169984.76182982611</c:v>
                </c:pt>
                <c:pt idx="47">
                  <c:v>180730.18245473999</c:v>
                </c:pt>
                <c:pt idx="48">
                  <c:v>191285.38839457798</c:v>
                </c:pt>
                <c:pt idx="49">
                  <c:v>201646.08433772143</c:v>
                </c:pt>
                <c:pt idx="50">
                  <c:v>211808.07116556211</c:v>
                </c:pt>
                <c:pt idx="51">
                  <c:v>221767.2378679635</c:v>
                </c:pt>
                <c:pt idx="52">
                  <c:v>231519.55368628868</c:v>
                </c:pt>
                <c:pt idx="53">
                  <c:v>241061.06054085499</c:v>
                </c:pt>
                <c:pt idx="54">
                  <c:v>250387.86558516099</c:v>
                </c:pt>
                <c:pt idx="55">
                  <c:v>259496.133714369</c:v>
                </c:pt>
                <c:pt idx="56">
                  <c:v>268382.07989351702</c:v>
                </c:pt>
                <c:pt idx="57">
                  <c:v>277041.9611130713</c:v>
                </c:pt>
                <c:pt idx="58">
                  <c:v>285472.06789830659</c:v>
                </c:pt>
                <c:pt idx="59">
                  <c:v>293668.71491031197</c:v>
                </c:pt>
                <c:pt idx="60">
                  <c:v>301628.23062436999</c:v>
                </c:pt>
                <c:pt idx="61">
                  <c:v>309346.94570668775</c:v>
                </c:pt>
                <c:pt idx="62">
                  <c:v>316821.179531548</c:v>
                </c:pt>
                <c:pt idx="63">
                  <c:v>324047.22431823699</c:v>
                </c:pt>
                <c:pt idx="64">
                  <c:v>331021.32664163201</c:v>
                </c:pt>
                <c:pt idx="65">
                  <c:v>337739.66443198302</c:v>
                </c:pt>
              </c:numCache>
            </c:numRef>
          </c:val>
        </c:ser>
        <c:ser>
          <c:idx val="42"/>
          <c:order val="42"/>
          <c:tx>
            <c:strRef>
              <c:f>'A = 500 (3)'!$AS$2</c:f>
              <c:strCache>
                <c:ptCount val="1"/>
                <c:pt idx="0">
                  <c:v>3.42</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(3)'!$AS$3:$AS$68</c:f>
              <c:numCache>
                <c:formatCode>General</c:formatCode>
                <c:ptCount val="66"/>
                <c:pt idx="0">
                  <c:v>363744.05573686084</c:v>
                </c:pt>
                <c:pt idx="1">
                  <c:v>359507.51670977002</c:v>
                </c:pt>
                <c:pt idx="2">
                  <c:v>354364.0582727532</c:v>
                </c:pt>
                <c:pt idx="3">
                  <c:v>348257.79087266099</c:v>
                </c:pt>
                <c:pt idx="4">
                  <c:v>341188.70135021786</c:v>
                </c:pt>
                <c:pt idx="5">
                  <c:v>333203.976458085</c:v>
                </c:pt>
                <c:pt idx="6">
                  <c:v>324381.06196199759</c:v>
                </c:pt>
                <c:pt idx="7">
                  <c:v>314811.09287859901</c:v>
                </c:pt>
                <c:pt idx="8">
                  <c:v>304587.02898867702</c:v>
                </c:pt>
                <c:pt idx="9">
                  <c:v>293796.84624913993</c:v>
                </c:pt>
                <c:pt idx="10">
                  <c:v>282520.43816391198</c:v>
                </c:pt>
                <c:pt idx="11">
                  <c:v>270828.74846125999</c:v>
                </c:pt>
                <c:pt idx="12">
                  <c:v>258784.06381674798</c:v>
                </c:pt>
                <c:pt idx="13">
                  <c:v>246440.81782001565</c:v>
                </c:pt>
                <c:pt idx="14">
                  <c:v>233846.55455037768</c:v>
                </c:pt>
                <c:pt idx="15">
                  <c:v>221042.882131697</c:v>
                </c:pt>
                <c:pt idx="16">
                  <c:v>208066.339674157</c:v>
                </c:pt>
                <c:pt idx="17">
                  <c:v>194949.15349213762</c:v>
                </c:pt>
                <c:pt idx="18">
                  <c:v>181719.883843847</c:v>
                </c:pt>
                <c:pt idx="19">
                  <c:v>168403.97000393801</c:v>
                </c:pt>
                <c:pt idx="20">
                  <c:v>155024.18649193368</c:v>
                </c:pt>
                <c:pt idx="21">
                  <c:v>141601.026969575</c:v>
                </c:pt>
                <c:pt idx="22">
                  <c:v>128153.024614526</c:v>
                </c:pt>
                <c:pt idx="23">
                  <c:v>114697.02136360602</c:v>
                </c:pt>
                <c:pt idx="24">
                  <c:v>101248.39525284299</c:v>
                </c:pt>
                <c:pt idx="25">
                  <c:v>87821.252630740579</c:v>
                </c:pt>
                <c:pt idx="26">
                  <c:v>74428.596001761078</c:v>
                </c:pt>
                <c:pt idx="27">
                  <c:v>61082.471224539884</c:v>
                </c:pt>
                <c:pt idx="28">
                  <c:v>47794.117103447003</c:v>
                </c:pt>
                <c:pt idx="29">
                  <c:v>34574.169027630771</c:v>
                </c:pt>
                <c:pt idx="30">
                  <c:v>21433.224410980099</c:v>
                </c:pt>
                <c:pt idx="31">
                  <c:v>8386.6156153304</c:v>
                </c:pt>
                <c:pt idx="32">
                  <c:v>3519.5089369529101</c:v>
                </c:pt>
                <c:pt idx="33">
                  <c:v>16372.835544039999</c:v>
                </c:pt>
                <c:pt idx="34">
                  <c:v>29138.380812999399</c:v>
                </c:pt>
                <c:pt idx="35">
                  <c:v>41785.826156617884</c:v>
                </c:pt>
                <c:pt idx="36">
                  <c:v>54306.599925232484</c:v>
                </c:pt>
                <c:pt idx="37">
                  <c:v>66693.738347199178</c:v>
                </c:pt>
                <c:pt idx="38">
                  <c:v>78940.840495494413</c:v>
                </c:pt>
                <c:pt idx="39">
                  <c:v>91041.854878137805</c:v>
                </c:pt>
                <c:pt idx="40">
                  <c:v>102991.00282686502</c:v>
                </c:pt>
                <c:pt idx="41">
                  <c:v>114782.73765021899</c:v>
                </c:pt>
                <c:pt idx="42">
                  <c:v>126411.71763641597</c:v>
                </c:pt>
                <c:pt idx="43">
                  <c:v>137872.78537847011</c:v>
                </c:pt>
                <c:pt idx="44">
                  <c:v>149160.95077318899</c:v>
                </c:pt>
                <c:pt idx="45">
                  <c:v>160271.37640294762</c:v>
                </c:pt>
                <c:pt idx="46">
                  <c:v>171199.36494590301</c:v>
                </c:pt>
                <c:pt idx="47">
                  <c:v>181940.34757275801</c:v>
                </c:pt>
                <c:pt idx="48">
                  <c:v>192489.87368847299</c:v>
                </c:pt>
                <c:pt idx="49">
                  <c:v>202843.60143445447</c:v>
                </c:pt>
                <c:pt idx="50">
                  <c:v>212997.28872315501</c:v>
                </c:pt>
                <c:pt idx="51">
                  <c:v>222946.78512975317</c:v>
                </c:pt>
                <c:pt idx="52">
                  <c:v>232688.02382810001</c:v>
                </c:pt>
                <c:pt idx="53">
                  <c:v>242217.01391652299</c:v>
                </c:pt>
                <c:pt idx="54">
                  <c:v>251529.8328794775</c:v>
                </c:pt>
                <c:pt idx="55">
                  <c:v>260622.61893892311</c:v>
                </c:pt>
                <c:pt idx="56">
                  <c:v>269491.56325666799</c:v>
                </c:pt>
                <c:pt idx="57">
                  <c:v>278132.90178228886</c:v>
                </c:pt>
                <c:pt idx="58">
                  <c:v>286542.906597152</c:v>
                </c:pt>
                <c:pt idx="59">
                  <c:v>294717.87641311198</c:v>
                </c:pt>
                <c:pt idx="60">
                  <c:v>302654.12608097598</c:v>
                </c:pt>
                <c:pt idx="61">
                  <c:v>310347.97477088502</c:v>
                </c:pt>
                <c:pt idx="62">
                  <c:v>317795.73223565402</c:v>
                </c:pt>
                <c:pt idx="63">
                  <c:v>324993.68285659543</c:v>
                </c:pt>
                <c:pt idx="64">
                  <c:v>331938.0664631722</c:v>
                </c:pt>
                <c:pt idx="65">
                  <c:v>338625.055431018</c:v>
                </c:pt>
              </c:numCache>
            </c:numRef>
          </c:val>
        </c:ser>
        <c:ser>
          <c:idx val="43"/>
          <c:order val="43"/>
          <c:tx>
            <c:strRef>
              <c:f>'A = 500 (3)'!$AT$2</c:f>
              <c:strCache>
                <c:ptCount val="1"/>
                <c:pt idx="0">
                  <c:v>3.43</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(3)'!$AT$3:$AT$68</c:f>
              <c:numCache>
                <c:formatCode>General</c:formatCode>
                <c:ptCount val="66"/>
                <c:pt idx="0">
                  <c:v>363259.88438514998</c:v>
                </c:pt>
                <c:pt idx="1">
                  <c:v>358899.82949863101</c:v>
                </c:pt>
                <c:pt idx="2">
                  <c:v>353630.40075968183</c:v>
                </c:pt>
                <c:pt idx="3">
                  <c:v>347407.80042351398</c:v>
                </c:pt>
                <c:pt idx="4">
                  <c:v>340240.85308626608</c:v>
                </c:pt>
                <c:pt idx="5">
                  <c:v>332180.45308591198</c:v>
                </c:pt>
                <c:pt idx="6">
                  <c:v>323303.41069729102</c:v>
                </c:pt>
                <c:pt idx="7">
                  <c:v>313697.75615261286</c:v>
                </c:pt>
                <c:pt idx="8">
                  <c:v>303452.5098494612</c:v>
                </c:pt>
                <c:pt idx="9">
                  <c:v>292651.84915915999</c:v>
                </c:pt>
                <c:pt idx="10">
                  <c:v>281372.43494201743</c:v>
                </c:pt>
                <c:pt idx="11">
                  <c:v>269682.6456756792</c:v>
                </c:pt>
                <c:pt idx="12">
                  <c:v>257642.820769977</c:v>
                </c:pt>
                <c:pt idx="13">
                  <c:v>245305.960758242</c:v>
                </c:pt>
                <c:pt idx="14">
                  <c:v>232718.585029693</c:v>
                </c:pt>
                <c:pt idx="15">
                  <c:v>219921.58797627001</c:v>
                </c:pt>
                <c:pt idx="16">
                  <c:v>206951.03071733599</c:v>
                </c:pt>
                <c:pt idx="17">
                  <c:v>193838.83574973611</c:v>
                </c:pt>
                <c:pt idx="18">
                  <c:v>180613.387739928</c:v>
                </c:pt>
                <c:pt idx="19">
                  <c:v>167300.04449040644</c:v>
                </c:pt>
                <c:pt idx="20">
                  <c:v>153921.56754121865</c:v>
                </c:pt>
                <c:pt idx="21">
                  <c:v>140498.48571420068</c:v>
                </c:pt>
                <c:pt idx="22">
                  <c:v>127049.401946175</c:v>
                </c:pt>
                <c:pt idx="23">
                  <c:v>113591.25181947601</c:v>
                </c:pt>
                <c:pt idx="24">
                  <c:v>100139.52287416076</c:v>
                </c:pt>
                <c:pt idx="25">
                  <c:v>86708.441293326512</c:v>
                </c:pt>
                <c:pt idx="26">
                  <c:v>73311.134838772079</c:v>
                </c:pt>
                <c:pt idx="27">
                  <c:v>59959.778434787375</c:v>
                </c:pt>
                <c:pt idx="28">
                  <c:v>46665.741528423503</c:v>
                </c:pt>
                <c:pt idx="29">
                  <c:v>33439.798658866101</c:v>
                </c:pt>
                <c:pt idx="30">
                  <c:v>20292.7498655085</c:v>
                </c:pt>
                <c:pt idx="31">
                  <c:v>7241.4523835567534</c:v>
                </c:pt>
                <c:pt idx="32">
                  <c:v>4692.2176926035299</c:v>
                </c:pt>
                <c:pt idx="33">
                  <c:v>17559.634121910502</c:v>
                </c:pt>
                <c:pt idx="34">
                  <c:v>30330.607928705896</c:v>
                </c:pt>
                <c:pt idx="35">
                  <c:v>42982.818130009211</c:v>
                </c:pt>
                <c:pt idx="36">
                  <c:v>55507.906052604703</c:v>
                </c:pt>
                <c:pt idx="37">
                  <c:v>67898.873005392306</c:v>
                </c:pt>
                <c:pt idx="38">
                  <c:v>80149.245370320379</c:v>
                </c:pt>
                <c:pt idx="39">
                  <c:v>92252.892403543679</c:v>
                </c:pt>
                <c:pt idx="40">
                  <c:v>104203.95633427773</c:v>
                </c:pt>
                <c:pt idx="41">
                  <c:v>115996.81433540797</c:v>
                </c:pt>
                <c:pt idx="42">
                  <c:v>127626.05220830991</c:v>
                </c:pt>
                <c:pt idx="43">
                  <c:v>139086.44398301811</c:v>
                </c:pt>
                <c:pt idx="44">
                  <c:v>150372.93516336899</c:v>
                </c:pt>
                <c:pt idx="45">
                  <c:v>161480.62808881301</c:v>
                </c:pt>
                <c:pt idx="46">
                  <c:v>172404.76886389201</c:v>
                </c:pt>
                <c:pt idx="47">
                  <c:v>183140.736272651</c:v>
                </c:pt>
                <c:pt idx="48">
                  <c:v>193684.030844894</c:v>
                </c:pt>
                <c:pt idx="49">
                  <c:v>204030.265536853</c:v>
                </c:pt>
                <c:pt idx="50">
                  <c:v>214175.15664492801</c:v>
                </c:pt>
                <c:pt idx="51">
                  <c:v>224114.51543898601</c:v>
                </c:pt>
                <c:pt idx="52">
                  <c:v>233844.24002003411</c:v>
                </c:pt>
                <c:pt idx="53">
                  <c:v>243360.30756992201</c:v>
                </c:pt>
                <c:pt idx="54">
                  <c:v>252658.76666289644</c:v>
                </c:pt>
                <c:pt idx="55">
                  <c:v>261735.72951255937</c:v>
                </c:pt>
                <c:pt idx="56">
                  <c:v>270587.36404622201</c:v>
                </c:pt>
                <c:pt idx="57">
                  <c:v>279209.88563769002</c:v>
                </c:pt>
                <c:pt idx="58">
                  <c:v>287599.54831618484</c:v>
                </c:pt>
                <c:pt idx="59">
                  <c:v>295752.635122607</c:v>
                </c:pt>
                <c:pt idx="60">
                  <c:v>303665.44753885502</c:v>
                </c:pt>
                <c:pt idx="61">
                  <c:v>311334.29334472824</c:v>
                </c:pt>
                <c:pt idx="62">
                  <c:v>318755.47276917699</c:v>
                </c:pt>
                <c:pt idx="63">
                  <c:v>325925.26232184301</c:v>
                </c:pt>
                <c:pt idx="64">
                  <c:v>332839.89510722097</c:v>
                </c:pt>
                <c:pt idx="65">
                  <c:v>339495.53767402505</c:v>
                </c:pt>
              </c:numCache>
            </c:numRef>
          </c:val>
        </c:ser>
        <c:ser>
          <c:idx val="44"/>
          <c:order val="44"/>
          <c:tx>
            <c:strRef>
              <c:f>'A = 500 (3)'!$AU$2</c:f>
              <c:strCache>
                <c:ptCount val="1"/>
                <c:pt idx="0">
                  <c:v>3.44</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(3)'!$AU$3:$AU$68</c:f>
              <c:numCache>
                <c:formatCode>General</c:formatCode>
                <c:ptCount val="66"/>
                <c:pt idx="0">
                  <c:v>362764.25097866601</c:v>
                </c:pt>
                <c:pt idx="1">
                  <c:v>358282.12525019486</c:v>
                </c:pt>
                <c:pt idx="2">
                  <c:v>352890.28707601101</c:v>
                </c:pt>
                <c:pt idx="3">
                  <c:v>346555.99554415705</c:v>
                </c:pt>
                <c:pt idx="4">
                  <c:v>339295.5644786263</c:v>
                </c:pt>
                <c:pt idx="5">
                  <c:v>331162.67613127996</c:v>
                </c:pt>
                <c:pt idx="6">
                  <c:v>322233.22250193002</c:v>
                </c:pt>
                <c:pt idx="7">
                  <c:v>312592.28998335556</c:v>
                </c:pt>
                <c:pt idx="8">
                  <c:v>302325.301929863</c:v>
                </c:pt>
                <c:pt idx="9">
                  <c:v>291512.98922227731</c:v>
                </c:pt>
                <c:pt idx="10">
                  <c:v>280229.06863063585</c:v>
                </c:pt>
                <c:pt idx="11">
                  <c:v>268539.56340045098</c:v>
                </c:pt>
                <c:pt idx="12">
                  <c:v>256503.00562542301</c:v>
                </c:pt>
                <c:pt idx="13">
                  <c:v>244171.050812587</c:v>
                </c:pt>
                <c:pt idx="14">
                  <c:v>231589.24293081299</c:v>
                </c:pt>
                <c:pt idx="15">
                  <c:v>218797.78800884599</c:v>
                </c:pt>
                <c:pt idx="16">
                  <c:v>205832.27603071756</c:v>
                </c:pt>
                <c:pt idx="17">
                  <c:v>192724.32364587</c:v>
                </c:pt>
                <c:pt idx="18">
                  <c:v>179502.13129803</c:v>
                </c:pt>
                <c:pt idx="19">
                  <c:v>166190.96256047298</c:v>
                </c:pt>
                <c:pt idx="20">
                  <c:v>152813.55177359568</c:v>
                </c:pt>
                <c:pt idx="21">
                  <c:v>139390.448650184</c:v>
                </c:pt>
                <c:pt idx="22">
                  <c:v>125940.31093972494</c:v>
                </c:pt>
                <c:pt idx="23">
                  <c:v>112480.15397234399</c:v>
                </c:pt>
                <c:pt idx="24">
                  <c:v>99025.561374733006</c:v>
                </c:pt>
                <c:pt idx="25">
                  <c:v>85590.866954330297</c:v>
                </c:pt>
                <c:pt idx="26">
                  <c:v>72189.312279970763</c:v>
                </c:pt>
                <c:pt idx="27">
                  <c:v>58833.190402436776</c:v>
                </c:pt>
                <c:pt idx="28">
                  <c:v>45533.992723578995</c:v>
                </c:pt>
                <c:pt idx="29">
                  <c:v>32302.625298870709</c:v>
                </c:pt>
                <c:pt idx="30">
                  <c:v>19150.096534533401</c:v>
                </c:pt>
                <c:pt idx="31">
                  <c:v>6095.3676698414865</c:v>
                </c:pt>
                <c:pt idx="32">
                  <c:v>5868.1073159681746</c:v>
                </c:pt>
                <c:pt idx="33">
                  <c:v>18745.399481951499</c:v>
                </c:pt>
                <c:pt idx="34">
                  <c:v>31521.0716940317</c:v>
                </c:pt>
                <c:pt idx="35">
                  <c:v>44177.383218358962</c:v>
                </c:pt>
                <c:pt idx="36">
                  <c:v>56706.126801481085</c:v>
                </c:pt>
                <c:pt idx="37">
                  <c:v>69100.262813491398</c:v>
                </c:pt>
                <c:pt idx="38">
                  <c:v>81353.246620033999</c:v>
                </c:pt>
                <c:pt idx="39">
                  <c:v>93458.870732212468</c:v>
                </c:pt>
                <c:pt idx="40">
                  <c:v>105411.20106210108</c:v>
                </c:pt>
                <c:pt idx="41">
                  <c:v>117204.54171382901</c:v>
                </c:pt>
                <c:pt idx="42">
                  <c:v>128833.40862265399</c:v>
                </c:pt>
                <c:pt idx="43">
                  <c:v>140292.50993551814</c:v>
                </c:pt>
                <c:pt idx="44">
                  <c:v>151576.72894568671</c:v>
                </c:pt>
                <c:pt idx="45">
                  <c:v>162681.10975039701</c:v>
                </c:pt>
                <c:pt idx="46">
                  <c:v>173600.84402017898</c:v>
                </c:pt>
                <c:pt idx="47">
                  <c:v>184331.25967893199</c:v>
                </c:pt>
                <c:pt idx="48">
                  <c:v>194867.81006369146</c:v>
                </c:pt>
                <c:pt idx="49">
                  <c:v>205206.064294618</c:v>
                </c:pt>
                <c:pt idx="50">
                  <c:v>215341.69832946453</c:v>
                </c:pt>
                <c:pt idx="51">
                  <c:v>225270.48618033298</c:v>
                </c:pt>
                <c:pt idx="52">
                  <c:v>234988.291902325</c:v>
                </c:pt>
                <c:pt idx="53">
                  <c:v>244491.06166198899</c:v>
                </c:pt>
                <c:pt idx="54">
                  <c:v>253774.81586914099</c:v>
                </c:pt>
                <c:pt idx="55">
                  <c:v>262835.64138494589</c:v>
                </c:pt>
                <c:pt idx="56">
                  <c:v>271669.68348235637</c:v>
                </c:pt>
                <c:pt idx="57">
                  <c:v>280273.13744119601</c:v>
                </c:pt>
                <c:pt idx="58">
                  <c:v>288642.23960846523</c:v>
                </c:pt>
                <c:pt idx="59">
                  <c:v>296773.25772337185</c:v>
                </c:pt>
                <c:pt idx="60">
                  <c:v>304662.48006417602</c:v>
                </c:pt>
                <c:pt idx="61">
                  <c:v>312306.20324437442</c:v>
                </c:pt>
                <c:pt idx="62">
                  <c:v>319700.71810542402</c:v>
                </c:pt>
                <c:pt idx="63">
                  <c:v>326842.29315992811</c:v>
                </c:pt>
                <c:pt idx="64">
                  <c:v>333727.15492859681</c:v>
                </c:pt>
                <c:pt idx="65">
                  <c:v>340351.46377801598</c:v>
                </c:pt>
              </c:numCache>
            </c:numRef>
          </c:val>
        </c:ser>
        <c:ser>
          <c:idx val="45"/>
          <c:order val="45"/>
          <c:tx>
            <c:strRef>
              <c:f>'A = 500 (3)'!$AV$2</c:f>
              <c:strCache>
                <c:ptCount val="1"/>
                <c:pt idx="0">
                  <c:v>3.45</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(3)'!$AV$3:$AV$68</c:f>
              <c:numCache>
                <c:formatCode>General</c:formatCode>
                <c:ptCount val="66"/>
                <c:pt idx="0">
                  <c:v>362257.62787745486</c:v>
                </c:pt>
                <c:pt idx="1">
                  <c:v>357655.19314371905</c:v>
                </c:pt>
                <c:pt idx="2">
                  <c:v>352144.57302553486</c:v>
                </c:pt>
                <c:pt idx="3">
                  <c:v>345703.02222617785</c:v>
                </c:pt>
                <c:pt idx="4">
                  <c:v>338353.15237626986</c:v>
                </c:pt>
                <c:pt idx="5">
                  <c:v>330150.68918916798</c:v>
                </c:pt>
                <c:pt idx="6">
                  <c:v>321170.40910536499</c:v>
                </c:pt>
                <c:pt idx="7">
                  <c:v>311494.61568635498</c:v>
                </c:pt>
                <c:pt idx="8">
                  <c:v>301205.43755056418</c:v>
                </c:pt>
                <c:pt idx="9">
                  <c:v>290380.46599828493</c:v>
                </c:pt>
                <c:pt idx="10">
                  <c:v>279090.726824529</c:v>
                </c:pt>
                <c:pt idx="11">
                  <c:v>267400.07408542006</c:v>
                </c:pt>
                <c:pt idx="12">
                  <c:v>255365.35931212606</c:v>
                </c:pt>
                <c:pt idx="13">
                  <c:v>243036.97458161501</c:v>
                </c:pt>
                <c:pt idx="14">
                  <c:v>230459.535633908</c:v>
                </c:pt>
                <c:pt idx="15">
                  <c:v>217672.585231884</c:v>
                </c:pt>
                <c:pt idx="16">
                  <c:v>204711.252065754</c:v>
                </c:pt>
                <c:pt idx="17">
                  <c:v>191606.84601348898</c:v>
                </c:pt>
                <c:pt idx="18">
                  <c:v>178387.37734155799</c:v>
                </c:pt>
                <c:pt idx="19">
                  <c:v>165078.00578375801</c:v>
                </c:pt>
                <c:pt idx="20">
                  <c:v>151701.42597653999</c:v>
                </c:pt>
                <c:pt idx="21">
                  <c:v>138278.19575407499</c:v>
                </c:pt>
                <c:pt idx="22">
                  <c:v>124827.01572140802</c:v>
                </c:pt>
                <c:pt idx="23">
                  <c:v>111364.96768412655</c:v>
                </c:pt>
                <c:pt idx="24">
                  <c:v>97907.719947072808</c:v>
                </c:pt>
                <c:pt idx="25">
                  <c:v>84469.702182715802</c:v>
                </c:pt>
                <c:pt idx="26">
                  <c:v>71064.259860453603</c:v>
                </c:pt>
                <c:pt idx="27">
                  <c:v>57703.794651856675</c:v>
                </c:pt>
                <c:pt idx="28">
                  <c:v>44399.910912396808</c:v>
                </c:pt>
                <c:pt idx="29">
                  <c:v>31163.640167525133</c:v>
                </c:pt>
                <c:pt idx="30">
                  <c:v>18006.208048537392</c:v>
                </c:pt>
                <c:pt idx="31">
                  <c:v>4949.6543088703302</c:v>
                </c:pt>
                <c:pt idx="32">
                  <c:v>7044.7115479753102</c:v>
                </c:pt>
                <c:pt idx="33">
                  <c:v>19929.420682637701</c:v>
                </c:pt>
                <c:pt idx="34">
                  <c:v>32709.13064443869</c:v>
                </c:pt>
                <c:pt idx="35">
                  <c:v>45368.93146213358</c:v>
                </c:pt>
                <c:pt idx="36">
                  <c:v>57900.720922807974</c:v>
                </c:pt>
                <c:pt idx="37">
                  <c:v>70297.414624080498</c:v>
                </c:pt>
                <c:pt idx="38">
                  <c:v>82552.398250457103</c:v>
                </c:pt>
                <c:pt idx="39">
                  <c:v>94659.390071295988</c:v>
                </c:pt>
                <c:pt idx="40">
                  <c:v>106612.38306763826</c:v>
                </c:pt>
                <c:pt idx="41">
                  <c:v>118405.61068228525</c:v>
                </c:pt>
                <c:pt idx="42">
                  <c:v>130033.52170016299</c:v>
                </c:pt>
                <c:pt idx="43">
                  <c:v>141490.76065502001</c:v>
                </c:pt>
                <c:pt idx="44">
                  <c:v>152772.15101632243</c:v>
                </c:pt>
                <c:pt idx="45">
                  <c:v>163872.6804686735</c:v>
                </c:pt>
                <c:pt idx="46">
                  <c:v>174787.48828191601</c:v>
                </c:pt>
                <c:pt idx="47">
                  <c:v>185511.85298083699</c:v>
                </c:pt>
                <c:pt idx="48">
                  <c:v>196041.18235124901</c:v>
                </c:pt>
                <c:pt idx="49">
                  <c:v>206371.00309165899</c:v>
                </c:pt>
                <c:pt idx="50">
                  <c:v>216496.95191956</c:v>
                </c:pt>
                <c:pt idx="51">
                  <c:v>226414.76674711014</c:v>
                </c:pt>
                <c:pt idx="52">
                  <c:v>236120.27856261801</c:v>
                </c:pt>
                <c:pt idx="53">
                  <c:v>245609.40333995101</c:v>
                </c:pt>
                <c:pt idx="54">
                  <c:v>254878.13411245347</c:v>
                </c:pt>
                <c:pt idx="55">
                  <c:v>263922.5330395443</c:v>
                </c:pt>
                <c:pt idx="56">
                  <c:v>272738.72330120468</c:v>
                </c:pt>
                <c:pt idx="57">
                  <c:v>281322.88058241818</c:v>
                </c:pt>
                <c:pt idx="58">
                  <c:v>289671.22396084899</c:v>
                </c:pt>
                <c:pt idx="59">
                  <c:v>297780.00617941201</c:v>
                </c:pt>
                <c:pt idx="60">
                  <c:v>305645.50258877699</c:v>
                </c:pt>
                <c:pt idx="61">
                  <c:v>313263.998796887</c:v>
                </c:pt>
                <c:pt idx="62">
                  <c:v>320631.77638175222</c:v>
                </c:pt>
                <c:pt idx="63">
                  <c:v>327745.09592996101</c:v>
                </c:pt>
                <c:pt idx="64">
                  <c:v>334600.17727585603</c:v>
                </c:pt>
                <c:pt idx="65">
                  <c:v>341193.17459198699</c:v>
                </c:pt>
              </c:numCache>
            </c:numRef>
          </c:val>
        </c:ser>
        <c:ser>
          <c:idx val="46"/>
          <c:order val="46"/>
          <c:tx>
            <c:strRef>
              <c:f>'A = 500 (3)'!$AW$2</c:f>
              <c:strCache>
                <c:ptCount val="1"/>
                <c:pt idx="0">
                  <c:v>3.46</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(3)'!$AW$3:$AW$68</c:f>
              <c:numCache>
                <c:formatCode>General</c:formatCode>
                <c:ptCount val="66"/>
                <c:pt idx="0">
                  <c:v>361740.52492673084</c:v>
                </c:pt>
                <c:pt idx="1">
                  <c:v>357019.80758380197</c:v>
                </c:pt>
                <c:pt idx="2">
                  <c:v>351394.04906708183</c:v>
                </c:pt>
                <c:pt idx="3">
                  <c:v>344849.45221375598</c:v>
                </c:pt>
                <c:pt idx="4">
                  <c:v>337413.88639137801</c:v>
                </c:pt>
                <c:pt idx="5">
                  <c:v>329144.52089849586</c:v>
                </c:pt>
                <c:pt idx="6">
                  <c:v>320114.88368348655</c:v>
                </c:pt>
                <c:pt idx="7">
                  <c:v>310404.652763416</c:v>
                </c:pt>
                <c:pt idx="8">
                  <c:v>300092.93005387206</c:v>
                </c:pt>
                <c:pt idx="9">
                  <c:v>289254.43641053198</c:v>
                </c:pt>
                <c:pt idx="10">
                  <c:v>277957.72926050797</c:v>
                </c:pt>
                <c:pt idx="11">
                  <c:v>266264.65934315597</c:v>
                </c:pt>
                <c:pt idx="12">
                  <c:v>254230.51288251911</c:v>
                </c:pt>
                <c:pt idx="13">
                  <c:v>241904.49318805098</c:v>
                </c:pt>
                <c:pt idx="14">
                  <c:v>229330.333661768</c:v>
                </c:pt>
                <c:pt idx="15">
                  <c:v>216546.93800965499</c:v>
                </c:pt>
                <c:pt idx="16">
                  <c:v>203588.98507652443</c:v>
                </c:pt>
                <c:pt idx="17">
                  <c:v>190487.479042558</c:v>
                </c:pt>
                <c:pt idx="18">
                  <c:v>177270.2356438725</c:v>
                </c:pt>
                <c:pt idx="19">
                  <c:v>163962.30294270601</c:v>
                </c:pt>
                <c:pt idx="20">
                  <c:v>150586.32617820898</c:v>
                </c:pt>
                <c:pt idx="21">
                  <c:v>137162.86010605798</c:v>
                </c:pt>
                <c:pt idx="22">
                  <c:v>123710.63670771199</c:v>
                </c:pt>
                <c:pt idx="23">
                  <c:v>110246.793912186</c:v>
                </c:pt>
                <c:pt idx="24">
                  <c:v>96787.073357372399</c:v>
                </c:pt>
                <c:pt idx="25">
                  <c:v>83345.990837595848</c:v>
                </c:pt>
                <c:pt idx="26">
                  <c:v>69936.986035088528</c:v>
                </c:pt>
                <c:pt idx="27">
                  <c:v>56572.560578764998</c:v>
                </c:pt>
                <c:pt idx="28">
                  <c:v>43264.424000813175</c:v>
                </c:pt>
                <c:pt idx="29">
                  <c:v>30023.72761468387</c:v>
                </c:pt>
                <c:pt idx="30">
                  <c:v>16861.927756203509</c:v>
                </c:pt>
                <c:pt idx="31">
                  <c:v>3805.942136510414</c:v>
                </c:pt>
                <c:pt idx="32">
                  <c:v>8220.568045347447</c:v>
                </c:pt>
                <c:pt idx="33">
                  <c:v>21111.069089582299</c:v>
                </c:pt>
                <c:pt idx="34">
                  <c:v>33894.215709737975</c:v>
                </c:pt>
                <c:pt idx="35">
                  <c:v>46556.939752759485</c:v>
                </c:pt>
                <c:pt idx="36">
                  <c:v>59091.209529826701</c:v>
                </c:pt>
                <c:pt idx="37">
                  <c:v>71489.893020160438</c:v>
                </c:pt>
                <c:pt idx="38">
                  <c:v>83746.307806258468</c:v>
                </c:pt>
                <c:pt idx="39">
                  <c:v>95854.100633185095</c:v>
                </c:pt>
                <c:pt idx="40">
                  <c:v>107807.194204909</c:v>
                </c:pt>
                <c:pt idx="41">
                  <c:v>119599.75397814</c:v>
                </c:pt>
                <c:pt idx="42">
                  <c:v>131226.164076819</c:v>
                </c:pt>
                <c:pt idx="43">
                  <c:v>142681.00780976584</c:v>
                </c:pt>
                <c:pt idx="44">
                  <c:v>153959.05088556901</c:v>
                </c:pt>
                <c:pt idx="45">
                  <c:v>165055.22668912</c:v>
                </c:pt>
                <c:pt idx="46">
                  <c:v>175964.62347589299</c:v>
                </c:pt>
                <c:pt idx="47">
                  <c:v>186682.47242302701</c:v>
                </c:pt>
                <c:pt idx="48">
                  <c:v>197204.13691990811</c:v>
                </c:pt>
                <c:pt idx="49">
                  <c:v>207525.10268781311</c:v>
                </c:pt>
                <c:pt idx="50">
                  <c:v>217640.96834283511</c:v>
                </c:pt>
                <c:pt idx="51">
                  <c:v>227547.43683331099</c:v>
                </c:pt>
                <c:pt idx="52">
                  <c:v>237240.30700324298</c:v>
                </c:pt>
                <c:pt idx="53">
                  <c:v>246715.46547173811</c:v>
                </c:pt>
                <c:pt idx="54">
                  <c:v>255968.87864449099</c:v>
                </c:pt>
                <c:pt idx="55">
                  <c:v>264996.58465097705</c:v>
                </c:pt>
                <c:pt idx="56">
                  <c:v>273794.68512895901</c:v>
                </c:pt>
                <c:pt idx="57">
                  <c:v>282359.33665454487</c:v>
                </c:pt>
                <c:pt idx="58">
                  <c:v>290686.74146777601</c:v>
                </c:pt>
                <c:pt idx="59">
                  <c:v>298773.13763478003</c:v>
                </c:pt>
                <c:pt idx="60">
                  <c:v>306614.78785481089</c:v>
                </c:pt>
                <c:pt idx="61">
                  <c:v>314207.9669195562</c:v>
                </c:pt>
                <c:pt idx="62">
                  <c:v>321548.94721205498</c:v>
                </c:pt>
                <c:pt idx="63">
                  <c:v>328633.98162609199</c:v>
                </c:pt>
                <c:pt idx="64">
                  <c:v>335459.28307950543</c:v>
                </c:pt>
                <c:pt idx="65">
                  <c:v>342020.99969618622</c:v>
                </c:pt>
              </c:numCache>
            </c:numRef>
          </c:val>
        </c:ser>
        <c:ser>
          <c:idx val="47"/>
          <c:order val="47"/>
          <c:tx>
            <c:strRef>
              <c:f>'A = 500 (3)'!$AX$2</c:f>
              <c:strCache>
                <c:ptCount val="1"/>
                <c:pt idx="0">
                  <c:v>3.47</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(3)'!$AX$3:$AX$68</c:f>
              <c:numCache>
                <c:formatCode>General</c:formatCode>
                <c:ptCount val="66"/>
                <c:pt idx="0">
                  <c:v>361213.47990282299</c:v>
                </c:pt>
                <c:pt idx="1">
                  <c:v>356376.71997412201</c:v>
                </c:pt>
                <c:pt idx="2">
                  <c:v>350639.44178327202</c:v>
                </c:pt>
                <c:pt idx="3">
                  <c:v>343995.79119499901</c:v>
                </c:pt>
                <c:pt idx="4">
                  <c:v>336477.995961787</c:v>
                </c:pt>
                <c:pt idx="5">
                  <c:v>328144.18758647097</c:v>
                </c:pt>
                <c:pt idx="6">
                  <c:v>319066.56089889159</c:v>
                </c:pt>
                <c:pt idx="7">
                  <c:v>309322.31961958628</c:v>
                </c:pt>
                <c:pt idx="8">
                  <c:v>298987.77757373522</c:v>
                </c:pt>
                <c:pt idx="9">
                  <c:v>288135.02210634685</c:v>
                </c:pt>
                <c:pt idx="10">
                  <c:v>276830.33934772323</c:v>
                </c:pt>
                <c:pt idx="11">
                  <c:v>265133.72487910802</c:v>
                </c:pt>
                <c:pt idx="12">
                  <c:v>253099.0045827585</c:v>
                </c:pt>
                <c:pt idx="13">
                  <c:v>240774.26162172499</c:v>
                </c:pt>
                <c:pt idx="14">
                  <c:v>228202.39084335999</c:v>
                </c:pt>
                <c:pt idx="15">
                  <c:v>215421.68080761601</c:v>
                </c:pt>
                <c:pt idx="16">
                  <c:v>202466.37226270899</c:v>
                </c:pt>
                <c:pt idx="17">
                  <c:v>189367.16706692398</c:v>
                </c:pt>
                <c:pt idx="18">
                  <c:v>176151.682907193</c:v>
                </c:pt>
                <c:pt idx="19">
                  <c:v>162844.85053534422</c:v>
                </c:pt>
                <c:pt idx="20">
                  <c:v>149469.25734517796</c:v>
                </c:pt>
                <c:pt idx="21">
                  <c:v>136045.44577549011</c:v>
                </c:pt>
                <c:pt idx="22">
                  <c:v>122592.16899969699</c:v>
                </c:pt>
                <c:pt idx="23">
                  <c:v>109126.61152722297</c:v>
                </c:pt>
                <c:pt idx="24">
                  <c:v>95664.578563309391</c:v>
                </c:pt>
                <c:pt idx="25">
                  <c:v>82220.6629997329</c:v>
                </c:pt>
                <c:pt idx="26">
                  <c:v>68808.390043517371</c:v>
                </c:pt>
                <c:pt idx="27">
                  <c:v>55440.353323837684</c:v>
                </c:pt>
                <c:pt idx="28">
                  <c:v>42128.360375980497</c:v>
                </c:pt>
                <c:pt idx="29">
                  <c:v>28883.677518460932</c:v>
                </c:pt>
                <c:pt idx="30">
                  <c:v>15718.010662752316</c:v>
                </c:pt>
                <c:pt idx="31">
                  <c:v>2666.9925558271402</c:v>
                </c:pt>
                <c:pt idx="32">
                  <c:v>9394.6685630595293</c:v>
                </c:pt>
                <c:pt idx="33">
                  <c:v>22289.7880388679</c:v>
                </c:pt>
                <c:pt idx="34">
                  <c:v>35075.821678617584</c:v>
                </c:pt>
                <c:pt idx="35">
                  <c:v>47740.944530110697</c:v>
                </c:pt>
                <c:pt idx="36">
                  <c:v>60277.169102826585</c:v>
                </c:pt>
                <c:pt idx="37">
                  <c:v>72677.313878696979</c:v>
                </c:pt>
                <c:pt idx="38">
                  <c:v>84934.630363413395</c:v>
                </c:pt>
                <c:pt idx="39">
                  <c:v>97042.696212968003</c:v>
                </c:pt>
                <c:pt idx="40">
                  <c:v>108995.36637012659</c:v>
                </c:pt>
                <c:pt idx="41">
                  <c:v>120786.740969936</c:v>
                </c:pt>
                <c:pt idx="42">
                  <c:v>132411.14192123781</c:v>
                </c:pt>
                <c:pt idx="43">
                  <c:v>143863.09337399699</c:v>
                </c:pt>
                <c:pt idx="44">
                  <c:v>155137.30523939899</c:v>
                </c:pt>
                <c:pt idx="45">
                  <c:v>166228.65874850511</c:v>
                </c:pt>
                <c:pt idx="46">
                  <c:v>177132.19275823311</c:v>
                </c:pt>
                <c:pt idx="47">
                  <c:v>187843.09261593499</c:v>
                </c:pt>
                <c:pt idx="48">
                  <c:v>198356.67878139601</c:v>
                </c:pt>
                <c:pt idx="49">
                  <c:v>208668.39715182999</c:v>
                </c:pt>
                <c:pt idx="50">
                  <c:v>218773.80953162568</c:v>
                </c:pt>
                <c:pt idx="51">
                  <c:v>228668.58488743368</c:v>
                </c:pt>
                <c:pt idx="52">
                  <c:v>238348.49085634798</c:v>
                </c:pt>
                <c:pt idx="53">
                  <c:v>247809.38554955999</c:v>
                </c:pt>
                <c:pt idx="54">
                  <c:v>257047.20946521699</c:v>
                </c:pt>
                <c:pt idx="55">
                  <c:v>266057.97735992708</c:v>
                </c:pt>
                <c:pt idx="56">
                  <c:v>274837.76990099886</c:v>
                </c:pt>
                <c:pt idx="57">
                  <c:v>283382.72501235706</c:v>
                </c:pt>
                <c:pt idx="58">
                  <c:v>291689.02856388502</c:v>
                </c:pt>
                <c:pt idx="59">
                  <c:v>299752.90423192637</c:v>
                </c:pt>
                <c:pt idx="60">
                  <c:v>307570.602362437</c:v>
                </c:pt>
                <c:pt idx="61">
                  <c:v>315138.38715912501</c:v>
                </c:pt>
                <c:pt idx="62">
                  <c:v>322452.52193272702</c:v>
                </c:pt>
                <c:pt idx="63">
                  <c:v>329509.25194181001</c:v>
                </c:pt>
                <c:pt idx="64">
                  <c:v>336304.78324391705</c:v>
                </c:pt>
                <c:pt idx="65">
                  <c:v>342835.25784417189</c:v>
                </c:pt>
              </c:numCache>
            </c:numRef>
          </c:val>
        </c:ser>
        <c:ser>
          <c:idx val="48"/>
          <c:order val="48"/>
          <c:tx>
            <c:strRef>
              <c:f>'A = 500 (3)'!$AY$2</c:f>
              <c:strCache>
                <c:ptCount val="1"/>
                <c:pt idx="0">
                  <c:v>3.48</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(3)'!$AY$3:$AY$68</c:f>
              <c:numCache>
                <c:formatCode>General</c:formatCode>
                <c:ptCount val="66"/>
                <c:pt idx="0">
                  <c:v>360677.04930679186</c:v>
                </c:pt>
                <c:pt idx="1">
                  <c:v>355726.65259651386</c:v>
                </c:pt>
                <c:pt idx="2">
                  <c:v>349881.41650793399</c:v>
                </c:pt>
                <c:pt idx="3">
                  <c:v>343142.48629713099</c:v>
                </c:pt>
                <c:pt idx="4">
                  <c:v>335545.67627542285</c:v>
                </c:pt>
                <c:pt idx="5">
                  <c:v>327149.69541059405</c:v>
                </c:pt>
                <c:pt idx="6">
                  <c:v>318025.35692256689</c:v>
                </c:pt>
                <c:pt idx="7">
                  <c:v>308247.5341333113</c:v>
                </c:pt>
                <c:pt idx="8">
                  <c:v>297889.96585599484</c:v>
                </c:pt>
                <c:pt idx="9">
                  <c:v>287022.31563894101</c:v>
                </c:pt>
                <c:pt idx="10">
                  <c:v>275708.77326007118</c:v>
                </c:pt>
                <c:pt idx="11">
                  <c:v>264007.61252914387</c:v>
                </c:pt>
                <c:pt idx="12">
                  <c:v>251971.29384199766</c:v>
                </c:pt>
                <c:pt idx="13">
                  <c:v>239646.844255428</c:v>
                </c:pt>
                <c:pt idx="14">
                  <c:v>227076.360876222</c:v>
                </c:pt>
                <c:pt idx="15">
                  <c:v>214297.54118186311</c:v>
                </c:pt>
                <c:pt idx="16">
                  <c:v>201344.1995766215</c:v>
                </c:pt>
                <c:pt idx="17">
                  <c:v>188246.73982132311</c:v>
                </c:pt>
                <c:pt idx="18">
                  <c:v>175032.58038773699</c:v>
                </c:pt>
                <c:pt idx="19">
                  <c:v>161726.52934343711</c:v>
                </c:pt>
                <c:pt idx="20">
                  <c:v>148351.10993283501</c:v>
                </c:pt>
                <c:pt idx="21">
                  <c:v>134926.843924143</c:v>
                </c:pt>
                <c:pt idx="22">
                  <c:v>121472.49732227897</c:v>
                </c:pt>
                <c:pt idx="23">
                  <c:v>108005.291857401</c:v>
                </c:pt>
                <c:pt idx="24">
                  <c:v>94541.088642162838</c:v>
                </c:pt>
                <c:pt idx="25">
                  <c:v>81094.548600280206</c:v>
                </c:pt>
                <c:pt idx="26">
                  <c:v>67679.2749230474</c:v>
                </c:pt>
                <c:pt idx="27">
                  <c:v>54307.945783179195</c:v>
                </c:pt>
                <c:pt idx="28">
                  <c:v>40992.460366892999</c:v>
                </c:pt>
                <c:pt idx="29">
                  <c:v>27744.195873441498</c:v>
                </c:pt>
                <c:pt idx="30">
                  <c:v>14575.133946559537</c:v>
                </c:pt>
                <c:pt idx="31">
                  <c:v>1540.12501815426</c:v>
                </c:pt>
                <c:pt idx="32">
                  <c:v>10566.2500955456</c:v>
                </c:pt>
                <c:pt idx="33">
                  <c:v>23465.08442079437</c:v>
                </c:pt>
                <c:pt idx="34">
                  <c:v>36253.500489160775</c:v>
                </c:pt>
                <c:pt idx="35">
                  <c:v>48920.535155885271</c:v>
                </c:pt>
                <c:pt idx="36">
                  <c:v>61458.225394061803</c:v>
                </c:pt>
                <c:pt idx="37">
                  <c:v>73859.339137548057</c:v>
                </c:pt>
                <c:pt idx="38">
                  <c:v>86117.063410278803</c:v>
                </c:pt>
                <c:pt idx="39">
                  <c:v>98224.909765091696</c:v>
                </c:pt>
                <c:pt idx="40">
                  <c:v>110176.667443517</c:v>
                </c:pt>
                <c:pt idx="41">
                  <c:v>121966.37383193102</c:v>
                </c:pt>
                <c:pt idx="42">
                  <c:v>133588.29082211514</c:v>
                </c:pt>
                <c:pt idx="43">
                  <c:v>145036.88577636398</c:v>
                </c:pt>
                <c:pt idx="44">
                  <c:v>156306.81481133701</c:v>
                </c:pt>
                <c:pt idx="45">
                  <c:v>167392.90840629928</c:v>
                </c:pt>
                <c:pt idx="46">
                  <c:v>178290.15800590601</c:v>
                </c:pt>
                <c:pt idx="47">
                  <c:v>188993.70446489268</c:v>
                </c:pt>
                <c:pt idx="48">
                  <c:v>199498.82676661568</c:v>
                </c:pt>
                <c:pt idx="49">
                  <c:v>209800.932195948</c:v>
                </c:pt>
                <c:pt idx="50">
                  <c:v>219895.546866772</c:v>
                </c:pt>
                <c:pt idx="51">
                  <c:v>229778.30677885699</c:v>
                </c:pt>
                <c:pt idx="52">
                  <c:v>239444.94926695898</c:v>
                </c:pt>
                <c:pt idx="53">
                  <c:v>248891.304744066</c:v>
                </c:pt>
                <c:pt idx="54">
                  <c:v>258113.28854968253</c:v>
                </c:pt>
                <c:pt idx="55">
                  <c:v>267106.892685292</c:v>
                </c:pt>
                <c:pt idx="56">
                  <c:v>275868.17742388399</c:v>
                </c:pt>
                <c:pt idx="57">
                  <c:v>284393.26251995022</c:v>
                </c:pt>
                <c:pt idx="58">
                  <c:v>292678.31785071484</c:v>
                </c:pt>
                <c:pt idx="59">
                  <c:v>300719.553104455</c:v>
                </c:pt>
                <c:pt idx="60">
                  <c:v>308513.20652699785</c:v>
                </c:pt>
                <c:pt idx="61">
                  <c:v>316055.531947262</c:v>
                </c:pt>
                <c:pt idx="62">
                  <c:v>323342.78382508986</c:v>
                </c:pt>
                <c:pt idx="63">
                  <c:v>330371.199705504</c:v>
                </c:pt>
                <c:pt idx="64">
                  <c:v>337136.97902458784</c:v>
                </c:pt>
                <c:pt idx="65">
                  <c:v>343636.25737415784</c:v>
                </c:pt>
              </c:numCache>
            </c:numRef>
          </c:val>
        </c:ser>
        <c:ser>
          <c:idx val="49"/>
          <c:order val="49"/>
          <c:tx>
            <c:strRef>
              <c:f>'A = 500 (3)'!$AZ$2</c:f>
              <c:strCache>
                <c:ptCount val="1"/>
                <c:pt idx="0">
                  <c:v>3.49</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(3)'!$AZ$3:$AZ$68</c:f>
              <c:numCache>
                <c:formatCode>General</c:formatCode>
                <c:ptCount val="66"/>
                <c:pt idx="0">
                  <c:v>360131.79981910798</c:v>
                </c:pt>
                <c:pt idx="1">
                  <c:v>355070.29430154298</c:v>
                </c:pt>
                <c:pt idx="2">
                  <c:v>349120.58068482717</c:v>
                </c:pt>
                <c:pt idx="3">
                  <c:v>342289.93285146286</c:v>
                </c:pt>
                <c:pt idx="4">
                  <c:v>334617.09324600297</c:v>
                </c:pt>
                <c:pt idx="5">
                  <c:v>326161.04210343584</c:v>
                </c:pt>
                <c:pt idx="6">
                  <c:v>316991.18940409902</c:v>
                </c:pt>
                <c:pt idx="7">
                  <c:v>307180.214007498</c:v>
                </c:pt>
                <c:pt idx="8">
                  <c:v>296799.47059888701</c:v>
                </c:pt>
                <c:pt idx="9">
                  <c:v>285916.38527261722</c:v>
                </c:pt>
                <c:pt idx="10">
                  <c:v>274593.20765154302</c:v>
                </c:pt>
                <c:pt idx="11">
                  <c:v>262886.60991286999</c:v>
                </c:pt>
                <c:pt idx="12">
                  <c:v>250847.77306326811</c:v>
                </c:pt>
                <c:pt idx="13">
                  <c:v>238522.72787524111</c:v>
                </c:pt>
                <c:pt idx="14">
                  <c:v>225952.81155683298</c:v>
                </c:pt>
                <c:pt idx="15">
                  <c:v>213175.15444599398</c:v>
                </c:pt>
                <c:pt idx="16">
                  <c:v>200223.15624175311</c:v>
                </c:pt>
                <c:pt idx="17">
                  <c:v>187126.92778350599</c:v>
                </c:pt>
                <c:pt idx="18">
                  <c:v>173913.68828807899</c:v>
                </c:pt>
                <c:pt idx="19">
                  <c:v>160608.11917884811</c:v>
                </c:pt>
                <c:pt idx="20">
                  <c:v>147232.67384856884</c:v>
                </c:pt>
                <c:pt idx="21">
                  <c:v>133807.84674447699</c:v>
                </c:pt>
                <c:pt idx="22">
                  <c:v>120352.409016167</c:v>
                </c:pt>
                <c:pt idx="23">
                  <c:v>106883.61199085528</c:v>
                </c:pt>
                <c:pt idx="24">
                  <c:v>93417.364737422948</c:v>
                </c:pt>
                <c:pt idx="25">
                  <c:v>79968.388821539105</c:v>
                </c:pt>
                <c:pt idx="26">
                  <c:v>66550.358245265699</c:v>
                </c:pt>
                <c:pt idx="27">
                  <c:v>53176.029028109675</c:v>
                </c:pt>
                <c:pt idx="28">
                  <c:v>39857.385975235098</c:v>
                </c:pt>
                <c:pt idx="29">
                  <c:v>26605.914279703899</c:v>
                </c:pt>
                <c:pt idx="30">
                  <c:v>13433.906573054401</c:v>
                </c:pt>
                <c:pt idx="31">
                  <c:v>465.14154290496401</c:v>
                </c:pt>
                <c:pt idx="32">
                  <c:v>11734.7014757876</c:v>
                </c:pt>
                <c:pt idx="33">
                  <c:v>24636.521124993829</c:v>
                </c:pt>
                <c:pt idx="34">
                  <c:v>37426.854508933124</c:v>
                </c:pt>
                <c:pt idx="35">
                  <c:v>50095.348112170643</c:v>
                </c:pt>
                <c:pt idx="36">
                  <c:v>62634.048063856899</c:v>
                </c:pt>
                <c:pt idx="37">
                  <c:v>75035.671311827493</c:v>
                </c:pt>
                <c:pt idx="38">
                  <c:v>87293.342521090948</c:v>
                </c:pt>
                <c:pt idx="39">
                  <c:v>99400.508777270268</c:v>
                </c:pt>
                <c:pt idx="40">
                  <c:v>111350.89685303897</c:v>
                </c:pt>
                <c:pt idx="41">
                  <c:v>123138.48357507151</c:v>
                </c:pt>
                <c:pt idx="42">
                  <c:v>134757.4729647575</c:v>
                </c:pt>
                <c:pt idx="43">
                  <c:v>146202.27747316565</c:v>
                </c:pt>
                <c:pt idx="44">
                  <c:v>157467.50141018146</c:v>
                </c:pt>
                <c:pt idx="45">
                  <c:v>168547.92619039037</c:v>
                </c:pt>
                <c:pt idx="46">
                  <c:v>179438.49756168801</c:v>
                </c:pt>
                <c:pt idx="47">
                  <c:v>190134.31309723368</c:v>
                </c:pt>
                <c:pt idx="48">
                  <c:v>200630.61182627201</c:v>
                </c:pt>
                <c:pt idx="49">
                  <c:v>210922.7635713575</c:v>
                </c:pt>
                <c:pt idx="50">
                  <c:v>221006.2598521965</c:v>
                </c:pt>
                <c:pt idx="51">
                  <c:v>230876.70464092804</c:v>
                </c:pt>
                <c:pt idx="52">
                  <c:v>240529.80588323899</c:v>
                </c:pt>
                <c:pt idx="53">
                  <c:v>249961.36710746301</c:v>
                </c:pt>
                <c:pt idx="54">
                  <c:v>259167.27917848917</c:v>
                </c:pt>
                <c:pt idx="55">
                  <c:v>268143.51200109185</c:v>
                </c:pt>
                <c:pt idx="56">
                  <c:v>276886.10599169089</c:v>
                </c:pt>
                <c:pt idx="57">
                  <c:v>285391.1632277242</c:v>
                </c:pt>
                <c:pt idx="58">
                  <c:v>293654.83798443503</c:v>
                </c:pt>
                <c:pt idx="59">
                  <c:v>301673.32634089998</c:v>
                </c:pt>
                <c:pt idx="60">
                  <c:v>309442.85470314499</c:v>
                </c:pt>
                <c:pt idx="61">
                  <c:v>316959.6667311865</c:v>
                </c:pt>
                <c:pt idx="62">
                  <c:v>324220.00824780687</c:v>
                </c:pt>
                <c:pt idx="63">
                  <c:v>331220.10915023484</c:v>
                </c:pt>
                <c:pt idx="64">
                  <c:v>337956.16231903085</c:v>
                </c:pt>
                <c:pt idx="65">
                  <c:v>344424.29681460402</c:v>
                </c:pt>
              </c:numCache>
            </c:numRef>
          </c:val>
        </c:ser>
        <c:ser>
          <c:idx val="50"/>
          <c:order val="50"/>
          <c:tx>
            <c:strRef>
              <c:f>'A = 500 (3)'!$BA$2</c:f>
              <c:strCache>
                <c:ptCount val="1"/>
                <c:pt idx="0">
                  <c:v>3.5</c:v>
                </c:pt>
              </c:strCache>
            </c:strRef>
          </c:tx>
          <c:cat>
            <c:numRef>
              <c:f>'A = 500 (3)'!$B$3:$B$68</c:f>
              <c:numCache>
                <c:formatCode>General</c:formatCode>
                <c:ptCount val="66"/>
                <c:pt idx="0">
                  <c:v>70</c:v>
                </c:pt>
                <c:pt idx="1">
                  <c:v>72</c:v>
                </c:pt>
                <c:pt idx="2">
                  <c:v>74</c:v>
                </c:pt>
                <c:pt idx="3">
                  <c:v>76</c:v>
                </c:pt>
                <c:pt idx="4">
                  <c:v>78</c:v>
                </c:pt>
                <c:pt idx="5">
                  <c:v>80</c:v>
                </c:pt>
                <c:pt idx="6">
                  <c:v>82</c:v>
                </c:pt>
                <c:pt idx="7">
                  <c:v>84</c:v>
                </c:pt>
                <c:pt idx="8">
                  <c:v>86</c:v>
                </c:pt>
                <c:pt idx="9">
                  <c:v>88</c:v>
                </c:pt>
                <c:pt idx="10">
                  <c:v>90</c:v>
                </c:pt>
                <c:pt idx="11">
                  <c:v>92</c:v>
                </c:pt>
                <c:pt idx="12">
                  <c:v>94</c:v>
                </c:pt>
                <c:pt idx="13">
                  <c:v>96</c:v>
                </c:pt>
                <c:pt idx="14">
                  <c:v>98</c:v>
                </c:pt>
                <c:pt idx="15">
                  <c:v>100</c:v>
                </c:pt>
                <c:pt idx="16">
                  <c:v>102</c:v>
                </c:pt>
                <c:pt idx="17">
                  <c:v>104</c:v>
                </c:pt>
                <c:pt idx="18">
                  <c:v>106</c:v>
                </c:pt>
                <c:pt idx="19">
                  <c:v>108</c:v>
                </c:pt>
                <c:pt idx="20">
                  <c:v>110</c:v>
                </c:pt>
                <c:pt idx="21">
                  <c:v>112</c:v>
                </c:pt>
                <c:pt idx="22">
                  <c:v>114</c:v>
                </c:pt>
                <c:pt idx="23">
                  <c:v>116</c:v>
                </c:pt>
                <c:pt idx="24">
                  <c:v>118</c:v>
                </c:pt>
                <c:pt idx="25">
                  <c:v>120</c:v>
                </c:pt>
                <c:pt idx="26">
                  <c:v>122</c:v>
                </c:pt>
                <c:pt idx="27">
                  <c:v>124</c:v>
                </c:pt>
                <c:pt idx="28">
                  <c:v>126</c:v>
                </c:pt>
                <c:pt idx="29">
                  <c:v>128</c:v>
                </c:pt>
                <c:pt idx="30">
                  <c:v>130</c:v>
                </c:pt>
                <c:pt idx="31">
                  <c:v>132</c:v>
                </c:pt>
                <c:pt idx="32">
                  <c:v>134</c:v>
                </c:pt>
                <c:pt idx="33">
                  <c:v>136</c:v>
                </c:pt>
                <c:pt idx="34">
                  <c:v>138</c:v>
                </c:pt>
                <c:pt idx="35">
                  <c:v>140</c:v>
                </c:pt>
                <c:pt idx="36">
                  <c:v>142</c:v>
                </c:pt>
                <c:pt idx="37">
                  <c:v>144</c:v>
                </c:pt>
                <c:pt idx="38">
                  <c:v>146</c:v>
                </c:pt>
                <c:pt idx="39">
                  <c:v>148</c:v>
                </c:pt>
                <c:pt idx="40">
                  <c:v>150</c:v>
                </c:pt>
                <c:pt idx="41">
                  <c:v>152</c:v>
                </c:pt>
                <c:pt idx="42">
                  <c:v>154</c:v>
                </c:pt>
                <c:pt idx="43">
                  <c:v>156</c:v>
                </c:pt>
                <c:pt idx="44">
                  <c:v>158</c:v>
                </c:pt>
                <c:pt idx="45">
                  <c:v>160</c:v>
                </c:pt>
                <c:pt idx="46">
                  <c:v>162</c:v>
                </c:pt>
                <c:pt idx="47">
                  <c:v>164</c:v>
                </c:pt>
                <c:pt idx="48">
                  <c:v>166</c:v>
                </c:pt>
                <c:pt idx="49">
                  <c:v>168</c:v>
                </c:pt>
                <c:pt idx="50">
                  <c:v>170</c:v>
                </c:pt>
                <c:pt idx="51">
                  <c:v>172</c:v>
                </c:pt>
                <c:pt idx="52">
                  <c:v>174</c:v>
                </c:pt>
                <c:pt idx="53">
                  <c:v>176</c:v>
                </c:pt>
                <c:pt idx="54">
                  <c:v>178</c:v>
                </c:pt>
                <c:pt idx="55">
                  <c:v>180</c:v>
                </c:pt>
                <c:pt idx="56">
                  <c:v>182</c:v>
                </c:pt>
                <c:pt idx="57">
                  <c:v>184</c:v>
                </c:pt>
                <c:pt idx="58">
                  <c:v>186</c:v>
                </c:pt>
                <c:pt idx="59">
                  <c:v>188</c:v>
                </c:pt>
                <c:pt idx="60">
                  <c:v>190</c:v>
                </c:pt>
                <c:pt idx="61">
                  <c:v>192</c:v>
                </c:pt>
                <c:pt idx="62">
                  <c:v>194</c:v>
                </c:pt>
                <c:pt idx="63">
                  <c:v>196</c:v>
                </c:pt>
                <c:pt idx="64">
                  <c:v>198</c:v>
                </c:pt>
                <c:pt idx="65">
                  <c:v>200</c:v>
                </c:pt>
              </c:numCache>
            </c:numRef>
          </c:cat>
          <c:val>
            <c:numRef>
              <c:f>'A = 500 (3)'!$BA$3:$BA$68</c:f>
              <c:numCache>
                <c:formatCode>General</c:formatCode>
                <c:ptCount val="66"/>
                <c:pt idx="0">
                  <c:v>359578.30078226398</c:v>
                </c:pt>
                <c:pt idx="1">
                  <c:v>354408.29772934399</c:v>
                </c:pt>
                <c:pt idx="2">
                  <c:v>348357.48764317535</c:v>
                </c:pt>
                <c:pt idx="3">
                  <c:v>341438.48043973697</c:v>
                </c:pt>
                <c:pt idx="4">
                  <c:v>333692.38770149183</c:v>
                </c:pt>
                <c:pt idx="5">
                  <c:v>325178.21839679789</c:v>
                </c:pt>
                <c:pt idx="6">
                  <c:v>315963.97748049599</c:v>
                </c:pt>
                <c:pt idx="7">
                  <c:v>306120.27708990418</c:v>
                </c:pt>
                <c:pt idx="8">
                  <c:v>295716.2593143612</c:v>
                </c:pt>
                <c:pt idx="9">
                  <c:v>284817.27907990105</c:v>
                </c:pt>
                <c:pt idx="10">
                  <c:v>273483.78595754493</c:v>
                </c:pt>
                <c:pt idx="11">
                  <c:v>261770.95865363299</c:v>
                </c:pt>
                <c:pt idx="12">
                  <c:v>249728.77760054611</c:v>
                </c:pt>
                <c:pt idx="13">
                  <c:v>237402.33254765099</c:v>
                </c:pt>
                <c:pt idx="14">
                  <c:v>224832.23670632701</c:v>
                </c:pt>
                <c:pt idx="15">
                  <c:v>212055.0758280895</c:v>
                </c:pt>
                <c:pt idx="16">
                  <c:v>199103.847540524</c:v>
                </c:pt>
                <c:pt idx="17">
                  <c:v>186008.374851373</c:v>
                </c:pt>
                <c:pt idx="18">
                  <c:v>172795.67854451056</c:v>
                </c:pt>
                <c:pt idx="19">
                  <c:v>159490.31097645301</c:v>
                </c:pt>
                <c:pt idx="20">
                  <c:v>146114.65055766</c:v>
                </c:pt>
                <c:pt idx="21">
                  <c:v>132689.15910147599</c:v>
                </c:pt>
                <c:pt idx="22">
                  <c:v>119232.60585565525</c:v>
                </c:pt>
                <c:pt idx="23">
                  <c:v>105762.26511209425</c:v>
                </c:pt>
                <c:pt idx="24">
                  <c:v>92294.0865614043</c:v>
                </c:pt>
                <c:pt idx="25">
                  <c:v>78842.846170765202</c:v>
                </c:pt>
                <c:pt idx="26">
                  <c:v>65422.281834391011</c:v>
                </c:pt>
                <c:pt idx="27">
                  <c:v>52045.221342016448</c:v>
                </c:pt>
                <c:pt idx="28">
                  <c:v>38723.729767759913</c:v>
                </c:pt>
                <c:pt idx="29">
                  <c:v>25469.398065226425</c:v>
                </c:pt>
                <c:pt idx="30">
                  <c:v>12294.8780800105</c:v>
                </c:pt>
                <c:pt idx="31">
                  <c:v>112.05498361035724</c:v>
                </c:pt>
                <c:pt idx="32">
                  <c:v>12899.5158125261</c:v>
                </c:pt>
                <c:pt idx="33">
                  <c:v>25803.710672508696</c:v>
                </c:pt>
                <c:pt idx="34">
                  <c:v>38595.531566698402</c:v>
                </c:pt>
                <c:pt idx="35">
                  <c:v>51265.061983417603</c:v>
                </c:pt>
                <c:pt idx="36">
                  <c:v>63804.345953527903</c:v>
                </c:pt>
                <c:pt idx="37">
                  <c:v>76206.049381881894</c:v>
                </c:pt>
                <c:pt idx="38">
                  <c:v>88463.236259893238</c:v>
                </c:pt>
                <c:pt idx="39">
                  <c:v>100569.29203070267</c:v>
                </c:pt>
                <c:pt idx="40">
                  <c:v>112517.882949194</c:v>
                </c:pt>
                <c:pt idx="41">
                  <c:v>124302.927458466</c:v>
                </c:pt>
                <c:pt idx="42">
                  <c:v>135918.57394634301</c:v>
                </c:pt>
                <c:pt idx="43">
                  <c:v>147359.18194792001</c:v>
                </c:pt>
                <c:pt idx="44">
                  <c:v>158619.30568900399</c:v>
                </c:pt>
                <c:pt idx="45">
                  <c:v>169693.67930773401</c:v>
                </c:pt>
                <c:pt idx="46">
                  <c:v>180577.204138995</c:v>
                </c:pt>
                <c:pt idx="47">
                  <c:v>191264.93614804</c:v>
                </c:pt>
                <c:pt idx="48">
                  <c:v>201752.07544794001</c:v>
                </c:pt>
                <c:pt idx="49">
                  <c:v>212033.95572895199</c:v>
                </c:pt>
                <c:pt idx="50">
                  <c:v>222106.03487842699</c:v>
                </c:pt>
                <c:pt idx="51">
                  <c:v>231963.88583233298</c:v>
                </c:pt>
                <c:pt idx="52">
                  <c:v>241603.18800649798</c:v>
                </c:pt>
                <c:pt idx="53">
                  <c:v>251019.71883287001</c:v>
                </c:pt>
                <c:pt idx="54">
                  <c:v>260209.34538818753</c:v>
                </c:pt>
                <c:pt idx="55">
                  <c:v>269168.016091545</c:v>
                </c:pt>
                <c:pt idx="56">
                  <c:v>277891.75206378085</c:v>
                </c:pt>
                <c:pt idx="57">
                  <c:v>286376.638184504</c:v>
                </c:pt>
                <c:pt idx="58">
                  <c:v>294618.81352733099</c:v>
                </c:pt>
                <c:pt idx="59">
                  <c:v>302614.46091018902</c:v>
                </c:pt>
                <c:pt idx="60">
                  <c:v>310359.79521079105</c:v>
                </c:pt>
                <c:pt idx="61">
                  <c:v>317851.050139734</c:v>
                </c:pt>
                <c:pt idx="62">
                  <c:v>325084.46295892302</c:v>
                </c:pt>
                <c:pt idx="63">
                  <c:v>332056.25621135702</c:v>
                </c:pt>
                <c:pt idx="64">
                  <c:v>338762.61606695486</c:v>
                </c:pt>
                <c:pt idx="65">
                  <c:v>345199.66518975602</c:v>
                </c:pt>
              </c:numCache>
            </c:numRef>
          </c:val>
        </c:ser>
        <c:bandFmts/>
        <c:axId val="54671232"/>
        <c:axId val="54677504"/>
        <c:axId val="54666112"/>
      </c:surfaceChart>
      <c:catAx>
        <c:axId val="54671232"/>
        <c:scaling>
          <c:orientation val="minMax"/>
        </c:scaling>
        <c:axPos val="b"/>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γ</a:t>
                </a:r>
                <a:r>
                  <a:rPr lang="en-US">
                    <a:latin typeface="Times New Roman" pitchFamily="18" charset="0"/>
                    <a:cs typeface="Times New Roman" pitchFamily="18" charset="0"/>
                  </a:rPr>
                  <a:t> (°)</a:t>
                </a:r>
              </a:p>
            </c:rich>
          </c:tx>
        </c:title>
        <c:numFmt formatCode="General" sourceLinked="1"/>
        <c:tickLblPos val="nextTo"/>
        <c:txPr>
          <a:bodyPr/>
          <a:lstStyle/>
          <a:p>
            <a:pPr>
              <a:defRPr>
                <a:latin typeface="Times New Roman" pitchFamily="18" charset="0"/>
                <a:cs typeface="Times New Roman" pitchFamily="18" charset="0"/>
              </a:defRPr>
            </a:pPr>
            <a:endParaRPr lang="en-US"/>
          </a:p>
        </c:txPr>
        <c:crossAx val="54677504"/>
        <c:crosses val="autoZero"/>
        <c:auto val="1"/>
        <c:lblAlgn val="ctr"/>
        <c:lblOffset val="100"/>
        <c:tickLblSkip val="5"/>
      </c:catAx>
      <c:valAx>
        <c:axId val="54677504"/>
        <c:scaling>
          <c:orientation val="minMax"/>
          <c:max val="400000"/>
          <c:min val="0"/>
        </c:scaling>
        <c:axPos val="l"/>
        <c:majorGridlines/>
        <c:title>
          <c:tx>
            <c:rich>
              <a:bodyPr/>
              <a:lstStyle/>
              <a:p>
                <a:pPr>
                  <a:defRPr>
                    <a:latin typeface="Times New Roman" pitchFamily="18" charset="0"/>
                    <a:cs typeface="Times New Roman" pitchFamily="18" charset="0"/>
                  </a:defRPr>
                </a:pPr>
                <a:r>
                  <a:rPr lang="el-GR">
                    <a:latin typeface="Times New Roman" pitchFamily="18" charset="0"/>
                    <a:cs typeface="Times New Roman" pitchFamily="18" charset="0"/>
                  </a:rPr>
                  <a:t>Δ</a:t>
                </a:r>
                <a:r>
                  <a:rPr lang="en-US">
                    <a:latin typeface="Times New Roman" pitchFamily="18" charset="0"/>
                    <a:cs typeface="Times New Roman" pitchFamily="18" charset="0"/>
                  </a:rPr>
                  <a:t>V (km/s)</a:t>
                </a:r>
              </a:p>
            </c:rich>
          </c:tx>
          <c:layout>
            <c:manualLayout>
              <c:xMode val="edge"/>
              <c:yMode val="edge"/>
              <c:x val="0.72950982948323562"/>
              <c:y val="0.36754805421531878"/>
            </c:manualLayout>
          </c:layout>
        </c:title>
        <c:numFmt formatCode="General" sourceLinked="1"/>
        <c:majorTickMark val="none"/>
        <c:tickLblPos val="none"/>
        <c:crossAx val="54671232"/>
        <c:crosses val="autoZero"/>
        <c:crossBetween val="midCat"/>
        <c:majorUnit val="50000"/>
        <c:minorUnit val="20000"/>
      </c:valAx>
      <c:serAx>
        <c:axId val="54666112"/>
        <c:scaling>
          <c:orientation val="minMax"/>
        </c:scaling>
        <c:axPos val="b"/>
        <c:title>
          <c:tx>
            <c:rich>
              <a:bodyPr rot="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Perilune</a:t>
                </a:r>
                <a:r>
                  <a:rPr lang="en-US" baseline="0">
                    <a:latin typeface="Times New Roman" pitchFamily="18" charset="0"/>
                    <a:cs typeface="Times New Roman" pitchFamily="18" charset="0"/>
                  </a:rPr>
                  <a:t> Radius (km)</a:t>
                </a:r>
                <a:endParaRPr lang="en-US">
                  <a:latin typeface="Times New Roman" pitchFamily="18" charset="0"/>
                  <a:cs typeface="Times New Roman" pitchFamily="18" charset="0"/>
                </a:endParaRPr>
              </a:p>
            </c:rich>
          </c:tx>
          <c:layout>
            <c:manualLayout>
              <c:xMode val="edge"/>
              <c:yMode val="edge"/>
              <c:x val="0.8208232091638209"/>
              <c:y val="0.16475440569928759"/>
            </c:manualLayout>
          </c:layout>
        </c:title>
        <c:tickLblPos val="nextTo"/>
        <c:txPr>
          <a:bodyPr/>
          <a:lstStyle/>
          <a:p>
            <a:pPr>
              <a:defRPr>
                <a:latin typeface="Times New Roman" pitchFamily="18" charset="0"/>
                <a:cs typeface="Times New Roman" pitchFamily="18" charset="0"/>
              </a:defRPr>
            </a:pPr>
            <a:endParaRPr lang="en-US"/>
          </a:p>
        </c:txPr>
        <c:crossAx val="54677504"/>
        <c:crosses val="autoZero"/>
        <c:tickLblSkip val="5"/>
      </c:serAx>
    </c:plotArea>
    <c:legend>
      <c:legendPos val="r"/>
      <c:txPr>
        <a:bodyPr/>
        <a:lstStyle/>
        <a:p>
          <a:pPr rtl="0">
            <a:defRPr>
              <a:latin typeface="Times New Roman" pitchFamily="18" charset="0"/>
              <a:cs typeface="Times New Roman" pitchFamily="18" charset="0"/>
            </a:defRPr>
          </a:pPr>
          <a:endParaRPr lang="en-US"/>
        </a:p>
      </c:txPr>
    </c:legend>
    <c:plotVisOnly val="1"/>
    <c:dispBlanksAs val="zero"/>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828EA-4E7A-46F1-9C48-71F0C8490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64</Pages>
  <Words>10341</Words>
  <Characters>58946</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Phil</cp:lastModifiedBy>
  <cp:revision>8</cp:revision>
  <cp:lastPrinted>2011-03-24T17:59:00Z</cp:lastPrinted>
  <dcterms:created xsi:type="dcterms:W3CDTF">2011-04-04T03:26:00Z</dcterms:created>
  <dcterms:modified xsi:type="dcterms:W3CDTF">2011-04-04T04:38:00Z</dcterms:modified>
</cp:coreProperties>
</file>